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F427E8" w14:textId="72B4BBED" w:rsidR="0052496A" w:rsidRDefault="00C92729" w:rsidP="000A0A84">
      <w:pPr>
        <w:spacing w:line="360" w:lineRule="auto"/>
        <w:jc w:val="center"/>
        <w:rPr>
          <w:rFonts w:ascii="Times New Roman" w:hAnsi="Times New Roman" w:cs="Times New Roman"/>
          <w:sz w:val="24"/>
          <w:szCs w:val="24"/>
        </w:rPr>
      </w:pPr>
      <w:r>
        <w:rPr>
          <w:rFonts w:ascii="Times New Roman" w:hAnsi="Times New Roman" w:cs="Times New Roman"/>
          <w:sz w:val="24"/>
          <w:szCs w:val="24"/>
        </w:rPr>
        <w:t>Supp</w:t>
      </w:r>
      <w:r w:rsidR="00EE7908">
        <w:rPr>
          <w:rFonts w:ascii="Times New Roman" w:hAnsi="Times New Roman" w:cs="Times New Roman"/>
          <w:sz w:val="24"/>
          <w:szCs w:val="24"/>
        </w:rPr>
        <w:t>lementary</w:t>
      </w:r>
      <w:r w:rsidR="00390ABE">
        <w:rPr>
          <w:rFonts w:ascii="Times New Roman" w:hAnsi="Times New Roman" w:cs="Times New Roman"/>
          <w:sz w:val="24"/>
          <w:szCs w:val="24"/>
        </w:rPr>
        <w:t xml:space="preserve"> Information for</w:t>
      </w:r>
    </w:p>
    <w:p w14:paraId="4CA09AD0" w14:textId="361A8895" w:rsidR="00194513" w:rsidRPr="009C12B0" w:rsidRDefault="00194513" w:rsidP="00194513">
      <w:pPr>
        <w:spacing w:after="0" w:line="360" w:lineRule="auto"/>
        <w:jc w:val="center"/>
        <w:rPr>
          <w:rFonts w:ascii="Times New Roman" w:hAnsi="Times New Roman" w:cs="Times New Roman"/>
          <w:b/>
          <w:sz w:val="28"/>
          <w:szCs w:val="28"/>
        </w:rPr>
      </w:pPr>
      <w:r w:rsidRPr="00F5558B">
        <w:rPr>
          <w:rFonts w:ascii="Times New Roman" w:hAnsi="Times New Roman" w:cs="Times New Roman"/>
          <w:b/>
          <w:iCs/>
          <w:sz w:val="28"/>
          <w:szCs w:val="28"/>
        </w:rPr>
        <w:t>G</w:t>
      </w:r>
      <w:r w:rsidRPr="00F5558B">
        <w:rPr>
          <w:rFonts w:ascii="Times New Roman" w:hAnsi="Times New Roman" w:cs="Times New Roman"/>
          <w:b/>
          <w:sz w:val="28"/>
          <w:szCs w:val="28"/>
        </w:rPr>
        <w:t>as-Phase Synthesis of Naphthalene Through an Unconventional Thermal Alkyne–Alkene [2+2] Cycloaddition Mechanism</w:t>
      </w:r>
    </w:p>
    <w:p w14:paraId="65A945F6" w14:textId="77777777" w:rsidR="000A0A84" w:rsidRDefault="000A0A84" w:rsidP="000A0A84">
      <w:pPr>
        <w:spacing w:after="0" w:line="360" w:lineRule="auto"/>
        <w:jc w:val="both"/>
        <w:rPr>
          <w:rFonts w:ascii="Times New Roman" w:hAnsi="Times New Roman" w:cs="Times New Roman"/>
          <w:sz w:val="24"/>
          <w:szCs w:val="24"/>
        </w:rPr>
      </w:pPr>
    </w:p>
    <w:p w14:paraId="49CD558D" w14:textId="7B245CBC" w:rsidR="00EE7908" w:rsidRPr="00EE7908" w:rsidRDefault="00EE7908" w:rsidP="00EE7908">
      <w:pPr>
        <w:spacing w:after="0" w:line="360" w:lineRule="auto"/>
        <w:jc w:val="center"/>
        <w:rPr>
          <w:rFonts w:ascii="Times New Roman" w:hAnsi="Times New Roman" w:cs="Times New Roman"/>
          <w:sz w:val="24"/>
          <w:szCs w:val="24"/>
          <w:vertAlign w:val="superscript"/>
          <w:lang w:val="en-GB"/>
        </w:rPr>
      </w:pPr>
      <w:r w:rsidRPr="00EE7908">
        <w:rPr>
          <w:rFonts w:ascii="Times New Roman" w:hAnsi="Times New Roman" w:cs="Times New Roman"/>
          <w:sz w:val="24"/>
          <w:szCs w:val="24"/>
        </w:rPr>
        <w:t>Shane J. Goettl, Iakov</w:t>
      </w:r>
      <w:r w:rsidR="00B64E38">
        <w:rPr>
          <w:rFonts w:ascii="Times New Roman" w:hAnsi="Times New Roman" w:cs="Times New Roman"/>
          <w:sz w:val="24"/>
          <w:szCs w:val="24"/>
        </w:rPr>
        <w:t xml:space="preserve"> A.</w:t>
      </w:r>
      <w:r w:rsidRPr="00EE7908">
        <w:rPr>
          <w:rFonts w:ascii="Times New Roman" w:hAnsi="Times New Roman" w:cs="Times New Roman"/>
          <w:sz w:val="24"/>
          <w:szCs w:val="24"/>
        </w:rPr>
        <w:t xml:space="preserve"> Medvedkov, Anatoliy Nikolayev, Chao He, Zhenghai Yang, Alexander M. Mebel,*</w:t>
      </w:r>
      <w:r w:rsidRPr="00EE7908">
        <w:rPr>
          <w:rFonts w:ascii="Times New Roman" w:hAnsi="Times New Roman" w:cs="Times New Roman"/>
          <w:iCs/>
          <w:sz w:val="24"/>
          <w:szCs w:val="24"/>
          <w:lang w:val="en-GB"/>
        </w:rPr>
        <w:t xml:space="preserve"> Ankit Somani, Adrian Portela-Gonzalez, Wolfram Sander*</w:t>
      </w:r>
      <w:r w:rsidRPr="00EE7908">
        <w:rPr>
          <w:rFonts w:ascii="Times New Roman" w:hAnsi="Times New Roman" w:cs="Times New Roman"/>
          <w:sz w:val="24"/>
          <w:szCs w:val="24"/>
        </w:rPr>
        <w:t xml:space="preserve"> and Ralf I. Kaiser</w:t>
      </w:r>
      <w:r w:rsidRPr="00EE7908">
        <w:rPr>
          <w:rFonts w:ascii="Times New Roman" w:hAnsi="Times New Roman" w:cs="Times New Roman"/>
          <w:sz w:val="24"/>
          <w:szCs w:val="24"/>
          <w:lang w:val="en-GB"/>
        </w:rPr>
        <w:t>*</w:t>
      </w:r>
    </w:p>
    <w:p w14:paraId="64F110DD" w14:textId="0AD934DA" w:rsidR="006204C1" w:rsidRPr="0033011D" w:rsidRDefault="006204C1" w:rsidP="003D5B31">
      <w:pPr>
        <w:spacing w:after="0" w:line="360" w:lineRule="auto"/>
        <w:jc w:val="center"/>
        <w:rPr>
          <w:rFonts w:ascii="Times New Roman" w:hAnsi="Times New Roman" w:cs="Times New Roman"/>
          <w:sz w:val="24"/>
          <w:szCs w:val="24"/>
        </w:rPr>
      </w:pPr>
    </w:p>
    <w:p w14:paraId="2F034C38" w14:textId="77777777" w:rsidR="00200E18" w:rsidRDefault="00200E18" w:rsidP="00D803B2">
      <w:pPr>
        <w:rPr>
          <w:rFonts w:ascii="Times New Roman" w:hAnsi="Times New Roman" w:cs="Times New Roman"/>
          <w:sz w:val="24"/>
          <w:szCs w:val="24"/>
        </w:rPr>
      </w:pPr>
    </w:p>
    <w:p w14:paraId="37E422B7" w14:textId="178364C1" w:rsidR="00200E18" w:rsidRDefault="00200E18" w:rsidP="00D803B2">
      <w:pPr>
        <w:rPr>
          <w:rFonts w:ascii="Times New Roman" w:hAnsi="Times New Roman" w:cs="Times New Roman"/>
          <w:sz w:val="24"/>
          <w:szCs w:val="24"/>
        </w:rPr>
      </w:pPr>
    </w:p>
    <w:p w14:paraId="26BCFB3C" w14:textId="77777777" w:rsidR="00200E18" w:rsidRDefault="00200E18" w:rsidP="00D803B2">
      <w:pPr>
        <w:rPr>
          <w:rFonts w:ascii="Times New Roman" w:hAnsi="Times New Roman" w:cs="Times New Roman"/>
          <w:sz w:val="24"/>
          <w:szCs w:val="24"/>
        </w:rPr>
      </w:pPr>
    </w:p>
    <w:p w14:paraId="51275F75" w14:textId="77777777" w:rsidR="00200E18" w:rsidRPr="00200E18" w:rsidRDefault="00200E18" w:rsidP="00D803B2">
      <w:pPr>
        <w:rPr>
          <w:rFonts w:ascii="Times New Roman" w:hAnsi="Times New Roman" w:cs="Times New Roman"/>
          <w:b/>
          <w:sz w:val="28"/>
          <w:szCs w:val="28"/>
        </w:rPr>
      </w:pPr>
      <w:r w:rsidRPr="00200E18">
        <w:rPr>
          <w:rFonts w:ascii="Times New Roman" w:hAnsi="Times New Roman" w:cs="Times New Roman"/>
          <w:b/>
          <w:sz w:val="28"/>
          <w:szCs w:val="28"/>
        </w:rPr>
        <w:t>Table of Contents</w:t>
      </w:r>
    </w:p>
    <w:p w14:paraId="4B9B3657" w14:textId="77777777" w:rsidR="00200E18" w:rsidRPr="00200E18" w:rsidRDefault="00200E18" w:rsidP="00D803B2">
      <w:pPr>
        <w:rPr>
          <w:rFonts w:ascii="Times New Roman" w:hAnsi="Times New Roman" w:cs="Times New Roman"/>
          <w:sz w:val="24"/>
          <w:szCs w:val="24"/>
        </w:rPr>
      </w:pPr>
      <w:r w:rsidRPr="00200E18">
        <w:rPr>
          <w:rFonts w:ascii="Times New Roman" w:hAnsi="Times New Roman" w:cs="Times New Roman"/>
          <w:sz w:val="24"/>
          <w:szCs w:val="24"/>
        </w:rPr>
        <w:t>1. Experimental Methods</w:t>
      </w:r>
    </w:p>
    <w:p w14:paraId="392F3E12" w14:textId="77777777" w:rsidR="00200E18" w:rsidRPr="00200E18" w:rsidRDefault="00200E18" w:rsidP="00D803B2">
      <w:pPr>
        <w:rPr>
          <w:rFonts w:ascii="Times New Roman" w:hAnsi="Times New Roman" w:cs="Times New Roman"/>
          <w:sz w:val="24"/>
          <w:szCs w:val="24"/>
        </w:rPr>
      </w:pPr>
      <w:r w:rsidRPr="00200E18">
        <w:rPr>
          <w:rFonts w:ascii="Times New Roman" w:hAnsi="Times New Roman" w:cs="Times New Roman"/>
          <w:sz w:val="24"/>
          <w:szCs w:val="24"/>
        </w:rPr>
        <w:t>2. Computational Methods</w:t>
      </w:r>
    </w:p>
    <w:p w14:paraId="54EDBD74" w14:textId="77777777" w:rsidR="00200E18" w:rsidRPr="00200E18" w:rsidRDefault="00200E18" w:rsidP="00D803B2">
      <w:pPr>
        <w:rPr>
          <w:rFonts w:ascii="Times New Roman" w:hAnsi="Times New Roman" w:cs="Times New Roman"/>
          <w:sz w:val="24"/>
          <w:szCs w:val="24"/>
        </w:rPr>
      </w:pPr>
      <w:r w:rsidRPr="00200E18">
        <w:rPr>
          <w:rFonts w:ascii="Times New Roman" w:hAnsi="Times New Roman" w:cs="Times New Roman"/>
          <w:sz w:val="24"/>
          <w:szCs w:val="24"/>
        </w:rPr>
        <w:t>3. Comparison of H vs D Loss</w:t>
      </w:r>
    </w:p>
    <w:p w14:paraId="1A08F5B7" w14:textId="77777777" w:rsidR="00200E18" w:rsidRPr="00200E18" w:rsidRDefault="00200E18" w:rsidP="00D803B2">
      <w:pPr>
        <w:rPr>
          <w:rFonts w:ascii="Times New Roman" w:hAnsi="Times New Roman" w:cs="Times New Roman"/>
          <w:sz w:val="24"/>
          <w:szCs w:val="24"/>
        </w:rPr>
      </w:pPr>
      <w:r w:rsidRPr="00200E18">
        <w:rPr>
          <w:rFonts w:ascii="Times New Roman" w:hAnsi="Times New Roman" w:cs="Times New Roman"/>
          <w:sz w:val="24"/>
          <w:szCs w:val="24"/>
        </w:rPr>
        <w:t>4. Precursor Synthesis and Characterization</w:t>
      </w:r>
    </w:p>
    <w:p w14:paraId="28C0E287" w14:textId="018D147D" w:rsidR="00200E18" w:rsidRPr="00200E18" w:rsidRDefault="00200E18" w:rsidP="00D803B2">
      <w:pPr>
        <w:rPr>
          <w:rFonts w:ascii="Times New Roman" w:hAnsi="Times New Roman" w:cs="Times New Roman"/>
          <w:sz w:val="24"/>
          <w:szCs w:val="24"/>
        </w:rPr>
      </w:pPr>
      <w:r w:rsidRPr="00200E18">
        <w:rPr>
          <w:rFonts w:ascii="Times New Roman" w:hAnsi="Times New Roman" w:cs="Times New Roman"/>
          <w:sz w:val="24"/>
          <w:szCs w:val="24"/>
        </w:rPr>
        <w:t>5. Figs</w:t>
      </w:r>
      <w:r w:rsidR="00EE7908">
        <w:rPr>
          <w:rFonts w:ascii="Times New Roman" w:hAnsi="Times New Roman" w:cs="Times New Roman"/>
          <w:sz w:val="24"/>
          <w:szCs w:val="24"/>
        </w:rPr>
        <w:t>.</w:t>
      </w:r>
      <w:r w:rsidRPr="00200E18">
        <w:rPr>
          <w:rFonts w:ascii="Times New Roman" w:hAnsi="Times New Roman" w:cs="Times New Roman"/>
          <w:sz w:val="24"/>
          <w:szCs w:val="24"/>
        </w:rPr>
        <w:t xml:space="preserve"> S1–S14</w:t>
      </w:r>
    </w:p>
    <w:p w14:paraId="37E599E0" w14:textId="77777777" w:rsidR="00200E18" w:rsidRPr="00200E18" w:rsidRDefault="00200E18" w:rsidP="00D803B2">
      <w:pPr>
        <w:rPr>
          <w:rFonts w:ascii="Times New Roman" w:hAnsi="Times New Roman" w:cs="Times New Roman"/>
          <w:sz w:val="24"/>
          <w:szCs w:val="24"/>
        </w:rPr>
      </w:pPr>
      <w:r w:rsidRPr="00200E18">
        <w:rPr>
          <w:rFonts w:ascii="Times New Roman" w:hAnsi="Times New Roman" w:cs="Times New Roman"/>
          <w:sz w:val="24"/>
          <w:szCs w:val="24"/>
        </w:rPr>
        <w:t>6. Tables S1–S11</w:t>
      </w:r>
    </w:p>
    <w:p w14:paraId="170B8411" w14:textId="77777777" w:rsidR="005471E0" w:rsidRDefault="00200E18" w:rsidP="00D803B2">
      <w:pPr>
        <w:rPr>
          <w:rFonts w:ascii="Times New Roman" w:hAnsi="Times New Roman" w:cs="Times New Roman"/>
          <w:sz w:val="24"/>
          <w:szCs w:val="24"/>
        </w:rPr>
      </w:pPr>
      <w:r w:rsidRPr="00200E18">
        <w:rPr>
          <w:rFonts w:ascii="Times New Roman" w:hAnsi="Times New Roman" w:cs="Times New Roman"/>
          <w:sz w:val="24"/>
          <w:szCs w:val="24"/>
        </w:rPr>
        <w:t>7. Molecular Cartesian Coordinates</w:t>
      </w:r>
    </w:p>
    <w:p w14:paraId="5239368E" w14:textId="37D67EF8" w:rsidR="00390ABE" w:rsidRDefault="005471E0" w:rsidP="00D803B2">
      <w:pPr>
        <w:rPr>
          <w:rStyle w:val="Hyperlink"/>
          <w:rFonts w:ascii="Times New Roman" w:hAnsi="Times New Roman" w:cs="Times New Roman"/>
          <w:sz w:val="24"/>
          <w:szCs w:val="24"/>
          <w:u w:val="none"/>
        </w:rPr>
      </w:pPr>
      <w:r>
        <w:rPr>
          <w:rFonts w:ascii="Times New Roman" w:hAnsi="Times New Roman" w:cs="Times New Roman"/>
          <w:sz w:val="24"/>
          <w:szCs w:val="24"/>
        </w:rPr>
        <w:t>8. Supplementary References</w:t>
      </w:r>
      <w:r w:rsidR="00390ABE" w:rsidRPr="00D803B2">
        <w:rPr>
          <w:rFonts w:ascii="Times New Roman" w:hAnsi="Times New Roman" w:cs="Times New Roman"/>
          <w:sz w:val="24"/>
          <w:szCs w:val="24"/>
          <w:vertAlign w:val="superscript"/>
        </w:rPr>
        <w:br w:type="page"/>
      </w:r>
    </w:p>
    <w:p w14:paraId="35877221" w14:textId="029BCF93" w:rsidR="00BE0254" w:rsidRDefault="00BE0254" w:rsidP="00BE0254">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lastRenderedPageBreak/>
        <w:t>Experimental Methods</w:t>
      </w:r>
    </w:p>
    <w:p w14:paraId="08523D3A" w14:textId="4C1FD360" w:rsidR="00BE0254" w:rsidRPr="00BE0254" w:rsidRDefault="00BE0254" w:rsidP="00BE0254">
      <w:pPr>
        <w:spacing w:after="0" w:line="360" w:lineRule="auto"/>
        <w:jc w:val="both"/>
        <w:rPr>
          <w:rFonts w:ascii="Times New Roman" w:hAnsi="Times New Roman" w:cs="Times New Roman"/>
          <w:sz w:val="24"/>
          <w:szCs w:val="24"/>
        </w:rPr>
      </w:pPr>
      <w:r w:rsidRPr="00BE0254">
        <w:rPr>
          <w:rFonts w:ascii="Times New Roman" w:hAnsi="Times New Roman" w:cs="Times New Roman"/>
          <w:sz w:val="24"/>
          <w:szCs w:val="24"/>
        </w:rPr>
        <w:t>The reactions of the phenylethynyl radical (C</w:t>
      </w:r>
      <w:r w:rsidRPr="00BE0254">
        <w:rPr>
          <w:rFonts w:ascii="Times New Roman" w:hAnsi="Times New Roman" w:cs="Times New Roman"/>
          <w:sz w:val="24"/>
          <w:szCs w:val="24"/>
          <w:vertAlign w:val="subscript"/>
        </w:rPr>
        <w:t>6</w:t>
      </w:r>
      <w:r w:rsidRPr="00BE0254">
        <w:rPr>
          <w:rFonts w:ascii="Times New Roman" w:hAnsi="Times New Roman" w:cs="Times New Roman"/>
          <w:sz w:val="24"/>
          <w:szCs w:val="24"/>
        </w:rPr>
        <w:t>H</w:t>
      </w:r>
      <w:r w:rsidRPr="00BE0254">
        <w:rPr>
          <w:rFonts w:ascii="Times New Roman" w:hAnsi="Times New Roman" w:cs="Times New Roman"/>
          <w:sz w:val="24"/>
          <w:szCs w:val="24"/>
          <w:vertAlign w:val="subscript"/>
        </w:rPr>
        <w:t>5</w:t>
      </w:r>
      <w:r w:rsidRPr="00BE0254">
        <w:rPr>
          <w:rFonts w:ascii="Times New Roman" w:hAnsi="Times New Roman" w:cs="Times New Roman"/>
          <w:sz w:val="24"/>
          <w:szCs w:val="24"/>
        </w:rPr>
        <w:t>CC, X</w:t>
      </w:r>
      <w:r w:rsidRPr="00BE0254">
        <w:rPr>
          <w:rFonts w:ascii="Times New Roman" w:hAnsi="Times New Roman" w:cs="Times New Roman"/>
          <w:sz w:val="24"/>
          <w:szCs w:val="24"/>
          <w:vertAlign w:val="superscript"/>
        </w:rPr>
        <w:t>2</w:t>
      </w:r>
      <w:r w:rsidRPr="00BE0254">
        <w:rPr>
          <w:rFonts w:ascii="Times New Roman" w:hAnsi="Times New Roman" w:cs="Times New Roman"/>
          <w:sz w:val="24"/>
          <w:szCs w:val="24"/>
        </w:rPr>
        <w:t>A</w:t>
      </w:r>
      <w:r w:rsidRPr="00BE0254">
        <w:rPr>
          <w:rFonts w:ascii="Times New Roman" w:hAnsi="Times New Roman" w:cs="Times New Roman"/>
          <w:sz w:val="24"/>
          <w:szCs w:val="24"/>
          <w:vertAlign w:val="subscript"/>
        </w:rPr>
        <w:t>1</w:t>
      </w:r>
      <w:r w:rsidRPr="00BE0254">
        <w:rPr>
          <w:rFonts w:ascii="Times New Roman" w:hAnsi="Times New Roman" w:cs="Times New Roman"/>
          <w:sz w:val="24"/>
          <w:szCs w:val="24"/>
        </w:rPr>
        <w:t>) with ethylene-</w:t>
      </w:r>
      <w:r w:rsidRPr="00BE0254">
        <w:rPr>
          <w:rFonts w:ascii="Times New Roman" w:hAnsi="Times New Roman" w:cs="Times New Roman"/>
          <w:i/>
          <w:sz w:val="24"/>
          <w:szCs w:val="24"/>
        </w:rPr>
        <w:t>d</w:t>
      </w:r>
      <w:r w:rsidRPr="00BE0254">
        <w:rPr>
          <w:rFonts w:ascii="Times New Roman" w:hAnsi="Times New Roman" w:cs="Times New Roman"/>
          <w:i/>
          <w:sz w:val="24"/>
          <w:szCs w:val="24"/>
          <w:vertAlign w:val="subscript"/>
        </w:rPr>
        <w:t>4</w:t>
      </w:r>
      <w:r w:rsidRPr="00BE0254">
        <w:rPr>
          <w:rFonts w:ascii="Times New Roman" w:hAnsi="Times New Roman" w:cs="Times New Roman"/>
          <w:sz w:val="24"/>
          <w:szCs w:val="24"/>
        </w:rPr>
        <w:t xml:space="preserve"> (C</w:t>
      </w:r>
      <w:r w:rsidRPr="00BE0254">
        <w:rPr>
          <w:rFonts w:ascii="Times New Roman" w:hAnsi="Times New Roman" w:cs="Times New Roman"/>
          <w:sz w:val="24"/>
          <w:szCs w:val="24"/>
          <w:vertAlign w:val="subscript"/>
        </w:rPr>
        <w:t>2</w:t>
      </w:r>
      <w:r w:rsidRPr="00BE0254">
        <w:rPr>
          <w:rFonts w:ascii="Times New Roman" w:hAnsi="Times New Roman" w:cs="Times New Roman"/>
          <w:sz w:val="24"/>
          <w:szCs w:val="24"/>
        </w:rPr>
        <w:t>D</w:t>
      </w:r>
      <w:r w:rsidRPr="00BE0254">
        <w:rPr>
          <w:rFonts w:ascii="Times New Roman" w:hAnsi="Times New Roman" w:cs="Times New Roman"/>
          <w:sz w:val="24"/>
          <w:szCs w:val="24"/>
          <w:vertAlign w:val="subscript"/>
        </w:rPr>
        <w:t>4</w:t>
      </w:r>
      <w:r w:rsidRPr="00BE0254">
        <w:rPr>
          <w:rFonts w:ascii="Times New Roman" w:hAnsi="Times New Roman" w:cs="Times New Roman"/>
          <w:sz w:val="24"/>
          <w:szCs w:val="24"/>
        </w:rPr>
        <w:t>, 99.7 % D atom, CDN Isotopes) and propylene (C</w:t>
      </w:r>
      <w:r w:rsidRPr="00BE0254">
        <w:rPr>
          <w:rFonts w:ascii="Times New Roman" w:hAnsi="Times New Roman" w:cs="Times New Roman"/>
          <w:sz w:val="24"/>
          <w:szCs w:val="24"/>
          <w:vertAlign w:val="subscript"/>
        </w:rPr>
        <w:t>3</w:t>
      </w:r>
      <w:r w:rsidRPr="00BE0254">
        <w:rPr>
          <w:rFonts w:ascii="Times New Roman" w:hAnsi="Times New Roman" w:cs="Times New Roman"/>
          <w:sz w:val="24"/>
          <w:szCs w:val="24"/>
        </w:rPr>
        <w:t>H</w:t>
      </w:r>
      <w:r w:rsidRPr="00BE0254">
        <w:rPr>
          <w:rFonts w:ascii="Times New Roman" w:hAnsi="Times New Roman" w:cs="Times New Roman"/>
          <w:sz w:val="24"/>
          <w:szCs w:val="24"/>
          <w:vertAlign w:val="subscript"/>
        </w:rPr>
        <w:t>6</w:t>
      </w:r>
      <w:r w:rsidRPr="00BE0254">
        <w:rPr>
          <w:rFonts w:ascii="Times New Roman" w:hAnsi="Times New Roman" w:cs="Times New Roman"/>
          <w:sz w:val="24"/>
          <w:szCs w:val="24"/>
        </w:rPr>
        <w:t>, ≥ 99 % purity, Sigma-Aldrich) were conducted under single-collision conditions using a crossed molecular beams machine</w:t>
      </w:r>
      <w:r w:rsidR="00583BBA">
        <w:rPr>
          <w:rFonts w:ascii="Times New Roman" w:hAnsi="Times New Roman" w:cs="Times New Roman"/>
          <w:sz w:val="24"/>
          <w:szCs w:val="24"/>
        </w:rPr>
        <w:t>.</w:t>
      </w:r>
      <w:hyperlink w:anchor="_ENREF_1" w:tooltip="Gu, 2005 #5" w:history="1">
        <w:r w:rsidR="00583BBA" w:rsidRPr="00BE0254">
          <w:rPr>
            <w:rFonts w:ascii="Times New Roman" w:hAnsi="Times New Roman" w:cs="Times New Roman"/>
            <w:sz w:val="24"/>
            <w:szCs w:val="24"/>
          </w:rPr>
          <w:fldChar w:fldCharType="begin"/>
        </w:r>
        <w:r w:rsidR="00583BBA">
          <w:rPr>
            <w:rFonts w:ascii="Times New Roman" w:hAnsi="Times New Roman" w:cs="Times New Roman"/>
            <w:sz w:val="24"/>
            <w:szCs w:val="24"/>
          </w:rPr>
          <w:instrText xml:space="preserve"> ADDIN EN.CITE &lt;EndNote&gt;&lt;Cite&gt;&lt;Author&gt;Gu&lt;/Author&gt;&lt;Year&gt;2005&lt;/Year&gt;&lt;RecNum&gt;5&lt;/RecNum&gt;&lt;DisplayText&gt;&lt;style face="superscript"&gt;1&lt;/style&gt;&lt;/DisplayText&gt;&lt;record&gt;&lt;rec-number&gt;5&lt;/rec-number&gt;&lt;foreign-keys&gt;&lt;key app="EN" db-id="2dz5ptpdvaaetuedawwxpw5httr0w0s92zpf"&gt;5&lt;/key&gt;&lt;/foreign-keys&gt;&lt;ref-type name="Journal Article"&gt;17&lt;/ref-type&gt;&lt;contributors&gt;&lt;authors&gt;&lt;author&gt;Gu, Xibin&lt;/author&gt;&lt;author&gt;Guo, Ying&lt;/author&gt;&lt;author&gt;Kaiser, Ralf I&lt;/author&gt;&lt;/authors&gt;&lt;/contributors&gt;&lt;titles&gt;&lt;title&gt;&lt;style face="normal" font="default" size="100%"&gt;Mass spectrum of the butadiynyl radical (C&lt;/style&gt;&lt;style face="subscript" font="default" size="100%"&gt;4&lt;/style&gt;&lt;style face="normal" font="default" size="100%"&gt;H; X&lt;/style&gt;&lt;style face="superscript" font="default" size="100%"&gt;2&lt;/style&gt;&lt;style face="normal" font="default" size="100%"&gt;∑&lt;/style&gt;&lt;style face="superscript" font="default" size="100%"&gt;+&lt;/style&gt;&lt;style face="normal" font="default" size="100%"&gt;)&lt;/style&gt;&lt;/title&gt;&lt;secondary-title&gt;International Journal of Mass Spectrometry&lt;/secondary-title&gt;&lt;/titles&gt;&lt;periodical&gt;&lt;full-title&gt;International Journal of Mass Spectrometry&lt;/full-title&gt;&lt;abbr-2&gt;Int. J. Mass Spectrom.&lt;/abbr-2&gt;&lt;/periodical&gt;&lt;pages&gt;29-34&lt;/pages&gt;&lt;volume&gt;246&lt;/volume&gt;&lt;number&gt;1-3&lt;/number&gt;&lt;dates&gt;&lt;year&gt;2005&lt;/year&gt;&lt;/dates&gt;&lt;isbn&gt;1387-3806&lt;/isbn&gt;&lt;urls&gt;&lt;/urls&gt;&lt;/record&gt;&lt;/Cite&gt;&lt;/EndNote&gt;</w:instrText>
        </w:r>
        <w:r w:rsidR="00583BBA" w:rsidRPr="00BE0254">
          <w:rPr>
            <w:rFonts w:ascii="Times New Roman" w:hAnsi="Times New Roman" w:cs="Times New Roman"/>
            <w:sz w:val="24"/>
            <w:szCs w:val="24"/>
          </w:rPr>
          <w:fldChar w:fldCharType="separate"/>
        </w:r>
        <w:r w:rsidR="00583BBA" w:rsidRPr="005471E0">
          <w:rPr>
            <w:rFonts w:ascii="Times New Roman" w:hAnsi="Times New Roman" w:cs="Times New Roman"/>
            <w:noProof/>
            <w:sz w:val="24"/>
            <w:szCs w:val="24"/>
            <w:vertAlign w:val="superscript"/>
          </w:rPr>
          <w:t>1</w:t>
        </w:r>
        <w:r w:rsidR="00583BBA" w:rsidRPr="00BE0254">
          <w:rPr>
            <w:rFonts w:ascii="Times New Roman" w:hAnsi="Times New Roman" w:cs="Times New Roman"/>
            <w:sz w:val="24"/>
            <w:szCs w:val="24"/>
          </w:rPr>
          <w:fldChar w:fldCharType="end"/>
        </w:r>
      </w:hyperlink>
      <w:r w:rsidRPr="00BE0254">
        <w:rPr>
          <w:rFonts w:ascii="Times New Roman" w:hAnsi="Times New Roman" w:cs="Times New Roman"/>
          <w:sz w:val="24"/>
          <w:szCs w:val="24"/>
        </w:rPr>
        <w:t xml:space="preserve"> A (2-iodoethynyl)benzene (C</w:t>
      </w:r>
      <w:r w:rsidRPr="00BE0254">
        <w:rPr>
          <w:rFonts w:ascii="Times New Roman" w:hAnsi="Times New Roman" w:cs="Times New Roman"/>
          <w:sz w:val="24"/>
          <w:szCs w:val="24"/>
          <w:vertAlign w:val="subscript"/>
        </w:rPr>
        <w:t>6</w:t>
      </w:r>
      <w:r w:rsidRPr="00BE0254">
        <w:rPr>
          <w:rFonts w:ascii="Times New Roman" w:hAnsi="Times New Roman" w:cs="Times New Roman"/>
          <w:sz w:val="24"/>
          <w:szCs w:val="24"/>
        </w:rPr>
        <w:t>H</w:t>
      </w:r>
      <w:r w:rsidRPr="00BE0254">
        <w:rPr>
          <w:rFonts w:ascii="Times New Roman" w:hAnsi="Times New Roman" w:cs="Times New Roman"/>
          <w:sz w:val="24"/>
          <w:szCs w:val="24"/>
          <w:vertAlign w:val="subscript"/>
        </w:rPr>
        <w:t>5</w:t>
      </w:r>
      <w:r w:rsidRPr="00BE0254">
        <w:rPr>
          <w:rFonts w:ascii="Times New Roman" w:hAnsi="Times New Roman" w:cs="Times New Roman"/>
          <w:sz w:val="24"/>
          <w:szCs w:val="24"/>
        </w:rPr>
        <w:t>CCI) precursor was purified by multiple freeze–pump–thaw cycles in a stainless steel bubbler and seeded at a fraction of 0.5 % in neon (Ne, 99.9999 %, Matheson) at a backing pressure of 500 Torr before exiting a Proch-Trickl</w:t>
      </w:r>
      <w:hyperlink w:anchor="_ENREF_2" w:tooltip="Proch, 1989 #12" w:history="1">
        <w:r w:rsidR="00583BBA" w:rsidRPr="00BE0254">
          <w:rPr>
            <w:rFonts w:ascii="Times New Roman" w:hAnsi="Times New Roman" w:cs="Times New Roman"/>
            <w:sz w:val="24"/>
            <w:szCs w:val="24"/>
          </w:rPr>
          <w:fldChar w:fldCharType="begin"/>
        </w:r>
        <w:r w:rsidR="00583BBA">
          <w:rPr>
            <w:rFonts w:ascii="Times New Roman" w:hAnsi="Times New Roman" w:cs="Times New Roman"/>
            <w:sz w:val="24"/>
            <w:szCs w:val="24"/>
          </w:rPr>
          <w:instrText xml:space="preserve"> ADDIN EN.CITE &lt;EndNote&gt;&lt;Cite&gt;&lt;Author&gt;Proch&lt;/Author&gt;&lt;Year&gt;1989&lt;/Year&gt;&lt;RecNum&gt;12&lt;/RecNum&gt;&lt;DisplayText&gt;&lt;style face="superscript"&gt;2&lt;/style&gt;&lt;/DisplayText&gt;&lt;record&gt;&lt;rec-number&gt;12&lt;/rec-number&gt;&lt;foreign-keys&gt;&lt;key app="EN" db-id="2dz5ptpdvaaetuedawwxpw5httr0w0s92zpf"&gt;12&lt;/key&gt;&lt;/foreign-keys&gt;&lt;ref-type name="Journal Article"&gt;17&lt;/ref-type&gt;&lt;contributors&gt;&lt;authors&gt;&lt;author&gt;Proch, D&lt;/author&gt;&lt;author&gt;Trickl, T&lt;/author&gt;&lt;/authors&gt;&lt;/contributors&gt;&lt;titles&gt;&lt;title&gt;A high‐intensity multi‐purpose piezoelectric pulsed molecular beam source&lt;/title&gt;&lt;secondary-title&gt;Review of Scientific Instruments&lt;/secondary-title&gt;&lt;/titles&gt;&lt;periodical&gt;&lt;full-title&gt;Review of Scientific Instruments&lt;/full-title&gt;&lt;abbr-2&gt;Rev. Sci. Instrum.&lt;/abbr-2&gt;&lt;/periodical&gt;&lt;pages&gt;713-716&lt;/pages&gt;&lt;volume&gt;60&lt;/volume&gt;&lt;number&gt;4&lt;/number&gt;&lt;dates&gt;&lt;year&gt;1989&lt;/year&gt;&lt;/dates&gt;&lt;isbn&gt;0034-6748&lt;/isbn&gt;&lt;urls&gt;&lt;/urls&gt;&lt;/record&gt;&lt;/Cite&gt;&lt;/EndNote&gt;</w:instrText>
        </w:r>
        <w:r w:rsidR="00583BBA" w:rsidRPr="00BE0254">
          <w:rPr>
            <w:rFonts w:ascii="Times New Roman" w:hAnsi="Times New Roman" w:cs="Times New Roman"/>
            <w:sz w:val="24"/>
            <w:szCs w:val="24"/>
          </w:rPr>
          <w:fldChar w:fldCharType="separate"/>
        </w:r>
        <w:r w:rsidR="00583BBA" w:rsidRPr="005471E0">
          <w:rPr>
            <w:rFonts w:ascii="Times New Roman" w:hAnsi="Times New Roman" w:cs="Times New Roman"/>
            <w:noProof/>
            <w:sz w:val="24"/>
            <w:szCs w:val="24"/>
            <w:vertAlign w:val="superscript"/>
          </w:rPr>
          <w:t>2</w:t>
        </w:r>
        <w:r w:rsidR="00583BBA" w:rsidRPr="00BE0254">
          <w:rPr>
            <w:rFonts w:ascii="Times New Roman" w:hAnsi="Times New Roman" w:cs="Times New Roman"/>
            <w:sz w:val="24"/>
            <w:szCs w:val="24"/>
          </w:rPr>
          <w:fldChar w:fldCharType="end"/>
        </w:r>
      </w:hyperlink>
      <w:r w:rsidRPr="00BE0254">
        <w:rPr>
          <w:rFonts w:ascii="Times New Roman" w:hAnsi="Times New Roman" w:cs="Times New Roman"/>
          <w:sz w:val="24"/>
          <w:szCs w:val="24"/>
        </w:rPr>
        <w:t xml:space="preserve"> pulsed valve with a 120 Hz repetition rate, −450 V amplitude, and open time of 80 μs. The precursor gas mixture was interrogated by an excimer laser (Coherent, COMPex 110) operating at 193 nm, 60 Hz, and 20 mJ per pulse, thus generating phenylethynyl radicals </w:t>
      </w:r>
      <w:r w:rsidRPr="00BE0254">
        <w:rPr>
          <w:rFonts w:ascii="Times New Roman" w:hAnsi="Times New Roman" w:cs="Times New Roman"/>
          <w:i/>
          <w:sz w:val="24"/>
          <w:szCs w:val="24"/>
        </w:rPr>
        <w:t>in situ</w:t>
      </w:r>
      <w:r w:rsidRPr="00BE0254">
        <w:rPr>
          <w:rFonts w:ascii="Times New Roman" w:hAnsi="Times New Roman" w:cs="Times New Roman"/>
          <w:sz w:val="24"/>
          <w:szCs w:val="24"/>
        </w:rPr>
        <w:t xml:space="preserve"> via photodissociation of (2-iodoethynyl)benzene</w:t>
      </w:r>
      <w:r w:rsidR="00583BBA">
        <w:rPr>
          <w:rFonts w:ascii="Times New Roman" w:hAnsi="Times New Roman" w:cs="Times New Roman"/>
          <w:sz w:val="24"/>
          <w:szCs w:val="24"/>
        </w:rPr>
        <w:t>.</w:t>
      </w:r>
      <w:hyperlink w:anchor="_ENREF_3" w:tooltip="Goettl, 2023 #616" w:history="1">
        <w:r w:rsidR="00583BBA" w:rsidRPr="00BE0254">
          <w:rPr>
            <w:rFonts w:ascii="Times New Roman" w:hAnsi="Times New Roman" w:cs="Times New Roman"/>
            <w:sz w:val="24"/>
            <w:szCs w:val="24"/>
          </w:rPr>
          <w:fldChar w:fldCharType="begin">
            <w:fldData xml:space="preserve">PEVuZE5vdGU+PENpdGU+PEF1dGhvcj5Hb2V0dGw8L0F1dGhvcj48WWVhcj4yMDIzPC9ZZWFyPjxS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</w:fldData>
          </w:fldChar>
        </w:r>
        <w:r w:rsidR="00583BBA">
          <w:rPr>
            <w:rFonts w:ascii="Times New Roman" w:hAnsi="Times New Roman" w:cs="Times New Roman"/>
            <w:sz w:val="24"/>
            <w:szCs w:val="24"/>
          </w:rPr>
          <w:instrText xml:space="preserve"> ADDIN EN.CITE </w:instrText>
        </w:r>
        <w:r w:rsidR="00583BBA">
          <w:rPr>
            <w:rFonts w:ascii="Times New Roman" w:hAnsi="Times New Roman" w:cs="Times New Roman"/>
            <w:sz w:val="24"/>
            <w:szCs w:val="24"/>
          </w:rPr>
          <w:fldChar w:fldCharType="begin">
            <w:fldData xml:space="preserve">PEVuZE5vdGU+PENpdGU+PEF1dGhvcj5Hb2V0dGw8L0F1dGhvcj48WWVhcj4yMDIzPC9ZZWFyPjxS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</w:fldData>
          </w:fldChar>
        </w:r>
        <w:r w:rsidR="00583BBA">
          <w:rPr>
            <w:rFonts w:ascii="Times New Roman" w:hAnsi="Times New Roman" w:cs="Times New Roman"/>
            <w:sz w:val="24"/>
            <w:szCs w:val="24"/>
          </w:rPr>
          <w:instrText xml:space="preserve"> ADDIN EN.CITE.DATA </w:instrText>
        </w:r>
        <w:r w:rsidR="00583BBA">
          <w:rPr>
            <w:rFonts w:ascii="Times New Roman" w:hAnsi="Times New Roman" w:cs="Times New Roman"/>
            <w:sz w:val="24"/>
            <w:szCs w:val="24"/>
          </w:rPr>
        </w:r>
        <w:r w:rsidR="00583BBA">
          <w:rPr>
            <w:rFonts w:ascii="Times New Roman" w:hAnsi="Times New Roman" w:cs="Times New Roman"/>
            <w:sz w:val="24"/>
            <w:szCs w:val="24"/>
          </w:rPr>
          <w:fldChar w:fldCharType="end"/>
        </w:r>
        <w:r w:rsidR="00583BBA" w:rsidRPr="00BE0254">
          <w:rPr>
            <w:rFonts w:ascii="Times New Roman" w:hAnsi="Times New Roman" w:cs="Times New Roman"/>
            <w:sz w:val="24"/>
            <w:szCs w:val="24"/>
          </w:rPr>
        </w:r>
        <w:r w:rsidR="00583BBA" w:rsidRPr="00BE0254">
          <w:rPr>
            <w:rFonts w:ascii="Times New Roman" w:hAnsi="Times New Roman" w:cs="Times New Roman"/>
            <w:sz w:val="24"/>
            <w:szCs w:val="24"/>
          </w:rPr>
          <w:fldChar w:fldCharType="separate"/>
        </w:r>
        <w:r w:rsidR="00583BBA" w:rsidRPr="005471E0">
          <w:rPr>
            <w:rFonts w:ascii="Times New Roman" w:hAnsi="Times New Roman" w:cs="Times New Roman"/>
            <w:noProof/>
            <w:sz w:val="24"/>
            <w:szCs w:val="24"/>
            <w:vertAlign w:val="superscript"/>
          </w:rPr>
          <w:t>3</w:t>
        </w:r>
        <w:r w:rsidR="00583BBA" w:rsidRPr="00BE0254">
          <w:rPr>
            <w:rFonts w:ascii="Times New Roman" w:hAnsi="Times New Roman" w:cs="Times New Roman"/>
            <w:sz w:val="24"/>
            <w:szCs w:val="24"/>
          </w:rPr>
          <w:fldChar w:fldCharType="end"/>
        </w:r>
      </w:hyperlink>
      <w:r w:rsidRPr="00BE0254">
        <w:rPr>
          <w:rFonts w:ascii="Times New Roman" w:hAnsi="Times New Roman" w:cs="Times New Roman"/>
          <w:sz w:val="24"/>
          <w:szCs w:val="24"/>
        </w:rPr>
        <w:t xml:space="preserve"> The molecular beam was then skimmed, and a chopper wheel selected a portion of the beam with a velocity (</w:t>
      </w:r>
      <w:r w:rsidRPr="00BE0254">
        <w:rPr>
          <w:rFonts w:ascii="Times New Roman" w:hAnsi="Times New Roman" w:cs="Times New Roman"/>
          <w:i/>
          <w:sz w:val="24"/>
          <w:szCs w:val="24"/>
        </w:rPr>
        <w:t>v</w:t>
      </w:r>
      <w:r w:rsidRPr="00BE0254">
        <w:rPr>
          <w:rFonts w:ascii="Times New Roman" w:hAnsi="Times New Roman" w:cs="Times New Roman"/>
          <w:sz w:val="24"/>
          <w:szCs w:val="24"/>
          <w:vertAlign w:val="subscript"/>
        </w:rPr>
        <w:t>p</w:t>
      </w:r>
      <w:r w:rsidRPr="00BE0254">
        <w:rPr>
          <w:rFonts w:ascii="Times New Roman" w:hAnsi="Times New Roman" w:cs="Times New Roman"/>
          <w:sz w:val="24"/>
          <w:szCs w:val="24"/>
        </w:rPr>
        <w:t>) of 863 ± 12 m s</w:t>
      </w:r>
      <w:r w:rsidRPr="00BE0254">
        <w:rPr>
          <w:rFonts w:ascii="Times New Roman" w:hAnsi="Times New Roman" w:cs="Times New Roman"/>
          <w:sz w:val="24"/>
          <w:szCs w:val="24"/>
          <w:vertAlign w:val="superscript"/>
        </w:rPr>
        <w:t>−1</w:t>
      </w:r>
      <w:r w:rsidRPr="00BE0254">
        <w:rPr>
          <w:rFonts w:ascii="Times New Roman" w:hAnsi="Times New Roman" w:cs="Times New Roman"/>
          <w:sz w:val="24"/>
          <w:szCs w:val="24"/>
        </w:rPr>
        <w:t xml:space="preserve"> and speed ratio (</w:t>
      </w:r>
      <w:r w:rsidRPr="00BE0254">
        <w:rPr>
          <w:rFonts w:ascii="Times New Roman" w:hAnsi="Times New Roman" w:cs="Times New Roman"/>
          <w:i/>
          <w:sz w:val="24"/>
          <w:szCs w:val="24"/>
        </w:rPr>
        <w:t>S</w:t>
      </w:r>
      <w:r w:rsidRPr="00BE0254">
        <w:rPr>
          <w:rFonts w:ascii="Times New Roman" w:hAnsi="Times New Roman" w:cs="Times New Roman"/>
          <w:sz w:val="24"/>
          <w:szCs w:val="24"/>
        </w:rPr>
        <w:t>) of 19.7 ± 2.4. The phenylethynyl beam crossed perpendicularly with pulsed ethylene-</w:t>
      </w:r>
      <w:r w:rsidRPr="00BE0254">
        <w:rPr>
          <w:rFonts w:ascii="Times New Roman" w:hAnsi="Times New Roman" w:cs="Times New Roman"/>
          <w:i/>
          <w:sz w:val="24"/>
          <w:szCs w:val="24"/>
        </w:rPr>
        <w:t>d</w:t>
      </w:r>
      <w:r w:rsidRPr="00BE0254">
        <w:rPr>
          <w:rFonts w:ascii="Times New Roman" w:hAnsi="Times New Roman" w:cs="Times New Roman"/>
          <w:i/>
          <w:sz w:val="24"/>
          <w:szCs w:val="24"/>
          <w:vertAlign w:val="subscript"/>
        </w:rPr>
        <w:t>4</w:t>
      </w:r>
      <w:r w:rsidRPr="00BE0254">
        <w:rPr>
          <w:rFonts w:ascii="Times New Roman" w:hAnsi="Times New Roman" w:cs="Times New Roman"/>
          <w:sz w:val="24"/>
          <w:szCs w:val="24"/>
        </w:rPr>
        <w:t xml:space="preserve"> (</w:t>
      </w:r>
      <w:r w:rsidRPr="00BE0254">
        <w:rPr>
          <w:rFonts w:ascii="Times New Roman" w:hAnsi="Times New Roman" w:cs="Times New Roman"/>
          <w:i/>
          <w:sz w:val="24"/>
          <w:szCs w:val="24"/>
        </w:rPr>
        <w:t>v</w:t>
      </w:r>
      <w:r w:rsidRPr="00BE0254">
        <w:rPr>
          <w:rFonts w:ascii="Times New Roman" w:hAnsi="Times New Roman" w:cs="Times New Roman"/>
          <w:sz w:val="24"/>
          <w:szCs w:val="24"/>
          <w:vertAlign w:val="subscript"/>
        </w:rPr>
        <w:t>p</w:t>
      </w:r>
      <w:r w:rsidRPr="00BE0254">
        <w:rPr>
          <w:rFonts w:ascii="Times New Roman" w:hAnsi="Times New Roman" w:cs="Times New Roman"/>
          <w:sz w:val="24"/>
          <w:szCs w:val="24"/>
        </w:rPr>
        <w:t xml:space="preserve"> = 880 ± 15 m s</w:t>
      </w:r>
      <w:r w:rsidRPr="00BE0254">
        <w:rPr>
          <w:rFonts w:ascii="Times New Roman" w:hAnsi="Times New Roman" w:cs="Times New Roman"/>
          <w:sz w:val="24"/>
          <w:szCs w:val="24"/>
          <w:vertAlign w:val="superscript"/>
        </w:rPr>
        <w:t>−1</w:t>
      </w:r>
      <w:r w:rsidRPr="00BE0254">
        <w:rPr>
          <w:rFonts w:ascii="Times New Roman" w:hAnsi="Times New Roman" w:cs="Times New Roman"/>
          <w:sz w:val="24"/>
          <w:szCs w:val="24"/>
        </w:rPr>
        <w:t xml:space="preserve">, </w:t>
      </w:r>
      <w:r w:rsidRPr="00BE0254">
        <w:rPr>
          <w:rFonts w:ascii="Times New Roman" w:hAnsi="Times New Roman" w:cs="Times New Roman"/>
          <w:i/>
          <w:sz w:val="24"/>
          <w:szCs w:val="24"/>
        </w:rPr>
        <w:t>S</w:t>
      </w:r>
      <w:r w:rsidRPr="00BE0254">
        <w:rPr>
          <w:rFonts w:ascii="Times New Roman" w:hAnsi="Times New Roman" w:cs="Times New Roman"/>
          <w:sz w:val="24"/>
          <w:szCs w:val="24"/>
        </w:rPr>
        <w:t xml:space="preserve"> = 15.7 ± 0.2) and propylene (</w:t>
      </w:r>
      <w:r w:rsidRPr="00BE0254">
        <w:rPr>
          <w:rFonts w:ascii="Times New Roman" w:hAnsi="Times New Roman" w:cs="Times New Roman"/>
          <w:i/>
          <w:sz w:val="24"/>
          <w:szCs w:val="24"/>
        </w:rPr>
        <w:t>v</w:t>
      </w:r>
      <w:r w:rsidRPr="00BE0254">
        <w:rPr>
          <w:rFonts w:ascii="Times New Roman" w:hAnsi="Times New Roman" w:cs="Times New Roman"/>
          <w:sz w:val="24"/>
          <w:szCs w:val="24"/>
          <w:vertAlign w:val="subscript"/>
        </w:rPr>
        <w:t>p</w:t>
      </w:r>
      <w:r w:rsidRPr="00BE0254">
        <w:rPr>
          <w:rFonts w:ascii="Times New Roman" w:hAnsi="Times New Roman" w:cs="Times New Roman"/>
          <w:sz w:val="24"/>
          <w:szCs w:val="24"/>
        </w:rPr>
        <w:t xml:space="preserve"> = 840 ± 10 m s</w:t>
      </w:r>
      <w:r w:rsidRPr="00BE0254">
        <w:rPr>
          <w:rFonts w:ascii="Times New Roman" w:hAnsi="Times New Roman" w:cs="Times New Roman"/>
          <w:sz w:val="24"/>
          <w:szCs w:val="24"/>
          <w:vertAlign w:val="superscript"/>
        </w:rPr>
        <w:t>−1</w:t>
      </w:r>
      <w:r w:rsidRPr="00BE0254">
        <w:rPr>
          <w:rFonts w:ascii="Times New Roman" w:hAnsi="Times New Roman" w:cs="Times New Roman"/>
          <w:sz w:val="24"/>
          <w:szCs w:val="24"/>
        </w:rPr>
        <w:t xml:space="preserve">, </w:t>
      </w:r>
      <w:r w:rsidRPr="00BE0254">
        <w:rPr>
          <w:rFonts w:ascii="Times New Roman" w:hAnsi="Times New Roman" w:cs="Times New Roman"/>
          <w:i/>
          <w:sz w:val="24"/>
          <w:szCs w:val="24"/>
        </w:rPr>
        <w:t>S</w:t>
      </w:r>
      <w:r w:rsidRPr="00BE0254">
        <w:rPr>
          <w:rFonts w:ascii="Times New Roman" w:hAnsi="Times New Roman" w:cs="Times New Roman"/>
          <w:sz w:val="24"/>
          <w:szCs w:val="24"/>
        </w:rPr>
        <w:t xml:space="preserve"> = 11.0 ± 0.2) beams with backing pressures of 550 Torr and pulsed valve parameters of −350 V and 120 Hz. This resulted in collision energies (</w:t>
      </w:r>
      <w:r w:rsidRPr="00BE0254">
        <w:rPr>
          <w:rFonts w:ascii="Times New Roman" w:hAnsi="Times New Roman" w:cs="Times New Roman"/>
          <w:i/>
          <w:sz w:val="24"/>
          <w:szCs w:val="24"/>
        </w:rPr>
        <w:t>E</w:t>
      </w:r>
      <w:r w:rsidRPr="00BE0254">
        <w:rPr>
          <w:rFonts w:ascii="Times New Roman" w:hAnsi="Times New Roman" w:cs="Times New Roman"/>
          <w:sz w:val="24"/>
          <w:szCs w:val="24"/>
          <w:vertAlign w:val="subscript"/>
        </w:rPr>
        <w:t>c</w:t>
      </w:r>
      <w:r w:rsidRPr="00BE0254">
        <w:rPr>
          <w:rFonts w:ascii="Times New Roman" w:hAnsi="Times New Roman" w:cs="Times New Roman"/>
          <w:sz w:val="24"/>
          <w:szCs w:val="24"/>
        </w:rPr>
        <w:t>)</w:t>
      </w:r>
      <w:r w:rsidRPr="00BE0254">
        <w:rPr>
          <w:rFonts w:ascii="Times New Roman" w:hAnsi="Times New Roman" w:cs="Times New Roman"/>
          <w:i/>
          <w:sz w:val="24"/>
          <w:szCs w:val="24"/>
        </w:rPr>
        <w:t xml:space="preserve"> </w:t>
      </w:r>
      <w:r w:rsidRPr="00BE0254">
        <w:rPr>
          <w:rFonts w:ascii="Times New Roman" w:hAnsi="Times New Roman" w:cs="Times New Roman"/>
          <w:sz w:val="24"/>
          <w:szCs w:val="24"/>
        </w:rPr>
        <w:t>of 18.5 ± 0.5 and 21.5 ± 0.6 kJ mol</w:t>
      </w:r>
      <w:r w:rsidRPr="00BE0254">
        <w:rPr>
          <w:rFonts w:ascii="Times New Roman" w:hAnsi="Times New Roman" w:cs="Times New Roman"/>
          <w:sz w:val="24"/>
          <w:szCs w:val="24"/>
          <w:vertAlign w:val="superscript"/>
        </w:rPr>
        <w:t>−1</w:t>
      </w:r>
      <w:r w:rsidRPr="00BE0254">
        <w:rPr>
          <w:rFonts w:ascii="Times New Roman" w:hAnsi="Times New Roman" w:cs="Times New Roman"/>
          <w:sz w:val="24"/>
          <w:szCs w:val="24"/>
        </w:rPr>
        <w:t>, as well as center-of-mass (CM) angles (</w:t>
      </w:r>
      <w:r w:rsidRPr="00BE0254">
        <w:rPr>
          <w:rFonts w:ascii="Times New Roman" w:hAnsi="Times New Roman" w:cs="Times New Roman"/>
          <w:i/>
          <w:sz w:val="24"/>
          <w:szCs w:val="24"/>
        </w:rPr>
        <w:t>Θ</w:t>
      </w:r>
      <w:r w:rsidRPr="00BE0254">
        <w:rPr>
          <w:rFonts w:ascii="Times New Roman" w:hAnsi="Times New Roman" w:cs="Times New Roman"/>
          <w:sz w:val="24"/>
          <w:szCs w:val="24"/>
          <w:vertAlign w:val="subscript"/>
        </w:rPr>
        <w:t>CM</w:t>
      </w:r>
      <w:r w:rsidRPr="00BE0254">
        <w:rPr>
          <w:rFonts w:ascii="Times New Roman" w:hAnsi="Times New Roman" w:cs="Times New Roman"/>
          <w:sz w:val="24"/>
          <w:szCs w:val="24"/>
        </w:rPr>
        <w:t>) of 18.7 ± 0.5 and 22.8 ± 0.5° for the phenylethynyl/ethylene-</w:t>
      </w:r>
      <w:r w:rsidRPr="00BE0254">
        <w:rPr>
          <w:rFonts w:ascii="Times New Roman" w:hAnsi="Times New Roman" w:cs="Times New Roman"/>
          <w:i/>
          <w:sz w:val="24"/>
          <w:szCs w:val="24"/>
        </w:rPr>
        <w:t>d</w:t>
      </w:r>
      <w:r w:rsidRPr="00BE0254">
        <w:rPr>
          <w:rFonts w:ascii="Times New Roman" w:hAnsi="Times New Roman" w:cs="Times New Roman"/>
          <w:i/>
          <w:sz w:val="24"/>
          <w:szCs w:val="24"/>
          <w:vertAlign w:val="subscript"/>
        </w:rPr>
        <w:t>4</w:t>
      </w:r>
      <w:r w:rsidRPr="00BE0254">
        <w:rPr>
          <w:rFonts w:ascii="Times New Roman" w:hAnsi="Times New Roman" w:cs="Times New Roman"/>
          <w:sz w:val="24"/>
          <w:szCs w:val="24"/>
        </w:rPr>
        <w:t xml:space="preserve"> and phenylethynyl/propylene systems, respectively.</w:t>
      </w:r>
    </w:p>
    <w:p w14:paraId="5603A0CD" w14:textId="460036E1" w:rsidR="00BE0254" w:rsidRDefault="00BE0254" w:rsidP="00BE0254">
      <w:pPr>
        <w:spacing w:after="0" w:line="360" w:lineRule="auto"/>
        <w:ind w:firstLine="720"/>
        <w:jc w:val="both"/>
        <w:rPr>
          <w:rFonts w:ascii="Times New Roman" w:hAnsi="Times New Roman" w:cs="Times New Roman"/>
          <w:sz w:val="24"/>
          <w:szCs w:val="24"/>
        </w:rPr>
      </w:pPr>
      <w:r w:rsidRPr="00BE0254">
        <w:rPr>
          <w:rFonts w:ascii="Times New Roman" w:hAnsi="Times New Roman" w:cs="Times New Roman"/>
          <w:sz w:val="24"/>
          <w:szCs w:val="24"/>
        </w:rPr>
        <w:t>Products formed through reactive scattering were received by a triply differentially pumped mass spectrometric detector, which is rotatable in the plane of the reactant beams. Collected products were ionized by electron impact ionization at 80 eV and filtered by a quadrupole mass spectrometer (150QC, Extrel) operating in the time-of-flight (TOF) mode. Up to 2.9 × 10</w:t>
      </w:r>
      <w:r w:rsidRPr="00BE0254">
        <w:rPr>
          <w:rFonts w:ascii="Times New Roman" w:hAnsi="Times New Roman" w:cs="Times New Roman"/>
          <w:sz w:val="24"/>
          <w:szCs w:val="24"/>
          <w:vertAlign w:val="superscript"/>
        </w:rPr>
        <w:t>7</w:t>
      </w:r>
      <w:r w:rsidRPr="00BE0254">
        <w:rPr>
          <w:rFonts w:ascii="Times New Roman" w:hAnsi="Times New Roman" w:cs="Times New Roman"/>
          <w:sz w:val="24"/>
          <w:szCs w:val="24"/>
        </w:rPr>
        <w:t xml:space="preserve"> TOFs were taken at each angle in either 5° or 2.5° steps in the 8.5° ≤ </w:t>
      </w:r>
      <w:r w:rsidRPr="00BE0254">
        <w:rPr>
          <w:rFonts w:ascii="Times New Roman" w:hAnsi="Times New Roman" w:cs="Times New Roman"/>
          <w:i/>
          <w:sz w:val="24"/>
          <w:szCs w:val="24"/>
        </w:rPr>
        <w:t>Θ</w:t>
      </w:r>
      <w:r w:rsidRPr="00BE0254">
        <w:rPr>
          <w:rFonts w:ascii="Times New Roman" w:hAnsi="Times New Roman" w:cs="Times New Roman"/>
          <w:sz w:val="24"/>
          <w:szCs w:val="24"/>
        </w:rPr>
        <w:t xml:space="preserve"> ≤ 30.5° angular range with 0° defined by the phenylethynyl beam. A laboratory angular distribution (LAD) was derived by integrating the TOFs at different angles and normalizing to </w:t>
      </w:r>
      <w:r w:rsidRPr="00BE0254">
        <w:rPr>
          <w:rFonts w:ascii="Times New Roman" w:hAnsi="Times New Roman" w:cs="Times New Roman"/>
          <w:i/>
          <w:sz w:val="24"/>
          <w:szCs w:val="24"/>
        </w:rPr>
        <w:t>Θ</w:t>
      </w:r>
      <w:r w:rsidRPr="00BE0254">
        <w:rPr>
          <w:rFonts w:ascii="Times New Roman" w:hAnsi="Times New Roman" w:cs="Times New Roman"/>
          <w:sz w:val="24"/>
          <w:szCs w:val="24"/>
          <w:vertAlign w:val="subscript"/>
        </w:rPr>
        <w:t>CM</w:t>
      </w:r>
      <w:r w:rsidRPr="00BE0254">
        <w:rPr>
          <w:rFonts w:ascii="Times New Roman" w:hAnsi="Times New Roman" w:cs="Times New Roman"/>
          <w:sz w:val="24"/>
          <w:szCs w:val="24"/>
        </w:rPr>
        <w:t>. To obtain additional chemical dynamics information on the system, the laboratory data were fit using a forward convolution routine, in which user-defined CM translational energy (</w:t>
      </w:r>
      <w:r w:rsidRPr="00BE0254">
        <w:rPr>
          <w:rFonts w:ascii="Times New Roman" w:hAnsi="Times New Roman" w:cs="Times New Roman"/>
          <w:i/>
          <w:sz w:val="24"/>
          <w:szCs w:val="24"/>
        </w:rPr>
        <w:t>P</w:t>
      </w:r>
      <w:r w:rsidRPr="00BE0254">
        <w:rPr>
          <w:rFonts w:ascii="Times New Roman" w:hAnsi="Times New Roman" w:cs="Times New Roman"/>
          <w:sz w:val="24"/>
          <w:szCs w:val="24"/>
        </w:rPr>
        <w:t>(</w:t>
      </w:r>
      <w:r w:rsidRPr="00BE0254">
        <w:rPr>
          <w:rFonts w:ascii="Times New Roman" w:hAnsi="Times New Roman" w:cs="Times New Roman"/>
          <w:i/>
          <w:sz w:val="24"/>
          <w:szCs w:val="24"/>
        </w:rPr>
        <w:t>E</w:t>
      </w:r>
      <w:r w:rsidRPr="00BE0254">
        <w:rPr>
          <w:rFonts w:ascii="Times New Roman" w:hAnsi="Times New Roman" w:cs="Times New Roman"/>
          <w:sz w:val="24"/>
          <w:szCs w:val="24"/>
          <w:vertAlign w:val="subscript"/>
        </w:rPr>
        <w:t>T</w:t>
      </w:r>
      <w:r w:rsidRPr="00BE0254">
        <w:rPr>
          <w:rFonts w:ascii="Times New Roman" w:hAnsi="Times New Roman" w:cs="Times New Roman"/>
          <w:sz w:val="24"/>
          <w:szCs w:val="24"/>
        </w:rPr>
        <w:t>)) and angular (</w:t>
      </w:r>
      <w:r w:rsidRPr="00BE0254">
        <w:rPr>
          <w:rFonts w:ascii="Times New Roman" w:hAnsi="Times New Roman" w:cs="Times New Roman"/>
          <w:i/>
          <w:sz w:val="24"/>
          <w:szCs w:val="24"/>
        </w:rPr>
        <w:t>T</w:t>
      </w:r>
      <w:r w:rsidRPr="00BE0254">
        <w:rPr>
          <w:rFonts w:ascii="Times New Roman" w:hAnsi="Times New Roman" w:cs="Times New Roman"/>
          <w:sz w:val="24"/>
          <w:szCs w:val="24"/>
        </w:rPr>
        <w:t>(</w:t>
      </w:r>
      <w:r w:rsidRPr="00BE0254">
        <w:rPr>
          <w:rFonts w:ascii="Times New Roman" w:hAnsi="Times New Roman" w:cs="Times New Roman"/>
          <w:i/>
          <w:sz w:val="24"/>
          <w:szCs w:val="24"/>
        </w:rPr>
        <w:t>θ</w:t>
      </w:r>
      <w:r w:rsidRPr="00BE0254">
        <w:rPr>
          <w:rFonts w:ascii="Times New Roman" w:hAnsi="Times New Roman" w:cs="Times New Roman"/>
          <w:sz w:val="24"/>
          <w:szCs w:val="24"/>
        </w:rPr>
        <w:t>)) flux distributions were refined iteratively until a reasonable fit of the data was achieved</w:t>
      </w:r>
      <w:r w:rsidR="00583BBA">
        <w:rPr>
          <w:rFonts w:ascii="Times New Roman" w:hAnsi="Times New Roman" w:cs="Times New Roman"/>
          <w:sz w:val="24"/>
          <w:szCs w:val="24"/>
        </w:rPr>
        <w:t>.</w:t>
      </w:r>
      <w:r w:rsidRPr="00BE0254">
        <w:rPr>
          <w:rFonts w:ascii="Times New Roman" w:hAnsi="Times New Roman" w:cs="Times New Roman"/>
          <w:sz w:val="24"/>
          <w:szCs w:val="24"/>
        </w:rPr>
        <w:fldChar w:fldCharType="begin"/>
      </w:r>
      <w:r w:rsidR="005471E0">
        <w:rPr>
          <w:rFonts w:ascii="Times New Roman" w:hAnsi="Times New Roman" w:cs="Times New Roman"/>
          <w:sz w:val="24"/>
          <w:szCs w:val="24"/>
        </w:rPr>
        <w:instrText xml:space="preserve"> ADDIN EN.CITE &lt;EndNote&gt;&lt;Cite&gt;&lt;Author&gt;Vernon&lt;/Author&gt;&lt;Year&gt;1983&lt;/Year&gt;&lt;RecNum&gt;3&lt;/RecNum&gt;&lt;DisplayText&gt;&lt;style face="superscript"&gt;4,5&lt;/style&gt;&lt;/DisplayText&gt;&lt;record&gt;&lt;rec-number&gt;3&lt;/rec-number&gt;&lt;foreign-keys&gt;&lt;key app="EN" db-id="2dz5ptpdvaaetuedawwxpw5httr0w0s92zpf"&gt;3&lt;/key&gt;&lt;/foreign-keys&gt;&lt;ref-type name="Thesis"&gt;32&lt;/ref-type&gt;&lt;contributors&gt;&lt;authors&gt;&lt;author&gt;Vernon, M. F.&lt;/author&gt;&lt;/authors&gt;&lt;/contributors&gt;&lt;titles&gt;&lt;title&gt;Molecular beam scattering&lt;/title&gt;&lt;/titles&gt;&lt;dates&gt;&lt;year&gt;1983&lt;/year&gt;&lt;/dates&gt;&lt;pub-location&gt;Berkeley, CA&lt;/pub-location&gt;&lt;publisher&gt;University of California at Berkeley&lt;/publisher&gt;&lt;work-type&gt;Ph.D. Dissertation&lt;/work-type&gt;&lt;urls&gt;&lt;/urls&gt;&lt;/record&gt;&lt;/Cite&gt;&lt;Cite&gt;&lt;Author&gt;Weiss&lt;/Author&gt;&lt;Year&gt;1985&lt;/Year&gt;&lt;RecNum&gt;4&lt;/RecNum&gt;&lt;record&gt;&lt;rec-number&gt;4&lt;/rec-number&gt;&lt;foreign-keys&gt;&lt;key app="EN" db-id="2dz5ptpdvaaetuedawwxpw5httr0w0s92zpf"&gt;4&lt;/key&gt;&lt;/foreign-keys&gt;&lt;ref-type name="Thesis"&gt;32&lt;/ref-type&gt;&lt;contributors&gt;&lt;authors&gt;&lt;author&gt;Weiss, P. S.&lt;/author&gt;&lt;/authors&gt;&lt;/contributors&gt;&lt;titles&gt;&lt;title&gt;Reaction dynamics of electronically excited alkali atoms with simple molecules&lt;/title&gt;&lt;/titles&gt;&lt;dates&gt;&lt;year&gt;1985&lt;/year&gt;&lt;/dates&gt;&lt;pub-location&gt;Berkeley, CA&lt;/pub-location&gt;&lt;publisher&gt;University of California at Berkeley&lt;/publisher&gt;&lt;work-type&gt;Ph.D. Dissertation&lt;/work-type&gt;&lt;urls&gt;&lt;/urls&gt;&lt;/record&gt;&lt;/Cite&gt;&lt;/EndNote&gt;</w:instrText>
      </w:r>
      <w:r w:rsidRPr="00BE0254">
        <w:rPr>
          <w:rFonts w:ascii="Times New Roman" w:hAnsi="Times New Roman" w:cs="Times New Roman"/>
          <w:sz w:val="24"/>
          <w:szCs w:val="24"/>
        </w:rPr>
        <w:fldChar w:fldCharType="separate"/>
      </w:r>
      <w:hyperlink w:anchor="_ENREF_4" w:tooltip="Vernon, 1983 #3" w:history="1">
        <w:r w:rsidR="00583BBA" w:rsidRPr="005471E0">
          <w:rPr>
            <w:rFonts w:ascii="Times New Roman" w:hAnsi="Times New Roman" w:cs="Times New Roman"/>
            <w:noProof/>
            <w:sz w:val="24"/>
            <w:szCs w:val="24"/>
            <w:vertAlign w:val="superscript"/>
          </w:rPr>
          <w:t>4</w:t>
        </w:r>
      </w:hyperlink>
      <w:r w:rsidR="005471E0" w:rsidRPr="005471E0">
        <w:rPr>
          <w:rFonts w:ascii="Times New Roman" w:hAnsi="Times New Roman" w:cs="Times New Roman"/>
          <w:noProof/>
          <w:sz w:val="24"/>
          <w:szCs w:val="24"/>
          <w:vertAlign w:val="superscript"/>
        </w:rPr>
        <w:t>,</w:t>
      </w:r>
      <w:hyperlink w:anchor="_ENREF_5" w:tooltip="Weiss, 1985 #4" w:history="1">
        <w:r w:rsidR="00583BBA" w:rsidRPr="005471E0">
          <w:rPr>
            <w:rFonts w:ascii="Times New Roman" w:hAnsi="Times New Roman" w:cs="Times New Roman"/>
            <w:noProof/>
            <w:sz w:val="24"/>
            <w:szCs w:val="24"/>
            <w:vertAlign w:val="superscript"/>
          </w:rPr>
          <w:t>5</w:t>
        </w:r>
      </w:hyperlink>
      <w:r w:rsidRPr="00BE0254">
        <w:rPr>
          <w:rFonts w:ascii="Times New Roman" w:hAnsi="Times New Roman" w:cs="Times New Roman"/>
          <w:sz w:val="24"/>
          <w:szCs w:val="24"/>
        </w:rPr>
        <w:fldChar w:fldCharType="end"/>
      </w:r>
      <w:r w:rsidRPr="00BE0254">
        <w:rPr>
          <w:rFonts w:ascii="Times New Roman" w:hAnsi="Times New Roman" w:cs="Times New Roman"/>
          <w:sz w:val="24"/>
          <w:szCs w:val="24"/>
        </w:rPr>
        <w:t xml:space="preserve"> The functions developed a flux contour map as an image of the outcome of the reaction, given as </w:t>
      </w:r>
      <w:r w:rsidRPr="00BE0254">
        <w:rPr>
          <w:rFonts w:ascii="Times New Roman" w:hAnsi="Times New Roman" w:cs="Times New Roman"/>
          <w:i/>
          <w:sz w:val="24"/>
          <w:szCs w:val="24"/>
        </w:rPr>
        <w:t>I</w:t>
      </w:r>
      <w:r w:rsidRPr="00BE0254">
        <w:rPr>
          <w:rFonts w:ascii="Times New Roman" w:hAnsi="Times New Roman" w:cs="Times New Roman"/>
          <w:sz w:val="24"/>
          <w:szCs w:val="24"/>
        </w:rPr>
        <w:t>(</w:t>
      </w:r>
      <w:r w:rsidRPr="00BE0254">
        <w:rPr>
          <w:rFonts w:ascii="Times New Roman" w:hAnsi="Times New Roman" w:cs="Times New Roman"/>
          <w:i/>
          <w:sz w:val="24"/>
          <w:szCs w:val="24"/>
        </w:rPr>
        <w:t>u</w:t>
      </w:r>
      <w:r w:rsidRPr="00BE0254">
        <w:rPr>
          <w:rFonts w:ascii="Times New Roman" w:hAnsi="Times New Roman" w:cs="Times New Roman"/>
          <w:sz w:val="24"/>
          <w:szCs w:val="24"/>
        </w:rPr>
        <w:t>,</w:t>
      </w:r>
      <w:r w:rsidRPr="00BE0254">
        <w:rPr>
          <w:rFonts w:ascii="Times New Roman" w:hAnsi="Times New Roman" w:cs="Times New Roman"/>
          <w:i/>
          <w:sz w:val="24"/>
          <w:szCs w:val="24"/>
        </w:rPr>
        <w:t>θ</w:t>
      </w:r>
      <w:r w:rsidRPr="00BE0254">
        <w:rPr>
          <w:rFonts w:ascii="Times New Roman" w:hAnsi="Times New Roman" w:cs="Times New Roman"/>
          <w:sz w:val="24"/>
          <w:szCs w:val="24"/>
        </w:rPr>
        <w:t xml:space="preserve">) ≈ </w:t>
      </w:r>
      <w:r w:rsidRPr="00BE0254">
        <w:rPr>
          <w:rFonts w:ascii="Times New Roman" w:hAnsi="Times New Roman" w:cs="Times New Roman"/>
          <w:i/>
          <w:sz w:val="24"/>
          <w:szCs w:val="24"/>
        </w:rPr>
        <w:t>P</w:t>
      </w:r>
      <w:r w:rsidRPr="00BE0254">
        <w:rPr>
          <w:rFonts w:ascii="Times New Roman" w:hAnsi="Times New Roman" w:cs="Times New Roman"/>
          <w:sz w:val="24"/>
          <w:szCs w:val="24"/>
        </w:rPr>
        <w:t>(</w:t>
      </w:r>
      <w:r w:rsidRPr="00BE0254">
        <w:rPr>
          <w:rFonts w:ascii="Times New Roman" w:hAnsi="Times New Roman" w:cs="Times New Roman"/>
          <w:i/>
          <w:sz w:val="24"/>
          <w:szCs w:val="24"/>
        </w:rPr>
        <w:t>u</w:t>
      </w:r>
      <w:r w:rsidRPr="00BE0254">
        <w:rPr>
          <w:rFonts w:ascii="Times New Roman" w:hAnsi="Times New Roman" w:cs="Times New Roman"/>
          <w:sz w:val="24"/>
          <w:szCs w:val="24"/>
        </w:rPr>
        <w:t xml:space="preserve">) × </w:t>
      </w:r>
      <w:r w:rsidRPr="00BE0254">
        <w:rPr>
          <w:rFonts w:ascii="Times New Roman" w:hAnsi="Times New Roman" w:cs="Times New Roman"/>
          <w:i/>
          <w:sz w:val="24"/>
          <w:szCs w:val="24"/>
        </w:rPr>
        <w:t>T</w:t>
      </w:r>
      <w:r w:rsidRPr="00BE0254">
        <w:rPr>
          <w:rFonts w:ascii="Times New Roman" w:hAnsi="Times New Roman" w:cs="Times New Roman"/>
          <w:sz w:val="24"/>
          <w:szCs w:val="24"/>
        </w:rPr>
        <w:t>(</w:t>
      </w:r>
      <w:r w:rsidRPr="00BE0254">
        <w:rPr>
          <w:rFonts w:ascii="Times New Roman" w:hAnsi="Times New Roman" w:cs="Times New Roman"/>
          <w:i/>
          <w:sz w:val="24"/>
          <w:szCs w:val="24"/>
        </w:rPr>
        <w:t>θ</w:t>
      </w:r>
      <w:r w:rsidRPr="00BE0254">
        <w:rPr>
          <w:rFonts w:ascii="Times New Roman" w:hAnsi="Times New Roman" w:cs="Times New Roman"/>
          <w:sz w:val="24"/>
          <w:szCs w:val="24"/>
        </w:rPr>
        <w:t>)</w:t>
      </w:r>
      <w:r w:rsidR="00B54A67">
        <w:rPr>
          <w:rFonts w:ascii="Times New Roman" w:hAnsi="Times New Roman" w:cs="Times New Roman"/>
          <w:sz w:val="24"/>
          <w:szCs w:val="24"/>
        </w:rPr>
        <w:t>.</w:t>
      </w:r>
      <w:hyperlink w:anchor="_ENREF_6" w:tooltip="Kaiser, 2002 #14" w:history="1">
        <w:r w:rsidR="00583BBA" w:rsidRPr="00BE0254">
          <w:rPr>
            <w:rFonts w:ascii="Times New Roman" w:hAnsi="Times New Roman" w:cs="Times New Roman"/>
            <w:sz w:val="24"/>
            <w:szCs w:val="24"/>
          </w:rPr>
          <w:fldChar w:fldCharType="begin"/>
        </w:r>
        <w:r w:rsidR="00583BBA">
          <w:rPr>
            <w:rFonts w:ascii="Times New Roman" w:hAnsi="Times New Roman" w:cs="Times New Roman"/>
            <w:sz w:val="24"/>
            <w:szCs w:val="24"/>
          </w:rPr>
          <w:instrText xml:space="preserve"> ADDIN EN.CITE &lt;EndNote&gt;&lt;Cite&gt;&lt;Author&gt;Kaiser&lt;/Author&gt;&lt;Year&gt;2002&lt;/Year&gt;&lt;RecNum&gt;14&lt;/RecNum&gt;&lt;DisplayText&gt;&lt;style face="superscript"&gt;6&lt;/style&gt;&lt;/DisplayText&gt;&lt;record&gt;&lt;rec-number&gt;14&lt;/rec-number&gt;&lt;foreign-keys&gt;&lt;key app="EN" db-id="2dz5ptpdvaaetuedawwxpw5httr0w0s92zpf"&gt;14&lt;/key&gt;&lt;/foreign-keys&gt;&lt;ref-type name="Journal Article"&gt;17&lt;/ref-type&gt;&lt;contributors&gt;&lt;authors&gt;&lt;author&gt;Kaiser, Ralf I&lt;/author&gt;&lt;/authors&gt;&lt;/contributors&gt;&lt;titles&gt;&lt;title&gt;Experimental investigation on the formation of carbon-bearing molecules in the interstellar medium via neutral−neutral reactions&lt;/title&gt;&lt;secondary-title&gt;Chemical Reviews&lt;/secondary-title&gt;&lt;/titles&gt;&lt;periodical&gt;&lt;full-title&gt;Chemical Reviews&lt;/full-title&gt;&lt;abbr-1&gt;ChRv&lt;/abbr-1&gt;&lt;abbr-2&gt;Chem. Rev.&lt;/abbr-2&gt;&lt;/periodical&gt;&lt;pages&gt;1309-1358&lt;/pages&gt;&lt;volume&gt;102&lt;/volume&gt;&lt;number&gt;5&lt;/number&gt;&lt;dates&gt;&lt;year&gt;2002&lt;/year&gt;&lt;/dates&gt;&lt;isbn&gt;0009-2665&lt;/isbn&gt;&lt;urls&gt;&lt;/urls&gt;&lt;/record&gt;&lt;/Cite&gt;&lt;/EndNote&gt;</w:instrText>
        </w:r>
        <w:r w:rsidR="00583BBA" w:rsidRPr="00BE0254">
          <w:rPr>
            <w:rFonts w:ascii="Times New Roman" w:hAnsi="Times New Roman" w:cs="Times New Roman"/>
            <w:sz w:val="24"/>
            <w:szCs w:val="24"/>
          </w:rPr>
          <w:fldChar w:fldCharType="separate"/>
        </w:r>
        <w:r w:rsidR="00583BBA" w:rsidRPr="005471E0">
          <w:rPr>
            <w:rFonts w:ascii="Times New Roman" w:hAnsi="Times New Roman" w:cs="Times New Roman"/>
            <w:noProof/>
            <w:sz w:val="24"/>
            <w:szCs w:val="24"/>
            <w:vertAlign w:val="superscript"/>
          </w:rPr>
          <w:t>6</w:t>
        </w:r>
        <w:r w:rsidR="00583BBA" w:rsidRPr="00BE0254">
          <w:rPr>
            <w:rFonts w:ascii="Times New Roman" w:hAnsi="Times New Roman" w:cs="Times New Roman"/>
            <w:sz w:val="24"/>
            <w:szCs w:val="24"/>
          </w:rPr>
          <w:fldChar w:fldCharType="end"/>
        </w:r>
      </w:hyperlink>
      <w:r w:rsidRPr="00BE0254">
        <w:rPr>
          <w:rFonts w:ascii="Times New Roman" w:hAnsi="Times New Roman" w:cs="Times New Roman"/>
          <w:sz w:val="24"/>
          <w:szCs w:val="24"/>
        </w:rPr>
        <w:t xml:space="preserve"> </w:t>
      </w:r>
    </w:p>
    <w:p w14:paraId="6B51E4E0" w14:textId="77777777" w:rsidR="00BE0254" w:rsidRDefault="00BE0254">
      <w:pPr>
        <w:rPr>
          <w:rFonts w:ascii="Times New Roman" w:hAnsi="Times New Roman" w:cs="Times New Roman"/>
          <w:sz w:val="24"/>
          <w:szCs w:val="24"/>
        </w:rPr>
      </w:pPr>
      <w:r>
        <w:rPr>
          <w:rFonts w:ascii="Times New Roman" w:hAnsi="Times New Roman" w:cs="Times New Roman"/>
          <w:sz w:val="24"/>
          <w:szCs w:val="24"/>
        </w:rPr>
        <w:br w:type="page"/>
      </w:r>
    </w:p>
    <w:p w14:paraId="339C70A1" w14:textId="490378AD" w:rsidR="00BE0254" w:rsidRDefault="00BE0254" w:rsidP="00BE0254">
      <w:pPr>
        <w:spacing w:line="360" w:lineRule="auto"/>
        <w:jc w:val="both"/>
        <w:rPr>
          <w:rFonts w:ascii="Times New Roman" w:hAnsi="Times New Roman" w:cs="Times New Roman"/>
          <w:sz w:val="24"/>
          <w:szCs w:val="24"/>
        </w:rPr>
      </w:pPr>
      <w:r w:rsidRPr="00BE0254">
        <w:rPr>
          <w:rFonts w:ascii="Times New Roman" w:hAnsi="Times New Roman" w:cs="Times New Roman"/>
          <w:b/>
          <w:sz w:val="24"/>
          <w:szCs w:val="24"/>
        </w:rPr>
        <w:lastRenderedPageBreak/>
        <w:t>Computational</w:t>
      </w:r>
      <w:r>
        <w:rPr>
          <w:rFonts w:ascii="Times New Roman" w:hAnsi="Times New Roman" w:cs="Times New Roman"/>
          <w:b/>
          <w:sz w:val="24"/>
          <w:szCs w:val="24"/>
        </w:rPr>
        <w:t xml:space="preserve"> Methods</w:t>
      </w:r>
      <w:r w:rsidRPr="00BE0254">
        <w:rPr>
          <w:rFonts w:ascii="Times New Roman" w:hAnsi="Times New Roman" w:cs="Times New Roman"/>
          <w:sz w:val="24"/>
          <w:szCs w:val="24"/>
        </w:rPr>
        <w:t xml:space="preserve"> </w:t>
      </w:r>
    </w:p>
    <w:p w14:paraId="0A4359B3" w14:textId="4AECE5D6" w:rsidR="00BE0254" w:rsidRPr="00BE0254" w:rsidRDefault="00BE0254" w:rsidP="00BE0254">
      <w:pPr>
        <w:spacing w:line="360" w:lineRule="auto"/>
        <w:jc w:val="both"/>
        <w:rPr>
          <w:rFonts w:ascii="Times New Roman" w:hAnsi="Times New Roman" w:cs="Times New Roman"/>
          <w:sz w:val="24"/>
          <w:szCs w:val="24"/>
        </w:rPr>
      </w:pPr>
      <w:r w:rsidRPr="00BE0254">
        <w:rPr>
          <w:rFonts w:ascii="Times New Roman" w:eastAsia="Times New Roman" w:hAnsi="Times New Roman" w:cs="Times New Roman"/>
          <w:sz w:val="24"/>
          <w:szCs w:val="24"/>
        </w:rPr>
        <w:t xml:space="preserve">Geometries of the reactants, intermediates, transition states, and products partaking in the reactions of the phenylethynyl radical with ethylene and propylene were optimized at the hybrid density functional </w:t>
      </w:r>
      <w:r w:rsidRPr="00BE0254">
        <w:rPr>
          <w:rFonts w:ascii="Times New Roman" w:eastAsia="Times New Roman" w:hAnsi="Times New Roman" w:cs="Times New Roman"/>
          <w:sz w:val="24"/>
          <w:szCs w:val="24"/>
        </w:rPr>
        <w:sym w:font="Symbol" w:char="F077"/>
      </w:r>
      <w:r w:rsidRPr="00BE0254">
        <w:rPr>
          <w:rFonts w:ascii="Times New Roman" w:eastAsia="Times New Roman" w:hAnsi="Times New Roman" w:cs="Times New Roman"/>
          <w:sz w:val="24"/>
          <w:szCs w:val="24"/>
        </w:rPr>
        <w:t>B97X-D level of theory</w:t>
      </w:r>
      <w:hyperlink w:anchor="_ENREF_7" w:tooltip="Chai, 2008 #206" w:history="1">
        <w:r w:rsidR="00583BBA" w:rsidRPr="00BE0254">
          <w:rPr>
            <w:rFonts w:ascii="Times New Roman" w:eastAsia="Times New Roman" w:hAnsi="Times New Roman" w:cs="Times New Roman"/>
            <w:sz w:val="24"/>
            <w:szCs w:val="24"/>
          </w:rPr>
          <w:fldChar w:fldCharType="begin"/>
        </w:r>
        <w:r w:rsidR="00583BBA">
          <w:rPr>
            <w:rFonts w:ascii="Times New Roman" w:eastAsia="Times New Roman" w:hAnsi="Times New Roman" w:cs="Times New Roman"/>
            <w:sz w:val="24"/>
            <w:szCs w:val="24"/>
          </w:rPr>
          <w:instrText xml:space="preserve"> ADDIN EN.CITE &lt;EndNote&gt;&lt;Cite&gt;&lt;Author&gt;Chai&lt;/Author&gt;&lt;Year&gt;2008&lt;/Year&gt;&lt;RecNum&gt;206&lt;/RecNum&gt;&lt;DisplayText&gt;&lt;style face="superscript"&gt;7&lt;/style&gt;&lt;/DisplayText&gt;&lt;record&gt;&lt;rec-number&gt;206&lt;/rec-number&gt;&lt;foreign-keys&gt;&lt;key app="EN" db-id="2dz5ptpdvaaetuedawwxpw5httr0w0s92zpf"&gt;206&lt;/key&gt;&lt;/foreign-keys&gt;&lt;ref-type name="Journal Article"&gt;17&lt;/ref-type&gt;&lt;contributors&gt;&lt;authors&gt;&lt;author&gt;Chai, Jeng-Da&lt;/author&gt;&lt;author&gt;Head-Gordon, Martin&lt;/author&gt;&lt;/authors&gt;&lt;/contributors&gt;&lt;titles&gt;&lt;title&gt;Long-range corrected hybrid density functionals with damped atom–atom dispersion corrections&lt;/title&gt;&lt;secondary-title&gt;Physical Chemistry Chemical Physics&lt;/secondary-title&gt;&lt;/titles&gt;&lt;periodical&gt;&lt;full-title&gt;Physical Chemistry Chemical Physics&lt;/full-title&gt;&lt;abbr-2&gt;Phys. Chem. Chem. Phys.&lt;/abbr-2&gt;&lt;/periodical&gt;&lt;pages&gt;6615-6620&lt;/pages&gt;&lt;volume&gt;10&lt;/volume&gt;&lt;number&gt;44&lt;/number&gt;&lt;dates&gt;&lt;year&gt;2008&lt;/year&gt;&lt;/dates&gt;&lt;urls&gt;&lt;/urls&gt;&lt;/record&gt;&lt;/Cite&gt;&lt;/EndNote&gt;</w:instrText>
        </w:r>
        <w:r w:rsidR="00583BBA" w:rsidRPr="00BE0254">
          <w:rPr>
            <w:rFonts w:ascii="Times New Roman" w:eastAsia="Times New Roman" w:hAnsi="Times New Roman" w:cs="Times New Roman"/>
            <w:sz w:val="24"/>
            <w:szCs w:val="24"/>
          </w:rPr>
          <w:fldChar w:fldCharType="separate"/>
        </w:r>
        <w:r w:rsidR="00583BBA" w:rsidRPr="005471E0">
          <w:rPr>
            <w:rFonts w:ascii="Times New Roman" w:eastAsia="Times New Roman" w:hAnsi="Times New Roman" w:cs="Times New Roman"/>
            <w:noProof/>
            <w:sz w:val="24"/>
            <w:szCs w:val="24"/>
            <w:vertAlign w:val="superscript"/>
          </w:rPr>
          <w:t>7</w:t>
        </w:r>
        <w:r w:rsidR="00583BBA" w:rsidRPr="00BE0254">
          <w:rPr>
            <w:rFonts w:ascii="Times New Roman" w:eastAsia="Times New Roman" w:hAnsi="Times New Roman" w:cs="Times New Roman"/>
            <w:sz w:val="24"/>
            <w:szCs w:val="24"/>
          </w:rPr>
          <w:fldChar w:fldCharType="end"/>
        </w:r>
      </w:hyperlink>
      <w:r w:rsidRPr="00BE0254">
        <w:rPr>
          <w:rFonts w:ascii="Times New Roman" w:eastAsia="Times New Roman" w:hAnsi="Times New Roman" w:cs="Times New Roman"/>
          <w:sz w:val="24"/>
          <w:szCs w:val="24"/>
        </w:rPr>
        <w:t xml:space="preserve"> with the 6-311G(d,p) basis set. Vibrational frequencies and zero-point vibrational energies (ZPE) were calculated using the same </w:t>
      </w:r>
      <w:r w:rsidRPr="00BE0254">
        <w:rPr>
          <w:rFonts w:ascii="Times New Roman" w:eastAsia="Times New Roman" w:hAnsi="Times New Roman" w:cs="Times New Roman"/>
          <w:sz w:val="24"/>
          <w:szCs w:val="24"/>
        </w:rPr>
        <w:sym w:font="Symbol" w:char="F077"/>
      </w:r>
      <w:r w:rsidRPr="00BE0254">
        <w:rPr>
          <w:rFonts w:ascii="Times New Roman" w:eastAsia="Times New Roman" w:hAnsi="Times New Roman" w:cs="Times New Roman"/>
          <w:sz w:val="24"/>
          <w:szCs w:val="24"/>
        </w:rPr>
        <w:t>B97X-D/6-311G(d,p) method. Single-point energies at the optimized geometries of all structures were then improved within the G3(MP2,CC)//DFT modification</w:t>
      </w:r>
      <w:r w:rsidRPr="00BE0254">
        <w:rPr>
          <w:rFonts w:ascii="Times New Roman" w:eastAsia="Times New Roman" w:hAnsi="Times New Roman" w:cs="Times New Roman"/>
          <w:sz w:val="24"/>
          <w:szCs w:val="24"/>
        </w:rPr>
        <w:fldChar w:fldCharType="begin">
          <w:fldData xml:space="preserve">PEVuZE5vdGU+PENpdGU+PEF1dGhvcj5CYWJvdWw8L0F1dGhvcj48WWVhcj4xOTk5PC9ZZWFyPjxS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</w:fldData>
        </w:fldChar>
      </w:r>
      <w:r w:rsidR="005471E0">
        <w:rPr>
          <w:rFonts w:ascii="Times New Roman" w:eastAsia="Times New Roman" w:hAnsi="Times New Roman" w:cs="Times New Roman"/>
          <w:sz w:val="24"/>
          <w:szCs w:val="24"/>
        </w:rPr>
        <w:instrText xml:space="preserve"> ADDIN EN.CITE </w:instrText>
      </w:r>
      <w:r w:rsidR="005471E0">
        <w:rPr>
          <w:rFonts w:ascii="Times New Roman" w:eastAsia="Times New Roman" w:hAnsi="Times New Roman" w:cs="Times New Roman"/>
          <w:sz w:val="24"/>
          <w:szCs w:val="24"/>
        </w:rPr>
        <w:fldChar w:fldCharType="begin">
          <w:fldData xml:space="preserve">PEVuZE5vdGU+PENpdGU+PEF1dGhvcj5CYWJvdWw8L0F1dGhvcj48WWVhcj4xOTk5PC9ZZWFyPjxS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</w:fldData>
        </w:fldChar>
      </w:r>
      <w:r w:rsidR="005471E0">
        <w:rPr>
          <w:rFonts w:ascii="Times New Roman" w:eastAsia="Times New Roman" w:hAnsi="Times New Roman" w:cs="Times New Roman"/>
          <w:sz w:val="24"/>
          <w:szCs w:val="24"/>
        </w:rPr>
        <w:instrText xml:space="preserve"> ADDIN EN.CITE.DATA </w:instrText>
      </w:r>
      <w:r w:rsidR="005471E0">
        <w:rPr>
          <w:rFonts w:ascii="Times New Roman" w:eastAsia="Times New Roman" w:hAnsi="Times New Roman" w:cs="Times New Roman"/>
          <w:sz w:val="24"/>
          <w:szCs w:val="24"/>
        </w:rPr>
      </w:r>
      <w:r w:rsidR="005471E0">
        <w:rPr>
          <w:rFonts w:ascii="Times New Roman" w:eastAsia="Times New Roman" w:hAnsi="Times New Roman" w:cs="Times New Roman"/>
          <w:sz w:val="24"/>
          <w:szCs w:val="24"/>
        </w:rPr>
        <w:fldChar w:fldCharType="end"/>
      </w:r>
      <w:r w:rsidRPr="00BE0254">
        <w:rPr>
          <w:rFonts w:ascii="Times New Roman" w:eastAsia="Times New Roman" w:hAnsi="Times New Roman" w:cs="Times New Roman"/>
          <w:sz w:val="24"/>
          <w:szCs w:val="24"/>
        </w:rPr>
      </w:r>
      <w:r w:rsidRPr="00BE0254">
        <w:rPr>
          <w:rFonts w:ascii="Times New Roman" w:eastAsia="Times New Roman" w:hAnsi="Times New Roman" w:cs="Times New Roman"/>
          <w:sz w:val="24"/>
          <w:szCs w:val="24"/>
        </w:rPr>
        <w:fldChar w:fldCharType="separate"/>
      </w:r>
      <w:hyperlink w:anchor="_ENREF_8" w:tooltip="Baboul, 1999 #416" w:history="1">
        <w:r w:rsidR="00583BBA" w:rsidRPr="005471E0">
          <w:rPr>
            <w:rFonts w:ascii="Times New Roman" w:eastAsia="Times New Roman" w:hAnsi="Times New Roman" w:cs="Times New Roman"/>
            <w:noProof/>
            <w:sz w:val="24"/>
            <w:szCs w:val="24"/>
            <w:vertAlign w:val="superscript"/>
          </w:rPr>
          <w:t>8</w:t>
        </w:r>
      </w:hyperlink>
      <w:r w:rsidR="005471E0" w:rsidRPr="005471E0">
        <w:rPr>
          <w:rFonts w:ascii="Times New Roman" w:eastAsia="Times New Roman" w:hAnsi="Times New Roman" w:cs="Times New Roman"/>
          <w:noProof/>
          <w:sz w:val="24"/>
          <w:szCs w:val="24"/>
          <w:vertAlign w:val="superscript"/>
        </w:rPr>
        <w:t>,</w:t>
      </w:r>
      <w:hyperlink w:anchor="_ENREF_9" w:tooltip="Curtiss, 1999 #512" w:history="1">
        <w:r w:rsidR="00583BBA" w:rsidRPr="005471E0">
          <w:rPr>
            <w:rFonts w:ascii="Times New Roman" w:eastAsia="Times New Roman" w:hAnsi="Times New Roman" w:cs="Times New Roman"/>
            <w:noProof/>
            <w:sz w:val="24"/>
            <w:szCs w:val="24"/>
            <w:vertAlign w:val="superscript"/>
          </w:rPr>
          <w:t>9</w:t>
        </w:r>
      </w:hyperlink>
      <w:r w:rsidRPr="00BE0254">
        <w:rPr>
          <w:rFonts w:ascii="Times New Roman" w:eastAsia="Times New Roman" w:hAnsi="Times New Roman" w:cs="Times New Roman"/>
          <w:sz w:val="24"/>
          <w:szCs w:val="24"/>
        </w:rPr>
        <w:fldChar w:fldCharType="end"/>
      </w:r>
      <w:r w:rsidRPr="00BE0254">
        <w:rPr>
          <w:rFonts w:ascii="Times New Roman" w:eastAsia="Times New Roman" w:hAnsi="Times New Roman" w:cs="Times New Roman"/>
          <w:sz w:val="24"/>
          <w:szCs w:val="24"/>
        </w:rPr>
        <w:t xml:space="preserve"> of the original G3 scheme</w:t>
      </w:r>
      <w:r w:rsidR="00B54A67">
        <w:rPr>
          <w:rFonts w:ascii="Times New Roman" w:eastAsia="Times New Roman" w:hAnsi="Times New Roman" w:cs="Times New Roman"/>
          <w:sz w:val="24"/>
          <w:szCs w:val="24"/>
        </w:rPr>
        <w:t>,</w:t>
      </w:r>
      <w:hyperlink w:anchor="_ENREF_10" w:tooltip="Curtiss, 1998 #511" w:history="1">
        <w:r w:rsidR="00583BBA" w:rsidRPr="00BE0254">
          <w:rPr>
            <w:rFonts w:ascii="Times New Roman" w:eastAsia="Times New Roman" w:hAnsi="Times New Roman" w:cs="Times New Roman"/>
            <w:sz w:val="24"/>
            <w:szCs w:val="24"/>
          </w:rPr>
          <w:fldChar w:fldCharType="begin"/>
        </w:r>
        <w:r w:rsidR="00583BBA">
          <w:rPr>
            <w:rFonts w:ascii="Times New Roman" w:eastAsia="Times New Roman" w:hAnsi="Times New Roman" w:cs="Times New Roman"/>
            <w:sz w:val="24"/>
            <w:szCs w:val="24"/>
          </w:rPr>
          <w:instrText xml:space="preserve"> ADDIN EN.CITE &lt;EndNote&gt;&lt;Cite&gt;&lt;Author&gt;Curtiss&lt;/Author&gt;&lt;Year&gt;1998&lt;/Year&gt;&lt;RecNum&gt;511&lt;/RecNum&gt;&lt;DisplayText&gt;&lt;style face="superscript"&gt;10&lt;/style&gt;&lt;/DisplayText&gt;&lt;record&gt;&lt;rec-number&gt;511&lt;/rec-number&gt;&lt;foreign-keys&gt;&lt;key app="EN" db-id="2dz5ptpdvaaetuedawwxpw5httr0w0s92zpf"&gt;511&lt;/key&gt;&lt;/foreign-keys&gt;&lt;ref-type name="Journal Article"&gt;17&lt;/ref-type&gt;&lt;contributors&gt;&lt;authors&gt;&lt;author&gt;Larry A. Curtiss&lt;/author&gt;&lt;author&gt;Krishnan Raghavachari&lt;/author&gt;&lt;author&gt;Paul C. Redfern&lt;/author&gt;&lt;author&gt;Vitaly Rassolov&lt;/author&gt;&lt;author&gt;John A. Pople&lt;/author&gt;&lt;/authors&gt;&lt;/contributors&gt;&lt;titles&gt;&lt;title&gt;Gaussian-3 (G3) theory for molecules containing first and second-row atoms&lt;/title&gt;&lt;secondary-title&gt;The Journal of Chemical Physics&lt;/secondary-title&gt;&lt;/titles&gt;&lt;periodical&gt;&lt;full-title&gt;The Journal of chemical physics&lt;/full-title&gt;&lt;abbr-1&gt;JChPh&lt;/abbr-1&gt;&lt;abbr-2&gt;J. Chem. Phys.&lt;/abbr-2&gt;&lt;/periodical&gt;&lt;pages&gt;7764-7776&lt;/pages&gt;&lt;volume&gt;109&lt;/volume&gt;&lt;number&gt;18&lt;/number&gt;&lt;dates&gt;&lt;year&gt;1998&lt;/year&gt;&lt;/dates&gt;&lt;urls&gt;&lt;related-urls&gt;&lt;url&gt;https://aip.scitation.org/doi/abs/10.1063/1.477422&lt;/url&gt;&lt;/related-urls&gt;&lt;/urls&gt;&lt;electronic-resource-num&gt;10.1063/1.477422&lt;/electronic-resource-num&gt;&lt;/record&gt;&lt;/Cite&gt;&lt;/EndNote&gt;</w:instrText>
        </w:r>
        <w:r w:rsidR="00583BBA" w:rsidRPr="00BE0254">
          <w:rPr>
            <w:rFonts w:ascii="Times New Roman" w:eastAsia="Times New Roman" w:hAnsi="Times New Roman" w:cs="Times New Roman"/>
            <w:sz w:val="24"/>
            <w:szCs w:val="24"/>
          </w:rPr>
          <w:fldChar w:fldCharType="separate"/>
        </w:r>
        <w:r w:rsidR="00583BBA" w:rsidRPr="005471E0">
          <w:rPr>
            <w:rFonts w:ascii="Times New Roman" w:eastAsia="Times New Roman" w:hAnsi="Times New Roman" w:cs="Times New Roman"/>
            <w:noProof/>
            <w:sz w:val="24"/>
            <w:szCs w:val="24"/>
            <w:vertAlign w:val="superscript"/>
          </w:rPr>
          <w:t>10</w:t>
        </w:r>
        <w:r w:rsidR="00583BBA" w:rsidRPr="00BE0254">
          <w:rPr>
            <w:rFonts w:ascii="Times New Roman" w:eastAsia="Times New Roman" w:hAnsi="Times New Roman" w:cs="Times New Roman"/>
            <w:sz w:val="24"/>
            <w:szCs w:val="24"/>
          </w:rPr>
          <w:fldChar w:fldCharType="end"/>
        </w:r>
      </w:hyperlink>
      <w:r w:rsidRPr="00BE0254">
        <w:rPr>
          <w:rFonts w:ascii="Times New Roman" w:eastAsia="Times New Roman" w:hAnsi="Times New Roman" w:cs="Times New Roman"/>
          <w:sz w:val="24"/>
          <w:szCs w:val="24"/>
        </w:rPr>
        <w:t xml:space="preserve"> where the final energies at 0 K were evaluated according to the following formula: </w:t>
      </w:r>
    </w:p>
    <w:p w14:paraId="54D4E372" w14:textId="77777777" w:rsidR="00BE0254" w:rsidRPr="00BE0254" w:rsidRDefault="00BE0254" w:rsidP="00BE0254">
      <w:pPr>
        <w:tabs>
          <w:tab w:val="center" w:pos="4680"/>
        </w:tabs>
        <w:spacing w:line="360" w:lineRule="auto"/>
        <w:jc w:val="both"/>
        <w:rPr>
          <w:rFonts w:ascii="Times New Roman" w:eastAsia="Times New Roman" w:hAnsi="Times New Roman" w:cs="Times New Roman"/>
          <w:sz w:val="24"/>
          <w:szCs w:val="24"/>
        </w:rPr>
      </w:pPr>
      <w:r w:rsidRPr="00BE0254">
        <w:rPr>
          <w:rFonts w:ascii="Times New Roman" w:eastAsia="Times New Roman" w:hAnsi="Times New Roman" w:cs="Times New Roman"/>
          <w:sz w:val="24"/>
          <w:szCs w:val="24"/>
        </w:rPr>
        <w:tab/>
        <w:t>E</w:t>
      </w:r>
      <w:r w:rsidRPr="00BE0254">
        <w:rPr>
          <w:rFonts w:ascii="Times New Roman" w:eastAsia="Times New Roman" w:hAnsi="Times New Roman" w:cs="Times New Roman"/>
          <w:sz w:val="24"/>
          <w:szCs w:val="24"/>
          <w:vertAlign w:val="subscript"/>
        </w:rPr>
        <w:t>0</w:t>
      </w:r>
      <w:r w:rsidRPr="00BE0254">
        <w:rPr>
          <w:rFonts w:ascii="Times New Roman" w:eastAsia="Times New Roman" w:hAnsi="Times New Roman" w:cs="Times New Roman"/>
          <w:sz w:val="24"/>
          <w:szCs w:val="24"/>
        </w:rPr>
        <w:t xml:space="preserve">[G3(MP2,CC)] = E[CCSD(T)/6-311G(d,p)] + </w:t>
      </w:r>
      <w:r w:rsidRPr="00BE0254">
        <w:rPr>
          <w:rFonts w:ascii="Times New Roman" w:eastAsia="Times New Roman" w:hAnsi="Times New Roman" w:cs="Times New Roman"/>
          <w:sz w:val="24"/>
          <w:szCs w:val="24"/>
          <w:lang w:val="el-GR"/>
        </w:rPr>
        <w:t>Δ</w:t>
      </w:r>
      <w:r w:rsidRPr="00BE0254">
        <w:rPr>
          <w:rFonts w:ascii="Times New Roman" w:eastAsia="Times New Roman" w:hAnsi="Times New Roman" w:cs="Times New Roman"/>
          <w:sz w:val="24"/>
          <w:szCs w:val="24"/>
        </w:rPr>
        <w:t>E</w:t>
      </w:r>
      <w:r w:rsidRPr="00BE0254">
        <w:rPr>
          <w:rFonts w:ascii="Times New Roman" w:eastAsia="Times New Roman" w:hAnsi="Times New Roman" w:cs="Times New Roman"/>
          <w:sz w:val="24"/>
          <w:szCs w:val="24"/>
          <w:vertAlign w:val="subscript"/>
        </w:rPr>
        <w:t>MP2</w:t>
      </w:r>
      <w:r w:rsidRPr="00BE0254">
        <w:rPr>
          <w:rFonts w:ascii="Times New Roman" w:eastAsia="Times New Roman" w:hAnsi="Times New Roman" w:cs="Times New Roman"/>
          <w:sz w:val="24"/>
          <w:szCs w:val="24"/>
        </w:rPr>
        <w:t xml:space="preserve"> + E(ZPE)</w:t>
      </w:r>
    </w:p>
    <w:p w14:paraId="062667D5" w14:textId="39FCCB14" w:rsidR="00BE0254" w:rsidRPr="00BE0254" w:rsidRDefault="00BE0254" w:rsidP="00BE0254">
      <w:pPr>
        <w:spacing w:after="0" w:line="360" w:lineRule="auto"/>
        <w:jc w:val="both"/>
        <w:rPr>
          <w:rFonts w:ascii="Times New Roman" w:hAnsi="Times New Roman" w:cs="Times New Roman"/>
          <w:sz w:val="24"/>
          <w:szCs w:val="24"/>
        </w:rPr>
      </w:pPr>
      <w:r w:rsidRPr="00BE0254">
        <w:rPr>
          <w:rFonts w:ascii="Times New Roman" w:hAnsi="Times New Roman" w:cs="Times New Roman"/>
          <w:sz w:val="24"/>
          <w:szCs w:val="24"/>
        </w:rPr>
        <w:t xml:space="preserve">with </w:t>
      </w:r>
      <w:r w:rsidRPr="00BE0254">
        <w:rPr>
          <w:rFonts w:ascii="Times New Roman" w:hAnsi="Times New Roman" w:cs="Times New Roman"/>
          <w:sz w:val="24"/>
          <w:szCs w:val="24"/>
          <w:lang w:val="el-GR"/>
        </w:rPr>
        <w:t>Δ</w:t>
      </w:r>
      <w:r w:rsidRPr="00BE0254">
        <w:rPr>
          <w:rFonts w:ascii="Times New Roman" w:hAnsi="Times New Roman" w:cs="Times New Roman"/>
          <w:sz w:val="24"/>
          <w:szCs w:val="24"/>
        </w:rPr>
        <w:t>E</w:t>
      </w:r>
      <w:r w:rsidRPr="00BE0254">
        <w:rPr>
          <w:rFonts w:ascii="Times New Roman" w:hAnsi="Times New Roman" w:cs="Times New Roman"/>
          <w:sz w:val="24"/>
          <w:szCs w:val="24"/>
          <w:vertAlign w:val="subscript"/>
        </w:rPr>
        <w:t xml:space="preserve">MP2 </w:t>
      </w:r>
      <w:r w:rsidRPr="00BE0254">
        <w:rPr>
          <w:rFonts w:ascii="Times New Roman" w:hAnsi="Times New Roman" w:cs="Times New Roman"/>
          <w:sz w:val="24"/>
          <w:szCs w:val="24"/>
        </w:rPr>
        <w:t xml:space="preserve">= E[MP2/G3large] – E[MP2/6-311G(d,p)] being the basis set correction and E(ZPE) the zero-point energy </w:t>
      </w:r>
      <w:r w:rsidRPr="00BE0254">
        <w:rPr>
          <w:rFonts w:ascii="Times New Roman" w:eastAsia="Times New Roman" w:hAnsi="Times New Roman" w:cs="Times New Roman"/>
          <w:sz w:val="24"/>
          <w:szCs w:val="24"/>
        </w:rPr>
        <w:t xml:space="preserve">obtained at the </w:t>
      </w:r>
      <w:r w:rsidRPr="00BE0254">
        <w:rPr>
          <w:rFonts w:ascii="Times New Roman" w:eastAsia="Times New Roman" w:hAnsi="Times New Roman" w:cs="Times New Roman"/>
          <w:sz w:val="24"/>
          <w:szCs w:val="24"/>
        </w:rPr>
        <w:sym w:font="Symbol" w:char="F077"/>
      </w:r>
      <w:r w:rsidRPr="00BE0254">
        <w:rPr>
          <w:rFonts w:ascii="Times New Roman" w:eastAsia="Times New Roman" w:hAnsi="Times New Roman" w:cs="Times New Roman"/>
          <w:sz w:val="24"/>
          <w:szCs w:val="24"/>
        </w:rPr>
        <w:t>B97X-D/6-311G(d,p) level</w:t>
      </w:r>
      <w:r w:rsidRPr="00BE0254">
        <w:rPr>
          <w:rFonts w:ascii="Times New Roman" w:hAnsi="Times New Roman" w:cs="Times New Roman"/>
          <w:sz w:val="24"/>
          <w:szCs w:val="24"/>
        </w:rPr>
        <w:t>. Restricted open-shell calculations for the radical species were carried out both at the MP2 (ROMP2) and CCSD(T) (ROCCSD(T)) levels using the initial ROHF wavefunctions, in order to minimize spin contamination. For the most important reaction pathways of the C</w:t>
      </w:r>
      <w:r w:rsidRPr="00BE0254">
        <w:rPr>
          <w:rFonts w:ascii="Times New Roman" w:hAnsi="Times New Roman" w:cs="Times New Roman"/>
          <w:sz w:val="24"/>
          <w:szCs w:val="24"/>
          <w:vertAlign w:val="subscript"/>
        </w:rPr>
        <w:t>6</w:t>
      </w:r>
      <w:r w:rsidRPr="00BE0254">
        <w:rPr>
          <w:rFonts w:ascii="Times New Roman" w:hAnsi="Times New Roman" w:cs="Times New Roman"/>
          <w:sz w:val="24"/>
          <w:szCs w:val="24"/>
        </w:rPr>
        <w:t>H</w:t>
      </w:r>
      <w:r w:rsidRPr="00BE0254">
        <w:rPr>
          <w:rFonts w:ascii="Times New Roman" w:hAnsi="Times New Roman" w:cs="Times New Roman"/>
          <w:sz w:val="24"/>
          <w:szCs w:val="24"/>
          <w:vertAlign w:val="subscript"/>
        </w:rPr>
        <w:t>5</w:t>
      </w:r>
      <w:r w:rsidRPr="00BE0254">
        <w:rPr>
          <w:rFonts w:ascii="Times New Roman" w:hAnsi="Times New Roman" w:cs="Times New Roman"/>
          <w:sz w:val="24"/>
          <w:szCs w:val="24"/>
        </w:rPr>
        <w:t>CC + C</w:t>
      </w:r>
      <w:r w:rsidRPr="00BE0254">
        <w:rPr>
          <w:rFonts w:ascii="Times New Roman" w:hAnsi="Times New Roman" w:cs="Times New Roman"/>
          <w:sz w:val="24"/>
          <w:szCs w:val="24"/>
          <w:vertAlign w:val="subscript"/>
        </w:rPr>
        <w:t>2</w:t>
      </w:r>
      <w:r w:rsidRPr="00BE0254">
        <w:rPr>
          <w:rFonts w:ascii="Times New Roman" w:hAnsi="Times New Roman" w:cs="Times New Roman"/>
          <w:sz w:val="24"/>
          <w:szCs w:val="24"/>
        </w:rPr>
        <w:t>H</w:t>
      </w:r>
      <w:r w:rsidRPr="00BE0254">
        <w:rPr>
          <w:rFonts w:ascii="Times New Roman" w:hAnsi="Times New Roman" w:cs="Times New Roman"/>
          <w:sz w:val="24"/>
          <w:szCs w:val="24"/>
          <w:vertAlign w:val="subscript"/>
        </w:rPr>
        <w:t>4</w:t>
      </w:r>
      <w:r w:rsidRPr="00BE0254">
        <w:rPr>
          <w:rFonts w:ascii="Times New Roman" w:hAnsi="Times New Roman" w:cs="Times New Roman"/>
          <w:sz w:val="24"/>
          <w:szCs w:val="24"/>
        </w:rPr>
        <w:t xml:space="preserve"> reaction (</w:t>
      </w:r>
      <w:r w:rsidR="0093521C">
        <w:rPr>
          <w:rFonts w:ascii="Times New Roman" w:hAnsi="Times New Roman" w:cs="Times New Roman"/>
          <w:sz w:val="24"/>
          <w:szCs w:val="24"/>
        </w:rPr>
        <w:t>Fig</w:t>
      </w:r>
      <w:r w:rsidR="00EE7908">
        <w:rPr>
          <w:rFonts w:ascii="Times New Roman" w:hAnsi="Times New Roman" w:cs="Times New Roman"/>
          <w:sz w:val="24"/>
          <w:szCs w:val="24"/>
        </w:rPr>
        <w:t>.</w:t>
      </w:r>
      <w:r w:rsidRPr="00BE0254">
        <w:rPr>
          <w:rFonts w:ascii="Times New Roman" w:hAnsi="Times New Roman" w:cs="Times New Roman"/>
          <w:sz w:val="24"/>
          <w:szCs w:val="24"/>
        </w:rPr>
        <w:t xml:space="preserve"> </w:t>
      </w:r>
      <w:r w:rsidR="0093521C">
        <w:rPr>
          <w:rFonts w:ascii="Times New Roman" w:hAnsi="Times New Roman" w:cs="Times New Roman"/>
          <w:sz w:val="24"/>
          <w:szCs w:val="24"/>
        </w:rPr>
        <w:t>S</w:t>
      </w:r>
      <w:r w:rsidRPr="00BE0254">
        <w:rPr>
          <w:rFonts w:ascii="Times New Roman" w:hAnsi="Times New Roman" w:cs="Times New Roman"/>
          <w:sz w:val="24"/>
          <w:szCs w:val="24"/>
        </w:rPr>
        <w:t>7), additional refinement of the single-point energies was carried out using the explicitly correlated CCSD(T)-F12 method with the cc-pVTZ-f12 basis set</w:t>
      </w:r>
      <w:r w:rsidR="00B54A67">
        <w:rPr>
          <w:rFonts w:ascii="Times New Roman" w:hAnsi="Times New Roman" w:cs="Times New Roman"/>
          <w:sz w:val="24"/>
          <w:szCs w:val="24"/>
        </w:rPr>
        <w:t>.</w:t>
      </w:r>
      <w:r w:rsidRPr="00BE0254">
        <w:rPr>
          <w:rFonts w:ascii="Times New Roman" w:hAnsi="Times New Roman" w:cs="Times New Roman"/>
          <w:sz w:val="24"/>
          <w:szCs w:val="24"/>
        </w:rPr>
        <w:fldChar w:fldCharType="begin"/>
      </w:r>
      <w:r w:rsidR="005471E0">
        <w:rPr>
          <w:rFonts w:ascii="Times New Roman" w:hAnsi="Times New Roman" w:cs="Times New Roman"/>
          <w:sz w:val="24"/>
          <w:szCs w:val="24"/>
        </w:rPr>
        <w:instrText xml:space="preserve"> ADDIN EN.CITE &lt;EndNote&gt;&lt;Cite&gt;&lt;Author&gt;Knizia&lt;/Author&gt;&lt;Year&gt;2009&lt;/Year&gt;&lt;RecNum&gt;59&lt;/RecNum&gt;&lt;DisplayText&gt;&lt;style face="superscript"&gt;11,12&lt;/style&gt;&lt;/DisplayText&gt;&lt;record&gt;&lt;rec-number&gt;59&lt;/rec-number&gt;&lt;foreign-keys&gt;&lt;key app="EN" db-id="2dz5ptpdvaaetuedawwxpw5httr0w0s92zpf"&gt;59&lt;/key&gt;&lt;/foreign-keys&gt;&lt;ref-type name="Journal Article"&gt;17&lt;/ref-type&gt;&lt;contributors&gt;&lt;authors&gt;&lt;author&gt;Knizia, Gerald&lt;/author&gt;&lt;author&gt;Adler, Thomas B&lt;/author&gt;&lt;author&gt;Werner, Hans-Joachim&lt;/author&gt;&lt;/authors&gt;&lt;/contributors&gt;&lt;titles&gt;&lt;title&gt;Simplified CCSD(T)-F12 methods: Theory and benchmarks&lt;/title&gt;&lt;secondary-title&gt;The Journal of Chemical Physics&lt;/secondary-title&gt;&lt;/titles&gt;&lt;periodical&gt;&lt;full-title&gt;The Journal of chemical physics&lt;/full-title&gt;&lt;abbr-1&gt;JChPh&lt;/abbr-1&gt;&lt;abbr-2&gt;J. Chem. Phys.&lt;/abbr-2&gt;&lt;/periodical&gt;&lt;pages&gt;054104&lt;/pages&gt;&lt;volume&gt;130&lt;/volume&gt;&lt;number&gt;5&lt;/number&gt;&lt;dates&gt;&lt;year&gt;2009&lt;/year&gt;&lt;/dates&gt;&lt;isbn&gt;0021-9606&lt;/isbn&gt;&lt;urls&gt;&lt;/urls&gt;&lt;/record&gt;&lt;/Cite&gt;&lt;Cite&gt;&lt;Author&gt;Adler&lt;/Author&gt;&lt;Year&gt;2007&lt;/Year&gt;&lt;RecNum&gt;58&lt;/RecNum&gt;&lt;record&gt;&lt;rec-number&gt;58&lt;/rec-number&gt;&lt;foreign-keys&gt;&lt;key app="EN" db-id="2dz5ptpdvaaetuedawwxpw5httr0w0s92zpf"&gt;58&lt;/key&gt;&lt;/foreign-keys&gt;&lt;ref-type name="Journal Article"&gt;17&lt;/ref-type&gt;&lt;contributors&gt;&lt;authors&gt;&lt;author&gt;Adler, Thomas B&lt;/author&gt;&lt;author&gt;Knizia, Gerald&lt;/author&gt;&lt;author&gt;Werner, Hans-Joachim&lt;/author&gt;&lt;/authors&gt;&lt;/contributors&gt;&lt;titles&gt;&lt;title&gt;A simple and efficient CCSD(T)-F12 approximation&lt;/title&gt;&lt;secondary-title&gt;The Journal of Chemical Physics&lt;/secondary-title&gt;&lt;/titles&gt;&lt;periodical&gt;&lt;full-title&gt;The Journal of chemical physics&lt;/full-title&gt;&lt;abbr-1&gt;JChPh&lt;/abbr-1&gt;&lt;abbr-2&gt;J. Chem. Phys.&lt;/abbr-2&gt;&lt;/periodical&gt;&lt;pages&gt;221106&lt;/pages&gt;&lt;volume&gt;127&lt;/volume&gt;&lt;number&gt;22&lt;/number&gt;&lt;dates&gt;&lt;year&gt;2007&lt;/year&gt;&lt;/dates&gt;&lt;publisher&gt;American Institute of Physics&lt;/publisher&gt;&lt;isbn&gt;0021-9606&lt;/isbn&gt;&lt;urls&gt;&lt;/urls&gt;&lt;/record&gt;&lt;/Cite&gt;&lt;/EndNote&gt;</w:instrText>
      </w:r>
      <w:r w:rsidRPr="00BE0254">
        <w:rPr>
          <w:rFonts w:ascii="Times New Roman" w:hAnsi="Times New Roman" w:cs="Times New Roman"/>
          <w:sz w:val="24"/>
          <w:szCs w:val="24"/>
        </w:rPr>
        <w:fldChar w:fldCharType="separate"/>
      </w:r>
      <w:hyperlink w:anchor="_ENREF_11" w:tooltip="Knizia, 2009 #59" w:history="1">
        <w:r w:rsidR="00583BBA" w:rsidRPr="005471E0">
          <w:rPr>
            <w:rFonts w:ascii="Times New Roman" w:hAnsi="Times New Roman" w:cs="Times New Roman"/>
            <w:noProof/>
            <w:sz w:val="24"/>
            <w:szCs w:val="24"/>
            <w:vertAlign w:val="superscript"/>
          </w:rPr>
          <w:t>11</w:t>
        </w:r>
      </w:hyperlink>
      <w:r w:rsidR="005471E0" w:rsidRPr="005471E0">
        <w:rPr>
          <w:rFonts w:ascii="Times New Roman" w:hAnsi="Times New Roman" w:cs="Times New Roman"/>
          <w:noProof/>
          <w:sz w:val="24"/>
          <w:szCs w:val="24"/>
          <w:vertAlign w:val="superscript"/>
        </w:rPr>
        <w:t>,</w:t>
      </w:r>
      <w:hyperlink w:anchor="_ENREF_12" w:tooltip="Adler, 2007 #58" w:history="1">
        <w:r w:rsidR="00583BBA" w:rsidRPr="005471E0">
          <w:rPr>
            <w:rFonts w:ascii="Times New Roman" w:hAnsi="Times New Roman" w:cs="Times New Roman"/>
            <w:noProof/>
            <w:sz w:val="24"/>
            <w:szCs w:val="24"/>
            <w:vertAlign w:val="superscript"/>
          </w:rPr>
          <w:t>12</w:t>
        </w:r>
      </w:hyperlink>
      <w:r w:rsidRPr="00BE0254">
        <w:rPr>
          <w:rFonts w:ascii="Times New Roman" w:hAnsi="Times New Roman" w:cs="Times New Roman"/>
          <w:sz w:val="24"/>
          <w:szCs w:val="24"/>
        </w:rPr>
        <w:fldChar w:fldCharType="end"/>
      </w:r>
      <w:r w:rsidRPr="00BE0254">
        <w:rPr>
          <w:rFonts w:ascii="Times New Roman" w:hAnsi="Times New Roman" w:cs="Times New Roman"/>
          <w:sz w:val="24"/>
          <w:szCs w:val="24"/>
        </w:rPr>
        <w:t xml:space="preserve"> The results showed a very close agreement between the G3(MP2,CC) and CCSD(T)-F12/cc-pVTZ-f12 relative energies with the average unsigned and maximal deviations being only 1.7 and 6.0 kJ mol</w:t>
      </w:r>
      <w:r w:rsidRPr="00BE0254">
        <w:rPr>
          <w:rFonts w:ascii="Times New Roman" w:hAnsi="Times New Roman" w:cs="Times New Roman"/>
          <w:sz w:val="24"/>
          <w:szCs w:val="24"/>
          <w:vertAlign w:val="superscript"/>
        </w:rPr>
        <w:t>−1</w:t>
      </w:r>
      <w:r w:rsidRPr="00BE0254">
        <w:rPr>
          <w:rFonts w:ascii="Times New Roman" w:hAnsi="Times New Roman" w:cs="Times New Roman"/>
          <w:sz w:val="24"/>
          <w:szCs w:val="24"/>
        </w:rPr>
        <w:t xml:space="preserve">. </w:t>
      </w:r>
      <w:r w:rsidR="00672D57">
        <w:rPr>
          <w:rFonts w:ascii="Times New Roman" w:hAnsi="Times New Roman" w:cs="Times New Roman"/>
          <w:sz w:val="24"/>
          <w:szCs w:val="24"/>
        </w:rPr>
        <w:t xml:space="preserve">For comparison, for critical transition states we have also recomputed their single-point energies within the G3(MP2,CC) scheme with unrestricted UMP2 and UCCSD(T) and also at the multireference CASPT2(13,12)/cc-pVTZ level </w:t>
      </w:r>
      <w:r w:rsidR="00672D57" w:rsidRPr="00672D57">
        <w:rPr>
          <w:rFonts w:ascii="Times New Roman" w:hAnsi="Times New Roman" w:cs="Times New Roman"/>
          <w:sz w:val="24"/>
          <w:szCs w:val="24"/>
        </w:rPr>
        <w:t xml:space="preserve">with active space including the entire </w:t>
      </w:r>
      <w:r w:rsidR="00672D57">
        <w:rPr>
          <w:rFonts w:ascii="Times New Roman" w:hAnsi="Times New Roman" w:cs="Times New Roman"/>
          <w:sz w:val="24"/>
          <w:szCs w:val="24"/>
        </w:rPr>
        <w:sym w:font="Symbol" w:char="F070"/>
      </w:r>
      <w:r w:rsidR="00672D57" w:rsidRPr="00672D57">
        <w:rPr>
          <w:rFonts w:ascii="Times New Roman" w:hAnsi="Times New Roman" w:cs="Times New Roman"/>
          <w:sz w:val="24"/>
          <w:szCs w:val="24"/>
        </w:rPr>
        <w:t>-system and the unpaired electron</w:t>
      </w:r>
      <w:r w:rsidR="00672D57">
        <w:rPr>
          <w:rFonts w:ascii="Times New Roman" w:hAnsi="Times New Roman" w:cs="Times New Roman"/>
          <w:sz w:val="24"/>
          <w:szCs w:val="24"/>
        </w:rPr>
        <w:t>. The differences between the restricted and unrestricted G3(MP2,CC) energies appeared to be within 1</w:t>
      </w:r>
      <w:r w:rsidR="00E409A5">
        <w:rPr>
          <w:rFonts w:ascii="Times New Roman" w:hAnsi="Times New Roman" w:cs="Times New Roman"/>
          <w:sz w:val="24"/>
          <w:szCs w:val="24"/>
        </w:rPr>
        <w:t>–</w:t>
      </w:r>
      <w:r w:rsidR="00672D57">
        <w:rPr>
          <w:rFonts w:ascii="Times New Roman" w:hAnsi="Times New Roman" w:cs="Times New Roman"/>
          <w:sz w:val="24"/>
          <w:szCs w:val="24"/>
        </w:rPr>
        <w:t>2 kJ mol</w:t>
      </w:r>
      <w:r w:rsidR="00E409A5">
        <w:rPr>
          <w:rFonts w:ascii="Times New Roman" w:hAnsi="Times New Roman" w:cs="Times New Roman"/>
          <w:sz w:val="24"/>
          <w:szCs w:val="24"/>
          <w:vertAlign w:val="superscript"/>
        </w:rPr>
        <w:t>−</w:t>
      </w:r>
      <w:r w:rsidR="00672D57">
        <w:rPr>
          <w:rFonts w:ascii="Times New Roman" w:hAnsi="Times New Roman" w:cs="Times New Roman"/>
          <w:sz w:val="24"/>
          <w:szCs w:val="24"/>
          <w:vertAlign w:val="superscript"/>
        </w:rPr>
        <w:t>1</w:t>
      </w:r>
      <w:r w:rsidR="00672D57">
        <w:rPr>
          <w:rFonts w:ascii="Times New Roman" w:hAnsi="Times New Roman" w:cs="Times New Roman"/>
          <w:sz w:val="24"/>
          <w:szCs w:val="24"/>
        </w:rPr>
        <w:t xml:space="preserve">, whereas </w:t>
      </w:r>
      <w:r w:rsidR="00672D57" w:rsidRPr="00672D57">
        <w:rPr>
          <w:rFonts w:ascii="Times New Roman" w:hAnsi="Times New Roman" w:cs="Times New Roman"/>
          <w:sz w:val="24"/>
          <w:szCs w:val="24"/>
        </w:rPr>
        <w:t xml:space="preserve">the CASPT2(13,12)/cc-pVTZ </w:t>
      </w:r>
      <w:r w:rsidR="00672D57">
        <w:rPr>
          <w:rFonts w:ascii="Times New Roman" w:hAnsi="Times New Roman" w:cs="Times New Roman"/>
          <w:sz w:val="24"/>
          <w:szCs w:val="24"/>
        </w:rPr>
        <w:t>values are</w:t>
      </w:r>
      <w:r w:rsidR="00672D57" w:rsidRPr="00672D57">
        <w:rPr>
          <w:rFonts w:ascii="Times New Roman" w:hAnsi="Times New Roman" w:cs="Times New Roman"/>
          <w:sz w:val="24"/>
          <w:szCs w:val="24"/>
        </w:rPr>
        <w:t xml:space="preserve"> 1</w:t>
      </w:r>
      <w:r w:rsidR="00E409A5">
        <w:rPr>
          <w:rFonts w:ascii="Times New Roman" w:hAnsi="Times New Roman" w:cs="Times New Roman"/>
          <w:sz w:val="24"/>
          <w:szCs w:val="24"/>
        </w:rPr>
        <w:t>–</w:t>
      </w:r>
      <w:r w:rsidR="00672D57" w:rsidRPr="00672D57">
        <w:rPr>
          <w:rFonts w:ascii="Times New Roman" w:hAnsi="Times New Roman" w:cs="Times New Roman"/>
          <w:sz w:val="24"/>
          <w:szCs w:val="24"/>
        </w:rPr>
        <w:t>13 kJ</w:t>
      </w:r>
      <w:r w:rsidR="00E409A5">
        <w:rPr>
          <w:rFonts w:ascii="Times New Roman" w:hAnsi="Times New Roman" w:cs="Times New Roman"/>
          <w:sz w:val="24"/>
          <w:szCs w:val="24"/>
        </w:rPr>
        <w:t xml:space="preserve"> </w:t>
      </w:r>
      <w:r w:rsidR="00672D57" w:rsidRPr="00672D57">
        <w:rPr>
          <w:rFonts w:ascii="Times New Roman" w:hAnsi="Times New Roman" w:cs="Times New Roman"/>
          <w:sz w:val="24"/>
          <w:szCs w:val="24"/>
        </w:rPr>
        <w:t>mol</w:t>
      </w:r>
      <w:r w:rsidR="00E409A5">
        <w:rPr>
          <w:rFonts w:ascii="Times New Roman" w:hAnsi="Times New Roman" w:cs="Times New Roman"/>
          <w:sz w:val="24"/>
          <w:szCs w:val="24"/>
          <w:vertAlign w:val="superscript"/>
        </w:rPr>
        <w:t>−1</w:t>
      </w:r>
      <w:r w:rsidR="00672D57" w:rsidRPr="00672D57">
        <w:rPr>
          <w:rFonts w:ascii="Times New Roman" w:hAnsi="Times New Roman" w:cs="Times New Roman"/>
          <w:sz w:val="24"/>
          <w:szCs w:val="24"/>
        </w:rPr>
        <w:t xml:space="preserve"> lower than the G3(MP2,CC) and CCSD(T)-F12 values (see Fig</w:t>
      </w:r>
      <w:r w:rsidR="00EE7908">
        <w:rPr>
          <w:rFonts w:ascii="Times New Roman" w:hAnsi="Times New Roman" w:cs="Times New Roman"/>
          <w:sz w:val="24"/>
          <w:szCs w:val="24"/>
        </w:rPr>
        <w:t>.</w:t>
      </w:r>
      <w:r w:rsidR="00672D57" w:rsidRPr="00672D57">
        <w:rPr>
          <w:rFonts w:ascii="Times New Roman" w:hAnsi="Times New Roman" w:cs="Times New Roman"/>
          <w:sz w:val="24"/>
          <w:szCs w:val="24"/>
        </w:rPr>
        <w:t xml:space="preserve"> S7)</w:t>
      </w:r>
      <w:r w:rsidR="00672D57">
        <w:rPr>
          <w:rFonts w:ascii="Times New Roman" w:hAnsi="Times New Roman" w:cs="Times New Roman"/>
          <w:sz w:val="24"/>
          <w:szCs w:val="24"/>
        </w:rPr>
        <w:t xml:space="preserve">. </w:t>
      </w:r>
      <w:r w:rsidR="00672D57" w:rsidRPr="00672D57">
        <w:rPr>
          <w:rFonts w:ascii="Times New Roman" w:hAnsi="Times New Roman" w:cs="Times New Roman"/>
          <w:sz w:val="24"/>
          <w:szCs w:val="24"/>
        </w:rPr>
        <w:t xml:space="preserve"> </w:t>
      </w:r>
      <w:r w:rsidR="00672D57">
        <w:rPr>
          <w:rFonts w:ascii="Times New Roman" w:hAnsi="Times New Roman" w:cs="Times New Roman"/>
          <w:sz w:val="24"/>
          <w:szCs w:val="24"/>
        </w:rPr>
        <w:t xml:space="preserve">However, </w:t>
      </w:r>
      <w:r w:rsidR="00672D57" w:rsidRPr="00672D57">
        <w:rPr>
          <w:rFonts w:ascii="Times New Roman" w:hAnsi="Times New Roman" w:cs="Times New Roman"/>
          <w:sz w:val="24"/>
          <w:szCs w:val="24"/>
        </w:rPr>
        <w:t xml:space="preserve">these minor differences practically did not affect the computed product branching ratios. </w:t>
      </w:r>
      <w:r w:rsidRPr="00BE0254">
        <w:rPr>
          <w:rFonts w:ascii="Times New Roman" w:hAnsi="Times New Roman" w:cs="Times New Roman"/>
          <w:sz w:val="24"/>
          <w:szCs w:val="24"/>
        </w:rPr>
        <w:t>The electronic structure calculations were carried out employing the Gaussian 09</w:t>
      </w:r>
      <w:hyperlink w:anchor="_ENREF_13" w:tooltip="Frisch, 2009 #208" w:history="1">
        <w:r w:rsidR="00583BBA" w:rsidRPr="00BE0254">
          <w:rPr>
            <w:rFonts w:ascii="Times New Roman" w:hAnsi="Times New Roman" w:cs="Times New Roman"/>
            <w:sz w:val="24"/>
            <w:szCs w:val="24"/>
          </w:rPr>
          <w:fldChar w:fldCharType="begin">
            <w:fldData xml:space="preserve">PEVuZE5vdGU+PENpdGU+PEF1dGhvcj5GcmlzY2g8L0F1dGhvcj48WWVhcj4yMDA5PC9ZZWFyPjxS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=
</w:fldData>
          </w:fldChar>
        </w:r>
        <w:r w:rsidR="00583BBA">
          <w:rPr>
            <w:rFonts w:ascii="Times New Roman" w:hAnsi="Times New Roman" w:cs="Times New Roman"/>
            <w:sz w:val="24"/>
            <w:szCs w:val="24"/>
          </w:rPr>
          <w:instrText xml:space="preserve"> ADDIN EN.CITE </w:instrText>
        </w:r>
        <w:r w:rsidR="00583BBA">
          <w:rPr>
            <w:rFonts w:ascii="Times New Roman" w:hAnsi="Times New Roman" w:cs="Times New Roman"/>
            <w:sz w:val="24"/>
            <w:szCs w:val="24"/>
          </w:rPr>
          <w:fldChar w:fldCharType="begin">
            <w:fldData xml:space="preserve">PEVuZE5vdGU+PENpdGU+PEF1dGhvcj5GcmlzY2g8L0F1dGhvcj48WWVhcj4yMDA5PC9ZZWFyPjxS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=
</w:fldData>
          </w:fldChar>
        </w:r>
        <w:r w:rsidR="00583BBA">
          <w:rPr>
            <w:rFonts w:ascii="Times New Roman" w:hAnsi="Times New Roman" w:cs="Times New Roman"/>
            <w:sz w:val="24"/>
            <w:szCs w:val="24"/>
          </w:rPr>
          <w:instrText xml:space="preserve"> ADDIN EN.CITE.DATA </w:instrText>
        </w:r>
        <w:r w:rsidR="00583BBA">
          <w:rPr>
            <w:rFonts w:ascii="Times New Roman" w:hAnsi="Times New Roman" w:cs="Times New Roman"/>
            <w:sz w:val="24"/>
            <w:szCs w:val="24"/>
          </w:rPr>
        </w:r>
        <w:r w:rsidR="00583BBA">
          <w:rPr>
            <w:rFonts w:ascii="Times New Roman" w:hAnsi="Times New Roman" w:cs="Times New Roman"/>
            <w:sz w:val="24"/>
            <w:szCs w:val="24"/>
          </w:rPr>
          <w:fldChar w:fldCharType="end"/>
        </w:r>
        <w:r w:rsidR="00583BBA" w:rsidRPr="00BE0254">
          <w:rPr>
            <w:rFonts w:ascii="Times New Roman" w:hAnsi="Times New Roman" w:cs="Times New Roman"/>
            <w:sz w:val="24"/>
            <w:szCs w:val="24"/>
          </w:rPr>
        </w:r>
        <w:r w:rsidR="00583BBA" w:rsidRPr="00BE0254">
          <w:rPr>
            <w:rFonts w:ascii="Times New Roman" w:hAnsi="Times New Roman" w:cs="Times New Roman"/>
            <w:sz w:val="24"/>
            <w:szCs w:val="24"/>
          </w:rPr>
          <w:fldChar w:fldCharType="separate"/>
        </w:r>
        <w:r w:rsidR="00583BBA" w:rsidRPr="005471E0">
          <w:rPr>
            <w:rFonts w:ascii="Times New Roman" w:hAnsi="Times New Roman" w:cs="Times New Roman"/>
            <w:noProof/>
            <w:sz w:val="24"/>
            <w:szCs w:val="24"/>
            <w:vertAlign w:val="superscript"/>
          </w:rPr>
          <w:t>13</w:t>
        </w:r>
        <w:r w:rsidR="00583BBA" w:rsidRPr="00BE0254">
          <w:rPr>
            <w:rFonts w:ascii="Times New Roman" w:hAnsi="Times New Roman" w:cs="Times New Roman"/>
            <w:sz w:val="24"/>
            <w:szCs w:val="24"/>
          </w:rPr>
          <w:fldChar w:fldCharType="end"/>
        </w:r>
      </w:hyperlink>
      <w:r w:rsidRPr="00BE0254">
        <w:rPr>
          <w:rFonts w:ascii="Times New Roman" w:hAnsi="Times New Roman" w:cs="Times New Roman"/>
          <w:sz w:val="24"/>
          <w:szCs w:val="24"/>
        </w:rPr>
        <w:t xml:space="preserve"> and MOLPRO 2015</w:t>
      </w:r>
      <w:hyperlink w:anchor="_ENREF_14" w:tooltip="Werner, 2015 #715" w:history="1">
        <w:r w:rsidR="00583BBA" w:rsidRPr="00BE0254">
          <w:rPr>
            <w:rFonts w:ascii="Times New Roman" w:hAnsi="Times New Roman" w:cs="Times New Roman"/>
            <w:sz w:val="24"/>
            <w:szCs w:val="24"/>
          </w:rPr>
          <w:fldChar w:fldCharType="begin"/>
        </w:r>
        <w:r w:rsidR="00583BBA">
          <w:rPr>
            <w:rFonts w:ascii="Times New Roman" w:hAnsi="Times New Roman" w:cs="Times New Roman"/>
            <w:sz w:val="24"/>
            <w:szCs w:val="24"/>
          </w:rPr>
          <w:instrText xml:space="preserve"> ADDIN EN.CITE &lt;EndNote&gt;&lt;Cite&gt;&lt;Author&gt;Werner&lt;/Author&gt;&lt;Year&gt;2015&lt;/Year&gt;&lt;RecNum&gt;715&lt;/RecNum&gt;&lt;DisplayText&gt;&lt;style face="superscript"&gt;14&lt;/style&gt;&lt;/DisplayText&gt;&lt;record&gt;&lt;rec-number&gt;715&lt;/rec-number&gt;&lt;foreign-keys&gt;&lt;key app="EN" db-id="2dz5ptpdvaaetuedawwxpw5httr0w0s92zpf"&gt;715&lt;/key&gt;&lt;/foreign-keys&gt;&lt;ref-type name="Computer Program"&gt;9&lt;/ref-type&gt;&lt;contributors&gt;&lt;authors&gt;&lt;author&gt;Werner, H J&lt;/author&gt;&lt;author&gt;Knowles, P J&lt;/author&gt;&lt;author&gt;Knizia, G&lt;/author&gt;&lt;author&gt;Manby, F R&lt;/author&gt;&lt;author&gt;Schütz, M&lt;/author&gt;&lt;author&gt;Celani, P&lt;/author&gt;&lt;author&gt;Györffy, W&lt;/author&gt;&lt;author&gt;Kats, D&lt;/author&gt;&lt;author&gt;Korona, T&lt;/author&gt;&lt;author&gt;Lindh, R&lt;/author&gt;&lt;author&gt;Mitrushenkov, A&lt;/author&gt;&lt;author&gt;Rauhut, G&lt;/author&gt;&lt;author&gt;Shamasundar, K R&lt;/author&gt;&lt;author&gt;Adler, T B&lt;/author&gt;&lt;author&gt;Amos, R D&lt;/author&gt;&lt;author&gt;Bernhardsson, A&lt;/author&gt;&lt;author&gt;Berning, A&lt;/author&gt;&lt;author&gt;Cooper, D L&lt;/author&gt;&lt;author&gt;Deegan, J O&lt;/author&gt;&lt;author&gt;Dobbyn, A J&lt;/author&gt;&lt;author&gt;Eckert, F&lt;/author&gt;&lt;author&gt;Goll, E&lt;/author&gt;&lt;author&gt;Hampel, C&lt;/author&gt;&lt;author&gt;Hesselmann, A&lt;/author&gt;&lt;author&gt;Hetzer, G&lt;/author&gt;&lt;author&gt;Hrenar, T&lt;/author&gt;&lt;author&gt;Jansen, G&lt;/author&gt;&lt;author&gt;Köppl, C&lt;/author&gt;&lt;author&gt;Liu, Y&lt;/author&gt;&lt;author&gt;Lloyd, A W&lt;/author&gt;&lt;author&gt;Mata, R A&lt;/author&gt;&lt;author&gt;May, A J&lt;/author&gt;&lt;author&gt;McNicholas, S J&lt;/author&gt;&lt;author&gt;Meyer, W&lt;/author&gt;&lt;author&gt;Mura, M E&lt;/author&gt;&lt;author&gt;Nicklass, A&lt;/author&gt;&lt;author&gt;O&amp;apos;Neill, D P&lt;/author&gt;&lt;author&gt;Palmieri, P&lt;/author&gt;&lt;author&gt;Peng, D&lt;/author&gt;&lt;author&gt;Pflüger, K&lt;/author&gt;&lt;author&gt;Pitzer, R&lt;/author&gt;&lt;author&gt;Reiher, M&lt;/author&gt;&lt;author&gt;Shiozaki, T&lt;/author&gt;&lt;author&gt;Stoll, H&lt;/author&gt;&lt;author&gt;Stone, A J&lt;/author&gt;&lt;author&gt;Tarroni, R&lt;/author&gt;&lt;author&gt;Thorsteinsson, T&lt;/author&gt;&lt;author&gt;Wang, M&lt;/author&gt;&lt;/authors&gt;&lt;/contributors&gt;&lt;titles&gt;&lt;title&gt;MOLPRO, a package of ab initio programs&lt;/title&gt;&lt;/titles&gt;&lt;volume&gt;Version 2015.2&lt;/volume&gt;&lt;dates&gt;&lt;year&gt;2015&lt;/year&gt;&lt;/dates&gt;&lt;pub-location&gt;Cardiff, UK&lt;/pub-location&gt;&lt;publisher&gt;University of Cardiff&lt;/publisher&gt;&lt;urls&gt;&lt;related-urls&gt;&lt;url&gt;http://www.molpro.net&lt;/url&gt;&lt;/related-urls&gt;&lt;/urls&gt;&lt;/record&gt;&lt;/Cite&gt;&lt;/EndNote&gt;</w:instrText>
        </w:r>
        <w:r w:rsidR="00583BBA" w:rsidRPr="00BE0254">
          <w:rPr>
            <w:rFonts w:ascii="Times New Roman" w:hAnsi="Times New Roman" w:cs="Times New Roman"/>
            <w:sz w:val="24"/>
            <w:szCs w:val="24"/>
          </w:rPr>
          <w:fldChar w:fldCharType="separate"/>
        </w:r>
        <w:r w:rsidR="00583BBA" w:rsidRPr="005471E0">
          <w:rPr>
            <w:rFonts w:ascii="Times New Roman" w:hAnsi="Times New Roman" w:cs="Times New Roman"/>
            <w:noProof/>
            <w:sz w:val="24"/>
            <w:szCs w:val="24"/>
            <w:vertAlign w:val="superscript"/>
          </w:rPr>
          <w:t>14</w:t>
        </w:r>
        <w:r w:rsidR="00583BBA" w:rsidRPr="00BE0254">
          <w:rPr>
            <w:rFonts w:ascii="Times New Roman" w:hAnsi="Times New Roman" w:cs="Times New Roman"/>
            <w:sz w:val="24"/>
            <w:szCs w:val="24"/>
          </w:rPr>
          <w:fldChar w:fldCharType="end"/>
        </w:r>
      </w:hyperlink>
      <w:r w:rsidRPr="00BE0254">
        <w:rPr>
          <w:rFonts w:ascii="Times New Roman" w:hAnsi="Times New Roman" w:cs="Times New Roman"/>
          <w:sz w:val="24"/>
          <w:szCs w:val="24"/>
        </w:rPr>
        <w:t xml:space="preserve"> quantum chemistry packages.</w:t>
      </w:r>
    </w:p>
    <w:p w14:paraId="625FC078" w14:textId="76CA0E7C" w:rsidR="00BE0254" w:rsidRDefault="00BE0254" w:rsidP="00BE0254">
      <w:pPr>
        <w:spacing w:line="360" w:lineRule="auto"/>
        <w:ind w:firstLine="720"/>
        <w:jc w:val="both"/>
        <w:rPr>
          <w:rFonts w:ascii="Times New Roman" w:hAnsi="Times New Roman" w:cs="Times New Roman"/>
          <w:sz w:val="24"/>
          <w:szCs w:val="24"/>
        </w:rPr>
      </w:pPr>
      <w:r w:rsidRPr="00BE0254">
        <w:rPr>
          <w:rFonts w:ascii="Times New Roman" w:hAnsi="Times New Roman" w:cs="Times New Roman"/>
          <w:sz w:val="24"/>
          <w:szCs w:val="24"/>
        </w:rPr>
        <w:t>The energetic and molecular parameters from the electronic structure calculations were utilized to evaluate energy-dependent rate constants for all unimolecular reaction steps occurring on the C</w:t>
      </w:r>
      <w:r w:rsidRPr="00BE0254">
        <w:rPr>
          <w:rFonts w:ascii="Times New Roman" w:hAnsi="Times New Roman" w:cs="Times New Roman"/>
          <w:sz w:val="24"/>
          <w:szCs w:val="24"/>
          <w:vertAlign w:val="subscript"/>
        </w:rPr>
        <w:t>10</w:t>
      </w:r>
      <w:r w:rsidRPr="00BE0254">
        <w:rPr>
          <w:rFonts w:ascii="Times New Roman" w:hAnsi="Times New Roman" w:cs="Times New Roman"/>
          <w:sz w:val="24"/>
          <w:szCs w:val="24"/>
        </w:rPr>
        <w:t>H</w:t>
      </w:r>
      <w:r w:rsidRPr="00BE0254">
        <w:rPr>
          <w:rFonts w:ascii="Times New Roman" w:hAnsi="Times New Roman" w:cs="Times New Roman"/>
          <w:sz w:val="24"/>
          <w:szCs w:val="24"/>
          <w:vertAlign w:val="subscript"/>
        </w:rPr>
        <w:t>11</w:t>
      </w:r>
      <w:r w:rsidRPr="00BE0254">
        <w:rPr>
          <w:rFonts w:ascii="Times New Roman" w:hAnsi="Times New Roman" w:cs="Times New Roman"/>
          <w:sz w:val="24"/>
          <w:szCs w:val="24"/>
        </w:rPr>
        <w:t xml:space="preserve"> and C</w:t>
      </w:r>
      <w:r w:rsidRPr="00BE0254">
        <w:rPr>
          <w:rFonts w:ascii="Times New Roman" w:hAnsi="Times New Roman" w:cs="Times New Roman"/>
          <w:sz w:val="24"/>
          <w:szCs w:val="24"/>
          <w:vertAlign w:val="subscript"/>
        </w:rPr>
        <w:t>11</w:t>
      </w:r>
      <w:r w:rsidRPr="00BE0254">
        <w:rPr>
          <w:rFonts w:ascii="Times New Roman" w:hAnsi="Times New Roman" w:cs="Times New Roman"/>
          <w:sz w:val="24"/>
          <w:szCs w:val="24"/>
        </w:rPr>
        <w:t>H</w:t>
      </w:r>
      <w:r w:rsidRPr="00BE0254">
        <w:rPr>
          <w:rFonts w:ascii="Times New Roman" w:hAnsi="Times New Roman" w:cs="Times New Roman"/>
          <w:sz w:val="24"/>
          <w:szCs w:val="24"/>
          <w:vertAlign w:val="subscript"/>
        </w:rPr>
        <w:t>13</w:t>
      </w:r>
      <w:r w:rsidRPr="00BE0254">
        <w:rPr>
          <w:rFonts w:ascii="Times New Roman" w:hAnsi="Times New Roman" w:cs="Times New Roman"/>
          <w:sz w:val="24"/>
          <w:szCs w:val="24"/>
        </w:rPr>
        <w:t xml:space="preserve"> PESs following the initial C</w:t>
      </w:r>
      <w:r w:rsidRPr="00BE0254">
        <w:rPr>
          <w:rFonts w:ascii="Times New Roman" w:hAnsi="Times New Roman" w:cs="Times New Roman"/>
          <w:sz w:val="24"/>
          <w:szCs w:val="24"/>
          <w:vertAlign w:val="subscript"/>
        </w:rPr>
        <w:t>6</w:t>
      </w:r>
      <w:r w:rsidRPr="00BE0254">
        <w:rPr>
          <w:rFonts w:ascii="Times New Roman" w:hAnsi="Times New Roman" w:cs="Times New Roman"/>
          <w:sz w:val="24"/>
          <w:szCs w:val="24"/>
        </w:rPr>
        <w:t>H</w:t>
      </w:r>
      <w:r w:rsidRPr="00BE0254">
        <w:rPr>
          <w:rFonts w:ascii="Times New Roman" w:hAnsi="Times New Roman" w:cs="Times New Roman"/>
          <w:sz w:val="24"/>
          <w:szCs w:val="24"/>
          <w:vertAlign w:val="subscript"/>
        </w:rPr>
        <w:t>5</w:t>
      </w:r>
      <w:r w:rsidRPr="00BE0254">
        <w:rPr>
          <w:rFonts w:ascii="Times New Roman" w:hAnsi="Times New Roman" w:cs="Times New Roman"/>
          <w:sz w:val="24"/>
          <w:szCs w:val="24"/>
        </w:rPr>
        <w:t>CC + C</w:t>
      </w:r>
      <w:r w:rsidRPr="00BE0254">
        <w:rPr>
          <w:rFonts w:ascii="Times New Roman" w:hAnsi="Times New Roman" w:cs="Times New Roman"/>
          <w:sz w:val="24"/>
          <w:szCs w:val="24"/>
          <w:vertAlign w:val="subscript"/>
        </w:rPr>
        <w:t>2</w:t>
      </w:r>
      <w:r w:rsidRPr="00BE0254">
        <w:rPr>
          <w:rFonts w:ascii="Times New Roman" w:hAnsi="Times New Roman" w:cs="Times New Roman"/>
          <w:sz w:val="24"/>
          <w:szCs w:val="24"/>
        </w:rPr>
        <w:t>H</w:t>
      </w:r>
      <w:r w:rsidRPr="00BE0254">
        <w:rPr>
          <w:rFonts w:ascii="Times New Roman" w:hAnsi="Times New Roman" w:cs="Times New Roman"/>
          <w:sz w:val="24"/>
          <w:szCs w:val="24"/>
          <w:vertAlign w:val="subscript"/>
        </w:rPr>
        <w:t>4</w:t>
      </w:r>
      <w:r w:rsidRPr="00BE0254">
        <w:rPr>
          <w:rFonts w:ascii="Times New Roman" w:hAnsi="Times New Roman" w:cs="Times New Roman"/>
          <w:sz w:val="24"/>
          <w:szCs w:val="24"/>
        </w:rPr>
        <w:t>/C</w:t>
      </w:r>
      <w:r w:rsidRPr="00BE0254">
        <w:rPr>
          <w:rFonts w:ascii="Times New Roman" w:hAnsi="Times New Roman" w:cs="Times New Roman"/>
          <w:sz w:val="24"/>
          <w:szCs w:val="24"/>
          <w:vertAlign w:val="subscript"/>
        </w:rPr>
        <w:t>3</w:t>
      </w:r>
      <w:r w:rsidRPr="00BE0254">
        <w:rPr>
          <w:rFonts w:ascii="Times New Roman" w:hAnsi="Times New Roman" w:cs="Times New Roman"/>
          <w:sz w:val="24"/>
          <w:szCs w:val="24"/>
        </w:rPr>
        <w:t>H</w:t>
      </w:r>
      <w:r w:rsidRPr="00BE0254">
        <w:rPr>
          <w:rFonts w:ascii="Times New Roman" w:hAnsi="Times New Roman" w:cs="Times New Roman"/>
          <w:sz w:val="24"/>
          <w:szCs w:val="24"/>
          <w:vertAlign w:val="subscript"/>
        </w:rPr>
        <w:t>6</w:t>
      </w:r>
      <w:r w:rsidRPr="00BE0254">
        <w:rPr>
          <w:rFonts w:ascii="Times New Roman" w:hAnsi="Times New Roman" w:cs="Times New Roman"/>
          <w:sz w:val="24"/>
          <w:szCs w:val="24"/>
        </w:rPr>
        <w:t xml:space="preserve"> addition steps using the </w:t>
      </w:r>
      <w:r w:rsidRPr="00BE0254">
        <w:rPr>
          <w:rFonts w:ascii="Times New Roman" w:hAnsi="Times New Roman" w:cs="Times New Roman"/>
          <w:sz w:val="24"/>
          <w:szCs w:val="24"/>
        </w:rPr>
        <w:lastRenderedPageBreak/>
        <w:t>Rice−Ramsperger−Kassel−Marcus (RRKM) theory</w:t>
      </w:r>
      <w:bookmarkStart w:id="0" w:name="_Ref158303591"/>
      <w:r w:rsidR="00B54A67">
        <w:rPr>
          <w:rFonts w:ascii="Times New Roman" w:hAnsi="Times New Roman" w:cs="Times New Roman"/>
          <w:sz w:val="24"/>
          <w:szCs w:val="24"/>
        </w:rPr>
        <w:t>.</w:t>
      </w:r>
      <w:hyperlink w:anchor="_ENREF_15" w:tooltip="Steinfeld, 1999 #152" w:history="1">
        <w:r w:rsidR="00583BBA" w:rsidRPr="00BE0254">
          <w:rPr>
            <w:rFonts w:ascii="Times New Roman" w:hAnsi="Times New Roman" w:cs="Times New Roman"/>
            <w:sz w:val="24"/>
            <w:szCs w:val="24"/>
          </w:rPr>
          <w:fldChar w:fldCharType="begin"/>
        </w:r>
        <w:r w:rsidR="00583BBA">
          <w:rPr>
            <w:rFonts w:ascii="Times New Roman" w:hAnsi="Times New Roman" w:cs="Times New Roman"/>
            <w:sz w:val="24"/>
            <w:szCs w:val="24"/>
          </w:rPr>
          <w:instrText xml:space="preserve"> ADDIN EN.CITE &lt;EndNote&gt;&lt;Cite&gt;&lt;Author&gt;Steinfeld&lt;/Author&gt;&lt;Year&gt;1999&lt;/Year&gt;&lt;RecNum&gt;152&lt;/RecNum&gt;&lt;DisplayText&gt;&lt;style face="superscript"&gt;15&lt;/style&gt;&lt;/DisplayText&gt;&lt;record&gt;&lt;rec-number&gt;152&lt;/rec-number&gt;&lt;foreign-keys&gt;&lt;key app="EN" db-id="2dz5ptpdvaaetuedawwxpw5httr0w0s92zpf"&gt;152&lt;/key&gt;&lt;/foreign-keys&gt;&lt;ref-type name="Book"&gt;6&lt;/ref-type&gt;&lt;contributors&gt;&lt;authors&gt;&lt;author&gt;Steinfeld, J I&lt;/author&gt;&lt;author&gt;Francisco, J S&lt;/author&gt;&lt;author&gt;Hase, W L&lt;/author&gt;&lt;/authors&gt;&lt;/contributors&gt;&lt;titles&gt;&lt;title&gt;Chemical kinetics and dynamics&lt;/title&gt;&lt;/titles&gt;&lt;edition&gt;2nd&lt;/edition&gt;&lt;section&gt;324&lt;/section&gt;&lt;dates&gt;&lt;year&gt;1999&lt;/year&gt;&lt;/dates&gt;&lt;pub-location&gt;Upper Saddle River, NJ&lt;/pub-location&gt;&lt;publisher&gt;Prentice Hall&lt;/publisher&gt;&lt;urls&gt;&lt;/urls&gt;&lt;/record&gt;&lt;/Cite&gt;&lt;/EndNote&gt;</w:instrText>
        </w:r>
        <w:r w:rsidR="00583BBA" w:rsidRPr="00BE0254">
          <w:rPr>
            <w:rFonts w:ascii="Times New Roman" w:hAnsi="Times New Roman" w:cs="Times New Roman"/>
            <w:sz w:val="24"/>
            <w:szCs w:val="24"/>
          </w:rPr>
          <w:fldChar w:fldCharType="separate"/>
        </w:r>
        <w:r w:rsidR="00583BBA" w:rsidRPr="005471E0">
          <w:rPr>
            <w:rFonts w:ascii="Times New Roman" w:hAnsi="Times New Roman" w:cs="Times New Roman"/>
            <w:noProof/>
            <w:sz w:val="24"/>
            <w:szCs w:val="24"/>
            <w:vertAlign w:val="superscript"/>
          </w:rPr>
          <w:t>15</w:t>
        </w:r>
        <w:r w:rsidR="00583BBA" w:rsidRPr="00BE0254">
          <w:rPr>
            <w:rFonts w:ascii="Times New Roman" w:hAnsi="Times New Roman" w:cs="Times New Roman"/>
            <w:sz w:val="24"/>
            <w:szCs w:val="24"/>
          </w:rPr>
          <w:fldChar w:fldCharType="end"/>
        </w:r>
      </w:hyperlink>
      <w:bookmarkEnd w:id="0"/>
      <w:r w:rsidRPr="00BE0254">
        <w:rPr>
          <w:rFonts w:ascii="Times New Roman" w:hAnsi="Times New Roman" w:cs="Times New Roman"/>
          <w:sz w:val="24"/>
          <w:szCs w:val="24"/>
        </w:rPr>
        <w:t xml:space="preserve"> Here, the internal energy for each C</w:t>
      </w:r>
      <w:r w:rsidRPr="00BE0254">
        <w:rPr>
          <w:rFonts w:ascii="Times New Roman" w:hAnsi="Times New Roman" w:cs="Times New Roman"/>
          <w:sz w:val="24"/>
          <w:szCs w:val="24"/>
          <w:vertAlign w:val="subscript"/>
        </w:rPr>
        <w:t>10</w:t>
      </w:r>
      <w:r w:rsidRPr="00BE0254">
        <w:rPr>
          <w:rFonts w:ascii="Times New Roman" w:hAnsi="Times New Roman" w:cs="Times New Roman"/>
          <w:sz w:val="24"/>
          <w:szCs w:val="24"/>
        </w:rPr>
        <w:t>H</w:t>
      </w:r>
      <w:r w:rsidRPr="00BE0254">
        <w:rPr>
          <w:rFonts w:ascii="Times New Roman" w:hAnsi="Times New Roman" w:cs="Times New Roman"/>
          <w:sz w:val="24"/>
          <w:szCs w:val="24"/>
          <w:vertAlign w:val="subscript"/>
        </w:rPr>
        <w:t>9</w:t>
      </w:r>
      <w:r w:rsidRPr="00BE0254">
        <w:rPr>
          <w:rFonts w:ascii="Times New Roman" w:hAnsi="Times New Roman" w:cs="Times New Roman"/>
          <w:sz w:val="24"/>
          <w:szCs w:val="24"/>
        </w:rPr>
        <w:t xml:space="preserve"> or C</w:t>
      </w:r>
      <w:r w:rsidRPr="00BE0254">
        <w:rPr>
          <w:rFonts w:ascii="Times New Roman" w:hAnsi="Times New Roman" w:cs="Times New Roman"/>
          <w:sz w:val="24"/>
          <w:szCs w:val="24"/>
          <w:vertAlign w:val="subscript"/>
        </w:rPr>
        <w:t>11</w:t>
      </w:r>
      <w:r w:rsidRPr="00BE0254">
        <w:rPr>
          <w:rFonts w:ascii="Times New Roman" w:hAnsi="Times New Roman" w:cs="Times New Roman"/>
          <w:sz w:val="24"/>
          <w:szCs w:val="24"/>
        </w:rPr>
        <w:t>H</w:t>
      </w:r>
      <w:r w:rsidRPr="00BE0254">
        <w:rPr>
          <w:rFonts w:ascii="Times New Roman" w:hAnsi="Times New Roman" w:cs="Times New Roman"/>
          <w:sz w:val="24"/>
          <w:szCs w:val="24"/>
          <w:vertAlign w:val="subscript"/>
        </w:rPr>
        <w:t>11</w:t>
      </w:r>
      <w:r w:rsidRPr="00BE0254">
        <w:rPr>
          <w:rFonts w:ascii="Times New Roman" w:hAnsi="Times New Roman" w:cs="Times New Roman"/>
          <w:sz w:val="24"/>
          <w:szCs w:val="24"/>
        </w:rPr>
        <w:t xml:space="preserve"> intermediate or transition state was taken as a sum of the collision and chemical activation energies, with the chemical activation energy being a negative of the relative energy of the species with respect to the initial reactants. The rate constants were computed at the zero-pressure limit in order to reproduce the crossed molecular beams conditions. The RRKM-computed rate constants were used in calculations of reaction product branching ratios within the steady-state approximation</w:t>
      </w:r>
      <w:r w:rsidR="00B54A67">
        <w:rPr>
          <w:rFonts w:ascii="Times New Roman" w:hAnsi="Times New Roman" w:cs="Times New Roman"/>
          <w:sz w:val="24"/>
          <w:szCs w:val="24"/>
        </w:rPr>
        <w:t>.</w:t>
      </w:r>
      <w:hyperlink w:anchor="_ENREF_16" w:tooltip="Kislov, 2004 #154" w:history="1">
        <w:r w:rsidR="00583BBA" w:rsidRPr="00BE0254">
          <w:rPr>
            <w:rFonts w:ascii="Times New Roman" w:hAnsi="Times New Roman" w:cs="Times New Roman"/>
            <w:sz w:val="24"/>
            <w:szCs w:val="24"/>
          </w:rPr>
          <w:fldChar w:fldCharType="begin"/>
        </w:r>
        <w:r w:rsidR="00583BBA">
          <w:rPr>
            <w:rFonts w:ascii="Times New Roman" w:hAnsi="Times New Roman" w:cs="Times New Roman"/>
            <w:sz w:val="24"/>
            <w:szCs w:val="24"/>
          </w:rPr>
          <w:instrText xml:space="preserve"> ADDIN EN.CITE &lt;EndNote&gt;&lt;Cite&gt;&lt;Author&gt;Kislov&lt;/Author&gt;&lt;Year&gt;2004&lt;/Year&gt;&lt;RecNum&gt;154&lt;/RecNum&gt;&lt;DisplayText&gt;&lt;style face="superscript"&gt;16&lt;/style&gt;&lt;/DisplayText&gt;&lt;record&gt;&lt;rec-number&gt;154&lt;/rec-number&gt;&lt;foreign-keys&gt;&lt;key app="EN" db-id="2dz5ptpdvaaetuedawwxpw5httr0w0s92zpf"&gt;154&lt;/key&gt;&lt;/foreign-keys&gt;&lt;ref-type name="Journal Article"&gt;17&lt;/ref-type&gt;&lt;contributors&gt;&lt;authors&gt;&lt;author&gt;Kislov, V V&lt;/author&gt;&lt;author&gt;Nguyen, T L&lt;/author&gt;&lt;author&gt;Mebel, A M&lt;/author&gt;&lt;author&gt;Lin, S H&lt;/author&gt;&lt;author&gt;Smith, S C&lt;/author&gt;&lt;/authors&gt;&lt;/contributors&gt;&lt;titles&gt;&lt;title&gt;Photodissociation of benzene under collision-free conditions: An ab initio/Rice–Ramsperger–Kassel–Marcus study&lt;/title&gt;&lt;secondary-title&gt;The Journal of Chemical Physics&lt;/secondary-title&gt;&lt;/titles&gt;&lt;periodical&gt;&lt;full-title&gt;The Journal of chemical physics&lt;/full-title&gt;&lt;abbr-1&gt;JChPh&lt;/abbr-1&gt;&lt;abbr-2&gt;J. Chem. Phys.&lt;/abbr-2&gt;&lt;/periodical&gt;&lt;pages&gt;7008-7017&lt;/pages&gt;&lt;volume&gt;120&lt;/volume&gt;&lt;number&gt;15&lt;/number&gt;&lt;dates&gt;&lt;year&gt;2004&lt;/year&gt;&lt;/dates&gt;&lt;isbn&gt;0021-9606&lt;/isbn&gt;&lt;urls&gt;&lt;/urls&gt;&lt;/record&gt;&lt;/Cite&gt;&lt;/EndNote&gt;</w:instrText>
        </w:r>
        <w:r w:rsidR="00583BBA" w:rsidRPr="00BE0254">
          <w:rPr>
            <w:rFonts w:ascii="Times New Roman" w:hAnsi="Times New Roman" w:cs="Times New Roman"/>
            <w:sz w:val="24"/>
            <w:szCs w:val="24"/>
          </w:rPr>
          <w:fldChar w:fldCharType="separate"/>
        </w:r>
        <w:r w:rsidR="00583BBA" w:rsidRPr="005471E0">
          <w:rPr>
            <w:rFonts w:ascii="Times New Roman" w:hAnsi="Times New Roman" w:cs="Times New Roman"/>
            <w:noProof/>
            <w:sz w:val="24"/>
            <w:szCs w:val="24"/>
            <w:vertAlign w:val="superscript"/>
          </w:rPr>
          <w:t>16</w:t>
        </w:r>
        <w:r w:rsidR="00583BBA" w:rsidRPr="00BE0254">
          <w:rPr>
            <w:rFonts w:ascii="Times New Roman" w:hAnsi="Times New Roman" w:cs="Times New Roman"/>
            <w:sz w:val="24"/>
            <w:szCs w:val="24"/>
          </w:rPr>
          <w:fldChar w:fldCharType="end"/>
        </w:r>
      </w:hyperlink>
      <w:r w:rsidRPr="00BE0254">
        <w:rPr>
          <w:rFonts w:ascii="Times New Roman" w:hAnsi="Times New Roman" w:cs="Times New Roman"/>
          <w:sz w:val="24"/>
          <w:szCs w:val="24"/>
        </w:rPr>
        <w:t xml:space="preserve"> In order to assess the sensitivity of the predicted branching ratios of different products including naphthalene and methylnaphthalenes, the heights of critical barriers were varied within ± 4–5 kJ mol</w:t>
      </w:r>
      <w:r w:rsidRPr="00BE0254">
        <w:rPr>
          <w:rFonts w:ascii="Times New Roman" w:hAnsi="Times New Roman" w:cs="Times New Roman"/>
          <w:sz w:val="24"/>
          <w:szCs w:val="24"/>
          <w:vertAlign w:val="superscript"/>
        </w:rPr>
        <w:t>−1</w:t>
      </w:r>
      <w:r w:rsidRPr="00BE0254">
        <w:rPr>
          <w:rFonts w:ascii="Times New Roman" w:hAnsi="Times New Roman" w:cs="Times New Roman"/>
          <w:sz w:val="24"/>
          <w:szCs w:val="24"/>
        </w:rPr>
        <w:t xml:space="preserve">, which is the anticipated error margins of the electronic structure methods employed in this study. The branching ratios were then recomputed using different variations as shown in Tables </w:t>
      </w:r>
      <w:r w:rsidR="0093521C">
        <w:rPr>
          <w:rFonts w:ascii="Times New Roman" w:hAnsi="Times New Roman" w:cs="Times New Roman"/>
          <w:sz w:val="24"/>
          <w:szCs w:val="24"/>
        </w:rPr>
        <w:t>S</w:t>
      </w:r>
      <w:r w:rsidRPr="00BE0254">
        <w:rPr>
          <w:rFonts w:ascii="Times New Roman" w:hAnsi="Times New Roman" w:cs="Times New Roman"/>
          <w:sz w:val="24"/>
          <w:szCs w:val="24"/>
        </w:rPr>
        <w:t xml:space="preserve">5, </w:t>
      </w:r>
      <w:r w:rsidR="0093521C">
        <w:rPr>
          <w:rFonts w:ascii="Times New Roman" w:hAnsi="Times New Roman" w:cs="Times New Roman"/>
          <w:sz w:val="24"/>
          <w:szCs w:val="24"/>
        </w:rPr>
        <w:t>S</w:t>
      </w:r>
      <w:r w:rsidRPr="00BE0254">
        <w:rPr>
          <w:rFonts w:ascii="Times New Roman" w:hAnsi="Times New Roman" w:cs="Times New Roman"/>
          <w:sz w:val="24"/>
          <w:szCs w:val="24"/>
        </w:rPr>
        <w:t xml:space="preserve">10, and </w:t>
      </w:r>
      <w:r w:rsidR="0093521C">
        <w:rPr>
          <w:rFonts w:ascii="Times New Roman" w:hAnsi="Times New Roman" w:cs="Times New Roman"/>
          <w:sz w:val="24"/>
          <w:szCs w:val="24"/>
        </w:rPr>
        <w:t>S</w:t>
      </w:r>
      <w:r w:rsidRPr="00BE0254">
        <w:rPr>
          <w:rFonts w:ascii="Times New Roman" w:hAnsi="Times New Roman" w:cs="Times New Roman"/>
          <w:sz w:val="24"/>
          <w:szCs w:val="24"/>
        </w:rPr>
        <w:t>11.</w:t>
      </w:r>
    </w:p>
    <w:p w14:paraId="4B7AC762" w14:textId="44B156E7" w:rsidR="00BE0254" w:rsidRDefault="00BE0254">
      <w:pPr>
        <w:rPr>
          <w:rFonts w:ascii="Times New Roman" w:hAnsi="Times New Roman" w:cs="Times New Roman"/>
          <w:b/>
          <w:sz w:val="24"/>
          <w:szCs w:val="24"/>
        </w:rPr>
      </w:pPr>
      <w:r>
        <w:rPr>
          <w:rFonts w:ascii="Times New Roman" w:hAnsi="Times New Roman" w:cs="Times New Roman"/>
          <w:b/>
          <w:sz w:val="24"/>
          <w:szCs w:val="24"/>
        </w:rPr>
        <w:br w:type="page"/>
      </w:r>
    </w:p>
    <w:p w14:paraId="13397FA3" w14:textId="7E20CD8E" w:rsidR="0002371C" w:rsidRDefault="00064378" w:rsidP="0002371C">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Atomic Deuterium L</w:t>
      </w:r>
      <w:r w:rsidR="00480CFC">
        <w:rPr>
          <w:rFonts w:ascii="Times New Roman" w:hAnsi="Times New Roman" w:cs="Times New Roman"/>
          <w:b/>
          <w:sz w:val="24"/>
          <w:szCs w:val="24"/>
        </w:rPr>
        <w:t xml:space="preserve">oss for the </w:t>
      </w:r>
      <w:r w:rsidR="00480CFC" w:rsidRPr="00732476">
        <w:rPr>
          <w:rFonts w:ascii="Times New Roman" w:hAnsi="Times New Roman" w:cs="Times New Roman"/>
          <w:b/>
          <w:sz w:val="24"/>
          <w:szCs w:val="24"/>
        </w:rPr>
        <w:t>C</w:t>
      </w:r>
      <w:r w:rsidR="00480CFC" w:rsidRPr="00732476">
        <w:rPr>
          <w:rFonts w:ascii="Times New Roman" w:hAnsi="Times New Roman" w:cs="Times New Roman"/>
          <w:b/>
          <w:sz w:val="24"/>
          <w:szCs w:val="24"/>
          <w:vertAlign w:val="subscript"/>
        </w:rPr>
        <w:t>6</w:t>
      </w:r>
      <w:r w:rsidR="00480CFC" w:rsidRPr="00732476">
        <w:rPr>
          <w:rFonts w:ascii="Times New Roman" w:hAnsi="Times New Roman" w:cs="Times New Roman"/>
          <w:b/>
          <w:sz w:val="24"/>
          <w:szCs w:val="24"/>
        </w:rPr>
        <w:t>H</w:t>
      </w:r>
      <w:r w:rsidR="00480CFC" w:rsidRPr="00732476">
        <w:rPr>
          <w:rFonts w:ascii="Times New Roman" w:hAnsi="Times New Roman" w:cs="Times New Roman"/>
          <w:b/>
          <w:sz w:val="24"/>
          <w:szCs w:val="24"/>
          <w:vertAlign w:val="subscript"/>
        </w:rPr>
        <w:t>5</w:t>
      </w:r>
      <w:r w:rsidR="00480CFC">
        <w:rPr>
          <w:rFonts w:ascii="Times New Roman" w:hAnsi="Times New Roman" w:cs="Times New Roman"/>
          <w:b/>
          <w:sz w:val="24"/>
          <w:szCs w:val="24"/>
        </w:rPr>
        <w:t>CC–</w:t>
      </w:r>
      <w:r w:rsidR="00480CFC" w:rsidRPr="00732476">
        <w:rPr>
          <w:rFonts w:ascii="Times New Roman" w:hAnsi="Times New Roman" w:cs="Times New Roman"/>
          <w:b/>
          <w:sz w:val="24"/>
          <w:szCs w:val="24"/>
        </w:rPr>
        <w:t>C</w:t>
      </w:r>
      <w:r w:rsidR="00480CFC" w:rsidRPr="00732476">
        <w:rPr>
          <w:rFonts w:ascii="Times New Roman" w:hAnsi="Times New Roman" w:cs="Times New Roman"/>
          <w:b/>
          <w:sz w:val="24"/>
          <w:szCs w:val="24"/>
          <w:vertAlign w:val="subscript"/>
        </w:rPr>
        <w:t>2</w:t>
      </w:r>
      <w:r w:rsidR="00480CFC" w:rsidRPr="00732476">
        <w:rPr>
          <w:rFonts w:ascii="Times New Roman" w:hAnsi="Times New Roman" w:cs="Times New Roman"/>
          <w:b/>
          <w:sz w:val="24"/>
          <w:szCs w:val="24"/>
        </w:rPr>
        <w:t>D</w:t>
      </w:r>
      <w:r w:rsidR="00480CFC" w:rsidRPr="00732476">
        <w:rPr>
          <w:rFonts w:ascii="Times New Roman" w:hAnsi="Times New Roman" w:cs="Times New Roman"/>
          <w:b/>
          <w:sz w:val="24"/>
          <w:szCs w:val="24"/>
          <w:vertAlign w:val="subscript"/>
        </w:rPr>
        <w:t xml:space="preserve">4 </w:t>
      </w:r>
      <w:r>
        <w:rPr>
          <w:rFonts w:ascii="Times New Roman" w:hAnsi="Times New Roman" w:cs="Times New Roman"/>
          <w:b/>
          <w:sz w:val="24"/>
          <w:szCs w:val="24"/>
        </w:rPr>
        <w:t>S</w:t>
      </w:r>
      <w:r w:rsidR="00480CFC" w:rsidRPr="00732476">
        <w:rPr>
          <w:rFonts w:ascii="Times New Roman" w:hAnsi="Times New Roman" w:cs="Times New Roman"/>
          <w:b/>
          <w:sz w:val="24"/>
          <w:szCs w:val="24"/>
        </w:rPr>
        <w:t>ystem</w:t>
      </w:r>
    </w:p>
    <w:p w14:paraId="0372D537" w14:textId="7FBC430B" w:rsidR="00480CFC" w:rsidRDefault="00480CFC" w:rsidP="00480CF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In the bimolecular reaction of the phenylethynyl radical (C</w:t>
      </w:r>
      <w:r>
        <w:rPr>
          <w:rFonts w:ascii="Times New Roman" w:hAnsi="Times New Roman" w:cs="Times New Roman"/>
          <w:sz w:val="24"/>
          <w:szCs w:val="24"/>
          <w:vertAlign w:val="subscript"/>
        </w:rPr>
        <w:t>6</w:t>
      </w:r>
      <w:r>
        <w:rPr>
          <w:rFonts w:ascii="Times New Roman" w:hAnsi="Times New Roman" w:cs="Times New Roman"/>
          <w:sz w:val="24"/>
          <w:szCs w:val="24"/>
        </w:rPr>
        <w:t>H</w:t>
      </w:r>
      <w:r>
        <w:rPr>
          <w:rFonts w:ascii="Times New Roman" w:hAnsi="Times New Roman" w:cs="Times New Roman"/>
          <w:sz w:val="24"/>
          <w:szCs w:val="24"/>
          <w:vertAlign w:val="subscript"/>
        </w:rPr>
        <w:t>5</w:t>
      </w:r>
      <w:r>
        <w:rPr>
          <w:rFonts w:ascii="Times New Roman" w:hAnsi="Times New Roman" w:cs="Times New Roman"/>
          <w:sz w:val="24"/>
          <w:szCs w:val="24"/>
        </w:rPr>
        <w:t>CC</w:t>
      </w:r>
      <w:r>
        <w:rPr>
          <w:rFonts w:ascii="Times New Roman" w:hAnsi="Times New Roman" w:cs="Times New Roman"/>
          <w:sz w:val="24"/>
          <w:szCs w:val="24"/>
        </w:rPr>
        <w:sym w:font="Symbol" w:char="F0B7"/>
      </w:r>
      <w:r>
        <w:rPr>
          <w:rFonts w:ascii="Times New Roman" w:hAnsi="Times New Roman" w:cs="Times New Roman"/>
          <w:sz w:val="24"/>
          <w:szCs w:val="24"/>
        </w:rPr>
        <w:t>, 101 amu) with ethylene-</w:t>
      </w:r>
      <w:r>
        <w:rPr>
          <w:rFonts w:ascii="Times New Roman" w:hAnsi="Times New Roman" w:cs="Times New Roman"/>
          <w:i/>
          <w:sz w:val="24"/>
          <w:szCs w:val="24"/>
        </w:rPr>
        <w:t>d</w:t>
      </w:r>
      <w:r>
        <w:rPr>
          <w:rFonts w:ascii="Times New Roman" w:hAnsi="Times New Roman" w:cs="Times New Roman"/>
          <w:i/>
          <w:sz w:val="24"/>
          <w:szCs w:val="24"/>
          <w:vertAlign w:val="subscript"/>
        </w:rPr>
        <w:t>4</w:t>
      </w:r>
      <w:r>
        <w:rPr>
          <w:rFonts w:ascii="Times New Roman" w:hAnsi="Times New Roman" w:cs="Times New Roman"/>
          <w:sz w:val="24"/>
          <w:szCs w:val="24"/>
        </w:rPr>
        <w:t xml:space="preserve"> (C</w:t>
      </w:r>
      <w:r>
        <w:rPr>
          <w:rFonts w:ascii="Times New Roman" w:hAnsi="Times New Roman" w:cs="Times New Roman"/>
          <w:sz w:val="24"/>
          <w:szCs w:val="24"/>
          <w:vertAlign w:val="subscript"/>
        </w:rPr>
        <w:t>2</w:t>
      </w:r>
      <w:r>
        <w:rPr>
          <w:rFonts w:ascii="Times New Roman" w:hAnsi="Times New Roman" w:cs="Times New Roman"/>
          <w:sz w:val="24"/>
          <w:szCs w:val="24"/>
        </w:rPr>
        <w:t>D</w:t>
      </w:r>
      <w:r>
        <w:rPr>
          <w:rFonts w:ascii="Times New Roman" w:hAnsi="Times New Roman" w:cs="Times New Roman"/>
          <w:sz w:val="24"/>
          <w:szCs w:val="24"/>
          <w:vertAlign w:val="subscript"/>
        </w:rPr>
        <w:t>4</w:t>
      </w:r>
      <w:r>
        <w:rPr>
          <w:rFonts w:ascii="Times New Roman" w:hAnsi="Times New Roman" w:cs="Times New Roman"/>
          <w:sz w:val="24"/>
          <w:szCs w:val="24"/>
        </w:rPr>
        <w:t xml:space="preserve">, 32 amu), </w:t>
      </w:r>
      <w:bookmarkStart w:id="1" w:name="_Hlk154470781"/>
      <w:r>
        <w:rPr>
          <w:rFonts w:ascii="Times New Roman" w:hAnsi="Times New Roman" w:cs="Times New Roman"/>
          <w:sz w:val="24"/>
          <w:szCs w:val="24"/>
        </w:rPr>
        <w:t>reactive scattering signal was observed at mass-to-charge ratios (</w:t>
      </w:r>
      <w:r>
        <w:rPr>
          <w:rFonts w:ascii="Times New Roman" w:hAnsi="Times New Roman" w:cs="Times New Roman"/>
          <w:i/>
          <w:sz w:val="24"/>
          <w:szCs w:val="24"/>
        </w:rPr>
        <w:t>m</w:t>
      </w:r>
      <w:r>
        <w:rPr>
          <w:rFonts w:ascii="Times New Roman" w:hAnsi="Times New Roman" w:cs="Times New Roman"/>
          <w:sz w:val="24"/>
          <w:szCs w:val="24"/>
        </w:rPr>
        <w:t>/</w:t>
      </w:r>
      <w:r>
        <w:rPr>
          <w:rFonts w:ascii="Times New Roman" w:hAnsi="Times New Roman" w:cs="Times New Roman"/>
          <w:i/>
          <w:sz w:val="24"/>
          <w:szCs w:val="24"/>
        </w:rPr>
        <w:t>z</w:t>
      </w:r>
      <w:r>
        <w:rPr>
          <w:rFonts w:ascii="Times New Roman" w:hAnsi="Times New Roman" w:cs="Times New Roman"/>
          <w:sz w:val="24"/>
          <w:szCs w:val="24"/>
        </w:rPr>
        <w:t>) of 132 (C</w:t>
      </w:r>
      <w:r>
        <w:rPr>
          <w:rFonts w:ascii="Times New Roman" w:hAnsi="Times New Roman" w:cs="Times New Roman"/>
          <w:sz w:val="24"/>
          <w:szCs w:val="24"/>
          <w:vertAlign w:val="subscript"/>
        </w:rPr>
        <w:t>10</w:t>
      </w:r>
      <w:r>
        <w:rPr>
          <w:rFonts w:ascii="Times New Roman" w:hAnsi="Times New Roman" w:cs="Times New Roman"/>
          <w:sz w:val="24"/>
          <w:szCs w:val="24"/>
        </w:rPr>
        <w:t>H</w:t>
      </w:r>
      <w:r>
        <w:rPr>
          <w:rFonts w:ascii="Times New Roman" w:hAnsi="Times New Roman" w:cs="Times New Roman"/>
          <w:sz w:val="24"/>
          <w:szCs w:val="24"/>
          <w:vertAlign w:val="subscript"/>
        </w:rPr>
        <w:t>4</w:t>
      </w:r>
      <w:r>
        <w:rPr>
          <w:rFonts w:ascii="Times New Roman" w:hAnsi="Times New Roman" w:cs="Times New Roman"/>
          <w:sz w:val="24"/>
          <w:szCs w:val="24"/>
        </w:rPr>
        <w:t>D</w:t>
      </w:r>
      <w:r>
        <w:rPr>
          <w:rFonts w:ascii="Times New Roman" w:hAnsi="Times New Roman" w:cs="Times New Roman"/>
          <w:sz w:val="24"/>
          <w:szCs w:val="24"/>
          <w:vertAlign w:val="subscript"/>
        </w:rPr>
        <w:t>4</w:t>
      </w:r>
      <w:r>
        <w:rPr>
          <w:rFonts w:ascii="Times New Roman" w:hAnsi="Times New Roman" w:cs="Times New Roman"/>
          <w:sz w:val="24"/>
          <w:szCs w:val="24"/>
          <w:vertAlign w:val="superscript"/>
        </w:rPr>
        <w:t>+</w:t>
      </w:r>
      <w:r>
        <w:rPr>
          <w:rFonts w:ascii="Times New Roman" w:hAnsi="Times New Roman" w:cs="Times New Roman"/>
          <w:sz w:val="24"/>
          <w:szCs w:val="24"/>
        </w:rPr>
        <w:t xml:space="preserve">, </w:t>
      </w:r>
      <w:r>
        <w:rPr>
          <w:rFonts w:ascii="Times New Roman" w:hAnsi="Times New Roman" w:cs="Times New Roman"/>
          <w:sz w:val="24"/>
          <w:szCs w:val="24"/>
          <w:vertAlign w:val="superscript"/>
        </w:rPr>
        <w:t>13</w:t>
      </w:r>
      <w:r>
        <w:rPr>
          <w:rFonts w:ascii="Times New Roman" w:hAnsi="Times New Roman" w:cs="Times New Roman"/>
          <w:sz w:val="24"/>
          <w:szCs w:val="24"/>
        </w:rPr>
        <w:t>C</w:t>
      </w:r>
      <w:r>
        <w:rPr>
          <w:rFonts w:ascii="Times New Roman" w:hAnsi="Times New Roman" w:cs="Times New Roman"/>
          <w:sz w:val="24"/>
          <w:szCs w:val="24"/>
          <w:vertAlign w:val="subscript"/>
        </w:rPr>
        <w:t>10</w:t>
      </w:r>
      <w:r>
        <w:rPr>
          <w:rFonts w:ascii="Times New Roman" w:hAnsi="Times New Roman" w:cs="Times New Roman"/>
          <w:sz w:val="24"/>
          <w:szCs w:val="24"/>
        </w:rPr>
        <w:t>H</w:t>
      </w:r>
      <w:r>
        <w:rPr>
          <w:rFonts w:ascii="Times New Roman" w:hAnsi="Times New Roman" w:cs="Times New Roman"/>
          <w:sz w:val="24"/>
          <w:szCs w:val="24"/>
          <w:vertAlign w:val="subscript"/>
        </w:rPr>
        <w:t>5</w:t>
      </w:r>
      <w:r>
        <w:rPr>
          <w:rFonts w:ascii="Times New Roman" w:hAnsi="Times New Roman" w:cs="Times New Roman"/>
          <w:sz w:val="24"/>
          <w:szCs w:val="24"/>
        </w:rPr>
        <w:t>D</w:t>
      </w:r>
      <w:r>
        <w:rPr>
          <w:rFonts w:ascii="Times New Roman" w:hAnsi="Times New Roman" w:cs="Times New Roman"/>
          <w:sz w:val="24"/>
          <w:szCs w:val="24"/>
          <w:vertAlign w:val="subscript"/>
        </w:rPr>
        <w:t>3</w:t>
      </w:r>
      <w:r>
        <w:rPr>
          <w:rFonts w:ascii="Times New Roman" w:hAnsi="Times New Roman" w:cs="Times New Roman"/>
          <w:sz w:val="24"/>
          <w:szCs w:val="24"/>
          <w:vertAlign w:val="superscript"/>
        </w:rPr>
        <w:t>+</w:t>
      </w:r>
      <w:r>
        <w:rPr>
          <w:rFonts w:ascii="Times New Roman" w:hAnsi="Times New Roman" w:cs="Times New Roman"/>
          <w:sz w:val="24"/>
          <w:szCs w:val="24"/>
        </w:rPr>
        <w:t>) and 131 (C</w:t>
      </w:r>
      <w:r>
        <w:rPr>
          <w:rFonts w:ascii="Times New Roman" w:hAnsi="Times New Roman" w:cs="Times New Roman"/>
          <w:sz w:val="24"/>
          <w:szCs w:val="24"/>
          <w:vertAlign w:val="subscript"/>
        </w:rPr>
        <w:t>10</w:t>
      </w:r>
      <w:r>
        <w:rPr>
          <w:rFonts w:ascii="Times New Roman" w:hAnsi="Times New Roman" w:cs="Times New Roman"/>
          <w:sz w:val="24"/>
          <w:szCs w:val="24"/>
        </w:rPr>
        <w:t>H</w:t>
      </w:r>
      <w:r>
        <w:rPr>
          <w:rFonts w:ascii="Times New Roman" w:hAnsi="Times New Roman" w:cs="Times New Roman"/>
          <w:sz w:val="24"/>
          <w:szCs w:val="24"/>
          <w:vertAlign w:val="subscript"/>
        </w:rPr>
        <w:t>5</w:t>
      </w:r>
      <w:r>
        <w:rPr>
          <w:rFonts w:ascii="Times New Roman" w:hAnsi="Times New Roman" w:cs="Times New Roman"/>
          <w:sz w:val="24"/>
          <w:szCs w:val="24"/>
        </w:rPr>
        <w:t>D</w:t>
      </w:r>
      <w:r>
        <w:rPr>
          <w:rFonts w:ascii="Times New Roman" w:hAnsi="Times New Roman" w:cs="Times New Roman"/>
          <w:sz w:val="24"/>
          <w:szCs w:val="24"/>
          <w:vertAlign w:val="subscript"/>
        </w:rPr>
        <w:t>3</w:t>
      </w:r>
      <w:r>
        <w:rPr>
          <w:rFonts w:ascii="Times New Roman" w:hAnsi="Times New Roman" w:cs="Times New Roman"/>
          <w:sz w:val="24"/>
          <w:szCs w:val="24"/>
          <w:vertAlign w:val="superscript"/>
        </w:rPr>
        <w:t>+</w:t>
      </w:r>
      <w:r>
        <w:rPr>
          <w:rFonts w:ascii="Times New Roman" w:hAnsi="Times New Roman" w:cs="Times New Roman"/>
          <w:sz w:val="24"/>
          <w:szCs w:val="24"/>
        </w:rPr>
        <w:t>, C</w:t>
      </w:r>
      <w:r>
        <w:rPr>
          <w:rFonts w:ascii="Times New Roman" w:hAnsi="Times New Roman" w:cs="Times New Roman"/>
          <w:sz w:val="24"/>
          <w:szCs w:val="24"/>
          <w:vertAlign w:val="subscript"/>
        </w:rPr>
        <w:t>10</w:t>
      </w:r>
      <w:r>
        <w:rPr>
          <w:rFonts w:ascii="Times New Roman" w:hAnsi="Times New Roman" w:cs="Times New Roman"/>
          <w:sz w:val="24"/>
          <w:szCs w:val="24"/>
        </w:rPr>
        <w:t>H</w:t>
      </w:r>
      <w:r>
        <w:rPr>
          <w:rFonts w:ascii="Times New Roman" w:hAnsi="Times New Roman" w:cs="Times New Roman"/>
          <w:sz w:val="24"/>
          <w:szCs w:val="24"/>
          <w:vertAlign w:val="subscript"/>
        </w:rPr>
        <w:t>3</w:t>
      </w:r>
      <w:r>
        <w:rPr>
          <w:rFonts w:ascii="Times New Roman" w:hAnsi="Times New Roman" w:cs="Times New Roman"/>
          <w:sz w:val="24"/>
          <w:szCs w:val="24"/>
        </w:rPr>
        <w:t>D</w:t>
      </w:r>
      <w:r>
        <w:rPr>
          <w:rFonts w:ascii="Times New Roman" w:hAnsi="Times New Roman" w:cs="Times New Roman"/>
          <w:sz w:val="24"/>
          <w:szCs w:val="24"/>
          <w:vertAlign w:val="subscript"/>
        </w:rPr>
        <w:t>4</w:t>
      </w:r>
      <w:r>
        <w:rPr>
          <w:rFonts w:ascii="Times New Roman" w:hAnsi="Times New Roman" w:cs="Times New Roman"/>
          <w:sz w:val="24"/>
          <w:szCs w:val="24"/>
          <w:vertAlign w:val="superscript"/>
        </w:rPr>
        <w:t>+</w:t>
      </w:r>
      <w:r>
        <w:rPr>
          <w:rFonts w:ascii="Times New Roman" w:hAnsi="Times New Roman" w:cs="Times New Roman"/>
          <w:sz w:val="24"/>
          <w:szCs w:val="24"/>
        </w:rPr>
        <w:t xml:space="preserve">, </w:t>
      </w:r>
      <w:r>
        <w:rPr>
          <w:rFonts w:ascii="Times New Roman" w:hAnsi="Times New Roman" w:cs="Times New Roman"/>
          <w:sz w:val="24"/>
          <w:szCs w:val="24"/>
          <w:vertAlign w:val="superscript"/>
        </w:rPr>
        <w:t>13</w:t>
      </w:r>
      <w:r>
        <w:rPr>
          <w:rFonts w:ascii="Times New Roman" w:hAnsi="Times New Roman" w:cs="Times New Roman"/>
          <w:sz w:val="24"/>
          <w:szCs w:val="24"/>
        </w:rPr>
        <w:t>C</w:t>
      </w:r>
      <w:r>
        <w:rPr>
          <w:rFonts w:ascii="Times New Roman" w:hAnsi="Times New Roman" w:cs="Times New Roman"/>
          <w:sz w:val="24"/>
          <w:szCs w:val="24"/>
          <w:vertAlign w:val="subscript"/>
        </w:rPr>
        <w:t>10</w:t>
      </w:r>
      <w:r>
        <w:rPr>
          <w:rFonts w:ascii="Times New Roman" w:hAnsi="Times New Roman" w:cs="Times New Roman"/>
          <w:sz w:val="24"/>
          <w:szCs w:val="24"/>
        </w:rPr>
        <w:t>H</w:t>
      </w:r>
      <w:r>
        <w:rPr>
          <w:rFonts w:ascii="Times New Roman" w:hAnsi="Times New Roman" w:cs="Times New Roman"/>
          <w:sz w:val="24"/>
          <w:szCs w:val="24"/>
          <w:vertAlign w:val="subscript"/>
        </w:rPr>
        <w:t>4</w:t>
      </w:r>
      <w:r>
        <w:rPr>
          <w:rFonts w:ascii="Times New Roman" w:hAnsi="Times New Roman" w:cs="Times New Roman"/>
          <w:sz w:val="24"/>
          <w:szCs w:val="24"/>
        </w:rPr>
        <w:t>D</w:t>
      </w:r>
      <w:r>
        <w:rPr>
          <w:rFonts w:ascii="Times New Roman" w:hAnsi="Times New Roman" w:cs="Times New Roman"/>
          <w:sz w:val="24"/>
          <w:szCs w:val="24"/>
          <w:vertAlign w:val="subscript"/>
        </w:rPr>
        <w:t>3</w:t>
      </w:r>
      <w:r>
        <w:rPr>
          <w:rFonts w:ascii="Times New Roman" w:hAnsi="Times New Roman" w:cs="Times New Roman"/>
          <w:sz w:val="24"/>
          <w:szCs w:val="24"/>
          <w:vertAlign w:val="superscript"/>
        </w:rPr>
        <w:t>+</w:t>
      </w:r>
      <w:r>
        <w:rPr>
          <w:rFonts w:ascii="Times New Roman" w:hAnsi="Times New Roman" w:cs="Times New Roman"/>
          <w:sz w:val="24"/>
          <w:szCs w:val="24"/>
        </w:rPr>
        <w:t xml:space="preserve">). </w:t>
      </w:r>
      <w:r w:rsidR="00245C30">
        <w:rPr>
          <w:rFonts w:ascii="Times New Roman" w:hAnsi="Times New Roman" w:cs="Times New Roman"/>
          <w:sz w:val="24"/>
          <w:szCs w:val="24"/>
        </w:rPr>
        <w:t xml:space="preserve">In addition to the data at </w:t>
      </w:r>
      <w:r w:rsidR="00245C30">
        <w:rPr>
          <w:rFonts w:ascii="Times New Roman" w:hAnsi="Times New Roman" w:cs="Times New Roman"/>
          <w:i/>
          <w:sz w:val="24"/>
          <w:szCs w:val="24"/>
        </w:rPr>
        <w:t>m</w:t>
      </w:r>
      <w:r w:rsidR="00245C30">
        <w:rPr>
          <w:rFonts w:ascii="Times New Roman" w:hAnsi="Times New Roman" w:cs="Times New Roman"/>
          <w:sz w:val="24"/>
          <w:szCs w:val="24"/>
        </w:rPr>
        <w:t>/</w:t>
      </w:r>
      <w:r w:rsidR="00245C30">
        <w:rPr>
          <w:rFonts w:ascii="Times New Roman" w:hAnsi="Times New Roman" w:cs="Times New Roman"/>
          <w:i/>
          <w:sz w:val="24"/>
          <w:szCs w:val="24"/>
        </w:rPr>
        <w:t>z</w:t>
      </w:r>
      <w:r w:rsidR="00245C30">
        <w:rPr>
          <w:rFonts w:ascii="Times New Roman" w:hAnsi="Times New Roman" w:cs="Times New Roman"/>
          <w:sz w:val="24"/>
          <w:szCs w:val="24"/>
        </w:rPr>
        <w:t xml:space="preserve"> = 132 shown in the manuscript, t</w:t>
      </w:r>
      <w:r>
        <w:rPr>
          <w:rFonts w:ascii="Times New Roman" w:hAnsi="Times New Roman" w:cs="Times New Roman"/>
          <w:sz w:val="24"/>
          <w:szCs w:val="24"/>
        </w:rPr>
        <w:t xml:space="preserve">ime-of-flight (TOF) spectra </w:t>
      </w:r>
      <w:r w:rsidR="00245C30">
        <w:rPr>
          <w:rFonts w:ascii="Times New Roman" w:hAnsi="Times New Roman" w:cs="Times New Roman"/>
          <w:sz w:val="24"/>
          <w:szCs w:val="24"/>
        </w:rPr>
        <w:t>and a laboratory angular distribution (LAD) were obtained at</w:t>
      </w:r>
      <w:r>
        <w:rPr>
          <w:rFonts w:ascii="Times New Roman" w:hAnsi="Times New Roman" w:cs="Times New Roman"/>
          <w:sz w:val="24"/>
          <w:szCs w:val="24"/>
        </w:rPr>
        <w:t xml:space="preserve"> </w:t>
      </w:r>
      <w:r>
        <w:rPr>
          <w:rFonts w:ascii="Times New Roman" w:hAnsi="Times New Roman" w:cs="Times New Roman"/>
          <w:i/>
          <w:sz w:val="24"/>
          <w:szCs w:val="24"/>
        </w:rPr>
        <w:t>m</w:t>
      </w:r>
      <w:r>
        <w:rPr>
          <w:rFonts w:ascii="Times New Roman" w:hAnsi="Times New Roman" w:cs="Times New Roman"/>
          <w:sz w:val="24"/>
          <w:szCs w:val="24"/>
        </w:rPr>
        <w:t>/</w:t>
      </w:r>
      <w:r>
        <w:rPr>
          <w:rFonts w:ascii="Times New Roman" w:hAnsi="Times New Roman" w:cs="Times New Roman"/>
          <w:i/>
          <w:sz w:val="24"/>
          <w:szCs w:val="24"/>
        </w:rPr>
        <w:t>z</w:t>
      </w:r>
      <w:r>
        <w:rPr>
          <w:rFonts w:ascii="Times New Roman" w:hAnsi="Times New Roman" w:cs="Times New Roman"/>
          <w:sz w:val="24"/>
          <w:szCs w:val="24"/>
        </w:rPr>
        <w:t xml:space="preserve"> = 131</w:t>
      </w:r>
      <w:r w:rsidR="00245C30">
        <w:rPr>
          <w:rFonts w:ascii="Times New Roman" w:hAnsi="Times New Roman" w:cs="Times New Roman"/>
          <w:sz w:val="24"/>
          <w:szCs w:val="24"/>
        </w:rPr>
        <w:t xml:space="preserve"> (</w:t>
      </w:r>
      <w:r w:rsidR="0093521C">
        <w:rPr>
          <w:rFonts w:ascii="Times New Roman" w:hAnsi="Times New Roman" w:cs="Times New Roman"/>
          <w:sz w:val="24"/>
          <w:szCs w:val="24"/>
        </w:rPr>
        <w:t>Fig</w:t>
      </w:r>
      <w:r w:rsidR="00EE7908">
        <w:rPr>
          <w:rFonts w:ascii="Times New Roman" w:hAnsi="Times New Roman" w:cs="Times New Roman"/>
          <w:sz w:val="24"/>
          <w:szCs w:val="24"/>
        </w:rPr>
        <w:t>.</w:t>
      </w:r>
      <w:r w:rsidR="00245C30">
        <w:rPr>
          <w:rFonts w:ascii="Times New Roman" w:hAnsi="Times New Roman" w:cs="Times New Roman"/>
          <w:sz w:val="24"/>
          <w:szCs w:val="24"/>
        </w:rPr>
        <w:t xml:space="preserve"> </w:t>
      </w:r>
      <w:r w:rsidR="0093521C">
        <w:rPr>
          <w:rFonts w:ascii="Times New Roman" w:hAnsi="Times New Roman" w:cs="Times New Roman"/>
          <w:sz w:val="24"/>
          <w:szCs w:val="24"/>
        </w:rPr>
        <w:t>S</w:t>
      </w:r>
      <w:r w:rsidR="00245C30">
        <w:rPr>
          <w:rFonts w:ascii="Times New Roman" w:hAnsi="Times New Roman" w:cs="Times New Roman"/>
          <w:sz w:val="24"/>
          <w:szCs w:val="24"/>
        </w:rPr>
        <w:t>1)</w:t>
      </w:r>
      <w:bookmarkEnd w:id="1"/>
      <w:r w:rsidR="00245C30">
        <w:rPr>
          <w:rFonts w:ascii="Times New Roman" w:hAnsi="Times New Roman" w:cs="Times New Roman"/>
          <w:sz w:val="24"/>
          <w:szCs w:val="24"/>
        </w:rPr>
        <w:t xml:space="preserve">. Products at </w:t>
      </w:r>
      <w:r w:rsidR="00245C30">
        <w:rPr>
          <w:rFonts w:ascii="Times New Roman" w:hAnsi="Times New Roman" w:cs="Times New Roman"/>
          <w:i/>
          <w:sz w:val="24"/>
          <w:szCs w:val="24"/>
        </w:rPr>
        <w:t>m</w:t>
      </w:r>
      <w:r w:rsidR="00245C30">
        <w:rPr>
          <w:rFonts w:ascii="Times New Roman" w:hAnsi="Times New Roman" w:cs="Times New Roman"/>
          <w:sz w:val="24"/>
          <w:szCs w:val="24"/>
        </w:rPr>
        <w:t>/</w:t>
      </w:r>
      <w:r w:rsidR="00245C30">
        <w:rPr>
          <w:rFonts w:ascii="Times New Roman" w:hAnsi="Times New Roman" w:cs="Times New Roman"/>
          <w:i/>
          <w:sz w:val="24"/>
          <w:szCs w:val="24"/>
        </w:rPr>
        <w:t>z</w:t>
      </w:r>
      <w:r w:rsidR="00245C30">
        <w:rPr>
          <w:rFonts w:ascii="Times New Roman" w:hAnsi="Times New Roman" w:cs="Times New Roman"/>
          <w:sz w:val="24"/>
          <w:szCs w:val="24"/>
        </w:rPr>
        <w:t xml:space="preserve"> = 131 can originate from atomic deuterium loss</w:t>
      </w:r>
      <w:r w:rsidR="00C742F9">
        <w:rPr>
          <w:rFonts w:ascii="Times New Roman" w:hAnsi="Times New Roman" w:cs="Times New Roman"/>
          <w:sz w:val="24"/>
          <w:szCs w:val="24"/>
        </w:rPr>
        <w:t>, molecular hydrogen loss, or from fragmentation in the electron impact ionizer of products formed through atomic hydrogen loss. First, the laboratory data could not be fit using H</w:t>
      </w:r>
      <w:r w:rsidR="00C742F9">
        <w:rPr>
          <w:rFonts w:ascii="Times New Roman" w:hAnsi="Times New Roman" w:cs="Times New Roman"/>
          <w:sz w:val="24"/>
          <w:szCs w:val="24"/>
          <w:vertAlign w:val="subscript"/>
        </w:rPr>
        <w:t>2</w:t>
      </w:r>
      <w:r w:rsidR="00C742F9">
        <w:rPr>
          <w:rFonts w:ascii="Times New Roman" w:hAnsi="Times New Roman" w:cs="Times New Roman"/>
          <w:sz w:val="24"/>
          <w:szCs w:val="24"/>
        </w:rPr>
        <w:t xml:space="preserve"> loss as this produces a much broader LAD with faster TOFs. Second, a reasonable fit of the data was achieved with a reaction channel corresponding to H loss, shown as the blue curves in </w:t>
      </w:r>
      <w:r w:rsidR="0093521C">
        <w:rPr>
          <w:rFonts w:ascii="Times New Roman" w:hAnsi="Times New Roman" w:cs="Times New Roman"/>
          <w:sz w:val="24"/>
          <w:szCs w:val="24"/>
        </w:rPr>
        <w:t>Fig</w:t>
      </w:r>
      <w:r w:rsidR="00EE7908">
        <w:rPr>
          <w:rFonts w:ascii="Times New Roman" w:hAnsi="Times New Roman" w:cs="Times New Roman"/>
          <w:sz w:val="24"/>
          <w:szCs w:val="24"/>
        </w:rPr>
        <w:t>.</w:t>
      </w:r>
      <w:r w:rsidR="00C742F9">
        <w:rPr>
          <w:rFonts w:ascii="Times New Roman" w:hAnsi="Times New Roman" w:cs="Times New Roman"/>
          <w:sz w:val="24"/>
          <w:szCs w:val="24"/>
        </w:rPr>
        <w:t xml:space="preserve"> </w:t>
      </w:r>
      <w:r w:rsidR="0093521C">
        <w:rPr>
          <w:rFonts w:ascii="Times New Roman" w:hAnsi="Times New Roman" w:cs="Times New Roman"/>
          <w:sz w:val="24"/>
          <w:szCs w:val="24"/>
        </w:rPr>
        <w:t>S</w:t>
      </w:r>
      <w:r w:rsidR="00C742F9">
        <w:rPr>
          <w:rFonts w:ascii="Times New Roman" w:hAnsi="Times New Roman" w:cs="Times New Roman"/>
          <w:sz w:val="24"/>
          <w:szCs w:val="24"/>
        </w:rPr>
        <w:t xml:space="preserve">1. Third, the D loss channel could also replicate the data (red curves) and </w:t>
      </w:r>
      <w:r w:rsidR="005611B4">
        <w:rPr>
          <w:rFonts w:ascii="Times New Roman" w:hAnsi="Times New Roman" w:cs="Times New Roman"/>
          <w:sz w:val="24"/>
          <w:szCs w:val="24"/>
        </w:rPr>
        <w:t xml:space="preserve">the fit is </w:t>
      </w:r>
      <w:r w:rsidR="00C742F9">
        <w:rPr>
          <w:rFonts w:ascii="Times New Roman" w:hAnsi="Times New Roman" w:cs="Times New Roman"/>
          <w:sz w:val="24"/>
          <w:szCs w:val="24"/>
        </w:rPr>
        <w:t>nearly identical to the H loss fit.</w:t>
      </w:r>
      <w:r w:rsidR="00E83E85">
        <w:rPr>
          <w:rFonts w:ascii="Times New Roman" w:hAnsi="Times New Roman" w:cs="Times New Roman"/>
          <w:sz w:val="24"/>
          <w:szCs w:val="24"/>
        </w:rPr>
        <w:t xml:space="preserve"> The best-fit center-of-mass (CM) functions, i.e. the product translational energy (</w:t>
      </w:r>
      <w:r w:rsidR="00E83E85">
        <w:rPr>
          <w:rFonts w:ascii="Times New Roman" w:hAnsi="Times New Roman" w:cs="Times New Roman"/>
          <w:i/>
          <w:sz w:val="24"/>
          <w:szCs w:val="24"/>
        </w:rPr>
        <w:t>P</w:t>
      </w:r>
      <w:r w:rsidR="00E83E85">
        <w:rPr>
          <w:rFonts w:ascii="Times New Roman" w:hAnsi="Times New Roman" w:cs="Times New Roman"/>
          <w:sz w:val="24"/>
          <w:szCs w:val="24"/>
        </w:rPr>
        <w:t>(</w:t>
      </w:r>
      <w:r w:rsidR="00E83E85">
        <w:rPr>
          <w:rFonts w:ascii="Times New Roman" w:hAnsi="Times New Roman" w:cs="Times New Roman"/>
          <w:i/>
          <w:sz w:val="24"/>
          <w:szCs w:val="24"/>
        </w:rPr>
        <w:t>E</w:t>
      </w:r>
      <w:r w:rsidR="00E83E85">
        <w:rPr>
          <w:rFonts w:ascii="Times New Roman" w:hAnsi="Times New Roman" w:cs="Times New Roman"/>
          <w:sz w:val="24"/>
          <w:szCs w:val="24"/>
          <w:vertAlign w:val="subscript"/>
        </w:rPr>
        <w:t>T</w:t>
      </w:r>
      <w:r w:rsidR="00E83E85">
        <w:rPr>
          <w:rFonts w:ascii="Times New Roman" w:hAnsi="Times New Roman" w:cs="Times New Roman"/>
          <w:sz w:val="24"/>
          <w:szCs w:val="24"/>
        </w:rPr>
        <w:t>)) and angular (</w:t>
      </w:r>
      <w:r w:rsidR="00E83E85">
        <w:rPr>
          <w:rFonts w:ascii="Times New Roman" w:hAnsi="Times New Roman" w:cs="Times New Roman"/>
          <w:i/>
          <w:sz w:val="24"/>
          <w:szCs w:val="24"/>
        </w:rPr>
        <w:t>T</w:t>
      </w:r>
      <w:r w:rsidR="00E83E85">
        <w:rPr>
          <w:rFonts w:ascii="Times New Roman" w:hAnsi="Times New Roman" w:cs="Times New Roman"/>
          <w:sz w:val="24"/>
          <w:szCs w:val="24"/>
        </w:rPr>
        <w:t>(</w:t>
      </w:r>
      <w:r w:rsidR="00E83E85">
        <w:rPr>
          <w:rFonts w:ascii="Times New Roman" w:hAnsi="Times New Roman" w:cs="Times New Roman"/>
          <w:i/>
          <w:sz w:val="24"/>
          <w:szCs w:val="24"/>
        </w:rPr>
        <w:t>θ</w:t>
      </w:r>
      <w:r w:rsidR="00E83E85">
        <w:rPr>
          <w:rFonts w:ascii="Times New Roman" w:hAnsi="Times New Roman" w:cs="Times New Roman"/>
          <w:sz w:val="24"/>
          <w:szCs w:val="24"/>
        </w:rPr>
        <w:t xml:space="preserve">)) flux distributions, are compiled in </w:t>
      </w:r>
      <w:r w:rsidR="0093521C">
        <w:rPr>
          <w:rFonts w:ascii="Times New Roman" w:hAnsi="Times New Roman" w:cs="Times New Roman"/>
          <w:sz w:val="24"/>
          <w:szCs w:val="24"/>
        </w:rPr>
        <w:t>Fig</w:t>
      </w:r>
      <w:r w:rsidR="00EE7908">
        <w:rPr>
          <w:rFonts w:ascii="Times New Roman" w:hAnsi="Times New Roman" w:cs="Times New Roman"/>
          <w:sz w:val="24"/>
          <w:szCs w:val="24"/>
        </w:rPr>
        <w:t>.</w:t>
      </w:r>
      <w:r w:rsidR="00E83E85">
        <w:rPr>
          <w:rFonts w:ascii="Times New Roman" w:hAnsi="Times New Roman" w:cs="Times New Roman"/>
          <w:sz w:val="24"/>
          <w:szCs w:val="24"/>
        </w:rPr>
        <w:t xml:space="preserve"> </w:t>
      </w:r>
      <w:r w:rsidR="0093521C">
        <w:rPr>
          <w:rFonts w:ascii="Times New Roman" w:hAnsi="Times New Roman" w:cs="Times New Roman"/>
          <w:sz w:val="24"/>
          <w:szCs w:val="24"/>
        </w:rPr>
        <w:t>S</w:t>
      </w:r>
      <w:r w:rsidR="00E83E85">
        <w:rPr>
          <w:rFonts w:ascii="Times New Roman" w:hAnsi="Times New Roman" w:cs="Times New Roman"/>
          <w:sz w:val="24"/>
          <w:szCs w:val="24"/>
        </w:rPr>
        <w:t xml:space="preserve">2. For both the H loss and D loss cases, the </w:t>
      </w:r>
      <w:r w:rsidR="00E83E85">
        <w:rPr>
          <w:rFonts w:ascii="Times New Roman" w:hAnsi="Times New Roman" w:cs="Times New Roman"/>
          <w:i/>
          <w:sz w:val="24"/>
          <w:szCs w:val="24"/>
        </w:rPr>
        <w:t>T</w:t>
      </w:r>
      <w:r w:rsidR="00E83E85">
        <w:rPr>
          <w:rFonts w:ascii="Times New Roman" w:hAnsi="Times New Roman" w:cs="Times New Roman"/>
          <w:sz w:val="24"/>
          <w:szCs w:val="24"/>
        </w:rPr>
        <w:t>(</w:t>
      </w:r>
      <w:r w:rsidR="00E83E85">
        <w:rPr>
          <w:rFonts w:ascii="Times New Roman" w:hAnsi="Times New Roman" w:cs="Times New Roman"/>
          <w:i/>
          <w:sz w:val="24"/>
          <w:szCs w:val="24"/>
        </w:rPr>
        <w:t>θ</w:t>
      </w:r>
      <w:r w:rsidR="00E83E85">
        <w:rPr>
          <w:rFonts w:ascii="Times New Roman" w:hAnsi="Times New Roman" w:cs="Times New Roman"/>
          <w:sz w:val="24"/>
          <w:szCs w:val="24"/>
        </w:rPr>
        <w:t xml:space="preserve">) is isotropic and thus provides </w:t>
      </w:r>
      <w:r w:rsidR="00AC5B83">
        <w:rPr>
          <w:rFonts w:ascii="Times New Roman" w:hAnsi="Times New Roman" w:cs="Times New Roman"/>
          <w:sz w:val="24"/>
          <w:szCs w:val="24"/>
        </w:rPr>
        <w:t xml:space="preserve">no </w:t>
      </w:r>
      <w:r w:rsidR="00E83E85">
        <w:rPr>
          <w:rFonts w:ascii="Times New Roman" w:hAnsi="Times New Roman" w:cs="Times New Roman"/>
          <w:sz w:val="24"/>
          <w:szCs w:val="24"/>
        </w:rPr>
        <w:t>differ</w:t>
      </w:r>
      <w:r w:rsidR="00AC5B83">
        <w:rPr>
          <w:rFonts w:ascii="Times New Roman" w:hAnsi="Times New Roman" w:cs="Times New Roman"/>
          <w:sz w:val="24"/>
          <w:szCs w:val="24"/>
        </w:rPr>
        <w:t>ing points for</w:t>
      </w:r>
      <w:r w:rsidR="00E83E85">
        <w:rPr>
          <w:rFonts w:ascii="Times New Roman" w:hAnsi="Times New Roman" w:cs="Times New Roman"/>
          <w:sz w:val="24"/>
          <w:szCs w:val="24"/>
        </w:rPr>
        <w:t xml:space="preserve"> comparison. The </w:t>
      </w:r>
      <w:r w:rsidR="00E83E85">
        <w:rPr>
          <w:rFonts w:ascii="Times New Roman" w:hAnsi="Times New Roman" w:cs="Times New Roman"/>
          <w:i/>
          <w:sz w:val="24"/>
          <w:szCs w:val="24"/>
        </w:rPr>
        <w:t>P</w:t>
      </w:r>
      <w:r w:rsidR="00E83E85">
        <w:rPr>
          <w:rFonts w:ascii="Times New Roman" w:hAnsi="Times New Roman" w:cs="Times New Roman"/>
          <w:sz w:val="24"/>
          <w:szCs w:val="24"/>
        </w:rPr>
        <w:t>(</w:t>
      </w:r>
      <w:r w:rsidR="00E83E85">
        <w:rPr>
          <w:rFonts w:ascii="Times New Roman" w:hAnsi="Times New Roman" w:cs="Times New Roman"/>
          <w:i/>
          <w:sz w:val="24"/>
          <w:szCs w:val="24"/>
        </w:rPr>
        <w:t>E</w:t>
      </w:r>
      <w:r w:rsidR="00E83E85">
        <w:rPr>
          <w:rFonts w:ascii="Times New Roman" w:hAnsi="Times New Roman" w:cs="Times New Roman"/>
          <w:sz w:val="24"/>
          <w:szCs w:val="24"/>
          <w:vertAlign w:val="subscript"/>
        </w:rPr>
        <w:t>T</w:t>
      </w:r>
      <w:r w:rsidR="00E83E85">
        <w:rPr>
          <w:rFonts w:ascii="Times New Roman" w:hAnsi="Times New Roman" w:cs="Times New Roman"/>
          <w:sz w:val="24"/>
          <w:szCs w:val="24"/>
        </w:rPr>
        <w:t xml:space="preserve">)s are slightly different in the lower energy regime but end with </w:t>
      </w:r>
      <w:r w:rsidR="00E83E85">
        <w:rPr>
          <w:rFonts w:ascii="Times New Roman" w:hAnsi="Times New Roman" w:cs="Times New Roman"/>
          <w:i/>
          <w:sz w:val="24"/>
          <w:szCs w:val="24"/>
        </w:rPr>
        <w:t>E</w:t>
      </w:r>
      <w:r w:rsidR="00E83E85">
        <w:rPr>
          <w:rFonts w:ascii="Times New Roman" w:hAnsi="Times New Roman" w:cs="Times New Roman"/>
          <w:i/>
          <w:sz w:val="24"/>
          <w:szCs w:val="24"/>
          <w:vertAlign w:val="subscript"/>
        </w:rPr>
        <w:t>max</w:t>
      </w:r>
      <w:r w:rsidR="00E83E85">
        <w:rPr>
          <w:rFonts w:ascii="Times New Roman" w:hAnsi="Times New Roman" w:cs="Times New Roman"/>
          <w:sz w:val="24"/>
          <w:szCs w:val="24"/>
        </w:rPr>
        <w:t xml:space="preserve"> values that are nearly identical</w:t>
      </w:r>
      <w:r w:rsidR="00207247">
        <w:rPr>
          <w:rFonts w:ascii="Times New Roman" w:hAnsi="Times New Roman" w:cs="Times New Roman"/>
          <w:sz w:val="24"/>
          <w:szCs w:val="24"/>
        </w:rPr>
        <w:t xml:space="preserve">, with well-overlapping error bars. </w:t>
      </w:r>
      <w:r w:rsidR="00C742F9">
        <w:rPr>
          <w:rFonts w:ascii="Times New Roman" w:hAnsi="Times New Roman" w:cs="Times New Roman"/>
          <w:sz w:val="24"/>
          <w:szCs w:val="24"/>
        </w:rPr>
        <w:t xml:space="preserve">Altogether this </w:t>
      </w:r>
      <w:r w:rsidR="00207247">
        <w:rPr>
          <w:rFonts w:ascii="Times New Roman" w:hAnsi="Times New Roman" w:cs="Times New Roman"/>
          <w:sz w:val="24"/>
          <w:szCs w:val="24"/>
        </w:rPr>
        <w:t>shows</w:t>
      </w:r>
      <w:r w:rsidR="00C742F9">
        <w:rPr>
          <w:rFonts w:ascii="Times New Roman" w:hAnsi="Times New Roman" w:cs="Times New Roman"/>
          <w:sz w:val="24"/>
          <w:szCs w:val="24"/>
        </w:rPr>
        <w:t xml:space="preserve"> that </w:t>
      </w:r>
      <w:r w:rsidR="007E1BD7">
        <w:rPr>
          <w:rFonts w:ascii="Times New Roman" w:hAnsi="Times New Roman" w:cs="Times New Roman"/>
          <w:sz w:val="24"/>
          <w:szCs w:val="24"/>
        </w:rPr>
        <w:t>reactive scattering signal</w:t>
      </w:r>
      <w:r w:rsidR="00C742F9">
        <w:rPr>
          <w:rFonts w:ascii="Times New Roman" w:hAnsi="Times New Roman" w:cs="Times New Roman"/>
          <w:sz w:val="24"/>
          <w:szCs w:val="24"/>
        </w:rPr>
        <w:t xml:space="preserve"> at </w:t>
      </w:r>
      <w:r w:rsidR="00C742F9">
        <w:rPr>
          <w:rFonts w:ascii="Times New Roman" w:hAnsi="Times New Roman" w:cs="Times New Roman"/>
          <w:i/>
          <w:sz w:val="24"/>
          <w:szCs w:val="24"/>
        </w:rPr>
        <w:t>m</w:t>
      </w:r>
      <w:r w:rsidR="00C742F9">
        <w:rPr>
          <w:rFonts w:ascii="Times New Roman" w:hAnsi="Times New Roman" w:cs="Times New Roman"/>
          <w:sz w:val="24"/>
          <w:szCs w:val="24"/>
        </w:rPr>
        <w:t>/</w:t>
      </w:r>
      <w:r w:rsidR="00C742F9">
        <w:rPr>
          <w:rFonts w:ascii="Times New Roman" w:hAnsi="Times New Roman" w:cs="Times New Roman"/>
          <w:i/>
          <w:sz w:val="24"/>
          <w:szCs w:val="24"/>
        </w:rPr>
        <w:t>z</w:t>
      </w:r>
      <w:r w:rsidR="00C742F9">
        <w:rPr>
          <w:rFonts w:ascii="Times New Roman" w:hAnsi="Times New Roman" w:cs="Times New Roman"/>
          <w:sz w:val="24"/>
          <w:szCs w:val="24"/>
        </w:rPr>
        <w:t xml:space="preserve"> = 131 could </w:t>
      </w:r>
      <w:r w:rsidR="007E1BD7">
        <w:rPr>
          <w:rFonts w:ascii="Times New Roman" w:hAnsi="Times New Roman" w:cs="Times New Roman"/>
          <w:sz w:val="24"/>
          <w:szCs w:val="24"/>
        </w:rPr>
        <w:t xml:space="preserve">be attributed to both H loss and/or D loss. Therefore, since the data shown in the manuscript at </w:t>
      </w:r>
      <w:r w:rsidR="007E1BD7">
        <w:rPr>
          <w:rFonts w:ascii="Times New Roman" w:hAnsi="Times New Roman" w:cs="Times New Roman"/>
          <w:i/>
          <w:sz w:val="24"/>
          <w:szCs w:val="24"/>
        </w:rPr>
        <w:t>m</w:t>
      </w:r>
      <w:r w:rsidR="007E1BD7">
        <w:rPr>
          <w:rFonts w:ascii="Times New Roman" w:hAnsi="Times New Roman" w:cs="Times New Roman"/>
          <w:sz w:val="24"/>
          <w:szCs w:val="24"/>
        </w:rPr>
        <w:t>/</w:t>
      </w:r>
      <w:r w:rsidR="007E1BD7">
        <w:rPr>
          <w:rFonts w:ascii="Times New Roman" w:hAnsi="Times New Roman" w:cs="Times New Roman"/>
          <w:i/>
          <w:sz w:val="24"/>
          <w:szCs w:val="24"/>
        </w:rPr>
        <w:t>z</w:t>
      </w:r>
      <w:r w:rsidR="007E1BD7">
        <w:rPr>
          <w:rFonts w:ascii="Times New Roman" w:hAnsi="Times New Roman" w:cs="Times New Roman"/>
          <w:sz w:val="24"/>
          <w:szCs w:val="24"/>
        </w:rPr>
        <w:t xml:space="preserve"> = 132 reveal the formation of H loss products, at least the atomic hydrogen </w:t>
      </w:r>
      <w:r>
        <w:rPr>
          <w:rFonts w:ascii="Times New Roman" w:hAnsi="Times New Roman" w:cs="Times New Roman"/>
          <w:sz w:val="24"/>
          <w:szCs w:val="24"/>
        </w:rPr>
        <w:t>loss channel is open, while</w:t>
      </w:r>
      <w:r w:rsidR="007E1BD7">
        <w:rPr>
          <w:rFonts w:ascii="Times New Roman" w:hAnsi="Times New Roman" w:cs="Times New Roman"/>
          <w:sz w:val="24"/>
          <w:szCs w:val="24"/>
        </w:rPr>
        <w:t xml:space="preserve"> it cannot be concluded whether atomic deuterium loss is present.</w:t>
      </w:r>
    </w:p>
    <w:p w14:paraId="1315BED6" w14:textId="77777777" w:rsidR="00806B68" w:rsidRDefault="00806B68">
      <w:pPr>
        <w:rPr>
          <w:rFonts w:ascii="Times New Roman" w:hAnsi="Times New Roman" w:cs="Times New Roman"/>
          <w:sz w:val="24"/>
          <w:szCs w:val="24"/>
        </w:rPr>
      </w:pPr>
    </w:p>
    <w:p w14:paraId="6824E91E" w14:textId="4E6BA7EB" w:rsidR="00806B68" w:rsidRDefault="00806B68">
      <w:pPr>
        <w:rPr>
          <w:rFonts w:ascii="Times New Roman" w:hAnsi="Times New Roman" w:cs="Times New Roman"/>
          <w:sz w:val="24"/>
          <w:szCs w:val="24"/>
        </w:rPr>
      </w:pPr>
      <w:r>
        <w:rPr>
          <w:rFonts w:ascii="Times New Roman" w:hAnsi="Times New Roman" w:cs="Times New Roman"/>
          <w:sz w:val="24"/>
          <w:szCs w:val="24"/>
        </w:rPr>
        <w:br w:type="page"/>
      </w:r>
    </w:p>
    <w:p w14:paraId="77EEC5B7" w14:textId="53AE7E02" w:rsidR="00125EA4" w:rsidRDefault="009F4992" w:rsidP="00125EA4">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Precursor Synthesis and Characterization</w:t>
      </w:r>
    </w:p>
    <w:p w14:paraId="1E23FF69" w14:textId="04436422" w:rsidR="009F4992" w:rsidRDefault="009F4992" w:rsidP="009F4992">
      <w:pPr>
        <w:spacing w:after="0" w:line="360" w:lineRule="auto"/>
        <w:jc w:val="both"/>
        <w:rPr>
          <w:rFonts w:ascii="Times New Roman" w:eastAsia="Calibri" w:hAnsi="Times New Roman" w:cs="Times New Roman"/>
          <w:sz w:val="24"/>
          <w:szCs w:val="24"/>
        </w:rPr>
      </w:pPr>
      <w:r w:rsidRPr="003214C9">
        <w:rPr>
          <w:rFonts w:ascii="Times New Roman" w:eastAsia="Calibri" w:hAnsi="Times New Roman" w:cs="Times New Roman"/>
          <w:sz w:val="24"/>
          <w:szCs w:val="24"/>
        </w:rPr>
        <w:t xml:space="preserve">The synthesis of </w:t>
      </w:r>
      <w:r>
        <w:rPr>
          <w:rFonts w:ascii="Times New Roman" w:eastAsia="Calibri" w:hAnsi="Times New Roman" w:cs="Times New Roman"/>
          <w:sz w:val="24"/>
          <w:szCs w:val="24"/>
        </w:rPr>
        <w:t>the (2-iodoethynyl)benzene precursor was performed analogously</w:t>
      </w:r>
      <w:r w:rsidRPr="003214C9">
        <w:rPr>
          <w:rFonts w:ascii="Times New Roman" w:eastAsia="Calibri" w:hAnsi="Times New Roman" w:cs="Times New Roman"/>
          <w:sz w:val="24"/>
          <w:szCs w:val="24"/>
        </w:rPr>
        <w:t xml:space="preserve"> to a reported procedure</w:t>
      </w:r>
      <w:hyperlink w:anchor="_ENREF_1" w:tooltip="Russo, 2001 #560" w:history="1">
        <w:r w:rsidR="003573E4">
          <w:rPr>
            <w:rFonts w:ascii="Times New Roman" w:eastAsia="Calibri" w:hAnsi="Times New Roman" w:cs="Times New Roman"/>
            <w:sz w:val="24"/>
            <w:szCs w:val="24"/>
            <w:vertAlign w:val="superscript"/>
          </w:rPr>
          <w:t>[39]</w:t>
        </w:r>
      </w:hyperlink>
      <w:r w:rsidRPr="003214C9">
        <w:rPr>
          <w:rFonts w:ascii="Times New Roman" w:eastAsia="Calibri" w:hAnsi="Times New Roman" w:cs="Times New Roman"/>
          <w:sz w:val="24"/>
          <w:szCs w:val="24"/>
        </w:rPr>
        <w:t xml:space="preserve"> with an increase in the concentration of the starting materials due to the large scale of precursor needed. Regarding the purification, badges performed with less than 10 g of phenylacetylene could be purified by either column chromatography or distillation whereas larger ba</w:t>
      </w:r>
      <w:r>
        <w:rPr>
          <w:rFonts w:ascii="Times New Roman" w:eastAsia="Calibri" w:hAnsi="Times New Roman" w:cs="Times New Roman"/>
          <w:sz w:val="24"/>
          <w:szCs w:val="24"/>
        </w:rPr>
        <w:t>dges (20</w:t>
      </w:r>
      <w:r w:rsidRPr="003214C9">
        <w:rPr>
          <w:rFonts w:ascii="Times New Roman" w:eastAsia="Calibri" w:hAnsi="Times New Roman" w:cs="Times New Roman"/>
          <w:sz w:val="24"/>
          <w:szCs w:val="24"/>
        </w:rPr>
        <w:t>–50 g) decomposed before affording the desired product and, thus, had to be purified by column chromatography.</w:t>
      </w:r>
      <w:r>
        <w:rPr>
          <w:rFonts w:ascii="Times New Roman" w:eastAsia="Calibri" w:hAnsi="Times New Roman" w:cs="Times New Roman"/>
          <w:sz w:val="24"/>
          <w:szCs w:val="24"/>
        </w:rPr>
        <w:t xml:space="preserve"> </w:t>
      </w:r>
      <w:r w:rsidRPr="003214C9">
        <w:rPr>
          <w:rFonts w:ascii="Times New Roman" w:eastAsia="Calibri" w:hAnsi="Times New Roman" w:cs="Times New Roman"/>
          <w:sz w:val="24"/>
          <w:szCs w:val="24"/>
        </w:rPr>
        <w:t xml:space="preserve">A solution of phenylacetylene (26.0 mL, 24.2 g, 0.16 mol) in MeOH (300 mL) was cooled to 0 °C and KOH (32.5 g, 0.41 mol) was added. After 20 min of stirring at 0 °C, </w:t>
      </w:r>
      <w:r w:rsidRPr="003214C9">
        <w:rPr>
          <w:rFonts w:ascii="Times New Roman" w:eastAsia="Calibri" w:hAnsi="Times New Roman" w:cs="Times New Roman"/>
          <w:iCs/>
          <w:sz w:val="24"/>
          <w:szCs w:val="24"/>
        </w:rPr>
        <w:t>N-iodosuccinimide</w:t>
      </w:r>
      <w:r w:rsidRPr="003214C9">
        <w:rPr>
          <w:rFonts w:ascii="Times New Roman" w:eastAsia="Calibri" w:hAnsi="Times New Roman" w:cs="Times New Roman"/>
          <w:sz w:val="24"/>
          <w:szCs w:val="24"/>
        </w:rPr>
        <w:t xml:space="preserve"> (63.1 g, 0.27 mol) was added to the mixture in portions and stirred at 0 °C for 15 min. The cold bath was replaced by a rt water bath and the mixture was stirred for 30 min. Then, Et</w:t>
      </w:r>
      <w:r w:rsidRPr="003214C9">
        <w:rPr>
          <w:rFonts w:ascii="Times New Roman" w:eastAsia="Calibri" w:hAnsi="Times New Roman" w:cs="Times New Roman"/>
          <w:sz w:val="24"/>
          <w:szCs w:val="24"/>
          <w:vertAlign w:val="subscript"/>
        </w:rPr>
        <w:t>2</w:t>
      </w:r>
      <w:r w:rsidRPr="003214C9">
        <w:rPr>
          <w:rFonts w:ascii="Times New Roman" w:eastAsia="Calibri" w:hAnsi="Times New Roman" w:cs="Times New Roman"/>
          <w:sz w:val="24"/>
          <w:szCs w:val="24"/>
        </w:rPr>
        <w:t>O (1 L) was added and the mixture was extracted with brine (5 x 150 mL), dried over MgSO</w:t>
      </w:r>
      <w:r w:rsidRPr="003214C9">
        <w:rPr>
          <w:rFonts w:ascii="Times New Roman" w:eastAsia="Calibri" w:hAnsi="Times New Roman" w:cs="Times New Roman"/>
          <w:sz w:val="24"/>
          <w:szCs w:val="24"/>
          <w:vertAlign w:val="subscript"/>
        </w:rPr>
        <w:t>4</w:t>
      </w:r>
      <w:r w:rsidRPr="003214C9">
        <w:rPr>
          <w:rFonts w:ascii="Times New Roman" w:eastAsia="Calibri" w:hAnsi="Times New Roman" w:cs="Times New Roman"/>
          <w:sz w:val="24"/>
          <w:szCs w:val="24"/>
        </w:rPr>
        <w:t>, filtered and evaporated to afford a brown oil/liquid. This liquid was purified by column chromatography (SiO</w:t>
      </w:r>
      <w:r w:rsidRPr="003214C9">
        <w:rPr>
          <w:rFonts w:ascii="Times New Roman" w:eastAsia="Calibri" w:hAnsi="Times New Roman" w:cs="Times New Roman"/>
          <w:sz w:val="24"/>
          <w:szCs w:val="24"/>
          <w:vertAlign w:val="subscript"/>
        </w:rPr>
        <w:t>2</w:t>
      </w:r>
      <w:r w:rsidRPr="003214C9">
        <w:rPr>
          <w:rFonts w:ascii="Times New Roman" w:eastAsia="Calibri" w:hAnsi="Times New Roman" w:cs="Times New Roman"/>
          <w:sz w:val="24"/>
          <w:szCs w:val="24"/>
        </w:rPr>
        <w:t xml:space="preserve">; hexane) to afford the product as a light-yellow oil (32.5 g, 60%). </w:t>
      </w:r>
      <w:r w:rsidRPr="003214C9">
        <w:rPr>
          <w:rFonts w:ascii="Times New Roman" w:eastAsia="Calibri" w:hAnsi="Times New Roman" w:cs="Times New Roman"/>
          <w:sz w:val="24"/>
          <w:szCs w:val="24"/>
          <w:vertAlign w:val="superscript"/>
        </w:rPr>
        <w:t>1</w:t>
      </w:r>
      <w:r w:rsidRPr="003214C9">
        <w:rPr>
          <w:rFonts w:ascii="Times New Roman" w:eastAsia="Calibri" w:hAnsi="Times New Roman" w:cs="Times New Roman"/>
          <w:sz w:val="24"/>
          <w:szCs w:val="24"/>
        </w:rPr>
        <w:t>H NMR (200 MHz, CDCl</w:t>
      </w:r>
      <w:r w:rsidRPr="003214C9">
        <w:rPr>
          <w:rFonts w:ascii="Times New Roman" w:eastAsia="Calibri" w:hAnsi="Times New Roman" w:cs="Times New Roman"/>
          <w:sz w:val="24"/>
          <w:szCs w:val="24"/>
          <w:vertAlign w:val="subscript"/>
        </w:rPr>
        <w:t>3</w:t>
      </w:r>
      <w:r w:rsidRPr="003214C9">
        <w:rPr>
          <w:rFonts w:ascii="Times New Roman" w:eastAsia="Calibri" w:hAnsi="Times New Roman" w:cs="Times New Roman"/>
          <w:sz w:val="24"/>
          <w:szCs w:val="24"/>
        </w:rPr>
        <w:t xml:space="preserve">): δ = 7.44 (dd, 2H), 7.34 (m, 3H) ppm. </w:t>
      </w:r>
      <w:r w:rsidRPr="003214C9">
        <w:rPr>
          <w:rFonts w:ascii="Times New Roman" w:eastAsia="Calibri" w:hAnsi="Times New Roman" w:cs="Times New Roman"/>
          <w:sz w:val="24"/>
          <w:szCs w:val="24"/>
          <w:vertAlign w:val="superscript"/>
        </w:rPr>
        <w:t>13</w:t>
      </w:r>
      <w:r w:rsidRPr="003214C9">
        <w:rPr>
          <w:rFonts w:ascii="Times New Roman" w:eastAsia="Calibri" w:hAnsi="Times New Roman" w:cs="Times New Roman"/>
          <w:sz w:val="24"/>
          <w:szCs w:val="24"/>
        </w:rPr>
        <w:t>C NMR (50 MHz, CDCl</w:t>
      </w:r>
      <w:r w:rsidRPr="003214C9">
        <w:rPr>
          <w:rFonts w:ascii="Times New Roman" w:eastAsia="Calibri" w:hAnsi="Times New Roman" w:cs="Times New Roman"/>
          <w:sz w:val="24"/>
          <w:szCs w:val="24"/>
          <w:vertAlign w:val="subscript"/>
        </w:rPr>
        <w:t>3</w:t>
      </w:r>
      <w:r w:rsidRPr="003214C9">
        <w:rPr>
          <w:rFonts w:ascii="Times New Roman" w:eastAsia="Calibri" w:hAnsi="Times New Roman" w:cs="Times New Roman"/>
          <w:sz w:val="24"/>
          <w:szCs w:val="24"/>
        </w:rPr>
        <w:t>): δ = 132.43, 128.92, 128.36, 123.46, 94.26 and 6.48 ppm. GC-MS: m/z 228.1 [M</w:t>
      </w:r>
      <w:r w:rsidRPr="003214C9">
        <w:rPr>
          <w:rFonts w:ascii="Times New Roman" w:eastAsia="Calibri" w:hAnsi="Times New Roman" w:cs="Times New Roman"/>
          <w:sz w:val="24"/>
          <w:szCs w:val="24"/>
          <w:vertAlign w:val="superscript"/>
        </w:rPr>
        <w:t>+</w:t>
      </w:r>
      <w:r w:rsidRPr="003214C9">
        <w:rPr>
          <w:rFonts w:ascii="Times New Roman" w:eastAsia="Calibri" w:hAnsi="Times New Roman" w:cs="Times New Roman"/>
          <w:sz w:val="24"/>
          <w:szCs w:val="24"/>
        </w:rPr>
        <w:t>] 101.1 [M</w:t>
      </w:r>
      <w:r w:rsidRPr="003214C9">
        <w:rPr>
          <w:rFonts w:ascii="Times New Roman" w:eastAsia="Calibri" w:hAnsi="Times New Roman" w:cs="Times New Roman"/>
          <w:sz w:val="24"/>
          <w:szCs w:val="24"/>
          <w:vertAlign w:val="superscript"/>
        </w:rPr>
        <w:t>+</w:t>
      </w:r>
      <w:r w:rsidRPr="003214C9">
        <w:rPr>
          <w:rFonts w:ascii="Times New Roman" w:eastAsia="Calibri" w:hAnsi="Times New Roman" w:cs="Times New Roman"/>
          <w:sz w:val="24"/>
          <w:szCs w:val="24"/>
        </w:rPr>
        <w:t>–I]. The characteristic C≡C stretching vibration was found at 2172 cm</w:t>
      </w:r>
      <w:r>
        <w:rPr>
          <w:rFonts w:ascii="Times New Roman" w:eastAsia="Calibri" w:hAnsi="Times New Roman" w:cs="Times New Roman"/>
          <w:sz w:val="24"/>
          <w:szCs w:val="24"/>
          <w:vertAlign w:val="superscript"/>
        </w:rPr>
        <w:t>−</w:t>
      </w:r>
      <w:r w:rsidRPr="003214C9">
        <w:rPr>
          <w:rFonts w:ascii="Times New Roman" w:eastAsia="Calibri" w:hAnsi="Times New Roman" w:cs="Times New Roman"/>
          <w:sz w:val="24"/>
          <w:szCs w:val="24"/>
          <w:vertAlign w:val="superscript"/>
        </w:rPr>
        <w:t>1</w:t>
      </w:r>
      <w:r w:rsidRPr="003214C9">
        <w:rPr>
          <w:rFonts w:ascii="Times New Roman" w:eastAsia="Calibri" w:hAnsi="Times New Roman" w:cs="Times New Roman"/>
          <w:sz w:val="24"/>
          <w:szCs w:val="24"/>
        </w:rPr>
        <w:t xml:space="preserve"> whereas for the starting material it is observed at 2110 cm</w:t>
      </w:r>
      <w:r>
        <w:rPr>
          <w:rFonts w:ascii="Times New Roman" w:eastAsia="Calibri" w:hAnsi="Times New Roman" w:cs="Times New Roman"/>
          <w:sz w:val="24"/>
          <w:szCs w:val="24"/>
          <w:vertAlign w:val="superscript"/>
        </w:rPr>
        <w:t>−</w:t>
      </w:r>
      <w:r w:rsidRPr="003214C9">
        <w:rPr>
          <w:rFonts w:ascii="Times New Roman" w:eastAsia="Calibri" w:hAnsi="Times New Roman" w:cs="Times New Roman"/>
          <w:sz w:val="24"/>
          <w:szCs w:val="24"/>
          <w:vertAlign w:val="superscript"/>
        </w:rPr>
        <w:t>1</w:t>
      </w:r>
      <w:r w:rsidRPr="003214C9">
        <w:rPr>
          <w:rFonts w:ascii="Times New Roman" w:eastAsia="Calibri" w:hAnsi="Times New Roman" w:cs="Times New Roman"/>
          <w:sz w:val="24"/>
          <w:szCs w:val="24"/>
        </w:rPr>
        <w:t>. The provided characterization is in accordance with the literature</w:t>
      </w:r>
      <w:hyperlink w:anchor="_ENREF_1" w:tooltip="Russo, 2001 #560" w:history="1">
        <w:r w:rsidR="003573E4">
          <w:rPr>
            <w:rFonts w:ascii="Times New Roman" w:eastAsia="Calibri" w:hAnsi="Times New Roman" w:cs="Times New Roman"/>
            <w:sz w:val="24"/>
            <w:szCs w:val="24"/>
            <w:vertAlign w:val="superscript"/>
          </w:rPr>
          <w:t>[39]</w:t>
        </w:r>
      </w:hyperlink>
      <w:r>
        <w:rPr>
          <w:rFonts w:ascii="Times New Roman" w:eastAsia="Calibri" w:hAnsi="Times New Roman" w:cs="Times New Roman"/>
          <w:sz w:val="24"/>
          <w:szCs w:val="24"/>
        </w:rPr>
        <w:t xml:space="preserve">. </w:t>
      </w:r>
      <w:r w:rsidRPr="003214C9">
        <w:rPr>
          <w:rFonts w:ascii="Times New Roman" w:eastAsia="Calibri" w:hAnsi="Times New Roman" w:cs="Times New Roman"/>
          <w:sz w:val="24"/>
          <w:szCs w:val="24"/>
          <w:vertAlign w:val="superscript"/>
        </w:rPr>
        <w:t>1</w:t>
      </w:r>
      <w:r w:rsidRPr="003214C9">
        <w:rPr>
          <w:rFonts w:ascii="Times New Roman" w:eastAsia="Calibri" w:hAnsi="Times New Roman" w:cs="Times New Roman"/>
          <w:sz w:val="24"/>
          <w:szCs w:val="24"/>
        </w:rPr>
        <w:t xml:space="preserve">H and </w:t>
      </w:r>
      <w:r w:rsidRPr="003214C9">
        <w:rPr>
          <w:rFonts w:ascii="Times New Roman" w:eastAsia="Calibri" w:hAnsi="Times New Roman" w:cs="Times New Roman"/>
          <w:sz w:val="24"/>
          <w:szCs w:val="24"/>
          <w:vertAlign w:val="superscript"/>
        </w:rPr>
        <w:t>13</w:t>
      </w:r>
      <w:r>
        <w:rPr>
          <w:rFonts w:ascii="Times New Roman" w:eastAsia="Calibri" w:hAnsi="Times New Roman" w:cs="Times New Roman"/>
          <w:sz w:val="24"/>
          <w:szCs w:val="24"/>
        </w:rPr>
        <w:t>C NMR data were</w:t>
      </w:r>
      <w:r w:rsidRPr="003214C9">
        <w:rPr>
          <w:rFonts w:ascii="Times New Roman" w:eastAsia="Calibri" w:hAnsi="Times New Roman" w:cs="Times New Roman"/>
          <w:sz w:val="24"/>
          <w:szCs w:val="24"/>
        </w:rPr>
        <w:t xml:space="preserve"> recorded with a Bruker DPX-200 NMR spectrometer referenced towards CDCl</w:t>
      </w:r>
      <w:r w:rsidRPr="003214C9">
        <w:rPr>
          <w:rFonts w:ascii="Times New Roman" w:eastAsia="Calibri" w:hAnsi="Times New Roman" w:cs="Times New Roman"/>
          <w:sz w:val="24"/>
          <w:szCs w:val="24"/>
          <w:vertAlign w:val="subscript"/>
        </w:rPr>
        <w:t>3</w:t>
      </w:r>
      <w:r w:rsidRPr="003214C9">
        <w:rPr>
          <w:rFonts w:ascii="Times New Roman" w:eastAsia="Calibri" w:hAnsi="Times New Roman" w:cs="Times New Roman"/>
          <w:sz w:val="24"/>
          <w:szCs w:val="24"/>
        </w:rPr>
        <w:t xml:space="preserve"> (7.26 ppm for </w:t>
      </w:r>
      <w:r w:rsidRPr="003214C9">
        <w:rPr>
          <w:rFonts w:ascii="Times New Roman" w:eastAsia="Calibri" w:hAnsi="Times New Roman" w:cs="Times New Roman"/>
          <w:sz w:val="24"/>
          <w:szCs w:val="24"/>
          <w:vertAlign w:val="superscript"/>
        </w:rPr>
        <w:t>1</w:t>
      </w:r>
      <w:r w:rsidRPr="003214C9">
        <w:rPr>
          <w:rFonts w:ascii="Times New Roman" w:eastAsia="Calibri" w:hAnsi="Times New Roman" w:cs="Times New Roman"/>
          <w:sz w:val="24"/>
          <w:szCs w:val="24"/>
        </w:rPr>
        <w:t xml:space="preserve">H NMR and 77.16 ppm for </w:t>
      </w:r>
      <w:r w:rsidRPr="003214C9">
        <w:rPr>
          <w:rFonts w:ascii="Times New Roman" w:eastAsia="Calibri" w:hAnsi="Times New Roman" w:cs="Times New Roman"/>
          <w:sz w:val="24"/>
          <w:szCs w:val="24"/>
          <w:vertAlign w:val="superscript"/>
        </w:rPr>
        <w:t>13</w:t>
      </w:r>
      <w:r>
        <w:rPr>
          <w:rFonts w:ascii="Times New Roman" w:eastAsia="Calibri" w:hAnsi="Times New Roman" w:cs="Times New Roman"/>
          <w:sz w:val="24"/>
          <w:szCs w:val="24"/>
        </w:rPr>
        <w:t>C NMR). The GC-MS data were</w:t>
      </w:r>
      <w:r w:rsidRPr="003214C9">
        <w:rPr>
          <w:rFonts w:ascii="Times New Roman" w:eastAsia="Calibri" w:hAnsi="Times New Roman" w:cs="Times New Roman"/>
          <w:sz w:val="24"/>
          <w:szCs w:val="24"/>
        </w:rPr>
        <w:t xml:space="preserve"> recorded with an Agilent 78</w:t>
      </w:r>
      <w:r>
        <w:rPr>
          <w:rFonts w:ascii="Times New Roman" w:eastAsia="Calibri" w:hAnsi="Times New Roman" w:cs="Times New Roman"/>
          <w:sz w:val="24"/>
          <w:szCs w:val="24"/>
        </w:rPr>
        <w:t>20A GC spectrometer. IR data were</w:t>
      </w:r>
      <w:r w:rsidRPr="003214C9">
        <w:rPr>
          <w:rFonts w:ascii="Times New Roman" w:eastAsia="Calibri" w:hAnsi="Times New Roman" w:cs="Times New Roman"/>
          <w:sz w:val="24"/>
          <w:szCs w:val="24"/>
        </w:rPr>
        <w:t xml:space="preserve"> recorded with a Bruker</w:t>
      </w:r>
      <w:r>
        <w:rPr>
          <w:rFonts w:ascii="Times New Roman" w:eastAsia="Calibri" w:hAnsi="Times New Roman" w:cs="Times New Roman"/>
          <w:sz w:val="24"/>
          <w:szCs w:val="24"/>
        </w:rPr>
        <w:t xml:space="preserve"> Equinox 55 FT-IR spectrometer.</w:t>
      </w:r>
    </w:p>
    <w:p w14:paraId="420975A4" w14:textId="77777777" w:rsidR="009C720D" w:rsidRDefault="009C720D">
      <w:pPr>
        <w:rPr>
          <w:rFonts w:ascii="Times New Roman" w:hAnsi="Times New Roman" w:cs="Times New Roman"/>
          <w:sz w:val="24"/>
          <w:szCs w:val="24"/>
        </w:rPr>
      </w:pPr>
      <w:r>
        <w:rPr>
          <w:rFonts w:ascii="Times New Roman" w:hAnsi="Times New Roman" w:cs="Times New Roman"/>
          <w:sz w:val="24"/>
          <w:szCs w:val="24"/>
        </w:rPr>
        <w:br w:type="page"/>
      </w:r>
    </w:p>
    <w:p w14:paraId="64745DFE" w14:textId="241B17D5" w:rsidR="003956DA" w:rsidRDefault="00435AB2" w:rsidP="003956DA">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E6E1461" wp14:editId="7B3F0B09">
            <wp:extent cx="4540604" cy="496052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ig S1.tif"/>
                    <pic:cNvPicPr/>
                  </pic:nvPicPr>
                  <pic:blipFill>
                    <a:blip r:embed="rId9">
                      <a:extLst>
                        <a:ext uri="{28A0092B-C50C-407E-A947-70E740481C1C}">
                          <a14:useLocalDpi xmlns:a14="http://schemas.microsoft.com/office/drawing/2010/main" val="0"/>
                        </a:ext>
                      </a:extLst>
                    </a:blip>
                    <a:stretch>
                      <a:fillRect/>
                    </a:stretch>
                  </pic:blipFill>
                  <pic:spPr>
                    <a:xfrm>
                      <a:off x="0" y="0"/>
                      <a:ext cx="4540604" cy="4960522"/>
                    </a:xfrm>
                    <a:prstGeom prst="rect">
                      <a:avLst/>
                    </a:prstGeom>
                  </pic:spPr>
                </pic:pic>
              </a:graphicData>
            </a:graphic>
          </wp:inline>
        </w:drawing>
      </w:r>
    </w:p>
    <w:p w14:paraId="5FF96CAA" w14:textId="362AF219" w:rsidR="00435AB2" w:rsidRDefault="00BE0254" w:rsidP="003956DA">
      <w:pPr>
        <w:spacing w:line="360" w:lineRule="auto"/>
        <w:jc w:val="both"/>
        <w:rPr>
          <w:rFonts w:ascii="Times New Roman" w:hAnsi="Times New Roman" w:cs="Times New Roman"/>
          <w:sz w:val="24"/>
          <w:szCs w:val="24"/>
        </w:rPr>
      </w:pPr>
      <w:r>
        <w:rPr>
          <w:rFonts w:ascii="Times New Roman" w:hAnsi="Times New Roman" w:cs="Times New Roman"/>
          <w:b/>
          <w:sz w:val="24"/>
          <w:szCs w:val="24"/>
        </w:rPr>
        <w:t>Fig</w:t>
      </w:r>
      <w:r w:rsidR="00EE7908">
        <w:rPr>
          <w:rFonts w:ascii="Times New Roman" w:hAnsi="Times New Roman" w:cs="Times New Roman"/>
          <w:b/>
          <w:sz w:val="24"/>
          <w:szCs w:val="24"/>
        </w:rPr>
        <w:t>.</w:t>
      </w:r>
      <w:r>
        <w:rPr>
          <w:rFonts w:ascii="Times New Roman" w:hAnsi="Times New Roman" w:cs="Times New Roman"/>
          <w:b/>
          <w:sz w:val="24"/>
          <w:szCs w:val="24"/>
        </w:rPr>
        <w:t xml:space="preserve"> S1</w:t>
      </w:r>
      <w:r w:rsidR="00EE7908">
        <w:rPr>
          <w:rFonts w:ascii="Times New Roman" w:hAnsi="Times New Roman" w:cs="Times New Roman"/>
          <w:b/>
          <w:sz w:val="24"/>
          <w:szCs w:val="24"/>
        </w:rPr>
        <w:t xml:space="preserve">  </w:t>
      </w:r>
      <w:r w:rsidR="003956DA">
        <w:rPr>
          <w:rFonts w:ascii="Times New Roman" w:hAnsi="Times New Roman" w:cs="Times New Roman"/>
          <w:sz w:val="24"/>
          <w:szCs w:val="24"/>
        </w:rPr>
        <w:t xml:space="preserve"> Laboratory angular distribution</w:t>
      </w:r>
      <w:r w:rsidR="003956DA" w:rsidRPr="003956DA">
        <w:rPr>
          <w:rFonts w:ascii="Times New Roman" w:hAnsi="Times New Roman" w:cs="Times New Roman"/>
          <w:sz w:val="24"/>
          <w:szCs w:val="24"/>
        </w:rPr>
        <w:t xml:space="preserve"> (</w:t>
      </w:r>
      <w:r w:rsidR="003956DA" w:rsidRPr="003956DA">
        <w:rPr>
          <w:rFonts w:ascii="Times New Roman" w:hAnsi="Times New Roman" w:cs="Times New Roman"/>
          <w:b/>
          <w:sz w:val="24"/>
          <w:szCs w:val="24"/>
        </w:rPr>
        <w:t>a</w:t>
      </w:r>
      <w:r w:rsidR="003956DA" w:rsidRPr="003956DA">
        <w:rPr>
          <w:rFonts w:ascii="Times New Roman" w:hAnsi="Times New Roman" w:cs="Times New Roman"/>
          <w:sz w:val="24"/>
          <w:szCs w:val="24"/>
        </w:rPr>
        <w:t>) and time-of-flight (TOF) spectra (</w:t>
      </w:r>
      <w:r w:rsidR="003956DA" w:rsidRPr="003956DA">
        <w:rPr>
          <w:rFonts w:ascii="Times New Roman" w:hAnsi="Times New Roman" w:cs="Times New Roman"/>
          <w:b/>
          <w:sz w:val="24"/>
          <w:szCs w:val="24"/>
        </w:rPr>
        <w:t>b</w:t>
      </w:r>
      <w:r w:rsidR="003956DA" w:rsidRPr="003956DA">
        <w:rPr>
          <w:rFonts w:ascii="Times New Roman" w:hAnsi="Times New Roman" w:cs="Times New Roman"/>
          <w:sz w:val="24"/>
          <w:szCs w:val="24"/>
        </w:rPr>
        <w:t>) recorded at mass-to-charge (</w:t>
      </w:r>
      <w:r w:rsidR="003956DA" w:rsidRPr="003956DA">
        <w:rPr>
          <w:rFonts w:ascii="Times New Roman" w:hAnsi="Times New Roman" w:cs="Times New Roman"/>
          <w:i/>
          <w:sz w:val="24"/>
          <w:szCs w:val="24"/>
        </w:rPr>
        <w:t>m</w:t>
      </w:r>
      <w:r w:rsidR="003956DA" w:rsidRPr="003956DA">
        <w:rPr>
          <w:rFonts w:ascii="Times New Roman" w:hAnsi="Times New Roman" w:cs="Times New Roman"/>
          <w:sz w:val="24"/>
          <w:szCs w:val="24"/>
        </w:rPr>
        <w:t>/</w:t>
      </w:r>
      <w:r w:rsidR="003956DA" w:rsidRPr="003956DA">
        <w:rPr>
          <w:rFonts w:ascii="Times New Roman" w:hAnsi="Times New Roman" w:cs="Times New Roman"/>
          <w:i/>
          <w:sz w:val="24"/>
          <w:szCs w:val="24"/>
        </w:rPr>
        <w:t>z</w:t>
      </w:r>
      <w:r w:rsidR="003956DA">
        <w:rPr>
          <w:rFonts w:ascii="Times New Roman" w:hAnsi="Times New Roman" w:cs="Times New Roman"/>
          <w:sz w:val="24"/>
          <w:szCs w:val="24"/>
        </w:rPr>
        <w:t>) = 131 for the reaction</w:t>
      </w:r>
      <w:r w:rsidR="003956DA" w:rsidRPr="003956DA">
        <w:rPr>
          <w:rFonts w:ascii="Times New Roman" w:hAnsi="Times New Roman" w:cs="Times New Roman"/>
          <w:sz w:val="24"/>
          <w:szCs w:val="24"/>
        </w:rPr>
        <w:t xml:space="preserve"> of phenylethynyl (C</w:t>
      </w:r>
      <w:r w:rsidR="003956DA" w:rsidRPr="003956DA">
        <w:rPr>
          <w:rFonts w:ascii="Times New Roman" w:hAnsi="Times New Roman" w:cs="Times New Roman"/>
          <w:sz w:val="24"/>
          <w:szCs w:val="24"/>
          <w:vertAlign w:val="subscript"/>
        </w:rPr>
        <w:t>6</w:t>
      </w:r>
      <w:r w:rsidR="003956DA" w:rsidRPr="003956DA">
        <w:rPr>
          <w:rFonts w:ascii="Times New Roman" w:hAnsi="Times New Roman" w:cs="Times New Roman"/>
          <w:sz w:val="24"/>
          <w:szCs w:val="24"/>
        </w:rPr>
        <w:t>H</w:t>
      </w:r>
      <w:r w:rsidR="003956DA" w:rsidRPr="003956DA">
        <w:rPr>
          <w:rFonts w:ascii="Times New Roman" w:hAnsi="Times New Roman" w:cs="Times New Roman"/>
          <w:sz w:val="24"/>
          <w:szCs w:val="24"/>
          <w:vertAlign w:val="subscript"/>
        </w:rPr>
        <w:t>5</w:t>
      </w:r>
      <w:r w:rsidR="003956DA" w:rsidRPr="003956DA">
        <w:rPr>
          <w:rFonts w:ascii="Times New Roman" w:hAnsi="Times New Roman" w:cs="Times New Roman"/>
          <w:sz w:val="24"/>
          <w:szCs w:val="24"/>
        </w:rPr>
        <w:t>CC) with ethylene-</w:t>
      </w:r>
      <w:r w:rsidR="003956DA" w:rsidRPr="003956DA">
        <w:rPr>
          <w:rFonts w:ascii="Times New Roman" w:hAnsi="Times New Roman" w:cs="Times New Roman"/>
          <w:i/>
          <w:sz w:val="24"/>
          <w:szCs w:val="24"/>
        </w:rPr>
        <w:t>d</w:t>
      </w:r>
      <w:r w:rsidR="003956DA" w:rsidRPr="003956DA">
        <w:rPr>
          <w:rFonts w:ascii="Times New Roman" w:hAnsi="Times New Roman" w:cs="Times New Roman"/>
          <w:i/>
          <w:sz w:val="24"/>
          <w:szCs w:val="24"/>
          <w:vertAlign w:val="subscript"/>
        </w:rPr>
        <w:t>4</w:t>
      </w:r>
      <w:r w:rsidR="003956DA" w:rsidRPr="003956DA">
        <w:rPr>
          <w:rFonts w:ascii="Times New Roman" w:hAnsi="Times New Roman" w:cs="Times New Roman"/>
          <w:sz w:val="24"/>
          <w:szCs w:val="24"/>
        </w:rPr>
        <w:t xml:space="preserve"> (C</w:t>
      </w:r>
      <w:r w:rsidR="003956DA" w:rsidRPr="003956DA">
        <w:rPr>
          <w:rFonts w:ascii="Times New Roman" w:hAnsi="Times New Roman" w:cs="Times New Roman"/>
          <w:sz w:val="24"/>
          <w:szCs w:val="24"/>
          <w:vertAlign w:val="subscript"/>
        </w:rPr>
        <w:t>2</w:t>
      </w:r>
      <w:r w:rsidR="003956DA" w:rsidRPr="003956DA">
        <w:rPr>
          <w:rFonts w:ascii="Times New Roman" w:hAnsi="Times New Roman" w:cs="Times New Roman"/>
          <w:sz w:val="24"/>
          <w:szCs w:val="24"/>
        </w:rPr>
        <w:t>D</w:t>
      </w:r>
      <w:r w:rsidR="003956DA" w:rsidRPr="003956DA">
        <w:rPr>
          <w:rFonts w:ascii="Times New Roman" w:hAnsi="Times New Roman" w:cs="Times New Roman"/>
          <w:sz w:val="24"/>
          <w:szCs w:val="24"/>
          <w:vertAlign w:val="subscript"/>
        </w:rPr>
        <w:t>4</w:t>
      </w:r>
      <w:r w:rsidR="003956DA" w:rsidRPr="003956DA">
        <w:rPr>
          <w:rFonts w:ascii="Times New Roman" w:hAnsi="Times New Roman" w:cs="Times New Roman"/>
          <w:sz w:val="24"/>
          <w:szCs w:val="24"/>
        </w:rPr>
        <w:t>)</w:t>
      </w:r>
      <w:r w:rsidR="003956DA">
        <w:rPr>
          <w:rFonts w:ascii="Times New Roman" w:hAnsi="Times New Roman" w:cs="Times New Roman"/>
          <w:sz w:val="24"/>
          <w:szCs w:val="24"/>
        </w:rPr>
        <w:t xml:space="preserve">. The black circles depict the data, which are fit with fragmentation from the H loss products (blue) and with the D loss channel (red). </w:t>
      </w:r>
      <w:r w:rsidR="003956DA" w:rsidRPr="003956DA">
        <w:rPr>
          <w:rFonts w:ascii="Times New Roman" w:hAnsi="Times New Roman" w:cs="Times New Roman"/>
          <w:sz w:val="24"/>
          <w:szCs w:val="24"/>
        </w:rPr>
        <w:t>CM represents the center-of-mass angle, and 0° and 90° define the directions of the phenylethynyl and ethylene-</w:t>
      </w:r>
      <w:r w:rsidR="003956DA" w:rsidRPr="003956DA">
        <w:rPr>
          <w:rFonts w:ascii="Times New Roman" w:hAnsi="Times New Roman" w:cs="Times New Roman"/>
          <w:i/>
          <w:sz w:val="24"/>
          <w:szCs w:val="24"/>
        </w:rPr>
        <w:t>d</w:t>
      </w:r>
      <w:r w:rsidR="003956DA" w:rsidRPr="003956DA">
        <w:rPr>
          <w:rFonts w:ascii="Times New Roman" w:hAnsi="Times New Roman" w:cs="Times New Roman"/>
          <w:i/>
          <w:sz w:val="24"/>
          <w:szCs w:val="24"/>
          <w:vertAlign w:val="subscript"/>
        </w:rPr>
        <w:t>4</w:t>
      </w:r>
      <w:r w:rsidR="003956DA">
        <w:rPr>
          <w:rFonts w:ascii="Times New Roman" w:hAnsi="Times New Roman" w:cs="Times New Roman"/>
          <w:sz w:val="24"/>
          <w:szCs w:val="24"/>
        </w:rPr>
        <w:t xml:space="preserve"> beams, respectively</w:t>
      </w:r>
      <w:r w:rsidR="003956DA" w:rsidRPr="003956DA">
        <w:rPr>
          <w:rFonts w:ascii="Times New Roman" w:hAnsi="Times New Roman" w:cs="Times New Roman"/>
          <w:sz w:val="24"/>
          <w:szCs w:val="24"/>
        </w:rPr>
        <w:t>. Carbon atoms are colored gray, hydrogens are white, and deuteriums are light blue.</w:t>
      </w:r>
    </w:p>
    <w:p w14:paraId="43435DC6" w14:textId="77777777" w:rsidR="00435AB2" w:rsidRDefault="00435AB2">
      <w:pPr>
        <w:rPr>
          <w:rFonts w:ascii="Times New Roman" w:hAnsi="Times New Roman" w:cs="Times New Roman"/>
          <w:sz w:val="24"/>
          <w:szCs w:val="24"/>
        </w:rPr>
        <w:sectPr w:rsidR="00435AB2" w:rsidSect="00696F36">
          <w:footerReference w:type="default" r:id="rId10"/>
          <w:pgSz w:w="12240" w:h="15840"/>
          <w:pgMar w:top="1440" w:right="1440" w:bottom="1440" w:left="1440" w:header="720" w:footer="720" w:gutter="0"/>
          <w:cols w:space="720"/>
          <w:docGrid w:linePitch="360"/>
        </w:sectPr>
      </w:pPr>
    </w:p>
    <w:p w14:paraId="6BA98BFE" w14:textId="1A98B36C" w:rsidR="003956DA" w:rsidRPr="003956DA" w:rsidRDefault="00435AB2" w:rsidP="003956DA">
      <w:pPr>
        <w:spacing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F2803C8" wp14:editId="607B729C">
            <wp:extent cx="8238226" cy="333753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ig S2.tif"/>
                    <pic:cNvPicPr/>
                  </pic:nvPicPr>
                  <pic:blipFill>
                    <a:blip r:embed="rId11">
                      <a:extLst>
                        <a:ext uri="{28A0092B-C50C-407E-A947-70E740481C1C}">
                          <a14:useLocalDpi xmlns:a14="http://schemas.microsoft.com/office/drawing/2010/main" val="0"/>
                        </a:ext>
                      </a:extLst>
                    </a:blip>
                    <a:stretch>
                      <a:fillRect/>
                    </a:stretch>
                  </pic:blipFill>
                  <pic:spPr>
                    <a:xfrm>
                      <a:off x="0" y="0"/>
                      <a:ext cx="8748590" cy="3544301"/>
                    </a:xfrm>
                    <a:prstGeom prst="rect">
                      <a:avLst/>
                    </a:prstGeom>
                  </pic:spPr>
                </pic:pic>
              </a:graphicData>
            </a:graphic>
          </wp:inline>
        </w:drawing>
      </w:r>
    </w:p>
    <w:p w14:paraId="71C1B778" w14:textId="67BAA5F6" w:rsidR="00435AB2" w:rsidRPr="00435AB2" w:rsidRDefault="00BE0254" w:rsidP="00435AB2">
      <w:pPr>
        <w:spacing w:line="360" w:lineRule="auto"/>
        <w:jc w:val="both"/>
        <w:rPr>
          <w:rFonts w:ascii="Times New Roman" w:hAnsi="Times New Roman" w:cs="Times New Roman"/>
          <w:sz w:val="24"/>
          <w:szCs w:val="24"/>
        </w:rPr>
      </w:pPr>
      <w:r>
        <w:rPr>
          <w:rFonts w:ascii="Times New Roman" w:hAnsi="Times New Roman" w:cs="Times New Roman"/>
          <w:b/>
          <w:sz w:val="24"/>
          <w:szCs w:val="24"/>
        </w:rPr>
        <w:t>Fig</w:t>
      </w:r>
      <w:r w:rsidR="00EE7908">
        <w:rPr>
          <w:rFonts w:ascii="Times New Roman" w:hAnsi="Times New Roman" w:cs="Times New Roman"/>
          <w:b/>
          <w:sz w:val="24"/>
          <w:szCs w:val="24"/>
        </w:rPr>
        <w:t>.</w:t>
      </w:r>
      <w:r>
        <w:rPr>
          <w:rFonts w:ascii="Times New Roman" w:hAnsi="Times New Roman" w:cs="Times New Roman"/>
          <w:b/>
          <w:sz w:val="24"/>
          <w:szCs w:val="24"/>
        </w:rPr>
        <w:t xml:space="preserve"> S2</w:t>
      </w:r>
      <w:r w:rsidR="00EE7908">
        <w:rPr>
          <w:rFonts w:ascii="Times New Roman" w:hAnsi="Times New Roman" w:cs="Times New Roman"/>
          <w:b/>
          <w:sz w:val="24"/>
          <w:szCs w:val="24"/>
        </w:rPr>
        <w:t xml:space="preserve">  </w:t>
      </w:r>
      <w:r w:rsidR="00435AB2">
        <w:rPr>
          <w:rFonts w:ascii="Times New Roman" w:hAnsi="Times New Roman" w:cs="Times New Roman"/>
          <w:sz w:val="24"/>
          <w:szCs w:val="24"/>
        </w:rPr>
        <w:t xml:space="preserve"> </w:t>
      </w:r>
      <w:r w:rsidR="00435AB2" w:rsidRPr="00435AB2">
        <w:rPr>
          <w:rFonts w:ascii="Times New Roman" w:hAnsi="Times New Roman" w:cs="Times New Roman"/>
          <w:sz w:val="24"/>
          <w:szCs w:val="24"/>
        </w:rPr>
        <w:t>CM product translational energy (</w:t>
      </w:r>
      <w:r w:rsidR="00435AB2">
        <w:rPr>
          <w:rFonts w:ascii="Times New Roman" w:hAnsi="Times New Roman" w:cs="Times New Roman"/>
          <w:b/>
          <w:sz w:val="24"/>
          <w:szCs w:val="24"/>
        </w:rPr>
        <w:t>a</w:t>
      </w:r>
      <w:r w:rsidR="00435AB2" w:rsidRPr="00435AB2">
        <w:rPr>
          <w:rFonts w:ascii="Times New Roman" w:hAnsi="Times New Roman" w:cs="Times New Roman"/>
          <w:sz w:val="24"/>
          <w:szCs w:val="24"/>
        </w:rPr>
        <w:t>) and angular (</w:t>
      </w:r>
      <w:r w:rsidR="00435AB2" w:rsidRPr="00435AB2">
        <w:rPr>
          <w:rFonts w:ascii="Times New Roman" w:hAnsi="Times New Roman" w:cs="Times New Roman"/>
          <w:b/>
          <w:sz w:val="24"/>
          <w:szCs w:val="24"/>
        </w:rPr>
        <w:t>b</w:t>
      </w:r>
      <w:r w:rsidR="00435AB2">
        <w:rPr>
          <w:rFonts w:ascii="Times New Roman" w:hAnsi="Times New Roman" w:cs="Times New Roman"/>
          <w:sz w:val="24"/>
          <w:szCs w:val="24"/>
        </w:rPr>
        <w:t xml:space="preserve">) flux distributions </w:t>
      </w:r>
      <w:r w:rsidR="00435AB2" w:rsidRPr="00435AB2">
        <w:rPr>
          <w:rFonts w:ascii="Times New Roman" w:hAnsi="Times New Roman" w:cs="Times New Roman"/>
          <w:sz w:val="24"/>
          <w:szCs w:val="24"/>
        </w:rPr>
        <w:t>leading to the formation of C</w:t>
      </w:r>
      <w:r w:rsidR="00435AB2" w:rsidRPr="00435AB2">
        <w:rPr>
          <w:rFonts w:ascii="Times New Roman" w:hAnsi="Times New Roman" w:cs="Times New Roman"/>
          <w:sz w:val="24"/>
          <w:szCs w:val="24"/>
          <w:vertAlign w:val="subscript"/>
        </w:rPr>
        <w:t>10</w:t>
      </w:r>
      <w:r w:rsidR="00435AB2" w:rsidRPr="00435AB2">
        <w:rPr>
          <w:rFonts w:ascii="Times New Roman" w:hAnsi="Times New Roman" w:cs="Times New Roman"/>
          <w:sz w:val="24"/>
          <w:szCs w:val="24"/>
        </w:rPr>
        <w:t>H</w:t>
      </w:r>
      <w:r w:rsidR="00435AB2" w:rsidRPr="00435AB2">
        <w:rPr>
          <w:rFonts w:ascii="Times New Roman" w:hAnsi="Times New Roman" w:cs="Times New Roman"/>
          <w:sz w:val="24"/>
          <w:szCs w:val="24"/>
          <w:vertAlign w:val="subscript"/>
        </w:rPr>
        <w:t>4</w:t>
      </w:r>
      <w:r w:rsidR="00435AB2" w:rsidRPr="00435AB2">
        <w:rPr>
          <w:rFonts w:ascii="Times New Roman" w:hAnsi="Times New Roman" w:cs="Times New Roman"/>
          <w:sz w:val="24"/>
          <w:szCs w:val="24"/>
        </w:rPr>
        <w:t>D</w:t>
      </w:r>
      <w:r w:rsidR="00435AB2" w:rsidRPr="00435AB2">
        <w:rPr>
          <w:rFonts w:ascii="Times New Roman" w:hAnsi="Times New Roman" w:cs="Times New Roman"/>
          <w:sz w:val="24"/>
          <w:szCs w:val="24"/>
          <w:vertAlign w:val="subscript"/>
        </w:rPr>
        <w:t>4</w:t>
      </w:r>
      <w:r w:rsidR="00435AB2" w:rsidRPr="00435AB2">
        <w:rPr>
          <w:rFonts w:ascii="Times New Roman" w:hAnsi="Times New Roman" w:cs="Times New Roman"/>
          <w:sz w:val="24"/>
          <w:szCs w:val="24"/>
        </w:rPr>
        <w:t xml:space="preserve"> </w:t>
      </w:r>
      <w:r w:rsidR="00435AB2">
        <w:rPr>
          <w:rFonts w:ascii="Times New Roman" w:hAnsi="Times New Roman" w:cs="Times New Roman"/>
          <w:sz w:val="24"/>
          <w:szCs w:val="24"/>
        </w:rPr>
        <w:t>isomers in the reaction</w:t>
      </w:r>
      <w:r w:rsidR="00435AB2" w:rsidRPr="00435AB2">
        <w:rPr>
          <w:rFonts w:ascii="Times New Roman" w:hAnsi="Times New Roman" w:cs="Times New Roman"/>
          <w:sz w:val="24"/>
          <w:szCs w:val="24"/>
        </w:rPr>
        <w:t xml:space="preserve"> of phenylethynyl (C</w:t>
      </w:r>
      <w:r w:rsidR="00435AB2" w:rsidRPr="00435AB2">
        <w:rPr>
          <w:rFonts w:ascii="Times New Roman" w:hAnsi="Times New Roman" w:cs="Times New Roman"/>
          <w:sz w:val="24"/>
          <w:szCs w:val="24"/>
          <w:vertAlign w:val="subscript"/>
        </w:rPr>
        <w:t>6</w:t>
      </w:r>
      <w:r w:rsidR="00435AB2" w:rsidRPr="00435AB2">
        <w:rPr>
          <w:rFonts w:ascii="Times New Roman" w:hAnsi="Times New Roman" w:cs="Times New Roman"/>
          <w:sz w:val="24"/>
          <w:szCs w:val="24"/>
        </w:rPr>
        <w:t>H</w:t>
      </w:r>
      <w:r w:rsidR="00435AB2" w:rsidRPr="00435AB2">
        <w:rPr>
          <w:rFonts w:ascii="Times New Roman" w:hAnsi="Times New Roman" w:cs="Times New Roman"/>
          <w:sz w:val="24"/>
          <w:szCs w:val="24"/>
          <w:vertAlign w:val="subscript"/>
        </w:rPr>
        <w:t>5</w:t>
      </w:r>
      <w:r w:rsidR="00435AB2" w:rsidRPr="00435AB2">
        <w:rPr>
          <w:rFonts w:ascii="Times New Roman" w:hAnsi="Times New Roman" w:cs="Times New Roman"/>
          <w:sz w:val="24"/>
          <w:szCs w:val="24"/>
        </w:rPr>
        <w:t>CC) with ethylene-</w:t>
      </w:r>
      <w:r w:rsidR="00435AB2" w:rsidRPr="00435AB2">
        <w:rPr>
          <w:rFonts w:ascii="Times New Roman" w:hAnsi="Times New Roman" w:cs="Times New Roman"/>
          <w:i/>
          <w:sz w:val="24"/>
          <w:szCs w:val="24"/>
        </w:rPr>
        <w:t>d</w:t>
      </w:r>
      <w:r w:rsidR="00435AB2" w:rsidRPr="00435AB2">
        <w:rPr>
          <w:rFonts w:ascii="Times New Roman" w:hAnsi="Times New Roman" w:cs="Times New Roman"/>
          <w:i/>
          <w:sz w:val="24"/>
          <w:szCs w:val="24"/>
          <w:vertAlign w:val="subscript"/>
        </w:rPr>
        <w:t>4</w:t>
      </w:r>
      <w:r w:rsidR="00435AB2" w:rsidRPr="00435AB2">
        <w:rPr>
          <w:rFonts w:ascii="Times New Roman" w:hAnsi="Times New Roman" w:cs="Times New Roman"/>
          <w:sz w:val="24"/>
          <w:szCs w:val="24"/>
        </w:rPr>
        <w:t xml:space="preserve"> (C</w:t>
      </w:r>
      <w:r w:rsidR="00435AB2" w:rsidRPr="00435AB2">
        <w:rPr>
          <w:rFonts w:ascii="Times New Roman" w:hAnsi="Times New Roman" w:cs="Times New Roman"/>
          <w:sz w:val="24"/>
          <w:szCs w:val="24"/>
          <w:vertAlign w:val="subscript"/>
        </w:rPr>
        <w:t>2</w:t>
      </w:r>
      <w:r w:rsidR="00435AB2" w:rsidRPr="00435AB2">
        <w:rPr>
          <w:rFonts w:ascii="Times New Roman" w:hAnsi="Times New Roman" w:cs="Times New Roman"/>
          <w:sz w:val="24"/>
          <w:szCs w:val="24"/>
        </w:rPr>
        <w:t>D</w:t>
      </w:r>
      <w:r w:rsidR="00435AB2" w:rsidRPr="00435AB2">
        <w:rPr>
          <w:rFonts w:ascii="Times New Roman" w:hAnsi="Times New Roman" w:cs="Times New Roman"/>
          <w:sz w:val="24"/>
          <w:szCs w:val="24"/>
          <w:vertAlign w:val="subscript"/>
        </w:rPr>
        <w:t>4</w:t>
      </w:r>
      <w:r w:rsidR="00435AB2">
        <w:rPr>
          <w:rFonts w:ascii="Times New Roman" w:hAnsi="Times New Roman" w:cs="Times New Roman"/>
          <w:sz w:val="24"/>
          <w:szCs w:val="24"/>
        </w:rPr>
        <w:t>)</w:t>
      </w:r>
      <w:r w:rsidR="00435AB2" w:rsidRPr="00435AB2">
        <w:rPr>
          <w:rFonts w:ascii="Times New Roman" w:hAnsi="Times New Roman" w:cs="Times New Roman"/>
          <w:sz w:val="24"/>
          <w:szCs w:val="24"/>
        </w:rPr>
        <w:t xml:space="preserve">. </w:t>
      </w:r>
      <w:r w:rsidR="00435AB2">
        <w:rPr>
          <w:rFonts w:ascii="Times New Roman" w:hAnsi="Times New Roman" w:cs="Times New Roman"/>
          <w:sz w:val="24"/>
          <w:szCs w:val="24"/>
        </w:rPr>
        <w:t>Blue and r</w:t>
      </w:r>
      <w:r w:rsidR="00435AB2" w:rsidRPr="00435AB2">
        <w:rPr>
          <w:rFonts w:ascii="Times New Roman" w:hAnsi="Times New Roman" w:cs="Times New Roman"/>
          <w:sz w:val="24"/>
          <w:szCs w:val="24"/>
        </w:rPr>
        <w:t>ed lines define the</w:t>
      </w:r>
      <w:r w:rsidR="00435AB2">
        <w:rPr>
          <w:rFonts w:ascii="Times New Roman" w:hAnsi="Times New Roman" w:cs="Times New Roman"/>
          <w:sz w:val="24"/>
          <w:szCs w:val="24"/>
        </w:rPr>
        <w:t xml:space="preserve"> H loss and D loss</w:t>
      </w:r>
      <w:r w:rsidR="00435AB2" w:rsidRPr="00435AB2">
        <w:rPr>
          <w:rFonts w:ascii="Times New Roman" w:hAnsi="Times New Roman" w:cs="Times New Roman"/>
          <w:sz w:val="24"/>
          <w:szCs w:val="24"/>
        </w:rPr>
        <w:t xml:space="preserve"> best-fit functions</w:t>
      </w:r>
      <w:r w:rsidR="00435AB2">
        <w:rPr>
          <w:rFonts w:ascii="Times New Roman" w:hAnsi="Times New Roman" w:cs="Times New Roman"/>
          <w:sz w:val="24"/>
          <w:szCs w:val="24"/>
        </w:rPr>
        <w:t>, respectively,</w:t>
      </w:r>
      <w:r w:rsidR="00435AB2" w:rsidRPr="00435AB2">
        <w:rPr>
          <w:rFonts w:ascii="Times New Roman" w:hAnsi="Times New Roman" w:cs="Times New Roman"/>
          <w:sz w:val="24"/>
          <w:szCs w:val="24"/>
        </w:rPr>
        <w:t xml:space="preserve"> while shaded </w:t>
      </w:r>
      <w:r w:rsidR="00435AB2">
        <w:rPr>
          <w:rFonts w:ascii="Times New Roman" w:hAnsi="Times New Roman" w:cs="Times New Roman"/>
          <w:sz w:val="24"/>
          <w:szCs w:val="24"/>
        </w:rPr>
        <w:t>areas provide the error limits.</w:t>
      </w:r>
    </w:p>
    <w:p w14:paraId="7E359147" w14:textId="033DBCFB" w:rsidR="00435AB2" w:rsidRDefault="00435AB2">
      <w:pPr>
        <w:rPr>
          <w:rFonts w:ascii="Times New Roman" w:hAnsi="Times New Roman" w:cs="Times New Roman"/>
          <w:sz w:val="24"/>
          <w:szCs w:val="24"/>
        </w:rPr>
      </w:pPr>
    </w:p>
    <w:p w14:paraId="72879E4E" w14:textId="77777777" w:rsidR="00435AB2" w:rsidRDefault="00435AB2">
      <w:pPr>
        <w:rPr>
          <w:rFonts w:ascii="Times New Roman" w:hAnsi="Times New Roman" w:cs="Times New Roman"/>
          <w:sz w:val="24"/>
          <w:szCs w:val="24"/>
        </w:rPr>
        <w:sectPr w:rsidR="00435AB2" w:rsidSect="00696F36">
          <w:pgSz w:w="15840" w:h="12240" w:orient="landscape"/>
          <w:pgMar w:top="1440" w:right="1440" w:bottom="1440" w:left="1440" w:header="720" w:footer="720" w:gutter="0"/>
          <w:cols w:space="720"/>
          <w:docGrid w:linePitch="360"/>
        </w:sectPr>
      </w:pPr>
    </w:p>
    <w:p w14:paraId="3597CAF0" w14:textId="2AF03BB8" w:rsidR="009C720D" w:rsidRDefault="00806B68" w:rsidP="009C720D">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E2204E0" wp14:editId="7E845FEB">
            <wp:extent cx="5046811" cy="4261449"/>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12928" t="10312" r="10526" b="5239"/>
                    <a:stretch/>
                  </pic:blipFill>
                  <pic:spPr bwMode="auto">
                    <a:xfrm>
                      <a:off x="0" y="0"/>
                      <a:ext cx="4171666" cy="3522490"/>
                    </a:xfrm>
                    <a:prstGeom prst="rect">
                      <a:avLst/>
                    </a:prstGeom>
                    <a:noFill/>
                    <a:ln>
                      <a:noFill/>
                    </a:ln>
                    <a:extLst>
                      <a:ext uri="{53640926-AAD7-44D8-BBD7-CCE9431645EC}">
                        <a14:shadowObscured xmlns:a14="http://schemas.microsoft.com/office/drawing/2010/main"/>
                      </a:ext>
                    </a:extLst>
                  </pic:spPr>
                </pic:pic>
              </a:graphicData>
            </a:graphic>
          </wp:inline>
        </w:drawing>
      </w:r>
    </w:p>
    <w:p w14:paraId="1B512EAF" w14:textId="42286D43" w:rsidR="009C720D" w:rsidRDefault="00BE0254" w:rsidP="009C720D">
      <w:pPr>
        <w:spacing w:line="360" w:lineRule="auto"/>
        <w:jc w:val="both"/>
        <w:rPr>
          <w:rFonts w:ascii="Times New Roman" w:eastAsia="PMingLiU" w:hAnsi="Times New Roman" w:cs="Times New Roman"/>
          <w:kern w:val="2"/>
          <w:sz w:val="24"/>
          <w:lang w:eastAsia="zh-TW"/>
        </w:rPr>
      </w:pPr>
      <w:r>
        <w:rPr>
          <w:rFonts w:ascii="Times New Roman" w:hAnsi="Times New Roman" w:cs="Times New Roman"/>
          <w:b/>
          <w:sz w:val="24"/>
          <w:szCs w:val="24"/>
        </w:rPr>
        <w:t>Fig</w:t>
      </w:r>
      <w:r w:rsidR="00EE7908">
        <w:rPr>
          <w:rFonts w:ascii="Times New Roman" w:hAnsi="Times New Roman" w:cs="Times New Roman"/>
          <w:b/>
          <w:sz w:val="24"/>
          <w:szCs w:val="24"/>
        </w:rPr>
        <w:t>.</w:t>
      </w:r>
      <w:r>
        <w:rPr>
          <w:rFonts w:ascii="Times New Roman" w:hAnsi="Times New Roman" w:cs="Times New Roman"/>
          <w:b/>
          <w:sz w:val="24"/>
          <w:szCs w:val="24"/>
        </w:rPr>
        <w:t xml:space="preserve"> S3</w:t>
      </w:r>
      <w:r w:rsidR="00EE7908">
        <w:rPr>
          <w:rFonts w:ascii="Times New Roman" w:hAnsi="Times New Roman" w:cs="Times New Roman"/>
          <w:b/>
          <w:sz w:val="24"/>
          <w:szCs w:val="24"/>
        </w:rPr>
        <w:t xml:space="preserve">  </w:t>
      </w:r>
      <w:r w:rsidR="009C720D">
        <w:rPr>
          <w:rFonts w:ascii="Times New Roman" w:hAnsi="Times New Roman" w:cs="Times New Roman"/>
          <w:sz w:val="24"/>
          <w:szCs w:val="24"/>
        </w:rPr>
        <w:t xml:space="preserve"> </w:t>
      </w:r>
      <w:r w:rsidR="009C720D">
        <w:rPr>
          <w:rFonts w:ascii="Times New Roman" w:eastAsia="PMingLiU" w:hAnsi="Times New Roman" w:cs="Times New Roman"/>
          <w:kern w:val="2"/>
          <w:sz w:val="24"/>
          <w:lang w:eastAsia="zh-TW"/>
        </w:rPr>
        <w:t>Normalized time-of-flight (TOF) mass spectra for the reaction of phenylethynyl radicals (C</w:t>
      </w:r>
      <w:r w:rsidR="009C720D">
        <w:rPr>
          <w:rFonts w:ascii="Times New Roman" w:eastAsia="PMingLiU" w:hAnsi="Times New Roman" w:cs="Times New Roman"/>
          <w:kern w:val="2"/>
          <w:sz w:val="24"/>
          <w:vertAlign w:val="subscript"/>
          <w:lang w:eastAsia="zh-TW"/>
        </w:rPr>
        <w:t>6</w:t>
      </w:r>
      <w:r w:rsidR="009C720D">
        <w:rPr>
          <w:rFonts w:ascii="Times New Roman" w:eastAsia="PMingLiU" w:hAnsi="Times New Roman" w:cs="Times New Roman"/>
          <w:kern w:val="2"/>
          <w:sz w:val="24"/>
          <w:lang w:eastAsia="zh-TW"/>
        </w:rPr>
        <w:t>H</w:t>
      </w:r>
      <w:r w:rsidR="009C720D">
        <w:rPr>
          <w:rFonts w:ascii="Times New Roman" w:eastAsia="PMingLiU" w:hAnsi="Times New Roman" w:cs="Times New Roman"/>
          <w:kern w:val="2"/>
          <w:sz w:val="24"/>
          <w:vertAlign w:val="subscript"/>
          <w:lang w:eastAsia="zh-TW"/>
        </w:rPr>
        <w:t>5</w:t>
      </w:r>
      <w:r w:rsidR="009C720D">
        <w:rPr>
          <w:rFonts w:ascii="Times New Roman" w:eastAsia="PMingLiU" w:hAnsi="Times New Roman" w:cs="Times New Roman"/>
          <w:kern w:val="2"/>
          <w:sz w:val="24"/>
          <w:lang w:eastAsia="zh-TW"/>
        </w:rPr>
        <w:t>CC) with ethylene-</w:t>
      </w:r>
      <w:r w:rsidR="009C720D">
        <w:rPr>
          <w:rFonts w:ascii="Times New Roman" w:eastAsia="PMingLiU" w:hAnsi="Times New Roman" w:cs="Times New Roman"/>
          <w:i/>
          <w:kern w:val="2"/>
          <w:sz w:val="24"/>
          <w:lang w:eastAsia="zh-TW"/>
        </w:rPr>
        <w:t>d</w:t>
      </w:r>
      <w:r w:rsidR="009C720D">
        <w:rPr>
          <w:rFonts w:ascii="Times New Roman" w:eastAsia="PMingLiU" w:hAnsi="Times New Roman" w:cs="Times New Roman"/>
          <w:i/>
          <w:kern w:val="2"/>
          <w:sz w:val="24"/>
          <w:vertAlign w:val="subscript"/>
          <w:lang w:eastAsia="zh-TW"/>
        </w:rPr>
        <w:t>4</w:t>
      </w:r>
      <w:r w:rsidR="009C720D">
        <w:rPr>
          <w:rFonts w:ascii="Times New Roman" w:eastAsia="PMingLiU" w:hAnsi="Times New Roman" w:cs="Times New Roman"/>
          <w:kern w:val="2"/>
          <w:sz w:val="24"/>
          <w:lang w:eastAsia="zh-TW"/>
        </w:rPr>
        <w:t xml:space="preserve"> (C</w:t>
      </w:r>
      <w:r w:rsidR="009C720D">
        <w:rPr>
          <w:rFonts w:ascii="Times New Roman" w:eastAsia="PMingLiU" w:hAnsi="Times New Roman" w:cs="Times New Roman"/>
          <w:kern w:val="2"/>
          <w:sz w:val="24"/>
          <w:vertAlign w:val="subscript"/>
          <w:lang w:eastAsia="zh-TW"/>
        </w:rPr>
        <w:t>2</w:t>
      </w:r>
      <w:r w:rsidR="009C720D">
        <w:rPr>
          <w:rFonts w:ascii="Times New Roman" w:eastAsia="PMingLiU" w:hAnsi="Times New Roman" w:cs="Times New Roman"/>
          <w:kern w:val="2"/>
          <w:sz w:val="24"/>
          <w:lang w:eastAsia="zh-TW"/>
        </w:rPr>
        <w:t>D</w:t>
      </w:r>
      <w:r w:rsidR="009C720D">
        <w:rPr>
          <w:rFonts w:ascii="Times New Roman" w:eastAsia="PMingLiU" w:hAnsi="Times New Roman" w:cs="Times New Roman"/>
          <w:kern w:val="2"/>
          <w:sz w:val="24"/>
          <w:vertAlign w:val="subscript"/>
          <w:lang w:eastAsia="zh-TW"/>
        </w:rPr>
        <w:t>4</w:t>
      </w:r>
      <w:r w:rsidR="009C720D">
        <w:rPr>
          <w:rFonts w:ascii="Times New Roman" w:eastAsia="PMingLiU" w:hAnsi="Times New Roman" w:cs="Times New Roman"/>
          <w:kern w:val="2"/>
          <w:sz w:val="24"/>
          <w:lang w:eastAsia="zh-TW"/>
        </w:rPr>
        <w:t xml:space="preserve">) at </w:t>
      </w:r>
      <w:r w:rsidR="009C720D">
        <w:rPr>
          <w:rFonts w:ascii="Times New Roman" w:eastAsia="PMingLiU" w:hAnsi="Times New Roman" w:cs="Times New Roman"/>
          <w:i/>
          <w:kern w:val="2"/>
          <w:sz w:val="24"/>
          <w:lang w:eastAsia="zh-TW"/>
        </w:rPr>
        <w:t>m</w:t>
      </w:r>
      <w:r w:rsidR="009C720D">
        <w:rPr>
          <w:rFonts w:ascii="Times New Roman" w:eastAsia="PMingLiU" w:hAnsi="Times New Roman" w:cs="Times New Roman"/>
          <w:kern w:val="2"/>
          <w:sz w:val="24"/>
          <w:lang w:eastAsia="zh-TW"/>
        </w:rPr>
        <w:t>/</w:t>
      </w:r>
      <w:r w:rsidR="009C720D">
        <w:rPr>
          <w:rFonts w:ascii="Times New Roman" w:eastAsia="PMingLiU" w:hAnsi="Times New Roman" w:cs="Times New Roman"/>
          <w:i/>
          <w:kern w:val="2"/>
          <w:sz w:val="24"/>
          <w:lang w:eastAsia="zh-TW"/>
        </w:rPr>
        <w:t>z</w:t>
      </w:r>
      <w:r w:rsidR="009C720D">
        <w:rPr>
          <w:rFonts w:ascii="Times New Roman" w:eastAsia="PMingLiU" w:hAnsi="Times New Roman" w:cs="Times New Roman"/>
          <w:kern w:val="2"/>
          <w:sz w:val="24"/>
          <w:lang w:eastAsia="zh-TW"/>
        </w:rPr>
        <w:t xml:space="preserve"> = 131 and 132.</w:t>
      </w:r>
    </w:p>
    <w:p w14:paraId="1478ACB8" w14:textId="77777777" w:rsidR="009C720D" w:rsidRDefault="009C720D" w:rsidP="009C720D">
      <w:pPr>
        <w:rPr>
          <w:rFonts w:ascii="Times New Roman" w:eastAsia="PMingLiU" w:hAnsi="Times New Roman" w:cs="Times New Roman"/>
          <w:kern w:val="2"/>
          <w:sz w:val="24"/>
          <w:lang w:eastAsia="zh-TW"/>
        </w:rPr>
        <w:sectPr w:rsidR="009C720D" w:rsidSect="00696F36">
          <w:pgSz w:w="12240" w:h="15840"/>
          <w:pgMar w:top="1440" w:right="1440" w:bottom="1440" w:left="1440" w:header="720" w:footer="720" w:gutter="0"/>
          <w:cols w:space="720"/>
          <w:docGrid w:linePitch="360"/>
        </w:sectPr>
      </w:pPr>
    </w:p>
    <w:p w14:paraId="7486CAB5" w14:textId="77777777" w:rsidR="009C720D" w:rsidRDefault="009C720D" w:rsidP="009C720D">
      <w:pPr>
        <w:rPr>
          <w:rFonts w:ascii="Times New Roman" w:eastAsia="PMingLiU" w:hAnsi="Times New Roman" w:cs="Times New Roman"/>
          <w:kern w:val="2"/>
          <w:sz w:val="24"/>
          <w:lang w:eastAsia="zh-TW"/>
        </w:rPr>
      </w:pPr>
      <w:r>
        <w:rPr>
          <w:rFonts w:ascii="Times New Roman" w:eastAsia="PMingLiU" w:hAnsi="Times New Roman" w:cs="Times New Roman"/>
          <w:noProof/>
          <w:kern w:val="2"/>
          <w:sz w:val="24"/>
        </w:rPr>
        <w:drawing>
          <wp:inline distT="0" distB="0" distL="0" distR="0" wp14:anchorId="1393795C" wp14:editId="1BA389A7">
            <wp:extent cx="8229600" cy="4779645"/>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e S2.png"/>
                    <pic:cNvPicPr/>
                  </pic:nvPicPr>
                  <pic:blipFill>
                    <a:blip r:embed="rId13">
                      <a:extLst>
                        <a:ext uri="{28A0092B-C50C-407E-A947-70E740481C1C}">
                          <a14:useLocalDpi xmlns:a14="http://schemas.microsoft.com/office/drawing/2010/main" val="0"/>
                        </a:ext>
                      </a:extLst>
                    </a:blip>
                    <a:stretch>
                      <a:fillRect/>
                    </a:stretch>
                  </pic:blipFill>
                  <pic:spPr>
                    <a:xfrm>
                      <a:off x="0" y="0"/>
                      <a:ext cx="8229600" cy="4779645"/>
                    </a:xfrm>
                    <a:prstGeom prst="rect">
                      <a:avLst/>
                    </a:prstGeom>
                  </pic:spPr>
                </pic:pic>
              </a:graphicData>
            </a:graphic>
          </wp:inline>
        </w:drawing>
      </w:r>
    </w:p>
    <w:p w14:paraId="2515FD2A" w14:textId="62DD0488" w:rsidR="009C720D" w:rsidRDefault="00BE0254" w:rsidP="006A724D">
      <w:pPr>
        <w:spacing w:line="360" w:lineRule="auto"/>
        <w:jc w:val="both"/>
        <w:rPr>
          <w:rFonts w:ascii="Times New Roman" w:eastAsia="PMingLiU" w:hAnsi="Times New Roman" w:cs="Times New Roman"/>
          <w:kern w:val="2"/>
          <w:sz w:val="24"/>
          <w:lang w:eastAsia="zh-TW"/>
        </w:rPr>
      </w:pPr>
      <w:r>
        <w:rPr>
          <w:rFonts w:ascii="Times New Roman" w:eastAsia="PMingLiU" w:hAnsi="Times New Roman" w:cs="Times New Roman"/>
          <w:b/>
          <w:kern w:val="2"/>
          <w:sz w:val="24"/>
          <w:lang w:eastAsia="zh-TW"/>
        </w:rPr>
        <w:t>Fig</w:t>
      </w:r>
      <w:r w:rsidR="00EE7908">
        <w:rPr>
          <w:rFonts w:ascii="Times New Roman" w:eastAsia="PMingLiU" w:hAnsi="Times New Roman" w:cs="Times New Roman"/>
          <w:b/>
          <w:kern w:val="2"/>
          <w:sz w:val="24"/>
          <w:lang w:eastAsia="zh-TW"/>
        </w:rPr>
        <w:t>.</w:t>
      </w:r>
      <w:r>
        <w:rPr>
          <w:rFonts w:ascii="Times New Roman" w:eastAsia="PMingLiU" w:hAnsi="Times New Roman" w:cs="Times New Roman"/>
          <w:b/>
          <w:kern w:val="2"/>
          <w:sz w:val="24"/>
          <w:lang w:eastAsia="zh-TW"/>
        </w:rPr>
        <w:t xml:space="preserve"> S4</w:t>
      </w:r>
      <w:r w:rsidR="00EE7908">
        <w:rPr>
          <w:rFonts w:ascii="Times New Roman" w:eastAsia="PMingLiU" w:hAnsi="Times New Roman" w:cs="Times New Roman"/>
          <w:b/>
          <w:kern w:val="2"/>
          <w:sz w:val="24"/>
          <w:lang w:eastAsia="zh-TW"/>
        </w:rPr>
        <w:t xml:space="preserve">  </w:t>
      </w:r>
      <w:r w:rsidR="009C720D">
        <w:rPr>
          <w:rFonts w:ascii="Times New Roman" w:eastAsia="PMingLiU" w:hAnsi="Times New Roman" w:cs="Times New Roman"/>
          <w:kern w:val="2"/>
          <w:sz w:val="24"/>
          <w:lang w:eastAsia="zh-TW"/>
        </w:rPr>
        <w:t xml:space="preserve"> Potential energy surface for the reaction of the phenylethynyl radical with ethylene leading to products </w:t>
      </w:r>
      <w:r w:rsidR="009C720D">
        <w:rPr>
          <w:rFonts w:ascii="Times New Roman" w:eastAsia="PMingLiU" w:hAnsi="Times New Roman" w:cs="Times New Roman"/>
          <w:b/>
          <w:kern w:val="2"/>
          <w:sz w:val="24"/>
          <w:lang w:eastAsia="zh-TW"/>
        </w:rPr>
        <w:t>p2, p21</w:t>
      </w:r>
      <w:r w:rsidR="009C720D">
        <w:rPr>
          <w:rFonts w:ascii="Times New Roman" w:eastAsia="PMingLiU" w:hAnsi="Times New Roman" w:cs="Times New Roman"/>
          <w:kern w:val="2"/>
          <w:sz w:val="24"/>
          <w:lang w:eastAsia="zh-TW"/>
        </w:rPr>
        <w:t xml:space="preserve"> and </w:t>
      </w:r>
      <w:r w:rsidR="009C720D">
        <w:rPr>
          <w:rFonts w:ascii="Times New Roman" w:eastAsia="PMingLiU" w:hAnsi="Times New Roman" w:cs="Times New Roman"/>
          <w:b/>
          <w:kern w:val="2"/>
          <w:sz w:val="24"/>
          <w:lang w:eastAsia="zh-TW"/>
        </w:rPr>
        <w:t>p23</w:t>
      </w:r>
      <w:r w:rsidR="009C720D">
        <w:rPr>
          <w:rFonts w:ascii="Times New Roman" w:eastAsia="PMingLiU" w:hAnsi="Times New Roman" w:cs="Times New Roman"/>
          <w:kern w:val="2"/>
          <w:sz w:val="24"/>
          <w:lang w:eastAsia="zh-TW"/>
        </w:rPr>
        <w:t xml:space="preserve">. The level of electronic structure calculations used to generate PES in </w:t>
      </w:r>
      <w:r w:rsidR="0093521C">
        <w:rPr>
          <w:rFonts w:ascii="Times New Roman" w:eastAsia="PMingLiU" w:hAnsi="Times New Roman" w:cs="Times New Roman"/>
          <w:kern w:val="2"/>
          <w:sz w:val="24"/>
          <w:lang w:eastAsia="zh-TW"/>
        </w:rPr>
        <w:t>Figs</w:t>
      </w:r>
      <w:r w:rsidR="00EE7908">
        <w:rPr>
          <w:rFonts w:ascii="Times New Roman" w:eastAsia="PMingLiU" w:hAnsi="Times New Roman" w:cs="Times New Roman"/>
          <w:kern w:val="2"/>
          <w:sz w:val="24"/>
          <w:lang w:eastAsia="zh-TW"/>
        </w:rPr>
        <w:t>.</w:t>
      </w:r>
      <w:r w:rsidR="009C720D">
        <w:rPr>
          <w:rFonts w:ascii="Times New Roman" w:eastAsia="PMingLiU" w:hAnsi="Times New Roman" w:cs="Times New Roman"/>
          <w:kern w:val="2"/>
          <w:sz w:val="24"/>
          <w:lang w:eastAsia="zh-TW"/>
        </w:rPr>
        <w:t xml:space="preserve"> </w:t>
      </w:r>
      <w:r w:rsidR="0093521C">
        <w:rPr>
          <w:rFonts w:ascii="Times New Roman" w:eastAsia="PMingLiU" w:hAnsi="Times New Roman" w:cs="Times New Roman"/>
          <w:kern w:val="2"/>
          <w:sz w:val="24"/>
          <w:lang w:eastAsia="zh-TW"/>
        </w:rPr>
        <w:t>S</w:t>
      </w:r>
      <w:r w:rsidR="006A724D">
        <w:rPr>
          <w:rFonts w:ascii="Times New Roman" w:eastAsia="PMingLiU" w:hAnsi="Times New Roman" w:cs="Times New Roman"/>
          <w:kern w:val="2"/>
          <w:sz w:val="24"/>
          <w:lang w:eastAsia="zh-TW"/>
        </w:rPr>
        <w:t>4–</w:t>
      </w:r>
      <w:r w:rsidR="0093521C">
        <w:rPr>
          <w:rFonts w:ascii="Times New Roman" w:eastAsia="PMingLiU" w:hAnsi="Times New Roman" w:cs="Times New Roman"/>
          <w:kern w:val="2"/>
          <w:sz w:val="24"/>
          <w:lang w:eastAsia="zh-TW"/>
        </w:rPr>
        <w:t>S</w:t>
      </w:r>
      <w:r w:rsidR="006A724D">
        <w:rPr>
          <w:rFonts w:ascii="Times New Roman" w:eastAsia="PMingLiU" w:hAnsi="Times New Roman" w:cs="Times New Roman"/>
          <w:kern w:val="2"/>
          <w:sz w:val="24"/>
          <w:lang w:eastAsia="zh-TW"/>
        </w:rPr>
        <w:t>12</w:t>
      </w:r>
      <w:r w:rsidR="009C720D">
        <w:rPr>
          <w:rFonts w:ascii="Times New Roman" w:eastAsia="PMingLiU" w:hAnsi="Times New Roman" w:cs="Times New Roman"/>
          <w:kern w:val="2"/>
          <w:sz w:val="24"/>
          <w:lang w:eastAsia="zh-TW"/>
        </w:rPr>
        <w:t xml:space="preserve"> is </w:t>
      </w:r>
      <w:r w:rsidR="009C720D">
        <w:rPr>
          <w:rFonts w:ascii="Times New Roman" w:eastAsia="Times New Roman" w:hAnsi="Times New Roman" w:cs="Times New Roman"/>
          <w:sz w:val="24"/>
          <w:szCs w:val="24"/>
        </w:rPr>
        <w:t>G3(MP2,CC)//</w:t>
      </w:r>
      <w:r w:rsidR="009C720D">
        <w:rPr>
          <w:rFonts w:ascii="Times New Roman" w:eastAsia="Times New Roman" w:hAnsi="Times New Roman" w:cs="Times New Roman"/>
          <w:sz w:val="24"/>
          <w:szCs w:val="24"/>
        </w:rPr>
        <w:sym w:font="Symbol" w:char="F077"/>
      </w:r>
      <w:r w:rsidR="009C720D" w:rsidRPr="002E46E7">
        <w:rPr>
          <w:rFonts w:ascii="Times New Roman" w:eastAsia="Times New Roman" w:hAnsi="Times New Roman" w:cs="Times New Roman"/>
          <w:sz w:val="24"/>
          <w:szCs w:val="24"/>
        </w:rPr>
        <w:t>B</w:t>
      </w:r>
      <w:r w:rsidR="009C720D">
        <w:rPr>
          <w:rFonts w:ascii="Times New Roman" w:eastAsia="Times New Roman" w:hAnsi="Times New Roman" w:cs="Times New Roman"/>
          <w:sz w:val="24"/>
          <w:szCs w:val="24"/>
        </w:rPr>
        <w:t>97X-D</w:t>
      </w:r>
      <w:r w:rsidR="009C720D" w:rsidRPr="002E46E7">
        <w:rPr>
          <w:rFonts w:ascii="Times New Roman" w:eastAsia="Times New Roman" w:hAnsi="Times New Roman" w:cs="Times New Roman"/>
          <w:sz w:val="24"/>
          <w:szCs w:val="24"/>
        </w:rPr>
        <w:t>/6-311G(d,p)</w:t>
      </w:r>
      <w:r w:rsidR="009C720D">
        <w:rPr>
          <w:rFonts w:ascii="Times New Roman" w:eastAsia="Times New Roman" w:hAnsi="Times New Roman" w:cs="Times New Roman"/>
          <w:sz w:val="24"/>
          <w:szCs w:val="24"/>
        </w:rPr>
        <w:t xml:space="preserve"> unless mentioned otherwise.</w:t>
      </w:r>
      <w:r w:rsidR="009C720D">
        <w:rPr>
          <w:rFonts w:ascii="Times New Roman" w:eastAsia="PMingLiU" w:hAnsi="Times New Roman" w:cs="Times New Roman"/>
          <w:kern w:val="2"/>
          <w:sz w:val="24"/>
          <w:lang w:eastAsia="zh-TW"/>
        </w:rPr>
        <w:br w:type="page"/>
      </w:r>
    </w:p>
    <w:p w14:paraId="579DEDBA" w14:textId="77777777" w:rsidR="009C720D" w:rsidRDefault="009C720D" w:rsidP="009C720D">
      <w:pPr>
        <w:rPr>
          <w:rFonts w:ascii="Times New Roman" w:eastAsia="PMingLiU" w:hAnsi="Times New Roman" w:cs="Times New Roman"/>
          <w:kern w:val="2"/>
          <w:sz w:val="24"/>
          <w:lang w:eastAsia="zh-TW"/>
        </w:rPr>
      </w:pPr>
      <w:r>
        <w:rPr>
          <w:rFonts w:ascii="Times New Roman" w:eastAsia="PMingLiU" w:hAnsi="Times New Roman" w:cs="Times New Roman"/>
          <w:noProof/>
          <w:kern w:val="2"/>
          <w:sz w:val="24"/>
        </w:rPr>
        <w:drawing>
          <wp:inline distT="0" distB="0" distL="0" distR="0" wp14:anchorId="6BE48D3A" wp14:editId="3A0AE7CD">
            <wp:extent cx="8229600" cy="30365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 S3.png"/>
                    <pic:cNvPicPr/>
                  </pic:nvPicPr>
                  <pic:blipFill>
                    <a:blip r:embed="rId14">
                      <a:extLst>
                        <a:ext uri="{28A0092B-C50C-407E-A947-70E740481C1C}">
                          <a14:useLocalDpi xmlns:a14="http://schemas.microsoft.com/office/drawing/2010/main" val="0"/>
                        </a:ext>
                      </a:extLst>
                    </a:blip>
                    <a:stretch>
                      <a:fillRect/>
                    </a:stretch>
                  </pic:blipFill>
                  <pic:spPr>
                    <a:xfrm>
                      <a:off x="0" y="0"/>
                      <a:ext cx="8229600" cy="3036570"/>
                    </a:xfrm>
                    <a:prstGeom prst="rect">
                      <a:avLst/>
                    </a:prstGeom>
                  </pic:spPr>
                </pic:pic>
              </a:graphicData>
            </a:graphic>
          </wp:inline>
        </w:drawing>
      </w:r>
    </w:p>
    <w:p w14:paraId="60B5DE9F" w14:textId="5093DBE2" w:rsidR="009C720D" w:rsidRDefault="00BE0254" w:rsidP="006A724D">
      <w:pPr>
        <w:spacing w:line="360" w:lineRule="auto"/>
        <w:jc w:val="both"/>
        <w:rPr>
          <w:rFonts w:ascii="Times New Roman" w:eastAsia="PMingLiU" w:hAnsi="Times New Roman" w:cs="Times New Roman"/>
          <w:kern w:val="2"/>
          <w:sz w:val="24"/>
          <w:lang w:eastAsia="zh-TW"/>
        </w:rPr>
      </w:pPr>
      <w:r>
        <w:rPr>
          <w:rFonts w:ascii="Times New Roman" w:eastAsia="PMingLiU" w:hAnsi="Times New Roman" w:cs="Times New Roman"/>
          <w:b/>
          <w:kern w:val="2"/>
          <w:sz w:val="24"/>
          <w:lang w:eastAsia="zh-TW"/>
        </w:rPr>
        <w:t>Fig</w:t>
      </w:r>
      <w:r w:rsidR="00EE7908">
        <w:rPr>
          <w:rFonts w:ascii="Times New Roman" w:eastAsia="PMingLiU" w:hAnsi="Times New Roman" w:cs="Times New Roman"/>
          <w:b/>
          <w:kern w:val="2"/>
          <w:sz w:val="24"/>
          <w:lang w:eastAsia="zh-TW"/>
        </w:rPr>
        <w:t>.</w:t>
      </w:r>
      <w:r>
        <w:rPr>
          <w:rFonts w:ascii="Times New Roman" w:eastAsia="PMingLiU" w:hAnsi="Times New Roman" w:cs="Times New Roman"/>
          <w:b/>
          <w:kern w:val="2"/>
          <w:sz w:val="24"/>
          <w:lang w:eastAsia="zh-TW"/>
        </w:rPr>
        <w:t xml:space="preserve"> S5</w:t>
      </w:r>
      <w:r w:rsidR="00EE7908">
        <w:rPr>
          <w:rFonts w:ascii="Times New Roman" w:eastAsia="PMingLiU" w:hAnsi="Times New Roman" w:cs="Times New Roman"/>
          <w:b/>
          <w:kern w:val="2"/>
          <w:sz w:val="24"/>
          <w:lang w:eastAsia="zh-TW"/>
        </w:rPr>
        <w:t xml:space="preserve">  </w:t>
      </w:r>
      <w:r w:rsidR="009C720D">
        <w:rPr>
          <w:rFonts w:ascii="Times New Roman" w:eastAsia="PMingLiU" w:hAnsi="Times New Roman" w:cs="Times New Roman"/>
          <w:kern w:val="2"/>
          <w:sz w:val="24"/>
          <w:lang w:eastAsia="zh-TW"/>
        </w:rPr>
        <w:t xml:space="preserve"> Potential energy surface for the reaction of the phenylethynyl radical with ethylene leading to products </w:t>
      </w:r>
      <w:r w:rsidR="009C720D">
        <w:rPr>
          <w:rFonts w:ascii="Times New Roman" w:eastAsia="PMingLiU" w:hAnsi="Times New Roman" w:cs="Times New Roman"/>
          <w:b/>
          <w:kern w:val="2"/>
          <w:sz w:val="24"/>
          <w:lang w:eastAsia="zh-TW"/>
        </w:rPr>
        <w:t>p12–p15</w:t>
      </w:r>
      <w:r w:rsidR="009C720D">
        <w:rPr>
          <w:rFonts w:ascii="Times New Roman" w:eastAsia="PMingLiU" w:hAnsi="Times New Roman" w:cs="Times New Roman"/>
          <w:kern w:val="2"/>
          <w:sz w:val="24"/>
          <w:lang w:eastAsia="zh-TW"/>
        </w:rPr>
        <w:t>.</w:t>
      </w:r>
    </w:p>
    <w:p w14:paraId="3C2A62BD" w14:textId="77777777" w:rsidR="009C720D" w:rsidRDefault="009C720D" w:rsidP="009C720D">
      <w:pPr>
        <w:rPr>
          <w:rFonts w:ascii="Times New Roman" w:eastAsia="PMingLiU" w:hAnsi="Times New Roman" w:cs="Times New Roman"/>
          <w:kern w:val="2"/>
          <w:sz w:val="24"/>
          <w:lang w:eastAsia="zh-TW"/>
        </w:rPr>
      </w:pPr>
      <w:r>
        <w:rPr>
          <w:rFonts w:ascii="Times New Roman" w:eastAsia="PMingLiU" w:hAnsi="Times New Roman" w:cs="Times New Roman"/>
          <w:kern w:val="2"/>
          <w:sz w:val="24"/>
          <w:lang w:eastAsia="zh-TW"/>
        </w:rPr>
        <w:br w:type="page"/>
      </w:r>
    </w:p>
    <w:p w14:paraId="411AB27E" w14:textId="77777777" w:rsidR="009C720D" w:rsidRDefault="009C720D" w:rsidP="009C720D">
      <w:pPr>
        <w:rPr>
          <w:rFonts w:ascii="Times New Roman" w:eastAsia="PMingLiU" w:hAnsi="Times New Roman" w:cs="Times New Roman"/>
          <w:kern w:val="2"/>
          <w:sz w:val="24"/>
          <w:lang w:eastAsia="zh-TW"/>
        </w:rPr>
      </w:pPr>
      <w:r>
        <w:rPr>
          <w:rFonts w:ascii="Times New Roman" w:eastAsia="PMingLiU" w:hAnsi="Times New Roman" w:cs="Times New Roman"/>
          <w:noProof/>
          <w:kern w:val="2"/>
          <w:sz w:val="24"/>
        </w:rPr>
        <w:drawing>
          <wp:inline distT="0" distB="0" distL="0" distR="0" wp14:anchorId="4F6B7585" wp14:editId="6888452F">
            <wp:extent cx="8229600" cy="190055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e S4.png"/>
                    <pic:cNvPicPr/>
                  </pic:nvPicPr>
                  <pic:blipFill>
                    <a:blip r:embed="rId15">
                      <a:extLst>
                        <a:ext uri="{28A0092B-C50C-407E-A947-70E740481C1C}">
                          <a14:useLocalDpi xmlns:a14="http://schemas.microsoft.com/office/drawing/2010/main" val="0"/>
                        </a:ext>
                      </a:extLst>
                    </a:blip>
                    <a:stretch>
                      <a:fillRect/>
                    </a:stretch>
                  </pic:blipFill>
                  <pic:spPr>
                    <a:xfrm>
                      <a:off x="0" y="0"/>
                      <a:ext cx="8229600" cy="1900555"/>
                    </a:xfrm>
                    <a:prstGeom prst="rect">
                      <a:avLst/>
                    </a:prstGeom>
                  </pic:spPr>
                </pic:pic>
              </a:graphicData>
            </a:graphic>
          </wp:inline>
        </w:drawing>
      </w:r>
    </w:p>
    <w:p w14:paraId="383E70B4" w14:textId="0E17A646" w:rsidR="009C720D" w:rsidRDefault="00BE0254" w:rsidP="006A724D">
      <w:pPr>
        <w:spacing w:line="360" w:lineRule="auto"/>
        <w:jc w:val="both"/>
        <w:rPr>
          <w:rFonts w:ascii="Times New Roman" w:eastAsia="PMingLiU" w:hAnsi="Times New Roman" w:cs="Times New Roman"/>
          <w:kern w:val="2"/>
          <w:sz w:val="24"/>
          <w:lang w:eastAsia="zh-TW"/>
        </w:rPr>
      </w:pPr>
      <w:r>
        <w:rPr>
          <w:rFonts w:ascii="Times New Roman" w:eastAsia="PMingLiU" w:hAnsi="Times New Roman" w:cs="Times New Roman"/>
          <w:b/>
          <w:kern w:val="2"/>
          <w:sz w:val="24"/>
          <w:lang w:eastAsia="zh-TW"/>
        </w:rPr>
        <w:t>Fig</w:t>
      </w:r>
      <w:r w:rsidR="00EE7908">
        <w:rPr>
          <w:rFonts w:ascii="Times New Roman" w:eastAsia="PMingLiU" w:hAnsi="Times New Roman" w:cs="Times New Roman"/>
          <w:b/>
          <w:kern w:val="2"/>
          <w:sz w:val="24"/>
          <w:lang w:eastAsia="zh-TW"/>
        </w:rPr>
        <w:t>.</w:t>
      </w:r>
      <w:r>
        <w:rPr>
          <w:rFonts w:ascii="Times New Roman" w:eastAsia="PMingLiU" w:hAnsi="Times New Roman" w:cs="Times New Roman"/>
          <w:b/>
          <w:kern w:val="2"/>
          <w:sz w:val="24"/>
          <w:lang w:eastAsia="zh-TW"/>
        </w:rPr>
        <w:t xml:space="preserve"> S6</w:t>
      </w:r>
      <w:r w:rsidR="00EE7908">
        <w:rPr>
          <w:rFonts w:ascii="Times New Roman" w:eastAsia="PMingLiU" w:hAnsi="Times New Roman" w:cs="Times New Roman"/>
          <w:b/>
          <w:kern w:val="2"/>
          <w:sz w:val="24"/>
          <w:lang w:eastAsia="zh-TW"/>
        </w:rPr>
        <w:t xml:space="preserve">  </w:t>
      </w:r>
      <w:r w:rsidR="009C720D">
        <w:rPr>
          <w:rFonts w:ascii="Times New Roman" w:eastAsia="PMingLiU" w:hAnsi="Times New Roman" w:cs="Times New Roman"/>
          <w:kern w:val="2"/>
          <w:sz w:val="24"/>
          <w:lang w:eastAsia="zh-TW"/>
        </w:rPr>
        <w:t xml:space="preserve"> Potential energy surface for the reaction of the phenylethynyl radical with ethylene leading to products </w:t>
      </w:r>
      <w:r w:rsidR="009C720D">
        <w:rPr>
          <w:rFonts w:ascii="Times New Roman" w:eastAsia="PMingLiU" w:hAnsi="Times New Roman" w:cs="Times New Roman"/>
          <w:b/>
          <w:kern w:val="2"/>
          <w:sz w:val="24"/>
          <w:lang w:eastAsia="zh-TW"/>
        </w:rPr>
        <w:t>p1, p9–p11,</w:t>
      </w:r>
      <w:r w:rsidR="009C720D">
        <w:rPr>
          <w:rFonts w:ascii="Times New Roman" w:eastAsia="PMingLiU" w:hAnsi="Times New Roman" w:cs="Times New Roman"/>
          <w:kern w:val="2"/>
          <w:sz w:val="24"/>
          <w:lang w:eastAsia="zh-TW"/>
        </w:rPr>
        <w:t xml:space="preserve"> </w:t>
      </w:r>
      <w:r w:rsidR="009C720D">
        <w:rPr>
          <w:rFonts w:ascii="Times New Roman" w:eastAsia="PMingLiU" w:hAnsi="Times New Roman" w:cs="Times New Roman"/>
          <w:b/>
          <w:kern w:val="2"/>
          <w:sz w:val="24"/>
          <w:lang w:eastAsia="zh-TW"/>
        </w:rPr>
        <w:t xml:space="preserve">p20, </w:t>
      </w:r>
      <w:r w:rsidR="009C720D">
        <w:rPr>
          <w:rFonts w:ascii="Times New Roman" w:eastAsia="PMingLiU" w:hAnsi="Times New Roman" w:cs="Times New Roman"/>
          <w:kern w:val="2"/>
          <w:sz w:val="24"/>
          <w:lang w:eastAsia="zh-TW"/>
        </w:rPr>
        <w:t xml:space="preserve">and </w:t>
      </w:r>
      <w:r w:rsidR="009C720D">
        <w:rPr>
          <w:rFonts w:ascii="Times New Roman" w:eastAsia="PMingLiU" w:hAnsi="Times New Roman" w:cs="Times New Roman"/>
          <w:b/>
          <w:kern w:val="2"/>
          <w:sz w:val="24"/>
          <w:lang w:eastAsia="zh-TW"/>
        </w:rPr>
        <w:t>p24–p26</w:t>
      </w:r>
      <w:r w:rsidR="009C720D">
        <w:rPr>
          <w:rFonts w:ascii="Times New Roman" w:eastAsia="PMingLiU" w:hAnsi="Times New Roman" w:cs="Times New Roman"/>
          <w:kern w:val="2"/>
          <w:sz w:val="24"/>
          <w:lang w:eastAsia="zh-TW"/>
        </w:rPr>
        <w:t>.</w:t>
      </w:r>
    </w:p>
    <w:p w14:paraId="4E767691" w14:textId="77777777" w:rsidR="009C720D" w:rsidRDefault="009C720D" w:rsidP="009C720D">
      <w:pPr>
        <w:rPr>
          <w:rFonts w:ascii="Times New Roman" w:eastAsia="PMingLiU" w:hAnsi="Times New Roman" w:cs="Times New Roman"/>
          <w:kern w:val="2"/>
          <w:sz w:val="24"/>
          <w:lang w:eastAsia="zh-TW"/>
        </w:rPr>
      </w:pPr>
      <w:r>
        <w:rPr>
          <w:rFonts w:ascii="Times New Roman" w:eastAsia="PMingLiU" w:hAnsi="Times New Roman" w:cs="Times New Roman"/>
          <w:kern w:val="2"/>
          <w:sz w:val="24"/>
          <w:lang w:eastAsia="zh-TW"/>
        </w:rPr>
        <w:br w:type="page"/>
      </w:r>
    </w:p>
    <w:p w14:paraId="31AF75F6" w14:textId="0387FA25" w:rsidR="009C720D" w:rsidRDefault="004F1677" w:rsidP="009C720D">
      <w:pPr>
        <w:rPr>
          <w:rFonts w:ascii="Times New Roman" w:eastAsia="PMingLiU" w:hAnsi="Times New Roman" w:cs="Times New Roman"/>
          <w:kern w:val="2"/>
          <w:sz w:val="24"/>
          <w:lang w:eastAsia="zh-TW"/>
        </w:rPr>
      </w:pPr>
      <w:r>
        <w:rPr>
          <w:rFonts w:ascii="Times New Roman" w:eastAsia="PMingLiU" w:hAnsi="Times New Roman" w:cs="Times New Roman"/>
          <w:noProof/>
          <w:kern w:val="2"/>
          <w:sz w:val="24"/>
          <w:lang w:eastAsia="zh-TW"/>
        </w:rPr>
        <w:drawing>
          <wp:inline distT="0" distB="0" distL="0" distR="0" wp14:anchorId="2219F901" wp14:editId="5A44268E">
            <wp:extent cx="8230235" cy="2840990"/>
            <wp:effectExtent l="0" t="0" r="0" b="0"/>
            <wp:docPr id="1869963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230235" cy="2840990"/>
                    </a:xfrm>
                    <a:prstGeom prst="rect">
                      <a:avLst/>
                    </a:prstGeom>
                    <a:noFill/>
                  </pic:spPr>
                </pic:pic>
              </a:graphicData>
            </a:graphic>
          </wp:inline>
        </w:drawing>
      </w:r>
    </w:p>
    <w:p w14:paraId="334D3DAD" w14:textId="2A4AC699" w:rsidR="009C720D" w:rsidRDefault="00BE0254" w:rsidP="006A724D">
      <w:pPr>
        <w:spacing w:line="360" w:lineRule="auto"/>
        <w:jc w:val="both"/>
        <w:rPr>
          <w:rFonts w:ascii="Times New Roman" w:eastAsia="PMingLiU" w:hAnsi="Times New Roman" w:cs="Times New Roman"/>
          <w:kern w:val="2"/>
          <w:sz w:val="24"/>
          <w:lang w:eastAsia="zh-TW"/>
        </w:rPr>
      </w:pPr>
      <w:r>
        <w:rPr>
          <w:rFonts w:ascii="Times New Roman" w:eastAsia="PMingLiU" w:hAnsi="Times New Roman" w:cs="Times New Roman"/>
          <w:b/>
          <w:kern w:val="2"/>
          <w:sz w:val="24"/>
          <w:lang w:eastAsia="zh-TW"/>
        </w:rPr>
        <w:t>Fig</w:t>
      </w:r>
      <w:r w:rsidR="00EE7908">
        <w:rPr>
          <w:rFonts w:ascii="Times New Roman" w:eastAsia="PMingLiU" w:hAnsi="Times New Roman" w:cs="Times New Roman"/>
          <w:b/>
          <w:kern w:val="2"/>
          <w:sz w:val="24"/>
          <w:lang w:eastAsia="zh-TW"/>
        </w:rPr>
        <w:t>.</w:t>
      </w:r>
      <w:r>
        <w:rPr>
          <w:rFonts w:ascii="Times New Roman" w:eastAsia="PMingLiU" w:hAnsi="Times New Roman" w:cs="Times New Roman"/>
          <w:b/>
          <w:kern w:val="2"/>
          <w:sz w:val="24"/>
          <w:lang w:eastAsia="zh-TW"/>
        </w:rPr>
        <w:t xml:space="preserve"> S7</w:t>
      </w:r>
      <w:r w:rsidR="00EE7908">
        <w:rPr>
          <w:rFonts w:ascii="Times New Roman" w:eastAsia="PMingLiU" w:hAnsi="Times New Roman" w:cs="Times New Roman"/>
          <w:b/>
          <w:kern w:val="2"/>
          <w:sz w:val="24"/>
          <w:lang w:eastAsia="zh-TW"/>
        </w:rPr>
        <w:t xml:space="preserve">  </w:t>
      </w:r>
      <w:r w:rsidR="009C720D">
        <w:rPr>
          <w:rFonts w:ascii="Times New Roman" w:eastAsia="PMingLiU" w:hAnsi="Times New Roman" w:cs="Times New Roman"/>
          <w:kern w:val="2"/>
          <w:sz w:val="24"/>
          <w:lang w:eastAsia="zh-TW"/>
        </w:rPr>
        <w:t xml:space="preserve"> Potential energy surface for the reaction of the phenylethynyl radical with ethylene leading to products </w:t>
      </w:r>
      <w:r w:rsidR="009C720D">
        <w:rPr>
          <w:rFonts w:ascii="Times New Roman" w:eastAsia="PMingLiU" w:hAnsi="Times New Roman" w:cs="Times New Roman"/>
          <w:b/>
          <w:kern w:val="2"/>
          <w:sz w:val="24"/>
          <w:lang w:eastAsia="zh-TW"/>
        </w:rPr>
        <w:t>p1, p2,</w:t>
      </w:r>
      <w:r w:rsidR="009C720D">
        <w:rPr>
          <w:rFonts w:ascii="Times New Roman" w:eastAsia="PMingLiU" w:hAnsi="Times New Roman" w:cs="Times New Roman"/>
          <w:kern w:val="2"/>
          <w:sz w:val="24"/>
          <w:lang w:eastAsia="zh-TW"/>
        </w:rPr>
        <w:t xml:space="preserve"> and </w:t>
      </w:r>
      <w:r w:rsidR="009C720D">
        <w:rPr>
          <w:rFonts w:ascii="Times New Roman" w:eastAsia="PMingLiU" w:hAnsi="Times New Roman" w:cs="Times New Roman"/>
          <w:b/>
          <w:kern w:val="2"/>
          <w:sz w:val="24"/>
          <w:lang w:eastAsia="zh-TW"/>
        </w:rPr>
        <w:t>p20</w:t>
      </w:r>
      <w:r w:rsidR="009C720D">
        <w:rPr>
          <w:rFonts w:ascii="Times New Roman" w:eastAsia="PMingLiU" w:hAnsi="Times New Roman" w:cs="Times New Roman"/>
          <w:kern w:val="2"/>
          <w:sz w:val="24"/>
          <w:lang w:eastAsia="zh-TW"/>
        </w:rPr>
        <w:t>. Relative energies shown in black</w:t>
      </w:r>
      <w:r w:rsidR="00672D57">
        <w:rPr>
          <w:rFonts w:ascii="Times New Roman" w:eastAsia="PMingLiU" w:hAnsi="Times New Roman" w:cs="Times New Roman"/>
          <w:kern w:val="2"/>
          <w:sz w:val="24"/>
          <w:lang w:eastAsia="zh-TW"/>
        </w:rPr>
        <w:t>,</w:t>
      </w:r>
      <w:r w:rsidR="009C720D">
        <w:rPr>
          <w:rFonts w:ascii="Times New Roman" w:eastAsia="PMingLiU" w:hAnsi="Times New Roman" w:cs="Times New Roman"/>
          <w:kern w:val="2"/>
          <w:sz w:val="24"/>
          <w:lang w:eastAsia="zh-TW"/>
        </w:rPr>
        <w:t xml:space="preserve"> red</w:t>
      </w:r>
      <w:r w:rsidR="00672D57">
        <w:rPr>
          <w:rFonts w:ascii="Times New Roman" w:eastAsia="PMingLiU" w:hAnsi="Times New Roman" w:cs="Times New Roman"/>
          <w:kern w:val="2"/>
          <w:sz w:val="24"/>
          <w:lang w:eastAsia="zh-TW"/>
        </w:rPr>
        <w:t>,</w:t>
      </w:r>
      <w:r w:rsidR="009C720D">
        <w:rPr>
          <w:rFonts w:ascii="Times New Roman" w:eastAsia="PMingLiU" w:hAnsi="Times New Roman" w:cs="Times New Roman"/>
          <w:kern w:val="2"/>
          <w:sz w:val="24"/>
          <w:lang w:eastAsia="zh-TW"/>
        </w:rPr>
        <w:t xml:space="preserve"> </w:t>
      </w:r>
      <w:r w:rsidR="00672D57">
        <w:rPr>
          <w:rFonts w:ascii="Times New Roman" w:eastAsia="PMingLiU" w:hAnsi="Times New Roman" w:cs="Times New Roman"/>
          <w:kern w:val="2"/>
          <w:sz w:val="24"/>
          <w:lang w:eastAsia="zh-TW"/>
        </w:rPr>
        <w:t xml:space="preserve">and magenta </w:t>
      </w:r>
      <w:r w:rsidR="009C720D">
        <w:rPr>
          <w:rFonts w:ascii="Times New Roman" w:eastAsia="PMingLiU" w:hAnsi="Times New Roman" w:cs="Times New Roman"/>
          <w:kern w:val="2"/>
          <w:sz w:val="24"/>
          <w:lang w:eastAsia="zh-TW"/>
        </w:rPr>
        <w:t>were computed at the CCSD(T)-F12/cc-pVTZ-f12//</w:t>
      </w:r>
      <w:r w:rsidR="009C720D">
        <w:rPr>
          <w:rFonts w:ascii="Times New Roman" w:eastAsia="Times New Roman" w:hAnsi="Times New Roman" w:cs="Times New Roman"/>
          <w:sz w:val="24"/>
          <w:szCs w:val="24"/>
        </w:rPr>
        <w:sym w:font="Symbol" w:char="F077"/>
      </w:r>
      <w:r w:rsidR="009C720D" w:rsidRPr="002E46E7">
        <w:rPr>
          <w:rFonts w:ascii="Times New Roman" w:eastAsia="Times New Roman" w:hAnsi="Times New Roman" w:cs="Times New Roman"/>
          <w:sz w:val="24"/>
          <w:szCs w:val="24"/>
        </w:rPr>
        <w:t>B</w:t>
      </w:r>
      <w:r w:rsidR="009C720D">
        <w:rPr>
          <w:rFonts w:ascii="Times New Roman" w:eastAsia="Times New Roman" w:hAnsi="Times New Roman" w:cs="Times New Roman"/>
          <w:sz w:val="24"/>
          <w:szCs w:val="24"/>
        </w:rPr>
        <w:t>97X-D</w:t>
      </w:r>
      <w:r w:rsidR="009C720D" w:rsidRPr="002E46E7">
        <w:rPr>
          <w:rFonts w:ascii="Times New Roman" w:eastAsia="Times New Roman" w:hAnsi="Times New Roman" w:cs="Times New Roman"/>
          <w:sz w:val="24"/>
          <w:szCs w:val="24"/>
        </w:rPr>
        <w:t>/6-311G(d,p)</w:t>
      </w:r>
      <w:r w:rsidR="00672D57">
        <w:rPr>
          <w:rFonts w:ascii="Times New Roman" w:eastAsia="Times New Roman" w:hAnsi="Times New Roman" w:cs="Times New Roman"/>
          <w:sz w:val="24"/>
          <w:szCs w:val="24"/>
        </w:rPr>
        <w:t>,</w:t>
      </w:r>
      <w:r w:rsidR="009C720D">
        <w:rPr>
          <w:rFonts w:ascii="Times New Roman" w:eastAsia="Times New Roman" w:hAnsi="Times New Roman" w:cs="Times New Roman"/>
          <w:sz w:val="24"/>
          <w:szCs w:val="24"/>
        </w:rPr>
        <w:t>G3(MP2,CC)//</w:t>
      </w:r>
      <w:r w:rsidR="009C720D">
        <w:rPr>
          <w:rFonts w:ascii="Times New Roman" w:eastAsia="Times New Roman" w:hAnsi="Times New Roman" w:cs="Times New Roman"/>
          <w:sz w:val="24"/>
          <w:szCs w:val="24"/>
        </w:rPr>
        <w:sym w:font="Symbol" w:char="F077"/>
      </w:r>
      <w:r w:rsidR="009C720D" w:rsidRPr="002E46E7">
        <w:rPr>
          <w:rFonts w:ascii="Times New Roman" w:eastAsia="Times New Roman" w:hAnsi="Times New Roman" w:cs="Times New Roman"/>
          <w:sz w:val="24"/>
          <w:szCs w:val="24"/>
        </w:rPr>
        <w:t>B</w:t>
      </w:r>
      <w:r w:rsidR="009C720D">
        <w:rPr>
          <w:rFonts w:ascii="Times New Roman" w:eastAsia="Times New Roman" w:hAnsi="Times New Roman" w:cs="Times New Roman"/>
          <w:sz w:val="24"/>
          <w:szCs w:val="24"/>
        </w:rPr>
        <w:t>97X-D</w:t>
      </w:r>
      <w:r w:rsidR="009C720D" w:rsidRPr="002E46E7">
        <w:rPr>
          <w:rFonts w:ascii="Times New Roman" w:eastAsia="Times New Roman" w:hAnsi="Times New Roman" w:cs="Times New Roman"/>
          <w:sz w:val="24"/>
          <w:szCs w:val="24"/>
        </w:rPr>
        <w:t>/6-311G(d,p)</w:t>
      </w:r>
      <w:r w:rsidR="00672D57">
        <w:rPr>
          <w:rFonts w:ascii="Times New Roman" w:eastAsia="Times New Roman" w:hAnsi="Times New Roman" w:cs="Times New Roman"/>
          <w:sz w:val="24"/>
          <w:szCs w:val="24"/>
        </w:rPr>
        <w:t>, and CASPT2(13,12)/cc-pVTZ</w:t>
      </w:r>
      <w:r w:rsidR="009C720D">
        <w:rPr>
          <w:rFonts w:ascii="Times New Roman" w:eastAsia="Times New Roman" w:hAnsi="Times New Roman" w:cs="Times New Roman"/>
          <w:sz w:val="24"/>
          <w:szCs w:val="24"/>
        </w:rPr>
        <w:t xml:space="preserve"> levels of theory, respectively.</w:t>
      </w:r>
    </w:p>
    <w:p w14:paraId="3543F17C" w14:textId="77777777" w:rsidR="009C720D" w:rsidRDefault="009C720D" w:rsidP="009C720D">
      <w:pPr>
        <w:rPr>
          <w:rFonts w:ascii="Times New Roman" w:eastAsia="PMingLiU" w:hAnsi="Times New Roman" w:cs="Times New Roman"/>
          <w:kern w:val="2"/>
          <w:sz w:val="24"/>
          <w:lang w:eastAsia="zh-TW"/>
        </w:rPr>
      </w:pPr>
      <w:r>
        <w:rPr>
          <w:rFonts w:ascii="Times New Roman" w:eastAsia="PMingLiU" w:hAnsi="Times New Roman" w:cs="Times New Roman"/>
          <w:kern w:val="2"/>
          <w:sz w:val="24"/>
          <w:lang w:eastAsia="zh-TW"/>
        </w:rPr>
        <w:br w:type="page"/>
      </w:r>
    </w:p>
    <w:p w14:paraId="0A940182" w14:textId="20277742" w:rsidR="009C720D" w:rsidRDefault="00C81583" w:rsidP="009C720D">
      <w:pPr>
        <w:rPr>
          <w:rFonts w:ascii="Times New Roman" w:eastAsia="PMingLiU" w:hAnsi="Times New Roman" w:cs="Times New Roman"/>
          <w:kern w:val="2"/>
          <w:sz w:val="24"/>
          <w:lang w:eastAsia="zh-TW"/>
        </w:rPr>
      </w:pPr>
      <w:r>
        <w:rPr>
          <w:rFonts w:ascii="Times New Roman" w:eastAsia="PMingLiU" w:hAnsi="Times New Roman" w:cs="Times New Roman"/>
          <w:noProof/>
          <w:kern w:val="2"/>
          <w:sz w:val="24"/>
          <w:lang w:eastAsia="zh-TW"/>
        </w:rPr>
        <w:drawing>
          <wp:inline distT="0" distB="0" distL="0" distR="0" wp14:anchorId="2516E303" wp14:editId="228734D4">
            <wp:extent cx="8229600" cy="2077720"/>
            <wp:effectExtent l="0" t="0" r="0" b="0"/>
            <wp:docPr id="6360750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075024" name="Picture 636075024"/>
                    <pic:cNvPicPr/>
                  </pic:nvPicPr>
                  <pic:blipFill>
                    <a:blip r:embed="rId17"/>
                    <a:stretch>
                      <a:fillRect/>
                    </a:stretch>
                  </pic:blipFill>
                  <pic:spPr>
                    <a:xfrm>
                      <a:off x="0" y="0"/>
                      <a:ext cx="8229600" cy="2077720"/>
                    </a:xfrm>
                    <a:prstGeom prst="rect">
                      <a:avLst/>
                    </a:prstGeom>
                  </pic:spPr>
                </pic:pic>
              </a:graphicData>
            </a:graphic>
          </wp:inline>
        </w:drawing>
      </w:r>
    </w:p>
    <w:p w14:paraId="6B0A9B6F" w14:textId="53E4B9AB" w:rsidR="009C720D" w:rsidRDefault="00BE0254" w:rsidP="006A724D">
      <w:pPr>
        <w:spacing w:line="360" w:lineRule="auto"/>
        <w:jc w:val="both"/>
        <w:rPr>
          <w:rFonts w:ascii="Times New Roman" w:eastAsia="PMingLiU" w:hAnsi="Times New Roman" w:cs="Times New Roman"/>
          <w:kern w:val="2"/>
          <w:sz w:val="24"/>
          <w:lang w:eastAsia="zh-TW"/>
        </w:rPr>
      </w:pPr>
      <w:r>
        <w:rPr>
          <w:rFonts w:ascii="Times New Roman" w:eastAsia="PMingLiU" w:hAnsi="Times New Roman" w:cs="Times New Roman"/>
          <w:b/>
          <w:kern w:val="2"/>
          <w:sz w:val="24"/>
          <w:lang w:eastAsia="zh-TW"/>
        </w:rPr>
        <w:t>Fig</w:t>
      </w:r>
      <w:r w:rsidR="00EE7908">
        <w:rPr>
          <w:rFonts w:ascii="Times New Roman" w:eastAsia="PMingLiU" w:hAnsi="Times New Roman" w:cs="Times New Roman"/>
          <w:b/>
          <w:kern w:val="2"/>
          <w:sz w:val="24"/>
          <w:lang w:eastAsia="zh-TW"/>
        </w:rPr>
        <w:t>.</w:t>
      </w:r>
      <w:r>
        <w:rPr>
          <w:rFonts w:ascii="Times New Roman" w:eastAsia="PMingLiU" w:hAnsi="Times New Roman" w:cs="Times New Roman"/>
          <w:b/>
          <w:kern w:val="2"/>
          <w:sz w:val="24"/>
          <w:lang w:eastAsia="zh-TW"/>
        </w:rPr>
        <w:t xml:space="preserve"> S8</w:t>
      </w:r>
      <w:r w:rsidR="00EE7908">
        <w:rPr>
          <w:rFonts w:ascii="Times New Roman" w:eastAsia="PMingLiU" w:hAnsi="Times New Roman" w:cs="Times New Roman"/>
          <w:b/>
          <w:kern w:val="2"/>
          <w:sz w:val="24"/>
          <w:lang w:eastAsia="zh-TW"/>
        </w:rPr>
        <w:t xml:space="preserve">  </w:t>
      </w:r>
      <w:r w:rsidR="009C720D">
        <w:rPr>
          <w:rFonts w:ascii="Times New Roman" w:eastAsia="PMingLiU" w:hAnsi="Times New Roman" w:cs="Times New Roman"/>
          <w:kern w:val="2"/>
          <w:sz w:val="24"/>
          <w:lang w:eastAsia="zh-TW"/>
        </w:rPr>
        <w:t xml:space="preserve"> Potential energy surface for the reaction of the phenylethynyl radical with ethylene leading to products </w:t>
      </w:r>
      <w:r w:rsidR="009C720D">
        <w:rPr>
          <w:rFonts w:ascii="Times New Roman" w:eastAsia="PMingLiU" w:hAnsi="Times New Roman" w:cs="Times New Roman"/>
          <w:b/>
          <w:kern w:val="2"/>
          <w:sz w:val="24"/>
          <w:lang w:eastAsia="zh-TW"/>
        </w:rPr>
        <w:t>p1, p14,</w:t>
      </w:r>
      <w:r w:rsidR="009C720D">
        <w:rPr>
          <w:rFonts w:ascii="Times New Roman" w:eastAsia="PMingLiU" w:hAnsi="Times New Roman" w:cs="Times New Roman"/>
          <w:kern w:val="2"/>
          <w:sz w:val="24"/>
          <w:lang w:eastAsia="zh-TW"/>
        </w:rPr>
        <w:t xml:space="preserve"> and </w:t>
      </w:r>
      <w:r w:rsidR="009C720D">
        <w:rPr>
          <w:rFonts w:ascii="Times New Roman" w:eastAsia="PMingLiU" w:hAnsi="Times New Roman" w:cs="Times New Roman"/>
          <w:b/>
          <w:kern w:val="2"/>
          <w:sz w:val="24"/>
          <w:lang w:eastAsia="zh-TW"/>
        </w:rPr>
        <w:t>p16–p21</w:t>
      </w:r>
      <w:r w:rsidR="009C720D">
        <w:rPr>
          <w:rFonts w:ascii="Times New Roman" w:eastAsia="PMingLiU" w:hAnsi="Times New Roman" w:cs="Times New Roman"/>
          <w:kern w:val="2"/>
          <w:sz w:val="24"/>
          <w:lang w:eastAsia="zh-TW"/>
        </w:rPr>
        <w:t>.</w:t>
      </w:r>
    </w:p>
    <w:p w14:paraId="10F9EEE8" w14:textId="77777777" w:rsidR="009C720D" w:rsidRDefault="009C720D" w:rsidP="009C720D">
      <w:pPr>
        <w:rPr>
          <w:rFonts w:ascii="Times New Roman" w:eastAsia="PMingLiU" w:hAnsi="Times New Roman" w:cs="Times New Roman"/>
          <w:kern w:val="2"/>
          <w:sz w:val="24"/>
          <w:lang w:eastAsia="zh-TW"/>
        </w:rPr>
      </w:pPr>
      <w:r>
        <w:rPr>
          <w:rFonts w:ascii="Times New Roman" w:eastAsia="PMingLiU" w:hAnsi="Times New Roman" w:cs="Times New Roman"/>
          <w:kern w:val="2"/>
          <w:sz w:val="24"/>
          <w:lang w:eastAsia="zh-TW"/>
        </w:rPr>
        <w:br w:type="page"/>
      </w:r>
    </w:p>
    <w:p w14:paraId="5F4EFE3D" w14:textId="77777777" w:rsidR="009C720D" w:rsidRDefault="009C720D" w:rsidP="009C720D">
      <w:pPr>
        <w:rPr>
          <w:rFonts w:ascii="Times New Roman" w:eastAsia="PMingLiU" w:hAnsi="Times New Roman" w:cs="Times New Roman"/>
          <w:kern w:val="2"/>
          <w:sz w:val="24"/>
          <w:lang w:eastAsia="zh-TW"/>
        </w:rPr>
      </w:pPr>
      <w:r>
        <w:rPr>
          <w:rFonts w:ascii="Times New Roman" w:eastAsia="PMingLiU" w:hAnsi="Times New Roman" w:cs="Times New Roman"/>
          <w:noProof/>
          <w:kern w:val="2"/>
          <w:sz w:val="24"/>
        </w:rPr>
        <w:drawing>
          <wp:inline distT="0" distB="0" distL="0" distR="0" wp14:anchorId="1D4534FF" wp14:editId="030EE4F8">
            <wp:extent cx="7879743" cy="4409251"/>
            <wp:effectExtent l="0" t="0" r="0" b="0"/>
            <wp:docPr id="8" name="Figure S7.png"/>
            <wp:cNvGraphicFramePr/>
            <a:graphic xmlns:a="http://schemas.openxmlformats.org/drawingml/2006/main">
              <a:graphicData uri="http://schemas.openxmlformats.org/drawingml/2006/picture">
                <pic:pic xmlns:pic="http://schemas.openxmlformats.org/drawingml/2006/picture">
                  <pic:nvPicPr>
                    <pic:cNvPr id="8" name="Figure S7.png"/>
                    <pic:cNvPicPr/>
                  </pic:nvPicPr>
                  <pic:blipFill>
                    <a:blip r:embed="rId18">
                      <a:extLst>
                        <a:ext uri="{28A0092B-C50C-407E-A947-70E740481C1C}">
                          <a14:useLocalDpi xmlns:a14="http://schemas.microsoft.com/office/drawing/2010/main" val="0"/>
                        </a:ext>
                      </a:extLst>
                    </a:blip>
                    <a:stretch>
                      <a:fillRect/>
                    </a:stretch>
                  </pic:blipFill>
                  <pic:spPr>
                    <a:xfrm>
                      <a:off x="0" y="0"/>
                      <a:ext cx="13108515" cy="7335104"/>
                    </a:xfrm>
                    <a:prstGeom prst="rect">
                      <a:avLst/>
                    </a:prstGeom>
                  </pic:spPr>
                </pic:pic>
              </a:graphicData>
            </a:graphic>
          </wp:inline>
        </w:drawing>
      </w:r>
    </w:p>
    <w:p w14:paraId="747C60B2" w14:textId="144D5145" w:rsidR="009C720D" w:rsidRDefault="00BE0254" w:rsidP="006A724D">
      <w:pPr>
        <w:spacing w:line="360" w:lineRule="auto"/>
        <w:jc w:val="both"/>
        <w:rPr>
          <w:rFonts w:ascii="Times New Roman" w:eastAsia="PMingLiU" w:hAnsi="Times New Roman" w:cs="Times New Roman"/>
          <w:kern w:val="2"/>
          <w:sz w:val="24"/>
          <w:lang w:eastAsia="zh-TW"/>
        </w:rPr>
      </w:pPr>
      <w:r>
        <w:rPr>
          <w:rFonts w:ascii="Times New Roman" w:eastAsia="PMingLiU" w:hAnsi="Times New Roman" w:cs="Times New Roman"/>
          <w:b/>
          <w:kern w:val="2"/>
          <w:sz w:val="24"/>
          <w:lang w:eastAsia="zh-TW"/>
        </w:rPr>
        <w:t>Fig</w:t>
      </w:r>
      <w:r w:rsidR="00EE7908">
        <w:rPr>
          <w:rFonts w:ascii="Times New Roman" w:eastAsia="PMingLiU" w:hAnsi="Times New Roman" w:cs="Times New Roman"/>
          <w:b/>
          <w:kern w:val="2"/>
          <w:sz w:val="24"/>
          <w:lang w:eastAsia="zh-TW"/>
        </w:rPr>
        <w:t>.</w:t>
      </w:r>
      <w:r>
        <w:rPr>
          <w:rFonts w:ascii="Times New Roman" w:eastAsia="PMingLiU" w:hAnsi="Times New Roman" w:cs="Times New Roman"/>
          <w:b/>
          <w:kern w:val="2"/>
          <w:sz w:val="24"/>
          <w:lang w:eastAsia="zh-TW"/>
        </w:rPr>
        <w:t xml:space="preserve"> S9</w:t>
      </w:r>
      <w:r w:rsidR="00EE7908">
        <w:rPr>
          <w:rFonts w:ascii="Times New Roman" w:eastAsia="PMingLiU" w:hAnsi="Times New Roman" w:cs="Times New Roman"/>
          <w:b/>
          <w:kern w:val="2"/>
          <w:sz w:val="24"/>
          <w:lang w:eastAsia="zh-TW"/>
        </w:rPr>
        <w:t xml:space="preserve">  </w:t>
      </w:r>
      <w:r w:rsidR="009C720D">
        <w:rPr>
          <w:rFonts w:ascii="Times New Roman" w:eastAsia="PMingLiU" w:hAnsi="Times New Roman" w:cs="Times New Roman"/>
          <w:kern w:val="2"/>
          <w:sz w:val="24"/>
          <w:lang w:eastAsia="zh-TW"/>
        </w:rPr>
        <w:t xml:space="preserve"> Potential energy surface for the reaction of the phenylethynyl radical with propylene leading to products </w:t>
      </w:r>
      <w:r w:rsidR="009C720D">
        <w:rPr>
          <w:rFonts w:ascii="Times New Roman" w:eastAsia="PMingLiU" w:hAnsi="Times New Roman" w:cs="Times New Roman"/>
          <w:b/>
          <w:kern w:val="2"/>
          <w:sz w:val="24"/>
          <w:lang w:eastAsia="zh-TW"/>
        </w:rPr>
        <w:t>p5–p8</w:t>
      </w:r>
      <w:r w:rsidR="009C720D">
        <w:rPr>
          <w:rFonts w:ascii="Times New Roman" w:eastAsia="PMingLiU" w:hAnsi="Times New Roman" w:cs="Times New Roman"/>
          <w:kern w:val="2"/>
          <w:sz w:val="24"/>
          <w:lang w:eastAsia="zh-TW"/>
        </w:rPr>
        <w:t xml:space="preserve"> and </w:t>
      </w:r>
      <w:r w:rsidR="009C720D">
        <w:rPr>
          <w:rFonts w:ascii="Times New Roman" w:eastAsia="PMingLiU" w:hAnsi="Times New Roman" w:cs="Times New Roman"/>
          <w:b/>
          <w:kern w:val="2"/>
          <w:sz w:val="24"/>
          <w:lang w:eastAsia="zh-TW"/>
        </w:rPr>
        <w:t>p22</w:t>
      </w:r>
      <w:r w:rsidR="009C720D">
        <w:rPr>
          <w:rFonts w:ascii="Times New Roman" w:eastAsia="PMingLiU" w:hAnsi="Times New Roman" w:cs="Times New Roman"/>
          <w:kern w:val="2"/>
          <w:sz w:val="24"/>
          <w:lang w:eastAsia="zh-TW"/>
        </w:rPr>
        <w:t>.</w:t>
      </w:r>
    </w:p>
    <w:p w14:paraId="62967423" w14:textId="77777777" w:rsidR="009C720D" w:rsidRDefault="009C720D" w:rsidP="009C720D">
      <w:pPr>
        <w:rPr>
          <w:rFonts w:ascii="Times New Roman" w:eastAsia="PMingLiU" w:hAnsi="Times New Roman" w:cs="Times New Roman"/>
          <w:kern w:val="2"/>
          <w:sz w:val="24"/>
          <w:lang w:eastAsia="zh-TW"/>
        </w:rPr>
      </w:pPr>
      <w:r>
        <w:rPr>
          <w:rFonts w:ascii="Times New Roman" w:eastAsia="PMingLiU" w:hAnsi="Times New Roman" w:cs="Times New Roman"/>
          <w:kern w:val="2"/>
          <w:sz w:val="24"/>
          <w:lang w:eastAsia="zh-TW"/>
        </w:rPr>
        <w:br w:type="page"/>
      </w:r>
    </w:p>
    <w:p w14:paraId="40F25D13" w14:textId="08E6D8D5" w:rsidR="009C720D" w:rsidRDefault="008B5249" w:rsidP="009C720D">
      <w:pPr>
        <w:rPr>
          <w:rFonts w:ascii="Times New Roman" w:eastAsia="PMingLiU" w:hAnsi="Times New Roman" w:cs="Times New Roman"/>
          <w:kern w:val="2"/>
          <w:sz w:val="24"/>
          <w:lang w:eastAsia="zh-TW"/>
        </w:rPr>
      </w:pPr>
      <w:r>
        <w:rPr>
          <w:rFonts w:ascii="Times New Roman" w:eastAsia="PMingLiU" w:hAnsi="Times New Roman" w:cs="Times New Roman"/>
          <w:noProof/>
          <w:kern w:val="2"/>
          <w:sz w:val="24"/>
          <w:lang w:eastAsia="zh-TW"/>
        </w:rPr>
        <w:drawing>
          <wp:inline distT="0" distB="0" distL="0" distR="0" wp14:anchorId="1B191848" wp14:editId="26D21081">
            <wp:extent cx="8229600" cy="2891790"/>
            <wp:effectExtent l="0" t="0" r="0" b="3810"/>
            <wp:docPr id="16335384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538461" name="Picture 1633538461"/>
                    <pic:cNvPicPr/>
                  </pic:nvPicPr>
                  <pic:blipFill>
                    <a:blip r:embed="rId19"/>
                    <a:stretch>
                      <a:fillRect/>
                    </a:stretch>
                  </pic:blipFill>
                  <pic:spPr>
                    <a:xfrm>
                      <a:off x="0" y="0"/>
                      <a:ext cx="8229600" cy="2891790"/>
                    </a:xfrm>
                    <a:prstGeom prst="rect">
                      <a:avLst/>
                    </a:prstGeom>
                  </pic:spPr>
                </pic:pic>
              </a:graphicData>
            </a:graphic>
          </wp:inline>
        </w:drawing>
      </w:r>
    </w:p>
    <w:p w14:paraId="2CE96D22" w14:textId="5C4F73B0" w:rsidR="009C720D" w:rsidRDefault="00BE0254" w:rsidP="006A724D">
      <w:pPr>
        <w:spacing w:line="360" w:lineRule="auto"/>
        <w:jc w:val="both"/>
        <w:rPr>
          <w:rFonts w:ascii="Times New Roman" w:eastAsia="PMingLiU" w:hAnsi="Times New Roman" w:cs="Times New Roman"/>
          <w:kern w:val="2"/>
          <w:sz w:val="24"/>
          <w:lang w:eastAsia="zh-TW"/>
        </w:rPr>
      </w:pPr>
      <w:r>
        <w:rPr>
          <w:rFonts w:ascii="Times New Roman" w:eastAsia="PMingLiU" w:hAnsi="Times New Roman" w:cs="Times New Roman"/>
          <w:b/>
          <w:kern w:val="2"/>
          <w:sz w:val="24"/>
          <w:lang w:eastAsia="zh-TW"/>
        </w:rPr>
        <w:t>Fig</w:t>
      </w:r>
      <w:r w:rsidR="00EE7908">
        <w:rPr>
          <w:rFonts w:ascii="Times New Roman" w:eastAsia="PMingLiU" w:hAnsi="Times New Roman" w:cs="Times New Roman"/>
          <w:b/>
          <w:kern w:val="2"/>
          <w:sz w:val="24"/>
          <w:lang w:eastAsia="zh-TW"/>
        </w:rPr>
        <w:t>.</w:t>
      </w:r>
      <w:r>
        <w:rPr>
          <w:rFonts w:ascii="Times New Roman" w:eastAsia="PMingLiU" w:hAnsi="Times New Roman" w:cs="Times New Roman"/>
          <w:b/>
          <w:kern w:val="2"/>
          <w:sz w:val="24"/>
          <w:lang w:eastAsia="zh-TW"/>
        </w:rPr>
        <w:t xml:space="preserve"> S10</w:t>
      </w:r>
      <w:r w:rsidR="00EE7908">
        <w:rPr>
          <w:rFonts w:ascii="Times New Roman" w:eastAsia="PMingLiU" w:hAnsi="Times New Roman" w:cs="Times New Roman"/>
          <w:b/>
          <w:kern w:val="2"/>
          <w:sz w:val="24"/>
          <w:lang w:eastAsia="zh-TW"/>
        </w:rPr>
        <w:t xml:space="preserve">  </w:t>
      </w:r>
      <w:r w:rsidR="009C720D">
        <w:rPr>
          <w:rFonts w:ascii="Times New Roman" w:eastAsia="PMingLiU" w:hAnsi="Times New Roman" w:cs="Times New Roman"/>
          <w:kern w:val="2"/>
          <w:sz w:val="24"/>
          <w:lang w:eastAsia="zh-TW"/>
        </w:rPr>
        <w:t xml:space="preserve"> Potential energy surface for the reaction of the phenylethynyl radical with propylene leading to products </w:t>
      </w:r>
      <w:r w:rsidR="009C720D">
        <w:rPr>
          <w:rFonts w:ascii="Times New Roman" w:eastAsia="PMingLiU" w:hAnsi="Times New Roman" w:cs="Times New Roman"/>
          <w:b/>
          <w:kern w:val="2"/>
          <w:sz w:val="24"/>
          <w:lang w:eastAsia="zh-TW"/>
        </w:rPr>
        <w:t>p27–p37</w:t>
      </w:r>
      <w:r w:rsidR="009C720D">
        <w:rPr>
          <w:rFonts w:ascii="Times New Roman" w:eastAsia="PMingLiU" w:hAnsi="Times New Roman" w:cs="Times New Roman"/>
          <w:kern w:val="2"/>
          <w:sz w:val="24"/>
          <w:lang w:eastAsia="zh-TW"/>
        </w:rPr>
        <w:t>.</w:t>
      </w:r>
    </w:p>
    <w:p w14:paraId="120C72EB" w14:textId="77777777" w:rsidR="009C720D" w:rsidRDefault="009C720D" w:rsidP="009C720D">
      <w:pPr>
        <w:rPr>
          <w:rFonts w:ascii="Times New Roman" w:eastAsia="PMingLiU" w:hAnsi="Times New Roman" w:cs="Times New Roman"/>
          <w:kern w:val="2"/>
          <w:sz w:val="24"/>
          <w:lang w:eastAsia="zh-TW"/>
        </w:rPr>
      </w:pPr>
      <w:r>
        <w:rPr>
          <w:rFonts w:ascii="Times New Roman" w:eastAsia="PMingLiU" w:hAnsi="Times New Roman" w:cs="Times New Roman"/>
          <w:kern w:val="2"/>
          <w:sz w:val="24"/>
          <w:lang w:eastAsia="zh-TW"/>
        </w:rPr>
        <w:br w:type="page"/>
      </w:r>
    </w:p>
    <w:p w14:paraId="02A15261" w14:textId="77777777" w:rsidR="009C720D" w:rsidRDefault="009C720D" w:rsidP="009C720D">
      <w:pPr>
        <w:rPr>
          <w:rFonts w:ascii="Times New Roman" w:eastAsia="PMingLiU" w:hAnsi="Times New Roman" w:cs="Times New Roman"/>
          <w:kern w:val="2"/>
          <w:sz w:val="24"/>
          <w:lang w:eastAsia="zh-TW"/>
        </w:rPr>
      </w:pPr>
      <w:r>
        <w:rPr>
          <w:rFonts w:ascii="Times New Roman" w:eastAsia="PMingLiU" w:hAnsi="Times New Roman" w:cs="Times New Roman"/>
          <w:noProof/>
          <w:kern w:val="2"/>
          <w:sz w:val="24"/>
        </w:rPr>
        <w:drawing>
          <wp:inline distT="0" distB="0" distL="0" distR="0" wp14:anchorId="22508F17" wp14:editId="078E2F17">
            <wp:extent cx="8160904" cy="3771900"/>
            <wp:effectExtent l="0" t="0" r="0" b="0"/>
            <wp:docPr id="19" name="Figure S9.png"/>
            <wp:cNvGraphicFramePr/>
            <a:graphic xmlns:a="http://schemas.openxmlformats.org/drawingml/2006/main">
              <a:graphicData uri="http://schemas.openxmlformats.org/drawingml/2006/picture">
                <pic:pic xmlns:pic="http://schemas.openxmlformats.org/drawingml/2006/picture">
                  <pic:nvPicPr>
                    <pic:cNvPr id="19" name="Figure S9.png"/>
                    <pic:cNvPicPr/>
                  </pic:nvPicPr>
                  <pic:blipFill>
                    <a:blip r:embed="rId20">
                      <a:extLst>
                        <a:ext uri="{28A0092B-C50C-407E-A947-70E740481C1C}">
                          <a14:useLocalDpi xmlns:a14="http://schemas.microsoft.com/office/drawing/2010/main" val="0"/>
                        </a:ext>
                      </a:extLst>
                    </a:blip>
                    <a:stretch>
                      <a:fillRect/>
                    </a:stretch>
                  </pic:blipFill>
                  <pic:spPr>
                    <a:xfrm>
                      <a:off x="0" y="0"/>
                      <a:ext cx="12381912" cy="5722814"/>
                    </a:xfrm>
                    <a:prstGeom prst="rect">
                      <a:avLst/>
                    </a:prstGeom>
                  </pic:spPr>
                </pic:pic>
              </a:graphicData>
            </a:graphic>
          </wp:inline>
        </w:drawing>
      </w:r>
    </w:p>
    <w:p w14:paraId="01E1FEC7" w14:textId="2F964531" w:rsidR="009C720D" w:rsidRDefault="00BE0254" w:rsidP="006A724D">
      <w:pPr>
        <w:spacing w:line="360" w:lineRule="auto"/>
        <w:jc w:val="both"/>
        <w:rPr>
          <w:rFonts w:ascii="Times New Roman" w:eastAsia="PMingLiU" w:hAnsi="Times New Roman" w:cs="Times New Roman"/>
          <w:kern w:val="2"/>
          <w:sz w:val="24"/>
          <w:lang w:eastAsia="zh-TW"/>
        </w:rPr>
      </w:pPr>
      <w:r>
        <w:rPr>
          <w:rFonts w:ascii="Times New Roman" w:eastAsia="PMingLiU" w:hAnsi="Times New Roman" w:cs="Times New Roman"/>
          <w:b/>
          <w:kern w:val="2"/>
          <w:sz w:val="24"/>
          <w:lang w:eastAsia="zh-TW"/>
        </w:rPr>
        <w:t>Fig</w:t>
      </w:r>
      <w:r w:rsidR="00EE7908">
        <w:rPr>
          <w:rFonts w:ascii="Times New Roman" w:eastAsia="PMingLiU" w:hAnsi="Times New Roman" w:cs="Times New Roman"/>
          <w:b/>
          <w:kern w:val="2"/>
          <w:sz w:val="24"/>
          <w:lang w:eastAsia="zh-TW"/>
        </w:rPr>
        <w:t>.</w:t>
      </w:r>
      <w:r>
        <w:rPr>
          <w:rFonts w:ascii="Times New Roman" w:eastAsia="PMingLiU" w:hAnsi="Times New Roman" w:cs="Times New Roman"/>
          <w:b/>
          <w:kern w:val="2"/>
          <w:sz w:val="24"/>
          <w:lang w:eastAsia="zh-TW"/>
        </w:rPr>
        <w:t xml:space="preserve"> S11</w:t>
      </w:r>
      <w:r w:rsidR="00EE7908">
        <w:rPr>
          <w:rFonts w:ascii="Times New Roman" w:eastAsia="PMingLiU" w:hAnsi="Times New Roman" w:cs="Times New Roman"/>
          <w:b/>
          <w:kern w:val="2"/>
          <w:sz w:val="24"/>
          <w:lang w:eastAsia="zh-TW"/>
        </w:rPr>
        <w:t xml:space="preserve">  </w:t>
      </w:r>
      <w:r w:rsidR="006A724D">
        <w:rPr>
          <w:rFonts w:ascii="Times New Roman" w:hAnsi="Times New Roman" w:cs="Times New Roman"/>
          <w:b/>
          <w:sz w:val="24"/>
          <w:szCs w:val="24"/>
        </w:rPr>
        <w:t xml:space="preserve"> </w:t>
      </w:r>
      <w:r w:rsidR="009C720D">
        <w:rPr>
          <w:rFonts w:ascii="Times New Roman" w:eastAsia="PMingLiU" w:hAnsi="Times New Roman" w:cs="Times New Roman"/>
          <w:kern w:val="2"/>
          <w:sz w:val="24"/>
          <w:lang w:eastAsia="zh-TW"/>
        </w:rPr>
        <w:t xml:space="preserve">Potential energy surface for the reaction of the phenylethynyl radical with propylene leading to products </w:t>
      </w:r>
      <w:r w:rsidR="009C720D">
        <w:rPr>
          <w:rFonts w:ascii="Times New Roman" w:eastAsia="PMingLiU" w:hAnsi="Times New Roman" w:cs="Times New Roman"/>
          <w:b/>
          <w:kern w:val="2"/>
          <w:sz w:val="24"/>
          <w:lang w:eastAsia="zh-TW"/>
        </w:rPr>
        <w:t>p3, p30, p31,</w:t>
      </w:r>
      <w:r w:rsidR="009C720D">
        <w:rPr>
          <w:rFonts w:ascii="Times New Roman" w:eastAsia="PMingLiU" w:hAnsi="Times New Roman" w:cs="Times New Roman"/>
          <w:kern w:val="2"/>
          <w:sz w:val="24"/>
          <w:lang w:eastAsia="zh-TW"/>
        </w:rPr>
        <w:t xml:space="preserve"> </w:t>
      </w:r>
      <w:r w:rsidR="009C720D">
        <w:rPr>
          <w:rFonts w:ascii="Times New Roman" w:eastAsia="PMingLiU" w:hAnsi="Times New Roman" w:cs="Times New Roman"/>
          <w:b/>
          <w:kern w:val="2"/>
          <w:sz w:val="24"/>
          <w:lang w:eastAsia="zh-TW"/>
        </w:rPr>
        <w:t xml:space="preserve">p33, </w:t>
      </w:r>
      <w:r w:rsidR="009C720D">
        <w:rPr>
          <w:rFonts w:ascii="Times New Roman" w:eastAsia="PMingLiU" w:hAnsi="Times New Roman" w:cs="Times New Roman"/>
          <w:kern w:val="2"/>
          <w:sz w:val="24"/>
          <w:lang w:eastAsia="zh-TW"/>
        </w:rPr>
        <w:t xml:space="preserve">and </w:t>
      </w:r>
      <w:r w:rsidR="009C720D">
        <w:rPr>
          <w:rFonts w:ascii="Times New Roman" w:eastAsia="PMingLiU" w:hAnsi="Times New Roman" w:cs="Times New Roman"/>
          <w:b/>
          <w:kern w:val="2"/>
          <w:sz w:val="24"/>
          <w:lang w:eastAsia="zh-TW"/>
        </w:rPr>
        <w:t>p34</w:t>
      </w:r>
      <w:r w:rsidR="009C720D">
        <w:rPr>
          <w:rFonts w:ascii="Times New Roman" w:eastAsia="PMingLiU" w:hAnsi="Times New Roman" w:cs="Times New Roman"/>
          <w:kern w:val="2"/>
          <w:sz w:val="24"/>
          <w:lang w:eastAsia="zh-TW"/>
        </w:rPr>
        <w:t>.</w:t>
      </w:r>
    </w:p>
    <w:p w14:paraId="55F7B9DD" w14:textId="77777777" w:rsidR="009C720D" w:rsidRDefault="009C720D" w:rsidP="009C720D">
      <w:pPr>
        <w:rPr>
          <w:rFonts w:ascii="Times New Roman" w:eastAsia="PMingLiU" w:hAnsi="Times New Roman" w:cs="Times New Roman"/>
          <w:kern w:val="2"/>
          <w:sz w:val="24"/>
          <w:lang w:eastAsia="zh-TW"/>
        </w:rPr>
      </w:pPr>
      <w:r>
        <w:rPr>
          <w:rFonts w:ascii="Times New Roman" w:eastAsia="PMingLiU" w:hAnsi="Times New Roman" w:cs="Times New Roman"/>
          <w:kern w:val="2"/>
          <w:sz w:val="24"/>
          <w:lang w:eastAsia="zh-TW"/>
        </w:rPr>
        <w:br w:type="page"/>
      </w:r>
    </w:p>
    <w:p w14:paraId="1BA22C26" w14:textId="63B677E8" w:rsidR="009C720D" w:rsidRDefault="008B5249" w:rsidP="009C720D">
      <w:pPr>
        <w:rPr>
          <w:rFonts w:ascii="Times New Roman" w:eastAsia="PMingLiU" w:hAnsi="Times New Roman" w:cs="Times New Roman"/>
          <w:kern w:val="2"/>
          <w:sz w:val="24"/>
          <w:lang w:eastAsia="zh-TW"/>
        </w:rPr>
      </w:pPr>
      <w:r>
        <w:rPr>
          <w:rFonts w:ascii="Times New Roman" w:eastAsia="PMingLiU" w:hAnsi="Times New Roman" w:cs="Times New Roman"/>
          <w:noProof/>
          <w:kern w:val="2"/>
          <w:sz w:val="24"/>
          <w:lang w:eastAsia="zh-TW"/>
        </w:rPr>
        <w:drawing>
          <wp:inline distT="0" distB="0" distL="0" distR="0" wp14:anchorId="6A22FA50" wp14:editId="5FD7BA78">
            <wp:extent cx="8229600" cy="2682240"/>
            <wp:effectExtent l="0" t="0" r="0" b="3810"/>
            <wp:docPr id="16719067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906712" name="Picture 1671906712"/>
                    <pic:cNvPicPr/>
                  </pic:nvPicPr>
                  <pic:blipFill>
                    <a:blip r:embed="rId21"/>
                    <a:stretch>
                      <a:fillRect/>
                    </a:stretch>
                  </pic:blipFill>
                  <pic:spPr>
                    <a:xfrm>
                      <a:off x="0" y="0"/>
                      <a:ext cx="8229600" cy="2682240"/>
                    </a:xfrm>
                    <a:prstGeom prst="rect">
                      <a:avLst/>
                    </a:prstGeom>
                  </pic:spPr>
                </pic:pic>
              </a:graphicData>
            </a:graphic>
          </wp:inline>
        </w:drawing>
      </w:r>
    </w:p>
    <w:p w14:paraId="378469F9" w14:textId="1CB5153B" w:rsidR="009C720D" w:rsidRPr="00723DCD" w:rsidRDefault="00BE0254" w:rsidP="006A724D">
      <w:pPr>
        <w:spacing w:line="360" w:lineRule="auto"/>
        <w:jc w:val="both"/>
        <w:rPr>
          <w:rFonts w:ascii="Times New Roman" w:eastAsia="PMingLiU" w:hAnsi="Times New Roman" w:cs="Times New Roman"/>
          <w:kern w:val="2"/>
          <w:sz w:val="24"/>
          <w:lang w:eastAsia="zh-TW"/>
        </w:rPr>
      </w:pPr>
      <w:r>
        <w:rPr>
          <w:rFonts w:ascii="Times New Roman" w:eastAsia="PMingLiU" w:hAnsi="Times New Roman" w:cs="Times New Roman"/>
          <w:b/>
          <w:kern w:val="2"/>
          <w:sz w:val="24"/>
          <w:lang w:eastAsia="zh-TW"/>
        </w:rPr>
        <w:t>Fig</w:t>
      </w:r>
      <w:r w:rsidR="00EE7908">
        <w:rPr>
          <w:rFonts w:ascii="Times New Roman" w:eastAsia="PMingLiU" w:hAnsi="Times New Roman" w:cs="Times New Roman"/>
          <w:b/>
          <w:kern w:val="2"/>
          <w:sz w:val="24"/>
          <w:lang w:eastAsia="zh-TW"/>
        </w:rPr>
        <w:t>.</w:t>
      </w:r>
      <w:r>
        <w:rPr>
          <w:rFonts w:ascii="Times New Roman" w:eastAsia="PMingLiU" w:hAnsi="Times New Roman" w:cs="Times New Roman"/>
          <w:b/>
          <w:kern w:val="2"/>
          <w:sz w:val="24"/>
          <w:lang w:eastAsia="zh-TW"/>
        </w:rPr>
        <w:t xml:space="preserve"> S12</w:t>
      </w:r>
      <w:r w:rsidR="00EE7908">
        <w:rPr>
          <w:rFonts w:ascii="Times New Roman" w:eastAsia="PMingLiU" w:hAnsi="Times New Roman" w:cs="Times New Roman"/>
          <w:b/>
          <w:kern w:val="2"/>
          <w:sz w:val="24"/>
          <w:lang w:eastAsia="zh-TW"/>
        </w:rPr>
        <w:t xml:space="preserve">  </w:t>
      </w:r>
      <w:r w:rsidR="009C720D">
        <w:rPr>
          <w:rFonts w:ascii="Times New Roman" w:eastAsia="PMingLiU" w:hAnsi="Times New Roman" w:cs="Times New Roman"/>
          <w:kern w:val="2"/>
          <w:sz w:val="24"/>
          <w:lang w:eastAsia="zh-TW"/>
        </w:rPr>
        <w:t xml:space="preserve"> Potential energy surface for the reaction of the phenylethynyl radical with propylene leading to products </w:t>
      </w:r>
      <w:r w:rsidR="009C720D">
        <w:rPr>
          <w:rFonts w:ascii="Times New Roman" w:eastAsia="PMingLiU" w:hAnsi="Times New Roman" w:cs="Times New Roman"/>
          <w:b/>
          <w:kern w:val="2"/>
          <w:sz w:val="24"/>
          <w:lang w:eastAsia="zh-TW"/>
        </w:rPr>
        <w:t>p3, p4,</w:t>
      </w:r>
      <w:r w:rsidR="009C720D">
        <w:rPr>
          <w:rFonts w:ascii="Times New Roman" w:eastAsia="PMingLiU" w:hAnsi="Times New Roman" w:cs="Times New Roman"/>
          <w:kern w:val="2"/>
          <w:sz w:val="24"/>
          <w:lang w:eastAsia="zh-TW"/>
        </w:rPr>
        <w:t xml:space="preserve"> and </w:t>
      </w:r>
      <w:r w:rsidR="009C720D">
        <w:rPr>
          <w:rFonts w:ascii="Times New Roman" w:eastAsia="PMingLiU" w:hAnsi="Times New Roman" w:cs="Times New Roman"/>
          <w:b/>
          <w:kern w:val="2"/>
          <w:sz w:val="24"/>
          <w:lang w:eastAsia="zh-TW"/>
        </w:rPr>
        <w:t>p39–p42</w:t>
      </w:r>
      <w:r w:rsidR="009C720D">
        <w:rPr>
          <w:rFonts w:ascii="Times New Roman" w:eastAsia="PMingLiU" w:hAnsi="Times New Roman" w:cs="Times New Roman"/>
          <w:kern w:val="2"/>
          <w:sz w:val="24"/>
          <w:lang w:eastAsia="zh-TW"/>
        </w:rPr>
        <w:t>.</w:t>
      </w:r>
    </w:p>
    <w:p w14:paraId="6DE249D3" w14:textId="77777777" w:rsidR="009C720D" w:rsidRDefault="009C720D" w:rsidP="009C720D">
      <w:pPr>
        <w:rPr>
          <w:rFonts w:ascii="Times New Roman" w:eastAsia="PMingLiU" w:hAnsi="Times New Roman" w:cs="Times New Roman"/>
          <w:kern w:val="2"/>
          <w:sz w:val="24"/>
          <w:lang w:eastAsia="zh-TW"/>
        </w:rPr>
      </w:pPr>
    </w:p>
    <w:p w14:paraId="1D3711B9" w14:textId="77777777" w:rsidR="009C720D" w:rsidRDefault="009C720D" w:rsidP="009C720D">
      <w:pPr>
        <w:rPr>
          <w:rFonts w:ascii="Times New Roman" w:eastAsia="PMingLiU" w:hAnsi="Times New Roman" w:cs="Times New Roman"/>
          <w:kern w:val="2"/>
          <w:sz w:val="24"/>
          <w:lang w:eastAsia="zh-TW"/>
        </w:rPr>
        <w:sectPr w:rsidR="009C720D" w:rsidSect="00696F36">
          <w:pgSz w:w="15840" w:h="12240" w:orient="landscape"/>
          <w:pgMar w:top="1440" w:right="1440" w:bottom="1440" w:left="1440" w:header="720" w:footer="720" w:gutter="0"/>
          <w:cols w:space="720"/>
          <w:docGrid w:linePitch="360"/>
        </w:sectPr>
      </w:pPr>
    </w:p>
    <w:p w14:paraId="64AFB99A" w14:textId="77777777" w:rsidR="009C720D" w:rsidRPr="00BC2F37" w:rsidRDefault="009C720D" w:rsidP="009C720D">
      <w:pPr>
        <w:spacing w:line="480" w:lineRule="auto"/>
        <w:jc w:val="both"/>
        <w:rPr>
          <w:rFonts w:ascii="Times New Roman" w:hAnsi="Times New Roman" w:cs="Times New Roman"/>
          <w:sz w:val="24"/>
          <w:szCs w:val="24"/>
        </w:rPr>
      </w:pPr>
      <w:r w:rsidRPr="00BC2F37">
        <w:rPr>
          <w:rFonts w:ascii="Times New Roman" w:hAnsi="Times New Roman" w:cs="Times New Roman"/>
          <w:noProof/>
          <w:sz w:val="24"/>
          <w:szCs w:val="24"/>
        </w:rPr>
        <w:drawing>
          <wp:inline distT="0" distB="0" distL="0" distR="0" wp14:anchorId="46722C22" wp14:editId="2513E3ED">
            <wp:extent cx="5934075" cy="4151749"/>
            <wp:effectExtent l="0" t="0" r="0" b="1270"/>
            <wp:docPr id="4" name="Picture 4" descr="Chart&#10;&#10;Description automatically generated">
              <a:extLst xmlns:a="http://schemas.openxmlformats.org/drawingml/2006/main">
                <a:ext uri="{FF2B5EF4-FFF2-40B4-BE49-F238E27FC236}">
                  <a16:creationId xmlns:a16="http://schemas.microsoft.com/office/drawing/2014/main" id="{90E67076-1B5E-ADD0-BCEF-DC16DE5A78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a:extLst>
                        <a:ext uri="{FF2B5EF4-FFF2-40B4-BE49-F238E27FC236}">
                          <a16:creationId xmlns:a16="http://schemas.microsoft.com/office/drawing/2014/main" id="{90E67076-1B5E-ADD0-BCEF-DC16DE5A7867}"/>
                        </a:ext>
                      </a:extLst>
                    </pic:cNvPr>
                    <pic:cNvPicPr>
                      <a:picLocks noChangeAspect="1"/>
                    </pic:cNvPicPr>
                  </pic:nvPicPr>
                  <pic:blipFill>
                    <a:blip r:embed="rId22"/>
                    <a:stretch>
                      <a:fillRect/>
                    </a:stretch>
                  </pic:blipFill>
                  <pic:spPr>
                    <a:xfrm>
                      <a:off x="0" y="0"/>
                      <a:ext cx="5938414" cy="4154785"/>
                    </a:xfrm>
                    <a:prstGeom prst="rect">
                      <a:avLst/>
                    </a:prstGeom>
                  </pic:spPr>
                </pic:pic>
              </a:graphicData>
            </a:graphic>
          </wp:inline>
        </w:drawing>
      </w:r>
    </w:p>
    <w:p w14:paraId="44702927" w14:textId="3486B7A0" w:rsidR="009C720D" w:rsidRPr="0065280E" w:rsidRDefault="003A0816" w:rsidP="009C720D">
      <w:pPr>
        <w:spacing w:line="240" w:lineRule="auto"/>
        <w:jc w:val="both"/>
        <w:rPr>
          <w:rFonts w:ascii="Times New Roman" w:hAnsi="Times New Roman" w:cs="Times New Roman"/>
          <w:sz w:val="24"/>
          <w:szCs w:val="24"/>
        </w:rPr>
      </w:pPr>
      <w:r>
        <w:rPr>
          <w:rFonts w:ascii="Times New Roman" w:hAnsi="Times New Roman" w:cs="Times New Roman"/>
          <w:b/>
          <w:bCs/>
          <w:sz w:val="24"/>
          <w:szCs w:val="24"/>
        </w:rPr>
        <w:t>Fig</w:t>
      </w:r>
      <w:r w:rsidR="00EE7908">
        <w:rPr>
          <w:rFonts w:ascii="Times New Roman" w:hAnsi="Times New Roman" w:cs="Times New Roman"/>
          <w:b/>
          <w:bCs/>
          <w:sz w:val="24"/>
          <w:szCs w:val="24"/>
        </w:rPr>
        <w:t>.</w:t>
      </w:r>
      <w:r>
        <w:rPr>
          <w:rFonts w:ascii="Times New Roman" w:hAnsi="Times New Roman" w:cs="Times New Roman"/>
          <w:b/>
          <w:bCs/>
          <w:sz w:val="24"/>
          <w:szCs w:val="24"/>
        </w:rPr>
        <w:t xml:space="preserve"> S13</w:t>
      </w:r>
      <w:r w:rsidR="00EE7908">
        <w:rPr>
          <w:rFonts w:ascii="Times New Roman" w:hAnsi="Times New Roman" w:cs="Times New Roman"/>
          <w:b/>
          <w:bCs/>
          <w:sz w:val="24"/>
          <w:szCs w:val="24"/>
        </w:rPr>
        <w:t xml:space="preserve">  </w:t>
      </w:r>
      <w:r w:rsidR="009C720D" w:rsidRPr="006A724D">
        <w:rPr>
          <w:rFonts w:ascii="Times New Roman" w:hAnsi="Times New Roman" w:cs="Times New Roman"/>
          <w:b/>
          <w:sz w:val="24"/>
          <w:szCs w:val="24"/>
        </w:rPr>
        <w:t xml:space="preserve"> </w:t>
      </w:r>
      <w:r w:rsidR="009C720D" w:rsidRPr="003A0816">
        <w:rPr>
          <w:rFonts w:ascii="Times New Roman" w:hAnsi="Times New Roman" w:cs="Times New Roman"/>
          <w:sz w:val="24"/>
          <w:szCs w:val="24"/>
          <w:vertAlign w:val="superscript"/>
        </w:rPr>
        <w:t>1</w:t>
      </w:r>
      <w:r w:rsidR="009C720D" w:rsidRPr="003A0816">
        <w:rPr>
          <w:rFonts w:ascii="Times New Roman" w:hAnsi="Times New Roman" w:cs="Times New Roman"/>
          <w:sz w:val="24"/>
          <w:szCs w:val="24"/>
        </w:rPr>
        <w:t>H NMR spectrum of (2-iodoethynyl)benzene.</w:t>
      </w:r>
    </w:p>
    <w:p w14:paraId="1DE79FB3" w14:textId="77777777" w:rsidR="009C720D" w:rsidRDefault="009C720D" w:rsidP="009C720D">
      <w:pPr>
        <w:spacing w:line="480" w:lineRule="auto"/>
        <w:jc w:val="both"/>
        <w:rPr>
          <w:rFonts w:ascii="Times New Roman" w:hAnsi="Times New Roman" w:cs="Times New Roman"/>
          <w:sz w:val="24"/>
          <w:szCs w:val="24"/>
        </w:rPr>
      </w:pPr>
      <w:r>
        <w:rPr>
          <w:rFonts w:ascii="Times New Roman" w:hAnsi="Times New Roman" w:cs="Times New Roman"/>
          <w:sz w:val="24"/>
          <w:szCs w:val="24"/>
        </w:rPr>
        <w:br w:type="page"/>
      </w:r>
    </w:p>
    <w:p w14:paraId="59E66A65" w14:textId="77777777" w:rsidR="009C720D" w:rsidRPr="00BC2F37" w:rsidRDefault="009C720D" w:rsidP="009C720D">
      <w:pPr>
        <w:spacing w:line="480" w:lineRule="auto"/>
        <w:jc w:val="both"/>
        <w:rPr>
          <w:rFonts w:ascii="Times New Roman" w:hAnsi="Times New Roman" w:cs="Times New Roman"/>
          <w:sz w:val="24"/>
          <w:szCs w:val="24"/>
        </w:rPr>
      </w:pPr>
      <w:r w:rsidRPr="00BC2F37">
        <w:rPr>
          <w:rFonts w:ascii="Times New Roman" w:hAnsi="Times New Roman" w:cs="Times New Roman"/>
          <w:noProof/>
          <w:sz w:val="24"/>
          <w:szCs w:val="24"/>
        </w:rPr>
        <w:drawing>
          <wp:inline distT="0" distB="0" distL="0" distR="0" wp14:anchorId="071BD132" wp14:editId="51351353">
            <wp:extent cx="5886450" cy="4130167"/>
            <wp:effectExtent l="0" t="0" r="0" b="3810"/>
            <wp:docPr id="10" name="Picture 10" descr="Chart&#10;&#10;Description automatically generated">
              <a:extLst xmlns:a="http://schemas.openxmlformats.org/drawingml/2006/main">
                <a:ext uri="{FF2B5EF4-FFF2-40B4-BE49-F238E27FC236}">
                  <a16:creationId xmlns:a16="http://schemas.microsoft.com/office/drawing/2014/main" id="{47D5960B-9DC9-1BE9-04EE-F21C051D5B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a:extLst>
                        <a:ext uri="{FF2B5EF4-FFF2-40B4-BE49-F238E27FC236}">
                          <a16:creationId xmlns:a16="http://schemas.microsoft.com/office/drawing/2014/main" id="{47D5960B-9DC9-1BE9-04EE-F21C051D5BCE}"/>
                        </a:ext>
                      </a:extLst>
                    </pic:cNvPr>
                    <pic:cNvPicPr>
                      <a:picLocks noChangeAspect="1"/>
                    </pic:cNvPicPr>
                  </pic:nvPicPr>
                  <pic:blipFill>
                    <a:blip r:embed="rId23"/>
                    <a:stretch>
                      <a:fillRect/>
                    </a:stretch>
                  </pic:blipFill>
                  <pic:spPr>
                    <a:xfrm>
                      <a:off x="0" y="0"/>
                      <a:ext cx="5890179" cy="4132783"/>
                    </a:xfrm>
                    <a:prstGeom prst="rect">
                      <a:avLst/>
                    </a:prstGeom>
                  </pic:spPr>
                </pic:pic>
              </a:graphicData>
            </a:graphic>
          </wp:inline>
        </w:drawing>
      </w:r>
    </w:p>
    <w:p w14:paraId="778C92C2" w14:textId="684F78E7" w:rsidR="009C720D" w:rsidRPr="0065280E" w:rsidRDefault="003A0816" w:rsidP="009C720D">
      <w:pPr>
        <w:spacing w:line="240" w:lineRule="auto"/>
        <w:jc w:val="both"/>
        <w:rPr>
          <w:rFonts w:ascii="Times New Roman" w:hAnsi="Times New Roman" w:cs="Times New Roman"/>
          <w:sz w:val="24"/>
          <w:szCs w:val="24"/>
        </w:rPr>
      </w:pPr>
      <w:r>
        <w:rPr>
          <w:rFonts w:ascii="Times New Roman" w:hAnsi="Times New Roman" w:cs="Times New Roman"/>
          <w:b/>
          <w:bCs/>
          <w:sz w:val="24"/>
          <w:szCs w:val="24"/>
        </w:rPr>
        <w:t>Fig</w:t>
      </w:r>
      <w:r w:rsidR="00EE7908">
        <w:rPr>
          <w:rFonts w:ascii="Times New Roman" w:hAnsi="Times New Roman" w:cs="Times New Roman"/>
          <w:b/>
          <w:bCs/>
          <w:sz w:val="24"/>
          <w:szCs w:val="24"/>
        </w:rPr>
        <w:t>.</w:t>
      </w:r>
      <w:r>
        <w:rPr>
          <w:rFonts w:ascii="Times New Roman" w:hAnsi="Times New Roman" w:cs="Times New Roman"/>
          <w:b/>
          <w:bCs/>
          <w:sz w:val="24"/>
          <w:szCs w:val="24"/>
        </w:rPr>
        <w:t xml:space="preserve"> S14</w:t>
      </w:r>
      <w:r w:rsidR="00EE7908">
        <w:rPr>
          <w:rFonts w:ascii="Times New Roman" w:hAnsi="Times New Roman" w:cs="Times New Roman"/>
          <w:b/>
          <w:bCs/>
          <w:sz w:val="24"/>
          <w:szCs w:val="24"/>
        </w:rPr>
        <w:t xml:space="preserve">  </w:t>
      </w:r>
      <w:r w:rsidR="009C720D" w:rsidRPr="006A724D">
        <w:rPr>
          <w:rFonts w:ascii="Times New Roman" w:hAnsi="Times New Roman" w:cs="Times New Roman"/>
          <w:b/>
          <w:sz w:val="24"/>
          <w:szCs w:val="24"/>
        </w:rPr>
        <w:t xml:space="preserve"> </w:t>
      </w:r>
      <w:r w:rsidR="009C720D" w:rsidRPr="003A0816">
        <w:rPr>
          <w:rFonts w:ascii="Times New Roman" w:hAnsi="Times New Roman" w:cs="Times New Roman"/>
          <w:sz w:val="24"/>
          <w:szCs w:val="24"/>
          <w:vertAlign w:val="superscript"/>
        </w:rPr>
        <w:t>13</w:t>
      </w:r>
      <w:r w:rsidR="009C720D" w:rsidRPr="003A0816">
        <w:rPr>
          <w:rFonts w:ascii="Times New Roman" w:hAnsi="Times New Roman" w:cs="Times New Roman"/>
          <w:sz w:val="24"/>
          <w:szCs w:val="24"/>
        </w:rPr>
        <w:t>C NMR spectrum of (2-iodoethynyl)benzene.</w:t>
      </w:r>
    </w:p>
    <w:p w14:paraId="66E71628" w14:textId="77777777" w:rsidR="009C720D" w:rsidRDefault="009C720D" w:rsidP="009C720D">
      <w:pPr>
        <w:spacing w:line="480" w:lineRule="auto"/>
        <w:jc w:val="both"/>
        <w:rPr>
          <w:rFonts w:ascii="Times New Roman" w:hAnsi="Times New Roman" w:cs="Times New Roman"/>
          <w:sz w:val="24"/>
          <w:szCs w:val="24"/>
        </w:rPr>
      </w:pPr>
      <w:r>
        <w:rPr>
          <w:rFonts w:ascii="Times New Roman" w:hAnsi="Times New Roman" w:cs="Times New Roman"/>
          <w:sz w:val="24"/>
          <w:szCs w:val="24"/>
        </w:rPr>
        <w:br w:type="page"/>
      </w:r>
    </w:p>
    <w:p w14:paraId="2B4B3181" w14:textId="4CE2A9AE" w:rsidR="00C5382C" w:rsidRPr="00C5382C" w:rsidRDefault="00C5382C" w:rsidP="00C5382C">
      <w:pPr>
        <w:ind w:left="-990" w:right="-720"/>
        <w:jc w:val="both"/>
        <w:rPr>
          <w:rFonts w:ascii="Times New Roman" w:hAnsi="Times New Roman" w:cs="Times New Roman"/>
          <w:sz w:val="24"/>
          <w:szCs w:val="24"/>
        </w:rPr>
      </w:pPr>
      <w:r w:rsidRPr="00C5382C">
        <w:rPr>
          <w:rFonts w:ascii="Times New Roman" w:hAnsi="Times New Roman" w:cs="Times New Roman"/>
          <w:b/>
          <w:sz w:val="24"/>
          <w:szCs w:val="24"/>
        </w:rPr>
        <w:t xml:space="preserve">Table </w:t>
      </w:r>
      <w:r w:rsidR="003A0816">
        <w:rPr>
          <w:rFonts w:ascii="Times New Roman" w:hAnsi="Times New Roman" w:cs="Times New Roman"/>
          <w:b/>
          <w:sz w:val="24"/>
          <w:szCs w:val="24"/>
        </w:rPr>
        <w:t>S</w:t>
      </w:r>
      <w:r w:rsidRPr="00C5382C">
        <w:rPr>
          <w:rFonts w:ascii="Times New Roman" w:hAnsi="Times New Roman" w:cs="Times New Roman"/>
          <w:b/>
          <w:sz w:val="24"/>
          <w:szCs w:val="24"/>
        </w:rPr>
        <w:t>1</w:t>
      </w:r>
      <w:r w:rsidR="00EE7908">
        <w:rPr>
          <w:rFonts w:ascii="Times New Roman" w:hAnsi="Times New Roman" w:cs="Times New Roman"/>
          <w:sz w:val="24"/>
          <w:szCs w:val="24"/>
        </w:rPr>
        <w:t xml:space="preserve">  </w:t>
      </w:r>
      <w:r w:rsidRPr="00C5382C">
        <w:rPr>
          <w:rFonts w:ascii="Times New Roman" w:hAnsi="Times New Roman" w:cs="Times New Roman"/>
          <w:sz w:val="24"/>
          <w:szCs w:val="24"/>
        </w:rPr>
        <w:t xml:space="preserve"> RRKM calculated rate constants (</w:t>
      </w:r>
      <w:r w:rsidRPr="00C5382C">
        <w:rPr>
          <w:rFonts w:ascii="Times New Roman" w:eastAsia="Times New Roman" w:hAnsi="Times New Roman" w:cs="Times New Roman"/>
          <w:i/>
          <w:color w:val="000000"/>
          <w:sz w:val="24"/>
          <w:szCs w:val="24"/>
          <w:lang w:eastAsia="ru-RU"/>
        </w:rPr>
        <w:t>k(E)</w:t>
      </w:r>
      <w:r w:rsidRPr="00C5382C">
        <w:rPr>
          <w:rFonts w:ascii="Times New Roman" w:eastAsia="Times New Roman" w:hAnsi="Times New Roman" w:cs="Times New Roman"/>
          <w:color w:val="000000"/>
          <w:sz w:val="24"/>
          <w:szCs w:val="24"/>
          <w:lang w:eastAsia="ru-RU"/>
        </w:rPr>
        <w:t>, s</w:t>
      </w:r>
      <w:r>
        <w:rPr>
          <w:rFonts w:ascii="Times New Roman" w:eastAsia="Times New Roman" w:hAnsi="Times New Roman" w:cs="Times New Roman"/>
          <w:color w:val="000000"/>
          <w:sz w:val="24"/>
          <w:szCs w:val="24"/>
          <w:vertAlign w:val="superscript"/>
          <w:lang w:eastAsia="ru-RU"/>
        </w:rPr>
        <w:t>−</w:t>
      </w:r>
      <w:r w:rsidRPr="00C5382C">
        <w:rPr>
          <w:rFonts w:ascii="Times New Roman" w:eastAsia="Times New Roman" w:hAnsi="Times New Roman" w:cs="Times New Roman"/>
          <w:color w:val="000000"/>
          <w:sz w:val="24"/>
          <w:szCs w:val="24"/>
          <w:vertAlign w:val="superscript"/>
          <w:lang w:eastAsia="ru-RU"/>
        </w:rPr>
        <w:t>1</w:t>
      </w:r>
      <w:r w:rsidRPr="00C5382C">
        <w:rPr>
          <w:rFonts w:ascii="Times New Roman" w:hAnsi="Times New Roman" w:cs="Times New Roman"/>
          <w:sz w:val="24"/>
          <w:szCs w:val="24"/>
        </w:rPr>
        <w:t>) o</w:t>
      </w:r>
      <w:r>
        <w:rPr>
          <w:rFonts w:ascii="Times New Roman" w:hAnsi="Times New Roman" w:cs="Times New Roman"/>
          <w:sz w:val="24"/>
          <w:szCs w:val="24"/>
        </w:rPr>
        <w:t xml:space="preserve">f the reaction of the phenylethynyl radical with </w:t>
      </w:r>
      <w:r w:rsidRPr="00C5382C">
        <w:rPr>
          <w:rFonts w:ascii="Times New Roman" w:hAnsi="Times New Roman" w:cs="Times New Roman"/>
          <w:sz w:val="24"/>
          <w:szCs w:val="24"/>
        </w:rPr>
        <w:t>ethylene for unimolecular reaction steps at different collision energies (</w:t>
      </w:r>
      <w:r w:rsidRPr="00C5382C">
        <w:rPr>
          <w:rFonts w:ascii="Times New Roman" w:hAnsi="Times New Roman" w:cs="Times New Roman"/>
          <w:i/>
          <w:sz w:val="24"/>
          <w:szCs w:val="24"/>
        </w:rPr>
        <w:t>E</w:t>
      </w:r>
      <w:r w:rsidRPr="00C5382C">
        <w:rPr>
          <w:rFonts w:ascii="Times New Roman" w:hAnsi="Times New Roman" w:cs="Times New Roman"/>
          <w:i/>
          <w:sz w:val="24"/>
          <w:szCs w:val="24"/>
          <w:vertAlign w:val="subscript"/>
        </w:rPr>
        <w:t>C</w:t>
      </w:r>
      <w:r w:rsidRPr="00C5382C">
        <w:rPr>
          <w:rFonts w:ascii="Times New Roman" w:hAnsi="Times New Roman" w:cs="Times New Roman"/>
          <w:i/>
          <w:sz w:val="24"/>
          <w:szCs w:val="24"/>
        </w:rPr>
        <w:t>,</w:t>
      </w:r>
      <w:r>
        <w:rPr>
          <w:rFonts w:ascii="Times New Roman" w:hAnsi="Times New Roman" w:cs="Times New Roman"/>
          <w:sz w:val="24"/>
          <w:szCs w:val="24"/>
        </w:rPr>
        <w:t xml:space="preserve"> </w:t>
      </w:r>
      <w:r w:rsidR="003405CC">
        <w:rPr>
          <w:rFonts w:ascii="Times New Roman" w:hAnsi="Times New Roman" w:cs="Times New Roman"/>
          <w:sz w:val="24"/>
          <w:szCs w:val="24"/>
        </w:rPr>
        <w:t>kJ</w:t>
      </w:r>
      <w:r w:rsidRPr="00C5382C">
        <w:rPr>
          <w:rFonts w:ascii="Times New Roman" w:hAnsi="Times New Roman" w:cs="Times New Roman"/>
          <w:sz w:val="24"/>
          <w:szCs w:val="24"/>
        </w:rPr>
        <w:t>·mol</w:t>
      </w:r>
      <w:r>
        <w:rPr>
          <w:rFonts w:ascii="Times New Roman" w:hAnsi="Times New Roman" w:cs="Times New Roman"/>
          <w:sz w:val="24"/>
          <w:szCs w:val="24"/>
          <w:vertAlign w:val="superscript"/>
        </w:rPr>
        <w:t>−</w:t>
      </w:r>
      <w:r w:rsidRPr="00C5382C">
        <w:rPr>
          <w:rFonts w:ascii="Times New Roman" w:hAnsi="Times New Roman" w:cs="Times New Roman"/>
          <w:sz w:val="24"/>
          <w:szCs w:val="24"/>
          <w:vertAlign w:val="superscript"/>
        </w:rPr>
        <w:t>1</w:t>
      </w:r>
      <w:r w:rsidRPr="00C5382C">
        <w:rPr>
          <w:rFonts w:ascii="Times New Roman" w:hAnsi="Times New Roman" w:cs="Times New Roman"/>
          <w:sz w:val="24"/>
          <w:szCs w:val="24"/>
        </w:rPr>
        <w:t>)</w:t>
      </w:r>
      <w:r>
        <w:rPr>
          <w:rFonts w:ascii="Times New Roman" w:hAnsi="Times New Roman" w:cs="Times New Roman"/>
          <w:sz w:val="24"/>
          <w:szCs w:val="24"/>
        </w:rPr>
        <w:t>.</w:t>
      </w:r>
    </w:p>
    <w:tbl>
      <w:tblPr>
        <w:tblW w:w="11102"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1047"/>
        <w:gridCol w:w="1047"/>
        <w:gridCol w:w="1047"/>
        <w:gridCol w:w="1047"/>
        <w:gridCol w:w="1047"/>
        <w:gridCol w:w="1047"/>
        <w:gridCol w:w="1047"/>
        <w:gridCol w:w="1047"/>
        <w:gridCol w:w="1047"/>
      </w:tblGrid>
      <w:tr w:rsidR="00C5382C" w:rsidRPr="00BD6CFB" w14:paraId="26022BC5" w14:textId="77777777" w:rsidTr="00A00636">
        <w:trPr>
          <w:trHeight w:val="300"/>
        </w:trPr>
        <w:tc>
          <w:tcPr>
            <w:tcW w:w="1679" w:type="dxa"/>
            <w:noWrap/>
            <w:vAlign w:val="center"/>
            <w:hideMark/>
          </w:tcPr>
          <w:p w14:paraId="7EB6F076" w14:textId="77777777" w:rsidR="00C5382C" w:rsidRPr="00BD6CFB" w:rsidRDefault="00C5382C" w:rsidP="00A00636">
            <w:pPr>
              <w:spacing w:after="0"/>
              <w:jc w:val="center"/>
              <w:rPr>
                <w:rFonts w:ascii="Times New Roman" w:eastAsia="Times New Roman" w:hAnsi="Times New Roman" w:cs="Times New Roman"/>
                <w:color w:val="000000"/>
                <w:sz w:val="20"/>
                <w:szCs w:val="20"/>
                <w:lang w:eastAsia="ru-RU"/>
              </w:rPr>
            </w:pPr>
            <w:r w:rsidRPr="007F73C4">
              <w:rPr>
                <w:rFonts w:ascii="Times New Roman" w:hAnsi="Times New Roman" w:cs="Times New Roman"/>
                <w:b/>
                <w:i/>
                <w:sz w:val="20"/>
                <w:szCs w:val="20"/>
              </w:rPr>
              <w:t>E</w:t>
            </w:r>
            <w:r w:rsidRPr="007F73C4">
              <w:rPr>
                <w:rFonts w:ascii="Times New Roman" w:hAnsi="Times New Roman" w:cs="Times New Roman"/>
                <w:b/>
                <w:i/>
                <w:sz w:val="20"/>
                <w:szCs w:val="20"/>
                <w:vertAlign w:val="subscript"/>
              </w:rPr>
              <w:t>C</w:t>
            </w:r>
          </w:p>
        </w:tc>
        <w:tc>
          <w:tcPr>
            <w:tcW w:w="1047" w:type="dxa"/>
            <w:noWrap/>
            <w:vAlign w:val="center"/>
            <w:hideMark/>
          </w:tcPr>
          <w:p w14:paraId="4B33CD76" w14:textId="77777777" w:rsidR="00C5382C" w:rsidRPr="00BD6CFB" w:rsidRDefault="00C5382C" w:rsidP="00A00636">
            <w:pPr>
              <w:spacing w:after="0"/>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0</w:t>
            </w:r>
          </w:p>
        </w:tc>
        <w:tc>
          <w:tcPr>
            <w:tcW w:w="1047" w:type="dxa"/>
            <w:noWrap/>
            <w:vAlign w:val="center"/>
            <w:hideMark/>
          </w:tcPr>
          <w:p w14:paraId="1D5E059B" w14:textId="77777777" w:rsidR="00C5382C" w:rsidRPr="00BD6CFB" w:rsidRDefault="00C5382C" w:rsidP="00A00636">
            <w:pPr>
              <w:spacing w:after="0"/>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5</w:t>
            </w:r>
          </w:p>
        </w:tc>
        <w:tc>
          <w:tcPr>
            <w:tcW w:w="1047" w:type="dxa"/>
            <w:noWrap/>
            <w:vAlign w:val="center"/>
            <w:hideMark/>
          </w:tcPr>
          <w:p w14:paraId="3B09C7B4" w14:textId="77777777" w:rsidR="00C5382C" w:rsidRPr="00BD6CFB" w:rsidRDefault="00C5382C" w:rsidP="00A00636">
            <w:pPr>
              <w:spacing w:after="0"/>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10</w:t>
            </w:r>
          </w:p>
        </w:tc>
        <w:tc>
          <w:tcPr>
            <w:tcW w:w="1047" w:type="dxa"/>
            <w:noWrap/>
            <w:vAlign w:val="center"/>
            <w:hideMark/>
          </w:tcPr>
          <w:p w14:paraId="013F074E" w14:textId="77777777" w:rsidR="00C5382C" w:rsidRPr="00BD6CFB" w:rsidRDefault="00C5382C" w:rsidP="00A00636">
            <w:pPr>
              <w:spacing w:after="0"/>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15</w:t>
            </w:r>
          </w:p>
        </w:tc>
        <w:tc>
          <w:tcPr>
            <w:tcW w:w="1047" w:type="dxa"/>
            <w:noWrap/>
            <w:vAlign w:val="center"/>
            <w:hideMark/>
          </w:tcPr>
          <w:p w14:paraId="6A07F6AD" w14:textId="77777777" w:rsidR="00C5382C" w:rsidRPr="00BD6CFB" w:rsidRDefault="00C5382C" w:rsidP="00A00636">
            <w:pPr>
              <w:spacing w:after="0"/>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20</w:t>
            </w:r>
          </w:p>
        </w:tc>
        <w:tc>
          <w:tcPr>
            <w:tcW w:w="1047" w:type="dxa"/>
            <w:noWrap/>
            <w:vAlign w:val="center"/>
            <w:hideMark/>
          </w:tcPr>
          <w:p w14:paraId="4E8F45A8" w14:textId="77777777" w:rsidR="00C5382C" w:rsidRPr="00BD6CFB" w:rsidRDefault="00C5382C" w:rsidP="00A00636">
            <w:pPr>
              <w:spacing w:after="0"/>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25</w:t>
            </w:r>
          </w:p>
        </w:tc>
        <w:tc>
          <w:tcPr>
            <w:tcW w:w="1047" w:type="dxa"/>
            <w:noWrap/>
            <w:vAlign w:val="center"/>
            <w:hideMark/>
          </w:tcPr>
          <w:p w14:paraId="6970182B" w14:textId="77777777" w:rsidR="00C5382C" w:rsidRPr="00BD6CFB" w:rsidRDefault="00C5382C" w:rsidP="00A00636">
            <w:pPr>
              <w:spacing w:after="0"/>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30</w:t>
            </w:r>
          </w:p>
        </w:tc>
        <w:tc>
          <w:tcPr>
            <w:tcW w:w="1047" w:type="dxa"/>
            <w:noWrap/>
            <w:vAlign w:val="center"/>
            <w:hideMark/>
          </w:tcPr>
          <w:p w14:paraId="0C5C172B" w14:textId="77777777" w:rsidR="00C5382C" w:rsidRPr="00BD6CFB" w:rsidRDefault="00C5382C" w:rsidP="00A00636">
            <w:pPr>
              <w:spacing w:after="0"/>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35</w:t>
            </w:r>
          </w:p>
        </w:tc>
        <w:tc>
          <w:tcPr>
            <w:tcW w:w="1047" w:type="dxa"/>
            <w:noWrap/>
            <w:vAlign w:val="center"/>
            <w:hideMark/>
          </w:tcPr>
          <w:p w14:paraId="43F19587" w14:textId="77777777" w:rsidR="00C5382C" w:rsidRPr="00BD6CFB" w:rsidRDefault="00C5382C" w:rsidP="00A00636">
            <w:pPr>
              <w:spacing w:after="0"/>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40</w:t>
            </w:r>
          </w:p>
        </w:tc>
      </w:tr>
      <w:tr w:rsidR="00C5382C" w:rsidRPr="007F73C4" w14:paraId="12588DA5" w14:textId="77777777" w:rsidTr="00A00636">
        <w:trPr>
          <w:trHeight w:val="300"/>
        </w:trPr>
        <w:tc>
          <w:tcPr>
            <w:tcW w:w="1679" w:type="dxa"/>
            <w:noWrap/>
            <w:vAlign w:val="center"/>
          </w:tcPr>
          <w:p w14:paraId="3C55E23C" w14:textId="77777777" w:rsidR="00C5382C" w:rsidRPr="00CD7DFD" w:rsidRDefault="00C5382C" w:rsidP="00A00636">
            <w:pPr>
              <w:spacing w:after="0"/>
              <w:jc w:val="center"/>
              <w:rPr>
                <w:rFonts w:ascii="Times New Roman" w:hAnsi="Times New Roman" w:cs="Times New Roman"/>
                <w:b/>
                <w:sz w:val="20"/>
                <w:szCs w:val="20"/>
              </w:rPr>
            </w:pPr>
            <w:r w:rsidRPr="00CD7DFD">
              <w:rPr>
                <w:rFonts w:ascii="Times New Roman" w:eastAsia="Times New Roman" w:hAnsi="Times New Roman" w:cs="Times New Roman"/>
                <w:b/>
                <w:sz w:val="20"/>
                <w:szCs w:val="20"/>
                <w:lang w:eastAsia="ru-RU"/>
              </w:rPr>
              <w:t>Reaction step</w:t>
            </w:r>
          </w:p>
        </w:tc>
        <w:tc>
          <w:tcPr>
            <w:tcW w:w="9423" w:type="dxa"/>
            <w:gridSpan w:val="9"/>
            <w:noWrap/>
            <w:vAlign w:val="center"/>
          </w:tcPr>
          <w:p w14:paraId="45D4DE14" w14:textId="77777777" w:rsidR="00C5382C" w:rsidRPr="007F73C4" w:rsidRDefault="00C5382C" w:rsidP="00A00636">
            <w:pPr>
              <w:spacing w:after="0"/>
              <w:jc w:val="center"/>
              <w:rPr>
                <w:rFonts w:ascii="Times New Roman" w:eastAsia="Times New Roman" w:hAnsi="Times New Roman" w:cs="Times New Roman"/>
                <w:color w:val="000000"/>
                <w:sz w:val="20"/>
                <w:szCs w:val="20"/>
                <w:lang w:eastAsia="ru-RU"/>
              </w:rPr>
            </w:pPr>
            <w:r w:rsidRPr="007F73C4">
              <w:rPr>
                <w:rFonts w:ascii="Times New Roman" w:eastAsia="Times New Roman" w:hAnsi="Times New Roman" w:cs="Times New Roman"/>
                <w:i/>
                <w:color w:val="000000"/>
                <w:sz w:val="20"/>
                <w:szCs w:val="20"/>
                <w:lang w:eastAsia="ru-RU"/>
              </w:rPr>
              <w:t>k(E)</w:t>
            </w:r>
          </w:p>
        </w:tc>
      </w:tr>
      <w:tr w:rsidR="00C5382C" w:rsidRPr="00BD6CFB" w14:paraId="41D77A6F" w14:textId="77777777" w:rsidTr="00A00636">
        <w:trPr>
          <w:trHeight w:val="300"/>
        </w:trPr>
        <w:tc>
          <w:tcPr>
            <w:tcW w:w="1679" w:type="dxa"/>
            <w:noWrap/>
            <w:vAlign w:val="center"/>
            <w:hideMark/>
          </w:tcPr>
          <w:p w14:paraId="6A3EA76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i22</w:t>
            </w:r>
          </w:p>
        </w:tc>
        <w:tc>
          <w:tcPr>
            <w:tcW w:w="1047" w:type="dxa"/>
            <w:noWrap/>
            <w:vAlign w:val="center"/>
            <w:hideMark/>
          </w:tcPr>
          <w:p w14:paraId="00A886D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7.57E+10</w:t>
            </w:r>
          </w:p>
        </w:tc>
        <w:tc>
          <w:tcPr>
            <w:tcW w:w="1047" w:type="dxa"/>
            <w:noWrap/>
            <w:vAlign w:val="center"/>
            <w:hideMark/>
          </w:tcPr>
          <w:p w14:paraId="5C4A967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7.74E+10</w:t>
            </w:r>
          </w:p>
        </w:tc>
        <w:tc>
          <w:tcPr>
            <w:tcW w:w="1047" w:type="dxa"/>
            <w:noWrap/>
            <w:vAlign w:val="center"/>
            <w:hideMark/>
          </w:tcPr>
          <w:p w14:paraId="347B265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7.91E+10</w:t>
            </w:r>
          </w:p>
        </w:tc>
        <w:tc>
          <w:tcPr>
            <w:tcW w:w="1047" w:type="dxa"/>
            <w:noWrap/>
            <w:vAlign w:val="center"/>
            <w:hideMark/>
          </w:tcPr>
          <w:p w14:paraId="737A345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8.07E+10</w:t>
            </w:r>
          </w:p>
        </w:tc>
        <w:tc>
          <w:tcPr>
            <w:tcW w:w="1047" w:type="dxa"/>
            <w:noWrap/>
            <w:vAlign w:val="center"/>
            <w:hideMark/>
          </w:tcPr>
          <w:p w14:paraId="3235CC1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8.24E+10</w:t>
            </w:r>
          </w:p>
        </w:tc>
        <w:tc>
          <w:tcPr>
            <w:tcW w:w="1047" w:type="dxa"/>
            <w:noWrap/>
            <w:vAlign w:val="center"/>
            <w:hideMark/>
          </w:tcPr>
          <w:p w14:paraId="54E243F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8.40E+10</w:t>
            </w:r>
          </w:p>
        </w:tc>
        <w:tc>
          <w:tcPr>
            <w:tcW w:w="1047" w:type="dxa"/>
            <w:noWrap/>
            <w:vAlign w:val="center"/>
            <w:hideMark/>
          </w:tcPr>
          <w:p w14:paraId="0756903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8.57E+10</w:t>
            </w:r>
          </w:p>
        </w:tc>
        <w:tc>
          <w:tcPr>
            <w:tcW w:w="1047" w:type="dxa"/>
            <w:noWrap/>
            <w:vAlign w:val="center"/>
            <w:hideMark/>
          </w:tcPr>
          <w:p w14:paraId="1EE7188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8.73E+10</w:t>
            </w:r>
          </w:p>
        </w:tc>
        <w:tc>
          <w:tcPr>
            <w:tcW w:w="1047" w:type="dxa"/>
            <w:noWrap/>
            <w:vAlign w:val="center"/>
            <w:hideMark/>
          </w:tcPr>
          <w:p w14:paraId="22A57DC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8.88E+10</w:t>
            </w:r>
          </w:p>
        </w:tc>
      </w:tr>
      <w:tr w:rsidR="00C5382C" w:rsidRPr="00BD6CFB" w14:paraId="3FDA93E7" w14:textId="77777777" w:rsidTr="00A00636">
        <w:trPr>
          <w:trHeight w:val="300"/>
        </w:trPr>
        <w:tc>
          <w:tcPr>
            <w:tcW w:w="1679" w:type="dxa"/>
            <w:noWrap/>
            <w:vAlign w:val="center"/>
            <w:hideMark/>
          </w:tcPr>
          <w:p w14:paraId="0280DC2E"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i20</w:t>
            </w:r>
          </w:p>
        </w:tc>
        <w:tc>
          <w:tcPr>
            <w:tcW w:w="1047" w:type="dxa"/>
            <w:noWrap/>
            <w:vAlign w:val="center"/>
            <w:hideMark/>
          </w:tcPr>
          <w:p w14:paraId="248B7AB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5.73E+07</w:t>
            </w:r>
          </w:p>
        </w:tc>
        <w:tc>
          <w:tcPr>
            <w:tcW w:w="1047" w:type="dxa"/>
            <w:noWrap/>
            <w:vAlign w:val="center"/>
            <w:hideMark/>
          </w:tcPr>
          <w:p w14:paraId="15F0C76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6.69E+07</w:t>
            </w:r>
          </w:p>
        </w:tc>
        <w:tc>
          <w:tcPr>
            <w:tcW w:w="1047" w:type="dxa"/>
            <w:noWrap/>
            <w:vAlign w:val="center"/>
            <w:hideMark/>
          </w:tcPr>
          <w:p w14:paraId="511EBF5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7.78E+07</w:t>
            </w:r>
          </w:p>
        </w:tc>
        <w:tc>
          <w:tcPr>
            <w:tcW w:w="1047" w:type="dxa"/>
            <w:noWrap/>
            <w:vAlign w:val="center"/>
            <w:hideMark/>
          </w:tcPr>
          <w:p w14:paraId="239F4F4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9.01E+07</w:t>
            </w:r>
          </w:p>
        </w:tc>
        <w:tc>
          <w:tcPr>
            <w:tcW w:w="1047" w:type="dxa"/>
            <w:noWrap/>
            <w:vAlign w:val="center"/>
            <w:hideMark/>
          </w:tcPr>
          <w:p w14:paraId="31B185D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1.04E+08</w:t>
            </w:r>
          </w:p>
        </w:tc>
        <w:tc>
          <w:tcPr>
            <w:tcW w:w="1047" w:type="dxa"/>
            <w:noWrap/>
            <w:vAlign w:val="center"/>
            <w:hideMark/>
          </w:tcPr>
          <w:p w14:paraId="0267D57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1.20E+08</w:t>
            </w:r>
          </w:p>
        </w:tc>
        <w:tc>
          <w:tcPr>
            <w:tcW w:w="1047" w:type="dxa"/>
            <w:noWrap/>
            <w:vAlign w:val="center"/>
            <w:hideMark/>
          </w:tcPr>
          <w:p w14:paraId="6475A3C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1.37E+08</w:t>
            </w:r>
          </w:p>
        </w:tc>
        <w:tc>
          <w:tcPr>
            <w:tcW w:w="1047" w:type="dxa"/>
            <w:noWrap/>
            <w:vAlign w:val="center"/>
            <w:hideMark/>
          </w:tcPr>
          <w:p w14:paraId="1017F55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1.57E+08</w:t>
            </w:r>
          </w:p>
        </w:tc>
        <w:tc>
          <w:tcPr>
            <w:tcW w:w="1047" w:type="dxa"/>
            <w:noWrap/>
            <w:vAlign w:val="center"/>
            <w:hideMark/>
          </w:tcPr>
          <w:p w14:paraId="022AD28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1.78E+08</w:t>
            </w:r>
          </w:p>
        </w:tc>
      </w:tr>
      <w:tr w:rsidR="00C5382C" w:rsidRPr="00BD6CFB" w14:paraId="0BAA0F61" w14:textId="77777777" w:rsidTr="00A00636">
        <w:trPr>
          <w:trHeight w:val="300"/>
        </w:trPr>
        <w:tc>
          <w:tcPr>
            <w:tcW w:w="1679" w:type="dxa"/>
            <w:noWrap/>
            <w:vAlign w:val="center"/>
            <w:hideMark/>
          </w:tcPr>
          <w:p w14:paraId="3F68D41F"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w:t>
            </w:r>
          </w:p>
        </w:tc>
        <w:tc>
          <w:tcPr>
            <w:tcW w:w="1047" w:type="dxa"/>
            <w:noWrap/>
            <w:vAlign w:val="center"/>
            <w:hideMark/>
          </w:tcPr>
          <w:p w14:paraId="339E738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1.19E+11</w:t>
            </w:r>
          </w:p>
        </w:tc>
        <w:tc>
          <w:tcPr>
            <w:tcW w:w="1047" w:type="dxa"/>
            <w:noWrap/>
            <w:vAlign w:val="center"/>
            <w:hideMark/>
          </w:tcPr>
          <w:p w14:paraId="60C2690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1.25E+11</w:t>
            </w:r>
          </w:p>
        </w:tc>
        <w:tc>
          <w:tcPr>
            <w:tcW w:w="1047" w:type="dxa"/>
            <w:noWrap/>
            <w:vAlign w:val="center"/>
            <w:hideMark/>
          </w:tcPr>
          <w:p w14:paraId="1D43A50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1.32E+11</w:t>
            </w:r>
          </w:p>
        </w:tc>
        <w:tc>
          <w:tcPr>
            <w:tcW w:w="1047" w:type="dxa"/>
            <w:noWrap/>
            <w:vAlign w:val="center"/>
            <w:hideMark/>
          </w:tcPr>
          <w:p w14:paraId="471EF0E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1.39E+11</w:t>
            </w:r>
          </w:p>
        </w:tc>
        <w:tc>
          <w:tcPr>
            <w:tcW w:w="1047" w:type="dxa"/>
            <w:noWrap/>
            <w:vAlign w:val="center"/>
            <w:hideMark/>
          </w:tcPr>
          <w:p w14:paraId="090DD02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1.46E+11</w:t>
            </w:r>
          </w:p>
        </w:tc>
        <w:tc>
          <w:tcPr>
            <w:tcW w:w="1047" w:type="dxa"/>
            <w:noWrap/>
            <w:vAlign w:val="center"/>
            <w:hideMark/>
          </w:tcPr>
          <w:p w14:paraId="71F80F8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1.54E+11</w:t>
            </w:r>
          </w:p>
        </w:tc>
        <w:tc>
          <w:tcPr>
            <w:tcW w:w="1047" w:type="dxa"/>
            <w:noWrap/>
            <w:vAlign w:val="center"/>
            <w:hideMark/>
          </w:tcPr>
          <w:p w14:paraId="5478D5A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1.61E+11</w:t>
            </w:r>
          </w:p>
        </w:tc>
        <w:tc>
          <w:tcPr>
            <w:tcW w:w="1047" w:type="dxa"/>
            <w:noWrap/>
            <w:vAlign w:val="center"/>
            <w:hideMark/>
          </w:tcPr>
          <w:p w14:paraId="3AA9749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1.69E+11</w:t>
            </w:r>
          </w:p>
        </w:tc>
        <w:tc>
          <w:tcPr>
            <w:tcW w:w="1047" w:type="dxa"/>
            <w:noWrap/>
            <w:vAlign w:val="center"/>
            <w:hideMark/>
          </w:tcPr>
          <w:p w14:paraId="11EB51B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1.77E+11</w:t>
            </w:r>
          </w:p>
        </w:tc>
      </w:tr>
      <w:tr w:rsidR="00C5382C" w:rsidRPr="00BD6CFB" w14:paraId="6BFC0F33" w14:textId="77777777" w:rsidTr="00A00636">
        <w:trPr>
          <w:trHeight w:val="300"/>
        </w:trPr>
        <w:tc>
          <w:tcPr>
            <w:tcW w:w="1679" w:type="dxa"/>
            <w:noWrap/>
            <w:vAlign w:val="center"/>
            <w:hideMark/>
          </w:tcPr>
          <w:p w14:paraId="161CBD6E"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w:t>
            </w:r>
          </w:p>
        </w:tc>
        <w:tc>
          <w:tcPr>
            <w:tcW w:w="1047" w:type="dxa"/>
            <w:noWrap/>
            <w:vAlign w:val="center"/>
            <w:hideMark/>
          </w:tcPr>
          <w:p w14:paraId="679BD97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2.89E+09</w:t>
            </w:r>
          </w:p>
        </w:tc>
        <w:tc>
          <w:tcPr>
            <w:tcW w:w="1047" w:type="dxa"/>
            <w:noWrap/>
            <w:vAlign w:val="center"/>
            <w:hideMark/>
          </w:tcPr>
          <w:p w14:paraId="60F3508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3.16E+09</w:t>
            </w:r>
          </w:p>
        </w:tc>
        <w:tc>
          <w:tcPr>
            <w:tcW w:w="1047" w:type="dxa"/>
            <w:noWrap/>
            <w:vAlign w:val="center"/>
            <w:hideMark/>
          </w:tcPr>
          <w:p w14:paraId="7165F74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3.45E+09</w:t>
            </w:r>
          </w:p>
        </w:tc>
        <w:tc>
          <w:tcPr>
            <w:tcW w:w="1047" w:type="dxa"/>
            <w:noWrap/>
            <w:vAlign w:val="center"/>
            <w:hideMark/>
          </w:tcPr>
          <w:p w14:paraId="6FCC58A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3.76E+09</w:t>
            </w:r>
          </w:p>
        </w:tc>
        <w:tc>
          <w:tcPr>
            <w:tcW w:w="1047" w:type="dxa"/>
            <w:noWrap/>
            <w:vAlign w:val="center"/>
            <w:hideMark/>
          </w:tcPr>
          <w:p w14:paraId="0D70D97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4.09E+09</w:t>
            </w:r>
          </w:p>
        </w:tc>
        <w:tc>
          <w:tcPr>
            <w:tcW w:w="1047" w:type="dxa"/>
            <w:noWrap/>
            <w:vAlign w:val="center"/>
            <w:hideMark/>
          </w:tcPr>
          <w:p w14:paraId="3D52FD3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4.45E+09</w:t>
            </w:r>
          </w:p>
        </w:tc>
        <w:tc>
          <w:tcPr>
            <w:tcW w:w="1047" w:type="dxa"/>
            <w:noWrap/>
            <w:vAlign w:val="center"/>
            <w:hideMark/>
          </w:tcPr>
          <w:p w14:paraId="33C8610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4.83E+09</w:t>
            </w:r>
          </w:p>
        </w:tc>
        <w:tc>
          <w:tcPr>
            <w:tcW w:w="1047" w:type="dxa"/>
            <w:noWrap/>
            <w:vAlign w:val="center"/>
            <w:hideMark/>
          </w:tcPr>
          <w:p w14:paraId="293DFDD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5.24E+09</w:t>
            </w:r>
          </w:p>
        </w:tc>
        <w:tc>
          <w:tcPr>
            <w:tcW w:w="1047" w:type="dxa"/>
            <w:noWrap/>
            <w:vAlign w:val="center"/>
            <w:hideMark/>
          </w:tcPr>
          <w:p w14:paraId="4A3EF2F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5.67E+09</w:t>
            </w:r>
          </w:p>
        </w:tc>
      </w:tr>
      <w:tr w:rsidR="00C5382C" w:rsidRPr="00BD6CFB" w14:paraId="05BAB003" w14:textId="77777777" w:rsidTr="00A00636">
        <w:trPr>
          <w:trHeight w:val="300"/>
        </w:trPr>
        <w:tc>
          <w:tcPr>
            <w:tcW w:w="1679" w:type="dxa"/>
            <w:noWrap/>
            <w:vAlign w:val="center"/>
            <w:hideMark/>
          </w:tcPr>
          <w:p w14:paraId="3FE00213"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i23</w:t>
            </w:r>
          </w:p>
        </w:tc>
        <w:tc>
          <w:tcPr>
            <w:tcW w:w="1047" w:type="dxa"/>
            <w:noWrap/>
            <w:vAlign w:val="center"/>
            <w:hideMark/>
          </w:tcPr>
          <w:p w14:paraId="0FBC782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6.74E+11</w:t>
            </w:r>
          </w:p>
        </w:tc>
        <w:tc>
          <w:tcPr>
            <w:tcW w:w="1047" w:type="dxa"/>
            <w:noWrap/>
            <w:vAlign w:val="center"/>
            <w:hideMark/>
          </w:tcPr>
          <w:p w14:paraId="4C59730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6.80E+11</w:t>
            </w:r>
          </w:p>
        </w:tc>
        <w:tc>
          <w:tcPr>
            <w:tcW w:w="1047" w:type="dxa"/>
            <w:noWrap/>
            <w:vAlign w:val="center"/>
            <w:hideMark/>
          </w:tcPr>
          <w:p w14:paraId="1E9F137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6.86E+11</w:t>
            </w:r>
          </w:p>
        </w:tc>
        <w:tc>
          <w:tcPr>
            <w:tcW w:w="1047" w:type="dxa"/>
            <w:noWrap/>
            <w:vAlign w:val="center"/>
            <w:hideMark/>
          </w:tcPr>
          <w:p w14:paraId="57B96A2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6.92E+11</w:t>
            </w:r>
          </w:p>
        </w:tc>
        <w:tc>
          <w:tcPr>
            <w:tcW w:w="1047" w:type="dxa"/>
            <w:noWrap/>
            <w:vAlign w:val="center"/>
            <w:hideMark/>
          </w:tcPr>
          <w:p w14:paraId="7F2967E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6.97E+11</w:t>
            </w:r>
          </w:p>
        </w:tc>
        <w:tc>
          <w:tcPr>
            <w:tcW w:w="1047" w:type="dxa"/>
            <w:noWrap/>
            <w:vAlign w:val="center"/>
            <w:hideMark/>
          </w:tcPr>
          <w:p w14:paraId="7283E2A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7.03E+11</w:t>
            </w:r>
          </w:p>
        </w:tc>
        <w:tc>
          <w:tcPr>
            <w:tcW w:w="1047" w:type="dxa"/>
            <w:noWrap/>
            <w:vAlign w:val="center"/>
            <w:hideMark/>
          </w:tcPr>
          <w:p w14:paraId="489C1E6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7.08E+11</w:t>
            </w:r>
          </w:p>
        </w:tc>
        <w:tc>
          <w:tcPr>
            <w:tcW w:w="1047" w:type="dxa"/>
            <w:noWrap/>
            <w:vAlign w:val="center"/>
            <w:hideMark/>
          </w:tcPr>
          <w:p w14:paraId="2848271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7.14E+11</w:t>
            </w:r>
          </w:p>
        </w:tc>
        <w:tc>
          <w:tcPr>
            <w:tcW w:w="1047" w:type="dxa"/>
            <w:noWrap/>
            <w:vAlign w:val="center"/>
            <w:hideMark/>
          </w:tcPr>
          <w:p w14:paraId="73119CD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7.19E+11</w:t>
            </w:r>
          </w:p>
        </w:tc>
      </w:tr>
      <w:tr w:rsidR="00C5382C" w:rsidRPr="00BD6CFB" w14:paraId="302DE153" w14:textId="77777777" w:rsidTr="00A00636">
        <w:trPr>
          <w:trHeight w:val="300"/>
        </w:trPr>
        <w:tc>
          <w:tcPr>
            <w:tcW w:w="1679" w:type="dxa"/>
            <w:noWrap/>
            <w:vAlign w:val="center"/>
            <w:hideMark/>
          </w:tcPr>
          <w:p w14:paraId="65FF16B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i18</w:t>
            </w:r>
          </w:p>
        </w:tc>
        <w:tc>
          <w:tcPr>
            <w:tcW w:w="1047" w:type="dxa"/>
            <w:noWrap/>
            <w:vAlign w:val="center"/>
            <w:hideMark/>
          </w:tcPr>
          <w:p w14:paraId="06174A1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1.53E+05</w:t>
            </w:r>
          </w:p>
        </w:tc>
        <w:tc>
          <w:tcPr>
            <w:tcW w:w="1047" w:type="dxa"/>
            <w:noWrap/>
            <w:vAlign w:val="center"/>
            <w:hideMark/>
          </w:tcPr>
          <w:p w14:paraId="4682258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1.86E+05</w:t>
            </w:r>
          </w:p>
        </w:tc>
        <w:tc>
          <w:tcPr>
            <w:tcW w:w="1047" w:type="dxa"/>
            <w:noWrap/>
            <w:vAlign w:val="center"/>
            <w:hideMark/>
          </w:tcPr>
          <w:p w14:paraId="09E594D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2.26E+05</w:t>
            </w:r>
          </w:p>
        </w:tc>
        <w:tc>
          <w:tcPr>
            <w:tcW w:w="1047" w:type="dxa"/>
            <w:noWrap/>
            <w:vAlign w:val="center"/>
            <w:hideMark/>
          </w:tcPr>
          <w:p w14:paraId="478BC0D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2.73E+05</w:t>
            </w:r>
          </w:p>
        </w:tc>
        <w:tc>
          <w:tcPr>
            <w:tcW w:w="1047" w:type="dxa"/>
            <w:noWrap/>
            <w:vAlign w:val="center"/>
            <w:hideMark/>
          </w:tcPr>
          <w:p w14:paraId="5770DB0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3.29E+05</w:t>
            </w:r>
          </w:p>
        </w:tc>
        <w:tc>
          <w:tcPr>
            <w:tcW w:w="1047" w:type="dxa"/>
            <w:noWrap/>
            <w:vAlign w:val="center"/>
            <w:hideMark/>
          </w:tcPr>
          <w:p w14:paraId="1F908CB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3.94E+05</w:t>
            </w:r>
          </w:p>
        </w:tc>
        <w:tc>
          <w:tcPr>
            <w:tcW w:w="1047" w:type="dxa"/>
            <w:noWrap/>
            <w:vAlign w:val="center"/>
            <w:hideMark/>
          </w:tcPr>
          <w:p w14:paraId="0773202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4.71E+05</w:t>
            </w:r>
          </w:p>
        </w:tc>
        <w:tc>
          <w:tcPr>
            <w:tcW w:w="1047" w:type="dxa"/>
            <w:noWrap/>
            <w:vAlign w:val="center"/>
            <w:hideMark/>
          </w:tcPr>
          <w:p w14:paraId="66A5193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5.60E+05</w:t>
            </w:r>
          </w:p>
        </w:tc>
        <w:tc>
          <w:tcPr>
            <w:tcW w:w="1047" w:type="dxa"/>
            <w:noWrap/>
            <w:vAlign w:val="center"/>
            <w:hideMark/>
          </w:tcPr>
          <w:p w14:paraId="66C50A6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6.64E+05</w:t>
            </w:r>
          </w:p>
        </w:tc>
      </w:tr>
      <w:tr w:rsidR="00C5382C" w:rsidRPr="00BD6CFB" w14:paraId="3F47A599" w14:textId="77777777" w:rsidTr="00A00636">
        <w:trPr>
          <w:trHeight w:val="300"/>
        </w:trPr>
        <w:tc>
          <w:tcPr>
            <w:tcW w:w="1679" w:type="dxa"/>
            <w:noWrap/>
            <w:vAlign w:val="center"/>
            <w:hideMark/>
          </w:tcPr>
          <w:p w14:paraId="6B29EBF1"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w:t>
            </w:r>
            <w:r w:rsidRPr="00BD6CFB">
              <w:rPr>
                <w:rFonts w:ascii="Times New Roman" w:eastAsia="Times New Roman" w:hAnsi="Times New Roman" w:cs="Times New Roman"/>
                <w:b/>
                <w:i/>
                <w:color w:val="000000"/>
                <w:sz w:val="20"/>
                <w:szCs w:val="20"/>
                <w:lang w:eastAsia="ru-RU"/>
              </w:rPr>
              <w:t xml:space="preserve"> – </w:t>
            </w:r>
            <w:r w:rsidR="00952017">
              <w:rPr>
                <w:rFonts w:ascii="Times New Roman" w:eastAsia="Times New Roman" w:hAnsi="Times New Roman" w:cs="Times New Roman"/>
                <w:b/>
                <w:i/>
                <w:color w:val="000000"/>
                <w:sz w:val="20"/>
                <w:szCs w:val="20"/>
                <w:lang w:eastAsia="ru-RU"/>
              </w:rPr>
              <w:t>p2</w:t>
            </w:r>
          </w:p>
        </w:tc>
        <w:tc>
          <w:tcPr>
            <w:tcW w:w="1047" w:type="dxa"/>
            <w:noWrap/>
            <w:vAlign w:val="center"/>
            <w:hideMark/>
          </w:tcPr>
          <w:p w14:paraId="424D5EA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1.55E+05</w:t>
            </w:r>
          </w:p>
        </w:tc>
        <w:tc>
          <w:tcPr>
            <w:tcW w:w="1047" w:type="dxa"/>
            <w:noWrap/>
            <w:vAlign w:val="center"/>
            <w:hideMark/>
          </w:tcPr>
          <w:p w14:paraId="2D343DD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2.24E+05</w:t>
            </w:r>
          </w:p>
        </w:tc>
        <w:tc>
          <w:tcPr>
            <w:tcW w:w="1047" w:type="dxa"/>
            <w:noWrap/>
            <w:vAlign w:val="center"/>
            <w:hideMark/>
          </w:tcPr>
          <w:p w14:paraId="4835953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3.20E+05</w:t>
            </w:r>
          </w:p>
        </w:tc>
        <w:tc>
          <w:tcPr>
            <w:tcW w:w="1047" w:type="dxa"/>
            <w:noWrap/>
            <w:vAlign w:val="center"/>
            <w:hideMark/>
          </w:tcPr>
          <w:p w14:paraId="4AAAEBB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4.48E+05</w:t>
            </w:r>
          </w:p>
        </w:tc>
        <w:tc>
          <w:tcPr>
            <w:tcW w:w="1047" w:type="dxa"/>
            <w:noWrap/>
            <w:vAlign w:val="center"/>
            <w:hideMark/>
          </w:tcPr>
          <w:p w14:paraId="1A22ED2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6.19E+05</w:t>
            </w:r>
          </w:p>
        </w:tc>
        <w:tc>
          <w:tcPr>
            <w:tcW w:w="1047" w:type="dxa"/>
            <w:noWrap/>
            <w:vAlign w:val="center"/>
            <w:hideMark/>
          </w:tcPr>
          <w:p w14:paraId="48EFF6A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8.45E+05</w:t>
            </w:r>
          </w:p>
        </w:tc>
        <w:tc>
          <w:tcPr>
            <w:tcW w:w="1047" w:type="dxa"/>
            <w:noWrap/>
            <w:vAlign w:val="center"/>
            <w:hideMark/>
          </w:tcPr>
          <w:p w14:paraId="38D68BE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1.14E+06</w:t>
            </w:r>
          </w:p>
        </w:tc>
        <w:tc>
          <w:tcPr>
            <w:tcW w:w="1047" w:type="dxa"/>
            <w:noWrap/>
            <w:vAlign w:val="center"/>
            <w:hideMark/>
          </w:tcPr>
          <w:p w14:paraId="19C22D4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1.51E+06</w:t>
            </w:r>
          </w:p>
        </w:tc>
        <w:tc>
          <w:tcPr>
            <w:tcW w:w="1047" w:type="dxa"/>
            <w:noWrap/>
            <w:vAlign w:val="center"/>
            <w:hideMark/>
          </w:tcPr>
          <w:p w14:paraId="4950E40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1.99E+06</w:t>
            </w:r>
          </w:p>
        </w:tc>
      </w:tr>
      <w:tr w:rsidR="00C5382C" w:rsidRPr="00BD6CFB" w14:paraId="3449615F" w14:textId="77777777" w:rsidTr="00A00636">
        <w:trPr>
          <w:trHeight w:val="300"/>
        </w:trPr>
        <w:tc>
          <w:tcPr>
            <w:tcW w:w="1679" w:type="dxa"/>
            <w:noWrap/>
            <w:vAlign w:val="center"/>
            <w:hideMark/>
          </w:tcPr>
          <w:p w14:paraId="3AA8B101"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i66</w:t>
            </w:r>
          </w:p>
        </w:tc>
        <w:tc>
          <w:tcPr>
            <w:tcW w:w="1047" w:type="dxa"/>
            <w:noWrap/>
            <w:vAlign w:val="center"/>
            <w:hideMark/>
          </w:tcPr>
          <w:p w14:paraId="749B45B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1.20E+11</w:t>
            </w:r>
          </w:p>
        </w:tc>
        <w:tc>
          <w:tcPr>
            <w:tcW w:w="1047" w:type="dxa"/>
            <w:noWrap/>
            <w:vAlign w:val="center"/>
            <w:hideMark/>
          </w:tcPr>
          <w:p w14:paraId="03CE228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1.24E+11</w:t>
            </w:r>
          </w:p>
        </w:tc>
        <w:tc>
          <w:tcPr>
            <w:tcW w:w="1047" w:type="dxa"/>
            <w:noWrap/>
            <w:vAlign w:val="center"/>
            <w:hideMark/>
          </w:tcPr>
          <w:p w14:paraId="160E31C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1.29E+11</w:t>
            </w:r>
          </w:p>
        </w:tc>
        <w:tc>
          <w:tcPr>
            <w:tcW w:w="1047" w:type="dxa"/>
            <w:noWrap/>
            <w:vAlign w:val="center"/>
            <w:hideMark/>
          </w:tcPr>
          <w:p w14:paraId="3998C91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1.34E+11</w:t>
            </w:r>
          </w:p>
        </w:tc>
        <w:tc>
          <w:tcPr>
            <w:tcW w:w="1047" w:type="dxa"/>
            <w:noWrap/>
            <w:vAlign w:val="center"/>
            <w:hideMark/>
          </w:tcPr>
          <w:p w14:paraId="3566F50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1.39E+11</w:t>
            </w:r>
          </w:p>
        </w:tc>
        <w:tc>
          <w:tcPr>
            <w:tcW w:w="1047" w:type="dxa"/>
            <w:noWrap/>
            <w:vAlign w:val="center"/>
            <w:hideMark/>
          </w:tcPr>
          <w:p w14:paraId="49D31BE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1.44E+11</w:t>
            </w:r>
          </w:p>
        </w:tc>
        <w:tc>
          <w:tcPr>
            <w:tcW w:w="1047" w:type="dxa"/>
            <w:noWrap/>
            <w:vAlign w:val="center"/>
            <w:hideMark/>
          </w:tcPr>
          <w:p w14:paraId="42E2719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1.49E+11</w:t>
            </w:r>
          </w:p>
        </w:tc>
        <w:tc>
          <w:tcPr>
            <w:tcW w:w="1047" w:type="dxa"/>
            <w:noWrap/>
            <w:vAlign w:val="center"/>
            <w:hideMark/>
          </w:tcPr>
          <w:p w14:paraId="042D882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1.54E+11</w:t>
            </w:r>
          </w:p>
        </w:tc>
        <w:tc>
          <w:tcPr>
            <w:tcW w:w="1047" w:type="dxa"/>
            <w:noWrap/>
            <w:vAlign w:val="center"/>
            <w:hideMark/>
          </w:tcPr>
          <w:p w14:paraId="61CDEEA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1.59E+11</w:t>
            </w:r>
          </w:p>
        </w:tc>
      </w:tr>
      <w:tr w:rsidR="00C5382C" w:rsidRPr="00BD6CFB" w14:paraId="26B4F4BE" w14:textId="77777777" w:rsidTr="00A00636">
        <w:trPr>
          <w:trHeight w:val="300"/>
        </w:trPr>
        <w:tc>
          <w:tcPr>
            <w:tcW w:w="1679" w:type="dxa"/>
            <w:noWrap/>
            <w:vAlign w:val="center"/>
            <w:hideMark/>
          </w:tcPr>
          <w:p w14:paraId="7E295825"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i20</w:t>
            </w:r>
          </w:p>
        </w:tc>
        <w:tc>
          <w:tcPr>
            <w:tcW w:w="1047" w:type="dxa"/>
            <w:noWrap/>
            <w:vAlign w:val="center"/>
            <w:hideMark/>
          </w:tcPr>
          <w:p w14:paraId="13276D1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1.32E+09</w:t>
            </w:r>
          </w:p>
        </w:tc>
        <w:tc>
          <w:tcPr>
            <w:tcW w:w="1047" w:type="dxa"/>
            <w:noWrap/>
            <w:vAlign w:val="center"/>
            <w:hideMark/>
          </w:tcPr>
          <w:p w14:paraId="6A90E9B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1.50E+09</w:t>
            </w:r>
          </w:p>
        </w:tc>
        <w:tc>
          <w:tcPr>
            <w:tcW w:w="1047" w:type="dxa"/>
            <w:noWrap/>
            <w:vAlign w:val="center"/>
            <w:hideMark/>
          </w:tcPr>
          <w:p w14:paraId="5461F91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1.70E+09</w:t>
            </w:r>
          </w:p>
        </w:tc>
        <w:tc>
          <w:tcPr>
            <w:tcW w:w="1047" w:type="dxa"/>
            <w:noWrap/>
            <w:vAlign w:val="center"/>
            <w:hideMark/>
          </w:tcPr>
          <w:p w14:paraId="4D9D3C9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1.92E+09</w:t>
            </w:r>
          </w:p>
        </w:tc>
        <w:tc>
          <w:tcPr>
            <w:tcW w:w="1047" w:type="dxa"/>
            <w:noWrap/>
            <w:vAlign w:val="center"/>
            <w:hideMark/>
          </w:tcPr>
          <w:p w14:paraId="242991B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2.17E+09</w:t>
            </w:r>
          </w:p>
        </w:tc>
        <w:tc>
          <w:tcPr>
            <w:tcW w:w="1047" w:type="dxa"/>
            <w:noWrap/>
            <w:vAlign w:val="center"/>
            <w:hideMark/>
          </w:tcPr>
          <w:p w14:paraId="69C904A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2.43E+09</w:t>
            </w:r>
          </w:p>
        </w:tc>
        <w:tc>
          <w:tcPr>
            <w:tcW w:w="1047" w:type="dxa"/>
            <w:noWrap/>
            <w:vAlign w:val="center"/>
            <w:hideMark/>
          </w:tcPr>
          <w:p w14:paraId="5FC48AA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2.73E+09</w:t>
            </w:r>
          </w:p>
        </w:tc>
        <w:tc>
          <w:tcPr>
            <w:tcW w:w="1047" w:type="dxa"/>
            <w:noWrap/>
            <w:vAlign w:val="center"/>
            <w:hideMark/>
          </w:tcPr>
          <w:p w14:paraId="1209136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3.04E+09</w:t>
            </w:r>
          </w:p>
        </w:tc>
        <w:tc>
          <w:tcPr>
            <w:tcW w:w="1047" w:type="dxa"/>
            <w:noWrap/>
            <w:vAlign w:val="center"/>
            <w:hideMark/>
          </w:tcPr>
          <w:p w14:paraId="0139EFE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3.39E+09</w:t>
            </w:r>
          </w:p>
        </w:tc>
      </w:tr>
      <w:tr w:rsidR="00C5382C" w:rsidRPr="00BD6CFB" w14:paraId="77FD32D5" w14:textId="77777777" w:rsidTr="00A00636">
        <w:trPr>
          <w:trHeight w:val="300"/>
        </w:trPr>
        <w:tc>
          <w:tcPr>
            <w:tcW w:w="1679" w:type="dxa"/>
            <w:noWrap/>
            <w:vAlign w:val="center"/>
            <w:hideMark/>
          </w:tcPr>
          <w:p w14:paraId="071DDA9F"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w:t>
            </w:r>
          </w:p>
        </w:tc>
        <w:tc>
          <w:tcPr>
            <w:tcW w:w="1047" w:type="dxa"/>
            <w:noWrap/>
            <w:vAlign w:val="center"/>
            <w:hideMark/>
          </w:tcPr>
          <w:p w14:paraId="1F58AA3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1.47E+02</w:t>
            </w:r>
          </w:p>
        </w:tc>
        <w:tc>
          <w:tcPr>
            <w:tcW w:w="1047" w:type="dxa"/>
            <w:noWrap/>
            <w:vAlign w:val="center"/>
            <w:hideMark/>
          </w:tcPr>
          <w:p w14:paraId="2786D4C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2.47E+02</w:t>
            </w:r>
          </w:p>
        </w:tc>
        <w:tc>
          <w:tcPr>
            <w:tcW w:w="1047" w:type="dxa"/>
            <w:noWrap/>
            <w:vAlign w:val="center"/>
            <w:hideMark/>
          </w:tcPr>
          <w:p w14:paraId="7A9D17B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4.03E+02</w:t>
            </w:r>
          </w:p>
        </w:tc>
        <w:tc>
          <w:tcPr>
            <w:tcW w:w="1047" w:type="dxa"/>
            <w:noWrap/>
            <w:vAlign w:val="center"/>
            <w:hideMark/>
          </w:tcPr>
          <w:p w14:paraId="77A2B12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6.41E+02</w:t>
            </w:r>
          </w:p>
        </w:tc>
        <w:tc>
          <w:tcPr>
            <w:tcW w:w="1047" w:type="dxa"/>
            <w:noWrap/>
            <w:vAlign w:val="center"/>
            <w:hideMark/>
          </w:tcPr>
          <w:p w14:paraId="3772670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1.00E+03</w:t>
            </w:r>
          </w:p>
        </w:tc>
        <w:tc>
          <w:tcPr>
            <w:tcW w:w="1047" w:type="dxa"/>
            <w:noWrap/>
            <w:vAlign w:val="center"/>
            <w:hideMark/>
          </w:tcPr>
          <w:p w14:paraId="3AE847B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1.53E+03</w:t>
            </w:r>
          </w:p>
        </w:tc>
        <w:tc>
          <w:tcPr>
            <w:tcW w:w="1047" w:type="dxa"/>
            <w:noWrap/>
            <w:vAlign w:val="center"/>
            <w:hideMark/>
          </w:tcPr>
          <w:p w14:paraId="7C15450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2.29E+03</w:t>
            </w:r>
          </w:p>
        </w:tc>
        <w:tc>
          <w:tcPr>
            <w:tcW w:w="1047" w:type="dxa"/>
            <w:noWrap/>
            <w:vAlign w:val="center"/>
            <w:hideMark/>
          </w:tcPr>
          <w:p w14:paraId="5706D55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3.38E+03</w:t>
            </w:r>
          </w:p>
        </w:tc>
        <w:tc>
          <w:tcPr>
            <w:tcW w:w="1047" w:type="dxa"/>
            <w:noWrap/>
            <w:vAlign w:val="center"/>
            <w:hideMark/>
          </w:tcPr>
          <w:p w14:paraId="3C327D4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4.90E+03</w:t>
            </w:r>
          </w:p>
        </w:tc>
      </w:tr>
      <w:tr w:rsidR="00C5382C" w:rsidRPr="00BD6CFB" w14:paraId="34B890CB" w14:textId="77777777" w:rsidTr="00A00636">
        <w:trPr>
          <w:trHeight w:val="300"/>
        </w:trPr>
        <w:tc>
          <w:tcPr>
            <w:tcW w:w="1679" w:type="dxa"/>
            <w:noWrap/>
            <w:vAlign w:val="center"/>
            <w:hideMark/>
          </w:tcPr>
          <w:p w14:paraId="47940300"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w:t>
            </w:r>
          </w:p>
        </w:tc>
        <w:tc>
          <w:tcPr>
            <w:tcW w:w="1047" w:type="dxa"/>
            <w:noWrap/>
            <w:vAlign w:val="center"/>
            <w:hideMark/>
          </w:tcPr>
          <w:p w14:paraId="1443E6F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3.76E+00</w:t>
            </w:r>
          </w:p>
        </w:tc>
        <w:tc>
          <w:tcPr>
            <w:tcW w:w="1047" w:type="dxa"/>
            <w:noWrap/>
            <w:vAlign w:val="center"/>
            <w:hideMark/>
          </w:tcPr>
          <w:p w14:paraId="0BFFCAD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6.60E+00</w:t>
            </w:r>
          </w:p>
        </w:tc>
        <w:tc>
          <w:tcPr>
            <w:tcW w:w="1047" w:type="dxa"/>
            <w:noWrap/>
            <w:vAlign w:val="center"/>
            <w:hideMark/>
          </w:tcPr>
          <w:p w14:paraId="6F15C71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1.13E+01</w:t>
            </w:r>
          </w:p>
        </w:tc>
        <w:tc>
          <w:tcPr>
            <w:tcW w:w="1047" w:type="dxa"/>
            <w:noWrap/>
            <w:vAlign w:val="center"/>
            <w:hideMark/>
          </w:tcPr>
          <w:p w14:paraId="31848D0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1.88E+01</w:t>
            </w:r>
          </w:p>
        </w:tc>
        <w:tc>
          <w:tcPr>
            <w:tcW w:w="1047" w:type="dxa"/>
            <w:noWrap/>
            <w:vAlign w:val="center"/>
            <w:hideMark/>
          </w:tcPr>
          <w:p w14:paraId="4523628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3.05E+01</w:t>
            </w:r>
          </w:p>
        </w:tc>
        <w:tc>
          <w:tcPr>
            <w:tcW w:w="1047" w:type="dxa"/>
            <w:noWrap/>
            <w:vAlign w:val="center"/>
            <w:hideMark/>
          </w:tcPr>
          <w:p w14:paraId="7987506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4.87E+01</w:t>
            </w:r>
          </w:p>
        </w:tc>
        <w:tc>
          <w:tcPr>
            <w:tcW w:w="1047" w:type="dxa"/>
            <w:noWrap/>
            <w:vAlign w:val="center"/>
            <w:hideMark/>
          </w:tcPr>
          <w:p w14:paraId="572428D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7.60E+01</w:t>
            </w:r>
          </w:p>
        </w:tc>
        <w:tc>
          <w:tcPr>
            <w:tcW w:w="1047" w:type="dxa"/>
            <w:noWrap/>
            <w:vAlign w:val="center"/>
            <w:hideMark/>
          </w:tcPr>
          <w:p w14:paraId="21401E4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1.17E+02</w:t>
            </w:r>
          </w:p>
        </w:tc>
        <w:tc>
          <w:tcPr>
            <w:tcW w:w="1047" w:type="dxa"/>
            <w:noWrap/>
            <w:vAlign w:val="center"/>
            <w:hideMark/>
          </w:tcPr>
          <w:p w14:paraId="33D6063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1.76E+02</w:t>
            </w:r>
          </w:p>
        </w:tc>
      </w:tr>
      <w:tr w:rsidR="00C5382C" w:rsidRPr="00BD6CFB" w14:paraId="2991B425" w14:textId="77777777" w:rsidTr="00A00636">
        <w:trPr>
          <w:trHeight w:val="300"/>
        </w:trPr>
        <w:tc>
          <w:tcPr>
            <w:tcW w:w="1679" w:type="dxa"/>
            <w:noWrap/>
            <w:vAlign w:val="center"/>
            <w:hideMark/>
          </w:tcPr>
          <w:p w14:paraId="2797936A"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i68</w:t>
            </w:r>
          </w:p>
        </w:tc>
        <w:tc>
          <w:tcPr>
            <w:tcW w:w="1047" w:type="dxa"/>
            <w:noWrap/>
            <w:vAlign w:val="center"/>
            <w:hideMark/>
          </w:tcPr>
          <w:p w14:paraId="7CFF10E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3.56E+01</w:t>
            </w:r>
          </w:p>
        </w:tc>
        <w:tc>
          <w:tcPr>
            <w:tcW w:w="1047" w:type="dxa"/>
            <w:noWrap/>
            <w:vAlign w:val="center"/>
            <w:hideMark/>
          </w:tcPr>
          <w:p w14:paraId="6038BED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4.81E+01</w:t>
            </w:r>
          </w:p>
        </w:tc>
        <w:tc>
          <w:tcPr>
            <w:tcW w:w="1047" w:type="dxa"/>
            <w:noWrap/>
            <w:vAlign w:val="center"/>
            <w:hideMark/>
          </w:tcPr>
          <w:p w14:paraId="7BFD41A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6.45E+01</w:t>
            </w:r>
          </w:p>
        </w:tc>
        <w:tc>
          <w:tcPr>
            <w:tcW w:w="1047" w:type="dxa"/>
            <w:noWrap/>
            <w:vAlign w:val="center"/>
            <w:hideMark/>
          </w:tcPr>
          <w:p w14:paraId="3DCC627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8.58E+01</w:t>
            </w:r>
          </w:p>
        </w:tc>
        <w:tc>
          <w:tcPr>
            <w:tcW w:w="1047" w:type="dxa"/>
            <w:noWrap/>
            <w:vAlign w:val="center"/>
            <w:hideMark/>
          </w:tcPr>
          <w:p w14:paraId="64EA04B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1.13E+02</w:t>
            </w:r>
          </w:p>
        </w:tc>
        <w:tc>
          <w:tcPr>
            <w:tcW w:w="1047" w:type="dxa"/>
            <w:noWrap/>
            <w:vAlign w:val="center"/>
            <w:hideMark/>
          </w:tcPr>
          <w:p w14:paraId="00C47F2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1.49E+02</w:t>
            </w:r>
          </w:p>
        </w:tc>
        <w:tc>
          <w:tcPr>
            <w:tcW w:w="1047" w:type="dxa"/>
            <w:noWrap/>
            <w:vAlign w:val="center"/>
            <w:hideMark/>
          </w:tcPr>
          <w:p w14:paraId="0D4EF9B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1.94E+02</w:t>
            </w:r>
          </w:p>
        </w:tc>
        <w:tc>
          <w:tcPr>
            <w:tcW w:w="1047" w:type="dxa"/>
            <w:noWrap/>
            <w:vAlign w:val="center"/>
            <w:hideMark/>
          </w:tcPr>
          <w:p w14:paraId="29CF000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2.51E+02</w:t>
            </w:r>
          </w:p>
        </w:tc>
        <w:tc>
          <w:tcPr>
            <w:tcW w:w="1047" w:type="dxa"/>
            <w:noWrap/>
            <w:vAlign w:val="center"/>
            <w:hideMark/>
          </w:tcPr>
          <w:p w14:paraId="0540FF6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3.24E+02</w:t>
            </w:r>
          </w:p>
        </w:tc>
      </w:tr>
      <w:tr w:rsidR="00C5382C" w:rsidRPr="00BD6CFB" w14:paraId="70F544E8" w14:textId="77777777" w:rsidTr="00A00636">
        <w:trPr>
          <w:trHeight w:val="300"/>
        </w:trPr>
        <w:tc>
          <w:tcPr>
            <w:tcW w:w="1679" w:type="dxa"/>
            <w:noWrap/>
            <w:vAlign w:val="center"/>
            <w:hideMark/>
          </w:tcPr>
          <w:p w14:paraId="55B8BC5B"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i23</w:t>
            </w:r>
          </w:p>
        </w:tc>
        <w:tc>
          <w:tcPr>
            <w:tcW w:w="1047" w:type="dxa"/>
            <w:noWrap/>
            <w:vAlign w:val="center"/>
            <w:hideMark/>
          </w:tcPr>
          <w:p w14:paraId="2B1EC72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1.21E+06</w:t>
            </w:r>
          </w:p>
        </w:tc>
        <w:tc>
          <w:tcPr>
            <w:tcW w:w="1047" w:type="dxa"/>
            <w:noWrap/>
            <w:vAlign w:val="center"/>
            <w:hideMark/>
          </w:tcPr>
          <w:p w14:paraId="56CA643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1.52E+06</w:t>
            </w:r>
          </w:p>
        </w:tc>
        <w:tc>
          <w:tcPr>
            <w:tcW w:w="1047" w:type="dxa"/>
            <w:noWrap/>
            <w:vAlign w:val="center"/>
            <w:hideMark/>
          </w:tcPr>
          <w:p w14:paraId="2D73EF1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1.90E+06</w:t>
            </w:r>
          </w:p>
        </w:tc>
        <w:tc>
          <w:tcPr>
            <w:tcW w:w="1047" w:type="dxa"/>
            <w:noWrap/>
            <w:vAlign w:val="center"/>
            <w:hideMark/>
          </w:tcPr>
          <w:p w14:paraId="53A8466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2.36E+06</w:t>
            </w:r>
          </w:p>
        </w:tc>
        <w:tc>
          <w:tcPr>
            <w:tcW w:w="1047" w:type="dxa"/>
            <w:noWrap/>
            <w:vAlign w:val="center"/>
            <w:hideMark/>
          </w:tcPr>
          <w:p w14:paraId="79A0EF3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2.90E+06</w:t>
            </w:r>
          </w:p>
        </w:tc>
        <w:tc>
          <w:tcPr>
            <w:tcW w:w="1047" w:type="dxa"/>
            <w:noWrap/>
            <w:vAlign w:val="center"/>
            <w:hideMark/>
          </w:tcPr>
          <w:p w14:paraId="2E0549F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3.56E+06</w:t>
            </w:r>
          </w:p>
        </w:tc>
        <w:tc>
          <w:tcPr>
            <w:tcW w:w="1047" w:type="dxa"/>
            <w:noWrap/>
            <w:vAlign w:val="center"/>
            <w:hideMark/>
          </w:tcPr>
          <w:p w14:paraId="1BF2C1A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4.33E+06</w:t>
            </w:r>
          </w:p>
        </w:tc>
        <w:tc>
          <w:tcPr>
            <w:tcW w:w="1047" w:type="dxa"/>
            <w:noWrap/>
            <w:vAlign w:val="center"/>
            <w:hideMark/>
          </w:tcPr>
          <w:p w14:paraId="4AFAE28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5.25E+06</w:t>
            </w:r>
          </w:p>
        </w:tc>
        <w:tc>
          <w:tcPr>
            <w:tcW w:w="1047" w:type="dxa"/>
            <w:noWrap/>
            <w:vAlign w:val="center"/>
            <w:hideMark/>
          </w:tcPr>
          <w:p w14:paraId="15D03E5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6.33E+06</w:t>
            </w:r>
          </w:p>
        </w:tc>
      </w:tr>
      <w:tr w:rsidR="00C5382C" w:rsidRPr="00BD6CFB" w14:paraId="0F4A95BD" w14:textId="77777777" w:rsidTr="00A00636">
        <w:trPr>
          <w:trHeight w:val="300"/>
        </w:trPr>
        <w:tc>
          <w:tcPr>
            <w:tcW w:w="1679" w:type="dxa"/>
            <w:noWrap/>
            <w:vAlign w:val="center"/>
            <w:hideMark/>
          </w:tcPr>
          <w:p w14:paraId="0C61714B"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w:t>
            </w:r>
            <w:r w:rsidRPr="00BD6CFB">
              <w:rPr>
                <w:rFonts w:ascii="Times New Roman" w:eastAsia="Times New Roman" w:hAnsi="Times New Roman" w:cs="Times New Roman"/>
                <w:b/>
                <w:i/>
                <w:color w:val="000000"/>
                <w:sz w:val="20"/>
                <w:szCs w:val="20"/>
                <w:lang w:eastAsia="ru-RU"/>
              </w:rPr>
              <w:t xml:space="preserve"> – </w:t>
            </w:r>
            <w:r w:rsidR="00952017">
              <w:rPr>
                <w:rFonts w:ascii="Times New Roman" w:eastAsia="Times New Roman" w:hAnsi="Times New Roman" w:cs="Times New Roman"/>
                <w:b/>
                <w:i/>
                <w:color w:val="000000"/>
                <w:sz w:val="20"/>
                <w:szCs w:val="20"/>
                <w:lang w:eastAsia="ru-RU"/>
              </w:rPr>
              <w:t>p2</w:t>
            </w:r>
          </w:p>
        </w:tc>
        <w:tc>
          <w:tcPr>
            <w:tcW w:w="1047" w:type="dxa"/>
            <w:noWrap/>
            <w:vAlign w:val="center"/>
            <w:hideMark/>
          </w:tcPr>
          <w:p w14:paraId="11440B3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1.07E+05</w:t>
            </w:r>
          </w:p>
        </w:tc>
        <w:tc>
          <w:tcPr>
            <w:tcW w:w="1047" w:type="dxa"/>
            <w:noWrap/>
            <w:vAlign w:val="center"/>
            <w:hideMark/>
          </w:tcPr>
          <w:p w14:paraId="7A6EDC9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1.58E+05</w:t>
            </w:r>
          </w:p>
        </w:tc>
        <w:tc>
          <w:tcPr>
            <w:tcW w:w="1047" w:type="dxa"/>
            <w:noWrap/>
            <w:vAlign w:val="center"/>
            <w:hideMark/>
          </w:tcPr>
          <w:p w14:paraId="0A11CC7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2.29E+05</w:t>
            </w:r>
          </w:p>
        </w:tc>
        <w:tc>
          <w:tcPr>
            <w:tcW w:w="1047" w:type="dxa"/>
            <w:noWrap/>
            <w:vAlign w:val="center"/>
            <w:hideMark/>
          </w:tcPr>
          <w:p w14:paraId="67DD1CC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3.25E+05</w:t>
            </w:r>
          </w:p>
        </w:tc>
        <w:tc>
          <w:tcPr>
            <w:tcW w:w="1047" w:type="dxa"/>
            <w:noWrap/>
            <w:vAlign w:val="center"/>
            <w:hideMark/>
          </w:tcPr>
          <w:p w14:paraId="28A6300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4.57E+05</w:t>
            </w:r>
          </w:p>
        </w:tc>
        <w:tc>
          <w:tcPr>
            <w:tcW w:w="1047" w:type="dxa"/>
            <w:noWrap/>
            <w:vAlign w:val="center"/>
            <w:hideMark/>
          </w:tcPr>
          <w:p w14:paraId="0A8D2A5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6.33E+05</w:t>
            </w:r>
          </w:p>
        </w:tc>
        <w:tc>
          <w:tcPr>
            <w:tcW w:w="1047" w:type="dxa"/>
            <w:noWrap/>
            <w:vAlign w:val="center"/>
            <w:hideMark/>
          </w:tcPr>
          <w:p w14:paraId="649D8B5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8.67E+05</w:t>
            </w:r>
          </w:p>
        </w:tc>
        <w:tc>
          <w:tcPr>
            <w:tcW w:w="1047" w:type="dxa"/>
            <w:noWrap/>
            <w:vAlign w:val="center"/>
            <w:hideMark/>
          </w:tcPr>
          <w:p w14:paraId="0AF6821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1.17E+06</w:t>
            </w:r>
          </w:p>
        </w:tc>
        <w:tc>
          <w:tcPr>
            <w:tcW w:w="1047" w:type="dxa"/>
            <w:noWrap/>
            <w:vAlign w:val="center"/>
            <w:hideMark/>
          </w:tcPr>
          <w:p w14:paraId="2DEA444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1.57E+06</w:t>
            </w:r>
          </w:p>
        </w:tc>
      </w:tr>
      <w:tr w:rsidR="00C5382C" w:rsidRPr="00BD6CFB" w14:paraId="3501AF87" w14:textId="77777777" w:rsidTr="00A00636">
        <w:trPr>
          <w:trHeight w:val="300"/>
        </w:trPr>
        <w:tc>
          <w:tcPr>
            <w:tcW w:w="1679" w:type="dxa"/>
            <w:noWrap/>
            <w:vAlign w:val="center"/>
            <w:hideMark/>
          </w:tcPr>
          <w:p w14:paraId="3B5F38BF"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i4</w:t>
            </w:r>
          </w:p>
        </w:tc>
        <w:tc>
          <w:tcPr>
            <w:tcW w:w="1047" w:type="dxa"/>
            <w:noWrap/>
            <w:vAlign w:val="center"/>
            <w:hideMark/>
          </w:tcPr>
          <w:p w14:paraId="4F10BCF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3.21E+05</w:t>
            </w:r>
          </w:p>
        </w:tc>
        <w:tc>
          <w:tcPr>
            <w:tcW w:w="1047" w:type="dxa"/>
            <w:noWrap/>
            <w:vAlign w:val="center"/>
            <w:hideMark/>
          </w:tcPr>
          <w:p w14:paraId="502F52A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4.05E+05</w:t>
            </w:r>
          </w:p>
        </w:tc>
        <w:tc>
          <w:tcPr>
            <w:tcW w:w="1047" w:type="dxa"/>
            <w:noWrap/>
            <w:vAlign w:val="center"/>
            <w:hideMark/>
          </w:tcPr>
          <w:p w14:paraId="4282F6E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5.06E+05</w:t>
            </w:r>
          </w:p>
        </w:tc>
        <w:tc>
          <w:tcPr>
            <w:tcW w:w="1047" w:type="dxa"/>
            <w:noWrap/>
            <w:vAlign w:val="center"/>
            <w:hideMark/>
          </w:tcPr>
          <w:p w14:paraId="35480AF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6.27E+05</w:t>
            </w:r>
          </w:p>
        </w:tc>
        <w:tc>
          <w:tcPr>
            <w:tcW w:w="1047" w:type="dxa"/>
            <w:noWrap/>
            <w:vAlign w:val="center"/>
            <w:hideMark/>
          </w:tcPr>
          <w:p w14:paraId="27DA4F6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7.72E+05</w:t>
            </w:r>
          </w:p>
        </w:tc>
        <w:tc>
          <w:tcPr>
            <w:tcW w:w="1047" w:type="dxa"/>
            <w:noWrap/>
            <w:vAlign w:val="center"/>
            <w:hideMark/>
          </w:tcPr>
          <w:p w14:paraId="7D25AEF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9.45E+05</w:t>
            </w:r>
          </w:p>
        </w:tc>
        <w:tc>
          <w:tcPr>
            <w:tcW w:w="1047" w:type="dxa"/>
            <w:noWrap/>
            <w:vAlign w:val="center"/>
            <w:hideMark/>
          </w:tcPr>
          <w:p w14:paraId="29B5ED3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1.15E+06</w:t>
            </w:r>
          </w:p>
        </w:tc>
        <w:tc>
          <w:tcPr>
            <w:tcW w:w="1047" w:type="dxa"/>
            <w:noWrap/>
            <w:vAlign w:val="center"/>
            <w:hideMark/>
          </w:tcPr>
          <w:p w14:paraId="4359DC0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1.39E+06</w:t>
            </w:r>
          </w:p>
        </w:tc>
        <w:tc>
          <w:tcPr>
            <w:tcW w:w="1047" w:type="dxa"/>
            <w:noWrap/>
            <w:vAlign w:val="center"/>
            <w:hideMark/>
          </w:tcPr>
          <w:p w14:paraId="6959CC5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1.67E+06</w:t>
            </w:r>
          </w:p>
        </w:tc>
      </w:tr>
      <w:tr w:rsidR="00C5382C" w:rsidRPr="00BD6CFB" w14:paraId="2ECE0C69" w14:textId="77777777" w:rsidTr="00A00636">
        <w:trPr>
          <w:trHeight w:val="300"/>
        </w:trPr>
        <w:tc>
          <w:tcPr>
            <w:tcW w:w="1679" w:type="dxa"/>
            <w:noWrap/>
            <w:vAlign w:val="center"/>
            <w:hideMark/>
          </w:tcPr>
          <w:p w14:paraId="1CB79A2C"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i3</w:t>
            </w:r>
          </w:p>
        </w:tc>
        <w:tc>
          <w:tcPr>
            <w:tcW w:w="1047" w:type="dxa"/>
            <w:noWrap/>
            <w:vAlign w:val="center"/>
            <w:hideMark/>
          </w:tcPr>
          <w:p w14:paraId="4AA2527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8.21E+06</w:t>
            </w:r>
          </w:p>
        </w:tc>
        <w:tc>
          <w:tcPr>
            <w:tcW w:w="1047" w:type="dxa"/>
            <w:noWrap/>
            <w:vAlign w:val="center"/>
            <w:hideMark/>
          </w:tcPr>
          <w:p w14:paraId="5041855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1.00E+07</w:t>
            </w:r>
          </w:p>
        </w:tc>
        <w:tc>
          <w:tcPr>
            <w:tcW w:w="1047" w:type="dxa"/>
            <w:noWrap/>
            <w:vAlign w:val="center"/>
            <w:hideMark/>
          </w:tcPr>
          <w:p w14:paraId="7CA4BDE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1.22E+07</w:t>
            </w:r>
          </w:p>
        </w:tc>
        <w:tc>
          <w:tcPr>
            <w:tcW w:w="1047" w:type="dxa"/>
            <w:noWrap/>
            <w:vAlign w:val="center"/>
            <w:hideMark/>
          </w:tcPr>
          <w:p w14:paraId="571657A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1.47E+07</w:t>
            </w:r>
          </w:p>
        </w:tc>
        <w:tc>
          <w:tcPr>
            <w:tcW w:w="1047" w:type="dxa"/>
            <w:noWrap/>
            <w:vAlign w:val="center"/>
            <w:hideMark/>
          </w:tcPr>
          <w:p w14:paraId="0F2E855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1.76E+07</w:t>
            </w:r>
          </w:p>
        </w:tc>
        <w:tc>
          <w:tcPr>
            <w:tcW w:w="1047" w:type="dxa"/>
            <w:noWrap/>
            <w:vAlign w:val="center"/>
            <w:hideMark/>
          </w:tcPr>
          <w:p w14:paraId="06BEB10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2.09E+07</w:t>
            </w:r>
          </w:p>
        </w:tc>
        <w:tc>
          <w:tcPr>
            <w:tcW w:w="1047" w:type="dxa"/>
            <w:noWrap/>
            <w:vAlign w:val="center"/>
            <w:hideMark/>
          </w:tcPr>
          <w:p w14:paraId="5C9B140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2.48E+07</w:t>
            </w:r>
          </w:p>
        </w:tc>
        <w:tc>
          <w:tcPr>
            <w:tcW w:w="1047" w:type="dxa"/>
            <w:noWrap/>
            <w:vAlign w:val="center"/>
            <w:hideMark/>
          </w:tcPr>
          <w:p w14:paraId="445BC48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2.92E+07</w:t>
            </w:r>
          </w:p>
        </w:tc>
        <w:tc>
          <w:tcPr>
            <w:tcW w:w="1047" w:type="dxa"/>
            <w:noWrap/>
            <w:vAlign w:val="center"/>
            <w:hideMark/>
          </w:tcPr>
          <w:p w14:paraId="0F90530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3.42E+07</w:t>
            </w:r>
          </w:p>
        </w:tc>
      </w:tr>
      <w:tr w:rsidR="00C5382C" w:rsidRPr="00BD6CFB" w14:paraId="70CF5707" w14:textId="77777777" w:rsidTr="00A00636">
        <w:trPr>
          <w:trHeight w:val="300"/>
        </w:trPr>
        <w:tc>
          <w:tcPr>
            <w:tcW w:w="1679" w:type="dxa"/>
            <w:noWrap/>
            <w:vAlign w:val="center"/>
            <w:hideMark/>
          </w:tcPr>
          <w:p w14:paraId="31BEDBF5"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i18</w:t>
            </w:r>
          </w:p>
        </w:tc>
        <w:tc>
          <w:tcPr>
            <w:tcW w:w="1047" w:type="dxa"/>
            <w:noWrap/>
            <w:vAlign w:val="center"/>
            <w:hideMark/>
          </w:tcPr>
          <w:p w14:paraId="0209083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2.49E-01</w:t>
            </w:r>
          </w:p>
        </w:tc>
        <w:tc>
          <w:tcPr>
            <w:tcW w:w="1047" w:type="dxa"/>
            <w:noWrap/>
            <w:vAlign w:val="center"/>
            <w:hideMark/>
          </w:tcPr>
          <w:p w14:paraId="2F8DFBE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4.52E-01</w:t>
            </w:r>
          </w:p>
        </w:tc>
        <w:tc>
          <w:tcPr>
            <w:tcW w:w="1047" w:type="dxa"/>
            <w:noWrap/>
            <w:vAlign w:val="center"/>
            <w:hideMark/>
          </w:tcPr>
          <w:p w14:paraId="7504B9E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8.01E-01</w:t>
            </w:r>
          </w:p>
        </w:tc>
        <w:tc>
          <w:tcPr>
            <w:tcW w:w="1047" w:type="dxa"/>
            <w:noWrap/>
            <w:vAlign w:val="center"/>
            <w:hideMark/>
          </w:tcPr>
          <w:p w14:paraId="515D01F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1.39E+00</w:t>
            </w:r>
          </w:p>
        </w:tc>
        <w:tc>
          <w:tcPr>
            <w:tcW w:w="1047" w:type="dxa"/>
            <w:noWrap/>
            <w:vAlign w:val="center"/>
            <w:hideMark/>
          </w:tcPr>
          <w:p w14:paraId="7820AD1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2.35E+00</w:t>
            </w:r>
          </w:p>
        </w:tc>
        <w:tc>
          <w:tcPr>
            <w:tcW w:w="1047" w:type="dxa"/>
            <w:noWrap/>
            <w:vAlign w:val="center"/>
            <w:hideMark/>
          </w:tcPr>
          <w:p w14:paraId="189DB8E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3.89E+00</w:t>
            </w:r>
          </w:p>
        </w:tc>
        <w:tc>
          <w:tcPr>
            <w:tcW w:w="1047" w:type="dxa"/>
            <w:noWrap/>
            <w:vAlign w:val="center"/>
            <w:hideMark/>
          </w:tcPr>
          <w:p w14:paraId="75CA621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6.31E+00</w:t>
            </w:r>
          </w:p>
        </w:tc>
        <w:tc>
          <w:tcPr>
            <w:tcW w:w="1047" w:type="dxa"/>
            <w:noWrap/>
            <w:vAlign w:val="center"/>
            <w:hideMark/>
          </w:tcPr>
          <w:p w14:paraId="7021B15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1.00E+01</w:t>
            </w:r>
          </w:p>
        </w:tc>
        <w:tc>
          <w:tcPr>
            <w:tcW w:w="1047" w:type="dxa"/>
            <w:noWrap/>
            <w:vAlign w:val="center"/>
            <w:hideMark/>
          </w:tcPr>
          <w:p w14:paraId="579E592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1.57E+01</w:t>
            </w:r>
          </w:p>
        </w:tc>
      </w:tr>
      <w:tr w:rsidR="00C5382C" w:rsidRPr="00BD6CFB" w14:paraId="19F1B470" w14:textId="77777777" w:rsidTr="00A00636">
        <w:trPr>
          <w:trHeight w:val="300"/>
        </w:trPr>
        <w:tc>
          <w:tcPr>
            <w:tcW w:w="1679" w:type="dxa"/>
            <w:noWrap/>
            <w:vAlign w:val="center"/>
            <w:hideMark/>
          </w:tcPr>
          <w:p w14:paraId="5D4A9F4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i3</w:t>
            </w:r>
          </w:p>
        </w:tc>
        <w:tc>
          <w:tcPr>
            <w:tcW w:w="1047" w:type="dxa"/>
            <w:noWrap/>
            <w:vAlign w:val="center"/>
            <w:hideMark/>
          </w:tcPr>
          <w:p w14:paraId="12CD4AD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6.39E+01</w:t>
            </w:r>
          </w:p>
        </w:tc>
        <w:tc>
          <w:tcPr>
            <w:tcW w:w="1047" w:type="dxa"/>
            <w:noWrap/>
            <w:vAlign w:val="center"/>
            <w:hideMark/>
          </w:tcPr>
          <w:p w14:paraId="68BC46E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1.11E+02</w:t>
            </w:r>
          </w:p>
        </w:tc>
        <w:tc>
          <w:tcPr>
            <w:tcW w:w="1047" w:type="dxa"/>
            <w:noWrap/>
            <w:vAlign w:val="center"/>
            <w:hideMark/>
          </w:tcPr>
          <w:p w14:paraId="19FA273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1.87E+02</w:t>
            </w:r>
          </w:p>
        </w:tc>
        <w:tc>
          <w:tcPr>
            <w:tcW w:w="1047" w:type="dxa"/>
            <w:noWrap/>
            <w:vAlign w:val="center"/>
            <w:hideMark/>
          </w:tcPr>
          <w:p w14:paraId="2CBEAA5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3.10E+02</w:t>
            </w:r>
          </w:p>
        </w:tc>
        <w:tc>
          <w:tcPr>
            <w:tcW w:w="1047" w:type="dxa"/>
            <w:noWrap/>
            <w:vAlign w:val="center"/>
            <w:hideMark/>
          </w:tcPr>
          <w:p w14:paraId="2999AB2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5.02E+02</w:t>
            </w:r>
          </w:p>
        </w:tc>
        <w:tc>
          <w:tcPr>
            <w:tcW w:w="1047" w:type="dxa"/>
            <w:noWrap/>
            <w:vAlign w:val="center"/>
            <w:hideMark/>
          </w:tcPr>
          <w:p w14:paraId="07474E4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7.97E+02</w:t>
            </w:r>
          </w:p>
        </w:tc>
        <w:tc>
          <w:tcPr>
            <w:tcW w:w="1047" w:type="dxa"/>
            <w:noWrap/>
            <w:vAlign w:val="center"/>
            <w:hideMark/>
          </w:tcPr>
          <w:p w14:paraId="55920D1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1.24E+03</w:t>
            </w:r>
          </w:p>
        </w:tc>
        <w:tc>
          <w:tcPr>
            <w:tcW w:w="1047" w:type="dxa"/>
            <w:noWrap/>
            <w:vAlign w:val="center"/>
            <w:hideMark/>
          </w:tcPr>
          <w:p w14:paraId="5F0C563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1.90E+03</w:t>
            </w:r>
          </w:p>
        </w:tc>
        <w:tc>
          <w:tcPr>
            <w:tcW w:w="1047" w:type="dxa"/>
            <w:noWrap/>
            <w:vAlign w:val="center"/>
            <w:hideMark/>
          </w:tcPr>
          <w:p w14:paraId="77552EC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2.85E+03</w:t>
            </w:r>
          </w:p>
        </w:tc>
      </w:tr>
      <w:tr w:rsidR="00C5382C" w:rsidRPr="00BD6CFB" w14:paraId="377A1C8F" w14:textId="77777777" w:rsidTr="00A00636">
        <w:trPr>
          <w:trHeight w:val="300"/>
        </w:trPr>
        <w:tc>
          <w:tcPr>
            <w:tcW w:w="1679" w:type="dxa"/>
            <w:noWrap/>
            <w:vAlign w:val="center"/>
            <w:hideMark/>
          </w:tcPr>
          <w:p w14:paraId="68A3DC4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i71</w:t>
            </w:r>
          </w:p>
        </w:tc>
        <w:tc>
          <w:tcPr>
            <w:tcW w:w="1047" w:type="dxa"/>
            <w:noWrap/>
            <w:vAlign w:val="center"/>
            <w:hideMark/>
          </w:tcPr>
          <w:p w14:paraId="714603A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5.30E+12</w:t>
            </w:r>
          </w:p>
        </w:tc>
        <w:tc>
          <w:tcPr>
            <w:tcW w:w="1047" w:type="dxa"/>
            <w:noWrap/>
            <w:vAlign w:val="center"/>
            <w:hideMark/>
          </w:tcPr>
          <w:p w14:paraId="26070D8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5.42E+12</w:t>
            </w:r>
          </w:p>
        </w:tc>
        <w:tc>
          <w:tcPr>
            <w:tcW w:w="1047" w:type="dxa"/>
            <w:noWrap/>
            <w:vAlign w:val="center"/>
            <w:hideMark/>
          </w:tcPr>
          <w:p w14:paraId="779F21F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5.53E+12</w:t>
            </w:r>
          </w:p>
        </w:tc>
        <w:tc>
          <w:tcPr>
            <w:tcW w:w="1047" w:type="dxa"/>
            <w:noWrap/>
            <w:vAlign w:val="center"/>
            <w:hideMark/>
          </w:tcPr>
          <w:p w14:paraId="2EE657A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5.65E+12</w:t>
            </w:r>
          </w:p>
        </w:tc>
        <w:tc>
          <w:tcPr>
            <w:tcW w:w="1047" w:type="dxa"/>
            <w:noWrap/>
            <w:vAlign w:val="center"/>
            <w:hideMark/>
          </w:tcPr>
          <w:p w14:paraId="55BE26A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5.76E+12</w:t>
            </w:r>
          </w:p>
        </w:tc>
        <w:tc>
          <w:tcPr>
            <w:tcW w:w="1047" w:type="dxa"/>
            <w:noWrap/>
            <w:vAlign w:val="center"/>
            <w:hideMark/>
          </w:tcPr>
          <w:p w14:paraId="7ADD548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5.87E+12</w:t>
            </w:r>
          </w:p>
        </w:tc>
        <w:tc>
          <w:tcPr>
            <w:tcW w:w="1047" w:type="dxa"/>
            <w:noWrap/>
            <w:vAlign w:val="center"/>
            <w:hideMark/>
          </w:tcPr>
          <w:p w14:paraId="18003E3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5.98E+12</w:t>
            </w:r>
          </w:p>
        </w:tc>
        <w:tc>
          <w:tcPr>
            <w:tcW w:w="1047" w:type="dxa"/>
            <w:noWrap/>
            <w:vAlign w:val="center"/>
            <w:hideMark/>
          </w:tcPr>
          <w:p w14:paraId="5C5FC45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6.09E+12</w:t>
            </w:r>
          </w:p>
        </w:tc>
        <w:tc>
          <w:tcPr>
            <w:tcW w:w="1047" w:type="dxa"/>
            <w:noWrap/>
            <w:vAlign w:val="center"/>
            <w:hideMark/>
          </w:tcPr>
          <w:p w14:paraId="60FBD07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6.20E+12</w:t>
            </w:r>
          </w:p>
        </w:tc>
      </w:tr>
      <w:tr w:rsidR="00C5382C" w:rsidRPr="00BD6CFB" w14:paraId="32F286B0" w14:textId="77777777" w:rsidTr="00A00636">
        <w:trPr>
          <w:trHeight w:val="300"/>
        </w:trPr>
        <w:tc>
          <w:tcPr>
            <w:tcW w:w="1679" w:type="dxa"/>
            <w:noWrap/>
            <w:vAlign w:val="center"/>
            <w:hideMark/>
          </w:tcPr>
          <w:p w14:paraId="62A668EC"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i69</w:t>
            </w:r>
          </w:p>
        </w:tc>
        <w:tc>
          <w:tcPr>
            <w:tcW w:w="1047" w:type="dxa"/>
            <w:noWrap/>
            <w:vAlign w:val="center"/>
            <w:hideMark/>
          </w:tcPr>
          <w:p w14:paraId="251410C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1.52E+10</w:t>
            </w:r>
          </w:p>
        </w:tc>
        <w:tc>
          <w:tcPr>
            <w:tcW w:w="1047" w:type="dxa"/>
            <w:noWrap/>
            <w:vAlign w:val="center"/>
            <w:hideMark/>
          </w:tcPr>
          <w:p w14:paraId="0DD59E5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1.61E+10</w:t>
            </w:r>
          </w:p>
        </w:tc>
        <w:tc>
          <w:tcPr>
            <w:tcW w:w="1047" w:type="dxa"/>
            <w:noWrap/>
            <w:vAlign w:val="center"/>
            <w:hideMark/>
          </w:tcPr>
          <w:p w14:paraId="5727E12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1.71E+10</w:t>
            </w:r>
          </w:p>
        </w:tc>
        <w:tc>
          <w:tcPr>
            <w:tcW w:w="1047" w:type="dxa"/>
            <w:noWrap/>
            <w:vAlign w:val="center"/>
            <w:hideMark/>
          </w:tcPr>
          <w:p w14:paraId="2FF5201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1.80E+10</w:t>
            </w:r>
          </w:p>
        </w:tc>
        <w:tc>
          <w:tcPr>
            <w:tcW w:w="1047" w:type="dxa"/>
            <w:noWrap/>
            <w:vAlign w:val="center"/>
            <w:hideMark/>
          </w:tcPr>
          <w:p w14:paraId="69DD999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1.90E+10</w:t>
            </w:r>
          </w:p>
        </w:tc>
        <w:tc>
          <w:tcPr>
            <w:tcW w:w="1047" w:type="dxa"/>
            <w:noWrap/>
            <w:vAlign w:val="center"/>
            <w:hideMark/>
          </w:tcPr>
          <w:p w14:paraId="7559A09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2.00E+10</w:t>
            </w:r>
          </w:p>
        </w:tc>
        <w:tc>
          <w:tcPr>
            <w:tcW w:w="1047" w:type="dxa"/>
            <w:noWrap/>
            <w:vAlign w:val="center"/>
            <w:hideMark/>
          </w:tcPr>
          <w:p w14:paraId="0A72112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2.11E+10</w:t>
            </w:r>
          </w:p>
        </w:tc>
        <w:tc>
          <w:tcPr>
            <w:tcW w:w="1047" w:type="dxa"/>
            <w:noWrap/>
            <w:vAlign w:val="center"/>
            <w:hideMark/>
          </w:tcPr>
          <w:p w14:paraId="5507DDD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2.21E+10</w:t>
            </w:r>
          </w:p>
        </w:tc>
        <w:tc>
          <w:tcPr>
            <w:tcW w:w="1047" w:type="dxa"/>
            <w:noWrap/>
            <w:vAlign w:val="center"/>
            <w:hideMark/>
          </w:tcPr>
          <w:p w14:paraId="29D6DD3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2.32E+10</w:t>
            </w:r>
          </w:p>
        </w:tc>
      </w:tr>
      <w:tr w:rsidR="00C5382C" w:rsidRPr="00BD6CFB" w14:paraId="69009607" w14:textId="77777777" w:rsidTr="00A00636">
        <w:trPr>
          <w:trHeight w:val="300"/>
        </w:trPr>
        <w:tc>
          <w:tcPr>
            <w:tcW w:w="1679" w:type="dxa"/>
            <w:noWrap/>
            <w:vAlign w:val="center"/>
            <w:hideMark/>
          </w:tcPr>
          <w:p w14:paraId="1D25EEBF"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i69</w:t>
            </w:r>
          </w:p>
        </w:tc>
        <w:tc>
          <w:tcPr>
            <w:tcW w:w="1047" w:type="dxa"/>
            <w:noWrap/>
            <w:vAlign w:val="center"/>
            <w:hideMark/>
          </w:tcPr>
          <w:p w14:paraId="5344E2F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7.99E+05</w:t>
            </w:r>
          </w:p>
        </w:tc>
        <w:tc>
          <w:tcPr>
            <w:tcW w:w="1047" w:type="dxa"/>
            <w:noWrap/>
            <w:vAlign w:val="center"/>
            <w:hideMark/>
          </w:tcPr>
          <w:p w14:paraId="14C2EAF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9.88E+05</w:t>
            </w:r>
          </w:p>
        </w:tc>
        <w:tc>
          <w:tcPr>
            <w:tcW w:w="1047" w:type="dxa"/>
            <w:noWrap/>
            <w:vAlign w:val="center"/>
            <w:hideMark/>
          </w:tcPr>
          <w:p w14:paraId="14BC5D5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1.21E+06</w:t>
            </w:r>
          </w:p>
        </w:tc>
        <w:tc>
          <w:tcPr>
            <w:tcW w:w="1047" w:type="dxa"/>
            <w:noWrap/>
            <w:vAlign w:val="center"/>
            <w:hideMark/>
          </w:tcPr>
          <w:p w14:paraId="1955D67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1.48E+06</w:t>
            </w:r>
          </w:p>
        </w:tc>
        <w:tc>
          <w:tcPr>
            <w:tcW w:w="1047" w:type="dxa"/>
            <w:noWrap/>
            <w:vAlign w:val="center"/>
            <w:hideMark/>
          </w:tcPr>
          <w:p w14:paraId="0D11FA8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1.79E+06</w:t>
            </w:r>
          </w:p>
        </w:tc>
        <w:tc>
          <w:tcPr>
            <w:tcW w:w="1047" w:type="dxa"/>
            <w:noWrap/>
            <w:vAlign w:val="center"/>
            <w:hideMark/>
          </w:tcPr>
          <w:p w14:paraId="05C5290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2.16E+06</w:t>
            </w:r>
          </w:p>
        </w:tc>
        <w:tc>
          <w:tcPr>
            <w:tcW w:w="1047" w:type="dxa"/>
            <w:noWrap/>
            <w:vAlign w:val="center"/>
            <w:hideMark/>
          </w:tcPr>
          <w:p w14:paraId="77C46B9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2.59E+06</w:t>
            </w:r>
          </w:p>
        </w:tc>
        <w:tc>
          <w:tcPr>
            <w:tcW w:w="1047" w:type="dxa"/>
            <w:noWrap/>
            <w:vAlign w:val="center"/>
            <w:hideMark/>
          </w:tcPr>
          <w:p w14:paraId="455FEBC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3.09E+06</w:t>
            </w:r>
          </w:p>
        </w:tc>
        <w:tc>
          <w:tcPr>
            <w:tcW w:w="1047" w:type="dxa"/>
            <w:noWrap/>
            <w:vAlign w:val="center"/>
            <w:hideMark/>
          </w:tcPr>
          <w:p w14:paraId="0BE4F10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3.67E+06</w:t>
            </w:r>
          </w:p>
        </w:tc>
      </w:tr>
      <w:tr w:rsidR="00C5382C" w:rsidRPr="00BD6CFB" w14:paraId="1575DC68" w14:textId="77777777" w:rsidTr="00A00636">
        <w:trPr>
          <w:trHeight w:val="300"/>
        </w:trPr>
        <w:tc>
          <w:tcPr>
            <w:tcW w:w="1679" w:type="dxa"/>
            <w:noWrap/>
            <w:vAlign w:val="center"/>
            <w:hideMark/>
          </w:tcPr>
          <w:p w14:paraId="5688729E"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i66</w:t>
            </w:r>
          </w:p>
        </w:tc>
        <w:tc>
          <w:tcPr>
            <w:tcW w:w="1047" w:type="dxa"/>
            <w:noWrap/>
            <w:vAlign w:val="center"/>
            <w:hideMark/>
          </w:tcPr>
          <w:p w14:paraId="4BA1FCB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4.97E+08</w:t>
            </w:r>
          </w:p>
        </w:tc>
        <w:tc>
          <w:tcPr>
            <w:tcW w:w="1047" w:type="dxa"/>
            <w:noWrap/>
            <w:vAlign w:val="center"/>
            <w:hideMark/>
          </w:tcPr>
          <w:p w14:paraId="20684F0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5.79E+08</w:t>
            </w:r>
          </w:p>
        </w:tc>
        <w:tc>
          <w:tcPr>
            <w:tcW w:w="1047" w:type="dxa"/>
            <w:noWrap/>
            <w:vAlign w:val="center"/>
            <w:hideMark/>
          </w:tcPr>
          <w:p w14:paraId="5CAD480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6.71E+08</w:t>
            </w:r>
          </w:p>
        </w:tc>
        <w:tc>
          <w:tcPr>
            <w:tcW w:w="1047" w:type="dxa"/>
            <w:noWrap/>
            <w:vAlign w:val="center"/>
            <w:hideMark/>
          </w:tcPr>
          <w:p w14:paraId="7EB188D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7.74E+08</w:t>
            </w:r>
          </w:p>
        </w:tc>
        <w:tc>
          <w:tcPr>
            <w:tcW w:w="1047" w:type="dxa"/>
            <w:noWrap/>
            <w:vAlign w:val="center"/>
            <w:hideMark/>
          </w:tcPr>
          <w:p w14:paraId="7BDA83F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8.88E+08</w:t>
            </w:r>
          </w:p>
        </w:tc>
        <w:tc>
          <w:tcPr>
            <w:tcW w:w="1047" w:type="dxa"/>
            <w:noWrap/>
            <w:vAlign w:val="center"/>
            <w:hideMark/>
          </w:tcPr>
          <w:p w14:paraId="0905132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1.01E+09</w:t>
            </w:r>
          </w:p>
        </w:tc>
        <w:tc>
          <w:tcPr>
            <w:tcW w:w="1047" w:type="dxa"/>
            <w:noWrap/>
            <w:vAlign w:val="center"/>
            <w:hideMark/>
          </w:tcPr>
          <w:p w14:paraId="22BCFEE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1.16E+09</w:t>
            </w:r>
          </w:p>
        </w:tc>
        <w:tc>
          <w:tcPr>
            <w:tcW w:w="1047" w:type="dxa"/>
            <w:noWrap/>
            <w:vAlign w:val="center"/>
            <w:hideMark/>
          </w:tcPr>
          <w:p w14:paraId="478C038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1.31E+09</w:t>
            </w:r>
          </w:p>
        </w:tc>
        <w:tc>
          <w:tcPr>
            <w:tcW w:w="1047" w:type="dxa"/>
            <w:noWrap/>
            <w:vAlign w:val="center"/>
            <w:hideMark/>
          </w:tcPr>
          <w:p w14:paraId="616FB4B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1.48E+09</w:t>
            </w:r>
          </w:p>
        </w:tc>
      </w:tr>
      <w:tr w:rsidR="00C5382C" w:rsidRPr="00BD6CFB" w14:paraId="34507F3A" w14:textId="77777777" w:rsidTr="00A00636">
        <w:trPr>
          <w:trHeight w:val="300"/>
        </w:trPr>
        <w:tc>
          <w:tcPr>
            <w:tcW w:w="1679" w:type="dxa"/>
            <w:noWrap/>
            <w:vAlign w:val="center"/>
            <w:hideMark/>
          </w:tcPr>
          <w:p w14:paraId="65952D2A"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i73</w:t>
            </w:r>
          </w:p>
        </w:tc>
        <w:tc>
          <w:tcPr>
            <w:tcW w:w="1047" w:type="dxa"/>
            <w:noWrap/>
            <w:vAlign w:val="center"/>
            <w:hideMark/>
          </w:tcPr>
          <w:p w14:paraId="26F2849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2.36E+09</w:t>
            </w:r>
          </w:p>
        </w:tc>
        <w:tc>
          <w:tcPr>
            <w:tcW w:w="1047" w:type="dxa"/>
            <w:noWrap/>
            <w:vAlign w:val="center"/>
            <w:hideMark/>
          </w:tcPr>
          <w:p w14:paraId="40D66B8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2.64E+09</w:t>
            </w:r>
          </w:p>
        </w:tc>
        <w:tc>
          <w:tcPr>
            <w:tcW w:w="1047" w:type="dxa"/>
            <w:noWrap/>
            <w:vAlign w:val="center"/>
            <w:hideMark/>
          </w:tcPr>
          <w:p w14:paraId="7CE6FFF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2.94E+09</w:t>
            </w:r>
          </w:p>
        </w:tc>
        <w:tc>
          <w:tcPr>
            <w:tcW w:w="1047" w:type="dxa"/>
            <w:noWrap/>
            <w:vAlign w:val="center"/>
            <w:hideMark/>
          </w:tcPr>
          <w:p w14:paraId="44F77BB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3.27E+09</w:t>
            </w:r>
          </w:p>
        </w:tc>
        <w:tc>
          <w:tcPr>
            <w:tcW w:w="1047" w:type="dxa"/>
            <w:noWrap/>
            <w:vAlign w:val="center"/>
            <w:hideMark/>
          </w:tcPr>
          <w:p w14:paraId="6552814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3.63E+09</w:t>
            </w:r>
          </w:p>
        </w:tc>
        <w:tc>
          <w:tcPr>
            <w:tcW w:w="1047" w:type="dxa"/>
            <w:noWrap/>
            <w:vAlign w:val="center"/>
            <w:hideMark/>
          </w:tcPr>
          <w:p w14:paraId="2936AAE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4.01E+09</w:t>
            </w:r>
          </w:p>
        </w:tc>
        <w:tc>
          <w:tcPr>
            <w:tcW w:w="1047" w:type="dxa"/>
            <w:noWrap/>
            <w:vAlign w:val="center"/>
            <w:hideMark/>
          </w:tcPr>
          <w:p w14:paraId="3146600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4.42E+09</w:t>
            </w:r>
          </w:p>
        </w:tc>
        <w:tc>
          <w:tcPr>
            <w:tcW w:w="1047" w:type="dxa"/>
            <w:noWrap/>
            <w:vAlign w:val="center"/>
            <w:hideMark/>
          </w:tcPr>
          <w:p w14:paraId="73DE50F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4.86E+09</w:t>
            </w:r>
          </w:p>
        </w:tc>
        <w:tc>
          <w:tcPr>
            <w:tcW w:w="1047" w:type="dxa"/>
            <w:noWrap/>
            <w:vAlign w:val="center"/>
            <w:hideMark/>
          </w:tcPr>
          <w:p w14:paraId="32D519E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5.33E+09</w:t>
            </w:r>
          </w:p>
        </w:tc>
      </w:tr>
      <w:tr w:rsidR="00C5382C" w:rsidRPr="00BD6CFB" w14:paraId="778BC1F5" w14:textId="77777777" w:rsidTr="00A00636">
        <w:trPr>
          <w:trHeight w:val="300"/>
        </w:trPr>
        <w:tc>
          <w:tcPr>
            <w:tcW w:w="1679" w:type="dxa"/>
            <w:noWrap/>
            <w:vAlign w:val="center"/>
            <w:hideMark/>
          </w:tcPr>
          <w:p w14:paraId="0F2D9DA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i71</w:t>
            </w:r>
          </w:p>
        </w:tc>
        <w:tc>
          <w:tcPr>
            <w:tcW w:w="1047" w:type="dxa"/>
            <w:noWrap/>
            <w:vAlign w:val="center"/>
            <w:hideMark/>
          </w:tcPr>
          <w:p w14:paraId="6405D16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7.17E+07</w:t>
            </w:r>
          </w:p>
        </w:tc>
        <w:tc>
          <w:tcPr>
            <w:tcW w:w="1047" w:type="dxa"/>
            <w:noWrap/>
            <w:vAlign w:val="center"/>
            <w:hideMark/>
          </w:tcPr>
          <w:p w14:paraId="4E3E5B8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8.41E+07</w:t>
            </w:r>
          </w:p>
        </w:tc>
        <w:tc>
          <w:tcPr>
            <w:tcW w:w="1047" w:type="dxa"/>
            <w:noWrap/>
            <w:vAlign w:val="center"/>
            <w:hideMark/>
          </w:tcPr>
          <w:p w14:paraId="494AAD2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9.82E+07</w:t>
            </w:r>
          </w:p>
        </w:tc>
        <w:tc>
          <w:tcPr>
            <w:tcW w:w="1047" w:type="dxa"/>
            <w:noWrap/>
            <w:vAlign w:val="center"/>
            <w:hideMark/>
          </w:tcPr>
          <w:p w14:paraId="50E179D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1.14E+08</w:t>
            </w:r>
          </w:p>
        </w:tc>
        <w:tc>
          <w:tcPr>
            <w:tcW w:w="1047" w:type="dxa"/>
            <w:noWrap/>
            <w:vAlign w:val="center"/>
            <w:hideMark/>
          </w:tcPr>
          <w:p w14:paraId="750C5B0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1.32E+08</w:t>
            </w:r>
          </w:p>
        </w:tc>
        <w:tc>
          <w:tcPr>
            <w:tcW w:w="1047" w:type="dxa"/>
            <w:noWrap/>
            <w:vAlign w:val="center"/>
            <w:hideMark/>
          </w:tcPr>
          <w:p w14:paraId="760C727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1.53E+08</w:t>
            </w:r>
          </w:p>
        </w:tc>
        <w:tc>
          <w:tcPr>
            <w:tcW w:w="1047" w:type="dxa"/>
            <w:noWrap/>
            <w:vAlign w:val="center"/>
            <w:hideMark/>
          </w:tcPr>
          <w:p w14:paraId="5690C43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1.75E+08</w:t>
            </w:r>
          </w:p>
        </w:tc>
        <w:tc>
          <w:tcPr>
            <w:tcW w:w="1047" w:type="dxa"/>
            <w:noWrap/>
            <w:vAlign w:val="center"/>
            <w:hideMark/>
          </w:tcPr>
          <w:p w14:paraId="0AC3F1E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2.01E+08</w:t>
            </w:r>
          </w:p>
        </w:tc>
        <w:tc>
          <w:tcPr>
            <w:tcW w:w="1047" w:type="dxa"/>
            <w:noWrap/>
            <w:vAlign w:val="center"/>
            <w:hideMark/>
          </w:tcPr>
          <w:p w14:paraId="1A24242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2.30E+08</w:t>
            </w:r>
          </w:p>
        </w:tc>
      </w:tr>
      <w:tr w:rsidR="00C5382C" w:rsidRPr="00BD6CFB" w14:paraId="0E4FC4A9" w14:textId="77777777" w:rsidTr="00A00636">
        <w:trPr>
          <w:trHeight w:val="300"/>
        </w:trPr>
        <w:tc>
          <w:tcPr>
            <w:tcW w:w="1679" w:type="dxa"/>
            <w:noWrap/>
            <w:vAlign w:val="center"/>
            <w:hideMark/>
          </w:tcPr>
          <w:p w14:paraId="479CD362"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i72</w:t>
            </w:r>
          </w:p>
        </w:tc>
        <w:tc>
          <w:tcPr>
            <w:tcW w:w="1047" w:type="dxa"/>
            <w:noWrap/>
            <w:vAlign w:val="center"/>
            <w:hideMark/>
          </w:tcPr>
          <w:p w14:paraId="6666285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3.42E+06</w:t>
            </w:r>
          </w:p>
        </w:tc>
        <w:tc>
          <w:tcPr>
            <w:tcW w:w="1047" w:type="dxa"/>
            <w:noWrap/>
            <w:vAlign w:val="center"/>
            <w:hideMark/>
          </w:tcPr>
          <w:p w14:paraId="7826BEB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4.01E+06</w:t>
            </w:r>
          </w:p>
        </w:tc>
        <w:tc>
          <w:tcPr>
            <w:tcW w:w="1047" w:type="dxa"/>
            <w:noWrap/>
            <w:vAlign w:val="center"/>
            <w:hideMark/>
          </w:tcPr>
          <w:p w14:paraId="016E566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4.68E+06</w:t>
            </w:r>
          </w:p>
        </w:tc>
        <w:tc>
          <w:tcPr>
            <w:tcW w:w="1047" w:type="dxa"/>
            <w:noWrap/>
            <w:vAlign w:val="center"/>
            <w:hideMark/>
          </w:tcPr>
          <w:p w14:paraId="00F59FF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5.43E+06</w:t>
            </w:r>
          </w:p>
        </w:tc>
        <w:tc>
          <w:tcPr>
            <w:tcW w:w="1047" w:type="dxa"/>
            <w:noWrap/>
            <w:vAlign w:val="center"/>
            <w:hideMark/>
          </w:tcPr>
          <w:p w14:paraId="6A0755F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6.28E+06</w:t>
            </w:r>
          </w:p>
        </w:tc>
        <w:tc>
          <w:tcPr>
            <w:tcW w:w="1047" w:type="dxa"/>
            <w:noWrap/>
            <w:vAlign w:val="center"/>
            <w:hideMark/>
          </w:tcPr>
          <w:p w14:paraId="367A051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7.22E+06</w:t>
            </w:r>
          </w:p>
        </w:tc>
        <w:tc>
          <w:tcPr>
            <w:tcW w:w="1047" w:type="dxa"/>
            <w:noWrap/>
            <w:vAlign w:val="center"/>
            <w:hideMark/>
          </w:tcPr>
          <w:p w14:paraId="0222F7F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8.28E+06</w:t>
            </w:r>
          </w:p>
        </w:tc>
        <w:tc>
          <w:tcPr>
            <w:tcW w:w="1047" w:type="dxa"/>
            <w:noWrap/>
            <w:vAlign w:val="center"/>
            <w:hideMark/>
          </w:tcPr>
          <w:p w14:paraId="12905F3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9.45E+06</w:t>
            </w:r>
          </w:p>
        </w:tc>
        <w:tc>
          <w:tcPr>
            <w:tcW w:w="1047" w:type="dxa"/>
            <w:noWrap/>
            <w:vAlign w:val="center"/>
            <w:hideMark/>
          </w:tcPr>
          <w:p w14:paraId="47A133D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1.08E+07</w:t>
            </w:r>
          </w:p>
        </w:tc>
      </w:tr>
      <w:tr w:rsidR="00C5382C" w:rsidRPr="00BD6CFB" w14:paraId="4F3AC84B" w14:textId="77777777" w:rsidTr="00A00636">
        <w:trPr>
          <w:trHeight w:val="300"/>
        </w:trPr>
        <w:tc>
          <w:tcPr>
            <w:tcW w:w="1679" w:type="dxa"/>
            <w:noWrap/>
            <w:vAlign w:val="center"/>
            <w:hideMark/>
          </w:tcPr>
          <w:p w14:paraId="25384849"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i71</w:t>
            </w:r>
          </w:p>
        </w:tc>
        <w:tc>
          <w:tcPr>
            <w:tcW w:w="1047" w:type="dxa"/>
            <w:noWrap/>
            <w:vAlign w:val="center"/>
            <w:hideMark/>
          </w:tcPr>
          <w:p w14:paraId="7B39D78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8.93E+11</w:t>
            </w:r>
          </w:p>
        </w:tc>
        <w:tc>
          <w:tcPr>
            <w:tcW w:w="1047" w:type="dxa"/>
            <w:noWrap/>
            <w:vAlign w:val="center"/>
            <w:hideMark/>
          </w:tcPr>
          <w:p w14:paraId="750E736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9.39E+11</w:t>
            </w:r>
          </w:p>
        </w:tc>
        <w:tc>
          <w:tcPr>
            <w:tcW w:w="1047" w:type="dxa"/>
            <w:noWrap/>
            <w:vAlign w:val="center"/>
            <w:hideMark/>
          </w:tcPr>
          <w:p w14:paraId="466DAE4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9.86E+11</w:t>
            </w:r>
          </w:p>
        </w:tc>
        <w:tc>
          <w:tcPr>
            <w:tcW w:w="1047" w:type="dxa"/>
            <w:noWrap/>
            <w:vAlign w:val="center"/>
            <w:hideMark/>
          </w:tcPr>
          <w:p w14:paraId="78C2AEE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1.03E+12</w:t>
            </w:r>
          </w:p>
        </w:tc>
        <w:tc>
          <w:tcPr>
            <w:tcW w:w="1047" w:type="dxa"/>
            <w:noWrap/>
            <w:vAlign w:val="center"/>
            <w:hideMark/>
          </w:tcPr>
          <w:p w14:paraId="5FBBE19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1.08E+12</w:t>
            </w:r>
          </w:p>
        </w:tc>
        <w:tc>
          <w:tcPr>
            <w:tcW w:w="1047" w:type="dxa"/>
            <w:noWrap/>
            <w:vAlign w:val="center"/>
            <w:hideMark/>
          </w:tcPr>
          <w:p w14:paraId="45C9BDB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1.13E+12</w:t>
            </w:r>
          </w:p>
        </w:tc>
        <w:tc>
          <w:tcPr>
            <w:tcW w:w="1047" w:type="dxa"/>
            <w:noWrap/>
            <w:vAlign w:val="center"/>
            <w:hideMark/>
          </w:tcPr>
          <w:p w14:paraId="677FCBE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1.18E+12</w:t>
            </w:r>
          </w:p>
        </w:tc>
        <w:tc>
          <w:tcPr>
            <w:tcW w:w="1047" w:type="dxa"/>
            <w:noWrap/>
            <w:vAlign w:val="center"/>
            <w:hideMark/>
          </w:tcPr>
          <w:p w14:paraId="2CBD4BA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1.23E+12</w:t>
            </w:r>
          </w:p>
        </w:tc>
        <w:tc>
          <w:tcPr>
            <w:tcW w:w="1047" w:type="dxa"/>
            <w:noWrap/>
            <w:vAlign w:val="center"/>
            <w:hideMark/>
          </w:tcPr>
          <w:p w14:paraId="750B57F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1.28E+12</w:t>
            </w:r>
          </w:p>
        </w:tc>
      </w:tr>
      <w:tr w:rsidR="00C5382C" w:rsidRPr="00BD6CFB" w14:paraId="0C598BF1" w14:textId="77777777" w:rsidTr="00A00636">
        <w:trPr>
          <w:trHeight w:val="300"/>
        </w:trPr>
        <w:tc>
          <w:tcPr>
            <w:tcW w:w="1679" w:type="dxa"/>
            <w:noWrap/>
            <w:vAlign w:val="center"/>
            <w:hideMark/>
          </w:tcPr>
          <w:p w14:paraId="1D22C130"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i76</w:t>
            </w:r>
          </w:p>
        </w:tc>
        <w:tc>
          <w:tcPr>
            <w:tcW w:w="1047" w:type="dxa"/>
            <w:noWrap/>
            <w:vAlign w:val="center"/>
            <w:hideMark/>
          </w:tcPr>
          <w:p w14:paraId="5959FD0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1.52E+08</w:t>
            </w:r>
          </w:p>
        </w:tc>
        <w:tc>
          <w:tcPr>
            <w:tcW w:w="1047" w:type="dxa"/>
            <w:noWrap/>
            <w:vAlign w:val="center"/>
            <w:hideMark/>
          </w:tcPr>
          <w:p w14:paraId="6C4D681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1.88E+08</w:t>
            </w:r>
          </w:p>
        </w:tc>
        <w:tc>
          <w:tcPr>
            <w:tcW w:w="1047" w:type="dxa"/>
            <w:noWrap/>
            <w:vAlign w:val="center"/>
            <w:hideMark/>
          </w:tcPr>
          <w:p w14:paraId="709EECB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2.31E+08</w:t>
            </w:r>
          </w:p>
        </w:tc>
        <w:tc>
          <w:tcPr>
            <w:tcW w:w="1047" w:type="dxa"/>
            <w:noWrap/>
            <w:vAlign w:val="center"/>
            <w:hideMark/>
          </w:tcPr>
          <w:p w14:paraId="1BEBB7F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2.82E+08</w:t>
            </w:r>
          </w:p>
        </w:tc>
        <w:tc>
          <w:tcPr>
            <w:tcW w:w="1047" w:type="dxa"/>
            <w:noWrap/>
            <w:vAlign w:val="center"/>
            <w:hideMark/>
          </w:tcPr>
          <w:p w14:paraId="3CFE55D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3.40E+08</w:t>
            </w:r>
          </w:p>
        </w:tc>
        <w:tc>
          <w:tcPr>
            <w:tcW w:w="1047" w:type="dxa"/>
            <w:noWrap/>
            <w:vAlign w:val="center"/>
            <w:hideMark/>
          </w:tcPr>
          <w:p w14:paraId="042F759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4.07E+08</w:t>
            </w:r>
          </w:p>
        </w:tc>
        <w:tc>
          <w:tcPr>
            <w:tcW w:w="1047" w:type="dxa"/>
            <w:noWrap/>
            <w:vAlign w:val="center"/>
            <w:hideMark/>
          </w:tcPr>
          <w:p w14:paraId="2BBEF7F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4.84E+08</w:t>
            </w:r>
          </w:p>
        </w:tc>
        <w:tc>
          <w:tcPr>
            <w:tcW w:w="1047" w:type="dxa"/>
            <w:noWrap/>
            <w:vAlign w:val="center"/>
            <w:hideMark/>
          </w:tcPr>
          <w:p w14:paraId="583AF3C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5.72E+08</w:t>
            </w:r>
          </w:p>
        </w:tc>
        <w:tc>
          <w:tcPr>
            <w:tcW w:w="1047" w:type="dxa"/>
            <w:noWrap/>
            <w:vAlign w:val="center"/>
            <w:hideMark/>
          </w:tcPr>
          <w:p w14:paraId="68A7E71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6.71E+08</w:t>
            </w:r>
          </w:p>
        </w:tc>
      </w:tr>
      <w:tr w:rsidR="00C5382C" w:rsidRPr="00BD6CFB" w14:paraId="67AA6568" w14:textId="77777777" w:rsidTr="00A00636">
        <w:trPr>
          <w:trHeight w:val="300"/>
        </w:trPr>
        <w:tc>
          <w:tcPr>
            <w:tcW w:w="1679" w:type="dxa"/>
            <w:noWrap/>
            <w:vAlign w:val="center"/>
            <w:hideMark/>
          </w:tcPr>
          <w:p w14:paraId="625A5891"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i72</w:t>
            </w:r>
          </w:p>
        </w:tc>
        <w:tc>
          <w:tcPr>
            <w:tcW w:w="1047" w:type="dxa"/>
            <w:noWrap/>
            <w:vAlign w:val="center"/>
            <w:hideMark/>
          </w:tcPr>
          <w:p w14:paraId="3F049F7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1.41E+02</w:t>
            </w:r>
          </w:p>
        </w:tc>
        <w:tc>
          <w:tcPr>
            <w:tcW w:w="1047" w:type="dxa"/>
            <w:noWrap/>
            <w:vAlign w:val="center"/>
            <w:hideMark/>
          </w:tcPr>
          <w:p w14:paraId="2F66B4E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2.04E+02</w:t>
            </w:r>
          </w:p>
        </w:tc>
        <w:tc>
          <w:tcPr>
            <w:tcW w:w="1047" w:type="dxa"/>
            <w:noWrap/>
            <w:vAlign w:val="center"/>
            <w:hideMark/>
          </w:tcPr>
          <w:p w14:paraId="1236FAD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2.90E+02</w:t>
            </w:r>
          </w:p>
        </w:tc>
        <w:tc>
          <w:tcPr>
            <w:tcW w:w="1047" w:type="dxa"/>
            <w:noWrap/>
            <w:vAlign w:val="center"/>
            <w:hideMark/>
          </w:tcPr>
          <w:p w14:paraId="62425D7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4.08E+02</w:t>
            </w:r>
          </w:p>
        </w:tc>
        <w:tc>
          <w:tcPr>
            <w:tcW w:w="1047" w:type="dxa"/>
            <w:noWrap/>
            <w:vAlign w:val="center"/>
            <w:hideMark/>
          </w:tcPr>
          <w:p w14:paraId="2708FAD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5.68E+02</w:t>
            </w:r>
          </w:p>
        </w:tc>
        <w:tc>
          <w:tcPr>
            <w:tcW w:w="1047" w:type="dxa"/>
            <w:noWrap/>
            <w:vAlign w:val="center"/>
            <w:hideMark/>
          </w:tcPr>
          <w:p w14:paraId="1E8B1A8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7.80E+02</w:t>
            </w:r>
          </w:p>
        </w:tc>
        <w:tc>
          <w:tcPr>
            <w:tcW w:w="1047" w:type="dxa"/>
            <w:noWrap/>
            <w:vAlign w:val="center"/>
            <w:hideMark/>
          </w:tcPr>
          <w:p w14:paraId="5985E83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1.06E+03</w:t>
            </w:r>
          </w:p>
        </w:tc>
        <w:tc>
          <w:tcPr>
            <w:tcW w:w="1047" w:type="dxa"/>
            <w:noWrap/>
            <w:vAlign w:val="center"/>
            <w:hideMark/>
          </w:tcPr>
          <w:p w14:paraId="012A55C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1.43E+03</w:t>
            </w:r>
          </w:p>
        </w:tc>
        <w:tc>
          <w:tcPr>
            <w:tcW w:w="1047" w:type="dxa"/>
            <w:noWrap/>
            <w:vAlign w:val="center"/>
            <w:hideMark/>
          </w:tcPr>
          <w:p w14:paraId="50299E4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1.90E+03</w:t>
            </w:r>
          </w:p>
        </w:tc>
      </w:tr>
      <w:tr w:rsidR="00C5382C" w:rsidRPr="00BD6CFB" w14:paraId="0412FB38" w14:textId="77777777" w:rsidTr="00A00636">
        <w:trPr>
          <w:trHeight w:val="300"/>
        </w:trPr>
        <w:tc>
          <w:tcPr>
            <w:tcW w:w="1679" w:type="dxa"/>
            <w:noWrap/>
            <w:vAlign w:val="center"/>
            <w:hideMark/>
          </w:tcPr>
          <w:p w14:paraId="0F013B00"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i76</w:t>
            </w:r>
            <w:r w:rsidRPr="00BD6CFB">
              <w:rPr>
                <w:rFonts w:ascii="Times New Roman" w:eastAsia="Times New Roman" w:hAnsi="Times New Roman" w:cs="Times New Roman"/>
                <w:b/>
                <w:i/>
                <w:color w:val="000000"/>
                <w:sz w:val="20"/>
                <w:szCs w:val="20"/>
                <w:lang w:eastAsia="ru-RU"/>
              </w:rPr>
              <w:t xml:space="preserve"> – </w:t>
            </w:r>
            <w:r w:rsidR="00952017">
              <w:rPr>
                <w:rFonts w:ascii="Times New Roman" w:eastAsia="Times New Roman" w:hAnsi="Times New Roman" w:cs="Times New Roman"/>
                <w:b/>
                <w:i/>
                <w:color w:val="000000"/>
                <w:sz w:val="20"/>
                <w:szCs w:val="20"/>
                <w:lang w:eastAsia="ru-RU"/>
              </w:rPr>
              <w:t>p24</w:t>
            </w:r>
          </w:p>
        </w:tc>
        <w:tc>
          <w:tcPr>
            <w:tcW w:w="1047" w:type="dxa"/>
            <w:noWrap/>
            <w:vAlign w:val="center"/>
            <w:hideMark/>
          </w:tcPr>
          <w:p w14:paraId="3D4117E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1.16E+07</w:t>
            </w:r>
          </w:p>
        </w:tc>
        <w:tc>
          <w:tcPr>
            <w:tcW w:w="1047" w:type="dxa"/>
            <w:noWrap/>
            <w:vAlign w:val="center"/>
            <w:hideMark/>
          </w:tcPr>
          <w:p w14:paraId="053F263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1.41E+07</w:t>
            </w:r>
          </w:p>
        </w:tc>
        <w:tc>
          <w:tcPr>
            <w:tcW w:w="1047" w:type="dxa"/>
            <w:noWrap/>
            <w:vAlign w:val="center"/>
            <w:hideMark/>
          </w:tcPr>
          <w:p w14:paraId="62AA5E1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1.71E+07</w:t>
            </w:r>
          </w:p>
        </w:tc>
        <w:tc>
          <w:tcPr>
            <w:tcW w:w="1047" w:type="dxa"/>
            <w:noWrap/>
            <w:vAlign w:val="center"/>
            <w:hideMark/>
          </w:tcPr>
          <w:p w14:paraId="3CE80B6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2.06E+07</w:t>
            </w:r>
          </w:p>
        </w:tc>
        <w:tc>
          <w:tcPr>
            <w:tcW w:w="1047" w:type="dxa"/>
            <w:noWrap/>
            <w:vAlign w:val="center"/>
            <w:hideMark/>
          </w:tcPr>
          <w:p w14:paraId="2D09EB4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2.47E+07</w:t>
            </w:r>
          </w:p>
        </w:tc>
        <w:tc>
          <w:tcPr>
            <w:tcW w:w="1047" w:type="dxa"/>
            <w:noWrap/>
            <w:vAlign w:val="center"/>
            <w:hideMark/>
          </w:tcPr>
          <w:p w14:paraId="70939E2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2.95E+07</w:t>
            </w:r>
          </w:p>
        </w:tc>
        <w:tc>
          <w:tcPr>
            <w:tcW w:w="1047" w:type="dxa"/>
            <w:noWrap/>
            <w:vAlign w:val="center"/>
            <w:hideMark/>
          </w:tcPr>
          <w:p w14:paraId="6A26B06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3.51E+07</w:t>
            </w:r>
          </w:p>
        </w:tc>
        <w:tc>
          <w:tcPr>
            <w:tcW w:w="1047" w:type="dxa"/>
            <w:noWrap/>
            <w:vAlign w:val="center"/>
            <w:hideMark/>
          </w:tcPr>
          <w:p w14:paraId="6949694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4.15E+07</w:t>
            </w:r>
          </w:p>
        </w:tc>
        <w:tc>
          <w:tcPr>
            <w:tcW w:w="1047" w:type="dxa"/>
            <w:noWrap/>
            <w:vAlign w:val="center"/>
            <w:hideMark/>
          </w:tcPr>
          <w:p w14:paraId="4057D1A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4.88E+07</w:t>
            </w:r>
          </w:p>
        </w:tc>
      </w:tr>
      <w:tr w:rsidR="00C5382C" w:rsidRPr="00BD6CFB" w14:paraId="0A6E53BD" w14:textId="77777777" w:rsidTr="00A00636">
        <w:trPr>
          <w:trHeight w:val="300"/>
        </w:trPr>
        <w:tc>
          <w:tcPr>
            <w:tcW w:w="1679" w:type="dxa"/>
            <w:noWrap/>
            <w:vAlign w:val="center"/>
            <w:hideMark/>
          </w:tcPr>
          <w:p w14:paraId="673C3702"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i73</w:t>
            </w:r>
            <w:r w:rsidRPr="00BD6CFB">
              <w:rPr>
                <w:rFonts w:ascii="Times New Roman" w:eastAsia="Times New Roman" w:hAnsi="Times New Roman" w:cs="Times New Roman"/>
                <w:b/>
                <w:i/>
                <w:color w:val="000000"/>
                <w:sz w:val="20"/>
                <w:szCs w:val="20"/>
                <w:lang w:eastAsia="ru-RU"/>
              </w:rPr>
              <w:t xml:space="preserve"> – </w:t>
            </w:r>
            <w:r w:rsidR="00952017">
              <w:rPr>
                <w:rFonts w:ascii="Times New Roman" w:eastAsia="Times New Roman" w:hAnsi="Times New Roman" w:cs="Times New Roman"/>
                <w:b/>
                <w:i/>
                <w:color w:val="000000"/>
                <w:sz w:val="20"/>
                <w:szCs w:val="20"/>
                <w:lang w:eastAsia="ru-RU"/>
              </w:rPr>
              <w:t>p26</w:t>
            </w:r>
          </w:p>
        </w:tc>
        <w:tc>
          <w:tcPr>
            <w:tcW w:w="1047" w:type="dxa"/>
            <w:noWrap/>
            <w:vAlign w:val="center"/>
            <w:hideMark/>
          </w:tcPr>
          <w:p w14:paraId="0C17334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2.25E+03</w:t>
            </w:r>
          </w:p>
        </w:tc>
        <w:tc>
          <w:tcPr>
            <w:tcW w:w="1047" w:type="dxa"/>
            <w:noWrap/>
            <w:vAlign w:val="center"/>
            <w:hideMark/>
          </w:tcPr>
          <w:p w14:paraId="7115EAD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3.32E+03</w:t>
            </w:r>
          </w:p>
        </w:tc>
        <w:tc>
          <w:tcPr>
            <w:tcW w:w="1047" w:type="dxa"/>
            <w:noWrap/>
            <w:vAlign w:val="center"/>
            <w:hideMark/>
          </w:tcPr>
          <w:p w14:paraId="70DE92E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4.84E+03</w:t>
            </w:r>
          </w:p>
        </w:tc>
        <w:tc>
          <w:tcPr>
            <w:tcW w:w="1047" w:type="dxa"/>
            <w:noWrap/>
            <w:vAlign w:val="center"/>
            <w:hideMark/>
          </w:tcPr>
          <w:p w14:paraId="25B71B5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6.95E+03</w:t>
            </w:r>
          </w:p>
        </w:tc>
        <w:tc>
          <w:tcPr>
            <w:tcW w:w="1047" w:type="dxa"/>
            <w:noWrap/>
            <w:vAlign w:val="center"/>
            <w:hideMark/>
          </w:tcPr>
          <w:p w14:paraId="7CA1781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9.86E+03</w:t>
            </w:r>
          </w:p>
        </w:tc>
        <w:tc>
          <w:tcPr>
            <w:tcW w:w="1047" w:type="dxa"/>
            <w:noWrap/>
            <w:vAlign w:val="center"/>
            <w:hideMark/>
          </w:tcPr>
          <w:p w14:paraId="59897BE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1.38E+04</w:t>
            </w:r>
          </w:p>
        </w:tc>
        <w:tc>
          <w:tcPr>
            <w:tcW w:w="1047" w:type="dxa"/>
            <w:noWrap/>
            <w:vAlign w:val="center"/>
            <w:hideMark/>
          </w:tcPr>
          <w:p w14:paraId="0A63FDF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1.92E+04</w:t>
            </w:r>
          </w:p>
        </w:tc>
        <w:tc>
          <w:tcPr>
            <w:tcW w:w="1047" w:type="dxa"/>
            <w:noWrap/>
            <w:vAlign w:val="center"/>
            <w:hideMark/>
          </w:tcPr>
          <w:p w14:paraId="39123EB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2.63E+04</w:t>
            </w:r>
          </w:p>
        </w:tc>
        <w:tc>
          <w:tcPr>
            <w:tcW w:w="1047" w:type="dxa"/>
            <w:noWrap/>
            <w:vAlign w:val="center"/>
            <w:hideMark/>
          </w:tcPr>
          <w:p w14:paraId="0BFD2B2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3.57E+04</w:t>
            </w:r>
          </w:p>
        </w:tc>
      </w:tr>
      <w:tr w:rsidR="00C5382C" w:rsidRPr="00BD6CFB" w14:paraId="012FA32C" w14:textId="77777777" w:rsidTr="00A00636">
        <w:trPr>
          <w:trHeight w:val="300"/>
        </w:trPr>
        <w:tc>
          <w:tcPr>
            <w:tcW w:w="1679" w:type="dxa"/>
            <w:noWrap/>
            <w:vAlign w:val="center"/>
            <w:hideMark/>
          </w:tcPr>
          <w:p w14:paraId="458F2CD6"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i67</w:t>
            </w:r>
          </w:p>
        </w:tc>
        <w:tc>
          <w:tcPr>
            <w:tcW w:w="1047" w:type="dxa"/>
            <w:noWrap/>
            <w:vAlign w:val="center"/>
            <w:hideMark/>
          </w:tcPr>
          <w:p w14:paraId="20B7E9E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3.96E+07</w:t>
            </w:r>
          </w:p>
        </w:tc>
        <w:tc>
          <w:tcPr>
            <w:tcW w:w="1047" w:type="dxa"/>
            <w:noWrap/>
            <w:vAlign w:val="center"/>
            <w:hideMark/>
          </w:tcPr>
          <w:p w14:paraId="4A952CC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4.54E+07</w:t>
            </w:r>
          </w:p>
        </w:tc>
        <w:tc>
          <w:tcPr>
            <w:tcW w:w="1047" w:type="dxa"/>
            <w:noWrap/>
            <w:vAlign w:val="center"/>
            <w:hideMark/>
          </w:tcPr>
          <w:p w14:paraId="57E4347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5.18E+07</w:t>
            </w:r>
          </w:p>
        </w:tc>
        <w:tc>
          <w:tcPr>
            <w:tcW w:w="1047" w:type="dxa"/>
            <w:noWrap/>
            <w:vAlign w:val="center"/>
            <w:hideMark/>
          </w:tcPr>
          <w:p w14:paraId="68BDDFC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5.89E+07</w:t>
            </w:r>
          </w:p>
        </w:tc>
        <w:tc>
          <w:tcPr>
            <w:tcW w:w="1047" w:type="dxa"/>
            <w:noWrap/>
            <w:vAlign w:val="center"/>
            <w:hideMark/>
          </w:tcPr>
          <w:p w14:paraId="573F66C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6.68E+07</w:t>
            </w:r>
          </w:p>
        </w:tc>
        <w:tc>
          <w:tcPr>
            <w:tcW w:w="1047" w:type="dxa"/>
            <w:noWrap/>
            <w:vAlign w:val="center"/>
            <w:hideMark/>
          </w:tcPr>
          <w:p w14:paraId="3656E00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7.56E+07</w:t>
            </w:r>
          </w:p>
        </w:tc>
        <w:tc>
          <w:tcPr>
            <w:tcW w:w="1047" w:type="dxa"/>
            <w:noWrap/>
            <w:vAlign w:val="center"/>
            <w:hideMark/>
          </w:tcPr>
          <w:p w14:paraId="3DDDFA9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8.52E+07</w:t>
            </w:r>
          </w:p>
        </w:tc>
        <w:tc>
          <w:tcPr>
            <w:tcW w:w="1047" w:type="dxa"/>
            <w:noWrap/>
            <w:vAlign w:val="center"/>
            <w:hideMark/>
          </w:tcPr>
          <w:p w14:paraId="07E3184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9.59E+07</w:t>
            </w:r>
          </w:p>
        </w:tc>
        <w:tc>
          <w:tcPr>
            <w:tcW w:w="1047" w:type="dxa"/>
            <w:noWrap/>
            <w:vAlign w:val="center"/>
            <w:hideMark/>
          </w:tcPr>
          <w:p w14:paraId="2E25F4D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1.08E+08</w:t>
            </w:r>
          </w:p>
        </w:tc>
      </w:tr>
      <w:tr w:rsidR="00C5382C" w:rsidRPr="00BD6CFB" w14:paraId="11E51008" w14:textId="77777777" w:rsidTr="00A00636">
        <w:trPr>
          <w:trHeight w:val="300"/>
        </w:trPr>
        <w:tc>
          <w:tcPr>
            <w:tcW w:w="1679" w:type="dxa"/>
            <w:noWrap/>
            <w:vAlign w:val="center"/>
            <w:hideMark/>
          </w:tcPr>
          <w:p w14:paraId="1B937D25"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i67</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i22</w:t>
            </w:r>
          </w:p>
        </w:tc>
        <w:tc>
          <w:tcPr>
            <w:tcW w:w="1047" w:type="dxa"/>
            <w:noWrap/>
            <w:vAlign w:val="center"/>
            <w:hideMark/>
          </w:tcPr>
          <w:p w14:paraId="0434A3B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6.33E+10</w:t>
            </w:r>
          </w:p>
        </w:tc>
        <w:tc>
          <w:tcPr>
            <w:tcW w:w="1047" w:type="dxa"/>
            <w:noWrap/>
            <w:vAlign w:val="center"/>
            <w:hideMark/>
          </w:tcPr>
          <w:p w14:paraId="7279C6C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6.76E+10</w:t>
            </w:r>
          </w:p>
        </w:tc>
        <w:tc>
          <w:tcPr>
            <w:tcW w:w="1047" w:type="dxa"/>
            <w:noWrap/>
            <w:vAlign w:val="center"/>
            <w:hideMark/>
          </w:tcPr>
          <w:p w14:paraId="44CBF5A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7.21E+10</w:t>
            </w:r>
          </w:p>
        </w:tc>
        <w:tc>
          <w:tcPr>
            <w:tcW w:w="1047" w:type="dxa"/>
            <w:noWrap/>
            <w:vAlign w:val="center"/>
            <w:hideMark/>
          </w:tcPr>
          <w:p w14:paraId="5F9C0E2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7.67E+10</w:t>
            </w:r>
          </w:p>
        </w:tc>
        <w:tc>
          <w:tcPr>
            <w:tcW w:w="1047" w:type="dxa"/>
            <w:noWrap/>
            <w:vAlign w:val="center"/>
            <w:hideMark/>
          </w:tcPr>
          <w:p w14:paraId="00D83CD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8.14E+10</w:t>
            </w:r>
          </w:p>
        </w:tc>
        <w:tc>
          <w:tcPr>
            <w:tcW w:w="1047" w:type="dxa"/>
            <w:noWrap/>
            <w:vAlign w:val="center"/>
            <w:hideMark/>
          </w:tcPr>
          <w:p w14:paraId="02A21CC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8.64E+10</w:t>
            </w:r>
          </w:p>
        </w:tc>
        <w:tc>
          <w:tcPr>
            <w:tcW w:w="1047" w:type="dxa"/>
            <w:noWrap/>
            <w:vAlign w:val="center"/>
            <w:hideMark/>
          </w:tcPr>
          <w:p w14:paraId="2036EBF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9.15E+10</w:t>
            </w:r>
          </w:p>
        </w:tc>
        <w:tc>
          <w:tcPr>
            <w:tcW w:w="1047" w:type="dxa"/>
            <w:noWrap/>
            <w:vAlign w:val="center"/>
            <w:hideMark/>
          </w:tcPr>
          <w:p w14:paraId="76082B4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9.67E+10</w:t>
            </w:r>
          </w:p>
        </w:tc>
        <w:tc>
          <w:tcPr>
            <w:tcW w:w="1047" w:type="dxa"/>
            <w:noWrap/>
            <w:vAlign w:val="center"/>
            <w:hideMark/>
          </w:tcPr>
          <w:p w14:paraId="32701BB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1.02E+11</w:t>
            </w:r>
          </w:p>
        </w:tc>
      </w:tr>
      <w:tr w:rsidR="00C5382C" w:rsidRPr="00BD6CFB" w14:paraId="08AB35C9" w14:textId="77777777" w:rsidTr="00A00636">
        <w:trPr>
          <w:trHeight w:val="300"/>
        </w:trPr>
        <w:tc>
          <w:tcPr>
            <w:tcW w:w="1679" w:type="dxa"/>
            <w:noWrap/>
            <w:vAlign w:val="center"/>
            <w:hideMark/>
          </w:tcPr>
          <w:p w14:paraId="1BA4CBB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i67</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i76</w:t>
            </w:r>
          </w:p>
        </w:tc>
        <w:tc>
          <w:tcPr>
            <w:tcW w:w="1047" w:type="dxa"/>
            <w:noWrap/>
            <w:vAlign w:val="center"/>
            <w:hideMark/>
          </w:tcPr>
          <w:p w14:paraId="1C28DA6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5.67E+12</w:t>
            </w:r>
          </w:p>
        </w:tc>
        <w:tc>
          <w:tcPr>
            <w:tcW w:w="1047" w:type="dxa"/>
            <w:noWrap/>
            <w:vAlign w:val="center"/>
            <w:hideMark/>
          </w:tcPr>
          <w:p w14:paraId="664FFCA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5.71E+12</w:t>
            </w:r>
          </w:p>
        </w:tc>
        <w:tc>
          <w:tcPr>
            <w:tcW w:w="1047" w:type="dxa"/>
            <w:noWrap/>
            <w:vAlign w:val="center"/>
            <w:hideMark/>
          </w:tcPr>
          <w:p w14:paraId="259CA54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5.75E+12</w:t>
            </w:r>
          </w:p>
        </w:tc>
        <w:tc>
          <w:tcPr>
            <w:tcW w:w="1047" w:type="dxa"/>
            <w:noWrap/>
            <w:vAlign w:val="center"/>
            <w:hideMark/>
          </w:tcPr>
          <w:p w14:paraId="057E66E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5.78E+12</w:t>
            </w:r>
          </w:p>
        </w:tc>
        <w:tc>
          <w:tcPr>
            <w:tcW w:w="1047" w:type="dxa"/>
            <w:noWrap/>
            <w:vAlign w:val="center"/>
            <w:hideMark/>
          </w:tcPr>
          <w:p w14:paraId="5D3D421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5.82E+12</w:t>
            </w:r>
          </w:p>
        </w:tc>
        <w:tc>
          <w:tcPr>
            <w:tcW w:w="1047" w:type="dxa"/>
            <w:noWrap/>
            <w:vAlign w:val="center"/>
            <w:hideMark/>
          </w:tcPr>
          <w:p w14:paraId="121C63D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5.86E+12</w:t>
            </w:r>
          </w:p>
        </w:tc>
        <w:tc>
          <w:tcPr>
            <w:tcW w:w="1047" w:type="dxa"/>
            <w:noWrap/>
            <w:vAlign w:val="center"/>
            <w:hideMark/>
          </w:tcPr>
          <w:p w14:paraId="662EE48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5.89E+12</w:t>
            </w:r>
          </w:p>
        </w:tc>
        <w:tc>
          <w:tcPr>
            <w:tcW w:w="1047" w:type="dxa"/>
            <w:noWrap/>
            <w:vAlign w:val="center"/>
            <w:hideMark/>
          </w:tcPr>
          <w:p w14:paraId="3001FC7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5.93E+12</w:t>
            </w:r>
          </w:p>
        </w:tc>
        <w:tc>
          <w:tcPr>
            <w:tcW w:w="1047" w:type="dxa"/>
            <w:noWrap/>
            <w:vAlign w:val="center"/>
            <w:hideMark/>
          </w:tcPr>
          <w:p w14:paraId="573E360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5.96E+12</w:t>
            </w:r>
          </w:p>
        </w:tc>
      </w:tr>
      <w:tr w:rsidR="00C5382C" w:rsidRPr="00BD6CFB" w14:paraId="1B73E89C" w14:textId="77777777" w:rsidTr="00A00636">
        <w:trPr>
          <w:trHeight w:val="300"/>
        </w:trPr>
        <w:tc>
          <w:tcPr>
            <w:tcW w:w="1679" w:type="dxa"/>
            <w:noWrap/>
            <w:vAlign w:val="center"/>
            <w:hideMark/>
          </w:tcPr>
          <w:p w14:paraId="2B3B1CF0"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i67</w:t>
            </w:r>
          </w:p>
        </w:tc>
        <w:tc>
          <w:tcPr>
            <w:tcW w:w="1047" w:type="dxa"/>
            <w:noWrap/>
            <w:vAlign w:val="center"/>
            <w:hideMark/>
          </w:tcPr>
          <w:p w14:paraId="15D1F08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2.23E+10</w:t>
            </w:r>
          </w:p>
        </w:tc>
        <w:tc>
          <w:tcPr>
            <w:tcW w:w="1047" w:type="dxa"/>
            <w:noWrap/>
            <w:vAlign w:val="center"/>
            <w:hideMark/>
          </w:tcPr>
          <w:p w14:paraId="3204BCD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2.36E+10</w:t>
            </w:r>
          </w:p>
        </w:tc>
        <w:tc>
          <w:tcPr>
            <w:tcW w:w="1047" w:type="dxa"/>
            <w:noWrap/>
            <w:vAlign w:val="center"/>
            <w:hideMark/>
          </w:tcPr>
          <w:p w14:paraId="7ACC4EA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2.49E+10</w:t>
            </w:r>
          </w:p>
        </w:tc>
        <w:tc>
          <w:tcPr>
            <w:tcW w:w="1047" w:type="dxa"/>
            <w:noWrap/>
            <w:vAlign w:val="center"/>
            <w:hideMark/>
          </w:tcPr>
          <w:p w14:paraId="0AF152E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2.63E+10</w:t>
            </w:r>
          </w:p>
        </w:tc>
        <w:tc>
          <w:tcPr>
            <w:tcW w:w="1047" w:type="dxa"/>
            <w:noWrap/>
            <w:vAlign w:val="center"/>
            <w:hideMark/>
          </w:tcPr>
          <w:p w14:paraId="670533D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2.77E+10</w:t>
            </w:r>
          </w:p>
        </w:tc>
        <w:tc>
          <w:tcPr>
            <w:tcW w:w="1047" w:type="dxa"/>
            <w:noWrap/>
            <w:vAlign w:val="center"/>
            <w:hideMark/>
          </w:tcPr>
          <w:p w14:paraId="4DA392F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2.92E+10</w:t>
            </w:r>
          </w:p>
        </w:tc>
        <w:tc>
          <w:tcPr>
            <w:tcW w:w="1047" w:type="dxa"/>
            <w:noWrap/>
            <w:vAlign w:val="center"/>
            <w:hideMark/>
          </w:tcPr>
          <w:p w14:paraId="174A7E0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3.07E+10</w:t>
            </w:r>
          </w:p>
        </w:tc>
        <w:tc>
          <w:tcPr>
            <w:tcW w:w="1047" w:type="dxa"/>
            <w:noWrap/>
            <w:vAlign w:val="center"/>
            <w:hideMark/>
          </w:tcPr>
          <w:p w14:paraId="1FD19A0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3.23E+10</w:t>
            </w:r>
          </w:p>
        </w:tc>
        <w:tc>
          <w:tcPr>
            <w:tcW w:w="1047" w:type="dxa"/>
            <w:noWrap/>
            <w:vAlign w:val="center"/>
            <w:hideMark/>
          </w:tcPr>
          <w:p w14:paraId="470EBCF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3.39E+10</w:t>
            </w:r>
          </w:p>
        </w:tc>
      </w:tr>
      <w:tr w:rsidR="00C5382C" w:rsidRPr="00BD6CFB" w14:paraId="2D48A84A" w14:textId="77777777" w:rsidTr="00A00636">
        <w:trPr>
          <w:trHeight w:val="300"/>
        </w:trPr>
        <w:tc>
          <w:tcPr>
            <w:tcW w:w="1679" w:type="dxa"/>
            <w:noWrap/>
            <w:vAlign w:val="center"/>
            <w:hideMark/>
          </w:tcPr>
          <w:p w14:paraId="48AF67D6"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i5</w:t>
            </w:r>
          </w:p>
        </w:tc>
        <w:tc>
          <w:tcPr>
            <w:tcW w:w="1047" w:type="dxa"/>
            <w:noWrap/>
            <w:vAlign w:val="center"/>
            <w:hideMark/>
          </w:tcPr>
          <w:p w14:paraId="0C2F5B4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9.31E-01</w:t>
            </w:r>
          </w:p>
        </w:tc>
        <w:tc>
          <w:tcPr>
            <w:tcW w:w="1047" w:type="dxa"/>
            <w:noWrap/>
            <w:vAlign w:val="center"/>
            <w:hideMark/>
          </w:tcPr>
          <w:p w14:paraId="0FCE7BA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1.61E+00</w:t>
            </w:r>
          </w:p>
        </w:tc>
        <w:tc>
          <w:tcPr>
            <w:tcW w:w="1047" w:type="dxa"/>
            <w:noWrap/>
            <w:vAlign w:val="center"/>
            <w:hideMark/>
          </w:tcPr>
          <w:p w14:paraId="7F6A97F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2.73E+00</w:t>
            </w:r>
          </w:p>
        </w:tc>
        <w:tc>
          <w:tcPr>
            <w:tcW w:w="1047" w:type="dxa"/>
            <w:noWrap/>
            <w:vAlign w:val="center"/>
            <w:hideMark/>
          </w:tcPr>
          <w:p w14:paraId="3755114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4.52E+00</w:t>
            </w:r>
          </w:p>
        </w:tc>
        <w:tc>
          <w:tcPr>
            <w:tcW w:w="1047" w:type="dxa"/>
            <w:noWrap/>
            <w:vAlign w:val="center"/>
            <w:hideMark/>
          </w:tcPr>
          <w:p w14:paraId="5584F1A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7.34E+00</w:t>
            </w:r>
          </w:p>
        </w:tc>
        <w:tc>
          <w:tcPr>
            <w:tcW w:w="1047" w:type="dxa"/>
            <w:noWrap/>
            <w:vAlign w:val="center"/>
            <w:hideMark/>
          </w:tcPr>
          <w:p w14:paraId="6837DFE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1.17E+01</w:t>
            </w:r>
          </w:p>
        </w:tc>
        <w:tc>
          <w:tcPr>
            <w:tcW w:w="1047" w:type="dxa"/>
            <w:noWrap/>
            <w:vAlign w:val="center"/>
            <w:hideMark/>
          </w:tcPr>
          <w:p w14:paraId="4296406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1.83E+01</w:t>
            </w:r>
          </w:p>
        </w:tc>
        <w:tc>
          <w:tcPr>
            <w:tcW w:w="1047" w:type="dxa"/>
            <w:noWrap/>
            <w:vAlign w:val="center"/>
            <w:hideMark/>
          </w:tcPr>
          <w:p w14:paraId="193220F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2.81E+01</w:t>
            </w:r>
          </w:p>
        </w:tc>
        <w:tc>
          <w:tcPr>
            <w:tcW w:w="1047" w:type="dxa"/>
            <w:noWrap/>
            <w:vAlign w:val="center"/>
            <w:hideMark/>
          </w:tcPr>
          <w:p w14:paraId="332854C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4.26E+01</w:t>
            </w:r>
          </w:p>
        </w:tc>
      </w:tr>
      <w:tr w:rsidR="00C5382C" w:rsidRPr="00BD6CFB" w14:paraId="406F1A00" w14:textId="77777777" w:rsidTr="00A00636">
        <w:trPr>
          <w:trHeight w:val="300"/>
        </w:trPr>
        <w:tc>
          <w:tcPr>
            <w:tcW w:w="1679" w:type="dxa"/>
            <w:noWrap/>
            <w:vAlign w:val="center"/>
            <w:hideMark/>
          </w:tcPr>
          <w:p w14:paraId="576CE47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w:t>
            </w:r>
          </w:p>
        </w:tc>
        <w:tc>
          <w:tcPr>
            <w:tcW w:w="1047" w:type="dxa"/>
            <w:noWrap/>
            <w:vAlign w:val="center"/>
            <w:hideMark/>
          </w:tcPr>
          <w:p w14:paraId="078685C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5.70E+01</w:t>
            </w:r>
          </w:p>
        </w:tc>
        <w:tc>
          <w:tcPr>
            <w:tcW w:w="1047" w:type="dxa"/>
            <w:noWrap/>
            <w:vAlign w:val="center"/>
            <w:hideMark/>
          </w:tcPr>
          <w:p w14:paraId="4EC7BCA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9.53E+01</w:t>
            </w:r>
          </w:p>
        </w:tc>
        <w:tc>
          <w:tcPr>
            <w:tcW w:w="1047" w:type="dxa"/>
            <w:noWrap/>
            <w:vAlign w:val="center"/>
            <w:hideMark/>
          </w:tcPr>
          <w:p w14:paraId="5F9D087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1.56E+02</w:t>
            </w:r>
          </w:p>
        </w:tc>
        <w:tc>
          <w:tcPr>
            <w:tcW w:w="1047" w:type="dxa"/>
            <w:noWrap/>
            <w:vAlign w:val="center"/>
            <w:hideMark/>
          </w:tcPr>
          <w:p w14:paraId="265AA71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2.50E+02</w:t>
            </w:r>
          </w:p>
        </w:tc>
        <w:tc>
          <w:tcPr>
            <w:tcW w:w="1047" w:type="dxa"/>
            <w:noWrap/>
            <w:vAlign w:val="center"/>
            <w:hideMark/>
          </w:tcPr>
          <w:p w14:paraId="7EC9838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3.94E+02</w:t>
            </w:r>
          </w:p>
        </w:tc>
        <w:tc>
          <w:tcPr>
            <w:tcW w:w="1047" w:type="dxa"/>
            <w:noWrap/>
            <w:vAlign w:val="center"/>
            <w:hideMark/>
          </w:tcPr>
          <w:p w14:paraId="13C7F89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6.09E+02</w:t>
            </w:r>
          </w:p>
        </w:tc>
        <w:tc>
          <w:tcPr>
            <w:tcW w:w="1047" w:type="dxa"/>
            <w:noWrap/>
            <w:vAlign w:val="center"/>
            <w:hideMark/>
          </w:tcPr>
          <w:p w14:paraId="79994A6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9.25E+02</w:t>
            </w:r>
          </w:p>
        </w:tc>
        <w:tc>
          <w:tcPr>
            <w:tcW w:w="1047" w:type="dxa"/>
            <w:noWrap/>
            <w:vAlign w:val="center"/>
            <w:hideMark/>
          </w:tcPr>
          <w:p w14:paraId="08C8CB3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1.38E+03</w:t>
            </w:r>
          </w:p>
        </w:tc>
        <w:tc>
          <w:tcPr>
            <w:tcW w:w="1047" w:type="dxa"/>
            <w:noWrap/>
            <w:vAlign w:val="center"/>
            <w:hideMark/>
          </w:tcPr>
          <w:p w14:paraId="1A2960B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2.03E+03</w:t>
            </w:r>
          </w:p>
        </w:tc>
      </w:tr>
      <w:tr w:rsidR="00C5382C" w:rsidRPr="00BD6CFB" w14:paraId="2F64EC32" w14:textId="77777777" w:rsidTr="00A00636">
        <w:trPr>
          <w:trHeight w:val="300"/>
        </w:trPr>
        <w:tc>
          <w:tcPr>
            <w:tcW w:w="1679" w:type="dxa"/>
            <w:noWrap/>
            <w:vAlign w:val="center"/>
            <w:hideMark/>
          </w:tcPr>
          <w:p w14:paraId="01455895"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i18</w:t>
            </w:r>
          </w:p>
        </w:tc>
        <w:tc>
          <w:tcPr>
            <w:tcW w:w="1047" w:type="dxa"/>
            <w:noWrap/>
            <w:vAlign w:val="center"/>
            <w:hideMark/>
          </w:tcPr>
          <w:p w14:paraId="5C63F2C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6.93E+10</w:t>
            </w:r>
          </w:p>
        </w:tc>
        <w:tc>
          <w:tcPr>
            <w:tcW w:w="1047" w:type="dxa"/>
            <w:noWrap/>
            <w:vAlign w:val="center"/>
            <w:hideMark/>
          </w:tcPr>
          <w:p w14:paraId="0166251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7.22E+10</w:t>
            </w:r>
          </w:p>
        </w:tc>
        <w:tc>
          <w:tcPr>
            <w:tcW w:w="1047" w:type="dxa"/>
            <w:noWrap/>
            <w:vAlign w:val="center"/>
            <w:hideMark/>
          </w:tcPr>
          <w:p w14:paraId="46A9FCB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7.51E+10</w:t>
            </w:r>
          </w:p>
        </w:tc>
        <w:tc>
          <w:tcPr>
            <w:tcW w:w="1047" w:type="dxa"/>
            <w:noWrap/>
            <w:vAlign w:val="center"/>
            <w:hideMark/>
          </w:tcPr>
          <w:p w14:paraId="02518B2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7.81E+10</w:t>
            </w:r>
          </w:p>
        </w:tc>
        <w:tc>
          <w:tcPr>
            <w:tcW w:w="1047" w:type="dxa"/>
            <w:noWrap/>
            <w:vAlign w:val="center"/>
            <w:hideMark/>
          </w:tcPr>
          <w:p w14:paraId="0D54D1E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8.11E+10</w:t>
            </w:r>
          </w:p>
        </w:tc>
        <w:tc>
          <w:tcPr>
            <w:tcW w:w="1047" w:type="dxa"/>
            <w:noWrap/>
            <w:vAlign w:val="center"/>
            <w:hideMark/>
          </w:tcPr>
          <w:p w14:paraId="0A0475B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8.42E+10</w:t>
            </w:r>
          </w:p>
        </w:tc>
        <w:tc>
          <w:tcPr>
            <w:tcW w:w="1047" w:type="dxa"/>
            <w:noWrap/>
            <w:vAlign w:val="center"/>
            <w:hideMark/>
          </w:tcPr>
          <w:p w14:paraId="6825ABB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8.72E+10</w:t>
            </w:r>
          </w:p>
        </w:tc>
        <w:tc>
          <w:tcPr>
            <w:tcW w:w="1047" w:type="dxa"/>
            <w:noWrap/>
            <w:vAlign w:val="center"/>
            <w:hideMark/>
          </w:tcPr>
          <w:p w14:paraId="0838804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9.03E+10</w:t>
            </w:r>
          </w:p>
        </w:tc>
        <w:tc>
          <w:tcPr>
            <w:tcW w:w="1047" w:type="dxa"/>
            <w:noWrap/>
            <w:vAlign w:val="center"/>
            <w:hideMark/>
          </w:tcPr>
          <w:p w14:paraId="7A9E8BC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9.34E+10</w:t>
            </w:r>
          </w:p>
        </w:tc>
      </w:tr>
      <w:tr w:rsidR="00C5382C" w:rsidRPr="00BD6CFB" w14:paraId="54C725FC" w14:textId="77777777" w:rsidTr="00A00636">
        <w:trPr>
          <w:trHeight w:val="300"/>
        </w:trPr>
        <w:tc>
          <w:tcPr>
            <w:tcW w:w="1679" w:type="dxa"/>
            <w:noWrap/>
            <w:vAlign w:val="center"/>
            <w:hideMark/>
          </w:tcPr>
          <w:p w14:paraId="4DC5F5BB"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i20</w:t>
            </w:r>
          </w:p>
        </w:tc>
        <w:tc>
          <w:tcPr>
            <w:tcW w:w="1047" w:type="dxa"/>
            <w:noWrap/>
            <w:vAlign w:val="center"/>
            <w:hideMark/>
          </w:tcPr>
          <w:p w14:paraId="3E70F04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2.20E+11</w:t>
            </w:r>
          </w:p>
        </w:tc>
        <w:tc>
          <w:tcPr>
            <w:tcW w:w="1047" w:type="dxa"/>
            <w:noWrap/>
            <w:vAlign w:val="center"/>
            <w:hideMark/>
          </w:tcPr>
          <w:p w14:paraId="0DBEE2D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2.29E+11</w:t>
            </w:r>
          </w:p>
        </w:tc>
        <w:tc>
          <w:tcPr>
            <w:tcW w:w="1047" w:type="dxa"/>
            <w:noWrap/>
            <w:vAlign w:val="center"/>
            <w:hideMark/>
          </w:tcPr>
          <w:p w14:paraId="6F10D5B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2.38E+11</w:t>
            </w:r>
          </w:p>
        </w:tc>
        <w:tc>
          <w:tcPr>
            <w:tcW w:w="1047" w:type="dxa"/>
            <w:noWrap/>
            <w:vAlign w:val="center"/>
            <w:hideMark/>
          </w:tcPr>
          <w:p w14:paraId="73E3297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2.47E+11</w:t>
            </w:r>
          </w:p>
        </w:tc>
        <w:tc>
          <w:tcPr>
            <w:tcW w:w="1047" w:type="dxa"/>
            <w:noWrap/>
            <w:vAlign w:val="center"/>
            <w:hideMark/>
          </w:tcPr>
          <w:p w14:paraId="6CB99FC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2.57E+11</w:t>
            </w:r>
          </w:p>
        </w:tc>
        <w:tc>
          <w:tcPr>
            <w:tcW w:w="1047" w:type="dxa"/>
            <w:noWrap/>
            <w:vAlign w:val="center"/>
            <w:hideMark/>
          </w:tcPr>
          <w:p w14:paraId="28346DE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2.66E+11</w:t>
            </w:r>
          </w:p>
        </w:tc>
        <w:tc>
          <w:tcPr>
            <w:tcW w:w="1047" w:type="dxa"/>
            <w:noWrap/>
            <w:vAlign w:val="center"/>
            <w:hideMark/>
          </w:tcPr>
          <w:p w14:paraId="7E68856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2.75E+11</w:t>
            </w:r>
          </w:p>
        </w:tc>
        <w:tc>
          <w:tcPr>
            <w:tcW w:w="1047" w:type="dxa"/>
            <w:noWrap/>
            <w:vAlign w:val="center"/>
            <w:hideMark/>
          </w:tcPr>
          <w:p w14:paraId="0AD224B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2.85E+11</w:t>
            </w:r>
          </w:p>
        </w:tc>
        <w:tc>
          <w:tcPr>
            <w:tcW w:w="1047" w:type="dxa"/>
            <w:noWrap/>
            <w:vAlign w:val="center"/>
            <w:hideMark/>
          </w:tcPr>
          <w:p w14:paraId="3AD692B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2.94E+11</w:t>
            </w:r>
          </w:p>
        </w:tc>
      </w:tr>
      <w:tr w:rsidR="00C5382C" w:rsidRPr="00BD6CFB" w14:paraId="1C662D42" w14:textId="77777777" w:rsidTr="00A00636">
        <w:trPr>
          <w:trHeight w:val="300"/>
        </w:trPr>
        <w:tc>
          <w:tcPr>
            <w:tcW w:w="1679" w:type="dxa"/>
            <w:noWrap/>
            <w:vAlign w:val="center"/>
            <w:hideMark/>
          </w:tcPr>
          <w:p w14:paraId="7709148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i11</w:t>
            </w:r>
          </w:p>
        </w:tc>
        <w:tc>
          <w:tcPr>
            <w:tcW w:w="1047" w:type="dxa"/>
            <w:noWrap/>
            <w:vAlign w:val="center"/>
            <w:hideMark/>
          </w:tcPr>
          <w:p w14:paraId="3265730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4.92E+10</w:t>
            </w:r>
          </w:p>
        </w:tc>
        <w:tc>
          <w:tcPr>
            <w:tcW w:w="1047" w:type="dxa"/>
            <w:noWrap/>
            <w:vAlign w:val="center"/>
            <w:hideMark/>
          </w:tcPr>
          <w:p w14:paraId="78FADAA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5.21E+10</w:t>
            </w:r>
          </w:p>
        </w:tc>
        <w:tc>
          <w:tcPr>
            <w:tcW w:w="1047" w:type="dxa"/>
            <w:noWrap/>
            <w:vAlign w:val="center"/>
            <w:hideMark/>
          </w:tcPr>
          <w:p w14:paraId="4AA28C2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5.51E+10</w:t>
            </w:r>
          </w:p>
        </w:tc>
        <w:tc>
          <w:tcPr>
            <w:tcW w:w="1047" w:type="dxa"/>
            <w:noWrap/>
            <w:vAlign w:val="center"/>
            <w:hideMark/>
          </w:tcPr>
          <w:p w14:paraId="58E7DEE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5.81E+10</w:t>
            </w:r>
          </w:p>
        </w:tc>
        <w:tc>
          <w:tcPr>
            <w:tcW w:w="1047" w:type="dxa"/>
            <w:noWrap/>
            <w:vAlign w:val="center"/>
            <w:hideMark/>
          </w:tcPr>
          <w:p w14:paraId="526028B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6.13E+10</w:t>
            </w:r>
          </w:p>
        </w:tc>
        <w:tc>
          <w:tcPr>
            <w:tcW w:w="1047" w:type="dxa"/>
            <w:noWrap/>
            <w:vAlign w:val="center"/>
            <w:hideMark/>
          </w:tcPr>
          <w:p w14:paraId="4E07405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6.45E+10</w:t>
            </w:r>
          </w:p>
        </w:tc>
        <w:tc>
          <w:tcPr>
            <w:tcW w:w="1047" w:type="dxa"/>
            <w:noWrap/>
            <w:vAlign w:val="center"/>
            <w:hideMark/>
          </w:tcPr>
          <w:p w14:paraId="073CECA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6.78E+10</w:t>
            </w:r>
          </w:p>
        </w:tc>
        <w:tc>
          <w:tcPr>
            <w:tcW w:w="1047" w:type="dxa"/>
            <w:noWrap/>
            <w:vAlign w:val="center"/>
            <w:hideMark/>
          </w:tcPr>
          <w:p w14:paraId="474EA2D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7.12E+10</w:t>
            </w:r>
          </w:p>
        </w:tc>
        <w:tc>
          <w:tcPr>
            <w:tcW w:w="1047" w:type="dxa"/>
            <w:noWrap/>
            <w:vAlign w:val="center"/>
            <w:hideMark/>
          </w:tcPr>
          <w:p w14:paraId="2ECA27D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7.47E+10</w:t>
            </w:r>
          </w:p>
        </w:tc>
      </w:tr>
      <w:tr w:rsidR="00C5382C" w:rsidRPr="00BD6CFB" w14:paraId="614C3E31" w14:textId="77777777" w:rsidTr="00A00636">
        <w:trPr>
          <w:trHeight w:val="300"/>
        </w:trPr>
        <w:tc>
          <w:tcPr>
            <w:tcW w:w="1679" w:type="dxa"/>
            <w:noWrap/>
            <w:vAlign w:val="center"/>
            <w:hideMark/>
          </w:tcPr>
          <w:p w14:paraId="16E2F686"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i5</w:t>
            </w:r>
          </w:p>
        </w:tc>
        <w:tc>
          <w:tcPr>
            <w:tcW w:w="1047" w:type="dxa"/>
            <w:noWrap/>
            <w:vAlign w:val="center"/>
            <w:hideMark/>
          </w:tcPr>
          <w:p w14:paraId="1C18395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1.09E+08</w:t>
            </w:r>
          </w:p>
        </w:tc>
        <w:tc>
          <w:tcPr>
            <w:tcW w:w="1047" w:type="dxa"/>
            <w:noWrap/>
            <w:vAlign w:val="center"/>
            <w:hideMark/>
          </w:tcPr>
          <w:p w14:paraId="685C7D1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1.23E+08</w:t>
            </w:r>
          </w:p>
        </w:tc>
        <w:tc>
          <w:tcPr>
            <w:tcW w:w="1047" w:type="dxa"/>
            <w:noWrap/>
            <w:vAlign w:val="center"/>
            <w:hideMark/>
          </w:tcPr>
          <w:p w14:paraId="3F37EE4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1.38E+08</w:t>
            </w:r>
          </w:p>
        </w:tc>
        <w:tc>
          <w:tcPr>
            <w:tcW w:w="1047" w:type="dxa"/>
            <w:noWrap/>
            <w:vAlign w:val="center"/>
            <w:hideMark/>
          </w:tcPr>
          <w:p w14:paraId="5FBD6E4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1.54E+08</w:t>
            </w:r>
          </w:p>
        </w:tc>
        <w:tc>
          <w:tcPr>
            <w:tcW w:w="1047" w:type="dxa"/>
            <w:noWrap/>
            <w:vAlign w:val="center"/>
            <w:hideMark/>
          </w:tcPr>
          <w:p w14:paraId="013CEBD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1.73E+08</w:t>
            </w:r>
          </w:p>
        </w:tc>
        <w:tc>
          <w:tcPr>
            <w:tcW w:w="1047" w:type="dxa"/>
            <w:noWrap/>
            <w:vAlign w:val="center"/>
            <w:hideMark/>
          </w:tcPr>
          <w:p w14:paraId="192F901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1.92E+08</w:t>
            </w:r>
          </w:p>
        </w:tc>
        <w:tc>
          <w:tcPr>
            <w:tcW w:w="1047" w:type="dxa"/>
            <w:noWrap/>
            <w:vAlign w:val="center"/>
            <w:hideMark/>
          </w:tcPr>
          <w:p w14:paraId="50B769B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2.13E+08</w:t>
            </w:r>
          </w:p>
        </w:tc>
        <w:tc>
          <w:tcPr>
            <w:tcW w:w="1047" w:type="dxa"/>
            <w:noWrap/>
            <w:vAlign w:val="center"/>
            <w:hideMark/>
          </w:tcPr>
          <w:p w14:paraId="275E9E8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2.36E+08</w:t>
            </w:r>
          </w:p>
        </w:tc>
        <w:tc>
          <w:tcPr>
            <w:tcW w:w="1047" w:type="dxa"/>
            <w:noWrap/>
            <w:vAlign w:val="center"/>
            <w:hideMark/>
          </w:tcPr>
          <w:p w14:paraId="73F38BE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2.61E+08</w:t>
            </w:r>
          </w:p>
        </w:tc>
      </w:tr>
      <w:tr w:rsidR="00C5382C" w:rsidRPr="00BD6CFB" w14:paraId="0728F524" w14:textId="77777777" w:rsidTr="00A00636">
        <w:trPr>
          <w:trHeight w:val="300"/>
        </w:trPr>
        <w:tc>
          <w:tcPr>
            <w:tcW w:w="1679" w:type="dxa"/>
            <w:noWrap/>
            <w:vAlign w:val="center"/>
            <w:hideMark/>
          </w:tcPr>
          <w:p w14:paraId="44FACD12"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p14</w:t>
            </w:r>
          </w:p>
        </w:tc>
        <w:tc>
          <w:tcPr>
            <w:tcW w:w="1047" w:type="dxa"/>
            <w:noWrap/>
            <w:vAlign w:val="center"/>
            <w:hideMark/>
          </w:tcPr>
          <w:p w14:paraId="6499FB4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2.01E+01</w:t>
            </w:r>
          </w:p>
        </w:tc>
        <w:tc>
          <w:tcPr>
            <w:tcW w:w="1047" w:type="dxa"/>
            <w:noWrap/>
            <w:vAlign w:val="center"/>
            <w:hideMark/>
          </w:tcPr>
          <w:p w14:paraId="02491D6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3.62E+01</w:t>
            </w:r>
          </w:p>
        </w:tc>
        <w:tc>
          <w:tcPr>
            <w:tcW w:w="1047" w:type="dxa"/>
            <w:noWrap/>
            <w:vAlign w:val="center"/>
            <w:hideMark/>
          </w:tcPr>
          <w:p w14:paraId="49F88BC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6.31E+01</w:t>
            </w:r>
          </w:p>
        </w:tc>
        <w:tc>
          <w:tcPr>
            <w:tcW w:w="1047" w:type="dxa"/>
            <w:noWrap/>
            <w:vAlign w:val="center"/>
            <w:hideMark/>
          </w:tcPr>
          <w:p w14:paraId="5F17D31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1.07E+02</w:t>
            </w:r>
          </w:p>
        </w:tc>
        <w:tc>
          <w:tcPr>
            <w:tcW w:w="1047" w:type="dxa"/>
            <w:noWrap/>
            <w:vAlign w:val="center"/>
            <w:hideMark/>
          </w:tcPr>
          <w:p w14:paraId="300B3E1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1.78E+02</w:t>
            </w:r>
          </w:p>
        </w:tc>
        <w:tc>
          <w:tcPr>
            <w:tcW w:w="1047" w:type="dxa"/>
            <w:noWrap/>
            <w:vAlign w:val="center"/>
            <w:hideMark/>
          </w:tcPr>
          <w:p w14:paraId="3A595BB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2.87E+02</w:t>
            </w:r>
          </w:p>
        </w:tc>
        <w:tc>
          <w:tcPr>
            <w:tcW w:w="1047" w:type="dxa"/>
            <w:noWrap/>
            <w:vAlign w:val="center"/>
            <w:hideMark/>
          </w:tcPr>
          <w:p w14:paraId="1121064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4.55E+02</w:t>
            </w:r>
          </w:p>
        </w:tc>
        <w:tc>
          <w:tcPr>
            <w:tcW w:w="1047" w:type="dxa"/>
            <w:noWrap/>
            <w:vAlign w:val="center"/>
            <w:hideMark/>
          </w:tcPr>
          <w:p w14:paraId="3AFB8AF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7.06E+02</w:t>
            </w:r>
          </w:p>
        </w:tc>
        <w:tc>
          <w:tcPr>
            <w:tcW w:w="1047" w:type="dxa"/>
            <w:noWrap/>
            <w:vAlign w:val="center"/>
            <w:hideMark/>
          </w:tcPr>
          <w:p w14:paraId="5F10160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1.08E+03</w:t>
            </w:r>
          </w:p>
        </w:tc>
      </w:tr>
      <w:tr w:rsidR="00C5382C" w:rsidRPr="00BD6CFB" w14:paraId="3608FBA8" w14:textId="77777777" w:rsidTr="00A00636">
        <w:trPr>
          <w:trHeight w:val="300"/>
        </w:trPr>
        <w:tc>
          <w:tcPr>
            <w:tcW w:w="1679" w:type="dxa"/>
            <w:noWrap/>
            <w:vAlign w:val="center"/>
            <w:hideMark/>
          </w:tcPr>
          <w:p w14:paraId="49511236"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p12</w:t>
            </w:r>
          </w:p>
        </w:tc>
        <w:tc>
          <w:tcPr>
            <w:tcW w:w="1047" w:type="dxa"/>
            <w:noWrap/>
            <w:vAlign w:val="center"/>
            <w:hideMark/>
          </w:tcPr>
          <w:p w14:paraId="46347AE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1.15E+04</w:t>
            </w:r>
          </w:p>
        </w:tc>
        <w:tc>
          <w:tcPr>
            <w:tcW w:w="1047" w:type="dxa"/>
            <w:noWrap/>
            <w:vAlign w:val="center"/>
            <w:hideMark/>
          </w:tcPr>
          <w:p w14:paraId="665CEA1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1.75E+04</w:t>
            </w:r>
          </w:p>
        </w:tc>
        <w:tc>
          <w:tcPr>
            <w:tcW w:w="1047" w:type="dxa"/>
            <w:noWrap/>
            <w:vAlign w:val="center"/>
            <w:hideMark/>
          </w:tcPr>
          <w:p w14:paraId="158CF78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2.60E+04</w:t>
            </w:r>
          </w:p>
        </w:tc>
        <w:tc>
          <w:tcPr>
            <w:tcW w:w="1047" w:type="dxa"/>
            <w:noWrap/>
            <w:vAlign w:val="center"/>
            <w:hideMark/>
          </w:tcPr>
          <w:p w14:paraId="5BFFDB7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3.81E+04</w:t>
            </w:r>
          </w:p>
        </w:tc>
        <w:tc>
          <w:tcPr>
            <w:tcW w:w="1047" w:type="dxa"/>
            <w:noWrap/>
            <w:vAlign w:val="center"/>
            <w:hideMark/>
          </w:tcPr>
          <w:p w14:paraId="019348A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5.50E+04</w:t>
            </w:r>
          </w:p>
        </w:tc>
        <w:tc>
          <w:tcPr>
            <w:tcW w:w="1047" w:type="dxa"/>
            <w:noWrap/>
            <w:vAlign w:val="center"/>
            <w:hideMark/>
          </w:tcPr>
          <w:p w14:paraId="0A5657F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7.83E+04</w:t>
            </w:r>
          </w:p>
        </w:tc>
        <w:tc>
          <w:tcPr>
            <w:tcW w:w="1047" w:type="dxa"/>
            <w:noWrap/>
            <w:vAlign w:val="center"/>
            <w:hideMark/>
          </w:tcPr>
          <w:p w14:paraId="2D79E59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1.10E+05</w:t>
            </w:r>
          </w:p>
        </w:tc>
        <w:tc>
          <w:tcPr>
            <w:tcW w:w="1047" w:type="dxa"/>
            <w:noWrap/>
            <w:vAlign w:val="center"/>
            <w:hideMark/>
          </w:tcPr>
          <w:p w14:paraId="3869BA0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1.53E+05</w:t>
            </w:r>
          </w:p>
        </w:tc>
        <w:tc>
          <w:tcPr>
            <w:tcW w:w="1047" w:type="dxa"/>
            <w:noWrap/>
            <w:vAlign w:val="center"/>
            <w:hideMark/>
          </w:tcPr>
          <w:p w14:paraId="4B13149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2.10E+05</w:t>
            </w:r>
          </w:p>
        </w:tc>
      </w:tr>
      <w:tr w:rsidR="00C5382C" w:rsidRPr="00BD6CFB" w14:paraId="7523514D" w14:textId="77777777" w:rsidTr="00A00636">
        <w:trPr>
          <w:trHeight w:val="300"/>
        </w:trPr>
        <w:tc>
          <w:tcPr>
            <w:tcW w:w="1679" w:type="dxa"/>
            <w:noWrap/>
            <w:vAlign w:val="center"/>
            <w:hideMark/>
          </w:tcPr>
          <w:p w14:paraId="11AB34F9"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i10</w:t>
            </w:r>
          </w:p>
        </w:tc>
        <w:tc>
          <w:tcPr>
            <w:tcW w:w="1047" w:type="dxa"/>
            <w:noWrap/>
            <w:vAlign w:val="center"/>
            <w:hideMark/>
          </w:tcPr>
          <w:p w14:paraId="701BFF3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5.51E+05</w:t>
            </w:r>
          </w:p>
        </w:tc>
        <w:tc>
          <w:tcPr>
            <w:tcW w:w="1047" w:type="dxa"/>
            <w:noWrap/>
            <w:vAlign w:val="center"/>
            <w:hideMark/>
          </w:tcPr>
          <w:p w14:paraId="7D1B854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6.89E+05</w:t>
            </w:r>
          </w:p>
        </w:tc>
        <w:tc>
          <w:tcPr>
            <w:tcW w:w="1047" w:type="dxa"/>
            <w:noWrap/>
            <w:vAlign w:val="center"/>
            <w:hideMark/>
          </w:tcPr>
          <w:p w14:paraId="23D4BE9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8.55E+05</w:t>
            </w:r>
          </w:p>
        </w:tc>
        <w:tc>
          <w:tcPr>
            <w:tcW w:w="1047" w:type="dxa"/>
            <w:noWrap/>
            <w:vAlign w:val="center"/>
            <w:hideMark/>
          </w:tcPr>
          <w:p w14:paraId="33A0CA4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1.05E+06</w:t>
            </w:r>
          </w:p>
        </w:tc>
        <w:tc>
          <w:tcPr>
            <w:tcW w:w="1047" w:type="dxa"/>
            <w:noWrap/>
            <w:vAlign w:val="center"/>
            <w:hideMark/>
          </w:tcPr>
          <w:p w14:paraId="3A7CBF5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1.29E+06</w:t>
            </w:r>
          </w:p>
        </w:tc>
        <w:tc>
          <w:tcPr>
            <w:tcW w:w="1047" w:type="dxa"/>
            <w:noWrap/>
            <w:vAlign w:val="center"/>
            <w:hideMark/>
          </w:tcPr>
          <w:p w14:paraId="5EC5334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1.57E+06</w:t>
            </w:r>
          </w:p>
        </w:tc>
        <w:tc>
          <w:tcPr>
            <w:tcW w:w="1047" w:type="dxa"/>
            <w:noWrap/>
            <w:vAlign w:val="center"/>
            <w:hideMark/>
          </w:tcPr>
          <w:p w14:paraId="4E4C763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1.90E+06</w:t>
            </w:r>
          </w:p>
        </w:tc>
        <w:tc>
          <w:tcPr>
            <w:tcW w:w="1047" w:type="dxa"/>
            <w:noWrap/>
            <w:vAlign w:val="center"/>
            <w:hideMark/>
          </w:tcPr>
          <w:p w14:paraId="665F225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2.29E+06</w:t>
            </w:r>
          </w:p>
        </w:tc>
        <w:tc>
          <w:tcPr>
            <w:tcW w:w="1047" w:type="dxa"/>
            <w:noWrap/>
            <w:vAlign w:val="center"/>
            <w:hideMark/>
          </w:tcPr>
          <w:p w14:paraId="6AB677E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2.74E+06</w:t>
            </w:r>
          </w:p>
        </w:tc>
      </w:tr>
      <w:tr w:rsidR="00C5382C" w:rsidRPr="00BD6CFB" w14:paraId="46AC6BD6" w14:textId="77777777" w:rsidTr="00A00636">
        <w:trPr>
          <w:trHeight w:val="300"/>
        </w:trPr>
        <w:tc>
          <w:tcPr>
            <w:tcW w:w="1679" w:type="dxa"/>
            <w:noWrap/>
            <w:vAlign w:val="center"/>
            <w:hideMark/>
          </w:tcPr>
          <w:p w14:paraId="66F2FC7E"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w:t>
            </w:r>
          </w:p>
        </w:tc>
        <w:tc>
          <w:tcPr>
            <w:tcW w:w="1047" w:type="dxa"/>
            <w:noWrap/>
            <w:vAlign w:val="center"/>
            <w:hideMark/>
          </w:tcPr>
          <w:p w14:paraId="12CD61F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7.41E+07</w:t>
            </w:r>
          </w:p>
        </w:tc>
        <w:tc>
          <w:tcPr>
            <w:tcW w:w="1047" w:type="dxa"/>
            <w:noWrap/>
            <w:vAlign w:val="center"/>
            <w:hideMark/>
          </w:tcPr>
          <w:p w14:paraId="6C34F62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8.76E+07</w:t>
            </w:r>
          </w:p>
        </w:tc>
        <w:tc>
          <w:tcPr>
            <w:tcW w:w="1047" w:type="dxa"/>
            <w:noWrap/>
            <w:vAlign w:val="center"/>
            <w:hideMark/>
          </w:tcPr>
          <w:p w14:paraId="46D549A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1.03E+08</w:t>
            </w:r>
          </w:p>
        </w:tc>
        <w:tc>
          <w:tcPr>
            <w:tcW w:w="1047" w:type="dxa"/>
            <w:noWrap/>
            <w:vAlign w:val="center"/>
            <w:hideMark/>
          </w:tcPr>
          <w:p w14:paraId="7F77911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1.20E+08</w:t>
            </w:r>
          </w:p>
        </w:tc>
        <w:tc>
          <w:tcPr>
            <w:tcW w:w="1047" w:type="dxa"/>
            <w:noWrap/>
            <w:vAlign w:val="center"/>
            <w:hideMark/>
          </w:tcPr>
          <w:p w14:paraId="2906F2A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1.40E+08</w:t>
            </w:r>
          </w:p>
        </w:tc>
        <w:tc>
          <w:tcPr>
            <w:tcW w:w="1047" w:type="dxa"/>
            <w:noWrap/>
            <w:vAlign w:val="center"/>
            <w:hideMark/>
          </w:tcPr>
          <w:p w14:paraId="0A96F65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1.62E+08</w:t>
            </w:r>
          </w:p>
        </w:tc>
        <w:tc>
          <w:tcPr>
            <w:tcW w:w="1047" w:type="dxa"/>
            <w:noWrap/>
            <w:vAlign w:val="center"/>
            <w:hideMark/>
          </w:tcPr>
          <w:p w14:paraId="5C741D2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1.87E+08</w:t>
            </w:r>
          </w:p>
        </w:tc>
        <w:tc>
          <w:tcPr>
            <w:tcW w:w="1047" w:type="dxa"/>
            <w:noWrap/>
            <w:vAlign w:val="center"/>
            <w:hideMark/>
          </w:tcPr>
          <w:p w14:paraId="6D8F1C9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2.15E+08</w:t>
            </w:r>
          </w:p>
        </w:tc>
        <w:tc>
          <w:tcPr>
            <w:tcW w:w="1047" w:type="dxa"/>
            <w:noWrap/>
            <w:vAlign w:val="center"/>
            <w:hideMark/>
          </w:tcPr>
          <w:p w14:paraId="264881E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2.46E+08</w:t>
            </w:r>
          </w:p>
        </w:tc>
      </w:tr>
      <w:tr w:rsidR="00C5382C" w:rsidRPr="00BD6CFB" w14:paraId="30D82F1C" w14:textId="77777777" w:rsidTr="00A00636">
        <w:trPr>
          <w:trHeight w:val="300"/>
        </w:trPr>
        <w:tc>
          <w:tcPr>
            <w:tcW w:w="1679" w:type="dxa"/>
            <w:noWrap/>
            <w:vAlign w:val="center"/>
            <w:hideMark/>
          </w:tcPr>
          <w:p w14:paraId="5FB1C050"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i11</w:t>
            </w:r>
          </w:p>
        </w:tc>
        <w:tc>
          <w:tcPr>
            <w:tcW w:w="1047" w:type="dxa"/>
            <w:noWrap/>
            <w:vAlign w:val="center"/>
            <w:hideMark/>
          </w:tcPr>
          <w:p w14:paraId="412BB98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3.38E+00</w:t>
            </w:r>
          </w:p>
        </w:tc>
        <w:tc>
          <w:tcPr>
            <w:tcW w:w="1047" w:type="dxa"/>
            <w:noWrap/>
            <w:vAlign w:val="center"/>
            <w:hideMark/>
          </w:tcPr>
          <w:p w14:paraId="4578F1D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5.87E+00</w:t>
            </w:r>
          </w:p>
        </w:tc>
        <w:tc>
          <w:tcPr>
            <w:tcW w:w="1047" w:type="dxa"/>
            <w:noWrap/>
            <w:vAlign w:val="center"/>
            <w:hideMark/>
          </w:tcPr>
          <w:p w14:paraId="4BE2ACB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9.93E+00</w:t>
            </w:r>
          </w:p>
        </w:tc>
        <w:tc>
          <w:tcPr>
            <w:tcW w:w="1047" w:type="dxa"/>
            <w:noWrap/>
            <w:vAlign w:val="center"/>
            <w:hideMark/>
          </w:tcPr>
          <w:p w14:paraId="520963C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1.64E+01</w:t>
            </w:r>
          </w:p>
        </w:tc>
        <w:tc>
          <w:tcPr>
            <w:tcW w:w="1047" w:type="dxa"/>
            <w:noWrap/>
            <w:vAlign w:val="center"/>
            <w:hideMark/>
          </w:tcPr>
          <w:p w14:paraId="4D461EC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2.64E+01</w:t>
            </w:r>
          </w:p>
        </w:tc>
        <w:tc>
          <w:tcPr>
            <w:tcW w:w="1047" w:type="dxa"/>
            <w:noWrap/>
            <w:vAlign w:val="center"/>
            <w:hideMark/>
          </w:tcPr>
          <w:p w14:paraId="16170BA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4.17E+01</w:t>
            </w:r>
          </w:p>
        </w:tc>
        <w:tc>
          <w:tcPr>
            <w:tcW w:w="1047" w:type="dxa"/>
            <w:noWrap/>
            <w:vAlign w:val="center"/>
            <w:hideMark/>
          </w:tcPr>
          <w:p w14:paraId="0D263C2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6.46E+01</w:t>
            </w:r>
          </w:p>
        </w:tc>
        <w:tc>
          <w:tcPr>
            <w:tcW w:w="1047" w:type="dxa"/>
            <w:noWrap/>
            <w:vAlign w:val="center"/>
            <w:hideMark/>
          </w:tcPr>
          <w:p w14:paraId="0EDEE9D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9.83E+01</w:t>
            </w:r>
          </w:p>
        </w:tc>
        <w:tc>
          <w:tcPr>
            <w:tcW w:w="1047" w:type="dxa"/>
            <w:noWrap/>
            <w:vAlign w:val="center"/>
            <w:hideMark/>
          </w:tcPr>
          <w:p w14:paraId="18BD4A4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1.47E+02</w:t>
            </w:r>
          </w:p>
        </w:tc>
      </w:tr>
      <w:tr w:rsidR="00C5382C" w:rsidRPr="00BD6CFB" w14:paraId="13B8D3CD" w14:textId="77777777" w:rsidTr="00A00636">
        <w:trPr>
          <w:trHeight w:val="300"/>
        </w:trPr>
        <w:tc>
          <w:tcPr>
            <w:tcW w:w="1679" w:type="dxa"/>
            <w:noWrap/>
            <w:vAlign w:val="center"/>
            <w:hideMark/>
          </w:tcPr>
          <w:p w14:paraId="7094156B"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w:t>
            </w:r>
          </w:p>
        </w:tc>
        <w:tc>
          <w:tcPr>
            <w:tcW w:w="1047" w:type="dxa"/>
            <w:noWrap/>
            <w:vAlign w:val="center"/>
            <w:hideMark/>
          </w:tcPr>
          <w:p w14:paraId="7C06985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1.59E+00</w:t>
            </w:r>
          </w:p>
        </w:tc>
        <w:tc>
          <w:tcPr>
            <w:tcW w:w="1047" w:type="dxa"/>
            <w:noWrap/>
            <w:vAlign w:val="center"/>
            <w:hideMark/>
          </w:tcPr>
          <w:p w14:paraId="240E2B6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2.81E+00</w:t>
            </w:r>
          </w:p>
        </w:tc>
        <w:tc>
          <w:tcPr>
            <w:tcW w:w="1047" w:type="dxa"/>
            <w:noWrap/>
            <w:vAlign w:val="center"/>
            <w:hideMark/>
          </w:tcPr>
          <w:p w14:paraId="4EA2D48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4.82E+00</w:t>
            </w:r>
          </w:p>
        </w:tc>
        <w:tc>
          <w:tcPr>
            <w:tcW w:w="1047" w:type="dxa"/>
            <w:noWrap/>
            <w:vAlign w:val="center"/>
            <w:hideMark/>
          </w:tcPr>
          <w:p w14:paraId="57BFD99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8.06E+00</w:t>
            </w:r>
          </w:p>
        </w:tc>
        <w:tc>
          <w:tcPr>
            <w:tcW w:w="1047" w:type="dxa"/>
            <w:noWrap/>
            <w:vAlign w:val="center"/>
            <w:hideMark/>
          </w:tcPr>
          <w:p w14:paraId="760A750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1.32E+01</w:t>
            </w:r>
          </w:p>
        </w:tc>
        <w:tc>
          <w:tcPr>
            <w:tcW w:w="1047" w:type="dxa"/>
            <w:noWrap/>
            <w:vAlign w:val="center"/>
            <w:hideMark/>
          </w:tcPr>
          <w:p w14:paraId="0A396AB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2.11E+01</w:t>
            </w:r>
          </w:p>
        </w:tc>
        <w:tc>
          <w:tcPr>
            <w:tcW w:w="1047" w:type="dxa"/>
            <w:noWrap/>
            <w:vAlign w:val="center"/>
            <w:hideMark/>
          </w:tcPr>
          <w:p w14:paraId="57BF8CA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3.31E+01</w:t>
            </w:r>
          </w:p>
        </w:tc>
        <w:tc>
          <w:tcPr>
            <w:tcW w:w="1047" w:type="dxa"/>
            <w:noWrap/>
            <w:vAlign w:val="center"/>
            <w:hideMark/>
          </w:tcPr>
          <w:p w14:paraId="6A84AA6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5.09E+01</w:t>
            </w:r>
          </w:p>
        </w:tc>
        <w:tc>
          <w:tcPr>
            <w:tcW w:w="1047" w:type="dxa"/>
            <w:noWrap/>
            <w:vAlign w:val="center"/>
            <w:hideMark/>
          </w:tcPr>
          <w:p w14:paraId="7E8A1E4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7.71E+01</w:t>
            </w:r>
          </w:p>
        </w:tc>
      </w:tr>
      <w:tr w:rsidR="00C5382C" w:rsidRPr="00BD6CFB" w14:paraId="7FCF61EE" w14:textId="77777777" w:rsidTr="00A00636">
        <w:trPr>
          <w:trHeight w:val="300"/>
        </w:trPr>
        <w:tc>
          <w:tcPr>
            <w:tcW w:w="1679" w:type="dxa"/>
            <w:noWrap/>
            <w:vAlign w:val="center"/>
            <w:hideMark/>
          </w:tcPr>
          <w:p w14:paraId="34A22DEC"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p13</w:t>
            </w:r>
          </w:p>
        </w:tc>
        <w:tc>
          <w:tcPr>
            <w:tcW w:w="1047" w:type="dxa"/>
            <w:noWrap/>
            <w:vAlign w:val="center"/>
            <w:hideMark/>
          </w:tcPr>
          <w:p w14:paraId="4CC8976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8.78E+03</w:t>
            </w:r>
          </w:p>
        </w:tc>
        <w:tc>
          <w:tcPr>
            <w:tcW w:w="1047" w:type="dxa"/>
            <w:noWrap/>
            <w:vAlign w:val="center"/>
            <w:hideMark/>
          </w:tcPr>
          <w:p w14:paraId="4664BD4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1.34E+04</w:t>
            </w:r>
          </w:p>
        </w:tc>
        <w:tc>
          <w:tcPr>
            <w:tcW w:w="1047" w:type="dxa"/>
            <w:noWrap/>
            <w:vAlign w:val="center"/>
            <w:hideMark/>
          </w:tcPr>
          <w:p w14:paraId="21BF3B5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2.01E+04</w:t>
            </w:r>
          </w:p>
        </w:tc>
        <w:tc>
          <w:tcPr>
            <w:tcW w:w="1047" w:type="dxa"/>
            <w:noWrap/>
            <w:vAlign w:val="center"/>
            <w:hideMark/>
          </w:tcPr>
          <w:p w14:paraId="405468E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2.97E+04</w:t>
            </w:r>
          </w:p>
        </w:tc>
        <w:tc>
          <w:tcPr>
            <w:tcW w:w="1047" w:type="dxa"/>
            <w:noWrap/>
            <w:vAlign w:val="center"/>
            <w:hideMark/>
          </w:tcPr>
          <w:p w14:paraId="014A0A4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4.32E+04</w:t>
            </w:r>
          </w:p>
        </w:tc>
        <w:tc>
          <w:tcPr>
            <w:tcW w:w="1047" w:type="dxa"/>
            <w:noWrap/>
            <w:vAlign w:val="center"/>
            <w:hideMark/>
          </w:tcPr>
          <w:p w14:paraId="1079899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6.20E+04</w:t>
            </w:r>
          </w:p>
        </w:tc>
        <w:tc>
          <w:tcPr>
            <w:tcW w:w="1047" w:type="dxa"/>
            <w:noWrap/>
            <w:vAlign w:val="center"/>
            <w:hideMark/>
          </w:tcPr>
          <w:p w14:paraId="219FE4A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8.77E+04</w:t>
            </w:r>
          </w:p>
        </w:tc>
        <w:tc>
          <w:tcPr>
            <w:tcW w:w="1047" w:type="dxa"/>
            <w:noWrap/>
            <w:vAlign w:val="center"/>
            <w:hideMark/>
          </w:tcPr>
          <w:p w14:paraId="0E13E9F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1.23E+05</w:t>
            </w:r>
          </w:p>
        </w:tc>
        <w:tc>
          <w:tcPr>
            <w:tcW w:w="1047" w:type="dxa"/>
            <w:noWrap/>
            <w:vAlign w:val="center"/>
            <w:hideMark/>
          </w:tcPr>
          <w:p w14:paraId="2D03A4A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1.69E+05</w:t>
            </w:r>
          </w:p>
        </w:tc>
      </w:tr>
      <w:tr w:rsidR="00C5382C" w:rsidRPr="00BD6CFB" w14:paraId="78B232FC" w14:textId="77777777" w:rsidTr="00A00636">
        <w:trPr>
          <w:trHeight w:val="300"/>
        </w:trPr>
        <w:tc>
          <w:tcPr>
            <w:tcW w:w="1679" w:type="dxa"/>
            <w:noWrap/>
            <w:vAlign w:val="center"/>
            <w:hideMark/>
          </w:tcPr>
          <w:p w14:paraId="51ECDAD0"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p12</w:t>
            </w:r>
          </w:p>
        </w:tc>
        <w:tc>
          <w:tcPr>
            <w:tcW w:w="1047" w:type="dxa"/>
            <w:noWrap/>
            <w:vAlign w:val="center"/>
            <w:hideMark/>
          </w:tcPr>
          <w:p w14:paraId="06933CA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1.70E+05</w:t>
            </w:r>
          </w:p>
        </w:tc>
        <w:tc>
          <w:tcPr>
            <w:tcW w:w="1047" w:type="dxa"/>
            <w:noWrap/>
            <w:vAlign w:val="center"/>
            <w:hideMark/>
          </w:tcPr>
          <w:p w14:paraId="598A730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2.56E+05</w:t>
            </w:r>
          </w:p>
        </w:tc>
        <w:tc>
          <w:tcPr>
            <w:tcW w:w="1047" w:type="dxa"/>
            <w:noWrap/>
            <w:vAlign w:val="center"/>
            <w:hideMark/>
          </w:tcPr>
          <w:p w14:paraId="2F6C0C1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3.78E+05</w:t>
            </w:r>
          </w:p>
        </w:tc>
        <w:tc>
          <w:tcPr>
            <w:tcW w:w="1047" w:type="dxa"/>
            <w:noWrap/>
            <w:vAlign w:val="center"/>
            <w:hideMark/>
          </w:tcPr>
          <w:p w14:paraId="5F18B6C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5.49E+05</w:t>
            </w:r>
          </w:p>
        </w:tc>
        <w:tc>
          <w:tcPr>
            <w:tcW w:w="1047" w:type="dxa"/>
            <w:noWrap/>
            <w:vAlign w:val="center"/>
            <w:hideMark/>
          </w:tcPr>
          <w:p w14:paraId="5229DE9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7.84E+05</w:t>
            </w:r>
          </w:p>
        </w:tc>
        <w:tc>
          <w:tcPr>
            <w:tcW w:w="1047" w:type="dxa"/>
            <w:noWrap/>
            <w:vAlign w:val="center"/>
            <w:hideMark/>
          </w:tcPr>
          <w:p w14:paraId="2B4E2ED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1.10E+06</w:t>
            </w:r>
          </w:p>
        </w:tc>
        <w:tc>
          <w:tcPr>
            <w:tcW w:w="1047" w:type="dxa"/>
            <w:noWrap/>
            <w:vAlign w:val="center"/>
            <w:hideMark/>
          </w:tcPr>
          <w:p w14:paraId="7166AC1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1.53E+06</w:t>
            </w:r>
          </w:p>
        </w:tc>
        <w:tc>
          <w:tcPr>
            <w:tcW w:w="1047" w:type="dxa"/>
            <w:noWrap/>
            <w:vAlign w:val="center"/>
            <w:hideMark/>
          </w:tcPr>
          <w:p w14:paraId="0AE5CA7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2.09E+06</w:t>
            </w:r>
          </w:p>
        </w:tc>
        <w:tc>
          <w:tcPr>
            <w:tcW w:w="1047" w:type="dxa"/>
            <w:noWrap/>
            <w:vAlign w:val="center"/>
            <w:hideMark/>
          </w:tcPr>
          <w:p w14:paraId="2C955A3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2.82E+06</w:t>
            </w:r>
          </w:p>
        </w:tc>
      </w:tr>
      <w:tr w:rsidR="00C5382C" w:rsidRPr="00BD6CFB" w14:paraId="734F9583" w14:textId="77777777" w:rsidTr="00A00636">
        <w:trPr>
          <w:trHeight w:val="300"/>
        </w:trPr>
        <w:tc>
          <w:tcPr>
            <w:tcW w:w="1679" w:type="dxa"/>
            <w:noWrap/>
            <w:vAlign w:val="center"/>
            <w:hideMark/>
          </w:tcPr>
          <w:p w14:paraId="675AF34B" w14:textId="77777777" w:rsidR="00C5382C" w:rsidRPr="00BD6CFB" w:rsidRDefault="00973894"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i107</w:t>
            </w:r>
            <w:r w:rsidR="00C5382C" w:rsidRPr="00BD6CFB">
              <w:rPr>
                <w:rFonts w:ascii="Times New Roman" w:eastAsia="Times New Roman" w:hAnsi="Times New Roman" w:cs="Times New Roman"/>
                <w:b/>
                <w:i/>
                <w:color w:val="000000"/>
                <w:sz w:val="20"/>
                <w:szCs w:val="20"/>
                <w:lang w:eastAsia="ru-RU"/>
              </w:rPr>
              <w:t xml:space="preserve"> – </w:t>
            </w:r>
            <w:r w:rsidR="00952017">
              <w:rPr>
                <w:rFonts w:ascii="Times New Roman" w:eastAsia="Times New Roman" w:hAnsi="Times New Roman" w:cs="Times New Roman"/>
                <w:b/>
                <w:i/>
                <w:color w:val="000000"/>
                <w:sz w:val="20"/>
                <w:szCs w:val="20"/>
                <w:lang w:eastAsia="ru-RU"/>
              </w:rPr>
              <w:t>p2</w:t>
            </w:r>
          </w:p>
        </w:tc>
        <w:tc>
          <w:tcPr>
            <w:tcW w:w="1047" w:type="dxa"/>
            <w:noWrap/>
            <w:vAlign w:val="center"/>
            <w:hideMark/>
          </w:tcPr>
          <w:p w14:paraId="273466E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7.60E+04</w:t>
            </w:r>
          </w:p>
        </w:tc>
        <w:tc>
          <w:tcPr>
            <w:tcW w:w="1047" w:type="dxa"/>
            <w:noWrap/>
            <w:vAlign w:val="center"/>
            <w:hideMark/>
          </w:tcPr>
          <w:p w14:paraId="205D746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1.11E+05</w:t>
            </w:r>
          </w:p>
        </w:tc>
        <w:tc>
          <w:tcPr>
            <w:tcW w:w="1047" w:type="dxa"/>
            <w:noWrap/>
            <w:vAlign w:val="center"/>
            <w:hideMark/>
          </w:tcPr>
          <w:p w14:paraId="3C47793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1.59E+05</w:t>
            </w:r>
          </w:p>
        </w:tc>
        <w:tc>
          <w:tcPr>
            <w:tcW w:w="1047" w:type="dxa"/>
            <w:noWrap/>
            <w:vAlign w:val="center"/>
            <w:hideMark/>
          </w:tcPr>
          <w:p w14:paraId="1D0339F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2.24E+05</w:t>
            </w:r>
          </w:p>
        </w:tc>
        <w:tc>
          <w:tcPr>
            <w:tcW w:w="1047" w:type="dxa"/>
            <w:noWrap/>
            <w:vAlign w:val="center"/>
            <w:hideMark/>
          </w:tcPr>
          <w:p w14:paraId="1FD33E3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3.13E+05</w:t>
            </w:r>
          </w:p>
        </w:tc>
        <w:tc>
          <w:tcPr>
            <w:tcW w:w="1047" w:type="dxa"/>
            <w:noWrap/>
            <w:vAlign w:val="center"/>
            <w:hideMark/>
          </w:tcPr>
          <w:p w14:paraId="06060E5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4.30E+05</w:t>
            </w:r>
          </w:p>
        </w:tc>
        <w:tc>
          <w:tcPr>
            <w:tcW w:w="1047" w:type="dxa"/>
            <w:noWrap/>
            <w:vAlign w:val="center"/>
            <w:hideMark/>
          </w:tcPr>
          <w:p w14:paraId="3160AA9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5.84E+05</w:t>
            </w:r>
          </w:p>
        </w:tc>
        <w:tc>
          <w:tcPr>
            <w:tcW w:w="1047" w:type="dxa"/>
            <w:noWrap/>
            <w:vAlign w:val="center"/>
            <w:hideMark/>
          </w:tcPr>
          <w:p w14:paraId="647E642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7.85E+05</w:t>
            </w:r>
          </w:p>
        </w:tc>
        <w:tc>
          <w:tcPr>
            <w:tcW w:w="1047" w:type="dxa"/>
            <w:noWrap/>
            <w:vAlign w:val="center"/>
            <w:hideMark/>
          </w:tcPr>
          <w:p w14:paraId="5FD46C6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1.04E+06</w:t>
            </w:r>
          </w:p>
        </w:tc>
      </w:tr>
      <w:tr w:rsidR="00C5382C" w:rsidRPr="00BD6CFB" w14:paraId="632DAD5E" w14:textId="77777777" w:rsidTr="00A00636">
        <w:trPr>
          <w:trHeight w:val="300"/>
        </w:trPr>
        <w:tc>
          <w:tcPr>
            <w:tcW w:w="1679" w:type="dxa"/>
            <w:noWrap/>
            <w:vAlign w:val="center"/>
            <w:hideMark/>
          </w:tcPr>
          <w:p w14:paraId="4F27CA96"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w:t>
            </w:r>
            <w:r w:rsidRPr="00BD6CFB">
              <w:rPr>
                <w:rFonts w:ascii="Times New Roman" w:eastAsia="Times New Roman" w:hAnsi="Times New Roman" w:cs="Times New Roman"/>
                <w:b/>
                <w:i/>
                <w:color w:val="000000"/>
                <w:sz w:val="20"/>
                <w:szCs w:val="20"/>
                <w:lang w:eastAsia="ru-RU"/>
              </w:rPr>
              <w:t xml:space="preserve"> – </w:t>
            </w:r>
            <w:r w:rsidR="00952017">
              <w:rPr>
                <w:rFonts w:ascii="Times New Roman" w:eastAsia="Times New Roman" w:hAnsi="Times New Roman" w:cs="Times New Roman"/>
                <w:b/>
                <w:i/>
                <w:color w:val="000000"/>
                <w:sz w:val="20"/>
                <w:szCs w:val="20"/>
                <w:lang w:eastAsia="ru-RU"/>
              </w:rPr>
              <w:t>p2</w:t>
            </w:r>
          </w:p>
        </w:tc>
        <w:tc>
          <w:tcPr>
            <w:tcW w:w="1047" w:type="dxa"/>
            <w:noWrap/>
            <w:vAlign w:val="center"/>
            <w:hideMark/>
          </w:tcPr>
          <w:p w14:paraId="4493AA0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1.27E+04</w:t>
            </w:r>
          </w:p>
        </w:tc>
        <w:tc>
          <w:tcPr>
            <w:tcW w:w="1047" w:type="dxa"/>
            <w:noWrap/>
            <w:vAlign w:val="center"/>
            <w:hideMark/>
          </w:tcPr>
          <w:p w14:paraId="6FEF41C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1.89E+04</w:t>
            </w:r>
          </w:p>
        </w:tc>
        <w:tc>
          <w:tcPr>
            <w:tcW w:w="1047" w:type="dxa"/>
            <w:noWrap/>
            <w:vAlign w:val="center"/>
            <w:hideMark/>
          </w:tcPr>
          <w:p w14:paraId="48BAA08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2.78E+04</w:t>
            </w:r>
          </w:p>
        </w:tc>
        <w:tc>
          <w:tcPr>
            <w:tcW w:w="1047" w:type="dxa"/>
            <w:noWrap/>
            <w:vAlign w:val="center"/>
            <w:hideMark/>
          </w:tcPr>
          <w:p w14:paraId="3AADD21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4.01E+04</w:t>
            </w:r>
          </w:p>
        </w:tc>
        <w:tc>
          <w:tcPr>
            <w:tcW w:w="1047" w:type="dxa"/>
            <w:noWrap/>
            <w:vAlign w:val="center"/>
            <w:hideMark/>
          </w:tcPr>
          <w:p w14:paraId="3961447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5.71E+04</w:t>
            </w:r>
          </w:p>
        </w:tc>
        <w:tc>
          <w:tcPr>
            <w:tcW w:w="1047" w:type="dxa"/>
            <w:noWrap/>
            <w:vAlign w:val="center"/>
            <w:hideMark/>
          </w:tcPr>
          <w:p w14:paraId="638BBAE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8.01E+04</w:t>
            </w:r>
          </w:p>
        </w:tc>
        <w:tc>
          <w:tcPr>
            <w:tcW w:w="1047" w:type="dxa"/>
            <w:noWrap/>
            <w:vAlign w:val="center"/>
            <w:hideMark/>
          </w:tcPr>
          <w:p w14:paraId="028F1D6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1.11E+05</w:t>
            </w:r>
          </w:p>
        </w:tc>
        <w:tc>
          <w:tcPr>
            <w:tcW w:w="1047" w:type="dxa"/>
            <w:noWrap/>
            <w:vAlign w:val="center"/>
            <w:hideMark/>
          </w:tcPr>
          <w:p w14:paraId="47686D5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1.52E+05</w:t>
            </w:r>
          </w:p>
        </w:tc>
        <w:tc>
          <w:tcPr>
            <w:tcW w:w="1047" w:type="dxa"/>
            <w:noWrap/>
            <w:vAlign w:val="center"/>
            <w:hideMark/>
          </w:tcPr>
          <w:p w14:paraId="0C3833F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2.06E+05</w:t>
            </w:r>
          </w:p>
        </w:tc>
      </w:tr>
      <w:tr w:rsidR="00C5382C" w:rsidRPr="00BD6CFB" w14:paraId="7FDCE52F" w14:textId="77777777" w:rsidTr="00A00636">
        <w:trPr>
          <w:trHeight w:val="300"/>
        </w:trPr>
        <w:tc>
          <w:tcPr>
            <w:tcW w:w="1679" w:type="dxa"/>
            <w:noWrap/>
            <w:vAlign w:val="center"/>
            <w:hideMark/>
          </w:tcPr>
          <w:p w14:paraId="6A60E2E9"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p14</w:t>
            </w:r>
          </w:p>
        </w:tc>
        <w:tc>
          <w:tcPr>
            <w:tcW w:w="1047" w:type="dxa"/>
            <w:noWrap/>
            <w:vAlign w:val="center"/>
            <w:hideMark/>
          </w:tcPr>
          <w:p w14:paraId="21EDF6D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6.95E+00</w:t>
            </w:r>
          </w:p>
        </w:tc>
        <w:tc>
          <w:tcPr>
            <w:tcW w:w="1047" w:type="dxa"/>
            <w:noWrap/>
            <w:vAlign w:val="center"/>
            <w:hideMark/>
          </w:tcPr>
          <w:p w14:paraId="412342B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1.26E+01</w:t>
            </w:r>
          </w:p>
        </w:tc>
        <w:tc>
          <w:tcPr>
            <w:tcW w:w="1047" w:type="dxa"/>
            <w:noWrap/>
            <w:vAlign w:val="center"/>
            <w:hideMark/>
          </w:tcPr>
          <w:p w14:paraId="00C236B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2.21E+01</w:t>
            </w:r>
          </w:p>
        </w:tc>
        <w:tc>
          <w:tcPr>
            <w:tcW w:w="1047" w:type="dxa"/>
            <w:noWrap/>
            <w:vAlign w:val="center"/>
            <w:hideMark/>
          </w:tcPr>
          <w:p w14:paraId="35B945E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3.78E+01</w:t>
            </w:r>
          </w:p>
        </w:tc>
        <w:tc>
          <w:tcPr>
            <w:tcW w:w="1047" w:type="dxa"/>
            <w:noWrap/>
            <w:vAlign w:val="center"/>
            <w:hideMark/>
          </w:tcPr>
          <w:p w14:paraId="1FBC40D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6.30E+01</w:t>
            </w:r>
          </w:p>
        </w:tc>
        <w:tc>
          <w:tcPr>
            <w:tcW w:w="1047" w:type="dxa"/>
            <w:noWrap/>
            <w:vAlign w:val="center"/>
            <w:hideMark/>
          </w:tcPr>
          <w:p w14:paraId="1410F9D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1.02E+02</w:t>
            </w:r>
          </w:p>
        </w:tc>
        <w:tc>
          <w:tcPr>
            <w:tcW w:w="1047" w:type="dxa"/>
            <w:noWrap/>
            <w:vAlign w:val="center"/>
            <w:hideMark/>
          </w:tcPr>
          <w:p w14:paraId="6A4E40C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1.63E+02</w:t>
            </w:r>
          </w:p>
        </w:tc>
        <w:tc>
          <w:tcPr>
            <w:tcW w:w="1047" w:type="dxa"/>
            <w:noWrap/>
            <w:vAlign w:val="center"/>
            <w:hideMark/>
          </w:tcPr>
          <w:p w14:paraId="571782D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2.56E+02</w:t>
            </w:r>
          </w:p>
        </w:tc>
        <w:tc>
          <w:tcPr>
            <w:tcW w:w="1047" w:type="dxa"/>
            <w:noWrap/>
            <w:vAlign w:val="center"/>
            <w:hideMark/>
          </w:tcPr>
          <w:p w14:paraId="3C03FBB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3.93E+02</w:t>
            </w:r>
          </w:p>
        </w:tc>
      </w:tr>
      <w:tr w:rsidR="00C5382C" w:rsidRPr="00BD6CFB" w14:paraId="1168E0BB" w14:textId="77777777" w:rsidTr="00A00636">
        <w:trPr>
          <w:trHeight w:val="300"/>
        </w:trPr>
        <w:tc>
          <w:tcPr>
            <w:tcW w:w="1679" w:type="dxa"/>
            <w:noWrap/>
            <w:vAlign w:val="center"/>
            <w:hideMark/>
          </w:tcPr>
          <w:p w14:paraId="58513B60"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i75</w:t>
            </w:r>
            <w:r w:rsidRPr="00BD6CFB">
              <w:rPr>
                <w:rFonts w:ascii="Times New Roman" w:eastAsia="Times New Roman" w:hAnsi="Times New Roman" w:cs="Times New Roman"/>
                <w:b/>
                <w:i/>
                <w:color w:val="000000"/>
                <w:sz w:val="20"/>
                <w:szCs w:val="20"/>
                <w:lang w:eastAsia="ru-RU"/>
              </w:rPr>
              <w:t xml:space="preserve"> – </w:t>
            </w:r>
            <w:r w:rsidR="00952017">
              <w:rPr>
                <w:rFonts w:ascii="Times New Roman" w:eastAsia="Times New Roman" w:hAnsi="Times New Roman" w:cs="Times New Roman"/>
                <w:b/>
                <w:i/>
                <w:color w:val="000000"/>
                <w:sz w:val="20"/>
                <w:szCs w:val="20"/>
                <w:lang w:eastAsia="ru-RU"/>
              </w:rPr>
              <w:t>p26</w:t>
            </w:r>
          </w:p>
        </w:tc>
        <w:tc>
          <w:tcPr>
            <w:tcW w:w="1047" w:type="dxa"/>
            <w:noWrap/>
            <w:vAlign w:val="center"/>
            <w:hideMark/>
          </w:tcPr>
          <w:p w14:paraId="3F5FC31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8.82E+03</w:t>
            </w:r>
          </w:p>
        </w:tc>
        <w:tc>
          <w:tcPr>
            <w:tcW w:w="1047" w:type="dxa"/>
            <w:noWrap/>
            <w:vAlign w:val="center"/>
            <w:hideMark/>
          </w:tcPr>
          <w:p w14:paraId="57CC34C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1.29E+04</w:t>
            </w:r>
          </w:p>
        </w:tc>
        <w:tc>
          <w:tcPr>
            <w:tcW w:w="1047" w:type="dxa"/>
            <w:noWrap/>
            <w:vAlign w:val="center"/>
            <w:hideMark/>
          </w:tcPr>
          <w:p w14:paraId="5012887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1.85E+04</w:t>
            </w:r>
          </w:p>
        </w:tc>
        <w:tc>
          <w:tcPr>
            <w:tcW w:w="1047" w:type="dxa"/>
            <w:noWrap/>
            <w:vAlign w:val="center"/>
            <w:hideMark/>
          </w:tcPr>
          <w:p w14:paraId="72094D6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2.62E+04</w:t>
            </w:r>
          </w:p>
        </w:tc>
        <w:tc>
          <w:tcPr>
            <w:tcW w:w="1047" w:type="dxa"/>
            <w:noWrap/>
            <w:vAlign w:val="center"/>
            <w:hideMark/>
          </w:tcPr>
          <w:p w14:paraId="69EC9B3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3.67E+04</w:t>
            </w:r>
          </w:p>
        </w:tc>
        <w:tc>
          <w:tcPr>
            <w:tcW w:w="1047" w:type="dxa"/>
            <w:noWrap/>
            <w:vAlign w:val="center"/>
            <w:hideMark/>
          </w:tcPr>
          <w:p w14:paraId="350BDC4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5.08E+04</w:t>
            </w:r>
          </w:p>
        </w:tc>
        <w:tc>
          <w:tcPr>
            <w:tcW w:w="1047" w:type="dxa"/>
            <w:noWrap/>
            <w:vAlign w:val="center"/>
            <w:hideMark/>
          </w:tcPr>
          <w:p w14:paraId="230F8D2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6.97E+04</w:t>
            </w:r>
          </w:p>
        </w:tc>
        <w:tc>
          <w:tcPr>
            <w:tcW w:w="1047" w:type="dxa"/>
            <w:noWrap/>
            <w:vAlign w:val="center"/>
            <w:hideMark/>
          </w:tcPr>
          <w:p w14:paraId="26A7E65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9.45E+04</w:t>
            </w:r>
          </w:p>
        </w:tc>
        <w:tc>
          <w:tcPr>
            <w:tcW w:w="1047" w:type="dxa"/>
            <w:noWrap/>
            <w:vAlign w:val="center"/>
            <w:hideMark/>
          </w:tcPr>
          <w:p w14:paraId="123B8BA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1.27E+05</w:t>
            </w:r>
          </w:p>
        </w:tc>
      </w:tr>
      <w:tr w:rsidR="00C5382C" w:rsidRPr="00BD6CFB" w14:paraId="442B77FE" w14:textId="77777777" w:rsidTr="00A00636">
        <w:trPr>
          <w:trHeight w:val="300"/>
        </w:trPr>
        <w:tc>
          <w:tcPr>
            <w:tcW w:w="1679" w:type="dxa"/>
            <w:noWrap/>
            <w:vAlign w:val="center"/>
            <w:hideMark/>
          </w:tcPr>
          <w:p w14:paraId="7F822AB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i3</w:t>
            </w:r>
          </w:p>
        </w:tc>
        <w:tc>
          <w:tcPr>
            <w:tcW w:w="1047" w:type="dxa"/>
            <w:noWrap/>
            <w:vAlign w:val="center"/>
            <w:hideMark/>
          </w:tcPr>
          <w:p w14:paraId="3FADA4F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7.55E+11</w:t>
            </w:r>
          </w:p>
        </w:tc>
        <w:tc>
          <w:tcPr>
            <w:tcW w:w="1047" w:type="dxa"/>
            <w:noWrap/>
            <w:vAlign w:val="center"/>
            <w:hideMark/>
          </w:tcPr>
          <w:p w14:paraId="039D922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7.74E+11</w:t>
            </w:r>
          </w:p>
        </w:tc>
        <w:tc>
          <w:tcPr>
            <w:tcW w:w="1047" w:type="dxa"/>
            <w:noWrap/>
            <w:vAlign w:val="center"/>
            <w:hideMark/>
          </w:tcPr>
          <w:p w14:paraId="4EFC015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7.93E+11</w:t>
            </w:r>
          </w:p>
        </w:tc>
        <w:tc>
          <w:tcPr>
            <w:tcW w:w="1047" w:type="dxa"/>
            <w:noWrap/>
            <w:vAlign w:val="center"/>
            <w:hideMark/>
          </w:tcPr>
          <w:p w14:paraId="34CD0C8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8.13E+11</w:t>
            </w:r>
          </w:p>
        </w:tc>
        <w:tc>
          <w:tcPr>
            <w:tcW w:w="1047" w:type="dxa"/>
            <w:noWrap/>
            <w:vAlign w:val="center"/>
            <w:hideMark/>
          </w:tcPr>
          <w:p w14:paraId="396746C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8.32E+11</w:t>
            </w:r>
          </w:p>
        </w:tc>
        <w:tc>
          <w:tcPr>
            <w:tcW w:w="1047" w:type="dxa"/>
            <w:noWrap/>
            <w:vAlign w:val="center"/>
            <w:hideMark/>
          </w:tcPr>
          <w:p w14:paraId="4A140E8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8.51E+11</w:t>
            </w:r>
          </w:p>
        </w:tc>
        <w:tc>
          <w:tcPr>
            <w:tcW w:w="1047" w:type="dxa"/>
            <w:noWrap/>
            <w:vAlign w:val="center"/>
            <w:hideMark/>
          </w:tcPr>
          <w:p w14:paraId="7E7EF62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8.71E+11</w:t>
            </w:r>
          </w:p>
        </w:tc>
        <w:tc>
          <w:tcPr>
            <w:tcW w:w="1047" w:type="dxa"/>
            <w:noWrap/>
            <w:vAlign w:val="center"/>
            <w:hideMark/>
          </w:tcPr>
          <w:p w14:paraId="67B672E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8.90E+11</w:t>
            </w:r>
          </w:p>
        </w:tc>
        <w:tc>
          <w:tcPr>
            <w:tcW w:w="1047" w:type="dxa"/>
            <w:noWrap/>
            <w:vAlign w:val="center"/>
            <w:hideMark/>
          </w:tcPr>
          <w:p w14:paraId="5D6343C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9.09E+11</w:t>
            </w:r>
          </w:p>
        </w:tc>
      </w:tr>
      <w:tr w:rsidR="00C5382C" w:rsidRPr="00BD6CFB" w14:paraId="3F5EFBC3" w14:textId="77777777" w:rsidTr="00A00636">
        <w:trPr>
          <w:trHeight w:val="300"/>
        </w:trPr>
        <w:tc>
          <w:tcPr>
            <w:tcW w:w="1679" w:type="dxa"/>
            <w:noWrap/>
            <w:vAlign w:val="center"/>
            <w:hideMark/>
          </w:tcPr>
          <w:p w14:paraId="52A7112E"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w:t>
            </w:r>
          </w:p>
        </w:tc>
        <w:tc>
          <w:tcPr>
            <w:tcW w:w="1047" w:type="dxa"/>
            <w:noWrap/>
            <w:vAlign w:val="center"/>
            <w:hideMark/>
          </w:tcPr>
          <w:p w14:paraId="6E4AFD9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1.64E+12</w:t>
            </w:r>
          </w:p>
        </w:tc>
        <w:tc>
          <w:tcPr>
            <w:tcW w:w="1047" w:type="dxa"/>
            <w:noWrap/>
            <w:vAlign w:val="center"/>
            <w:hideMark/>
          </w:tcPr>
          <w:p w14:paraId="4DF012B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1.67E+12</w:t>
            </w:r>
          </w:p>
        </w:tc>
        <w:tc>
          <w:tcPr>
            <w:tcW w:w="1047" w:type="dxa"/>
            <w:noWrap/>
            <w:vAlign w:val="center"/>
            <w:hideMark/>
          </w:tcPr>
          <w:p w14:paraId="0E0B474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1.70E+12</w:t>
            </w:r>
          </w:p>
        </w:tc>
        <w:tc>
          <w:tcPr>
            <w:tcW w:w="1047" w:type="dxa"/>
            <w:noWrap/>
            <w:vAlign w:val="center"/>
            <w:hideMark/>
          </w:tcPr>
          <w:p w14:paraId="61BB5E1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1.72E+12</w:t>
            </w:r>
          </w:p>
        </w:tc>
        <w:tc>
          <w:tcPr>
            <w:tcW w:w="1047" w:type="dxa"/>
            <w:noWrap/>
            <w:vAlign w:val="center"/>
            <w:hideMark/>
          </w:tcPr>
          <w:p w14:paraId="6C1581A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1.75E+12</w:t>
            </w:r>
          </w:p>
        </w:tc>
        <w:tc>
          <w:tcPr>
            <w:tcW w:w="1047" w:type="dxa"/>
            <w:noWrap/>
            <w:vAlign w:val="center"/>
            <w:hideMark/>
          </w:tcPr>
          <w:p w14:paraId="101ADF3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1.77E+12</w:t>
            </w:r>
          </w:p>
        </w:tc>
        <w:tc>
          <w:tcPr>
            <w:tcW w:w="1047" w:type="dxa"/>
            <w:noWrap/>
            <w:vAlign w:val="center"/>
            <w:hideMark/>
          </w:tcPr>
          <w:p w14:paraId="71F1559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1.80E+12</w:t>
            </w:r>
          </w:p>
        </w:tc>
        <w:tc>
          <w:tcPr>
            <w:tcW w:w="1047" w:type="dxa"/>
            <w:noWrap/>
            <w:vAlign w:val="center"/>
            <w:hideMark/>
          </w:tcPr>
          <w:p w14:paraId="526E105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1.82E+12</w:t>
            </w:r>
          </w:p>
        </w:tc>
        <w:tc>
          <w:tcPr>
            <w:tcW w:w="1047" w:type="dxa"/>
            <w:noWrap/>
            <w:vAlign w:val="center"/>
            <w:hideMark/>
          </w:tcPr>
          <w:p w14:paraId="6375F5A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1.85E+12</w:t>
            </w:r>
          </w:p>
        </w:tc>
      </w:tr>
      <w:tr w:rsidR="00C5382C" w:rsidRPr="00BD6CFB" w14:paraId="18DB3FBA" w14:textId="77777777" w:rsidTr="00A00636">
        <w:trPr>
          <w:trHeight w:val="300"/>
        </w:trPr>
        <w:tc>
          <w:tcPr>
            <w:tcW w:w="1679" w:type="dxa"/>
            <w:noWrap/>
            <w:vAlign w:val="center"/>
            <w:hideMark/>
          </w:tcPr>
          <w:p w14:paraId="39ED42BB"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i71</w:t>
            </w:r>
            <w:r w:rsidRPr="00BD6CFB">
              <w:rPr>
                <w:rFonts w:ascii="Times New Roman" w:eastAsia="Times New Roman" w:hAnsi="Times New Roman" w:cs="Times New Roman"/>
                <w:b/>
                <w:i/>
                <w:color w:val="000000"/>
                <w:sz w:val="20"/>
                <w:szCs w:val="20"/>
                <w:lang w:eastAsia="ru-RU"/>
              </w:rPr>
              <w:t xml:space="preserve"> – </w:t>
            </w:r>
            <w:r w:rsidR="00952017">
              <w:rPr>
                <w:rFonts w:ascii="Times New Roman" w:eastAsia="Times New Roman" w:hAnsi="Times New Roman" w:cs="Times New Roman"/>
                <w:b/>
                <w:i/>
                <w:color w:val="000000"/>
                <w:sz w:val="20"/>
                <w:szCs w:val="20"/>
                <w:lang w:eastAsia="ru-RU"/>
              </w:rPr>
              <w:t>p26</w:t>
            </w:r>
          </w:p>
        </w:tc>
        <w:tc>
          <w:tcPr>
            <w:tcW w:w="1047" w:type="dxa"/>
            <w:noWrap/>
            <w:vAlign w:val="center"/>
            <w:hideMark/>
          </w:tcPr>
          <w:p w14:paraId="5E25C01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2.01E+04</w:t>
            </w:r>
          </w:p>
        </w:tc>
        <w:tc>
          <w:tcPr>
            <w:tcW w:w="1047" w:type="dxa"/>
            <w:noWrap/>
            <w:vAlign w:val="center"/>
            <w:hideMark/>
          </w:tcPr>
          <w:p w14:paraId="69465EF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2.87E+04</w:t>
            </w:r>
          </w:p>
        </w:tc>
        <w:tc>
          <w:tcPr>
            <w:tcW w:w="1047" w:type="dxa"/>
            <w:noWrap/>
            <w:vAlign w:val="center"/>
            <w:hideMark/>
          </w:tcPr>
          <w:p w14:paraId="4BB5D6D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4.05E+04</w:t>
            </w:r>
          </w:p>
        </w:tc>
        <w:tc>
          <w:tcPr>
            <w:tcW w:w="1047" w:type="dxa"/>
            <w:noWrap/>
            <w:vAlign w:val="center"/>
            <w:hideMark/>
          </w:tcPr>
          <w:p w14:paraId="19FFB6E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5.64E+04</w:t>
            </w:r>
          </w:p>
        </w:tc>
        <w:tc>
          <w:tcPr>
            <w:tcW w:w="1047" w:type="dxa"/>
            <w:noWrap/>
            <w:vAlign w:val="center"/>
            <w:hideMark/>
          </w:tcPr>
          <w:p w14:paraId="021933C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7.75E+04</w:t>
            </w:r>
          </w:p>
        </w:tc>
        <w:tc>
          <w:tcPr>
            <w:tcW w:w="1047" w:type="dxa"/>
            <w:noWrap/>
            <w:vAlign w:val="center"/>
            <w:hideMark/>
          </w:tcPr>
          <w:p w14:paraId="1BE4546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1.05E+05</w:t>
            </w:r>
          </w:p>
        </w:tc>
        <w:tc>
          <w:tcPr>
            <w:tcW w:w="1047" w:type="dxa"/>
            <w:noWrap/>
            <w:vAlign w:val="center"/>
            <w:hideMark/>
          </w:tcPr>
          <w:p w14:paraId="2186B79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1.42E+05</w:t>
            </w:r>
          </w:p>
        </w:tc>
        <w:tc>
          <w:tcPr>
            <w:tcW w:w="1047" w:type="dxa"/>
            <w:noWrap/>
            <w:vAlign w:val="center"/>
            <w:hideMark/>
          </w:tcPr>
          <w:p w14:paraId="483E8B0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1.88E+05</w:t>
            </w:r>
          </w:p>
        </w:tc>
        <w:tc>
          <w:tcPr>
            <w:tcW w:w="1047" w:type="dxa"/>
            <w:noWrap/>
            <w:vAlign w:val="center"/>
            <w:hideMark/>
          </w:tcPr>
          <w:p w14:paraId="22685D9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2.48E+05</w:t>
            </w:r>
          </w:p>
        </w:tc>
      </w:tr>
      <w:tr w:rsidR="00C5382C" w:rsidRPr="00BD6CFB" w14:paraId="6CDB9C42" w14:textId="77777777" w:rsidTr="00A00636">
        <w:trPr>
          <w:trHeight w:val="300"/>
        </w:trPr>
        <w:tc>
          <w:tcPr>
            <w:tcW w:w="1679" w:type="dxa"/>
            <w:noWrap/>
            <w:vAlign w:val="center"/>
            <w:hideMark/>
          </w:tcPr>
          <w:p w14:paraId="2E287C31"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p13</w:t>
            </w:r>
          </w:p>
        </w:tc>
        <w:tc>
          <w:tcPr>
            <w:tcW w:w="1047" w:type="dxa"/>
            <w:noWrap/>
            <w:vAlign w:val="center"/>
            <w:hideMark/>
          </w:tcPr>
          <w:p w14:paraId="6231316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2.15E+05</w:t>
            </w:r>
          </w:p>
        </w:tc>
        <w:tc>
          <w:tcPr>
            <w:tcW w:w="1047" w:type="dxa"/>
            <w:noWrap/>
            <w:vAlign w:val="center"/>
            <w:hideMark/>
          </w:tcPr>
          <w:p w14:paraId="1442035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3.28E+05</w:t>
            </w:r>
          </w:p>
        </w:tc>
        <w:tc>
          <w:tcPr>
            <w:tcW w:w="1047" w:type="dxa"/>
            <w:noWrap/>
            <w:vAlign w:val="center"/>
            <w:hideMark/>
          </w:tcPr>
          <w:p w14:paraId="43869A7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4.91E+05</w:t>
            </w:r>
          </w:p>
        </w:tc>
        <w:tc>
          <w:tcPr>
            <w:tcW w:w="1047" w:type="dxa"/>
            <w:noWrap/>
            <w:vAlign w:val="center"/>
            <w:hideMark/>
          </w:tcPr>
          <w:p w14:paraId="1DE07EC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7.21E+05</w:t>
            </w:r>
          </w:p>
        </w:tc>
        <w:tc>
          <w:tcPr>
            <w:tcW w:w="1047" w:type="dxa"/>
            <w:noWrap/>
            <w:vAlign w:val="center"/>
            <w:hideMark/>
          </w:tcPr>
          <w:p w14:paraId="486B7C7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1.04E+06</w:t>
            </w:r>
          </w:p>
        </w:tc>
        <w:tc>
          <w:tcPr>
            <w:tcW w:w="1047" w:type="dxa"/>
            <w:noWrap/>
            <w:vAlign w:val="center"/>
            <w:hideMark/>
          </w:tcPr>
          <w:p w14:paraId="5E91DC1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1.48E+06</w:t>
            </w:r>
          </w:p>
        </w:tc>
        <w:tc>
          <w:tcPr>
            <w:tcW w:w="1047" w:type="dxa"/>
            <w:noWrap/>
            <w:vAlign w:val="center"/>
            <w:hideMark/>
          </w:tcPr>
          <w:p w14:paraId="1CB4F41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2.06E+06</w:t>
            </w:r>
          </w:p>
        </w:tc>
        <w:tc>
          <w:tcPr>
            <w:tcW w:w="1047" w:type="dxa"/>
            <w:noWrap/>
            <w:vAlign w:val="center"/>
            <w:hideMark/>
          </w:tcPr>
          <w:p w14:paraId="6504BD6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2.84E+06</w:t>
            </w:r>
          </w:p>
        </w:tc>
        <w:tc>
          <w:tcPr>
            <w:tcW w:w="1047" w:type="dxa"/>
            <w:noWrap/>
            <w:vAlign w:val="center"/>
            <w:hideMark/>
          </w:tcPr>
          <w:p w14:paraId="01E2978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3.87E+06</w:t>
            </w:r>
          </w:p>
        </w:tc>
      </w:tr>
      <w:tr w:rsidR="00C5382C" w:rsidRPr="00BD6CFB" w14:paraId="7B6580BC" w14:textId="77777777" w:rsidTr="00A00636">
        <w:trPr>
          <w:trHeight w:val="300"/>
        </w:trPr>
        <w:tc>
          <w:tcPr>
            <w:tcW w:w="1679" w:type="dxa"/>
            <w:noWrap/>
            <w:vAlign w:val="center"/>
            <w:hideMark/>
          </w:tcPr>
          <w:p w14:paraId="4006931B"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i67</w:t>
            </w:r>
          </w:p>
        </w:tc>
        <w:tc>
          <w:tcPr>
            <w:tcW w:w="1047" w:type="dxa"/>
            <w:noWrap/>
            <w:vAlign w:val="center"/>
            <w:hideMark/>
          </w:tcPr>
          <w:p w14:paraId="5746386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1.78E+10</w:t>
            </w:r>
          </w:p>
        </w:tc>
        <w:tc>
          <w:tcPr>
            <w:tcW w:w="1047" w:type="dxa"/>
            <w:noWrap/>
            <w:vAlign w:val="center"/>
            <w:hideMark/>
          </w:tcPr>
          <w:p w14:paraId="3BEF30E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1.90E+10</w:t>
            </w:r>
          </w:p>
        </w:tc>
        <w:tc>
          <w:tcPr>
            <w:tcW w:w="1047" w:type="dxa"/>
            <w:noWrap/>
            <w:vAlign w:val="center"/>
            <w:hideMark/>
          </w:tcPr>
          <w:p w14:paraId="62339AB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2.01E+10</w:t>
            </w:r>
          </w:p>
        </w:tc>
        <w:tc>
          <w:tcPr>
            <w:tcW w:w="1047" w:type="dxa"/>
            <w:noWrap/>
            <w:vAlign w:val="center"/>
            <w:hideMark/>
          </w:tcPr>
          <w:p w14:paraId="70C3D41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2.13E+10</w:t>
            </w:r>
          </w:p>
        </w:tc>
        <w:tc>
          <w:tcPr>
            <w:tcW w:w="1047" w:type="dxa"/>
            <w:noWrap/>
            <w:vAlign w:val="center"/>
            <w:hideMark/>
          </w:tcPr>
          <w:p w14:paraId="23AC869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2.26E+10</w:t>
            </w:r>
          </w:p>
        </w:tc>
        <w:tc>
          <w:tcPr>
            <w:tcW w:w="1047" w:type="dxa"/>
            <w:noWrap/>
            <w:vAlign w:val="center"/>
            <w:hideMark/>
          </w:tcPr>
          <w:p w14:paraId="2CB4420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2.39E+10</w:t>
            </w:r>
          </w:p>
        </w:tc>
        <w:tc>
          <w:tcPr>
            <w:tcW w:w="1047" w:type="dxa"/>
            <w:noWrap/>
            <w:vAlign w:val="center"/>
            <w:hideMark/>
          </w:tcPr>
          <w:p w14:paraId="1A559AA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2.52E+10</w:t>
            </w:r>
          </w:p>
        </w:tc>
        <w:tc>
          <w:tcPr>
            <w:tcW w:w="1047" w:type="dxa"/>
            <w:noWrap/>
            <w:vAlign w:val="center"/>
            <w:hideMark/>
          </w:tcPr>
          <w:p w14:paraId="6119B9A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2.66E+10</w:t>
            </w:r>
          </w:p>
        </w:tc>
        <w:tc>
          <w:tcPr>
            <w:tcW w:w="1047" w:type="dxa"/>
            <w:noWrap/>
            <w:vAlign w:val="center"/>
            <w:hideMark/>
          </w:tcPr>
          <w:p w14:paraId="32F4FB9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2.80E+10</w:t>
            </w:r>
          </w:p>
        </w:tc>
      </w:tr>
      <w:tr w:rsidR="00C5382C" w:rsidRPr="00BD6CFB" w14:paraId="76B50A74" w14:textId="77777777" w:rsidTr="00A00636">
        <w:trPr>
          <w:trHeight w:val="300"/>
        </w:trPr>
        <w:tc>
          <w:tcPr>
            <w:tcW w:w="1679" w:type="dxa"/>
            <w:noWrap/>
            <w:vAlign w:val="center"/>
            <w:hideMark/>
          </w:tcPr>
          <w:p w14:paraId="0008B02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i67</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i66</w:t>
            </w:r>
          </w:p>
        </w:tc>
        <w:tc>
          <w:tcPr>
            <w:tcW w:w="1047" w:type="dxa"/>
            <w:noWrap/>
            <w:vAlign w:val="center"/>
            <w:hideMark/>
          </w:tcPr>
          <w:p w14:paraId="685B55D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9.81E+11</w:t>
            </w:r>
          </w:p>
        </w:tc>
        <w:tc>
          <w:tcPr>
            <w:tcW w:w="1047" w:type="dxa"/>
            <w:noWrap/>
            <w:vAlign w:val="center"/>
            <w:hideMark/>
          </w:tcPr>
          <w:p w14:paraId="12F8C20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1.01E+12</w:t>
            </w:r>
          </w:p>
        </w:tc>
        <w:tc>
          <w:tcPr>
            <w:tcW w:w="1047" w:type="dxa"/>
            <w:noWrap/>
            <w:vAlign w:val="center"/>
            <w:hideMark/>
          </w:tcPr>
          <w:p w14:paraId="6C3801A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1.05E+12</w:t>
            </w:r>
          </w:p>
        </w:tc>
        <w:tc>
          <w:tcPr>
            <w:tcW w:w="1047" w:type="dxa"/>
            <w:noWrap/>
            <w:vAlign w:val="center"/>
            <w:hideMark/>
          </w:tcPr>
          <w:p w14:paraId="3BA504B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1.08E+12</w:t>
            </w:r>
          </w:p>
        </w:tc>
        <w:tc>
          <w:tcPr>
            <w:tcW w:w="1047" w:type="dxa"/>
            <w:noWrap/>
            <w:vAlign w:val="center"/>
            <w:hideMark/>
          </w:tcPr>
          <w:p w14:paraId="44B3BE2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1.11E+12</w:t>
            </w:r>
          </w:p>
        </w:tc>
        <w:tc>
          <w:tcPr>
            <w:tcW w:w="1047" w:type="dxa"/>
            <w:noWrap/>
            <w:vAlign w:val="center"/>
            <w:hideMark/>
          </w:tcPr>
          <w:p w14:paraId="3E936CF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1.15E+12</w:t>
            </w:r>
          </w:p>
        </w:tc>
        <w:tc>
          <w:tcPr>
            <w:tcW w:w="1047" w:type="dxa"/>
            <w:noWrap/>
            <w:vAlign w:val="center"/>
            <w:hideMark/>
          </w:tcPr>
          <w:p w14:paraId="38C7DE1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1.18E+12</w:t>
            </w:r>
          </w:p>
        </w:tc>
        <w:tc>
          <w:tcPr>
            <w:tcW w:w="1047" w:type="dxa"/>
            <w:noWrap/>
            <w:vAlign w:val="center"/>
            <w:hideMark/>
          </w:tcPr>
          <w:p w14:paraId="669F6E6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1.21E+12</w:t>
            </w:r>
          </w:p>
        </w:tc>
        <w:tc>
          <w:tcPr>
            <w:tcW w:w="1047" w:type="dxa"/>
            <w:noWrap/>
            <w:vAlign w:val="center"/>
            <w:hideMark/>
          </w:tcPr>
          <w:p w14:paraId="0D5AFD5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1.25E+12</w:t>
            </w:r>
          </w:p>
        </w:tc>
      </w:tr>
      <w:tr w:rsidR="00C5382C" w:rsidRPr="00BD6CFB" w14:paraId="5A239722" w14:textId="77777777" w:rsidTr="00A00636">
        <w:trPr>
          <w:trHeight w:val="300"/>
        </w:trPr>
        <w:tc>
          <w:tcPr>
            <w:tcW w:w="1679" w:type="dxa"/>
            <w:noWrap/>
            <w:vAlign w:val="center"/>
            <w:hideMark/>
          </w:tcPr>
          <w:p w14:paraId="1A5EF1EA"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i21</w:t>
            </w:r>
          </w:p>
        </w:tc>
        <w:tc>
          <w:tcPr>
            <w:tcW w:w="1047" w:type="dxa"/>
            <w:noWrap/>
            <w:vAlign w:val="center"/>
            <w:hideMark/>
          </w:tcPr>
          <w:p w14:paraId="4773558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1.54E+04</w:t>
            </w:r>
          </w:p>
        </w:tc>
        <w:tc>
          <w:tcPr>
            <w:tcW w:w="1047" w:type="dxa"/>
            <w:noWrap/>
            <w:vAlign w:val="center"/>
            <w:hideMark/>
          </w:tcPr>
          <w:p w14:paraId="2EA50CB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2.04E+04</w:t>
            </w:r>
          </w:p>
        </w:tc>
        <w:tc>
          <w:tcPr>
            <w:tcW w:w="1047" w:type="dxa"/>
            <w:noWrap/>
            <w:vAlign w:val="center"/>
            <w:hideMark/>
          </w:tcPr>
          <w:p w14:paraId="0CE6695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2.69E+04</w:t>
            </w:r>
          </w:p>
        </w:tc>
        <w:tc>
          <w:tcPr>
            <w:tcW w:w="1047" w:type="dxa"/>
            <w:noWrap/>
            <w:vAlign w:val="center"/>
            <w:hideMark/>
          </w:tcPr>
          <w:p w14:paraId="7E639DF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3.50E+04</w:t>
            </w:r>
          </w:p>
        </w:tc>
        <w:tc>
          <w:tcPr>
            <w:tcW w:w="1047" w:type="dxa"/>
            <w:noWrap/>
            <w:vAlign w:val="center"/>
            <w:hideMark/>
          </w:tcPr>
          <w:p w14:paraId="4EB026D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4.53E+04</w:t>
            </w:r>
          </w:p>
        </w:tc>
        <w:tc>
          <w:tcPr>
            <w:tcW w:w="1047" w:type="dxa"/>
            <w:noWrap/>
            <w:vAlign w:val="center"/>
            <w:hideMark/>
          </w:tcPr>
          <w:p w14:paraId="56CF91D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5.81E+04</w:t>
            </w:r>
          </w:p>
        </w:tc>
        <w:tc>
          <w:tcPr>
            <w:tcW w:w="1047" w:type="dxa"/>
            <w:noWrap/>
            <w:vAlign w:val="center"/>
            <w:hideMark/>
          </w:tcPr>
          <w:p w14:paraId="741A259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7.39E+04</w:t>
            </w:r>
          </w:p>
        </w:tc>
        <w:tc>
          <w:tcPr>
            <w:tcW w:w="1047" w:type="dxa"/>
            <w:noWrap/>
            <w:vAlign w:val="center"/>
            <w:hideMark/>
          </w:tcPr>
          <w:p w14:paraId="2A20045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9.35E+04</w:t>
            </w:r>
          </w:p>
        </w:tc>
        <w:tc>
          <w:tcPr>
            <w:tcW w:w="1047" w:type="dxa"/>
            <w:noWrap/>
            <w:vAlign w:val="center"/>
            <w:hideMark/>
          </w:tcPr>
          <w:p w14:paraId="29526CC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1.17E+05</w:t>
            </w:r>
          </w:p>
        </w:tc>
      </w:tr>
      <w:tr w:rsidR="00C5382C" w:rsidRPr="00BD6CFB" w14:paraId="0AD36935" w14:textId="77777777" w:rsidTr="00A00636">
        <w:trPr>
          <w:trHeight w:val="300"/>
        </w:trPr>
        <w:tc>
          <w:tcPr>
            <w:tcW w:w="1679" w:type="dxa"/>
            <w:noWrap/>
            <w:vAlign w:val="center"/>
            <w:hideMark/>
          </w:tcPr>
          <w:p w14:paraId="2269DDD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i68</w:t>
            </w:r>
          </w:p>
        </w:tc>
        <w:tc>
          <w:tcPr>
            <w:tcW w:w="1047" w:type="dxa"/>
            <w:noWrap/>
            <w:vAlign w:val="center"/>
            <w:hideMark/>
          </w:tcPr>
          <w:p w14:paraId="526FC5C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7.67E+02</w:t>
            </w:r>
          </w:p>
        </w:tc>
        <w:tc>
          <w:tcPr>
            <w:tcW w:w="1047" w:type="dxa"/>
            <w:noWrap/>
            <w:vAlign w:val="center"/>
            <w:hideMark/>
          </w:tcPr>
          <w:p w14:paraId="2502A91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1.05E+03</w:t>
            </w:r>
          </w:p>
        </w:tc>
        <w:tc>
          <w:tcPr>
            <w:tcW w:w="1047" w:type="dxa"/>
            <w:noWrap/>
            <w:vAlign w:val="center"/>
            <w:hideMark/>
          </w:tcPr>
          <w:p w14:paraId="721D129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1.42E+03</w:t>
            </w:r>
          </w:p>
        </w:tc>
        <w:tc>
          <w:tcPr>
            <w:tcW w:w="1047" w:type="dxa"/>
            <w:noWrap/>
            <w:vAlign w:val="center"/>
            <w:hideMark/>
          </w:tcPr>
          <w:p w14:paraId="605E4E9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1.90E+03</w:t>
            </w:r>
          </w:p>
        </w:tc>
        <w:tc>
          <w:tcPr>
            <w:tcW w:w="1047" w:type="dxa"/>
            <w:noWrap/>
            <w:vAlign w:val="center"/>
            <w:hideMark/>
          </w:tcPr>
          <w:p w14:paraId="1CFAECA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2.52E+03</w:t>
            </w:r>
          </w:p>
        </w:tc>
        <w:tc>
          <w:tcPr>
            <w:tcW w:w="1047" w:type="dxa"/>
            <w:noWrap/>
            <w:vAlign w:val="center"/>
            <w:hideMark/>
          </w:tcPr>
          <w:p w14:paraId="6156643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3.32E+03</w:t>
            </w:r>
          </w:p>
        </w:tc>
        <w:tc>
          <w:tcPr>
            <w:tcW w:w="1047" w:type="dxa"/>
            <w:noWrap/>
            <w:vAlign w:val="center"/>
            <w:hideMark/>
          </w:tcPr>
          <w:p w14:paraId="4A4E803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4.33E+03</w:t>
            </w:r>
          </w:p>
        </w:tc>
        <w:tc>
          <w:tcPr>
            <w:tcW w:w="1047" w:type="dxa"/>
            <w:noWrap/>
            <w:vAlign w:val="center"/>
            <w:hideMark/>
          </w:tcPr>
          <w:p w14:paraId="409ABF9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5.62E+03</w:t>
            </w:r>
          </w:p>
        </w:tc>
        <w:tc>
          <w:tcPr>
            <w:tcW w:w="1047" w:type="dxa"/>
            <w:noWrap/>
            <w:vAlign w:val="center"/>
            <w:hideMark/>
          </w:tcPr>
          <w:p w14:paraId="0BB3C68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7.24E+03</w:t>
            </w:r>
          </w:p>
        </w:tc>
      </w:tr>
      <w:tr w:rsidR="00C5382C" w:rsidRPr="00BD6CFB" w14:paraId="003888B6" w14:textId="77777777" w:rsidTr="00A00636">
        <w:trPr>
          <w:trHeight w:val="300"/>
        </w:trPr>
        <w:tc>
          <w:tcPr>
            <w:tcW w:w="1679" w:type="dxa"/>
            <w:noWrap/>
            <w:vAlign w:val="center"/>
            <w:hideMark/>
          </w:tcPr>
          <w:p w14:paraId="6B77D305"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i75</w:t>
            </w:r>
          </w:p>
        </w:tc>
        <w:tc>
          <w:tcPr>
            <w:tcW w:w="1047" w:type="dxa"/>
            <w:noWrap/>
            <w:vAlign w:val="center"/>
            <w:hideMark/>
          </w:tcPr>
          <w:p w14:paraId="6EE74C9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2.33E+08</w:t>
            </w:r>
          </w:p>
        </w:tc>
        <w:tc>
          <w:tcPr>
            <w:tcW w:w="1047" w:type="dxa"/>
            <w:noWrap/>
            <w:vAlign w:val="center"/>
            <w:hideMark/>
          </w:tcPr>
          <w:p w14:paraId="3A714A4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2.66E+08</w:t>
            </w:r>
          </w:p>
        </w:tc>
        <w:tc>
          <w:tcPr>
            <w:tcW w:w="1047" w:type="dxa"/>
            <w:noWrap/>
            <w:vAlign w:val="center"/>
            <w:hideMark/>
          </w:tcPr>
          <w:p w14:paraId="273BDD3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3.03E+08</w:t>
            </w:r>
          </w:p>
        </w:tc>
        <w:tc>
          <w:tcPr>
            <w:tcW w:w="1047" w:type="dxa"/>
            <w:noWrap/>
            <w:vAlign w:val="center"/>
            <w:hideMark/>
          </w:tcPr>
          <w:p w14:paraId="3EA242C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3.45E+08</w:t>
            </w:r>
          </w:p>
        </w:tc>
        <w:tc>
          <w:tcPr>
            <w:tcW w:w="1047" w:type="dxa"/>
            <w:noWrap/>
            <w:vAlign w:val="center"/>
            <w:hideMark/>
          </w:tcPr>
          <w:p w14:paraId="71E87DD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3.91E+08</w:t>
            </w:r>
          </w:p>
        </w:tc>
        <w:tc>
          <w:tcPr>
            <w:tcW w:w="1047" w:type="dxa"/>
            <w:noWrap/>
            <w:vAlign w:val="center"/>
            <w:hideMark/>
          </w:tcPr>
          <w:p w14:paraId="7F2FBD9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4.41E+08</w:t>
            </w:r>
          </w:p>
        </w:tc>
        <w:tc>
          <w:tcPr>
            <w:tcW w:w="1047" w:type="dxa"/>
            <w:noWrap/>
            <w:vAlign w:val="center"/>
            <w:hideMark/>
          </w:tcPr>
          <w:p w14:paraId="65898E6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4.97E+08</w:t>
            </w:r>
          </w:p>
        </w:tc>
        <w:tc>
          <w:tcPr>
            <w:tcW w:w="1047" w:type="dxa"/>
            <w:noWrap/>
            <w:vAlign w:val="center"/>
            <w:hideMark/>
          </w:tcPr>
          <w:p w14:paraId="69287D4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5.58E+08</w:t>
            </w:r>
          </w:p>
        </w:tc>
        <w:tc>
          <w:tcPr>
            <w:tcW w:w="1047" w:type="dxa"/>
            <w:noWrap/>
            <w:vAlign w:val="center"/>
            <w:hideMark/>
          </w:tcPr>
          <w:p w14:paraId="5159E1C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6.25E+08</w:t>
            </w:r>
          </w:p>
        </w:tc>
      </w:tr>
      <w:tr w:rsidR="00C5382C" w:rsidRPr="00BD6CFB" w14:paraId="0780F5C8" w14:textId="77777777" w:rsidTr="00A00636">
        <w:trPr>
          <w:trHeight w:val="300"/>
        </w:trPr>
        <w:tc>
          <w:tcPr>
            <w:tcW w:w="1679" w:type="dxa"/>
            <w:noWrap/>
            <w:vAlign w:val="center"/>
            <w:hideMark/>
          </w:tcPr>
          <w:p w14:paraId="13E15EAC"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i73</w:t>
            </w:r>
          </w:p>
        </w:tc>
        <w:tc>
          <w:tcPr>
            <w:tcW w:w="1047" w:type="dxa"/>
            <w:noWrap/>
            <w:vAlign w:val="center"/>
            <w:hideMark/>
          </w:tcPr>
          <w:p w14:paraId="47F9BAF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6.40E+08</w:t>
            </w:r>
          </w:p>
        </w:tc>
        <w:tc>
          <w:tcPr>
            <w:tcW w:w="1047" w:type="dxa"/>
            <w:noWrap/>
            <w:vAlign w:val="center"/>
            <w:hideMark/>
          </w:tcPr>
          <w:p w14:paraId="528551D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7.24E+08</w:t>
            </w:r>
          </w:p>
        </w:tc>
        <w:tc>
          <w:tcPr>
            <w:tcW w:w="1047" w:type="dxa"/>
            <w:noWrap/>
            <w:vAlign w:val="center"/>
            <w:hideMark/>
          </w:tcPr>
          <w:p w14:paraId="5FA1DAE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8.15E+08</w:t>
            </w:r>
          </w:p>
        </w:tc>
        <w:tc>
          <w:tcPr>
            <w:tcW w:w="1047" w:type="dxa"/>
            <w:noWrap/>
            <w:vAlign w:val="center"/>
            <w:hideMark/>
          </w:tcPr>
          <w:p w14:paraId="5F56DCE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9.16E+08</w:t>
            </w:r>
          </w:p>
        </w:tc>
        <w:tc>
          <w:tcPr>
            <w:tcW w:w="1047" w:type="dxa"/>
            <w:noWrap/>
            <w:vAlign w:val="center"/>
            <w:hideMark/>
          </w:tcPr>
          <w:p w14:paraId="22656AB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1.03E+09</w:t>
            </w:r>
          </w:p>
        </w:tc>
        <w:tc>
          <w:tcPr>
            <w:tcW w:w="1047" w:type="dxa"/>
            <w:noWrap/>
            <w:vAlign w:val="center"/>
            <w:hideMark/>
          </w:tcPr>
          <w:p w14:paraId="27BC2F1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1.15E+09</w:t>
            </w:r>
          </w:p>
        </w:tc>
        <w:tc>
          <w:tcPr>
            <w:tcW w:w="1047" w:type="dxa"/>
            <w:noWrap/>
            <w:vAlign w:val="center"/>
            <w:hideMark/>
          </w:tcPr>
          <w:p w14:paraId="7968920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1.28E+09</w:t>
            </w:r>
          </w:p>
        </w:tc>
        <w:tc>
          <w:tcPr>
            <w:tcW w:w="1047" w:type="dxa"/>
            <w:noWrap/>
            <w:vAlign w:val="center"/>
            <w:hideMark/>
          </w:tcPr>
          <w:p w14:paraId="3BB6E13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1.42E+09</w:t>
            </w:r>
          </w:p>
        </w:tc>
        <w:tc>
          <w:tcPr>
            <w:tcW w:w="1047" w:type="dxa"/>
            <w:noWrap/>
            <w:vAlign w:val="center"/>
            <w:hideMark/>
          </w:tcPr>
          <w:p w14:paraId="71EC0B7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1.57E+09</w:t>
            </w:r>
          </w:p>
        </w:tc>
      </w:tr>
      <w:tr w:rsidR="00C5382C" w:rsidRPr="00BD6CFB" w14:paraId="24A43A2D" w14:textId="77777777" w:rsidTr="00A00636">
        <w:trPr>
          <w:trHeight w:val="300"/>
        </w:trPr>
        <w:tc>
          <w:tcPr>
            <w:tcW w:w="1679" w:type="dxa"/>
            <w:noWrap/>
            <w:vAlign w:val="center"/>
            <w:hideMark/>
          </w:tcPr>
          <w:p w14:paraId="79619E71"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i77</w:t>
            </w:r>
          </w:p>
        </w:tc>
        <w:tc>
          <w:tcPr>
            <w:tcW w:w="1047" w:type="dxa"/>
            <w:noWrap/>
            <w:vAlign w:val="center"/>
            <w:hideMark/>
          </w:tcPr>
          <w:p w14:paraId="31085C5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1.84E+09</w:t>
            </w:r>
          </w:p>
        </w:tc>
        <w:tc>
          <w:tcPr>
            <w:tcW w:w="1047" w:type="dxa"/>
            <w:noWrap/>
            <w:vAlign w:val="center"/>
            <w:hideMark/>
          </w:tcPr>
          <w:p w14:paraId="28CC842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2.03E+09</w:t>
            </w:r>
          </w:p>
        </w:tc>
        <w:tc>
          <w:tcPr>
            <w:tcW w:w="1047" w:type="dxa"/>
            <w:noWrap/>
            <w:vAlign w:val="center"/>
            <w:hideMark/>
          </w:tcPr>
          <w:p w14:paraId="48F6854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2.23E+09</w:t>
            </w:r>
          </w:p>
        </w:tc>
        <w:tc>
          <w:tcPr>
            <w:tcW w:w="1047" w:type="dxa"/>
            <w:noWrap/>
            <w:vAlign w:val="center"/>
            <w:hideMark/>
          </w:tcPr>
          <w:p w14:paraId="346344E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2.45E+09</w:t>
            </w:r>
          </w:p>
        </w:tc>
        <w:tc>
          <w:tcPr>
            <w:tcW w:w="1047" w:type="dxa"/>
            <w:noWrap/>
            <w:vAlign w:val="center"/>
            <w:hideMark/>
          </w:tcPr>
          <w:p w14:paraId="5F579C3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2.69E+09</w:t>
            </w:r>
          </w:p>
        </w:tc>
        <w:tc>
          <w:tcPr>
            <w:tcW w:w="1047" w:type="dxa"/>
            <w:noWrap/>
            <w:vAlign w:val="center"/>
            <w:hideMark/>
          </w:tcPr>
          <w:p w14:paraId="3F11210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2.94E+09</w:t>
            </w:r>
          </w:p>
        </w:tc>
        <w:tc>
          <w:tcPr>
            <w:tcW w:w="1047" w:type="dxa"/>
            <w:noWrap/>
            <w:vAlign w:val="center"/>
            <w:hideMark/>
          </w:tcPr>
          <w:p w14:paraId="0F2D001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3.21E+09</w:t>
            </w:r>
          </w:p>
        </w:tc>
        <w:tc>
          <w:tcPr>
            <w:tcW w:w="1047" w:type="dxa"/>
            <w:noWrap/>
            <w:vAlign w:val="center"/>
            <w:hideMark/>
          </w:tcPr>
          <w:p w14:paraId="4C68E6B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3.49E+09</w:t>
            </w:r>
          </w:p>
        </w:tc>
        <w:tc>
          <w:tcPr>
            <w:tcW w:w="1047" w:type="dxa"/>
            <w:noWrap/>
            <w:vAlign w:val="center"/>
            <w:hideMark/>
          </w:tcPr>
          <w:p w14:paraId="6F68DAF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3.80E+09</w:t>
            </w:r>
          </w:p>
        </w:tc>
      </w:tr>
      <w:tr w:rsidR="00C5382C" w:rsidRPr="00BD6CFB" w14:paraId="404B7AE1" w14:textId="77777777" w:rsidTr="00A00636">
        <w:trPr>
          <w:trHeight w:val="300"/>
        </w:trPr>
        <w:tc>
          <w:tcPr>
            <w:tcW w:w="1679" w:type="dxa"/>
            <w:noWrap/>
            <w:vAlign w:val="center"/>
            <w:hideMark/>
          </w:tcPr>
          <w:p w14:paraId="4B58961B"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i77</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i76</w:t>
            </w:r>
          </w:p>
        </w:tc>
        <w:tc>
          <w:tcPr>
            <w:tcW w:w="1047" w:type="dxa"/>
            <w:noWrap/>
            <w:vAlign w:val="center"/>
            <w:hideMark/>
          </w:tcPr>
          <w:p w14:paraId="208367C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9.49E+07</w:t>
            </w:r>
          </w:p>
        </w:tc>
        <w:tc>
          <w:tcPr>
            <w:tcW w:w="1047" w:type="dxa"/>
            <w:noWrap/>
            <w:vAlign w:val="center"/>
            <w:hideMark/>
          </w:tcPr>
          <w:p w14:paraId="6C30C1D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1.07E+08</w:t>
            </w:r>
          </w:p>
        </w:tc>
        <w:tc>
          <w:tcPr>
            <w:tcW w:w="1047" w:type="dxa"/>
            <w:noWrap/>
            <w:vAlign w:val="center"/>
            <w:hideMark/>
          </w:tcPr>
          <w:p w14:paraId="258A183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1.20E+08</w:t>
            </w:r>
          </w:p>
        </w:tc>
        <w:tc>
          <w:tcPr>
            <w:tcW w:w="1047" w:type="dxa"/>
            <w:noWrap/>
            <w:vAlign w:val="center"/>
            <w:hideMark/>
          </w:tcPr>
          <w:p w14:paraId="3DCF18F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1.34E+08</w:t>
            </w:r>
          </w:p>
        </w:tc>
        <w:tc>
          <w:tcPr>
            <w:tcW w:w="1047" w:type="dxa"/>
            <w:noWrap/>
            <w:vAlign w:val="center"/>
            <w:hideMark/>
          </w:tcPr>
          <w:p w14:paraId="4CFEB88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1.50E+08</w:t>
            </w:r>
          </w:p>
        </w:tc>
        <w:tc>
          <w:tcPr>
            <w:tcW w:w="1047" w:type="dxa"/>
            <w:noWrap/>
            <w:vAlign w:val="center"/>
            <w:hideMark/>
          </w:tcPr>
          <w:p w14:paraId="62F97D8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1.67E+08</w:t>
            </w:r>
          </w:p>
        </w:tc>
        <w:tc>
          <w:tcPr>
            <w:tcW w:w="1047" w:type="dxa"/>
            <w:noWrap/>
            <w:vAlign w:val="center"/>
            <w:hideMark/>
          </w:tcPr>
          <w:p w14:paraId="1851EBF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1.85E+08</w:t>
            </w:r>
          </w:p>
        </w:tc>
        <w:tc>
          <w:tcPr>
            <w:tcW w:w="1047" w:type="dxa"/>
            <w:noWrap/>
            <w:vAlign w:val="center"/>
            <w:hideMark/>
          </w:tcPr>
          <w:p w14:paraId="19D5BAC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2.05E+08</w:t>
            </w:r>
          </w:p>
        </w:tc>
        <w:tc>
          <w:tcPr>
            <w:tcW w:w="1047" w:type="dxa"/>
            <w:noWrap/>
            <w:vAlign w:val="center"/>
            <w:hideMark/>
          </w:tcPr>
          <w:p w14:paraId="376BDEB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2.27E+08</w:t>
            </w:r>
          </w:p>
        </w:tc>
      </w:tr>
      <w:tr w:rsidR="00C5382C" w:rsidRPr="00BD6CFB" w14:paraId="6328D09E" w14:textId="77777777" w:rsidTr="00A00636">
        <w:trPr>
          <w:trHeight w:val="300"/>
        </w:trPr>
        <w:tc>
          <w:tcPr>
            <w:tcW w:w="1679" w:type="dxa"/>
            <w:noWrap/>
            <w:vAlign w:val="center"/>
            <w:hideMark/>
          </w:tcPr>
          <w:p w14:paraId="2AB5DB43"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i77</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i78</w:t>
            </w:r>
          </w:p>
        </w:tc>
        <w:tc>
          <w:tcPr>
            <w:tcW w:w="1047" w:type="dxa"/>
            <w:noWrap/>
            <w:vAlign w:val="center"/>
            <w:hideMark/>
          </w:tcPr>
          <w:p w14:paraId="1DA964C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2.85E+08</w:t>
            </w:r>
          </w:p>
        </w:tc>
        <w:tc>
          <w:tcPr>
            <w:tcW w:w="1047" w:type="dxa"/>
            <w:noWrap/>
            <w:vAlign w:val="center"/>
            <w:hideMark/>
          </w:tcPr>
          <w:p w14:paraId="068C963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3.19E+08</w:t>
            </w:r>
          </w:p>
        </w:tc>
        <w:tc>
          <w:tcPr>
            <w:tcW w:w="1047" w:type="dxa"/>
            <w:noWrap/>
            <w:vAlign w:val="center"/>
            <w:hideMark/>
          </w:tcPr>
          <w:p w14:paraId="5A6B86F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3.57E+08</w:t>
            </w:r>
          </w:p>
        </w:tc>
        <w:tc>
          <w:tcPr>
            <w:tcW w:w="1047" w:type="dxa"/>
            <w:noWrap/>
            <w:vAlign w:val="center"/>
            <w:hideMark/>
          </w:tcPr>
          <w:p w14:paraId="6A26449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3.98E+08</w:t>
            </w:r>
          </w:p>
        </w:tc>
        <w:tc>
          <w:tcPr>
            <w:tcW w:w="1047" w:type="dxa"/>
            <w:noWrap/>
            <w:vAlign w:val="center"/>
            <w:hideMark/>
          </w:tcPr>
          <w:p w14:paraId="5921526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4.43E+08</w:t>
            </w:r>
          </w:p>
        </w:tc>
        <w:tc>
          <w:tcPr>
            <w:tcW w:w="1047" w:type="dxa"/>
            <w:noWrap/>
            <w:vAlign w:val="center"/>
            <w:hideMark/>
          </w:tcPr>
          <w:p w14:paraId="6E63308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4.91E+08</w:t>
            </w:r>
          </w:p>
        </w:tc>
        <w:tc>
          <w:tcPr>
            <w:tcW w:w="1047" w:type="dxa"/>
            <w:noWrap/>
            <w:vAlign w:val="center"/>
            <w:hideMark/>
          </w:tcPr>
          <w:p w14:paraId="6E4A8A1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5.44E+08</w:t>
            </w:r>
          </w:p>
        </w:tc>
        <w:tc>
          <w:tcPr>
            <w:tcW w:w="1047" w:type="dxa"/>
            <w:noWrap/>
            <w:vAlign w:val="center"/>
            <w:hideMark/>
          </w:tcPr>
          <w:p w14:paraId="3CA0210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6.01E+08</w:t>
            </w:r>
          </w:p>
        </w:tc>
        <w:tc>
          <w:tcPr>
            <w:tcW w:w="1047" w:type="dxa"/>
            <w:noWrap/>
            <w:vAlign w:val="center"/>
            <w:hideMark/>
          </w:tcPr>
          <w:p w14:paraId="661F8B1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6.62E+08</w:t>
            </w:r>
          </w:p>
        </w:tc>
      </w:tr>
      <w:tr w:rsidR="00C5382C" w:rsidRPr="00BD6CFB" w14:paraId="281A4B87" w14:textId="77777777" w:rsidTr="00A00636">
        <w:trPr>
          <w:trHeight w:val="300"/>
        </w:trPr>
        <w:tc>
          <w:tcPr>
            <w:tcW w:w="1679" w:type="dxa"/>
            <w:noWrap/>
            <w:vAlign w:val="center"/>
            <w:hideMark/>
          </w:tcPr>
          <w:p w14:paraId="2FD82B9F"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i77</w:t>
            </w:r>
          </w:p>
        </w:tc>
        <w:tc>
          <w:tcPr>
            <w:tcW w:w="1047" w:type="dxa"/>
            <w:noWrap/>
            <w:vAlign w:val="center"/>
            <w:hideMark/>
          </w:tcPr>
          <w:p w14:paraId="130E2DA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1.59E+09</w:t>
            </w:r>
          </w:p>
        </w:tc>
        <w:tc>
          <w:tcPr>
            <w:tcW w:w="1047" w:type="dxa"/>
            <w:noWrap/>
            <w:vAlign w:val="center"/>
            <w:hideMark/>
          </w:tcPr>
          <w:p w14:paraId="21FA570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1.78E+09</w:t>
            </w:r>
          </w:p>
        </w:tc>
        <w:tc>
          <w:tcPr>
            <w:tcW w:w="1047" w:type="dxa"/>
            <w:noWrap/>
            <w:vAlign w:val="center"/>
            <w:hideMark/>
          </w:tcPr>
          <w:p w14:paraId="1BE98EF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1.99E+09</w:t>
            </w:r>
          </w:p>
        </w:tc>
        <w:tc>
          <w:tcPr>
            <w:tcW w:w="1047" w:type="dxa"/>
            <w:noWrap/>
            <w:vAlign w:val="center"/>
            <w:hideMark/>
          </w:tcPr>
          <w:p w14:paraId="6A1DA6D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2.21E+09</w:t>
            </w:r>
          </w:p>
        </w:tc>
        <w:tc>
          <w:tcPr>
            <w:tcW w:w="1047" w:type="dxa"/>
            <w:noWrap/>
            <w:vAlign w:val="center"/>
            <w:hideMark/>
          </w:tcPr>
          <w:p w14:paraId="0E975B0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2.45E+09</w:t>
            </w:r>
          </w:p>
        </w:tc>
        <w:tc>
          <w:tcPr>
            <w:tcW w:w="1047" w:type="dxa"/>
            <w:noWrap/>
            <w:vAlign w:val="center"/>
            <w:hideMark/>
          </w:tcPr>
          <w:p w14:paraId="5F8C073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2.72E+09</w:t>
            </w:r>
          </w:p>
        </w:tc>
        <w:tc>
          <w:tcPr>
            <w:tcW w:w="1047" w:type="dxa"/>
            <w:noWrap/>
            <w:vAlign w:val="center"/>
            <w:hideMark/>
          </w:tcPr>
          <w:p w14:paraId="19FDA37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3.00E+09</w:t>
            </w:r>
          </w:p>
        </w:tc>
        <w:tc>
          <w:tcPr>
            <w:tcW w:w="1047" w:type="dxa"/>
            <w:noWrap/>
            <w:vAlign w:val="center"/>
            <w:hideMark/>
          </w:tcPr>
          <w:p w14:paraId="327602C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3.31E+09</w:t>
            </w:r>
          </w:p>
        </w:tc>
        <w:tc>
          <w:tcPr>
            <w:tcW w:w="1047" w:type="dxa"/>
            <w:noWrap/>
            <w:vAlign w:val="center"/>
            <w:hideMark/>
          </w:tcPr>
          <w:p w14:paraId="745626C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3.64E+09</w:t>
            </w:r>
          </w:p>
        </w:tc>
      </w:tr>
      <w:tr w:rsidR="00C5382C" w:rsidRPr="00BD6CFB" w14:paraId="55CCE938" w14:textId="77777777" w:rsidTr="00A00636">
        <w:trPr>
          <w:trHeight w:val="300"/>
        </w:trPr>
        <w:tc>
          <w:tcPr>
            <w:tcW w:w="1679" w:type="dxa"/>
            <w:noWrap/>
            <w:vAlign w:val="center"/>
            <w:hideMark/>
          </w:tcPr>
          <w:p w14:paraId="13D04C8B"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w:t>
            </w:r>
            <w:r w:rsidRPr="00BD6CFB">
              <w:rPr>
                <w:rFonts w:ascii="Times New Roman" w:eastAsia="Times New Roman" w:hAnsi="Times New Roman" w:cs="Times New Roman"/>
                <w:b/>
                <w:i/>
                <w:color w:val="000000"/>
                <w:sz w:val="20"/>
                <w:szCs w:val="20"/>
                <w:lang w:eastAsia="ru-RU"/>
              </w:rPr>
              <w:t xml:space="preserve"> – </w:t>
            </w:r>
            <w:r w:rsidR="00952017">
              <w:rPr>
                <w:rFonts w:ascii="Times New Roman" w:eastAsia="Times New Roman" w:hAnsi="Times New Roman" w:cs="Times New Roman"/>
                <w:b/>
                <w:i/>
                <w:color w:val="000000"/>
                <w:sz w:val="20"/>
                <w:szCs w:val="20"/>
                <w:lang w:eastAsia="ru-RU"/>
              </w:rPr>
              <w:t>p21</w:t>
            </w:r>
          </w:p>
        </w:tc>
        <w:tc>
          <w:tcPr>
            <w:tcW w:w="1047" w:type="dxa"/>
            <w:noWrap/>
            <w:vAlign w:val="center"/>
            <w:hideMark/>
          </w:tcPr>
          <w:p w14:paraId="3915237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4.21E+03</w:t>
            </w:r>
          </w:p>
        </w:tc>
        <w:tc>
          <w:tcPr>
            <w:tcW w:w="1047" w:type="dxa"/>
            <w:noWrap/>
            <w:vAlign w:val="center"/>
            <w:hideMark/>
          </w:tcPr>
          <w:p w14:paraId="7AFDBA0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7.10E+03</w:t>
            </w:r>
          </w:p>
        </w:tc>
        <w:tc>
          <w:tcPr>
            <w:tcW w:w="1047" w:type="dxa"/>
            <w:noWrap/>
            <w:vAlign w:val="center"/>
            <w:hideMark/>
          </w:tcPr>
          <w:p w14:paraId="72D6BB2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1.17E+04</w:t>
            </w:r>
          </w:p>
        </w:tc>
        <w:tc>
          <w:tcPr>
            <w:tcW w:w="1047" w:type="dxa"/>
            <w:noWrap/>
            <w:vAlign w:val="center"/>
            <w:hideMark/>
          </w:tcPr>
          <w:p w14:paraId="32D6463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1.87E+04</w:t>
            </w:r>
          </w:p>
        </w:tc>
        <w:tc>
          <w:tcPr>
            <w:tcW w:w="1047" w:type="dxa"/>
            <w:noWrap/>
            <w:vAlign w:val="center"/>
            <w:hideMark/>
          </w:tcPr>
          <w:p w14:paraId="614FB83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2.92E+04</w:t>
            </w:r>
          </w:p>
        </w:tc>
        <w:tc>
          <w:tcPr>
            <w:tcW w:w="1047" w:type="dxa"/>
            <w:noWrap/>
            <w:vAlign w:val="center"/>
            <w:hideMark/>
          </w:tcPr>
          <w:p w14:paraId="4A5AFDD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4.49E+04</w:t>
            </w:r>
          </w:p>
        </w:tc>
        <w:tc>
          <w:tcPr>
            <w:tcW w:w="1047" w:type="dxa"/>
            <w:noWrap/>
            <w:vAlign w:val="center"/>
            <w:hideMark/>
          </w:tcPr>
          <w:p w14:paraId="1FC8A4C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6.76E+04</w:t>
            </w:r>
          </w:p>
        </w:tc>
        <w:tc>
          <w:tcPr>
            <w:tcW w:w="1047" w:type="dxa"/>
            <w:noWrap/>
            <w:vAlign w:val="center"/>
            <w:hideMark/>
          </w:tcPr>
          <w:p w14:paraId="6F663C4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1.00E+05</w:t>
            </w:r>
          </w:p>
        </w:tc>
        <w:tc>
          <w:tcPr>
            <w:tcW w:w="1047" w:type="dxa"/>
            <w:noWrap/>
            <w:vAlign w:val="center"/>
            <w:hideMark/>
          </w:tcPr>
          <w:p w14:paraId="4024909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1.46E+05</w:t>
            </w:r>
          </w:p>
        </w:tc>
      </w:tr>
      <w:tr w:rsidR="00C5382C" w:rsidRPr="00BD6CFB" w14:paraId="52BDE250" w14:textId="77777777" w:rsidTr="00A00636">
        <w:trPr>
          <w:trHeight w:val="300"/>
        </w:trPr>
        <w:tc>
          <w:tcPr>
            <w:tcW w:w="1679" w:type="dxa"/>
            <w:noWrap/>
            <w:vAlign w:val="center"/>
            <w:hideMark/>
          </w:tcPr>
          <w:p w14:paraId="311BF1CC"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i78</w:t>
            </w:r>
            <w:r w:rsidRPr="00BD6CFB">
              <w:rPr>
                <w:rFonts w:ascii="Times New Roman" w:eastAsia="Times New Roman" w:hAnsi="Times New Roman" w:cs="Times New Roman"/>
                <w:b/>
                <w:i/>
                <w:color w:val="000000"/>
                <w:sz w:val="20"/>
                <w:szCs w:val="20"/>
                <w:lang w:eastAsia="ru-RU"/>
              </w:rPr>
              <w:t xml:space="preserve"> – </w:t>
            </w:r>
            <w:r w:rsidR="00952017">
              <w:rPr>
                <w:rFonts w:ascii="Times New Roman" w:eastAsia="Times New Roman" w:hAnsi="Times New Roman" w:cs="Times New Roman"/>
                <w:b/>
                <w:i/>
                <w:color w:val="000000"/>
                <w:sz w:val="20"/>
                <w:szCs w:val="20"/>
                <w:lang w:eastAsia="ru-RU"/>
              </w:rPr>
              <w:t>p24</w:t>
            </w:r>
          </w:p>
        </w:tc>
        <w:tc>
          <w:tcPr>
            <w:tcW w:w="1047" w:type="dxa"/>
            <w:noWrap/>
            <w:vAlign w:val="center"/>
            <w:hideMark/>
          </w:tcPr>
          <w:p w14:paraId="1817DA8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9.43E+06</w:t>
            </w:r>
          </w:p>
        </w:tc>
        <w:tc>
          <w:tcPr>
            <w:tcW w:w="1047" w:type="dxa"/>
            <w:noWrap/>
            <w:vAlign w:val="center"/>
            <w:hideMark/>
          </w:tcPr>
          <w:p w14:paraId="6627487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1.16E+07</w:t>
            </w:r>
          </w:p>
        </w:tc>
        <w:tc>
          <w:tcPr>
            <w:tcW w:w="1047" w:type="dxa"/>
            <w:noWrap/>
            <w:vAlign w:val="center"/>
            <w:hideMark/>
          </w:tcPr>
          <w:p w14:paraId="0C137B1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1.42E+07</w:t>
            </w:r>
          </w:p>
        </w:tc>
        <w:tc>
          <w:tcPr>
            <w:tcW w:w="1047" w:type="dxa"/>
            <w:noWrap/>
            <w:vAlign w:val="center"/>
            <w:hideMark/>
          </w:tcPr>
          <w:p w14:paraId="6264BE0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1.72E+07</w:t>
            </w:r>
          </w:p>
        </w:tc>
        <w:tc>
          <w:tcPr>
            <w:tcW w:w="1047" w:type="dxa"/>
            <w:noWrap/>
            <w:vAlign w:val="center"/>
            <w:hideMark/>
          </w:tcPr>
          <w:p w14:paraId="4DDAC24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2.08E+07</w:t>
            </w:r>
          </w:p>
        </w:tc>
        <w:tc>
          <w:tcPr>
            <w:tcW w:w="1047" w:type="dxa"/>
            <w:noWrap/>
            <w:vAlign w:val="center"/>
            <w:hideMark/>
          </w:tcPr>
          <w:p w14:paraId="5C5BC5F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2.51E+07</w:t>
            </w:r>
          </w:p>
        </w:tc>
        <w:tc>
          <w:tcPr>
            <w:tcW w:w="1047" w:type="dxa"/>
            <w:noWrap/>
            <w:vAlign w:val="center"/>
            <w:hideMark/>
          </w:tcPr>
          <w:p w14:paraId="47C6094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3.00E+07</w:t>
            </w:r>
          </w:p>
        </w:tc>
        <w:tc>
          <w:tcPr>
            <w:tcW w:w="1047" w:type="dxa"/>
            <w:noWrap/>
            <w:vAlign w:val="center"/>
            <w:hideMark/>
          </w:tcPr>
          <w:p w14:paraId="135E579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3.58E+07</w:t>
            </w:r>
          </w:p>
        </w:tc>
        <w:tc>
          <w:tcPr>
            <w:tcW w:w="1047" w:type="dxa"/>
            <w:noWrap/>
            <w:vAlign w:val="center"/>
            <w:hideMark/>
          </w:tcPr>
          <w:p w14:paraId="2551EB5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4.25E+07</w:t>
            </w:r>
          </w:p>
        </w:tc>
      </w:tr>
      <w:tr w:rsidR="00C5382C" w:rsidRPr="00BD6CFB" w14:paraId="71D82882" w14:textId="77777777" w:rsidTr="00A00636">
        <w:trPr>
          <w:trHeight w:val="300"/>
        </w:trPr>
        <w:tc>
          <w:tcPr>
            <w:tcW w:w="1679" w:type="dxa"/>
            <w:noWrap/>
            <w:vAlign w:val="center"/>
            <w:hideMark/>
          </w:tcPr>
          <w:p w14:paraId="599FE702"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p15</w:t>
            </w:r>
          </w:p>
        </w:tc>
        <w:tc>
          <w:tcPr>
            <w:tcW w:w="1047" w:type="dxa"/>
            <w:noWrap/>
            <w:vAlign w:val="center"/>
            <w:hideMark/>
          </w:tcPr>
          <w:p w14:paraId="666E30A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3.23E+03</w:t>
            </w:r>
          </w:p>
        </w:tc>
        <w:tc>
          <w:tcPr>
            <w:tcW w:w="1047" w:type="dxa"/>
            <w:noWrap/>
            <w:vAlign w:val="center"/>
            <w:hideMark/>
          </w:tcPr>
          <w:p w14:paraId="2C4DA3A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5.95E+03</w:t>
            </w:r>
          </w:p>
        </w:tc>
        <w:tc>
          <w:tcPr>
            <w:tcW w:w="1047" w:type="dxa"/>
            <w:noWrap/>
            <w:vAlign w:val="center"/>
            <w:hideMark/>
          </w:tcPr>
          <w:p w14:paraId="398D0D5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1.05E+04</w:t>
            </w:r>
          </w:p>
        </w:tc>
        <w:tc>
          <w:tcPr>
            <w:tcW w:w="1047" w:type="dxa"/>
            <w:noWrap/>
            <w:vAlign w:val="center"/>
            <w:hideMark/>
          </w:tcPr>
          <w:p w14:paraId="7345DF9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1.81E+04</w:t>
            </w:r>
          </w:p>
        </w:tc>
        <w:tc>
          <w:tcPr>
            <w:tcW w:w="1047" w:type="dxa"/>
            <w:noWrap/>
            <w:vAlign w:val="center"/>
            <w:hideMark/>
          </w:tcPr>
          <w:p w14:paraId="5A9F1F3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3.00E+04</w:t>
            </w:r>
          </w:p>
        </w:tc>
        <w:tc>
          <w:tcPr>
            <w:tcW w:w="1047" w:type="dxa"/>
            <w:noWrap/>
            <w:vAlign w:val="center"/>
            <w:hideMark/>
          </w:tcPr>
          <w:p w14:paraId="257D2A9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4.85E+04</w:t>
            </w:r>
          </w:p>
        </w:tc>
        <w:tc>
          <w:tcPr>
            <w:tcW w:w="1047" w:type="dxa"/>
            <w:noWrap/>
            <w:vAlign w:val="center"/>
            <w:hideMark/>
          </w:tcPr>
          <w:p w14:paraId="4DD6CF3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7.65E+04</w:t>
            </w:r>
          </w:p>
        </w:tc>
        <w:tc>
          <w:tcPr>
            <w:tcW w:w="1047" w:type="dxa"/>
            <w:noWrap/>
            <w:vAlign w:val="center"/>
            <w:hideMark/>
          </w:tcPr>
          <w:p w14:paraId="44D9842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1.18E+05</w:t>
            </w:r>
          </w:p>
        </w:tc>
        <w:tc>
          <w:tcPr>
            <w:tcW w:w="1047" w:type="dxa"/>
            <w:noWrap/>
            <w:vAlign w:val="center"/>
            <w:hideMark/>
          </w:tcPr>
          <w:p w14:paraId="67B04F1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1.78E+05</w:t>
            </w:r>
          </w:p>
        </w:tc>
      </w:tr>
      <w:tr w:rsidR="00C5382C" w:rsidRPr="00BD6CFB" w14:paraId="7BD77DB2" w14:textId="77777777" w:rsidTr="00A00636">
        <w:trPr>
          <w:trHeight w:val="300"/>
        </w:trPr>
        <w:tc>
          <w:tcPr>
            <w:tcW w:w="1679" w:type="dxa"/>
            <w:noWrap/>
            <w:vAlign w:val="center"/>
            <w:hideMark/>
          </w:tcPr>
          <w:p w14:paraId="0C96F1A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i24</w:t>
            </w:r>
          </w:p>
        </w:tc>
        <w:tc>
          <w:tcPr>
            <w:tcW w:w="1047" w:type="dxa"/>
            <w:noWrap/>
            <w:vAlign w:val="center"/>
            <w:hideMark/>
          </w:tcPr>
          <w:p w14:paraId="15C2237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2.48E+07</w:t>
            </w:r>
          </w:p>
        </w:tc>
        <w:tc>
          <w:tcPr>
            <w:tcW w:w="1047" w:type="dxa"/>
            <w:noWrap/>
            <w:vAlign w:val="center"/>
            <w:hideMark/>
          </w:tcPr>
          <w:p w14:paraId="53D62BE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2.82E+07</w:t>
            </w:r>
          </w:p>
        </w:tc>
        <w:tc>
          <w:tcPr>
            <w:tcW w:w="1047" w:type="dxa"/>
            <w:noWrap/>
            <w:vAlign w:val="center"/>
            <w:hideMark/>
          </w:tcPr>
          <w:p w14:paraId="5A5ED07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3.18E+07</w:t>
            </w:r>
          </w:p>
        </w:tc>
        <w:tc>
          <w:tcPr>
            <w:tcW w:w="1047" w:type="dxa"/>
            <w:noWrap/>
            <w:vAlign w:val="center"/>
            <w:hideMark/>
          </w:tcPr>
          <w:p w14:paraId="02709B7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3.59E+07</w:t>
            </w:r>
          </w:p>
        </w:tc>
        <w:tc>
          <w:tcPr>
            <w:tcW w:w="1047" w:type="dxa"/>
            <w:noWrap/>
            <w:vAlign w:val="center"/>
            <w:hideMark/>
          </w:tcPr>
          <w:p w14:paraId="3508A7C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4.05E+07</w:t>
            </w:r>
          </w:p>
        </w:tc>
        <w:tc>
          <w:tcPr>
            <w:tcW w:w="1047" w:type="dxa"/>
            <w:noWrap/>
            <w:vAlign w:val="center"/>
            <w:hideMark/>
          </w:tcPr>
          <w:p w14:paraId="28185F3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4.54E+07</w:t>
            </w:r>
          </w:p>
        </w:tc>
        <w:tc>
          <w:tcPr>
            <w:tcW w:w="1047" w:type="dxa"/>
            <w:noWrap/>
            <w:vAlign w:val="center"/>
            <w:hideMark/>
          </w:tcPr>
          <w:p w14:paraId="4A08E7F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5.09E+07</w:t>
            </w:r>
          </w:p>
        </w:tc>
        <w:tc>
          <w:tcPr>
            <w:tcW w:w="1047" w:type="dxa"/>
            <w:noWrap/>
            <w:vAlign w:val="center"/>
            <w:hideMark/>
          </w:tcPr>
          <w:p w14:paraId="52B7D0A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5.70E+07</w:t>
            </w:r>
          </w:p>
        </w:tc>
        <w:tc>
          <w:tcPr>
            <w:tcW w:w="1047" w:type="dxa"/>
            <w:noWrap/>
            <w:vAlign w:val="center"/>
            <w:hideMark/>
          </w:tcPr>
          <w:p w14:paraId="70CCCCB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6.36E+07</w:t>
            </w:r>
          </w:p>
        </w:tc>
      </w:tr>
      <w:tr w:rsidR="00C5382C" w:rsidRPr="00BD6CFB" w14:paraId="3ECE8068" w14:textId="77777777" w:rsidTr="00A00636">
        <w:trPr>
          <w:trHeight w:val="300"/>
        </w:trPr>
        <w:tc>
          <w:tcPr>
            <w:tcW w:w="1679" w:type="dxa"/>
            <w:noWrap/>
            <w:vAlign w:val="center"/>
            <w:hideMark/>
          </w:tcPr>
          <w:p w14:paraId="14FE0C6E"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i23</w:t>
            </w:r>
          </w:p>
        </w:tc>
        <w:tc>
          <w:tcPr>
            <w:tcW w:w="1047" w:type="dxa"/>
            <w:noWrap/>
            <w:vAlign w:val="center"/>
            <w:hideMark/>
          </w:tcPr>
          <w:p w14:paraId="712F87B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1.01E+08</w:t>
            </w:r>
          </w:p>
        </w:tc>
        <w:tc>
          <w:tcPr>
            <w:tcW w:w="1047" w:type="dxa"/>
            <w:noWrap/>
            <w:vAlign w:val="center"/>
            <w:hideMark/>
          </w:tcPr>
          <w:p w14:paraId="47755FD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1.14E+08</w:t>
            </w:r>
          </w:p>
        </w:tc>
        <w:tc>
          <w:tcPr>
            <w:tcW w:w="1047" w:type="dxa"/>
            <w:noWrap/>
            <w:vAlign w:val="center"/>
            <w:hideMark/>
          </w:tcPr>
          <w:p w14:paraId="7CEA094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1.28E+08</w:t>
            </w:r>
          </w:p>
        </w:tc>
        <w:tc>
          <w:tcPr>
            <w:tcW w:w="1047" w:type="dxa"/>
            <w:noWrap/>
            <w:vAlign w:val="center"/>
            <w:hideMark/>
          </w:tcPr>
          <w:p w14:paraId="3972CAA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1.43E+08</w:t>
            </w:r>
          </w:p>
        </w:tc>
        <w:tc>
          <w:tcPr>
            <w:tcW w:w="1047" w:type="dxa"/>
            <w:noWrap/>
            <w:vAlign w:val="center"/>
            <w:hideMark/>
          </w:tcPr>
          <w:p w14:paraId="03D524D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1.59E+08</w:t>
            </w:r>
          </w:p>
        </w:tc>
        <w:tc>
          <w:tcPr>
            <w:tcW w:w="1047" w:type="dxa"/>
            <w:noWrap/>
            <w:vAlign w:val="center"/>
            <w:hideMark/>
          </w:tcPr>
          <w:p w14:paraId="22F2FA1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1.77E+08</w:t>
            </w:r>
          </w:p>
        </w:tc>
        <w:tc>
          <w:tcPr>
            <w:tcW w:w="1047" w:type="dxa"/>
            <w:noWrap/>
            <w:vAlign w:val="center"/>
            <w:hideMark/>
          </w:tcPr>
          <w:p w14:paraId="5E71F23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1.97E+08</w:t>
            </w:r>
          </w:p>
        </w:tc>
        <w:tc>
          <w:tcPr>
            <w:tcW w:w="1047" w:type="dxa"/>
            <w:noWrap/>
            <w:vAlign w:val="center"/>
            <w:hideMark/>
          </w:tcPr>
          <w:p w14:paraId="546707D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2.18E+08</w:t>
            </w:r>
          </w:p>
        </w:tc>
        <w:tc>
          <w:tcPr>
            <w:tcW w:w="1047" w:type="dxa"/>
            <w:noWrap/>
            <w:vAlign w:val="center"/>
            <w:hideMark/>
          </w:tcPr>
          <w:p w14:paraId="0FA4C2B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2.41E+08</w:t>
            </w:r>
          </w:p>
        </w:tc>
      </w:tr>
      <w:tr w:rsidR="00C5382C" w:rsidRPr="00BD6CFB" w14:paraId="3C80CEA7" w14:textId="77777777" w:rsidTr="00A00636">
        <w:trPr>
          <w:trHeight w:val="300"/>
        </w:trPr>
        <w:tc>
          <w:tcPr>
            <w:tcW w:w="1679" w:type="dxa"/>
            <w:noWrap/>
            <w:vAlign w:val="center"/>
            <w:hideMark/>
          </w:tcPr>
          <w:p w14:paraId="1320E9C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w:t>
            </w:r>
            <w:r w:rsidRPr="00BD6CFB">
              <w:rPr>
                <w:rFonts w:ascii="Times New Roman" w:eastAsia="Times New Roman" w:hAnsi="Times New Roman" w:cs="Times New Roman"/>
                <w:b/>
                <w:i/>
                <w:color w:val="000000"/>
                <w:sz w:val="20"/>
                <w:szCs w:val="20"/>
                <w:lang w:eastAsia="ru-RU"/>
              </w:rPr>
              <w:t xml:space="preserve"> – </w:t>
            </w:r>
            <w:r w:rsidR="00952017">
              <w:rPr>
                <w:rFonts w:ascii="Times New Roman" w:eastAsia="Times New Roman" w:hAnsi="Times New Roman" w:cs="Times New Roman"/>
                <w:b/>
                <w:i/>
                <w:color w:val="000000"/>
                <w:sz w:val="20"/>
                <w:szCs w:val="20"/>
                <w:lang w:eastAsia="ru-RU"/>
              </w:rPr>
              <w:t>p23</w:t>
            </w:r>
          </w:p>
        </w:tc>
        <w:tc>
          <w:tcPr>
            <w:tcW w:w="1047" w:type="dxa"/>
            <w:noWrap/>
            <w:vAlign w:val="center"/>
            <w:hideMark/>
          </w:tcPr>
          <w:p w14:paraId="70B5428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6.22E+02</w:t>
            </w:r>
          </w:p>
        </w:tc>
        <w:tc>
          <w:tcPr>
            <w:tcW w:w="1047" w:type="dxa"/>
            <w:noWrap/>
            <w:vAlign w:val="center"/>
            <w:hideMark/>
          </w:tcPr>
          <w:p w14:paraId="74C5D03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1.08E+03</w:t>
            </w:r>
          </w:p>
        </w:tc>
        <w:tc>
          <w:tcPr>
            <w:tcW w:w="1047" w:type="dxa"/>
            <w:noWrap/>
            <w:vAlign w:val="center"/>
            <w:hideMark/>
          </w:tcPr>
          <w:p w14:paraId="63D2B1F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1.81E+03</w:t>
            </w:r>
          </w:p>
        </w:tc>
        <w:tc>
          <w:tcPr>
            <w:tcW w:w="1047" w:type="dxa"/>
            <w:noWrap/>
            <w:vAlign w:val="center"/>
            <w:hideMark/>
          </w:tcPr>
          <w:p w14:paraId="250229A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2.96E+03</w:t>
            </w:r>
          </w:p>
        </w:tc>
        <w:tc>
          <w:tcPr>
            <w:tcW w:w="1047" w:type="dxa"/>
            <w:noWrap/>
            <w:vAlign w:val="center"/>
            <w:hideMark/>
          </w:tcPr>
          <w:p w14:paraId="5F05764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4.73E+03</w:t>
            </w:r>
          </w:p>
        </w:tc>
        <w:tc>
          <w:tcPr>
            <w:tcW w:w="1047" w:type="dxa"/>
            <w:noWrap/>
            <w:vAlign w:val="center"/>
            <w:hideMark/>
          </w:tcPr>
          <w:p w14:paraId="6F96CCD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7.40E+03</w:t>
            </w:r>
          </w:p>
        </w:tc>
        <w:tc>
          <w:tcPr>
            <w:tcW w:w="1047" w:type="dxa"/>
            <w:noWrap/>
            <w:vAlign w:val="center"/>
            <w:hideMark/>
          </w:tcPr>
          <w:p w14:paraId="073C5E0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1.14E+04</w:t>
            </w:r>
          </w:p>
        </w:tc>
        <w:tc>
          <w:tcPr>
            <w:tcW w:w="1047" w:type="dxa"/>
            <w:noWrap/>
            <w:vAlign w:val="center"/>
            <w:hideMark/>
          </w:tcPr>
          <w:p w14:paraId="31EFB57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1.71E+04</w:t>
            </w:r>
          </w:p>
        </w:tc>
        <w:tc>
          <w:tcPr>
            <w:tcW w:w="1047" w:type="dxa"/>
            <w:noWrap/>
            <w:vAlign w:val="center"/>
            <w:hideMark/>
          </w:tcPr>
          <w:p w14:paraId="5411734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2.53E+04</w:t>
            </w:r>
          </w:p>
        </w:tc>
      </w:tr>
      <w:tr w:rsidR="00C5382C" w:rsidRPr="00BD6CFB" w14:paraId="35B63F2D" w14:textId="77777777" w:rsidTr="00A00636">
        <w:trPr>
          <w:trHeight w:val="300"/>
        </w:trPr>
        <w:tc>
          <w:tcPr>
            <w:tcW w:w="1679" w:type="dxa"/>
            <w:noWrap/>
            <w:vAlign w:val="center"/>
            <w:hideMark/>
          </w:tcPr>
          <w:p w14:paraId="34849E4E"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i21</w:t>
            </w:r>
          </w:p>
        </w:tc>
        <w:tc>
          <w:tcPr>
            <w:tcW w:w="1047" w:type="dxa"/>
            <w:noWrap/>
            <w:vAlign w:val="center"/>
            <w:hideMark/>
          </w:tcPr>
          <w:p w14:paraId="5EB9F4A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5.14E+08</w:t>
            </w:r>
          </w:p>
        </w:tc>
        <w:tc>
          <w:tcPr>
            <w:tcW w:w="1047" w:type="dxa"/>
            <w:noWrap/>
            <w:vAlign w:val="center"/>
            <w:hideMark/>
          </w:tcPr>
          <w:p w14:paraId="1EEC384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5.58E+08</w:t>
            </w:r>
          </w:p>
        </w:tc>
        <w:tc>
          <w:tcPr>
            <w:tcW w:w="1047" w:type="dxa"/>
            <w:noWrap/>
            <w:vAlign w:val="center"/>
            <w:hideMark/>
          </w:tcPr>
          <w:p w14:paraId="67372AA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6.04E+08</w:t>
            </w:r>
          </w:p>
        </w:tc>
        <w:tc>
          <w:tcPr>
            <w:tcW w:w="1047" w:type="dxa"/>
            <w:noWrap/>
            <w:vAlign w:val="center"/>
            <w:hideMark/>
          </w:tcPr>
          <w:p w14:paraId="4A6BE0A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6.54E+08</w:t>
            </w:r>
          </w:p>
        </w:tc>
        <w:tc>
          <w:tcPr>
            <w:tcW w:w="1047" w:type="dxa"/>
            <w:noWrap/>
            <w:vAlign w:val="center"/>
            <w:hideMark/>
          </w:tcPr>
          <w:p w14:paraId="2795F89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7.07E+08</w:t>
            </w:r>
          </w:p>
        </w:tc>
        <w:tc>
          <w:tcPr>
            <w:tcW w:w="1047" w:type="dxa"/>
            <w:noWrap/>
            <w:vAlign w:val="center"/>
            <w:hideMark/>
          </w:tcPr>
          <w:p w14:paraId="3F6E090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7.62E+08</w:t>
            </w:r>
          </w:p>
        </w:tc>
        <w:tc>
          <w:tcPr>
            <w:tcW w:w="1047" w:type="dxa"/>
            <w:noWrap/>
            <w:vAlign w:val="center"/>
            <w:hideMark/>
          </w:tcPr>
          <w:p w14:paraId="7B5E15E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8.21E+08</w:t>
            </w:r>
          </w:p>
        </w:tc>
        <w:tc>
          <w:tcPr>
            <w:tcW w:w="1047" w:type="dxa"/>
            <w:noWrap/>
            <w:vAlign w:val="center"/>
            <w:hideMark/>
          </w:tcPr>
          <w:p w14:paraId="637B4B7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8.83E+08</w:t>
            </w:r>
          </w:p>
        </w:tc>
        <w:tc>
          <w:tcPr>
            <w:tcW w:w="1047" w:type="dxa"/>
            <w:noWrap/>
            <w:vAlign w:val="center"/>
            <w:hideMark/>
          </w:tcPr>
          <w:p w14:paraId="0C0BA49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9.49E+08</w:t>
            </w:r>
          </w:p>
        </w:tc>
      </w:tr>
      <w:tr w:rsidR="00C5382C" w:rsidRPr="00BD6CFB" w14:paraId="3EC12DC3" w14:textId="77777777" w:rsidTr="00A00636">
        <w:trPr>
          <w:trHeight w:val="300"/>
        </w:trPr>
        <w:tc>
          <w:tcPr>
            <w:tcW w:w="1679" w:type="dxa"/>
            <w:noWrap/>
            <w:vAlign w:val="center"/>
            <w:hideMark/>
          </w:tcPr>
          <w:p w14:paraId="2BA260AA"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i24</w:t>
            </w:r>
          </w:p>
        </w:tc>
        <w:tc>
          <w:tcPr>
            <w:tcW w:w="1047" w:type="dxa"/>
            <w:noWrap/>
            <w:vAlign w:val="center"/>
            <w:hideMark/>
          </w:tcPr>
          <w:p w14:paraId="0F631FE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1.07E+11</w:t>
            </w:r>
          </w:p>
        </w:tc>
        <w:tc>
          <w:tcPr>
            <w:tcW w:w="1047" w:type="dxa"/>
            <w:noWrap/>
            <w:vAlign w:val="center"/>
            <w:hideMark/>
          </w:tcPr>
          <w:p w14:paraId="68CB484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1.12E+11</w:t>
            </w:r>
          </w:p>
        </w:tc>
        <w:tc>
          <w:tcPr>
            <w:tcW w:w="1047" w:type="dxa"/>
            <w:noWrap/>
            <w:vAlign w:val="center"/>
            <w:hideMark/>
          </w:tcPr>
          <w:p w14:paraId="59A03BC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1.17E+11</w:t>
            </w:r>
          </w:p>
        </w:tc>
        <w:tc>
          <w:tcPr>
            <w:tcW w:w="1047" w:type="dxa"/>
            <w:noWrap/>
            <w:vAlign w:val="center"/>
            <w:hideMark/>
          </w:tcPr>
          <w:p w14:paraId="7321604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1.22E+11</w:t>
            </w:r>
          </w:p>
        </w:tc>
        <w:tc>
          <w:tcPr>
            <w:tcW w:w="1047" w:type="dxa"/>
            <w:noWrap/>
            <w:vAlign w:val="center"/>
            <w:hideMark/>
          </w:tcPr>
          <w:p w14:paraId="6276BB8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1.28E+11</w:t>
            </w:r>
          </w:p>
        </w:tc>
        <w:tc>
          <w:tcPr>
            <w:tcW w:w="1047" w:type="dxa"/>
            <w:noWrap/>
            <w:vAlign w:val="center"/>
            <w:hideMark/>
          </w:tcPr>
          <w:p w14:paraId="0006594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1.33E+11</w:t>
            </w:r>
          </w:p>
        </w:tc>
        <w:tc>
          <w:tcPr>
            <w:tcW w:w="1047" w:type="dxa"/>
            <w:noWrap/>
            <w:vAlign w:val="center"/>
            <w:hideMark/>
          </w:tcPr>
          <w:p w14:paraId="0E9AF99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1.39E+11</w:t>
            </w:r>
          </w:p>
        </w:tc>
        <w:tc>
          <w:tcPr>
            <w:tcW w:w="1047" w:type="dxa"/>
            <w:noWrap/>
            <w:vAlign w:val="center"/>
            <w:hideMark/>
          </w:tcPr>
          <w:p w14:paraId="6A64F92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1.45E+11</w:t>
            </w:r>
          </w:p>
        </w:tc>
        <w:tc>
          <w:tcPr>
            <w:tcW w:w="1047" w:type="dxa"/>
            <w:noWrap/>
            <w:vAlign w:val="center"/>
            <w:hideMark/>
          </w:tcPr>
          <w:p w14:paraId="3EB8487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1.51E+11</w:t>
            </w:r>
          </w:p>
        </w:tc>
      </w:tr>
      <w:tr w:rsidR="00C5382C" w:rsidRPr="00BD6CFB" w14:paraId="60967051" w14:textId="77777777" w:rsidTr="00A00636">
        <w:trPr>
          <w:trHeight w:val="300"/>
        </w:trPr>
        <w:tc>
          <w:tcPr>
            <w:tcW w:w="1679" w:type="dxa"/>
            <w:noWrap/>
            <w:vAlign w:val="center"/>
            <w:hideMark/>
          </w:tcPr>
          <w:p w14:paraId="14056995"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w:t>
            </w:r>
          </w:p>
        </w:tc>
        <w:tc>
          <w:tcPr>
            <w:tcW w:w="1047" w:type="dxa"/>
            <w:noWrap/>
            <w:vAlign w:val="center"/>
            <w:hideMark/>
          </w:tcPr>
          <w:p w14:paraId="2EB0478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8.33E+09</w:t>
            </w:r>
          </w:p>
        </w:tc>
        <w:tc>
          <w:tcPr>
            <w:tcW w:w="1047" w:type="dxa"/>
            <w:noWrap/>
            <w:vAlign w:val="center"/>
            <w:hideMark/>
          </w:tcPr>
          <w:p w14:paraId="3BB3F98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9.05E+09</w:t>
            </w:r>
          </w:p>
        </w:tc>
        <w:tc>
          <w:tcPr>
            <w:tcW w:w="1047" w:type="dxa"/>
            <w:noWrap/>
            <w:vAlign w:val="center"/>
            <w:hideMark/>
          </w:tcPr>
          <w:p w14:paraId="0279805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9.82E+09</w:t>
            </w:r>
          </w:p>
        </w:tc>
        <w:tc>
          <w:tcPr>
            <w:tcW w:w="1047" w:type="dxa"/>
            <w:noWrap/>
            <w:vAlign w:val="center"/>
            <w:hideMark/>
          </w:tcPr>
          <w:p w14:paraId="0A3CAB6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1.06E+10</w:t>
            </w:r>
          </w:p>
        </w:tc>
        <w:tc>
          <w:tcPr>
            <w:tcW w:w="1047" w:type="dxa"/>
            <w:noWrap/>
            <w:vAlign w:val="center"/>
            <w:hideMark/>
          </w:tcPr>
          <w:p w14:paraId="54891BB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1.15E+10</w:t>
            </w:r>
          </w:p>
        </w:tc>
        <w:tc>
          <w:tcPr>
            <w:tcW w:w="1047" w:type="dxa"/>
            <w:noWrap/>
            <w:vAlign w:val="center"/>
            <w:hideMark/>
          </w:tcPr>
          <w:p w14:paraId="2AF8FEE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1.24E+10</w:t>
            </w:r>
          </w:p>
        </w:tc>
        <w:tc>
          <w:tcPr>
            <w:tcW w:w="1047" w:type="dxa"/>
            <w:noWrap/>
            <w:vAlign w:val="center"/>
            <w:hideMark/>
          </w:tcPr>
          <w:p w14:paraId="2D57E71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1.34E+10</w:t>
            </w:r>
          </w:p>
        </w:tc>
        <w:tc>
          <w:tcPr>
            <w:tcW w:w="1047" w:type="dxa"/>
            <w:noWrap/>
            <w:vAlign w:val="center"/>
            <w:hideMark/>
          </w:tcPr>
          <w:p w14:paraId="204A45C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1.44E+10</w:t>
            </w:r>
          </w:p>
        </w:tc>
        <w:tc>
          <w:tcPr>
            <w:tcW w:w="1047" w:type="dxa"/>
            <w:noWrap/>
            <w:vAlign w:val="center"/>
            <w:hideMark/>
          </w:tcPr>
          <w:p w14:paraId="5C6317D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1.55E+10</w:t>
            </w:r>
          </w:p>
        </w:tc>
      </w:tr>
      <w:tr w:rsidR="00C5382C" w:rsidRPr="00BD6CFB" w14:paraId="06BFEDC1" w14:textId="77777777" w:rsidTr="00A00636">
        <w:trPr>
          <w:trHeight w:val="300"/>
        </w:trPr>
        <w:tc>
          <w:tcPr>
            <w:tcW w:w="1679" w:type="dxa"/>
            <w:noWrap/>
            <w:vAlign w:val="center"/>
            <w:hideMark/>
          </w:tcPr>
          <w:p w14:paraId="065FABC5"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i5</w:t>
            </w:r>
          </w:p>
        </w:tc>
        <w:tc>
          <w:tcPr>
            <w:tcW w:w="1047" w:type="dxa"/>
            <w:noWrap/>
            <w:vAlign w:val="center"/>
            <w:hideMark/>
          </w:tcPr>
          <w:p w14:paraId="1F4D5DF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6.84E+12</w:t>
            </w:r>
          </w:p>
        </w:tc>
        <w:tc>
          <w:tcPr>
            <w:tcW w:w="1047" w:type="dxa"/>
            <w:noWrap/>
            <w:vAlign w:val="center"/>
            <w:hideMark/>
          </w:tcPr>
          <w:p w14:paraId="761A857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6.87E+12</w:t>
            </w:r>
          </w:p>
        </w:tc>
        <w:tc>
          <w:tcPr>
            <w:tcW w:w="1047" w:type="dxa"/>
            <w:noWrap/>
            <w:vAlign w:val="center"/>
            <w:hideMark/>
          </w:tcPr>
          <w:p w14:paraId="727E79D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6.89E+12</w:t>
            </w:r>
          </w:p>
        </w:tc>
        <w:tc>
          <w:tcPr>
            <w:tcW w:w="1047" w:type="dxa"/>
            <w:noWrap/>
            <w:vAlign w:val="center"/>
            <w:hideMark/>
          </w:tcPr>
          <w:p w14:paraId="79164BD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6.93E+12</w:t>
            </w:r>
          </w:p>
        </w:tc>
        <w:tc>
          <w:tcPr>
            <w:tcW w:w="1047" w:type="dxa"/>
            <w:noWrap/>
            <w:vAlign w:val="center"/>
            <w:hideMark/>
          </w:tcPr>
          <w:p w14:paraId="676812E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6.95E+12</w:t>
            </w:r>
          </w:p>
        </w:tc>
        <w:tc>
          <w:tcPr>
            <w:tcW w:w="1047" w:type="dxa"/>
            <w:noWrap/>
            <w:vAlign w:val="center"/>
            <w:hideMark/>
          </w:tcPr>
          <w:p w14:paraId="1EAA10B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6.98E+12</w:t>
            </w:r>
          </w:p>
        </w:tc>
        <w:tc>
          <w:tcPr>
            <w:tcW w:w="1047" w:type="dxa"/>
            <w:noWrap/>
            <w:vAlign w:val="center"/>
            <w:hideMark/>
          </w:tcPr>
          <w:p w14:paraId="7D51274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7.00E+12</w:t>
            </w:r>
          </w:p>
        </w:tc>
        <w:tc>
          <w:tcPr>
            <w:tcW w:w="1047" w:type="dxa"/>
            <w:noWrap/>
            <w:vAlign w:val="center"/>
            <w:hideMark/>
          </w:tcPr>
          <w:p w14:paraId="2D5CE25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7.03E+12</w:t>
            </w:r>
          </w:p>
        </w:tc>
        <w:tc>
          <w:tcPr>
            <w:tcW w:w="1047" w:type="dxa"/>
            <w:noWrap/>
            <w:vAlign w:val="center"/>
            <w:hideMark/>
          </w:tcPr>
          <w:p w14:paraId="5F637D0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7.05E+12</w:t>
            </w:r>
          </w:p>
        </w:tc>
      </w:tr>
      <w:tr w:rsidR="00C5382C" w:rsidRPr="00BD6CFB" w14:paraId="12C11B11" w14:textId="77777777" w:rsidTr="00A00636">
        <w:trPr>
          <w:trHeight w:val="300"/>
        </w:trPr>
        <w:tc>
          <w:tcPr>
            <w:tcW w:w="1679" w:type="dxa"/>
            <w:noWrap/>
            <w:vAlign w:val="center"/>
            <w:hideMark/>
          </w:tcPr>
          <w:p w14:paraId="0C10BCCA"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i18</w:t>
            </w:r>
          </w:p>
        </w:tc>
        <w:tc>
          <w:tcPr>
            <w:tcW w:w="1047" w:type="dxa"/>
            <w:noWrap/>
            <w:vAlign w:val="center"/>
            <w:hideMark/>
          </w:tcPr>
          <w:p w14:paraId="7927434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7.50E+11</w:t>
            </w:r>
          </w:p>
        </w:tc>
        <w:tc>
          <w:tcPr>
            <w:tcW w:w="1047" w:type="dxa"/>
            <w:noWrap/>
            <w:vAlign w:val="center"/>
            <w:hideMark/>
          </w:tcPr>
          <w:p w14:paraId="724D204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7.70E+11</w:t>
            </w:r>
          </w:p>
        </w:tc>
        <w:tc>
          <w:tcPr>
            <w:tcW w:w="1047" w:type="dxa"/>
            <w:noWrap/>
            <w:vAlign w:val="center"/>
            <w:hideMark/>
          </w:tcPr>
          <w:p w14:paraId="13DD59F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7.90E+11</w:t>
            </w:r>
          </w:p>
        </w:tc>
        <w:tc>
          <w:tcPr>
            <w:tcW w:w="1047" w:type="dxa"/>
            <w:noWrap/>
            <w:vAlign w:val="center"/>
            <w:hideMark/>
          </w:tcPr>
          <w:p w14:paraId="2DD1BF9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8.11E+11</w:t>
            </w:r>
          </w:p>
        </w:tc>
        <w:tc>
          <w:tcPr>
            <w:tcW w:w="1047" w:type="dxa"/>
            <w:noWrap/>
            <w:vAlign w:val="center"/>
            <w:hideMark/>
          </w:tcPr>
          <w:p w14:paraId="62AFA95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8.30E+11</w:t>
            </w:r>
          </w:p>
        </w:tc>
        <w:tc>
          <w:tcPr>
            <w:tcW w:w="1047" w:type="dxa"/>
            <w:noWrap/>
            <w:vAlign w:val="center"/>
            <w:hideMark/>
          </w:tcPr>
          <w:p w14:paraId="07FF81B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8.50E+11</w:t>
            </w:r>
          </w:p>
        </w:tc>
        <w:tc>
          <w:tcPr>
            <w:tcW w:w="1047" w:type="dxa"/>
            <w:noWrap/>
            <w:vAlign w:val="center"/>
            <w:hideMark/>
          </w:tcPr>
          <w:p w14:paraId="7020E60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8.70E+11</w:t>
            </w:r>
          </w:p>
        </w:tc>
        <w:tc>
          <w:tcPr>
            <w:tcW w:w="1047" w:type="dxa"/>
            <w:noWrap/>
            <w:vAlign w:val="center"/>
            <w:hideMark/>
          </w:tcPr>
          <w:p w14:paraId="3926A25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8.90E+11</w:t>
            </w:r>
          </w:p>
        </w:tc>
        <w:tc>
          <w:tcPr>
            <w:tcW w:w="1047" w:type="dxa"/>
            <w:noWrap/>
            <w:vAlign w:val="center"/>
            <w:hideMark/>
          </w:tcPr>
          <w:p w14:paraId="1A2EDC2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9.10E+11</w:t>
            </w:r>
          </w:p>
        </w:tc>
      </w:tr>
      <w:tr w:rsidR="00C5382C" w:rsidRPr="00BD6CFB" w14:paraId="1114162A" w14:textId="77777777" w:rsidTr="00A00636">
        <w:trPr>
          <w:trHeight w:val="300"/>
        </w:trPr>
        <w:tc>
          <w:tcPr>
            <w:tcW w:w="1679" w:type="dxa"/>
            <w:noWrap/>
            <w:vAlign w:val="center"/>
            <w:hideMark/>
          </w:tcPr>
          <w:p w14:paraId="15380C8E"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i19</w:t>
            </w:r>
          </w:p>
        </w:tc>
        <w:tc>
          <w:tcPr>
            <w:tcW w:w="1047" w:type="dxa"/>
            <w:noWrap/>
            <w:vAlign w:val="center"/>
            <w:hideMark/>
          </w:tcPr>
          <w:p w14:paraId="224671F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7.59E+10</w:t>
            </w:r>
          </w:p>
        </w:tc>
        <w:tc>
          <w:tcPr>
            <w:tcW w:w="1047" w:type="dxa"/>
            <w:noWrap/>
            <w:vAlign w:val="center"/>
            <w:hideMark/>
          </w:tcPr>
          <w:p w14:paraId="038EC40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7.88E+10</w:t>
            </w:r>
          </w:p>
        </w:tc>
        <w:tc>
          <w:tcPr>
            <w:tcW w:w="1047" w:type="dxa"/>
            <w:noWrap/>
            <w:vAlign w:val="center"/>
            <w:hideMark/>
          </w:tcPr>
          <w:p w14:paraId="1704373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8.17E+10</w:t>
            </w:r>
          </w:p>
        </w:tc>
        <w:tc>
          <w:tcPr>
            <w:tcW w:w="1047" w:type="dxa"/>
            <w:noWrap/>
            <w:vAlign w:val="center"/>
            <w:hideMark/>
          </w:tcPr>
          <w:p w14:paraId="17C5E7B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8.47E+10</w:t>
            </w:r>
          </w:p>
        </w:tc>
        <w:tc>
          <w:tcPr>
            <w:tcW w:w="1047" w:type="dxa"/>
            <w:noWrap/>
            <w:vAlign w:val="center"/>
            <w:hideMark/>
          </w:tcPr>
          <w:p w14:paraId="1E56D83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8.77E+10</w:t>
            </w:r>
          </w:p>
        </w:tc>
        <w:tc>
          <w:tcPr>
            <w:tcW w:w="1047" w:type="dxa"/>
            <w:noWrap/>
            <w:vAlign w:val="center"/>
            <w:hideMark/>
          </w:tcPr>
          <w:p w14:paraId="04B2223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9.07E+10</w:t>
            </w:r>
          </w:p>
        </w:tc>
        <w:tc>
          <w:tcPr>
            <w:tcW w:w="1047" w:type="dxa"/>
            <w:noWrap/>
            <w:vAlign w:val="center"/>
            <w:hideMark/>
          </w:tcPr>
          <w:p w14:paraId="40D8004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9.37E+10</w:t>
            </w:r>
          </w:p>
        </w:tc>
        <w:tc>
          <w:tcPr>
            <w:tcW w:w="1047" w:type="dxa"/>
            <w:noWrap/>
            <w:vAlign w:val="center"/>
            <w:hideMark/>
          </w:tcPr>
          <w:p w14:paraId="398EC11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9.67E+10</w:t>
            </w:r>
          </w:p>
        </w:tc>
        <w:tc>
          <w:tcPr>
            <w:tcW w:w="1047" w:type="dxa"/>
            <w:noWrap/>
            <w:vAlign w:val="center"/>
            <w:hideMark/>
          </w:tcPr>
          <w:p w14:paraId="349346E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9.98E+10</w:t>
            </w:r>
          </w:p>
        </w:tc>
      </w:tr>
      <w:tr w:rsidR="00C5382C" w:rsidRPr="00BD6CFB" w14:paraId="03AE8B2C" w14:textId="77777777" w:rsidTr="00A00636">
        <w:trPr>
          <w:trHeight w:val="300"/>
        </w:trPr>
        <w:tc>
          <w:tcPr>
            <w:tcW w:w="1679" w:type="dxa"/>
            <w:noWrap/>
            <w:vAlign w:val="center"/>
            <w:hideMark/>
          </w:tcPr>
          <w:p w14:paraId="4AA3019B"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i5</w:t>
            </w:r>
          </w:p>
        </w:tc>
        <w:tc>
          <w:tcPr>
            <w:tcW w:w="1047" w:type="dxa"/>
            <w:noWrap/>
            <w:vAlign w:val="center"/>
            <w:hideMark/>
          </w:tcPr>
          <w:p w14:paraId="6A81618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2.59E+07</w:t>
            </w:r>
          </w:p>
        </w:tc>
        <w:tc>
          <w:tcPr>
            <w:tcW w:w="1047" w:type="dxa"/>
            <w:noWrap/>
            <w:vAlign w:val="center"/>
            <w:hideMark/>
          </w:tcPr>
          <w:p w14:paraId="0088AB6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3.00E+07</w:t>
            </w:r>
          </w:p>
        </w:tc>
        <w:tc>
          <w:tcPr>
            <w:tcW w:w="1047" w:type="dxa"/>
            <w:noWrap/>
            <w:vAlign w:val="center"/>
            <w:hideMark/>
          </w:tcPr>
          <w:p w14:paraId="1623687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3.46E+07</w:t>
            </w:r>
          </w:p>
        </w:tc>
        <w:tc>
          <w:tcPr>
            <w:tcW w:w="1047" w:type="dxa"/>
            <w:noWrap/>
            <w:vAlign w:val="center"/>
            <w:hideMark/>
          </w:tcPr>
          <w:p w14:paraId="676AF72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3.98E+07</w:t>
            </w:r>
          </w:p>
        </w:tc>
        <w:tc>
          <w:tcPr>
            <w:tcW w:w="1047" w:type="dxa"/>
            <w:noWrap/>
            <w:vAlign w:val="center"/>
            <w:hideMark/>
          </w:tcPr>
          <w:p w14:paraId="0D99077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4.56E+07</w:t>
            </w:r>
          </w:p>
        </w:tc>
        <w:tc>
          <w:tcPr>
            <w:tcW w:w="1047" w:type="dxa"/>
            <w:noWrap/>
            <w:vAlign w:val="center"/>
            <w:hideMark/>
          </w:tcPr>
          <w:p w14:paraId="42C07CD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5.21E+07</w:t>
            </w:r>
          </w:p>
        </w:tc>
        <w:tc>
          <w:tcPr>
            <w:tcW w:w="1047" w:type="dxa"/>
            <w:noWrap/>
            <w:vAlign w:val="center"/>
            <w:hideMark/>
          </w:tcPr>
          <w:p w14:paraId="6D81C2F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5.92E+07</w:t>
            </w:r>
          </w:p>
        </w:tc>
        <w:tc>
          <w:tcPr>
            <w:tcW w:w="1047" w:type="dxa"/>
            <w:noWrap/>
            <w:vAlign w:val="center"/>
            <w:hideMark/>
          </w:tcPr>
          <w:p w14:paraId="2621FB9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6.72E+07</w:t>
            </w:r>
          </w:p>
        </w:tc>
        <w:tc>
          <w:tcPr>
            <w:tcW w:w="1047" w:type="dxa"/>
            <w:noWrap/>
            <w:vAlign w:val="center"/>
            <w:hideMark/>
          </w:tcPr>
          <w:p w14:paraId="00BD929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7.61E+07</w:t>
            </w:r>
          </w:p>
        </w:tc>
      </w:tr>
      <w:tr w:rsidR="00C5382C" w:rsidRPr="00BD6CFB" w14:paraId="5962FEF0" w14:textId="77777777" w:rsidTr="00A00636">
        <w:trPr>
          <w:trHeight w:val="300"/>
        </w:trPr>
        <w:tc>
          <w:tcPr>
            <w:tcW w:w="1679" w:type="dxa"/>
            <w:noWrap/>
            <w:vAlign w:val="center"/>
            <w:hideMark/>
          </w:tcPr>
          <w:p w14:paraId="5A1DCD4F"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i12</w:t>
            </w:r>
          </w:p>
        </w:tc>
        <w:tc>
          <w:tcPr>
            <w:tcW w:w="1047" w:type="dxa"/>
            <w:noWrap/>
            <w:vAlign w:val="center"/>
            <w:hideMark/>
          </w:tcPr>
          <w:p w14:paraId="445A291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7.30E+05</w:t>
            </w:r>
          </w:p>
        </w:tc>
        <w:tc>
          <w:tcPr>
            <w:tcW w:w="1047" w:type="dxa"/>
            <w:noWrap/>
            <w:vAlign w:val="center"/>
            <w:hideMark/>
          </w:tcPr>
          <w:p w14:paraId="51E8678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9.39E+05</w:t>
            </w:r>
          </w:p>
        </w:tc>
        <w:tc>
          <w:tcPr>
            <w:tcW w:w="1047" w:type="dxa"/>
            <w:noWrap/>
            <w:vAlign w:val="center"/>
            <w:hideMark/>
          </w:tcPr>
          <w:p w14:paraId="5BD9452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1.19E+06</w:t>
            </w:r>
          </w:p>
        </w:tc>
        <w:tc>
          <w:tcPr>
            <w:tcW w:w="1047" w:type="dxa"/>
            <w:noWrap/>
            <w:vAlign w:val="center"/>
            <w:hideMark/>
          </w:tcPr>
          <w:p w14:paraId="393F5E4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1.50E+06</w:t>
            </w:r>
          </w:p>
        </w:tc>
        <w:tc>
          <w:tcPr>
            <w:tcW w:w="1047" w:type="dxa"/>
            <w:noWrap/>
            <w:vAlign w:val="center"/>
            <w:hideMark/>
          </w:tcPr>
          <w:p w14:paraId="4F0FE96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1.88E+06</w:t>
            </w:r>
          </w:p>
        </w:tc>
        <w:tc>
          <w:tcPr>
            <w:tcW w:w="1047" w:type="dxa"/>
            <w:noWrap/>
            <w:vAlign w:val="center"/>
            <w:hideMark/>
          </w:tcPr>
          <w:p w14:paraId="307B30E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2.33E+06</w:t>
            </w:r>
          </w:p>
        </w:tc>
        <w:tc>
          <w:tcPr>
            <w:tcW w:w="1047" w:type="dxa"/>
            <w:noWrap/>
            <w:vAlign w:val="center"/>
            <w:hideMark/>
          </w:tcPr>
          <w:p w14:paraId="010FBEC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2.86E+06</w:t>
            </w:r>
          </w:p>
        </w:tc>
        <w:tc>
          <w:tcPr>
            <w:tcW w:w="1047" w:type="dxa"/>
            <w:noWrap/>
            <w:vAlign w:val="center"/>
            <w:hideMark/>
          </w:tcPr>
          <w:p w14:paraId="541675E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3.49E+06</w:t>
            </w:r>
          </w:p>
        </w:tc>
        <w:tc>
          <w:tcPr>
            <w:tcW w:w="1047" w:type="dxa"/>
            <w:noWrap/>
            <w:vAlign w:val="center"/>
            <w:hideMark/>
          </w:tcPr>
          <w:p w14:paraId="7CB57C0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4.22E+06</w:t>
            </w:r>
          </w:p>
        </w:tc>
      </w:tr>
      <w:tr w:rsidR="00C5382C" w:rsidRPr="00BD6CFB" w14:paraId="61504B97" w14:textId="77777777" w:rsidTr="00A00636">
        <w:trPr>
          <w:trHeight w:val="300"/>
        </w:trPr>
        <w:tc>
          <w:tcPr>
            <w:tcW w:w="1679" w:type="dxa"/>
            <w:noWrap/>
            <w:vAlign w:val="center"/>
            <w:hideMark/>
          </w:tcPr>
          <w:p w14:paraId="45DB2F9A"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i10</w:t>
            </w:r>
          </w:p>
        </w:tc>
        <w:tc>
          <w:tcPr>
            <w:tcW w:w="1047" w:type="dxa"/>
            <w:noWrap/>
            <w:vAlign w:val="center"/>
            <w:hideMark/>
          </w:tcPr>
          <w:p w14:paraId="04BE0EC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1.14E+06</w:t>
            </w:r>
          </w:p>
        </w:tc>
        <w:tc>
          <w:tcPr>
            <w:tcW w:w="1047" w:type="dxa"/>
            <w:noWrap/>
            <w:vAlign w:val="center"/>
            <w:hideMark/>
          </w:tcPr>
          <w:p w14:paraId="0A4A788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1.50E+06</w:t>
            </w:r>
          </w:p>
        </w:tc>
        <w:tc>
          <w:tcPr>
            <w:tcW w:w="1047" w:type="dxa"/>
            <w:noWrap/>
            <w:vAlign w:val="center"/>
            <w:hideMark/>
          </w:tcPr>
          <w:p w14:paraId="65FDE93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1.95E+06</w:t>
            </w:r>
          </w:p>
        </w:tc>
        <w:tc>
          <w:tcPr>
            <w:tcW w:w="1047" w:type="dxa"/>
            <w:noWrap/>
            <w:vAlign w:val="center"/>
            <w:hideMark/>
          </w:tcPr>
          <w:p w14:paraId="58E9DD7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2.51E+06</w:t>
            </w:r>
          </w:p>
        </w:tc>
        <w:tc>
          <w:tcPr>
            <w:tcW w:w="1047" w:type="dxa"/>
            <w:noWrap/>
            <w:vAlign w:val="center"/>
            <w:hideMark/>
          </w:tcPr>
          <w:p w14:paraId="1EE123C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3.20E+06</w:t>
            </w:r>
          </w:p>
        </w:tc>
        <w:tc>
          <w:tcPr>
            <w:tcW w:w="1047" w:type="dxa"/>
            <w:noWrap/>
            <w:vAlign w:val="center"/>
            <w:hideMark/>
          </w:tcPr>
          <w:p w14:paraId="3E272A9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4.04E+06</w:t>
            </w:r>
          </w:p>
        </w:tc>
        <w:tc>
          <w:tcPr>
            <w:tcW w:w="1047" w:type="dxa"/>
            <w:noWrap/>
            <w:vAlign w:val="center"/>
            <w:hideMark/>
          </w:tcPr>
          <w:p w14:paraId="7F99C8C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5.07E+06</w:t>
            </w:r>
          </w:p>
        </w:tc>
        <w:tc>
          <w:tcPr>
            <w:tcW w:w="1047" w:type="dxa"/>
            <w:noWrap/>
            <w:vAlign w:val="center"/>
            <w:hideMark/>
          </w:tcPr>
          <w:p w14:paraId="49B7958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6.30E+06</w:t>
            </w:r>
          </w:p>
        </w:tc>
        <w:tc>
          <w:tcPr>
            <w:tcW w:w="1047" w:type="dxa"/>
            <w:noWrap/>
            <w:vAlign w:val="center"/>
            <w:hideMark/>
          </w:tcPr>
          <w:p w14:paraId="22EFB71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7.77E+06</w:t>
            </w:r>
          </w:p>
        </w:tc>
      </w:tr>
      <w:tr w:rsidR="00C5382C" w:rsidRPr="00BD6CFB" w14:paraId="69723B30" w14:textId="77777777" w:rsidTr="00A00636">
        <w:trPr>
          <w:trHeight w:val="300"/>
        </w:trPr>
        <w:tc>
          <w:tcPr>
            <w:tcW w:w="1679" w:type="dxa"/>
            <w:noWrap/>
            <w:vAlign w:val="center"/>
            <w:hideMark/>
          </w:tcPr>
          <w:p w14:paraId="6070D651"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w:t>
            </w:r>
          </w:p>
        </w:tc>
        <w:tc>
          <w:tcPr>
            <w:tcW w:w="1047" w:type="dxa"/>
            <w:noWrap/>
            <w:vAlign w:val="center"/>
            <w:hideMark/>
          </w:tcPr>
          <w:p w14:paraId="63DAC1E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3.75E+03</w:t>
            </w:r>
          </w:p>
        </w:tc>
        <w:tc>
          <w:tcPr>
            <w:tcW w:w="1047" w:type="dxa"/>
            <w:noWrap/>
            <w:vAlign w:val="center"/>
            <w:hideMark/>
          </w:tcPr>
          <w:p w14:paraId="5A4EC5D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5.41E+03</w:t>
            </w:r>
          </w:p>
        </w:tc>
        <w:tc>
          <w:tcPr>
            <w:tcW w:w="1047" w:type="dxa"/>
            <w:noWrap/>
            <w:vAlign w:val="center"/>
            <w:hideMark/>
          </w:tcPr>
          <w:p w14:paraId="1B09998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7.68E+03</w:t>
            </w:r>
          </w:p>
        </w:tc>
        <w:tc>
          <w:tcPr>
            <w:tcW w:w="1047" w:type="dxa"/>
            <w:noWrap/>
            <w:vAlign w:val="center"/>
            <w:hideMark/>
          </w:tcPr>
          <w:p w14:paraId="5A53E5F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1.08E+04</w:t>
            </w:r>
          </w:p>
        </w:tc>
        <w:tc>
          <w:tcPr>
            <w:tcW w:w="1047" w:type="dxa"/>
            <w:noWrap/>
            <w:vAlign w:val="center"/>
            <w:hideMark/>
          </w:tcPr>
          <w:p w14:paraId="5FAA6D0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1.49E+04</w:t>
            </w:r>
          </w:p>
        </w:tc>
        <w:tc>
          <w:tcPr>
            <w:tcW w:w="1047" w:type="dxa"/>
            <w:noWrap/>
            <w:vAlign w:val="center"/>
            <w:hideMark/>
          </w:tcPr>
          <w:p w14:paraId="282685A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2.04E+04</w:t>
            </w:r>
          </w:p>
        </w:tc>
        <w:tc>
          <w:tcPr>
            <w:tcW w:w="1047" w:type="dxa"/>
            <w:noWrap/>
            <w:vAlign w:val="center"/>
            <w:hideMark/>
          </w:tcPr>
          <w:p w14:paraId="68E15FA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2.77E+04</w:t>
            </w:r>
          </w:p>
        </w:tc>
        <w:tc>
          <w:tcPr>
            <w:tcW w:w="1047" w:type="dxa"/>
            <w:noWrap/>
            <w:vAlign w:val="center"/>
            <w:hideMark/>
          </w:tcPr>
          <w:p w14:paraId="291EA42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3.71E+04</w:t>
            </w:r>
          </w:p>
        </w:tc>
        <w:tc>
          <w:tcPr>
            <w:tcW w:w="1047" w:type="dxa"/>
            <w:noWrap/>
            <w:vAlign w:val="center"/>
            <w:hideMark/>
          </w:tcPr>
          <w:p w14:paraId="178BCE3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4.92E+04</w:t>
            </w:r>
          </w:p>
        </w:tc>
      </w:tr>
      <w:tr w:rsidR="00C5382C" w:rsidRPr="00BD6CFB" w14:paraId="5046106B" w14:textId="77777777" w:rsidTr="00A00636">
        <w:trPr>
          <w:trHeight w:val="300"/>
        </w:trPr>
        <w:tc>
          <w:tcPr>
            <w:tcW w:w="1679" w:type="dxa"/>
            <w:noWrap/>
            <w:vAlign w:val="center"/>
            <w:hideMark/>
          </w:tcPr>
          <w:p w14:paraId="5E559746"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i13</w:t>
            </w:r>
          </w:p>
        </w:tc>
        <w:tc>
          <w:tcPr>
            <w:tcW w:w="1047" w:type="dxa"/>
            <w:noWrap/>
            <w:vAlign w:val="center"/>
            <w:hideMark/>
          </w:tcPr>
          <w:p w14:paraId="1499356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2.32E+02</w:t>
            </w:r>
          </w:p>
        </w:tc>
        <w:tc>
          <w:tcPr>
            <w:tcW w:w="1047" w:type="dxa"/>
            <w:noWrap/>
            <w:vAlign w:val="center"/>
            <w:hideMark/>
          </w:tcPr>
          <w:p w14:paraId="54A30D4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3.46E+02</w:t>
            </w:r>
          </w:p>
        </w:tc>
        <w:tc>
          <w:tcPr>
            <w:tcW w:w="1047" w:type="dxa"/>
            <w:noWrap/>
            <w:vAlign w:val="center"/>
            <w:hideMark/>
          </w:tcPr>
          <w:p w14:paraId="0E42557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5.09E+02</w:t>
            </w:r>
          </w:p>
        </w:tc>
        <w:tc>
          <w:tcPr>
            <w:tcW w:w="1047" w:type="dxa"/>
            <w:noWrap/>
            <w:vAlign w:val="center"/>
            <w:hideMark/>
          </w:tcPr>
          <w:p w14:paraId="21D5477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7.39E+02</w:t>
            </w:r>
          </w:p>
        </w:tc>
        <w:tc>
          <w:tcPr>
            <w:tcW w:w="1047" w:type="dxa"/>
            <w:noWrap/>
            <w:vAlign w:val="center"/>
            <w:hideMark/>
          </w:tcPr>
          <w:p w14:paraId="0E23718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1.06E+03</w:t>
            </w:r>
          </w:p>
        </w:tc>
        <w:tc>
          <w:tcPr>
            <w:tcW w:w="1047" w:type="dxa"/>
            <w:noWrap/>
            <w:vAlign w:val="center"/>
            <w:hideMark/>
          </w:tcPr>
          <w:p w14:paraId="00C724F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1.50E+03</w:t>
            </w:r>
          </w:p>
        </w:tc>
        <w:tc>
          <w:tcPr>
            <w:tcW w:w="1047" w:type="dxa"/>
            <w:noWrap/>
            <w:vAlign w:val="center"/>
            <w:hideMark/>
          </w:tcPr>
          <w:p w14:paraId="72E1877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2.09E+03</w:t>
            </w:r>
          </w:p>
        </w:tc>
        <w:tc>
          <w:tcPr>
            <w:tcW w:w="1047" w:type="dxa"/>
            <w:noWrap/>
            <w:vAlign w:val="center"/>
            <w:hideMark/>
          </w:tcPr>
          <w:p w14:paraId="5116F6D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2.89E+03</w:t>
            </w:r>
          </w:p>
        </w:tc>
        <w:tc>
          <w:tcPr>
            <w:tcW w:w="1047" w:type="dxa"/>
            <w:noWrap/>
            <w:vAlign w:val="center"/>
            <w:hideMark/>
          </w:tcPr>
          <w:p w14:paraId="790858D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3.95E+03</w:t>
            </w:r>
          </w:p>
        </w:tc>
      </w:tr>
      <w:tr w:rsidR="00C5382C" w:rsidRPr="00BD6CFB" w14:paraId="1424EEA8" w14:textId="77777777" w:rsidTr="00A00636">
        <w:trPr>
          <w:trHeight w:val="300"/>
        </w:trPr>
        <w:tc>
          <w:tcPr>
            <w:tcW w:w="1679" w:type="dxa"/>
            <w:noWrap/>
            <w:vAlign w:val="center"/>
            <w:hideMark/>
          </w:tcPr>
          <w:p w14:paraId="2AF0B5B5"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i65</w:t>
            </w:r>
          </w:p>
        </w:tc>
        <w:tc>
          <w:tcPr>
            <w:tcW w:w="1047" w:type="dxa"/>
            <w:noWrap/>
            <w:vAlign w:val="center"/>
            <w:hideMark/>
          </w:tcPr>
          <w:p w14:paraId="6F77BC9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4.18E+03</w:t>
            </w:r>
          </w:p>
        </w:tc>
        <w:tc>
          <w:tcPr>
            <w:tcW w:w="1047" w:type="dxa"/>
            <w:noWrap/>
            <w:vAlign w:val="center"/>
            <w:hideMark/>
          </w:tcPr>
          <w:p w14:paraId="5F8BC76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5.64E+03</w:t>
            </w:r>
          </w:p>
        </w:tc>
        <w:tc>
          <w:tcPr>
            <w:tcW w:w="1047" w:type="dxa"/>
            <w:noWrap/>
            <w:vAlign w:val="center"/>
            <w:hideMark/>
          </w:tcPr>
          <w:p w14:paraId="106D715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7.51E+03</w:t>
            </w:r>
          </w:p>
        </w:tc>
        <w:tc>
          <w:tcPr>
            <w:tcW w:w="1047" w:type="dxa"/>
            <w:noWrap/>
            <w:vAlign w:val="center"/>
            <w:hideMark/>
          </w:tcPr>
          <w:p w14:paraId="51A1F5E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9.91E+03</w:t>
            </w:r>
          </w:p>
        </w:tc>
        <w:tc>
          <w:tcPr>
            <w:tcW w:w="1047" w:type="dxa"/>
            <w:noWrap/>
            <w:vAlign w:val="center"/>
            <w:hideMark/>
          </w:tcPr>
          <w:p w14:paraId="4D63EDA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1.29E+04</w:t>
            </w:r>
          </w:p>
        </w:tc>
        <w:tc>
          <w:tcPr>
            <w:tcW w:w="1047" w:type="dxa"/>
            <w:noWrap/>
            <w:vAlign w:val="center"/>
            <w:hideMark/>
          </w:tcPr>
          <w:p w14:paraId="0DA0B26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1.67E+04</w:t>
            </w:r>
          </w:p>
        </w:tc>
        <w:tc>
          <w:tcPr>
            <w:tcW w:w="1047" w:type="dxa"/>
            <w:noWrap/>
            <w:vAlign w:val="center"/>
            <w:hideMark/>
          </w:tcPr>
          <w:p w14:paraId="68E8DCA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2.15E+04</w:t>
            </w:r>
          </w:p>
        </w:tc>
        <w:tc>
          <w:tcPr>
            <w:tcW w:w="1047" w:type="dxa"/>
            <w:noWrap/>
            <w:vAlign w:val="center"/>
            <w:hideMark/>
          </w:tcPr>
          <w:p w14:paraId="4864E3B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2.73E+04</w:t>
            </w:r>
          </w:p>
        </w:tc>
        <w:tc>
          <w:tcPr>
            <w:tcW w:w="1047" w:type="dxa"/>
            <w:noWrap/>
            <w:vAlign w:val="center"/>
            <w:hideMark/>
          </w:tcPr>
          <w:p w14:paraId="61805AB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3.44E+04</w:t>
            </w:r>
          </w:p>
        </w:tc>
      </w:tr>
      <w:tr w:rsidR="00C5382C" w:rsidRPr="00BD6CFB" w14:paraId="5E1A32EC" w14:textId="77777777" w:rsidTr="00A00636">
        <w:trPr>
          <w:trHeight w:val="300"/>
        </w:trPr>
        <w:tc>
          <w:tcPr>
            <w:tcW w:w="1679" w:type="dxa"/>
            <w:noWrap/>
            <w:vAlign w:val="center"/>
            <w:hideMark/>
          </w:tcPr>
          <w:p w14:paraId="67E4642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i13</w:t>
            </w:r>
          </w:p>
        </w:tc>
        <w:tc>
          <w:tcPr>
            <w:tcW w:w="1047" w:type="dxa"/>
            <w:noWrap/>
            <w:vAlign w:val="center"/>
            <w:hideMark/>
          </w:tcPr>
          <w:p w14:paraId="3FE2B35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1.20E+11</w:t>
            </w:r>
          </w:p>
        </w:tc>
        <w:tc>
          <w:tcPr>
            <w:tcW w:w="1047" w:type="dxa"/>
            <w:noWrap/>
            <w:vAlign w:val="center"/>
            <w:hideMark/>
          </w:tcPr>
          <w:p w14:paraId="7707BB0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1.33E+11</w:t>
            </w:r>
          </w:p>
        </w:tc>
        <w:tc>
          <w:tcPr>
            <w:tcW w:w="1047" w:type="dxa"/>
            <w:noWrap/>
            <w:vAlign w:val="center"/>
            <w:hideMark/>
          </w:tcPr>
          <w:p w14:paraId="7E9F810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1.46E+11</w:t>
            </w:r>
          </w:p>
        </w:tc>
        <w:tc>
          <w:tcPr>
            <w:tcW w:w="1047" w:type="dxa"/>
            <w:noWrap/>
            <w:vAlign w:val="center"/>
            <w:hideMark/>
          </w:tcPr>
          <w:p w14:paraId="48265A2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1.60E+11</w:t>
            </w:r>
          </w:p>
        </w:tc>
        <w:tc>
          <w:tcPr>
            <w:tcW w:w="1047" w:type="dxa"/>
            <w:noWrap/>
            <w:vAlign w:val="center"/>
            <w:hideMark/>
          </w:tcPr>
          <w:p w14:paraId="025CD42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1.74E+11</w:t>
            </w:r>
          </w:p>
        </w:tc>
        <w:tc>
          <w:tcPr>
            <w:tcW w:w="1047" w:type="dxa"/>
            <w:noWrap/>
            <w:vAlign w:val="center"/>
            <w:hideMark/>
          </w:tcPr>
          <w:p w14:paraId="3E436AB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1.89E+11</w:t>
            </w:r>
          </w:p>
        </w:tc>
        <w:tc>
          <w:tcPr>
            <w:tcW w:w="1047" w:type="dxa"/>
            <w:noWrap/>
            <w:vAlign w:val="center"/>
            <w:hideMark/>
          </w:tcPr>
          <w:p w14:paraId="3B615E6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2.05E+11</w:t>
            </w:r>
          </w:p>
        </w:tc>
        <w:tc>
          <w:tcPr>
            <w:tcW w:w="1047" w:type="dxa"/>
            <w:noWrap/>
            <w:vAlign w:val="center"/>
            <w:hideMark/>
          </w:tcPr>
          <w:p w14:paraId="216E515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2.21E+11</w:t>
            </w:r>
          </w:p>
        </w:tc>
        <w:tc>
          <w:tcPr>
            <w:tcW w:w="1047" w:type="dxa"/>
            <w:noWrap/>
            <w:vAlign w:val="center"/>
            <w:hideMark/>
          </w:tcPr>
          <w:p w14:paraId="2032F62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2.38E+11</w:t>
            </w:r>
          </w:p>
        </w:tc>
      </w:tr>
      <w:tr w:rsidR="00C5382C" w:rsidRPr="00BD6CFB" w14:paraId="66BE4FE4" w14:textId="77777777" w:rsidTr="00A00636">
        <w:trPr>
          <w:trHeight w:val="300"/>
        </w:trPr>
        <w:tc>
          <w:tcPr>
            <w:tcW w:w="1679" w:type="dxa"/>
            <w:noWrap/>
            <w:vAlign w:val="center"/>
            <w:hideMark/>
          </w:tcPr>
          <w:p w14:paraId="2E207222"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i13</w:t>
            </w:r>
          </w:p>
        </w:tc>
        <w:tc>
          <w:tcPr>
            <w:tcW w:w="1047" w:type="dxa"/>
            <w:noWrap/>
            <w:vAlign w:val="center"/>
            <w:hideMark/>
          </w:tcPr>
          <w:p w14:paraId="2DC7597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6.05E+06</w:t>
            </w:r>
          </w:p>
        </w:tc>
        <w:tc>
          <w:tcPr>
            <w:tcW w:w="1047" w:type="dxa"/>
            <w:noWrap/>
            <w:vAlign w:val="center"/>
            <w:hideMark/>
          </w:tcPr>
          <w:p w14:paraId="53C11A2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7.27E+06</w:t>
            </w:r>
          </w:p>
        </w:tc>
        <w:tc>
          <w:tcPr>
            <w:tcW w:w="1047" w:type="dxa"/>
            <w:noWrap/>
            <w:vAlign w:val="center"/>
            <w:hideMark/>
          </w:tcPr>
          <w:p w14:paraId="3214384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8.66E+06</w:t>
            </w:r>
          </w:p>
        </w:tc>
        <w:tc>
          <w:tcPr>
            <w:tcW w:w="1047" w:type="dxa"/>
            <w:noWrap/>
            <w:vAlign w:val="center"/>
            <w:hideMark/>
          </w:tcPr>
          <w:p w14:paraId="4CC0094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1.03E+07</w:t>
            </w:r>
          </w:p>
        </w:tc>
        <w:tc>
          <w:tcPr>
            <w:tcW w:w="1047" w:type="dxa"/>
            <w:noWrap/>
            <w:vAlign w:val="center"/>
            <w:hideMark/>
          </w:tcPr>
          <w:p w14:paraId="7E30006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1.21E+07</w:t>
            </w:r>
          </w:p>
        </w:tc>
        <w:tc>
          <w:tcPr>
            <w:tcW w:w="1047" w:type="dxa"/>
            <w:noWrap/>
            <w:vAlign w:val="center"/>
            <w:hideMark/>
          </w:tcPr>
          <w:p w14:paraId="128CE1B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1.41E+07</w:t>
            </w:r>
          </w:p>
        </w:tc>
        <w:tc>
          <w:tcPr>
            <w:tcW w:w="1047" w:type="dxa"/>
            <w:noWrap/>
            <w:vAlign w:val="center"/>
            <w:hideMark/>
          </w:tcPr>
          <w:p w14:paraId="41BCD39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1.65E+07</w:t>
            </w:r>
          </w:p>
        </w:tc>
        <w:tc>
          <w:tcPr>
            <w:tcW w:w="1047" w:type="dxa"/>
            <w:noWrap/>
            <w:vAlign w:val="center"/>
            <w:hideMark/>
          </w:tcPr>
          <w:p w14:paraId="040F4AF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1.91E+07</w:t>
            </w:r>
          </w:p>
        </w:tc>
        <w:tc>
          <w:tcPr>
            <w:tcW w:w="1047" w:type="dxa"/>
            <w:noWrap/>
            <w:vAlign w:val="center"/>
            <w:hideMark/>
          </w:tcPr>
          <w:p w14:paraId="59BA9A4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2.20E+07</w:t>
            </w:r>
          </w:p>
        </w:tc>
      </w:tr>
      <w:tr w:rsidR="00C5382C" w:rsidRPr="00BD6CFB" w14:paraId="5F91606C" w14:textId="77777777" w:rsidTr="00A00636">
        <w:trPr>
          <w:trHeight w:val="300"/>
        </w:trPr>
        <w:tc>
          <w:tcPr>
            <w:tcW w:w="1679" w:type="dxa"/>
            <w:noWrap/>
            <w:vAlign w:val="center"/>
            <w:hideMark/>
          </w:tcPr>
          <w:p w14:paraId="2E0BC87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i4</w:t>
            </w:r>
          </w:p>
        </w:tc>
        <w:tc>
          <w:tcPr>
            <w:tcW w:w="1047" w:type="dxa"/>
            <w:noWrap/>
            <w:vAlign w:val="center"/>
            <w:hideMark/>
          </w:tcPr>
          <w:p w14:paraId="1515CFD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4.07E+06</w:t>
            </w:r>
          </w:p>
        </w:tc>
        <w:tc>
          <w:tcPr>
            <w:tcW w:w="1047" w:type="dxa"/>
            <w:noWrap/>
            <w:vAlign w:val="center"/>
            <w:hideMark/>
          </w:tcPr>
          <w:p w14:paraId="00D2A8A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5.11E+06</w:t>
            </w:r>
          </w:p>
        </w:tc>
        <w:tc>
          <w:tcPr>
            <w:tcW w:w="1047" w:type="dxa"/>
            <w:noWrap/>
            <w:vAlign w:val="center"/>
            <w:hideMark/>
          </w:tcPr>
          <w:p w14:paraId="2C9C975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6.36E+06</w:t>
            </w:r>
          </w:p>
        </w:tc>
        <w:tc>
          <w:tcPr>
            <w:tcW w:w="1047" w:type="dxa"/>
            <w:noWrap/>
            <w:vAlign w:val="center"/>
            <w:hideMark/>
          </w:tcPr>
          <w:p w14:paraId="0E6780F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7.86E+06</w:t>
            </w:r>
          </w:p>
        </w:tc>
        <w:tc>
          <w:tcPr>
            <w:tcW w:w="1047" w:type="dxa"/>
            <w:noWrap/>
            <w:vAlign w:val="center"/>
            <w:hideMark/>
          </w:tcPr>
          <w:p w14:paraId="33CB28D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9.66E+06</w:t>
            </w:r>
          </w:p>
        </w:tc>
        <w:tc>
          <w:tcPr>
            <w:tcW w:w="1047" w:type="dxa"/>
            <w:noWrap/>
            <w:vAlign w:val="center"/>
            <w:hideMark/>
          </w:tcPr>
          <w:p w14:paraId="13EB46B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1.18E+07</w:t>
            </w:r>
          </w:p>
        </w:tc>
        <w:tc>
          <w:tcPr>
            <w:tcW w:w="1047" w:type="dxa"/>
            <w:noWrap/>
            <w:vAlign w:val="center"/>
            <w:hideMark/>
          </w:tcPr>
          <w:p w14:paraId="4403D06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1.43E+07</w:t>
            </w:r>
          </w:p>
        </w:tc>
        <w:tc>
          <w:tcPr>
            <w:tcW w:w="1047" w:type="dxa"/>
            <w:noWrap/>
            <w:vAlign w:val="center"/>
            <w:hideMark/>
          </w:tcPr>
          <w:p w14:paraId="615FB8C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1.72E+07</w:t>
            </w:r>
          </w:p>
        </w:tc>
        <w:tc>
          <w:tcPr>
            <w:tcW w:w="1047" w:type="dxa"/>
            <w:noWrap/>
            <w:vAlign w:val="center"/>
            <w:hideMark/>
          </w:tcPr>
          <w:p w14:paraId="304198D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2.06E+07</w:t>
            </w:r>
          </w:p>
        </w:tc>
      </w:tr>
      <w:tr w:rsidR="00C5382C" w:rsidRPr="00BD6CFB" w14:paraId="2D42A482" w14:textId="77777777" w:rsidTr="00A00636">
        <w:trPr>
          <w:trHeight w:val="300"/>
        </w:trPr>
        <w:tc>
          <w:tcPr>
            <w:tcW w:w="1679" w:type="dxa"/>
            <w:noWrap/>
            <w:vAlign w:val="center"/>
            <w:hideMark/>
          </w:tcPr>
          <w:p w14:paraId="672CF3C9"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i13</w:t>
            </w:r>
          </w:p>
        </w:tc>
        <w:tc>
          <w:tcPr>
            <w:tcW w:w="1047" w:type="dxa"/>
            <w:noWrap/>
            <w:vAlign w:val="center"/>
            <w:hideMark/>
          </w:tcPr>
          <w:p w14:paraId="42915D1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1.03E+13</w:t>
            </w:r>
          </w:p>
        </w:tc>
        <w:tc>
          <w:tcPr>
            <w:tcW w:w="1047" w:type="dxa"/>
            <w:noWrap/>
            <w:vAlign w:val="center"/>
            <w:hideMark/>
          </w:tcPr>
          <w:p w14:paraId="5DACBA2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1.04E+13</w:t>
            </w:r>
          </w:p>
        </w:tc>
        <w:tc>
          <w:tcPr>
            <w:tcW w:w="1047" w:type="dxa"/>
            <w:noWrap/>
            <w:vAlign w:val="center"/>
            <w:hideMark/>
          </w:tcPr>
          <w:p w14:paraId="466E6DF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1.05E+13</w:t>
            </w:r>
          </w:p>
        </w:tc>
        <w:tc>
          <w:tcPr>
            <w:tcW w:w="1047" w:type="dxa"/>
            <w:noWrap/>
            <w:vAlign w:val="center"/>
            <w:hideMark/>
          </w:tcPr>
          <w:p w14:paraId="157D89F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1.06E+13</w:t>
            </w:r>
          </w:p>
        </w:tc>
        <w:tc>
          <w:tcPr>
            <w:tcW w:w="1047" w:type="dxa"/>
            <w:noWrap/>
            <w:vAlign w:val="center"/>
            <w:hideMark/>
          </w:tcPr>
          <w:p w14:paraId="0C230F3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1.07E+13</w:t>
            </w:r>
          </w:p>
        </w:tc>
        <w:tc>
          <w:tcPr>
            <w:tcW w:w="1047" w:type="dxa"/>
            <w:noWrap/>
            <w:vAlign w:val="center"/>
            <w:hideMark/>
          </w:tcPr>
          <w:p w14:paraId="380B913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1.08E+13</w:t>
            </w:r>
          </w:p>
        </w:tc>
        <w:tc>
          <w:tcPr>
            <w:tcW w:w="1047" w:type="dxa"/>
            <w:noWrap/>
            <w:vAlign w:val="center"/>
            <w:hideMark/>
          </w:tcPr>
          <w:p w14:paraId="2ECDC0F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1.08E+13</w:t>
            </w:r>
          </w:p>
        </w:tc>
        <w:tc>
          <w:tcPr>
            <w:tcW w:w="1047" w:type="dxa"/>
            <w:noWrap/>
            <w:vAlign w:val="center"/>
            <w:hideMark/>
          </w:tcPr>
          <w:p w14:paraId="2670BE7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1.09E+13</w:t>
            </w:r>
          </w:p>
        </w:tc>
        <w:tc>
          <w:tcPr>
            <w:tcW w:w="1047" w:type="dxa"/>
            <w:noWrap/>
            <w:vAlign w:val="center"/>
            <w:hideMark/>
          </w:tcPr>
          <w:p w14:paraId="4E47A2F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1.10E+13</w:t>
            </w:r>
          </w:p>
        </w:tc>
      </w:tr>
      <w:tr w:rsidR="00C5382C" w:rsidRPr="00BD6CFB" w14:paraId="172F78B1" w14:textId="77777777" w:rsidTr="00A00636">
        <w:trPr>
          <w:trHeight w:val="300"/>
        </w:trPr>
        <w:tc>
          <w:tcPr>
            <w:tcW w:w="1679" w:type="dxa"/>
            <w:noWrap/>
            <w:vAlign w:val="center"/>
            <w:hideMark/>
          </w:tcPr>
          <w:p w14:paraId="70ADE87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i64</w:t>
            </w:r>
          </w:p>
        </w:tc>
        <w:tc>
          <w:tcPr>
            <w:tcW w:w="1047" w:type="dxa"/>
            <w:noWrap/>
            <w:vAlign w:val="center"/>
            <w:hideMark/>
          </w:tcPr>
          <w:p w14:paraId="5ABC03E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1.02E+06</w:t>
            </w:r>
          </w:p>
        </w:tc>
        <w:tc>
          <w:tcPr>
            <w:tcW w:w="1047" w:type="dxa"/>
            <w:noWrap/>
            <w:vAlign w:val="center"/>
            <w:hideMark/>
          </w:tcPr>
          <w:p w14:paraId="79EDC93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1.27E+06</w:t>
            </w:r>
          </w:p>
        </w:tc>
        <w:tc>
          <w:tcPr>
            <w:tcW w:w="1047" w:type="dxa"/>
            <w:noWrap/>
            <w:vAlign w:val="center"/>
            <w:hideMark/>
          </w:tcPr>
          <w:p w14:paraId="324E4F0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1.57E+06</w:t>
            </w:r>
          </w:p>
        </w:tc>
        <w:tc>
          <w:tcPr>
            <w:tcW w:w="1047" w:type="dxa"/>
            <w:noWrap/>
            <w:vAlign w:val="center"/>
            <w:hideMark/>
          </w:tcPr>
          <w:p w14:paraId="013B858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1.92E+06</w:t>
            </w:r>
          </w:p>
        </w:tc>
        <w:tc>
          <w:tcPr>
            <w:tcW w:w="1047" w:type="dxa"/>
            <w:noWrap/>
            <w:vAlign w:val="center"/>
            <w:hideMark/>
          </w:tcPr>
          <w:p w14:paraId="637F7EA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2.34E+06</w:t>
            </w:r>
          </w:p>
        </w:tc>
        <w:tc>
          <w:tcPr>
            <w:tcW w:w="1047" w:type="dxa"/>
            <w:noWrap/>
            <w:vAlign w:val="center"/>
            <w:hideMark/>
          </w:tcPr>
          <w:p w14:paraId="2D2A1C3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2.82E+06</w:t>
            </w:r>
          </w:p>
        </w:tc>
        <w:tc>
          <w:tcPr>
            <w:tcW w:w="1047" w:type="dxa"/>
            <w:noWrap/>
            <w:vAlign w:val="center"/>
            <w:hideMark/>
          </w:tcPr>
          <w:p w14:paraId="4388551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3.39E+06</w:t>
            </w:r>
          </w:p>
        </w:tc>
        <w:tc>
          <w:tcPr>
            <w:tcW w:w="1047" w:type="dxa"/>
            <w:noWrap/>
            <w:vAlign w:val="center"/>
            <w:hideMark/>
          </w:tcPr>
          <w:p w14:paraId="60357CF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4.04E+06</w:t>
            </w:r>
          </w:p>
        </w:tc>
        <w:tc>
          <w:tcPr>
            <w:tcW w:w="1047" w:type="dxa"/>
            <w:noWrap/>
            <w:vAlign w:val="center"/>
            <w:hideMark/>
          </w:tcPr>
          <w:p w14:paraId="7F08FF1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4.80E+06</w:t>
            </w:r>
          </w:p>
        </w:tc>
      </w:tr>
      <w:tr w:rsidR="00C5382C" w:rsidRPr="00BD6CFB" w14:paraId="1CB89EFB" w14:textId="77777777" w:rsidTr="00A00636">
        <w:trPr>
          <w:trHeight w:val="300"/>
        </w:trPr>
        <w:tc>
          <w:tcPr>
            <w:tcW w:w="1679" w:type="dxa"/>
            <w:noWrap/>
            <w:vAlign w:val="center"/>
            <w:hideMark/>
          </w:tcPr>
          <w:p w14:paraId="1335D5A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p9</w:t>
            </w:r>
          </w:p>
        </w:tc>
        <w:tc>
          <w:tcPr>
            <w:tcW w:w="1047" w:type="dxa"/>
            <w:noWrap/>
            <w:vAlign w:val="center"/>
            <w:hideMark/>
          </w:tcPr>
          <w:p w14:paraId="13530A3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3.53E+03</w:t>
            </w:r>
          </w:p>
        </w:tc>
        <w:tc>
          <w:tcPr>
            <w:tcW w:w="1047" w:type="dxa"/>
            <w:noWrap/>
            <w:vAlign w:val="center"/>
            <w:hideMark/>
          </w:tcPr>
          <w:p w14:paraId="73BCAF6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7.77E+03</w:t>
            </w:r>
          </w:p>
        </w:tc>
        <w:tc>
          <w:tcPr>
            <w:tcW w:w="1047" w:type="dxa"/>
            <w:noWrap/>
            <w:vAlign w:val="center"/>
            <w:hideMark/>
          </w:tcPr>
          <w:p w14:paraId="28A3170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1.58E+04</w:t>
            </w:r>
          </w:p>
        </w:tc>
        <w:tc>
          <w:tcPr>
            <w:tcW w:w="1047" w:type="dxa"/>
            <w:noWrap/>
            <w:vAlign w:val="center"/>
            <w:hideMark/>
          </w:tcPr>
          <w:p w14:paraId="13B7625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3.02E+04</w:t>
            </w:r>
          </w:p>
        </w:tc>
        <w:tc>
          <w:tcPr>
            <w:tcW w:w="1047" w:type="dxa"/>
            <w:noWrap/>
            <w:vAlign w:val="center"/>
            <w:hideMark/>
          </w:tcPr>
          <w:p w14:paraId="7D44E55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5.48E+04</w:t>
            </w:r>
          </w:p>
        </w:tc>
        <w:tc>
          <w:tcPr>
            <w:tcW w:w="1047" w:type="dxa"/>
            <w:noWrap/>
            <w:vAlign w:val="center"/>
            <w:hideMark/>
          </w:tcPr>
          <w:p w14:paraId="57203CB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9.46E+04</w:t>
            </w:r>
          </w:p>
        </w:tc>
        <w:tc>
          <w:tcPr>
            <w:tcW w:w="1047" w:type="dxa"/>
            <w:noWrap/>
            <w:vAlign w:val="center"/>
            <w:hideMark/>
          </w:tcPr>
          <w:p w14:paraId="0AC5EBC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1.57E+05</w:t>
            </w:r>
          </w:p>
        </w:tc>
        <w:tc>
          <w:tcPr>
            <w:tcW w:w="1047" w:type="dxa"/>
            <w:noWrap/>
            <w:vAlign w:val="center"/>
            <w:hideMark/>
          </w:tcPr>
          <w:p w14:paraId="65F427E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2.53E+05</w:t>
            </w:r>
          </w:p>
        </w:tc>
        <w:tc>
          <w:tcPr>
            <w:tcW w:w="1047" w:type="dxa"/>
            <w:noWrap/>
            <w:vAlign w:val="center"/>
            <w:hideMark/>
          </w:tcPr>
          <w:p w14:paraId="62ACDD7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3.95E+05</w:t>
            </w:r>
          </w:p>
        </w:tc>
      </w:tr>
      <w:tr w:rsidR="00C5382C" w:rsidRPr="00BD6CFB" w14:paraId="70F538A0" w14:textId="77777777" w:rsidTr="00A00636">
        <w:trPr>
          <w:trHeight w:val="300"/>
        </w:trPr>
        <w:tc>
          <w:tcPr>
            <w:tcW w:w="1679" w:type="dxa"/>
            <w:noWrap/>
            <w:vAlign w:val="center"/>
            <w:hideMark/>
          </w:tcPr>
          <w:p w14:paraId="71B7D5FA"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i65</w:t>
            </w:r>
          </w:p>
        </w:tc>
        <w:tc>
          <w:tcPr>
            <w:tcW w:w="1047" w:type="dxa"/>
            <w:noWrap/>
            <w:vAlign w:val="center"/>
            <w:hideMark/>
          </w:tcPr>
          <w:p w14:paraId="3498CD0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2.68E-01</w:t>
            </w:r>
          </w:p>
        </w:tc>
        <w:tc>
          <w:tcPr>
            <w:tcW w:w="1047" w:type="dxa"/>
            <w:noWrap/>
            <w:vAlign w:val="center"/>
            <w:hideMark/>
          </w:tcPr>
          <w:p w14:paraId="64FDA2D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4.56E-01</w:t>
            </w:r>
          </w:p>
        </w:tc>
        <w:tc>
          <w:tcPr>
            <w:tcW w:w="1047" w:type="dxa"/>
            <w:noWrap/>
            <w:vAlign w:val="center"/>
            <w:hideMark/>
          </w:tcPr>
          <w:p w14:paraId="715DC9A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7.55E-01</w:t>
            </w:r>
          </w:p>
        </w:tc>
        <w:tc>
          <w:tcPr>
            <w:tcW w:w="1047" w:type="dxa"/>
            <w:noWrap/>
            <w:vAlign w:val="center"/>
            <w:hideMark/>
          </w:tcPr>
          <w:p w14:paraId="360E15E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1.22E+00</w:t>
            </w:r>
          </w:p>
        </w:tc>
        <w:tc>
          <w:tcPr>
            <w:tcW w:w="1047" w:type="dxa"/>
            <w:noWrap/>
            <w:vAlign w:val="center"/>
            <w:hideMark/>
          </w:tcPr>
          <w:p w14:paraId="556B6A6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1.95E+00</w:t>
            </w:r>
          </w:p>
        </w:tc>
        <w:tc>
          <w:tcPr>
            <w:tcW w:w="1047" w:type="dxa"/>
            <w:noWrap/>
            <w:vAlign w:val="center"/>
            <w:hideMark/>
          </w:tcPr>
          <w:p w14:paraId="14DECF3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3.04E+00</w:t>
            </w:r>
          </w:p>
        </w:tc>
        <w:tc>
          <w:tcPr>
            <w:tcW w:w="1047" w:type="dxa"/>
            <w:noWrap/>
            <w:vAlign w:val="center"/>
            <w:hideMark/>
          </w:tcPr>
          <w:p w14:paraId="42BF140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4.66E+00</w:t>
            </w:r>
          </w:p>
        </w:tc>
        <w:tc>
          <w:tcPr>
            <w:tcW w:w="1047" w:type="dxa"/>
            <w:noWrap/>
            <w:vAlign w:val="center"/>
            <w:hideMark/>
          </w:tcPr>
          <w:p w14:paraId="376FC46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7.05E+00</w:t>
            </w:r>
          </w:p>
        </w:tc>
        <w:tc>
          <w:tcPr>
            <w:tcW w:w="1047" w:type="dxa"/>
            <w:noWrap/>
            <w:vAlign w:val="center"/>
            <w:hideMark/>
          </w:tcPr>
          <w:p w14:paraId="55CE934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1.05E+01</w:t>
            </w:r>
          </w:p>
        </w:tc>
      </w:tr>
      <w:tr w:rsidR="00C5382C" w:rsidRPr="00BD6CFB" w14:paraId="04ACA9CA" w14:textId="77777777" w:rsidTr="00A00636">
        <w:trPr>
          <w:trHeight w:val="300"/>
        </w:trPr>
        <w:tc>
          <w:tcPr>
            <w:tcW w:w="1679" w:type="dxa"/>
            <w:noWrap/>
            <w:vAlign w:val="center"/>
            <w:hideMark/>
          </w:tcPr>
          <w:p w14:paraId="0A8A3B8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i22</w:t>
            </w:r>
          </w:p>
        </w:tc>
        <w:tc>
          <w:tcPr>
            <w:tcW w:w="1047" w:type="dxa"/>
            <w:noWrap/>
            <w:vAlign w:val="center"/>
            <w:hideMark/>
          </w:tcPr>
          <w:p w14:paraId="741B599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5.42E+08</w:t>
            </w:r>
          </w:p>
        </w:tc>
        <w:tc>
          <w:tcPr>
            <w:tcW w:w="1047" w:type="dxa"/>
            <w:noWrap/>
            <w:vAlign w:val="center"/>
            <w:hideMark/>
          </w:tcPr>
          <w:p w14:paraId="584855E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7.01E+08</w:t>
            </w:r>
          </w:p>
        </w:tc>
        <w:tc>
          <w:tcPr>
            <w:tcW w:w="1047" w:type="dxa"/>
            <w:noWrap/>
            <w:vAlign w:val="center"/>
            <w:hideMark/>
          </w:tcPr>
          <w:p w14:paraId="6A15A3A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8.94E+08</w:t>
            </w:r>
          </w:p>
        </w:tc>
        <w:tc>
          <w:tcPr>
            <w:tcW w:w="1047" w:type="dxa"/>
            <w:noWrap/>
            <w:vAlign w:val="center"/>
            <w:hideMark/>
          </w:tcPr>
          <w:p w14:paraId="5B33A10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1.12E+09</w:t>
            </w:r>
          </w:p>
        </w:tc>
        <w:tc>
          <w:tcPr>
            <w:tcW w:w="1047" w:type="dxa"/>
            <w:noWrap/>
            <w:vAlign w:val="center"/>
            <w:hideMark/>
          </w:tcPr>
          <w:p w14:paraId="66B6145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1.40E+09</w:t>
            </w:r>
          </w:p>
        </w:tc>
        <w:tc>
          <w:tcPr>
            <w:tcW w:w="1047" w:type="dxa"/>
            <w:noWrap/>
            <w:vAlign w:val="center"/>
            <w:hideMark/>
          </w:tcPr>
          <w:p w14:paraId="723806C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1.71E+09</w:t>
            </w:r>
          </w:p>
        </w:tc>
        <w:tc>
          <w:tcPr>
            <w:tcW w:w="1047" w:type="dxa"/>
            <w:noWrap/>
            <w:vAlign w:val="center"/>
            <w:hideMark/>
          </w:tcPr>
          <w:p w14:paraId="6A69F09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2.09E+09</w:t>
            </w:r>
          </w:p>
        </w:tc>
        <w:tc>
          <w:tcPr>
            <w:tcW w:w="1047" w:type="dxa"/>
            <w:noWrap/>
            <w:vAlign w:val="center"/>
            <w:hideMark/>
          </w:tcPr>
          <w:p w14:paraId="7D3EBB8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2.51E+09</w:t>
            </w:r>
          </w:p>
        </w:tc>
        <w:tc>
          <w:tcPr>
            <w:tcW w:w="1047" w:type="dxa"/>
            <w:noWrap/>
            <w:vAlign w:val="center"/>
            <w:hideMark/>
          </w:tcPr>
          <w:p w14:paraId="6AACDD2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3.00E+09</w:t>
            </w:r>
          </w:p>
        </w:tc>
      </w:tr>
      <w:tr w:rsidR="00C5382C" w:rsidRPr="00BD6CFB" w14:paraId="64FC9263" w14:textId="77777777" w:rsidTr="00A00636">
        <w:trPr>
          <w:trHeight w:val="300"/>
        </w:trPr>
        <w:tc>
          <w:tcPr>
            <w:tcW w:w="1679" w:type="dxa"/>
            <w:noWrap/>
            <w:vAlign w:val="center"/>
            <w:hideMark/>
          </w:tcPr>
          <w:p w14:paraId="6EFA5996"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p20</w:t>
            </w:r>
          </w:p>
        </w:tc>
        <w:tc>
          <w:tcPr>
            <w:tcW w:w="1047" w:type="dxa"/>
            <w:noWrap/>
            <w:vAlign w:val="center"/>
            <w:hideMark/>
          </w:tcPr>
          <w:p w14:paraId="154BB9F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6.24E+07</w:t>
            </w:r>
          </w:p>
        </w:tc>
        <w:tc>
          <w:tcPr>
            <w:tcW w:w="1047" w:type="dxa"/>
            <w:noWrap/>
            <w:vAlign w:val="center"/>
            <w:hideMark/>
          </w:tcPr>
          <w:p w14:paraId="152A16E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7.19E+07</w:t>
            </w:r>
          </w:p>
        </w:tc>
        <w:tc>
          <w:tcPr>
            <w:tcW w:w="1047" w:type="dxa"/>
            <w:noWrap/>
            <w:vAlign w:val="center"/>
            <w:hideMark/>
          </w:tcPr>
          <w:p w14:paraId="0ABDF53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8.25E+07</w:t>
            </w:r>
          </w:p>
        </w:tc>
        <w:tc>
          <w:tcPr>
            <w:tcW w:w="1047" w:type="dxa"/>
            <w:noWrap/>
            <w:vAlign w:val="center"/>
            <w:hideMark/>
          </w:tcPr>
          <w:p w14:paraId="3474E92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9.45E+07</w:t>
            </w:r>
          </w:p>
        </w:tc>
        <w:tc>
          <w:tcPr>
            <w:tcW w:w="1047" w:type="dxa"/>
            <w:noWrap/>
            <w:vAlign w:val="center"/>
            <w:hideMark/>
          </w:tcPr>
          <w:p w14:paraId="0421D43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1.08E+08</w:t>
            </w:r>
          </w:p>
        </w:tc>
        <w:tc>
          <w:tcPr>
            <w:tcW w:w="1047" w:type="dxa"/>
            <w:noWrap/>
            <w:vAlign w:val="center"/>
            <w:hideMark/>
          </w:tcPr>
          <w:p w14:paraId="20D7014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1.23E+08</w:t>
            </w:r>
          </w:p>
        </w:tc>
        <w:tc>
          <w:tcPr>
            <w:tcW w:w="1047" w:type="dxa"/>
            <w:noWrap/>
            <w:vAlign w:val="center"/>
            <w:hideMark/>
          </w:tcPr>
          <w:p w14:paraId="735986B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1.39E+08</w:t>
            </w:r>
          </w:p>
        </w:tc>
        <w:tc>
          <w:tcPr>
            <w:tcW w:w="1047" w:type="dxa"/>
            <w:noWrap/>
            <w:vAlign w:val="center"/>
            <w:hideMark/>
          </w:tcPr>
          <w:p w14:paraId="4C93017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1.57E+08</w:t>
            </w:r>
          </w:p>
        </w:tc>
        <w:tc>
          <w:tcPr>
            <w:tcW w:w="1047" w:type="dxa"/>
            <w:noWrap/>
            <w:vAlign w:val="center"/>
            <w:hideMark/>
          </w:tcPr>
          <w:p w14:paraId="3EABEEF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1.77E+08</w:t>
            </w:r>
          </w:p>
        </w:tc>
      </w:tr>
      <w:tr w:rsidR="00C5382C" w:rsidRPr="00BD6CFB" w14:paraId="348BC65D" w14:textId="77777777" w:rsidTr="00A00636">
        <w:trPr>
          <w:trHeight w:val="300"/>
        </w:trPr>
        <w:tc>
          <w:tcPr>
            <w:tcW w:w="1679" w:type="dxa"/>
            <w:noWrap/>
            <w:vAlign w:val="center"/>
            <w:hideMark/>
          </w:tcPr>
          <w:p w14:paraId="4888D36E"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p10</w:t>
            </w:r>
          </w:p>
        </w:tc>
        <w:tc>
          <w:tcPr>
            <w:tcW w:w="1047" w:type="dxa"/>
            <w:noWrap/>
            <w:vAlign w:val="center"/>
            <w:hideMark/>
          </w:tcPr>
          <w:p w14:paraId="4423F94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1.22E-01</w:t>
            </w:r>
          </w:p>
        </w:tc>
        <w:tc>
          <w:tcPr>
            <w:tcW w:w="1047" w:type="dxa"/>
            <w:noWrap/>
            <w:vAlign w:val="center"/>
            <w:hideMark/>
          </w:tcPr>
          <w:p w14:paraId="331EFC3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3.14E-01</w:t>
            </w:r>
          </w:p>
        </w:tc>
        <w:tc>
          <w:tcPr>
            <w:tcW w:w="1047" w:type="dxa"/>
            <w:noWrap/>
            <w:vAlign w:val="center"/>
            <w:hideMark/>
          </w:tcPr>
          <w:p w14:paraId="46BEF1F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7.48E-01</w:t>
            </w:r>
          </w:p>
        </w:tc>
        <w:tc>
          <w:tcPr>
            <w:tcW w:w="1047" w:type="dxa"/>
            <w:noWrap/>
            <w:vAlign w:val="center"/>
            <w:hideMark/>
          </w:tcPr>
          <w:p w14:paraId="26559A1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1.67E+00</w:t>
            </w:r>
          </w:p>
        </w:tc>
        <w:tc>
          <w:tcPr>
            <w:tcW w:w="1047" w:type="dxa"/>
            <w:noWrap/>
            <w:vAlign w:val="center"/>
            <w:hideMark/>
          </w:tcPr>
          <w:p w14:paraId="3D04A2B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3.50E+00</w:t>
            </w:r>
          </w:p>
        </w:tc>
        <w:tc>
          <w:tcPr>
            <w:tcW w:w="1047" w:type="dxa"/>
            <w:noWrap/>
            <w:vAlign w:val="center"/>
            <w:hideMark/>
          </w:tcPr>
          <w:p w14:paraId="75E3422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7.02E+00</w:t>
            </w:r>
          </w:p>
        </w:tc>
        <w:tc>
          <w:tcPr>
            <w:tcW w:w="1047" w:type="dxa"/>
            <w:noWrap/>
            <w:vAlign w:val="center"/>
            <w:hideMark/>
          </w:tcPr>
          <w:p w14:paraId="2A6F010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1.35E+01</w:t>
            </w:r>
          </w:p>
        </w:tc>
        <w:tc>
          <w:tcPr>
            <w:tcW w:w="1047" w:type="dxa"/>
            <w:noWrap/>
            <w:vAlign w:val="center"/>
            <w:hideMark/>
          </w:tcPr>
          <w:p w14:paraId="7F866DF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2.49E+01</w:t>
            </w:r>
          </w:p>
        </w:tc>
        <w:tc>
          <w:tcPr>
            <w:tcW w:w="1047" w:type="dxa"/>
            <w:noWrap/>
            <w:vAlign w:val="center"/>
            <w:hideMark/>
          </w:tcPr>
          <w:p w14:paraId="6336489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4.44E+01</w:t>
            </w:r>
          </w:p>
        </w:tc>
      </w:tr>
      <w:tr w:rsidR="00C5382C" w:rsidRPr="00BD6CFB" w14:paraId="0DF8D61A" w14:textId="77777777" w:rsidTr="00A00636">
        <w:trPr>
          <w:trHeight w:val="300"/>
        </w:trPr>
        <w:tc>
          <w:tcPr>
            <w:tcW w:w="1679" w:type="dxa"/>
            <w:noWrap/>
            <w:vAlign w:val="center"/>
            <w:hideMark/>
          </w:tcPr>
          <w:p w14:paraId="71459AC6"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i9</w:t>
            </w:r>
          </w:p>
        </w:tc>
        <w:tc>
          <w:tcPr>
            <w:tcW w:w="1047" w:type="dxa"/>
            <w:noWrap/>
            <w:vAlign w:val="center"/>
            <w:hideMark/>
          </w:tcPr>
          <w:p w14:paraId="164F989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1.98E+11</w:t>
            </w:r>
          </w:p>
        </w:tc>
        <w:tc>
          <w:tcPr>
            <w:tcW w:w="1047" w:type="dxa"/>
            <w:noWrap/>
            <w:vAlign w:val="center"/>
            <w:hideMark/>
          </w:tcPr>
          <w:p w14:paraId="069D99A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2.05E+11</w:t>
            </w:r>
          </w:p>
        </w:tc>
        <w:tc>
          <w:tcPr>
            <w:tcW w:w="1047" w:type="dxa"/>
            <w:noWrap/>
            <w:vAlign w:val="center"/>
            <w:hideMark/>
          </w:tcPr>
          <w:p w14:paraId="671D138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2.12E+11</w:t>
            </w:r>
          </w:p>
        </w:tc>
        <w:tc>
          <w:tcPr>
            <w:tcW w:w="1047" w:type="dxa"/>
            <w:noWrap/>
            <w:vAlign w:val="center"/>
            <w:hideMark/>
          </w:tcPr>
          <w:p w14:paraId="61831D2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2.19E+11</w:t>
            </w:r>
          </w:p>
        </w:tc>
        <w:tc>
          <w:tcPr>
            <w:tcW w:w="1047" w:type="dxa"/>
            <w:noWrap/>
            <w:vAlign w:val="center"/>
            <w:hideMark/>
          </w:tcPr>
          <w:p w14:paraId="7E02255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2.26E+11</w:t>
            </w:r>
          </w:p>
        </w:tc>
        <w:tc>
          <w:tcPr>
            <w:tcW w:w="1047" w:type="dxa"/>
            <w:noWrap/>
            <w:vAlign w:val="center"/>
            <w:hideMark/>
          </w:tcPr>
          <w:p w14:paraId="335FD2C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2.33E+11</w:t>
            </w:r>
          </w:p>
        </w:tc>
        <w:tc>
          <w:tcPr>
            <w:tcW w:w="1047" w:type="dxa"/>
            <w:noWrap/>
            <w:vAlign w:val="center"/>
            <w:hideMark/>
          </w:tcPr>
          <w:p w14:paraId="7E25D11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2.40E+11</w:t>
            </w:r>
          </w:p>
        </w:tc>
        <w:tc>
          <w:tcPr>
            <w:tcW w:w="1047" w:type="dxa"/>
            <w:noWrap/>
            <w:vAlign w:val="center"/>
            <w:hideMark/>
          </w:tcPr>
          <w:p w14:paraId="0BD447E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2.47E+11</w:t>
            </w:r>
          </w:p>
        </w:tc>
        <w:tc>
          <w:tcPr>
            <w:tcW w:w="1047" w:type="dxa"/>
            <w:noWrap/>
            <w:vAlign w:val="center"/>
            <w:hideMark/>
          </w:tcPr>
          <w:p w14:paraId="69D7919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2.54E+11</w:t>
            </w:r>
          </w:p>
        </w:tc>
      </w:tr>
      <w:tr w:rsidR="00C5382C" w:rsidRPr="00BD6CFB" w14:paraId="47BE4F5B" w14:textId="77777777" w:rsidTr="00A00636">
        <w:trPr>
          <w:trHeight w:val="300"/>
        </w:trPr>
        <w:tc>
          <w:tcPr>
            <w:tcW w:w="1679" w:type="dxa"/>
            <w:noWrap/>
            <w:vAlign w:val="center"/>
            <w:hideMark/>
          </w:tcPr>
          <w:p w14:paraId="1E3A562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i11</w:t>
            </w:r>
          </w:p>
        </w:tc>
        <w:tc>
          <w:tcPr>
            <w:tcW w:w="1047" w:type="dxa"/>
            <w:noWrap/>
            <w:vAlign w:val="center"/>
            <w:hideMark/>
          </w:tcPr>
          <w:p w14:paraId="3F08AEB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1.10E+11</w:t>
            </w:r>
          </w:p>
        </w:tc>
        <w:tc>
          <w:tcPr>
            <w:tcW w:w="1047" w:type="dxa"/>
            <w:noWrap/>
            <w:vAlign w:val="center"/>
            <w:hideMark/>
          </w:tcPr>
          <w:p w14:paraId="4B22E54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1.14E+11</w:t>
            </w:r>
          </w:p>
        </w:tc>
        <w:tc>
          <w:tcPr>
            <w:tcW w:w="1047" w:type="dxa"/>
            <w:noWrap/>
            <w:vAlign w:val="center"/>
            <w:hideMark/>
          </w:tcPr>
          <w:p w14:paraId="14C22C2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1.18E+11</w:t>
            </w:r>
          </w:p>
        </w:tc>
        <w:tc>
          <w:tcPr>
            <w:tcW w:w="1047" w:type="dxa"/>
            <w:noWrap/>
            <w:vAlign w:val="center"/>
            <w:hideMark/>
          </w:tcPr>
          <w:p w14:paraId="7825CFA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1.23E+11</w:t>
            </w:r>
          </w:p>
        </w:tc>
        <w:tc>
          <w:tcPr>
            <w:tcW w:w="1047" w:type="dxa"/>
            <w:noWrap/>
            <w:vAlign w:val="center"/>
            <w:hideMark/>
          </w:tcPr>
          <w:p w14:paraId="5D9D206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1.27E+11</w:t>
            </w:r>
          </w:p>
        </w:tc>
        <w:tc>
          <w:tcPr>
            <w:tcW w:w="1047" w:type="dxa"/>
            <w:noWrap/>
            <w:vAlign w:val="center"/>
            <w:hideMark/>
          </w:tcPr>
          <w:p w14:paraId="6FF1C3B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1.32E+11</w:t>
            </w:r>
          </w:p>
        </w:tc>
        <w:tc>
          <w:tcPr>
            <w:tcW w:w="1047" w:type="dxa"/>
            <w:noWrap/>
            <w:vAlign w:val="center"/>
            <w:hideMark/>
          </w:tcPr>
          <w:p w14:paraId="28EF618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1.36E+11</w:t>
            </w:r>
          </w:p>
        </w:tc>
        <w:tc>
          <w:tcPr>
            <w:tcW w:w="1047" w:type="dxa"/>
            <w:noWrap/>
            <w:vAlign w:val="center"/>
            <w:hideMark/>
          </w:tcPr>
          <w:p w14:paraId="027D950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1.41E+11</w:t>
            </w:r>
          </w:p>
        </w:tc>
        <w:tc>
          <w:tcPr>
            <w:tcW w:w="1047" w:type="dxa"/>
            <w:noWrap/>
            <w:vAlign w:val="center"/>
            <w:hideMark/>
          </w:tcPr>
          <w:p w14:paraId="26CAA8E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1.45E+11</w:t>
            </w:r>
          </w:p>
        </w:tc>
      </w:tr>
      <w:tr w:rsidR="00C5382C" w:rsidRPr="00BD6CFB" w14:paraId="169765EB" w14:textId="77777777" w:rsidTr="00A00636">
        <w:trPr>
          <w:trHeight w:val="300"/>
        </w:trPr>
        <w:tc>
          <w:tcPr>
            <w:tcW w:w="1679" w:type="dxa"/>
            <w:noWrap/>
            <w:vAlign w:val="center"/>
            <w:hideMark/>
          </w:tcPr>
          <w:p w14:paraId="6AF731B2"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i15</w:t>
            </w:r>
          </w:p>
        </w:tc>
        <w:tc>
          <w:tcPr>
            <w:tcW w:w="1047" w:type="dxa"/>
            <w:noWrap/>
            <w:vAlign w:val="center"/>
            <w:hideMark/>
          </w:tcPr>
          <w:p w14:paraId="283A592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5.68E-01</w:t>
            </w:r>
          </w:p>
        </w:tc>
        <w:tc>
          <w:tcPr>
            <w:tcW w:w="1047" w:type="dxa"/>
            <w:noWrap/>
            <w:vAlign w:val="center"/>
            <w:hideMark/>
          </w:tcPr>
          <w:p w14:paraId="6179E3F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1.05E+00</w:t>
            </w:r>
          </w:p>
        </w:tc>
        <w:tc>
          <w:tcPr>
            <w:tcW w:w="1047" w:type="dxa"/>
            <w:noWrap/>
            <w:vAlign w:val="center"/>
            <w:hideMark/>
          </w:tcPr>
          <w:p w14:paraId="1C2C1FB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1.87E+00</w:t>
            </w:r>
          </w:p>
        </w:tc>
        <w:tc>
          <w:tcPr>
            <w:tcW w:w="1047" w:type="dxa"/>
            <w:noWrap/>
            <w:vAlign w:val="center"/>
            <w:hideMark/>
          </w:tcPr>
          <w:p w14:paraId="63C8F81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3.27E+00</w:t>
            </w:r>
          </w:p>
        </w:tc>
        <w:tc>
          <w:tcPr>
            <w:tcW w:w="1047" w:type="dxa"/>
            <w:noWrap/>
            <w:vAlign w:val="center"/>
            <w:hideMark/>
          </w:tcPr>
          <w:p w14:paraId="2FE31B1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5.56E+00</w:t>
            </w:r>
          </w:p>
        </w:tc>
        <w:tc>
          <w:tcPr>
            <w:tcW w:w="1047" w:type="dxa"/>
            <w:noWrap/>
            <w:vAlign w:val="center"/>
            <w:hideMark/>
          </w:tcPr>
          <w:p w14:paraId="3693482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9.23E+00</w:t>
            </w:r>
          </w:p>
        </w:tc>
        <w:tc>
          <w:tcPr>
            <w:tcW w:w="1047" w:type="dxa"/>
            <w:noWrap/>
            <w:vAlign w:val="center"/>
            <w:hideMark/>
          </w:tcPr>
          <w:p w14:paraId="4B43D13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1.50E+01</w:t>
            </w:r>
          </w:p>
        </w:tc>
        <w:tc>
          <w:tcPr>
            <w:tcW w:w="1047" w:type="dxa"/>
            <w:noWrap/>
            <w:vAlign w:val="center"/>
            <w:hideMark/>
          </w:tcPr>
          <w:p w14:paraId="03BEFF8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2.39E+01</w:t>
            </w:r>
          </w:p>
        </w:tc>
        <w:tc>
          <w:tcPr>
            <w:tcW w:w="1047" w:type="dxa"/>
            <w:noWrap/>
            <w:vAlign w:val="center"/>
            <w:hideMark/>
          </w:tcPr>
          <w:p w14:paraId="515DCD3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3.74E+01</w:t>
            </w:r>
          </w:p>
        </w:tc>
      </w:tr>
      <w:tr w:rsidR="00C5382C" w:rsidRPr="00BD6CFB" w14:paraId="233B1FD4" w14:textId="77777777" w:rsidTr="00A00636">
        <w:trPr>
          <w:trHeight w:val="300"/>
        </w:trPr>
        <w:tc>
          <w:tcPr>
            <w:tcW w:w="1679" w:type="dxa"/>
            <w:noWrap/>
            <w:vAlign w:val="center"/>
            <w:hideMark/>
          </w:tcPr>
          <w:p w14:paraId="492DAA28"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i11</w:t>
            </w:r>
          </w:p>
        </w:tc>
        <w:tc>
          <w:tcPr>
            <w:tcW w:w="1047" w:type="dxa"/>
            <w:noWrap/>
            <w:vAlign w:val="center"/>
            <w:hideMark/>
          </w:tcPr>
          <w:p w14:paraId="77E5ACC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2.67E+02</w:t>
            </w:r>
          </w:p>
        </w:tc>
        <w:tc>
          <w:tcPr>
            <w:tcW w:w="1047" w:type="dxa"/>
            <w:noWrap/>
            <w:vAlign w:val="center"/>
            <w:hideMark/>
          </w:tcPr>
          <w:p w14:paraId="4123205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4.59E+02</w:t>
            </w:r>
          </w:p>
        </w:tc>
        <w:tc>
          <w:tcPr>
            <w:tcW w:w="1047" w:type="dxa"/>
            <w:noWrap/>
            <w:vAlign w:val="center"/>
            <w:hideMark/>
          </w:tcPr>
          <w:p w14:paraId="7B9DA59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7.70E+02</w:t>
            </w:r>
          </w:p>
        </w:tc>
        <w:tc>
          <w:tcPr>
            <w:tcW w:w="1047" w:type="dxa"/>
            <w:noWrap/>
            <w:vAlign w:val="center"/>
            <w:hideMark/>
          </w:tcPr>
          <w:p w14:paraId="69E5895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1.26E+03</w:t>
            </w:r>
          </w:p>
        </w:tc>
        <w:tc>
          <w:tcPr>
            <w:tcW w:w="1047" w:type="dxa"/>
            <w:noWrap/>
            <w:vAlign w:val="center"/>
            <w:hideMark/>
          </w:tcPr>
          <w:p w14:paraId="25D2842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2.01E+03</w:t>
            </w:r>
          </w:p>
        </w:tc>
        <w:tc>
          <w:tcPr>
            <w:tcW w:w="1047" w:type="dxa"/>
            <w:noWrap/>
            <w:vAlign w:val="center"/>
            <w:hideMark/>
          </w:tcPr>
          <w:p w14:paraId="1825ADA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3.13E+03</w:t>
            </w:r>
          </w:p>
        </w:tc>
        <w:tc>
          <w:tcPr>
            <w:tcW w:w="1047" w:type="dxa"/>
            <w:noWrap/>
            <w:vAlign w:val="center"/>
            <w:hideMark/>
          </w:tcPr>
          <w:p w14:paraId="7884C54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4.80E+03</w:t>
            </w:r>
          </w:p>
        </w:tc>
        <w:tc>
          <w:tcPr>
            <w:tcW w:w="1047" w:type="dxa"/>
            <w:noWrap/>
            <w:vAlign w:val="center"/>
            <w:hideMark/>
          </w:tcPr>
          <w:p w14:paraId="1891F3B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7.21E+03</w:t>
            </w:r>
          </w:p>
        </w:tc>
        <w:tc>
          <w:tcPr>
            <w:tcW w:w="1047" w:type="dxa"/>
            <w:noWrap/>
            <w:vAlign w:val="center"/>
            <w:hideMark/>
          </w:tcPr>
          <w:p w14:paraId="323E832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1.07E+04</w:t>
            </w:r>
          </w:p>
        </w:tc>
      </w:tr>
      <w:tr w:rsidR="00C5382C" w:rsidRPr="00BD6CFB" w14:paraId="5A88D73F" w14:textId="77777777" w:rsidTr="00A00636">
        <w:trPr>
          <w:trHeight w:val="300"/>
        </w:trPr>
        <w:tc>
          <w:tcPr>
            <w:tcW w:w="1679" w:type="dxa"/>
            <w:noWrap/>
            <w:vAlign w:val="center"/>
            <w:hideMark/>
          </w:tcPr>
          <w:p w14:paraId="2E40D09F"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i4</w:t>
            </w:r>
          </w:p>
        </w:tc>
        <w:tc>
          <w:tcPr>
            <w:tcW w:w="1047" w:type="dxa"/>
            <w:noWrap/>
            <w:vAlign w:val="center"/>
            <w:hideMark/>
          </w:tcPr>
          <w:p w14:paraId="07903DF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3.30E+00</w:t>
            </w:r>
          </w:p>
        </w:tc>
        <w:tc>
          <w:tcPr>
            <w:tcW w:w="1047" w:type="dxa"/>
            <w:noWrap/>
            <w:vAlign w:val="center"/>
            <w:hideMark/>
          </w:tcPr>
          <w:p w14:paraId="43A66DF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5.83E+00</w:t>
            </w:r>
          </w:p>
        </w:tc>
        <w:tc>
          <w:tcPr>
            <w:tcW w:w="1047" w:type="dxa"/>
            <w:noWrap/>
            <w:vAlign w:val="center"/>
            <w:hideMark/>
          </w:tcPr>
          <w:p w14:paraId="62D5AE3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1.01E+01</w:t>
            </w:r>
          </w:p>
        </w:tc>
        <w:tc>
          <w:tcPr>
            <w:tcW w:w="1047" w:type="dxa"/>
            <w:noWrap/>
            <w:vAlign w:val="center"/>
            <w:hideMark/>
          </w:tcPr>
          <w:p w14:paraId="3A8A509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1.70E+01</w:t>
            </w:r>
          </w:p>
        </w:tc>
        <w:tc>
          <w:tcPr>
            <w:tcW w:w="1047" w:type="dxa"/>
            <w:noWrap/>
            <w:vAlign w:val="center"/>
            <w:hideMark/>
          </w:tcPr>
          <w:p w14:paraId="6743C44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2.80E+01</w:t>
            </w:r>
          </w:p>
        </w:tc>
        <w:tc>
          <w:tcPr>
            <w:tcW w:w="1047" w:type="dxa"/>
            <w:noWrap/>
            <w:vAlign w:val="center"/>
            <w:hideMark/>
          </w:tcPr>
          <w:p w14:paraId="2DCD631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4.52E+01</w:t>
            </w:r>
          </w:p>
        </w:tc>
        <w:tc>
          <w:tcPr>
            <w:tcW w:w="1047" w:type="dxa"/>
            <w:noWrap/>
            <w:vAlign w:val="center"/>
            <w:hideMark/>
          </w:tcPr>
          <w:p w14:paraId="3B5FED0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7.16E+01</w:t>
            </w:r>
          </w:p>
        </w:tc>
        <w:tc>
          <w:tcPr>
            <w:tcW w:w="1047" w:type="dxa"/>
            <w:noWrap/>
            <w:vAlign w:val="center"/>
            <w:hideMark/>
          </w:tcPr>
          <w:p w14:paraId="6A1621A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1.12E+02</w:t>
            </w:r>
          </w:p>
        </w:tc>
        <w:tc>
          <w:tcPr>
            <w:tcW w:w="1047" w:type="dxa"/>
            <w:noWrap/>
            <w:vAlign w:val="center"/>
            <w:hideMark/>
          </w:tcPr>
          <w:p w14:paraId="6E15EF4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1.71E+02</w:t>
            </w:r>
          </w:p>
        </w:tc>
      </w:tr>
      <w:tr w:rsidR="00C5382C" w:rsidRPr="00BD6CFB" w14:paraId="1A05C6DA" w14:textId="77777777" w:rsidTr="00A00636">
        <w:trPr>
          <w:trHeight w:val="300"/>
        </w:trPr>
        <w:tc>
          <w:tcPr>
            <w:tcW w:w="1679" w:type="dxa"/>
            <w:noWrap/>
            <w:vAlign w:val="center"/>
            <w:hideMark/>
          </w:tcPr>
          <w:p w14:paraId="4EB67A1B"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i9</w:t>
            </w:r>
          </w:p>
        </w:tc>
        <w:tc>
          <w:tcPr>
            <w:tcW w:w="1047" w:type="dxa"/>
            <w:noWrap/>
            <w:vAlign w:val="center"/>
            <w:hideMark/>
          </w:tcPr>
          <w:p w14:paraId="49773F1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6.13E+02</w:t>
            </w:r>
          </w:p>
        </w:tc>
        <w:tc>
          <w:tcPr>
            <w:tcW w:w="1047" w:type="dxa"/>
            <w:noWrap/>
            <w:vAlign w:val="center"/>
            <w:hideMark/>
          </w:tcPr>
          <w:p w14:paraId="7EBB402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1.01E+03</w:t>
            </w:r>
          </w:p>
        </w:tc>
        <w:tc>
          <w:tcPr>
            <w:tcW w:w="1047" w:type="dxa"/>
            <w:noWrap/>
            <w:vAlign w:val="center"/>
            <w:hideMark/>
          </w:tcPr>
          <w:p w14:paraId="7099BF6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1.62E+03</w:t>
            </w:r>
          </w:p>
        </w:tc>
        <w:tc>
          <w:tcPr>
            <w:tcW w:w="1047" w:type="dxa"/>
            <w:noWrap/>
            <w:vAlign w:val="center"/>
            <w:hideMark/>
          </w:tcPr>
          <w:p w14:paraId="555005E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2.55E+03</w:t>
            </w:r>
          </w:p>
        </w:tc>
        <w:tc>
          <w:tcPr>
            <w:tcW w:w="1047" w:type="dxa"/>
            <w:noWrap/>
            <w:vAlign w:val="center"/>
            <w:hideMark/>
          </w:tcPr>
          <w:p w14:paraId="79FFD0D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3.93E+03</w:t>
            </w:r>
          </w:p>
        </w:tc>
        <w:tc>
          <w:tcPr>
            <w:tcW w:w="1047" w:type="dxa"/>
            <w:noWrap/>
            <w:vAlign w:val="center"/>
            <w:hideMark/>
          </w:tcPr>
          <w:p w14:paraId="65FB214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5.95E+03</w:t>
            </w:r>
          </w:p>
        </w:tc>
        <w:tc>
          <w:tcPr>
            <w:tcW w:w="1047" w:type="dxa"/>
            <w:noWrap/>
            <w:vAlign w:val="center"/>
            <w:hideMark/>
          </w:tcPr>
          <w:p w14:paraId="6E3910C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8.85E+03</w:t>
            </w:r>
          </w:p>
        </w:tc>
        <w:tc>
          <w:tcPr>
            <w:tcW w:w="1047" w:type="dxa"/>
            <w:noWrap/>
            <w:vAlign w:val="center"/>
            <w:hideMark/>
          </w:tcPr>
          <w:p w14:paraId="1E45E75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1.30E+04</w:t>
            </w:r>
          </w:p>
        </w:tc>
        <w:tc>
          <w:tcPr>
            <w:tcW w:w="1047" w:type="dxa"/>
            <w:noWrap/>
            <w:vAlign w:val="center"/>
            <w:hideMark/>
          </w:tcPr>
          <w:p w14:paraId="7AC95D1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1.87E+04</w:t>
            </w:r>
          </w:p>
        </w:tc>
      </w:tr>
      <w:tr w:rsidR="00C5382C" w:rsidRPr="00BD6CFB" w14:paraId="60BA0ED5" w14:textId="77777777" w:rsidTr="00A00636">
        <w:trPr>
          <w:trHeight w:val="300"/>
        </w:trPr>
        <w:tc>
          <w:tcPr>
            <w:tcW w:w="1679" w:type="dxa"/>
            <w:noWrap/>
            <w:vAlign w:val="center"/>
            <w:hideMark/>
          </w:tcPr>
          <w:p w14:paraId="6AAA5E5A"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i17</w:t>
            </w:r>
          </w:p>
        </w:tc>
        <w:tc>
          <w:tcPr>
            <w:tcW w:w="1047" w:type="dxa"/>
            <w:noWrap/>
            <w:vAlign w:val="center"/>
            <w:hideMark/>
          </w:tcPr>
          <w:p w14:paraId="24F295A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1.10E+04</w:t>
            </w:r>
          </w:p>
        </w:tc>
        <w:tc>
          <w:tcPr>
            <w:tcW w:w="1047" w:type="dxa"/>
            <w:noWrap/>
            <w:vAlign w:val="center"/>
            <w:hideMark/>
          </w:tcPr>
          <w:p w14:paraId="09635A1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1.39E+04</w:t>
            </w:r>
          </w:p>
        </w:tc>
        <w:tc>
          <w:tcPr>
            <w:tcW w:w="1047" w:type="dxa"/>
            <w:noWrap/>
            <w:vAlign w:val="center"/>
            <w:hideMark/>
          </w:tcPr>
          <w:p w14:paraId="43850AD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1.75E+04</w:t>
            </w:r>
          </w:p>
        </w:tc>
        <w:tc>
          <w:tcPr>
            <w:tcW w:w="1047" w:type="dxa"/>
            <w:noWrap/>
            <w:vAlign w:val="center"/>
            <w:hideMark/>
          </w:tcPr>
          <w:p w14:paraId="61FCA63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2.18E+04</w:t>
            </w:r>
          </w:p>
        </w:tc>
        <w:tc>
          <w:tcPr>
            <w:tcW w:w="1047" w:type="dxa"/>
            <w:noWrap/>
            <w:vAlign w:val="center"/>
            <w:hideMark/>
          </w:tcPr>
          <w:p w14:paraId="3480EE2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2.69E+04</w:t>
            </w:r>
          </w:p>
        </w:tc>
        <w:tc>
          <w:tcPr>
            <w:tcW w:w="1047" w:type="dxa"/>
            <w:noWrap/>
            <w:vAlign w:val="center"/>
            <w:hideMark/>
          </w:tcPr>
          <w:p w14:paraId="513D697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3.31E+04</w:t>
            </w:r>
          </w:p>
        </w:tc>
        <w:tc>
          <w:tcPr>
            <w:tcW w:w="1047" w:type="dxa"/>
            <w:noWrap/>
            <w:vAlign w:val="center"/>
            <w:hideMark/>
          </w:tcPr>
          <w:p w14:paraId="3C04F55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4.04E+04</w:t>
            </w:r>
          </w:p>
        </w:tc>
        <w:tc>
          <w:tcPr>
            <w:tcW w:w="1047" w:type="dxa"/>
            <w:noWrap/>
            <w:vAlign w:val="center"/>
            <w:hideMark/>
          </w:tcPr>
          <w:p w14:paraId="2545F4E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4.90E+04</w:t>
            </w:r>
          </w:p>
        </w:tc>
        <w:tc>
          <w:tcPr>
            <w:tcW w:w="1047" w:type="dxa"/>
            <w:noWrap/>
            <w:vAlign w:val="center"/>
            <w:hideMark/>
          </w:tcPr>
          <w:p w14:paraId="07D064D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5.92E+04</w:t>
            </w:r>
          </w:p>
        </w:tc>
      </w:tr>
      <w:tr w:rsidR="00C5382C" w:rsidRPr="00BD6CFB" w14:paraId="5F0CE196" w14:textId="77777777" w:rsidTr="00A00636">
        <w:trPr>
          <w:trHeight w:val="300"/>
        </w:trPr>
        <w:tc>
          <w:tcPr>
            <w:tcW w:w="1679" w:type="dxa"/>
            <w:noWrap/>
            <w:vAlign w:val="center"/>
            <w:hideMark/>
          </w:tcPr>
          <w:p w14:paraId="5CD7E315"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i17</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i11</w:t>
            </w:r>
          </w:p>
        </w:tc>
        <w:tc>
          <w:tcPr>
            <w:tcW w:w="1047" w:type="dxa"/>
            <w:noWrap/>
            <w:vAlign w:val="center"/>
            <w:hideMark/>
          </w:tcPr>
          <w:p w14:paraId="612F976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8.13E+09</w:t>
            </w:r>
          </w:p>
        </w:tc>
        <w:tc>
          <w:tcPr>
            <w:tcW w:w="1047" w:type="dxa"/>
            <w:noWrap/>
            <w:vAlign w:val="center"/>
            <w:hideMark/>
          </w:tcPr>
          <w:p w14:paraId="79D1725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9.32E+09</w:t>
            </w:r>
          </w:p>
        </w:tc>
        <w:tc>
          <w:tcPr>
            <w:tcW w:w="1047" w:type="dxa"/>
            <w:noWrap/>
            <w:vAlign w:val="center"/>
            <w:hideMark/>
          </w:tcPr>
          <w:p w14:paraId="731D28F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1.06E+10</w:t>
            </w:r>
          </w:p>
        </w:tc>
        <w:tc>
          <w:tcPr>
            <w:tcW w:w="1047" w:type="dxa"/>
            <w:noWrap/>
            <w:vAlign w:val="center"/>
            <w:hideMark/>
          </w:tcPr>
          <w:p w14:paraId="40BA253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1.21E+10</w:t>
            </w:r>
          </w:p>
        </w:tc>
        <w:tc>
          <w:tcPr>
            <w:tcW w:w="1047" w:type="dxa"/>
            <w:noWrap/>
            <w:vAlign w:val="center"/>
            <w:hideMark/>
          </w:tcPr>
          <w:p w14:paraId="403358F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1.36E+10</w:t>
            </w:r>
          </w:p>
        </w:tc>
        <w:tc>
          <w:tcPr>
            <w:tcW w:w="1047" w:type="dxa"/>
            <w:noWrap/>
            <w:vAlign w:val="center"/>
            <w:hideMark/>
          </w:tcPr>
          <w:p w14:paraId="0CE90AB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1.54E+10</w:t>
            </w:r>
          </w:p>
        </w:tc>
        <w:tc>
          <w:tcPr>
            <w:tcW w:w="1047" w:type="dxa"/>
            <w:noWrap/>
            <w:vAlign w:val="center"/>
            <w:hideMark/>
          </w:tcPr>
          <w:p w14:paraId="634C180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1.72E+10</w:t>
            </w:r>
          </w:p>
        </w:tc>
        <w:tc>
          <w:tcPr>
            <w:tcW w:w="1047" w:type="dxa"/>
            <w:noWrap/>
            <w:vAlign w:val="center"/>
            <w:hideMark/>
          </w:tcPr>
          <w:p w14:paraId="79424AF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1.92E+10</w:t>
            </w:r>
          </w:p>
        </w:tc>
        <w:tc>
          <w:tcPr>
            <w:tcW w:w="1047" w:type="dxa"/>
            <w:noWrap/>
            <w:vAlign w:val="center"/>
            <w:hideMark/>
          </w:tcPr>
          <w:p w14:paraId="7F43973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2.14E+10</w:t>
            </w:r>
          </w:p>
        </w:tc>
      </w:tr>
      <w:tr w:rsidR="00C5382C" w:rsidRPr="00BD6CFB" w14:paraId="65BF6EB7" w14:textId="77777777" w:rsidTr="00A00636">
        <w:trPr>
          <w:trHeight w:val="300"/>
        </w:trPr>
        <w:tc>
          <w:tcPr>
            <w:tcW w:w="1679" w:type="dxa"/>
            <w:noWrap/>
            <w:vAlign w:val="center"/>
            <w:hideMark/>
          </w:tcPr>
          <w:p w14:paraId="0C3711C9"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i66</w:t>
            </w:r>
          </w:p>
        </w:tc>
        <w:tc>
          <w:tcPr>
            <w:tcW w:w="1047" w:type="dxa"/>
            <w:noWrap/>
            <w:vAlign w:val="center"/>
            <w:hideMark/>
          </w:tcPr>
          <w:p w14:paraId="37B1FAC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1.65E+03</w:t>
            </w:r>
          </w:p>
        </w:tc>
        <w:tc>
          <w:tcPr>
            <w:tcW w:w="1047" w:type="dxa"/>
            <w:noWrap/>
            <w:vAlign w:val="center"/>
            <w:hideMark/>
          </w:tcPr>
          <w:p w14:paraId="41EE64F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4.28E+03</w:t>
            </w:r>
          </w:p>
        </w:tc>
        <w:tc>
          <w:tcPr>
            <w:tcW w:w="1047" w:type="dxa"/>
            <w:noWrap/>
            <w:vAlign w:val="center"/>
            <w:hideMark/>
          </w:tcPr>
          <w:p w14:paraId="71A3DB7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9.94E+03</w:t>
            </w:r>
          </w:p>
        </w:tc>
        <w:tc>
          <w:tcPr>
            <w:tcW w:w="1047" w:type="dxa"/>
            <w:noWrap/>
            <w:vAlign w:val="center"/>
            <w:hideMark/>
          </w:tcPr>
          <w:p w14:paraId="3627B44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2.12E+04</w:t>
            </w:r>
          </w:p>
        </w:tc>
        <w:tc>
          <w:tcPr>
            <w:tcW w:w="1047" w:type="dxa"/>
            <w:noWrap/>
            <w:vAlign w:val="center"/>
            <w:hideMark/>
          </w:tcPr>
          <w:p w14:paraId="2C3CFE3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4.21E+04</w:t>
            </w:r>
          </w:p>
        </w:tc>
        <w:tc>
          <w:tcPr>
            <w:tcW w:w="1047" w:type="dxa"/>
            <w:noWrap/>
            <w:vAlign w:val="center"/>
            <w:hideMark/>
          </w:tcPr>
          <w:p w14:paraId="3AF12A5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7.88E+04</w:t>
            </w:r>
          </w:p>
        </w:tc>
        <w:tc>
          <w:tcPr>
            <w:tcW w:w="1047" w:type="dxa"/>
            <w:noWrap/>
            <w:vAlign w:val="center"/>
            <w:hideMark/>
          </w:tcPr>
          <w:p w14:paraId="50F24BC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1.41E+05</w:t>
            </w:r>
          </w:p>
        </w:tc>
        <w:tc>
          <w:tcPr>
            <w:tcW w:w="1047" w:type="dxa"/>
            <w:noWrap/>
            <w:vAlign w:val="center"/>
            <w:hideMark/>
          </w:tcPr>
          <w:p w14:paraId="7A5315D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2.40E+05</w:t>
            </w:r>
          </w:p>
        </w:tc>
        <w:tc>
          <w:tcPr>
            <w:tcW w:w="1047" w:type="dxa"/>
            <w:noWrap/>
            <w:vAlign w:val="center"/>
            <w:hideMark/>
          </w:tcPr>
          <w:p w14:paraId="607AE56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3.96E+05</w:t>
            </w:r>
          </w:p>
        </w:tc>
      </w:tr>
      <w:tr w:rsidR="00C5382C" w:rsidRPr="00BD6CFB" w14:paraId="7B8DBFD3" w14:textId="77777777" w:rsidTr="00A00636">
        <w:trPr>
          <w:trHeight w:val="300"/>
        </w:trPr>
        <w:tc>
          <w:tcPr>
            <w:tcW w:w="1679" w:type="dxa"/>
            <w:noWrap/>
            <w:vAlign w:val="center"/>
            <w:hideMark/>
          </w:tcPr>
          <w:p w14:paraId="7C075B90"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i64</w:t>
            </w:r>
          </w:p>
        </w:tc>
        <w:tc>
          <w:tcPr>
            <w:tcW w:w="1047" w:type="dxa"/>
            <w:noWrap/>
            <w:vAlign w:val="center"/>
            <w:hideMark/>
          </w:tcPr>
          <w:p w14:paraId="4150918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3.39E-05</w:t>
            </w:r>
          </w:p>
        </w:tc>
        <w:tc>
          <w:tcPr>
            <w:tcW w:w="1047" w:type="dxa"/>
            <w:noWrap/>
            <w:vAlign w:val="center"/>
            <w:hideMark/>
          </w:tcPr>
          <w:p w14:paraId="4AEBEFB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1.11E-04</w:t>
            </w:r>
          </w:p>
        </w:tc>
        <w:tc>
          <w:tcPr>
            <w:tcW w:w="1047" w:type="dxa"/>
            <w:noWrap/>
            <w:vAlign w:val="center"/>
            <w:hideMark/>
          </w:tcPr>
          <w:p w14:paraId="5858FDA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3.25E-04</w:t>
            </w:r>
          </w:p>
        </w:tc>
        <w:tc>
          <w:tcPr>
            <w:tcW w:w="1047" w:type="dxa"/>
            <w:noWrap/>
            <w:vAlign w:val="center"/>
            <w:hideMark/>
          </w:tcPr>
          <w:p w14:paraId="6906C66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8.66E-04</w:t>
            </w:r>
          </w:p>
        </w:tc>
        <w:tc>
          <w:tcPr>
            <w:tcW w:w="1047" w:type="dxa"/>
            <w:noWrap/>
            <w:vAlign w:val="center"/>
            <w:hideMark/>
          </w:tcPr>
          <w:p w14:paraId="43F6511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2.13E-03</w:t>
            </w:r>
          </w:p>
        </w:tc>
        <w:tc>
          <w:tcPr>
            <w:tcW w:w="1047" w:type="dxa"/>
            <w:noWrap/>
            <w:vAlign w:val="center"/>
            <w:hideMark/>
          </w:tcPr>
          <w:p w14:paraId="5B92640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4.93E-03</w:t>
            </w:r>
          </w:p>
        </w:tc>
        <w:tc>
          <w:tcPr>
            <w:tcW w:w="1047" w:type="dxa"/>
            <w:noWrap/>
            <w:vAlign w:val="center"/>
            <w:hideMark/>
          </w:tcPr>
          <w:p w14:paraId="1A145DF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1.08E-02</w:t>
            </w:r>
          </w:p>
        </w:tc>
        <w:tc>
          <w:tcPr>
            <w:tcW w:w="1047" w:type="dxa"/>
            <w:noWrap/>
            <w:vAlign w:val="center"/>
            <w:hideMark/>
          </w:tcPr>
          <w:p w14:paraId="1A65F5D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2.24E-02</w:t>
            </w:r>
          </w:p>
        </w:tc>
        <w:tc>
          <w:tcPr>
            <w:tcW w:w="1047" w:type="dxa"/>
            <w:noWrap/>
            <w:vAlign w:val="center"/>
            <w:hideMark/>
          </w:tcPr>
          <w:p w14:paraId="549537E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4.46E-02</w:t>
            </w:r>
          </w:p>
        </w:tc>
      </w:tr>
      <w:tr w:rsidR="00C5382C" w:rsidRPr="00BD6CFB" w14:paraId="1D4D5EBB" w14:textId="77777777" w:rsidTr="00A00636">
        <w:trPr>
          <w:trHeight w:val="300"/>
        </w:trPr>
        <w:tc>
          <w:tcPr>
            <w:tcW w:w="1679" w:type="dxa"/>
            <w:noWrap/>
            <w:vAlign w:val="center"/>
            <w:hideMark/>
          </w:tcPr>
          <w:p w14:paraId="080502FB"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i19</w:t>
            </w:r>
          </w:p>
        </w:tc>
        <w:tc>
          <w:tcPr>
            <w:tcW w:w="1047" w:type="dxa"/>
            <w:noWrap/>
            <w:vAlign w:val="center"/>
            <w:hideMark/>
          </w:tcPr>
          <w:p w14:paraId="43501E7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5.68E+11</w:t>
            </w:r>
          </w:p>
        </w:tc>
        <w:tc>
          <w:tcPr>
            <w:tcW w:w="1047" w:type="dxa"/>
            <w:noWrap/>
            <w:vAlign w:val="center"/>
            <w:hideMark/>
          </w:tcPr>
          <w:p w14:paraId="73ACA4E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5.90E+11</w:t>
            </w:r>
          </w:p>
        </w:tc>
        <w:tc>
          <w:tcPr>
            <w:tcW w:w="1047" w:type="dxa"/>
            <w:noWrap/>
            <w:vAlign w:val="center"/>
            <w:hideMark/>
          </w:tcPr>
          <w:p w14:paraId="413FE3B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6.12E+11</w:t>
            </w:r>
          </w:p>
        </w:tc>
        <w:tc>
          <w:tcPr>
            <w:tcW w:w="1047" w:type="dxa"/>
            <w:noWrap/>
            <w:vAlign w:val="center"/>
            <w:hideMark/>
          </w:tcPr>
          <w:p w14:paraId="4B0F2E8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6.35E+11</w:t>
            </w:r>
          </w:p>
        </w:tc>
        <w:tc>
          <w:tcPr>
            <w:tcW w:w="1047" w:type="dxa"/>
            <w:noWrap/>
            <w:vAlign w:val="center"/>
            <w:hideMark/>
          </w:tcPr>
          <w:p w14:paraId="2077FAF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6.58E+11</w:t>
            </w:r>
          </w:p>
        </w:tc>
        <w:tc>
          <w:tcPr>
            <w:tcW w:w="1047" w:type="dxa"/>
            <w:noWrap/>
            <w:vAlign w:val="center"/>
            <w:hideMark/>
          </w:tcPr>
          <w:p w14:paraId="35E358A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6.81E+11</w:t>
            </w:r>
          </w:p>
        </w:tc>
        <w:tc>
          <w:tcPr>
            <w:tcW w:w="1047" w:type="dxa"/>
            <w:noWrap/>
            <w:vAlign w:val="center"/>
            <w:hideMark/>
          </w:tcPr>
          <w:p w14:paraId="6DCCDBB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7.04E+11</w:t>
            </w:r>
          </w:p>
        </w:tc>
        <w:tc>
          <w:tcPr>
            <w:tcW w:w="1047" w:type="dxa"/>
            <w:noWrap/>
            <w:vAlign w:val="center"/>
            <w:hideMark/>
          </w:tcPr>
          <w:p w14:paraId="67165F5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7.28E+11</w:t>
            </w:r>
          </w:p>
        </w:tc>
        <w:tc>
          <w:tcPr>
            <w:tcW w:w="1047" w:type="dxa"/>
            <w:noWrap/>
            <w:vAlign w:val="center"/>
            <w:hideMark/>
          </w:tcPr>
          <w:p w14:paraId="60544E5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7.53E+11</w:t>
            </w:r>
          </w:p>
        </w:tc>
      </w:tr>
      <w:tr w:rsidR="00C5382C" w:rsidRPr="00BD6CFB" w14:paraId="237D690B" w14:textId="77777777" w:rsidTr="00A00636">
        <w:trPr>
          <w:trHeight w:val="300"/>
        </w:trPr>
        <w:tc>
          <w:tcPr>
            <w:tcW w:w="1679" w:type="dxa"/>
            <w:noWrap/>
            <w:vAlign w:val="center"/>
            <w:hideMark/>
          </w:tcPr>
          <w:p w14:paraId="3C37F59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i21</w:t>
            </w:r>
          </w:p>
        </w:tc>
        <w:tc>
          <w:tcPr>
            <w:tcW w:w="1047" w:type="dxa"/>
            <w:noWrap/>
            <w:vAlign w:val="center"/>
            <w:hideMark/>
          </w:tcPr>
          <w:p w14:paraId="49D56A8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1.10E+11</w:t>
            </w:r>
          </w:p>
        </w:tc>
        <w:tc>
          <w:tcPr>
            <w:tcW w:w="1047" w:type="dxa"/>
            <w:noWrap/>
            <w:vAlign w:val="center"/>
            <w:hideMark/>
          </w:tcPr>
          <w:p w14:paraId="1B64EAF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1.13E+11</w:t>
            </w:r>
          </w:p>
        </w:tc>
        <w:tc>
          <w:tcPr>
            <w:tcW w:w="1047" w:type="dxa"/>
            <w:noWrap/>
            <w:vAlign w:val="center"/>
            <w:hideMark/>
          </w:tcPr>
          <w:p w14:paraId="09965CA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1.16E+11</w:t>
            </w:r>
          </w:p>
        </w:tc>
        <w:tc>
          <w:tcPr>
            <w:tcW w:w="1047" w:type="dxa"/>
            <w:noWrap/>
            <w:vAlign w:val="center"/>
            <w:hideMark/>
          </w:tcPr>
          <w:p w14:paraId="686DF7A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1.19E+11</w:t>
            </w:r>
          </w:p>
        </w:tc>
        <w:tc>
          <w:tcPr>
            <w:tcW w:w="1047" w:type="dxa"/>
            <w:noWrap/>
            <w:vAlign w:val="center"/>
            <w:hideMark/>
          </w:tcPr>
          <w:p w14:paraId="5DC2418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1.22E+11</w:t>
            </w:r>
          </w:p>
        </w:tc>
        <w:tc>
          <w:tcPr>
            <w:tcW w:w="1047" w:type="dxa"/>
            <w:noWrap/>
            <w:vAlign w:val="center"/>
            <w:hideMark/>
          </w:tcPr>
          <w:p w14:paraId="0058573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1.24E+11</w:t>
            </w:r>
          </w:p>
        </w:tc>
        <w:tc>
          <w:tcPr>
            <w:tcW w:w="1047" w:type="dxa"/>
            <w:noWrap/>
            <w:vAlign w:val="center"/>
            <w:hideMark/>
          </w:tcPr>
          <w:p w14:paraId="5816D94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1.27E+11</w:t>
            </w:r>
          </w:p>
        </w:tc>
        <w:tc>
          <w:tcPr>
            <w:tcW w:w="1047" w:type="dxa"/>
            <w:noWrap/>
            <w:vAlign w:val="center"/>
            <w:hideMark/>
          </w:tcPr>
          <w:p w14:paraId="7F99919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1.30E+11</w:t>
            </w:r>
          </w:p>
        </w:tc>
        <w:tc>
          <w:tcPr>
            <w:tcW w:w="1047" w:type="dxa"/>
            <w:noWrap/>
            <w:vAlign w:val="center"/>
            <w:hideMark/>
          </w:tcPr>
          <w:p w14:paraId="41743E0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1.33E+11</w:t>
            </w:r>
          </w:p>
        </w:tc>
      </w:tr>
      <w:tr w:rsidR="00C5382C" w:rsidRPr="00BD6CFB" w14:paraId="3455BD6B" w14:textId="77777777" w:rsidTr="00A00636">
        <w:trPr>
          <w:trHeight w:val="300"/>
        </w:trPr>
        <w:tc>
          <w:tcPr>
            <w:tcW w:w="1679" w:type="dxa"/>
            <w:noWrap/>
            <w:vAlign w:val="center"/>
            <w:hideMark/>
          </w:tcPr>
          <w:p w14:paraId="1D338930"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i70</w:t>
            </w:r>
          </w:p>
        </w:tc>
        <w:tc>
          <w:tcPr>
            <w:tcW w:w="1047" w:type="dxa"/>
            <w:noWrap/>
            <w:vAlign w:val="center"/>
            <w:hideMark/>
          </w:tcPr>
          <w:p w14:paraId="5D22C72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4.17E+09</w:t>
            </w:r>
          </w:p>
        </w:tc>
        <w:tc>
          <w:tcPr>
            <w:tcW w:w="1047" w:type="dxa"/>
            <w:noWrap/>
            <w:vAlign w:val="center"/>
            <w:hideMark/>
          </w:tcPr>
          <w:p w14:paraId="1A3E553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4.61E+09</w:t>
            </w:r>
          </w:p>
        </w:tc>
        <w:tc>
          <w:tcPr>
            <w:tcW w:w="1047" w:type="dxa"/>
            <w:noWrap/>
            <w:vAlign w:val="center"/>
            <w:hideMark/>
          </w:tcPr>
          <w:p w14:paraId="645908F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5.09E+09</w:t>
            </w:r>
          </w:p>
        </w:tc>
        <w:tc>
          <w:tcPr>
            <w:tcW w:w="1047" w:type="dxa"/>
            <w:noWrap/>
            <w:vAlign w:val="center"/>
            <w:hideMark/>
          </w:tcPr>
          <w:p w14:paraId="46B98C4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5.60E+09</w:t>
            </w:r>
          </w:p>
        </w:tc>
        <w:tc>
          <w:tcPr>
            <w:tcW w:w="1047" w:type="dxa"/>
            <w:noWrap/>
            <w:vAlign w:val="center"/>
            <w:hideMark/>
          </w:tcPr>
          <w:p w14:paraId="574646A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6.14E+09</w:t>
            </w:r>
          </w:p>
        </w:tc>
        <w:tc>
          <w:tcPr>
            <w:tcW w:w="1047" w:type="dxa"/>
            <w:noWrap/>
            <w:vAlign w:val="center"/>
            <w:hideMark/>
          </w:tcPr>
          <w:p w14:paraId="3E11082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6.73E+09</w:t>
            </w:r>
          </w:p>
        </w:tc>
        <w:tc>
          <w:tcPr>
            <w:tcW w:w="1047" w:type="dxa"/>
            <w:noWrap/>
            <w:vAlign w:val="center"/>
            <w:hideMark/>
          </w:tcPr>
          <w:p w14:paraId="2E727C5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7.36E+09</w:t>
            </w:r>
          </w:p>
        </w:tc>
        <w:tc>
          <w:tcPr>
            <w:tcW w:w="1047" w:type="dxa"/>
            <w:noWrap/>
            <w:vAlign w:val="center"/>
            <w:hideMark/>
          </w:tcPr>
          <w:p w14:paraId="7918C39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8.03E+09</w:t>
            </w:r>
          </w:p>
        </w:tc>
        <w:tc>
          <w:tcPr>
            <w:tcW w:w="1047" w:type="dxa"/>
            <w:noWrap/>
            <w:vAlign w:val="center"/>
            <w:hideMark/>
          </w:tcPr>
          <w:p w14:paraId="461525B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8.75E+09</w:t>
            </w:r>
          </w:p>
        </w:tc>
      </w:tr>
      <w:tr w:rsidR="00C5382C" w:rsidRPr="00BD6CFB" w14:paraId="22FF886A" w14:textId="77777777" w:rsidTr="00A00636">
        <w:trPr>
          <w:trHeight w:val="300"/>
        </w:trPr>
        <w:tc>
          <w:tcPr>
            <w:tcW w:w="1679" w:type="dxa"/>
            <w:noWrap/>
            <w:vAlign w:val="center"/>
            <w:hideMark/>
          </w:tcPr>
          <w:p w14:paraId="5850921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i21</w:t>
            </w:r>
          </w:p>
        </w:tc>
        <w:tc>
          <w:tcPr>
            <w:tcW w:w="1047" w:type="dxa"/>
            <w:noWrap/>
            <w:vAlign w:val="center"/>
            <w:hideMark/>
          </w:tcPr>
          <w:p w14:paraId="2600EBC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1.13E+12</w:t>
            </w:r>
          </w:p>
        </w:tc>
        <w:tc>
          <w:tcPr>
            <w:tcW w:w="1047" w:type="dxa"/>
            <w:noWrap/>
            <w:vAlign w:val="center"/>
            <w:hideMark/>
          </w:tcPr>
          <w:p w14:paraId="0C62C57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1.14E+12</w:t>
            </w:r>
          </w:p>
        </w:tc>
        <w:tc>
          <w:tcPr>
            <w:tcW w:w="1047" w:type="dxa"/>
            <w:noWrap/>
            <w:vAlign w:val="center"/>
            <w:hideMark/>
          </w:tcPr>
          <w:p w14:paraId="443EC76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1.15E+12</w:t>
            </w:r>
          </w:p>
        </w:tc>
        <w:tc>
          <w:tcPr>
            <w:tcW w:w="1047" w:type="dxa"/>
            <w:noWrap/>
            <w:vAlign w:val="center"/>
            <w:hideMark/>
          </w:tcPr>
          <w:p w14:paraId="37741AA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1.16E+12</w:t>
            </w:r>
          </w:p>
        </w:tc>
        <w:tc>
          <w:tcPr>
            <w:tcW w:w="1047" w:type="dxa"/>
            <w:noWrap/>
            <w:vAlign w:val="center"/>
            <w:hideMark/>
          </w:tcPr>
          <w:p w14:paraId="7C2F2B8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1.17E+12</w:t>
            </w:r>
          </w:p>
        </w:tc>
        <w:tc>
          <w:tcPr>
            <w:tcW w:w="1047" w:type="dxa"/>
            <w:noWrap/>
            <w:vAlign w:val="center"/>
            <w:hideMark/>
          </w:tcPr>
          <w:p w14:paraId="38A65A2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1.18E+12</w:t>
            </w:r>
          </w:p>
        </w:tc>
        <w:tc>
          <w:tcPr>
            <w:tcW w:w="1047" w:type="dxa"/>
            <w:noWrap/>
            <w:vAlign w:val="center"/>
            <w:hideMark/>
          </w:tcPr>
          <w:p w14:paraId="60DD37F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1.19E+12</w:t>
            </w:r>
          </w:p>
        </w:tc>
        <w:tc>
          <w:tcPr>
            <w:tcW w:w="1047" w:type="dxa"/>
            <w:noWrap/>
            <w:vAlign w:val="center"/>
            <w:hideMark/>
          </w:tcPr>
          <w:p w14:paraId="21B83E7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1.20E+12</w:t>
            </w:r>
          </w:p>
        </w:tc>
        <w:tc>
          <w:tcPr>
            <w:tcW w:w="1047" w:type="dxa"/>
            <w:noWrap/>
            <w:vAlign w:val="center"/>
            <w:hideMark/>
          </w:tcPr>
          <w:p w14:paraId="344054B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1.21E+12</w:t>
            </w:r>
          </w:p>
        </w:tc>
      </w:tr>
      <w:tr w:rsidR="00C5382C" w:rsidRPr="00BD6CFB" w14:paraId="36E89D69" w14:textId="77777777" w:rsidTr="00A00636">
        <w:trPr>
          <w:trHeight w:val="300"/>
        </w:trPr>
        <w:tc>
          <w:tcPr>
            <w:tcW w:w="1679" w:type="dxa"/>
            <w:noWrap/>
            <w:vAlign w:val="center"/>
            <w:hideMark/>
          </w:tcPr>
          <w:p w14:paraId="4021155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p11</w:t>
            </w:r>
          </w:p>
        </w:tc>
        <w:tc>
          <w:tcPr>
            <w:tcW w:w="1047" w:type="dxa"/>
            <w:noWrap/>
            <w:vAlign w:val="center"/>
            <w:hideMark/>
          </w:tcPr>
          <w:p w14:paraId="503D55D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1.03E-02</w:t>
            </w:r>
          </w:p>
        </w:tc>
        <w:tc>
          <w:tcPr>
            <w:tcW w:w="1047" w:type="dxa"/>
            <w:noWrap/>
            <w:vAlign w:val="center"/>
            <w:hideMark/>
          </w:tcPr>
          <w:p w14:paraId="5C14119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3.35E-02</w:t>
            </w:r>
          </w:p>
        </w:tc>
        <w:tc>
          <w:tcPr>
            <w:tcW w:w="1047" w:type="dxa"/>
            <w:noWrap/>
            <w:vAlign w:val="center"/>
            <w:hideMark/>
          </w:tcPr>
          <w:p w14:paraId="08F4D0C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9.60E-02</w:t>
            </w:r>
          </w:p>
        </w:tc>
        <w:tc>
          <w:tcPr>
            <w:tcW w:w="1047" w:type="dxa"/>
            <w:noWrap/>
            <w:vAlign w:val="center"/>
            <w:hideMark/>
          </w:tcPr>
          <w:p w14:paraId="32FA888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2.50E-01</w:t>
            </w:r>
          </w:p>
        </w:tc>
        <w:tc>
          <w:tcPr>
            <w:tcW w:w="1047" w:type="dxa"/>
            <w:noWrap/>
            <w:vAlign w:val="center"/>
            <w:hideMark/>
          </w:tcPr>
          <w:p w14:paraId="5055B21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6.00E-01</w:t>
            </w:r>
          </w:p>
        </w:tc>
        <w:tc>
          <w:tcPr>
            <w:tcW w:w="1047" w:type="dxa"/>
            <w:noWrap/>
            <w:vAlign w:val="center"/>
            <w:hideMark/>
          </w:tcPr>
          <w:p w14:paraId="029EC60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1.35E+00</w:t>
            </w:r>
          </w:p>
        </w:tc>
        <w:tc>
          <w:tcPr>
            <w:tcW w:w="1047" w:type="dxa"/>
            <w:noWrap/>
            <w:vAlign w:val="center"/>
            <w:hideMark/>
          </w:tcPr>
          <w:p w14:paraId="2020871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2.86E+00</w:t>
            </w:r>
          </w:p>
        </w:tc>
        <w:tc>
          <w:tcPr>
            <w:tcW w:w="1047" w:type="dxa"/>
            <w:noWrap/>
            <w:vAlign w:val="center"/>
            <w:hideMark/>
          </w:tcPr>
          <w:p w14:paraId="1AEB30D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5.79E+00</w:t>
            </w:r>
          </w:p>
        </w:tc>
        <w:tc>
          <w:tcPr>
            <w:tcW w:w="1047" w:type="dxa"/>
            <w:noWrap/>
            <w:vAlign w:val="center"/>
            <w:hideMark/>
          </w:tcPr>
          <w:p w14:paraId="4BBD440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1.12E+01</w:t>
            </w:r>
          </w:p>
        </w:tc>
      </w:tr>
      <w:tr w:rsidR="00C5382C" w:rsidRPr="00BD6CFB" w14:paraId="15EEA377" w14:textId="77777777" w:rsidTr="00A00636">
        <w:trPr>
          <w:trHeight w:val="300"/>
        </w:trPr>
        <w:tc>
          <w:tcPr>
            <w:tcW w:w="1679" w:type="dxa"/>
            <w:noWrap/>
            <w:vAlign w:val="center"/>
            <w:hideMark/>
          </w:tcPr>
          <w:p w14:paraId="14EB9432"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i74</w:t>
            </w:r>
          </w:p>
        </w:tc>
        <w:tc>
          <w:tcPr>
            <w:tcW w:w="1047" w:type="dxa"/>
            <w:noWrap/>
            <w:vAlign w:val="center"/>
            <w:hideMark/>
          </w:tcPr>
          <w:p w14:paraId="2CA10DD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4.10E-01</w:t>
            </w:r>
          </w:p>
        </w:tc>
        <w:tc>
          <w:tcPr>
            <w:tcW w:w="1047" w:type="dxa"/>
            <w:noWrap/>
            <w:vAlign w:val="center"/>
            <w:hideMark/>
          </w:tcPr>
          <w:p w14:paraId="399CDC7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7.53E-01</w:t>
            </w:r>
          </w:p>
        </w:tc>
        <w:tc>
          <w:tcPr>
            <w:tcW w:w="1047" w:type="dxa"/>
            <w:noWrap/>
            <w:vAlign w:val="center"/>
            <w:hideMark/>
          </w:tcPr>
          <w:p w14:paraId="51C3195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1.34E+00</w:t>
            </w:r>
          </w:p>
        </w:tc>
        <w:tc>
          <w:tcPr>
            <w:tcW w:w="1047" w:type="dxa"/>
            <w:noWrap/>
            <w:vAlign w:val="center"/>
            <w:hideMark/>
          </w:tcPr>
          <w:p w14:paraId="44AF594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2.32E+00</w:t>
            </w:r>
          </w:p>
        </w:tc>
        <w:tc>
          <w:tcPr>
            <w:tcW w:w="1047" w:type="dxa"/>
            <w:noWrap/>
            <w:vAlign w:val="center"/>
            <w:hideMark/>
          </w:tcPr>
          <w:p w14:paraId="160191C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3.90E+00</w:t>
            </w:r>
          </w:p>
        </w:tc>
        <w:tc>
          <w:tcPr>
            <w:tcW w:w="1047" w:type="dxa"/>
            <w:noWrap/>
            <w:vAlign w:val="center"/>
            <w:hideMark/>
          </w:tcPr>
          <w:p w14:paraId="5542389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6.43E+00</w:t>
            </w:r>
          </w:p>
        </w:tc>
        <w:tc>
          <w:tcPr>
            <w:tcW w:w="1047" w:type="dxa"/>
            <w:noWrap/>
            <w:vAlign w:val="center"/>
            <w:hideMark/>
          </w:tcPr>
          <w:p w14:paraId="6882B72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1.04E+01</w:t>
            </w:r>
          </w:p>
        </w:tc>
        <w:tc>
          <w:tcPr>
            <w:tcW w:w="1047" w:type="dxa"/>
            <w:noWrap/>
            <w:vAlign w:val="center"/>
            <w:hideMark/>
          </w:tcPr>
          <w:p w14:paraId="79B91E0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1.63E+01</w:t>
            </w:r>
          </w:p>
        </w:tc>
        <w:tc>
          <w:tcPr>
            <w:tcW w:w="1047" w:type="dxa"/>
            <w:noWrap/>
            <w:vAlign w:val="center"/>
            <w:hideMark/>
          </w:tcPr>
          <w:p w14:paraId="4DC1914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2.53E+01</w:t>
            </w:r>
          </w:p>
        </w:tc>
      </w:tr>
      <w:tr w:rsidR="00C5382C" w:rsidRPr="00BD6CFB" w14:paraId="72132FA1" w14:textId="77777777" w:rsidTr="00A00636">
        <w:trPr>
          <w:trHeight w:val="300"/>
        </w:trPr>
        <w:tc>
          <w:tcPr>
            <w:tcW w:w="1679" w:type="dxa"/>
            <w:noWrap/>
            <w:vAlign w:val="center"/>
            <w:hideMark/>
          </w:tcPr>
          <w:p w14:paraId="7F01C3D3"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i68</w:t>
            </w:r>
          </w:p>
        </w:tc>
        <w:tc>
          <w:tcPr>
            <w:tcW w:w="1047" w:type="dxa"/>
            <w:noWrap/>
            <w:vAlign w:val="center"/>
            <w:hideMark/>
          </w:tcPr>
          <w:p w14:paraId="01C26D5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3.79E-05</w:t>
            </w:r>
          </w:p>
        </w:tc>
        <w:tc>
          <w:tcPr>
            <w:tcW w:w="1047" w:type="dxa"/>
            <w:noWrap/>
            <w:vAlign w:val="center"/>
            <w:hideMark/>
          </w:tcPr>
          <w:p w14:paraId="1AE8730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7.43E-05</w:t>
            </w:r>
          </w:p>
        </w:tc>
        <w:tc>
          <w:tcPr>
            <w:tcW w:w="1047" w:type="dxa"/>
            <w:noWrap/>
            <w:vAlign w:val="center"/>
            <w:hideMark/>
          </w:tcPr>
          <w:p w14:paraId="62927D2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1.41E-04</w:t>
            </w:r>
          </w:p>
        </w:tc>
        <w:tc>
          <w:tcPr>
            <w:tcW w:w="1047" w:type="dxa"/>
            <w:noWrap/>
            <w:vAlign w:val="center"/>
            <w:hideMark/>
          </w:tcPr>
          <w:p w14:paraId="28D86AA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2.60E-04</w:t>
            </w:r>
          </w:p>
        </w:tc>
        <w:tc>
          <w:tcPr>
            <w:tcW w:w="1047" w:type="dxa"/>
            <w:noWrap/>
            <w:vAlign w:val="center"/>
            <w:hideMark/>
          </w:tcPr>
          <w:p w14:paraId="118083E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4.66E-04</w:t>
            </w:r>
          </w:p>
        </w:tc>
        <w:tc>
          <w:tcPr>
            <w:tcW w:w="1047" w:type="dxa"/>
            <w:noWrap/>
            <w:vAlign w:val="center"/>
            <w:hideMark/>
          </w:tcPr>
          <w:p w14:paraId="0A51ED3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8.15E-04</w:t>
            </w:r>
          </w:p>
        </w:tc>
        <w:tc>
          <w:tcPr>
            <w:tcW w:w="1047" w:type="dxa"/>
            <w:noWrap/>
            <w:vAlign w:val="center"/>
            <w:hideMark/>
          </w:tcPr>
          <w:p w14:paraId="04065A2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1.39E-03</w:t>
            </w:r>
          </w:p>
        </w:tc>
        <w:tc>
          <w:tcPr>
            <w:tcW w:w="1047" w:type="dxa"/>
            <w:noWrap/>
            <w:vAlign w:val="center"/>
            <w:hideMark/>
          </w:tcPr>
          <w:p w14:paraId="02BE729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2.33E-03</w:t>
            </w:r>
          </w:p>
        </w:tc>
        <w:tc>
          <w:tcPr>
            <w:tcW w:w="1047" w:type="dxa"/>
            <w:noWrap/>
            <w:vAlign w:val="center"/>
            <w:hideMark/>
          </w:tcPr>
          <w:p w14:paraId="5F3E3F6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3.83E-03</w:t>
            </w:r>
          </w:p>
        </w:tc>
      </w:tr>
      <w:tr w:rsidR="00C5382C" w:rsidRPr="00BD6CFB" w14:paraId="634DB01A" w14:textId="77777777" w:rsidTr="00A00636">
        <w:trPr>
          <w:trHeight w:val="300"/>
        </w:trPr>
        <w:tc>
          <w:tcPr>
            <w:tcW w:w="1679" w:type="dxa"/>
            <w:noWrap/>
            <w:vAlign w:val="center"/>
            <w:hideMark/>
          </w:tcPr>
          <w:p w14:paraId="651722D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i6</w:t>
            </w:r>
          </w:p>
        </w:tc>
        <w:tc>
          <w:tcPr>
            <w:tcW w:w="1047" w:type="dxa"/>
            <w:noWrap/>
            <w:vAlign w:val="center"/>
            <w:hideMark/>
          </w:tcPr>
          <w:p w14:paraId="43A01C3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2.67E+06</w:t>
            </w:r>
          </w:p>
        </w:tc>
        <w:tc>
          <w:tcPr>
            <w:tcW w:w="1047" w:type="dxa"/>
            <w:noWrap/>
            <w:vAlign w:val="center"/>
            <w:hideMark/>
          </w:tcPr>
          <w:p w14:paraId="70677E3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3.21E+06</w:t>
            </w:r>
          </w:p>
        </w:tc>
        <w:tc>
          <w:tcPr>
            <w:tcW w:w="1047" w:type="dxa"/>
            <w:noWrap/>
            <w:vAlign w:val="center"/>
            <w:hideMark/>
          </w:tcPr>
          <w:p w14:paraId="4D60DC3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3.84E+06</w:t>
            </w:r>
          </w:p>
        </w:tc>
        <w:tc>
          <w:tcPr>
            <w:tcW w:w="1047" w:type="dxa"/>
            <w:noWrap/>
            <w:vAlign w:val="center"/>
            <w:hideMark/>
          </w:tcPr>
          <w:p w14:paraId="17ED0FA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4.57E+06</w:t>
            </w:r>
          </w:p>
        </w:tc>
        <w:tc>
          <w:tcPr>
            <w:tcW w:w="1047" w:type="dxa"/>
            <w:noWrap/>
            <w:vAlign w:val="center"/>
            <w:hideMark/>
          </w:tcPr>
          <w:p w14:paraId="7C7E8C8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5.40E+06</w:t>
            </w:r>
          </w:p>
        </w:tc>
        <w:tc>
          <w:tcPr>
            <w:tcW w:w="1047" w:type="dxa"/>
            <w:noWrap/>
            <w:vAlign w:val="center"/>
            <w:hideMark/>
          </w:tcPr>
          <w:p w14:paraId="1DE1F17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6.34E+06</w:t>
            </w:r>
          </w:p>
        </w:tc>
        <w:tc>
          <w:tcPr>
            <w:tcW w:w="1047" w:type="dxa"/>
            <w:noWrap/>
            <w:vAlign w:val="center"/>
            <w:hideMark/>
          </w:tcPr>
          <w:p w14:paraId="7FF9DEC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7.42E+06</w:t>
            </w:r>
          </w:p>
        </w:tc>
        <w:tc>
          <w:tcPr>
            <w:tcW w:w="1047" w:type="dxa"/>
            <w:noWrap/>
            <w:vAlign w:val="center"/>
            <w:hideMark/>
          </w:tcPr>
          <w:p w14:paraId="2FE5B75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8.64E+06</w:t>
            </w:r>
          </w:p>
        </w:tc>
        <w:tc>
          <w:tcPr>
            <w:tcW w:w="1047" w:type="dxa"/>
            <w:noWrap/>
            <w:vAlign w:val="center"/>
            <w:hideMark/>
          </w:tcPr>
          <w:p w14:paraId="1AB66BA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1.00E+07</w:t>
            </w:r>
          </w:p>
        </w:tc>
      </w:tr>
      <w:tr w:rsidR="00C5382C" w:rsidRPr="00BD6CFB" w14:paraId="0352BCE4" w14:textId="77777777" w:rsidTr="00A00636">
        <w:trPr>
          <w:trHeight w:val="300"/>
        </w:trPr>
        <w:tc>
          <w:tcPr>
            <w:tcW w:w="1679" w:type="dxa"/>
            <w:noWrap/>
            <w:vAlign w:val="center"/>
            <w:hideMark/>
          </w:tcPr>
          <w:p w14:paraId="3669B0A2"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i3</w:t>
            </w:r>
          </w:p>
        </w:tc>
        <w:tc>
          <w:tcPr>
            <w:tcW w:w="1047" w:type="dxa"/>
            <w:noWrap/>
            <w:vAlign w:val="center"/>
            <w:hideMark/>
          </w:tcPr>
          <w:p w14:paraId="0FAA12D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1.42E+06</w:t>
            </w:r>
          </w:p>
        </w:tc>
        <w:tc>
          <w:tcPr>
            <w:tcW w:w="1047" w:type="dxa"/>
            <w:noWrap/>
            <w:vAlign w:val="center"/>
            <w:hideMark/>
          </w:tcPr>
          <w:p w14:paraId="0AA2843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1.79E+06</w:t>
            </w:r>
          </w:p>
        </w:tc>
        <w:tc>
          <w:tcPr>
            <w:tcW w:w="1047" w:type="dxa"/>
            <w:noWrap/>
            <w:vAlign w:val="center"/>
            <w:hideMark/>
          </w:tcPr>
          <w:p w14:paraId="17B753A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2.25E+06</w:t>
            </w:r>
          </w:p>
        </w:tc>
        <w:tc>
          <w:tcPr>
            <w:tcW w:w="1047" w:type="dxa"/>
            <w:noWrap/>
            <w:vAlign w:val="center"/>
            <w:hideMark/>
          </w:tcPr>
          <w:p w14:paraId="6F11ECE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2.81E+06</w:t>
            </w:r>
          </w:p>
        </w:tc>
        <w:tc>
          <w:tcPr>
            <w:tcW w:w="1047" w:type="dxa"/>
            <w:noWrap/>
            <w:vAlign w:val="center"/>
            <w:hideMark/>
          </w:tcPr>
          <w:p w14:paraId="1DBB8BE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3.48E+06</w:t>
            </w:r>
          </w:p>
        </w:tc>
        <w:tc>
          <w:tcPr>
            <w:tcW w:w="1047" w:type="dxa"/>
            <w:noWrap/>
            <w:vAlign w:val="center"/>
            <w:hideMark/>
          </w:tcPr>
          <w:p w14:paraId="3EF2F92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4.28E+06</w:t>
            </w:r>
          </w:p>
        </w:tc>
        <w:tc>
          <w:tcPr>
            <w:tcW w:w="1047" w:type="dxa"/>
            <w:noWrap/>
            <w:vAlign w:val="center"/>
            <w:hideMark/>
          </w:tcPr>
          <w:p w14:paraId="0A4D3E0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5.24E+06</w:t>
            </w:r>
          </w:p>
        </w:tc>
        <w:tc>
          <w:tcPr>
            <w:tcW w:w="1047" w:type="dxa"/>
            <w:noWrap/>
            <w:vAlign w:val="center"/>
            <w:hideMark/>
          </w:tcPr>
          <w:p w14:paraId="5050C1B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6.37E+06</w:t>
            </w:r>
          </w:p>
        </w:tc>
        <w:tc>
          <w:tcPr>
            <w:tcW w:w="1047" w:type="dxa"/>
            <w:noWrap/>
            <w:vAlign w:val="center"/>
            <w:hideMark/>
          </w:tcPr>
          <w:p w14:paraId="4523A3E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7.70E+06</w:t>
            </w:r>
          </w:p>
        </w:tc>
      </w:tr>
      <w:tr w:rsidR="00C5382C" w:rsidRPr="00BD6CFB" w14:paraId="0219730E" w14:textId="77777777" w:rsidTr="00A00636">
        <w:trPr>
          <w:trHeight w:val="300"/>
        </w:trPr>
        <w:tc>
          <w:tcPr>
            <w:tcW w:w="1679" w:type="dxa"/>
            <w:noWrap/>
            <w:vAlign w:val="center"/>
            <w:hideMark/>
          </w:tcPr>
          <w:p w14:paraId="18253B9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i15</w:t>
            </w:r>
          </w:p>
        </w:tc>
        <w:tc>
          <w:tcPr>
            <w:tcW w:w="1047" w:type="dxa"/>
            <w:noWrap/>
            <w:vAlign w:val="center"/>
            <w:hideMark/>
          </w:tcPr>
          <w:p w14:paraId="676CC62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1.32E+12</w:t>
            </w:r>
          </w:p>
        </w:tc>
        <w:tc>
          <w:tcPr>
            <w:tcW w:w="1047" w:type="dxa"/>
            <w:noWrap/>
            <w:vAlign w:val="center"/>
            <w:hideMark/>
          </w:tcPr>
          <w:p w14:paraId="52F9FDD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1.34E+12</w:t>
            </w:r>
          </w:p>
        </w:tc>
        <w:tc>
          <w:tcPr>
            <w:tcW w:w="1047" w:type="dxa"/>
            <w:noWrap/>
            <w:vAlign w:val="center"/>
            <w:hideMark/>
          </w:tcPr>
          <w:p w14:paraId="5B8CD64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1.35E+12</w:t>
            </w:r>
          </w:p>
        </w:tc>
        <w:tc>
          <w:tcPr>
            <w:tcW w:w="1047" w:type="dxa"/>
            <w:noWrap/>
            <w:vAlign w:val="center"/>
            <w:hideMark/>
          </w:tcPr>
          <w:p w14:paraId="45048D0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1.36E+12</w:t>
            </w:r>
          </w:p>
        </w:tc>
        <w:tc>
          <w:tcPr>
            <w:tcW w:w="1047" w:type="dxa"/>
            <w:noWrap/>
            <w:vAlign w:val="center"/>
            <w:hideMark/>
          </w:tcPr>
          <w:p w14:paraId="5AA3F4D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1.38E+12</w:t>
            </w:r>
          </w:p>
        </w:tc>
        <w:tc>
          <w:tcPr>
            <w:tcW w:w="1047" w:type="dxa"/>
            <w:noWrap/>
            <w:vAlign w:val="center"/>
            <w:hideMark/>
          </w:tcPr>
          <w:p w14:paraId="5EF533D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1.39E+12</w:t>
            </w:r>
          </w:p>
        </w:tc>
        <w:tc>
          <w:tcPr>
            <w:tcW w:w="1047" w:type="dxa"/>
            <w:noWrap/>
            <w:vAlign w:val="center"/>
            <w:hideMark/>
          </w:tcPr>
          <w:p w14:paraId="7FD1FD5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1.40E+12</w:t>
            </w:r>
          </w:p>
        </w:tc>
        <w:tc>
          <w:tcPr>
            <w:tcW w:w="1047" w:type="dxa"/>
            <w:noWrap/>
            <w:vAlign w:val="center"/>
            <w:hideMark/>
          </w:tcPr>
          <w:p w14:paraId="35EFFA3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1.41E+12</w:t>
            </w:r>
          </w:p>
        </w:tc>
        <w:tc>
          <w:tcPr>
            <w:tcW w:w="1047" w:type="dxa"/>
            <w:noWrap/>
            <w:vAlign w:val="center"/>
            <w:hideMark/>
          </w:tcPr>
          <w:p w14:paraId="525E2E0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1.42E+12</w:t>
            </w:r>
          </w:p>
        </w:tc>
      </w:tr>
      <w:tr w:rsidR="00C5382C" w:rsidRPr="00BD6CFB" w14:paraId="29575947" w14:textId="77777777" w:rsidTr="00A00636">
        <w:trPr>
          <w:trHeight w:val="300"/>
        </w:trPr>
        <w:tc>
          <w:tcPr>
            <w:tcW w:w="1679" w:type="dxa"/>
            <w:noWrap/>
            <w:vAlign w:val="center"/>
            <w:hideMark/>
          </w:tcPr>
          <w:p w14:paraId="255F9AC2"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i20</w:t>
            </w:r>
          </w:p>
        </w:tc>
        <w:tc>
          <w:tcPr>
            <w:tcW w:w="1047" w:type="dxa"/>
            <w:noWrap/>
            <w:vAlign w:val="center"/>
            <w:hideMark/>
          </w:tcPr>
          <w:p w14:paraId="5FC0C09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9.58E+11</w:t>
            </w:r>
          </w:p>
        </w:tc>
        <w:tc>
          <w:tcPr>
            <w:tcW w:w="1047" w:type="dxa"/>
            <w:noWrap/>
            <w:vAlign w:val="center"/>
            <w:hideMark/>
          </w:tcPr>
          <w:p w14:paraId="00A8857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9.83E+11</w:t>
            </w:r>
          </w:p>
        </w:tc>
        <w:tc>
          <w:tcPr>
            <w:tcW w:w="1047" w:type="dxa"/>
            <w:noWrap/>
            <w:vAlign w:val="center"/>
            <w:hideMark/>
          </w:tcPr>
          <w:p w14:paraId="5C14292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1.01E+12</w:t>
            </w:r>
          </w:p>
        </w:tc>
        <w:tc>
          <w:tcPr>
            <w:tcW w:w="1047" w:type="dxa"/>
            <w:noWrap/>
            <w:vAlign w:val="center"/>
            <w:hideMark/>
          </w:tcPr>
          <w:p w14:paraId="0C7C771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1.03E+12</w:t>
            </w:r>
          </w:p>
        </w:tc>
        <w:tc>
          <w:tcPr>
            <w:tcW w:w="1047" w:type="dxa"/>
            <w:noWrap/>
            <w:vAlign w:val="center"/>
            <w:hideMark/>
          </w:tcPr>
          <w:p w14:paraId="1DF2A20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1.06E+12</w:t>
            </w:r>
          </w:p>
        </w:tc>
        <w:tc>
          <w:tcPr>
            <w:tcW w:w="1047" w:type="dxa"/>
            <w:noWrap/>
            <w:vAlign w:val="center"/>
            <w:hideMark/>
          </w:tcPr>
          <w:p w14:paraId="003F92A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1.08E+12</w:t>
            </w:r>
          </w:p>
        </w:tc>
        <w:tc>
          <w:tcPr>
            <w:tcW w:w="1047" w:type="dxa"/>
            <w:noWrap/>
            <w:vAlign w:val="center"/>
            <w:hideMark/>
          </w:tcPr>
          <w:p w14:paraId="21E9166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1.11E+12</w:t>
            </w:r>
          </w:p>
        </w:tc>
        <w:tc>
          <w:tcPr>
            <w:tcW w:w="1047" w:type="dxa"/>
            <w:noWrap/>
            <w:vAlign w:val="center"/>
            <w:hideMark/>
          </w:tcPr>
          <w:p w14:paraId="060C9D0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1.13E+12</w:t>
            </w:r>
          </w:p>
        </w:tc>
        <w:tc>
          <w:tcPr>
            <w:tcW w:w="1047" w:type="dxa"/>
            <w:noWrap/>
            <w:vAlign w:val="center"/>
            <w:hideMark/>
          </w:tcPr>
          <w:p w14:paraId="2CF0B4D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1.15E+12</w:t>
            </w:r>
          </w:p>
        </w:tc>
      </w:tr>
      <w:tr w:rsidR="00C5382C" w:rsidRPr="00BD6CFB" w14:paraId="048BF1EC" w14:textId="77777777" w:rsidTr="00A00636">
        <w:trPr>
          <w:trHeight w:val="300"/>
        </w:trPr>
        <w:tc>
          <w:tcPr>
            <w:tcW w:w="1679" w:type="dxa"/>
            <w:noWrap/>
            <w:vAlign w:val="center"/>
            <w:hideMark/>
          </w:tcPr>
          <w:p w14:paraId="1708CE3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i17</w:t>
            </w:r>
          </w:p>
        </w:tc>
        <w:tc>
          <w:tcPr>
            <w:tcW w:w="1047" w:type="dxa"/>
            <w:noWrap/>
            <w:vAlign w:val="center"/>
            <w:hideMark/>
          </w:tcPr>
          <w:p w14:paraId="47DBCA2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3.26E-03</w:t>
            </w:r>
          </w:p>
        </w:tc>
        <w:tc>
          <w:tcPr>
            <w:tcW w:w="1047" w:type="dxa"/>
            <w:noWrap/>
            <w:vAlign w:val="center"/>
            <w:hideMark/>
          </w:tcPr>
          <w:p w14:paraId="55E7208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6.45E-03</w:t>
            </w:r>
          </w:p>
        </w:tc>
        <w:tc>
          <w:tcPr>
            <w:tcW w:w="1047" w:type="dxa"/>
            <w:noWrap/>
            <w:vAlign w:val="center"/>
            <w:hideMark/>
          </w:tcPr>
          <w:p w14:paraId="1ED76CC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1.23E-02</w:t>
            </w:r>
          </w:p>
        </w:tc>
        <w:tc>
          <w:tcPr>
            <w:tcW w:w="1047" w:type="dxa"/>
            <w:noWrap/>
            <w:vAlign w:val="center"/>
            <w:hideMark/>
          </w:tcPr>
          <w:p w14:paraId="4975D02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2.27E-02</w:t>
            </w:r>
          </w:p>
        </w:tc>
        <w:tc>
          <w:tcPr>
            <w:tcW w:w="1047" w:type="dxa"/>
            <w:noWrap/>
            <w:vAlign w:val="center"/>
            <w:hideMark/>
          </w:tcPr>
          <w:p w14:paraId="47C0818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4.07E-02</w:t>
            </w:r>
          </w:p>
        </w:tc>
        <w:tc>
          <w:tcPr>
            <w:tcW w:w="1047" w:type="dxa"/>
            <w:noWrap/>
            <w:vAlign w:val="center"/>
            <w:hideMark/>
          </w:tcPr>
          <w:p w14:paraId="3F34F0F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7.09E-02</w:t>
            </w:r>
          </w:p>
        </w:tc>
        <w:tc>
          <w:tcPr>
            <w:tcW w:w="1047" w:type="dxa"/>
            <w:noWrap/>
            <w:vAlign w:val="center"/>
            <w:hideMark/>
          </w:tcPr>
          <w:p w14:paraId="6D0C983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1.21E-01</w:t>
            </w:r>
          </w:p>
        </w:tc>
        <w:tc>
          <w:tcPr>
            <w:tcW w:w="1047" w:type="dxa"/>
            <w:noWrap/>
            <w:vAlign w:val="center"/>
            <w:hideMark/>
          </w:tcPr>
          <w:p w14:paraId="1738F63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2.01E-01</w:t>
            </w:r>
          </w:p>
        </w:tc>
        <w:tc>
          <w:tcPr>
            <w:tcW w:w="1047" w:type="dxa"/>
            <w:noWrap/>
            <w:vAlign w:val="center"/>
            <w:hideMark/>
          </w:tcPr>
          <w:p w14:paraId="7F4B3DB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3.27E-01</w:t>
            </w:r>
          </w:p>
        </w:tc>
      </w:tr>
      <w:tr w:rsidR="00C5382C" w:rsidRPr="00BD6CFB" w14:paraId="012CA8F5" w14:textId="77777777" w:rsidTr="00A00636">
        <w:trPr>
          <w:trHeight w:val="300"/>
        </w:trPr>
        <w:tc>
          <w:tcPr>
            <w:tcW w:w="1679" w:type="dxa"/>
            <w:noWrap/>
            <w:vAlign w:val="center"/>
            <w:hideMark/>
          </w:tcPr>
          <w:p w14:paraId="07CCAD33"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i17</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i22</w:t>
            </w:r>
          </w:p>
        </w:tc>
        <w:tc>
          <w:tcPr>
            <w:tcW w:w="1047" w:type="dxa"/>
            <w:noWrap/>
            <w:vAlign w:val="center"/>
            <w:hideMark/>
          </w:tcPr>
          <w:p w14:paraId="521D356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4.89E+03</w:t>
            </w:r>
          </w:p>
        </w:tc>
        <w:tc>
          <w:tcPr>
            <w:tcW w:w="1047" w:type="dxa"/>
            <w:noWrap/>
            <w:vAlign w:val="center"/>
            <w:hideMark/>
          </w:tcPr>
          <w:p w14:paraId="45975D6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8.36E+03</w:t>
            </w:r>
          </w:p>
        </w:tc>
        <w:tc>
          <w:tcPr>
            <w:tcW w:w="1047" w:type="dxa"/>
            <w:noWrap/>
            <w:vAlign w:val="center"/>
            <w:hideMark/>
          </w:tcPr>
          <w:p w14:paraId="5AE72B3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1.38E+04</w:t>
            </w:r>
          </w:p>
        </w:tc>
        <w:tc>
          <w:tcPr>
            <w:tcW w:w="1047" w:type="dxa"/>
            <w:noWrap/>
            <w:vAlign w:val="center"/>
            <w:hideMark/>
          </w:tcPr>
          <w:p w14:paraId="7171749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2.22E+04</w:t>
            </w:r>
          </w:p>
        </w:tc>
        <w:tc>
          <w:tcPr>
            <w:tcW w:w="1047" w:type="dxa"/>
            <w:noWrap/>
            <w:vAlign w:val="center"/>
            <w:hideMark/>
          </w:tcPr>
          <w:p w14:paraId="28925A4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3.47E+04</w:t>
            </w:r>
          </w:p>
        </w:tc>
        <w:tc>
          <w:tcPr>
            <w:tcW w:w="1047" w:type="dxa"/>
            <w:noWrap/>
            <w:vAlign w:val="center"/>
            <w:hideMark/>
          </w:tcPr>
          <w:p w14:paraId="119E7A9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5.30E+04</w:t>
            </w:r>
          </w:p>
        </w:tc>
        <w:tc>
          <w:tcPr>
            <w:tcW w:w="1047" w:type="dxa"/>
            <w:noWrap/>
            <w:vAlign w:val="center"/>
            <w:hideMark/>
          </w:tcPr>
          <w:p w14:paraId="07D0AA3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7.92E+04</w:t>
            </w:r>
          </w:p>
        </w:tc>
        <w:tc>
          <w:tcPr>
            <w:tcW w:w="1047" w:type="dxa"/>
            <w:noWrap/>
            <w:vAlign w:val="center"/>
            <w:hideMark/>
          </w:tcPr>
          <w:p w14:paraId="6B1E2FB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1.16E+05</w:t>
            </w:r>
          </w:p>
        </w:tc>
        <w:tc>
          <w:tcPr>
            <w:tcW w:w="1047" w:type="dxa"/>
            <w:noWrap/>
            <w:vAlign w:val="center"/>
            <w:hideMark/>
          </w:tcPr>
          <w:p w14:paraId="001A048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1.67E+05</w:t>
            </w:r>
          </w:p>
        </w:tc>
      </w:tr>
      <w:tr w:rsidR="00C5382C" w:rsidRPr="00BD6CFB" w14:paraId="03D3B389" w14:textId="77777777" w:rsidTr="00A00636">
        <w:trPr>
          <w:trHeight w:val="300"/>
        </w:trPr>
        <w:tc>
          <w:tcPr>
            <w:tcW w:w="1679" w:type="dxa"/>
            <w:noWrap/>
            <w:vAlign w:val="center"/>
            <w:hideMark/>
          </w:tcPr>
          <w:p w14:paraId="295A606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i17</w:t>
            </w:r>
          </w:p>
        </w:tc>
        <w:tc>
          <w:tcPr>
            <w:tcW w:w="1047" w:type="dxa"/>
            <w:noWrap/>
            <w:vAlign w:val="center"/>
            <w:hideMark/>
          </w:tcPr>
          <w:p w14:paraId="0B31F7E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5.54E-02</w:t>
            </w:r>
          </w:p>
        </w:tc>
        <w:tc>
          <w:tcPr>
            <w:tcW w:w="1047" w:type="dxa"/>
            <w:noWrap/>
            <w:vAlign w:val="center"/>
            <w:hideMark/>
          </w:tcPr>
          <w:p w14:paraId="16FFF77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8.29E-02</w:t>
            </w:r>
          </w:p>
        </w:tc>
        <w:tc>
          <w:tcPr>
            <w:tcW w:w="1047" w:type="dxa"/>
            <w:noWrap/>
            <w:vAlign w:val="center"/>
            <w:hideMark/>
          </w:tcPr>
          <w:p w14:paraId="74C6547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1.23E-01</w:t>
            </w:r>
          </w:p>
        </w:tc>
        <w:tc>
          <w:tcPr>
            <w:tcW w:w="1047" w:type="dxa"/>
            <w:noWrap/>
            <w:vAlign w:val="center"/>
            <w:hideMark/>
          </w:tcPr>
          <w:p w14:paraId="77A271A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1.79E-01</w:t>
            </w:r>
          </w:p>
        </w:tc>
        <w:tc>
          <w:tcPr>
            <w:tcW w:w="1047" w:type="dxa"/>
            <w:noWrap/>
            <w:vAlign w:val="center"/>
            <w:hideMark/>
          </w:tcPr>
          <w:p w14:paraId="2DEFF92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2.59E-01</w:t>
            </w:r>
          </w:p>
        </w:tc>
        <w:tc>
          <w:tcPr>
            <w:tcW w:w="1047" w:type="dxa"/>
            <w:noWrap/>
            <w:vAlign w:val="center"/>
            <w:hideMark/>
          </w:tcPr>
          <w:p w14:paraId="6A36180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3.70E-01</w:t>
            </w:r>
          </w:p>
        </w:tc>
        <w:tc>
          <w:tcPr>
            <w:tcW w:w="1047" w:type="dxa"/>
            <w:noWrap/>
            <w:vAlign w:val="center"/>
            <w:hideMark/>
          </w:tcPr>
          <w:p w14:paraId="3844634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5.24E-01</w:t>
            </w:r>
          </w:p>
        </w:tc>
        <w:tc>
          <w:tcPr>
            <w:tcW w:w="1047" w:type="dxa"/>
            <w:noWrap/>
            <w:vAlign w:val="center"/>
            <w:hideMark/>
          </w:tcPr>
          <w:p w14:paraId="32A0ED5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7.35E-01</w:t>
            </w:r>
          </w:p>
        </w:tc>
        <w:tc>
          <w:tcPr>
            <w:tcW w:w="1047" w:type="dxa"/>
            <w:noWrap/>
            <w:vAlign w:val="center"/>
            <w:hideMark/>
          </w:tcPr>
          <w:p w14:paraId="62BCE61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1.02E+00</w:t>
            </w:r>
          </w:p>
        </w:tc>
      </w:tr>
      <w:tr w:rsidR="00C5382C" w:rsidRPr="00BD6CFB" w14:paraId="22719F68" w14:textId="77777777" w:rsidTr="00A00636">
        <w:trPr>
          <w:trHeight w:val="300"/>
        </w:trPr>
        <w:tc>
          <w:tcPr>
            <w:tcW w:w="1679" w:type="dxa"/>
            <w:noWrap/>
            <w:vAlign w:val="center"/>
            <w:hideMark/>
          </w:tcPr>
          <w:p w14:paraId="6B9B4491"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i17</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i23</w:t>
            </w:r>
          </w:p>
        </w:tc>
        <w:tc>
          <w:tcPr>
            <w:tcW w:w="1047" w:type="dxa"/>
            <w:noWrap/>
            <w:vAlign w:val="center"/>
            <w:hideMark/>
          </w:tcPr>
          <w:p w14:paraId="3EA2588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4.36E+07</w:t>
            </w:r>
          </w:p>
        </w:tc>
        <w:tc>
          <w:tcPr>
            <w:tcW w:w="1047" w:type="dxa"/>
            <w:noWrap/>
            <w:vAlign w:val="center"/>
            <w:hideMark/>
          </w:tcPr>
          <w:p w14:paraId="752BE60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5.34E+07</w:t>
            </w:r>
          </w:p>
        </w:tc>
        <w:tc>
          <w:tcPr>
            <w:tcW w:w="1047" w:type="dxa"/>
            <w:noWrap/>
            <w:vAlign w:val="center"/>
            <w:hideMark/>
          </w:tcPr>
          <w:p w14:paraId="302454F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6.49E+07</w:t>
            </w:r>
          </w:p>
        </w:tc>
        <w:tc>
          <w:tcPr>
            <w:tcW w:w="1047" w:type="dxa"/>
            <w:noWrap/>
            <w:vAlign w:val="center"/>
            <w:hideMark/>
          </w:tcPr>
          <w:p w14:paraId="7CDD3B7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7.82E+07</w:t>
            </w:r>
          </w:p>
        </w:tc>
        <w:tc>
          <w:tcPr>
            <w:tcW w:w="1047" w:type="dxa"/>
            <w:noWrap/>
            <w:vAlign w:val="center"/>
            <w:hideMark/>
          </w:tcPr>
          <w:p w14:paraId="4E3EF7A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9.36E+07</w:t>
            </w:r>
          </w:p>
        </w:tc>
        <w:tc>
          <w:tcPr>
            <w:tcW w:w="1047" w:type="dxa"/>
            <w:noWrap/>
            <w:vAlign w:val="center"/>
            <w:hideMark/>
          </w:tcPr>
          <w:p w14:paraId="60AECCB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1.11E+08</w:t>
            </w:r>
          </w:p>
        </w:tc>
        <w:tc>
          <w:tcPr>
            <w:tcW w:w="1047" w:type="dxa"/>
            <w:noWrap/>
            <w:vAlign w:val="center"/>
            <w:hideMark/>
          </w:tcPr>
          <w:p w14:paraId="2CF000D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1.31E+08</w:t>
            </w:r>
          </w:p>
        </w:tc>
        <w:tc>
          <w:tcPr>
            <w:tcW w:w="1047" w:type="dxa"/>
            <w:noWrap/>
            <w:vAlign w:val="center"/>
            <w:hideMark/>
          </w:tcPr>
          <w:p w14:paraId="0E5CFDB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1.54E+08</w:t>
            </w:r>
          </w:p>
        </w:tc>
        <w:tc>
          <w:tcPr>
            <w:tcW w:w="1047" w:type="dxa"/>
            <w:noWrap/>
            <w:vAlign w:val="center"/>
            <w:hideMark/>
          </w:tcPr>
          <w:p w14:paraId="207E258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1.80E+08</w:t>
            </w:r>
          </w:p>
        </w:tc>
      </w:tr>
      <w:tr w:rsidR="00C5382C" w:rsidRPr="00BD6CFB" w14:paraId="36D4A4E5" w14:textId="77777777" w:rsidTr="00A00636">
        <w:trPr>
          <w:trHeight w:val="300"/>
        </w:trPr>
        <w:tc>
          <w:tcPr>
            <w:tcW w:w="1679" w:type="dxa"/>
            <w:noWrap/>
            <w:vAlign w:val="center"/>
            <w:hideMark/>
          </w:tcPr>
          <w:p w14:paraId="7BFD0E9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i16</w:t>
            </w:r>
          </w:p>
        </w:tc>
        <w:tc>
          <w:tcPr>
            <w:tcW w:w="1047" w:type="dxa"/>
            <w:noWrap/>
            <w:vAlign w:val="center"/>
            <w:hideMark/>
          </w:tcPr>
          <w:p w14:paraId="36252DA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1.21E+08</w:t>
            </w:r>
          </w:p>
        </w:tc>
        <w:tc>
          <w:tcPr>
            <w:tcW w:w="1047" w:type="dxa"/>
            <w:noWrap/>
            <w:vAlign w:val="center"/>
            <w:hideMark/>
          </w:tcPr>
          <w:p w14:paraId="4B54B96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1.36E+08</w:t>
            </w:r>
          </w:p>
        </w:tc>
        <w:tc>
          <w:tcPr>
            <w:tcW w:w="1047" w:type="dxa"/>
            <w:noWrap/>
            <w:vAlign w:val="center"/>
            <w:hideMark/>
          </w:tcPr>
          <w:p w14:paraId="0C589F0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1.53E+08</w:t>
            </w:r>
          </w:p>
        </w:tc>
        <w:tc>
          <w:tcPr>
            <w:tcW w:w="1047" w:type="dxa"/>
            <w:noWrap/>
            <w:vAlign w:val="center"/>
            <w:hideMark/>
          </w:tcPr>
          <w:p w14:paraId="3EDA5CE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1.71E+08</w:t>
            </w:r>
          </w:p>
        </w:tc>
        <w:tc>
          <w:tcPr>
            <w:tcW w:w="1047" w:type="dxa"/>
            <w:noWrap/>
            <w:vAlign w:val="center"/>
            <w:hideMark/>
          </w:tcPr>
          <w:p w14:paraId="5A2B306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1.90E+08</w:t>
            </w:r>
          </w:p>
        </w:tc>
        <w:tc>
          <w:tcPr>
            <w:tcW w:w="1047" w:type="dxa"/>
            <w:noWrap/>
            <w:vAlign w:val="center"/>
            <w:hideMark/>
          </w:tcPr>
          <w:p w14:paraId="45ECF6D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2.11E+08</w:t>
            </w:r>
          </w:p>
        </w:tc>
        <w:tc>
          <w:tcPr>
            <w:tcW w:w="1047" w:type="dxa"/>
            <w:noWrap/>
            <w:vAlign w:val="center"/>
            <w:hideMark/>
          </w:tcPr>
          <w:p w14:paraId="2EC6C05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2.34E+08</w:t>
            </w:r>
          </w:p>
        </w:tc>
        <w:tc>
          <w:tcPr>
            <w:tcW w:w="1047" w:type="dxa"/>
            <w:noWrap/>
            <w:vAlign w:val="center"/>
            <w:hideMark/>
          </w:tcPr>
          <w:p w14:paraId="19CDBDD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2.59E+08</w:t>
            </w:r>
          </w:p>
        </w:tc>
        <w:tc>
          <w:tcPr>
            <w:tcW w:w="1047" w:type="dxa"/>
            <w:noWrap/>
            <w:vAlign w:val="center"/>
            <w:hideMark/>
          </w:tcPr>
          <w:p w14:paraId="04F7F09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2.86E+08</w:t>
            </w:r>
          </w:p>
        </w:tc>
      </w:tr>
      <w:tr w:rsidR="00C5382C" w:rsidRPr="00BD6CFB" w14:paraId="11133A8B" w14:textId="77777777" w:rsidTr="00A00636">
        <w:trPr>
          <w:trHeight w:val="300"/>
        </w:trPr>
        <w:tc>
          <w:tcPr>
            <w:tcW w:w="1679" w:type="dxa"/>
            <w:noWrap/>
            <w:vAlign w:val="center"/>
            <w:hideMark/>
          </w:tcPr>
          <w:p w14:paraId="16C6C43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i19</w:t>
            </w:r>
          </w:p>
        </w:tc>
        <w:tc>
          <w:tcPr>
            <w:tcW w:w="1047" w:type="dxa"/>
            <w:noWrap/>
            <w:vAlign w:val="center"/>
            <w:hideMark/>
          </w:tcPr>
          <w:p w14:paraId="6261BEA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2.05E+09</w:t>
            </w:r>
          </w:p>
        </w:tc>
        <w:tc>
          <w:tcPr>
            <w:tcW w:w="1047" w:type="dxa"/>
            <w:noWrap/>
            <w:vAlign w:val="center"/>
            <w:hideMark/>
          </w:tcPr>
          <w:p w14:paraId="5ADBFC9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2.27E+09</w:t>
            </w:r>
          </w:p>
        </w:tc>
        <w:tc>
          <w:tcPr>
            <w:tcW w:w="1047" w:type="dxa"/>
            <w:noWrap/>
            <w:vAlign w:val="center"/>
            <w:hideMark/>
          </w:tcPr>
          <w:p w14:paraId="4476D4B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2.51E+09</w:t>
            </w:r>
          </w:p>
        </w:tc>
        <w:tc>
          <w:tcPr>
            <w:tcW w:w="1047" w:type="dxa"/>
            <w:noWrap/>
            <w:vAlign w:val="center"/>
            <w:hideMark/>
          </w:tcPr>
          <w:p w14:paraId="1DCC88B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2.76E+09</w:t>
            </w:r>
          </w:p>
        </w:tc>
        <w:tc>
          <w:tcPr>
            <w:tcW w:w="1047" w:type="dxa"/>
            <w:noWrap/>
            <w:vAlign w:val="center"/>
            <w:hideMark/>
          </w:tcPr>
          <w:p w14:paraId="4AA4B7F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3.04E+09</w:t>
            </w:r>
          </w:p>
        </w:tc>
        <w:tc>
          <w:tcPr>
            <w:tcW w:w="1047" w:type="dxa"/>
            <w:noWrap/>
            <w:vAlign w:val="center"/>
            <w:hideMark/>
          </w:tcPr>
          <w:p w14:paraId="2C31FAB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3.33E+09</w:t>
            </w:r>
          </w:p>
        </w:tc>
        <w:tc>
          <w:tcPr>
            <w:tcW w:w="1047" w:type="dxa"/>
            <w:noWrap/>
            <w:vAlign w:val="center"/>
            <w:hideMark/>
          </w:tcPr>
          <w:p w14:paraId="146AECC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3.64E+09</w:t>
            </w:r>
          </w:p>
        </w:tc>
        <w:tc>
          <w:tcPr>
            <w:tcW w:w="1047" w:type="dxa"/>
            <w:noWrap/>
            <w:vAlign w:val="center"/>
            <w:hideMark/>
          </w:tcPr>
          <w:p w14:paraId="6509988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3.98E+09</w:t>
            </w:r>
          </w:p>
        </w:tc>
        <w:tc>
          <w:tcPr>
            <w:tcW w:w="1047" w:type="dxa"/>
            <w:noWrap/>
            <w:vAlign w:val="center"/>
            <w:hideMark/>
          </w:tcPr>
          <w:p w14:paraId="3C2C786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4.33E+09</w:t>
            </w:r>
          </w:p>
        </w:tc>
      </w:tr>
      <w:tr w:rsidR="00C5382C" w:rsidRPr="00BD6CFB" w14:paraId="459227B1" w14:textId="77777777" w:rsidTr="00A00636">
        <w:trPr>
          <w:trHeight w:val="300"/>
        </w:trPr>
        <w:tc>
          <w:tcPr>
            <w:tcW w:w="1679" w:type="dxa"/>
            <w:noWrap/>
            <w:vAlign w:val="center"/>
            <w:hideMark/>
          </w:tcPr>
          <w:p w14:paraId="29B9B266"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i23</w:t>
            </w:r>
          </w:p>
        </w:tc>
        <w:tc>
          <w:tcPr>
            <w:tcW w:w="1047" w:type="dxa"/>
            <w:noWrap/>
            <w:vAlign w:val="center"/>
            <w:hideMark/>
          </w:tcPr>
          <w:p w14:paraId="53FDCCF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1.74E+09</w:t>
            </w:r>
          </w:p>
        </w:tc>
        <w:tc>
          <w:tcPr>
            <w:tcW w:w="1047" w:type="dxa"/>
            <w:noWrap/>
            <w:vAlign w:val="center"/>
            <w:hideMark/>
          </w:tcPr>
          <w:p w14:paraId="4AAD1EB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1.91E+09</w:t>
            </w:r>
          </w:p>
        </w:tc>
        <w:tc>
          <w:tcPr>
            <w:tcW w:w="1047" w:type="dxa"/>
            <w:noWrap/>
            <w:vAlign w:val="center"/>
            <w:hideMark/>
          </w:tcPr>
          <w:p w14:paraId="6E80E79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2.09E+09</w:t>
            </w:r>
          </w:p>
        </w:tc>
        <w:tc>
          <w:tcPr>
            <w:tcW w:w="1047" w:type="dxa"/>
            <w:noWrap/>
            <w:vAlign w:val="center"/>
            <w:hideMark/>
          </w:tcPr>
          <w:p w14:paraId="6240744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2.29E+09</w:t>
            </w:r>
          </w:p>
        </w:tc>
        <w:tc>
          <w:tcPr>
            <w:tcW w:w="1047" w:type="dxa"/>
            <w:noWrap/>
            <w:vAlign w:val="center"/>
            <w:hideMark/>
          </w:tcPr>
          <w:p w14:paraId="5DB9901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2.50E+09</w:t>
            </w:r>
          </w:p>
        </w:tc>
        <w:tc>
          <w:tcPr>
            <w:tcW w:w="1047" w:type="dxa"/>
            <w:noWrap/>
            <w:vAlign w:val="center"/>
            <w:hideMark/>
          </w:tcPr>
          <w:p w14:paraId="32D9F3C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2.72E+09</w:t>
            </w:r>
          </w:p>
        </w:tc>
        <w:tc>
          <w:tcPr>
            <w:tcW w:w="1047" w:type="dxa"/>
            <w:noWrap/>
            <w:vAlign w:val="center"/>
            <w:hideMark/>
          </w:tcPr>
          <w:p w14:paraId="6E6A44A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2.95E+09</w:t>
            </w:r>
          </w:p>
        </w:tc>
        <w:tc>
          <w:tcPr>
            <w:tcW w:w="1047" w:type="dxa"/>
            <w:noWrap/>
            <w:vAlign w:val="center"/>
            <w:hideMark/>
          </w:tcPr>
          <w:p w14:paraId="7DD8A45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3.21E+09</w:t>
            </w:r>
          </w:p>
        </w:tc>
        <w:tc>
          <w:tcPr>
            <w:tcW w:w="1047" w:type="dxa"/>
            <w:noWrap/>
            <w:vAlign w:val="center"/>
            <w:hideMark/>
          </w:tcPr>
          <w:p w14:paraId="7B2495C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3.47E+09</w:t>
            </w:r>
          </w:p>
        </w:tc>
      </w:tr>
      <w:tr w:rsidR="00C5382C" w:rsidRPr="00BD6CFB" w14:paraId="5D41F28E" w14:textId="77777777" w:rsidTr="00A00636">
        <w:trPr>
          <w:trHeight w:val="300"/>
        </w:trPr>
        <w:tc>
          <w:tcPr>
            <w:tcW w:w="1679" w:type="dxa"/>
            <w:noWrap/>
            <w:vAlign w:val="center"/>
            <w:hideMark/>
          </w:tcPr>
          <w:p w14:paraId="130980A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i22</w:t>
            </w:r>
          </w:p>
        </w:tc>
        <w:tc>
          <w:tcPr>
            <w:tcW w:w="1047" w:type="dxa"/>
            <w:noWrap/>
            <w:vAlign w:val="center"/>
            <w:hideMark/>
          </w:tcPr>
          <w:p w14:paraId="6E9947D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3.31E+06</w:t>
            </w:r>
          </w:p>
        </w:tc>
        <w:tc>
          <w:tcPr>
            <w:tcW w:w="1047" w:type="dxa"/>
            <w:noWrap/>
            <w:vAlign w:val="center"/>
            <w:hideMark/>
          </w:tcPr>
          <w:p w14:paraId="0966777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3.85E+06</w:t>
            </w:r>
          </w:p>
        </w:tc>
        <w:tc>
          <w:tcPr>
            <w:tcW w:w="1047" w:type="dxa"/>
            <w:noWrap/>
            <w:vAlign w:val="center"/>
            <w:hideMark/>
          </w:tcPr>
          <w:p w14:paraId="3B0136F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4.45E+06</w:t>
            </w:r>
          </w:p>
        </w:tc>
        <w:tc>
          <w:tcPr>
            <w:tcW w:w="1047" w:type="dxa"/>
            <w:noWrap/>
            <w:vAlign w:val="center"/>
            <w:hideMark/>
          </w:tcPr>
          <w:p w14:paraId="38A77B4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5.13E+06</w:t>
            </w:r>
          </w:p>
        </w:tc>
        <w:tc>
          <w:tcPr>
            <w:tcW w:w="1047" w:type="dxa"/>
            <w:noWrap/>
            <w:vAlign w:val="center"/>
            <w:hideMark/>
          </w:tcPr>
          <w:p w14:paraId="0C32085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5.90E+06</w:t>
            </w:r>
          </w:p>
        </w:tc>
        <w:tc>
          <w:tcPr>
            <w:tcW w:w="1047" w:type="dxa"/>
            <w:noWrap/>
            <w:vAlign w:val="center"/>
            <w:hideMark/>
          </w:tcPr>
          <w:p w14:paraId="7676195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6.77E+06</w:t>
            </w:r>
          </w:p>
        </w:tc>
        <w:tc>
          <w:tcPr>
            <w:tcW w:w="1047" w:type="dxa"/>
            <w:noWrap/>
            <w:vAlign w:val="center"/>
            <w:hideMark/>
          </w:tcPr>
          <w:p w14:paraId="2BB6F97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7.75E+06</w:t>
            </w:r>
          </w:p>
        </w:tc>
        <w:tc>
          <w:tcPr>
            <w:tcW w:w="1047" w:type="dxa"/>
            <w:noWrap/>
            <w:vAlign w:val="center"/>
            <w:hideMark/>
          </w:tcPr>
          <w:p w14:paraId="258E3D5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8.84E+06</w:t>
            </w:r>
          </w:p>
        </w:tc>
        <w:tc>
          <w:tcPr>
            <w:tcW w:w="1047" w:type="dxa"/>
            <w:noWrap/>
            <w:vAlign w:val="center"/>
            <w:hideMark/>
          </w:tcPr>
          <w:p w14:paraId="5CD472B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1.01E+07</w:t>
            </w:r>
          </w:p>
        </w:tc>
      </w:tr>
      <w:tr w:rsidR="00C5382C" w:rsidRPr="00BD6CFB" w14:paraId="41F4977B" w14:textId="77777777" w:rsidTr="00A00636">
        <w:trPr>
          <w:trHeight w:val="300"/>
        </w:trPr>
        <w:tc>
          <w:tcPr>
            <w:tcW w:w="1679" w:type="dxa"/>
            <w:noWrap/>
            <w:vAlign w:val="center"/>
            <w:hideMark/>
          </w:tcPr>
          <w:p w14:paraId="46031923"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i3</w:t>
            </w:r>
            <w:r w:rsidRPr="00BD6CFB">
              <w:rPr>
                <w:rFonts w:ascii="Times New Roman" w:eastAsia="Times New Roman" w:hAnsi="Times New Roman" w:cs="Times New Roman"/>
                <w:b/>
                <w:i/>
                <w:color w:val="000000"/>
                <w:sz w:val="20"/>
                <w:szCs w:val="20"/>
                <w:lang w:eastAsia="ru-RU"/>
              </w:rPr>
              <w:t xml:space="preserve"> – </w:t>
            </w:r>
            <w:r w:rsidR="00952017">
              <w:rPr>
                <w:rFonts w:ascii="Times New Roman" w:eastAsia="Times New Roman" w:hAnsi="Times New Roman" w:cs="Times New Roman"/>
                <w:b/>
                <w:i/>
                <w:color w:val="000000"/>
                <w:sz w:val="20"/>
                <w:szCs w:val="20"/>
                <w:lang w:eastAsia="ru-RU"/>
              </w:rPr>
              <w:t>p21</w:t>
            </w:r>
          </w:p>
        </w:tc>
        <w:tc>
          <w:tcPr>
            <w:tcW w:w="1047" w:type="dxa"/>
            <w:noWrap/>
            <w:vAlign w:val="center"/>
            <w:hideMark/>
          </w:tcPr>
          <w:p w14:paraId="7FE82E9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9.76E+03</w:t>
            </w:r>
          </w:p>
        </w:tc>
        <w:tc>
          <w:tcPr>
            <w:tcW w:w="1047" w:type="dxa"/>
            <w:noWrap/>
            <w:vAlign w:val="center"/>
            <w:hideMark/>
          </w:tcPr>
          <w:p w14:paraId="0950B07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1.60E+04</w:t>
            </w:r>
          </w:p>
        </w:tc>
        <w:tc>
          <w:tcPr>
            <w:tcW w:w="1047" w:type="dxa"/>
            <w:noWrap/>
            <w:vAlign w:val="center"/>
            <w:hideMark/>
          </w:tcPr>
          <w:p w14:paraId="778DF1D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2.55E+04</w:t>
            </w:r>
          </w:p>
        </w:tc>
        <w:tc>
          <w:tcPr>
            <w:tcW w:w="1047" w:type="dxa"/>
            <w:noWrap/>
            <w:vAlign w:val="center"/>
            <w:hideMark/>
          </w:tcPr>
          <w:p w14:paraId="1B83723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3.98E+04</w:t>
            </w:r>
          </w:p>
        </w:tc>
        <w:tc>
          <w:tcPr>
            <w:tcW w:w="1047" w:type="dxa"/>
            <w:noWrap/>
            <w:vAlign w:val="center"/>
            <w:hideMark/>
          </w:tcPr>
          <w:p w14:paraId="1CC168F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6.08E+04</w:t>
            </w:r>
          </w:p>
        </w:tc>
        <w:tc>
          <w:tcPr>
            <w:tcW w:w="1047" w:type="dxa"/>
            <w:noWrap/>
            <w:vAlign w:val="center"/>
            <w:hideMark/>
          </w:tcPr>
          <w:p w14:paraId="42E3D1E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9.12E+04</w:t>
            </w:r>
          </w:p>
        </w:tc>
        <w:tc>
          <w:tcPr>
            <w:tcW w:w="1047" w:type="dxa"/>
            <w:noWrap/>
            <w:vAlign w:val="center"/>
            <w:hideMark/>
          </w:tcPr>
          <w:p w14:paraId="38F8310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1.34E+05</w:t>
            </w:r>
          </w:p>
        </w:tc>
        <w:tc>
          <w:tcPr>
            <w:tcW w:w="1047" w:type="dxa"/>
            <w:noWrap/>
            <w:vAlign w:val="center"/>
            <w:hideMark/>
          </w:tcPr>
          <w:p w14:paraId="247ED16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1.95E+05</w:t>
            </w:r>
          </w:p>
        </w:tc>
        <w:tc>
          <w:tcPr>
            <w:tcW w:w="1047" w:type="dxa"/>
            <w:noWrap/>
            <w:vAlign w:val="center"/>
            <w:hideMark/>
          </w:tcPr>
          <w:p w14:paraId="30337AA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2.78E+05</w:t>
            </w:r>
          </w:p>
        </w:tc>
      </w:tr>
      <w:tr w:rsidR="00C5382C" w:rsidRPr="00BD6CFB" w14:paraId="4A7B80EA" w14:textId="77777777" w:rsidTr="00A00636">
        <w:trPr>
          <w:trHeight w:val="300"/>
        </w:trPr>
        <w:tc>
          <w:tcPr>
            <w:tcW w:w="1679" w:type="dxa"/>
            <w:noWrap/>
            <w:vAlign w:val="center"/>
            <w:hideMark/>
          </w:tcPr>
          <w:p w14:paraId="5F642279"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i77</w:t>
            </w:r>
            <w:r w:rsidRPr="00BD6CFB">
              <w:rPr>
                <w:rFonts w:ascii="Times New Roman" w:eastAsia="Times New Roman" w:hAnsi="Times New Roman" w:cs="Times New Roman"/>
                <w:b/>
                <w:i/>
                <w:color w:val="000000"/>
                <w:sz w:val="20"/>
                <w:szCs w:val="20"/>
                <w:lang w:eastAsia="ru-RU"/>
              </w:rPr>
              <w:t xml:space="preserve"> – </w:t>
            </w:r>
            <w:r w:rsidR="00952017">
              <w:rPr>
                <w:rFonts w:ascii="Times New Roman" w:eastAsia="Times New Roman" w:hAnsi="Times New Roman" w:cs="Times New Roman"/>
                <w:b/>
                <w:i/>
                <w:color w:val="000000"/>
                <w:sz w:val="20"/>
                <w:szCs w:val="20"/>
                <w:lang w:eastAsia="ru-RU"/>
              </w:rPr>
              <w:t>p24</w:t>
            </w:r>
          </w:p>
        </w:tc>
        <w:tc>
          <w:tcPr>
            <w:tcW w:w="1047" w:type="dxa"/>
            <w:noWrap/>
            <w:vAlign w:val="center"/>
            <w:hideMark/>
          </w:tcPr>
          <w:p w14:paraId="1F8B5F2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4.03E+06</w:t>
            </w:r>
          </w:p>
        </w:tc>
        <w:tc>
          <w:tcPr>
            <w:tcW w:w="1047" w:type="dxa"/>
            <w:noWrap/>
            <w:vAlign w:val="center"/>
            <w:hideMark/>
          </w:tcPr>
          <w:p w14:paraId="40CE949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4.94E+06</w:t>
            </w:r>
          </w:p>
        </w:tc>
        <w:tc>
          <w:tcPr>
            <w:tcW w:w="1047" w:type="dxa"/>
            <w:noWrap/>
            <w:vAlign w:val="center"/>
            <w:hideMark/>
          </w:tcPr>
          <w:p w14:paraId="50283A6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6.02E+06</w:t>
            </w:r>
          </w:p>
        </w:tc>
        <w:tc>
          <w:tcPr>
            <w:tcW w:w="1047" w:type="dxa"/>
            <w:noWrap/>
            <w:vAlign w:val="center"/>
            <w:hideMark/>
          </w:tcPr>
          <w:p w14:paraId="325471E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7.30E+06</w:t>
            </w:r>
          </w:p>
        </w:tc>
        <w:tc>
          <w:tcPr>
            <w:tcW w:w="1047" w:type="dxa"/>
            <w:noWrap/>
            <w:vAlign w:val="center"/>
            <w:hideMark/>
          </w:tcPr>
          <w:p w14:paraId="6CA3975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8.80E+06</w:t>
            </w:r>
          </w:p>
        </w:tc>
        <w:tc>
          <w:tcPr>
            <w:tcW w:w="1047" w:type="dxa"/>
            <w:noWrap/>
            <w:vAlign w:val="center"/>
            <w:hideMark/>
          </w:tcPr>
          <w:p w14:paraId="5AF2DE2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1.06E+07</w:t>
            </w:r>
          </w:p>
        </w:tc>
        <w:tc>
          <w:tcPr>
            <w:tcW w:w="1047" w:type="dxa"/>
            <w:noWrap/>
            <w:vAlign w:val="center"/>
            <w:hideMark/>
          </w:tcPr>
          <w:p w14:paraId="3241FC8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1.26E+07</w:t>
            </w:r>
          </w:p>
        </w:tc>
        <w:tc>
          <w:tcPr>
            <w:tcW w:w="1047" w:type="dxa"/>
            <w:noWrap/>
            <w:vAlign w:val="center"/>
            <w:hideMark/>
          </w:tcPr>
          <w:p w14:paraId="28827A6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1.50E+07</w:t>
            </w:r>
          </w:p>
        </w:tc>
        <w:tc>
          <w:tcPr>
            <w:tcW w:w="1047" w:type="dxa"/>
            <w:noWrap/>
            <w:vAlign w:val="center"/>
            <w:hideMark/>
          </w:tcPr>
          <w:p w14:paraId="309E785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1.78E+07</w:t>
            </w:r>
          </w:p>
        </w:tc>
      </w:tr>
      <w:tr w:rsidR="00C5382C" w:rsidRPr="00BD6CFB" w14:paraId="24AB78B2" w14:textId="77777777" w:rsidTr="00A00636">
        <w:trPr>
          <w:trHeight w:val="300"/>
        </w:trPr>
        <w:tc>
          <w:tcPr>
            <w:tcW w:w="1679" w:type="dxa"/>
            <w:noWrap/>
            <w:vAlign w:val="center"/>
            <w:hideMark/>
          </w:tcPr>
          <w:p w14:paraId="7F0D6CA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i74</w:t>
            </w:r>
            <w:r w:rsidRPr="00BD6CFB">
              <w:rPr>
                <w:rFonts w:ascii="Times New Roman" w:eastAsia="Times New Roman" w:hAnsi="Times New Roman" w:cs="Times New Roman"/>
                <w:b/>
                <w:i/>
                <w:color w:val="000000"/>
                <w:sz w:val="20"/>
                <w:szCs w:val="20"/>
                <w:lang w:eastAsia="ru-RU"/>
              </w:rPr>
              <w:t xml:space="preserve"> – </w:t>
            </w:r>
            <w:r w:rsidR="00952017">
              <w:rPr>
                <w:rFonts w:ascii="Times New Roman" w:eastAsia="Times New Roman" w:hAnsi="Times New Roman" w:cs="Times New Roman"/>
                <w:b/>
                <w:i/>
                <w:color w:val="000000"/>
                <w:sz w:val="20"/>
                <w:szCs w:val="20"/>
                <w:lang w:eastAsia="ru-RU"/>
              </w:rPr>
              <w:t>p25</w:t>
            </w:r>
          </w:p>
        </w:tc>
        <w:tc>
          <w:tcPr>
            <w:tcW w:w="1047" w:type="dxa"/>
            <w:noWrap/>
            <w:vAlign w:val="center"/>
            <w:hideMark/>
          </w:tcPr>
          <w:p w14:paraId="410DD56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2.17E+04</w:t>
            </w:r>
          </w:p>
        </w:tc>
        <w:tc>
          <w:tcPr>
            <w:tcW w:w="1047" w:type="dxa"/>
            <w:noWrap/>
            <w:vAlign w:val="center"/>
            <w:hideMark/>
          </w:tcPr>
          <w:p w14:paraId="4AC093C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2.91E+04</w:t>
            </w:r>
          </w:p>
        </w:tc>
        <w:tc>
          <w:tcPr>
            <w:tcW w:w="1047" w:type="dxa"/>
            <w:noWrap/>
            <w:vAlign w:val="center"/>
            <w:hideMark/>
          </w:tcPr>
          <w:p w14:paraId="58F21E7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3.87E+04</w:t>
            </w:r>
          </w:p>
        </w:tc>
        <w:tc>
          <w:tcPr>
            <w:tcW w:w="1047" w:type="dxa"/>
            <w:noWrap/>
            <w:vAlign w:val="center"/>
            <w:hideMark/>
          </w:tcPr>
          <w:p w14:paraId="5B86DD7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5.11E+04</w:t>
            </w:r>
          </w:p>
        </w:tc>
        <w:tc>
          <w:tcPr>
            <w:tcW w:w="1047" w:type="dxa"/>
            <w:noWrap/>
            <w:vAlign w:val="center"/>
            <w:hideMark/>
          </w:tcPr>
          <w:p w14:paraId="5FEC220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6.70E+04</w:t>
            </w:r>
          </w:p>
        </w:tc>
        <w:tc>
          <w:tcPr>
            <w:tcW w:w="1047" w:type="dxa"/>
            <w:noWrap/>
            <w:vAlign w:val="center"/>
            <w:hideMark/>
          </w:tcPr>
          <w:p w14:paraId="00E379E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8.70E+04</w:t>
            </w:r>
          </w:p>
        </w:tc>
        <w:tc>
          <w:tcPr>
            <w:tcW w:w="1047" w:type="dxa"/>
            <w:noWrap/>
            <w:vAlign w:val="center"/>
            <w:hideMark/>
          </w:tcPr>
          <w:p w14:paraId="31C7A42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1.13E+05</w:t>
            </w:r>
          </w:p>
        </w:tc>
        <w:tc>
          <w:tcPr>
            <w:tcW w:w="1047" w:type="dxa"/>
            <w:noWrap/>
            <w:vAlign w:val="center"/>
            <w:hideMark/>
          </w:tcPr>
          <w:p w14:paraId="52F21A5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1.45E+05</w:t>
            </w:r>
          </w:p>
        </w:tc>
        <w:tc>
          <w:tcPr>
            <w:tcW w:w="1047" w:type="dxa"/>
            <w:noWrap/>
            <w:vAlign w:val="center"/>
            <w:hideMark/>
          </w:tcPr>
          <w:p w14:paraId="2CE9E96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1.85E+05</w:t>
            </w:r>
          </w:p>
        </w:tc>
      </w:tr>
      <w:tr w:rsidR="00C5382C" w:rsidRPr="00BD6CFB" w14:paraId="1F57B64D" w14:textId="77777777" w:rsidTr="00A00636">
        <w:trPr>
          <w:trHeight w:val="300"/>
        </w:trPr>
        <w:tc>
          <w:tcPr>
            <w:tcW w:w="1679" w:type="dxa"/>
            <w:noWrap/>
            <w:vAlign w:val="center"/>
            <w:hideMark/>
          </w:tcPr>
          <w:p w14:paraId="6142168F"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i16</w:t>
            </w:r>
          </w:p>
        </w:tc>
        <w:tc>
          <w:tcPr>
            <w:tcW w:w="1047" w:type="dxa"/>
            <w:noWrap/>
            <w:vAlign w:val="center"/>
            <w:hideMark/>
          </w:tcPr>
          <w:p w14:paraId="3F685A3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5.52E+07</w:t>
            </w:r>
          </w:p>
        </w:tc>
        <w:tc>
          <w:tcPr>
            <w:tcW w:w="1047" w:type="dxa"/>
            <w:noWrap/>
            <w:vAlign w:val="center"/>
            <w:hideMark/>
          </w:tcPr>
          <w:p w14:paraId="215AE4C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6.20E+07</w:t>
            </w:r>
          </w:p>
        </w:tc>
        <w:tc>
          <w:tcPr>
            <w:tcW w:w="1047" w:type="dxa"/>
            <w:noWrap/>
            <w:vAlign w:val="center"/>
            <w:hideMark/>
          </w:tcPr>
          <w:p w14:paraId="370666A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6.94E+07</w:t>
            </w:r>
          </w:p>
        </w:tc>
        <w:tc>
          <w:tcPr>
            <w:tcW w:w="1047" w:type="dxa"/>
            <w:noWrap/>
            <w:vAlign w:val="center"/>
            <w:hideMark/>
          </w:tcPr>
          <w:p w14:paraId="0B9BEFE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7.74E+07</w:t>
            </w:r>
          </w:p>
        </w:tc>
        <w:tc>
          <w:tcPr>
            <w:tcW w:w="1047" w:type="dxa"/>
            <w:noWrap/>
            <w:vAlign w:val="center"/>
            <w:hideMark/>
          </w:tcPr>
          <w:p w14:paraId="784F3A5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8.62E+07</w:t>
            </w:r>
          </w:p>
        </w:tc>
        <w:tc>
          <w:tcPr>
            <w:tcW w:w="1047" w:type="dxa"/>
            <w:noWrap/>
            <w:vAlign w:val="center"/>
            <w:hideMark/>
          </w:tcPr>
          <w:p w14:paraId="127E427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9.56E+07</w:t>
            </w:r>
          </w:p>
        </w:tc>
        <w:tc>
          <w:tcPr>
            <w:tcW w:w="1047" w:type="dxa"/>
            <w:noWrap/>
            <w:vAlign w:val="center"/>
            <w:hideMark/>
          </w:tcPr>
          <w:p w14:paraId="10C8E33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1.06E+08</w:t>
            </w:r>
          </w:p>
        </w:tc>
        <w:tc>
          <w:tcPr>
            <w:tcW w:w="1047" w:type="dxa"/>
            <w:noWrap/>
            <w:vAlign w:val="center"/>
            <w:hideMark/>
          </w:tcPr>
          <w:p w14:paraId="05C184D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1.17E+08</w:t>
            </w:r>
          </w:p>
        </w:tc>
        <w:tc>
          <w:tcPr>
            <w:tcW w:w="1047" w:type="dxa"/>
            <w:noWrap/>
            <w:vAlign w:val="center"/>
            <w:hideMark/>
          </w:tcPr>
          <w:p w14:paraId="6C12912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1.29E+08</w:t>
            </w:r>
          </w:p>
        </w:tc>
      </w:tr>
      <w:tr w:rsidR="00C5382C" w:rsidRPr="00BD6CFB" w14:paraId="08BD0265" w14:textId="77777777" w:rsidTr="00A00636">
        <w:trPr>
          <w:trHeight w:val="300"/>
        </w:trPr>
        <w:tc>
          <w:tcPr>
            <w:tcW w:w="1679" w:type="dxa"/>
            <w:noWrap/>
            <w:vAlign w:val="center"/>
            <w:hideMark/>
          </w:tcPr>
          <w:p w14:paraId="02F96AB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i11</w:t>
            </w:r>
          </w:p>
        </w:tc>
        <w:tc>
          <w:tcPr>
            <w:tcW w:w="1047" w:type="dxa"/>
            <w:noWrap/>
            <w:vAlign w:val="center"/>
            <w:hideMark/>
          </w:tcPr>
          <w:p w14:paraId="3580821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1.44E+08</w:t>
            </w:r>
          </w:p>
        </w:tc>
        <w:tc>
          <w:tcPr>
            <w:tcW w:w="1047" w:type="dxa"/>
            <w:noWrap/>
            <w:vAlign w:val="center"/>
            <w:hideMark/>
          </w:tcPr>
          <w:p w14:paraId="1E0AA2D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1.67E+08</w:t>
            </w:r>
          </w:p>
        </w:tc>
        <w:tc>
          <w:tcPr>
            <w:tcW w:w="1047" w:type="dxa"/>
            <w:noWrap/>
            <w:vAlign w:val="center"/>
            <w:hideMark/>
          </w:tcPr>
          <w:p w14:paraId="1916DD3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1.93E+08</w:t>
            </w:r>
          </w:p>
        </w:tc>
        <w:tc>
          <w:tcPr>
            <w:tcW w:w="1047" w:type="dxa"/>
            <w:noWrap/>
            <w:vAlign w:val="center"/>
            <w:hideMark/>
          </w:tcPr>
          <w:p w14:paraId="1D31542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2.22E+08</w:t>
            </w:r>
          </w:p>
        </w:tc>
        <w:tc>
          <w:tcPr>
            <w:tcW w:w="1047" w:type="dxa"/>
            <w:noWrap/>
            <w:vAlign w:val="center"/>
            <w:hideMark/>
          </w:tcPr>
          <w:p w14:paraId="08765FD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2.54E+08</w:t>
            </w:r>
          </w:p>
        </w:tc>
        <w:tc>
          <w:tcPr>
            <w:tcW w:w="1047" w:type="dxa"/>
            <w:noWrap/>
            <w:vAlign w:val="center"/>
            <w:hideMark/>
          </w:tcPr>
          <w:p w14:paraId="4046B43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2.90E+08</w:t>
            </w:r>
          </w:p>
        </w:tc>
        <w:tc>
          <w:tcPr>
            <w:tcW w:w="1047" w:type="dxa"/>
            <w:noWrap/>
            <w:vAlign w:val="center"/>
            <w:hideMark/>
          </w:tcPr>
          <w:p w14:paraId="737D3D6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3.31E+08</w:t>
            </w:r>
          </w:p>
        </w:tc>
        <w:tc>
          <w:tcPr>
            <w:tcW w:w="1047" w:type="dxa"/>
            <w:noWrap/>
            <w:vAlign w:val="center"/>
            <w:hideMark/>
          </w:tcPr>
          <w:p w14:paraId="26AAAAC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3.75E+08</w:t>
            </w:r>
          </w:p>
        </w:tc>
        <w:tc>
          <w:tcPr>
            <w:tcW w:w="1047" w:type="dxa"/>
            <w:noWrap/>
            <w:vAlign w:val="center"/>
            <w:hideMark/>
          </w:tcPr>
          <w:p w14:paraId="7C66A46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4.25E+08</w:t>
            </w:r>
          </w:p>
        </w:tc>
      </w:tr>
      <w:tr w:rsidR="00C5382C" w:rsidRPr="00BD6CFB" w14:paraId="27AC02A8" w14:textId="77777777" w:rsidTr="00A00636">
        <w:trPr>
          <w:trHeight w:val="300"/>
        </w:trPr>
        <w:tc>
          <w:tcPr>
            <w:tcW w:w="1679" w:type="dxa"/>
            <w:noWrap/>
            <w:vAlign w:val="center"/>
            <w:hideMark/>
          </w:tcPr>
          <w:p w14:paraId="5611988F"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p20</w:t>
            </w:r>
          </w:p>
        </w:tc>
        <w:tc>
          <w:tcPr>
            <w:tcW w:w="1047" w:type="dxa"/>
            <w:noWrap/>
            <w:vAlign w:val="center"/>
            <w:hideMark/>
          </w:tcPr>
          <w:p w14:paraId="7C1684C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1.23E+09</w:t>
            </w:r>
          </w:p>
        </w:tc>
        <w:tc>
          <w:tcPr>
            <w:tcW w:w="1047" w:type="dxa"/>
            <w:noWrap/>
            <w:vAlign w:val="center"/>
            <w:hideMark/>
          </w:tcPr>
          <w:p w14:paraId="06F1D16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1.38E+09</w:t>
            </w:r>
          </w:p>
        </w:tc>
        <w:tc>
          <w:tcPr>
            <w:tcW w:w="1047" w:type="dxa"/>
            <w:noWrap/>
            <w:vAlign w:val="center"/>
            <w:hideMark/>
          </w:tcPr>
          <w:p w14:paraId="05FABB3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1.56E+09</w:t>
            </w:r>
          </w:p>
        </w:tc>
        <w:tc>
          <w:tcPr>
            <w:tcW w:w="1047" w:type="dxa"/>
            <w:noWrap/>
            <w:vAlign w:val="center"/>
            <w:hideMark/>
          </w:tcPr>
          <w:p w14:paraId="7EED67F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1.75E+09</w:t>
            </w:r>
          </w:p>
        </w:tc>
        <w:tc>
          <w:tcPr>
            <w:tcW w:w="1047" w:type="dxa"/>
            <w:noWrap/>
            <w:vAlign w:val="center"/>
            <w:hideMark/>
          </w:tcPr>
          <w:p w14:paraId="74BBB03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1.96E+09</w:t>
            </w:r>
          </w:p>
        </w:tc>
        <w:tc>
          <w:tcPr>
            <w:tcW w:w="1047" w:type="dxa"/>
            <w:noWrap/>
            <w:vAlign w:val="center"/>
            <w:hideMark/>
          </w:tcPr>
          <w:p w14:paraId="5F646E0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2.18E+09</w:t>
            </w:r>
          </w:p>
        </w:tc>
        <w:tc>
          <w:tcPr>
            <w:tcW w:w="1047" w:type="dxa"/>
            <w:noWrap/>
            <w:vAlign w:val="center"/>
            <w:hideMark/>
          </w:tcPr>
          <w:p w14:paraId="2ADDA4A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2.43E+09</w:t>
            </w:r>
          </w:p>
        </w:tc>
        <w:tc>
          <w:tcPr>
            <w:tcW w:w="1047" w:type="dxa"/>
            <w:noWrap/>
            <w:vAlign w:val="center"/>
            <w:hideMark/>
          </w:tcPr>
          <w:p w14:paraId="1401CD7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2.70E+09</w:t>
            </w:r>
          </w:p>
        </w:tc>
        <w:tc>
          <w:tcPr>
            <w:tcW w:w="1047" w:type="dxa"/>
            <w:noWrap/>
            <w:vAlign w:val="center"/>
            <w:hideMark/>
          </w:tcPr>
          <w:p w14:paraId="2435312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2.99E+09</w:t>
            </w:r>
          </w:p>
        </w:tc>
      </w:tr>
      <w:tr w:rsidR="00C5382C" w:rsidRPr="00BD6CFB" w14:paraId="1BD44189" w14:textId="77777777" w:rsidTr="00A00636">
        <w:trPr>
          <w:trHeight w:val="300"/>
        </w:trPr>
        <w:tc>
          <w:tcPr>
            <w:tcW w:w="1679" w:type="dxa"/>
            <w:noWrap/>
            <w:vAlign w:val="center"/>
            <w:hideMark/>
          </w:tcPr>
          <w:p w14:paraId="0CEEBE2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i74</w:t>
            </w:r>
          </w:p>
        </w:tc>
        <w:tc>
          <w:tcPr>
            <w:tcW w:w="1047" w:type="dxa"/>
            <w:noWrap/>
            <w:vAlign w:val="center"/>
            <w:hideMark/>
          </w:tcPr>
          <w:p w14:paraId="3E02815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1.50E+11</w:t>
            </w:r>
          </w:p>
        </w:tc>
        <w:tc>
          <w:tcPr>
            <w:tcW w:w="1047" w:type="dxa"/>
            <w:noWrap/>
            <w:vAlign w:val="center"/>
            <w:hideMark/>
          </w:tcPr>
          <w:p w14:paraId="0128BAE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1.59E+11</w:t>
            </w:r>
          </w:p>
        </w:tc>
        <w:tc>
          <w:tcPr>
            <w:tcW w:w="1047" w:type="dxa"/>
            <w:noWrap/>
            <w:vAlign w:val="center"/>
            <w:hideMark/>
          </w:tcPr>
          <w:p w14:paraId="1296F0A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1.68E+11</w:t>
            </w:r>
          </w:p>
        </w:tc>
        <w:tc>
          <w:tcPr>
            <w:tcW w:w="1047" w:type="dxa"/>
            <w:noWrap/>
            <w:vAlign w:val="center"/>
            <w:hideMark/>
          </w:tcPr>
          <w:p w14:paraId="439B347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1.77E+11</w:t>
            </w:r>
          </w:p>
        </w:tc>
        <w:tc>
          <w:tcPr>
            <w:tcW w:w="1047" w:type="dxa"/>
            <w:noWrap/>
            <w:vAlign w:val="center"/>
            <w:hideMark/>
          </w:tcPr>
          <w:p w14:paraId="3438EA5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1.87E+11</w:t>
            </w:r>
          </w:p>
        </w:tc>
        <w:tc>
          <w:tcPr>
            <w:tcW w:w="1047" w:type="dxa"/>
            <w:noWrap/>
            <w:vAlign w:val="center"/>
            <w:hideMark/>
          </w:tcPr>
          <w:p w14:paraId="0682449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1.97E+11</w:t>
            </w:r>
          </w:p>
        </w:tc>
        <w:tc>
          <w:tcPr>
            <w:tcW w:w="1047" w:type="dxa"/>
            <w:noWrap/>
            <w:vAlign w:val="center"/>
            <w:hideMark/>
          </w:tcPr>
          <w:p w14:paraId="4E8D8DB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2.07E+11</w:t>
            </w:r>
          </w:p>
        </w:tc>
        <w:tc>
          <w:tcPr>
            <w:tcW w:w="1047" w:type="dxa"/>
            <w:noWrap/>
            <w:vAlign w:val="center"/>
            <w:hideMark/>
          </w:tcPr>
          <w:p w14:paraId="2783CA2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2.17E+11</w:t>
            </w:r>
          </w:p>
        </w:tc>
        <w:tc>
          <w:tcPr>
            <w:tcW w:w="1047" w:type="dxa"/>
            <w:noWrap/>
            <w:vAlign w:val="center"/>
            <w:hideMark/>
          </w:tcPr>
          <w:p w14:paraId="05EE237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2.27E+11</w:t>
            </w:r>
          </w:p>
        </w:tc>
      </w:tr>
      <w:tr w:rsidR="00C5382C" w:rsidRPr="00BD6CFB" w14:paraId="71DA1927" w14:textId="77777777" w:rsidTr="00A00636">
        <w:trPr>
          <w:trHeight w:val="300"/>
        </w:trPr>
        <w:tc>
          <w:tcPr>
            <w:tcW w:w="1679" w:type="dxa"/>
            <w:noWrap/>
            <w:vAlign w:val="center"/>
            <w:hideMark/>
          </w:tcPr>
          <w:p w14:paraId="38E2F76B"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i70</w:t>
            </w:r>
          </w:p>
        </w:tc>
        <w:tc>
          <w:tcPr>
            <w:tcW w:w="1047" w:type="dxa"/>
            <w:noWrap/>
            <w:vAlign w:val="center"/>
            <w:hideMark/>
          </w:tcPr>
          <w:p w14:paraId="763A84C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1.03E+06</w:t>
            </w:r>
          </w:p>
        </w:tc>
        <w:tc>
          <w:tcPr>
            <w:tcW w:w="1047" w:type="dxa"/>
            <w:noWrap/>
            <w:vAlign w:val="center"/>
            <w:hideMark/>
          </w:tcPr>
          <w:p w14:paraId="3E03EBD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1.24E+06</w:t>
            </w:r>
          </w:p>
        </w:tc>
        <w:tc>
          <w:tcPr>
            <w:tcW w:w="1047" w:type="dxa"/>
            <w:noWrap/>
            <w:vAlign w:val="center"/>
            <w:hideMark/>
          </w:tcPr>
          <w:p w14:paraId="377C014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1.48E+06</w:t>
            </w:r>
          </w:p>
        </w:tc>
        <w:tc>
          <w:tcPr>
            <w:tcW w:w="1047" w:type="dxa"/>
            <w:noWrap/>
            <w:vAlign w:val="center"/>
            <w:hideMark/>
          </w:tcPr>
          <w:p w14:paraId="2B490C8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1.77E+06</w:t>
            </w:r>
          </w:p>
        </w:tc>
        <w:tc>
          <w:tcPr>
            <w:tcW w:w="1047" w:type="dxa"/>
            <w:noWrap/>
            <w:vAlign w:val="center"/>
            <w:hideMark/>
          </w:tcPr>
          <w:p w14:paraId="2C718E4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2.10E+06</w:t>
            </w:r>
          </w:p>
        </w:tc>
        <w:tc>
          <w:tcPr>
            <w:tcW w:w="1047" w:type="dxa"/>
            <w:noWrap/>
            <w:vAlign w:val="center"/>
            <w:hideMark/>
          </w:tcPr>
          <w:p w14:paraId="1B6CE6D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2.49E+06</w:t>
            </w:r>
          </w:p>
        </w:tc>
        <w:tc>
          <w:tcPr>
            <w:tcW w:w="1047" w:type="dxa"/>
            <w:noWrap/>
            <w:vAlign w:val="center"/>
            <w:hideMark/>
          </w:tcPr>
          <w:p w14:paraId="3BE132F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2.93E+06</w:t>
            </w:r>
          </w:p>
        </w:tc>
        <w:tc>
          <w:tcPr>
            <w:tcW w:w="1047" w:type="dxa"/>
            <w:noWrap/>
            <w:vAlign w:val="center"/>
            <w:hideMark/>
          </w:tcPr>
          <w:p w14:paraId="496C9AD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3.44E+06</w:t>
            </w:r>
          </w:p>
        </w:tc>
        <w:tc>
          <w:tcPr>
            <w:tcW w:w="1047" w:type="dxa"/>
            <w:noWrap/>
            <w:vAlign w:val="center"/>
            <w:hideMark/>
          </w:tcPr>
          <w:p w14:paraId="667D595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4.03E+06</w:t>
            </w:r>
          </w:p>
        </w:tc>
      </w:tr>
      <w:tr w:rsidR="00C5382C" w:rsidRPr="00BD6CFB" w14:paraId="364A7CCB" w14:textId="77777777" w:rsidTr="00A00636">
        <w:trPr>
          <w:trHeight w:val="300"/>
        </w:trPr>
        <w:tc>
          <w:tcPr>
            <w:tcW w:w="1679" w:type="dxa"/>
            <w:noWrap/>
            <w:vAlign w:val="center"/>
            <w:hideMark/>
          </w:tcPr>
          <w:p w14:paraId="5703DB3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i13</w:t>
            </w:r>
          </w:p>
        </w:tc>
        <w:tc>
          <w:tcPr>
            <w:tcW w:w="1047" w:type="dxa"/>
            <w:noWrap/>
            <w:vAlign w:val="center"/>
            <w:hideMark/>
          </w:tcPr>
          <w:p w14:paraId="49FE868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5.29E+05</w:t>
            </w:r>
          </w:p>
        </w:tc>
        <w:tc>
          <w:tcPr>
            <w:tcW w:w="1047" w:type="dxa"/>
            <w:noWrap/>
            <w:vAlign w:val="center"/>
            <w:hideMark/>
          </w:tcPr>
          <w:p w14:paraId="447CD5C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6.89E+05</w:t>
            </w:r>
          </w:p>
        </w:tc>
        <w:tc>
          <w:tcPr>
            <w:tcW w:w="1047" w:type="dxa"/>
            <w:noWrap/>
            <w:vAlign w:val="center"/>
            <w:hideMark/>
          </w:tcPr>
          <w:p w14:paraId="0422AF4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8.87E+05</w:t>
            </w:r>
          </w:p>
        </w:tc>
        <w:tc>
          <w:tcPr>
            <w:tcW w:w="1047" w:type="dxa"/>
            <w:noWrap/>
            <w:vAlign w:val="center"/>
            <w:hideMark/>
          </w:tcPr>
          <w:p w14:paraId="41AB0B2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1.13E+06</w:t>
            </w:r>
          </w:p>
        </w:tc>
        <w:tc>
          <w:tcPr>
            <w:tcW w:w="1047" w:type="dxa"/>
            <w:noWrap/>
            <w:vAlign w:val="center"/>
            <w:hideMark/>
          </w:tcPr>
          <w:p w14:paraId="59D811F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1.43E+06</w:t>
            </w:r>
          </w:p>
        </w:tc>
        <w:tc>
          <w:tcPr>
            <w:tcW w:w="1047" w:type="dxa"/>
            <w:noWrap/>
            <w:vAlign w:val="center"/>
            <w:hideMark/>
          </w:tcPr>
          <w:p w14:paraId="5136040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1.78E+06</w:t>
            </w:r>
          </w:p>
        </w:tc>
        <w:tc>
          <w:tcPr>
            <w:tcW w:w="1047" w:type="dxa"/>
            <w:noWrap/>
            <w:vAlign w:val="center"/>
            <w:hideMark/>
          </w:tcPr>
          <w:p w14:paraId="20463FF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2.21E+06</w:t>
            </w:r>
          </w:p>
        </w:tc>
        <w:tc>
          <w:tcPr>
            <w:tcW w:w="1047" w:type="dxa"/>
            <w:noWrap/>
            <w:vAlign w:val="center"/>
            <w:hideMark/>
          </w:tcPr>
          <w:p w14:paraId="4210A70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2.72E+06</w:t>
            </w:r>
          </w:p>
        </w:tc>
        <w:tc>
          <w:tcPr>
            <w:tcW w:w="1047" w:type="dxa"/>
            <w:noWrap/>
            <w:vAlign w:val="center"/>
            <w:hideMark/>
          </w:tcPr>
          <w:p w14:paraId="13E43ED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3.32E+06</w:t>
            </w:r>
          </w:p>
        </w:tc>
      </w:tr>
      <w:tr w:rsidR="00C5382C" w:rsidRPr="00BD6CFB" w14:paraId="72BB7D5E" w14:textId="77777777" w:rsidTr="00A00636">
        <w:trPr>
          <w:trHeight w:val="300"/>
        </w:trPr>
        <w:tc>
          <w:tcPr>
            <w:tcW w:w="1679" w:type="dxa"/>
            <w:noWrap/>
            <w:vAlign w:val="center"/>
            <w:hideMark/>
          </w:tcPr>
          <w:p w14:paraId="62A2394E"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i20</w:t>
            </w:r>
          </w:p>
        </w:tc>
        <w:tc>
          <w:tcPr>
            <w:tcW w:w="1047" w:type="dxa"/>
            <w:noWrap/>
            <w:vAlign w:val="center"/>
            <w:hideMark/>
          </w:tcPr>
          <w:p w14:paraId="047D631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5.63E+04</w:t>
            </w:r>
          </w:p>
        </w:tc>
        <w:tc>
          <w:tcPr>
            <w:tcW w:w="1047" w:type="dxa"/>
            <w:noWrap/>
            <w:vAlign w:val="center"/>
            <w:hideMark/>
          </w:tcPr>
          <w:p w14:paraId="594E551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7.80E+04</w:t>
            </w:r>
          </w:p>
        </w:tc>
        <w:tc>
          <w:tcPr>
            <w:tcW w:w="1047" w:type="dxa"/>
            <w:noWrap/>
            <w:vAlign w:val="center"/>
            <w:hideMark/>
          </w:tcPr>
          <w:p w14:paraId="2D2281D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1.06E+05</w:t>
            </w:r>
          </w:p>
        </w:tc>
        <w:tc>
          <w:tcPr>
            <w:tcW w:w="1047" w:type="dxa"/>
            <w:noWrap/>
            <w:vAlign w:val="center"/>
            <w:hideMark/>
          </w:tcPr>
          <w:p w14:paraId="1FDBB09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1.44E+05</w:t>
            </w:r>
          </w:p>
        </w:tc>
        <w:tc>
          <w:tcPr>
            <w:tcW w:w="1047" w:type="dxa"/>
            <w:noWrap/>
            <w:vAlign w:val="center"/>
            <w:hideMark/>
          </w:tcPr>
          <w:p w14:paraId="4A12F72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1.92E+05</w:t>
            </w:r>
          </w:p>
        </w:tc>
        <w:tc>
          <w:tcPr>
            <w:tcW w:w="1047" w:type="dxa"/>
            <w:noWrap/>
            <w:vAlign w:val="center"/>
            <w:hideMark/>
          </w:tcPr>
          <w:p w14:paraId="54A1ADD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2.53E+05</w:t>
            </w:r>
          </w:p>
        </w:tc>
        <w:tc>
          <w:tcPr>
            <w:tcW w:w="1047" w:type="dxa"/>
            <w:noWrap/>
            <w:vAlign w:val="center"/>
            <w:hideMark/>
          </w:tcPr>
          <w:p w14:paraId="59974DA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3.31E+05</w:t>
            </w:r>
          </w:p>
        </w:tc>
        <w:tc>
          <w:tcPr>
            <w:tcW w:w="1047" w:type="dxa"/>
            <w:noWrap/>
            <w:vAlign w:val="center"/>
            <w:hideMark/>
          </w:tcPr>
          <w:p w14:paraId="1C89CD4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4.29E+05</w:t>
            </w:r>
          </w:p>
        </w:tc>
        <w:tc>
          <w:tcPr>
            <w:tcW w:w="1047" w:type="dxa"/>
            <w:noWrap/>
            <w:vAlign w:val="center"/>
            <w:hideMark/>
          </w:tcPr>
          <w:p w14:paraId="6D9470E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5.51E+05</w:t>
            </w:r>
          </w:p>
        </w:tc>
      </w:tr>
      <w:tr w:rsidR="00C5382C" w:rsidRPr="00BD6CFB" w14:paraId="0BA84B1F" w14:textId="77777777" w:rsidTr="00A00636">
        <w:trPr>
          <w:trHeight w:val="300"/>
        </w:trPr>
        <w:tc>
          <w:tcPr>
            <w:tcW w:w="1679" w:type="dxa"/>
            <w:noWrap/>
            <w:vAlign w:val="center"/>
            <w:hideMark/>
          </w:tcPr>
          <w:p w14:paraId="1DC57550"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i14</w:t>
            </w:r>
          </w:p>
        </w:tc>
        <w:tc>
          <w:tcPr>
            <w:tcW w:w="1047" w:type="dxa"/>
            <w:noWrap/>
            <w:vAlign w:val="center"/>
            <w:hideMark/>
          </w:tcPr>
          <w:p w14:paraId="3B3242C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5.25E+00</w:t>
            </w:r>
          </w:p>
        </w:tc>
        <w:tc>
          <w:tcPr>
            <w:tcW w:w="1047" w:type="dxa"/>
            <w:noWrap/>
            <w:vAlign w:val="center"/>
            <w:hideMark/>
          </w:tcPr>
          <w:p w14:paraId="12386F1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1.04E+01</w:t>
            </w:r>
          </w:p>
        </w:tc>
        <w:tc>
          <w:tcPr>
            <w:tcW w:w="1047" w:type="dxa"/>
            <w:noWrap/>
            <w:vAlign w:val="center"/>
            <w:hideMark/>
          </w:tcPr>
          <w:p w14:paraId="1A09771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1.97E+01</w:t>
            </w:r>
          </w:p>
        </w:tc>
        <w:tc>
          <w:tcPr>
            <w:tcW w:w="1047" w:type="dxa"/>
            <w:noWrap/>
            <w:vAlign w:val="center"/>
            <w:hideMark/>
          </w:tcPr>
          <w:p w14:paraId="782A11E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3.55E+01</w:t>
            </w:r>
          </w:p>
        </w:tc>
        <w:tc>
          <w:tcPr>
            <w:tcW w:w="1047" w:type="dxa"/>
            <w:noWrap/>
            <w:vAlign w:val="center"/>
            <w:hideMark/>
          </w:tcPr>
          <w:p w14:paraId="00FEC53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6.19E+01</w:t>
            </w:r>
          </w:p>
        </w:tc>
        <w:tc>
          <w:tcPr>
            <w:tcW w:w="1047" w:type="dxa"/>
            <w:noWrap/>
            <w:vAlign w:val="center"/>
            <w:hideMark/>
          </w:tcPr>
          <w:p w14:paraId="48E1465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1.04E+02</w:t>
            </w:r>
          </w:p>
        </w:tc>
        <w:tc>
          <w:tcPr>
            <w:tcW w:w="1047" w:type="dxa"/>
            <w:noWrap/>
            <w:vAlign w:val="center"/>
            <w:hideMark/>
          </w:tcPr>
          <w:p w14:paraId="0553821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1.71E+02</w:t>
            </w:r>
          </w:p>
        </w:tc>
        <w:tc>
          <w:tcPr>
            <w:tcW w:w="1047" w:type="dxa"/>
            <w:noWrap/>
            <w:vAlign w:val="center"/>
            <w:hideMark/>
          </w:tcPr>
          <w:p w14:paraId="6FB3A56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2.72E+02</w:t>
            </w:r>
          </w:p>
        </w:tc>
        <w:tc>
          <w:tcPr>
            <w:tcW w:w="1047" w:type="dxa"/>
            <w:noWrap/>
            <w:vAlign w:val="center"/>
            <w:hideMark/>
          </w:tcPr>
          <w:p w14:paraId="59DCEE2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4.23E+02</w:t>
            </w:r>
          </w:p>
        </w:tc>
      </w:tr>
      <w:tr w:rsidR="00C5382C" w:rsidRPr="00BD6CFB" w14:paraId="4E92A039" w14:textId="77777777" w:rsidTr="00A00636">
        <w:trPr>
          <w:trHeight w:val="300"/>
        </w:trPr>
        <w:tc>
          <w:tcPr>
            <w:tcW w:w="1679" w:type="dxa"/>
            <w:noWrap/>
            <w:vAlign w:val="center"/>
            <w:hideMark/>
          </w:tcPr>
          <w:p w14:paraId="5256A3A6"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i18</w:t>
            </w:r>
          </w:p>
        </w:tc>
        <w:tc>
          <w:tcPr>
            <w:tcW w:w="1047" w:type="dxa"/>
            <w:noWrap/>
            <w:vAlign w:val="center"/>
            <w:hideMark/>
          </w:tcPr>
          <w:p w14:paraId="60D10AC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9.13E+02</w:t>
            </w:r>
          </w:p>
        </w:tc>
        <w:tc>
          <w:tcPr>
            <w:tcW w:w="1047" w:type="dxa"/>
            <w:noWrap/>
            <w:vAlign w:val="center"/>
            <w:hideMark/>
          </w:tcPr>
          <w:p w14:paraId="4E96FDE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1.72E+03</w:t>
            </w:r>
          </w:p>
        </w:tc>
        <w:tc>
          <w:tcPr>
            <w:tcW w:w="1047" w:type="dxa"/>
            <w:noWrap/>
            <w:vAlign w:val="center"/>
            <w:hideMark/>
          </w:tcPr>
          <w:p w14:paraId="1196AA8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3.08E+03</w:t>
            </w:r>
          </w:p>
        </w:tc>
        <w:tc>
          <w:tcPr>
            <w:tcW w:w="1047" w:type="dxa"/>
            <w:noWrap/>
            <w:vAlign w:val="center"/>
            <w:hideMark/>
          </w:tcPr>
          <w:p w14:paraId="5C18FEA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5.29E+03</w:t>
            </w:r>
          </w:p>
        </w:tc>
        <w:tc>
          <w:tcPr>
            <w:tcW w:w="1047" w:type="dxa"/>
            <w:noWrap/>
            <w:vAlign w:val="center"/>
            <w:hideMark/>
          </w:tcPr>
          <w:p w14:paraId="45EEC91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8.77E+03</w:t>
            </w:r>
          </w:p>
        </w:tc>
        <w:tc>
          <w:tcPr>
            <w:tcW w:w="1047" w:type="dxa"/>
            <w:noWrap/>
            <w:vAlign w:val="center"/>
            <w:hideMark/>
          </w:tcPr>
          <w:p w14:paraId="74A5C24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1.41E+04</w:t>
            </w:r>
          </w:p>
        </w:tc>
        <w:tc>
          <w:tcPr>
            <w:tcW w:w="1047" w:type="dxa"/>
            <w:noWrap/>
            <w:vAlign w:val="center"/>
            <w:hideMark/>
          </w:tcPr>
          <w:p w14:paraId="161A59B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2.20E+04</w:t>
            </w:r>
          </w:p>
        </w:tc>
        <w:tc>
          <w:tcPr>
            <w:tcW w:w="1047" w:type="dxa"/>
            <w:noWrap/>
            <w:vAlign w:val="center"/>
            <w:hideMark/>
          </w:tcPr>
          <w:p w14:paraId="0BEF643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3.36E+04</w:t>
            </w:r>
          </w:p>
        </w:tc>
        <w:tc>
          <w:tcPr>
            <w:tcW w:w="1047" w:type="dxa"/>
            <w:noWrap/>
            <w:vAlign w:val="center"/>
            <w:hideMark/>
          </w:tcPr>
          <w:p w14:paraId="79E4836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5.00E+04</w:t>
            </w:r>
          </w:p>
        </w:tc>
      </w:tr>
      <w:tr w:rsidR="00C5382C" w:rsidRPr="00BD6CFB" w14:paraId="03329D74" w14:textId="77777777" w:rsidTr="00A00636">
        <w:trPr>
          <w:trHeight w:val="300"/>
        </w:trPr>
        <w:tc>
          <w:tcPr>
            <w:tcW w:w="1679" w:type="dxa"/>
            <w:noWrap/>
            <w:vAlign w:val="center"/>
            <w:hideMark/>
          </w:tcPr>
          <w:p w14:paraId="6A198A63"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i14</w:t>
            </w:r>
          </w:p>
        </w:tc>
        <w:tc>
          <w:tcPr>
            <w:tcW w:w="1047" w:type="dxa"/>
            <w:noWrap/>
            <w:vAlign w:val="center"/>
            <w:hideMark/>
          </w:tcPr>
          <w:p w14:paraId="70DEF67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3.85E+02</w:t>
            </w:r>
          </w:p>
        </w:tc>
        <w:tc>
          <w:tcPr>
            <w:tcW w:w="1047" w:type="dxa"/>
            <w:noWrap/>
            <w:vAlign w:val="center"/>
            <w:hideMark/>
          </w:tcPr>
          <w:p w14:paraId="34A13E4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6.03E+02</w:t>
            </w:r>
          </w:p>
        </w:tc>
        <w:tc>
          <w:tcPr>
            <w:tcW w:w="1047" w:type="dxa"/>
            <w:noWrap/>
            <w:vAlign w:val="center"/>
            <w:hideMark/>
          </w:tcPr>
          <w:p w14:paraId="28DEA23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9.21E+02</w:t>
            </w:r>
          </w:p>
        </w:tc>
        <w:tc>
          <w:tcPr>
            <w:tcW w:w="1047" w:type="dxa"/>
            <w:noWrap/>
            <w:vAlign w:val="center"/>
            <w:hideMark/>
          </w:tcPr>
          <w:p w14:paraId="000257A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1.38E+03</w:t>
            </w:r>
          </w:p>
        </w:tc>
        <w:tc>
          <w:tcPr>
            <w:tcW w:w="1047" w:type="dxa"/>
            <w:noWrap/>
            <w:vAlign w:val="center"/>
            <w:hideMark/>
          </w:tcPr>
          <w:p w14:paraId="74E9473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2.02E+03</w:t>
            </w:r>
          </w:p>
        </w:tc>
        <w:tc>
          <w:tcPr>
            <w:tcW w:w="1047" w:type="dxa"/>
            <w:noWrap/>
            <w:vAlign w:val="center"/>
            <w:hideMark/>
          </w:tcPr>
          <w:p w14:paraId="345D962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2.91E+03</w:t>
            </w:r>
          </w:p>
        </w:tc>
        <w:tc>
          <w:tcPr>
            <w:tcW w:w="1047" w:type="dxa"/>
            <w:noWrap/>
            <w:vAlign w:val="center"/>
            <w:hideMark/>
          </w:tcPr>
          <w:p w14:paraId="0556D63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4.13E+03</w:t>
            </w:r>
          </w:p>
        </w:tc>
        <w:tc>
          <w:tcPr>
            <w:tcW w:w="1047" w:type="dxa"/>
            <w:noWrap/>
            <w:vAlign w:val="center"/>
            <w:hideMark/>
          </w:tcPr>
          <w:p w14:paraId="6F642F8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5.76E+03</w:t>
            </w:r>
          </w:p>
        </w:tc>
        <w:tc>
          <w:tcPr>
            <w:tcW w:w="1047" w:type="dxa"/>
            <w:noWrap/>
            <w:vAlign w:val="center"/>
            <w:hideMark/>
          </w:tcPr>
          <w:p w14:paraId="718129E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7.93E+03</w:t>
            </w:r>
          </w:p>
        </w:tc>
      </w:tr>
      <w:tr w:rsidR="00C5382C" w:rsidRPr="00BD6CFB" w14:paraId="4B87F43D" w14:textId="77777777" w:rsidTr="00A00636">
        <w:trPr>
          <w:trHeight w:val="300"/>
        </w:trPr>
        <w:tc>
          <w:tcPr>
            <w:tcW w:w="1679" w:type="dxa"/>
            <w:noWrap/>
            <w:vAlign w:val="center"/>
            <w:hideMark/>
          </w:tcPr>
          <w:p w14:paraId="47CF26B5"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i10</w:t>
            </w:r>
          </w:p>
        </w:tc>
        <w:tc>
          <w:tcPr>
            <w:tcW w:w="1047" w:type="dxa"/>
            <w:noWrap/>
            <w:vAlign w:val="center"/>
            <w:hideMark/>
          </w:tcPr>
          <w:p w14:paraId="710CD71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4.85E+05</w:t>
            </w:r>
          </w:p>
        </w:tc>
        <w:tc>
          <w:tcPr>
            <w:tcW w:w="1047" w:type="dxa"/>
            <w:noWrap/>
            <w:vAlign w:val="center"/>
            <w:hideMark/>
          </w:tcPr>
          <w:p w14:paraId="14A5002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7.08E+05</w:t>
            </w:r>
          </w:p>
        </w:tc>
        <w:tc>
          <w:tcPr>
            <w:tcW w:w="1047" w:type="dxa"/>
            <w:noWrap/>
            <w:vAlign w:val="center"/>
            <w:hideMark/>
          </w:tcPr>
          <w:p w14:paraId="190292E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1.01E+06</w:t>
            </w:r>
          </w:p>
        </w:tc>
        <w:tc>
          <w:tcPr>
            <w:tcW w:w="1047" w:type="dxa"/>
            <w:noWrap/>
            <w:vAlign w:val="center"/>
            <w:hideMark/>
          </w:tcPr>
          <w:p w14:paraId="12C9B7F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1.42E+06</w:t>
            </w:r>
          </w:p>
        </w:tc>
        <w:tc>
          <w:tcPr>
            <w:tcW w:w="1047" w:type="dxa"/>
            <w:noWrap/>
            <w:vAlign w:val="center"/>
            <w:hideMark/>
          </w:tcPr>
          <w:p w14:paraId="5FA3BD6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1.95E+06</w:t>
            </w:r>
          </w:p>
        </w:tc>
        <w:tc>
          <w:tcPr>
            <w:tcW w:w="1047" w:type="dxa"/>
            <w:noWrap/>
            <w:vAlign w:val="center"/>
            <w:hideMark/>
          </w:tcPr>
          <w:p w14:paraId="27A6BCA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2.65E+06</w:t>
            </w:r>
          </w:p>
        </w:tc>
        <w:tc>
          <w:tcPr>
            <w:tcW w:w="1047" w:type="dxa"/>
            <w:noWrap/>
            <w:vAlign w:val="center"/>
            <w:hideMark/>
          </w:tcPr>
          <w:p w14:paraId="429FA25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3.54E+06</w:t>
            </w:r>
          </w:p>
        </w:tc>
        <w:tc>
          <w:tcPr>
            <w:tcW w:w="1047" w:type="dxa"/>
            <w:noWrap/>
            <w:vAlign w:val="center"/>
            <w:hideMark/>
          </w:tcPr>
          <w:p w14:paraId="0123B76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4.66E+06</w:t>
            </w:r>
          </w:p>
        </w:tc>
        <w:tc>
          <w:tcPr>
            <w:tcW w:w="1047" w:type="dxa"/>
            <w:noWrap/>
            <w:vAlign w:val="center"/>
            <w:hideMark/>
          </w:tcPr>
          <w:p w14:paraId="523EBA8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6.06E+06</w:t>
            </w:r>
          </w:p>
        </w:tc>
      </w:tr>
      <w:tr w:rsidR="00C5382C" w:rsidRPr="00BD6CFB" w14:paraId="7D739866" w14:textId="77777777" w:rsidTr="00A00636">
        <w:trPr>
          <w:trHeight w:val="300"/>
        </w:trPr>
        <w:tc>
          <w:tcPr>
            <w:tcW w:w="1679" w:type="dxa"/>
            <w:noWrap/>
            <w:vAlign w:val="center"/>
            <w:hideMark/>
          </w:tcPr>
          <w:p w14:paraId="39B1A9DE"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i4</w:t>
            </w:r>
          </w:p>
        </w:tc>
        <w:tc>
          <w:tcPr>
            <w:tcW w:w="1047" w:type="dxa"/>
            <w:noWrap/>
            <w:vAlign w:val="center"/>
            <w:hideMark/>
          </w:tcPr>
          <w:p w14:paraId="6FCE7E1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9.72E+10</w:t>
            </w:r>
          </w:p>
        </w:tc>
        <w:tc>
          <w:tcPr>
            <w:tcW w:w="1047" w:type="dxa"/>
            <w:noWrap/>
            <w:vAlign w:val="center"/>
            <w:hideMark/>
          </w:tcPr>
          <w:p w14:paraId="5FC82D6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1.07E+11</w:t>
            </w:r>
          </w:p>
        </w:tc>
        <w:tc>
          <w:tcPr>
            <w:tcW w:w="1047" w:type="dxa"/>
            <w:noWrap/>
            <w:vAlign w:val="center"/>
            <w:hideMark/>
          </w:tcPr>
          <w:p w14:paraId="1D824B0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1.18E+11</w:t>
            </w:r>
          </w:p>
        </w:tc>
        <w:tc>
          <w:tcPr>
            <w:tcW w:w="1047" w:type="dxa"/>
            <w:noWrap/>
            <w:vAlign w:val="center"/>
            <w:hideMark/>
          </w:tcPr>
          <w:p w14:paraId="2A85A62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1.29E+11</w:t>
            </w:r>
          </w:p>
        </w:tc>
        <w:tc>
          <w:tcPr>
            <w:tcW w:w="1047" w:type="dxa"/>
            <w:noWrap/>
            <w:vAlign w:val="center"/>
            <w:hideMark/>
          </w:tcPr>
          <w:p w14:paraId="644533F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1.41E+11</w:t>
            </w:r>
          </w:p>
        </w:tc>
        <w:tc>
          <w:tcPr>
            <w:tcW w:w="1047" w:type="dxa"/>
            <w:noWrap/>
            <w:vAlign w:val="center"/>
            <w:hideMark/>
          </w:tcPr>
          <w:p w14:paraId="4DE74AD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1.54E+11</w:t>
            </w:r>
          </w:p>
        </w:tc>
        <w:tc>
          <w:tcPr>
            <w:tcW w:w="1047" w:type="dxa"/>
            <w:noWrap/>
            <w:vAlign w:val="center"/>
            <w:hideMark/>
          </w:tcPr>
          <w:p w14:paraId="3D30131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1.67E+11</w:t>
            </w:r>
          </w:p>
        </w:tc>
        <w:tc>
          <w:tcPr>
            <w:tcW w:w="1047" w:type="dxa"/>
            <w:noWrap/>
            <w:vAlign w:val="center"/>
            <w:hideMark/>
          </w:tcPr>
          <w:p w14:paraId="78586D0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1.81E+11</w:t>
            </w:r>
          </w:p>
        </w:tc>
        <w:tc>
          <w:tcPr>
            <w:tcW w:w="1047" w:type="dxa"/>
            <w:noWrap/>
            <w:vAlign w:val="center"/>
            <w:hideMark/>
          </w:tcPr>
          <w:p w14:paraId="735ACCE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1.95E+11</w:t>
            </w:r>
          </w:p>
        </w:tc>
      </w:tr>
      <w:tr w:rsidR="00C5382C" w:rsidRPr="00BD6CFB" w14:paraId="4D86CB9E" w14:textId="77777777" w:rsidTr="00A00636">
        <w:trPr>
          <w:trHeight w:val="300"/>
        </w:trPr>
        <w:tc>
          <w:tcPr>
            <w:tcW w:w="1679" w:type="dxa"/>
            <w:noWrap/>
            <w:vAlign w:val="center"/>
            <w:hideMark/>
          </w:tcPr>
          <w:p w14:paraId="56AA833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w:t>
            </w:r>
          </w:p>
        </w:tc>
        <w:tc>
          <w:tcPr>
            <w:tcW w:w="1047" w:type="dxa"/>
            <w:noWrap/>
            <w:vAlign w:val="center"/>
            <w:hideMark/>
          </w:tcPr>
          <w:p w14:paraId="66784F5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2.61E+08</w:t>
            </w:r>
          </w:p>
        </w:tc>
        <w:tc>
          <w:tcPr>
            <w:tcW w:w="1047" w:type="dxa"/>
            <w:noWrap/>
            <w:vAlign w:val="center"/>
            <w:hideMark/>
          </w:tcPr>
          <w:p w14:paraId="308964B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3.06E+08</w:t>
            </w:r>
          </w:p>
        </w:tc>
        <w:tc>
          <w:tcPr>
            <w:tcW w:w="1047" w:type="dxa"/>
            <w:noWrap/>
            <w:vAlign w:val="center"/>
            <w:hideMark/>
          </w:tcPr>
          <w:p w14:paraId="21E9E10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3.58E+08</w:t>
            </w:r>
          </w:p>
        </w:tc>
        <w:tc>
          <w:tcPr>
            <w:tcW w:w="1047" w:type="dxa"/>
            <w:noWrap/>
            <w:vAlign w:val="center"/>
            <w:hideMark/>
          </w:tcPr>
          <w:p w14:paraId="246B936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4.16E+08</w:t>
            </w:r>
          </w:p>
        </w:tc>
        <w:tc>
          <w:tcPr>
            <w:tcW w:w="1047" w:type="dxa"/>
            <w:noWrap/>
            <w:vAlign w:val="center"/>
            <w:hideMark/>
          </w:tcPr>
          <w:p w14:paraId="4E01BA0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4.81E+08</w:t>
            </w:r>
          </w:p>
        </w:tc>
        <w:tc>
          <w:tcPr>
            <w:tcW w:w="1047" w:type="dxa"/>
            <w:noWrap/>
            <w:vAlign w:val="center"/>
            <w:hideMark/>
          </w:tcPr>
          <w:p w14:paraId="334B0E9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5.54E+08</w:t>
            </w:r>
          </w:p>
        </w:tc>
        <w:tc>
          <w:tcPr>
            <w:tcW w:w="1047" w:type="dxa"/>
            <w:noWrap/>
            <w:vAlign w:val="center"/>
            <w:hideMark/>
          </w:tcPr>
          <w:p w14:paraId="617C75F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6.35E+08</w:t>
            </w:r>
          </w:p>
        </w:tc>
        <w:tc>
          <w:tcPr>
            <w:tcW w:w="1047" w:type="dxa"/>
            <w:noWrap/>
            <w:vAlign w:val="center"/>
            <w:hideMark/>
          </w:tcPr>
          <w:p w14:paraId="7EC6C29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7.24E+08</w:t>
            </w:r>
          </w:p>
        </w:tc>
        <w:tc>
          <w:tcPr>
            <w:tcW w:w="1047" w:type="dxa"/>
            <w:noWrap/>
            <w:vAlign w:val="center"/>
            <w:hideMark/>
          </w:tcPr>
          <w:p w14:paraId="2A244C1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8.23E+08</w:t>
            </w:r>
          </w:p>
        </w:tc>
      </w:tr>
      <w:tr w:rsidR="00C5382C" w:rsidRPr="00BD6CFB" w14:paraId="6B720DAA" w14:textId="77777777" w:rsidTr="00A00636">
        <w:trPr>
          <w:trHeight w:val="300"/>
        </w:trPr>
        <w:tc>
          <w:tcPr>
            <w:tcW w:w="1679" w:type="dxa"/>
            <w:noWrap/>
            <w:vAlign w:val="center"/>
            <w:hideMark/>
          </w:tcPr>
          <w:p w14:paraId="473E430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i20</w:t>
            </w:r>
          </w:p>
        </w:tc>
        <w:tc>
          <w:tcPr>
            <w:tcW w:w="1047" w:type="dxa"/>
            <w:noWrap/>
            <w:vAlign w:val="center"/>
            <w:hideMark/>
          </w:tcPr>
          <w:p w14:paraId="3A9DC96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3.85E+10</w:t>
            </w:r>
          </w:p>
        </w:tc>
        <w:tc>
          <w:tcPr>
            <w:tcW w:w="1047" w:type="dxa"/>
            <w:noWrap/>
            <w:vAlign w:val="center"/>
            <w:hideMark/>
          </w:tcPr>
          <w:p w14:paraId="5243F27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4.31E+10</w:t>
            </w:r>
          </w:p>
        </w:tc>
        <w:tc>
          <w:tcPr>
            <w:tcW w:w="1047" w:type="dxa"/>
            <w:noWrap/>
            <w:vAlign w:val="center"/>
            <w:hideMark/>
          </w:tcPr>
          <w:p w14:paraId="13B9CA1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4.79E+10</w:t>
            </w:r>
          </w:p>
        </w:tc>
        <w:tc>
          <w:tcPr>
            <w:tcW w:w="1047" w:type="dxa"/>
            <w:noWrap/>
            <w:vAlign w:val="center"/>
            <w:hideMark/>
          </w:tcPr>
          <w:p w14:paraId="598A04A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5.31E+10</w:t>
            </w:r>
          </w:p>
        </w:tc>
        <w:tc>
          <w:tcPr>
            <w:tcW w:w="1047" w:type="dxa"/>
            <w:noWrap/>
            <w:vAlign w:val="center"/>
            <w:hideMark/>
          </w:tcPr>
          <w:p w14:paraId="1EE08A8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5.86E+10</w:t>
            </w:r>
          </w:p>
        </w:tc>
        <w:tc>
          <w:tcPr>
            <w:tcW w:w="1047" w:type="dxa"/>
            <w:noWrap/>
            <w:vAlign w:val="center"/>
            <w:hideMark/>
          </w:tcPr>
          <w:p w14:paraId="272E2D9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6.45E+10</w:t>
            </w:r>
          </w:p>
        </w:tc>
        <w:tc>
          <w:tcPr>
            <w:tcW w:w="1047" w:type="dxa"/>
            <w:noWrap/>
            <w:vAlign w:val="center"/>
            <w:hideMark/>
          </w:tcPr>
          <w:p w14:paraId="3196B7B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7.07E+10</w:t>
            </w:r>
          </w:p>
        </w:tc>
        <w:tc>
          <w:tcPr>
            <w:tcW w:w="1047" w:type="dxa"/>
            <w:noWrap/>
            <w:vAlign w:val="center"/>
            <w:hideMark/>
          </w:tcPr>
          <w:p w14:paraId="7E12CF7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7.72E+10</w:t>
            </w:r>
          </w:p>
        </w:tc>
        <w:tc>
          <w:tcPr>
            <w:tcW w:w="1047" w:type="dxa"/>
            <w:noWrap/>
            <w:vAlign w:val="center"/>
            <w:hideMark/>
          </w:tcPr>
          <w:p w14:paraId="32AE800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8.41E+10</w:t>
            </w:r>
          </w:p>
        </w:tc>
      </w:tr>
      <w:tr w:rsidR="00C5382C" w:rsidRPr="00BD6CFB" w14:paraId="7E127808" w14:textId="77777777" w:rsidTr="00A00636">
        <w:trPr>
          <w:trHeight w:val="300"/>
        </w:trPr>
        <w:tc>
          <w:tcPr>
            <w:tcW w:w="1679" w:type="dxa"/>
            <w:noWrap/>
            <w:vAlign w:val="center"/>
            <w:hideMark/>
          </w:tcPr>
          <w:p w14:paraId="11832866"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w:t>
            </w:r>
          </w:p>
        </w:tc>
        <w:tc>
          <w:tcPr>
            <w:tcW w:w="1047" w:type="dxa"/>
            <w:noWrap/>
            <w:vAlign w:val="center"/>
            <w:hideMark/>
          </w:tcPr>
          <w:p w14:paraId="6FB18B6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6.52E+08</w:t>
            </w:r>
          </w:p>
        </w:tc>
        <w:tc>
          <w:tcPr>
            <w:tcW w:w="1047" w:type="dxa"/>
            <w:noWrap/>
            <w:vAlign w:val="center"/>
            <w:hideMark/>
          </w:tcPr>
          <w:p w14:paraId="093E9B2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7.64E+08</w:t>
            </w:r>
          </w:p>
        </w:tc>
        <w:tc>
          <w:tcPr>
            <w:tcW w:w="1047" w:type="dxa"/>
            <w:noWrap/>
            <w:vAlign w:val="center"/>
            <w:hideMark/>
          </w:tcPr>
          <w:p w14:paraId="41D411B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8.89E+08</w:t>
            </w:r>
          </w:p>
        </w:tc>
        <w:tc>
          <w:tcPr>
            <w:tcW w:w="1047" w:type="dxa"/>
            <w:noWrap/>
            <w:vAlign w:val="center"/>
            <w:hideMark/>
          </w:tcPr>
          <w:p w14:paraId="7FB9A4A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1.03E+09</w:t>
            </w:r>
          </w:p>
        </w:tc>
        <w:tc>
          <w:tcPr>
            <w:tcW w:w="1047" w:type="dxa"/>
            <w:noWrap/>
            <w:vAlign w:val="center"/>
            <w:hideMark/>
          </w:tcPr>
          <w:p w14:paraId="0FEE737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1.19E+09</w:t>
            </w:r>
          </w:p>
        </w:tc>
        <w:tc>
          <w:tcPr>
            <w:tcW w:w="1047" w:type="dxa"/>
            <w:noWrap/>
            <w:vAlign w:val="center"/>
            <w:hideMark/>
          </w:tcPr>
          <w:p w14:paraId="49D032C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1.36E+09</w:t>
            </w:r>
          </w:p>
        </w:tc>
        <w:tc>
          <w:tcPr>
            <w:tcW w:w="1047" w:type="dxa"/>
            <w:noWrap/>
            <w:vAlign w:val="center"/>
            <w:hideMark/>
          </w:tcPr>
          <w:p w14:paraId="5339165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1.55E+09</w:t>
            </w:r>
          </w:p>
        </w:tc>
        <w:tc>
          <w:tcPr>
            <w:tcW w:w="1047" w:type="dxa"/>
            <w:noWrap/>
            <w:vAlign w:val="center"/>
            <w:hideMark/>
          </w:tcPr>
          <w:p w14:paraId="501B193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1.76E+09</w:t>
            </w:r>
          </w:p>
        </w:tc>
        <w:tc>
          <w:tcPr>
            <w:tcW w:w="1047" w:type="dxa"/>
            <w:noWrap/>
            <w:vAlign w:val="center"/>
            <w:hideMark/>
          </w:tcPr>
          <w:p w14:paraId="3AA243D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2.00E+09</w:t>
            </w:r>
          </w:p>
        </w:tc>
      </w:tr>
      <w:tr w:rsidR="00C5382C" w:rsidRPr="00BD6CFB" w14:paraId="3A0C28B0" w14:textId="77777777" w:rsidTr="00A00636">
        <w:trPr>
          <w:trHeight w:val="300"/>
        </w:trPr>
        <w:tc>
          <w:tcPr>
            <w:tcW w:w="1679" w:type="dxa"/>
            <w:noWrap/>
            <w:vAlign w:val="center"/>
            <w:hideMark/>
          </w:tcPr>
          <w:p w14:paraId="2593C9B0"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i12</w:t>
            </w:r>
          </w:p>
        </w:tc>
        <w:tc>
          <w:tcPr>
            <w:tcW w:w="1047" w:type="dxa"/>
            <w:noWrap/>
            <w:vAlign w:val="center"/>
            <w:hideMark/>
          </w:tcPr>
          <w:p w14:paraId="31AD254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6.35E+03</w:t>
            </w:r>
          </w:p>
        </w:tc>
        <w:tc>
          <w:tcPr>
            <w:tcW w:w="1047" w:type="dxa"/>
            <w:noWrap/>
            <w:vAlign w:val="center"/>
            <w:hideMark/>
          </w:tcPr>
          <w:p w14:paraId="5A7CD5E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9.66E+03</w:t>
            </w:r>
          </w:p>
        </w:tc>
        <w:tc>
          <w:tcPr>
            <w:tcW w:w="1047" w:type="dxa"/>
            <w:noWrap/>
            <w:vAlign w:val="center"/>
            <w:hideMark/>
          </w:tcPr>
          <w:p w14:paraId="02281F4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1.44E+04</w:t>
            </w:r>
          </w:p>
        </w:tc>
        <w:tc>
          <w:tcPr>
            <w:tcW w:w="1047" w:type="dxa"/>
            <w:noWrap/>
            <w:vAlign w:val="center"/>
            <w:hideMark/>
          </w:tcPr>
          <w:p w14:paraId="5845688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2.09E+04</w:t>
            </w:r>
          </w:p>
        </w:tc>
        <w:tc>
          <w:tcPr>
            <w:tcW w:w="1047" w:type="dxa"/>
            <w:noWrap/>
            <w:vAlign w:val="center"/>
            <w:hideMark/>
          </w:tcPr>
          <w:p w14:paraId="79C896B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2.99E+04</w:t>
            </w:r>
          </w:p>
        </w:tc>
        <w:tc>
          <w:tcPr>
            <w:tcW w:w="1047" w:type="dxa"/>
            <w:noWrap/>
            <w:vAlign w:val="center"/>
            <w:hideMark/>
          </w:tcPr>
          <w:p w14:paraId="1F4A720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4.21E+04</w:t>
            </w:r>
          </w:p>
        </w:tc>
        <w:tc>
          <w:tcPr>
            <w:tcW w:w="1047" w:type="dxa"/>
            <w:noWrap/>
            <w:vAlign w:val="center"/>
            <w:hideMark/>
          </w:tcPr>
          <w:p w14:paraId="06061D8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5.83E+04</w:t>
            </w:r>
          </w:p>
        </w:tc>
        <w:tc>
          <w:tcPr>
            <w:tcW w:w="1047" w:type="dxa"/>
            <w:noWrap/>
            <w:vAlign w:val="center"/>
            <w:hideMark/>
          </w:tcPr>
          <w:p w14:paraId="33A7EF2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7.97E+04</w:t>
            </w:r>
          </w:p>
        </w:tc>
        <w:tc>
          <w:tcPr>
            <w:tcW w:w="1047" w:type="dxa"/>
            <w:noWrap/>
            <w:vAlign w:val="center"/>
            <w:hideMark/>
          </w:tcPr>
          <w:p w14:paraId="4C8F8C7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1.07E+05</w:t>
            </w:r>
          </w:p>
        </w:tc>
      </w:tr>
      <w:tr w:rsidR="00C5382C" w:rsidRPr="00BD6CFB" w14:paraId="7796A528" w14:textId="77777777" w:rsidTr="00A00636">
        <w:trPr>
          <w:trHeight w:val="300"/>
        </w:trPr>
        <w:tc>
          <w:tcPr>
            <w:tcW w:w="1679" w:type="dxa"/>
            <w:noWrap/>
            <w:vAlign w:val="center"/>
            <w:hideMark/>
          </w:tcPr>
          <w:p w14:paraId="7F81CD03"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i18</w:t>
            </w:r>
          </w:p>
        </w:tc>
        <w:tc>
          <w:tcPr>
            <w:tcW w:w="1047" w:type="dxa"/>
            <w:noWrap/>
            <w:vAlign w:val="center"/>
            <w:hideMark/>
          </w:tcPr>
          <w:p w14:paraId="31A2ED9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1.37E+03</w:t>
            </w:r>
          </w:p>
        </w:tc>
        <w:tc>
          <w:tcPr>
            <w:tcW w:w="1047" w:type="dxa"/>
            <w:noWrap/>
            <w:vAlign w:val="center"/>
            <w:hideMark/>
          </w:tcPr>
          <w:p w14:paraId="5280A8B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2.16E+03</w:t>
            </w:r>
          </w:p>
        </w:tc>
        <w:tc>
          <w:tcPr>
            <w:tcW w:w="1047" w:type="dxa"/>
            <w:noWrap/>
            <w:vAlign w:val="center"/>
            <w:hideMark/>
          </w:tcPr>
          <w:p w14:paraId="2CD57AE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3.33E+03</w:t>
            </w:r>
          </w:p>
        </w:tc>
        <w:tc>
          <w:tcPr>
            <w:tcW w:w="1047" w:type="dxa"/>
            <w:noWrap/>
            <w:vAlign w:val="center"/>
            <w:hideMark/>
          </w:tcPr>
          <w:p w14:paraId="14D8C48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5.04E+03</w:t>
            </w:r>
          </w:p>
        </w:tc>
        <w:tc>
          <w:tcPr>
            <w:tcW w:w="1047" w:type="dxa"/>
            <w:noWrap/>
            <w:vAlign w:val="center"/>
            <w:hideMark/>
          </w:tcPr>
          <w:p w14:paraId="5AF7B23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7.46E+03</w:t>
            </w:r>
          </w:p>
        </w:tc>
        <w:tc>
          <w:tcPr>
            <w:tcW w:w="1047" w:type="dxa"/>
            <w:noWrap/>
            <w:vAlign w:val="center"/>
            <w:hideMark/>
          </w:tcPr>
          <w:p w14:paraId="6B7C3BD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1.09E+04</w:t>
            </w:r>
          </w:p>
        </w:tc>
        <w:tc>
          <w:tcPr>
            <w:tcW w:w="1047" w:type="dxa"/>
            <w:noWrap/>
            <w:vAlign w:val="center"/>
            <w:hideMark/>
          </w:tcPr>
          <w:p w14:paraId="1810CE3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1.56E+04</w:t>
            </w:r>
          </w:p>
        </w:tc>
        <w:tc>
          <w:tcPr>
            <w:tcW w:w="1047" w:type="dxa"/>
            <w:noWrap/>
            <w:vAlign w:val="center"/>
            <w:hideMark/>
          </w:tcPr>
          <w:p w14:paraId="57C3306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2.20E+04</w:t>
            </w:r>
          </w:p>
        </w:tc>
        <w:tc>
          <w:tcPr>
            <w:tcW w:w="1047" w:type="dxa"/>
            <w:noWrap/>
            <w:vAlign w:val="center"/>
            <w:hideMark/>
          </w:tcPr>
          <w:p w14:paraId="7624A9E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3.06E+04</w:t>
            </w:r>
          </w:p>
        </w:tc>
      </w:tr>
      <w:tr w:rsidR="00C5382C" w:rsidRPr="00BD6CFB" w14:paraId="73B3B59C" w14:textId="77777777" w:rsidTr="00A00636">
        <w:trPr>
          <w:trHeight w:val="300"/>
        </w:trPr>
        <w:tc>
          <w:tcPr>
            <w:tcW w:w="1679" w:type="dxa"/>
            <w:noWrap/>
            <w:vAlign w:val="center"/>
            <w:hideMark/>
          </w:tcPr>
          <w:p w14:paraId="694AF02E"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i14</w:t>
            </w:r>
          </w:p>
        </w:tc>
        <w:tc>
          <w:tcPr>
            <w:tcW w:w="1047" w:type="dxa"/>
            <w:noWrap/>
            <w:vAlign w:val="center"/>
            <w:hideMark/>
          </w:tcPr>
          <w:p w14:paraId="7AED104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6.55E+04</w:t>
            </w:r>
          </w:p>
        </w:tc>
        <w:tc>
          <w:tcPr>
            <w:tcW w:w="1047" w:type="dxa"/>
            <w:noWrap/>
            <w:vAlign w:val="center"/>
            <w:hideMark/>
          </w:tcPr>
          <w:p w14:paraId="7395EEB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8.40E+04</w:t>
            </w:r>
          </w:p>
        </w:tc>
        <w:tc>
          <w:tcPr>
            <w:tcW w:w="1047" w:type="dxa"/>
            <w:noWrap/>
            <w:vAlign w:val="center"/>
            <w:hideMark/>
          </w:tcPr>
          <w:p w14:paraId="59F3156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1.07E+05</w:t>
            </w:r>
          </w:p>
        </w:tc>
        <w:tc>
          <w:tcPr>
            <w:tcW w:w="1047" w:type="dxa"/>
            <w:noWrap/>
            <w:vAlign w:val="center"/>
            <w:hideMark/>
          </w:tcPr>
          <w:p w14:paraId="5D8807A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1.35E+05</w:t>
            </w:r>
          </w:p>
        </w:tc>
        <w:tc>
          <w:tcPr>
            <w:tcW w:w="1047" w:type="dxa"/>
            <w:noWrap/>
            <w:vAlign w:val="center"/>
            <w:hideMark/>
          </w:tcPr>
          <w:p w14:paraId="469B3EB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1.69E+05</w:t>
            </w:r>
          </w:p>
        </w:tc>
        <w:tc>
          <w:tcPr>
            <w:tcW w:w="1047" w:type="dxa"/>
            <w:noWrap/>
            <w:vAlign w:val="center"/>
            <w:hideMark/>
          </w:tcPr>
          <w:p w14:paraId="4CC25F5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2.09E+05</w:t>
            </w:r>
          </w:p>
        </w:tc>
        <w:tc>
          <w:tcPr>
            <w:tcW w:w="1047" w:type="dxa"/>
            <w:noWrap/>
            <w:vAlign w:val="center"/>
            <w:hideMark/>
          </w:tcPr>
          <w:p w14:paraId="57CFF9B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2.58E+05</w:t>
            </w:r>
          </w:p>
        </w:tc>
        <w:tc>
          <w:tcPr>
            <w:tcW w:w="1047" w:type="dxa"/>
            <w:noWrap/>
            <w:vAlign w:val="center"/>
            <w:hideMark/>
          </w:tcPr>
          <w:p w14:paraId="60AC10B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3.17E+05</w:t>
            </w:r>
          </w:p>
        </w:tc>
        <w:tc>
          <w:tcPr>
            <w:tcW w:w="1047" w:type="dxa"/>
            <w:noWrap/>
            <w:vAlign w:val="center"/>
            <w:hideMark/>
          </w:tcPr>
          <w:p w14:paraId="440AF70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3.86E+05</w:t>
            </w:r>
          </w:p>
        </w:tc>
      </w:tr>
      <w:tr w:rsidR="00C5382C" w:rsidRPr="00BD6CFB" w14:paraId="1D4DA9C5" w14:textId="77777777" w:rsidTr="00A00636">
        <w:trPr>
          <w:trHeight w:val="300"/>
        </w:trPr>
        <w:tc>
          <w:tcPr>
            <w:tcW w:w="1679" w:type="dxa"/>
            <w:noWrap/>
            <w:vAlign w:val="center"/>
            <w:hideMark/>
          </w:tcPr>
          <w:p w14:paraId="504B1B5B"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i13</w:t>
            </w:r>
          </w:p>
        </w:tc>
        <w:tc>
          <w:tcPr>
            <w:tcW w:w="1047" w:type="dxa"/>
            <w:noWrap/>
            <w:vAlign w:val="center"/>
            <w:hideMark/>
          </w:tcPr>
          <w:p w14:paraId="6C654B4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6.81E+08</w:t>
            </w:r>
          </w:p>
        </w:tc>
        <w:tc>
          <w:tcPr>
            <w:tcW w:w="1047" w:type="dxa"/>
            <w:noWrap/>
            <w:vAlign w:val="center"/>
            <w:hideMark/>
          </w:tcPr>
          <w:p w14:paraId="0506894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7.77E+08</w:t>
            </w:r>
          </w:p>
        </w:tc>
        <w:tc>
          <w:tcPr>
            <w:tcW w:w="1047" w:type="dxa"/>
            <w:noWrap/>
            <w:vAlign w:val="center"/>
            <w:hideMark/>
          </w:tcPr>
          <w:p w14:paraId="66CCA37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8.83E+08</w:t>
            </w:r>
          </w:p>
        </w:tc>
        <w:tc>
          <w:tcPr>
            <w:tcW w:w="1047" w:type="dxa"/>
            <w:noWrap/>
            <w:vAlign w:val="center"/>
            <w:hideMark/>
          </w:tcPr>
          <w:p w14:paraId="53A8A53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9.98E+08</w:t>
            </w:r>
          </w:p>
        </w:tc>
        <w:tc>
          <w:tcPr>
            <w:tcW w:w="1047" w:type="dxa"/>
            <w:noWrap/>
            <w:vAlign w:val="center"/>
            <w:hideMark/>
          </w:tcPr>
          <w:p w14:paraId="07D6E84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1.12E+09</w:t>
            </w:r>
          </w:p>
        </w:tc>
        <w:tc>
          <w:tcPr>
            <w:tcW w:w="1047" w:type="dxa"/>
            <w:noWrap/>
            <w:vAlign w:val="center"/>
            <w:hideMark/>
          </w:tcPr>
          <w:p w14:paraId="5A9AAA1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1.26E+09</w:t>
            </w:r>
          </w:p>
        </w:tc>
        <w:tc>
          <w:tcPr>
            <w:tcW w:w="1047" w:type="dxa"/>
            <w:noWrap/>
            <w:vAlign w:val="center"/>
            <w:hideMark/>
          </w:tcPr>
          <w:p w14:paraId="7A7BFF3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1.40E+09</w:t>
            </w:r>
          </w:p>
        </w:tc>
        <w:tc>
          <w:tcPr>
            <w:tcW w:w="1047" w:type="dxa"/>
            <w:noWrap/>
            <w:vAlign w:val="center"/>
            <w:hideMark/>
          </w:tcPr>
          <w:p w14:paraId="01FA7FB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1.56E+09</w:t>
            </w:r>
          </w:p>
        </w:tc>
        <w:tc>
          <w:tcPr>
            <w:tcW w:w="1047" w:type="dxa"/>
            <w:noWrap/>
            <w:vAlign w:val="center"/>
            <w:hideMark/>
          </w:tcPr>
          <w:p w14:paraId="0201E22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1.73E+09</w:t>
            </w:r>
          </w:p>
        </w:tc>
      </w:tr>
      <w:tr w:rsidR="00C5382C" w:rsidRPr="00BD6CFB" w14:paraId="0465FC60" w14:textId="77777777" w:rsidTr="00A00636">
        <w:trPr>
          <w:trHeight w:val="300"/>
        </w:trPr>
        <w:tc>
          <w:tcPr>
            <w:tcW w:w="1679" w:type="dxa"/>
            <w:noWrap/>
            <w:vAlign w:val="center"/>
            <w:hideMark/>
          </w:tcPr>
          <w:p w14:paraId="4776AC80"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w:t>
            </w:r>
          </w:p>
        </w:tc>
        <w:tc>
          <w:tcPr>
            <w:tcW w:w="1047" w:type="dxa"/>
            <w:noWrap/>
            <w:vAlign w:val="center"/>
            <w:hideMark/>
          </w:tcPr>
          <w:p w14:paraId="2EC476B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1.27E+02</w:t>
            </w:r>
          </w:p>
        </w:tc>
        <w:tc>
          <w:tcPr>
            <w:tcW w:w="1047" w:type="dxa"/>
            <w:noWrap/>
            <w:vAlign w:val="center"/>
            <w:hideMark/>
          </w:tcPr>
          <w:p w14:paraId="420AA6D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2.11E+02</w:t>
            </w:r>
          </w:p>
        </w:tc>
        <w:tc>
          <w:tcPr>
            <w:tcW w:w="1047" w:type="dxa"/>
            <w:noWrap/>
            <w:vAlign w:val="center"/>
            <w:hideMark/>
          </w:tcPr>
          <w:p w14:paraId="2DAE681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3.41E+02</w:t>
            </w:r>
          </w:p>
        </w:tc>
        <w:tc>
          <w:tcPr>
            <w:tcW w:w="1047" w:type="dxa"/>
            <w:noWrap/>
            <w:vAlign w:val="center"/>
            <w:hideMark/>
          </w:tcPr>
          <w:p w14:paraId="16DBC46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5.41E+02</w:t>
            </w:r>
          </w:p>
        </w:tc>
        <w:tc>
          <w:tcPr>
            <w:tcW w:w="1047" w:type="dxa"/>
            <w:noWrap/>
            <w:vAlign w:val="center"/>
            <w:hideMark/>
          </w:tcPr>
          <w:p w14:paraId="080A3D9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8.42E+02</w:t>
            </w:r>
          </w:p>
        </w:tc>
        <w:tc>
          <w:tcPr>
            <w:tcW w:w="1047" w:type="dxa"/>
            <w:noWrap/>
            <w:vAlign w:val="center"/>
            <w:hideMark/>
          </w:tcPr>
          <w:p w14:paraId="0BE8CC9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1.29E+03</w:t>
            </w:r>
          </w:p>
        </w:tc>
        <w:tc>
          <w:tcPr>
            <w:tcW w:w="1047" w:type="dxa"/>
            <w:noWrap/>
            <w:vAlign w:val="center"/>
            <w:hideMark/>
          </w:tcPr>
          <w:p w14:paraId="7CFD08A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1.93E+03</w:t>
            </w:r>
          </w:p>
        </w:tc>
        <w:tc>
          <w:tcPr>
            <w:tcW w:w="1047" w:type="dxa"/>
            <w:noWrap/>
            <w:vAlign w:val="center"/>
            <w:hideMark/>
          </w:tcPr>
          <w:p w14:paraId="1240F18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2.86E+03</w:t>
            </w:r>
          </w:p>
        </w:tc>
        <w:tc>
          <w:tcPr>
            <w:tcW w:w="1047" w:type="dxa"/>
            <w:noWrap/>
            <w:vAlign w:val="center"/>
            <w:hideMark/>
          </w:tcPr>
          <w:p w14:paraId="607F081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4.17E+03</w:t>
            </w:r>
          </w:p>
        </w:tc>
      </w:tr>
      <w:tr w:rsidR="00C5382C" w:rsidRPr="00BD6CFB" w14:paraId="3C67C94E" w14:textId="77777777" w:rsidTr="00A00636">
        <w:trPr>
          <w:trHeight w:val="300"/>
        </w:trPr>
        <w:tc>
          <w:tcPr>
            <w:tcW w:w="1679" w:type="dxa"/>
            <w:noWrap/>
            <w:vAlign w:val="center"/>
            <w:hideMark/>
          </w:tcPr>
          <w:p w14:paraId="578FB42F"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i3</w:t>
            </w:r>
          </w:p>
        </w:tc>
        <w:tc>
          <w:tcPr>
            <w:tcW w:w="1047" w:type="dxa"/>
            <w:noWrap/>
            <w:vAlign w:val="center"/>
            <w:hideMark/>
          </w:tcPr>
          <w:p w14:paraId="3F00499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3.36E+01</w:t>
            </w:r>
          </w:p>
        </w:tc>
        <w:tc>
          <w:tcPr>
            <w:tcW w:w="1047" w:type="dxa"/>
            <w:noWrap/>
            <w:vAlign w:val="center"/>
            <w:hideMark/>
          </w:tcPr>
          <w:p w14:paraId="0913E98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5.69E+01</w:t>
            </w:r>
          </w:p>
        </w:tc>
        <w:tc>
          <w:tcPr>
            <w:tcW w:w="1047" w:type="dxa"/>
            <w:noWrap/>
            <w:vAlign w:val="center"/>
            <w:hideMark/>
          </w:tcPr>
          <w:p w14:paraId="5BF2479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9.41E+01</w:t>
            </w:r>
          </w:p>
        </w:tc>
        <w:tc>
          <w:tcPr>
            <w:tcW w:w="1047" w:type="dxa"/>
            <w:noWrap/>
            <w:vAlign w:val="center"/>
            <w:hideMark/>
          </w:tcPr>
          <w:p w14:paraId="78B249F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1.53E+02</w:t>
            </w:r>
          </w:p>
        </w:tc>
        <w:tc>
          <w:tcPr>
            <w:tcW w:w="1047" w:type="dxa"/>
            <w:noWrap/>
            <w:vAlign w:val="center"/>
            <w:hideMark/>
          </w:tcPr>
          <w:p w14:paraId="6ACD8E0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2.43E+02</w:t>
            </w:r>
          </w:p>
        </w:tc>
        <w:tc>
          <w:tcPr>
            <w:tcW w:w="1047" w:type="dxa"/>
            <w:noWrap/>
            <w:vAlign w:val="center"/>
            <w:hideMark/>
          </w:tcPr>
          <w:p w14:paraId="6ACFA7C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3.79E+02</w:t>
            </w:r>
          </w:p>
        </w:tc>
        <w:tc>
          <w:tcPr>
            <w:tcW w:w="1047" w:type="dxa"/>
            <w:noWrap/>
            <w:vAlign w:val="center"/>
            <w:hideMark/>
          </w:tcPr>
          <w:p w14:paraId="3B65089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5.81E+02</w:t>
            </w:r>
          </w:p>
        </w:tc>
        <w:tc>
          <w:tcPr>
            <w:tcW w:w="1047" w:type="dxa"/>
            <w:noWrap/>
            <w:vAlign w:val="center"/>
            <w:hideMark/>
          </w:tcPr>
          <w:p w14:paraId="2E0652D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8.77E+02</w:t>
            </w:r>
          </w:p>
        </w:tc>
        <w:tc>
          <w:tcPr>
            <w:tcW w:w="1047" w:type="dxa"/>
            <w:noWrap/>
            <w:vAlign w:val="center"/>
            <w:hideMark/>
          </w:tcPr>
          <w:p w14:paraId="43A56D8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1.30E+03</w:t>
            </w:r>
          </w:p>
        </w:tc>
      </w:tr>
      <w:tr w:rsidR="00C5382C" w:rsidRPr="00BD6CFB" w14:paraId="10CE5D36" w14:textId="77777777" w:rsidTr="00A00636">
        <w:trPr>
          <w:trHeight w:val="300"/>
        </w:trPr>
        <w:tc>
          <w:tcPr>
            <w:tcW w:w="1679" w:type="dxa"/>
            <w:noWrap/>
            <w:vAlign w:val="center"/>
            <w:hideMark/>
          </w:tcPr>
          <w:p w14:paraId="74A29970" w14:textId="77777777" w:rsidR="00C5382C" w:rsidRPr="00BD6CFB" w:rsidRDefault="00C5382C" w:rsidP="00973894">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w:t>
            </w:r>
            <w:r w:rsidR="00973894">
              <w:rPr>
                <w:rFonts w:ascii="Times New Roman" w:eastAsia="Times New Roman" w:hAnsi="Times New Roman" w:cs="Times New Roman"/>
                <w:b/>
                <w:i/>
                <w:color w:val="000000"/>
                <w:sz w:val="20"/>
                <w:szCs w:val="20"/>
                <w:lang w:eastAsia="ru-RU"/>
              </w:rPr>
              <w:t>107</w:t>
            </w:r>
          </w:p>
        </w:tc>
        <w:tc>
          <w:tcPr>
            <w:tcW w:w="1047" w:type="dxa"/>
            <w:noWrap/>
            <w:vAlign w:val="center"/>
            <w:hideMark/>
          </w:tcPr>
          <w:p w14:paraId="1CE5514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1.58E+06</w:t>
            </w:r>
          </w:p>
        </w:tc>
        <w:tc>
          <w:tcPr>
            <w:tcW w:w="1047" w:type="dxa"/>
            <w:noWrap/>
            <w:vAlign w:val="center"/>
            <w:hideMark/>
          </w:tcPr>
          <w:p w14:paraId="246CDB4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2.11E+06</w:t>
            </w:r>
          </w:p>
        </w:tc>
        <w:tc>
          <w:tcPr>
            <w:tcW w:w="1047" w:type="dxa"/>
            <w:noWrap/>
            <w:vAlign w:val="center"/>
            <w:hideMark/>
          </w:tcPr>
          <w:p w14:paraId="7F25FB2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2.79E+06</w:t>
            </w:r>
          </w:p>
        </w:tc>
        <w:tc>
          <w:tcPr>
            <w:tcW w:w="1047" w:type="dxa"/>
            <w:noWrap/>
            <w:vAlign w:val="center"/>
            <w:hideMark/>
          </w:tcPr>
          <w:p w14:paraId="6F1FF8E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3.64E+06</w:t>
            </w:r>
          </w:p>
        </w:tc>
        <w:tc>
          <w:tcPr>
            <w:tcW w:w="1047" w:type="dxa"/>
            <w:noWrap/>
            <w:vAlign w:val="center"/>
            <w:hideMark/>
          </w:tcPr>
          <w:p w14:paraId="389BAC2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4.70E+06</w:t>
            </w:r>
          </w:p>
        </w:tc>
        <w:tc>
          <w:tcPr>
            <w:tcW w:w="1047" w:type="dxa"/>
            <w:noWrap/>
            <w:vAlign w:val="center"/>
            <w:hideMark/>
          </w:tcPr>
          <w:p w14:paraId="4727201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6.02E+06</w:t>
            </w:r>
          </w:p>
        </w:tc>
        <w:tc>
          <w:tcPr>
            <w:tcW w:w="1047" w:type="dxa"/>
            <w:noWrap/>
            <w:vAlign w:val="center"/>
            <w:hideMark/>
          </w:tcPr>
          <w:p w14:paraId="4307E63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7.63E+06</w:t>
            </w:r>
          </w:p>
        </w:tc>
        <w:tc>
          <w:tcPr>
            <w:tcW w:w="1047" w:type="dxa"/>
            <w:noWrap/>
            <w:vAlign w:val="center"/>
            <w:hideMark/>
          </w:tcPr>
          <w:p w14:paraId="21183C4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9.60E+06</w:t>
            </w:r>
          </w:p>
        </w:tc>
        <w:tc>
          <w:tcPr>
            <w:tcW w:w="1047" w:type="dxa"/>
            <w:noWrap/>
            <w:vAlign w:val="center"/>
            <w:hideMark/>
          </w:tcPr>
          <w:p w14:paraId="39CD374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1.20E+07</w:t>
            </w:r>
          </w:p>
        </w:tc>
      </w:tr>
      <w:tr w:rsidR="00C5382C" w:rsidRPr="00BD6CFB" w14:paraId="05030A42" w14:textId="77777777" w:rsidTr="00A00636">
        <w:trPr>
          <w:trHeight w:val="300"/>
        </w:trPr>
        <w:tc>
          <w:tcPr>
            <w:tcW w:w="1679" w:type="dxa"/>
            <w:noWrap/>
            <w:vAlign w:val="center"/>
            <w:hideMark/>
          </w:tcPr>
          <w:p w14:paraId="57DA9FDB" w14:textId="77777777" w:rsidR="00C5382C" w:rsidRPr="00BD6CFB" w:rsidRDefault="00C5382C" w:rsidP="00973894">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w:t>
            </w:r>
            <w:r w:rsidR="00973894">
              <w:rPr>
                <w:rFonts w:ascii="Times New Roman" w:eastAsia="Times New Roman" w:hAnsi="Times New Roman" w:cs="Times New Roman"/>
                <w:b/>
                <w:i/>
                <w:color w:val="000000"/>
                <w:sz w:val="20"/>
                <w:szCs w:val="20"/>
                <w:lang w:eastAsia="ru-RU"/>
              </w:rPr>
              <w:t>107</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w:t>
            </w:r>
          </w:p>
        </w:tc>
        <w:tc>
          <w:tcPr>
            <w:tcW w:w="1047" w:type="dxa"/>
            <w:noWrap/>
            <w:vAlign w:val="center"/>
            <w:hideMark/>
          </w:tcPr>
          <w:p w14:paraId="79337A1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5.44E+03</w:t>
            </w:r>
          </w:p>
        </w:tc>
        <w:tc>
          <w:tcPr>
            <w:tcW w:w="1047" w:type="dxa"/>
            <w:noWrap/>
            <w:vAlign w:val="center"/>
            <w:hideMark/>
          </w:tcPr>
          <w:p w14:paraId="46DF7C8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7.81E+03</w:t>
            </w:r>
          </w:p>
        </w:tc>
        <w:tc>
          <w:tcPr>
            <w:tcW w:w="1047" w:type="dxa"/>
            <w:noWrap/>
            <w:vAlign w:val="center"/>
            <w:hideMark/>
          </w:tcPr>
          <w:p w14:paraId="06BA100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1.10E+04</w:t>
            </w:r>
          </w:p>
        </w:tc>
        <w:tc>
          <w:tcPr>
            <w:tcW w:w="1047" w:type="dxa"/>
            <w:noWrap/>
            <w:vAlign w:val="center"/>
            <w:hideMark/>
          </w:tcPr>
          <w:p w14:paraId="2B06B2F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1.54E+04</w:t>
            </w:r>
          </w:p>
        </w:tc>
        <w:tc>
          <w:tcPr>
            <w:tcW w:w="1047" w:type="dxa"/>
            <w:noWrap/>
            <w:vAlign w:val="center"/>
            <w:hideMark/>
          </w:tcPr>
          <w:p w14:paraId="3B0C8B5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2.13E+04</w:t>
            </w:r>
          </w:p>
        </w:tc>
        <w:tc>
          <w:tcPr>
            <w:tcW w:w="1047" w:type="dxa"/>
            <w:noWrap/>
            <w:vAlign w:val="center"/>
            <w:hideMark/>
          </w:tcPr>
          <w:p w14:paraId="6B49773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2.91E+04</w:t>
            </w:r>
          </w:p>
        </w:tc>
        <w:tc>
          <w:tcPr>
            <w:tcW w:w="1047" w:type="dxa"/>
            <w:noWrap/>
            <w:vAlign w:val="center"/>
            <w:hideMark/>
          </w:tcPr>
          <w:p w14:paraId="7C70770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3.93E+04</w:t>
            </w:r>
          </w:p>
        </w:tc>
        <w:tc>
          <w:tcPr>
            <w:tcW w:w="1047" w:type="dxa"/>
            <w:noWrap/>
            <w:vAlign w:val="center"/>
            <w:hideMark/>
          </w:tcPr>
          <w:p w14:paraId="01939BA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5.26E+04</w:t>
            </w:r>
          </w:p>
        </w:tc>
        <w:tc>
          <w:tcPr>
            <w:tcW w:w="1047" w:type="dxa"/>
            <w:noWrap/>
            <w:vAlign w:val="center"/>
            <w:hideMark/>
          </w:tcPr>
          <w:p w14:paraId="16C7AB4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6.97E+04</w:t>
            </w:r>
          </w:p>
        </w:tc>
      </w:tr>
      <w:tr w:rsidR="00C5382C" w:rsidRPr="00BD6CFB" w14:paraId="7176C548" w14:textId="77777777" w:rsidTr="00A00636">
        <w:trPr>
          <w:trHeight w:val="300"/>
        </w:trPr>
        <w:tc>
          <w:tcPr>
            <w:tcW w:w="1679" w:type="dxa"/>
            <w:noWrap/>
            <w:vAlign w:val="center"/>
            <w:hideMark/>
          </w:tcPr>
          <w:p w14:paraId="60AD32D2" w14:textId="77777777" w:rsidR="00C5382C" w:rsidRPr="004F0572" w:rsidRDefault="00C5382C" w:rsidP="00973894">
            <w:pPr>
              <w:spacing w:after="0"/>
              <w:jc w:val="center"/>
              <w:rPr>
                <w:rFonts w:ascii="Times New Roman" w:eastAsia="Times New Roman" w:hAnsi="Times New Roman" w:cs="Times New Roman"/>
                <w:b/>
                <w:i/>
                <w:color w:val="000000"/>
                <w:sz w:val="20"/>
                <w:szCs w:val="20"/>
                <w:highlight w:val="yellow"/>
                <w:lang w:eastAsia="ru-RU"/>
              </w:rPr>
            </w:pPr>
            <w:r>
              <w:rPr>
                <w:rFonts w:ascii="Times New Roman" w:eastAsia="Times New Roman" w:hAnsi="Times New Roman" w:cs="Times New Roman"/>
                <w:b/>
                <w:i/>
                <w:color w:val="000000"/>
                <w:sz w:val="20"/>
                <w:szCs w:val="20"/>
                <w:lang w:eastAsia="ru-RU"/>
              </w:rPr>
              <w:t>i</w:t>
            </w:r>
            <w:r w:rsidR="00973894">
              <w:rPr>
                <w:rFonts w:ascii="Times New Roman" w:eastAsia="Times New Roman" w:hAnsi="Times New Roman" w:cs="Times New Roman"/>
                <w:b/>
                <w:i/>
                <w:color w:val="000000"/>
                <w:sz w:val="20"/>
                <w:szCs w:val="20"/>
                <w:lang w:eastAsia="ru-RU"/>
              </w:rPr>
              <w:t>107</w:t>
            </w:r>
            <w:r w:rsidRPr="00414BA8">
              <w:rPr>
                <w:rFonts w:ascii="Times New Roman" w:eastAsia="Times New Roman" w:hAnsi="Times New Roman" w:cs="Times New Roman"/>
                <w:b/>
                <w:i/>
                <w:color w:val="000000"/>
                <w:sz w:val="20"/>
                <w:szCs w:val="20"/>
                <w:lang w:eastAsia="ru-RU"/>
              </w:rPr>
              <w:t xml:space="preserve"> – </w:t>
            </w:r>
            <w:r w:rsidR="00952017">
              <w:rPr>
                <w:rFonts w:ascii="Times New Roman" w:eastAsia="Times New Roman" w:hAnsi="Times New Roman" w:cs="Times New Roman"/>
                <w:b/>
                <w:i/>
                <w:color w:val="000000"/>
                <w:sz w:val="20"/>
                <w:szCs w:val="20"/>
                <w:lang w:eastAsia="ru-RU"/>
              </w:rPr>
              <w:t>p2</w:t>
            </w:r>
          </w:p>
        </w:tc>
        <w:tc>
          <w:tcPr>
            <w:tcW w:w="1047" w:type="dxa"/>
            <w:noWrap/>
            <w:vAlign w:val="center"/>
            <w:hideMark/>
          </w:tcPr>
          <w:p w14:paraId="6F83844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1.82E+04</w:t>
            </w:r>
          </w:p>
        </w:tc>
        <w:tc>
          <w:tcPr>
            <w:tcW w:w="1047" w:type="dxa"/>
            <w:noWrap/>
            <w:vAlign w:val="center"/>
            <w:hideMark/>
          </w:tcPr>
          <w:p w14:paraId="2375B19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2.66E+04</w:t>
            </w:r>
          </w:p>
        </w:tc>
        <w:tc>
          <w:tcPr>
            <w:tcW w:w="1047" w:type="dxa"/>
            <w:noWrap/>
            <w:vAlign w:val="center"/>
            <w:hideMark/>
          </w:tcPr>
          <w:p w14:paraId="752AD0F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3.84E+04</w:t>
            </w:r>
          </w:p>
        </w:tc>
        <w:tc>
          <w:tcPr>
            <w:tcW w:w="1047" w:type="dxa"/>
            <w:noWrap/>
            <w:vAlign w:val="center"/>
            <w:hideMark/>
          </w:tcPr>
          <w:p w14:paraId="06A0394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5.47E+04</w:t>
            </w:r>
          </w:p>
        </w:tc>
        <w:tc>
          <w:tcPr>
            <w:tcW w:w="1047" w:type="dxa"/>
            <w:noWrap/>
            <w:vAlign w:val="center"/>
            <w:hideMark/>
          </w:tcPr>
          <w:p w14:paraId="4BC30C3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7.67E+04</w:t>
            </w:r>
          </w:p>
        </w:tc>
        <w:tc>
          <w:tcPr>
            <w:tcW w:w="1047" w:type="dxa"/>
            <w:noWrap/>
            <w:vAlign w:val="center"/>
            <w:hideMark/>
          </w:tcPr>
          <w:p w14:paraId="14B8CAF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1.06E+05</w:t>
            </w:r>
          </w:p>
        </w:tc>
        <w:tc>
          <w:tcPr>
            <w:tcW w:w="1047" w:type="dxa"/>
            <w:noWrap/>
            <w:vAlign w:val="center"/>
            <w:hideMark/>
          </w:tcPr>
          <w:p w14:paraId="104F1A8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1.46E+05</w:t>
            </w:r>
          </w:p>
        </w:tc>
        <w:tc>
          <w:tcPr>
            <w:tcW w:w="1047" w:type="dxa"/>
            <w:noWrap/>
            <w:vAlign w:val="center"/>
            <w:hideMark/>
          </w:tcPr>
          <w:p w14:paraId="45BA959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1.98E+05</w:t>
            </w:r>
          </w:p>
        </w:tc>
        <w:tc>
          <w:tcPr>
            <w:tcW w:w="1047" w:type="dxa"/>
            <w:noWrap/>
            <w:vAlign w:val="center"/>
            <w:hideMark/>
          </w:tcPr>
          <w:p w14:paraId="2209EA8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2.65E+05</w:t>
            </w:r>
          </w:p>
        </w:tc>
      </w:tr>
      <w:tr w:rsidR="00C5382C" w:rsidRPr="00BD6CFB" w14:paraId="7517A00F" w14:textId="77777777" w:rsidTr="00A00636">
        <w:trPr>
          <w:trHeight w:val="300"/>
        </w:trPr>
        <w:tc>
          <w:tcPr>
            <w:tcW w:w="1679" w:type="dxa"/>
            <w:noWrap/>
            <w:vAlign w:val="center"/>
            <w:hideMark/>
          </w:tcPr>
          <w:p w14:paraId="747B5A9B"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i25</w:t>
            </w:r>
          </w:p>
        </w:tc>
        <w:tc>
          <w:tcPr>
            <w:tcW w:w="1047" w:type="dxa"/>
            <w:noWrap/>
            <w:vAlign w:val="center"/>
            <w:hideMark/>
          </w:tcPr>
          <w:p w14:paraId="3B4FEB7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9.88E+03</w:t>
            </w:r>
          </w:p>
        </w:tc>
        <w:tc>
          <w:tcPr>
            <w:tcW w:w="1047" w:type="dxa"/>
            <w:noWrap/>
            <w:vAlign w:val="center"/>
            <w:hideMark/>
          </w:tcPr>
          <w:p w14:paraId="0408F12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1.41E+04</w:t>
            </w:r>
          </w:p>
        </w:tc>
        <w:tc>
          <w:tcPr>
            <w:tcW w:w="1047" w:type="dxa"/>
            <w:noWrap/>
            <w:vAlign w:val="center"/>
            <w:hideMark/>
          </w:tcPr>
          <w:p w14:paraId="66180C2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1.97E+04</w:t>
            </w:r>
          </w:p>
        </w:tc>
        <w:tc>
          <w:tcPr>
            <w:tcW w:w="1047" w:type="dxa"/>
            <w:noWrap/>
            <w:vAlign w:val="center"/>
            <w:hideMark/>
          </w:tcPr>
          <w:p w14:paraId="4396393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2.71E+04</w:t>
            </w:r>
          </w:p>
        </w:tc>
        <w:tc>
          <w:tcPr>
            <w:tcW w:w="1047" w:type="dxa"/>
            <w:noWrap/>
            <w:vAlign w:val="center"/>
            <w:hideMark/>
          </w:tcPr>
          <w:p w14:paraId="751DA3A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3.68E+04</w:t>
            </w:r>
          </w:p>
        </w:tc>
        <w:tc>
          <w:tcPr>
            <w:tcW w:w="1047" w:type="dxa"/>
            <w:noWrap/>
            <w:vAlign w:val="center"/>
            <w:hideMark/>
          </w:tcPr>
          <w:p w14:paraId="0D1D4CF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4.94E+04</w:t>
            </w:r>
          </w:p>
        </w:tc>
        <w:tc>
          <w:tcPr>
            <w:tcW w:w="1047" w:type="dxa"/>
            <w:noWrap/>
            <w:vAlign w:val="center"/>
            <w:hideMark/>
          </w:tcPr>
          <w:p w14:paraId="381E51D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6.55E+04</w:t>
            </w:r>
          </w:p>
        </w:tc>
        <w:tc>
          <w:tcPr>
            <w:tcW w:w="1047" w:type="dxa"/>
            <w:noWrap/>
            <w:vAlign w:val="center"/>
            <w:hideMark/>
          </w:tcPr>
          <w:p w14:paraId="7E372C4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8.57E+04</w:t>
            </w:r>
          </w:p>
        </w:tc>
        <w:tc>
          <w:tcPr>
            <w:tcW w:w="1047" w:type="dxa"/>
            <w:noWrap/>
            <w:vAlign w:val="center"/>
            <w:hideMark/>
          </w:tcPr>
          <w:p w14:paraId="25A9907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1.11E+05</w:t>
            </w:r>
          </w:p>
        </w:tc>
      </w:tr>
      <w:tr w:rsidR="00C5382C" w:rsidRPr="00BD6CFB" w14:paraId="1ED71375" w14:textId="77777777" w:rsidTr="00A00636">
        <w:trPr>
          <w:trHeight w:val="300"/>
        </w:trPr>
        <w:tc>
          <w:tcPr>
            <w:tcW w:w="1679" w:type="dxa"/>
            <w:noWrap/>
            <w:vAlign w:val="center"/>
            <w:hideMark/>
          </w:tcPr>
          <w:p w14:paraId="26644B33"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w:t>
            </w:r>
          </w:p>
        </w:tc>
        <w:tc>
          <w:tcPr>
            <w:tcW w:w="1047" w:type="dxa"/>
            <w:noWrap/>
            <w:vAlign w:val="center"/>
            <w:hideMark/>
          </w:tcPr>
          <w:p w14:paraId="70A59EC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1.06E+07</w:t>
            </w:r>
          </w:p>
        </w:tc>
        <w:tc>
          <w:tcPr>
            <w:tcW w:w="1047" w:type="dxa"/>
            <w:noWrap/>
            <w:vAlign w:val="center"/>
            <w:hideMark/>
          </w:tcPr>
          <w:p w14:paraId="1CC9C59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1.48E+07</w:t>
            </w:r>
          </w:p>
        </w:tc>
        <w:tc>
          <w:tcPr>
            <w:tcW w:w="1047" w:type="dxa"/>
            <w:noWrap/>
            <w:vAlign w:val="center"/>
            <w:hideMark/>
          </w:tcPr>
          <w:p w14:paraId="03ADDE7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2.03E+07</w:t>
            </w:r>
          </w:p>
        </w:tc>
        <w:tc>
          <w:tcPr>
            <w:tcW w:w="1047" w:type="dxa"/>
            <w:noWrap/>
            <w:vAlign w:val="center"/>
            <w:hideMark/>
          </w:tcPr>
          <w:p w14:paraId="403B4B7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2.74E+07</w:t>
            </w:r>
          </w:p>
        </w:tc>
        <w:tc>
          <w:tcPr>
            <w:tcW w:w="1047" w:type="dxa"/>
            <w:noWrap/>
            <w:vAlign w:val="center"/>
            <w:hideMark/>
          </w:tcPr>
          <w:p w14:paraId="3DCA4FA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3.66E+07</w:t>
            </w:r>
          </w:p>
        </w:tc>
        <w:tc>
          <w:tcPr>
            <w:tcW w:w="1047" w:type="dxa"/>
            <w:noWrap/>
            <w:vAlign w:val="center"/>
            <w:hideMark/>
          </w:tcPr>
          <w:p w14:paraId="155F4B9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4.82E+07</w:t>
            </w:r>
          </w:p>
        </w:tc>
        <w:tc>
          <w:tcPr>
            <w:tcW w:w="1047" w:type="dxa"/>
            <w:noWrap/>
            <w:vAlign w:val="center"/>
            <w:hideMark/>
          </w:tcPr>
          <w:p w14:paraId="03E4562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6.28E+07</w:t>
            </w:r>
          </w:p>
        </w:tc>
        <w:tc>
          <w:tcPr>
            <w:tcW w:w="1047" w:type="dxa"/>
            <w:noWrap/>
            <w:vAlign w:val="center"/>
            <w:hideMark/>
          </w:tcPr>
          <w:p w14:paraId="69C9A54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8.09E+07</w:t>
            </w:r>
          </w:p>
        </w:tc>
        <w:tc>
          <w:tcPr>
            <w:tcW w:w="1047" w:type="dxa"/>
            <w:noWrap/>
            <w:vAlign w:val="center"/>
            <w:hideMark/>
          </w:tcPr>
          <w:p w14:paraId="77D76F5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1.03E+08</w:t>
            </w:r>
          </w:p>
        </w:tc>
      </w:tr>
      <w:tr w:rsidR="00C5382C" w:rsidRPr="00BD6CFB" w14:paraId="594CF0A9" w14:textId="77777777" w:rsidTr="00A00636">
        <w:trPr>
          <w:trHeight w:val="300"/>
        </w:trPr>
        <w:tc>
          <w:tcPr>
            <w:tcW w:w="1679" w:type="dxa"/>
            <w:noWrap/>
            <w:vAlign w:val="center"/>
            <w:hideMark/>
          </w:tcPr>
          <w:p w14:paraId="3C12217B"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i26</w:t>
            </w:r>
          </w:p>
        </w:tc>
        <w:tc>
          <w:tcPr>
            <w:tcW w:w="1047" w:type="dxa"/>
            <w:noWrap/>
            <w:vAlign w:val="center"/>
            <w:hideMark/>
          </w:tcPr>
          <w:p w14:paraId="1E9B4B7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2.37E+06</w:t>
            </w:r>
          </w:p>
        </w:tc>
        <w:tc>
          <w:tcPr>
            <w:tcW w:w="1047" w:type="dxa"/>
            <w:noWrap/>
            <w:vAlign w:val="center"/>
            <w:hideMark/>
          </w:tcPr>
          <w:p w14:paraId="46AA0D2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3.24E+06</w:t>
            </w:r>
          </w:p>
        </w:tc>
        <w:tc>
          <w:tcPr>
            <w:tcW w:w="1047" w:type="dxa"/>
            <w:noWrap/>
            <w:vAlign w:val="center"/>
            <w:hideMark/>
          </w:tcPr>
          <w:p w14:paraId="04C6BE7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4.35E+06</w:t>
            </w:r>
          </w:p>
        </w:tc>
        <w:tc>
          <w:tcPr>
            <w:tcW w:w="1047" w:type="dxa"/>
            <w:noWrap/>
            <w:vAlign w:val="center"/>
            <w:hideMark/>
          </w:tcPr>
          <w:p w14:paraId="5785073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5.77E+06</w:t>
            </w:r>
          </w:p>
        </w:tc>
        <w:tc>
          <w:tcPr>
            <w:tcW w:w="1047" w:type="dxa"/>
            <w:noWrap/>
            <w:vAlign w:val="center"/>
            <w:hideMark/>
          </w:tcPr>
          <w:p w14:paraId="2573714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7.56E+06</w:t>
            </w:r>
          </w:p>
        </w:tc>
        <w:tc>
          <w:tcPr>
            <w:tcW w:w="1047" w:type="dxa"/>
            <w:noWrap/>
            <w:vAlign w:val="center"/>
            <w:hideMark/>
          </w:tcPr>
          <w:p w14:paraId="58CC5FA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9.79E+06</w:t>
            </w:r>
          </w:p>
        </w:tc>
        <w:tc>
          <w:tcPr>
            <w:tcW w:w="1047" w:type="dxa"/>
            <w:noWrap/>
            <w:vAlign w:val="center"/>
            <w:hideMark/>
          </w:tcPr>
          <w:p w14:paraId="337EFE8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1.25E+07</w:t>
            </w:r>
          </w:p>
        </w:tc>
        <w:tc>
          <w:tcPr>
            <w:tcW w:w="1047" w:type="dxa"/>
            <w:noWrap/>
            <w:vAlign w:val="center"/>
            <w:hideMark/>
          </w:tcPr>
          <w:p w14:paraId="29F7985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1.59E+07</w:t>
            </w:r>
          </w:p>
        </w:tc>
        <w:tc>
          <w:tcPr>
            <w:tcW w:w="1047" w:type="dxa"/>
            <w:noWrap/>
            <w:vAlign w:val="center"/>
            <w:hideMark/>
          </w:tcPr>
          <w:p w14:paraId="1A9B77B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2.00E+07</w:t>
            </w:r>
          </w:p>
        </w:tc>
      </w:tr>
      <w:tr w:rsidR="00C5382C" w:rsidRPr="00BD6CFB" w14:paraId="00B965C6" w14:textId="77777777" w:rsidTr="00A00636">
        <w:trPr>
          <w:trHeight w:val="300"/>
        </w:trPr>
        <w:tc>
          <w:tcPr>
            <w:tcW w:w="1679" w:type="dxa"/>
            <w:noWrap/>
            <w:vAlign w:val="center"/>
            <w:hideMark/>
          </w:tcPr>
          <w:p w14:paraId="77B97848"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i25</w:t>
            </w:r>
          </w:p>
        </w:tc>
        <w:tc>
          <w:tcPr>
            <w:tcW w:w="1047" w:type="dxa"/>
            <w:noWrap/>
            <w:vAlign w:val="center"/>
            <w:hideMark/>
          </w:tcPr>
          <w:p w14:paraId="214849C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2.34E+02</w:t>
            </w:r>
          </w:p>
        </w:tc>
        <w:tc>
          <w:tcPr>
            <w:tcW w:w="1047" w:type="dxa"/>
            <w:noWrap/>
            <w:vAlign w:val="center"/>
            <w:hideMark/>
          </w:tcPr>
          <w:p w14:paraId="6D435F9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3.43E+02</w:t>
            </w:r>
          </w:p>
        </w:tc>
        <w:tc>
          <w:tcPr>
            <w:tcW w:w="1047" w:type="dxa"/>
            <w:noWrap/>
            <w:vAlign w:val="center"/>
            <w:hideMark/>
          </w:tcPr>
          <w:p w14:paraId="4CB6E6D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4.95E+02</w:t>
            </w:r>
          </w:p>
        </w:tc>
        <w:tc>
          <w:tcPr>
            <w:tcW w:w="1047" w:type="dxa"/>
            <w:noWrap/>
            <w:vAlign w:val="center"/>
            <w:hideMark/>
          </w:tcPr>
          <w:p w14:paraId="1FC2AEE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7.02E+02</w:t>
            </w:r>
          </w:p>
        </w:tc>
        <w:tc>
          <w:tcPr>
            <w:tcW w:w="1047" w:type="dxa"/>
            <w:noWrap/>
            <w:vAlign w:val="center"/>
            <w:hideMark/>
          </w:tcPr>
          <w:p w14:paraId="0ABDBEB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9.83E+02</w:t>
            </w:r>
          </w:p>
        </w:tc>
        <w:tc>
          <w:tcPr>
            <w:tcW w:w="1047" w:type="dxa"/>
            <w:noWrap/>
            <w:vAlign w:val="center"/>
            <w:hideMark/>
          </w:tcPr>
          <w:p w14:paraId="2C4A860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1.36E+03</w:t>
            </w:r>
          </w:p>
        </w:tc>
        <w:tc>
          <w:tcPr>
            <w:tcW w:w="1047" w:type="dxa"/>
            <w:noWrap/>
            <w:vAlign w:val="center"/>
            <w:hideMark/>
          </w:tcPr>
          <w:p w14:paraId="420413E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1.85E+03</w:t>
            </w:r>
          </w:p>
        </w:tc>
        <w:tc>
          <w:tcPr>
            <w:tcW w:w="1047" w:type="dxa"/>
            <w:noWrap/>
            <w:vAlign w:val="center"/>
            <w:hideMark/>
          </w:tcPr>
          <w:p w14:paraId="317B831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2.49E+03</w:t>
            </w:r>
          </w:p>
        </w:tc>
        <w:tc>
          <w:tcPr>
            <w:tcW w:w="1047" w:type="dxa"/>
            <w:noWrap/>
            <w:vAlign w:val="center"/>
            <w:hideMark/>
          </w:tcPr>
          <w:p w14:paraId="6A60055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3.33E+03</w:t>
            </w:r>
          </w:p>
        </w:tc>
      </w:tr>
      <w:tr w:rsidR="00C5382C" w:rsidRPr="00BD6CFB" w14:paraId="58E09CAE" w14:textId="77777777" w:rsidTr="00A00636">
        <w:trPr>
          <w:trHeight w:val="300"/>
        </w:trPr>
        <w:tc>
          <w:tcPr>
            <w:tcW w:w="1679" w:type="dxa"/>
            <w:noWrap/>
            <w:vAlign w:val="center"/>
            <w:hideMark/>
          </w:tcPr>
          <w:p w14:paraId="638212E0"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p16</w:t>
            </w:r>
          </w:p>
        </w:tc>
        <w:tc>
          <w:tcPr>
            <w:tcW w:w="1047" w:type="dxa"/>
            <w:noWrap/>
            <w:vAlign w:val="center"/>
            <w:hideMark/>
          </w:tcPr>
          <w:p w14:paraId="101B133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4.12E+04</w:t>
            </w:r>
          </w:p>
        </w:tc>
        <w:tc>
          <w:tcPr>
            <w:tcW w:w="1047" w:type="dxa"/>
            <w:noWrap/>
            <w:vAlign w:val="center"/>
            <w:hideMark/>
          </w:tcPr>
          <w:p w14:paraId="79BBE86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6.21E+04</w:t>
            </w:r>
          </w:p>
        </w:tc>
        <w:tc>
          <w:tcPr>
            <w:tcW w:w="1047" w:type="dxa"/>
            <w:noWrap/>
            <w:vAlign w:val="center"/>
            <w:hideMark/>
          </w:tcPr>
          <w:p w14:paraId="38CEF08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9.21E+04</w:t>
            </w:r>
          </w:p>
        </w:tc>
        <w:tc>
          <w:tcPr>
            <w:tcW w:w="1047" w:type="dxa"/>
            <w:noWrap/>
            <w:vAlign w:val="center"/>
            <w:hideMark/>
          </w:tcPr>
          <w:p w14:paraId="75EE983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1.34E+05</w:t>
            </w:r>
          </w:p>
        </w:tc>
        <w:tc>
          <w:tcPr>
            <w:tcW w:w="1047" w:type="dxa"/>
            <w:noWrap/>
            <w:vAlign w:val="center"/>
            <w:hideMark/>
          </w:tcPr>
          <w:p w14:paraId="5D51D3F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1.93E+05</w:t>
            </w:r>
          </w:p>
        </w:tc>
        <w:tc>
          <w:tcPr>
            <w:tcW w:w="1047" w:type="dxa"/>
            <w:noWrap/>
            <w:vAlign w:val="center"/>
            <w:hideMark/>
          </w:tcPr>
          <w:p w14:paraId="273D72E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2.73E+05</w:t>
            </w:r>
          </w:p>
        </w:tc>
        <w:tc>
          <w:tcPr>
            <w:tcW w:w="1047" w:type="dxa"/>
            <w:noWrap/>
            <w:vAlign w:val="center"/>
            <w:hideMark/>
          </w:tcPr>
          <w:p w14:paraId="7B6D453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3.81E+05</w:t>
            </w:r>
          </w:p>
        </w:tc>
        <w:tc>
          <w:tcPr>
            <w:tcW w:w="1047" w:type="dxa"/>
            <w:noWrap/>
            <w:vAlign w:val="center"/>
            <w:hideMark/>
          </w:tcPr>
          <w:p w14:paraId="2A05CF5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5.25E+05</w:t>
            </w:r>
          </w:p>
        </w:tc>
        <w:tc>
          <w:tcPr>
            <w:tcW w:w="1047" w:type="dxa"/>
            <w:noWrap/>
            <w:vAlign w:val="center"/>
            <w:hideMark/>
          </w:tcPr>
          <w:p w14:paraId="3BEEF2A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7.16E+05</w:t>
            </w:r>
          </w:p>
        </w:tc>
      </w:tr>
      <w:tr w:rsidR="00C5382C" w:rsidRPr="00BD6CFB" w14:paraId="26918BD1" w14:textId="77777777" w:rsidTr="00A00636">
        <w:trPr>
          <w:trHeight w:val="300"/>
        </w:trPr>
        <w:tc>
          <w:tcPr>
            <w:tcW w:w="1679" w:type="dxa"/>
            <w:noWrap/>
            <w:vAlign w:val="center"/>
            <w:hideMark/>
          </w:tcPr>
          <w:p w14:paraId="3BE7A42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p18</w:t>
            </w:r>
          </w:p>
        </w:tc>
        <w:tc>
          <w:tcPr>
            <w:tcW w:w="1047" w:type="dxa"/>
            <w:noWrap/>
            <w:vAlign w:val="center"/>
            <w:hideMark/>
          </w:tcPr>
          <w:p w14:paraId="4090C64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1.84E-01</w:t>
            </w:r>
          </w:p>
        </w:tc>
        <w:tc>
          <w:tcPr>
            <w:tcW w:w="1047" w:type="dxa"/>
            <w:noWrap/>
            <w:vAlign w:val="center"/>
            <w:hideMark/>
          </w:tcPr>
          <w:p w14:paraId="0D1288E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4.72E-01</w:t>
            </w:r>
          </w:p>
        </w:tc>
        <w:tc>
          <w:tcPr>
            <w:tcW w:w="1047" w:type="dxa"/>
            <w:noWrap/>
            <w:vAlign w:val="center"/>
            <w:hideMark/>
          </w:tcPr>
          <w:p w14:paraId="1B1ABED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1.12E+00</w:t>
            </w:r>
          </w:p>
        </w:tc>
        <w:tc>
          <w:tcPr>
            <w:tcW w:w="1047" w:type="dxa"/>
            <w:noWrap/>
            <w:vAlign w:val="center"/>
            <w:hideMark/>
          </w:tcPr>
          <w:p w14:paraId="6C18FFE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2.50E+00</w:t>
            </w:r>
          </w:p>
        </w:tc>
        <w:tc>
          <w:tcPr>
            <w:tcW w:w="1047" w:type="dxa"/>
            <w:noWrap/>
            <w:vAlign w:val="center"/>
            <w:hideMark/>
          </w:tcPr>
          <w:p w14:paraId="161EE03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5.27E+00</w:t>
            </w:r>
          </w:p>
        </w:tc>
        <w:tc>
          <w:tcPr>
            <w:tcW w:w="1047" w:type="dxa"/>
            <w:noWrap/>
            <w:vAlign w:val="center"/>
            <w:hideMark/>
          </w:tcPr>
          <w:p w14:paraId="398BA18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1.06E+01</w:t>
            </w:r>
          </w:p>
        </w:tc>
        <w:tc>
          <w:tcPr>
            <w:tcW w:w="1047" w:type="dxa"/>
            <w:noWrap/>
            <w:vAlign w:val="center"/>
            <w:hideMark/>
          </w:tcPr>
          <w:p w14:paraId="3CC076D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2.04E+01</w:t>
            </w:r>
          </w:p>
        </w:tc>
        <w:tc>
          <w:tcPr>
            <w:tcW w:w="1047" w:type="dxa"/>
            <w:noWrap/>
            <w:vAlign w:val="center"/>
            <w:hideMark/>
          </w:tcPr>
          <w:p w14:paraId="3E9BAB7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3.79E+01</w:t>
            </w:r>
          </w:p>
        </w:tc>
        <w:tc>
          <w:tcPr>
            <w:tcW w:w="1047" w:type="dxa"/>
            <w:noWrap/>
            <w:vAlign w:val="center"/>
            <w:hideMark/>
          </w:tcPr>
          <w:p w14:paraId="750D9EC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6.80E+01</w:t>
            </w:r>
          </w:p>
        </w:tc>
      </w:tr>
      <w:tr w:rsidR="00C5382C" w:rsidRPr="00BD6CFB" w14:paraId="6B682353" w14:textId="77777777" w:rsidTr="00A00636">
        <w:trPr>
          <w:trHeight w:val="300"/>
        </w:trPr>
        <w:tc>
          <w:tcPr>
            <w:tcW w:w="1679" w:type="dxa"/>
            <w:noWrap/>
            <w:vAlign w:val="center"/>
            <w:hideMark/>
          </w:tcPr>
          <w:p w14:paraId="38ADA213"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i27</w:t>
            </w:r>
          </w:p>
        </w:tc>
        <w:tc>
          <w:tcPr>
            <w:tcW w:w="1047" w:type="dxa"/>
            <w:noWrap/>
            <w:vAlign w:val="center"/>
            <w:hideMark/>
          </w:tcPr>
          <w:p w14:paraId="782F81E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9.63E+06</w:t>
            </w:r>
          </w:p>
        </w:tc>
        <w:tc>
          <w:tcPr>
            <w:tcW w:w="1047" w:type="dxa"/>
            <w:noWrap/>
            <w:vAlign w:val="center"/>
            <w:hideMark/>
          </w:tcPr>
          <w:p w14:paraId="5196597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1.16E+07</w:t>
            </w:r>
          </w:p>
        </w:tc>
        <w:tc>
          <w:tcPr>
            <w:tcW w:w="1047" w:type="dxa"/>
            <w:noWrap/>
            <w:vAlign w:val="center"/>
            <w:hideMark/>
          </w:tcPr>
          <w:p w14:paraId="0FF259F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1.39E+07</w:t>
            </w:r>
          </w:p>
        </w:tc>
        <w:tc>
          <w:tcPr>
            <w:tcW w:w="1047" w:type="dxa"/>
            <w:noWrap/>
            <w:vAlign w:val="center"/>
            <w:hideMark/>
          </w:tcPr>
          <w:p w14:paraId="5F72DDC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1.65E+07</w:t>
            </w:r>
          </w:p>
        </w:tc>
        <w:tc>
          <w:tcPr>
            <w:tcW w:w="1047" w:type="dxa"/>
            <w:noWrap/>
            <w:vAlign w:val="center"/>
            <w:hideMark/>
          </w:tcPr>
          <w:p w14:paraId="54B3153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1.95E+07</w:t>
            </w:r>
          </w:p>
        </w:tc>
        <w:tc>
          <w:tcPr>
            <w:tcW w:w="1047" w:type="dxa"/>
            <w:noWrap/>
            <w:vAlign w:val="center"/>
            <w:hideMark/>
          </w:tcPr>
          <w:p w14:paraId="754133A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2.30E+07</w:t>
            </w:r>
          </w:p>
        </w:tc>
        <w:tc>
          <w:tcPr>
            <w:tcW w:w="1047" w:type="dxa"/>
            <w:noWrap/>
            <w:vAlign w:val="center"/>
            <w:hideMark/>
          </w:tcPr>
          <w:p w14:paraId="616827C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2.69E+07</w:t>
            </w:r>
          </w:p>
        </w:tc>
        <w:tc>
          <w:tcPr>
            <w:tcW w:w="1047" w:type="dxa"/>
            <w:noWrap/>
            <w:vAlign w:val="center"/>
            <w:hideMark/>
          </w:tcPr>
          <w:p w14:paraId="73CAAC1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3.14E+07</w:t>
            </w:r>
          </w:p>
        </w:tc>
        <w:tc>
          <w:tcPr>
            <w:tcW w:w="1047" w:type="dxa"/>
            <w:noWrap/>
            <w:vAlign w:val="center"/>
            <w:hideMark/>
          </w:tcPr>
          <w:p w14:paraId="413A0F4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3.64E+07</w:t>
            </w:r>
          </w:p>
        </w:tc>
      </w:tr>
      <w:tr w:rsidR="00C5382C" w:rsidRPr="00BD6CFB" w14:paraId="5FA238AD" w14:textId="77777777" w:rsidTr="00A00636">
        <w:trPr>
          <w:trHeight w:val="300"/>
        </w:trPr>
        <w:tc>
          <w:tcPr>
            <w:tcW w:w="1679" w:type="dxa"/>
            <w:noWrap/>
            <w:vAlign w:val="center"/>
            <w:hideMark/>
          </w:tcPr>
          <w:p w14:paraId="15202AE1"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i27</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i26</w:t>
            </w:r>
          </w:p>
        </w:tc>
        <w:tc>
          <w:tcPr>
            <w:tcW w:w="1047" w:type="dxa"/>
            <w:noWrap/>
            <w:vAlign w:val="center"/>
            <w:hideMark/>
          </w:tcPr>
          <w:p w14:paraId="0E19B9C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2.18E+09</w:t>
            </w:r>
          </w:p>
        </w:tc>
        <w:tc>
          <w:tcPr>
            <w:tcW w:w="1047" w:type="dxa"/>
            <w:noWrap/>
            <w:vAlign w:val="center"/>
            <w:hideMark/>
          </w:tcPr>
          <w:p w14:paraId="0BF9D2E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2.48E+09</w:t>
            </w:r>
          </w:p>
        </w:tc>
        <w:tc>
          <w:tcPr>
            <w:tcW w:w="1047" w:type="dxa"/>
            <w:noWrap/>
            <w:vAlign w:val="center"/>
            <w:hideMark/>
          </w:tcPr>
          <w:p w14:paraId="0A1DA5B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2.82E+09</w:t>
            </w:r>
          </w:p>
        </w:tc>
        <w:tc>
          <w:tcPr>
            <w:tcW w:w="1047" w:type="dxa"/>
            <w:noWrap/>
            <w:vAlign w:val="center"/>
            <w:hideMark/>
          </w:tcPr>
          <w:p w14:paraId="2E6A37B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3.19E+09</w:t>
            </w:r>
          </w:p>
        </w:tc>
        <w:tc>
          <w:tcPr>
            <w:tcW w:w="1047" w:type="dxa"/>
            <w:noWrap/>
            <w:vAlign w:val="center"/>
            <w:hideMark/>
          </w:tcPr>
          <w:p w14:paraId="3BE92F9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3.59E+09</w:t>
            </w:r>
          </w:p>
        </w:tc>
        <w:tc>
          <w:tcPr>
            <w:tcW w:w="1047" w:type="dxa"/>
            <w:noWrap/>
            <w:vAlign w:val="center"/>
            <w:hideMark/>
          </w:tcPr>
          <w:p w14:paraId="7BD39D3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4.03E+09</w:t>
            </w:r>
          </w:p>
        </w:tc>
        <w:tc>
          <w:tcPr>
            <w:tcW w:w="1047" w:type="dxa"/>
            <w:noWrap/>
            <w:vAlign w:val="center"/>
            <w:hideMark/>
          </w:tcPr>
          <w:p w14:paraId="0042BC9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4.50E+09</w:t>
            </w:r>
          </w:p>
        </w:tc>
        <w:tc>
          <w:tcPr>
            <w:tcW w:w="1047" w:type="dxa"/>
            <w:noWrap/>
            <w:vAlign w:val="center"/>
            <w:hideMark/>
          </w:tcPr>
          <w:p w14:paraId="1B48D71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5.02E+09</w:t>
            </w:r>
          </w:p>
        </w:tc>
        <w:tc>
          <w:tcPr>
            <w:tcW w:w="1047" w:type="dxa"/>
            <w:noWrap/>
            <w:vAlign w:val="center"/>
            <w:hideMark/>
          </w:tcPr>
          <w:p w14:paraId="546FC9E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5.57E+09</w:t>
            </w:r>
          </w:p>
        </w:tc>
      </w:tr>
      <w:tr w:rsidR="00C5382C" w:rsidRPr="00BD6CFB" w14:paraId="2780FF1A" w14:textId="77777777" w:rsidTr="00A00636">
        <w:trPr>
          <w:trHeight w:val="300"/>
        </w:trPr>
        <w:tc>
          <w:tcPr>
            <w:tcW w:w="1679" w:type="dxa"/>
            <w:noWrap/>
            <w:vAlign w:val="center"/>
            <w:hideMark/>
          </w:tcPr>
          <w:p w14:paraId="6D652BCC"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i27</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i28</w:t>
            </w:r>
          </w:p>
        </w:tc>
        <w:tc>
          <w:tcPr>
            <w:tcW w:w="1047" w:type="dxa"/>
            <w:noWrap/>
            <w:vAlign w:val="center"/>
            <w:hideMark/>
          </w:tcPr>
          <w:p w14:paraId="5D4E20F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2.06E+12</w:t>
            </w:r>
          </w:p>
        </w:tc>
        <w:tc>
          <w:tcPr>
            <w:tcW w:w="1047" w:type="dxa"/>
            <w:noWrap/>
            <w:vAlign w:val="center"/>
            <w:hideMark/>
          </w:tcPr>
          <w:p w14:paraId="1953F80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2.09E+12</w:t>
            </w:r>
          </w:p>
        </w:tc>
        <w:tc>
          <w:tcPr>
            <w:tcW w:w="1047" w:type="dxa"/>
            <w:noWrap/>
            <w:vAlign w:val="center"/>
            <w:hideMark/>
          </w:tcPr>
          <w:p w14:paraId="455E086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2.13E+12</w:t>
            </w:r>
          </w:p>
        </w:tc>
        <w:tc>
          <w:tcPr>
            <w:tcW w:w="1047" w:type="dxa"/>
            <w:noWrap/>
            <w:vAlign w:val="center"/>
            <w:hideMark/>
          </w:tcPr>
          <w:p w14:paraId="4374CFD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2.17E+12</w:t>
            </w:r>
          </w:p>
        </w:tc>
        <w:tc>
          <w:tcPr>
            <w:tcW w:w="1047" w:type="dxa"/>
            <w:noWrap/>
            <w:vAlign w:val="center"/>
            <w:hideMark/>
          </w:tcPr>
          <w:p w14:paraId="7356AAC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2.21E+12</w:t>
            </w:r>
          </w:p>
        </w:tc>
        <w:tc>
          <w:tcPr>
            <w:tcW w:w="1047" w:type="dxa"/>
            <w:noWrap/>
            <w:vAlign w:val="center"/>
            <w:hideMark/>
          </w:tcPr>
          <w:p w14:paraId="5EE239D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2.25E+12</w:t>
            </w:r>
          </w:p>
        </w:tc>
        <w:tc>
          <w:tcPr>
            <w:tcW w:w="1047" w:type="dxa"/>
            <w:noWrap/>
            <w:vAlign w:val="center"/>
            <w:hideMark/>
          </w:tcPr>
          <w:p w14:paraId="27D17A5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2.29E+12</w:t>
            </w:r>
          </w:p>
        </w:tc>
        <w:tc>
          <w:tcPr>
            <w:tcW w:w="1047" w:type="dxa"/>
            <w:noWrap/>
            <w:vAlign w:val="center"/>
            <w:hideMark/>
          </w:tcPr>
          <w:p w14:paraId="2A5047C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2.32E+12</w:t>
            </w:r>
          </w:p>
        </w:tc>
        <w:tc>
          <w:tcPr>
            <w:tcW w:w="1047" w:type="dxa"/>
            <w:noWrap/>
            <w:vAlign w:val="center"/>
            <w:hideMark/>
          </w:tcPr>
          <w:p w14:paraId="64DDAE9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2.36E+12</w:t>
            </w:r>
          </w:p>
        </w:tc>
      </w:tr>
      <w:tr w:rsidR="00C5382C" w:rsidRPr="00BD6CFB" w14:paraId="40A076AC" w14:textId="77777777" w:rsidTr="00A00636">
        <w:trPr>
          <w:trHeight w:val="300"/>
        </w:trPr>
        <w:tc>
          <w:tcPr>
            <w:tcW w:w="1679" w:type="dxa"/>
            <w:noWrap/>
            <w:vAlign w:val="center"/>
            <w:hideMark/>
          </w:tcPr>
          <w:p w14:paraId="1AC74D28"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i27</w:t>
            </w:r>
          </w:p>
        </w:tc>
        <w:tc>
          <w:tcPr>
            <w:tcW w:w="1047" w:type="dxa"/>
            <w:noWrap/>
            <w:vAlign w:val="center"/>
            <w:hideMark/>
          </w:tcPr>
          <w:p w14:paraId="6AE7C0A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1.48E+12</w:t>
            </w:r>
          </w:p>
        </w:tc>
        <w:tc>
          <w:tcPr>
            <w:tcW w:w="1047" w:type="dxa"/>
            <w:noWrap/>
            <w:vAlign w:val="center"/>
            <w:hideMark/>
          </w:tcPr>
          <w:p w14:paraId="57D6F80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1.52E+12</w:t>
            </w:r>
          </w:p>
        </w:tc>
        <w:tc>
          <w:tcPr>
            <w:tcW w:w="1047" w:type="dxa"/>
            <w:noWrap/>
            <w:vAlign w:val="center"/>
            <w:hideMark/>
          </w:tcPr>
          <w:p w14:paraId="6CF5D5E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1.56E+12</w:t>
            </w:r>
          </w:p>
        </w:tc>
        <w:tc>
          <w:tcPr>
            <w:tcW w:w="1047" w:type="dxa"/>
            <w:noWrap/>
            <w:vAlign w:val="center"/>
            <w:hideMark/>
          </w:tcPr>
          <w:p w14:paraId="2E1C8D1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1.60E+12</w:t>
            </w:r>
          </w:p>
        </w:tc>
        <w:tc>
          <w:tcPr>
            <w:tcW w:w="1047" w:type="dxa"/>
            <w:noWrap/>
            <w:vAlign w:val="center"/>
            <w:hideMark/>
          </w:tcPr>
          <w:p w14:paraId="185E450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1.64E+12</w:t>
            </w:r>
          </w:p>
        </w:tc>
        <w:tc>
          <w:tcPr>
            <w:tcW w:w="1047" w:type="dxa"/>
            <w:noWrap/>
            <w:vAlign w:val="center"/>
            <w:hideMark/>
          </w:tcPr>
          <w:p w14:paraId="738A55C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1.68E+12</w:t>
            </w:r>
          </w:p>
        </w:tc>
        <w:tc>
          <w:tcPr>
            <w:tcW w:w="1047" w:type="dxa"/>
            <w:noWrap/>
            <w:vAlign w:val="center"/>
            <w:hideMark/>
          </w:tcPr>
          <w:p w14:paraId="1D08F33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1.72E+12</w:t>
            </w:r>
          </w:p>
        </w:tc>
        <w:tc>
          <w:tcPr>
            <w:tcW w:w="1047" w:type="dxa"/>
            <w:noWrap/>
            <w:vAlign w:val="center"/>
            <w:hideMark/>
          </w:tcPr>
          <w:p w14:paraId="7B67ECB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1.76E+12</w:t>
            </w:r>
          </w:p>
        </w:tc>
        <w:tc>
          <w:tcPr>
            <w:tcW w:w="1047" w:type="dxa"/>
            <w:noWrap/>
            <w:vAlign w:val="center"/>
            <w:hideMark/>
          </w:tcPr>
          <w:p w14:paraId="5CF1BB0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1.80E+12</w:t>
            </w:r>
          </w:p>
        </w:tc>
      </w:tr>
      <w:tr w:rsidR="00C5382C" w:rsidRPr="00BD6CFB" w14:paraId="4F249C4F" w14:textId="77777777" w:rsidTr="00A00636">
        <w:trPr>
          <w:trHeight w:val="300"/>
        </w:trPr>
        <w:tc>
          <w:tcPr>
            <w:tcW w:w="1679" w:type="dxa"/>
            <w:noWrap/>
            <w:vAlign w:val="center"/>
            <w:hideMark/>
          </w:tcPr>
          <w:p w14:paraId="66F585B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i29</w:t>
            </w:r>
          </w:p>
        </w:tc>
        <w:tc>
          <w:tcPr>
            <w:tcW w:w="1047" w:type="dxa"/>
            <w:noWrap/>
            <w:vAlign w:val="center"/>
            <w:hideMark/>
          </w:tcPr>
          <w:p w14:paraId="74189B0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1.38E+10</w:t>
            </w:r>
          </w:p>
        </w:tc>
        <w:tc>
          <w:tcPr>
            <w:tcW w:w="1047" w:type="dxa"/>
            <w:noWrap/>
            <w:vAlign w:val="center"/>
            <w:hideMark/>
          </w:tcPr>
          <w:p w14:paraId="6EFFF63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1.48E+10</w:t>
            </w:r>
          </w:p>
        </w:tc>
        <w:tc>
          <w:tcPr>
            <w:tcW w:w="1047" w:type="dxa"/>
            <w:noWrap/>
            <w:vAlign w:val="center"/>
            <w:hideMark/>
          </w:tcPr>
          <w:p w14:paraId="6C958F4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1.59E+10</w:t>
            </w:r>
          </w:p>
        </w:tc>
        <w:tc>
          <w:tcPr>
            <w:tcW w:w="1047" w:type="dxa"/>
            <w:noWrap/>
            <w:vAlign w:val="center"/>
            <w:hideMark/>
          </w:tcPr>
          <w:p w14:paraId="40A71F1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1.70E+10</w:t>
            </w:r>
          </w:p>
        </w:tc>
        <w:tc>
          <w:tcPr>
            <w:tcW w:w="1047" w:type="dxa"/>
            <w:noWrap/>
            <w:vAlign w:val="center"/>
            <w:hideMark/>
          </w:tcPr>
          <w:p w14:paraId="665F9B8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1.82E+10</w:t>
            </w:r>
          </w:p>
        </w:tc>
        <w:tc>
          <w:tcPr>
            <w:tcW w:w="1047" w:type="dxa"/>
            <w:noWrap/>
            <w:vAlign w:val="center"/>
            <w:hideMark/>
          </w:tcPr>
          <w:p w14:paraId="7CDE676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1.94E+10</w:t>
            </w:r>
          </w:p>
        </w:tc>
        <w:tc>
          <w:tcPr>
            <w:tcW w:w="1047" w:type="dxa"/>
            <w:noWrap/>
            <w:vAlign w:val="center"/>
            <w:hideMark/>
          </w:tcPr>
          <w:p w14:paraId="7B31C0B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2.06E+10</w:t>
            </w:r>
          </w:p>
        </w:tc>
        <w:tc>
          <w:tcPr>
            <w:tcW w:w="1047" w:type="dxa"/>
            <w:noWrap/>
            <w:vAlign w:val="center"/>
            <w:hideMark/>
          </w:tcPr>
          <w:p w14:paraId="3EBA444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2.19E+10</w:t>
            </w:r>
          </w:p>
        </w:tc>
        <w:tc>
          <w:tcPr>
            <w:tcW w:w="1047" w:type="dxa"/>
            <w:noWrap/>
            <w:vAlign w:val="center"/>
            <w:hideMark/>
          </w:tcPr>
          <w:p w14:paraId="0AD9587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2.32E+10</w:t>
            </w:r>
          </w:p>
        </w:tc>
      </w:tr>
      <w:tr w:rsidR="00C5382C" w:rsidRPr="00BD6CFB" w14:paraId="3491A31E" w14:textId="77777777" w:rsidTr="00A00636">
        <w:trPr>
          <w:trHeight w:val="300"/>
        </w:trPr>
        <w:tc>
          <w:tcPr>
            <w:tcW w:w="1679" w:type="dxa"/>
            <w:noWrap/>
            <w:vAlign w:val="center"/>
            <w:hideMark/>
          </w:tcPr>
          <w:p w14:paraId="4A8D67E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i28</w:t>
            </w:r>
          </w:p>
        </w:tc>
        <w:tc>
          <w:tcPr>
            <w:tcW w:w="1047" w:type="dxa"/>
            <w:noWrap/>
            <w:vAlign w:val="center"/>
            <w:hideMark/>
          </w:tcPr>
          <w:p w14:paraId="2DD8D82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4.93E+04</w:t>
            </w:r>
          </w:p>
        </w:tc>
        <w:tc>
          <w:tcPr>
            <w:tcW w:w="1047" w:type="dxa"/>
            <w:noWrap/>
            <w:vAlign w:val="center"/>
            <w:hideMark/>
          </w:tcPr>
          <w:p w14:paraId="72E8F69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6.19E+04</w:t>
            </w:r>
          </w:p>
        </w:tc>
        <w:tc>
          <w:tcPr>
            <w:tcW w:w="1047" w:type="dxa"/>
            <w:noWrap/>
            <w:vAlign w:val="center"/>
            <w:hideMark/>
          </w:tcPr>
          <w:p w14:paraId="6E49791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7.73E+04</w:t>
            </w:r>
          </w:p>
        </w:tc>
        <w:tc>
          <w:tcPr>
            <w:tcW w:w="1047" w:type="dxa"/>
            <w:noWrap/>
            <w:vAlign w:val="center"/>
            <w:hideMark/>
          </w:tcPr>
          <w:p w14:paraId="13B8417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9.60E+04</w:t>
            </w:r>
          </w:p>
        </w:tc>
        <w:tc>
          <w:tcPr>
            <w:tcW w:w="1047" w:type="dxa"/>
            <w:noWrap/>
            <w:vAlign w:val="center"/>
            <w:hideMark/>
          </w:tcPr>
          <w:p w14:paraId="1EB3B29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1.19E+05</w:t>
            </w:r>
          </w:p>
        </w:tc>
        <w:tc>
          <w:tcPr>
            <w:tcW w:w="1047" w:type="dxa"/>
            <w:noWrap/>
            <w:vAlign w:val="center"/>
            <w:hideMark/>
          </w:tcPr>
          <w:p w14:paraId="6ED8291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1.46E+05</w:t>
            </w:r>
          </w:p>
        </w:tc>
        <w:tc>
          <w:tcPr>
            <w:tcW w:w="1047" w:type="dxa"/>
            <w:noWrap/>
            <w:vAlign w:val="center"/>
            <w:hideMark/>
          </w:tcPr>
          <w:p w14:paraId="75AC70E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1.78E+05</w:t>
            </w:r>
          </w:p>
        </w:tc>
        <w:tc>
          <w:tcPr>
            <w:tcW w:w="1047" w:type="dxa"/>
            <w:noWrap/>
            <w:vAlign w:val="center"/>
            <w:hideMark/>
          </w:tcPr>
          <w:p w14:paraId="737528C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2.17E+05</w:t>
            </w:r>
          </w:p>
        </w:tc>
        <w:tc>
          <w:tcPr>
            <w:tcW w:w="1047" w:type="dxa"/>
            <w:noWrap/>
            <w:vAlign w:val="center"/>
            <w:hideMark/>
          </w:tcPr>
          <w:p w14:paraId="70A993A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2.63E+05</w:t>
            </w:r>
          </w:p>
        </w:tc>
      </w:tr>
      <w:tr w:rsidR="00C5382C" w:rsidRPr="00BD6CFB" w14:paraId="6091A0B5" w14:textId="77777777" w:rsidTr="00A00636">
        <w:trPr>
          <w:trHeight w:val="300"/>
        </w:trPr>
        <w:tc>
          <w:tcPr>
            <w:tcW w:w="1679" w:type="dxa"/>
            <w:noWrap/>
            <w:vAlign w:val="center"/>
            <w:hideMark/>
          </w:tcPr>
          <w:p w14:paraId="522B73B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i91</w:t>
            </w:r>
          </w:p>
        </w:tc>
        <w:tc>
          <w:tcPr>
            <w:tcW w:w="1047" w:type="dxa"/>
            <w:noWrap/>
            <w:vAlign w:val="center"/>
            <w:hideMark/>
          </w:tcPr>
          <w:p w14:paraId="680307B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7.82E-02</w:t>
            </w:r>
          </w:p>
        </w:tc>
        <w:tc>
          <w:tcPr>
            <w:tcW w:w="1047" w:type="dxa"/>
            <w:noWrap/>
            <w:vAlign w:val="center"/>
            <w:hideMark/>
          </w:tcPr>
          <w:p w14:paraId="574B3E2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1.22E-01</w:t>
            </w:r>
          </w:p>
        </w:tc>
        <w:tc>
          <w:tcPr>
            <w:tcW w:w="1047" w:type="dxa"/>
            <w:noWrap/>
            <w:vAlign w:val="center"/>
            <w:hideMark/>
          </w:tcPr>
          <w:p w14:paraId="7C9C867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1.88E-01</w:t>
            </w:r>
          </w:p>
        </w:tc>
        <w:tc>
          <w:tcPr>
            <w:tcW w:w="1047" w:type="dxa"/>
            <w:noWrap/>
            <w:vAlign w:val="center"/>
            <w:hideMark/>
          </w:tcPr>
          <w:p w14:paraId="1BDF0EF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2.86E-01</w:t>
            </w:r>
          </w:p>
        </w:tc>
        <w:tc>
          <w:tcPr>
            <w:tcW w:w="1047" w:type="dxa"/>
            <w:noWrap/>
            <w:vAlign w:val="center"/>
            <w:hideMark/>
          </w:tcPr>
          <w:p w14:paraId="574F140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4.27E-01</w:t>
            </w:r>
          </w:p>
        </w:tc>
        <w:tc>
          <w:tcPr>
            <w:tcW w:w="1047" w:type="dxa"/>
            <w:noWrap/>
            <w:vAlign w:val="center"/>
            <w:hideMark/>
          </w:tcPr>
          <w:p w14:paraId="0FC0C7C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6.30E-01</w:t>
            </w:r>
          </w:p>
        </w:tc>
        <w:tc>
          <w:tcPr>
            <w:tcW w:w="1047" w:type="dxa"/>
            <w:noWrap/>
            <w:vAlign w:val="center"/>
            <w:hideMark/>
          </w:tcPr>
          <w:p w14:paraId="71BE138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9.18E-01</w:t>
            </w:r>
          </w:p>
        </w:tc>
        <w:tc>
          <w:tcPr>
            <w:tcW w:w="1047" w:type="dxa"/>
            <w:noWrap/>
            <w:vAlign w:val="center"/>
            <w:hideMark/>
          </w:tcPr>
          <w:p w14:paraId="24013A1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1.32E+00</w:t>
            </w:r>
          </w:p>
        </w:tc>
        <w:tc>
          <w:tcPr>
            <w:tcW w:w="1047" w:type="dxa"/>
            <w:noWrap/>
            <w:vAlign w:val="center"/>
            <w:hideMark/>
          </w:tcPr>
          <w:p w14:paraId="5E1ED9A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1.88E+00</w:t>
            </w:r>
          </w:p>
        </w:tc>
      </w:tr>
      <w:tr w:rsidR="00C5382C" w:rsidRPr="00BD6CFB" w14:paraId="57B66C0B" w14:textId="77777777" w:rsidTr="00A00636">
        <w:trPr>
          <w:trHeight w:val="300"/>
        </w:trPr>
        <w:tc>
          <w:tcPr>
            <w:tcW w:w="1679" w:type="dxa"/>
            <w:noWrap/>
            <w:vAlign w:val="center"/>
            <w:hideMark/>
          </w:tcPr>
          <w:p w14:paraId="4DCF17F2"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i29</w:t>
            </w:r>
          </w:p>
        </w:tc>
        <w:tc>
          <w:tcPr>
            <w:tcW w:w="1047" w:type="dxa"/>
            <w:noWrap/>
            <w:vAlign w:val="center"/>
            <w:hideMark/>
          </w:tcPr>
          <w:p w14:paraId="1CD670B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1.92E+02</w:t>
            </w:r>
          </w:p>
        </w:tc>
        <w:tc>
          <w:tcPr>
            <w:tcW w:w="1047" w:type="dxa"/>
            <w:noWrap/>
            <w:vAlign w:val="center"/>
            <w:hideMark/>
          </w:tcPr>
          <w:p w14:paraId="69AFC39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2.82E+02</w:t>
            </w:r>
          </w:p>
        </w:tc>
        <w:tc>
          <w:tcPr>
            <w:tcW w:w="1047" w:type="dxa"/>
            <w:noWrap/>
            <w:vAlign w:val="center"/>
            <w:hideMark/>
          </w:tcPr>
          <w:p w14:paraId="16F0971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4.07E+02</w:t>
            </w:r>
          </w:p>
        </w:tc>
        <w:tc>
          <w:tcPr>
            <w:tcW w:w="1047" w:type="dxa"/>
            <w:noWrap/>
            <w:vAlign w:val="center"/>
            <w:hideMark/>
          </w:tcPr>
          <w:p w14:paraId="26E1D9A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5.80E+02</w:t>
            </w:r>
          </w:p>
        </w:tc>
        <w:tc>
          <w:tcPr>
            <w:tcW w:w="1047" w:type="dxa"/>
            <w:noWrap/>
            <w:vAlign w:val="center"/>
            <w:hideMark/>
          </w:tcPr>
          <w:p w14:paraId="416886C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8.15E+02</w:t>
            </w:r>
          </w:p>
        </w:tc>
        <w:tc>
          <w:tcPr>
            <w:tcW w:w="1047" w:type="dxa"/>
            <w:noWrap/>
            <w:vAlign w:val="center"/>
            <w:hideMark/>
          </w:tcPr>
          <w:p w14:paraId="620784B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1.13E+03</w:t>
            </w:r>
          </w:p>
        </w:tc>
        <w:tc>
          <w:tcPr>
            <w:tcW w:w="1047" w:type="dxa"/>
            <w:noWrap/>
            <w:vAlign w:val="center"/>
            <w:hideMark/>
          </w:tcPr>
          <w:p w14:paraId="557A529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1.56E+03</w:t>
            </w:r>
          </w:p>
        </w:tc>
        <w:tc>
          <w:tcPr>
            <w:tcW w:w="1047" w:type="dxa"/>
            <w:noWrap/>
            <w:vAlign w:val="center"/>
            <w:hideMark/>
          </w:tcPr>
          <w:p w14:paraId="50BE5D7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2.11E+03</w:t>
            </w:r>
          </w:p>
        </w:tc>
        <w:tc>
          <w:tcPr>
            <w:tcW w:w="1047" w:type="dxa"/>
            <w:noWrap/>
            <w:vAlign w:val="center"/>
            <w:hideMark/>
          </w:tcPr>
          <w:p w14:paraId="3214817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2.84E+03</w:t>
            </w:r>
          </w:p>
        </w:tc>
      </w:tr>
      <w:tr w:rsidR="00C5382C" w:rsidRPr="00BD6CFB" w14:paraId="7530405F" w14:textId="77777777" w:rsidTr="00A00636">
        <w:trPr>
          <w:trHeight w:val="300"/>
        </w:trPr>
        <w:tc>
          <w:tcPr>
            <w:tcW w:w="1679" w:type="dxa"/>
            <w:noWrap/>
            <w:vAlign w:val="center"/>
            <w:hideMark/>
          </w:tcPr>
          <w:p w14:paraId="0C5BD158"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i23</w:t>
            </w:r>
          </w:p>
        </w:tc>
        <w:tc>
          <w:tcPr>
            <w:tcW w:w="1047" w:type="dxa"/>
            <w:noWrap/>
            <w:vAlign w:val="center"/>
            <w:hideMark/>
          </w:tcPr>
          <w:p w14:paraId="397ACD4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6.29E+05</w:t>
            </w:r>
          </w:p>
        </w:tc>
        <w:tc>
          <w:tcPr>
            <w:tcW w:w="1047" w:type="dxa"/>
            <w:noWrap/>
            <w:vAlign w:val="center"/>
            <w:hideMark/>
          </w:tcPr>
          <w:p w14:paraId="3722BC8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7.84E+05</w:t>
            </w:r>
          </w:p>
        </w:tc>
        <w:tc>
          <w:tcPr>
            <w:tcW w:w="1047" w:type="dxa"/>
            <w:noWrap/>
            <w:vAlign w:val="center"/>
            <w:hideMark/>
          </w:tcPr>
          <w:p w14:paraId="4AA700F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9.72E+05</w:t>
            </w:r>
          </w:p>
        </w:tc>
        <w:tc>
          <w:tcPr>
            <w:tcW w:w="1047" w:type="dxa"/>
            <w:noWrap/>
            <w:vAlign w:val="center"/>
            <w:hideMark/>
          </w:tcPr>
          <w:p w14:paraId="03DD355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1.20E+06</w:t>
            </w:r>
          </w:p>
        </w:tc>
        <w:tc>
          <w:tcPr>
            <w:tcW w:w="1047" w:type="dxa"/>
            <w:noWrap/>
            <w:vAlign w:val="center"/>
            <w:hideMark/>
          </w:tcPr>
          <w:p w14:paraId="5853044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1.46E+06</w:t>
            </w:r>
          </w:p>
        </w:tc>
        <w:tc>
          <w:tcPr>
            <w:tcW w:w="1047" w:type="dxa"/>
            <w:noWrap/>
            <w:vAlign w:val="center"/>
            <w:hideMark/>
          </w:tcPr>
          <w:p w14:paraId="03D7AC7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1.78E+06</w:t>
            </w:r>
          </w:p>
        </w:tc>
        <w:tc>
          <w:tcPr>
            <w:tcW w:w="1047" w:type="dxa"/>
            <w:noWrap/>
            <w:vAlign w:val="center"/>
            <w:hideMark/>
          </w:tcPr>
          <w:p w14:paraId="04007CE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2.16E+06</w:t>
            </w:r>
          </w:p>
        </w:tc>
        <w:tc>
          <w:tcPr>
            <w:tcW w:w="1047" w:type="dxa"/>
            <w:noWrap/>
            <w:vAlign w:val="center"/>
            <w:hideMark/>
          </w:tcPr>
          <w:p w14:paraId="21C415F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2.60E+06</w:t>
            </w:r>
          </w:p>
        </w:tc>
        <w:tc>
          <w:tcPr>
            <w:tcW w:w="1047" w:type="dxa"/>
            <w:noWrap/>
            <w:vAlign w:val="center"/>
            <w:hideMark/>
          </w:tcPr>
          <w:p w14:paraId="7A8C589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3.11E+06</w:t>
            </w:r>
          </w:p>
        </w:tc>
      </w:tr>
      <w:tr w:rsidR="00C5382C" w:rsidRPr="00BD6CFB" w14:paraId="0C2E399D" w14:textId="77777777" w:rsidTr="00A00636">
        <w:trPr>
          <w:trHeight w:val="300"/>
        </w:trPr>
        <w:tc>
          <w:tcPr>
            <w:tcW w:w="1679" w:type="dxa"/>
            <w:noWrap/>
            <w:vAlign w:val="center"/>
            <w:hideMark/>
          </w:tcPr>
          <w:p w14:paraId="57226556"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i91</w:t>
            </w:r>
          </w:p>
        </w:tc>
        <w:tc>
          <w:tcPr>
            <w:tcW w:w="1047" w:type="dxa"/>
            <w:noWrap/>
            <w:vAlign w:val="center"/>
            <w:hideMark/>
          </w:tcPr>
          <w:p w14:paraId="5D96729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2.70E+01</w:t>
            </w:r>
          </w:p>
        </w:tc>
        <w:tc>
          <w:tcPr>
            <w:tcW w:w="1047" w:type="dxa"/>
            <w:noWrap/>
            <w:vAlign w:val="center"/>
            <w:hideMark/>
          </w:tcPr>
          <w:p w14:paraId="6FB6658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3.65E+01</w:t>
            </w:r>
          </w:p>
        </w:tc>
        <w:tc>
          <w:tcPr>
            <w:tcW w:w="1047" w:type="dxa"/>
            <w:noWrap/>
            <w:vAlign w:val="center"/>
            <w:hideMark/>
          </w:tcPr>
          <w:p w14:paraId="43624DC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4.90E+01</w:t>
            </w:r>
          </w:p>
        </w:tc>
        <w:tc>
          <w:tcPr>
            <w:tcW w:w="1047" w:type="dxa"/>
            <w:noWrap/>
            <w:vAlign w:val="center"/>
            <w:hideMark/>
          </w:tcPr>
          <w:p w14:paraId="2D4F964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6.53E+01</w:t>
            </w:r>
          </w:p>
        </w:tc>
        <w:tc>
          <w:tcPr>
            <w:tcW w:w="1047" w:type="dxa"/>
            <w:noWrap/>
            <w:vAlign w:val="center"/>
            <w:hideMark/>
          </w:tcPr>
          <w:p w14:paraId="6143FAD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8.64E+01</w:t>
            </w:r>
          </w:p>
        </w:tc>
        <w:tc>
          <w:tcPr>
            <w:tcW w:w="1047" w:type="dxa"/>
            <w:noWrap/>
            <w:vAlign w:val="center"/>
            <w:hideMark/>
          </w:tcPr>
          <w:p w14:paraId="07FB62B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1.13E+02</w:t>
            </w:r>
          </w:p>
        </w:tc>
        <w:tc>
          <w:tcPr>
            <w:tcW w:w="1047" w:type="dxa"/>
            <w:noWrap/>
            <w:vAlign w:val="center"/>
            <w:hideMark/>
          </w:tcPr>
          <w:p w14:paraId="520731C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1.48E+02</w:t>
            </w:r>
          </w:p>
        </w:tc>
        <w:tc>
          <w:tcPr>
            <w:tcW w:w="1047" w:type="dxa"/>
            <w:noWrap/>
            <w:vAlign w:val="center"/>
            <w:hideMark/>
          </w:tcPr>
          <w:p w14:paraId="790D0EE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1.92E+02</w:t>
            </w:r>
          </w:p>
        </w:tc>
        <w:tc>
          <w:tcPr>
            <w:tcW w:w="1047" w:type="dxa"/>
            <w:noWrap/>
            <w:vAlign w:val="center"/>
            <w:hideMark/>
          </w:tcPr>
          <w:p w14:paraId="0500D66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2.47E+02</w:t>
            </w:r>
          </w:p>
        </w:tc>
      </w:tr>
      <w:tr w:rsidR="00C5382C" w:rsidRPr="00BD6CFB" w14:paraId="69B91B18" w14:textId="77777777" w:rsidTr="00A00636">
        <w:trPr>
          <w:trHeight w:val="300"/>
        </w:trPr>
        <w:tc>
          <w:tcPr>
            <w:tcW w:w="1679" w:type="dxa"/>
            <w:noWrap/>
            <w:vAlign w:val="center"/>
            <w:hideMark/>
          </w:tcPr>
          <w:p w14:paraId="6464E9B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i94</w:t>
            </w:r>
          </w:p>
        </w:tc>
        <w:tc>
          <w:tcPr>
            <w:tcW w:w="1047" w:type="dxa"/>
            <w:noWrap/>
            <w:vAlign w:val="center"/>
            <w:hideMark/>
          </w:tcPr>
          <w:p w14:paraId="0E67F03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1.23E+05</w:t>
            </w:r>
          </w:p>
        </w:tc>
        <w:tc>
          <w:tcPr>
            <w:tcW w:w="1047" w:type="dxa"/>
            <w:noWrap/>
            <w:vAlign w:val="center"/>
            <w:hideMark/>
          </w:tcPr>
          <w:p w14:paraId="4477782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1.48E+05</w:t>
            </w:r>
          </w:p>
        </w:tc>
        <w:tc>
          <w:tcPr>
            <w:tcW w:w="1047" w:type="dxa"/>
            <w:noWrap/>
            <w:vAlign w:val="center"/>
            <w:hideMark/>
          </w:tcPr>
          <w:p w14:paraId="3649218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1.77E+05</w:t>
            </w:r>
          </w:p>
        </w:tc>
        <w:tc>
          <w:tcPr>
            <w:tcW w:w="1047" w:type="dxa"/>
            <w:noWrap/>
            <w:vAlign w:val="center"/>
            <w:hideMark/>
          </w:tcPr>
          <w:p w14:paraId="2E98C63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2.12E+05</w:t>
            </w:r>
          </w:p>
        </w:tc>
        <w:tc>
          <w:tcPr>
            <w:tcW w:w="1047" w:type="dxa"/>
            <w:noWrap/>
            <w:vAlign w:val="center"/>
            <w:hideMark/>
          </w:tcPr>
          <w:p w14:paraId="35F9C57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2.52E+05</w:t>
            </w:r>
          </w:p>
        </w:tc>
        <w:tc>
          <w:tcPr>
            <w:tcW w:w="1047" w:type="dxa"/>
            <w:noWrap/>
            <w:vAlign w:val="center"/>
            <w:hideMark/>
          </w:tcPr>
          <w:p w14:paraId="4A1A102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2.98E+05</w:t>
            </w:r>
          </w:p>
        </w:tc>
        <w:tc>
          <w:tcPr>
            <w:tcW w:w="1047" w:type="dxa"/>
            <w:noWrap/>
            <w:vAlign w:val="center"/>
            <w:hideMark/>
          </w:tcPr>
          <w:p w14:paraId="64EA3D1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3.51E+05</w:t>
            </w:r>
          </w:p>
        </w:tc>
        <w:tc>
          <w:tcPr>
            <w:tcW w:w="1047" w:type="dxa"/>
            <w:noWrap/>
            <w:vAlign w:val="center"/>
            <w:hideMark/>
          </w:tcPr>
          <w:p w14:paraId="0935CF6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4.13E+05</w:t>
            </w:r>
          </w:p>
        </w:tc>
        <w:tc>
          <w:tcPr>
            <w:tcW w:w="1047" w:type="dxa"/>
            <w:noWrap/>
            <w:vAlign w:val="center"/>
            <w:hideMark/>
          </w:tcPr>
          <w:p w14:paraId="70618F0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4.83E+05</w:t>
            </w:r>
          </w:p>
        </w:tc>
      </w:tr>
      <w:tr w:rsidR="00C5382C" w:rsidRPr="00BD6CFB" w14:paraId="6C2B319A" w14:textId="77777777" w:rsidTr="00A00636">
        <w:trPr>
          <w:trHeight w:val="300"/>
        </w:trPr>
        <w:tc>
          <w:tcPr>
            <w:tcW w:w="1679" w:type="dxa"/>
            <w:noWrap/>
            <w:vAlign w:val="center"/>
            <w:hideMark/>
          </w:tcPr>
          <w:p w14:paraId="7D5144DA"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i29</w:t>
            </w:r>
          </w:p>
        </w:tc>
        <w:tc>
          <w:tcPr>
            <w:tcW w:w="1047" w:type="dxa"/>
            <w:noWrap/>
            <w:vAlign w:val="center"/>
            <w:hideMark/>
          </w:tcPr>
          <w:p w14:paraId="31CB56E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3.22E+10</w:t>
            </w:r>
          </w:p>
        </w:tc>
        <w:tc>
          <w:tcPr>
            <w:tcW w:w="1047" w:type="dxa"/>
            <w:noWrap/>
            <w:vAlign w:val="center"/>
            <w:hideMark/>
          </w:tcPr>
          <w:p w14:paraId="60D2CC7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3.52E+10</w:t>
            </w:r>
          </w:p>
        </w:tc>
        <w:tc>
          <w:tcPr>
            <w:tcW w:w="1047" w:type="dxa"/>
            <w:noWrap/>
            <w:vAlign w:val="center"/>
            <w:hideMark/>
          </w:tcPr>
          <w:p w14:paraId="11FBC40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3.85E+10</w:t>
            </w:r>
          </w:p>
        </w:tc>
        <w:tc>
          <w:tcPr>
            <w:tcW w:w="1047" w:type="dxa"/>
            <w:noWrap/>
            <w:vAlign w:val="center"/>
            <w:hideMark/>
          </w:tcPr>
          <w:p w14:paraId="029D357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4.19E+10</w:t>
            </w:r>
          </w:p>
        </w:tc>
        <w:tc>
          <w:tcPr>
            <w:tcW w:w="1047" w:type="dxa"/>
            <w:noWrap/>
            <w:vAlign w:val="center"/>
            <w:hideMark/>
          </w:tcPr>
          <w:p w14:paraId="6418CAA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4.55E+10</w:t>
            </w:r>
          </w:p>
        </w:tc>
        <w:tc>
          <w:tcPr>
            <w:tcW w:w="1047" w:type="dxa"/>
            <w:noWrap/>
            <w:vAlign w:val="center"/>
            <w:hideMark/>
          </w:tcPr>
          <w:p w14:paraId="262454C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4.94E+10</w:t>
            </w:r>
          </w:p>
        </w:tc>
        <w:tc>
          <w:tcPr>
            <w:tcW w:w="1047" w:type="dxa"/>
            <w:noWrap/>
            <w:vAlign w:val="center"/>
            <w:hideMark/>
          </w:tcPr>
          <w:p w14:paraId="5AD4049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5.34E+10</w:t>
            </w:r>
          </w:p>
        </w:tc>
        <w:tc>
          <w:tcPr>
            <w:tcW w:w="1047" w:type="dxa"/>
            <w:noWrap/>
            <w:vAlign w:val="center"/>
            <w:hideMark/>
          </w:tcPr>
          <w:p w14:paraId="12C01F1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5.77E+10</w:t>
            </w:r>
          </w:p>
        </w:tc>
        <w:tc>
          <w:tcPr>
            <w:tcW w:w="1047" w:type="dxa"/>
            <w:noWrap/>
            <w:vAlign w:val="center"/>
            <w:hideMark/>
          </w:tcPr>
          <w:p w14:paraId="6F74BAB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6.22E+10</w:t>
            </w:r>
          </w:p>
        </w:tc>
      </w:tr>
      <w:tr w:rsidR="00C5382C" w:rsidRPr="00BD6CFB" w14:paraId="117D292D" w14:textId="77777777" w:rsidTr="00A00636">
        <w:trPr>
          <w:trHeight w:val="300"/>
        </w:trPr>
        <w:tc>
          <w:tcPr>
            <w:tcW w:w="1679" w:type="dxa"/>
            <w:noWrap/>
            <w:vAlign w:val="center"/>
            <w:hideMark/>
          </w:tcPr>
          <w:p w14:paraId="501AD35C"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i95</w:t>
            </w:r>
          </w:p>
        </w:tc>
        <w:tc>
          <w:tcPr>
            <w:tcW w:w="1047" w:type="dxa"/>
            <w:noWrap/>
            <w:vAlign w:val="center"/>
            <w:hideMark/>
          </w:tcPr>
          <w:p w14:paraId="302B585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2.78E+03</w:t>
            </w:r>
          </w:p>
        </w:tc>
        <w:tc>
          <w:tcPr>
            <w:tcW w:w="1047" w:type="dxa"/>
            <w:noWrap/>
            <w:vAlign w:val="center"/>
            <w:hideMark/>
          </w:tcPr>
          <w:p w14:paraId="09E925B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4.14E+03</w:t>
            </w:r>
          </w:p>
        </w:tc>
        <w:tc>
          <w:tcPr>
            <w:tcW w:w="1047" w:type="dxa"/>
            <w:noWrap/>
            <w:vAlign w:val="center"/>
            <w:hideMark/>
          </w:tcPr>
          <w:p w14:paraId="505815E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6.05E+03</w:t>
            </w:r>
          </w:p>
        </w:tc>
        <w:tc>
          <w:tcPr>
            <w:tcW w:w="1047" w:type="dxa"/>
            <w:noWrap/>
            <w:vAlign w:val="center"/>
            <w:hideMark/>
          </w:tcPr>
          <w:p w14:paraId="5E4DED0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8.72E+03</w:t>
            </w:r>
          </w:p>
        </w:tc>
        <w:tc>
          <w:tcPr>
            <w:tcW w:w="1047" w:type="dxa"/>
            <w:noWrap/>
            <w:vAlign w:val="center"/>
            <w:hideMark/>
          </w:tcPr>
          <w:p w14:paraId="6E8B0DC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1.24E+04</w:t>
            </w:r>
          </w:p>
        </w:tc>
        <w:tc>
          <w:tcPr>
            <w:tcW w:w="1047" w:type="dxa"/>
            <w:noWrap/>
            <w:vAlign w:val="center"/>
            <w:hideMark/>
          </w:tcPr>
          <w:p w14:paraId="679C0B7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1.74E+04</w:t>
            </w:r>
          </w:p>
        </w:tc>
        <w:tc>
          <w:tcPr>
            <w:tcW w:w="1047" w:type="dxa"/>
            <w:noWrap/>
            <w:vAlign w:val="center"/>
            <w:hideMark/>
          </w:tcPr>
          <w:p w14:paraId="686FD5F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2.41E+04</w:t>
            </w:r>
          </w:p>
        </w:tc>
        <w:tc>
          <w:tcPr>
            <w:tcW w:w="1047" w:type="dxa"/>
            <w:noWrap/>
            <w:vAlign w:val="center"/>
            <w:hideMark/>
          </w:tcPr>
          <w:p w14:paraId="2570AF3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3.30E+04</w:t>
            </w:r>
          </w:p>
        </w:tc>
        <w:tc>
          <w:tcPr>
            <w:tcW w:w="1047" w:type="dxa"/>
            <w:noWrap/>
            <w:vAlign w:val="center"/>
            <w:hideMark/>
          </w:tcPr>
          <w:p w14:paraId="6EFD965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4.47E+04</w:t>
            </w:r>
          </w:p>
        </w:tc>
      </w:tr>
      <w:tr w:rsidR="00C5382C" w:rsidRPr="00BD6CFB" w14:paraId="0D0C0BD6" w14:textId="77777777" w:rsidTr="00A00636">
        <w:trPr>
          <w:trHeight w:val="300"/>
        </w:trPr>
        <w:tc>
          <w:tcPr>
            <w:tcW w:w="1679" w:type="dxa"/>
            <w:noWrap/>
            <w:vAlign w:val="center"/>
            <w:hideMark/>
          </w:tcPr>
          <w:p w14:paraId="09A1653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i94</w:t>
            </w:r>
          </w:p>
        </w:tc>
        <w:tc>
          <w:tcPr>
            <w:tcW w:w="1047" w:type="dxa"/>
            <w:noWrap/>
            <w:vAlign w:val="center"/>
            <w:hideMark/>
          </w:tcPr>
          <w:p w14:paraId="0FB4957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8.73E+02</w:t>
            </w:r>
          </w:p>
        </w:tc>
        <w:tc>
          <w:tcPr>
            <w:tcW w:w="1047" w:type="dxa"/>
            <w:noWrap/>
            <w:vAlign w:val="center"/>
            <w:hideMark/>
          </w:tcPr>
          <w:p w14:paraId="1DD7EA8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1.30E+03</w:t>
            </w:r>
          </w:p>
        </w:tc>
        <w:tc>
          <w:tcPr>
            <w:tcW w:w="1047" w:type="dxa"/>
            <w:noWrap/>
            <w:vAlign w:val="center"/>
            <w:hideMark/>
          </w:tcPr>
          <w:p w14:paraId="7F4DECA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1.90E+03</w:t>
            </w:r>
          </w:p>
        </w:tc>
        <w:tc>
          <w:tcPr>
            <w:tcW w:w="1047" w:type="dxa"/>
            <w:noWrap/>
            <w:vAlign w:val="center"/>
            <w:hideMark/>
          </w:tcPr>
          <w:p w14:paraId="6B7C9CC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2.74E+03</w:t>
            </w:r>
          </w:p>
        </w:tc>
        <w:tc>
          <w:tcPr>
            <w:tcW w:w="1047" w:type="dxa"/>
            <w:noWrap/>
            <w:vAlign w:val="center"/>
            <w:hideMark/>
          </w:tcPr>
          <w:p w14:paraId="2698787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3.89E+03</w:t>
            </w:r>
          </w:p>
        </w:tc>
        <w:tc>
          <w:tcPr>
            <w:tcW w:w="1047" w:type="dxa"/>
            <w:noWrap/>
            <w:vAlign w:val="center"/>
            <w:hideMark/>
          </w:tcPr>
          <w:p w14:paraId="4251F07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5.47E+03</w:t>
            </w:r>
          </w:p>
        </w:tc>
        <w:tc>
          <w:tcPr>
            <w:tcW w:w="1047" w:type="dxa"/>
            <w:noWrap/>
            <w:vAlign w:val="center"/>
            <w:hideMark/>
          </w:tcPr>
          <w:p w14:paraId="5C8264B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7.58E+03</w:t>
            </w:r>
          </w:p>
        </w:tc>
        <w:tc>
          <w:tcPr>
            <w:tcW w:w="1047" w:type="dxa"/>
            <w:noWrap/>
            <w:vAlign w:val="center"/>
            <w:hideMark/>
          </w:tcPr>
          <w:p w14:paraId="115E7A6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1.04E+04</w:t>
            </w:r>
          </w:p>
        </w:tc>
        <w:tc>
          <w:tcPr>
            <w:tcW w:w="1047" w:type="dxa"/>
            <w:noWrap/>
            <w:vAlign w:val="center"/>
            <w:hideMark/>
          </w:tcPr>
          <w:p w14:paraId="708A848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1.41E+04</w:t>
            </w:r>
          </w:p>
        </w:tc>
      </w:tr>
      <w:tr w:rsidR="00C5382C" w:rsidRPr="00BD6CFB" w14:paraId="645730E7" w14:textId="77777777" w:rsidTr="00A00636">
        <w:trPr>
          <w:trHeight w:val="300"/>
        </w:trPr>
        <w:tc>
          <w:tcPr>
            <w:tcW w:w="1679" w:type="dxa"/>
            <w:noWrap/>
            <w:vAlign w:val="center"/>
            <w:hideMark/>
          </w:tcPr>
          <w:p w14:paraId="222ED8E6"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i23</w:t>
            </w:r>
          </w:p>
        </w:tc>
        <w:tc>
          <w:tcPr>
            <w:tcW w:w="1047" w:type="dxa"/>
            <w:noWrap/>
            <w:vAlign w:val="center"/>
            <w:hideMark/>
          </w:tcPr>
          <w:p w14:paraId="7A43C65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3.90E+10</w:t>
            </w:r>
          </w:p>
        </w:tc>
        <w:tc>
          <w:tcPr>
            <w:tcW w:w="1047" w:type="dxa"/>
            <w:noWrap/>
            <w:vAlign w:val="center"/>
            <w:hideMark/>
          </w:tcPr>
          <w:p w14:paraId="151C1EA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4.21E+10</w:t>
            </w:r>
          </w:p>
        </w:tc>
        <w:tc>
          <w:tcPr>
            <w:tcW w:w="1047" w:type="dxa"/>
            <w:noWrap/>
            <w:vAlign w:val="center"/>
            <w:hideMark/>
          </w:tcPr>
          <w:p w14:paraId="72D148B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4.52E+10</w:t>
            </w:r>
          </w:p>
        </w:tc>
        <w:tc>
          <w:tcPr>
            <w:tcW w:w="1047" w:type="dxa"/>
            <w:noWrap/>
            <w:vAlign w:val="center"/>
            <w:hideMark/>
          </w:tcPr>
          <w:p w14:paraId="61E01A2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4.86E+10</w:t>
            </w:r>
          </w:p>
        </w:tc>
        <w:tc>
          <w:tcPr>
            <w:tcW w:w="1047" w:type="dxa"/>
            <w:noWrap/>
            <w:vAlign w:val="center"/>
            <w:hideMark/>
          </w:tcPr>
          <w:p w14:paraId="6D5748E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5.21E+10</w:t>
            </w:r>
          </w:p>
        </w:tc>
        <w:tc>
          <w:tcPr>
            <w:tcW w:w="1047" w:type="dxa"/>
            <w:noWrap/>
            <w:vAlign w:val="center"/>
            <w:hideMark/>
          </w:tcPr>
          <w:p w14:paraId="48952C8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5.57E+10</w:t>
            </w:r>
          </w:p>
        </w:tc>
        <w:tc>
          <w:tcPr>
            <w:tcW w:w="1047" w:type="dxa"/>
            <w:noWrap/>
            <w:vAlign w:val="center"/>
            <w:hideMark/>
          </w:tcPr>
          <w:p w14:paraId="1DDAD44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5.95E+10</w:t>
            </w:r>
          </w:p>
        </w:tc>
        <w:tc>
          <w:tcPr>
            <w:tcW w:w="1047" w:type="dxa"/>
            <w:noWrap/>
            <w:vAlign w:val="center"/>
            <w:hideMark/>
          </w:tcPr>
          <w:p w14:paraId="6F0F2E7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6.35E+10</w:t>
            </w:r>
          </w:p>
        </w:tc>
        <w:tc>
          <w:tcPr>
            <w:tcW w:w="1047" w:type="dxa"/>
            <w:noWrap/>
            <w:vAlign w:val="center"/>
            <w:hideMark/>
          </w:tcPr>
          <w:p w14:paraId="34776B2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6.76E+10</w:t>
            </w:r>
          </w:p>
        </w:tc>
      </w:tr>
      <w:tr w:rsidR="00C5382C" w:rsidRPr="00BD6CFB" w14:paraId="2991BB17" w14:textId="77777777" w:rsidTr="00A00636">
        <w:trPr>
          <w:trHeight w:val="300"/>
        </w:trPr>
        <w:tc>
          <w:tcPr>
            <w:tcW w:w="1679" w:type="dxa"/>
            <w:noWrap/>
            <w:vAlign w:val="center"/>
            <w:hideMark/>
          </w:tcPr>
          <w:p w14:paraId="7FFBF76A"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i95</w:t>
            </w:r>
          </w:p>
        </w:tc>
        <w:tc>
          <w:tcPr>
            <w:tcW w:w="1047" w:type="dxa"/>
            <w:noWrap/>
            <w:vAlign w:val="center"/>
            <w:hideMark/>
          </w:tcPr>
          <w:p w14:paraId="004F942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5.00E+04</w:t>
            </w:r>
          </w:p>
        </w:tc>
        <w:tc>
          <w:tcPr>
            <w:tcW w:w="1047" w:type="dxa"/>
            <w:noWrap/>
            <w:vAlign w:val="center"/>
            <w:hideMark/>
          </w:tcPr>
          <w:p w14:paraId="07F2316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6.02E+04</w:t>
            </w:r>
          </w:p>
        </w:tc>
        <w:tc>
          <w:tcPr>
            <w:tcW w:w="1047" w:type="dxa"/>
            <w:noWrap/>
            <w:vAlign w:val="center"/>
            <w:hideMark/>
          </w:tcPr>
          <w:p w14:paraId="715EACA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7.23E+04</w:t>
            </w:r>
          </w:p>
        </w:tc>
        <w:tc>
          <w:tcPr>
            <w:tcW w:w="1047" w:type="dxa"/>
            <w:noWrap/>
            <w:vAlign w:val="center"/>
            <w:hideMark/>
          </w:tcPr>
          <w:p w14:paraId="5811DE7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8.65E+04</w:t>
            </w:r>
          </w:p>
        </w:tc>
        <w:tc>
          <w:tcPr>
            <w:tcW w:w="1047" w:type="dxa"/>
            <w:noWrap/>
            <w:vAlign w:val="center"/>
            <w:hideMark/>
          </w:tcPr>
          <w:p w14:paraId="4090767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1.03E+05</w:t>
            </w:r>
          </w:p>
        </w:tc>
        <w:tc>
          <w:tcPr>
            <w:tcW w:w="1047" w:type="dxa"/>
            <w:noWrap/>
            <w:vAlign w:val="center"/>
            <w:hideMark/>
          </w:tcPr>
          <w:p w14:paraId="011E6B8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1.22E+05</w:t>
            </w:r>
          </w:p>
        </w:tc>
        <w:tc>
          <w:tcPr>
            <w:tcW w:w="1047" w:type="dxa"/>
            <w:noWrap/>
            <w:vAlign w:val="center"/>
            <w:hideMark/>
          </w:tcPr>
          <w:p w14:paraId="07101D3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1.45E+05</w:t>
            </w:r>
          </w:p>
        </w:tc>
        <w:tc>
          <w:tcPr>
            <w:tcW w:w="1047" w:type="dxa"/>
            <w:noWrap/>
            <w:vAlign w:val="center"/>
            <w:hideMark/>
          </w:tcPr>
          <w:p w14:paraId="103EAF6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1.70E+05</w:t>
            </w:r>
          </w:p>
        </w:tc>
        <w:tc>
          <w:tcPr>
            <w:tcW w:w="1047" w:type="dxa"/>
            <w:noWrap/>
            <w:vAlign w:val="center"/>
            <w:hideMark/>
          </w:tcPr>
          <w:p w14:paraId="4FDB427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2.00E+05</w:t>
            </w:r>
          </w:p>
        </w:tc>
      </w:tr>
      <w:tr w:rsidR="00C5382C" w:rsidRPr="00BD6CFB" w14:paraId="5B94D153" w14:textId="77777777" w:rsidTr="00A00636">
        <w:trPr>
          <w:trHeight w:val="300"/>
        </w:trPr>
        <w:tc>
          <w:tcPr>
            <w:tcW w:w="1679" w:type="dxa"/>
            <w:noWrap/>
            <w:vAlign w:val="center"/>
            <w:hideMark/>
          </w:tcPr>
          <w:p w14:paraId="56C33A12"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p20</w:t>
            </w:r>
          </w:p>
        </w:tc>
        <w:tc>
          <w:tcPr>
            <w:tcW w:w="1047" w:type="dxa"/>
            <w:noWrap/>
            <w:vAlign w:val="center"/>
            <w:hideMark/>
          </w:tcPr>
          <w:p w14:paraId="1A97A0C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3.58E+07</w:t>
            </w:r>
          </w:p>
        </w:tc>
        <w:tc>
          <w:tcPr>
            <w:tcW w:w="1047" w:type="dxa"/>
            <w:noWrap/>
            <w:vAlign w:val="center"/>
            <w:hideMark/>
          </w:tcPr>
          <w:p w14:paraId="45FFBCC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4.21E+07</w:t>
            </w:r>
          </w:p>
        </w:tc>
        <w:tc>
          <w:tcPr>
            <w:tcW w:w="1047" w:type="dxa"/>
            <w:noWrap/>
            <w:vAlign w:val="center"/>
            <w:hideMark/>
          </w:tcPr>
          <w:p w14:paraId="7EF9C08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4.93E+07</w:t>
            </w:r>
          </w:p>
        </w:tc>
        <w:tc>
          <w:tcPr>
            <w:tcW w:w="1047" w:type="dxa"/>
            <w:noWrap/>
            <w:vAlign w:val="center"/>
            <w:hideMark/>
          </w:tcPr>
          <w:p w14:paraId="4E5C21F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5.74E+07</w:t>
            </w:r>
          </w:p>
        </w:tc>
        <w:tc>
          <w:tcPr>
            <w:tcW w:w="1047" w:type="dxa"/>
            <w:noWrap/>
            <w:vAlign w:val="center"/>
            <w:hideMark/>
          </w:tcPr>
          <w:p w14:paraId="3F908EB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6.67E+07</w:t>
            </w:r>
          </w:p>
        </w:tc>
        <w:tc>
          <w:tcPr>
            <w:tcW w:w="1047" w:type="dxa"/>
            <w:noWrap/>
            <w:vAlign w:val="center"/>
            <w:hideMark/>
          </w:tcPr>
          <w:p w14:paraId="27BF2DD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7.73E+07</w:t>
            </w:r>
          </w:p>
        </w:tc>
        <w:tc>
          <w:tcPr>
            <w:tcW w:w="1047" w:type="dxa"/>
            <w:noWrap/>
            <w:vAlign w:val="center"/>
            <w:hideMark/>
          </w:tcPr>
          <w:p w14:paraId="6C4D54A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8.93E+07</w:t>
            </w:r>
          </w:p>
        </w:tc>
        <w:tc>
          <w:tcPr>
            <w:tcW w:w="1047" w:type="dxa"/>
            <w:noWrap/>
            <w:vAlign w:val="center"/>
            <w:hideMark/>
          </w:tcPr>
          <w:p w14:paraId="6DB5B7E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1.03E+08</w:t>
            </w:r>
          </w:p>
        </w:tc>
        <w:tc>
          <w:tcPr>
            <w:tcW w:w="1047" w:type="dxa"/>
            <w:noWrap/>
            <w:vAlign w:val="center"/>
            <w:hideMark/>
          </w:tcPr>
          <w:p w14:paraId="6F5CF0F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1.18E+08</w:t>
            </w:r>
          </w:p>
        </w:tc>
      </w:tr>
      <w:tr w:rsidR="00C5382C" w:rsidRPr="00BD6CFB" w14:paraId="11D2EDE6" w14:textId="77777777" w:rsidTr="00A00636">
        <w:trPr>
          <w:trHeight w:val="300"/>
        </w:trPr>
        <w:tc>
          <w:tcPr>
            <w:tcW w:w="1679" w:type="dxa"/>
            <w:noWrap/>
            <w:vAlign w:val="center"/>
            <w:hideMark/>
          </w:tcPr>
          <w:p w14:paraId="772F53C3"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i89</w:t>
            </w:r>
          </w:p>
        </w:tc>
        <w:tc>
          <w:tcPr>
            <w:tcW w:w="1047" w:type="dxa"/>
            <w:noWrap/>
            <w:vAlign w:val="center"/>
            <w:hideMark/>
          </w:tcPr>
          <w:p w14:paraId="6DAD4E4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3.33E+01</w:t>
            </w:r>
          </w:p>
        </w:tc>
        <w:tc>
          <w:tcPr>
            <w:tcW w:w="1047" w:type="dxa"/>
            <w:noWrap/>
            <w:vAlign w:val="center"/>
            <w:hideMark/>
          </w:tcPr>
          <w:p w14:paraId="2CA1167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5.87E+01</w:t>
            </w:r>
          </w:p>
        </w:tc>
        <w:tc>
          <w:tcPr>
            <w:tcW w:w="1047" w:type="dxa"/>
            <w:noWrap/>
            <w:vAlign w:val="center"/>
            <w:hideMark/>
          </w:tcPr>
          <w:p w14:paraId="3AE7CC3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1.01E+02</w:t>
            </w:r>
          </w:p>
        </w:tc>
        <w:tc>
          <w:tcPr>
            <w:tcW w:w="1047" w:type="dxa"/>
            <w:noWrap/>
            <w:vAlign w:val="center"/>
            <w:hideMark/>
          </w:tcPr>
          <w:p w14:paraId="6993276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1.70E+02</w:t>
            </w:r>
          </w:p>
        </w:tc>
        <w:tc>
          <w:tcPr>
            <w:tcW w:w="1047" w:type="dxa"/>
            <w:noWrap/>
            <w:vAlign w:val="center"/>
            <w:hideMark/>
          </w:tcPr>
          <w:p w14:paraId="4D5BCC8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2.80E+02</w:t>
            </w:r>
          </w:p>
        </w:tc>
        <w:tc>
          <w:tcPr>
            <w:tcW w:w="1047" w:type="dxa"/>
            <w:noWrap/>
            <w:vAlign w:val="center"/>
            <w:hideMark/>
          </w:tcPr>
          <w:p w14:paraId="55C2014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4.52E+02</w:t>
            </w:r>
          </w:p>
        </w:tc>
        <w:tc>
          <w:tcPr>
            <w:tcW w:w="1047" w:type="dxa"/>
            <w:noWrap/>
            <w:vAlign w:val="center"/>
            <w:hideMark/>
          </w:tcPr>
          <w:p w14:paraId="0EB8D1E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7.15E+02</w:t>
            </w:r>
          </w:p>
        </w:tc>
        <w:tc>
          <w:tcPr>
            <w:tcW w:w="1047" w:type="dxa"/>
            <w:noWrap/>
            <w:vAlign w:val="center"/>
            <w:hideMark/>
          </w:tcPr>
          <w:p w14:paraId="63591FB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1.11E+03</w:t>
            </w:r>
          </w:p>
        </w:tc>
        <w:tc>
          <w:tcPr>
            <w:tcW w:w="1047" w:type="dxa"/>
            <w:noWrap/>
            <w:vAlign w:val="center"/>
            <w:hideMark/>
          </w:tcPr>
          <w:p w14:paraId="6D23CF4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1.69E+03</w:t>
            </w:r>
          </w:p>
        </w:tc>
      </w:tr>
      <w:tr w:rsidR="00C5382C" w:rsidRPr="00BD6CFB" w14:paraId="2A9F7FCB" w14:textId="77777777" w:rsidTr="00A00636">
        <w:trPr>
          <w:trHeight w:val="300"/>
        </w:trPr>
        <w:tc>
          <w:tcPr>
            <w:tcW w:w="1679" w:type="dxa"/>
            <w:noWrap/>
            <w:vAlign w:val="center"/>
            <w:hideMark/>
          </w:tcPr>
          <w:p w14:paraId="63FD38A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i26</w:t>
            </w:r>
          </w:p>
        </w:tc>
        <w:tc>
          <w:tcPr>
            <w:tcW w:w="1047" w:type="dxa"/>
            <w:noWrap/>
            <w:vAlign w:val="center"/>
            <w:hideMark/>
          </w:tcPr>
          <w:p w14:paraId="0472CC3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2.62E+03</w:t>
            </w:r>
          </w:p>
        </w:tc>
        <w:tc>
          <w:tcPr>
            <w:tcW w:w="1047" w:type="dxa"/>
            <w:noWrap/>
            <w:vAlign w:val="center"/>
            <w:hideMark/>
          </w:tcPr>
          <w:p w14:paraId="4311FFC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4.37E+03</w:t>
            </w:r>
          </w:p>
        </w:tc>
        <w:tc>
          <w:tcPr>
            <w:tcW w:w="1047" w:type="dxa"/>
            <w:noWrap/>
            <w:vAlign w:val="center"/>
            <w:hideMark/>
          </w:tcPr>
          <w:p w14:paraId="248E30F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7.12E+03</w:t>
            </w:r>
          </w:p>
        </w:tc>
        <w:tc>
          <w:tcPr>
            <w:tcW w:w="1047" w:type="dxa"/>
            <w:noWrap/>
            <w:vAlign w:val="center"/>
            <w:hideMark/>
          </w:tcPr>
          <w:p w14:paraId="7DF8312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1.14E+04</w:t>
            </w:r>
          </w:p>
        </w:tc>
        <w:tc>
          <w:tcPr>
            <w:tcW w:w="1047" w:type="dxa"/>
            <w:noWrap/>
            <w:vAlign w:val="center"/>
            <w:hideMark/>
          </w:tcPr>
          <w:p w14:paraId="358216A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1.78E+04</w:t>
            </w:r>
          </w:p>
        </w:tc>
        <w:tc>
          <w:tcPr>
            <w:tcW w:w="1047" w:type="dxa"/>
            <w:noWrap/>
            <w:vAlign w:val="center"/>
            <w:hideMark/>
          </w:tcPr>
          <w:p w14:paraId="5AAB15B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2.72E+04</w:t>
            </w:r>
          </w:p>
        </w:tc>
        <w:tc>
          <w:tcPr>
            <w:tcW w:w="1047" w:type="dxa"/>
            <w:noWrap/>
            <w:vAlign w:val="center"/>
            <w:hideMark/>
          </w:tcPr>
          <w:p w14:paraId="706C4D7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4.10E+04</w:t>
            </w:r>
          </w:p>
        </w:tc>
        <w:tc>
          <w:tcPr>
            <w:tcW w:w="1047" w:type="dxa"/>
            <w:noWrap/>
            <w:vAlign w:val="center"/>
            <w:hideMark/>
          </w:tcPr>
          <w:p w14:paraId="05E5AFF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6.07E+04</w:t>
            </w:r>
          </w:p>
        </w:tc>
        <w:tc>
          <w:tcPr>
            <w:tcW w:w="1047" w:type="dxa"/>
            <w:noWrap/>
            <w:vAlign w:val="center"/>
            <w:hideMark/>
          </w:tcPr>
          <w:p w14:paraId="579C84C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8.84E+04</w:t>
            </w:r>
          </w:p>
        </w:tc>
      </w:tr>
      <w:tr w:rsidR="00C5382C" w:rsidRPr="00BD6CFB" w14:paraId="48B458EB" w14:textId="77777777" w:rsidTr="00A00636">
        <w:trPr>
          <w:trHeight w:val="300"/>
        </w:trPr>
        <w:tc>
          <w:tcPr>
            <w:tcW w:w="1679" w:type="dxa"/>
            <w:noWrap/>
            <w:vAlign w:val="center"/>
            <w:hideMark/>
          </w:tcPr>
          <w:p w14:paraId="43F667FC"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p16</w:t>
            </w:r>
          </w:p>
        </w:tc>
        <w:tc>
          <w:tcPr>
            <w:tcW w:w="1047" w:type="dxa"/>
            <w:noWrap/>
            <w:vAlign w:val="center"/>
            <w:hideMark/>
          </w:tcPr>
          <w:p w14:paraId="5F00153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1.02E+05</w:t>
            </w:r>
          </w:p>
        </w:tc>
        <w:tc>
          <w:tcPr>
            <w:tcW w:w="1047" w:type="dxa"/>
            <w:noWrap/>
            <w:vAlign w:val="center"/>
            <w:hideMark/>
          </w:tcPr>
          <w:p w14:paraId="213A198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1.55E+05</w:t>
            </w:r>
          </w:p>
        </w:tc>
        <w:tc>
          <w:tcPr>
            <w:tcW w:w="1047" w:type="dxa"/>
            <w:noWrap/>
            <w:vAlign w:val="center"/>
            <w:hideMark/>
          </w:tcPr>
          <w:p w14:paraId="4CF1F4E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2.31E+05</w:t>
            </w:r>
          </w:p>
        </w:tc>
        <w:tc>
          <w:tcPr>
            <w:tcW w:w="1047" w:type="dxa"/>
            <w:noWrap/>
            <w:vAlign w:val="center"/>
            <w:hideMark/>
          </w:tcPr>
          <w:p w14:paraId="794D503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3.37E+05</w:t>
            </w:r>
          </w:p>
        </w:tc>
        <w:tc>
          <w:tcPr>
            <w:tcW w:w="1047" w:type="dxa"/>
            <w:noWrap/>
            <w:vAlign w:val="center"/>
            <w:hideMark/>
          </w:tcPr>
          <w:p w14:paraId="260AD89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4.85E+05</w:t>
            </w:r>
          </w:p>
        </w:tc>
        <w:tc>
          <w:tcPr>
            <w:tcW w:w="1047" w:type="dxa"/>
            <w:noWrap/>
            <w:vAlign w:val="center"/>
            <w:hideMark/>
          </w:tcPr>
          <w:p w14:paraId="09251DD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6.87E+05</w:t>
            </w:r>
          </w:p>
        </w:tc>
        <w:tc>
          <w:tcPr>
            <w:tcW w:w="1047" w:type="dxa"/>
            <w:noWrap/>
            <w:vAlign w:val="center"/>
            <w:hideMark/>
          </w:tcPr>
          <w:p w14:paraId="6FF5641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9.57E+05</w:t>
            </w:r>
          </w:p>
        </w:tc>
        <w:tc>
          <w:tcPr>
            <w:tcW w:w="1047" w:type="dxa"/>
            <w:noWrap/>
            <w:vAlign w:val="center"/>
            <w:hideMark/>
          </w:tcPr>
          <w:p w14:paraId="340CC02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1.32E+06</w:t>
            </w:r>
          </w:p>
        </w:tc>
        <w:tc>
          <w:tcPr>
            <w:tcW w:w="1047" w:type="dxa"/>
            <w:noWrap/>
            <w:vAlign w:val="center"/>
            <w:hideMark/>
          </w:tcPr>
          <w:p w14:paraId="6834B29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1.79E+06</w:t>
            </w:r>
          </w:p>
        </w:tc>
      </w:tr>
      <w:tr w:rsidR="00C5382C" w:rsidRPr="00BD6CFB" w14:paraId="7ED94CB4" w14:textId="77777777" w:rsidTr="00A00636">
        <w:trPr>
          <w:trHeight w:val="300"/>
        </w:trPr>
        <w:tc>
          <w:tcPr>
            <w:tcW w:w="1679" w:type="dxa"/>
            <w:noWrap/>
            <w:vAlign w:val="center"/>
            <w:hideMark/>
          </w:tcPr>
          <w:p w14:paraId="49C41832"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i90</w:t>
            </w:r>
          </w:p>
        </w:tc>
        <w:tc>
          <w:tcPr>
            <w:tcW w:w="1047" w:type="dxa"/>
            <w:noWrap/>
            <w:vAlign w:val="center"/>
            <w:hideMark/>
          </w:tcPr>
          <w:p w14:paraId="02E1146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2.61E+12</w:t>
            </w:r>
          </w:p>
        </w:tc>
        <w:tc>
          <w:tcPr>
            <w:tcW w:w="1047" w:type="dxa"/>
            <w:noWrap/>
            <w:vAlign w:val="center"/>
            <w:hideMark/>
          </w:tcPr>
          <w:p w14:paraId="0FD9606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2.64E+12</w:t>
            </w:r>
          </w:p>
        </w:tc>
        <w:tc>
          <w:tcPr>
            <w:tcW w:w="1047" w:type="dxa"/>
            <w:noWrap/>
            <w:vAlign w:val="center"/>
            <w:hideMark/>
          </w:tcPr>
          <w:p w14:paraId="2154423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2.67E+12</w:t>
            </w:r>
          </w:p>
        </w:tc>
        <w:tc>
          <w:tcPr>
            <w:tcW w:w="1047" w:type="dxa"/>
            <w:noWrap/>
            <w:vAlign w:val="center"/>
            <w:hideMark/>
          </w:tcPr>
          <w:p w14:paraId="387CE69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2.70E+12</w:t>
            </w:r>
          </w:p>
        </w:tc>
        <w:tc>
          <w:tcPr>
            <w:tcW w:w="1047" w:type="dxa"/>
            <w:noWrap/>
            <w:vAlign w:val="center"/>
            <w:hideMark/>
          </w:tcPr>
          <w:p w14:paraId="2AA6E19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2.72E+12</w:t>
            </w:r>
          </w:p>
        </w:tc>
        <w:tc>
          <w:tcPr>
            <w:tcW w:w="1047" w:type="dxa"/>
            <w:noWrap/>
            <w:vAlign w:val="center"/>
            <w:hideMark/>
          </w:tcPr>
          <w:p w14:paraId="5F28E9D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2.75E+12</w:t>
            </w:r>
          </w:p>
        </w:tc>
        <w:tc>
          <w:tcPr>
            <w:tcW w:w="1047" w:type="dxa"/>
            <w:noWrap/>
            <w:vAlign w:val="center"/>
            <w:hideMark/>
          </w:tcPr>
          <w:p w14:paraId="3F9FDFB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2.78E+12</w:t>
            </w:r>
          </w:p>
        </w:tc>
        <w:tc>
          <w:tcPr>
            <w:tcW w:w="1047" w:type="dxa"/>
            <w:noWrap/>
            <w:vAlign w:val="center"/>
            <w:hideMark/>
          </w:tcPr>
          <w:p w14:paraId="7355ED3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2.80E+12</w:t>
            </w:r>
          </w:p>
        </w:tc>
        <w:tc>
          <w:tcPr>
            <w:tcW w:w="1047" w:type="dxa"/>
            <w:noWrap/>
            <w:vAlign w:val="center"/>
            <w:hideMark/>
          </w:tcPr>
          <w:p w14:paraId="427ADF6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2.83E+12</w:t>
            </w:r>
          </w:p>
        </w:tc>
      </w:tr>
      <w:tr w:rsidR="00C5382C" w:rsidRPr="00BD6CFB" w14:paraId="7839EC97" w14:textId="77777777" w:rsidTr="00A00636">
        <w:trPr>
          <w:trHeight w:val="300"/>
        </w:trPr>
        <w:tc>
          <w:tcPr>
            <w:tcW w:w="1679" w:type="dxa"/>
            <w:noWrap/>
            <w:vAlign w:val="center"/>
            <w:hideMark/>
          </w:tcPr>
          <w:p w14:paraId="716090DF"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i89</w:t>
            </w:r>
          </w:p>
        </w:tc>
        <w:tc>
          <w:tcPr>
            <w:tcW w:w="1047" w:type="dxa"/>
            <w:noWrap/>
            <w:vAlign w:val="center"/>
            <w:hideMark/>
          </w:tcPr>
          <w:p w14:paraId="20A2A20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1.83E+12</w:t>
            </w:r>
          </w:p>
        </w:tc>
        <w:tc>
          <w:tcPr>
            <w:tcW w:w="1047" w:type="dxa"/>
            <w:noWrap/>
            <w:vAlign w:val="center"/>
            <w:hideMark/>
          </w:tcPr>
          <w:p w14:paraId="1A2F2A2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1.88E+12</w:t>
            </w:r>
          </w:p>
        </w:tc>
        <w:tc>
          <w:tcPr>
            <w:tcW w:w="1047" w:type="dxa"/>
            <w:noWrap/>
            <w:vAlign w:val="center"/>
            <w:hideMark/>
          </w:tcPr>
          <w:p w14:paraId="1E720AA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1.92E+12</w:t>
            </w:r>
          </w:p>
        </w:tc>
        <w:tc>
          <w:tcPr>
            <w:tcW w:w="1047" w:type="dxa"/>
            <w:noWrap/>
            <w:vAlign w:val="center"/>
            <w:hideMark/>
          </w:tcPr>
          <w:p w14:paraId="1810017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1.97E+12</w:t>
            </w:r>
          </w:p>
        </w:tc>
        <w:tc>
          <w:tcPr>
            <w:tcW w:w="1047" w:type="dxa"/>
            <w:noWrap/>
            <w:vAlign w:val="center"/>
            <w:hideMark/>
          </w:tcPr>
          <w:p w14:paraId="3913EBD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2.02E+12</w:t>
            </w:r>
          </w:p>
        </w:tc>
        <w:tc>
          <w:tcPr>
            <w:tcW w:w="1047" w:type="dxa"/>
            <w:noWrap/>
            <w:vAlign w:val="center"/>
            <w:hideMark/>
          </w:tcPr>
          <w:p w14:paraId="4C4AB1B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2.07E+12</w:t>
            </w:r>
          </w:p>
        </w:tc>
        <w:tc>
          <w:tcPr>
            <w:tcW w:w="1047" w:type="dxa"/>
            <w:noWrap/>
            <w:vAlign w:val="center"/>
            <w:hideMark/>
          </w:tcPr>
          <w:p w14:paraId="68910FA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2.12E+12</w:t>
            </w:r>
          </w:p>
        </w:tc>
        <w:tc>
          <w:tcPr>
            <w:tcW w:w="1047" w:type="dxa"/>
            <w:noWrap/>
            <w:vAlign w:val="center"/>
            <w:hideMark/>
          </w:tcPr>
          <w:p w14:paraId="20114BE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2.17E+12</w:t>
            </w:r>
          </w:p>
        </w:tc>
        <w:tc>
          <w:tcPr>
            <w:tcW w:w="1047" w:type="dxa"/>
            <w:noWrap/>
            <w:vAlign w:val="center"/>
            <w:hideMark/>
          </w:tcPr>
          <w:p w14:paraId="5299FAD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2.21E+12</w:t>
            </w:r>
          </w:p>
        </w:tc>
      </w:tr>
      <w:tr w:rsidR="00C5382C" w:rsidRPr="00BD6CFB" w14:paraId="136B7AB8" w14:textId="77777777" w:rsidTr="00A00636">
        <w:trPr>
          <w:trHeight w:val="300"/>
        </w:trPr>
        <w:tc>
          <w:tcPr>
            <w:tcW w:w="1679" w:type="dxa"/>
            <w:noWrap/>
            <w:vAlign w:val="center"/>
            <w:hideMark/>
          </w:tcPr>
          <w:p w14:paraId="613643CE"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i93</w:t>
            </w:r>
          </w:p>
        </w:tc>
        <w:tc>
          <w:tcPr>
            <w:tcW w:w="1047" w:type="dxa"/>
            <w:noWrap/>
            <w:vAlign w:val="center"/>
            <w:hideMark/>
          </w:tcPr>
          <w:p w14:paraId="79D425D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8.47E+09</w:t>
            </w:r>
          </w:p>
        </w:tc>
        <w:tc>
          <w:tcPr>
            <w:tcW w:w="1047" w:type="dxa"/>
            <w:noWrap/>
            <w:vAlign w:val="center"/>
            <w:hideMark/>
          </w:tcPr>
          <w:p w14:paraId="5ABD0B3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9.10E+09</w:t>
            </w:r>
          </w:p>
        </w:tc>
        <w:tc>
          <w:tcPr>
            <w:tcW w:w="1047" w:type="dxa"/>
            <w:noWrap/>
            <w:vAlign w:val="center"/>
            <w:hideMark/>
          </w:tcPr>
          <w:p w14:paraId="2165047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9.75E+09</w:t>
            </w:r>
          </w:p>
        </w:tc>
        <w:tc>
          <w:tcPr>
            <w:tcW w:w="1047" w:type="dxa"/>
            <w:noWrap/>
            <w:vAlign w:val="center"/>
            <w:hideMark/>
          </w:tcPr>
          <w:p w14:paraId="3B6A2DB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1.04E+10</w:t>
            </w:r>
          </w:p>
        </w:tc>
        <w:tc>
          <w:tcPr>
            <w:tcW w:w="1047" w:type="dxa"/>
            <w:noWrap/>
            <w:vAlign w:val="center"/>
            <w:hideMark/>
          </w:tcPr>
          <w:p w14:paraId="73698EF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1.11E+10</w:t>
            </w:r>
          </w:p>
        </w:tc>
        <w:tc>
          <w:tcPr>
            <w:tcW w:w="1047" w:type="dxa"/>
            <w:noWrap/>
            <w:vAlign w:val="center"/>
            <w:hideMark/>
          </w:tcPr>
          <w:p w14:paraId="339D80E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1.19E+10</w:t>
            </w:r>
          </w:p>
        </w:tc>
        <w:tc>
          <w:tcPr>
            <w:tcW w:w="1047" w:type="dxa"/>
            <w:noWrap/>
            <w:vAlign w:val="center"/>
            <w:hideMark/>
          </w:tcPr>
          <w:p w14:paraId="3C65FC9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1.26E+10</w:t>
            </w:r>
          </w:p>
        </w:tc>
        <w:tc>
          <w:tcPr>
            <w:tcW w:w="1047" w:type="dxa"/>
            <w:noWrap/>
            <w:vAlign w:val="center"/>
            <w:hideMark/>
          </w:tcPr>
          <w:p w14:paraId="2F9850A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1.34E+10</w:t>
            </w:r>
          </w:p>
        </w:tc>
        <w:tc>
          <w:tcPr>
            <w:tcW w:w="1047" w:type="dxa"/>
            <w:noWrap/>
            <w:vAlign w:val="center"/>
            <w:hideMark/>
          </w:tcPr>
          <w:p w14:paraId="015ACCB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1.42E+10</w:t>
            </w:r>
          </w:p>
        </w:tc>
      </w:tr>
      <w:tr w:rsidR="00C5382C" w:rsidRPr="00BD6CFB" w14:paraId="57E96EEE" w14:textId="77777777" w:rsidTr="00A00636">
        <w:trPr>
          <w:trHeight w:val="300"/>
        </w:trPr>
        <w:tc>
          <w:tcPr>
            <w:tcW w:w="1679" w:type="dxa"/>
            <w:noWrap/>
            <w:vAlign w:val="center"/>
            <w:hideMark/>
          </w:tcPr>
          <w:p w14:paraId="1D4FA536"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i90</w:t>
            </w:r>
          </w:p>
        </w:tc>
        <w:tc>
          <w:tcPr>
            <w:tcW w:w="1047" w:type="dxa"/>
            <w:noWrap/>
            <w:vAlign w:val="center"/>
            <w:hideMark/>
          </w:tcPr>
          <w:p w14:paraId="1381C8B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9.49E+07</w:t>
            </w:r>
          </w:p>
        </w:tc>
        <w:tc>
          <w:tcPr>
            <w:tcW w:w="1047" w:type="dxa"/>
            <w:noWrap/>
            <w:vAlign w:val="center"/>
            <w:hideMark/>
          </w:tcPr>
          <w:p w14:paraId="74FE109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1.11E+08</w:t>
            </w:r>
          </w:p>
        </w:tc>
        <w:tc>
          <w:tcPr>
            <w:tcW w:w="1047" w:type="dxa"/>
            <w:noWrap/>
            <w:vAlign w:val="center"/>
            <w:hideMark/>
          </w:tcPr>
          <w:p w14:paraId="51CFA64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1.28E+08</w:t>
            </w:r>
          </w:p>
        </w:tc>
        <w:tc>
          <w:tcPr>
            <w:tcW w:w="1047" w:type="dxa"/>
            <w:noWrap/>
            <w:vAlign w:val="center"/>
            <w:hideMark/>
          </w:tcPr>
          <w:p w14:paraId="262B724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1.48E+08</w:t>
            </w:r>
          </w:p>
        </w:tc>
        <w:tc>
          <w:tcPr>
            <w:tcW w:w="1047" w:type="dxa"/>
            <w:noWrap/>
            <w:vAlign w:val="center"/>
            <w:hideMark/>
          </w:tcPr>
          <w:p w14:paraId="6BCBB7E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1.71E+08</w:t>
            </w:r>
          </w:p>
        </w:tc>
        <w:tc>
          <w:tcPr>
            <w:tcW w:w="1047" w:type="dxa"/>
            <w:noWrap/>
            <w:vAlign w:val="center"/>
            <w:hideMark/>
          </w:tcPr>
          <w:p w14:paraId="015AF5E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1.96E+08</w:t>
            </w:r>
          </w:p>
        </w:tc>
        <w:tc>
          <w:tcPr>
            <w:tcW w:w="1047" w:type="dxa"/>
            <w:noWrap/>
            <w:vAlign w:val="center"/>
            <w:hideMark/>
          </w:tcPr>
          <w:p w14:paraId="199888C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2.24E+08</w:t>
            </w:r>
          </w:p>
        </w:tc>
        <w:tc>
          <w:tcPr>
            <w:tcW w:w="1047" w:type="dxa"/>
            <w:noWrap/>
            <w:vAlign w:val="center"/>
            <w:hideMark/>
          </w:tcPr>
          <w:p w14:paraId="0BC4A07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2.55E+08</w:t>
            </w:r>
          </w:p>
        </w:tc>
        <w:tc>
          <w:tcPr>
            <w:tcW w:w="1047" w:type="dxa"/>
            <w:noWrap/>
            <w:vAlign w:val="center"/>
            <w:hideMark/>
          </w:tcPr>
          <w:p w14:paraId="114D274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2.90E+08</w:t>
            </w:r>
          </w:p>
        </w:tc>
      </w:tr>
      <w:tr w:rsidR="00C5382C" w:rsidRPr="00BD6CFB" w14:paraId="31BE98F0" w14:textId="77777777" w:rsidTr="00A00636">
        <w:trPr>
          <w:trHeight w:val="300"/>
        </w:trPr>
        <w:tc>
          <w:tcPr>
            <w:tcW w:w="1679" w:type="dxa"/>
            <w:noWrap/>
            <w:vAlign w:val="center"/>
            <w:hideMark/>
          </w:tcPr>
          <w:p w14:paraId="31517A4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p20</w:t>
            </w:r>
          </w:p>
        </w:tc>
        <w:tc>
          <w:tcPr>
            <w:tcW w:w="1047" w:type="dxa"/>
            <w:noWrap/>
            <w:vAlign w:val="center"/>
            <w:hideMark/>
          </w:tcPr>
          <w:p w14:paraId="1DCC3DC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2.90E+09</w:t>
            </w:r>
          </w:p>
        </w:tc>
        <w:tc>
          <w:tcPr>
            <w:tcW w:w="1047" w:type="dxa"/>
            <w:noWrap/>
            <w:vAlign w:val="center"/>
            <w:hideMark/>
          </w:tcPr>
          <w:p w14:paraId="3F69A75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3.25E+09</w:t>
            </w:r>
          </w:p>
        </w:tc>
        <w:tc>
          <w:tcPr>
            <w:tcW w:w="1047" w:type="dxa"/>
            <w:noWrap/>
            <w:vAlign w:val="center"/>
            <w:hideMark/>
          </w:tcPr>
          <w:p w14:paraId="5344D3F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3.63E+09</w:t>
            </w:r>
          </w:p>
        </w:tc>
        <w:tc>
          <w:tcPr>
            <w:tcW w:w="1047" w:type="dxa"/>
            <w:noWrap/>
            <w:vAlign w:val="center"/>
            <w:hideMark/>
          </w:tcPr>
          <w:p w14:paraId="1283DEF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4.05E+09</w:t>
            </w:r>
          </w:p>
        </w:tc>
        <w:tc>
          <w:tcPr>
            <w:tcW w:w="1047" w:type="dxa"/>
            <w:noWrap/>
            <w:vAlign w:val="center"/>
            <w:hideMark/>
          </w:tcPr>
          <w:p w14:paraId="680E048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4.50E+09</w:t>
            </w:r>
          </w:p>
        </w:tc>
        <w:tc>
          <w:tcPr>
            <w:tcW w:w="1047" w:type="dxa"/>
            <w:noWrap/>
            <w:vAlign w:val="center"/>
            <w:hideMark/>
          </w:tcPr>
          <w:p w14:paraId="7CD04B2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4.99E+09</w:t>
            </w:r>
          </w:p>
        </w:tc>
        <w:tc>
          <w:tcPr>
            <w:tcW w:w="1047" w:type="dxa"/>
            <w:noWrap/>
            <w:vAlign w:val="center"/>
            <w:hideMark/>
          </w:tcPr>
          <w:p w14:paraId="5DDF825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5.52E+09</w:t>
            </w:r>
          </w:p>
        </w:tc>
        <w:tc>
          <w:tcPr>
            <w:tcW w:w="1047" w:type="dxa"/>
            <w:noWrap/>
            <w:vAlign w:val="center"/>
            <w:hideMark/>
          </w:tcPr>
          <w:p w14:paraId="62980A9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6.09E+09</w:t>
            </w:r>
          </w:p>
        </w:tc>
        <w:tc>
          <w:tcPr>
            <w:tcW w:w="1047" w:type="dxa"/>
            <w:noWrap/>
            <w:vAlign w:val="center"/>
            <w:hideMark/>
          </w:tcPr>
          <w:p w14:paraId="7DDA10A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6.70E+09</w:t>
            </w:r>
          </w:p>
        </w:tc>
      </w:tr>
      <w:tr w:rsidR="00C5382C" w:rsidRPr="00BD6CFB" w14:paraId="5EC03A5C" w14:textId="77777777" w:rsidTr="00A00636">
        <w:trPr>
          <w:trHeight w:val="300"/>
        </w:trPr>
        <w:tc>
          <w:tcPr>
            <w:tcW w:w="1679" w:type="dxa"/>
            <w:noWrap/>
            <w:vAlign w:val="center"/>
            <w:hideMark/>
          </w:tcPr>
          <w:p w14:paraId="77FDEBC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i80</w:t>
            </w:r>
          </w:p>
        </w:tc>
        <w:tc>
          <w:tcPr>
            <w:tcW w:w="1047" w:type="dxa"/>
            <w:noWrap/>
            <w:vAlign w:val="center"/>
            <w:hideMark/>
          </w:tcPr>
          <w:p w14:paraId="634C15A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1.34E+03</w:t>
            </w:r>
          </w:p>
        </w:tc>
        <w:tc>
          <w:tcPr>
            <w:tcW w:w="1047" w:type="dxa"/>
            <w:noWrap/>
            <w:vAlign w:val="center"/>
            <w:hideMark/>
          </w:tcPr>
          <w:p w14:paraId="78E77D0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2.17E+03</w:t>
            </w:r>
          </w:p>
        </w:tc>
        <w:tc>
          <w:tcPr>
            <w:tcW w:w="1047" w:type="dxa"/>
            <w:noWrap/>
            <w:vAlign w:val="center"/>
            <w:hideMark/>
          </w:tcPr>
          <w:p w14:paraId="63B3B1A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3.42E+03</w:t>
            </w:r>
          </w:p>
        </w:tc>
        <w:tc>
          <w:tcPr>
            <w:tcW w:w="1047" w:type="dxa"/>
            <w:noWrap/>
            <w:vAlign w:val="center"/>
            <w:hideMark/>
          </w:tcPr>
          <w:p w14:paraId="7FB364A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5.29E+03</w:t>
            </w:r>
          </w:p>
        </w:tc>
        <w:tc>
          <w:tcPr>
            <w:tcW w:w="1047" w:type="dxa"/>
            <w:noWrap/>
            <w:vAlign w:val="center"/>
            <w:hideMark/>
          </w:tcPr>
          <w:p w14:paraId="202946B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8.01E+03</w:t>
            </w:r>
          </w:p>
        </w:tc>
        <w:tc>
          <w:tcPr>
            <w:tcW w:w="1047" w:type="dxa"/>
            <w:noWrap/>
            <w:vAlign w:val="center"/>
            <w:hideMark/>
          </w:tcPr>
          <w:p w14:paraId="6A8AB19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1.19E+04</w:t>
            </w:r>
          </w:p>
        </w:tc>
        <w:tc>
          <w:tcPr>
            <w:tcW w:w="1047" w:type="dxa"/>
            <w:noWrap/>
            <w:vAlign w:val="center"/>
            <w:hideMark/>
          </w:tcPr>
          <w:p w14:paraId="65CD041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1.74E+04</w:t>
            </w:r>
          </w:p>
        </w:tc>
        <w:tc>
          <w:tcPr>
            <w:tcW w:w="1047" w:type="dxa"/>
            <w:noWrap/>
            <w:vAlign w:val="center"/>
            <w:hideMark/>
          </w:tcPr>
          <w:p w14:paraId="0523C73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2.50E+04</w:t>
            </w:r>
          </w:p>
        </w:tc>
        <w:tc>
          <w:tcPr>
            <w:tcW w:w="1047" w:type="dxa"/>
            <w:noWrap/>
            <w:vAlign w:val="center"/>
            <w:hideMark/>
          </w:tcPr>
          <w:p w14:paraId="489D89E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3.55E+04</w:t>
            </w:r>
          </w:p>
        </w:tc>
      </w:tr>
      <w:tr w:rsidR="00C5382C" w:rsidRPr="00BD6CFB" w14:paraId="612BB74F" w14:textId="77777777" w:rsidTr="00A00636">
        <w:trPr>
          <w:trHeight w:val="300"/>
        </w:trPr>
        <w:tc>
          <w:tcPr>
            <w:tcW w:w="1679" w:type="dxa"/>
            <w:noWrap/>
            <w:vAlign w:val="center"/>
            <w:hideMark/>
          </w:tcPr>
          <w:p w14:paraId="0F8BB44A"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i25</w:t>
            </w:r>
          </w:p>
        </w:tc>
        <w:tc>
          <w:tcPr>
            <w:tcW w:w="1047" w:type="dxa"/>
            <w:noWrap/>
            <w:vAlign w:val="center"/>
            <w:hideMark/>
          </w:tcPr>
          <w:p w14:paraId="7D903EB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6.55E+02</w:t>
            </w:r>
          </w:p>
        </w:tc>
        <w:tc>
          <w:tcPr>
            <w:tcW w:w="1047" w:type="dxa"/>
            <w:noWrap/>
            <w:vAlign w:val="center"/>
            <w:hideMark/>
          </w:tcPr>
          <w:p w14:paraId="21C1F4E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1.05E+03</w:t>
            </w:r>
          </w:p>
        </w:tc>
        <w:tc>
          <w:tcPr>
            <w:tcW w:w="1047" w:type="dxa"/>
            <w:noWrap/>
            <w:vAlign w:val="center"/>
            <w:hideMark/>
          </w:tcPr>
          <w:p w14:paraId="28DD0B4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1.64E+03</w:t>
            </w:r>
          </w:p>
        </w:tc>
        <w:tc>
          <w:tcPr>
            <w:tcW w:w="1047" w:type="dxa"/>
            <w:noWrap/>
            <w:vAlign w:val="center"/>
            <w:hideMark/>
          </w:tcPr>
          <w:p w14:paraId="43064F9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2.51E+03</w:t>
            </w:r>
          </w:p>
        </w:tc>
        <w:tc>
          <w:tcPr>
            <w:tcW w:w="1047" w:type="dxa"/>
            <w:noWrap/>
            <w:vAlign w:val="center"/>
            <w:hideMark/>
          </w:tcPr>
          <w:p w14:paraId="6428923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3.77E+03</w:t>
            </w:r>
          </w:p>
        </w:tc>
        <w:tc>
          <w:tcPr>
            <w:tcW w:w="1047" w:type="dxa"/>
            <w:noWrap/>
            <w:vAlign w:val="center"/>
            <w:hideMark/>
          </w:tcPr>
          <w:p w14:paraId="037F69C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5.55E+03</w:t>
            </w:r>
          </w:p>
        </w:tc>
        <w:tc>
          <w:tcPr>
            <w:tcW w:w="1047" w:type="dxa"/>
            <w:noWrap/>
            <w:vAlign w:val="center"/>
            <w:hideMark/>
          </w:tcPr>
          <w:p w14:paraId="4A09F0E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8.04E+03</w:t>
            </w:r>
          </w:p>
        </w:tc>
        <w:tc>
          <w:tcPr>
            <w:tcW w:w="1047" w:type="dxa"/>
            <w:noWrap/>
            <w:vAlign w:val="center"/>
            <w:hideMark/>
          </w:tcPr>
          <w:p w14:paraId="7A6BA03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1.15E+04</w:t>
            </w:r>
          </w:p>
        </w:tc>
        <w:tc>
          <w:tcPr>
            <w:tcW w:w="1047" w:type="dxa"/>
            <w:noWrap/>
            <w:vAlign w:val="center"/>
            <w:hideMark/>
          </w:tcPr>
          <w:p w14:paraId="0DED3C3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1.61E+04</w:t>
            </w:r>
          </w:p>
        </w:tc>
      </w:tr>
      <w:tr w:rsidR="00C5382C" w:rsidRPr="00BD6CFB" w14:paraId="26C818AE" w14:textId="77777777" w:rsidTr="00A00636">
        <w:trPr>
          <w:trHeight w:val="300"/>
        </w:trPr>
        <w:tc>
          <w:tcPr>
            <w:tcW w:w="1679" w:type="dxa"/>
            <w:noWrap/>
            <w:vAlign w:val="center"/>
            <w:hideMark/>
          </w:tcPr>
          <w:p w14:paraId="65244DC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i82</w:t>
            </w:r>
          </w:p>
        </w:tc>
        <w:tc>
          <w:tcPr>
            <w:tcW w:w="1047" w:type="dxa"/>
            <w:noWrap/>
            <w:vAlign w:val="center"/>
            <w:hideMark/>
          </w:tcPr>
          <w:p w14:paraId="3CC8C3B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1.76E+02</w:t>
            </w:r>
          </w:p>
        </w:tc>
        <w:tc>
          <w:tcPr>
            <w:tcW w:w="1047" w:type="dxa"/>
            <w:noWrap/>
            <w:vAlign w:val="center"/>
            <w:hideMark/>
          </w:tcPr>
          <w:p w14:paraId="7D08A64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3.04E+02</w:t>
            </w:r>
          </w:p>
        </w:tc>
        <w:tc>
          <w:tcPr>
            <w:tcW w:w="1047" w:type="dxa"/>
            <w:noWrap/>
            <w:vAlign w:val="center"/>
            <w:hideMark/>
          </w:tcPr>
          <w:p w14:paraId="4FDF11F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5.09E+02</w:t>
            </w:r>
          </w:p>
        </w:tc>
        <w:tc>
          <w:tcPr>
            <w:tcW w:w="1047" w:type="dxa"/>
            <w:noWrap/>
            <w:vAlign w:val="center"/>
            <w:hideMark/>
          </w:tcPr>
          <w:p w14:paraId="3BC0D81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8.23E+02</w:t>
            </w:r>
          </w:p>
        </w:tc>
        <w:tc>
          <w:tcPr>
            <w:tcW w:w="1047" w:type="dxa"/>
            <w:noWrap/>
            <w:vAlign w:val="center"/>
            <w:hideMark/>
          </w:tcPr>
          <w:p w14:paraId="702DEBE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1.29E+03</w:t>
            </w:r>
          </w:p>
        </w:tc>
        <w:tc>
          <w:tcPr>
            <w:tcW w:w="1047" w:type="dxa"/>
            <w:noWrap/>
            <w:vAlign w:val="center"/>
            <w:hideMark/>
          </w:tcPr>
          <w:p w14:paraId="2CBED93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1.98E+03</w:t>
            </w:r>
          </w:p>
        </w:tc>
        <w:tc>
          <w:tcPr>
            <w:tcW w:w="1047" w:type="dxa"/>
            <w:noWrap/>
            <w:vAlign w:val="center"/>
            <w:hideMark/>
          </w:tcPr>
          <w:p w14:paraId="309F57D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2.97E+03</w:t>
            </w:r>
          </w:p>
        </w:tc>
        <w:tc>
          <w:tcPr>
            <w:tcW w:w="1047" w:type="dxa"/>
            <w:noWrap/>
            <w:vAlign w:val="center"/>
            <w:hideMark/>
          </w:tcPr>
          <w:p w14:paraId="6BFA870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4.36E+03</w:t>
            </w:r>
          </w:p>
        </w:tc>
        <w:tc>
          <w:tcPr>
            <w:tcW w:w="1047" w:type="dxa"/>
            <w:noWrap/>
            <w:vAlign w:val="center"/>
            <w:hideMark/>
          </w:tcPr>
          <w:p w14:paraId="051C391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6.29E+03</w:t>
            </w:r>
          </w:p>
        </w:tc>
      </w:tr>
      <w:tr w:rsidR="00C5382C" w:rsidRPr="00BD6CFB" w14:paraId="42B5F758" w14:textId="77777777" w:rsidTr="00A00636">
        <w:trPr>
          <w:trHeight w:val="300"/>
        </w:trPr>
        <w:tc>
          <w:tcPr>
            <w:tcW w:w="1679" w:type="dxa"/>
            <w:noWrap/>
            <w:vAlign w:val="center"/>
            <w:hideMark/>
          </w:tcPr>
          <w:p w14:paraId="65678A73"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i80</w:t>
            </w:r>
          </w:p>
        </w:tc>
        <w:tc>
          <w:tcPr>
            <w:tcW w:w="1047" w:type="dxa"/>
            <w:noWrap/>
            <w:vAlign w:val="center"/>
            <w:hideMark/>
          </w:tcPr>
          <w:p w14:paraId="5037434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1.69E+04</w:t>
            </w:r>
          </w:p>
        </w:tc>
        <w:tc>
          <w:tcPr>
            <w:tcW w:w="1047" w:type="dxa"/>
            <w:noWrap/>
            <w:vAlign w:val="center"/>
            <w:hideMark/>
          </w:tcPr>
          <w:p w14:paraId="731DE5E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2.86E+04</w:t>
            </w:r>
          </w:p>
        </w:tc>
        <w:tc>
          <w:tcPr>
            <w:tcW w:w="1047" w:type="dxa"/>
            <w:noWrap/>
            <w:vAlign w:val="center"/>
            <w:hideMark/>
          </w:tcPr>
          <w:p w14:paraId="5D0964D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4.70E+04</w:t>
            </w:r>
          </w:p>
        </w:tc>
        <w:tc>
          <w:tcPr>
            <w:tcW w:w="1047" w:type="dxa"/>
            <w:noWrap/>
            <w:vAlign w:val="center"/>
            <w:hideMark/>
          </w:tcPr>
          <w:p w14:paraId="4C6FA16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7.47E+04</w:t>
            </w:r>
          </w:p>
        </w:tc>
        <w:tc>
          <w:tcPr>
            <w:tcW w:w="1047" w:type="dxa"/>
            <w:noWrap/>
            <w:vAlign w:val="center"/>
            <w:hideMark/>
          </w:tcPr>
          <w:p w14:paraId="718F661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1.15E+05</w:t>
            </w:r>
          </w:p>
        </w:tc>
        <w:tc>
          <w:tcPr>
            <w:tcW w:w="1047" w:type="dxa"/>
            <w:noWrap/>
            <w:vAlign w:val="center"/>
            <w:hideMark/>
          </w:tcPr>
          <w:p w14:paraId="254DA99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1.74E+05</w:t>
            </w:r>
          </w:p>
        </w:tc>
        <w:tc>
          <w:tcPr>
            <w:tcW w:w="1047" w:type="dxa"/>
            <w:noWrap/>
            <w:vAlign w:val="center"/>
            <w:hideMark/>
          </w:tcPr>
          <w:p w14:paraId="2F6F3F0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2.57E+05</w:t>
            </w:r>
          </w:p>
        </w:tc>
        <w:tc>
          <w:tcPr>
            <w:tcW w:w="1047" w:type="dxa"/>
            <w:noWrap/>
            <w:vAlign w:val="center"/>
            <w:hideMark/>
          </w:tcPr>
          <w:p w14:paraId="59D2969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3.71E+05</w:t>
            </w:r>
          </w:p>
        </w:tc>
        <w:tc>
          <w:tcPr>
            <w:tcW w:w="1047" w:type="dxa"/>
            <w:noWrap/>
            <w:vAlign w:val="center"/>
            <w:hideMark/>
          </w:tcPr>
          <w:p w14:paraId="7EE8C40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5.27E+05</w:t>
            </w:r>
          </w:p>
        </w:tc>
      </w:tr>
      <w:tr w:rsidR="00C5382C" w:rsidRPr="00BD6CFB" w14:paraId="3DC9309E" w14:textId="77777777" w:rsidTr="00A00636">
        <w:trPr>
          <w:trHeight w:val="300"/>
        </w:trPr>
        <w:tc>
          <w:tcPr>
            <w:tcW w:w="1679" w:type="dxa"/>
            <w:noWrap/>
            <w:vAlign w:val="center"/>
            <w:hideMark/>
          </w:tcPr>
          <w:p w14:paraId="59DED5E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i84</w:t>
            </w:r>
          </w:p>
        </w:tc>
        <w:tc>
          <w:tcPr>
            <w:tcW w:w="1047" w:type="dxa"/>
            <w:noWrap/>
            <w:vAlign w:val="center"/>
            <w:hideMark/>
          </w:tcPr>
          <w:p w14:paraId="54C06D6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1.68E+05</w:t>
            </w:r>
          </w:p>
        </w:tc>
        <w:tc>
          <w:tcPr>
            <w:tcW w:w="1047" w:type="dxa"/>
            <w:noWrap/>
            <w:vAlign w:val="center"/>
            <w:hideMark/>
          </w:tcPr>
          <w:p w14:paraId="7531357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2.61E+05</w:t>
            </w:r>
          </w:p>
        </w:tc>
        <w:tc>
          <w:tcPr>
            <w:tcW w:w="1047" w:type="dxa"/>
            <w:noWrap/>
            <w:vAlign w:val="center"/>
            <w:hideMark/>
          </w:tcPr>
          <w:p w14:paraId="7BDD39D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3.96E+05</w:t>
            </w:r>
          </w:p>
        </w:tc>
        <w:tc>
          <w:tcPr>
            <w:tcW w:w="1047" w:type="dxa"/>
            <w:noWrap/>
            <w:vAlign w:val="center"/>
            <w:hideMark/>
          </w:tcPr>
          <w:p w14:paraId="710214D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5.86E+05</w:t>
            </w:r>
          </w:p>
        </w:tc>
        <w:tc>
          <w:tcPr>
            <w:tcW w:w="1047" w:type="dxa"/>
            <w:noWrap/>
            <w:vAlign w:val="center"/>
            <w:hideMark/>
          </w:tcPr>
          <w:p w14:paraId="77E5C36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8.49E+05</w:t>
            </w:r>
          </w:p>
        </w:tc>
        <w:tc>
          <w:tcPr>
            <w:tcW w:w="1047" w:type="dxa"/>
            <w:noWrap/>
            <w:vAlign w:val="center"/>
            <w:hideMark/>
          </w:tcPr>
          <w:p w14:paraId="4485739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1.21E+06</w:t>
            </w:r>
          </w:p>
        </w:tc>
        <w:tc>
          <w:tcPr>
            <w:tcW w:w="1047" w:type="dxa"/>
            <w:noWrap/>
            <w:vAlign w:val="center"/>
            <w:hideMark/>
          </w:tcPr>
          <w:p w14:paraId="4EB17FB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1.68E+06</w:t>
            </w:r>
          </w:p>
        </w:tc>
        <w:tc>
          <w:tcPr>
            <w:tcW w:w="1047" w:type="dxa"/>
            <w:noWrap/>
            <w:vAlign w:val="center"/>
            <w:hideMark/>
          </w:tcPr>
          <w:p w14:paraId="0A7C767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2.31E+06</w:t>
            </w:r>
          </w:p>
        </w:tc>
        <w:tc>
          <w:tcPr>
            <w:tcW w:w="1047" w:type="dxa"/>
            <w:noWrap/>
            <w:vAlign w:val="center"/>
            <w:hideMark/>
          </w:tcPr>
          <w:p w14:paraId="63DA039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3.13E+06</w:t>
            </w:r>
          </w:p>
        </w:tc>
      </w:tr>
      <w:tr w:rsidR="00C5382C" w:rsidRPr="00BD6CFB" w14:paraId="3AFD67FC" w14:textId="77777777" w:rsidTr="00A00636">
        <w:trPr>
          <w:trHeight w:val="300"/>
        </w:trPr>
        <w:tc>
          <w:tcPr>
            <w:tcW w:w="1679" w:type="dxa"/>
            <w:noWrap/>
            <w:vAlign w:val="center"/>
            <w:hideMark/>
          </w:tcPr>
          <w:p w14:paraId="6A5AF909"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i82</w:t>
            </w:r>
          </w:p>
        </w:tc>
        <w:tc>
          <w:tcPr>
            <w:tcW w:w="1047" w:type="dxa"/>
            <w:noWrap/>
            <w:vAlign w:val="center"/>
            <w:hideMark/>
          </w:tcPr>
          <w:p w14:paraId="3F10ADB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1.16E+03</w:t>
            </w:r>
          </w:p>
        </w:tc>
        <w:tc>
          <w:tcPr>
            <w:tcW w:w="1047" w:type="dxa"/>
            <w:noWrap/>
            <w:vAlign w:val="center"/>
            <w:hideMark/>
          </w:tcPr>
          <w:p w14:paraId="7DE5A22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1.91E+03</w:t>
            </w:r>
          </w:p>
        </w:tc>
        <w:tc>
          <w:tcPr>
            <w:tcW w:w="1047" w:type="dxa"/>
            <w:noWrap/>
            <w:vAlign w:val="center"/>
            <w:hideMark/>
          </w:tcPr>
          <w:p w14:paraId="6D8A3CA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3.07E+03</w:t>
            </w:r>
          </w:p>
        </w:tc>
        <w:tc>
          <w:tcPr>
            <w:tcW w:w="1047" w:type="dxa"/>
            <w:noWrap/>
            <w:vAlign w:val="center"/>
            <w:hideMark/>
          </w:tcPr>
          <w:p w14:paraId="6B45E35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4.79E+03</w:t>
            </w:r>
          </w:p>
        </w:tc>
        <w:tc>
          <w:tcPr>
            <w:tcW w:w="1047" w:type="dxa"/>
            <w:noWrap/>
            <w:vAlign w:val="center"/>
            <w:hideMark/>
          </w:tcPr>
          <w:p w14:paraId="732FEA4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7.32E+03</w:t>
            </w:r>
          </w:p>
        </w:tc>
        <w:tc>
          <w:tcPr>
            <w:tcW w:w="1047" w:type="dxa"/>
            <w:noWrap/>
            <w:vAlign w:val="center"/>
            <w:hideMark/>
          </w:tcPr>
          <w:p w14:paraId="103CA0D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1.09E+04</w:t>
            </w:r>
          </w:p>
        </w:tc>
        <w:tc>
          <w:tcPr>
            <w:tcW w:w="1047" w:type="dxa"/>
            <w:noWrap/>
            <w:vAlign w:val="center"/>
            <w:hideMark/>
          </w:tcPr>
          <w:p w14:paraId="00F3C86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1.61E+04</w:t>
            </w:r>
          </w:p>
        </w:tc>
        <w:tc>
          <w:tcPr>
            <w:tcW w:w="1047" w:type="dxa"/>
            <w:noWrap/>
            <w:vAlign w:val="center"/>
            <w:hideMark/>
          </w:tcPr>
          <w:p w14:paraId="235BDEE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2.32E+04</w:t>
            </w:r>
          </w:p>
        </w:tc>
        <w:tc>
          <w:tcPr>
            <w:tcW w:w="1047" w:type="dxa"/>
            <w:noWrap/>
            <w:vAlign w:val="center"/>
            <w:hideMark/>
          </w:tcPr>
          <w:p w14:paraId="1683025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3.29E+04</w:t>
            </w:r>
          </w:p>
        </w:tc>
      </w:tr>
      <w:tr w:rsidR="00C5382C" w:rsidRPr="00BD6CFB" w14:paraId="22A44D32" w14:textId="77777777" w:rsidTr="00A00636">
        <w:trPr>
          <w:trHeight w:val="300"/>
        </w:trPr>
        <w:tc>
          <w:tcPr>
            <w:tcW w:w="1679" w:type="dxa"/>
            <w:noWrap/>
            <w:vAlign w:val="center"/>
            <w:hideMark/>
          </w:tcPr>
          <w:p w14:paraId="268AFC5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i24</w:t>
            </w:r>
          </w:p>
        </w:tc>
        <w:tc>
          <w:tcPr>
            <w:tcW w:w="1047" w:type="dxa"/>
            <w:noWrap/>
            <w:vAlign w:val="center"/>
            <w:hideMark/>
          </w:tcPr>
          <w:p w14:paraId="3D00346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1.48E+08</w:t>
            </w:r>
          </w:p>
        </w:tc>
        <w:tc>
          <w:tcPr>
            <w:tcW w:w="1047" w:type="dxa"/>
            <w:noWrap/>
            <w:vAlign w:val="center"/>
            <w:hideMark/>
          </w:tcPr>
          <w:p w14:paraId="4BE8461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1.81E+08</w:t>
            </w:r>
          </w:p>
        </w:tc>
        <w:tc>
          <w:tcPr>
            <w:tcW w:w="1047" w:type="dxa"/>
            <w:noWrap/>
            <w:vAlign w:val="center"/>
            <w:hideMark/>
          </w:tcPr>
          <w:p w14:paraId="28D5A9F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2.20E+08</w:t>
            </w:r>
          </w:p>
        </w:tc>
        <w:tc>
          <w:tcPr>
            <w:tcW w:w="1047" w:type="dxa"/>
            <w:noWrap/>
            <w:vAlign w:val="center"/>
            <w:hideMark/>
          </w:tcPr>
          <w:p w14:paraId="27E51DE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2.66E+08</w:t>
            </w:r>
          </w:p>
        </w:tc>
        <w:tc>
          <w:tcPr>
            <w:tcW w:w="1047" w:type="dxa"/>
            <w:noWrap/>
            <w:vAlign w:val="center"/>
            <w:hideMark/>
          </w:tcPr>
          <w:p w14:paraId="1BB8E5D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3.19E+08</w:t>
            </w:r>
          </w:p>
        </w:tc>
        <w:tc>
          <w:tcPr>
            <w:tcW w:w="1047" w:type="dxa"/>
            <w:noWrap/>
            <w:vAlign w:val="center"/>
            <w:hideMark/>
          </w:tcPr>
          <w:p w14:paraId="1F56F29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3.79E+08</w:t>
            </w:r>
          </w:p>
        </w:tc>
        <w:tc>
          <w:tcPr>
            <w:tcW w:w="1047" w:type="dxa"/>
            <w:noWrap/>
            <w:vAlign w:val="center"/>
            <w:hideMark/>
          </w:tcPr>
          <w:p w14:paraId="65A4E07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4.49E+08</w:t>
            </w:r>
          </w:p>
        </w:tc>
        <w:tc>
          <w:tcPr>
            <w:tcW w:w="1047" w:type="dxa"/>
            <w:noWrap/>
            <w:vAlign w:val="center"/>
            <w:hideMark/>
          </w:tcPr>
          <w:p w14:paraId="0143569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5.29E+08</w:t>
            </w:r>
          </w:p>
        </w:tc>
        <w:tc>
          <w:tcPr>
            <w:tcW w:w="1047" w:type="dxa"/>
            <w:noWrap/>
            <w:vAlign w:val="center"/>
            <w:hideMark/>
          </w:tcPr>
          <w:p w14:paraId="0F5DF59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6.20E+08</w:t>
            </w:r>
          </w:p>
        </w:tc>
      </w:tr>
      <w:tr w:rsidR="00C5382C" w:rsidRPr="00BD6CFB" w14:paraId="3C50456B" w14:textId="77777777" w:rsidTr="00A00636">
        <w:trPr>
          <w:trHeight w:val="300"/>
        </w:trPr>
        <w:tc>
          <w:tcPr>
            <w:tcW w:w="1679" w:type="dxa"/>
            <w:noWrap/>
            <w:vAlign w:val="center"/>
            <w:hideMark/>
          </w:tcPr>
          <w:p w14:paraId="14324F3F"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i84</w:t>
            </w:r>
          </w:p>
        </w:tc>
        <w:tc>
          <w:tcPr>
            <w:tcW w:w="1047" w:type="dxa"/>
            <w:noWrap/>
            <w:vAlign w:val="center"/>
            <w:hideMark/>
          </w:tcPr>
          <w:p w14:paraId="6916D81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5.67E+00</w:t>
            </w:r>
          </w:p>
        </w:tc>
        <w:tc>
          <w:tcPr>
            <w:tcW w:w="1047" w:type="dxa"/>
            <w:noWrap/>
            <w:vAlign w:val="center"/>
            <w:hideMark/>
          </w:tcPr>
          <w:p w14:paraId="2C6C2B3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8.14E+00</w:t>
            </w:r>
          </w:p>
        </w:tc>
        <w:tc>
          <w:tcPr>
            <w:tcW w:w="1047" w:type="dxa"/>
            <w:noWrap/>
            <w:vAlign w:val="center"/>
            <w:hideMark/>
          </w:tcPr>
          <w:p w14:paraId="4CC33BD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1.16E+01</w:t>
            </w:r>
          </w:p>
        </w:tc>
        <w:tc>
          <w:tcPr>
            <w:tcW w:w="1047" w:type="dxa"/>
            <w:noWrap/>
            <w:vAlign w:val="center"/>
            <w:hideMark/>
          </w:tcPr>
          <w:p w14:paraId="78DAA26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1.62E+01</w:t>
            </w:r>
          </w:p>
        </w:tc>
        <w:tc>
          <w:tcPr>
            <w:tcW w:w="1047" w:type="dxa"/>
            <w:noWrap/>
            <w:vAlign w:val="center"/>
            <w:hideMark/>
          </w:tcPr>
          <w:p w14:paraId="769555A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2.26E+01</w:t>
            </w:r>
          </w:p>
        </w:tc>
        <w:tc>
          <w:tcPr>
            <w:tcW w:w="1047" w:type="dxa"/>
            <w:noWrap/>
            <w:vAlign w:val="center"/>
            <w:hideMark/>
          </w:tcPr>
          <w:p w14:paraId="5A04F59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3.11E+01</w:t>
            </w:r>
          </w:p>
        </w:tc>
        <w:tc>
          <w:tcPr>
            <w:tcW w:w="1047" w:type="dxa"/>
            <w:noWrap/>
            <w:vAlign w:val="center"/>
            <w:hideMark/>
          </w:tcPr>
          <w:p w14:paraId="0B4F563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4.25E+01</w:t>
            </w:r>
          </w:p>
        </w:tc>
        <w:tc>
          <w:tcPr>
            <w:tcW w:w="1047" w:type="dxa"/>
            <w:noWrap/>
            <w:vAlign w:val="center"/>
            <w:hideMark/>
          </w:tcPr>
          <w:p w14:paraId="7DAA343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5.76E+01</w:t>
            </w:r>
          </w:p>
        </w:tc>
        <w:tc>
          <w:tcPr>
            <w:tcW w:w="1047" w:type="dxa"/>
            <w:noWrap/>
            <w:vAlign w:val="center"/>
            <w:hideMark/>
          </w:tcPr>
          <w:p w14:paraId="05A23EC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7.73E+01</w:t>
            </w:r>
          </w:p>
        </w:tc>
      </w:tr>
      <w:tr w:rsidR="00C5382C" w:rsidRPr="00BD6CFB" w14:paraId="6BA835E8" w14:textId="77777777" w:rsidTr="00A00636">
        <w:trPr>
          <w:trHeight w:val="300"/>
        </w:trPr>
        <w:tc>
          <w:tcPr>
            <w:tcW w:w="1679" w:type="dxa"/>
            <w:noWrap/>
            <w:vAlign w:val="center"/>
            <w:hideMark/>
          </w:tcPr>
          <w:p w14:paraId="6E83F8E1"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i84</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i87</w:t>
            </w:r>
          </w:p>
        </w:tc>
        <w:tc>
          <w:tcPr>
            <w:tcW w:w="1047" w:type="dxa"/>
            <w:noWrap/>
            <w:vAlign w:val="center"/>
            <w:hideMark/>
          </w:tcPr>
          <w:p w14:paraId="57EFB5D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5.93E+08</w:t>
            </w:r>
          </w:p>
        </w:tc>
        <w:tc>
          <w:tcPr>
            <w:tcW w:w="1047" w:type="dxa"/>
            <w:noWrap/>
            <w:vAlign w:val="center"/>
            <w:hideMark/>
          </w:tcPr>
          <w:p w14:paraId="2220CF4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7.08E+08</w:t>
            </w:r>
          </w:p>
        </w:tc>
        <w:tc>
          <w:tcPr>
            <w:tcW w:w="1047" w:type="dxa"/>
            <w:noWrap/>
            <w:vAlign w:val="center"/>
            <w:hideMark/>
          </w:tcPr>
          <w:p w14:paraId="5FBDAC0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8.41E+08</w:t>
            </w:r>
          </w:p>
        </w:tc>
        <w:tc>
          <w:tcPr>
            <w:tcW w:w="1047" w:type="dxa"/>
            <w:noWrap/>
            <w:vAlign w:val="center"/>
            <w:hideMark/>
          </w:tcPr>
          <w:p w14:paraId="0A7CF6A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9.93E+08</w:t>
            </w:r>
          </w:p>
        </w:tc>
        <w:tc>
          <w:tcPr>
            <w:tcW w:w="1047" w:type="dxa"/>
            <w:noWrap/>
            <w:vAlign w:val="center"/>
            <w:hideMark/>
          </w:tcPr>
          <w:p w14:paraId="770E953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1.17E+09</w:t>
            </w:r>
          </w:p>
        </w:tc>
        <w:tc>
          <w:tcPr>
            <w:tcW w:w="1047" w:type="dxa"/>
            <w:noWrap/>
            <w:vAlign w:val="center"/>
            <w:hideMark/>
          </w:tcPr>
          <w:p w14:paraId="0580570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1.36E+09</w:t>
            </w:r>
          </w:p>
        </w:tc>
        <w:tc>
          <w:tcPr>
            <w:tcW w:w="1047" w:type="dxa"/>
            <w:noWrap/>
            <w:vAlign w:val="center"/>
            <w:hideMark/>
          </w:tcPr>
          <w:p w14:paraId="2798340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1.58E+09</w:t>
            </w:r>
          </w:p>
        </w:tc>
        <w:tc>
          <w:tcPr>
            <w:tcW w:w="1047" w:type="dxa"/>
            <w:noWrap/>
            <w:vAlign w:val="center"/>
            <w:hideMark/>
          </w:tcPr>
          <w:p w14:paraId="151029F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1.82E+09</w:t>
            </w:r>
          </w:p>
        </w:tc>
        <w:tc>
          <w:tcPr>
            <w:tcW w:w="1047" w:type="dxa"/>
            <w:noWrap/>
            <w:vAlign w:val="center"/>
            <w:hideMark/>
          </w:tcPr>
          <w:p w14:paraId="2826982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2.10E+09</w:t>
            </w:r>
          </w:p>
        </w:tc>
      </w:tr>
      <w:tr w:rsidR="00C5382C" w:rsidRPr="00BD6CFB" w14:paraId="247D7E83" w14:textId="77777777" w:rsidTr="00A00636">
        <w:trPr>
          <w:trHeight w:val="300"/>
        </w:trPr>
        <w:tc>
          <w:tcPr>
            <w:tcW w:w="1679" w:type="dxa"/>
            <w:noWrap/>
            <w:vAlign w:val="center"/>
            <w:hideMark/>
          </w:tcPr>
          <w:p w14:paraId="2F28FD65"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i87</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i84</w:t>
            </w:r>
          </w:p>
        </w:tc>
        <w:tc>
          <w:tcPr>
            <w:tcW w:w="1047" w:type="dxa"/>
            <w:noWrap/>
            <w:vAlign w:val="center"/>
            <w:hideMark/>
          </w:tcPr>
          <w:p w14:paraId="528DC5C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1.15E+05</w:t>
            </w:r>
          </w:p>
        </w:tc>
        <w:tc>
          <w:tcPr>
            <w:tcW w:w="1047" w:type="dxa"/>
            <w:noWrap/>
            <w:vAlign w:val="center"/>
            <w:hideMark/>
          </w:tcPr>
          <w:p w14:paraId="23E89AE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1.42E+05</w:t>
            </w:r>
          </w:p>
        </w:tc>
        <w:tc>
          <w:tcPr>
            <w:tcW w:w="1047" w:type="dxa"/>
            <w:noWrap/>
            <w:vAlign w:val="center"/>
            <w:hideMark/>
          </w:tcPr>
          <w:p w14:paraId="2D8BCB0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1.74E+05</w:t>
            </w:r>
          </w:p>
        </w:tc>
        <w:tc>
          <w:tcPr>
            <w:tcW w:w="1047" w:type="dxa"/>
            <w:noWrap/>
            <w:vAlign w:val="center"/>
            <w:hideMark/>
          </w:tcPr>
          <w:p w14:paraId="66F8214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2.11E+05</w:t>
            </w:r>
          </w:p>
        </w:tc>
        <w:tc>
          <w:tcPr>
            <w:tcW w:w="1047" w:type="dxa"/>
            <w:noWrap/>
            <w:vAlign w:val="center"/>
            <w:hideMark/>
          </w:tcPr>
          <w:p w14:paraId="5821B64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2.56E+05</w:t>
            </w:r>
          </w:p>
        </w:tc>
        <w:tc>
          <w:tcPr>
            <w:tcW w:w="1047" w:type="dxa"/>
            <w:noWrap/>
            <w:vAlign w:val="center"/>
            <w:hideMark/>
          </w:tcPr>
          <w:p w14:paraId="205A839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3.07E+05</w:t>
            </w:r>
          </w:p>
        </w:tc>
        <w:tc>
          <w:tcPr>
            <w:tcW w:w="1047" w:type="dxa"/>
            <w:noWrap/>
            <w:vAlign w:val="center"/>
            <w:hideMark/>
          </w:tcPr>
          <w:p w14:paraId="4B76B10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3.67E+05</w:t>
            </w:r>
          </w:p>
        </w:tc>
        <w:tc>
          <w:tcPr>
            <w:tcW w:w="1047" w:type="dxa"/>
            <w:noWrap/>
            <w:vAlign w:val="center"/>
            <w:hideMark/>
          </w:tcPr>
          <w:p w14:paraId="2372922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4.37E+05</w:t>
            </w:r>
          </w:p>
        </w:tc>
        <w:tc>
          <w:tcPr>
            <w:tcW w:w="1047" w:type="dxa"/>
            <w:noWrap/>
            <w:vAlign w:val="center"/>
            <w:hideMark/>
          </w:tcPr>
          <w:p w14:paraId="7D5E44A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5.16E+05</w:t>
            </w:r>
          </w:p>
        </w:tc>
      </w:tr>
      <w:tr w:rsidR="00C5382C" w:rsidRPr="00BD6CFB" w14:paraId="58883CAF" w14:textId="77777777" w:rsidTr="00A00636">
        <w:trPr>
          <w:trHeight w:val="300"/>
        </w:trPr>
        <w:tc>
          <w:tcPr>
            <w:tcW w:w="1679" w:type="dxa"/>
            <w:noWrap/>
            <w:vAlign w:val="center"/>
            <w:hideMark/>
          </w:tcPr>
          <w:p w14:paraId="7D6B1D29"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i87</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p17</w:t>
            </w:r>
          </w:p>
        </w:tc>
        <w:tc>
          <w:tcPr>
            <w:tcW w:w="1047" w:type="dxa"/>
            <w:noWrap/>
            <w:vAlign w:val="center"/>
            <w:hideMark/>
          </w:tcPr>
          <w:p w14:paraId="114AA93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2.75E+04</w:t>
            </w:r>
          </w:p>
        </w:tc>
        <w:tc>
          <w:tcPr>
            <w:tcW w:w="1047" w:type="dxa"/>
            <w:noWrap/>
            <w:vAlign w:val="center"/>
            <w:hideMark/>
          </w:tcPr>
          <w:p w14:paraId="784AEF4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4.22E+04</w:t>
            </w:r>
          </w:p>
        </w:tc>
        <w:tc>
          <w:tcPr>
            <w:tcW w:w="1047" w:type="dxa"/>
            <w:noWrap/>
            <w:vAlign w:val="center"/>
            <w:hideMark/>
          </w:tcPr>
          <w:p w14:paraId="6DCB905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6.33E+04</w:t>
            </w:r>
          </w:p>
        </w:tc>
        <w:tc>
          <w:tcPr>
            <w:tcW w:w="1047" w:type="dxa"/>
            <w:noWrap/>
            <w:vAlign w:val="center"/>
            <w:hideMark/>
          </w:tcPr>
          <w:p w14:paraId="356DA0D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9.34E+04</w:t>
            </w:r>
          </w:p>
        </w:tc>
        <w:tc>
          <w:tcPr>
            <w:tcW w:w="1047" w:type="dxa"/>
            <w:noWrap/>
            <w:vAlign w:val="center"/>
            <w:hideMark/>
          </w:tcPr>
          <w:p w14:paraId="49C0315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1.36E+05</w:t>
            </w:r>
          </w:p>
        </w:tc>
        <w:tc>
          <w:tcPr>
            <w:tcW w:w="1047" w:type="dxa"/>
            <w:noWrap/>
            <w:vAlign w:val="center"/>
            <w:hideMark/>
          </w:tcPr>
          <w:p w14:paraId="6D31E39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1.94E+05</w:t>
            </w:r>
          </w:p>
        </w:tc>
        <w:tc>
          <w:tcPr>
            <w:tcW w:w="1047" w:type="dxa"/>
            <w:noWrap/>
            <w:vAlign w:val="center"/>
            <w:hideMark/>
          </w:tcPr>
          <w:p w14:paraId="2DF61EC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2.73E+05</w:t>
            </w:r>
          </w:p>
        </w:tc>
        <w:tc>
          <w:tcPr>
            <w:tcW w:w="1047" w:type="dxa"/>
            <w:noWrap/>
            <w:vAlign w:val="center"/>
            <w:hideMark/>
          </w:tcPr>
          <w:p w14:paraId="5606C3C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3.80E+05</w:t>
            </w:r>
          </w:p>
        </w:tc>
        <w:tc>
          <w:tcPr>
            <w:tcW w:w="1047" w:type="dxa"/>
            <w:noWrap/>
            <w:vAlign w:val="center"/>
            <w:hideMark/>
          </w:tcPr>
          <w:p w14:paraId="5C91982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5.23E+05</w:t>
            </w:r>
          </w:p>
        </w:tc>
      </w:tr>
      <w:tr w:rsidR="00C5382C" w:rsidRPr="00BD6CFB" w14:paraId="218A335D" w14:textId="77777777" w:rsidTr="00A00636">
        <w:trPr>
          <w:trHeight w:val="300"/>
        </w:trPr>
        <w:tc>
          <w:tcPr>
            <w:tcW w:w="1679" w:type="dxa"/>
            <w:noWrap/>
            <w:vAlign w:val="center"/>
            <w:hideMark/>
          </w:tcPr>
          <w:p w14:paraId="7D8CD7D8"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i30</w:t>
            </w:r>
          </w:p>
        </w:tc>
        <w:tc>
          <w:tcPr>
            <w:tcW w:w="1047" w:type="dxa"/>
            <w:noWrap/>
            <w:vAlign w:val="center"/>
            <w:hideMark/>
          </w:tcPr>
          <w:p w14:paraId="1F41643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1.81E+08</w:t>
            </w:r>
          </w:p>
        </w:tc>
        <w:tc>
          <w:tcPr>
            <w:tcW w:w="1047" w:type="dxa"/>
            <w:noWrap/>
            <w:vAlign w:val="center"/>
            <w:hideMark/>
          </w:tcPr>
          <w:p w14:paraId="2AAF723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2.02E+08</w:t>
            </w:r>
          </w:p>
        </w:tc>
        <w:tc>
          <w:tcPr>
            <w:tcW w:w="1047" w:type="dxa"/>
            <w:noWrap/>
            <w:vAlign w:val="center"/>
            <w:hideMark/>
          </w:tcPr>
          <w:p w14:paraId="27BDA41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2.26E+08</w:t>
            </w:r>
          </w:p>
        </w:tc>
        <w:tc>
          <w:tcPr>
            <w:tcW w:w="1047" w:type="dxa"/>
            <w:noWrap/>
            <w:vAlign w:val="center"/>
            <w:hideMark/>
          </w:tcPr>
          <w:p w14:paraId="314BCBD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2.52E+08</w:t>
            </w:r>
          </w:p>
        </w:tc>
        <w:tc>
          <w:tcPr>
            <w:tcW w:w="1047" w:type="dxa"/>
            <w:noWrap/>
            <w:vAlign w:val="center"/>
            <w:hideMark/>
          </w:tcPr>
          <w:p w14:paraId="43D88CC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2.80E+08</w:t>
            </w:r>
          </w:p>
        </w:tc>
        <w:tc>
          <w:tcPr>
            <w:tcW w:w="1047" w:type="dxa"/>
            <w:noWrap/>
            <w:vAlign w:val="center"/>
            <w:hideMark/>
          </w:tcPr>
          <w:p w14:paraId="659E015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3.10E+08</w:t>
            </w:r>
          </w:p>
        </w:tc>
        <w:tc>
          <w:tcPr>
            <w:tcW w:w="1047" w:type="dxa"/>
            <w:noWrap/>
            <w:vAlign w:val="center"/>
            <w:hideMark/>
          </w:tcPr>
          <w:p w14:paraId="79A740C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3.44E+08</w:t>
            </w:r>
          </w:p>
        </w:tc>
        <w:tc>
          <w:tcPr>
            <w:tcW w:w="1047" w:type="dxa"/>
            <w:noWrap/>
            <w:vAlign w:val="center"/>
            <w:hideMark/>
          </w:tcPr>
          <w:p w14:paraId="206CCCA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3.80E+08</w:t>
            </w:r>
          </w:p>
        </w:tc>
        <w:tc>
          <w:tcPr>
            <w:tcW w:w="1047" w:type="dxa"/>
            <w:noWrap/>
            <w:vAlign w:val="center"/>
            <w:hideMark/>
          </w:tcPr>
          <w:p w14:paraId="08F45C6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4.19E+08</w:t>
            </w:r>
          </w:p>
        </w:tc>
      </w:tr>
      <w:tr w:rsidR="00C5382C" w:rsidRPr="00BD6CFB" w14:paraId="1D0F3F48" w14:textId="77777777" w:rsidTr="00A00636">
        <w:trPr>
          <w:trHeight w:val="300"/>
        </w:trPr>
        <w:tc>
          <w:tcPr>
            <w:tcW w:w="1679" w:type="dxa"/>
            <w:noWrap/>
            <w:vAlign w:val="center"/>
            <w:hideMark/>
          </w:tcPr>
          <w:p w14:paraId="4DE13CFE"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i30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i29</w:t>
            </w:r>
          </w:p>
        </w:tc>
        <w:tc>
          <w:tcPr>
            <w:tcW w:w="1047" w:type="dxa"/>
            <w:noWrap/>
            <w:vAlign w:val="center"/>
            <w:hideMark/>
          </w:tcPr>
          <w:p w14:paraId="54EDBDA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2.93E+08</w:t>
            </w:r>
          </w:p>
        </w:tc>
        <w:tc>
          <w:tcPr>
            <w:tcW w:w="1047" w:type="dxa"/>
            <w:noWrap/>
            <w:vAlign w:val="center"/>
            <w:hideMark/>
          </w:tcPr>
          <w:p w14:paraId="3F929B2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3.25E+08</w:t>
            </w:r>
          </w:p>
        </w:tc>
        <w:tc>
          <w:tcPr>
            <w:tcW w:w="1047" w:type="dxa"/>
            <w:noWrap/>
            <w:vAlign w:val="center"/>
            <w:hideMark/>
          </w:tcPr>
          <w:p w14:paraId="7656B99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3.61E+08</w:t>
            </w:r>
          </w:p>
        </w:tc>
        <w:tc>
          <w:tcPr>
            <w:tcW w:w="1047" w:type="dxa"/>
            <w:noWrap/>
            <w:vAlign w:val="center"/>
            <w:hideMark/>
          </w:tcPr>
          <w:p w14:paraId="781B16A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4.00E+08</w:t>
            </w:r>
          </w:p>
        </w:tc>
        <w:tc>
          <w:tcPr>
            <w:tcW w:w="1047" w:type="dxa"/>
            <w:noWrap/>
            <w:vAlign w:val="center"/>
            <w:hideMark/>
          </w:tcPr>
          <w:p w14:paraId="42409FB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4.42E+08</w:t>
            </w:r>
          </w:p>
        </w:tc>
        <w:tc>
          <w:tcPr>
            <w:tcW w:w="1047" w:type="dxa"/>
            <w:noWrap/>
            <w:vAlign w:val="center"/>
            <w:hideMark/>
          </w:tcPr>
          <w:p w14:paraId="443C1F5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4.87E+08</w:t>
            </w:r>
          </w:p>
        </w:tc>
        <w:tc>
          <w:tcPr>
            <w:tcW w:w="1047" w:type="dxa"/>
            <w:noWrap/>
            <w:vAlign w:val="center"/>
            <w:hideMark/>
          </w:tcPr>
          <w:p w14:paraId="518B7A7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5.36E+08</w:t>
            </w:r>
          </w:p>
        </w:tc>
        <w:tc>
          <w:tcPr>
            <w:tcW w:w="1047" w:type="dxa"/>
            <w:noWrap/>
            <w:vAlign w:val="center"/>
            <w:hideMark/>
          </w:tcPr>
          <w:p w14:paraId="6EE5041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5.89E+08</w:t>
            </w:r>
          </w:p>
        </w:tc>
        <w:tc>
          <w:tcPr>
            <w:tcW w:w="1047" w:type="dxa"/>
            <w:noWrap/>
            <w:vAlign w:val="center"/>
            <w:hideMark/>
          </w:tcPr>
          <w:p w14:paraId="62DB95D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6.46E+08</w:t>
            </w:r>
          </w:p>
        </w:tc>
      </w:tr>
      <w:tr w:rsidR="00C5382C" w:rsidRPr="00BD6CFB" w14:paraId="4AF71EE2" w14:textId="77777777" w:rsidTr="00A00636">
        <w:trPr>
          <w:trHeight w:val="300"/>
        </w:trPr>
        <w:tc>
          <w:tcPr>
            <w:tcW w:w="1679" w:type="dxa"/>
            <w:noWrap/>
            <w:vAlign w:val="center"/>
            <w:hideMark/>
          </w:tcPr>
          <w:p w14:paraId="6CFB642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i30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i19</w:t>
            </w:r>
          </w:p>
        </w:tc>
        <w:tc>
          <w:tcPr>
            <w:tcW w:w="1047" w:type="dxa"/>
            <w:noWrap/>
            <w:vAlign w:val="center"/>
            <w:hideMark/>
          </w:tcPr>
          <w:p w14:paraId="033E127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3.31E+07</w:t>
            </w:r>
          </w:p>
        </w:tc>
        <w:tc>
          <w:tcPr>
            <w:tcW w:w="1047" w:type="dxa"/>
            <w:noWrap/>
            <w:vAlign w:val="center"/>
            <w:hideMark/>
          </w:tcPr>
          <w:p w14:paraId="7F56770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3.77E+07</w:t>
            </w:r>
          </w:p>
        </w:tc>
        <w:tc>
          <w:tcPr>
            <w:tcW w:w="1047" w:type="dxa"/>
            <w:noWrap/>
            <w:vAlign w:val="center"/>
            <w:hideMark/>
          </w:tcPr>
          <w:p w14:paraId="3320482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4.27E+07</w:t>
            </w:r>
          </w:p>
        </w:tc>
        <w:tc>
          <w:tcPr>
            <w:tcW w:w="1047" w:type="dxa"/>
            <w:noWrap/>
            <w:vAlign w:val="center"/>
            <w:hideMark/>
          </w:tcPr>
          <w:p w14:paraId="787D6C4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4.82E+07</w:t>
            </w:r>
          </w:p>
        </w:tc>
        <w:tc>
          <w:tcPr>
            <w:tcW w:w="1047" w:type="dxa"/>
            <w:noWrap/>
            <w:vAlign w:val="center"/>
            <w:hideMark/>
          </w:tcPr>
          <w:p w14:paraId="7EAF53F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5.43E+07</w:t>
            </w:r>
          </w:p>
        </w:tc>
        <w:tc>
          <w:tcPr>
            <w:tcW w:w="1047" w:type="dxa"/>
            <w:noWrap/>
            <w:vAlign w:val="center"/>
            <w:hideMark/>
          </w:tcPr>
          <w:p w14:paraId="27349D2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6.11E+07</w:t>
            </w:r>
          </w:p>
        </w:tc>
        <w:tc>
          <w:tcPr>
            <w:tcW w:w="1047" w:type="dxa"/>
            <w:noWrap/>
            <w:vAlign w:val="center"/>
            <w:hideMark/>
          </w:tcPr>
          <w:p w14:paraId="287E594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6.85E+07</w:t>
            </w:r>
          </w:p>
        </w:tc>
        <w:tc>
          <w:tcPr>
            <w:tcW w:w="1047" w:type="dxa"/>
            <w:noWrap/>
            <w:vAlign w:val="center"/>
            <w:hideMark/>
          </w:tcPr>
          <w:p w14:paraId="1232FC4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7.67E+07</w:t>
            </w:r>
          </w:p>
        </w:tc>
        <w:tc>
          <w:tcPr>
            <w:tcW w:w="1047" w:type="dxa"/>
            <w:noWrap/>
            <w:vAlign w:val="center"/>
            <w:hideMark/>
          </w:tcPr>
          <w:p w14:paraId="4904748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8.56E+07</w:t>
            </w:r>
          </w:p>
        </w:tc>
      </w:tr>
      <w:tr w:rsidR="00C5382C" w:rsidRPr="00BD6CFB" w14:paraId="73B0B8EB" w14:textId="77777777" w:rsidTr="00A00636">
        <w:trPr>
          <w:trHeight w:val="300"/>
        </w:trPr>
        <w:tc>
          <w:tcPr>
            <w:tcW w:w="1679" w:type="dxa"/>
            <w:noWrap/>
            <w:vAlign w:val="center"/>
            <w:hideMark/>
          </w:tcPr>
          <w:p w14:paraId="056894A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i30</w:t>
            </w:r>
          </w:p>
        </w:tc>
        <w:tc>
          <w:tcPr>
            <w:tcW w:w="1047" w:type="dxa"/>
            <w:noWrap/>
            <w:vAlign w:val="center"/>
            <w:hideMark/>
          </w:tcPr>
          <w:p w14:paraId="181B884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7.10E+08</w:t>
            </w:r>
          </w:p>
        </w:tc>
        <w:tc>
          <w:tcPr>
            <w:tcW w:w="1047" w:type="dxa"/>
            <w:noWrap/>
            <w:vAlign w:val="center"/>
            <w:hideMark/>
          </w:tcPr>
          <w:p w14:paraId="734731A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7.80E+08</w:t>
            </w:r>
          </w:p>
        </w:tc>
        <w:tc>
          <w:tcPr>
            <w:tcW w:w="1047" w:type="dxa"/>
            <w:noWrap/>
            <w:vAlign w:val="center"/>
            <w:hideMark/>
          </w:tcPr>
          <w:p w14:paraId="0D48C02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8.55E+08</w:t>
            </w:r>
          </w:p>
        </w:tc>
        <w:tc>
          <w:tcPr>
            <w:tcW w:w="1047" w:type="dxa"/>
            <w:noWrap/>
            <w:vAlign w:val="center"/>
            <w:hideMark/>
          </w:tcPr>
          <w:p w14:paraId="3B00E5B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9.35E+08</w:t>
            </w:r>
          </w:p>
        </w:tc>
        <w:tc>
          <w:tcPr>
            <w:tcW w:w="1047" w:type="dxa"/>
            <w:noWrap/>
            <w:vAlign w:val="center"/>
            <w:hideMark/>
          </w:tcPr>
          <w:p w14:paraId="2C78C0B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1.02E+09</w:t>
            </w:r>
          </w:p>
        </w:tc>
        <w:tc>
          <w:tcPr>
            <w:tcW w:w="1047" w:type="dxa"/>
            <w:noWrap/>
            <w:vAlign w:val="center"/>
            <w:hideMark/>
          </w:tcPr>
          <w:p w14:paraId="2F8631A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1.11E+09</w:t>
            </w:r>
          </w:p>
        </w:tc>
        <w:tc>
          <w:tcPr>
            <w:tcW w:w="1047" w:type="dxa"/>
            <w:noWrap/>
            <w:vAlign w:val="center"/>
            <w:hideMark/>
          </w:tcPr>
          <w:p w14:paraId="4A2ABEB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1.21E+09</w:t>
            </w:r>
          </w:p>
        </w:tc>
        <w:tc>
          <w:tcPr>
            <w:tcW w:w="1047" w:type="dxa"/>
            <w:noWrap/>
            <w:vAlign w:val="center"/>
            <w:hideMark/>
          </w:tcPr>
          <w:p w14:paraId="64E3220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1.31E+09</w:t>
            </w:r>
          </w:p>
        </w:tc>
        <w:tc>
          <w:tcPr>
            <w:tcW w:w="1047" w:type="dxa"/>
            <w:noWrap/>
            <w:vAlign w:val="center"/>
            <w:hideMark/>
          </w:tcPr>
          <w:p w14:paraId="789E806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1.42E+09</w:t>
            </w:r>
          </w:p>
        </w:tc>
      </w:tr>
      <w:tr w:rsidR="00C5382C" w:rsidRPr="00BD6CFB" w14:paraId="3BBC05E9" w14:textId="77777777" w:rsidTr="00A00636">
        <w:trPr>
          <w:trHeight w:val="300"/>
        </w:trPr>
        <w:tc>
          <w:tcPr>
            <w:tcW w:w="1679" w:type="dxa"/>
            <w:noWrap/>
            <w:vAlign w:val="center"/>
            <w:hideMark/>
          </w:tcPr>
          <w:p w14:paraId="5DB316EA"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i79</w:t>
            </w:r>
          </w:p>
        </w:tc>
        <w:tc>
          <w:tcPr>
            <w:tcW w:w="1047" w:type="dxa"/>
            <w:noWrap/>
            <w:vAlign w:val="center"/>
            <w:hideMark/>
          </w:tcPr>
          <w:p w14:paraId="3A82FF7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1.62E+09</w:t>
            </w:r>
          </w:p>
        </w:tc>
        <w:tc>
          <w:tcPr>
            <w:tcW w:w="1047" w:type="dxa"/>
            <w:noWrap/>
            <w:vAlign w:val="center"/>
            <w:hideMark/>
          </w:tcPr>
          <w:p w14:paraId="4E8FB77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1.79E+09</w:t>
            </w:r>
          </w:p>
        </w:tc>
        <w:tc>
          <w:tcPr>
            <w:tcW w:w="1047" w:type="dxa"/>
            <w:noWrap/>
            <w:vAlign w:val="center"/>
            <w:hideMark/>
          </w:tcPr>
          <w:p w14:paraId="7A7D7F3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1.98E+09</w:t>
            </w:r>
          </w:p>
        </w:tc>
        <w:tc>
          <w:tcPr>
            <w:tcW w:w="1047" w:type="dxa"/>
            <w:noWrap/>
            <w:vAlign w:val="center"/>
            <w:hideMark/>
          </w:tcPr>
          <w:p w14:paraId="3B86ED1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2.18E+09</w:t>
            </w:r>
          </w:p>
        </w:tc>
        <w:tc>
          <w:tcPr>
            <w:tcW w:w="1047" w:type="dxa"/>
            <w:noWrap/>
            <w:vAlign w:val="center"/>
            <w:hideMark/>
          </w:tcPr>
          <w:p w14:paraId="4241C87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2.39E+09</w:t>
            </w:r>
          </w:p>
        </w:tc>
        <w:tc>
          <w:tcPr>
            <w:tcW w:w="1047" w:type="dxa"/>
            <w:noWrap/>
            <w:vAlign w:val="center"/>
            <w:hideMark/>
          </w:tcPr>
          <w:p w14:paraId="70B38F6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2.62E+09</w:t>
            </w:r>
          </w:p>
        </w:tc>
        <w:tc>
          <w:tcPr>
            <w:tcW w:w="1047" w:type="dxa"/>
            <w:noWrap/>
            <w:vAlign w:val="center"/>
            <w:hideMark/>
          </w:tcPr>
          <w:p w14:paraId="339097D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2.86E+09</w:t>
            </w:r>
          </w:p>
        </w:tc>
        <w:tc>
          <w:tcPr>
            <w:tcW w:w="1047" w:type="dxa"/>
            <w:noWrap/>
            <w:vAlign w:val="center"/>
            <w:hideMark/>
          </w:tcPr>
          <w:p w14:paraId="4D1EDD7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3.11E+09</w:t>
            </w:r>
          </w:p>
        </w:tc>
        <w:tc>
          <w:tcPr>
            <w:tcW w:w="1047" w:type="dxa"/>
            <w:noWrap/>
            <w:vAlign w:val="center"/>
            <w:hideMark/>
          </w:tcPr>
          <w:p w14:paraId="3422F27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3.37E+09</w:t>
            </w:r>
          </w:p>
        </w:tc>
      </w:tr>
      <w:tr w:rsidR="00C5382C" w:rsidRPr="00BD6CFB" w14:paraId="01A7C623" w14:textId="77777777" w:rsidTr="00A00636">
        <w:trPr>
          <w:trHeight w:val="300"/>
        </w:trPr>
        <w:tc>
          <w:tcPr>
            <w:tcW w:w="1679" w:type="dxa"/>
            <w:noWrap/>
            <w:vAlign w:val="center"/>
            <w:hideMark/>
          </w:tcPr>
          <w:p w14:paraId="373B9735"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w:t>
            </w:r>
          </w:p>
        </w:tc>
        <w:tc>
          <w:tcPr>
            <w:tcW w:w="1047" w:type="dxa"/>
            <w:noWrap/>
            <w:vAlign w:val="center"/>
            <w:hideMark/>
          </w:tcPr>
          <w:p w14:paraId="0424A4C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5.54E+11</w:t>
            </w:r>
          </w:p>
        </w:tc>
        <w:tc>
          <w:tcPr>
            <w:tcW w:w="1047" w:type="dxa"/>
            <w:noWrap/>
            <w:vAlign w:val="center"/>
            <w:hideMark/>
          </w:tcPr>
          <w:p w14:paraId="0CD0FAB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5.94E+11</w:t>
            </w:r>
          </w:p>
        </w:tc>
        <w:tc>
          <w:tcPr>
            <w:tcW w:w="1047" w:type="dxa"/>
            <w:noWrap/>
            <w:vAlign w:val="center"/>
            <w:hideMark/>
          </w:tcPr>
          <w:p w14:paraId="482F3BA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6.35E+11</w:t>
            </w:r>
          </w:p>
        </w:tc>
        <w:tc>
          <w:tcPr>
            <w:tcW w:w="1047" w:type="dxa"/>
            <w:noWrap/>
            <w:vAlign w:val="center"/>
            <w:hideMark/>
          </w:tcPr>
          <w:p w14:paraId="5711966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6.77E+11</w:t>
            </w:r>
          </w:p>
        </w:tc>
        <w:tc>
          <w:tcPr>
            <w:tcW w:w="1047" w:type="dxa"/>
            <w:noWrap/>
            <w:vAlign w:val="center"/>
            <w:hideMark/>
          </w:tcPr>
          <w:p w14:paraId="58C46BA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7.21E+11</w:t>
            </w:r>
          </w:p>
        </w:tc>
        <w:tc>
          <w:tcPr>
            <w:tcW w:w="1047" w:type="dxa"/>
            <w:noWrap/>
            <w:vAlign w:val="center"/>
            <w:hideMark/>
          </w:tcPr>
          <w:p w14:paraId="0262A4E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7.66E+11</w:t>
            </w:r>
          </w:p>
        </w:tc>
        <w:tc>
          <w:tcPr>
            <w:tcW w:w="1047" w:type="dxa"/>
            <w:noWrap/>
            <w:vAlign w:val="center"/>
            <w:hideMark/>
          </w:tcPr>
          <w:p w14:paraId="1D5D3DD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8.12E+11</w:t>
            </w:r>
          </w:p>
        </w:tc>
        <w:tc>
          <w:tcPr>
            <w:tcW w:w="1047" w:type="dxa"/>
            <w:noWrap/>
            <w:vAlign w:val="center"/>
            <w:hideMark/>
          </w:tcPr>
          <w:p w14:paraId="1D190CC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8.59E+11</w:t>
            </w:r>
          </w:p>
        </w:tc>
        <w:tc>
          <w:tcPr>
            <w:tcW w:w="1047" w:type="dxa"/>
            <w:noWrap/>
            <w:vAlign w:val="center"/>
            <w:hideMark/>
          </w:tcPr>
          <w:p w14:paraId="650B682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9.07E+11</w:t>
            </w:r>
          </w:p>
        </w:tc>
      </w:tr>
      <w:tr w:rsidR="00C5382C" w:rsidRPr="00BD6CFB" w14:paraId="07BD3DD8" w14:textId="77777777" w:rsidTr="00A00636">
        <w:trPr>
          <w:trHeight w:val="300"/>
        </w:trPr>
        <w:tc>
          <w:tcPr>
            <w:tcW w:w="1679" w:type="dxa"/>
            <w:noWrap/>
            <w:vAlign w:val="center"/>
            <w:hideMark/>
          </w:tcPr>
          <w:p w14:paraId="1C68ED01"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i83</w:t>
            </w:r>
          </w:p>
        </w:tc>
        <w:tc>
          <w:tcPr>
            <w:tcW w:w="1047" w:type="dxa"/>
            <w:noWrap/>
            <w:vAlign w:val="center"/>
            <w:hideMark/>
          </w:tcPr>
          <w:p w14:paraId="0059135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3.32E+01</w:t>
            </w:r>
          </w:p>
        </w:tc>
        <w:tc>
          <w:tcPr>
            <w:tcW w:w="1047" w:type="dxa"/>
            <w:noWrap/>
            <w:vAlign w:val="center"/>
            <w:hideMark/>
          </w:tcPr>
          <w:p w14:paraId="7448872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8.35E+01</w:t>
            </w:r>
          </w:p>
        </w:tc>
        <w:tc>
          <w:tcPr>
            <w:tcW w:w="1047" w:type="dxa"/>
            <w:noWrap/>
            <w:vAlign w:val="center"/>
            <w:hideMark/>
          </w:tcPr>
          <w:p w14:paraId="1D75B36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1.92E+02</w:t>
            </w:r>
          </w:p>
        </w:tc>
        <w:tc>
          <w:tcPr>
            <w:tcW w:w="1047" w:type="dxa"/>
            <w:noWrap/>
            <w:vAlign w:val="center"/>
            <w:hideMark/>
          </w:tcPr>
          <w:p w14:paraId="476F768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4.15E+02</w:t>
            </w:r>
          </w:p>
        </w:tc>
        <w:tc>
          <w:tcPr>
            <w:tcW w:w="1047" w:type="dxa"/>
            <w:noWrap/>
            <w:vAlign w:val="center"/>
            <w:hideMark/>
          </w:tcPr>
          <w:p w14:paraId="1A227D7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8.43E+02</w:t>
            </w:r>
          </w:p>
        </w:tc>
        <w:tc>
          <w:tcPr>
            <w:tcW w:w="1047" w:type="dxa"/>
            <w:noWrap/>
            <w:vAlign w:val="center"/>
            <w:hideMark/>
          </w:tcPr>
          <w:p w14:paraId="3834446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1.63E+03</w:t>
            </w:r>
          </w:p>
        </w:tc>
        <w:tc>
          <w:tcPr>
            <w:tcW w:w="1047" w:type="dxa"/>
            <w:noWrap/>
            <w:vAlign w:val="center"/>
            <w:hideMark/>
          </w:tcPr>
          <w:p w14:paraId="4831EFA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3.01E+03</w:t>
            </w:r>
          </w:p>
        </w:tc>
        <w:tc>
          <w:tcPr>
            <w:tcW w:w="1047" w:type="dxa"/>
            <w:noWrap/>
            <w:vAlign w:val="center"/>
            <w:hideMark/>
          </w:tcPr>
          <w:p w14:paraId="3EC39C4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5.35E+03</w:t>
            </w:r>
          </w:p>
        </w:tc>
        <w:tc>
          <w:tcPr>
            <w:tcW w:w="1047" w:type="dxa"/>
            <w:noWrap/>
            <w:vAlign w:val="center"/>
            <w:hideMark/>
          </w:tcPr>
          <w:p w14:paraId="714F3BF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9.20E+03</w:t>
            </w:r>
          </w:p>
        </w:tc>
      </w:tr>
      <w:tr w:rsidR="00C5382C" w:rsidRPr="00BD6CFB" w14:paraId="7517E4C2" w14:textId="77777777" w:rsidTr="00A00636">
        <w:trPr>
          <w:trHeight w:val="300"/>
        </w:trPr>
        <w:tc>
          <w:tcPr>
            <w:tcW w:w="1679" w:type="dxa"/>
            <w:noWrap/>
            <w:vAlign w:val="center"/>
            <w:hideMark/>
          </w:tcPr>
          <w:p w14:paraId="01FA2E5C"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i79</w:t>
            </w:r>
          </w:p>
        </w:tc>
        <w:tc>
          <w:tcPr>
            <w:tcW w:w="1047" w:type="dxa"/>
            <w:noWrap/>
            <w:vAlign w:val="center"/>
            <w:hideMark/>
          </w:tcPr>
          <w:p w14:paraId="75D13D4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2.90E-01</w:t>
            </w:r>
          </w:p>
        </w:tc>
        <w:tc>
          <w:tcPr>
            <w:tcW w:w="1047" w:type="dxa"/>
            <w:noWrap/>
            <w:vAlign w:val="center"/>
            <w:hideMark/>
          </w:tcPr>
          <w:p w14:paraId="772A014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7.74E-01</w:t>
            </w:r>
          </w:p>
        </w:tc>
        <w:tc>
          <w:tcPr>
            <w:tcW w:w="1047" w:type="dxa"/>
            <w:noWrap/>
            <w:vAlign w:val="center"/>
            <w:hideMark/>
          </w:tcPr>
          <w:p w14:paraId="217EE74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1.89E+00</w:t>
            </w:r>
          </w:p>
        </w:tc>
        <w:tc>
          <w:tcPr>
            <w:tcW w:w="1047" w:type="dxa"/>
            <w:noWrap/>
            <w:vAlign w:val="center"/>
            <w:hideMark/>
          </w:tcPr>
          <w:p w14:paraId="1C7AEEA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4.31E+00</w:t>
            </w:r>
          </w:p>
        </w:tc>
        <w:tc>
          <w:tcPr>
            <w:tcW w:w="1047" w:type="dxa"/>
            <w:noWrap/>
            <w:vAlign w:val="center"/>
            <w:hideMark/>
          </w:tcPr>
          <w:p w14:paraId="3322331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9.24E+00</w:t>
            </w:r>
          </w:p>
        </w:tc>
        <w:tc>
          <w:tcPr>
            <w:tcW w:w="1047" w:type="dxa"/>
            <w:noWrap/>
            <w:vAlign w:val="center"/>
            <w:hideMark/>
          </w:tcPr>
          <w:p w14:paraId="420DE81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1.88E+01</w:t>
            </w:r>
          </w:p>
        </w:tc>
        <w:tc>
          <w:tcPr>
            <w:tcW w:w="1047" w:type="dxa"/>
            <w:noWrap/>
            <w:vAlign w:val="center"/>
            <w:hideMark/>
          </w:tcPr>
          <w:p w14:paraId="2A8CCCA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3.66E+01</w:t>
            </w:r>
          </w:p>
        </w:tc>
        <w:tc>
          <w:tcPr>
            <w:tcW w:w="1047" w:type="dxa"/>
            <w:noWrap/>
            <w:vAlign w:val="center"/>
            <w:hideMark/>
          </w:tcPr>
          <w:p w14:paraId="76944C3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6.85E+01</w:t>
            </w:r>
          </w:p>
        </w:tc>
        <w:tc>
          <w:tcPr>
            <w:tcW w:w="1047" w:type="dxa"/>
            <w:noWrap/>
            <w:vAlign w:val="center"/>
            <w:hideMark/>
          </w:tcPr>
          <w:p w14:paraId="323D4F4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1.24E+02</w:t>
            </w:r>
          </w:p>
        </w:tc>
      </w:tr>
      <w:tr w:rsidR="00C5382C" w:rsidRPr="00BD6CFB" w14:paraId="666AF86D" w14:textId="77777777" w:rsidTr="00A00636">
        <w:trPr>
          <w:trHeight w:val="300"/>
        </w:trPr>
        <w:tc>
          <w:tcPr>
            <w:tcW w:w="1679" w:type="dxa"/>
            <w:noWrap/>
            <w:vAlign w:val="center"/>
            <w:hideMark/>
          </w:tcPr>
          <w:p w14:paraId="30AFD1A0"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i26</w:t>
            </w:r>
          </w:p>
        </w:tc>
        <w:tc>
          <w:tcPr>
            <w:tcW w:w="1047" w:type="dxa"/>
            <w:noWrap/>
            <w:vAlign w:val="center"/>
            <w:hideMark/>
          </w:tcPr>
          <w:p w14:paraId="6409B75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4.57E+09</w:t>
            </w:r>
          </w:p>
        </w:tc>
        <w:tc>
          <w:tcPr>
            <w:tcW w:w="1047" w:type="dxa"/>
            <w:noWrap/>
            <w:vAlign w:val="center"/>
            <w:hideMark/>
          </w:tcPr>
          <w:p w14:paraId="63CCA5F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5.25E+09</w:t>
            </w:r>
          </w:p>
        </w:tc>
        <w:tc>
          <w:tcPr>
            <w:tcW w:w="1047" w:type="dxa"/>
            <w:noWrap/>
            <w:vAlign w:val="center"/>
            <w:hideMark/>
          </w:tcPr>
          <w:p w14:paraId="3D0777C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6.00E+09</w:t>
            </w:r>
          </w:p>
        </w:tc>
        <w:tc>
          <w:tcPr>
            <w:tcW w:w="1047" w:type="dxa"/>
            <w:noWrap/>
            <w:vAlign w:val="center"/>
            <w:hideMark/>
          </w:tcPr>
          <w:p w14:paraId="628BDE7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6.83E+09</w:t>
            </w:r>
          </w:p>
        </w:tc>
        <w:tc>
          <w:tcPr>
            <w:tcW w:w="1047" w:type="dxa"/>
            <w:noWrap/>
            <w:vAlign w:val="center"/>
            <w:hideMark/>
          </w:tcPr>
          <w:p w14:paraId="2AE28A1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7.74E+09</w:t>
            </w:r>
          </w:p>
        </w:tc>
        <w:tc>
          <w:tcPr>
            <w:tcW w:w="1047" w:type="dxa"/>
            <w:noWrap/>
            <w:vAlign w:val="center"/>
            <w:hideMark/>
          </w:tcPr>
          <w:p w14:paraId="4FD989A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8.74E+09</w:t>
            </w:r>
          </w:p>
        </w:tc>
        <w:tc>
          <w:tcPr>
            <w:tcW w:w="1047" w:type="dxa"/>
            <w:noWrap/>
            <w:vAlign w:val="center"/>
            <w:hideMark/>
          </w:tcPr>
          <w:p w14:paraId="67827C9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9.83E+09</w:t>
            </w:r>
          </w:p>
        </w:tc>
        <w:tc>
          <w:tcPr>
            <w:tcW w:w="1047" w:type="dxa"/>
            <w:noWrap/>
            <w:vAlign w:val="center"/>
            <w:hideMark/>
          </w:tcPr>
          <w:p w14:paraId="13F2C48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1.10E+10</w:t>
            </w:r>
          </w:p>
        </w:tc>
        <w:tc>
          <w:tcPr>
            <w:tcW w:w="1047" w:type="dxa"/>
            <w:noWrap/>
            <w:vAlign w:val="center"/>
            <w:hideMark/>
          </w:tcPr>
          <w:p w14:paraId="6369A1A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1.23E+10</w:t>
            </w:r>
          </w:p>
        </w:tc>
      </w:tr>
      <w:tr w:rsidR="00C5382C" w:rsidRPr="00BD6CFB" w14:paraId="26FB1457" w14:textId="77777777" w:rsidTr="00A00636">
        <w:trPr>
          <w:trHeight w:val="300"/>
        </w:trPr>
        <w:tc>
          <w:tcPr>
            <w:tcW w:w="1679" w:type="dxa"/>
            <w:noWrap/>
            <w:vAlign w:val="center"/>
            <w:hideMark/>
          </w:tcPr>
          <w:p w14:paraId="30C9645C"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i83</w:t>
            </w:r>
          </w:p>
        </w:tc>
        <w:tc>
          <w:tcPr>
            <w:tcW w:w="1047" w:type="dxa"/>
            <w:noWrap/>
            <w:vAlign w:val="center"/>
            <w:hideMark/>
          </w:tcPr>
          <w:p w14:paraId="391BF37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1.62E+08</w:t>
            </w:r>
          </w:p>
        </w:tc>
        <w:tc>
          <w:tcPr>
            <w:tcW w:w="1047" w:type="dxa"/>
            <w:noWrap/>
            <w:vAlign w:val="center"/>
            <w:hideMark/>
          </w:tcPr>
          <w:p w14:paraId="0056FD9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1.91E+08</w:t>
            </w:r>
          </w:p>
        </w:tc>
        <w:tc>
          <w:tcPr>
            <w:tcW w:w="1047" w:type="dxa"/>
            <w:noWrap/>
            <w:vAlign w:val="center"/>
            <w:hideMark/>
          </w:tcPr>
          <w:p w14:paraId="244C0F0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2.23E+08</w:t>
            </w:r>
          </w:p>
        </w:tc>
        <w:tc>
          <w:tcPr>
            <w:tcW w:w="1047" w:type="dxa"/>
            <w:noWrap/>
            <w:vAlign w:val="center"/>
            <w:hideMark/>
          </w:tcPr>
          <w:p w14:paraId="14EA6D9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2.61E+08</w:t>
            </w:r>
          </w:p>
        </w:tc>
        <w:tc>
          <w:tcPr>
            <w:tcW w:w="1047" w:type="dxa"/>
            <w:noWrap/>
            <w:vAlign w:val="center"/>
            <w:hideMark/>
          </w:tcPr>
          <w:p w14:paraId="007A47F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3.03E+08</w:t>
            </w:r>
          </w:p>
        </w:tc>
        <w:tc>
          <w:tcPr>
            <w:tcW w:w="1047" w:type="dxa"/>
            <w:noWrap/>
            <w:vAlign w:val="center"/>
            <w:hideMark/>
          </w:tcPr>
          <w:p w14:paraId="6E27A4F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3.50E+08</w:t>
            </w:r>
          </w:p>
        </w:tc>
        <w:tc>
          <w:tcPr>
            <w:tcW w:w="1047" w:type="dxa"/>
            <w:noWrap/>
            <w:vAlign w:val="center"/>
            <w:hideMark/>
          </w:tcPr>
          <w:p w14:paraId="01F0C0E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4.02E+08</w:t>
            </w:r>
          </w:p>
        </w:tc>
        <w:tc>
          <w:tcPr>
            <w:tcW w:w="1047" w:type="dxa"/>
            <w:noWrap/>
            <w:vAlign w:val="center"/>
            <w:hideMark/>
          </w:tcPr>
          <w:p w14:paraId="0C25E24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4.61E+08</w:t>
            </w:r>
          </w:p>
        </w:tc>
        <w:tc>
          <w:tcPr>
            <w:tcW w:w="1047" w:type="dxa"/>
            <w:noWrap/>
            <w:vAlign w:val="center"/>
            <w:hideMark/>
          </w:tcPr>
          <w:p w14:paraId="246738C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5.26E+08</w:t>
            </w:r>
          </w:p>
        </w:tc>
      </w:tr>
      <w:tr w:rsidR="00C5382C" w:rsidRPr="00BD6CFB" w14:paraId="7E1FC0DF" w14:textId="77777777" w:rsidTr="00A00636">
        <w:trPr>
          <w:trHeight w:val="300"/>
        </w:trPr>
        <w:tc>
          <w:tcPr>
            <w:tcW w:w="1679" w:type="dxa"/>
            <w:noWrap/>
            <w:vAlign w:val="center"/>
            <w:hideMark/>
          </w:tcPr>
          <w:p w14:paraId="09480C36"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i79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i25</w:t>
            </w:r>
          </w:p>
        </w:tc>
        <w:tc>
          <w:tcPr>
            <w:tcW w:w="1047" w:type="dxa"/>
            <w:noWrap/>
            <w:vAlign w:val="center"/>
            <w:hideMark/>
          </w:tcPr>
          <w:p w14:paraId="2C09311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2.05E+01</w:t>
            </w:r>
          </w:p>
        </w:tc>
        <w:tc>
          <w:tcPr>
            <w:tcW w:w="1047" w:type="dxa"/>
            <w:noWrap/>
            <w:vAlign w:val="center"/>
            <w:hideMark/>
          </w:tcPr>
          <w:p w14:paraId="77AD541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4.15E+01</w:t>
            </w:r>
          </w:p>
        </w:tc>
        <w:tc>
          <w:tcPr>
            <w:tcW w:w="1047" w:type="dxa"/>
            <w:noWrap/>
            <w:vAlign w:val="center"/>
            <w:hideMark/>
          </w:tcPr>
          <w:p w14:paraId="4F812F1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7.94E+01</w:t>
            </w:r>
          </w:p>
        </w:tc>
        <w:tc>
          <w:tcPr>
            <w:tcW w:w="1047" w:type="dxa"/>
            <w:noWrap/>
            <w:vAlign w:val="center"/>
            <w:hideMark/>
          </w:tcPr>
          <w:p w14:paraId="29F9924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1.45E+02</w:t>
            </w:r>
          </w:p>
        </w:tc>
        <w:tc>
          <w:tcPr>
            <w:tcW w:w="1047" w:type="dxa"/>
            <w:noWrap/>
            <w:vAlign w:val="center"/>
            <w:hideMark/>
          </w:tcPr>
          <w:p w14:paraId="666C80D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2.54E+02</w:t>
            </w:r>
          </w:p>
        </w:tc>
        <w:tc>
          <w:tcPr>
            <w:tcW w:w="1047" w:type="dxa"/>
            <w:noWrap/>
            <w:vAlign w:val="center"/>
            <w:hideMark/>
          </w:tcPr>
          <w:p w14:paraId="6B98491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4.30E+02</w:t>
            </w:r>
          </w:p>
        </w:tc>
        <w:tc>
          <w:tcPr>
            <w:tcW w:w="1047" w:type="dxa"/>
            <w:noWrap/>
            <w:vAlign w:val="center"/>
            <w:hideMark/>
          </w:tcPr>
          <w:p w14:paraId="4C38068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7.02E+02</w:t>
            </w:r>
          </w:p>
        </w:tc>
        <w:tc>
          <w:tcPr>
            <w:tcW w:w="1047" w:type="dxa"/>
            <w:noWrap/>
            <w:vAlign w:val="center"/>
            <w:hideMark/>
          </w:tcPr>
          <w:p w14:paraId="1C5EBAD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1.12E+03</w:t>
            </w:r>
          </w:p>
        </w:tc>
        <w:tc>
          <w:tcPr>
            <w:tcW w:w="1047" w:type="dxa"/>
            <w:noWrap/>
            <w:vAlign w:val="center"/>
            <w:hideMark/>
          </w:tcPr>
          <w:p w14:paraId="793194A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1.73E+03</w:t>
            </w:r>
          </w:p>
        </w:tc>
      </w:tr>
      <w:tr w:rsidR="00C5382C" w:rsidRPr="00BD6CFB" w14:paraId="0830C3C4" w14:textId="77777777" w:rsidTr="00A00636">
        <w:trPr>
          <w:trHeight w:val="300"/>
        </w:trPr>
        <w:tc>
          <w:tcPr>
            <w:tcW w:w="1679" w:type="dxa"/>
            <w:noWrap/>
            <w:vAlign w:val="center"/>
            <w:hideMark/>
          </w:tcPr>
          <w:p w14:paraId="233729DE"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i79</w:t>
            </w:r>
          </w:p>
        </w:tc>
        <w:tc>
          <w:tcPr>
            <w:tcW w:w="1047" w:type="dxa"/>
            <w:noWrap/>
            <w:vAlign w:val="center"/>
            <w:hideMark/>
          </w:tcPr>
          <w:p w14:paraId="164DF10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6.41E+01</w:t>
            </w:r>
          </w:p>
        </w:tc>
        <w:tc>
          <w:tcPr>
            <w:tcW w:w="1047" w:type="dxa"/>
            <w:noWrap/>
            <w:vAlign w:val="center"/>
            <w:hideMark/>
          </w:tcPr>
          <w:p w14:paraId="472583E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1.32E+02</w:t>
            </w:r>
          </w:p>
        </w:tc>
        <w:tc>
          <w:tcPr>
            <w:tcW w:w="1047" w:type="dxa"/>
            <w:noWrap/>
            <w:vAlign w:val="center"/>
            <w:hideMark/>
          </w:tcPr>
          <w:p w14:paraId="0541D1E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2.56E+02</w:t>
            </w:r>
          </w:p>
        </w:tc>
        <w:tc>
          <w:tcPr>
            <w:tcW w:w="1047" w:type="dxa"/>
            <w:noWrap/>
            <w:vAlign w:val="center"/>
            <w:hideMark/>
          </w:tcPr>
          <w:p w14:paraId="491EE32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4.73E+02</w:t>
            </w:r>
          </w:p>
        </w:tc>
        <w:tc>
          <w:tcPr>
            <w:tcW w:w="1047" w:type="dxa"/>
            <w:noWrap/>
            <w:vAlign w:val="center"/>
            <w:hideMark/>
          </w:tcPr>
          <w:p w14:paraId="40FD7DF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8.38E+02</w:t>
            </w:r>
          </w:p>
        </w:tc>
        <w:tc>
          <w:tcPr>
            <w:tcW w:w="1047" w:type="dxa"/>
            <w:noWrap/>
            <w:vAlign w:val="center"/>
            <w:hideMark/>
          </w:tcPr>
          <w:p w14:paraId="57D6B0B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1.43E+03</w:t>
            </w:r>
          </w:p>
        </w:tc>
        <w:tc>
          <w:tcPr>
            <w:tcW w:w="1047" w:type="dxa"/>
            <w:noWrap/>
            <w:vAlign w:val="center"/>
            <w:hideMark/>
          </w:tcPr>
          <w:p w14:paraId="6247497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2.37E+03</w:t>
            </w:r>
          </w:p>
        </w:tc>
        <w:tc>
          <w:tcPr>
            <w:tcW w:w="1047" w:type="dxa"/>
            <w:noWrap/>
            <w:vAlign w:val="center"/>
            <w:hideMark/>
          </w:tcPr>
          <w:p w14:paraId="63D9DE9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3.81E+03</w:t>
            </w:r>
          </w:p>
        </w:tc>
        <w:tc>
          <w:tcPr>
            <w:tcW w:w="1047" w:type="dxa"/>
            <w:noWrap/>
            <w:vAlign w:val="center"/>
            <w:hideMark/>
          </w:tcPr>
          <w:p w14:paraId="383C9BC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5.98E+03</w:t>
            </w:r>
          </w:p>
        </w:tc>
      </w:tr>
      <w:tr w:rsidR="00C5382C" w:rsidRPr="00BD6CFB" w14:paraId="578A1357" w14:textId="77777777" w:rsidTr="00A00636">
        <w:trPr>
          <w:trHeight w:val="300"/>
        </w:trPr>
        <w:tc>
          <w:tcPr>
            <w:tcW w:w="1679" w:type="dxa"/>
            <w:noWrap/>
            <w:vAlign w:val="center"/>
            <w:hideMark/>
          </w:tcPr>
          <w:p w14:paraId="51D2D898"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i25</w:t>
            </w:r>
          </w:p>
        </w:tc>
        <w:tc>
          <w:tcPr>
            <w:tcW w:w="1047" w:type="dxa"/>
            <w:noWrap/>
            <w:vAlign w:val="center"/>
            <w:hideMark/>
          </w:tcPr>
          <w:p w14:paraId="20CC275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9.31E-02</w:t>
            </w:r>
          </w:p>
        </w:tc>
        <w:tc>
          <w:tcPr>
            <w:tcW w:w="1047" w:type="dxa"/>
            <w:noWrap/>
            <w:vAlign w:val="center"/>
            <w:hideMark/>
          </w:tcPr>
          <w:p w14:paraId="530F2D6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2.10E-01</w:t>
            </w:r>
          </w:p>
        </w:tc>
        <w:tc>
          <w:tcPr>
            <w:tcW w:w="1047" w:type="dxa"/>
            <w:noWrap/>
            <w:vAlign w:val="center"/>
            <w:hideMark/>
          </w:tcPr>
          <w:p w14:paraId="084E4DC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4.45E-01</w:t>
            </w:r>
          </w:p>
        </w:tc>
        <w:tc>
          <w:tcPr>
            <w:tcW w:w="1047" w:type="dxa"/>
            <w:noWrap/>
            <w:vAlign w:val="center"/>
            <w:hideMark/>
          </w:tcPr>
          <w:p w14:paraId="3F0A479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8.94E-01</w:t>
            </w:r>
          </w:p>
        </w:tc>
        <w:tc>
          <w:tcPr>
            <w:tcW w:w="1047" w:type="dxa"/>
            <w:noWrap/>
            <w:vAlign w:val="center"/>
            <w:hideMark/>
          </w:tcPr>
          <w:p w14:paraId="086A7C6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1.72E+00</w:t>
            </w:r>
          </w:p>
        </w:tc>
        <w:tc>
          <w:tcPr>
            <w:tcW w:w="1047" w:type="dxa"/>
            <w:noWrap/>
            <w:vAlign w:val="center"/>
            <w:hideMark/>
          </w:tcPr>
          <w:p w14:paraId="7834170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3.17E+00</w:t>
            </w:r>
          </w:p>
        </w:tc>
        <w:tc>
          <w:tcPr>
            <w:tcW w:w="1047" w:type="dxa"/>
            <w:noWrap/>
            <w:vAlign w:val="center"/>
            <w:hideMark/>
          </w:tcPr>
          <w:p w14:paraId="0164083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5.64E+00</w:t>
            </w:r>
          </w:p>
        </w:tc>
        <w:tc>
          <w:tcPr>
            <w:tcW w:w="1047" w:type="dxa"/>
            <w:noWrap/>
            <w:vAlign w:val="center"/>
            <w:hideMark/>
          </w:tcPr>
          <w:p w14:paraId="759BE0F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9.72E+00</w:t>
            </w:r>
          </w:p>
        </w:tc>
        <w:tc>
          <w:tcPr>
            <w:tcW w:w="1047" w:type="dxa"/>
            <w:noWrap/>
            <w:vAlign w:val="center"/>
            <w:hideMark/>
          </w:tcPr>
          <w:p w14:paraId="7811A23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1.63E+01</w:t>
            </w:r>
          </w:p>
        </w:tc>
      </w:tr>
      <w:tr w:rsidR="00C5382C" w:rsidRPr="00BD6CFB" w14:paraId="2AAD1161" w14:textId="77777777" w:rsidTr="00A00636">
        <w:trPr>
          <w:trHeight w:val="300"/>
        </w:trPr>
        <w:tc>
          <w:tcPr>
            <w:tcW w:w="1679" w:type="dxa"/>
            <w:noWrap/>
            <w:vAlign w:val="center"/>
            <w:hideMark/>
          </w:tcPr>
          <w:p w14:paraId="6714E352"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i83</w:t>
            </w:r>
          </w:p>
        </w:tc>
        <w:tc>
          <w:tcPr>
            <w:tcW w:w="1047" w:type="dxa"/>
            <w:noWrap/>
            <w:vAlign w:val="center"/>
            <w:hideMark/>
          </w:tcPr>
          <w:p w14:paraId="27619E2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3.35E+01</w:t>
            </w:r>
          </w:p>
        </w:tc>
        <w:tc>
          <w:tcPr>
            <w:tcW w:w="1047" w:type="dxa"/>
            <w:noWrap/>
            <w:vAlign w:val="center"/>
            <w:hideMark/>
          </w:tcPr>
          <w:p w14:paraId="66FCFE1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7.20E+01</w:t>
            </w:r>
          </w:p>
        </w:tc>
        <w:tc>
          <w:tcPr>
            <w:tcW w:w="1047" w:type="dxa"/>
            <w:noWrap/>
            <w:vAlign w:val="center"/>
            <w:hideMark/>
          </w:tcPr>
          <w:p w14:paraId="12AC432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1.46E+02</w:t>
            </w:r>
          </w:p>
        </w:tc>
        <w:tc>
          <w:tcPr>
            <w:tcW w:w="1047" w:type="dxa"/>
            <w:noWrap/>
            <w:vAlign w:val="center"/>
            <w:hideMark/>
          </w:tcPr>
          <w:p w14:paraId="7598C24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2.80E+02</w:t>
            </w:r>
          </w:p>
        </w:tc>
        <w:tc>
          <w:tcPr>
            <w:tcW w:w="1047" w:type="dxa"/>
            <w:noWrap/>
            <w:vAlign w:val="center"/>
            <w:hideMark/>
          </w:tcPr>
          <w:p w14:paraId="0061DD7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5.16E+02</w:t>
            </w:r>
          </w:p>
        </w:tc>
        <w:tc>
          <w:tcPr>
            <w:tcW w:w="1047" w:type="dxa"/>
            <w:noWrap/>
            <w:vAlign w:val="center"/>
            <w:hideMark/>
          </w:tcPr>
          <w:p w14:paraId="457AA0C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9.14E+02</w:t>
            </w:r>
          </w:p>
        </w:tc>
        <w:tc>
          <w:tcPr>
            <w:tcW w:w="1047" w:type="dxa"/>
            <w:noWrap/>
            <w:vAlign w:val="center"/>
            <w:hideMark/>
          </w:tcPr>
          <w:p w14:paraId="0C77F8F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1.56E+03</w:t>
            </w:r>
          </w:p>
        </w:tc>
        <w:tc>
          <w:tcPr>
            <w:tcW w:w="1047" w:type="dxa"/>
            <w:noWrap/>
            <w:vAlign w:val="center"/>
            <w:hideMark/>
          </w:tcPr>
          <w:p w14:paraId="71972D2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2.59E+03</w:t>
            </w:r>
          </w:p>
        </w:tc>
        <w:tc>
          <w:tcPr>
            <w:tcW w:w="1047" w:type="dxa"/>
            <w:noWrap/>
            <w:vAlign w:val="center"/>
            <w:hideMark/>
          </w:tcPr>
          <w:p w14:paraId="4FAC93C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4.18E+03</w:t>
            </w:r>
          </w:p>
        </w:tc>
      </w:tr>
      <w:tr w:rsidR="00C5382C" w:rsidRPr="00BD6CFB" w14:paraId="33D1213B" w14:textId="77777777" w:rsidTr="00A00636">
        <w:trPr>
          <w:trHeight w:val="300"/>
        </w:trPr>
        <w:tc>
          <w:tcPr>
            <w:tcW w:w="1679" w:type="dxa"/>
            <w:noWrap/>
            <w:vAlign w:val="center"/>
            <w:hideMark/>
          </w:tcPr>
          <w:p w14:paraId="4C808DE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i27</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i80</w:t>
            </w:r>
          </w:p>
        </w:tc>
        <w:tc>
          <w:tcPr>
            <w:tcW w:w="1047" w:type="dxa"/>
            <w:noWrap/>
            <w:vAlign w:val="center"/>
            <w:hideMark/>
          </w:tcPr>
          <w:p w14:paraId="7AD0C4A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1.18E+03</w:t>
            </w:r>
          </w:p>
        </w:tc>
        <w:tc>
          <w:tcPr>
            <w:tcW w:w="1047" w:type="dxa"/>
            <w:noWrap/>
            <w:vAlign w:val="center"/>
            <w:hideMark/>
          </w:tcPr>
          <w:p w14:paraId="361671C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1.82E+03</w:t>
            </w:r>
          </w:p>
        </w:tc>
        <w:tc>
          <w:tcPr>
            <w:tcW w:w="1047" w:type="dxa"/>
            <w:noWrap/>
            <w:vAlign w:val="center"/>
            <w:hideMark/>
          </w:tcPr>
          <w:p w14:paraId="1616961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2.76E+03</w:t>
            </w:r>
          </w:p>
        </w:tc>
        <w:tc>
          <w:tcPr>
            <w:tcW w:w="1047" w:type="dxa"/>
            <w:noWrap/>
            <w:vAlign w:val="center"/>
            <w:hideMark/>
          </w:tcPr>
          <w:p w14:paraId="7B89955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4.08E+03</w:t>
            </w:r>
          </w:p>
        </w:tc>
        <w:tc>
          <w:tcPr>
            <w:tcW w:w="1047" w:type="dxa"/>
            <w:noWrap/>
            <w:vAlign w:val="center"/>
            <w:hideMark/>
          </w:tcPr>
          <w:p w14:paraId="6832733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5.92E+03</w:t>
            </w:r>
          </w:p>
        </w:tc>
        <w:tc>
          <w:tcPr>
            <w:tcW w:w="1047" w:type="dxa"/>
            <w:noWrap/>
            <w:vAlign w:val="center"/>
            <w:hideMark/>
          </w:tcPr>
          <w:p w14:paraId="727B95C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8.44E+03</w:t>
            </w:r>
          </w:p>
        </w:tc>
        <w:tc>
          <w:tcPr>
            <w:tcW w:w="1047" w:type="dxa"/>
            <w:noWrap/>
            <w:vAlign w:val="center"/>
            <w:hideMark/>
          </w:tcPr>
          <w:p w14:paraId="0A2E742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1.18E+04</w:t>
            </w:r>
          </w:p>
        </w:tc>
        <w:tc>
          <w:tcPr>
            <w:tcW w:w="1047" w:type="dxa"/>
            <w:noWrap/>
            <w:vAlign w:val="center"/>
            <w:hideMark/>
          </w:tcPr>
          <w:p w14:paraId="332AA2C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1.64E+04</w:t>
            </w:r>
          </w:p>
        </w:tc>
        <w:tc>
          <w:tcPr>
            <w:tcW w:w="1047" w:type="dxa"/>
            <w:noWrap/>
            <w:vAlign w:val="center"/>
            <w:hideMark/>
          </w:tcPr>
          <w:p w14:paraId="05B2B4D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2.23E+04</w:t>
            </w:r>
          </w:p>
        </w:tc>
      </w:tr>
      <w:tr w:rsidR="00C5382C" w:rsidRPr="00BD6CFB" w14:paraId="13B3122F" w14:textId="77777777" w:rsidTr="00A00636">
        <w:trPr>
          <w:trHeight w:val="300"/>
        </w:trPr>
        <w:tc>
          <w:tcPr>
            <w:tcW w:w="1679" w:type="dxa"/>
            <w:noWrap/>
            <w:vAlign w:val="center"/>
            <w:hideMark/>
          </w:tcPr>
          <w:p w14:paraId="78F4AEF2"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i27</w:t>
            </w:r>
          </w:p>
        </w:tc>
        <w:tc>
          <w:tcPr>
            <w:tcW w:w="1047" w:type="dxa"/>
            <w:noWrap/>
            <w:vAlign w:val="center"/>
            <w:hideMark/>
          </w:tcPr>
          <w:p w14:paraId="5DE863F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5.15E+04</w:t>
            </w:r>
          </w:p>
        </w:tc>
        <w:tc>
          <w:tcPr>
            <w:tcW w:w="1047" w:type="dxa"/>
            <w:noWrap/>
            <w:vAlign w:val="center"/>
            <w:hideMark/>
          </w:tcPr>
          <w:p w14:paraId="374EC8E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7.75E+04</w:t>
            </w:r>
          </w:p>
        </w:tc>
        <w:tc>
          <w:tcPr>
            <w:tcW w:w="1047" w:type="dxa"/>
            <w:noWrap/>
            <w:vAlign w:val="center"/>
            <w:hideMark/>
          </w:tcPr>
          <w:p w14:paraId="647F04A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1.14E+05</w:t>
            </w:r>
          </w:p>
        </w:tc>
        <w:tc>
          <w:tcPr>
            <w:tcW w:w="1047" w:type="dxa"/>
            <w:noWrap/>
            <w:vAlign w:val="center"/>
            <w:hideMark/>
          </w:tcPr>
          <w:p w14:paraId="77E2BC0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1.64E+05</w:t>
            </w:r>
          </w:p>
        </w:tc>
        <w:tc>
          <w:tcPr>
            <w:tcW w:w="1047" w:type="dxa"/>
            <w:noWrap/>
            <w:vAlign w:val="center"/>
            <w:hideMark/>
          </w:tcPr>
          <w:p w14:paraId="50555E2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2.32E+05</w:t>
            </w:r>
          </w:p>
        </w:tc>
        <w:tc>
          <w:tcPr>
            <w:tcW w:w="1047" w:type="dxa"/>
            <w:noWrap/>
            <w:vAlign w:val="center"/>
            <w:hideMark/>
          </w:tcPr>
          <w:p w14:paraId="760A85D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3.23E+05</w:t>
            </w:r>
          </w:p>
        </w:tc>
        <w:tc>
          <w:tcPr>
            <w:tcW w:w="1047" w:type="dxa"/>
            <w:noWrap/>
            <w:vAlign w:val="center"/>
            <w:hideMark/>
          </w:tcPr>
          <w:p w14:paraId="0CBD6A5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4.43E+05</w:t>
            </w:r>
          </w:p>
        </w:tc>
        <w:tc>
          <w:tcPr>
            <w:tcW w:w="1047" w:type="dxa"/>
            <w:noWrap/>
            <w:vAlign w:val="center"/>
            <w:hideMark/>
          </w:tcPr>
          <w:p w14:paraId="59A642E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5.98E+05</w:t>
            </w:r>
          </w:p>
        </w:tc>
        <w:tc>
          <w:tcPr>
            <w:tcW w:w="1047" w:type="dxa"/>
            <w:noWrap/>
            <w:vAlign w:val="center"/>
            <w:hideMark/>
          </w:tcPr>
          <w:p w14:paraId="5A6299C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7.98E+05</w:t>
            </w:r>
          </w:p>
        </w:tc>
      </w:tr>
      <w:tr w:rsidR="00C5382C" w:rsidRPr="00BD6CFB" w14:paraId="78238FA8" w14:textId="77777777" w:rsidTr="00A00636">
        <w:trPr>
          <w:trHeight w:val="300"/>
        </w:trPr>
        <w:tc>
          <w:tcPr>
            <w:tcW w:w="1679" w:type="dxa"/>
            <w:noWrap/>
            <w:vAlign w:val="center"/>
            <w:hideMark/>
          </w:tcPr>
          <w:p w14:paraId="57CD5E3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p19</w:t>
            </w:r>
          </w:p>
        </w:tc>
        <w:tc>
          <w:tcPr>
            <w:tcW w:w="1047" w:type="dxa"/>
            <w:noWrap/>
            <w:vAlign w:val="center"/>
            <w:hideMark/>
          </w:tcPr>
          <w:p w14:paraId="7CA3D58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9.08E-03</w:t>
            </w:r>
          </w:p>
        </w:tc>
        <w:tc>
          <w:tcPr>
            <w:tcW w:w="1047" w:type="dxa"/>
            <w:noWrap/>
            <w:vAlign w:val="center"/>
            <w:hideMark/>
          </w:tcPr>
          <w:p w14:paraId="344326F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3.15E-02</w:t>
            </w:r>
          </w:p>
        </w:tc>
        <w:tc>
          <w:tcPr>
            <w:tcW w:w="1047" w:type="dxa"/>
            <w:noWrap/>
            <w:vAlign w:val="center"/>
            <w:hideMark/>
          </w:tcPr>
          <w:p w14:paraId="0F3B591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9.50E-02</w:t>
            </w:r>
          </w:p>
        </w:tc>
        <w:tc>
          <w:tcPr>
            <w:tcW w:w="1047" w:type="dxa"/>
            <w:noWrap/>
            <w:vAlign w:val="center"/>
            <w:hideMark/>
          </w:tcPr>
          <w:p w14:paraId="72D6263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2.58E-01</w:t>
            </w:r>
          </w:p>
        </w:tc>
        <w:tc>
          <w:tcPr>
            <w:tcW w:w="1047" w:type="dxa"/>
            <w:noWrap/>
            <w:vAlign w:val="center"/>
            <w:hideMark/>
          </w:tcPr>
          <w:p w14:paraId="1C84074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6.42E-01</w:t>
            </w:r>
          </w:p>
        </w:tc>
        <w:tc>
          <w:tcPr>
            <w:tcW w:w="1047" w:type="dxa"/>
            <w:noWrap/>
            <w:vAlign w:val="center"/>
            <w:hideMark/>
          </w:tcPr>
          <w:p w14:paraId="10183B2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1.49E+00</w:t>
            </w:r>
          </w:p>
        </w:tc>
        <w:tc>
          <w:tcPr>
            <w:tcW w:w="1047" w:type="dxa"/>
            <w:noWrap/>
            <w:vAlign w:val="center"/>
            <w:hideMark/>
          </w:tcPr>
          <w:p w14:paraId="0CA1695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3.25E+00</w:t>
            </w:r>
          </w:p>
        </w:tc>
        <w:tc>
          <w:tcPr>
            <w:tcW w:w="1047" w:type="dxa"/>
            <w:noWrap/>
            <w:vAlign w:val="center"/>
            <w:hideMark/>
          </w:tcPr>
          <w:p w14:paraId="2753B86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6.72E+00</w:t>
            </w:r>
          </w:p>
        </w:tc>
        <w:tc>
          <w:tcPr>
            <w:tcW w:w="1047" w:type="dxa"/>
            <w:noWrap/>
            <w:vAlign w:val="center"/>
            <w:hideMark/>
          </w:tcPr>
          <w:p w14:paraId="51D51F6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1.33E+01</w:t>
            </w:r>
          </w:p>
        </w:tc>
      </w:tr>
      <w:tr w:rsidR="00C5382C" w:rsidRPr="00BD6CFB" w14:paraId="6D71CF6D" w14:textId="77777777" w:rsidTr="00A00636">
        <w:trPr>
          <w:trHeight w:val="300"/>
        </w:trPr>
        <w:tc>
          <w:tcPr>
            <w:tcW w:w="1679" w:type="dxa"/>
            <w:noWrap/>
            <w:vAlign w:val="center"/>
            <w:hideMark/>
          </w:tcPr>
          <w:p w14:paraId="074B11E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i30</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p20</w:t>
            </w:r>
          </w:p>
        </w:tc>
        <w:tc>
          <w:tcPr>
            <w:tcW w:w="1047" w:type="dxa"/>
            <w:noWrap/>
            <w:vAlign w:val="center"/>
            <w:hideMark/>
          </w:tcPr>
          <w:p w14:paraId="65FB682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5.01E+07</w:t>
            </w:r>
          </w:p>
        </w:tc>
        <w:tc>
          <w:tcPr>
            <w:tcW w:w="1047" w:type="dxa"/>
            <w:noWrap/>
            <w:vAlign w:val="center"/>
            <w:hideMark/>
          </w:tcPr>
          <w:p w14:paraId="78D826D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5.85E+07</w:t>
            </w:r>
          </w:p>
        </w:tc>
        <w:tc>
          <w:tcPr>
            <w:tcW w:w="1047" w:type="dxa"/>
            <w:noWrap/>
            <w:vAlign w:val="center"/>
            <w:hideMark/>
          </w:tcPr>
          <w:p w14:paraId="1757E60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6.81E+07</w:t>
            </w:r>
          </w:p>
        </w:tc>
        <w:tc>
          <w:tcPr>
            <w:tcW w:w="1047" w:type="dxa"/>
            <w:noWrap/>
            <w:vAlign w:val="center"/>
            <w:hideMark/>
          </w:tcPr>
          <w:p w14:paraId="2221144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7.89E+07</w:t>
            </w:r>
          </w:p>
        </w:tc>
        <w:tc>
          <w:tcPr>
            <w:tcW w:w="1047" w:type="dxa"/>
            <w:noWrap/>
            <w:vAlign w:val="center"/>
            <w:hideMark/>
          </w:tcPr>
          <w:p w14:paraId="6A13D14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9.12E+07</w:t>
            </w:r>
          </w:p>
        </w:tc>
        <w:tc>
          <w:tcPr>
            <w:tcW w:w="1047" w:type="dxa"/>
            <w:noWrap/>
            <w:vAlign w:val="center"/>
            <w:hideMark/>
          </w:tcPr>
          <w:p w14:paraId="1550FA7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1.05E+08</w:t>
            </w:r>
          </w:p>
        </w:tc>
        <w:tc>
          <w:tcPr>
            <w:tcW w:w="1047" w:type="dxa"/>
            <w:noWrap/>
            <w:vAlign w:val="center"/>
            <w:hideMark/>
          </w:tcPr>
          <w:p w14:paraId="5EA6A23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1.21E+08</w:t>
            </w:r>
          </w:p>
        </w:tc>
        <w:tc>
          <w:tcPr>
            <w:tcW w:w="1047" w:type="dxa"/>
            <w:noWrap/>
            <w:vAlign w:val="center"/>
            <w:hideMark/>
          </w:tcPr>
          <w:p w14:paraId="39AA0E2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1.38E+08</w:t>
            </w:r>
          </w:p>
        </w:tc>
        <w:tc>
          <w:tcPr>
            <w:tcW w:w="1047" w:type="dxa"/>
            <w:noWrap/>
            <w:vAlign w:val="center"/>
            <w:hideMark/>
          </w:tcPr>
          <w:p w14:paraId="4BED661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1.58E+08</w:t>
            </w:r>
          </w:p>
        </w:tc>
      </w:tr>
      <w:tr w:rsidR="00C5382C" w:rsidRPr="00BD6CFB" w14:paraId="46459B51" w14:textId="77777777" w:rsidTr="00A00636">
        <w:trPr>
          <w:trHeight w:val="300"/>
        </w:trPr>
        <w:tc>
          <w:tcPr>
            <w:tcW w:w="1679" w:type="dxa"/>
            <w:noWrap/>
            <w:vAlign w:val="center"/>
            <w:hideMark/>
          </w:tcPr>
          <w:p w14:paraId="422F7159"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i29</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i93</w:t>
            </w:r>
          </w:p>
        </w:tc>
        <w:tc>
          <w:tcPr>
            <w:tcW w:w="1047" w:type="dxa"/>
            <w:noWrap/>
            <w:vAlign w:val="center"/>
            <w:hideMark/>
          </w:tcPr>
          <w:p w14:paraId="311C3AC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3.16E+06</w:t>
            </w:r>
          </w:p>
        </w:tc>
        <w:tc>
          <w:tcPr>
            <w:tcW w:w="1047" w:type="dxa"/>
            <w:noWrap/>
            <w:vAlign w:val="center"/>
            <w:hideMark/>
          </w:tcPr>
          <w:p w14:paraId="230796C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3.69E+06</w:t>
            </w:r>
          </w:p>
        </w:tc>
        <w:tc>
          <w:tcPr>
            <w:tcW w:w="1047" w:type="dxa"/>
            <w:noWrap/>
            <w:vAlign w:val="center"/>
            <w:hideMark/>
          </w:tcPr>
          <w:p w14:paraId="7530D3E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4.28E+06</w:t>
            </w:r>
          </w:p>
        </w:tc>
        <w:tc>
          <w:tcPr>
            <w:tcW w:w="1047" w:type="dxa"/>
            <w:noWrap/>
            <w:vAlign w:val="center"/>
            <w:hideMark/>
          </w:tcPr>
          <w:p w14:paraId="6D3EC6F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4.96E+06</w:t>
            </w:r>
          </w:p>
        </w:tc>
        <w:tc>
          <w:tcPr>
            <w:tcW w:w="1047" w:type="dxa"/>
            <w:noWrap/>
            <w:vAlign w:val="center"/>
            <w:hideMark/>
          </w:tcPr>
          <w:p w14:paraId="1C6407D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5.72E+06</w:t>
            </w:r>
          </w:p>
        </w:tc>
        <w:tc>
          <w:tcPr>
            <w:tcW w:w="1047" w:type="dxa"/>
            <w:noWrap/>
            <w:vAlign w:val="center"/>
            <w:hideMark/>
          </w:tcPr>
          <w:p w14:paraId="448C89C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6.59E+06</w:t>
            </w:r>
          </w:p>
        </w:tc>
        <w:tc>
          <w:tcPr>
            <w:tcW w:w="1047" w:type="dxa"/>
            <w:noWrap/>
            <w:vAlign w:val="center"/>
            <w:hideMark/>
          </w:tcPr>
          <w:p w14:paraId="5E8F9C7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7.56E+06</w:t>
            </w:r>
          </w:p>
        </w:tc>
        <w:tc>
          <w:tcPr>
            <w:tcW w:w="1047" w:type="dxa"/>
            <w:noWrap/>
            <w:vAlign w:val="center"/>
            <w:hideMark/>
          </w:tcPr>
          <w:p w14:paraId="4672925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8.65E+06</w:t>
            </w:r>
          </w:p>
        </w:tc>
        <w:tc>
          <w:tcPr>
            <w:tcW w:w="1047" w:type="dxa"/>
            <w:noWrap/>
            <w:vAlign w:val="center"/>
            <w:hideMark/>
          </w:tcPr>
          <w:p w14:paraId="3465F3C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9.87E+06</w:t>
            </w:r>
          </w:p>
        </w:tc>
      </w:tr>
      <w:tr w:rsidR="00C5382C" w:rsidRPr="00BD6CFB" w14:paraId="4D7A3E21" w14:textId="77777777" w:rsidTr="00A00636">
        <w:trPr>
          <w:trHeight w:val="300"/>
        </w:trPr>
        <w:tc>
          <w:tcPr>
            <w:tcW w:w="1679" w:type="dxa"/>
            <w:noWrap/>
            <w:vAlign w:val="center"/>
            <w:hideMark/>
          </w:tcPr>
          <w:p w14:paraId="7764489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i29</w:t>
            </w:r>
          </w:p>
        </w:tc>
        <w:tc>
          <w:tcPr>
            <w:tcW w:w="1047" w:type="dxa"/>
            <w:noWrap/>
            <w:vAlign w:val="center"/>
            <w:hideMark/>
          </w:tcPr>
          <w:p w14:paraId="5D41C4B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6.70E+09</w:t>
            </w:r>
          </w:p>
        </w:tc>
        <w:tc>
          <w:tcPr>
            <w:tcW w:w="1047" w:type="dxa"/>
            <w:noWrap/>
            <w:vAlign w:val="center"/>
            <w:hideMark/>
          </w:tcPr>
          <w:p w14:paraId="3F245DB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7.29E+09</w:t>
            </w:r>
          </w:p>
        </w:tc>
        <w:tc>
          <w:tcPr>
            <w:tcW w:w="1047" w:type="dxa"/>
            <w:noWrap/>
            <w:vAlign w:val="center"/>
            <w:hideMark/>
          </w:tcPr>
          <w:p w14:paraId="712B5ED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7.91E+09</w:t>
            </w:r>
          </w:p>
        </w:tc>
        <w:tc>
          <w:tcPr>
            <w:tcW w:w="1047" w:type="dxa"/>
            <w:noWrap/>
            <w:vAlign w:val="center"/>
            <w:hideMark/>
          </w:tcPr>
          <w:p w14:paraId="27E31F0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8.57E+09</w:t>
            </w:r>
          </w:p>
        </w:tc>
        <w:tc>
          <w:tcPr>
            <w:tcW w:w="1047" w:type="dxa"/>
            <w:noWrap/>
            <w:vAlign w:val="center"/>
            <w:hideMark/>
          </w:tcPr>
          <w:p w14:paraId="4F2A01D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9.27E+09</w:t>
            </w:r>
          </w:p>
        </w:tc>
        <w:tc>
          <w:tcPr>
            <w:tcW w:w="1047" w:type="dxa"/>
            <w:noWrap/>
            <w:vAlign w:val="center"/>
            <w:hideMark/>
          </w:tcPr>
          <w:p w14:paraId="1994AA8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1.00E+10</w:t>
            </w:r>
          </w:p>
        </w:tc>
        <w:tc>
          <w:tcPr>
            <w:tcW w:w="1047" w:type="dxa"/>
            <w:noWrap/>
            <w:vAlign w:val="center"/>
            <w:hideMark/>
          </w:tcPr>
          <w:p w14:paraId="775FFE8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1.08E+10</w:t>
            </w:r>
          </w:p>
        </w:tc>
        <w:tc>
          <w:tcPr>
            <w:tcW w:w="1047" w:type="dxa"/>
            <w:noWrap/>
            <w:vAlign w:val="center"/>
            <w:hideMark/>
          </w:tcPr>
          <w:p w14:paraId="38B52F7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1.16E+10</w:t>
            </w:r>
          </w:p>
        </w:tc>
        <w:tc>
          <w:tcPr>
            <w:tcW w:w="1047" w:type="dxa"/>
            <w:noWrap/>
            <w:vAlign w:val="center"/>
            <w:hideMark/>
          </w:tcPr>
          <w:p w14:paraId="19EA52E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1.24E+10</w:t>
            </w:r>
          </w:p>
        </w:tc>
      </w:tr>
      <w:tr w:rsidR="00C5382C" w:rsidRPr="00BD6CFB" w14:paraId="0110630F" w14:textId="77777777" w:rsidTr="00A00636">
        <w:trPr>
          <w:trHeight w:val="300"/>
        </w:trPr>
        <w:tc>
          <w:tcPr>
            <w:tcW w:w="1679" w:type="dxa"/>
            <w:noWrap/>
            <w:vAlign w:val="center"/>
            <w:hideMark/>
          </w:tcPr>
          <w:p w14:paraId="65AE6143"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i93</w:t>
            </w:r>
          </w:p>
        </w:tc>
        <w:tc>
          <w:tcPr>
            <w:tcW w:w="1047" w:type="dxa"/>
            <w:noWrap/>
            <w:vAlign w:val="center"/>
            <w:hideMark/>
          </w:tcPr>
          <w:p w14:paraId="6DD6290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6.85E+07</w:t>
            </w:r>
          </w:p>
        </w:tc>
        <w:tc>
          <w:tcPr>
            <w:tcW w:w="1047" w:type="dxa"/>
            <w:noWrap/>
            <w:vAlign w:val="center"/>
            <w:hideMark/>
          </w:tcPr>
          <w:p w14:paraId="4BF185C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7.91E+07</w:t>
            </w:r>
          </w:p>
        </w:tc>
        <w:tc>
          <w:tcPr>
            <w:tcW w:w="1047" w:type="dxa"/>
            <w:noWrap/>
            <w:vAlign w:val="center"/>
            <w:hideMark/>
          </w:tcPr>
          <w:p w14:paraId="0BA6FE9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9.11E+07</w:t>
            </w:r>
          </w:p>
        </w:tc>
        <w:tc>
          <w:tcPr>
            <w:tcW w:w="1047" w:type="dxa"/>
            <w:noWrap/>
            <w:vAlign w:val="center"/>
            <w:hideMark/>
          </w:tcPr>
          <w:p w14:paraId="208196A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1.05E+08</w:t>
            </w:r>
          </w:p>
        </w:tc>
        <w:tc>
          <w:tcPr>
            <w:tcW w:w="1047" w:type="dxa"/>
            <w:noWrap/>
            <w:vAlign w:val="center"/>
            <w:hideMark/>
          </w:tcPr>
          <w:p w14:paraId="267DA6E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1.20E+08</w:t>
            </w:r>
          </w:p>
        </w:tc>
        <w:tc>
          <w:tcPr>
            <w:tcW w:w="1047" w:type="dxa"/>
            <w:noWrap/>
            <w:vAlign w:val="center"/>
            <w:hideMark/>
          </w:tcPr>
          <w:p w14:paraId="3D7835F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1.36E+08</w:t>
            </w:r>
          </w:p>
        </w:tc>
        <w:tc>
          <w:tcPr>
            <w:tcW w:w="1047" w:type="dxa"/>
            <w:noWrap/>
            <w:vAlign w:val="center"/>
            <w:hideMark/>
          </w:tcPr>
          <w:p w14:paraId="47BB4D5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1.55E+08</w:t>
            </w:r>
          </w:p>
        </w:tc>
        <w:tc>
          <w:tcPr>
            <w:tcW w:w="1047" w:type="dxa"/>
            <w:noWrap/>
            <w:vAlign w:val="center"/>
            <w:hideMark/>
          </w:tcPr>
          <w:p w14:paraId="7792480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1.75E+08</w:t>
            </w:r>
          </w:p>
        </w:tc>
        <w:tc>
          <w:tcPr>
            <w:tcW w:w="1047" w:type="dxa"/>
            <w:noWrap/>
            <w:vAlign w:val="center"/>
            <w:hideMark/>
          </w:tcPr>
          <w:p w14:paraId="41E1734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1.98E+08</w:t>
            </w:r>
          </w:p>
        </w:tc>
      </w:tr>
      <w:tr w:rsidR="00C5382C" w:rsidRPr="00BD6CFB" w14:paraId="6A0EAB51" w14:textId="77777777" w:rsidTr="00A00636">
        <w:trPr>
          <w:trHeight w:val="300"/>
        </w:trPr>
        <w:tc>
          <w:tcPr>
            <w:tcW w:w="1679" w:type="dxa"/>
            <w:noWrap/>
            <w:vAlign w:val="center"/>
            <w:hideMark/>
          </w:tcPr>
          <w:p w14:paraId="6CB4D804"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i93</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i16</w:t>
            </w:r>
          </w:p>
        </w:tc>
        <w:tc>
          <w:tcPr>
            <w:tcW w:w="1047" w:type="dxa"/>
            <w:noWrap/>
            <w:vAlign w:val="center"/>
            <w:hideMark/>
          </w:tcPr>
          <w:p w14:paraId="70CFF9A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2.47E+08</w:t>
            </w:r>
          </w:p>
        </w:tc>
        <w:tc>
          <w:tcPr>
            <w:tcW w:w="1047" w:type="dxa"/>
            <w:noWrap/>
            <w:vAlign w:val="center"/>
            <w:hideMark/>
          </w:tcPr>
          <w:p w14:paraId="75AA60B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2.82E+08</w:t>
            </w:r>
          </w:p>
        </w:tc>
        <w:tc>
          <w:tcPr>
            <w:tcW w:w="1047" w:type="dxa"/>
            <w:noWrap/>
            <w:vAlign w:val="center"/>
            <w:hideMark/>
          </w:tcPr>
          <w:p w14:paraId="244CA0C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3.20E+08</w:t>
            </w:r>
          </w:p>
        </w:tc>
        <w:tc>
          <w:tcPr>
            <w:tcW w:w="1047" w:type="dxa"/>
            <w:noWrap/>
            <w:vAlign w:val="center"/>
            <w:hideMark/>
          </w:tcPr>
          <w:p w14:paraId="2AC18FF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3.62E+08</w:t>
            </w:r>
          </w:p>
        </w:tc>
        <w:tc>
          <w:tcPr>
            <w:tcW w:w="1047" w:type="dxa"/>
            <w:noWrap/>
            <w:vAlign w:val="center"/>
            <w:hideMark/>
          </w:tcPr>
          <w:p w14:paraId="5EBDF3F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4.09E+08</w:t>
            </w:r>
          </w:p>
        </w:tc>
        <w:tc>
          <w:tcPr>
            <w:tcW w:w="1047" w:type="dxa"/>
            <w:noWrap/>
            <w:vAlign w:val="center"/>
            <w:hideMark/>
          </w:tcPr>
          <w:p w14:paraId="38452BC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4.60E+08</w:t>
            </w:r>
          </w:p>
        </w:tc>
        <w:tc>
          <w:tcPr>
            <w:tcW w:w="1047" w:type="dxa"/>
            <w:noWrap/>
            <w:vAlign w:val="center"/>
            <w:hideMark/>
          </w:tcPr>
          <w:p w14:paraId="50ACBA4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5.16E+08</w:t>
            </w:r>
          </w:p>
        </w:tc>
        <w:tc>
          <w:tcPr>
            <w:tcW w:w="1047" w:type="dxa"/>
            <w:noWrap/>
            <w:vAlign w:val="center"/>
            <w:hideMark/>
          </w:tcPr>
          <w:p w14:paraId="0D73C30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5.78E+08</w:t>
            </w:r>
          </w:p>
        </w:tc>
        <w:tc>
          <w:tcPr>
            <w:tcW w:w="1047" w:type="dxa"/>
            <w:noWrap/>
            <w:vAlign w:val="center"/>
            <w:hideMark/>
          </w:tcPr>
          <w:p w14:paraId="2D0D15E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6.45E+08</w:t>
            </w:r>
          </w:p>
        </w:tc>
      </w:tr>
      <w:tr w:rsidR="00C5382C" w:rsidRPr="00BD6CFB" w14:paraId="0D9CFDF8" w14:textId="77777777" w:rsidTr="00A00636">
        <w:trPr>
          <w:trHeight w:val="300"/>
        </w:trPr>
        <w:tc>
          <w:tcPr>
            <w:tcW w:w="1679" w:type="dxa"/>
            <w:noWrap/>
            <w:vAlign w:val="center"/>
            <w:hideMark/>
          </w:tcPr>
          <w:p w14:paraId="4FCF1F30"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i81</w:t>
            </w:r>
          </w:p>
        </w:tc>
        <w:tc>
          <w:tcPr>
            <w:tcW w:w="1047" w:type="dxa"/>
            <w:noWrap/>
            <w:vAlign w:val="center"/>
            <w:hideMark/>
          </w:tcPr>
          <w:p w14:paraId="57EC495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5.75E+05</w:t>
            </w:r>
          </w:p>
        </w:tc>
        <w:tc>
          <w:tcPr>
            <w:tcW w:w="1047" w:type="dxa"/>
            <w:noWrap/>
            <w:vAlign w:val="center"/>
            <w:hideMark/>
          </w:tcPr>
          <w:p w14:paraId="1EC6140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7.38E+05</w:t>
            </w:r>
          </w:p>
        </w:tc>
        <w:tc>
          <w:tcPr>
            <w:tcW w:w="1047" w:type="dxa"/>
            <w:noWrap/>
            <w:vAlign w:val="center"/>
            <w:hideMark/>
          </w:tcPr>
          <w:p w14:paraId="2FFA20D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9.39E+05</w:t>
            </w:r>
          </w:p>
        </w:tc>
        <w:tc>
          <w:tcPr>
            <w:tcW w:w="1047" w:type="dxa"/>
            <w:noWrap/>
            <w:vAlign w:val="center"/>
            <w:hideMark/>
          </w:tcPr>
          <w:p w14:paraId="29CA8D9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1.18E+06</w:t>
            </w:r>
          </w:p>
        </w:tc>
        <w:tc>
          <w:tcPr>
            <w:tcW w:w="1047" w:type="dxa"/>
            <w:noWrap/>
            <w:vAlign w:val="center"/>
            <w:hideMark/>
          </w:tcPr>
          <w:p w14:paraId="5AA7414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1.48E+06</w:t>
            </w:r>
          </w:p>
        </w:tc>
        <w:tc>
          <w:tcPr>
            <w:tcW w:w="1047" w:type="dxa"/>
            <w:noWrap/>
            <w:vAlign w:val="center"/>
            <w:hideMark/>
          </w:tcPr>
          <w:p w14:paraId="5D8150E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1.84E+06</w:t>
            </w:r>
          </w:p>
        </w:tc>
        <w:tc>
          <w:tcPr>
            <w:tcW w:w="1047" w:type="dxa"/>
            <w:noWrap/>
            <w:vAlign w:val="center"/>
            <w:hideMark/>
          </w:tcPr>
          <w:p w14:paraId="4509D2F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2.27E+06</w:t>
            </w:r>
          </w:p>
        </w:tc>
        <w:tc>
          <w:tcPr>
            <w:tcW w:w="1047" w:type="dxa"/>
            <w:noWrap/>
            <w:vAlign w:val="center"/>
            <w:hideMark/>
          </w:tcPr>
          <w:p w14:paraId="24EFED4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2.78E+06</w:t>
            </w:r>
          </w:p>
        </w:tc>
        <w:tc>
          <w:tcPr>
            <w:tcW w:w="1047" w:type="dxa"/>
            <w:noWrap/>
            <w:vAlign w:val="center"/>
            <w:hideMark/>
          </w:tcPr>
          <w:p w14:paraId="236FA86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3.38E+06</w:t>
            </w:r>
          </w:p>
        </w:tc>
      </w:tr>
      <w:tr w:rsidR="00C5382C" w:rsidRPr="00BD6CFB" w14:paraId="3EE6A410" w14:textId="77777777" w:rsidTr="00A00636">
        <w:trPr>
          <w:trHeight w:val="300"/>
        </w:trPr>
        <w:tc>
          <w:tcPr>
            <w:tcW w:w="1679" w:type="dxa"/>
            <w:noWrap/>
            <w:vAlign w:val="center"/>
            <w:hideMark/>
          </w:tcPr>
          <w:p w14:paraId="5AC7D88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i26</w:t>
            </w:r>
          </w:p>
        </w:tc>
        <w:tc>
          <w:tcPr>
            <w:tcW w:w="1047" w:type="dxa"/>
            <w:noWrap/>
            <w:vAlign w:val="center"/>
            <w:hideMark/>
          </w:tcPr>
          <w:p w14:paraId="3FCB81A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3.13E+12</w:t>
            </w:r>
          </w:p>
        </w:tc>
        <w:tc>
          <w:tcPr>
            <w:tcW w:w="1047" w:type="dxa"/>
            <w:noWrap/>
            <w:vAlign w:val="center"/>
            <w:hideMark/>
          </w:tcPr>
          <w:p w14:paraId="7D3A854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3.24E+12</w:t>
            </w:r>
          </w:p>
        </w:tc>
        <w:tc>
          <w:tcPr>
            <w:tcW w:w="1047" w:type="dxa"/>
            <w:noWrap/>
            <w:vAlign w:val="center"/>
            <w:hideMark/>
          </w:tcPr>
          <w:p w14:paraId="49175D1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3.34E+12</w:t>
            </w:r>
          </w:p>
        </w:tc>
        <w:tc>
          <w:tcPr>
            <w:tcW w:w="1047" w:type="dxa"/>
            <w:noWrap/>
            <w:vAlign w:val="center"/>
            <w:hideMark/>
          </w:tcPr>
          <w:p w14:paraId="205C127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3.44E+12</w:t>
            </w:r>
          </w:p>
        </w:tc>
        <w:tc>
          <w:tcPr>
            <w:tcW w:w="1047" w:type="dxa"/>
            <w:noWrap/>
            <w:vAlign w:val="center"/>
            <w:hideMark/>
          </w:tcPr>
          <w:p w14:paraId="073CBBB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3.54E+12</w:t>
            </w:r>
          </w:p>
        </w:tc>
        <w:tc>
          <w:tcPr>
            <w:tcW w:w="1047" w:type="dxa"/>
            <w:noWrap/>
            <w:vAlign w:val="center"/>
            <w:hideMark/>
          </w:tcPr>
          <w:p w14:paraId="3FFA319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3.64E+12</w:t>
            </w:r>
          </w:p>
        </w:tc>
        <w:tc>
          <w:tcPr>
            <w:tcW w:w="1047" w:type="dxa"/>
            <w:noWrap/>
            <w:vAlign w:val="center"/>
            <w:hideMark/>
          </w:tcPr>
          <w:p w14:paraId="7C4CA2E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3.74E+12</w:t>
            </w:r>
          </w:p>
        </w:tc>
        <w:tc>
          <w:tcPr>
            <w:tcW w:w="1047" w:type="dxa"/>
            <w:noWrap/>
            <w:vAlign w:val="center"/>
            <w:hideMark/>
          </w:tcPr>
          <w:p w14:paraId="231345B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3.84E+12</w:t>
            </w:r>
          </w:p>
        </w:tc>
        <w:tc>
          <w:tcPr>
            <w:tcW w:w="1047" w:type="dxa"/>
            <w:noWrap/>
            <w:vAlign w:val="center"/>
            <w:hideMark/>
          </w:tcPr>
          <w:p w14:paraId="3566AC2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3.93E+12</w:t>
            </w:r>
          </w:p>
        </w:tc>
      </w:tr>
      <w:tr w:rsidR="00C5382C" w:rsidRPr="00BD6CFB" w14:paraId="43DBA598" w14:textId="77777777" w:rsidTr="00A00636">
        <w:trPr>
          <w:trHeight w:val="300"/>
        </w:trPr>
        <w:tc>
          <w:tcPr>
            <w:tcW w:w="1679" w:type="dxa"/>
            <w:noWrap/>
            <w:vAlign w:val="center"/>
            <w:hideMark/>
          </w:tcPr>
          <w:p w14:paraId="3130E27D"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i92</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i26</w:t>
            </w:r>
          </w:p>
        </w:tc>
        <w:tc>
          <w:tcPr>
            <w:tcW w:w="1047" w:type="dxa"/>
            <w:noWrap/>
            <w:vAlign w:val="center"/>
            <w:hideMark/>
          </w:tcPr>
          <w:p w14:paraId="3B6DA5B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2.30E+03</w:t>
            </w:r>
          </w:p>
        </w:tc>
        <w:tc>
          <w:tcPr>
            <w:tcW w:w="1047" w:type="dxa"/>
            <w:noWrap/>
            <w:vAlign w:val="center"/>
            <w:hideMark/>
          </w:tcPr>
          <w:p w14:paraId="787BEC5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3.53E+03</w:t>
            </w:r>
          </w:p>
        </w:tc>
        <w:tc>
          <w:tcPr>
            <w:tcW w:w="1047" w:type="dxa"/>
            <w:noWrap/>
            <w:vAlign w:val="center"/>
            <w:hideMark/>
          </w:tcPr>
          <w:p w14:paraId="4526DE0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5.31E+03</w:t>
            </w:r>
          </w:p>
        </w:tc>
        <w:tc>
          <w:tcPr>
            <w:tcW w:w="1047" w:type="dxa"/>
            <w:noWrap/>
            <w:vAlign w:val="center"/>
            <w:hideMark/>
          </w:tcPr>
          <w:p w14:paraId="7F1FDE3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7.85E+03</w:t>
            </w:r>
          </w:p>
        </w:tc>
        <w:tc>
          <w:tcPr>
            <w:tcW w:w="1047" w:type="dxa"/>
            <w:noWrap/>
            <w:vAlign w:val="center"/>
            <w:hideMark/>
          </w:tcPr>
          <w:p w14:paraId="049E09D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1.14E+04</w:t>
            </w:r>
          </w:p>
        </w:tc>
        <w:tc>
          <w:tcPr>
            <w:tcW w:w="1047" w:type="dxa"/>
            <w:noWrap/>
            <w:vAlign w:val="center"/>
            <w:hideMark/>
          </w:tcPr>
          <w:p w14:paraId="3DEBD61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1.64E+04</w:t>
            </w:r>
          </w:p>
        </w:tc>
        <w:tc>
          <w:tcPr>
            <w:tcW w:w="1047" w:type="dxa"/>
            <w:noWrap/>
            <w:vAlign w:val="center"/>
            <w:hideMark/>
          </w:tcPr>
          <w:p w14:paraId="1B80320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2.32E+04</w:t>
            </w:r>
          </w:p>
        </w:tc>
        <w:tc>
          <w:tcPr>
            <w:tcW w:w="1047" w:type="dxa"/>
            <w:noWrap/>
            <w:vAlign w:val="center"/>
            <w:hideMark/>
          </w:tcPr>
          <w:p w14:paraId="200C06F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3.24E+04</w:t>
            </w:r>
          </w:p>
        </w:tc>
        <w:tc>
          <w:tcPr>
            <w:tcW w:w="1047" w:type="dxa"/>
            <w:noWrap/>
            <w:vAlign w:val="center"/>
            <w:hideMark/>
          </w:tcPr>
          <w:p w14:paraId="0873219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4.46E+04</w:t>
            </w:r>
          </w:p>
        </w:tc>
      </w:tr>
      <w:tr w:rsidR="00C5382C" w:rsidRPr="00BD6CFB" w14:paraId="5EAD4833" w14:textId="77777777" w:rsidTr="00A00636">
        <w:trPr>
          <w:trHeight w:val="300"/>
        </w:trPr>
        <w:tc>
          <w:tcPr>
            <w:tcW w:w="1679" w:type="dxa"/>
            <w:noWrap/>
            <w:vAlign w:val="center"/>
            <w:hideMark/>
          </w:tcPr>
          <w:p w14:paraId="5C6CA3F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i26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i92</w:t>
            </w:r>
          </w:p>
        </w:tc>
        <w:tc>
          <w:tcPr>
            <w:tcW w:w="1047" w:type="dxa"/>
            <w:noWrap/>
            <w:vAlign w:val="center"/>
            <w:hideMark/>
          </w:tcPr>
          <w:p w14:paraId="4EDB1C3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2.63E+01</w:t>
            </w:r>
          </w:p>
        </w:tc>
        <w:tc>
          <w:tcPr>
            <w:tcW w:w="1047" w:type="dxa"/>
            <w:noWrap/>
            <w:vAlign w:val="center"/>
            <w:hideMark/>
          </w:tcPr>
          <w:p w14:paraId="46D6298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4.21E+01</w:t>
            </w:r>
          </w:p>
        </w:tc>
        <w:tc>
          <w:tcPr>
            <w:tcW w:w="1047" w:type="dxa"/>
            <w:noWrap/>
            <w:vAlign w:val="center"/>
            <w:hideMark/>
          </w:tcPr>
          <w:p w14:paraId="2103AE5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6.61E+01</w:t>
            </w:r>
          </w:p>
        </w:tc>
        <w:tc>
          <w:tcPr>
            <w:tcW w:w="1047" w:type="dxa"/>
            <w:noWrap/>
            <w:vAlign w:val="center"/>
            <w:hideMark/>
          </w:tcPr>
          <w:p w14:paraId="2544A72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1.02E+02</w:t>
            </w:r>
          </w:p>
        </w:tc>
        <w:tc>
          <w:tcPr>
            <w:tcW w:w="1047" w:type="dxa"/>
            <w:noWrap/>
            <w:vAlign w:val="center"/>
            <w:hideMark/>
          </w:tcPr>
          <w:p w14:paraId="55CCA78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1.55E+02</w:t>
            </w:r>
          </w:p>
        </w:tc>
        <w:tc>
          <w:tcPr>
            <w:tcW w:w="1047" w:type="dxa"/>
            <w:noWrap/>
            <w:vAlign w:val="center"/>
            <w:hideMark/>
          </w:tcPr>
          <w:p w14:paraId="2743E0A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2.31E+02</w:t>
            </w:r>
          </w:p>
        </w:tc>
        <w:tc>
          <w:tcPr>
            <w:tcW w:w="1047" w:type="dxa"/>
            <w:noWrap/>
            <w:vAlign w:val="center"/>
            <w:hideMark/>
          </w:tcPr>
          <w:p w14:paraId="720D3A4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3.39E+02</w:t>
            </w:r>
          </w:p>
        </w:tc>
        <w:tc>
          <w:tcPr>
            <w:tcW w:w="1047" w:type="dxa"/>
            <w:noWrap/>
            <w:vAlign w:val="center"/>
            <w:hideMark/>
          </w:tcPr>
          <w:p w14:paraId="0080D18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4.90E+02</w:t>
            </w:r>
          </w:p>
        </w:tc>
        <w:tc>
          <w:tcPr>
            <w:tcW w:w="1047" w:type="dxa"/>
            <w:noWrap/>
            <w:vAlign w:val="center"/>
            <w:hideMark/>
          </w:tcPr>
          <w:p w14:paraId="68F373C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7.01E+02</w:t>
            </w:r>
          </w:p>
        </w:tc>
      </w:tr>
      <w:tr w:rsidR="00C5382C" w:rsidRPr="00BD6CFB" w14:paraId="73185238" w14:textId="77777777" w:rsidTr="00A00636">
        <w:trPr>
          <w:trHeight w:val="300"/>
        </w:trPr>
        <w:tc>
          <w:tcPr>
            <w:tcW w:w="1679" w:type="dxa"/>
            <w:noWrap/>
            <w:vAlign w:val="center"/>
            <w:hideMark/>
          </w:tcPr>
          <w:p w14:paraId="38B7A698"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i92</w:t>
            </w:r>
            <w:r w:rsidRPr="00BD6CFB">
              <w:rPr>
                <w:rFonts w:ascii="Times New Roman" w:eastAsia="Times New Roman" w:hAnsi="Times New Roman" w:cs="Times New Roman"/>
                <w:b/>
                <w:i/>
                <w:color w:val="000000"/>
                <w:sz w:val="20"/>
                <w:szCs w:val="20"/>
                <w:lang w:eastAsia="ru-RU"/>
              </w:rPr>
              <w:t xml:space="preserve"> – </w:t>
            </w:r>
            <w:r w:rsidR="00952017">
              <w:rPr>
                <w:rFonts w:ascii="Times New Roman" w:eastAsia="Times New Roman" w:hAnsi="Times New Roman" w:cs="Times New Roman"/>
                <w:b/>
                <w:i/>
                <w:color w:val="000000"/>
                <w:sz w:val="20"/>
                <w:szCs w:val="20"/>
                <w:lang w:eastAsia="ru-RU"/>
              </w:rPr>
              <w:t>p21</w:t>
            </w:r>
          </w:p>
        </w:tc>
        <w:tc>
          <w:tcPr>
            <w:tcW w:w="1047" w:type="dxa"/>
            <w:noWrap/>
            <w:vAlign w:val="center"/>
            <w:hideMark/>
          </w:tcPr>
          <w:p w14:paraId="787ED56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1.80E+04</w:t>
            </w:r>
          </w:p>
        </w:tc>
        <w:tc>
          <w:tcPr>
            <w:tcW w:w="1047" w:type="dxa"/>
            <w:noWrap/>
            <w:vAlign w:val="center"/>
            <w:hideMark/>
          </w:tcPr>
          <w:p w14:paraId="34CED05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3.13E+04</w:t>
            </w:r>
          </w:p>
        </w:tc>
        <w:tc>
          <w:tcPr>
            <w:tcW w:w="1047" w:type="dxa"/>
            <w:noWrap/>
            <w:vAlign w:val="center"/>
            <w:hideMark/>
          </w:tcPr>
          <w:p w14:paraId="7D1BDC0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5.28E+04</w:t>
            </w:r>
          </w:p>
        </w:tc>
        <w:tc>
          <w:tcPr>
            <w:tcW w:w="1047" w:type="dxa"/>
            <w:noWrap/>
            <w:vAlign w:val="center"/>
            <w:hideMark/>
          </w:tcPr>
          <w:p w14:paraId="30D5798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8.64E+04</w:t>
            </w:r>
          </w:p>
        </w:tc>
        <w:tc>
          <w:tcPr>
            <w:tcW w:w="1047" w:type="dxa"/>
            <w:noWrap/>
            <w:vAlign w:val="center"/>
            <w:hideMark/>
          </w:tcPr>
          <w:p w14:paraId="08A4CAE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1.38E+05</w:t>
            </w:r>
          </w:p>
        </w:tc>
        <w:tc>
          <w:tcPr>
            <w:tcW w:w="1047" w:type="dxa"/>
            <w:noWrap/>
            <w:vAlign w:val="center"/>
            <w:hideMark/>
          </w:tcPr>
          <w:p w14:paraId="3508A7A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2.15E+05</w:t>
            </w:r>
          </w:p>
        </w:tc>
        <w:tc>
          <w:tcPr>
            <w:tcW w:w="1047" w:type="dxa"/>
            <w:noWrap/>
            <w:vAlign w:val="center"/>
            <w:hideMark/>
          </w:tcPr>
          <w:p w14:paraId="2813AFA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3.28E+05</w:t>
            </w:r>
          </w:p>
        </w:tc>
        <w:tc>
          <w:tcPr>
            <w:tcW w:w="1047" w:type="dxa"/>
            <w:noWrap/>
            <w:vAlign w:val="center"/>
            <w:hideMark/>
          </w:tcPr>
          <w:p w14:paraId="1647075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4.90E+05</w:t>
            </w:r>
          </w:p>
        </w:tc>
        <w:tc>
          <w:tcPr>
            <w:tcW w:w="1047" w:type="dxa"/>
            <w:noWrap/>
            <w:vAlign w:val="center"/>
            <w:hideMark/>
          </w:tcPr>
          <w:p w14:paraId="3DF174B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7.21E+05</w:t>
            </w:r>
          </w:p>
        </w:tc>
      </w:tr>
      <w:tr w:rsidR="00C5382C" w:rsidRPr="00BD6CFB" w14:paraId="19F757B0" w14:textId="77777777" w:rsidTr="00A00636">
        <w:trPr>
          <w:trHeight w:val="300"/>
        </w:trPr>
        <w:tc>
          <w:tcPr>
            <w:tcW w:w="1679" w:type="dxa"/>
            <w:noWrap/>
            <w:vAlign w:val="center"/>
            <w:hideMark/>
          </w:tcPr>
          <w:p w14:paraId="07172D33"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i85</w:t>
            </w:r>
          </w:p>
        </w:tc>
        <w:tc>
          <w:tcPr>
            <w:tcW w:w="1047" w:type="dxa"/>
            <w:noWrap/>
            <w:vAlign w:val="center"/>
            <w:hideMark/>
          </w:tcPr>
          <w:p w14:paraId="1F2DC4F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8.45E+12</w:t>
            </w:r>
          </w:p>
        </w:tc>
        <w:tc>
          <w:tcPr>
            <w:tcW w:w="1047" w:type="dxa"/>
            <w:noWrap/>
            <w:vAlign w:val="center"/>
            <w:hideMark/>
          </w:tcPr>
          <w:p w14:paraId="39E8E2A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8.53E+12</w:t>
            </w:r>
          </w:p>
        </w:tc>
        <w:tc>
          <w:tcPr>
            <w:tcW w:w="1047" w:type="dxa"/>
            <w:noWrap/>
            <w:vAlign w:val="center"/>
            <w:hideMark/>
          </w:tcPr>
          <w:p w14:paraId="364B4A9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8.61E+12</w:t>
            </w:r>
          </w:p>
        </w:tc>
        <w:tc>
          <w:tcPr>
            <w:tcW w:w="1047" w:type="dxa"/>
            <w:noWrap/>
            <w:vAlign w:val="center"/>
            <w:hideMark/>
          </w:tcPr>
          <w:p w14:paraId="0178CE8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8.68E+12</w:t>
            </w:r>
          </w:p>
        </w:tc>
        <w:tc>
          <w:tcPr>
            <w:tcW w:w="1047" w:type="dxa"/>
            <w:noWrap/>
            <w:vAlign w:val="center"/>
            <w:hideMark/>
          </w:tcPr>
          <w:p w14:paraId="1298FFA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8.76E+12</w:t>
            </w:r>
          </w:p>
        </w:tc>
        <w:tc>
          <w:tcPr>
            <w:tcW w:w="1047" w:type="dxa"/>
            <w:noWrap/>
            <w:vAlign w:val="center"/>
            <w:hideMark/>
          </w:tcPr>
          <w:p w14:paraId="1295140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8.82E+12</w:t>
            </w:r>
          </w:p>
        </w:tc>
        <w:tc>
          <w:tcPr>
            <w:tcW w:w="1047" w:type="dxa"/>
            <w:noWrap/>
            <w:vAlign w:val="center"/>
            <w:hideMark/>
          </w:tcPr>
          <w:p w14:paraId="7C2ED5E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8.89E+12</w:t>
            </w:r>
          </w:p>
        </w:tc>
        <w:tc>
          <w:tcPr>
            <w:tcW w:w="1047" w:type="dxa"/>
            <w:noWrap/>
            <w:vAlign w:val="center"/>
            <w:hideMark/>
          </w:tcPr>
          <w:p w14:paraId="2BD1EB2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8.95E+12</w:t>
            </w:r>
          </w:p>
        </w:tc>
        <w:tc>
          <w:tcPr>
            <w:tcW w:w="1047" w:type="dxa"/>
            <w:noWrap/>
            <w:vAlign w:val="center"/>
            <w:hideMark/>
          </w:tcPr>
          <w:p w14:paraId="2F38328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9.01E+12</w:t>
            </w:r>
          </w:p>
        </w:tc>
      </w:tr>
      <w:tr w:rsidR="00C5382C" w:rsidRPr="00BD6CFB" w14:paraId="6F252E1F" w14:textId="77777777" w:rsidTr="00A00636">
        <w:trPr>
          <w:trHeight w:val="300"/>
        </w:trPr>
        <w:tc>
          <w:tcPr>
            <w:tcW w:w="1679" w:type="dxa"/>
            <w:noWrap/>
            <w:vAlign w:val="center"/>
            <w:hideMark/>
          </w:tcPr>
          <w:p w14:paraId="40EBAAF8"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i81</w:t>
            </w:r>
          </w:p>
        </w:tc>
        <w:tc>
          <w:tcPr>
            <w:tcW w:w="1047" w:type="dxa"/>
            <w:noWrap/>
            <w:vAlign w:val="center"/>
            <w:hideMark/>
          </w:tcPr>
          <w:p w14:paraId="2C0AB02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4.75E+05</w:t>
            </w:r>
          </w:p>
        </w:tc>
        <w:tc>
          <w:tcPr>
            <w:tcW w:w="1047" w:type="dxa"/>
            <w:noWrap/>
            <w:vAlign w:val="center"/>
            <w:hideMark/>
          </w:tcPr>
          <w:p w14:paraId="3113B92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5.91E+05</w:t>
            </w:r>
          </w:p>
        </w:tc>
        <w:tc>
          <w:tcPr>
            <w:tcW w:w="1047" w:type="dxa"/>
            <w:noWrap/>
            <w:vAlign w:val="center"/>
            <w:hideMark/>
          </w:tcPr>
          <w:p w14:paraId="5CB20A5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7.31E+05</w:t>
            </w:r>
          </w:p>
        </w:tc>
        <w:tc>
          <w:tcPr>
            <w:tcW w:w="1047" w:type="dxa"/>
            <w:noWrap/>
            <w:vAlign w:val="center"/>
            <w:hideMark/>
          </w:tcPr>
          <w:p w14:paraId="3543A64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8.98E+05</w:t>
            </w:r>
          </w:p>
        </w:tc>
        <w:tc>
          <w:tcPr>
            <w:tcW w:w="1047" w:type="dxa"/>
            <w:noWrap/>
            <w:vAlign w:val="center"/>
            <w:hideMark/>
          </w:tcPr>
          <w:p w14:paraId="7F4E3F7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1.09E+06</w:t>
            </w:r>
          </w:p>
        </w:tc>
        <w:tc>
          <w:tcPr>
            <w:tcW w:w="1047" w:type="dxa"/>
            <w:noWrap/>
            <w:vAlign w:val="center"/>
            <w:hideMark/>
          </w:tcPr>
          <w:p w14:paraId="77E4A97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1.32E+06</w:t>
            </w:r>
          </w:p>
        </w:tc>
        <w:tc>
          <w:tcPr>
            <w:tcW w:w="1047" w:type="dxa"/>
            <w:noWrap/>
            <w:vAlign w:val="center"/>
            <w:hideMark/>
          </w:tcPr>
          <w:p w14:paraId="1A471FB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1.59E+06</w:t>
            </w:r>
          </w:p>
        </w:tc>
        <w:tc>
          <w:tcPr>
            <w:tcW w:w="1047" w:type="dxa"/>
            <w:noWrap/>
            <w:vAlign w:val="center"/>
            <w:hideMark/>
          </w:tcPr>
          <w:p w14:paraId="35987A5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1.90E+06</w:t>
            </w:r>
          </w:p>
        </w:tc>
        <w:tc>
          <w:tcPr>
            <w:tcW w:w="1047" w:type="dxa"/>
            <w:noWrap/>
            <w:vAlign w:val="center"/>
            <w:hideMark/>
          </w:tcPr>
          <w:p w14:paraId="3599FA5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2.26E+06</w:t>
            </w:r>
          </w:p>
        </w:tc>
      </w:tr>
      <w:tr w:rsidR="00C5382C" w:rsidRPr="00BD6CFB" w14:paraId="24F645D0" w14:textId="77777777" w:rsidTr="00A00636">
        <w:trPr>
          <w:trHeight w:val="300"/>
        </w:trPr>
        <w:tc>
          <w:tcPr>
            <w:tcW w:w="1679" w:type="dxa"/>
            <w:noWrap/>
            <w:vAlign w:val="center"/>
            <w:hideMark/>
          </w:tcPr>
          <w:p w14:paraId="006751A7"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p14</w:t>
            </w:r>
          </w:p>
        </w:tc>
        <w:tc>
          <w:tcPr>
            <w:tcW w:w="1047" w:type="dxa"/>
            <w:noWrap/>
            <w:vAlign w:val="center"/>
            <w:hideMark/>
          </w:tcPr>
          <w:p w14:paraId="16B426D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1.78E+02</w:t>
            </w:r>
          </w:p>
        </w:tc>
        <w:tc>
          <w:tcPr>
            <w:tcW w:w="1047" w:type="dxa"/>
            <w:noWrap/>
            <w:vAlign w:val="center"/>
            <w:hideMark/>
          </w:tcPr>
          <w:p w14:paraId="184308A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3.00E+02</w:t>
            </w:r>
          </w:p>
        </w:tc>
        <w:tc>
          <w:tcPr>
            <w:tcW w:w="1047" w:type="dxa"/>
            <w:noWrap/>
            <w:vAlign w:val="center"/>
            <w:hideMark/>
          </w:tcPr>
          <w:p w14:paraId="5EAF00B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4.91E+02</w:t>
            </w:r>
          </w:p>
        </w:tc>
        <w:tc>
          <w:tcPr>
            <w:tcW w:w="1047" w:type="dxa"/>
            <w:noWrap/>
            <w:vAlign w:val="center"/>
            <w:hideMark/>
          </w:tcPr>
          <w:p w14:paraId="7ABBD5B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7.85E+02</w:t>
            </w:r>
          </w:p>
        </w:tc>
        <w:tc>
          <w:tcPr>
            <w:tcW w:w="1047" w:type="dxa"/>
            <w:noWrap/>
            <w:vAlign w:val="center"/>
            <w:hideMark/>
          </w:tcPr>
          <w:p w14:paraId="130299F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1.23E+03</w:t>
            </w:r>
          </w:p>
        </w:tc>
        <w:tc>
          <w:tcPr>
            <w:tcW w:w="1047" w:type="dxa"/>
            <w:noWrap/>
            <w:vAlign w:val="center"/>
            <w:hideMark/>
          </w:tcPr>
          <w:p w14:paraId="65DA1D8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1.88E+03</w:t>
            </w:r>
          </w:p>
        </w:tc>
        <w:tc>
          <w:tcPr>
            <w:tcW w:w="1047" w:type="dxa"/>
            <w:noWrap/>
            <w:vAlign w:val="center"/>
            <w:hideMark/>
          </w:tcPr>
          <w:p w14:paraId="7BACB59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2.84E+03</w:t>
            </w:r>
          </w:p>
        </w:tc>
        <w:tc>
          <w:tcPr>
            <w:tcW w:w="1047" w:type="dxa"/>
            <w:noWrap/>
            <w:vAlign w:val="center"/>
            <w:hideMark/>
          </w:tcPr>
          <w:p w14:paraId="2BBF360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4.20E+03</w:t>
            </w:r>
          </w:p>
        </w:tc>
        <w:tc>
          <w:tcPr>
            <w:tcW w:w="1047" w:type="dxa"/>
            <w:noWrap/>
            <w:vAlign w:val="center"/>
            <w:hideMark/>
          </w:tcPr>
          <w:p w14:paraId="6187773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6.12E+03</w:t>
            </w:r>
          </w:p>
        </w:tc>
      </w:tr>
      <w:tr w:rsidR="00C5382C" w:rsidRPr="00BD6CFB" w14:paraId="682097A7" w14:textId="77777777" w:rsidTr="00A00636">
        <w:trPr>
          <w:trHeight w:val="300"/>
        </w:trPr>
        <w:tc>
          <w:tcPr>
            <w:tcW w:w="1679" w:type="dxa"/>
            <w:noWrap/>
            <w:vAlign w:val="center"/>
            <w:hideMark/>
          </w:tcPr>
          <w:p w14:paraId="16E1108F"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i11</w:t>
            </w:r>
          </w:p>
        </w:tc>
        <w:tc>
          <w:tcPr>
            <w:tcW w:w="1047" w:type="dxa"/>
            <w:noWrap/>
            <w:vAlign w:val="center"/>
            <w:hideMark/>
          </w:tcPr>
          <w:p w14:paraId="5345092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5.91E+02</w:t>
            </w:r>
          </w:p>
        </w:tc>
        <w:tc>
          <w:tcPr>
            <w:tcW w:w="1047" w:type="dxa"/>
            <w:noWrap/>
            <w:vAlign w:val="center"/>
            <w:hideMark/>
          </w:tcPr>
          <w:p w14:paraId="1A7DEB4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8.95E+02</w:t>
            </w:r>
          </w:p>
        </w:tc>
        <w:tc>
          <w:tcPr>
            <w:tcW w:w="1047" w:type="dxa"/>
            <w:noWrap/>
            <w:vAlign w:val="center"/>
            <w:hideMark/>
          </w:tcPr>
          <w:p w14:paraId="6BB7B3C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1.33E+03</w:t>
            </w:r>
          </w:p>
        </w:tc>
        <w:tc>
          <w:tcPr>
            <w:tcW w:w="1047" w:type="dxa"/>
            <w:noWrap/>
            <w:vAlign w:val="center"/>
            <w:hideMark/>
          </w:tcPr>
          <w:p w14:paraId="01796B0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1.95E+03</w:t>
            </w:r>
          </w:p>
        </w:tc>
        <w:tc>
          <w:tcPr>
            <w:tcW w:w="1047" w:type="dxa"/>
            <w:noWrap/>
            <w:vAlign w:val="center"/>
            <w:hideMark/>
          </w:tcPr>
          <w:p w14:paraId="2A0AF3B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2.82E+03</w:t>
            </w:r>
          </w:p>
        </w:tc>
        <w:tc>
          <w:tcPr>
            <w:tcW w:w="1047" w:type="dxa"/>
            <w:noWrap/>
            <w:vAlign w:val="center"/>
            <w:hideMark/>
          </w:tcPr>
          <w:p w14:paraId="01353C2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4.01E+03</w:t>
            </w:r>
          </w:p>
        </w:tc>
        <w:tc>
          <w:tcPr>
            <w:tcW w:w="1047" w:type="dxa"/>
            <w:noWrap/>
            <w:vAlign w:val="center"/>
            <w:hideMark/>
          </w:tcPr>
          <w:p w14:paraId="7250923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5.64E+03</w:t>
            </w:r>
          </w:p>
        </w:tc>
        <w:tc>
          <w:tcPr>
            <w:tcW w:w="1047" w:type="dxa"/>
            <w:noWrap/>
            <w:vAlign w:val="center"/>
            <w:hideMark/>
          </w:tcPr>
          <w:p w14:paraId="18074B5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7.82E+03</w:t>
            </w:r>
          </w:p>
        </w:tc>
        <w:tc>
          <w:tcPr>
            <w:tcW w:w="1047" w:type="dxa"/>
            <w:noWrap/>
            <w:vAlign w:val="center"/>
            <w:hideMark/>
          </w:tcPr>
          <w:p w14:paraId="6AE1810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1.07E+04</w:t>
            </w:r>
          </w:p>
        </w:tc>
      </w:tr>
      <w:tr w:rsidR="00C5382C" w:rsidRPr="00BD6CFB" w14:paraId="0EB70914" w14:textId="77777777" w:rsidTr="00A00636">
        <w:trPr>
          <w:trHeight w:val="300"/>
        </w:trPr>
        <w:tc>
          <w:tcPr>
            <w:tcW w:w="1679" w:type="dxa"/>
            <w:noWrap/>
            <w:vAlign w:val="center"/>
            <w:hideMark/>
          </w:tcPr>
          <w:p w14:paraId="4566C9E5"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i11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i85</w:t>
            </w:r>
          </w:p>
        </w:tc>
        <w:tc>
          <w:tcPr>
            <w:tcW w:w="1047" w:type="dxa"/>
            <w:noWrap/>
            <w:vAlign w:val="center"/>
            <w:hideMark/>
          </w:tcPr>
          <w:p w14:paraId="135C231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1.27E+02</w:t>
            </w:r>
          </w:p>
        </w:tc>
        <w:tc>
          <w:tcPr>
            <w:tcW w:w="1047" w:type="dxa"/>
            <w:noWrap/>
            <w:vAlign w:val="center"/>
            <w:hideMark/>
          </w:tcPr>
          <w:p w14:paraId="50BA2AF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1.97E+02</w:t>
            </w:r>
          </w:p>
        </w:tc>
        <w:tc>
          <w:tcPr>
            <w:tcW w:w="1047" w:type="dxa"/>
            <w:noWrap/>
            <w:vAlign w:val="center"/>
            <w:hideMark/>
          </w:tcPr>
          <w:p w14:paraId="110E9C1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3.02E+02</w:t>
            </w:r>
          </w:p>
        </w:tc>
        <w:tc>
          <w:tcPr>
            <w:tcW w:w="1047" w:type="dxa"/>
            <w:noWrap/>
            <w:vAlign w:val="center"/>
            <w:hideMark/>
          </w:tcPr>
          <w:p w14:paraId="788638A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4.55E+02</w:t>
            </w:r>
          </w:p>
        </w:tc>
        <w:tc>
          <w:tcPr>
            <w:tcW w:w="1047" w:type="dxa"/>
            <w:noWrap/>
            <w:vAlign w:val="center"/>
            <w:hideMark/>
          </w:tcPr>
          <w:p w14:paraId="5039326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6.75E+02</w:t>
            </w:r>
          </w:p>
        </w:tc>
        <w:tc>
          <w:tcPr>
            <w:tcW w:w="1047" w:type="dxa"/>
            <w:noWrap/>
            <w:vAlign w:val="center"/>
            <w:hideMark/>
          </w:tcPr>
          <w:p w14:paraId="3D4F15B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9.87E+02</w:t>
            </w:r>
          </w:p>
        </w:tc>
        <w:tc>
          <w:tcPr>
            <w:tcW w:w="1047" w:type="dxa"/>
            <w:noWrap/>
            <w:vAlign w:val="center"/>
            <w:hideMark/>
          </w:tcPr>
          <w:p w14:paraId="1E021E0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1.42E+03</w:t>
            </w:r>
          </w:p>
        </w:tc>
        <w:tc>
          <w:tcPr>
            <w:tcW w:w="1047" w:type="dxa"/>
            <w:noWrap/>
            <w:vAlign w:val="center"/>
            <w:hideMark/>
          </w:tcPr>
          <w:p w14:paraId="52478E2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2.02E+03</w:t>
            </w:r>
          </w:p>
        </w:tc>
        <w:tc>
          <w:tcPr>
            <w:tcW w:w="1047" w:type="dxa"/>
            <w:noWrap/>
            <w:vAlign w:val="center"/>
            <w:hideMark/>
          </w:tcPr>
          <w:p w14:paraId="1E250ED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2.84E+03</w:t>
            </w:r>
          </w:p>
        </w:tc>
      </w:tr>
      <w:tr w:rsidR="00C5382C" w:rsidRPr="00BD6CFB" w14:paraId="068C08EA" w14:textId="77777777" w:rsidTr="00A00636">
        <w:trPr>
          <w:trHeight w:val="300"/>
        </w:trPr>
        <w:tc>
          <w:tcPr>
            <w:tcW w:w="1679" w:type="dxa"/>
            <w:noWrap/>
            <w:vAlign w:val="center"/>
            <w:hideMark/>
          </w:tcPr>
          <w:p w14:paraId="1EE3F5DF"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i86</w:t>
            </w:r>
          </w:p>
        </w:tc>
        <w:tc>
          <w:tcPr>
            <w:tcW w:w="1047" w:type="dxa"/>
            <w:noWrap/>
            <w:vAlign w:val="center"/>
            <w:hideMark/>
          </w:tcPr>
          <w:p w14:paraId="2A5C28E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1.36E+04</w:t>
            </w:r>
          </w:p>
        </w:tc>
        <w:tc>
          <w:tcPr>
            <w:tcW w:w="1047" w:type="dxa"/>
            <w:noWrap/>
            <w:vAlign w:val="center"/>
            <w:hideMark/>
          </w:tcPr>
          <w:p w14:paraId="2C9AFFC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1.80E+04</w:t>
            </w:r>
          </w:p>
        </w:tc>
        <w:tc>
          <w:tcPr>
            <w:tcW w:w="1047" w:type="dxa"/>
            <w:noWrap/>
            <w:vAlign w:val="center"/>
            <w:hideMark/>
          </w:tcPr>
          <w:p w14:paraId="5153AD3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2.37E+04</w:t>
            </w:r>
          </w:p>
        </w:tc>
        <w:tc>
          <w:tcPr>
            <w:tcW w:w="1047" w:type="dxa"/>
            <w:noWrap/>
            <w:vAlign w:val="center"/>
            <w:hideMark/>
          </w:tcPr>
          <w:p w14:paraId="1229FA9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3.09E+04</w:t>
            </w:r>
          </w:p>
        </w:tc>
        <w:tc>
          <w:tcPr>
            <w:tcW w:w="1047" w:type="dxa"/>
            <w:noWrap/>
            <w:vAlign w:val="center"/>
            <w:hideMark/>
          </w:tcPr>
          <w:p w14:paraId="6F7F4F3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3.99E+04</w:t>
            </w:r>
          </w:p>
        </w:tc>
        <w:tc>
          <w:tcPr>
            <w:tcW w:w="1047" w:type="dxa"/>
            <w:noWrap/>
            <w:vAlign w:val="center"/>
            <w:hideMark/>
          </w:tcPr>
          <w:p w14:paraId="020FD5F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5.10E+04</w:t>
            </w:r>
          </w:p>
        </w:tc>
        <w:tc>
          <w:tcPr>
            <w:tcW w:w="1047" w:type="dxa"/>
            <w:noWrap/>
            <w:vAlign w:val="center"/>
            <w:hideMark/>
          </w:tcPr>
          <w:p w14:paraId="348F3EE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6.47E+04</w:t>
            </w:r>
          </w:p>
        </w:tc>
        <w:tc>
          <w:tcPr>
            <w:tcW w:w="1047" w:type="dxa"/>
            <w:noWrap/>
            <w:vAlign w:val="center"/>
            <w:hideMark/>
          </w:tcPr>
          <w:p w14:paraId="766D71F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8.15E+04</w:t>
            </w:r>
          </w:p>
        </w:tc>
        <w:tc>
          <w:tcPr>
            <w:tcW w:w="1047" w:type="dxa"/>
            <w:noWrap/>
            <w:vAlign w:val="center"/>
            <w:hideMark/>
          </w:tcPr>
          <w:p w14:paraId="5FBA3B9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1.02E+05</w:t>
            </w:r>
          </w:p>
        </w:tc>
      </w:tr>
      <w:tr w:rsidR="00C5382C" w:rsidRPr="00BD6CFB" w14:paraId="3DDAC046" w14:textId="77777777" w:rsidTr="00A00636">
        <w:trPr>
          <w:trHeight w:val="300"/>
        </w:trPr>
        <w:tc>
          <w:tcPr>
            <w:tcW w:w="1679" w:type="dxa"/>
            <w:noWrap/>
            <w:vAlign w:val="center"/>
            <w:hideMark/>
          </w:tcPr>
          <w:p w14:paraId="453EA750"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i85</w:t>
            </w:r>
          </w:p>
        </w:tc>
        <w:tc>
          <w:tcPr>
            <w:tcW w:w="1047" w:type="dxa"/>
            <w:noWrap/>
            <w:vAlign w:val="center"/>
            <w:hideMark/>
          </w:tcPr>
          <w:p w14:paraId="0FA58BA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4.65E+08</w:t>
            </w:r>
          </w:p>
        </w:tc>
        <w:tc>
          <w:tcPr>
            <w:tcW w:w="1047" w:type="dxa"/>
            <w:noWrap/>
            <w:vAlign w:val="center"/>
            <w:hideMark/>
          </w:tcPr>
          <w:p w14:paraId="5CEAFBC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5.38E+08</w:t>
            </w:r>
          </w:p>
        </w:tc>
        <w:tc>
          <w:tcPr>
            <w:tcW w:w="1047" w:type="dxa"/>
            <w:noWrap/>
            <w:vAlign w:val="center"/>
            <w:hideMark/>
          </w:tcPr>
          <w:p w14:paraId="3DC9DC0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6.19E+08</w:t>
            </w:r>
          </w:p>
        </w:tc>
        <w:tc>
          <w:tcPr>
            <w:tcW w:w="1047" w:type="dxa"/>
            <w:noWrap/>
            <w:vAlign w:val="center"/>
            <w:hideMark/>
          </w:tcPr>
          <w:p w14:paraId="040AF77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7.08E+08</w:t>
            </w:r>
          </w:p>
        </w:tc>
        <w:tc>
          <w:tcPr>
            <w:tcW w:w="1047" w:type="dxa"/>
            <w:noWrap/>
            <w:vAlign w:val="center"/>
            <w:hideMark/>
          </w:tcPr>
          <w:p w14:paraId="33C4AB4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8.06E+08</w:t>
            </w:r>
          </w:p>
        </w:tc>
        <w:tc>
          <w:tcPr>
            <w:tcW w:w="1047" w:type="dxa"/>
            <w:noWrap/>
            <w:vAlign w:val="center"/>
            <w:hideMark/>
          </w:tcPr>
          <w:p w14:paraId="1AEAD5B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9.12E+08</w:t>
            </w:r>
          </w:p>
        </w:tc>
        <w:tc>
          <w:tcPr>
            <w:tcW w:w="1047" w:type="dxa"/>
            <w:noWrap/>
            <w:vAlign w:val="center"/>
            <w:hideMark/>
          </w:tcPr>
          <w:p w14:paraId="3E14FBE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1.03E+09</w:t>
            </w:r>
          </w:p>
        </w:tc>
        <w:tc>
          <w:tcPr>
            <w:tcW w:w="1047" w:type="dxa"/>
            <w:noWrap/>
            <w:vAlign w:val="center"/>
            <w:hideMark/>
          </w:tcPr>
          <w:p w14:paraId="460FEE5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1.15E+09</w:t>
            </w:r>
          </w:p>
        </w:tc>
        <w:tc>
          <w:tcPr>
            <w:tcW w:w="1047" w:type="dxa"/>
            <w:noWrap/>
            <w:vAlign w:val="center"/>
            <w:hideMark/>
          </w:tcPr>
          <w:p w14:paraId="6C38106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1.29E+09</w:t>
            </w:r>
          </w:p>
        </w:tc>
      </w:tr>
      <w:tr w:rsidR="00C5382C" w:rsidRPr="00BD6CFB" w14:paraId="6F628814" w14:textId="77777777" w:rsidTr="00A00636">
        <w:trPr>
          <w:trHeight w:val="300"/>
        </w:trPr>
        <w:tc>
          <w:tcPr>
            <w:tcW w:w="1679" w:type="dxa"/>
            <w:noWrap/>
            <w:vAlign w:val="center"/>
            <w:hideMark/>
          </w:tcPr>
          <w:p w14:paraId="0C0F0A62"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i86</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i88</w:t>
            </w:r>
          </w:p>
        </w:tc>
        <w:tc>
          <w:tcPr>
            <w:tcW w:w="1047" w:type="dxa"/>
            <w:noWrap/>
            <w:vAlign w:val="center"/>
            <w:hideMark/>
          </w:tcPr>
          <w:p w14:paraId="380E19F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1.57E+12</w:t>
            </w:r>
          </w:p>
        </w:tc>
        <w:tc>
          <w:tcPr>
            <w:tcW w:w="1047" w:type="dxa"/>
            <w:noWrap/>
            <w:vAlign w:val="center"/>
            <w:hideMark/>
          </w:tcPr>
          <w:p w14:paraId="10079DD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1.59E+12</w:t>
            </w:r>
          </w:p>
        </w:tc>
        <w:tc>
          <w:tcPr>
            <w:tcW w:w="1047" w:type="dxa"/>
            <w:noWrap/>
            <w:vAlign w:val="center"/>
            <w:hideMark/>
          </w:tcPr>
          <w:p w14:paraId="0F3FB51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1.61E+12</w:t>
            </w:r>
          </w:p>
        </w:tc>
        <w:tc>
          <w:tcPr>
            <w:tcW w:w="1047" w:type="dxa"/>
            <w:noWrap/>
            <w:vAlign w:val="center"/>
            <w:hideMark/>
          </w:tcPr>
          <w:p w14:paraId="1A125D9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1.63E+12</w:t>
            </w:r>
          </w:p>
        </w:tc>
        <w:tc>
          <w:tcPr>
            <w:tcW w:w="1047" w:type="dxa"/>
            <w:noWrap/>
            <w:vAlign w:val="center"/>
            <w:hideMark/>
          </w:tcPr>
          <w:p w14:paraId="4D9C37F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1.65E+12</w:t>
            </w:r>
          </w:p>
        </w:tc>
        <w:tc>
          <w:tcPr>
            <w:tcW w:w="1047" w:type="dxa"/>
            <w:noWrap/>
            <w:vAlign w:val="center"/>
            <w:hideMark/>
          </w:tcPr>
          <w:p w14:paraId="7D1C436A"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1.67E+12</w:t>
            </w:r>
          </w:p>
        </w:tc>
        <w:tc>
          <w:tcPr>
            <w:tcW w:w="1047" w:type="dxa"/>
            <w:noWrap/>
            <w:vAlign w:val="center"/>
            <w:hideMark/>
          </w:tcPr>
          <w:p w14:paraId="4053324B"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1.69E+12</w:t>
            </w:r>
          </w:p>
        </w:tc>
        <w:tc>
          <w:tcPr>
            <w:tcW w:w="1047" w:type="dxa"/>
            <w:noWrap/>
            <w:vAlign w:val="center"/>
            <w:hideMark/>
          </w:tcPr>
          <w:p w14:paraId="52BD399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1.71E+12</w:t>
            </w:r>
          </w:p>
        </w:tc>
        <w:tc>
          <w:tcPr>
            <w:tcW w:w="1047" w:type="dxa"/>
            <w:noWrap/>
            <w:vAlign w:val="center"/>
            <w:hideMark/>
          </w:tcPr>
          <w:p w14:paraId="4057479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1.73E+12</w:t>
            </w:r>
          </w:p>
        </w:tc>
      </w:tr>
      <w:tr w:rsidR="00C5382C" w:rsidRPr="00BD6CFB" w14:paraId="194D052F" w14:textId="77777777" w:rsidTr="00A00636">
        <w:trPr>
          <w:trHeight w:val="300"/>
        </w:trPr>
        <w:tc>
          <w:tcPr>
            <w:tcW w:w="1679" w:type="dxa"/>
            <w:noWrap/>
            <w:vAlign w:val="center"/>
            <w:hideMark/>
          </w:tcPr>
          <w:p w14:paraId="320B5CC1"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i86</w:t>
            </w:r>
          </w:p>
        </w:tc>
        <w:tc>
          <w:tcPr>
            <w:tcW w:w="1047" w:type="dxa"/>
            <w:noWrap/>
            <w:vAlign w:val="center"/>
            <w:hideMark/>
          </w:tcPr>
          <w:p w14:paraId="78F22AC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3.82E+12</w:t>
            </w:r>
          </w:p>
        </w:tc>
        <w:tc>
          <w:tcPr>
            <w:tcW w:w="1047" w:type="dxa"/>
            <w:noWrap/>
            <w:vAlign w:val="center"/>
            <w:hideMark/>
          </w:tcPr>
          <w:p w14:paraId="7D5F3BB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3.88E+12</w:t>
            </w:r>
          </w:p>
        </w:tc>
        <w:tc>
          <w:tcPr>
            <w:tcW w:w="1047" w:type="dxa"/>
            <w:noWrap/>
            <w:vAlign w:val="center"/>
            <w:hideMark/>
          </w:tcPr>
          <w:p w14:paraId="49833419"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3.94E+12</w:t>
            </w:r>
          </w:p>
        </w:tc>
        <w:tc>
          <w:tcPr>
            <w:tcW w:w="1047" w:type="dxa"/>
            <w:noWrap/>
            <w:vAlign w:val="center"/>
            <w:hideMark/>
          </w:tcPr>
          <w:p w14:paraId="497281B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4.01E+12</w:t>
            </w:r>
          </w:p>
        </w:tc>
        <w:tc>
          <w:tcPr>
            <w:tcW w:w="1047" w:type="dxa"/>
            <w:noWrap/>
            <w:vAlign w:val="center"/>
            <w:hideMark/>
          </w:tcPr>
          <w:p w14:paraId="48E7332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4.07E+12</w:t>
            </w:r>
          </w:p>
        </w:tc>
        <w:tc>
          <w:tcPr>
            <w:tcW w:w="1047" w:type="dxa"/>
            <w:noWrap/>
            <w:vAlign w:val="center"/>
            <w:hideMark/>
          </w:tcPr>
          <w:p w14:paraId="68A1572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4.12E+12</w:t>
            </w:r>
          </w:p>
        </w:tc>
        <w:tc>
          <w:tcPr>
            <w:tcW w:w="1047" w:type="dxa"/>
            <w:noWrap/>
            <w:vAlign w:val="center"/>
            <w:hideMark/>
          </w:tcPr>
          <w:p w14:paraId="109A193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4.18E+12</w:t>
            </w:r>
          </w:p>
        </w:tc>
        <w:tc>
          <w:tcPr>
            <w:tcW w:w="1047" w:type="dxa"/>
            <w:noWrap/>
            <w:vAlign w:val="center"/>
            <w:hideMark/>
          </w:tcPr>
          <w:p w14:paraId="02C516F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4.24E+12</w:t>
            </w:r>
          </w:p>
        </w:tc>
        <w:tc>
          <w:tcPr>
            <w:tcW w:w="1047" w:type="dxa"/>
            <w:noWrap/>
            <w:vAlign w:val="center"/>
            <w:hideMark/>
          </w:tcPr>
          <w:p w14:paraId="5E0FA58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4.29E+12</w:t>
            </w:r>
          </w:p>
        </w:tc>
      </w:tr>
      <w:tr w:rsidR="00C5382C" w:rsidRPr="00BD6CFB" w14:paraId="5EDC7D30" w14:textId="77777777" w:rsidTr="00A00636">
        <w:trPr>
          <w:trHeight w:val="300"/>
        </w:trPr>
        <w:tc>
          <w:tcPr>
            <w:tcW w:w="1679" w:type="dxa"/>
            <w:noWrap/>
            <w:vAlign w:val="center"/>
            <w:hideMark/>
          </w:tcPr>
          <w:p w14:paraId="3ACC92D9"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i88</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i91</w:t>
            </w:r>
          </w:p>
        </w:tc>
        <w:tc>
          <w:tcPr>
            <w:tcW w:w="1047" w:type="dxa"/>
            <w:noWrap/>
            <w:vAlign w:val="center"/>
            <w:hideMark/>
          </w:tcPr>
          <w:p w14:paraId="552A603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1.58E+10</w:t>
            </w:r>
          </w:p>
        </w:tc>
        <w:tc>
          <w:tcPr>
            <w:tcW w:w="1047" w:type="dxa"/>
            <w:noWrap/>
            <w:vAlign w:val="center"/>
            <w:hideMark/>
          </w:tcPr>
          <w:p w14:paraId="55B98EC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1.70E+10</w:t>
            </w:r>
          </w:p>
        </w:tc>
        <w:tc>
          <w:tcPr>
            <w:tcW w:w="1047" w:type="dxa"/>
            <w:noWrap/>
            <w:vAlign w:val="center"/>
            <w:hideMark/>
          </w:tcPr>
          <w:p w14:paraId="4AA6FA47"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1.83E+10</w:t>
            </w:r>
          </w:p>
        </w:tc>
        <w:tc>
          <w:tcPr>
            <w:tcW w:w="1047" w:type="dxa"/>
            <w:noWrap/>
            <w:vAlign w:val="center"/>
            <w:hideMark/>
          </w:tcPr>
          <w:p w14:paraId="02DC400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1.96E+10</w:t>
            </w:r>
          </w:p>
        </w:tc>
        <w:tc>
          <w:tcPr>
            <w:tcW w:w="1047" w:type="dxa"/>
            <w:noWrap/>
            <w:vAlign w:val="center"/>
            <w:hideMark/>
          </w:tcPr>
          <w:p w14:paraId="5691E66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2.09E+10</w:t>
            </w:r>
          </w:p>
        </w:tc>
        <w:tc>
          <w:tcPr>
            <w:tcW w:w="1047" w:type="dxa"/>
            <w:noWrap/>
            <w:vAlign w:val="center"/>
            <w:hideMark/>
          </w:tcPr>
          <w:p w14:paraId="3641A3D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2.23E+10</w:t>
            </w:r>
          </w:p>
        </w:tc>
        <w:tc>
          <w:tcPr>
            <w:tcW w:w="1047" w:type="dxa"/>
            <w:noWrap/>
            <w:vAlign w:val="center"/>
            <w:hideMark/>
          </w:tcPr>
          <w:p w14:paraId="0F36469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2.37E+10</w:t>
            </w:r>
          </w:p>
        </w:tc>
        <w:tc>
          <w:tcPr>
            <w:tcW w:w="1047" w:type="dxa"/>
            <w:noWrap/>
            <w:vAlign w:val="center"/>
            <w:hideMark/>
          </w:tcPr>
          <w:p w14:paraId="303EFB8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2.51E+10</w:t>
            </w:r>
          </w:p>
        </w:tc>
        <w:tc>
          <w:tcPr>
            <w:tcW w:w="1047" w:type="dxa"/>
            <w:noWrap/>
            <w:vAlign w:val="center"/>
            <w:hideMark/>
          </w:tcPr>
          <w:p w14:paraId="7B4345DF"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2.66E+10</w:t>
            </w:r>
          </w:p>
        </w:tc>
      </w:tr>
      <w:tr w:rsidR="00C5382C" w:rsidRPr="00BD6CFB" w14:paraId="155B7A5A" w14:textId="77777777" w:rsidTr="00A00636">
        <w:trPr>
          <w:trHeight w:val="300"/>
        </w:trPr>
        <w:tc>
          <w:tcPr>
            <w:tcW w:w="1679" w:type="dxa"/>
            <w:noWrap/>
            <w:vAlign w:val="center"/>
            <w:hideMark/>
          </w:tcPr>
          <w:p w14:paraId="4BBB79F8"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i91</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i88</w:t>
            </w:r>
          </w:p>
        </w:tc>
        <w:tc>
          <w:tcPr>
            <w:tcW w:w="1047" w:type="dxa"/>
            <w:noWrap/>
            <w:vAlign w:val="center"/>
            <w:hideMark/>
          </w:tcPr>
          <w:p w14:paraId="72430FA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8.85E+05</w:t>
            </w:r>
          </w:p>
        </w:tc>
        <w:tc>
          <w:tcPr>
            <w:tcW w:w="1047" w:type="dxa"/>
            <w:noWrap/>
            <w:vAlign w:val="center"/>
            <w:hideMark/>
          </w:tcPr>
          <w:p w14:paraId="11BBB35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1.15E+06</w:t>
            </w:r>
          </w:p>
        </w:tc>
        <w:tc>
          <w:tcPr>
            <w:tcW w:w="1047" w:type="dxa"/>
            <w:noWrap/>
            <w:vAlign w:val="center"/>
            <w:hideMark/>
          </w:tcPr>
          <w:p w14:paraId="68DAC878"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1.48E+06</w:t>
            </w:r>
          </w:p>
        </w:tc>
        <w:tc>
          <w:tcPr>
            <w:tcW w:w="1047" w:type="dxa"/>
            <w:noWrap/>
            <w:vAlign w:val="center"/>
            <w:hideMark/>
          </w:tcPr>
          <w:p w14:paraId="2C499D9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1.89E+06</w:t>
            </w:r>
          </w:p>
        </w:tc>
        <w:tc>
          <w:tcPr>
            <w:tcW w:w="1047" w:type="dxa"/>
            <w:noWrap/>
            <w:vAlign w:val="center"/>
            <w:hideMark/>
          </w:tcPr>
          <w:p w14:paraId="1F2F058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2.40E+06</w:t>
            </w:r>
          </w:p>
        </w:tc>
        <w:tc>
          <w:tcPr>
            <w:tcW w:w="1047" w:type="dxa"/>
            <w:noWrap/>
            <w:vAlign w:val="center"/>
            <w:hideMark/>
          </w:tcPr>
          <w:p w14:paraId="69F36F1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3.02E+06</w:t>
            </w:r>
          </w:p>
        </w:tc>
        <w:tc>
          <w:tcPr>
            <w:tcW w:w="1047" w:type="dxa"/>
            <w:noWrap/>
            <w:vAlign w:val="center"/>
            <w:hideMark/>
          </w:tcPr>
          <w:p w14:paraId="3AFACDC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3.77E+06</w:t>
            </w:r>
          </w:p>
        </w:tc>
        <w:tc>
          <w:tcPr>
            <w:tcW w:w="1047" w:type="dxa"/>
            <w:noWrap/>
            <w:vAlign w:val="center"/>
            <w:hideMark/>
          </w:tcPr>
          <w:p w14:paraId="42B4489E"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4.68E+06</w:t>
            </w:r>
          </w:p>
        </w:tc>
        <w:tc>
          <w:tcPr>
            <w:tcW w:w="1047" w:type="dxa"/>
            <w:noWrap/>
            <w:vAlign w:val="center"/>
            <w:hideMark/>
          </w:tcPr>
          <w:p w14:paraId="1952B7A2"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5.78E+06</w:t>
            </w:r>
          </w:p>
        </w:tc>
      </w:tr>
      <w:tr w:rsidR="00C5382C" w:rsidRPr="00BD6CFB" w14:paraId="0277CCC1" w14:textId="77777777" w:rsidTr="00A00636">
        <w:trPr>
          <w:trHeight w:val="300"/>
        </w:trPr>
        <w:tc>
          <w:tcPr>
            <w:tcW w:w="1679" w:type="dxa"/>
            <w:noWrap/>
            <w:vAlign w:val="center"/>
            <w:hideMark/>
          </w:tcPr>
          <w:p w14:paraId="71718085" w14:textId="77777777" w:rsidR="00C5382C" w:rsidRPr="00BD6CFB" w:rsidRDefault="00C5382C" w:rsidP="00A00636">
            <w:pPr>
              <w:spacing w:after="0"/>
              <w:jc w:val="center"/>
              <w:rPr>
                <w:rFonts w:ascii="Times New Roman" w:eastAsia="Times New Roman" w:hAnsi="Times New Roman" w:cs="Times New Roman"/>
                <w:b/>
                <w:i/>
                <w:color w:val="000000"/>
                <w:sz w:val="20"/>
                <w:szCs w:val="20"/>
                <w:lang w:eastAsia="ru-RU"/>
              </w:rPr>
            </w:pPr>
            <w:r>
              <w:rPr>
                <w:rFonts w:ascii="Times New Roman" w:eastAsia="Times New Roman" w:hAnsi="Times New Roman" w:cs="Times New Roman"/>
                <w:b/>
                <w:i/>
                <w:color w:val="000000"/>
                <w:sz w:val="20"/>
                <w:szCs w:val="20"/>
                <w:lang w:eastAsia="ru-RU"/>
              </w:rPr>
              <w:t>i85</w:t>
            </w:r>
            <w:r w:rsidRPr="00BD6CFB">
              <w:rPr>
                <w:rFonts w:ascii="Times New Roman" w:eastAsia="Times New Roman" w:hAnsi="Times New Roman" w:cs="Times New Roman"/>
                <w:b/>
                <w:i/>
                <w:color w:val="000000"/>
                <w:sz w:val="20"/>
                <w:szCs w:val="20"/>
                <w:lang w:eastAsia="ru-RU"/>
              </w:rPr>
              <w:t xml:space="preserve"> – </w:t>
            </w:r>
            <w:r>
              <w:rPr>
                <w:rFonts w:ascii="Times New Roman" w:eastAsia="Times New Roman" w:hAnsi="Times New Roman" w:cs="Times New Roman"/>
                <w:b/>
                <w:i/>
                <w:color w:val="000000"/>
                <w:sz w:val="20"/>
                <w:szCs w:val="20"/>
                <w:lang w:eastAsia="ru-RU"/>
              </w:rPr>
              <w:t>p18</w:t>
            </w:r>
          </w:p>
        </w:tc>
        <w:tc>
          <w:tcPr>
            <w:tcW w:w="1047" w:type="dxa"/>
            <w:noWrap/>
            <w:vAlign w:val="center"/>
            <w:hideMark/>
          </w:tcPr>
          <w:p w14:paraId="2A5C6681"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3.39E+00</w:t>
            </w:r>
          </w:p>
        </w:tc>
        <w:tc>
          <w:tcPr>
            <w:tcW w:w="1047" w:type="dxa"/>
            <w:noWrap/>
            <w:vAlign w:val="center"/>
            <w:hideMark/>
          </w:tcPr>
          <w:p w14:paraId="35D523D4"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6.80E+00</w:t>
            </w:r>
          </w:p>
        </w:tc>
        <w:tc>
          <w:tcPr>
            <w:tcW w:w="1047" w:type="dxa"/>
            <w:noWrap/>
            <w:vAlign w:val="center"/>
            <w:hideMark/>
          </w:tcPr>
          <w:p w14:paraId="4CCC420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1.30E+01</w:t>
            </w:r>
          </w:p>
        </w:tc>
        <w:tc>
          <w:tcPr>
            <w:tcW w:w="1047" w:type="dxa"/>
            <w:noWrap/>
            <w:vAlign w:val="center"/>
            <w:hideMark/>
          </w:tcPr>
          <w:p w14:paraId="530CC680"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2.40E+01</w:t>
            </w:r>
          </w:p>
        </w:tc>
        <w:tc>
          <w:tcPr>
            <w:tcW w:w="1047" w:type="dxa"/>
            <w:noWrap/>
            <w:vAlign w:val="center"/>
            <w:hideMark/>
          </w:tcPr>
          <w:p w14:paraId="2C2807CD"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4.27E+01</w:t>
            </w:r>
          </w:p>
        </w:tc>
        <w:tc>
          <w:tcPr>
            <w:tcW w:w="1047" w:type="dxa"/>
            <w:noWrap/>
            <w:vAlign w:val="center"/>
            <w:hideMark/>
          </w:tcPr>
          <w:p w14:paraId="16BFFB26"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7.36E+01</w:t>
            </w:r>
          </w:p>
        </w:tc>
        <w:tc>
          <w:tcPr>
            <w:tcW w:w="1047" w:type="dxa"/>
            <w:noWrap/>
            <w:vAlign w:val="center"/>
            <w:hideMark/>
          </w:tcPr>
          <w:p w14:paraId="5E1292B5"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1.24E+02</w:t>
            </w:r>
          </w:p>
        </w:tc>
        <w:tc>
          <w:tcPr>
            <w:tcW w:w="1047" w:type="dxa"/>
            <w:noWrap/>
            <w:vAlign w:val="center"/>
            <w:hideMark/>
          </w:tcPr>
          <w:p w14:paraId="0993028C"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2.02E+02</w:t>
            </w:r>
          </w:p>
        </w:tc>
        <w:tc>
          <w:tcPr>
            <w:tcW w:w="1047" w:type="dxa"/>
            <w:noWrap/>
            <w:vAlign w:val="center"/>
            <w:hideMark/>
          </w:tcPr>
          <w:p w14:paraId="67D571B3" w14:textId="77777777" w:rsidR="00C5382C" w:rsidRPr="00414BA8" w:rsidRDefault="00C5382C" w:rsidP="00A00636">
            <w:pPr>
              <w:spacing w:after="0"/>
              <w:jc w:val="center"/>
              <w:rPr>
                <w:rFonts w:ascii="Times New Roman" w:hAnsi="Times New Roman" w:cs="Times New Roman"/>
                <w:color w:val="000000"/>
                <w:sz w:val="20"/>
                <w:szCs w:val="20"/>
              </w:rPr>
            </w:pPr>
            <w:r w:rsidRPr="00414BA8">
              <w:rPr>
                <w:rFonts w:ascii="Times New Roman" w:hAnsi="Times New Roman" w:cs="Times New Roman"/>
                <w:color w:val="000000"/>
                <w:sz w:val="20"/>
                <w:szCs w:val="20"/>
              </w:rPr>
              <w:t>3.23E+02</w:t>
            </w:r>
          </w:p>
        </w:tc>
      </w:tr>
    </w:tbl>
    <w:p w14:paraId="48F6AABB" w14:textId="77777777" w:rsidR="00C5382C" w:rsidRDefault="00C5382C" w:rsidP="00C5382C"/>
    <w:p w14:paraId="3A009EA1" w14:textId="77777777" w:rsidR="00792C2E" w:rsidRDefault="00792C2E">
      <w:pPr>
        <w:rPr>
          <w:rFonts w:ascii="Times New Roman" w:hAnsi="Times New Roman" w:cs="Times New Roman"/>
          <w:sz w:val="24"/>
          <w:szCs w:val="24"/>
        </w:rPr>
      </w:pPr>
      <w:r>
        <w:rPr>
          <w:rFonts w:ascii="Times New Roman" w:hAnsi="Times New Roman" w:cs="Times New Roman"/>
          <w:sz w:val="24"/>
          <w:szCs w:val="24"/>
        </w:rPr>
        <w:br w:type="page"/>
      </w:r>
    </w:p>
    <w:p w14:paraId="44D25709" w14:textId="268F0675" w:rsidR="00792C2E" w:rsidRPr="00792C2E" w:rsidRDefault="00792C2E" w:rsidP="00792C2E">
      <w:pPr>
        <w:ind w:left="-900" w:right="-810"/>
        <w:jc w:val="both"/>
        <w:rPr>
          <w:rFonts w:ascii="Times New Roman" w:hAnsi="Times New Roman" w:cs="Times New Roman"/>
          <w:sz w:val="24"/>
          <w:szCs w:val="24"/>
        </w:rPr>
      </w:pPr>
      <w:r w:rsidRPr="00792C2E">
        <w:rPr>
          <w:rFonts w:ascii="Times New Roman" w:hAnsi="Times New Roman" w:cs="Times New Roman"/>
          <w:b/>
          <w:sz w:val="24"/>
          <w:szCs w:val="24"/>
        </w:rPr>
        <w:t xml:space="preserve">Table </w:t>
      </w:r>
      <w:r w:rsidR="003A0816">
        <w:rPr>
          <w:rFonts w:ascii="Times New Roman" w:hAnsi="Times New Roman" w:cs="Times New Roman"/>
          <w:b/>
          <w:sz w:val="24"/>
          <w:szCs w:val="24"/>
        </w:rPr>
        <w:t>S</w:t>
      </w:r>
      <w:r w:rsidRPr="00792C2E">
        <w:rPr>
          <w:rFonts w:ascii="Times New Roman" w:hAnsi="Times New Roman" w:cs="Times New Roman"/>
          <w:b/>
          <w:sz w:val="24"/>
          <w:szCs w:val="24"/>
        </w:rPr>
        <w:t>2</w:t>
      </w:r>
      <w:r w:rsidR="00EE7908">
        <w:rPr>
          <w:rFonts w:ascii="Times New Roman" w:hAnsi="Times New Roman" w:cs="Times New Roman"/>
          <w:b/>
          <w:sz w:val="24"/>
          <w:szCs w:val="24"/>
        </w:rPr>
        <w:t xml:space="preserve">  </w:t>
      </w:r>
      <w:r w:rsidRPr="00792C2E">
        <w:rPr>
          <w:rFonts w:ascii="Times New Roman" w:hAnsi="Times New Roman" w:cs="Times New Roman"/>
          <w:sz w:val="24"/>
          <w:szCs w:val="24"/>
        </w:rPr>
        <w:t xml:space="preserve"> RRKM calculated rate constants (</w:t>
      </w:r>
      <w:r w:rsidRPr="00792C2E">
        <w:rPr>
          <w:rFonts w:ascii="Times New Roman" w:eastAsia="Times New Roman" w:hAnsi="Times New Roman" w:cs="Times New Roman"/>
          <w:i/>
          <w:color w:val="000000"/>
          <w:sz w:val="24"/>
          <w:szCs w:val="24"/>
          <w:lang w:eastAsia="ru-RU"/>
        </w:rPr>
        <w:t>k(E)</w:t>
      </w:r>
      <w:r w:rsidRPr="00792C2E">
        <w:rPr>
          <w:rFonts w:ascii="Times New Roman" w:eastAsia="Times New Roman" w:hAnsi="Times New Roman" w:cs="Times New Roman"/>
          <w:color w:val="000000"/>
          <w:sz w:val="24"/>
          <w:szCs w:val="24"/>
          <w:lang w:eastAsia="ru-RU"/>
        </w:rPr>
        <w:t>, s</w:t>
      </w:r>
      <w:r>
        <w:rPr>
          <w:rFonts w:ascii="Times New Roman" w:eastAsia="Times New Roman" w:hAnsi="Times New Roman" w:cs="Times New Roman"/>
          <w:color w:val="000000"/>
          <w:sz w:val="24"/>
          <w:szCs w:val="24"/>
          <w:vertAlign w:val="superscript"/>
          <w:lang w:eastAsia="ru-RU"/>
        </w:rPr>
        <w:t>−</w:t>
      </w:r>
      <w:r w:rsidRPr="00792C2E">
        <w:rPr>
          <w:rFonts w:ascii="Times New Roman" w:eastAsia="Times New Roman" w:hAnsi="Times New Roman" w:cs="Times New Roman"/>
          <w:color w:val="000000"/>
          <w:sz w:val="24"/>
          <w:szCs w:val="24"/>
          <w:vertAlign w:val="superscript"/>
          <w:lang w:eastAsia="ru-RU"/>
        </w:rPr>
        <w:t>1</w:t>
      </w:r>
      <w:r w:rsidRPr="00792C2E">
        <w:rPr>
          <w:rFonts w:ascii="Times New Roman" w:hAnsi="Times New Roman" w:cs="Times New Roman"/>
          <w:sz w:val="24"/>
          <w:szCs w:val="24"/>
        </w:rPr>
        <w:t xml:space="preserve">) of the reaction of </w:t>
      </w:r>
      <w:r>
        <w:rPr>
          <w:rFonts w:ascii="Times New Roman" w:hAnsi="Times New Roman" w:cs="Times New Roman"/>
          <w:sz w:val="24"/>
          <w:szCs w:val="24"/>
        </w:rPr>
        <w:t xml:space="preserve">the </w:t>
      </w:r>
      <w:r w:rsidRPr="00792C2E">
        <w:rPr>
          <w:rFonts w:ascii="Times New Roman" w:hAnsi="Times New Roman" w:cs="Times New Roman"/>
          <w:sz w:val="24"/>
          <w:szCs w:val="24"/>
        </w:rPr>
        <w:t>phenylethynyl</w:t>
      </w:r>
      <w:r>
        <w:rPr>
          <w:rFonts w:ascii="Times New Roman" w:hAnsi="Times New Roman" w:cs="Times New Roman"/>
          <w:sz w:val="24"/>
          <w:szCs w:val="24"/>
        </w:rPr>
        <w:t xml:space="preserve"> radical with </w:t>
      </w:r>
      <w:r w:rsidRPr="00792C2E">
        <w:rPr>
          <w:rFonts w:ascii="Times New Roman" w:hAnsi="Times New Roman" w:cs="Times New Roman"/>
          <w:sz w:val="24"/>
          <w:szCs w:val="24"/>
        </w:rPr>
        <w:t>propylene for unimolecular reaction steps at different collision energies (</w:t>
      </w:r>
      <w:r w:rsidRPr="00792C2E">
        <w:rPr>
          <w:rFonts w:ascii="Times New Roman" w:hAnsi="Times New Roman" w:cs="Times New Roman"/>
          <w:i/>
          <w:sz w:val="24"/>
          <w:szCs w:val="24"/>
        </w:rPr>
        <w:t>E</w:t>
      </w:r>
      <w:r w:rsidRPr="00792C2E">
        <w:rPr>
          <w:rFonts w:ascii="Times New Roman" w:hAnsi="Times New Roman" w:cs="Times New Roman"/>
          <w:i/>
          <w:sz w:val="24"/>
          <w:szCs w:val="24"/>
          <w:vertAlign w:val="subscript"/>
        </w:rPr>
        <w:t>C</w:t>
      </w:r>
      <w:r w:rsidRPr="00792C2E">
        <w:rPr>
          <w:rFonts w:ascii="Times New Roman" w:hAnsi="Times New Roman" w:cs="Times New Roman"/>
          <w:i/>
          <w:sz w:val="24"/>
          <w:szCs w:val="24"/>
        </w:rPr>
        <w:t>,</w:t>
      </w:r>
      <w:r>
        <w:rPr>
          <w:rFonts w:ascii="Times New Roman" w:hAnsi="Times New Roman" w:cs="Times New Roman"/>
          <w:sz w:val="24"/>
          <w:szCs w:val="24"/>
        </w:rPr>
        <w:t xml:space="preserve"> </w:t>
      </w:r>
      <w:r w:rsidR="003405CC">
        <w:rPr>
          <w:rFonts w:ascii="Times New Roman" w:hAnsi="Times New Roman" w:cs="Times New Roman"/>
          <w:sz w:val="24"/>
          <w:szCs w:val="24"/>
        </w:rPr>
        <w:t>kJ</w:t>
      </w:r>
      <w:r w:rsidRPr="00792C2E">
        <w:rPr>
          <w:rFonts w:ascii="Times New Roman" w:hAnsi="Times New Roman" w:cs="Times New Roman"/>
          <w:sz w:val="24"/>
          <w:szCs w:val="24"/>
        </w:rPr>
        <w:t>·mol</w:t>
      </w:r>
      <w:r>
        <w:rPr>
          <w:rFonts w:ascii="Times New Roman" w:hAnsi="Times New Roman" w:cs="Times New Roman"/>
          <w:sz w:val="24"/>
          <w:szCs w:val="24"/>
          <w:vertAlign w:val="superscript"/>
        </w:rPr>
        <w:t>−</w:t>
      </w:r>
      <w:r w:rsidRPr="00792C2E">
        <w:rPr>
          <w:rFonts w:ascii="Times New Roman" w:hAnsi="Times New Roman" w:cs="Times New Roman"/>
          <w:sz w:val="24"/>
          <w:szCs w:val="24"/>
          <w:vertAlign w:val="superscript"/>
        </w:rPr>
        <w:t>1</w:t>
      </w:r>
      <w:r w:rsidRPr="00792C2E">
        <w:rPr>
          <w:rFonts w:ascii="Times New Roman" w:hAnsi="Times New Roman" w:cs="Times New Roman"/>
          <w:sz w:val="24"/>
          <w:szCs w:val="24"/>
        </w:rPr>
        <w:t>)</w:t>
      </w:r>
      <w:r>
        <w:rPr>
          <w:rFonts w:ascii="Times New Roman" w:hAnsi="Times New Roman" w:cs="Times New Roman"/>
          <w:sz w:val="24"/>
          <w:szCs w:val="24"/>
        </w:rPr>
        <w:t>.</w:t>
      </w:r>
    </w:p>
    <w:tbl>
      <w:tblPr>
        <w:tblStyle w:val="TableGrid"/>
        <w:tblW w:w="11102" w:type="dxa"/>
        <w:tblInd w:w="-905" w:type="dxa"/>
        <w:tblLook w:val="04A0" w:firstRow="1" w:lastRow="0" w:firstColumn="1" w:lastColumn="0" w:noHBand="0" w:noVBand="1"/>
      </w:tblPr>
      <w:tblGrid>
        <w:gridCol w:w="1679"/>
        <w:gridCol w:w="1047"/>
        <w:gridCol w:w="1047"/>
        <w:gridCol w:w="1047"/>
        <w:gridCol w:w="1047"/>
        <w:gridCol w:w="1047"/>
        <w:gridCol w:w="1047"/>
        <w:gridCol w:w="1047"/>
        <w:gridCol w:w="1047"/>
        <w:gridCol w:w="1047"/>
      </w:tblGrid>
      <w:tr w:rsidR="00792C2E" w:rsidRPr="00BD6CFB" w14:paraId="60195826" w14:textId="77777777" w:rsidTr="00792C2E">
        <w:trPr>
          <w:trHeight w:val="300"/>
        </w:trPr>
        <w:tc>
          <w:tcPr>
            <w:tcW w:w="1679" w:type="dxa"/>
            <w:noWrap/>
            <w:hideMark/>
          </w:tcPr>
          <w:p w14:paraId="5461D839" w14:textId="77777777" w:rsidR="00792C2E" w:rsidRPr="00BD6CFB" w:rsidRDefault="00792C2E" w:rsidP="004F4D79">
            <w:pPr>
              <w:jc w:val="center"/>
              <w:rPr>
                <w:rFonts w:ascii="Times New Roman" w:eastAsia="Times New Roman" w:hAnsi="Times New Roman" w:cs="Times New Roman"/>
                <w:color w:val="000000"/>
                <w:sz w:val="20"/>
                <w:szCs w:val="20"/>
                <w:lang w:eastAsia="ru-RU"/>
              </w:rPr>
            </w:pPr>
            <w:r w:rsidRPr="007F73C4">
              <w:rPr>
                <w:rFonts w:ascii="Times New Roman" w:hAnsi="Times New Roman" w:cs="Times New Roman"/>
                <w:b/>
                <w:i/>
                <w:sz w:val="20"/>
                <w:szCs w:val="20"/>
                <w:lang w:val="en-US"/>
              </w:rPr>
              <w:t>E</w:t>
            </w:r>
            <w:r w:rsidRPr="007F73C4">
              <w:rPr>
                <w:rFonts w:ascii="Times New Roman" w:hAnsi="Times New Roman" w:cs="Times New Roman"/>
                <w:b/>
                <w:i/>
                <w:sz w:val="20"/>
                <w:szCs w:val="20"/>
                <w:vertAlign w:val="subscript"/>
                <w:lang w:val="en-US"/>
              </w:rPr>
              <w:t>C</w:t>
            </w:r>
          </w:p>
        </w:tc>
        <w:tc>
          <w:tcPr>
            <w:tcW w:w="1047" w:type="dxa"/>
            <w:noWrap/>
            <w:hideMark/>
          </w:tcPr>
          <w:p w14:paraId="48B0E862" w14:textId="77777777" w:rsidR="00792C2E" w:rsidRPr="00BD6CFB" w:rsidRDefault="00792C2E" w:rsidP="004F4D79">
            <w:pPr>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0</w:t>
            </w:r>
          </w:p>
        </w:tc>
        <w:tc>
          <w:tcPr>
            <w:tcW w:w="1047" w:type="dxa"/>
            <w:noWrap/>
            <w:hideMark/>
          </w:tcPr>
          <w:p w14:paraId="45CFE419" w14:textId="77777777" w:rsidR="00792C2E" w:rsidRPr="00BD6CFB" w:rsidRDefault="00792C2E" w:rsidP="004F4D79">
            <w:pPr>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5</w:t>
            </w:r>
          </w:p>
        </w:tc>
        <w:tc>
          <w:tcPr>
            <w:tcW w:w="1047" w:type="dxa"/>
            <w:noWrap/>
            <w:hideMark/>
          </w:tcPr>
          <w:p w14:paraId="536E6D85" w14:textId="77777777" w:rsidR="00792C2E" w:rsidRPr="00BD6CFB" w:rsidRDefault="00792C2E" w:rsidP="004F4D79">
            <w:pPr>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10</w:t>
            </w:r>
          </w:p>
        </w:tc>
        <w:tc>
          <w:tcPr>
            <w:tcW w:w="1047" w:type="dxa"/>
            <w:noWrap/>
            <w:hideMark/>
          </w:tcPr>
          <w:p w14:paraId="4E6C6A5F" w14:textId="77777777" w:rsidR="00792C2E" w:rsidRPr="00BD6CFB" w:rsidRDefault="00792C2E" w:rsidP="004F4D79">
            <w:pPr>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15</w:t>
            </w:r>
          </w:p>
        </w:tc>
        <w:tc>
          <w:tcPr>
            <w:tcW w:w="1047" w:type="dxa"/>
            <w:noWrap/>
            <w:hideMark/>
          </w:tcPr>
          <w:p w14:paraId="30399D4C" w14:textId="77777777" w:rsidR="00792C2E" w:rsidRPr="00BD6CFB" w:rsidRDefault="00792C2E" w:rsidP="004F4D79">
            <w:pPr>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20</w:t>
            </w:r>
          </w:p>
        </w:tc>
        <w:tc>
          <w:tcPr>
            <w:tcW w:w="1047" w:type="dxa"/>
            <w:noWrap/>
            <w:hideMark/>
          </w:tcPr>
          <w:p w14:paraId="2D543DD5" w14:textId="77777777" w:rsidR="00792C2E" w:rsidRPr="00BD6CFB" w:rsidRDefault="00792C2E" w:rsidP="004F4D79">
            <w:pPr>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25</w:t>
            </w:r>
          </w:p>
        </w:tc>
        <w:tc>
          <w:tcPr>
            <w:tcW w:w="1047" w:type="dxa"/>
            <w:noWrap/>
            <w:hideMark/>
          </w:tcPr>
          <w:p w14:paraId="13D4EA53" w14:textId="77777777" w:rsidR="00792C2E" w:rsidRPr="00BD6CFB" w:rsidRDefault="00792C2E" w:rsidP="004F4D79">
            <w:pPr>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30</w:t>
            </w:r>
          </w:p>
        </w:tc>
        <w:tc>
          <w:tcPr>
            <w:tcW w:w="1047" w:type="dxa"/>
            <w:noWrap/>
            <w:hideMark/>
          </w:tcPr>
          <w:p w14:paraId="6A2E32BD" w14:textId="77777777" w:rsidR="00792C2E" w:rsidRPr="00BD6CFB" w:rsidRDefault="00792C2E" w:rsidP="004F4D79">
            <w:pPr>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35</w:t>
            </w:r>
          </w:p>
        </w:tc>
        <w:tc>
          <w:tcPr>
            <w:tcW w:w="1047" w:type="dxa"/>
            <w:noWrap/>
            <w:hideMark/>
          </w:tcPr>
          <w:p w14:paraId="095D6C88" w14:textId="77777777" w:rsidR="00792C2E" w:rsidRPr="00BD6CFB" w:rsidRDefault="00792C2E" w:rsidP="004F4D79">
            <w:pPr>
              <w:jc w:val="center"/>
              <w:rPr>
                <w:rFonts w:ascii="Times New Roman" w:eastAsia="Times New Roman" w:hAnsi="Times New Roman" w:cs="Times New Roman"/>
                <w:b/>
                <w:color w:val="000000"/>
                <w:sz w:val="20"/>
                <w:szCs w:val="20"/>
                <w:lang w:eastAsia="ru-RU"/>
              </w:rPr>
            </w:pPr>
            <w:r w:rsidRPr="00BD6CFB">
              <w:rPr>
                <w:rFonts w:ascii="Times New Roman" w:eastAsia="Times New Roman" w:hAnsi="Times New Roman" w:cs="Times New Roman"/>
                <w:b/>
                <w:color w:val="000000"/>
                <w:sz w:val="20"/>
                <w:szCs w:val="20"/>
                <w:lang w:eastAsia="ru-RU"/>
              </w:rPr>
              <w:t>40</w:t>
            </w:r>
          </w:p>
        </w:tc>
      </w:tr>
      <w:tr w:rsidR="00792C2E" w:rsidRPr="007F73C4" w14:paraId="000CC3B0" w14:textId="77777777" w:rsidTr="00792C2E">
        <w:trPr>
          <w:trHeight w:val="300"/>
        </w:trPr>
        <w:tc>
          <w:tcPr>
            <w:tcW w:w="1679" w:type="dxa"/>
            <w:noWrap/>
          </w:tcPr>
          <w:p w14:paraId="4757933B" w14:textId="77777777" w:rsidR="00792C2E" w:rsidRPr="00CD7DFD" w:rsidRDefault="00792C2E" w:rsidP="004F4D79">
            <w:pPr>
              <w:jc w:val="center"/>
              <w:rPr>
                <w:rFonts w:ascii="Times New Roman" w:hAnsi="Times New Roman" w:cs="Times New Roman"/>
                <w:b/>
                <w:sz w:val="20"/>
                <w:szCs w:val="20"/>
                <w:lang w:val="en-US"/>
              </w:rPr>
            </w:pPr>
            <w:r w:rsidRPr="00CD7DFD">
              <w:rPr>
                <w:rFonts w:ascii="Times New Roman" w:eastAsia="Times New Roman" w:hAnsi="Times New Roman" w:cs="Times New Roman"/>
                <w:b/>
                <w:sz w:val="20"/>
                <w:szCs w:val="20"/>
                <w:lang w:eastAsia="ru-RU"/>
              </w:rPr>
              <w:t>Reaction step</w:t>
            </w:r>
          </w:p>
        </w:tc>
        <w:tc>
          <w:tcPr>
            <w:tcW w:w="9423" w:type="dxa"/>
            <w:gridSpan w:val="9"/>
            <w:noWrap/>
          </w:tcPr>
          <w:p w14:paraId="05B807B8" w14:textId="77777777" w:rsidR="00792C2E" w:rsidRPr="007F73C4" w:rsidRDefault="00792C2E" w:rsidP="004F4D79">
            <w:pPr>
              <w:jc w:val="center"/>
              <w:rPr>
                <w:rFonts w:ascii="Times New Roman" w:eastAsia="Times New Roman" w:hAnsi="Times New Roman" w:cs="Times New Roman"/>
                <w:color w:val="000000"/>
                <w:sz w:val="20"/>
                <w:szCs w:val="20"/>
                <w:lang w:eastAsia="ru-RU"/>
              </w:rPr>
            </w:pPr>
            <w:r w:rsidRPr="007F73C4">
              <w:rPr>
                <w:rFonts w:ascii="Times New Roman" w:eastAsia="Times New Roman" w:hAnsi="Times New Roman" w:cs="Times New Roman"/>
                <w:i/>
                <w:color w:val="000000"/>
                <w:sz w:val="20"/>
                <w:szCs w:val="20"/>
                <w:lang w:eastAsia="ru-RU"/>
              </w:rPr>
              <w:t>k(E)</w:t>
            </w:r>
          </w:p>
        </w:tc>
      </w:tr>
      <w:tr w:rsidR="00792C2E" w:rsidRPr="00BD6CFB" w14:paraId="7EA667E1" w14:textId="77777777" w:rsidTr="00792C2E">
        <w:trPr>
          <w:trHeight w:val="300"/>
        </w:trPr>
        <w:tc>
          <w:tcPr>
            <w:tcW w:w="1679" w:type="dxa"/>
            <w:noWrap/>
          </w:tcPr>
          <w:p w14:paraId="04BBE001"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i34</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i31</w:t>
            </w:r>
          </w:p>
        </w:tc>
        <w:tc>
          <w:tcPr>
            <w:tcW w:w="1047" w:type="dxa"/>
            <w:noWrap/>
          </w:tcPr>
          <w:p w14:paraId="368D282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1.19E+07</w:t>
            </w:r>
          </w:p>
        </w:tc>
        <w:tc>
          <w:tcPr>
            <w:tcW w:w="1047" w:type="dxa"/>
            <w:noWrap/>
          </w:tcPr>
          <w:p w14:paraId="604A6AF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1.66E+07</w:t>
            </w:r>
          </w:p>
        </w:tc>
        <w:tc>
          <w:tcPr>
            <w:tcW w:w="1047" w:type="dxa"/>
            <w:noWrap/>
          </w:tcPr>
          <w:p w14:paraId="21F5F3E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2.28E+07</w:t>
            </w:r>
          </w:p>
        </w:tc>
        <w:tc>
          <w:tcPr>
            <w:tcW w:w="1047" w:type="dxa"/>
            <w:noWrap/>
          </w:tcPr>
          <w:p w14:paraId="739A8F8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3.08E+07</w:t>
            </w:r>
          </w:p>
        </w:tc>
        <w:tc>
          <w:tcPr>
            <w:tcW w:w="1047" w:type="dxa"/>
            <w:noWrap/>
          </w:tcPr>
          <w:p w14:paraId="0B81FBA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4.10E+07</w:t>
            </w:r>
          </w:p>
        </w:tc>
        <w:tc>
          <w:tcPr>
            <w:tcW w:w="1047" w:type="dxa"/>
            <w:noWrap/>
          </w:tcPr>
          <w:p w14:paraId="149EF61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5.40E+07</w:t>
            </w:r>
          </w:p>
        </w:tc>
        <w:tc>
          <w:tcPr>
            <w:tcW w:w="1047" w:type="dxa"/>
            <w:noWrap/>
          </w:tcPr>
          <w:p w14:paraId="315325A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7.03E+07</w:t>
            </w:r>
          </w:p>
        </w:tc>
        <w:tc>
          <w:tcPr>
            <w:tcW w:w="1047" w:type="dxa"/>
            <w:noWrap/>
          </w:tcPr>
          <w:p w14:paraId="5DD8169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9.06E+07</w:t>
            </w:r>
          </w:p>
        </w:tc>
        <w:tc>
          <w:tcPr>
            <w:tcW w:w="1047" w:type="dxa"/>
            <w:noWrap/>
          </w:tcPr>
          <w:p w14:paraId="45E85F8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1.16E+08</w:t>
            </w:r>
          </w:p>
        </w:tc>
      </w:tr>
      <w:tr w:rsidR="00792C2E" w:rsidRPr="00BD6CFB" w14:paraId="12DA7A01" w14:textId="77777777" w:rsidTr="00792C2E">
        <w:trPr>
          <w:trHeight w:val="300"/>
        </w:trPr>
        <w:tc>
          <w:tcPr>
            <w:tcW w:w="1679" w:type="dxa"/>
            <w:noWrap/>
          </w:tcPr>
          <w:p w14:paraId="50EC23C4"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i31</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i34</w:t>
            </w:r>
          </w:p>
        </w:tc>
        <w:tc>
          <w:tcPr>
            <w:tcW w:w="1047" w:type="dxa"/>
            <w:noWrap/>
          </w:tcPr>
          <w:p w14:paraId="0E24E7F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2.51E+02</w:t>
            </w:r>
          </w:p>
        </w:tc>
        <w:tc>
          <w:tcPr>
            <w:tcW w:w="1047" w:type="dxa"/>
            <w:noWrap/>
          </w:tcPr>
          <w:p w14:paraId="38E335A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3.59E+02</w:t>
            </w:r>
          </w:p>
        </w:tc>
        <w:tc>
          <w:tcPr>
            <w:tcW w:w="1047" w:type="dxa"/>
            <w:noWrap/>
          </w:tcPr>
          <w:p w14:paraId="7F8D785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5.05E+02</w:t>
            </w:r>
          </w:p>
        </w:tc>
        <w:tc>
          <w:tcPr>
            <w:tcW w:w="1047" w:type="dxa"/>
            <w:noWrap/>
          </w:tcPr>
          <w:p w14:paraId="714DADE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7.00E+02</w:t>
            </w:r>
          </w:p>
        </w:tc>
        <w:tc>
          <w:tcPr>
            <w:tcW w:w="1047" w:type="dxa"/>
            <w:noWrap/>
          </w:tcPr>
          <w:p w14:paraId="4C15D8D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9.57E+02</w:t>
            </w:r>
          </w:p>
        </w:tc>
        <w:tc>
          <w:tcPr>
            <w:tcW w:w="1047" w:type="dxa"/>
            <w:noWrap/>
          </w:tcPr>
          <w:p w14:paraId="7D2C095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1.29E+03</w:t>
            </w:r>
          </w:p>
        </w:tc>
        <w:tc>
          <w:tcPr>
            <w:tcW w:w="1047" w:type="dxa"/>
            <w:noWrap/>
          </w:tcPr>
          <w:p w14:paraId="1D70388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1.72E+03</w:t>
            </w:r>
          </w:p>
        </w:tc>
        <w:tc>
          <w:tcPr>
            <w:tcW w:w="1047" w:type="dxa"/>
            <w:noWrap/>
          </w:tcPr>
          <w:p w14:paraId="7534B9A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2.27E+03</w:t>
            </w:r>
          </w:p>
        </w:tc>
        <w:tc>
          <w:tcPr>
            <w:tcW w:w="1047" w:type="dxa"/>
            <w:noWrap/>
          </w:tcPr>
          <w:p w14:paraId="02C3212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2.96E+03</w:t>
            </w:r>
          </w:p>
        </w:tc>
      </w:tr>
      <w:tr w:rsidR="00792C2E" w:rsidRPr="00BD6CFB" w14:paraId="22CD94EA" w14:textId="77777777" w:rsidTr="00792C2E">
        <w:trPr>
          <w:trHeight w:val="300"/>
        </w:trPr>
        <w:tc>
          <w:tcPr>
            <w:tcW w:w="1679" w:type="dxa"/>
            <w:noWrap/>
          </w:tcPr>
          <w:p w14:paraId="628746BD"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i34</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i36</w:t>
            </w:r>
          </w:p>
        </w:tc>
        <w:tc>
          <w:tcPr>
            <w:tcW w:w="1047" w:type="dxa"/>
            <w:noWrap/>
          </w:tcPr>
          <w:p w14:paraId="7AB1B15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3.51E+06</w:t>
            </w:r>
          </w:p>
        </w:tc>
        <w:tc>
          <w:tcPr>
            <w:tcW w:w="1047" w:type="dxa"/>
            <w:noWrap/>
          </w:tcPr>
          <w:p w14:paraId="0DEDAAB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4.77E+06</w:t>
            </w:r>
          </w:p>
        </w:tc>
        <w:tc>
          <w:tcPr>
            <w:tcW w:w="1047" w:type="dxa"/>
            <w:noWrap/>
          </w:tcPr>
          <w:p w14:paraId="71BB841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6.39E+06</w:t>
            </w:r>
          </w:p>
        </w:tc>
        <w:tc>
          <w:tcPr>
            <w:tcW w:w="1047" w:type="dxa"/>
            <w:noWrap/>
          </w:tcPr>
          <w:p w14:paraId="41C7ADD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8.45E+06</w:t>
            </w:r>
          </w:p>
        </w:tc>
        <w:tc>
          <w:tcPr>
            <w:tcW w:w="1047" w:type="dxa"/>
            <w:noWrap/>
          </w:tcPr>
          <w:p w14:paraId="2463F2C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1.10E+07</w:t>
            </w:r>
          </w:p>
        </w:tc>
        <w:tc>
          <w:tcPr>
            <w:tcW w:w="1047" w:type="dxa"/>
            <w:noWrap/>
          </w:tcPr>
          <w:p w14:paraId="2965C3E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1.43E+07</w:t>
            </w:r>
          </w:p>
        </w:tc>
        <w:tc>
          <w:tcPr>
            <w:tcW w:w="1047" w:type="dxa"/>
            <w:noWrap/>
          </w:tcPr>
          <w:p w14:paraId="4019B90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1.83E+07</w:t>
            </w:r>
          </w:p>
        </w:tc>
        <w:tc>
          <w:tcPr>
            <w:tcW w:w="1047" w:type="dxa"/>
            <w:noWrap/>
          </w:tcPr>
          <w:p w14:paraId="35DB42C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2.31E+07</w:t>
            </w:r>
          </w:p>
        </w:tc>
        <w:tc>
          <w:tcPr>
            <w:tcW w:w="1047" w:type="dxa"/>
            <w:noWrap/>
          </w:tcPr>
          <w:p w14:paraId="379D262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2.91E+07</w:t>
            </w:r>
          </w:p>
        </w:tc>
      </w:tr>
      <w:tr w:rsidR="00792C2E" w:rsidRPr="00BD6CFB" w14:paraId="728BC49E" w14:textId="77777777" w:rsidTr="00792C2E">
        <w:trPr>
          <w:trHeight w:val="300"/>
        </w:trPr>
        <w:tc>
          <w:tcPr>
            <w:tcW w:w="1679" w:type="dxa"/>
            <w:noWrap/>
          </w:tcPr>
          <w:p w14:paraId="43D69A51"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i36</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i34</w:t>
            </w:r>
          </w:p>
        </w:tc>
        <w:tc>
          <w:tcPr>
            <w:tcW w:w="1047" w:type="dxa"/>
            <w:noWrap/>
          </w:tcPr>
          <w:p w14:paraId="1AEAEFF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4.94E+01</w:t>
            </w:r>
          </w:p>
        </w:tc>
        <w:tc>
          <w:tcPr>
            <w:tcW w:w="1047" w:type="dxa"/>
            <w:noWrap/>
          </w:tcPr>
          <w:p w14:paraId="4203B43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7.25E+01</w:t>
            </w:r>
          </w:p>
        </w:tc>
        <w:tc>
          <w:tcPr>
            <w:tcW w:w="1047" w:type="dxa"/>
            <w:noWrap/>
          </w:tcPr>
          <w:p w14:paraId="2325564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1.04E+02</w:t>
            </w:r>
          </w:p>
        </w:tc>
        <w:tc>
          <w:tcPr>
            <w:tcW w:w="1047" w:type="dxa"/>
            <w:noWrap/>
          </w:tcPr>
          <w:p w14:paraId="6A6BD9C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1.48E+02</w:t>
            </w:r>
          </w:p>
        </w:tc>
        <w:tc>
          <w:tcPr>
            <w:tcW w:w="1047" w:type="dxa"/>
            <w:noWrap/>
          </w:tcPr>
          <w:p w14:paraId="468D938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2.08E+02</w:t>
            </w:r>
          </w:p>
        </w:tc>
        <w:tc>
          <w:tcPr>
            <w:tcW w:w="1047" w:type="dxa"/>
            <w:noWrap/>
          </w:tcPr>
          <w:p w14:paraId="4061C11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2.87E+02</w:t>
            </w:r>
          </w:p>
        </w:tc>
        <w:tc>
          <w:tcPr>
            <w:tcW w:w="1047" w:type="dxa"/>
            <w:noWrap/>
          </w:tcPr>
          <w:p w14:paraId="013A674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3.92E+02</w:t>
            </w:r>
          </w:p>
        </w:tc>
        <w:tc>
          <w:tcPr>
            <w:tcW w:w="1047" w:type="dxa"/>
            <w:noWrap/>
          </w:tcPr>
          <w:p w14:paraId="3898DE4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5.30E+02</w:t>
            </w:r>
          </w:p>
        </w:tc>
        <w:tc>
          <w:tcPr>
            <w:tcW w:w="1047" w:type="dxa"/>
            <w:noWrap/>
          </w:tcPr>
          <w:p w14:paraId="5B94B25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7.08E+02</w:t>
            </w:r>
          </w:p>
        </w:tc>
      </w:tr>
      <w:tr w:rsidR="00792C2E" w:rsidRPr="00BD6CFB" w14:paraId="51CCB09D" w14:textId="77777777" w:rsidTr="00792C2E">
        <w:trPr>
          <w:trHeight w:val="300"/>
        </w:trPr>
        <w:tc>
          <w:tcPr>
            <w:tcW w:w="1679" w:type="dxa"/>
            <w:noWrap/>
          </w:tcPr>
          <w:p w14:paraId="7702E6FE"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i35</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i38</w:t>
            </w:r>
          </w:p>
        </w:tc>
        <w:tc>
          <w:tcPr>
            <w:tcW w:w="1047" w:type="dxa"/>
            <w:noWrap/>
          </w:tcPr>
          <w:p w14:paraId="4564996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9.52E+06</w:t>
            </w:r>
          </w:p>
        </w:tc>
        <w:tc>
          <w:tcPr>
            <w:tcW w:w="1047" w:type="dxa"/>
            <w:noWrap/>
          </w:tcPr>
          <w:p w14:paraId="3F5D08D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1.27E+07</w:t>
            </w:r>
          </w:p>
        </w:tc>
        <w:tc>
          <w:tcPr>
            <w:tcW w:w="1047" w:type="dxa"/>
            <w:noWrap/>
          </w:tcPr>
          <w:p w14:paraId="6F29CBF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1.67E+07</w:t>
            </w:r>
          </w:p>
        </w:tc>
        <w:tc>
          <w:tcPr>
            <w:tcW w:w="1047" w:type="dxa"/>
            <w:noWrap/>
          </w:tcPr>
          <w:p w14:paraId="3182C01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2.18E+07</w:t>
            </w:r>
          </w:p>
        </w:tc>
        <w:tc>
          <w:tcPr>
            <w:tcW w:w="1047" w:type="dxa"/>
            <w:noWrap/>
          </w:tcPr>
          <w:p w14:paraId="000FE17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2.80E+07</w:t>
            </w:r>
          </w:p>
        </w:tc>
        <w:tc>
          <w:tcPr>
            <w:tcW w:w="1047" w:type="dxa"/>
            <w:noWrap/>
          </w:tcPr>
          <w:p w14:paraId="7C4A358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3.57E+07</w:t>
            </w:r>
          </w:p>
        </w:tc>
        <w:tc>
          <w:tcPr>
            <w:tcW w:w="1047" w:type="dxa"/>
            <w:noWrap/>
          </w:tcPr>
          <w:p w14:paraId="45F5447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4.50E+07</w:t>
            </w:r>
          </w:p>
        </w:tc>
        <w:tc>
          <w:tcPr>
            <w:tcW w:w="1047" w:type="dxa"/>
            <w:noWrap/>
          </w:tcPr>
          <w:p w14:paraId="6D5002B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5.63E+07</w:t>
            </w:r>
          </w:p>
        </w:tc>
        <w:tc>
          <w:tcPr>
            <w:tcW w:w="1047" w:type="dxa"/>
            <w:noWrap/>
          </w:tcPr>
          <w:p w14:paraId="3184E18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6.98E+07</w:t>
            </w:r>
          </w:p>
        </w:tc>
      </w:tr>
      <w:tr w:rsidR="00792C2E" w:rsidRPr="00BD6CFB" w14:paraId="2A079D85" w14:textId="77777777" w:rsidTr="00792C2E">
        <w:trPr>
          <w:trHeight w:val="300"/>
        </w:trPr>
        <w:tc>
          <w:tcPr>
            <w:tcW w:w="1679" w:type="dxa"/>
            <w:noWrap/>
          </w:tcPr>
          <w:p w14:paraId="34A05632"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i38</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i35</w:t>
            </w:r>
          </w:p>
        </w:tc>
        <w:tc>
          <w:tcPr>
            <w:tcW w:w="1047" w:type="dxa"/>
            <w:noWrap/>
          </w:tcPr>
          <w:p w14:paraId="061789D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3.27E+02</w:t>
            </w:r>
          </w:p>
        </w:tc>
        <w:tc>
          <w:tcPr>
            <w:tcW w:w="1047" w:type="dxa"/>
            <w:noWrap/>
          </w:tcPr>
          <w:p w14:paraId="5010CAF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4.73E+02</w:t>
            </w:r>
          </w:p>
        </w:tc>
        <w:tc>
          <w:tcPr>
            <w:tcW w:w="1047" w:type="dxa"/>
            <w:noWrap/>
          </w:tcPr>
          <w:p w14:paraId="2F480E5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6.73E+02</w:t>
            </w:r>
          </w:p>
        </w:tc>
        <w:tc>
          <w:tcPr>
            <w:tcW w:w="1047" w:type="dxa"/>
            <w:noWrap/>
          </w:tcPr>
          <w:p w14:paraId="7A5C30C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9.44E+02</w:t>
            </w:r>
          </w:p>
        </w:tc>
        <w:tc>
          <w:tcPr>
            <w:tcW w:w="1047" w:type="dxa"/>
            <w:noWrap/>
          </w:tcPr>
          <w:p w14:paraId="3DC7E2B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1.31E+03</w:t>
            </w:r>
          </w:p>
        </w:tc>
        <w:tc>
          <w:tcPr>
            <w:tcW w:w="1047" w:type="dxa"/>
            <w:noWrap/>
          </w:tcPr>
          <w:p w14:paraId="3852392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1.79E+03</w:t>
            </w:r>
          </w:p>
        </w:tc>
        <w:tc>
          <w:tcPr>
            <w:tcW w:w="1047" w:type="dxa"/>
            <w:noWrap/>
          </w:tcPr>
          <w:p w14:paraId="4567C53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2.42E+03</w:t>
            </w:r>
          </w:p>
        </w:tc>
        <w:tc>
          <w:tcPr>
            <w:tcW w:w="1047" w:type="dxa"/>
            <w:noWrap/>
          </w:tcPr>
          <w:p w14:paraId="3904C6D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3.23E+03</w:t>
            </w:r>
          </w:p>
        </w:tc>
        <w:tc>
          <w:tcPr>
            <w:tcW w:w="1047" w:type="dxa"/>
            <w:noWrap/>
          </w:tcPr>
          <w:p w14:paraId="074CD80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4.28E+03</w:t>
            </w:r>
          </w:p>
        </w:tc>
      </w:tr>
      <w:tr w:rsidR="00792C2E" w:rsidRPr="00BD6CFB" w14:paraId="797466EE" w14:textId="77777777" w:rsidTr="00792C2E">
        <w:trPr>
          <w:trHeight w:val="300"/>
        </w:trPr>
        <w:tc>
          <w:tcPr>
            <w:tcW w:w="1679" w:type="dxa"/>
            <w:noWrap/>
          </w:tcPr>
          <w:p w14:paraId="0132B42A"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i35</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i33</w:t>
            </w:r>
          </w:p>
        </w:tc>
        <w:tc>
          <w:tcPr>
            <w:tcW w:w="1047" w:type="dxa"/>
            <w:noWrap/>
          </w:tcPr>
          <w:p w14:paraId="11364F4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1.48E+06</w:t>
            </w:r>
          </w:p>
        </w:tc>
        <w:tc>
          <w:tcPr>
            <w:tcW w:w="1047" w:type="dxa"/>
            <w:noWrap/>
          </w:tcPr>
          <w:p w14:paraId="6B8B399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2.11E+06</w:t>
            </w:r>
          </w:p>
        </w:tc>
        <w:tc>
          <w:tcPr>
            <w:tcW w:w="1047" w:type="dxa"/>
            <w:noWrap/>
          </w:tcPr>
          <w:p w14:paraId="572D5E6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2.94E+06</w:t>
            </w:r>
          </w:p>
        </w:tc>
        <w:tc>
          <w:tcPr>
            <w:tcW w:w="1047" w:type="dxa"/>
            <w:noWrap/>
          </w:tcPr>
          <w:p w14:paraId="028BD0D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4.03E+06</w:t>
            </w:r>
          </w:p>
        </w:tc>
        <w:tc>
          <w:tcPr>
            <w:tcW w:w="1047" w:type="dxa"/>
            <w:noWrap/>
          </w:tcPr>
          <w:p w14:paraId="48D6A04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5.46E+06</w:t>
            </w:r>
          </w:p>
        </w:tc>
        <w:tc>
          <w:tcPr>
            <w:tcW w:w="1047" w:type="dxa"/>
            <w:noWrap/>
          </w:tcPr>
          <w:p w14:paraId="6CCF2F5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7.30E+06</w:t>
            </w:r>
          </w:p>
        </w:tc>
        <w:tc>
          <w:tcPr>
            <w:tcW w:w="1047" w:type="dxa"/>
            <w:noWrap/>
          </w:tcPr>
          <w:p w14:paraId="6357F6E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9.63E+06</w:t>
            </w:r>
          </w:p>
        </w:tc>
        <w:tc>
          <w:tcPr>
            <w:tcW w:w="1047" w:type="dxa"/>
            <w:noWrap/>
          </w:tcPr>
          <w:p w14:paraId="40A7846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1.26E+07</w:t>
            </w:r>
          </w:p>
        </w:tc>
        <w:tc>
          <w:tcPr>
            <w:tcW w:w="1047" w:type="dxa"/>
            <w:noWrap/>
          </w:tcPr>
          <w:p w14:paraId="758E919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1.62E+07</w:t>
            </w:r>
          </w:p>
        </w:tc>
      </w:tr>
      <w:tr w:rsidR="00792C2E" w:rsidRPr="00BD6CFB" w14:paraId="647A731B" w14:textId="77777777" w:rsidTr="00792C2E">
        <w:trPr>
          <w:trHeight w:val="300"/>
        </w:trPr>
        <w:tc>
          <w:tcPr>
            <w:tcW w:w="1679" w:type="dxa"/>
            <w:noWrap/>
          </w:tcPr>
          <w:p w14:paraId="019DBC44"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i33</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i35</w:t>
            </w:r>
          </w:p>
        </w:tc>
        <w:tc>
          <w:tcPr>
            <w:tcW w:w="1047" w:type="dxa"/>
            <w:noWrap/>
          </w:tcPr>
          <w:p w14:paraId="1B4C1D4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1.44E+03</w:t>
            </w:r>
          </w:p>
        </w:tc>
        <w:tc>
          <w:tcPr>
            <w:tcW w:w="1047" w:type="dxa"/>
            <w:noWrap/>
          </w:tcPr>
          <w:p w14:paraId="520CC6F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2.07E+03</w:t>
            </w:r>
          </w:p>
        </w:tc>
        <w:tc>
          <w:tcPr>
            <w:tcW w:w="1047" w:type="dxa"/>
            <w:noWrap/>
          </w:tcPr>
          <w:p w14:paraId="4F3A260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2.93E+03</w:t>
            </w:r>
          </w:p>
        </w:tc>
        <w:tc>
          <w:tcPr>
            <w:tcW w:w="1047" w:type="dxa"/>
            <w:noWrap/>
          </w:tcPr>
          <w:p w14:paraId="04D2659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4.09E+03</w:t>
            </w:r>
          </w:p>
        </w:tc>
        <w:tc>
          <w:tcPr>
            <w:tcW w:w="1047" w:type="dxa"/>
            <w:noWrap/>
          </w:tcPr>
          <w:p w14:paraId="1690136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5.62E+03</w:t>
            </w:r>
          </w:p>
        </w:tc>
        <w:tc>
          <w:tcPr>
            <w:tcW w:w="1047" w:type="dxa"/>
            <w:noWrap/>
          </w:tcPr>
          <w:p w14:paraId="3045C73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7.61E+03</w:t>
            </w:r>
          </w:p>
        </w:tc>
        <w:tc>
          <w:tcPr>
            <w:tcW w:w="1047" w:type="dxa"/>
            <w:noWrap/>
          </w:tcPr>
          <w:p w14:paraId="7FF9410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1.02E+04</w:t>
            </w:r>
          </w:p>
        </w:tc>
        <w:tc>
          <w:tcPr>
            <w:tcW w:w="1047" w:type="dxa"/>
            <w:noWrap/>
          </w:tcPr>
          <w:p w14:paraId="1841A46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1.35E+04</w:t>
            </w:r>
          </w:p>
        </w:tc>
        <w:tc>
          <w:tcPr>
            <w:tcW w:w="1047" w:type="dxa"/>
            <w:noWrap/>
          </w:tcPr>
          <w:p w14:paraId="294C057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1.76E+04</w:t>
            </w:r>
          </w:p>
        </w:tc>
      </w:tr>
      <w:tr w:rsidR="00792C2E" w:rsidRPr="00BD6CFB" w14:paraId="6B785810" w14:textId="77777777" w:rsidTr="00792C2E">
        <w:trPr>
          <w:trHeight w:val="300"/>
        </w:trPr>
        <w:tc>
          <w:tcPr>
            <w:tcW w:w="1679" w:type="dxa"/>
            <w:noWrap/>
          </w:tcPr>
          <w:p w14:paraId="489EBA96"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i38</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i40</w:t>
            </w:r>
          </w:p>
        </w:tc>
        <w:tc>
          <w:tcPr>
            <w:tcW w:w="1047" w:type="dxa"/>
            <w:noWrap/>
          </w:tcPr>
          <w:p w14:paraId="0C68D5E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1.31E+06</w:t>
            </w:r>
          </w:p>
        </w:tc>
        <w:tc>
          <w:tcPr>
            <w:tcW w:w="1047" w:type="dxa"/>
            <w:noWrap/>
          </w:tcPr>
          <w:p w14:paraId="2CE398E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1.61E+06</w:t>
            </w:r>
          </w:p>
        </w:tc>
        <w:tc>
          <w:tcPr>
            <w:tcW w:w="1047" w:type="dxa"/>
            <w:noWrap/>
          </w:tcPr>
          <w:p w14:paraId="326C908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1.96E+06</w:t>
            </w:r>
          </w:p>
        </w:tc>
        <w:tc>
          <w:tcPr>
            <w:tcW w:w="1047" w:type="dxa"/>
            <w:noWrap/>
          </w:tcPr>
          <w:p w14:paraId="09F286D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2.37E+06</w:t>
            </w:r>
          </w:p>
        </w:tc>
        <w:tc>
          <w:tcPr>
            <w:tcW w:w="1047" w:type="dxa"/>
            <w:noWrap/>
          </w:tcPr>
          <w:p w14:paraId="382C4F4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2.86E+06</w:t>
            </w:r>
          </w:p>
        </w:tc>
        <w:tc>
          <w:tcPr>
            <w:tcW w:w="1047" w:type="dxa"/>
            <w:noWrap/>
          </w:tcPr>
          <w:p w14:paraId="16EA613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3.42E+06</w:t>
            </w:r>
          </w:p>
        </w:tc>
        <w:tc>
          <w:tcPr>
            <w:tcW w:w="1047" w:type="dxa"/>
            <w:noWrap/>
          </w:tcPr>
          <w:p w14:paraId="389F34B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4.07E+06</w:t>
            </w:r>
          </w:p>
        </w:tc>
        <w:tc>
          <w:tcPr>
            <w:tcW w:w="1047" w:type="dxa"/>
            <w:noWrap/>
          </w:tcPr>
          <w:p w14:paraId="4EB65F3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4.83E+06</w:t>
            </w:r>
          </w:p>
        </w:tc>
        <w:tc>
          <w:tcPr>
            <w:tcW w:w="1047" w:type="dxa"/>
            <w:noWrap/>
          </w:tcPr>
          <w:p w14:paraId="456FC22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5.70E+06</w:t>
            </w:r>
          </w:p>
        </w:tc>
      </w:tr>
      <w:tr w:rsidR="00792C2E" w:rsidRPr="00BD6CFB" w14:paraId="384D03A8" w14:textId="77777777" w:rsidTr="00792C2E">
        <w:trPr>
          <w:trHeight w:val="300"/>
        </w:trPr>
        <w:tc>
          <w:tcPr>
            <w:tcW w:w="1679" w:type="dxa"/>
            <w:noWrap/>
          </w:tcPr>
          <w:p w14:paraId="02D74E5C"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i40</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i38</w:t>
            </w:r>
          </w:p>
        </w:tc>
        <w:tc>
          <w:tcPr>
            <w:tcW w:w="1047" w:type="dxa"/>
            <w:noWrap/>
          </w:tcPr>
          <w:p w14:paraId="18E5CC4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3.61E+08</w:t>
            </w:r>
          </w:p>
        </w:tc>
        <w:tc>
          <w:tcPr>
            <w:tcW w:w="1047" w:type="dxa"/>
            <w:noWrap/>
          </w:tcPr>
          <w:p w14:paraId="42DB9E9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4.16E+08</w:t>
            </w:r>
          </w:p>
        </w:tc>
        <w:tc>
          <w:tcPr>
            <w:tcW w:w="1047" w:type="dxa"/>
            <w:noWrap/>
          </w:tcPr>
          <w:p w14:paraId="7E60A21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4.77E+08</w:t>
            </w:r>
          </w:p>
        </w:tc>
        <w:tc>
          <w:tcPr>
            <w:tcW w:w="1047" w:type="dxa"/>
            <w:noWrap/>
          </w:tcPr>
          <w:p w14:paraId="5C36F08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5.45E+08</w:t>
            </w:r>
          </w:p>
        </w:tc>
        <w:tc>
          <w:tcPr>
            <w:tcW w:w="1047" w:type="dxa"/>
            <w:noWrap/>
          </w:tcPr>
          <w:p w14:paraId="42B6FA8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6.20E+08</w:t>
            </w:r>
          </w:p>
        </w:tc>
        <w:tc>
          <w:tcPr>
            <w:tcW w:w="1047" w:type="dxa"/>
            <w:noWrap/>
          </w:tcPr>
          <w:p w14:paraId="00B52A4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7.02E+08</w:t>
            </w:r>
          </w:p>
        </w:tc>
        <w:tc>
          <w:tcPr>
            <w:tcW w:w="1047" w:type="dxa"/>
            <w:noWrap/>
          </w:tcPr>
          <w:p w14:paraId="4124234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7.92E+08</w:t>
            </w:r>
          </w:p>
        </w:tc>
        <w:tc>
          <w:tcPr>
            <w:tcW w:w="1047" w:type="dxa"/>
            <w:noWrap/>
          </w:tcPr>
          <w:p w14:paraId="226A8F8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8.90E+08</w:t>
            </w:r>
          </w:p>
        </w:tc>
        <w:tc>
          <w:tcPr>
            <w:tcW w:w="1047" w:type="dxa"/>
            <w:noWrap/>
          </w:tcPr>
          <w:p w14:paraId="6D10CB1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9.97E+08</w:t>
            </w:r>
          </w:p>
        </w:tc>
      </w:tr>
      <w:tr w:rsidR="00792C2E" w:rsidRPr="00BD6CFB" w14:paraId="79497C3D" w14:textId="77777777" w:rsidTr="00792C2E">
        <w:trPr>
          <w:trHeight w:val="300"/>
        </w:trPr>
        <w:tc>
          <w:tcPr>
            <w:tcW w:w="1679" w:type="dxa"/>
            <w:noWrap/>
          </w:tcPr>
          <w:p w14:paraId="7D922210"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i36</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i39</w:t>
            </w:r>
          </w:p>
        </w:tc>
        <w:tc>
          <w:tcPr>
            <w:tcW w:w="1047" w:type="dxa"/>
            <w:noWrap/>
          </w:tcPr>
          <w:p w14:paraId="6A31BE7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1.36E+06</w:t>
            </w:r>
          </w:p>
        </w:tc>
        <w:tc>
          <w:tcPr>
            <w:tcW w:w="1047" w:type="dxa"/>
            <w:noWrap/>
          </w:tcPr>
          <w:p w14:paraId="1163CDF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1.67E+06</w:t>
            </w:r>
          </w:p>
        </w:tc>
        <w:tc>
          <w:tcPr>
            <w:tcW w:w="1047" w:type="dxa"/>
            <w:noWrap/>
          </w:tcPr>
          <w:p w14:paraId="3CE2540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2.04E+06</w:t>
            </w:r>
          </w:p>
        </w:tc>
        <w:tc>
          <w:tcPr>
            <w:tcW w:w="1047" w:type="dxa"/>
            <w:noWrap/>
          </w:tcPr>
          <w:p w14:paraId="51BF5B3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2.49E+06</w:t>
            </w:r>
          </w:p>
        </w:tc>
        <w:tc>
          <w:tcPr>
            <w:tcW w:w="1047" w:type="dxa"/>
            <w:noWrap/>
          </w:tcPr>
          <w:p w14:paraId="351AA39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3.01E+06</w:t>
            </w:r>
          </w:p>
        </w:tc>
        <w:tc>
          <w:tcPr>
            <w:tcW w:w="1047" w:type="dxa"/>
            <w:noWrap/>
          </w:tcPr>
          <w:p w14:paraId="5A03DA6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3.61E+06</w:t>
            </w:r>
          </w:p>
        </w:tc>
        <w:tc>
          <w:tcPr>
            <w:tcW w:w="1047" w:type="dxa"/>
            <w:noWrap/>
          </w:tcPr>
          <w:p w14:paraId="60DECB3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4.32E+06</w:t>
            </w:r>
          </w:p>
        </w:tc>
        <w:tc>
          <w:tcPr>
            <w:tcW w:w="1047" w:type="dxa"/>
            <w:noWrap/>
          </w:tcPr>
          <w:p w14:paraId="5E267AA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5.14E+06</w:t>
            </w:r>
          </w:p>
        </w:tc>
        <w:tc>
          <w:tcPr>
            <w:tcW w:w="1047" w:type="dxa"/>
            <w:noWrap/>
          </w:tcPr>
          <w:p w14:paraId="053C670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6.08E+06</w:t>
            </w:r>
          </w:p>
        </w:tc>
      </w:tr>
      <w:tr w:rsidR="00792C2E" w:rsidRPr="00BD6CFB" w14:paraId="5294DE50" w14:textId="77777777" w:rsidTr="00792C2E">
        <w:trPr>
          <w:trHeight w:val="300"/>
        </w:trPr>
        <w:tc>
          <w:tcPr>
            <w:tcW w:w="1679" w:type="dxa"/>
            <w:noWrap/>
          </w:tcPr>
          <w:p w14:paraId="1330244D"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i39</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i36</w:t>
            </w:r>
          </w:p>
        </w:tc>
        <w:tc>
          <w:tcPr>
            <w:tcW w:w="1047" w:type="dxa"/>
            <w:noWrap/>
          </w:tcPr>
          <w:p w14:paraId="38ED666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1.05E+09</w:t>
            </w:r>
          </w:p>
        </w:tc>
        <w:tc>
          <w:tcPr>
            <w:tcW w:w="1047" w:type="dxa"/>
            <w:noWrap/>
          </w:tcPr>
          <w:p w14:paraId="067F563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1.22E+09</w:t>
            </w:r>
          </w:p>
        </w:tc>
        <w:tc>
          <w:tcPr>
            <w:tcW w:w="1047" w:type="dxa"/>
            <w:noWrap/>
          </w:tcPr>
          <w:p w14:paraId="5E1C388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1.40E+09</w:t>
            </w:r>
          </w:p>
        </w:tc>
        <w:tc>
          <w:tcPr>
            <w:tcW w:w="1047" w:type="dxa"/>
            <w:noWrap/>
          </w:tcPr>
          <w:p w14:paraId="7BB2639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1.61E+09</w:t>
            </w:r>
          </w:p>
        </w:tc>
        <w:tc>
          <w:tcPr>
            <w:tcW w:w="1047" w:type="dxa"/>
            <w:noWrap/>
          </w:tcPr>
          <w:p w14:paraId="05A4A1E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1.83E+09</w:t>
            </w:r>
          </w:p>
        </w:tc>
        <w:tc>
          <w:tcPr>
            <w:tcW w:w="1047" w:type="dxa"/>
            <w:noWrap/>
          </w:tcPr>
          <w:p w14:paraId="17E3FE5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2.09E+09</w:t>
            </w:r>
          </w:p>
        </w:tc>
        <w:tc>
          <w:tcPr>
            <w:tcW w:w="1047" w:type="dxa"/>
            <w:noWrap/>
          </w:tcPr>
          <w:p w14:paraId="20A1779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2.36E+09</w:t>
            </w:r>
          </w:p>
        </w:tc>
        <w:tc>
          <w:tcPr>
            <w:tcW w:w="1047" w:type="dxa"/>
            <w:noWrap/>
          </w:tcPr>
          <w:p w14:paraId="6D75E53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2.66E+09</w:t>
            </w:r>
          </w:p>
        </w:tc>
        <w:tc>
          <w:tcPr>
            <w:tcW w:w="1047" w:type="dxa"/>
            <w:noWrap/>
          </w:tcPr>
          <w:p w14:paraId="5EE6AD5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2.99E+09</w:t>
            </w:r>
          </w:p>
        </w:tc>
      </w:tr>
      <w:tr w:rsidR="00792C2E" w:rsidRPr="00BD6CFB" w14:paraId="318A68A7" w14:textId="77777777" w:rsidTr="00792C2E">
        <w:trPr>
          <w:trHeight w:val="300"/>
        </w:trPr>
        <w:tc>
          <w:tcPr>
            <w:tcW w:w="1679" w:type="dxa"/>
            <w:noWrap/>
          </w:tcPr>
          <w:p w14:paraId="342178A2"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i42</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i44</w:t>
            </w:r>
          </w:p>
        </w:tc>
        <w:tc>
          <w:tcPr>
            <w:tcW w:w="1047" w:type="dxa"/>
            <w:noWrap/>
          </w:tcPr>
          <w:p w14:paraId="031DA2F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8.21E+08</w:t>
            </w:r>
          </w:p>
        </w:tc>
        <w:tc>
          <w:tcPr>
            <w:tcW w:w="1047" w:type="dxa"/>
            <w:noWrap/>
          </w:tcPr>
          <w:p w14:paraId="2301957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9.00E+08</w:t>
            </w:r>
          </w:p>
        </w:tc>
        <w:tc>
          <w:tcPr>
            <w:tcW w:w="1047" w:type="dxa"/>
            <w:noWrap/>
          </w:tcPr>
          <w:p w14:paraId="0ED0488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9.82E+08</w:t>
            </w:r>
          </w:p>
        </w:tc>
        <w:tc>
          <w:tcPr>
            <w:tcW w:w="1047" w:type="dxa"/>
            <w:noWrap/>
          </w:tcPr>
          <w:p w14:paraId="677C5B4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1.07E+09</w:t>
            </w:r>
          </w:p>
        </w:tc>
        <w:tc>
          <w:tcPr>
            <w:tcW w:w="1047" w:type="dxa"/>
            <w:noWrap/>
          </w:tcPr>
          <w:p w14:paraId="28C5CD7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1.16E+09</w:t>
            </w:r>
          </w:p>
        </w:tc>
        <w:tc>
          <w:tcPr>
            <w:tcW w:w="1047" w:type="dxa"/>
            <w:noWrap/>
          </w:tcPr>
          <w:p w14:paraId="47691E6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1.26E+09</w:t>
            </w:r>
          </w:p>
        </w:tc>
        <w:tc>
          <w:tcPr>
            <w:tcW w:w="1047" w:type="dxa"/>
            <w:noWrap/>
          </w:tcPr>
          <w:p w14:paraId="26C162F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1.36E+09</w:t>
            </w:r>
          </w:p>
        </w:tc>
        <w:tc>
          <w:tcPr>
            <w:tcW w:w="1047" w:type="dxa"/>
            <w:noWrap/>
          </w:tcPr>
          <w:p w14:paraId="63FF558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1.47E+09</w:t>
            </w:r>
          </w:p>
        </w:tc>
        <w:tc>
          <w:tcPr>
            <w:tcW w:w="1047" w:type="dxa"/>
            <w:noWrap/>
          </w:tcPr>
          <w:p w14:paraId="55802EA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1.58E+09</w:t>
            </w:r>
          </w:p>
        </w:tc>
      </w:tr>
      <w:tr w:rsidR="00792C2E" w:rsidRPr="00BD6CFB" w14:paraId="38FAB3F9" w14:textId="77777777" w:rsidTr="00792C2E">
        <w:trPr>
          <w:trHeight w:val="300"/>
        </w:trPr>
        <w:tc>
          <w:tcPr>
            <w:tcW w:w="1679" w:type="dxa"/>
            <w:noWrap/>
          </w:tcPr>
          <w:p w14:paraId="25DD9A0C"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i44</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i42</w:t>
            </w:r>
          </w:p>
        </w:tc>
        <w:tc>
          <w:tcPr>
            <w:tcW w:w="1047" w:type="dxa"/>
            <w:noWrap/>
          </w:tcPr>
          <w:p w14:paraId="416B8DD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3.08E+03</w:t>
            </w:r>
          </w:p>
        </w:tc>
        <w:tc>
          <w:tcPr>
            <w:tcW w:w="1047" w:type="dxa"/>
            <w:noWrap/>
          </w:tcPr>
          <w:p w14:paraId="562E000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3.97E+03</w:t>
            </w:r>
          </w:p>
        </w:tc>
        <w:tc>
          <w:tcPr>
            <w:tcW w:w="1047" w:type="dxa"/>
            <w:noWrap/>
          </w:tcPr>
          <w:p w14:paraId="3DC49F0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5.09E+03</w:t>
            </w:r>
          </w:p>
        </w:tc>
        <w:tc>
          <w:tcPr>
            <w:tcW w:w="1047" w:type="dxa"/>
            <w:noWrap/>
          </w:tcPr>
          <w:p w14:paraId="3B14D09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6.48E+03</w:t>
            </w:r>
          </w:p>
        </w:tc>
        <w:tc>
          <w:tcPr>
            <w:tcW w:w="1047" w:type="dxa"/>
            <w:noWrap/>
          </w:tcPr>
          <w:p w14:paraId="2893FC6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8.21E+03</w:t>
            </w:r>
          </w:p>
        </w:tc>
        <w:tc>
          <w:tcPr>
            <w:tcW w:w="1047" w:type="dxa"/>
            <w:noWrap/>
          </w:tcPr>
          <w:p w14:paraId="50473F2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1.03E+04</w:t>
            </w:r>
          </w:p>
        </w:tc>
        <w:tc>
          <w:tcPr>
            <w:tcW w:w="1047" w:type="dxa"/>
            <w:noWrap/>
          </w:tcPr>
          <w:p w14:paraId="584DBFE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1.29E+04</w:t>
            </w:r>
          </w:p>
        </w:tc>
        <w:tc>
          <w:tcPr>
            <w:tcW w:w="1047" w:type="dxa"/>
            <w:noWrap/>
          </w:tcPr>
          <w:p w14:paraId="39C82F3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1.61E+04</w:t>
            </w:r>
          </w:p>
        </w:tc>
        <w:tc>
          <w:tcPr>
            <w:tcW w:w="1047" w:type="dxa"/>
            <w:noWrap/>
          </w:tcPr>
          <w:p w14:paraId="4FC7A46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1.99E+04</w:t>
            </w:r>
          </w:p>
        </w:tc>
      </w:tr>
      <w:tr w:rsidR="00792C2E" w:rsidRPr="00BD6CFB" w14:paraId="6F54CE39" w14:textId="77777777" w:rsidTr="00792C2E">
        <w:trPr>
          <w:trHeight w:val="300"/>
        </w:trPr>
        <w:tc>
          <w:tcPr>
            <w:tcW w:w="1679" w:type="dxa"/>
            <w:noWrap/>
          </w:tcPr>
          <w:p w14:paraId="04D725E9"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i44</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i46</w:t>
            </w:r>
          </w:p>
        </w:tc>
        <w:tc>
          <w:tcPr>
            <w:tcW w:w="1047" w:type="dxa"/>
            <w:noWrap/>
          </w:tcPr>
          <w:p w14:paraId="4CD615F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3.21E+07</w:t>
            </w:r>
          </w:p>
        </w:tc>
        <w:tc>
          <w:tcPr>
            <w:tcW w:w="1047" w:type="dxa"/>
            <w:noWrap/>
          </w:tcPr>
          <w:p w14:paraId="4C147E2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3.65E+07</w:t>
            </w:r>
          </w:p>
        </w:tc>
        <w:tc>
          <w:tcPr>
            <w:tcW w:w="1047" w:type="dxa"/>
            <w:noWrap/>
          </w:tcPr>
          <w:p w14:paraId="4938F34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4.15E+07</w:t>
            </w:r>
          </w:p>
        </w:tc>
        <w:tc>
          <w:tcPr>
            <w:tcW w:w="1047" w:type="dxa"/>
            <w:noWrap/>
          </w:tcPr>
          <w:p w14:paraId="28D941A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4.70E+07</w:t>
            </w:r>
          </w:p>
        </w:tc>
        <w:tc>
          <w:tcPr>
            <w:tcW w:w="1047" w:type="dxa"/>
            <w:noWrap/>
          </w:tcPr>
          <w:p w14:paraId="31B8AE9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5.30E+07</w:t>
            </w:r>
          </w:p>
        </w:tc>
        <w:tc>
          <w:tcPr>
            <w:tcW w:w="1047" w:type="dxa"/>
            <w:noWrap/>
          </w:tcPr>
          <w:p w14:paraId="150E813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5.98E+07</w:t>
            </w:r>
          </w:p>
        </w:tc>
        <w:tc>
          <w:tcPr>
            <w:tcW w:w="1047" w:type="dxa"/>
            <w:noWrap/>
          </w:tcPr>
          <w:p w14:paraId="687F005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6.72E+07</w:t>
            </w:r>
          </w:p>
        </w:tc>
        <w:tc>
          <w:tcPr>
            <w:tcW w:w="1047" w:type="dxa"/>
            <w:noWrap/>
          </w:tcPr>
          <w:p w14:paraId="6B3C73F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7.53E+07</w:t>
            </w:r>
          </w:p>
        </w:tc>
        <w:tc>
          <w:tcPr>
            <w:tcW w:w="1047" w:type="dxa"/>
            <w:noWrap/>
          </w:tcPr>
          <w:p w14:paraId="09391E8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8.43E+07</w:t>
            </w:r>
          </w:p>
        </w:tc>
      </w:tr>
      <w:tr w:rsidR="00792C2E" w:rsidRPr="00BD6CFB" w14:paraId="26B903E0" w14:textId="77777777" w:rsidTr="00792C2E">
        <w:trPr>
          <w:trHeight w:val="300"/>
        </w:trPr>
        <w:tc>
          <w:tcPr>
            <w:tcW w:w="1679" w:type="dxa"/>
            <w:noWrap/>
          </w:tcPr>
          <w:p w14:paraId="23784EDB"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i46</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i44</w:t>
            </w:r>
          </w:p>
        </w:tc>
        <w:tc>
          <w:tcPr>
            <w:tcW w:w="1047" w:type="dxa"/>
            <w:noWrap/>
          </w:tcPr>
          <w:p w14:paraId="5975DBA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2.06E+07</w:t>
            </w:r>
          </w:p>
        </w:tc>
        <w:tc>
          <w:tcPr>
            <w:tcW w:w="1047" w:type="dxa"/>
            <w:noWrap/>
          </w:tcPr>
          <w:p w14:paraId="1977B8E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2.33E+07</w:t>
            </w:r>
          </w:p>
        </w:tc>
        <w:tc>
          <w:tcPr>
            <w:tcW w:w="1047" w:type="dxa"/>
            <w:noWrap/>
          </w:tcPr>
          <w:p w14:paraId="20FD7B1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2.62E+07</w:t>
            </w:r>
          </w:p>
        </w:tc>
        <w:tc>
          <w:tcPr>
            <w:tcW w:w="1047" w:type="dxa"/>
            <w:noWrap/>
          </w:tcPr>
          <w:p w14:paraId="37670C6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2.95E+07</w:t>
            </w:r>
          </w:p>
        </w:tc>
        <w:tc>
          <w:tcPr>
            <w:tcW w:w="1047" w:type="dxa"/>
            <w:noWrap/>
          </w:tcPr>
          <w:p w14:paraId="07537B0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3.31E+07</w:t>
            </w:r>
          </w:p>
        </w:tc>
        <w:tc>
          <w:tcPr>
            <w:tcW w:w="1047" w:type="dxa"/>
            <w:noWrap/>
          </w:tcPr>
          <w:p w14:paraId="28A26F9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3.70E+07</w:t>
            </w:r>
          </w:p>
        </w:tc>
        <w:tc>
          <w:tcPr>
            <w:tcW w:w="1047" w:type="dxa"/>
            <w:noWrap/>
          </w:tcPr>
          <w:p w14:paraId="7A9FBD5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4.13E+07</w:t>
            </w:r>
          </w:p>
        </w:tc>
        <w:tc>
          <w:tcPr>
            <w:tcW w:w="1047" w:type="dxa"/>
            <w:noWrap/>
          </w:tcPr>
          <w:p w14:paraId="5D30538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4.60E+07</w:t>
            </w:r>
          </w:p>
        </w:tc>
        <w:tc>
          <w:tcPr>
            <w:tcW w:w="1047" w:type="dxa"/>
            <w:noWrap/>
          </w:tcPr>
          <w:p w14:paraId="22014B7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5.12E+07</w:t>
            </w:r>
          </w:p>
        </w:tc>
      </w:tr>
      <w:tr w:rsidR="00792C2E" w:rsidRPr="00BD6CFB" w14:paraId="0762813A" w14:textId="77777777" w:rsidTr="00792C2E">
        <w:trPr>
          <w:trHeight w:val="300"/>
        </w:trPr>
        <w:tc>
          <w:tcPr>
            <w:tcW w:w="1679" w:type="dxa"/>
            <w:noWrap/>
          </w:tcPr>
          <w:p w14:paraId="22D67494"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i46</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i48</w:t>
            </w:r>
          </w:p>
        </w:tc>
        <w:tc>
          <w:tcPr>
            <w:tcW w:w="1047" w:type="dxa"/>
            <w:noWrap/>
          </w:tcPr>
          <w:p w14:paraId="1843213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1.46E+06</w:t>
            </w:r>
          </w:p>
        </w:tc>
        <w:tc>
          <w:tcPr>
            <w:tcW w:w="1047" w:type="dxa"/>
            <w:noWrap/>
          </w:tcPr>
          <w:p w14:paraId="625D1CF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1.69E+06</w:t>
            </w:r>
          </w:p>
        </w:tc>
        <w:tc>
          <w:tcPr>
            <w:tcW w:w="1047" w:type="dxa"/>
            <w:noWrap/>
          </w:tcPr>
          <w:p w14:paraId="292CB9C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1.95E+06</w:t>
            </w:r>
          </w:p>
        </w:tc>
        <w:tc>
          <w:tcPr>
            <w:tcW w:w="1047" w:type="dxa"/>
            <w:noWrap/>
          </w:tcPr>
          <w:p w14:paraId="33DFA17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2.24E+06</w:t>
            </w:r>
          </w:p>
        </w:tc>
        <w:tc>
          <w:tcPr>
            <w:tcW w:w="1047" w:type="dxa"/>
            <w:noWrap/>
          </w:tcPr>
          <w:p w14:paraId="254154F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2.57E+06</w:t>
            </w:r>
          </w:p>
        </w:tc>
        <w:tc>
          <w:tcPr>
            <w:tcW w:w="1047" w:type="dxa"/>
            <w:noWrap/>
          </w:tcPr>
          <w:p w14:paraId="5664D38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2.94E+06</w:t>
            </w:r>
          </w:p>
        </w:tc>
        <w:tc>
          <w:tcPr>
            <w:tcW w:w="1047" w:type="dxa"/>
            <w:noWrap/>
          </w:tcPr>
          <w:p w14:paraId="7512E4E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3.35E+06</w:t>
            </w:r>
          </w:p>
        </w:tc>
        <w:tc>
          <w:tcPr>
            <w:tcW w:w="1047" w:type="dxa"/>
            <w:noWrap/>
          </w:tcPr>
          <w:p w14:paraId="70E4B1C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3.81E+06</w:t>
            </w:r>
          </w:p>
        </w:tc>
        <w:tc>
          <w:tcPr>
            <w:tcW w:w="1047" w:type="dxa"/>
            <w:noWrap/>
          </w:tcPr>
          <w:p w14:paraId="1086331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4.32E+06</w:t>
            </w:r>
          </w:p>
        </w:tc>
      </w:tr>
      <w:tr w:rsidR="00792C2E" w:rsidRPr="00BD6CFB" w14:paraId="75C82AC3" w14:textId="77777777" w:rsidTr="00792C2E">
        <w:trPr>
          <w:trHeight w:val="300"/>
        </w:trPr>
        <w:tc>
          <w:tcPr>
            <w:tcW w:w="1679" w:type="dxa"/>
            <w:noWrap/>
          </w:tcPr>
          <w:p w14:paraId="69044451"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i48</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i46</w:t>
            </w:r>
          </w:p>
        </w:tc>
        <w:tc>
          <w:tcPr>
            <w:tcW w:w="1047" w:type="dxa"/>
            <w:noWrap/>
          </w:tcPr>
          <w:p w14:paraId="63BDC4B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4.58E+07</w:t>
            </w:r>
          </w:p>
        </w:tc>
        <w:tc>
          <w:tcPr>
            <w:tcW w:w="1047" w:type="dxa"/>
            <w:noWrap/>
          </w:tcPr>
          <w:p w14:paraId="0231ADC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5.14E+07</w:t>
            </w:r>
          </w:p>
        </w:tc>
        <w:tc>
          <w:tcPr>
            <w:tcW w:w="1047" w:type="dxa"/>
            <w:noWrap/>
          </w:tcPr>
          <w:p w14:paraId="46E37AD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5.76E+07</w:t>
            </w:r>
          </w:p>
        </w:tc>
        <w:tc>
          <w:tcPr>
            <w:tcW w:w="1047" w:type="dxa"/>
            <w:noWrap/>
          </w:tcPr>
          <w:p w14:paraId="1FEC46A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6.44E+07</w:t>
            </w:r>
          </w:p>
        </w:tc>
        <w:tc>
          <w:tcPr>
            <w:tcW w:w="1047" w:type="dxa"/>
            <w:noWrap/>
          </w:tcPr>
          <w:p w14:paraId="465F362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7.18E+07</w:t>
            </w:r>
          </w:p>
        </w:tc>
        <w:tc>
          <w:tcPr>
            <w:tcW w:w="1047" w:type="dxa"/>
            <w:noWrap/>
          </w:tcPr>
          <w:p w14:paraId="4DAD6CE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7.98E+07</w:t>
            </w:r>
          </w:p>
        </w:tc>
        <w:tc>
          <w:tcPr>
            <w:tcW w:w="1047" w:type="dxa"/>
            <w:noWrap/>
          </w:tcPr>
          <w:p w14:paraId="1138BC7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8.86E+07</w:t>
            </w:r>
          </w:p>
        </w:tc>
        <w:tc>
          <w:tcPr>
            <w:tcW w:w="1047" w:type="dxa"/>
            <w:noWrap/>
          </w:tcPr>
          <w:p w14:paraId="48A3823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9.81E+07</w:t>
            </w:r>
          </w:p>
        </w:tc>
        <w:tc>
          <w:tcPr>
            <w:tcW w:w="1047" w:type="dxa"/>
            <w:noWrap/>
          </w:tcPr>
          <w:p w14:paraId="43C849E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1.08E+08</w:t>
            </w:r>
          </w:p>
        </w:tc>
      </w:tr>
      <w:tr w:rsidR="00792C2E" w:rsidRPr="00BD6CFB" w14:paraId="2A480190" w14:textId="77777777" w:rsidTr="00792C2E">
        <w:trPr>
          <w:trHeight w:val="300"/>
        </w:trPr>
        <w:tc>
          <w:tcPr>
            <w:tcW w:w="1679" w:type="dxa"/>
            <w:noWrap/>
          </w:tcPr>
          <w:p w14:paraId="1B1D60BF"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i48</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i50</w:t>
            </w:r>
          </w:p>
        </w:tc>
        <w:tc>
          <w:tcPr>
            <w:tcW w:w="1047" w:type="dxa"/>
            <w:noWrap/>
          </w:tcPr>
          <w:p w14:paraId="5115341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4.61E+10</w:t>
            </w:r>
          </w:p>
        </w:tc>
        <w:tc>
          <w:tcPr>
            <w:tcW w:w="1047" w:type="dxa"/>
            <w:noWrap/>
          </w:tcPr>
          <w:p w14:paraId="357B17E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4.75E+10</w:t>
            </w:r>
          </w:p>
        </w:tc>
        <w:tc>
          <w:tcPr>
            <w:tcW w:w="1047" w:type="dxa"/>
            <w:noWrap/>
          </w:tcPr>
          <w:p w14:paraId="4E5043A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4.89E+10</w:t>
            </w:r>
          </w:p>
        </w:tc>
        <w:tc>
          <w:tcPr>
            <w:tcW w:w="1047" w:type="dxa"/>
            <w:noWrap/>
          </w:tcPr>
          <w:p w14:paraId="783FE52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5.03E+10</w:t>
            </w:r>
          </w:p>
        </w:tc>
        <w:tc>
          <w:tcPr>
            <w:tcW w:w="1047" w:type="dxa"/>
            <w:noWrap/>
          </w:tcPr>
          <w:p w14:paraId="4647360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5.17E+10</w:t>
            </w:r>
          </w:p>
        </w:tc>
        <w:tc>
          <w:tcPr>
            <w:tcW w:w="1047" w:type="dxa"/>
            <w:noWrap/>
          </w:tcPr>
          <w:p w14:paraId="34F0862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5.31E+10</w:t>
            </w:r>
          </w:p>
        </w:tc>
        <w:tc>
          <w:tcPr>
            <w:tcW w:w="1047" w:type="dxa"/>
            <w:noWrap/>
          </w:tcPr>
          <w:p w14:paraId="0A58722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5.45E+10</w:t>
            </w:r>
          </w:p>
        </w:tc>
        <w:tc>
          <w:tcPr>
            <w:tcW w:w="1047" w:type="dxa"/>
            <w:noWrap/>
          </w:tcPr>
          <w:p w14:paraId="7E20C53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5.60E+10</w:t>
            </w:r>
          </w:p>
        </w:tc>
        <w:tc>
          <w:tcPr>
            <w:tcW w:w="1047" w:type="dxa"/>
            <w:noWrap/>
          </w:tcPr>
          <w:p w14:paraId="4A39E66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5.74E+10</w:t>
            </w:r>
          </w:p>
        </w:tc>
      </w:tr>
      <w:tr w:rsidR="00792C2E" w:rsidRPr="00BD6CFB" w14:paraId="60A5A068" w14:textId="77777777" w:rsidTr="00792C2E">
        <w:trPr>
          <w:trHeight w:val="300"/>
        </w:trPr>
        <w:tc>
          <w:tcPr>
            <w:tcW w:w="1679" w:type="dxa"/>
            <w:noWrap/>
          </w:tcPr>
          <w:p w14:paraId="2770C17D"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i50</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i48</w:t>
            </w:r>
          </w:p>
        </w:tc>
        <w:tc>
          <w:tcPr>
            <w:tcW w:w="1047" w:type="dxa"/>
            <w:noWrap/>
          </w:tcPr>
          <w:p w14:paraId="2BBB998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3.70E+11</w:t>
            </w:r>
          </w:p>
        </w:tc>
        <w:tc>
          <w:tcPr>
            <w:tcW w:w="1047" w:type="dxa"/>
            <w:noWrap/>
          </w:tcPr>
          <w:p w14:paraId="56FD7D9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3.85E+11</w:t>
            </w:r>
          </w:p>
        </w:tc>
        <w:tc>
          <w:tcPr>
            <w:tcW w:w="1047" w:type="dxa"/>
            <w:noWrap/>
          </w:tcPr>
          <w:p w14:paraId="55C8413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4.00E+11</w:t>
            </w:r>
          </w:p>
        </w:tc>
        <w:tc>
          <w:tcPr>
            <w:tcW w:w="1047" w:type="dxa"/>
            <w:noWrap/>
          </w:tcPr>
          <w:p w14:paraId="7E7A53E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4.16E+11</w:t>
            </w:r>
          </w:p>
        </w:tc>
        <w:tc>
          <w:tcPr>
            <w:tcW w:w="1047" w:type="dxa"/>
            <w:noWrap/>
          </w:tcPr>
          <w:p w14:paraId="35F2F52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4.31E+11</w:t>
            </w:r>
          </w:p>
        </w:tc>
        <w:tc>
          <w:tcPr>
            <w:tcW w:w="1047" w:type="dxa"/>
            <w:noWrap/>
          </w:tcPr>
          <w:p w14:paraId="44B4BB3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4.47E+11</w:t>
            </w:r>
          </w:p>
        </w:tc>
        <w:tc>
          <w:tcPr>
            <w:tcW w:w="1047" w:type="dxa"/>
            <w:noWrap/>
          </w:tcPr>
          <w:p w14:paraId="647E9D6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4.63E+11</w:t>
            </w:r>
          </w:p>
        </w:tc>
        <w:tc>
          <w:tcPr>
            <w:tcW w:w="1047" w:type="dxa"/>
            <w:noWrap/>
          </w:tcPr>
          <w:p w14:paraId="68690DE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4.79E+11</w:t>
            </w:r>
          </w:p>
        </w:tc>
        <w:tc>
          <w:tcPr>
            <w:tcW w:w="1047" w:type="dxa"/>
            <w:noWrap/>
          </w:tcPr>
          <w:p w14:paraId="2147F59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4.96E+11</w:t>
            </w:r>
          </w:p>
        </w:tc>
      </w:tr>
      <w:tr w:rsidR="00792C2E" w:rsidRPr="00BD6CFB" w14:paraId="15B4EF9E" w14:textId="77777777" w:rsidTr="00792C2E">
        <w:trPr>
          <w:trHeight w:val="300"/>
        </w:trPr>
        <w:tc>
          <w:tcPr>
            <w:tcW w:w="1679" w:type="dxa"/>
            <w:noWrap/>
          </w:tcPr>
          <w:p w14:paraId="4D07ADF7"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i45</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i47</w:t>
            </w:r>
          </w:p>
        </w:tc>
        <w:tc>
          <w:tcPr>
            <w:tcW w:w="1047" w:type="dxa"/>
            <w:noWrap/>
          </w:tcPr>
          <w:p w14:paraId="3AA9C40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5.38E+07</w:t>
            </w:r>
          </w:p>
        </w:tc>
        <w:tc>
          <w:tcPr>
            <w:tcW w:w="1047" w:type="dxa"/>
            <w:noWrap/>
          </w:tcPr>
          <w:p w14:paraId="1DD3396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6.06E+07</w:t>
            </w:r>
          </w:p>
        </w:tc>
        <w:tc>
          <w:tcPr>
            <w:tcW w:w="1047" w:type="dxa"/>
            <w:noWrap/>
          </w:tcPr>
          <w:p w14:paraId="4B4F23D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6.81E+07</w:t>
            </w:r>
          </w:p>
        </w:tc>
        <w:tc>
          <w:tcPr>
            <w:tcW w:w="1047" w:type="dxa"/>
            <w:noWrap/>
          </w:tcPr>
          <w:p w14:paraId="361E40F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7.63E+07</w:t>
            </w:r>
          </w:p>
        </w:tc>
        <w:tc>
          <w:tcPr>
            <w:tcW w:w="1047" w:type="dxa"/>
            <w:noWrap/>
          </w:tcPr>
          <w:p w14:paraId="41AE885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8.53E+07</w:t>
            </w:r>
          </w:p>
        </w:tc>
        <w:tc>
          <w:tcPr>
            <w:tcW w:w="1047" w:type="dxa"/>
            <w:noWrap/>
          </w:tcPr>
          <w:p w14:paraId="5FB03D5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9.52E+07</w:t>
            </w:r>
          </w:p>
        </w:tc>
        <w:tc>
          <w:tcPr>
            <w:tcW w:w="1047" w:type="dxa"/>
            <w:noWrap/>
          </w:tcPr>
          <w:p w14:paraId="072D984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1.06E+08</w:t>
            </w:r>
          </w:p>
        </w:tc>
        <w:tc>
          <w:tcPr>
            <w:tcW w:w="1047" w:type="dxa"/>
            <w:noWrap/>
          </w:tcPr>
          <w:p w14:paraId="7B38CB8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1.18E+08</w:t>
            </w:r>
          </w:p>
        </w:tc>
        <w:tc>
          <w:tcPr>
            <w:tcW w:w="1047" w:type="dxa"/>
            <w:noWrap/>
          </w:tcPr>
          <w:p w14:paraId="4CE559D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1.31E+08</w:t>
            </w:r>
          </w:p>
        </w:tc>
      </w:tr>
      <w:tr w:rsidR="00792C2E" w:rsidRPr="00BD6CFB" w14:paraId="6AB7ACC4" w14:textId="77777777" w:rsidTr="00792C2E">
        <w:trPr>
          <w:trHeight w:val="300"/>
        </w:trPr>
        <w:tc>
          <w:tcPr>
            <w:tcW w:w="1679" w:type="dxa"/>
            <w:noWrap/>
          </w:tcPr>
          <w:p w14:paraId="595937B2"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i47</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i45</w:t>
            </w:r>
          </w:p>
        </w:tc>
        <w:tc>
          <w:tcPr>
            <w:tcW w:w="1047" w:type="dxa"/>
            <w:noWrap/>
          </w:tcPr>
          <w:p w14:paraId="4EBA837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1.67E+07</w:t>
            </w:r>
          </w:p>
        </w:tc>
        <w:tc>
          <w:tcPr>
            <w:tcW w:w="1047" w:type="dxa"/>
            <w:noWrap/>
          </w:tcPr>
          <w:p w14:paraId="6451C02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1.88E+07</w:t>
            </w:r>
          </w:p>
        </w:tc>
        <w:tc>
          <w:tcPr>
            <w:tcW w:w="1047" w:type="dxa"/>
            <w:noWrap/>
          </w:tcPr>
          <w:p w14:paraId="2F46395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2.11E+07</w:t>
            </w:r>
          </w:p>
        </w:tc>
        <w:tc>
          <w:tcPr>
            <w:tcW w:w="1047" w:type="dxa"/>
            <w:noWrap/>
          </w:tcPr>
          <w:p w14:paraId="3411B06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2.36E+07</w:t>
            </w:r>
          </w:p>
        </w:tc>
        <w:tc>
          <w:tcPr>
            <w:tcW w:w="1047" w:type="dxa"/>
            <w:noWrap/>
          </w:tcPr>
          <w:p w14:paraId="25A8CF9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2.64E+07</w:t>
            </w:r>
          </w:p>
        </w:tc>
        <w:tc>
          <w:tcPr>
            <w:tcW w:w="1047" w:type="dxa"/>
            <w:noWrap/>
          </w:tcPr>
          <w:p w14:paraId="583160F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2.94E+07</w:t>
            </w:r>
          </w:p>
        </w:tc>
        <w:tc>
          <w:tcPr>
            <w:tcW w:w="1047" w:type="dxa"/>
            <w:noWrap/>
          </w:tcPr>
          <w:p w14:paraId="796301D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3.27E+07</w:t>
            </w:r>
          </w:p>
        </w:tc>
        <w:tc>
          <w:tcPr>
            <w:tcW w:w="1047" w:type="dxa"/>
            <w:noWrap/>
          </w:tcPr>
          <w:p w14:paraId="664B2BF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3.64E+07</w:t>
            </w:r>
          </w:p>
        </w:tc>
        <w:tc>
          <w:tcPr>
            <w:tcW w:w="1047" w:type="dxa"/>
            <w:noWrap/>
          </w:tcPr>
          <w:p w14:paraId="6CE3657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4.03E+07</w:t>
            </w:r>
          </w:p>
        </w:tc>
      </w:tr>
      <w:tr w:rsidR="00792C2E" w:rsidRPr="00BD6CFB" w14:paraId="1417EAAB" w14:textId="77777777" w:rsidTr="00792C2E">
        <w:trPr>
          <w:trHeight w:val="300"/>
        </w:trPr>
        <w:tc>
          <w:tcPr>
            <w:tcW w:w="1679" w:type="dxa"/>
            <w:noWrap/>
          </w:tcPr>
          <w:p w14:paraId="236BB9D7"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i45</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i43</w:t>
            </w:r>
          </w:p>
        </w:tc>
        <w:tc>
          <w:tcPr>
            <w:tcW w:w="1047" w:type="dxa"/>
            <w:noWrap/>
          </w:tcPr>
          <w:p w14:paraId="76C5306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1.51E+04</w:t>
            </w:r>
          </w:p>
        </w:tc>
        <w:tc>
          <w:tcPr>
            <w:tcW w:w="1047" w:type="dxa"/>
            <w:noWrap/>
          </w:tcPr>
          <w:p w14:paraId="05DE4A8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1.91E+04</w:t>
            </w:r>
          </w:p>
        </w:tc>
        <w:tc>
          <w:tcPr>
            <w:tcW w:w="1047" w:type="dxa"/>
            <w:noWrap/>
          </w:tcPr>
          <w:p w14:paraId="3BDD69D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2.40E+04</w:t>
            </w:r>
          </w:p>
        </w:tc>
        <w:tc>
          <w:tcPr>
            <w:tcW w:w="1047" w:type="dxa"/>
            <w:noWrap/>
          </w:tcPr>
          <w:p w14:paraId="3833412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3.00E+04</w:t>
            </w:r>
          </w:p>
        </w:tc>
        <w:tc>
          <w:tcPr>
            <w:tcW w:w="1047" w:type="dxa"/>
            <w:noWrap/>
          </w:tcPr>
          <w:p w14:paraId="2157C81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3.73E+04</w:t>
            </w:r>
          </w:p>
        </w:tc>
        <w:tc>
          <w:tcPr>
            <w:tcW w:w="1047" w:type="dxa"/>
            <w:noWrap/>
          </w:tcPr>
          <w:p w14:paraId="3FA4006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4.62E+04</w:t>
            </w:r>
          </w:p>
        </w:tc>
        <w:tc>
          <w:tcPr>
            <w:tcW w:w="1047" w:type="dxa"/>
            <w:noWrap/>
          </w:tcPr>
          <w:p w14:paraId="11B07EC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5.68E+04</w:t>
            </w:r>
          </w:p>
        </w:tc>
        <w:tc>
          <w:tcPr>
            <w:tcW w:w="1047" w:type="dxa"/>
            <w:noWrap/>
          </w:tcPr>
          <w:p w14:paraId="3AFB9E4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6.96E+04</w:t>
            </w:r>
          </w:p>
        </w:tc>
        <w:tc>
          <w:tcPr>
            <w:tcW w:w="1047" w:type="dxa"/>
            <w:noWrap/>
          </w:tcPr>
          <w:p w14:paraId="61F521A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8.49E+04</w:t>
            </w:r>
          </w:p>
        </w:tc>
      </w:tr>
      <w:tr w:rsidR="00792C2E" w:rsidRPr="00BD6CFB" w14:paraId="2D8773A8" w14:textId="77777777" w:rsidTr="00792C2E">
        <w:trPr>
          <w:trHeight w:val="300"/>
        </w:trPr>
        <w:tc>
          <w:tcPr>
            <w:tcW w:w="1679" w:type="dxa"/>
            <w:noWrap/>
          </w:tcPr>
          <w:p w14:paraId="7492590A"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i43</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i45</w:t>
            </w:r>
          </w:p>
        </w:tc>
        <w:tc>
          <w:tcPr>
            <w:tcW w:w="1047" w:type="dxa"/>
            <w:noWrap/>
          </w:tcPr>
          <w:p w14:paraId="2D6EDA4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9.19E+09</w:t>
            </w:r>
          </w:p>
        </w:tc>
        <w:tc>
          <w:tcPr>
            <w:tcW w:w="1047" w:type="dxa"/>
            <w:noWrap/>
          </w:tcPr>
          <w:p w14:paraId="10B9BDF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9.87E+09</w:t>
            </w:r>
          </w:p>
        </w:tc>
        <w:tc>
          <w:tcPr>
            <w:tcW w:w="1047" w:type="dxa"/>
            <w:noWrap/>
          </w:tcPr>
          <w:p w14:paraId="40B9D8E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1.06E+10</w:t>
            </w:r>
          </w:p>
        </w:tc>
        <w:tc>
          <w:tcPr>
            <w:tcW w:w="1047" w:type="dxa"/>
            <w:noWrap/>
          </w:tcPr>
          <w:p w14:paraId="34C3729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1.13E+10</w:t>
            </w:r>
          </w:p>
        </w:tc>
        <w:tc>
          <w:tcPr>
            <w:tcW w:w="1047" w:type="dxa"/>
            <w:noWrap/>
          </w:tcPr>
          <w:p w14:paraId="490F955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1.21E+10</w:t>
            </w:r>
          </w:p>
        </w:tc>
        <w:tc>
          <w:tcPr>
            <w:tcW w:w="1047" w:type="dxa"/>
            <w:noWrap/>
          </w:tcPr>
          <w:p w14:paraId="75E13B4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1.29E+10</w:t>
            </w:r>
          </w:p>
        </w:tc>
        <w:tc>
          <w:tcPr>
            <w:tcW w:w="1047" w:type="dxa"/>
            <w:noWrap/>
          </w:tcPr>
          <w:p w14:paraId="5CAC7C6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1.37E+10</w:t>
            </w:r>
          </w:p>
        </w:tc>
        <w:tc>
          <w:tcPr>
            <w:tcW w:w="1047" w:type="dxa"/>
            <w:noWrap/>
          </w:tcPr>
          <w:p w14:paraId="602DFC7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1.45E+10</w:t>
            </w:r>
          </w:p>
        </w:tc>
        <w:tc>
          <w:tcPr>
            <w:tcW w:w="1047" w:type="dxa"/>
            <w:noWrap/>
          </w:tcPr>
          <w:p w14:paraId="5F3C75F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1.54E+10</w:t>
            </w:r>
          </w:p>
        </w:tc>
      </w:tr>
      <w:tr w:rsidR="00792C2E" w:rsidRPr="00BD6CFB" w14:paraId="0EDE07CC" w14:textId="77777777" w:rsidTr="00792C2E">
        <w:trPr>
          <w:trHeight w:val="300"/>
        </w:trPr>
        <w:tc>
          <w:tcPr>
            <w:tcW w:w="1679" w:type="dxa"/>
            <w:noWrap/>
          </w:tcPr>
          <w:p w14:paraId="406CBA77"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i47</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i49</w:t>
            </w:r>
          </w:p>
        </w:tc>
        <w:tc>
          <w:tcPr>
            <w:tcW w:w="1047" w:type="dxa"/>
            <w:noWrap/>
          </w:tcPr>
          <w:p w14:paraId="263A372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3.80E+06</w:t>
            </w:r>
          </w:p>
        </w:tc>
        <w:tc>
          <w:tcPr>
            <w:tcW w:w="1047" w:type="dxa"/>
            <w:noWrap/>
          </w:tcPr>
          <w:p w14:paraId="2263B24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4.39E+06</w:t>
            </w:r>
          </w:p>
        </w:tc>
        <w:tc>
          <w:tcPr>
            <w:tcW w:w="1047" w:type="dxa"/>
            <w:noWrap/>
          </w:tcPr>
          <w:p w14:paraId="65BB547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5.05E+06</w:t>
            </w:r>
          </w:p>
        </w:tc>
        <w:tc>
          <w:tcPr>
            <w:tcW w:w="1047" w:type="dxa"/>
            <w:noWrap/>
          </w:tcPr>
          <w:p w14:paraId="5EA3362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5.79E+06</w:t>
            </w:r>
          </w:p>
        </w:tc>
        <w:tc>
          <w:tcPr>
            <w:tcW w:w="1047" w:type="dxa"/>
            <w:noWrap/>
          </w:tcPr>
          <w:p w14:paraId="36629FB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6.62E+06</w:t>
            </w:r>
          </w:p>
        </w:tc>
        <w:tc>
          <w:tcPr>
            <w:tcW w:w="1047" w:type="dxa"/>
            <w:noWrap/>
          </w:tcPr>
          <w:p w14:paraId="0094EB0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7.56E+06</w:t>
            </w:r>
          </w:p>
        </w:tc>
        <w:tc>
          <w:tcPr>
            <w:tcW w:w="1047" w:type="dxa"/>
            <w:noWrap/>
          </w:tcPr>
          <w:p w14:paraId="6C08EE9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8.60E+06</w:t>
            </w:r>
          </w:p>
        </w:tc>
        <w:tc>
          <w:tcPr>
            <w:tcW w:w="1047" w:type="dxa"/>
            <w:noWrap/>
          </w:tcPr>
          <w:p w14:paraId="2DB6E80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9.76E+06</w:t>
            </w:r>
          </w:p>
        </w:tc>
        <w:tc>
          <w:tcPr>
            <w:tcW w:w="1047" w:type="dxa"/>
            <w:noWrap/>
          </w:tcPr>
          <w:p w14:paraId="5CF06EF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1.10E+07</w:t>
            </w:r>
          </w:p>
        </w:tc>
      </w:tr>
      <w:tr w:rsidR="00792C2E" w:rsidRPr="00BD6CFB" w14:paraId="56E9E915" w14:textId="77777777" w:rsidTr="00792C2E">
        <w:trPr>
          <w:trHeight w:val="300"/>
        </w:trPr>
        <w:tc>
          <w:tcPr>
            <w:tcW w:w="1679" w:type="dxa"/>
            <w:noWrap/>
          </w:tcPr>
          <w:p w14:paraId="76DDDF91"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i49</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i47</w:t>
            </w:r>
          </w:p>
        </w:tc>
        <w:tc>
          <w:tcPr>
            <w:tcW w:w="1047" w:type="dxa"/>
            <w:noWrap/>
          </w:tcPr>
          <w:p w14:paraId="38D6C24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2.65E+08</w:t>
            </w:r>
          </w:p>
        </w:tc>
        <w:tc>
          <w:tcPr>
            <w:tcW w:w="1047" w:type="dxa"/>
            <w:noWrap/>
          </w:tcPr>
          <w:p w14:paraId="21E8CAE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2.95E+08</w:t>
            </w:r>
          </w:p>
        </w:tc>
        <w:tc>
          <w:tcPr>
            <w:tcW w:w="1047" w:type="dxa"/>
            <w:noWrap/>
          </w:tcPr>
          <w:p w14:paraId="7ABDE6D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3.28E+08</w:t>
            </w:r>
          </w:p>
        </w:tc>
        <w:tc>
          <w:tcPr>
            <w:tcW w:w="1047" w:type="dxa"/>
            <w:noWrap/>
          </w:tcPr>
          <w:p w14:paraId="624D08B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3.63E+08</w:t>
            </w:r>
          </w:p>
        </w:tc>
        <w:tc>
          <w:tcPr>
            <w:tcW w:w="1047" w:type="dxa"/>
            <w:noWrap/>
          </w:tcPr>
          <w:p w14:paraId="40551DA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4.01E+08</w:t>
            </w:r>
          </w:p>
        </w:tc>
        <w:tc>
          <w:tcPr>
            <w:tcW w:w="1047" w:type="dxa"/>
            <w:noWrap/>
          </w:tcPr>
          <w:p w14:paraId="1C5EF46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4.43E+08</w:t>
            </w:r>
          </w:p>
        </w:tc>
        <w:tc>
          <w:tcPr>
            <w:tcW w:w="1047" w:type="dxa"/>
            <w:noWrap/>
          </w:tcPr>
          <w:p w14:paraId="01D29C0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4.88E+08</w:t>
            </w:r>
          </w:p>
        </w:tc>
        <w:tc>
          <w:tcPr>
            <w:tcW w:w="1047" w:type="dxa"/>
            <w:noWrap/>
          </w:tcPr>
          <w:p w14:paraId="07B8DAD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5.36E+08</w:t>
            </w:r>
          </w:p>
        </w:tc>
        <w:tc>
          <w:tcPr>
            <w:tcW w:w="1047" w:type="dxa"/>
            <w:noWrap/>
          </w:tcPr>
          <w:p w14:paraId="59B02E3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5.88E+08</w:t>
            </w:r>
          </w:p>
        </w:tc>
      </w:tr>
      <w:tr w:rsidR="00792C2E" w:rsidRPr="00BD6CFB" w14:paraId="03B7FE69" w14:textId="77777777" w:rsidTr="00792C2E">
        <w:trPr>
          <w:trHeight w:val="300"/>
        </w:trPr>
        <w:tc>
          <w:tcPr>
            <w:tcW w:w="1679" w:type="dxa"/>
            <w:noWrap/>
          </w:tcPr>
          <w:p w14:paraId="669FB7DF"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i49</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i51</w:t>
            </w:r>
          </w:p>
        </w:tc>
        <w:tc>
          <w:tcPr>
            <w:tcW w:w="1047" w:type="dxa"/>
            <w:noWrap/>
          </w:tcPr>
          <w:p w14:paraId="185DDFC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6.92E+10</w:t>
            </w:r>
          </w:p>
        </w:tc>
        <w:tc>
          <w:tcPr>
            <w:tcW w:w="1047" w:type="dxa"/>
            <w:noWrap/>
          </w:tcPr>
          <w:p w14:paraId="645E68C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7.14E+10</w:t>
            </w:r>
          </w:p>
        </w:tc>
        <w:tc>
          <w:tcPr>
            <w:tcW w:w="1047" w:type="dxa"/>
            <w:noWrap/>
          </w:tcPr>
          <w:p w14:paraId="14E6567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7.36E+10</w:t>
            </w:r>
          </w:p>
        </w:tc>
        <w:tc>
          <w:tcPr>
            <w:tcW w:w="1047" w:type="dxa"/>
            <w:noWrap/>
          </w:tcPr>
          <w:p w14:paraId="638FC13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7.58E+10</w:t>
            </w:r>
          </w:p>
        </w:tc>
        <w:tc>
          <w:tcPr>
            <w:tcW w:w="1047" w:type="dxa"/>
            <w:noWrap/>
          </w:tcPr>
          <w:p w14:paraId="1CF508D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7.80E+10</w:t>
            </w:r>
          </w:p>
        </w:tc>
        <w:tc>
          <w:tcPr>
            <w:tcW w:w="1047" w:type="dxa"/>
            <w:noWrap/>
          </w:tcPr>
          <w:p w14:paraId="7F61FFF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8.03E+10</w:t>
            </w:r>
          </w:p>
        </w:tc>
        <w:tc>
          <w:tcPr>
            <w:tcW w:w="1047" w:type="dxa"/>
            <w:noWrap/>
          </w:tcPr>
          <w:p w14:paraId="6DA5A65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8.26E+10</w:t>
            </w:r>
          </w:p>
        </w:tc>
        <w:tc>
          <w:tcPr>
            <w:tcW w:w="1047" w:type="dxa"/>
            <w:noWrap/>
          </w:tcPr>
          <w:p w14:paraId="06EAF19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8.49E+10</w:t>
            </w:r>
          </w:p>
        </w:tc>
        <w:tc>
          <w:tcPr>
            <w:tcW w:w="1047" w:type="dxa"/>
            <w:noWrap/>
          </w:tcPr>
          <w:p w14:paraId="7E43A25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8.72E+10</w:t>
            </w:r>
          </w:p>
        </w:tc>
      </w:tr>
      <w:tr w:rsidR="00792C2E" w:rsidRPr="00BD6CFB" w14:paraId="5E068A15" w14:textId="77777777" w:rsidTr="00792C2E">
        <w:trPr>
          <w:trHeight w:val="300"/>
        </w:trPr>
        <w:tc>
          <w:tcPr>
            <w:tcW w:w="1679" w:type="dxa"/>
            <w:noWrap/>
          </w:tcPr>
          <w:p w14:paraId="44A7C01C"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i51</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i49</w:t>
            </w:r>
          </w:p>
        </w:tc>
        <w:tc>
          <w:tcPr>
            <w:tcW w:w="1047" w:type="dxa"/>
            <w:noWrap/>
          </w:tcPr>
          <w:p w14:paraId="7281D45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1.93E+11</w:t>
            </w:r>
          </w:p>
        </w:tc>
        <w:tc>
          <w:tcPr>
            <w:tcW w:w="1047" w:type="dxa"/>
            <w:noWrap/>
          </w:tcPr>
          <w:p w14:paraId="79BB726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2.02E+11</w:t>
            </w:r>
          </w:p>
        </w:tc>
        <w:tc>
          <w:tcPr>
            <w:tcW w:w="1047" w:type="dxa"/>
            <w:noWrap/>
          </w:tcPr>
          <w:p w14:paraId="2720DC2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2.11E+11</w:t>
            </w:r>
          </w:p>
        </w:tc>
        <w:tc>
          <w:tcPr>
            <w:tcW w:w="1047" w:type="dxa"/>
            <w:noWrap/>
          </w:tcPr>
          <w:p w14:paraId="32AB361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2.20E+11</w:t>
            </w:r>
          </w:p>
        </w:tc>
        <w:tc>
          <w:tcPr>
            <w:tcW w:w="1047" w:type="dxa"/>
            <w:noWrap/>
          </w:tcPr>
          <w:p w14:paraId="6D47BDD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2.30E+11</w:t>
            </w:r>
          </w:p>
        </w:tc>
        <w:tc>
          <w:tcPr>
            <w:tcW w:w="1047" w:type="dxa"/>
            <w:noWrap/>
          </w:tcPr>
          <w:p w14:paraId="744BC47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2.39E+11</w:t>
            </w:r>
          </w:p>
        </w:tc>
        <w:tc>
          <w:tcPr>
            <w:tcW w:w="1047" w:type="dxa"/>
            <w:noWrap/>
          </w:tcPr>
          <w:p w14:paraId="19BDDD5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2.49E+11</w:t>
            </w:r>
          </w:p>
        </w:tc>
        <w:tc>
          <w:tcPr>
            <w:tcW w:w="1047" w:type="dxa"/>
            <w:noWrap/>
          </w:tcPr>
          <w:p w14:paraId="23E0CB5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2.59E+11</w:t>
            </w:r>
          </w:p>
        </w:tc>
        <w:tc>
          <w:tcPr>
            <w:tcW w:w="1047" w:type="dxa"/>
            <w:noWrap/>
          </w:tcPr>
          <w:p w14:paraId="01E58AB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2.70E+11</w:t>
            </w:r>
          </w:p>
        </w:tc>
      </w:tr>
      <w:tr w:rsidR="00792C2E" w:rsidRPr="00BD6CFB" w14:paraId="3E5E1D0F" w14:textId="77777777" w:rsidTr="00792C2E">
        <w:trPr>
          <w:trHeight w:val="300"/>
        </w:trPr>
        <w:tc>
          <w:tcPr>
            <w:tcW w:w="1679" w:type="dxa"/>
            <w:noWrap/>
          </w:tcPr>
          <w:p w14:paraId="3BEC230B"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i45</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i99</w:t>
            </w:r>
          </w:p>
        </w:tc>
        <w:tc>
          <w:tcPr>
            <w:tcW w:w="1047" w:type="dxa"/>
            <w:noWrap/>
          </w:tcPr>
          <w:p w14:paraId="6D093E8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6.82E+03</w:t>
            </w:r>
          </w:p>
        </w:tc>
        <w:tc>
          <w:tcPr>
            <w:tcW w:w="1047" w:type="dxa"/>
            <w:noWrap/>
          </w:tcPr>
          <w:p w14:paraId="16B1941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8.50E+03</w:t>
            </w:r>
          </w:p>
        </w:tc>
        <w:tc>
          <w:tcPr>
            <w:tcW w:w="1047" w:type="dxa"/>
            <w:noWrap/>
          </w:tcPr>
          <w:p w14:paraId="358B33B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1.05E+04</w:t>
            </w:r>
          </w:p>
        </w:tc>
        <w:tc>
          <w:tcPr>
            <w:tcW w:w="1047" w:type="dxa"/>
            <w:noWrap/>
          </w:tcPr>
          <w:p w14:paraId="384BA28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1.30E+04</w:t>
            </w:r>
          </w:p>
        </w:tc>
        <w:tc>
          <w:tcPr>
            <w:tcW w:w="1047" w:type="dxa"/>
            <w:noWrap/>
          </w:tcPr>
          <w:p w14:paraId="48A73E4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1.60E+04</w:t>
            </w:r>
          </w:p>
        </w:tc>
        <w:tc>
          <w:tcPr>
            <w:tcW w:w="1047" w:type="dxa"/>
            <w:noWrap/>
          </w:tcPr>
          <w:p w14:paraId="530E1CB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1.95E+04</w:t>
            </w:r>
          </w:p>
        </w:tc>
        <w:tc>
          <w:tcPr>
            <w:tcW w:w="1047" w:type="dxa"/>
            <w:noWrap/>
          </w:tcPr>
          <w:p w14:paraId="5F6F6A6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2.37E+04</w:t>
            </w:r>
          </w:p>
        </w:tc>
        <w:tc>
          <w:tcPr>
            <w:tcW w:w="1047" w:type="dxa"/>
            <w:noWrap/>
          </w:tcPr>
          <w:p w14:paraId="50528CF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2.87E+04</w:t>
            </w:r>
          </w:p>
        </w:tc>
        <w:tc>
          <w:tcPr>
            <w:tcW w:w="1047" w:type="dxa"/>
            <w:noWrap/>
          </w:tcPr>
          <w:p w14:paraId="09F6065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3.46E+04</w:t>
            </w:r>
          </w:p>
        </w:tc>
      </w:tr>
      <w:tr w:rsidR="00792C2E" w:rsidRPr="00BD6CFB" w14:paraId="1B5F57F4" w14:textId="77777777" w:rsidTr="00792C2E">
        <w:trPr>
          <w:trHeight w:val="300"/>
        </w:trPr>
        <w:tc>
          <w:tcPr>
            <w:tcW w:w="1679" w:type="dxa"/>
            <w:noWrap/>
          </w:tcPr>
          <w:p w14:paraId="3B8DA00A"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i99</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i45</w:t>
            </w:r>
          </w:p>
        </w:tc>
        <w:tc>
          <w:tcPr>
            <w:tcW w:w="1047" w:type="dxa"/>
            <w:noWrap/>
          </w:tcPr>
          <w:p w14:paraId="4341866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1.97E+04</w:t>
            </w:r>
          </w:p>
        </w:tc>
        <w:tc>
          <w:tcPr>
            <w:tcW w:w="1047" w:type="dxa"/>
            <w:noWrap/>
          </w:tcPr>
          <w:p w14:paraId="43CF324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2.44E+04</w:t>
            </w:r>
          </w:p>
        </w:tc>
        <w:tc>
          <w:tcPr>
            <w:tcW w:w="1047" w:type="dxa"/>
            <w:noWrap/>
          </w:tcPr>
          <w:p w14:paraId="7EC7D0F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3.00E+04</w:t>
            </w:r>
          </w:p>
        </w:tc>
        <w:tc>
          <w:tcPr>
            <w:tcW w:w="1047" w:type="dxa"/>
            <w:noWrap/>
          </w:tcPr>
          <w:p w14:paraId="52A8560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3.68E+04</w:t>
            </w:r>
          </w:p>
        </w:tc>
        <w:tc>
          <w:tcPr>
            <w:tcW w:w="1047" w:type="dxa"/>
            <w:noWrap/>
          </w:tcPr>
          <w:p w14:paraId="1EF9B46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4.49E+04</w:t>
            </w:r>
          </w:p>
        </w:tc>
        <w:tc>
          <w:tcPr>
            <w:tcW w:w="1047" w:type="dxa"/>
            <w:noWrap/>
          </w:tcPr>
          <w:p w14:paraId="6C8A5CB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5.45E+04</w:t>
            </w:r>
          </w:p>
        </w:tc>
        <w:tc>
          <w:tcPr>
            <w:tcW w:w="1047" w:type="dxa"/>
            <w:noWrap/>
          </w:tcPr>
          <w:p w14:paraId="131379A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6.58E+04</w:t>
            </w:r>
          </w:p>
        </w:tc>
        <w:tc>
          <w:tcPr>
            <w:tcW w:w="1047" w:type="dxa"/>
            <w:noWrap/>
          </w:tcPr>
          <w:p w14:paraId="6D2FA74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7.91E+04</w:t>
            </w:r>
          </w:p>
        </w:tc>
        <w:tc>
          <w:tcPr>
            <w:tcW w:w="1047" w:type="dxa"/>
            <w:noWrap/>
          </w:tcPr>
          <w:p w14:paraId="583243C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9.48E+04</w:t>
            </w:r>
          </w:p>
        </w:tc>
      </w:tr>
      <w:tr w:rsidR="00792C2E" w:rsidRPr="00BD6CFB" w14:paraId="2D133CD9" w14:textId="77777777" w:rsidTr="00792C2E">
        <w:trPr>
          <w:trHeight w:val="300"/>
        </w:trPr>
        <w:tc>
          <w:tcPr>
            <w:tcW w:w="1679" w:type="dxa"/>
            <w:noWrap/>
          </w:tcPr>
          <w:p w14:paraId="33BDEEA1"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i31</w:t>
            </w:r>
            <w:r w:rsidRPr="00E7095A">
              <w:rPr>
                <w:rFonts w:ascii="Times New Roman" w:hAnsi="Times New Roman" w:cs="Times New Roman"/>
                <w:b/>
                <w:i/>
                <w:color w:val="000000"/>
                <w:sz w:val="20"/>
                <w:szCs w:val="20"/>
              </w:rPr>
              <w:t xml:space="preserve"> – </w:t>
            </w:r>
            <w:r w:rsidR="00952017">
              <w:rPr>
                <w:rFonts w:ascii="Times New Roman" w:hAnsi="Times New Roman" w:cs="Times New Roman"/>
                <w:b/>
                <w:i/>
                <w:color w:val="000000"/>
                <w:sz w:val="20"/>
                <w:szCs w:val="20"/>
              </w:rPr>
              <w:t>p8</w:t>
            </w:r>
          </w:p>
        </w:tc>
        <w:tc>
          <w:tcPr>
            <w:tcW w:w="1047" w:type="dxa"/>
            <w:noWrap/>
          </w:tcPr>
          <w:p w14:paraId="187858C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3.46E+03</w:t>
            </w:r>
          </w:p>
        </w:tc>
        <w:tc>
          <w:tcPr>
            <w:tcW w:w="1047" w:type="dxa"/>
            <w:noWrap/>
          </w:tcPr>
          <w:p w14:paraId="5BF380C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5.31E+03</w:t>
            </w:r>
          </w:p>
        </w:tc>
        <w:tc>
          <w:tcPr>
            <w:tcW w:w="1047" w:type="dxa"/>
            <w:noWrap/>
          </w:tcPr>
          <w:p w14:paraId="27A0E12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7.98E+03</w:t>
            </w:r>
          </w:p>
        </w:tc>
        <w:tc>
          <w:tcPr>
            <w:tcW w:w="1047" w:type="dxa"/>
            <w:noWrap/>
          </w:tcPr>
          <w:p w14:paraId="61EAAD9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1.18E+04</w:t>
            </w:r>
          </w:p>
        </w:tc>
        <w:tc>
          <w:tcPr>
            <w:tcW w:w="1047" w:type="dxa"/>
            <w:noWrap/>
          </w:tcPr>
          <w:p w14:paraId="0311A56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1.71E+04</w:t>
            </w:r>
          </w:p>
        </w:tc>
        <w:tc>
          <w:tcPr>
            <w:tcW w:w="1047" w:type="dxa"/>
            <w:noWrap/>
          </w:tcPr>
          <w:p w14:paraId="5703922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2.44E+04</w:t>
            </w:r>
          </w:p>
        </w:tc>
        <w:tc>
          <w:tcPr>
            <w:tcW w:w="1047" w:type="dxa"/>
            <w:noWrap/>
          </w:tcPr>
          <w:p w14:paraId="3F0A8FF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3.43E+04</w:t>
            </w:r>
          </w:p>
        </w:tc>
        <w:tc>
          <w:tcPr>
            <w:tcW w:w="1047" w:type="dxa"/>
            <w:noWrap/>
          </w:tcPr>
          <w:p w14:paraId="13414D7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4.75E+04</w:t>
            </w:r>
          </w:p>
        </w:tc>
        <w:tc>
          <w:tcPr>
            <w:tcW w:w="1047" w:type="dxa"/>
            <w:noWrap/>
          </w:tcPr>
          <w:p w14:paraId="4B44E50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6.50E+04</w:t>
            </w:r>
          </w:p>
        </w:tc>
      </w:tr>
      <w:tr w:rsidR="00792C2E" w:rsidRPr="00BD6CFB" w14:paraId="667ECD3F" w14:textId="77777777" w:rsidTr="00792C2E">
        <w:trPr>
          <w:trHeight w:val="300"/>
        </w:trPr>
        <w:tc>
          <w:tcPr>
            <w:tcW w:w="1679" w:type="dxa"/>
            <w:noWrap/>
          </w:tcPr>
          <w:p w14:paraId="56121B9C"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i31</w:t>
            </w:r>
            <w:r w:rsidRPr="00E7095A">
              <w:rPr>
                <w:rFonts w:ascii="Times New Roman" w:hAnsi="Times New Roman" w:cs="Times New Roman"/>
                <w:b/>
                <w:i/>
                <w:color w:val="000000"/>
                <w:sz w:val="20"/>
                <w:szCs w:val="20"/>
              </w:rPr>
              <w:t xml:space="preserve"> – </w:t>
            </w:r>
            <w:r w:rsidR="00952017">
              <w:rPr>
                <w:rFonts w:ascii="Times New Roman" w:hAnsi="Times New Roman" w:cs="Times New Roman"/>
                <w:b/>
                <w:i/>
                <w:color w:val="000000"/>
                <w:sz w:val="20"/>
                <w:szCs w:val="20"/>
              </w:rPr>
              <w:t>p6</w:t>
            </w:r>
          </w:p>
        </w:tc>
        <w:tc>
          <w:tcPr>
            <w:tcW w:w="1047" w:type="dxa"/>
            <w:noWrap/>
          </w:tcPr>
          <w:p w14:paraId="0FBA142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1.69E+04</w:t>
            </w:r>
          </w:p>
        </w:tc>
        <w:tc>
          <w:tcPr>
            <w:tcW w:w="1047" w:type="dxa"/>
            <w:noWrap/>
          </w:tcPr>
          <w:p w14:paraId="70A3E5E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2.40E+04</w:t>
            </w:r>
          </w:p>
        </w:tc>
        <w:tc>
          <w:tcPr>
            <w:tcW w:w="1047" w:type="dxa"/>
            <w:noWrap/>
          </w:tcPr>
          <w:p w14:paraId="5AB7783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3.37E+04</w:t>
            </w:r>
          </w:p>
        </w:tc>
        <w:tc>
          <w:tcPr>
            <w:tcW w:w="1047" w:type="dxa"/>
            <w:noWrap/>
          </w:tcPr>
          <w:p w14:paraId="4B8B400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4.65E+04</w:t>
            </w:r>
          </w:p>
        </w:tc>
        <w:tc>
          <w:tcPr>
            <w:tcW w:w="1047" w:type="dxa"/>
            <w:noWrap/>
          </w:tcPr>
          <w:p w14:paraId="38241DE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6.35E+04</w:t>
            </w:r>
          </w:p>
        </w:tc>
        <w:tc>
          <w:tcPr>
            <w:tcW w:w="1047" w:type="dxa"/>
            <w:noWrap/>
          </w:tcPr>
          <w:p w14:paraId="5C9C7DE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8.55E+04</w:t>
            </w:r>
          </w:p>
        </w:tc>
        <w:tc>
          <w:tcPr>
            <w:tcW w:w="1047" w:type="dxa"/>
            <w:noWrap/>
          </w:tcPr>
          <w:p w14:paraId="7A964C2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1.14E+05</w:t>
            </w:r>
          </w:p>
        </w:tc>
        <w:tc>
          <w:tcPr>
            <w:tcW w:w="1047" w:type="dxa"/>
            <w:noWrap/>
          </w:tcPr>
          <w:p w14:paraId="72F5249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1.50E+05</w:t>
            </w:r>
          </w:p>
        </w:tc>
        <w:tc>
          <w:tcPr>
            <w:tcW w:w="1047" w:type="dxa"/>
            <w:noWrap/>
          </w:tcPr>
          <w:p w14:paraId="418A021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1.95E+05</w:t>
            </w:r>
          </w:p>
        </w:tc>
      </w:tr>
      <w:tr w:rsidR="00792C2E" w:rsidRPr="00BD6CFB" w14:paraId="4A6CF393" w14:textId="77777777" w:rsidTr="00792C2E">
        <w:trPr>
          <w:trHeight w:val="300"/>
        </w:trPr>
        <w:tc>
          <w:tcPr>
            <w:tcW w:w="1679" w:type="dxa"/>
            <w:noWrap/>
          </w:tcPr>
          <w:p w14:paraId="2994E020"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i33</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i32</w:t>
            </w:r>
          </w:p>
        </w:tc>
        <w:tc>
          <w:tcPr>
            <w:tcW w:w="1047" w:type="dxa"/>
            <w:noWrap/>
          </w:tcPr>
          <w:p w14:paraId="4F66F73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1.35E+09</w:t>
            </w:r>
          </w:p>
        </w:tc>
        <w:tc>
          <w:tcPr>
            <w:tcW w:w="1047" w:type="dxa"/>
            <w:noWrap/>
          </w:tcPr>
          <w:p w14:paraId="3C27507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1.49E+09</w:t>
            </w:r>
          </w:p>
        </w:tc>
        <w:tc>
          <w:tcPr>
            <w:tcW w:w="1047" w:type="dxa"/>
            <w:noWrap/>
          </w:tcPr>
          <w:p w14:paraId="4B471B1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1.63E+09</w:t>
            </w:r>
          </w:p>
        </w:tc>
        <w:tc>
          <w:tcPr>
            <w:tcW w:w="1047" w:type="dxa"/>
            <w:noWrap/>
          </w:tcPr>
          <w:p w14:paraId="01E6C86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1.79E+09</w:t>
            </w:r>
          </w:p>
        </w:tc>
        <w:tc>
          <w:tcPr>
            <w:tcW w:w="1047" w:type="dxa"/>
            <w:noWrap/>
          </w:tcPr>
          <w:p w14:paraId="0DA2CDB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1.96E+09</w:t>
            </w:r>
          </w:p>
        </w:tc>
        <w:tc>
          <w:tcPr>
            <w:tcW w:w="1047" w:type="dxa"/>
            <w:noWrap/>
          </w:tcPr>
          <w:p w14:paraId="39BBBFF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2.13E+09</w:t>
            </w:r>
          </w:p>
        </w:tc>
        <w:tc>
          <w:tcPr>
            <w:tcW w:w="1047" w:type="dxa"/>
            <w:noWrap/>
          </w:tcPr>
          <w:p w14:paraId="72BFBA8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2.32E+09</w:t>
            </w:r>
          </w:p>
        </w:tc>
        <w:tc>
          <w:tcPr>
            <w:tcW w:w="1047" w:type="dxa"/>
            <w:noWrap/>
          </w:tcPr>
          <w:p w14:paraId="40637A1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2.51E+09</w:t>
            </w:r>
          </w:p>
        </w:tc>
        <w:tc>
          <w:tcPr>
            <w:tcW w:w="1047" w:type="dxa"/>
            <w:noWrap/>
          </w:tcPr>
          <w:p w14:paraId="434F0B2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2.72E+09</w:t>
            </w:r>
          </w:p>
        </w:tc>
      </w:tr>
      <w:tr w:rsidR="00792C2E" w:rsidRPr="00BD6CFB" w14:paraId="55E173D9" w14:textId="77777777" w:rsidTr="00792C2E">
        <w:trPr>
          <w:trHeight w:val="300"/>
        </w:trPr>
        <w:tc>
          <w:tcPr>
            <w:tcW w:w="1679" w:type="dxa"/>
            <w:noWrap/>
          </w:tcPr>
          <w:p w14:paraId="50C91EA6"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i32</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i33</w:t>
            </w:r>
          </w:p>
        </w:tc>
        <w:tc>
          <w:tcPr>
            <w:tcW w:w="1047" w:type="dxa"/>
            <w:noWrap/>
          </w:tcPr>
          <w:p w14:paraId="4EA9B4C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1.65E+11</w:t>
            </w:r>
          </w:p>
        </w:tc>
        <w:tc>
          <w:tcPr>
            <w:tcW w:w="1047" w:type="dxa"/>
            <w:noWrap/>
          </w:tcPr>
          <w:p w14:paraId="5F87F98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1.77E+11</w:t>
            </w:r>
          </w:p>
        </w:tc>
        <w:tc>
          <w:tcPr>
            <w:tcW w:w="1047" w:type="dxa"/>
            <w:noWrap/>
          </w:tcPr>
          <w:p w14:paraId="7E7D5AD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1.90E+11</w:t>
            </w:r>
          </w:p>
        </w:tc>
        <w:tc>
          <w:tcPr>
            <w:tcW w:w="1047" w:type="dxa"/>
            <w:noWrap/>
          </w:tcPr>
          <w:p w14:paraId="2A136C1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2.03E+11</w:t>
            </w:r>
          </w:p>
        </w:tc>
        <w:tc>
          <w:tcPr>
            <w:tcW w:w="1047" w:type="dxa"/>
            <w:noWrap/>
          </w:tcPr>
          <w:p w14:paraId="46264A7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2.16E+11</w:t>
            </w:r>
          </w:p>
        </w:tc>
        <w:tc>
          <w:tcPr>
            <w:tcW w:w="1047" w:type="dxa"/>
            <w:noWrap/>
          </w:tcPr>
          <w:p w14:paraId="4603226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2.30E+11</w:t>
            </w:r>
          </w:p>
        </w:tc>
        <w:tc>
          <w:tcPr>
            <w:tcW w:w="1047" w:type="dxa"/>
            <w:noWrap/>
          </w:tcPr>
          <w:p w14:paraId="014B903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2.44E+11</w:t>
            </w:r>
          </w:p>
        </w:tc>
        <w:tc>
          <w:tcPr>
            <w:tcW w:w="1047" w:type="dxa"/>
            <w:noWrap/>
          </w:tcPr>
          <w:p w14:paraId="4AE8CD7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2.59E+11</w:t>
            </w:r>
          </w:p>
        </w:tc>
        <w:tc>
          <w:tcPr>
            <w:tcW w:w="1047" w:type="dxa"/>
            <w:noWrap/>
          </w:tcPr>
          <w:p w14:paraId="6020657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2.74E+11</w:t>
            </w:r>
          </w:p>
        </w:tc>
      </w:tr>
      <w:tr w:rsidR="00792C2E" w:rsidRPr="00BD6CFB" w14:paraId="5AFC4D86" w14:textId="77777777" w:rsidTr="00792C2E">
        <w:trPr>
          <w:trHeight w:val="300"/>
        </w:trPr>
        <w:tc>
          <w:tcPr>
            <w:tcW w:w="1679" w:type="dxa"/>
            <w:noWrap/>
          </w:tcPr>
          <w:p w14:paraId="45264212"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i31</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i32</w:t>
            </w:r>
          </w:p>
        </w:tc>
        <w:tc>
          <w:tcPr>
            <w:tcW w:w="1047" w:type="dxa"/>
            <w:noWrap/>
          </w:tcPr>
          <w:p w14:paraId="67C1782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6.55E+07</w:t>
            </w:r>
          </w:p>
        </w:tc>
        <w:tc>
          <w:tcPr>
            <w:tcW w:w="1047" w:type="dxa"/>
            <w:noWrap/>
          </w:tcPr>
          <w:p w14:paraId="042AE17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7.34E+07</w:t>
            </w:r>
          </w:p>
        </w:tc>
        <w:tc>
          <w:tcPr>
            <w:tcW w:w="1047" w:type="dxa"/>
            <w:noWrap/>
          </w:tcPr>
          <w:p w14:paraId="7C1914C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8.19E+07</w:t>
            </w:r>
          </w:p>
        </w:tc>
        <w:tc>
          <w:tcPr>
            <w:tcW w:w="1047" w:type="dxa"/>
            <w:noWrap/>
          </w:tcPr>
          <w:p w14:paraId="69401CF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9.11E+07</w:t>
            </w:r>
          </w:p>
        </w:tc>
        <w:tc>
          <w:tcPr>
            <w:tcW w:w="1047" w:type="dxa"/>
            <w:noWrap/>
          </w:tcPr>
          <w:p w14:paraId="5BA432E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1.01E+08</w:t>
            </w:r>
          </w:p>
        </w:tc>
        <w:tc>
          <w:tcPr>
            <w:tcW w:w="1047" w:type="dxa"/>
            <w:noWrap/>
          </w:tcPr>
          <w:p w14:paraId="4542B05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1.11E+08</w:t>
            </w:r>
          </w:p>
        </w:tc>
        <w:tc>
          <w:tcPr>
            <w:tcW w:w="1047" w:type="dxa"/>
            <w:noWrap/>
          </w:tcPr>
          <w:p w14:paraId="2A732E2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1.23E+08</w:t>
            </w:r>
          </w:p>
        </w:tc>
        <w:tc>
          <w:tcPr>
            <w:tcW w:w="1047" w:type="dxa"/>
            <w:noWrap/>
          </w:tcPr>
          <w:p w14:paraId="1FBE6B6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1.35E+08</w:t>
            </w:r>
          </w:p>
        </w:tc>
        <w:tc>
          <w:tcPr>
            <w:tcW w:w="1047" w:type="dxa"/>
            <w:noWrap/>
          </w:tcPr>
          <w:p w14:paraId="672A409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1.47E+08</w:t>
            </w:r>
          </w:p>
        </w:tc>
      </w:tr>
      <w:tr w:rsidR="00792C2E" w:rsidRPr="00BD6CFB" w14:paraId="438BCCAE" w14:textId="77777777" w:rsidTr="00792C2E">
        <w:trPr>
          <w:trHeight w:val="300"/>
        </w:trPr>
        <w:tc>
          <w:tcPr>
            <w:tcW w:w="1679" w:type="dxa"/>
            <w:noWrap/>
          </w:tcPr>
          <w:p w14:paraId="1C36ECC4"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i32</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i31</w:t>
            </w:r>
          </w:p>
        </w:tc>
        <w:tc>
          <w:tcPr>
            <w:tcW w:w="1047" w:type="dxa"/>
            <w:noWrap/>
          </w:tcPr>
          <w:p w14:paraId="0225E1F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2.13E+11</w:t>
            </w:r>
          </w:p>
        </w:tc>
        <w:tc>
          <w:tcPr>
            <w:tcW w:w="1047" w:type="dxa"/>
            <w:noWrap/>
          </w:tcPr>
          <w:p w14:paraId="025979A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2.29E+11</w:t>
            </w:r>
          </w:p>
        </w:tc>
        <w:tc>
          <w:tcPr>
            <w:tcW w:w="1047" w:type="dxa"/>
            <w:noWrap/>
          </w:tcPr>
          <w:p w14:paraId="3D9C976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2.46E+11</w:t>
            </w:r>
          </w:p>
        </w:tc>
        <w:tc>
          <w:tcPr>
            <w:tcW w:w="1047" w:type="dxa"/>
            <w:noWrap/>
          </w:tcPr>
          <w:p w14:paraId="3B68D01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2.63E+11</w:t>
            </w:r>
          </w:p>
        </w:tc>
        <w:tc>
          <w:tcPr>
            <w:tcW w:w="1047" w:type="dxa"/>
            <w:noWrap/>
          </w:tcPr>
          <w:p w14:paraId="3F048CE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2.81E+11</w:t>
            </w:r>
          </w:p>
        </w:tc>
        <w:tc>
          <w:tcPr>
            <w:tcW w:w="1047" w:type="dxa"/>
            <w:noWrap/>
          </w:tcPr>
          <w:p w14:paraId="2C9D4AE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2.99E+11</w:t>
            </w:r>
          </w:p>
        </w:tc>
        <w:tc>
          <w:tcPr>
            <w:tcW w:w="1047" w:type="dxa"/>
            <w:noWrap/>
          </w:tcPr>
          <w:p w14:paraId="294EB45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3.18E+11</w:t>
            </w:r>
          </w:p>
        </w:tc>
        <w:tc>
          <w:tcPr>
            <w:tcW w:w="1047" w:type="dxa"/>
            <w:noWrap/>
          </w:tcPr>
          <w:p w14:paraId="4B6856B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3.37E+11</w:t>
            </w:r>
          </w:p>
        </w:tc>
        <w:tc>
          <w:tcPr>
            <w:tcW w:w="1047" w:type="dxa"/>
            <w:noWrap/>
          </w:tcPr>
          <w:p w14:paraId="7CD2F19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3.57E+11</w:t>
            </w:r>
          </w:p>
        </w:tc>
      </w:tr>
      <w:tr w:rsidR="00792C2E" w:rsidRPr="00BD6CFB" w14:paraId="42A1DFB2" w14:textId="77777777" w:rsidTr="00792C2E">
        <w:trPr>
          <w:trHeight w:val="300"/>
        </w:trPr>
        <w:tc>
          <w:tcPr>
            <w:tcW w:w="1679" w:type="dxa"/>
            <w:noWrap/>
          </w:tcPr>
          <w:p w14:paraId="65381556"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i33</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p22</w:t>
            </w:r>
          </w:p>
        </w:tc>
        <w:tc>
          <w:tcPr>
            <w:tcW w:w="1047" w:type="dxa"/>
            <w:noWrap/>
          </w:tcPr>
          <w:p w14:paraId="3397743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4.30E+06</w:t>
            </w:r>
          </w:p>
        </w:tc>
        <w:tc>
          <w:tcPr>
            <w:tcW w:w="1047" w:type="dxa"/>
            <w:noWrap/>
          </w:tcPr>
          <w:p w14:paraId="5451172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5.76E+06</w:t>
            </w:r>
          </w:p>
        </w:tc>
        <w:tc>
          <w:tcPr>
            <w:tcW w:w="1047" w:type="dxa"/>
            <w:noWrap/>
          </w:tcPr>
          <w:p w14:paraId="45F1F21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7.63E+06</w:t>
            </w:r>
          </w:p>
        </w:tc>
        <w:tc>
          <w:tcPr>
            <w:tcW w:w="1047" w:type="dxa"/>
            <w:noWrap/>
          </w:tcPr>
          <w:p w14:paraId="6DE1E5D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9.98E+06</w:t>
            </w:r>
          </w:p>
        </w:tc>
        <w:tc>
          <w:tcPr>
            <w:tcW w:w="1047" w:type="dxa"/>
            <w:noWrap/>
          </w:tcPr>
          <w:p w14:paraId="0E3ABEB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1.29E+07</w:t>
            </w:r>
          </w:p>
        </w:tc>
        <w:tc>
          <w:tcPr>
            <w:tcW w:w="1047" w:type="dxa"/>
            <w:noWrap/>
          </w:tcPr>
          <w:p w14:paraId="7EB293F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1.66E+07</w:t>
            </w:r>
          </w:p>
        </w:tc>
        <w:tc>
          <w:tcPr>
            <w:tcW w:w="1047" w:type="dxa"/>
            <w:noWrap/>
          </w:tcPr>
          <w:p w14:paraId="23E4759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2.10E+07</w:t>
            </w:r>
          </w:p>
        </w:tc>
        <w:tc>
          <w:tcPr>
            <w:tcW w:w="1047" w:type="dxa"/>
            <w:noWrap/>
          </w:tcPr>
          <w:p w14:paraId="0E80786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2.64E+07</w:t>
            </w:r>
          </w:p>
        </w:tc>
        <w:tc>
          <w:tcPr>
            <w:tcW w:w="1047" w:type="dxa"/>
            <w:noWrap/>
          </w:tcPr>
          <w:p w14:paraId="7196D62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3.30E+07</w:t>
            </w:r>
          </w:p>
        </w:tc>
      </w:tr>
      <w:tr w:rsidR="00792C2E" w:rsidRPr="00BD6CFB" w14:paraId="31E91997" w14:textId="77777777" w:rsidTr="00792C2E">
        <w:trPr>
          <w:trHeight w:val="300"/>
        </w:trPr>
        <w:tc>
          <w:tcPr>
            <w:tcW w:w="1679" w:type="dxa"/>
            <w:noWrap/>
          </w:tcPr>
          <w:p w14:paraId="570F878E"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i33</w:t>
            </w:r>
            <w:r w:rsidRPr="00E7095A">
              <w:rPr>
                <w:rFonts w:ascii="Times New Roman" w:hAnsi="Times New Roman" w:cs="Times New Roman"/>
                <w:b/>
                <w:i/>
                <w:color w:val="000000"/>
                <w:sz w:val="20"/>
                <w:szCs w:val="20"/>
              </w:rPr>
              <w:t xml:space="preserve"> – </w:t>
            </w:r>
            <w:r w:rsidR="00952017">
              <w:rPr>
                <w:rFonts w:ascii="Times New Roman" w:hAnsi="Times New Roman" w:cs="Times New Roman"/>
                <w:b/>
                <w:i/>
                <w:color w:val="000000"/>
                <w:sz w:val="20"/>
                <w:szCs w:val="20"/>
              </w:rPr>
              <w:t>p5</w:t>
            </w:r>
          </w:p>
        </w:tc>
        <w:tc>
          <w:tcPr>
            <w:tcW w:w="1047" w:type="dxa"/>
            <w:noWrap/>
          </w:tcPr>
          <w:p w14:paraId="09D02EE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2.39E+04</w:t>
            </w:r>
          </w:p>
        </w:tc>
        <w:tc>
          <w:tcPr>
            <w:tcW w:w="1047" w:type="dxa"/>
            <w:noWrap/>
          </w:tcPr>
          <w:p w14:paraId="12A3FF0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3.47E+04</w:t>
            </w:r>
          </w:p>
        </w:tc>
        <w:tc>
          <w:tcPr>
            <w:tcW w:w="1047" w:type="dxa"/>
            <w:noWrap/>
          </w:tcPr>
          <w:p w14:paraId="387A8DD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4.94E+04</w:t>
            </w:r>
          </w:p>
        </w:tc>
        <w:tc>
          <w:tcPr>
            <w:tcW w:w="1047" w:type="dxa"/>
            <w:noWrap/>
          </w:tcPr>
          <w:p w14:paraId="50A0986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6.93E+04</w:t>
            </w:r>
          </w:p>
        </w:tc>
        <w:tc>
          <w:tcPr>
            <w:tcW w:w="1047" w:type="dxa"/>
            <w:noWrap/>
          </w:tcPr>
          <w:p w14:paraId="3C0431D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9.57E+04</w:t>
            </w:r>
          </w:p>
        </w:tc>
        <w:tc>
          <w:tcPr>
            <w:tcW w:w="1047" w:type="dxa"/>
            <w:noWrap/>
          </w:tcPr>
          <w:p w14:paraId="07F9C1D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1.31E+05</w:t>
            </w:r>
          </w:p>
        </w:tc>
        <w:tc>
          <w:tcPr>
            <w:tcW w:w="1047" w:type="dxa"/>
            <w:noWrap/>
          </w:tcPr>
          <w:p w14:paraId="138DB3F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1.76E+05</w:t>
            </w:r>
          </w:p>
        </w:tc>
        <w:tc>
          <w:tcPr>
            <w:tcW w:w="1047" w:type="dxa"/>
            <w:noWrap/>
          </w:tcPr>
          <w:p w14:paraId="3E3EBFC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2.34E+05</w:t>
            </w:r>
          </w:p>
        </w:tc>
        <w:tc>
          <w:tcPr>
            <w:tcW w:w="1047" w:type="dxa"/>
            <w:noWrap/>
          </w:tcPr>
          <w:p w14:paraId="08514C4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3.08E+05</w:t>
            </w:r>
          </w:p>
        </w:tc>
      </w:tr>
      <w:tr w:rsidR="00792C2E" w:rsidRPr="00BD6CFB" w14:paraId="67C8EB71" w14:textId="77777777" w:rsidTr="00792C2E">
        <w:trPr>
          <w:trHeight w:val="300"/>
        </w:trPr>
        <w:tc>
          <w:tcPr>
            <w:tcW w:w="1679" w:type="dxa"/>
            <w:noWrap/>
          </w:tcPr>
          <w:p w14:paraId="568773BF"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i33</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i96</w:t>
            </w:r>
          </w:p>
        </w:tc>
        <w:tc>
          <w:tcPr>
            <w:tcW w:w="1047" w:type="dxa"/>
            <w:noWrap/>
          </w:tcPr>
          <w:p w14:paraId="2570419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1.08E+05</w:t>
            </w:r>
          </w:p>
        </w:tc>
        <w:tc>
          <w:tcPr>
            <w:tcW w:w="1047" w:type="dxa"/>
            <w:noWrap/>
          </w:tcPr>
          <w:p w14:paraId="5E90806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1.47E+05</w:t>
            </w:r>
          </w:p>
        </w:tc>
        <w:tc>
          <w:tcPr>
            <w:tcW w:w="1047" w:type="dxa"/>
            <w:noWrap/>
          </w:tcPr>
          <w:p w14:paraId="689B3E7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1.96E+05</w:t>
            </w:r>
          </w:p>
        </w:tc>
        <w:tc>
          <w:tcPr>
            <w:tcW w:w="1047" w:type="dxa"/>
            <w:noWrap/>
          </w:tcPr>
          <w:p w14:paraId="26B7706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2.59E+05</w:t>
            </w:r>
          </w:p>
        </w:tc>
        <w:tc>
          <w:tcPr>
            <w:tcW w:w="1047" w:type="dxa"/>
            <w:noWrap/>
          </w:tcPr>
          <w:p w14:paraId="665F38B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3.38E+05</w:t>
            </w:r>
          </w:p>
        </w:tc>
        <w:tc>
          <w:tcPr>
            <w:tcW w:w="1047" w:type="dxa"/>
            <w:noWrap/>
          </w:tcPr>
          <w:p w14:paraId="6E0EB70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4.37E+05</w:t>
            </w:r>
          </w:p>
        </w:tc>
        <w:tc>
          <w:tcPr>
            <w:tcW w:w="1047" w:type="dxa"/>
            <w:noWrap/>
          </w:tcPr>
          <w:p w14:paraId="458FF0B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5.60E+05</w:t>
            </w:r>
          </w:p>
        </w:tc>
        <w:tc>
          <w:tcPr>
            <w:tcW w:w="1047" w:type="dxa"/>
            <w:noWrap/>
          </w:tcPr>
          <w:p w14:paraId="3E1180D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7.12E+05</w:t>
            </w:r>
          </w:p>
        </w:tc>
        <w:tc>
          <w:tcPr>
            <w:tcW w:w="1047" w:type="dxa"/>
            <w:noWrap/>
          </w:tcPr>
          <w:p w14:paraId="4089212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8.97E+05</w:t>
            </w:r>
          </w:p>
        </w:tc>
      </w:tr>
      <w:tr w:rsidR="00792C2E" w:rsidRPr="00BD6CFB" w14:paraId="0D1E9693" w14:textId="77777777" w:rsidTr="00792C2E">
        <w:trPr>
          <w:trHeight w:val="300"/>
        </w:trPr>
        <w:tc>
          <w:tcPr>
            <w:tcW w:w="1679" w:type="dxa"/>
            <w:noWrap/>
          </w:tcPr>
          <w:p w14:paraId="21FD42F1"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i96</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i33</w:t>
            </w:r>
          </w:p>
        </w:tc>
        <w:tc>
          <w:tcPr>
            <w:tcW w:w="1047" w:type="dxa"/>
            <w:noWrap/>
          </w:tcPr>
          <w:p w14:paraId="0BFDD8D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6.32E+01</w:t>
            </w:r>
          </w:p>
        </w:tc>
        <w:tc>
          <w:tcPr>
            <w:tcW w:w="1047" w:type="dxa"/>
            <w:noWrap/>
          </w:tcPr>
          <w:p w14:paraId="2473856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9.37E+01</w:t>
            </w:r>
          </w:p>
        </w:tc>
        <w:tc>
          <w:tcPr>
            <w:tcW w:w="1047" w:type="dxa"/>
            <w:noWrap/>
          </w:tcPr>
          <w:p w14:paraId="7ED23C4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1.37E+02</w:t>
            </w:r>
          </w:p>
        </w:tc>
        <w:tc>
          <w:tcPr>
            <w:tcW w:w="1047" w:type="dxa"/>
            <w:noWrap/>
          </w:tcPr>
          <w:p w14:paraId="625E500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1.98E+02</w:t>
            </w:r>
          </w:p>
        </w:tc>
        <w:tc>
          <w:tcPr>
            <w:tcW w:w="1047" w:type="dxa"/>
            <w:noWrap/>
          </w:tcPr>
          <w:p w14:paraId="5731AC4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2.81E+02</w:t>
            </w:r>
          </w:p>
        </w:tc>
        <w:tc>
          <w:tcPr>
            <w:tcW w:w="1047" w:type="dxa"/>
            <w:noWrap/>
          </w:tcPr>
          <w:p w14:paraId="27AC254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3.95E+02</w:t>
            </w:r>
          </w:p>
        </w:tc>
        <w:tc>
          <w:tcPr>
            <w:tcW w:w="1047" w:type="dxa"/>
            <w:noWrap/>
          </w:tcPr>
          <w:p w14:paraId="121EA85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5.50E+02</w:t>
            </w:r>
          </w:p>
        </w:tc>
        <w:tc>
          <w:tcPr>
            <w:tcW w:w="1047" w:type="dxa"/>
            <w:noWrap/>
          </w:tcPr>
          <w:p w14:paraId="3D2D47D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7.56E+02</w:t>
            </w:r>
          </w:p>
        </w:tc>
        <w:tc>
          <w:tcPr>
            <w:tcW w:w="1047" w:type="dxa"/>
            <w:noWrap/>
          </w:tcPr>
          <w:p w14:paraId="0D2986A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1.03E+03</w:t>
            </w:r>
          </w:p>
        </w:tc>
      </w:tr>
      <w:tr w:rsidR="00792C2E" w:rsidRPr="00BD6CFB" w14:paraId="4A2A9B4C" w14:textId="77777777" w:rsidTr="00792C2E">
        <w:trPr>
          <w:trHeight w:val="300"/>
        </w:trPr>
        <w:tc>
          <w:tcPr>
            <w:tcW w:w="1679" w:type="dxa"/>
            <w:noWrap/>
          </w:tcPr>
          <w:p w14:paraId="69832ED6"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i51</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i53</w:t>
            </w:r>
          </w:p>
        </w:tc>
        <w:tc>
          <w:tcPr>
            <w:tcW w:w="1047" w:type="dxa"/>
            <w:noWrap/>
          </w:tcPr>
          <w:p w14:paraId="68A8B2B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1.35E+11</w:t>
            </w:r>
          </w:p>
        </w:tc>
        <w:tc>
          <w:tcPr>
            <w:tcW w:w="1047" w:type="dxa"/>
            <w:noWrap/>
          </w:tcPr>
          <w:p w14:paraId="2ADDE53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1.42E+11</w:t>
            </w:r>
          </w:p>
        </w:tc>
        <w:tc>
          <w:tcPr>
            <w:tcW w:w="1047" w:type="dxa"/>
            <w:noWrap/>
          </w:tcPr>
          <w:p w14:paraId="1DAE24D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1.49E+11</w:t>
            </w:r>
          </w:p>
        </w:tc>
        <w:tc>
          <w:tcPr>
            <w:tcW w:w="1047" w:type="dxa"/>
            <w:noWrap/>
          </w:tcPr>
          <w:p w14:paraId="3CC789F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1.56E+11</w:t>
            </w:r>
          </w:p>
        </w:tc>
        <w:tc>
          <w:tcPr>
            <w:tcW w:w="1047" w:type="dxa"/>
            <w:noWrap/>
          </w:tcPr>
          <w:p w14:paraId="4E03D3D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1.64E+11</w:t>
            </w:r>
          </w:p>
        </w:tc>
        <w:tc>
          <w:tcPr>
            <w:tcW w:w="1047" w:type="dxa"/>
            <w:noWrap/>
          </w:tcPr>
          <w:p w14:paraId="03E2D18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1.71E+11</w:t>
            </w:r>
          </w:p>
        </w:tc>
        <w:tc>
          <w:tcPr>
            <w:tcW w:w="1047" w:type="dxa"/>
            <w:noWrap/>
          </w:tcPr>
          <w:p w14:paraId="2F8CC32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1.79E+11</w:t>
            </w:r>
          </w:p>
        </w:tc>
        <w:tc>
          <w:tcPr>
            <w:tcW w:w="1047" w:type="dxa"/>
            <w:noWrap/>
          </w:tcPr>
          <w:p w14:paraId="4628190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1.87E+11</w:t>
            </w:r>
          </w:p>
        </w:tc>
        <w:tc>
          <w:tcPr>
            <w:tcW w:w="1047" w:type="dxa"/>
            <w:noWrap/>
          </w:tcPr>
          <w:p w14:paraId="0B54AAD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1.95E+11</w:t>
            </w:r>
          </w:p>
        </w:tc>
      </w:tr>
      <w:tr w:rsidR="00792C2E" w:rsidRPr="00BD6CFB" w14:paraId="54E6AD49" w14:textId="77777777" w:rsidTr="00792C2E">
        <w:trPr>
          <w:trHeight w:val="300"/>
        </w:trPr>
        <w:tc>
          <w:tcPr>
            <w:tcW w:w="1679" w:type="dxa"/>
            <w:noWrap/>
          </w:tcPr>
          <w:p w14:paraId="5F949E5B"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i53</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i51</w:t>
            </w:r>
          </w:p>
        </w:tc>
        <w:tc>
          <w:tcPr>
            <w:tcW w:w="1047" w:type="dxa"/>
            <w:noWrap/>
          </w:tcPr>
          <w:p w14:paraId="638BEA8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1.52E+09</w:t>
            </w:r>
          </w:p>
        </w:tc>
        <w:tc>
          <w:tcPr>
            <w:tcW w:w="1047" w:type="dxa"/>
            <w:noWrap/>
          </w:tcPr>
          <w:p w14:paraId="09B1960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1.65E+09</w:t>
            </w:r>
          </w:p>
        </w:tc>
        <w:tc>
          <w:tcPr>
            <w:tcW w:w="1047" w:type="dxa"/>
            <w:noWrap/>
          </w:tcPr>
          <w:p w14:paraId="7CD5B24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1.79E+09</w:t>
            </w:r>
          </w:p>
        </w:tc>
        <w:tc>
          <w:tcPr>
            <w:tcW w:w="1047" w:type="dxa"/>
            <w:noWrap/>
          </w:tcPr>
          <w:p w14:paraId="2D264EC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1.94E+09</w:t>
            </w:r>
          </w:p>
        </w:tc>
        <w:tc>
          <w:tcPr>
            <w:tcW w:w="1047" w:type="dxa"/>
            <w:noWrap/>
          </w:tcPr>
          <w:p w14:paraId="31A8E64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2.09E+09</w:t>
            </w:r>
          </w:p>
        </w:tc>
        <w:tc>
          <w:tcPr>
            <w:tcW w:w="1047" w:type="dxa"/>
            <w:noWrap/>
          </w:tcPr>
          <w:p w14:paraId="3796542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2.26E+09</w:t>
            </w:r>
          </w:p>
        </w:tc>
        <w:tc>
          <w:tcPr>
            <w:tcW w:w="1047" w:type="dxa"/>
            <w:noWrap/>
          </w:tcPr>
          <w:p w14:paraId="1D26743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2.44E+09</w:t>
            </w:r>
          </w:p>
        </w:tc>
        <w:tc>
          <w:tcPr>
            <w:tcW w:w="1047" w:type="dxa"/>
            <w:noWrap/>
          </w:tcPr>
          <w:p w14:paraId="67464AD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2.62E+09</w:t>
            </w:r>
          </w:p>
        </w:tc>
        <w:tc>
          <w:tcPr>
            <w:tcW w:w="1047" w:type="dxa"/>
            <w:noWrap/>
          </w:tcPr>
          <w:p w14:paraId="0EB1C53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2.82E+09</w:t>
            </w:r>
          </w:p>
        </w:tc>
      </w:tr>
      <w:tr w:rsidR="00792C2E" w:rsidRPr="00BD6CFB" w14:paraId="0CE05C8B" w14:textId="77777777" w:rsidTr="00792C2E">
        <w:trPr>
          <w:trHeight w:val="300"/>
        </w:trPr>
        <w:tc>
          <w:tcPr>
            <w:tcW w:w="1679" w:type="dxa"/>
            <w:noWrap/>
          </w:tcPr>
          <w:p w14:paraId="3092A41C"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i50</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i52</w:t>
            </w:r>
          </w:p>
        </w:tc>
        <w:tc>
          <w:tcPr>
            <w:tcW w:w="1047" w:type="dxa"/>
            <w:noWrap/>
          </w:tcPr>
          <w:p w14:paraId="04AE90C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8.81E+10</w:t>
            </w:r>
          </w:p>
        </w:tc>
        <w:tc>
          <w:tcPr>
            <w:tcW w:w="1047" w:type="dxa"/>
            <w:noWrap/>
          </w:tcPr>
          <w:p w14:paraId="37F5DF0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9.24E+10</w:t>
            </w:r>
          </w:p>
        </w:tc>
        <w:tc>
          <w:tcPr>
            <w:tcW w:w="1047" w:type="dxa"/>
            <w:noWrap/>
          </w:tcPr>
          <w:p w14:paraId="6E796E6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9.68E+10</w:t>
            </w:r>
          </w:p>
        </w:tc>
        <w:tc>
          <w:tcPr>
            <w:tcW w:w="1047" w:type="dxa"/>
            <w:noWrap/>
          </w:tcPr>
          <w:p w14:paraId="438E1A7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1.01E+11</w:t>
            </w:r>
          </w:p>
        </w:tc>
        <w:tc>
          <w:tcPr>
            <w:tcW w:w="1047" w:type="dxa"/>
            <w:noWrap/>
          </w:tcPr>
          <w:p w14:paraId="3D9B5E5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1.06E+11</w:t>
            </w:r>
          </w:p>
        </w:tc>
        <w:tc>
          <w:tcPr>
            <w:tcW w:w="1047" w:type="dxa"/>
            <w:noWrap/>
          </w:tcPr>
          <w:p w14:paraId="0C7E1DA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1.11E+11</w:t>
            </w:r>
          </w:p>
        </w:tc>
        <w:tc>
          <w:tcPr>
            <w:tcW w:w="1047" w:type="dxa"/>
            <w:noWrap/>
          </w:tcPr>
          <w:p w14:paraId="5D44231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1.16E+11</w:t>
            </w:r>
          </w:p>
        </w:tc>
        <w:tc>
          <w:tcPr>
            <w:tcW w:w="1047" w:type="dxa"/>
            <w:noWrap/>
          </w:tcPr>
          <w:p w14:paraId="1A026B7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1.21E+11</w:t>
            </w:r>
          </w:p>
        </w:tc>
        <w:tc>
          <w:tcPr>
            <w:tcW w:w="1047" w:type="dxa"/>
            <w:noWrap/>
          </w:tcPr>
          <w:p w14:paraId="69E18CB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1.26E+11</w:t>
            </w:r>
          </w:p>
        </w:tc>
      </w:tr>
      <w:tr w:rsidR="00792C2E" w:rsidRPr="00BD6CFB" w14:paraId="61CBAE97" w14:textId="77777777" w:rsidTr="00792C2E">
        <w:trPr>
          <w:trHeight w:val="300"/>
        </w:trPr>
        <w:tc>
          <w:tcPr>
            <w:tcW w:w="1679" w:type="dxa"/>
            <w:noWrap/>
          </w:tcPr>
          <w:p w14:paraId="164AF0FA"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i52</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i50</w:t>
            </w:r>
          </w:p>
        </w:tc>
        <w:tc>
          <w:tcPr>
            <w:tcW w:w="1047" w:type="dxa"/>
            <w:noWrap/>
          </w:tcPr>
          <w:p w14:paraId="540B6E4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4.57E+08</w:t>
            </w:r>
          </w:p>
        </w:tc>
        <w:tc>
          <w:tcPr>
            <w:tcW w:w="1047" w:type="dxa"/>
            <w:noWrap/>
          </w:tcPr>
          <w:p w14:paraId="559364C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4.97E+08</w:t>
            </w:r>
          </w:p>
        </w:tc>
        <w:tc>
          <w:tcPr>
            <w:tcW w:w="1047" w:type="dxa"/>
            <w:noWrap/>
          </w:tcPr>
          <w:p w14:paraId="128CFF5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5.40E+08</w:t>
            </w:r>
          </w:p>
        </w:tc>
        <w:tc>
          <w:tcPr>
            <w:tcW w:w="1047" w:type="dxa"/>
            <w:noWrap/>
          </w:tcPr>
          <w:p w14:paraId="462D053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5.86E+08</w:t>
            </w:r>
          </w:p>
        </w:tc>
        <w:tc>
          <w:tcPr>
            <w:tcW w:w="1047" w:type="dxa"/>
            <w:noWrap/>
          </w:tcPr>
          <w:p w14:paraId="482E3A4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6.35E+08</w:t>
            </w:r>
          </w:p>
        </w:tc>
        <w:tc>
          <w:tcPr>
            <w:tcW w:w="1047" w:type="dxa"/>
            <w:noWrap/>
          </w:tcPr>
          <w:p w14:paraId="307E256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6.87E+08</w:t>
            </w:r>
          </w:p>
        </w:tc>
        <w:tc>
          <w:tcPr>
            <w:tcW w:w="1047" w:type="dxa"/>
            <w:noWrap/>
          </w:tcPr>
          <w:p w14:paraId="726D02E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7.42E+08</w:t>
            </w:r>
          </w:p>
        </w:tc>
        <w:tc>
          <w:tcPr>
            <w:tcW w:w="1047" w:type="dxa"/>
            <w:noWrap/>
          </w:tcPr>
          <w:p w14:paraId="5B15641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8.00E+08</w:t>
            </w:r>
          </w:p>
        </w:tc>
        <w:tc>
          <w:tcPr>
            <w:tcW w:w="1047" w:type="dxa"/>
            <w:noWrap/>
          </w:tcPr>
          <w:p w14:paraId="5EAE5A5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8.61E+08</w:t>
            </w:r>
          </w:p>
        </w:tc>
      </w:tr>
      <w:tr w:rsidR="00792C2E" w:rsidRPr="00BD6CFB" w14:paraId="3676D853" w14:textId="77777777" w:rsidTr="00792C2E">
        <w:trPr>
          <w:trHeight w:val="300"/>
        </w:trPr>
        <w:tc>
          <w:tcPr>
            <w:tcW w:w="1679" w:type="dxa"/>
            <w:noWrap/>
          </w:tcPr>
          <w:p w14:paraId="5DF5B68A"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i44</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p31</w:t>
            </w:r>
          </w:p>
        </w:tc>
        <w:tc>
          <w:tcPr>
            <w:tcW w:w="1047" w:type="dxa"/>
            <w:noWrap/>
          </w:tcPr>
          <w:p w14:paraId="3668A44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8.01E+06</w:t>
            </w:r>
          </w:p>
        </w:tc>
        <w:tc>
          <w:tcPr>
            <w:tcW w:w="1047" w:type="dxa"/>
            <w:noWrap/>
          </w:tcPr>
          <w:p w14:paraId="6771F61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9.51E+06</w:t>
            </w:r>
          </w:p>
        </w:tc>
        <w:tc>
          <w:tcPr>
            <w:tcW w:w="1047" w:type="dxa"/>
            <w:noWrap/>
          </w:tcPr>
          <w:p w14:paraId="19FB2EE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1.13E+07</w:t>
            </w:r>
          </w:p>
        </w:tc>
        <w:tc>
          <w:tcPr>
            <w:tcW w:w="1047" w:type="dxa"/>
            <w:noWrap/>
          </w:tcPr>
          <w:p w14:paraId="5442CCC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1.33E+07</w:t>
            </w:r>
          </w:p>
        </w:tc>
        <w:tc>
          <w:tcPr>
            <w:tcW w:w="1047" w:type="dxa"/>
            <w:noWrap/>
          </w:tcPr>
          <w:p w14:paraId="21B7A48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1.56E+07</w:t>
            </w:r>
          </w:p>
        </w:tc>
        <w:tc>
          <w:tcPr>
            <w:tcW w:w="1047" w:type="dxa"/>
            <w:noWrap/>
          </w:tcPr>
          <w:p w14:paraId="1D2E75A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1.82E+07</w:t>
            </w:r>
          </w:p>
        </w:tc>
        <w:tc>
          <w:tcPr>
            <w:tcW w:w="1047" w:type="dxa"/>
            <w:noWrap/>
          </w:tcPr>
          <w:p w14:paraId="1A654A0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2.13E+07</w:t>
            </w:r>
          </w:p>
        </w:tc>
        <w:tc>
          <w:tcPr>
            <w:tcW w:w="1047" w:type="dxa"/>
            <w:noWrap/>
          </w:tcPr>
          <w:p w14:paraId="3AD5189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2.47E+07</w:t>
            </w:r>
          </w:p>
        </w:tc>
        <w:tc>
          <w:tcPr>
            <w:tcW w:w="1047" w:type="dxa"/>
            <w:noWrap/>
          </w:tcPr>
          <w:p w14:paraId="1C1D98A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2.87E+07</w:t>
            </w:r>
          </w:p>
        </w:tc>
      </w:tr>
      <w:tr w:rsidR="00792C2E" w:rsidRPr="00BD6CFB" w14:paraId="39FBD080" w14:textId="77777777" w:rsidTr="00792C2E">
        <w:trPr>
          <w:trHeight w:val="300"/>
        </w:trPr>
        <w:tc>
          <w:tcPr>
            <w:tcW w:w="1679" w:type="dxa"/>
            <w:noWrap/>
          </w:tcPr>
          <w:p w14:paraId="0855B9D4"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i44</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p33</w:t>
            </w:r>
          </w:p>
        </w:tc>
        <w:tc>
          <w:tcPr>
            <w:tcW w:w="1047" w:type="dxa"/>
            <w:noWrap/>
          </w:tcPr>
          <w:p w14:paraId="5BC6AD0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8.29E+06</w:t>
            </w:r>
          </w:p>
        </w:tc>
        <w:tc>
          <w:tcPr>
            <w:tcW w:w="1047" w:type="dxa"/>
            <w:noWrap/>
          </w:tcPr>
          <w:p w14:paraId="6FE94D3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9.96E+06</w:t>
            </w:r>
          </w:p>
        </w:tc>
        <w:tc>
          <w:tcPr>
            <w:tcW w:w="1047" w:type="dxa"/>
            <w:noWrap/>
          </w:tcPr>
          <w:p w14:paraId="64444F7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1.19E+07</w:t>
            </w:r>
          </w:p>
        </w:tc>
        <w:tc>
          <w:tcPr>
            <w:tcW w:w="1047" w:type="dxa"/>
            <w:noWrap/>
          </w:tcPr>
          <w:p w14:paraId="2BA92DE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1.42E+07</w:t>
            </w:r>
          </w:p>
        </w:tc>
        <w:tc>
          <w:tcPr>
            <w:tcW w:w="1047" w:type="dxa"/>
            <w:noWrap/>
          </w:tcPr>
          <w:p w14:paraId="1453783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1.69E+07</w:t>
            </w:r>
          </w:p>
        </w:tc>
        <w:tc>
          <w:tcPr>
            <w:tcW w:w="1047" w:type="dxa"/>
            <w:noWrap/>
          </w:tcPr>
          <w:p w14:paraId="6137F31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2.00E+07</w:t>
            </w:r>
          </w:p>
        </w:tc>
        <w:tc>
          <w:tcPr>
            <w:tcW w:w="1047" w:type="dxa"/>
            <w:noWrap/>
          </w:tcPr>
          <w:p w14:paraId="3A7628D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2.35E+07</w:t>
            </w:r>
          </w:p>
        </w:tc>
        <w:tc>
          <w:tcPr>
            <w:tcW w:w="1047" w:type="dxa"/>
            <w:noWrap/>
          </w:tcPr>
          <w:p w14:paraId="6209149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2.77E+07</w:t>
            </w:r>
          </w:p>
        </w:tc>
        <w:tc>
          <w:tcPr>
            <w:tcW w:w="1047" w:type="dxa"/>
            <w:noWrap/>
          </w:tcPr>
          <w:p w14:paraId="116710C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3.24E+07</w:t>
            </w:r>
          </w:p>
        </w:tc>
      </w:tr>
      <w:tr w:rsidR="00792C2E" w:rsidRPr="00BD6CFB" w14:paraId="25795583" w14:textId="77777777" w:rsidTr="00792C2E">
        <w:trPr>
          <w:trHeight w:val="300"/>
        </w:trPr>
        <w:tc>
          <w:tcPr>
            <w:tcW w:w="1679" w:type="dxa"/>
            <w:noWrap/>
          </w:tcPr>
          <w:p w14:paraId="0C7AA468"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i46</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p31</w:t>
            </w:r>
          </w:p>
        </w:tc>
        <w:tc>
          <w:tcPr>
            <w:tcW w:w="1047" w:type="dxa"/>
            <w:noWrap/>
          </w:tcPr>
          <w:p w14:paraId="5801DE7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7.56E+06</w:t>
            </w:r>
          </w:p>
        </w:tc>
        <w:tc>
          <w:tcPr>
            <w:tcW w:w="1047" w:type="dxa"/>
            <w:noWrap/>
          </w:tcPr>
          <w:p w14:paraId="5ABFFC9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8.90E+06</w:t>
            </w:r>
          </w:p>
        </w:tc>
        <w:tc>
          <w:tcPr>
            <w:tcW w:w="1047" w:type="dxa"/>
            <w:noWrap/>
          </w:tcPr>
          <w:p w14:paraId="12499DF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1.04E+07</w:t>
            </w:r>
          </w:p>
        </w:tc>
        <w:tc>
          <w:tcPr>
            <w:tcW w:w="1047" w:type="dxa"/>
            <w:noWrap/>
          </w:tcPr>
          <w:p w14:paraId="2D3D212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1.22E+07</w:t>
            </w:r>
          </w:p>
        </w:tc>
        <w:tc>
          <w:tcPr>
            <w:tcW w:w="1047" w:type="dxa"/>
            <w:noWrap/>
          </w:tcPr>
          <w:p w14:paraId="1D2CF57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1.42E+07</w:t>
            </w:r>
          </w:p>
        </w:tc>
        <w:tc>
          <w:tcPr>
            <w:tcW w:w="1047" w:type="dxa"/>
            <w:noWrap/>
          </w:tcPr>
          <w:p w14:paraId="60D2719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1.65E+07</w:t>
            </w:r>
          </w:p>
        </w:tc>
        <w:tc>
          <w:tcPr>
            <w:tcW w:w="1047" w:type="dxa"/>
            <w:noWrap/>
          </w:tcPr>
          <w:p w14:paraId="045D462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1.92E+07</w:t>
            </w:r>
          </w:p>
        </w:tc>
        <w:tc>
          <w:tcPr>
            <w:tcW w:w="1047" w:type="dxa"/>
            <w:noWrap/>
          </w:tcPr>
          <w:p w14:paraId="0959809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2.21E+07</w:t>
            </w:r>
          </w:p>
        </w:tc>
        <w:tc>
          <w:tcPr>
            <w:tcW w:w="1047" w:type="dxa"/>
            <w:noWrap/>
          </w:tcPr>
          <w:p w14:paraId="49A6F7B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2.55E+07</w:t>
            </w:r>
          </w:p>
        </w:tc>
      </w:tr>
      <w:tr w:rsidR="00792C2E" w:rsidRPr="00BD6CFB" w14:paraId="6AF4A09C" w14:textId="77777777" w:rsidTr="00792C2E">
        <w:trPr>
          <w:trHeight w:val="300"/>
        </w:trPr>
        <w:tc>
          <w:tcPr>
            <w:tcW w:w="1679" w:type="dxa"/>
            <w:noWrap/>
          </w:tcPr>
          <w:p w14:paraId="3AD24101"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i46</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p37</w:t>
            </w:r>
          </w:p>
        </w:tc>
        <w:tc>
          <w:tcPr>
            <w:tcW w:w="1047" w:type="dxa"/>
            <w:noWrap/>
          </w:tcPr>
          <w:p w14:paraId="2F14A8F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8.49E+02</w:t>
            </w:r>
          </w:p>
        </w:tc>
        <w:tc>
          <w:tcPr>
            <w:tcW w:w="1047" w:type="dxa"/>
            <w:noWrap/>
          </w:tcPr>
          <w:p w14:paraId="46A2F14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1.18E+03</w:t>
            </w:r>
          </w:p>
        </w:tc>
        <w:tc>
          <w:tcPr>
            <w:tcW w:w="1047" w:type="dxa"/>
            <w:noWrap/>
          </w:tcPr>
          <w:p w14:paraId="740E4F8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1.64E+03</w:t>
            </w:r>
          </w:p>
        </w:tc>
        <w:tc>
          <w:tcPr>
            <w:tcW w:w="1047" w:type="dxa"/>
            <w:noWrap/>
          </w:tcPr>
          <w:p w14:paraId="640E1D7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2.24E+03</w:t>
            </w:r>
          </w:p>
        </w:tc>
        <w:tc>
          <w:tcPr>
            <w:tcW w:w="1047" w:type="dxa"/>
            <w:noWrap/>
          </w:tcPr>
          <w:p w14:paraId="0C8CA72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3.03E+03</w:t>
            </w:r>
          </w:p>
        </w:tc>
        <w:tc>
          <w:tcPr>
            <w:tcW w:w="1047" w:type="dxa"/>
            <w:noWrap/>
          </w:tcPr>
          <w:p w14:paraId="0AF5965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4.08E+03</w:t>
            </w:r>
          </w:p>
        </w:tc>
        <w:tc>
          <w:tcPr>
            <w:tcW w:w="1047" w:type="dxa"/>
            <w:noWrap/>
          </w:tcPr>
          <w:p w14:paraId="0A94E47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5.44E+03</w:t>
            </w:r>
          </w:p>
        </w:tc>
        <w:tc>
          <w:tcPr>
            <w:tcW w:w="1047" w:type="dxa"/>
            <w:noWrap/>
          </w:tcPr>
          <w:p w14:paraId="0D0D7BC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7.19E+03</w:t>
            </w:r>
          </w:p>
        </w:tc>
        <w:tc>
          <w:tcPr>
            <w:tcW w:w="1047" w:type="dxa"/>
            <w:noWrap/>
          </w:tcPr>
          <w:p w14:paraId="595347C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9.45E+03</w:t>
            </w:r>
          </w:p>
        </w:tc>
      </w:tr>
      <w:tr w:rsidR="00792C2E" w:rsidRPr="00BD6CFB" w14:paraId="48EE127A" w14:textId="77777777" w:rsidTr="00792C2E">
        <w:trPr>
          <w:trHeight w:val="300"/>
        </w:trPr>
        <w:tc>
          <w:tcPr>
            <w:tcW w:w="1679" w:type="dxa"/>
            <w:noWrap/>
          </w:tcPr>
          <w:p w14:paraId="45C27749"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i48</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p31</w:t>
            </w:r>
          </w:p>
        </w:tc>
        <w:tc>
          <w:tcPr>
            <w:tcW w:w="1047" w:type="dxa"/>
            <w:noWrap/>
          </w:tcPr>
          <w:p w14:paraId="5066F3A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1.96E+07</w:t>
            </w:r>
          </w:p>
        </w:tc>
        <w:tc>
          <w:tcPr>
            <w:tcW w:w="1047" w:type="dxa"/>
            <w:noWrap/>
          </w:tcPr>
          <w:p w14:paraId="189F0A9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2.27E+07</w:t>
            </w:r>
          </w:p>
        </w:tc>
        <w:tc>
          <w:tcPr>
            <w:tcW w:w="1047" w:type="dxa"/>
            <w:noWrap/>
          </w:tcPr>
          <w:p w14:paraId="28670FE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2.62E+07</w:t>
            </w:r>
          </w:p>
        </w:tc>
        <w:tc>
          <w:tcPr>
            <w:tcW w:w="1047" w:type="dxa"/>
            <w:noWrap/>
          </w:tcPr>
          <w:p w14:paraId="14DA468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3.01E+07</w:t>
            </w:r>
          </w:p>
        </w:tc>
        <w:tc>
          <w:tcPr>
            <w:tcW w:w="1047" w:type="dxa"/>
            <w:noWrap/>
          </w:tcPr>
          <w:p w14:paraId="14D127B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3.45E+07</w:t>
            </w:r>
          </w:p>
        </w:tc>
        <w:tc>
          <w:tcPr>
            <w:tcW w:w="1047" w:type="dxa"/>
            <w:noWrap/>
          </w:tcPr>
          <w:p w14:paraId="36EDCD4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3.95E+07</w:t>
            </w:r>
          </w:p>
        </w:tc>
        <w:tc>
          <w:tcPr>
            <w:tcW w:w="1047" w:type="dxa"/>
            <w:noWrap/>
          </w:tcPr>
          <w:p w14:paraId="5BE829C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4.50E+07</w:t>
            </w:r>
          </w:p>
        </w:tc>
        <w:tc>
          <w:tcPr>
            <w:tcW w:w="1047" w:type="dxa"/>
            <w:noWrap/>
          </w:tcPr>
          <w:p w14:paraId="7497981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5.11E+07</w:t>
            </w:r>
          </w:p>
        </w:tc>
        <w:tc>
          <w:tcPr>
            <w:tcW w:w="1047" w:type="dxa"/>
            <w:noWrap/>
          </w:tcPr>
          <w:p w14:paraId="76B2EAF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5.79E+07</w:t>
            </w:r>
          </w:p>
        </w:tc>
      </w:tr>
      <w:tr w:rsidR="00792C2E" w:rsidRPr="00BD6CFB" w14:paraId="6942547D" w14:textId="77777777" w:rsidTr="00792C2E">
        <w:trPr>
          <w:trHeight w:val="300"/>
        </w:trPr>
        <w:tc>
          <w:tcPr>
            <w:tcW w:w="1679" w:type="dxa"/>
            <w:noWrap/>
          </w:tcPr>
          <w:p w14:paraId="7047A411"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i48</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p35</w:t>
            </w:r>
          </w:p>
        </w:tc>
        <w:tc>
          <w:tcPr>
            <w:tcW w:w="1047" w:type="dxa"/>
            <w:noWrap/>
          </w:tcPr>
          <w:p w14:paraId="076E008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1.02E+07</w:t>
            </w:r>
          </w:p>
        </w:tc>
        <w:tc>
          <w:tcPr>
            <w:tcW w:w="1047" w:type="dxa"/>
            <w:noWrap/>
          </w:tcPr>
          <w:p w14:paraId="2217520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1.23E+07</w:t>
            </w:r>
          </w:p>
        </w:tc>
        <w:tc>
          <w:tcPr>
            <w:tcW w:w="1047" w:type="dxa"/>
            <w:noWrap/>
          </w:tcPr>
          <w:p w14:paraId="73B28A3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1.46E+07</w:t>
            </w:r>
          </w:p>
        </w:tc>
        <w:tc>
          <w:tcPr>
            <w:tcW w:w="1047" w:type="dxa"/>
            <w:noWrap/>
          </w:tcPr>
          <w:p w14:paraId="236E531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1.74E+07</w:t>
            </w:r>
          </w:p>
        </w:tc>
        <w:tc>
          <w:tcPr>
            <w:tcW w:w="1047" w:type="dxa"/>
            <w:noWrap/>
          </w:tcPr>
          <w:p w14:paraId="5A76D98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2.06E+07</w:t>
            </w:r>
          </w:p>
        </w:tc>
        <w:tc>
          <w:tcPr>
            <w:tcW w:w="1047" w:type="dxa"/>
            <w:noWrap/>
          </w:tcPr>
          <w:p w14:paraId="1C84A62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2.42E+07</w:t>
            </w:r>
          </w:p>
        </w:tc>
        <w:tc>
          <w:tcPr>
            <w:tcW w:w="1047" w:type="dxa"/>
            <w:noWrap/>
          </w:tcPr>
          <w:p w14:paraId="27E7EFC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2.84E+07</w:t>
            </w:r>
          </w:p>
        </w:tc>
        <w:tc>
          <w:tcPr>
            <w:tcW w:w="1047" w:type="dxa"/>
            <w:noWrap/>
          </w:tcPr>
          <w:p w14:paraId="07E6808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3.32E+07</w:t>
            </w:r>
          </w:p>
        </w:tc>
        <w:tc>
          <w:tcPr>
            <w:tcW w:w="1047" w:type="dxa"/>
            <w:noWrap/>
          </w:tcPr>
          <w:p w14:paraId="30DEAA9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3.87E+07</w:t>
            </w:r>
          </w:p>
        </w:tc>
      </w:tr>
      <w:tr w:rsidR="00792C2E" w:rsidRPr="00BD6CFB" w14:paraId="316D443C" w14:textId="77777777" w:rsidTr="00792C2E">
        <w:trPr>
          <w:trHeight w:val="300"/>
        </w:trPr>
        <w:tc>
          <w:tcPr>
            <w:tcW w:w="1679" w:type="dxa"/>
            <w:noWrap/>
          </w:tcPr>
          <w:p w14:paraId="30B03B1E"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i45</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p27</w:t>
            </w:r>
          </w:p>
        </w:tc>
        <w:tc>
          <w:tcPr>
            <w:tcW w:w="1047" w:type="dxa"/>
            <w:noWrap/>
          </w:tcPr>
          <w:p w14:paraId="73D8C37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1.97E+08</w:t>
            </w:r>
          </w:p>
        </w:tc>
        <w:tc>
          <w:tcPr>
            <w:tcW w:w="1047" w:type="dxa"/>
            <w:noWrap/>
          </w:tcPr>
          <w:p w14:paraId="5DCF96B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2.27E+08</w:t>
            </w:r>
          </w:p>
        </w:tc>
        <w:tc>
          <w:tcPr>
            <w:tcW w:w="1047" w:type="dxa"/>
            <w:noWrap/>
          </w:tcPr>
          <w:p w14:paraId="7FD5559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2.61E+08</w:t>
            </w:r>
          </w:p>
        </w:tc>
        <w:tc>
          <w:tcPr>
            <w:tcW w:w="1047" w:type="dxa"/>
            <w:noWrap/>
          </w:tcPr>
          <w:p w14:paraId="3640CE9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2.98E+08</w:t>
            </w:r>
          </w:p>
        </w:tc>
        <w:tc>
          <w:tcPr>
            <w:tcW w:w="1047" w:type="dxa"/>
            <w:noWrap/>
          </w:tcPr>
          <w:p w14:paraId="6F42E0D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3.41E+08</w:t>
            </w:r>
          </w:p>
        </w:tc>
        <w:tc>
          <w:tcPr>
            <w:tcW w:w="1047" w:type="dxa"/>
            <w:noWrap/>
          </w:tcPr>
          <w:p w14:paraId="73B9158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3.88E+08</w:t>
            </w:r>
          </w:p>
        </w:tc>
        <w:tc>
          <w:tcPr>
            <w:tcW w:w="1047" w:type="dxa"/>
            <w:noWrap/>
          </w:tcPr>
          <w:p w14:paraId="1E7B286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4.40E+08</w:t>
            </w:r>
          </w:p>
        </w:tc>
        <w:tc>
          <w:tcPr>
            <w:tcW w:w="1047" w:type="dxa"/>
            <w:noWrap/>
          </w:tcPr>
          <w:p w14:paraId="75CA650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4.98E+08</w:t>
            </w:r>
          </w:p>
        </w:tc>
        <w:tc>
          <w:tcPr>
            <w:tcW w:w="1047" w:type="dxa"/>
            <w:noWrap/>
          </w:tcPr>
          <w:p w14:paraId="7092239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5.62E+08</w:t>
            </w:r>
          </w:p>
        </w:tc>
      </w:tr>
      <w:tr w:rsidR="00792C2E" w:rsidRPr="00BD6CFB" w14:paraId="1E6D05A7" w14:textId="77777777" w:rsidTr="00792C2E">
        <w:trPr>
          <w:trHeight w:val="300"/>
        </w:trPr>
        <w:tc>
          <w:tcPr>
            <w:tcW w:w="1679" w:type="dxa"/>
            <w:noWrap/>
          </w:tcPr>
          <w:p w14:paraId="47DF7190"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i45</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p28</w:t>
            </w:r>
          </w:p>
        </w:tc>
        <w:tc>
          <w:tcPr>
            <w:tcW w:w="1047" w:type="dxa"/>
            <w:noWrap/>
          </w:tcPr>
          <w:p w14:paraId="62146AE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5.26E+06</w:t>
            </w:r>
          </w:p>
        </w:tc>
        <w:tc>
          <w:tcPr>
            <w:tcW w:w="1047" w:type="dxa"/>
            <w:noWrap/>
          </w:tcPr>
          <w:p w14:paraId="445594E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6.19E+06</w:t>
            </w:r>
          </w:p>
        </w:tc>
        <w:tc>
          <w:tcPr>
            <w:tcW w:w="1047" w:type="dxa"/>
            <w:noWrap/>
          </w:tcPr>
          <w:p w14:paraId="223E473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7.26E+06</w:t>
            </w:r>
          </w:p>
        </w:tc>
        <w:tc>
          <w:tcPr>
            <w:tcW w:w="1047" w:type="dxa"/>
            <w:noWrap/>
          </w:tcPr>
          <w:p w14:paraId="4A3F1F5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8.49E+06</w:t>
            </w:r>
          </w:p>
        </w:tc>
        <w:tc>
          <w:tcPr>
            <w:tcW w:w="1047" w:type="dxa"/>
            <w:noWrap/>
          </w:tcPr>
          <w:p w14:paraId="72A2FB7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9.88E+06</w:t>
            </w:r>
          </w:p>
        </w:tc>
        <w:tc>
          <w:tcPr>
            <w:tcW w:w="1047" w:type="dxa"/>
            <w:noWrap/>
          </w:tcPr>
          <w:p w14:paraId="7195E56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1.15E+07</w:t>
            </w:r>
          </w:p>
        </w:tc>
        <w:tc>
          <w:tcPr>
            <w:tcW w:w="1047" w:type="dxa"/>
            <w:noWrap/>
          </w:tcPr>
          <w:p w14:paraId="1E8EDD9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1.33E+07</w:t>
            </w:r>
          </w:p>
        </w:tc>
        <w:tc>
          <w:tcPr>
            <w:tcW w:w="1047" w:type="dxa"/>
            <w:noWrap/>
          </w:tcPr>
          <w:p w14:paraId="69D89C3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1.53E+07</w:t>
            </w:r>
          </w:p>
        </w:tc>
        <w:tc>
          <w:tcPr>
            <w:tcW w:w="1047" w:type="dxa"/>
            <w:noWrap/>
          </w:tcPr>
          <w:p w14:paraId="35EE9F9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1.76E+07</w:t>
            </w:r>
          </w:p>
        </w:tc>
      </w:tr>
      <w:tr w:rsidR="00792C2E" w:rsidRPr="00BD6CFB" w14:paraId="275D3AC3" w14:textId="77777777" w:rsidTr="00792C2E">
        <w:trPr>
          <w:trHeight w:val="300"/>
        </w:trPr>
        <w:tc>
          <w:tcPr>
            <w:tcW w:w="1679" w:type="dxa"/>
            <w:noWrap/>
          </w:tcPr>
          <w:p w14:paraId="577E8812"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i47</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p28</w:t>
            </w:r>
          </w:p>
        </w:tc>
        <w:tc>
          <w:tcPr>
            <w:tcW w:w="1047" w:type="dxa"/>
            <w:noWrap/>
          </w:tcPr>
          <w:p w14:paraId="2C37016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1.78E+07</w:t>
            </w:r>
          </w:p>
        </w:tc>
        <w:tc>
          <w:tcPr>
            <w:tcW w:w="1047" w:type="dxa"/>
            <w:noWrap/>
          </w:tcPr>
          <w:p w14:paraId="553E286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2.08E+07</w:t>
            </w:r>
          </w:p>
        </w:tc>
        <w:tc>
          <w:tcPr>
            <w:tcW w:w="1047" w:type="dxa"/>
            <w:noWrap/>
          </w:tcPr>
          <w:p w14:paraId="4CA1030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2.42E+07</w:t>
            </w:r>
          </w:p>
        </w:tc>
        <w:tc>
          <w:tcPr>
            <w:tcW w:w="1047" w:type="dxa"/>
            <w:noWrap/>
          </w:tcPr>
          <w:p w14:paraId="57FD4CC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2.80E+07</w:t>
            </w:r>
          </w:p>
        </w:tc>
        <w:tc>
          <w:tcPr>
            <w:tcW w:w="1047" w:type="dxa"/>
            <w:noWrap/>
          </w:tcPr>
          <w:p w14:paraId="2B773B1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3.24E+07</w:t>
            </w:r>
          </w:p>
        </w:tc>
        <w:tc>
          <w:tcPr>
            <w:tcW w:w="1047" w:type="dxa"/>
            <w:noWrap/>
          </w:tcPr>
          <w:p w14:paraId="1822E88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3.73E+07</w:t>
            </w:r>
          </w:p>
        </w:tc>
        <w:tc>
          <w:tcPr>
            <w:tcW w:w="1047" w:type="dxa"/>
            <w:noWrap/>
          </w:tcPr>
          <w:p w14:paraId="0E3F509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4.29E+07</w:t>
            </w:r>
          </w:p>
        </w:tc>
        <w:tc>
          <w:tcPr>
            <w:tcW w:w="1047" w:type="dxa"/>
            <w:noWrap/>
          </w:tcPr>
          <w:p w14:paraId="2E03B0F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4.91E+07</w:t>
            </w:r>
          </w:p>
        </w:tc>
        <w:tc>
          <w:tcPr>
            <w:tcW w:w="1047" w:type="dxa"/>
            <w:noWrap/>
          </w:tcPr>
          <w:p w14:paraId="5EA97E4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5.61E+07</w:t>
            </w:r>
          </w:p>
        </w:tc>
      </w:tr>
      <w:tr w:rsidR="00792C2E" w:rsidRPr="00BD6CFB" w14:paraId="0602BF18" w14:textId="77777777" w:rsidTr="00792C2E">
        <w:trPr>
          <w:trHeight w:val="300"/>
        </w:trPr>
        <w:tc>
          <w:tcPr>
            <w:tcW w:w="1679" w:type="dxa"/>
            <w:noWrap/>
          </w:tcPr>
          <w:p w14:paraId="3EA418B1"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i47</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p32</w:t>
            </w:r>
          </w:p>
        </w:tc>
        <w:tc>
          <w:tcPr>
            <w:tcW w:w="1047" w:type="dxa"/>
            <w:noWrap/>
          </w:tcPr>
          <w:p w14:paraId="38540D9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1.67E+07</w:t>
            </w:r>
          </w:p>
        </w:tc>
        <w:tc>
          <w:tcPr>
            <w:tcW w:w="1047" w:type="dxa"/>
            <w:noWrap/>
          </w:tcPr>
          <w:p w14:paraId="0B99A0F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2.00E+07</w:t>
            </w:r>
          </w:p>
        </w:tc>
        <w:tc>
          <w:tcPr>
            <w:tcW w:w="1047" w:type="dxa"/>
            <w:noWrap/>
          </w:tcPr>
          <w:p w14:paraId="1FC1C28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2.38E+07</w:t>
            </w:r>
          </w:p>
        </w:tc>
        <w:tc>
          <w:tcPr>
            <w:tcW w:w="1047" w:type="dxa"/>
            <w:noWrap/>
          </w:tcPr>
          <w:p w14:paraId="6751A7B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2.82E+07</w:t>
            </w:r>
          </w:p>
        </w:tc>
        <w:tc>
          <w:tcPr>
            <w:tcW w:w="1047" w:type="dxa"/>
            <w:noWrap/>
          </w:tcPr>
          <w:p w14:paraId="429BE10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3.33E+07</w:t>
            </w:r>
          </w:p>
        </w:tc>
        <w:tc>
          <w:tcPr>
            <w:tcW w:w="1047" w:type="dxa"/>
            <w:noWrap/>
          </w:tcPr>
          <w:p w14:paraId="7115E48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3.93E+07</w:t>
            </w:r>
          </w:p>
        </w:tc>
        <w:tc>
          <w:tcPr>
            <w:tcW w:w="1047" w:type="dxa"/>
            <w:noWrap/>
          </w:tcPr>
          <w:p w14:paraId="6FECCDF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4.61E+07</w:t>
            </w:r>
          </w:p>
        </w:tc>
        <w:tc>
          <w:tcPr>
            <w:tcW w:w="1047" w:type="dxa"/>
            <w:noWrap/>
          </w:tcPr>
          <w:p w14:paraId="6AA7063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5.39E+07</w:t>
            </w:r>
          </w:p>
        </w:tc>
        <w:tc>
          <w:tcPr>
            <w:tcW w:w="1047" w:type="dxa"/>
            <w:noWrap/>
          </w:tcPr>
          <w:p w14:paraId="24A5C1A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6.29E+07</w:t>
            </w:r>
          </w:p>
        </w:tc>
      </w:tr>
      <w:tr w:rsidR="00792C2E" w:rsidRPr="00BD6CFB" w14:paraId="4D9C740F" w14:textId="77777777" w:rsidTr="00792C2E">
        <w:trPr>
          <w:trHeight w:val="300"/>
        </w:trPr>
        <w:tc>
          <w:tcPr>
            <w:tcW w:w="1679" w:type="dxa"/>
            <w:noWrap/>
          </w:tcPr>
          <w:p w14:paraId="3269C1A1"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i49</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p28</w:t>
            </w:r>
          </w:p>
        </w:tc>
        <w:tc>
          <w:tcPr>
            <w:tcW w:w="1047" w:type="dxa"/>
            <w:noWrap/>
          </w:tcPr>
          <w:p w14:paraId="1E36030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7.04E+07</w:t>
            </w:r>
          </w:p>
        </w:tc>
        <w:tc>
          <w:tcPr>
            <w:tcW w:w="1047" w:type="dxa"/>
            <w:noWrap/>
          </w:tcPr>
          <w:p w14:paraId="191EC63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8.07E+07</w:t>
            </w:r>
          </w:p>
        </w:tc>
        <w:tc>
          <w:tcPr>
            <w:tcW w:w="1047" w:type="dxa"/>
            <w:noWrap/>
          </w:tcPr>
          <w:p w14:paraId="4CA7C97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9.22E+07</w:t>
            </w:r>
          </w:p>
        </w:tc>
        <w:tc>
          <w:tcPr>
            <w:tcW w:w="1047" w:type="dxa"/>
            <w:noWrap/>
          </w:tcPr>
          <w:p w14:paraId="5BE8694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1.05E+08</w:t>
            </w:r>
          </w:p>
        </w:tc>
        <w:tc>
          <w:tcPr>
            <w:tcW w:w="1047" w:type="dxa"/>
            <w:noWrap/>
          </w:tcPr>
          <w:p w14:paraId="7E1C294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1.19E+08</w:t>
            </w:r>
          </w:p>
        </w:tc>
        <w:tc>
          <w:tcPr>
            <w:tcW w:w="1047" w:type="dxa"/>
            <w:noWrap/>
          </w:tcPr>
          <w:p w14:paraId="19686A2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1.35E+08</w:t>
            </w:r>
          </w:p>
        </w:tc>
        <w:tc>
          <w:tcPr>
            <w:tcW w:w="1047" w:type="dxa"/>
            <w:noWrap/>
          </w:tcPr>
          <w:p w14:paraId="55BC25A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1.53E+08</w:t>
            </w:r>
          </w:p>
        </w:tc>
        <w:tc>
          <w:tcPr>
            <w:tcW w:w="1047" w:type="dxa"/>
            <w:noWrap/>
          </w:tcPr>
          <w:p w14:paraId="2DFDD50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1.72E+08</w:t>
            </w:r>
          </w:p>
        </w:tc>
        <w:tc>
          <w:tcPr>
            <w:tcW w:w="1047" w:type="dxa"/>
            <w:noWrap/>
          </w:tcPr>
          <w:p w14:paraId="7DE176E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1.93E+08</w:t>
            </w:r>
          </w:p>
        </w:tc>
      </w:tr>
      <w:tr w:rsidR="00792C2E" w:rsidRPr="00BD6CFB" w14:paraId="76B3FA30" w14:textId="77777777" w:rsidTr="00792C2E">
        <w:trPr>
          <w:trHeight w:val="300"/>
        </w:trPr>
        <w:tc>
          <w:tcPr>
            <w:tcW w:w="1679" w:type="dxa"/>
            <w:noWrap/>
          </w:tcPr>
          <w:p w14:paraId="061D3700"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i53</w:t>
            </w:r>
            <w:r w:rsidRPr="00E7095A">
              <w:rPr>
                <w:rFonts w:ascii="Times New Roman" w:hAnsi="Times New Roman" w:cs="Times New Roman"/>
                <w:b/>
                <w:i/>
                <w:color w:val="000000"/>
                <w:sz w:val="20"/>
                <w:szCs w:val="20"/>
              </w:rPr>
              <w:t xml:space="preserve"> – </w:t>
            </w:r>
            <w:r w:rsidR="00952017">
              <w:rPr>
                <w:rFonts w:ascii="Times New Roman" w:hAnsi="Times New Roman" w:cs="Times New Roman"/>
                <w:b/>
                <w:i/>
                <w:color w:val="000000"/>
                <w:sz w:val="20"/>
                <w:szCs w:val="20"/>
              </w:rPr>
              <w:t>p4</w:t>
            </w:r>
          </w:p>
        </w:tc>
        <w:tc>
          <w:tcPr>
            <w:tcW w:w="1047" w:type="dxa"/>
            <w:noWrap/>
          </w:tcPr>
          <w:p w14:paraId="29D39C6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3.51E+09</w:t>
            </w:r>
          </w:p>
        </w:tc>
        <w:tc>
          <w:tcPr>
            <w:tcW w:w="1047" w:type="dxa"/>
            <w:noWrap/>
          </w:tcPr>
          <w:p w14:paraId="36248F2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3.83E+09</w:t>
            </w:r>
          </w:p>
        </w:tc>
        <w:tc>
          <w:tcPr>
            <w:tcW w:w="1047" w:type="dxa"/>
            <w:noWrap/>
          </w:tcPr>
          <w:p w14:paraId="3394ED0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4.18E+09</w:t>
            </w:r>
          </w:p>
        </w:tc>
        <w:tc>
          <w:tcPr>
            <w:tcW w:w="1047" w:type="dxa"/>
            <w:noWrap/>
          </w:tcPr>
          <w:p w14:paraId="7355731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4.56E+09</w:t>
            </w:r>
          </w:p>
        </w:tc>
        <w:tc>
          <w:tcPr>
            <w:tcW w:w="1047" w:type="dxa"/>
            <w:noWrap/>
          </w:tcPr>
          <w:p w14:paraId="302E165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4.96E+09</w:t>
            </w:r>
          </w:p>
        </w:tc>
        <w:tc>
          <w:tcPr>
            <w:tcW w:w="1047" w:type="dxa"/>
            <w:noWrap/>
          </w:tcPr>
          <w:p w14:paraId="731D17A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5.38E+09</w:t>
            </w:r>
          </w:p>
        </w:tc>
        <w:tc>
          <w:tcPr>
            <w:tcW w:w="1047" w:type="dxa"/>
            <w:noWrap/>
          </w:tcPr>
          <w:p w14:paraId="3E210CA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5.84E+09</w:t>
            </w:r>
          </w:p>
        </w:tc>
        <w:tc>
          <w:tcPr>
            <w:tcW w:w="1047" w:type="dxa"/>
            <w:noWrap/>
          </w:tcPr>
          <w:p w14:paraId="14F02CE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6.32E+09</w:t>
            </w:r>
          </w:p>
        </w:tc>
        <w:tc>
          <w:tcPr>
            <w:tcW w:w="1047" w:type="dxa"/>
            <w:noWrap/>
          </w:tcPr>
          <w:p w14:paraId="5CF67A0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6.84E+09</w:t>
            </w:r>
          </w:p>
        </w:tc>
      </w:tr>
      <w:tr w:rsidR="00792C2E" w:rsidRPr="00BD6CFB" w14:paraId="497A5F67" w14:textId="77777777" w:rsidTr="00792C2E">
        <w:trPr>
          <w:trHeight w:val="300"/>
        </w:trPr>
        <w:tc>
          <w:tcPr>
            <w:tcW w:w="1679" w:type="dxa"/>
            <w:noWrap/>
          </w:tcPr>
          <w:p w14:paraId="7192049C"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i104</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i53</w:t>
            </w:r>
          </w:p>
        </w:tc>
        <w:tc>
          <w:tcPr>
            <w:tcW w:w="1047" w:type="dxa"/>
            <w:noWrap/>
          </w:tcPr>
          <w:p w14:paraId="09C7DA9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8.18E+06</w:t>
            </w:r>
          </w:p>
        </w:tc>
        <w:tc>
          <w:tcPr>
            <w:tcW w:w="1047" w:type="dxa"/>
            <w:noWrap/>
          </w:tcPr>
          <w:p w14:paraId="5318DD4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9.23E+06</w:t>
            </w:r>
          </w:p>
        </w:tc>
        <w:tc>
          <w:tcPr>
            <w:tcW w:w="1047" w:type="dxa"/>
            <w:noWrap/>
          </w:tcPr>
          <w:p w14:paraId="7BEE604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1.04E+07</w:t>
            </w:r>
          </w:p>
        </w:tc>
        <w:tc>
          <w:tcPr>
            <w:tcW w:w="1047" w:type="dxa"/>
            <w:noWrap/>
          </w:tcPr>
          <w:p w14:paraId="02F19D4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1.16E+07</w:t>
            </w:r>
          </w:p>
        </w:tc>
        <w:tc>
          <w:tcPr>
            <w:tcW w:w="1047" w:type="dxa"/>
            <w:noWrap/>
          </w:tcPr>
          <w:p w14:paraId="0A2B79E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1.30E+07</w:t>
            </w:r>
          </w:p>
        </w:tc>
        <w:tc>
          <w:tcPr>
            <w:tcW w:w="1047" w:type="dxa"/>
            <w:noWrap/>
          </w:tcPr>
          <w:p w14:paraId="40F01C8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1.46E+07</w:t>
            </w:r>
          </w:p>
        </w:tc>
        <w:tc>
          <w:tcPr>
            <w:tcW w:w="1047" w:type="dxa"/>
            <w:noWrap/>
          </w:tcPr>
          <w:p w14:paraId="5682A1A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1.62E+07</w:t>
            </w:r>
          </w:p>
        </w:tc>
        <w:tc>
          <w:tcPr>
            <w:tcW w:w="1047" w:type="dxa"/>
            <w:noWrap/>
          </w:tcPr>
          <w:p w14:paraId="6C80469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1.81E+07</w:t>
            </w:r>
          </w:p>
        </w:tc>
        <w:tc>
          <w:tcPr>
            <w:tcW w:w="1047" w:type="dxa"/>
            <w:noWrap/>
          </w:tcPr>
          <w:p w14:paraId="10207D7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2.01E+07</w:t>
            </w:r>
          </w:p>
        </w:tc>
      </w:tr>
      <w:tr w:rsidR="00792C2E" w:rsidRPr="00BD6CFB" w14:paraId="653DCFF0" w14:textId="77777777" w:rsidTr="00792C2E">
        <w:trPr>
          <w:trHeight w:val="300"/>
        </w:trPr>
        <w:tc>
          <w:tcPr>
            <w:tcW w:w="1679" w:type="dxa"/>
            <w:noWrap/>
          </w:tcPr>
          <w:p w14:paraId="76AAC117"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i53</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i104</w:t>
            </w:r>
          </w:p>
        </w:tc>
        <w:tc>
          <w:tcPr>
            <w:tcW w:w="1047" w:type="dxa"/>
            <w:noWrap/>
          </w:tcPr>
          <w:p w14:paraId="0FBE84E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3.16E+07</w:t>
            </w:r>
          </w:p>
        </w:tc>
        <w:tc>
          <w:tcPr>
            <w:tcW w:w="1047" w:type="dxa"/>
            <w:noWrap/>
          </w:tcPr>
          <w:p w14:paraId="1AFE051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3.57E+07</w:t>
            </w:r>
          </w:p>
        </w:tc>
        <w:tc>
          <w:tcPr>
            <w:tcW w:w="1047" w:type="dxa"/>
            <w:noWrap/>
          </w:tcPr>
          <w:p w14:paraId="1E14FA8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4.01E+07</w:t>
            </w:r>
          </w:p>
        </w:tc>
        <w:tc>
          <w:tcPr>
            <w:tcW w:w="1047" w:type="dxa"/>
            <w:noWrap/>
          </w:tcPr>
          <w:p w14:paraId="25DCAE7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4.50E+07</w:t>
            </w:r>
          </w:p>
        </w:tc>
        <w:tc>
          <w:tcPr>
            <w:tcW w:w="1047" w:type="dxa"/>
            <w:noWrap/>
          </w:tcPr>
          <w:p w14:paraId="1E1EE54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5.04E+07</w:t>
            </w:r>
          </w:p>
        </w:tc>
        <w:tc>
          <w:tcPr>
            <w:tcW w:w="1047" w:type="dxa"/>
            <w:noWrap/>
          </w:tcPr>
          <w:p w14:paraId="224D9B0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5.64E+07</w:t>
            </w:r>
          </w:p>
        </w:tc>
        <w:tc>
          <w:tcPr>
            <w:tcW w:w="1047" w:type="dxa"/>
            <w:noWrap/>
          </w:tcPr>
          <w:p w14:paraId="1641EA3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6.29E+07</w:t>
            </w:r>
          </w:p>
        </w:tc>
        <w:tc>
          <w:tcPr>
            <w:tcW w:w="1047" w:type="dxa"/>
            <w:noWrap/>
          </w:tcPr>
          <w:p w14:paraId="79C1EA3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7.00E+07</w:t>
            </w:r>
          </w:p>
        </w:tc>
        <w:tc>
          <w:tcPr>
            <w:tcW w:w="1047" w:type="dxa"/>
            <w:noWrap/>
          </w:tcPr>
          <w:p w14:paraId="1F42EAF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7.77E+07</w:t>
            </w:r>
          </w:p>
        </w:tc>
      </w:tr>
      <w:tr w:rsidR="00792C2E" w:rsidRPr="00BD6CFB" w14:paraId="2FEEDB40" w14:textId="77777777" w:rsidTr="00792C2E">
        <w:trPr>
          <w:trHeight w:val="300"/>
        </w:trPr>
        <w:tc>
          <w:tcPr>
            <w:tcW w:w="1679" w:type="dxa"/>
            <w:noWrap/>
          </w:tcPr>
          <w:p w14:paraId="0F5F16D6"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i102</w:t>
            </w:r>
            <w:r w:rsidRPr="00E7095A">
              <w:rPr>
                <w:rFonts w:ascii="Times New Roman" w:hAnsi="Times New Roman" w:cs="Times New Roman"/>
                <w:b/>
                <w:i/>
                <w:color w:val="000000"/>
                <w:sz w:val="20"/>
                <w:szCs w:val="20"/>
              </w:rPr>
              <w:t xml:space="preserve"> – </w:t>
            </w:r>
            <w:r w:rsidR="00952017">
              <w:rPr>
                <w:rFonts w:ascii="Times New Roman" w:hAnsi="Times New Roman" w:cs="Times New Roman"/>
                <w:b/>
                <w:i/>
                <w:color w:val="000000"/>
                <w:sz w:val="20"/>
                <w:szCs w:val="20"/>
              </w:rPr>
              <w:t>p4</w:t>
            </w:r>
          </w:p>
        </w:tc>
        <w:tc>
          <w:tcPr>
            <w:tcW w:w="1047" w:type="dxa"/>
            <w:noWrap/>
          </w:tcPr>
          <w:p w14:paraId="4DFBD1C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6.06E+08</w:t>
            </w:r>
          </w:p>
        </w:tc>
        <w:tc>
          <w:tcPr>
            <w:tcW w:w="1047" w:type="dxa"/>
            <w:noWrap/>
          </w:tcPr>
          <w:p w14:paraId="50AAB3E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6.68E+08</w:t>
            </w:r>
          </w:p>
        </w:tc>
        <w:tc>
          <w:tcPr>
            <w:tcW w:w="1047" w:type="dxa"/>
            <w:noWrap/>
          </w:tcPr>
          <w:p w14:paraId="3FC56AA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7.34E+08</w:t>
            </w:r>
          </w:p>
        </w:tc>
        <w:tc>
          <w:tcPr>
            <w:tcW w:w="1047" w:type="dxa"/>
            <w:noWrap/>
          </w:tcPr>
          <w:p w14:paraId="1398930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8.06E+08</w:t>
            </w:r>
          </w:p>
        </w:tc>
        <w:tc>
          <w:tcPr>
            <w:tcW w:w="1047" w:type="dxa"/>
            <w:noWrap/>
          </w:tcPr>
          <w:p w14:paraId="5F4D6D0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8.84E+08</w:t>
            </w:r>
          </w:p>
        </w:tc>
        <w:tc>
          <w:tcPr>
            <w:tcW w:w="1047" w:type="dxa"/>
            <w:noWrap/>
          </w:tcPr>
          <w:p w14:paraId="385B83B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9.67E+08</w:t>
            </w:r>
          </w:p>
        </w:tc>
        <w:tc>
          <w:tcPr>
            <w:tcW w:w="1047" w:type="dxa"/>
            <w:noWrap/>
          </w:tcPr>
          <w:p w14:paraId="29D836A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1.06E+09</w:t>
            </w:r>
          </w:p>
        </w:tc>
        <w:tc>
          <w:tcPr>
            <w:tcW w:w="1047" w:type="dxa"/>
            <w:noWrap/>
          </w:tcPr>
          <w:p w14:paraId="66B6841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1.15E+09</w:t>
            </w:r>
          </w:p>
        </w:tc>
        <w:tc>
          <w:tcPr>
            <w:tcW w:w="1047" w:type="dxa"/>
            <w:noWrap/>
          </w:tcPr>
          <w:p w14:paraId="02F5EF6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1.26E+09</w:t>
            </w:r>
          </w:p>
        </w:tc>
      </w:tr>
      <w:tr w:rsidR="00792C2E" w:rsidRPr="00BD6CFB" w14:paraId="6C38B85A" w14:textId="77777777" w:rsidTr="00792C2E">
        <w:trPr>
          <w:trHeight w:val="300"/>
        </w:trPr>
        <w:tc>
          <w:tcPr>
            <w:tcW w:w="1679" w:type="dxa"/>
            <w:noWrap/>
          </w:tcPr>
          <w:p w14:paraId="795DF7FF"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i52</w:t>
            </w:r>
            <w:r w:rsidRPr="00E7095A">
              <w:rPr>
                <w:rFonts w:ascii="Times New Roman" w:hAnsi="Times New Roman" w:cs="Times New Roman"/>
                <w:b/>
                <w:i/>
                <w:color w:val="000000"/>
                <w:sz w:val="20"/>
                <w:szCs w:val="20"/>
              </w:rPr>
              <w:t xml:space="preserve"> – </w:t>
            </w:r>
            <w:r w:rsidR="00952017">
              <w:rPr>
                <w:rFonts w:ascii="Times New Roman" w:hAnsi="Times New Roman" w:cs="Times New Roman"/>
                <w:b/>
                <w:i/>
                <w:color w:val="000000"/>
                <w:sz w:val="20"/>
                <w:szCs w:val="20"/>
              </w:rPr>
              <w:t>p3</w:t>
            </w:r>
          </w:p>
        </w:tc>
        <w:tc>
          <w:tcPr>
            <w:tcW w:w="1047" w:type="dxa"/>
            <w:noWrap/>
          </w:tcPr>
          <w:p w14:paraId="24FFE90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3.39E+09</w:t>
            </w:r>
          </w:p>
        </w:tc>
        <w:tc>
          <w:tcPr>
            <w:tcW w:w="1047" w:type="dxa"/>
            <w:noWrap/>
          </w:tcPr>
          <w:p w14:paraId="089A661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3.70E+09</w:t>
            </w:r>
          </w:p>
        </w:tc>
        <w:tc>
          <w:tcPr>
            <w:tcW w:w="1047" w:type="dxa"/>
            <w:noWrap/>
          </w:tcPr>
          <w:p w14:paraId="264C3A7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4.04E+09</w:t>
            </w:r>
          </w:p>
        </w:tc>
        <w:tc>
          <w:tcPr>
            <w:tcW w:w="1047" w:type="dxa"/>
            <w:noWrap/>
          </w:tcPr>
          <w:p w14:paraId="556B5EC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4.39E+09</w:t>
            </w:r>
          </w:p>
        </w:tc>
        <w:tc>
          <w:tcPr>
            <w:tcW w:w="1047" w:type="dxa"/>
            <w:noWrap/>
          </w:tcPr>
          <w:p w14:paraId="131F4AE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4.77E+09</w:t>
            </w:r>
          </w:p>
        </w:tc>
        <w:tc>
          <w:tcPr>
            <w:tcW w:w="1047" w:type="dxa"/>
            <w:noWrap/>
          </w:tcPr>
          <w:p w14:paraId="3288BD7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5.18E+09</w:t>
            </w:r>
          </w:p>
        </w:tc>
        <w:tc>
          <w:tcPr>
            <w:tcW w:w="1047" w:type="dxa"/>
            <w:noWrap/>
          </w:tcPr>
          <w:p w14:paraId="42D906E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5.61E+09</w:t>
            </w:r>
          </w:p>
        </w:tc>
        <w:tc>
          <w:tcPr>
            <w:tcW w:w="1047" w:type="dxa"/>
            <w:noWrap/>
          </w:tcPr>
          <w:p w14:paraId="1AEB684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6.06E+09</w:t>
            </w:r>
          </w:p>
        </w:tc>
        <w:tc>
          <w:tcPr>
            <w:tcW w:w="1047" w:type="dxa"/>
            <w:noWrap/>
          </w:tcPr>
          <w:p w14:paraId="540C056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6.55E+09</w:t>
            </w:r>
          </w:p>
        </w:tc>
      </w:tr>
      <w:tr w:rsidR="00792C2E" w:rsidRPr="00BD6CFB" w14:paraId="5DDF8FBE" w14:textId="77777777" w:rsidTr="00792C2E">
        <w:trPr>
          <w:trHeight w:val="300"/>
        </w:trPr>
        <w:tc>
          <w:tcPr>
            <w:tcW w:w="1679" w:type="dxa"/>
            <w:noWrap/>
          </w:tcPr>
          <w:p w14:paraId="570556C5"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i52</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p38</w:t>
            </w:r>
          </w:p>
        </w:tc>
        <w:tc>
          <w:tcPr>
            <w:tcW w:w="1047" w:type="dxa"/>
            <w:noWrap/>
          </w:tcPr>
          <w:p w14:paraId="02DEA9F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2.94E+10</w:t>
            </w:r>
          </w:p>
        </w:tc>
        <w:tc>
          <w:tcPr>
            <w:tcW w:w="1047" w:type="dxa"/>
            <w:noWrap/>
          </w:tcPr>
          <w:p w14:paraId="332C5AB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3.17E+10</w:t>
            </w:r>
          </w:p>
        </w:tc>
        <w:tc>
          <w:tcPr>
            <w:tcW w:w="1047" w:type="dxa"/>
            <w:noWrap/>
          </w:tcPr>
          <w:p w14:paraId="47A1692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3.40E+10</w:t>
            </w:r>
          </w:p>
        </w:tc>
        <w:tc>
          <w:tcPr>
            <w:tcW w:w="1047" w:type="dxa"/>
            <w:noWrap/>
          </w:tcPr>
          <w:p w14:paraId="164C47B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3.65E+10</w:t>
            </w:r>
          </w:p>
        </w:tc>
        <w:tc>
          <w:tcPr>
            <w:tcW w:w="1047" w:type="dxa"/>
            <w:noWrap/>
          </w:tcPr>
          <w:p w14:paraId="076776E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3.91E+10</w:t>
            </w:r>
          </w:p>
        </w:tc>
        <w:tc>
          <w:tcPr>
            <w:tcW w:w="1047" w:type="dxa"/>
            <w:noWrap/>
          </w:tcPr>
          <w:p w14:paraId="2748F30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4.19E+10</w:t>
            </w:r>
          </w:p>
        </w:tc>
        <w:tc>
          <w:tcPr>
            <w:tcW w:w="1047" w:type="dxa"/>
            <w:noWrap/>
          </w:tcPr>
          <w:p w14:paraId="349F2F9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4.48E+10</w:t>
            </w:r>
          </w:p>
        </w:tc>
        <w:tc>
          <w:tcPr>
            <w:tcW w:w="1047" w:type="dxa"/>
            <w:noWrap/>
          </w:tcPr>
          <w:p w14:paraId="59F1F04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4.78E+10</w:t>
            </w:r>
          </w:p>
        </w:tc>
        <w:tc>
          <w:tcPr>
            <w:tcW w:w="1047" w:type="dxa"/>
            <w:noWrap/>
          </w:tcPr>
          <w:p w14:paraId="319C8D2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5.10E+10</w:t>
            </w:r>
          </w:p>
        </w:tc>
      </w:tr>
      <w:tr w:rsidR="00792C2E" w:rsidRPr="00BD6CFB" w14:paraId="14732373" w14:textId="77777777" w:rsidTr="00792C2E">
        <w:trPr>
          <w:trHeight w:val="300"/>
        </w:trPr>
        <w:tc>
          <w:tcPr>
            <w:tcW w:w="1679" w:type="dxa"/>
            <w:noWrap/>
          </w:tcPr>
          <w:p w14:paraId="649A5AEA"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i52</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i102</w:t>
            </w:r>
          </w:p>
        </w:tc>
        <w:tc>
          <w:tcPr>
            <w:tcW w:w="1047" w:type="dxa"/>
            <w:noWrap/>
          </w:tcPr>
          <w:p w14:paraId="109EBC9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3.93E+03</w:t>
            </w:r>
          </w:p>
        </w:tc>
        <w:tc>
          <w:tcPr>
            <w:tcW w:w="1047" w:type="dxa"/>
            <w:noWrap/>
          </w:tcPr>
          <w:p w14:paraId="34B6CBA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4.90E+03</w:t>
            </w:r>
          </w:p>
        </w:tc>
        <w:tc>
          <w:tcPr>
            <w:tcW w:w="1047" w:type="dxa"/>
            <w:noWrap/>
          </w:tcPr>
          <w:p w14:paraId="63B049E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6.08E+03</w:t>
            </w:r>
          </w:p>
        </w:tc>
        <w:tc>
          <w:tcPr>
            <w:tcW w:w="1047" w:type="dxa"/>
            <w:noWrap/>
          </w:tcPr>
          <w:p w14:paraId="7D0FA9C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7.51E+03</w:t>
            </w:r>
          </w:p>
        </w:tc>
        <w:tc>
          <w:tcPr>
            <w:tcW w:w="1047" w:type="dxa"/>
            <w:noWrap/>
          </w:tcPr>
          <w:p w14:paraId="5CF25F5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9.23E+03</w:t>
            </w:r>
          </w:p>
        </w:tc>
        <w:tc>
          <w:tcPr>
            <w:tcW w:w="1047" w:type="dxa"/>
            <w:noWrap/>
          </w:tcPr>
          <w:p w14:paraId="593F564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1.13E+04</w:t>
            </w:r>
          </w:p>
        </w:tc>
        <w:tc>
          <w:tcPr>
            <w:tcW w:w="1047" w:type="dxa"/>
            <w:noWrap/>
          </w:tcPr>
          <w:p w14:paraId="6DDECAC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1.37E+04</w:t>
            </w:r>
          </w:p>
        </w:tc>
        <w:tc>
          <w:tcPr>
            <w:tcW w:w="1047" w:type="dxa"/>
            <w:noWrap/>
          </w:tcPr>
          <w:p w14:paraId="1716D37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1.67E+04</w:t>
            </w:r>
          </w:p>
        </w:tc>
        <w:tc>
          <w:tcPr>
            <w:tcW w:w="1047" w:type="dxa"/>
            <w:noWrap/>
          </w:tcPr>
          <w:p w14:paraId="61BC6B7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2.01E+04</w:t>
            </w:r>
          </w:p>
        </w:tc>
      </w:tr>
      <w:tr w:rsidR="00792C2E" w:rsidRPr="00BD6CFB" w14:paraId="58281262" w14:textId="77777777" w:rsidTr="00792C2E">
        <w:trPr>
          <w:trHeight w:val="300"/>
        </w:trPr>
        <w:tc>
          <w:tcPr>
            <w:tcW w:w="1679" w:type="dxa"/>
            <w:noWrap/>
          </w:tcPr>
          <w:p w14:paraId="2023B23E"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i102</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i52</w:t>
            </w:r>
          </w:p>
        </w:tc>
        <w:tc>
          <w:tcPr>
            <w:tcW w:w="1047" w:type="dxa"/>
            <w:noWrap/>
          </w:tcPr>
          <w:p w14:paraId="1479C89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1.04E+03</w:t>
            </w:r>
          </w:p>
        </w:tc>
        <w:tc>
          <w:tcPr>
            <w:tcW w:w="1047" w:type="dxa"/>
            <w:noWrap/>
          </w:tcPr>
          <w:p w14:paraId="1F11416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1.31E+03</w:t>
            </w:r>
          </w:p>
        </w:tc>
        <w:tc>
          <w:tcPr>
            <w:tcW w:w="1047" w:type="dxa"/>
            <w:noWrap/>
          </w:tcPr>
          <w:p w14:paraId="7407634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1.65E+03</w:t>
            </w:r>
          </w:p>
        </w:tc>
        <w:tc>
          <w:tcPr>
            <w:tcW w:w="1047" w:type="dxa"/>
            <w:noWrap/>
          </w:tcPr>
          <w:p w14:paraId="5A79CBC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2.06E+03</w:t>
            </w:r>
          </w:p>
        </w:tc>
        <w:tc>
          <w:tcPr>
            <w:tcW w:w="1047" w:type="dxa"/>
            <w:noWrap/>
          </w:tcPr>
          <w:p w14:paraId="0D8C6C4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2.55E+03</w:t>
            </w:r>
          </w:p>
        </w:tc>
        <w:tc>
          <w:tcPr>
            <w:tcW w:w="1047" w:type="dxa"/>
            <w:noWrap/>
          </w:tcPr>
          <w:p w14:paraId="5F230D2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3.15E+03</w:t>
            </w:r>
          </w:p>
        </w:tc>
        <w:tc>
          <w:tcPr>
            <w:tcW w:w="1047" w:type="dxa"/>
            <w:noWrap/>
          </w:tcPr>
          <w:p w14:paraId="5EBD5D5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3.88E+03</w:t>
            </w:r>
          </w:p>
        </w:tc>
        <w:tc>
          <w:tcPr>
            <w:tcW w:w="1047" w:type="dxa"/>
            <w:noWrap/>
          </w:tcPr>
          <w:p w14:paraId="21B21B2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4.76E+03</w:t>
            </w:r>
          </w:p>
        </w:tc>
        <w:tc>
          <w:tcPr>
            <w:tcW w:w="1047" w:type="dxa"/>
            <w:noWrap/>
          </w:tcPr>
          <w:p w14:paraId="48C8BDD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5.81E+03</w:t>
            </w:r>
          </w:p>
        </w:tc>
      </w:tr>
      <w:tr w:rsidR="00792C2E" w:rsidRPr="00BD6CFB" w14:paraId="72B71F94" w14:textId="77777777" w:rsidTr="00792C2E">
        <w:trPr>
          <w:trHeight w:val="300"/>
        </w:trPr>
        <w:tc>
          <w:tcPr>
            <w:tcW w:w="1679" w:type="dxa"/>
            <w:noWrap/>
          </w:tcPr>
          <w:p w14:paraId="145630AA"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i104</w:t>
            </w:r>
            <w:r w:rsidRPr="00E7095A">
              <w:rPr>
                <w:rFonts w:ascii="Times New Roman" w:hAnsi="Times New Roman" w:cs="Times New Roman"/>
                <w:b/>
                <w:i/>
                <w:color w:val="000000"/>
                <w:sz w:val="20"/>
                <w:szCs w:val="20"/>
              </w:rPr>
              <w:t xml:space="preserve"> – </w:t>
            </w:r>
            <w:r w:rsidR="00952017">
              <w:rPr>
                <w:rFonts w:ascii="Times New Roman" w:hAnsi="Times New Roman" w:cs="Times New Roman"/>
                <w:b/>
                <w:i/>
                <w:color w:val="000000"/>
                <w:sz w:val="20"/>
                <w:szCs w:val="20"/>
              </w:rPr>
              <w:t>p4</w:t>
            </w:r>
          </w:p>
        </w:tc>
        <w:tc>
          <w:tcPr>
            <w:tcW w:w="1047" w:type="dxa"/>
            <w:noWrap/>
          </w:tcPr>
          <w:p w14:paraId="4995B54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1.38E+09</w:t>
            </w:r>
          </w:p>
        </w:tc>
        <w:tc>
          <w:tcPr>
            <w:tcW w:w="1047" w:type="dxa"/>
            <w:noWrap/>
          </w:tcPr>
          <w:p w14:paraId="0F588EF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1.51E+09</w:t>
            </w:r>
          </w:p>
        </w:tc>
        <w:tc>
          <w:tcPr>
            <w:tcW w:w="1047" w:type="dxa"/>
            <w:noWrap/>
          </w:tcPr>
          <w:p w14:paraId="537113E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1.64E+09</w:t>
            </w:r>
          </w:p>
        </w:tc>
        <w:tc>
          <w:tcPr>
            <w:tcW w:w="1047" w:type="dxa"/>
            <w:noWrap/>
          </w:tcPr>
          <w:p w14:paraId="3414BED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1.78E+09</w:t>
            </w:r>
          </w:p>
        </w:tc>
        <w:tc>
          <w:tcPr>
            <w:tcW w:w="1047" w:type="dxa"/>
            <w:noWrap/>
          </w:tcPr>
          <w:p w14:paraId="1AEADE2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1.94E+09</w:t>
            </w:r>
          </w:p>
        </w:tc>
        <w:tc>
          <w:tcPr>
            <w:tcW w:w="1047" w:type="dxa"/>
            <w:noWrap/>
          </w:tcPr>
          <w:p w14:paraId="3F587A8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2.10E+09</w:t>
            </w:r>
          </w:p>
        </w:tc>
        <w:tc>
          <w:tcPr>
            <w:tcW w:w="1047" w:type="dxa"/>
            <w:noWrap/>
          </w:tcPr>
          <w:p w14:paraId="406114B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2.27E+09</w:t>
            </w:r>
          </w:p>
        </w:tc>
        <w:tc>
          <w:tcPr>
            <w:tcW w:w="1047" w:type="dxa"/>
            <w:noWrap/>
          </w:tcPr>
          <w:p w14:paraId="67636BA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2.45E+09</w:t>
            </w:r>
          </w:p>
        </w:tc>
        <w:tc>
          <w:tcPr>
            <w:tcW w:w="1047" w:type="dxa"/>
            <w:noWrap/>
          </w:tcPr>
          <w:p w14:paraId="6C256C4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2.65E+09</w:t>
            </w:r>
          </w:p>
        </w:tc>
      </w:tr>
      <w:tr w:rsidR="00792C2E" w:rsidRPr="00BD6CFB" w14:paraId="69CE84BD" w14:textId="77777777" w:rsidTr="00792C2E">
        <w:trPr>
          <w:trHeight w:val="300"/>
        </w:trPr>
        <w:tc>
          <w:tcPr>
            <w:tcW w:w="1679" w:type="dxa"/>
            <w:noWrap/>
          </w:tcPr>
          <w:p w14:paraId="7643577D"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i104</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i102</w:t>
            </w:r>
          </w:p>
        </w:tc>
        <w:tc>
          <w:tcPr>
            <w:tcW w:w="1047" w:type="dxa"/>
            <w:noWrap/>
          </w:tcPr>
          <w:p w14:paraId="108057D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3.91E+06</w:t>
            </w:r>
          </w:p>
        </w:tc>
        <w:tc>
          <w:tcPr>
            <w:tcW w:w="1047" w:type="dxa"/>
            <w:noWrap/>
          </w:tcPr>
          <w:p w14:paraId="26B594B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4.42E+06</w:t>
            </w:r>
          </w:p>
        </w:tc>
        <w:tc>
          <w:tcPr>
            <w:tcW w:w="1047" w:type="dxa"/>
            <w:noWrap/>
          </w:tcPr>
          <w:p w14:paraId="1F16F54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4.99E+06</w:t>
            </w:r>
          </w:p>
        </w:tc>
        <w:tc>
          <w:tcPr>
            <w:tcW w:w="1047" w:type="dxa"/>
            <w:noWrap/>
          </w:tcPr>
          <w:p w14:paraId="4ECC01C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5.62E+06</w:t>
            </w:r>
          </w:p>
        </w:tc>
        <w:tc>
          <w:tcPr>
            <w:tcW w:w="1047" w:type="dxa"/>
            <w:noWrap/>
          </w:tcPr>
          <w:p w14:paraId="036DF5F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6.31E+06</w:t>
            </w:r>
          </w:p>
        </w:tc>
        <w:tc>
          <w:tcPr>
            <w:tcW w:w="1047" w:type="dxa"/>
            <w:noWrap/>
          </w:tcPr>
          <w:p w14:paraId="2C82763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7.07E+06</w:t>
            </w:r>
          </w:p>
        </w:tc>
        <w:tc>
          <w:tcPr>
            <w:tcW w:w="1047" w:type="dxa"/>
            <w:noWrap/>
          </w:tcPr>
          <w:p w14:paraId="23FE52F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7.91E+06</w:t>
            </w:r>
          </w:p>
        </w:tc>
        <w:tc>
          <w:tcPr>
            <w:tcW w:w="1047" w:type="dxa"/>
            <w:noWrap/>
          </w:tcPr>
          <w:p w14:paraId="6EC14A3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8.83E+06</w:t>
            </w:r>
          </w:p>
        </w:tc>
        <w:tc>
          <w:tcPr>
            <w:tcW w:w="1047" w:type="dxa"/>
            <w:noWrap/>
          </w:tcPr>
          <w:p w14:paraId="0848BED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9.84E+06</w:t>
            </w:r>
          </w:p>
        </w:tc>
      </w:tr>
      <w:tr w:rsidR="00792C2E" w:rsidRPr="00BD6CFB" w14:paraId="7F845813" w14:textId="77777777" w:rsidTr="00792C2E">
        <w:trPr>
          <w:trHeight w:val="300"/>
        </w:trPr>
        <w:tc>
          <w:tcPr>
            <w:tcW w:w="1679" w:type="dxa"/>
            <w:noWrap/>
          </w:tcPr>
          <w:p w14:paraId="32C734CE"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i102</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i104</w:t>
            </w:r>
          </w:p>
        </w:tc>
        <w:tc>
          <w:tcPr>
            <w:tcW w:w="1047" w:type="dxa"/>
            <w:noWrap/>
          </w:tcPr>
          <w:p w14:paraId="1F419D2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6.96E+06</w:t>
            </w:r>
          </w:p>
        </w:tc>
        <w:tc>
          <w:tcPr>
            <w:tcW w:w="1047" w:type="dxa"/>
            <w:noWrap/>
          </w:tcPr>
          <w:p w14:paraId="3335A9B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7.94E+06</w:t>
            </w:r>
          </w:p>
        </w:tc>
        <w:tc>
          <w:tcPr>
            <w:tcW w:w="1047" w:type="dxa"/>
            <w:noWrap/>
          </w:tcPr>
          <w:p w14:paraId="2CBDC50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9.04E+06</w:t>
            </w:r>
          </w:p>
        </w:tc>
        <w:tc>
          <w:tcPr>
            <w:tcW w:w="1047" w:type="dxa"/>
            <w:noWrap/>
          </w:tcPr>
          <w:p w14:paraId="073D543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1.03E+07</w:t>
            </w:r>
          </w:p>
        </w:tc>
        <w:tc>
          <w:tcPr>
            <w:tcW w:w="1047" w:type="dxa"/>
            <w:noWrap/>
          </w:tcPr>
          <w:p w14:paraId="56D3DF2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1.16E+07</w:t>
            </w:r>
          </w:p>
        </w:tc>
        <w:tc>
          <w:tcPr>
            <w:tcW w:w="1047" w:type="dxa"/>
            <w:noWrap/>
          </w:tcPr>
          <w:p w14:paraId="19249E9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1.31E+07</w:t>
            </w:r>
          </w:p>
        </w:tc>
        <w:tc>
          <w:tcPr>
            <w:tcW w:w="1047" w:type="dxa"/>
            <w:noWrap/>
          </w:tcPr>
          <w:p w14:paraId="2CE5661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1.48E+07</w:t>
            </w:r>
          </w:p>
        </w:tc>
        <w:tc>
          <w:tcPr>
            <w:tcW w:w="1047" w:type="dxa"/>
            <w:noWrap/>
          </w:tcPr>
          <w:p w14:paraId="7789782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1.66E+07</w:t>
            </w:r>
          </w:p>
        </w:tc>
        <w:tc>
          <w:tcPr>
            <w:tcW w:w="1047" w:type="dxa"/>
            <w:noWrap/>
          </w:tcPr>
          <w:p w14:paraId="6FD2A80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1.87E+07</w:t>
            </w:r>
          </w:p>
        </w:tc>
      </w:tr>
      <w:tr w:rsidR="00792C2E" w:rsidRPr="00BD6CFB" w14:paraId="637EE08E" w14:textId="77777777" w:rsidTr="00792C2E">
        <w:trPr>
          <w:trHeight w:val="300"/>
        </w:trPr>
        <w:tc>
          <w:tcPr>
            <w:tcW w:w="1679" w:type="dxa"/>
            <w:noWrap/>
          </w:tcPr>
          <w:p w14:paraId="1333BAC7"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i96</w:t>
            </w:r>
            <w:r w:rsidRPr="00E7095A">
              <w:rPr>
                <w:rFonts w:ascii="Times New Roman" w:hAnsi="Times New Roman" w:cs="Times New Roman"/>
                <w:b/>
                <w:i/>
                <w:color w:val="000000"/>
                <w:sz w:val="20"/>
                <w:szCs w:val="20"/>
              </w:rPr>
              <w:t xml:space="preserve"> – </w:t>
            </w:r>
            <w:r w:rsidR="00952017">
              <w:rPr>
                <w:rFonts w:ascii="Times New Roman" w:hAnsi="Times New Roman" w:cs="Times New Roman"/>
                <w:b/>
                <w:i/>
                <w:color w:val="000000"/>
                <w:sz w:val="20"/>
                <w:szCs w:val="20"/>
              </w:rPr>
              <w:t>p5</w:t>
            </w:r>
          </w:p>
        </w:tc>
        <w:tc>
          <w:tcPr>
            <w:tcW w:w="1047" w:type="dxa"/>
            <w:noWrap/>
          </w:tcPr>
          <w:p w14:paraId="4291311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3.79E+03</w:t>
            </w:r>
          </w:p>
        </w:tc>
        <w:tc>
          <w:tcPr>
            <w:tcW w:w="1047" w:type="dxa"/>
            <w:noWrap/>
          </w:tcPr>
          <w:p w14:paraId="5715468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5.51E+03</w:t>
            </w:r>
          </w:p>
        </w:tc>
        <w:tc>
          <w:tcPr>
            <w:tcW w:w="1047" w:type="dxa"/>
            <w:noWrap/>
          </w:tcPr>
          <w:p w14:paraId="663F769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7.91E+03</w:t>
            </w:r>
          </w:p>
        </w:tc>
        <w:tc>
          <w:tcPr>
            <w:tcW w:w="1047" w:type="dxa"/>
            <w:noWrap/>
          </w:tcPr>
          <w:p w14:paraId="2BB57EF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1.12E+04</w:t>
            </w:r>
          </w:p>
        </w:tc>
        <w:tc>
          <w:tcPr>
            <w:tcW w:w="1047" w:type="dxa"/>
            <w:noWrap/>
          </w:tcPr>
          <w:p w14:paraId="6CD5543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1.57E+04</w:t>
            </w:r>
          </w:p>
        </w:tc>
        <w:tc>
          <w:tcPr>
            <w:tcW w:w="1047" w:type="dxa"/>
            <w:noWrap/>
          </w:tcPr>
          <w:p w14:paraId="4F0DF8C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2.16E+04</w:t>
            </w:r>
          </w:p>
        </w:tc>
        <w:tc>
          <w:tcPr>
            <w:tcW w:w="1047" w:type="dxa"/>
            <w:noWrap/>
          </w:tcPr>
          <w:p w14:paraId="660D1EB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2.96E+04</w:t>
            </w:r>
          </w:p>
        </w:tc>
        <w:tc>
          <w:tcPr>
            <w:tcW w:w="1047" w:type="dxa"/>
            <w:noWrap/>
          </w:tcPr>
          <w:p w14:paraId="205F3B9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4.00E+04</w:t>
            </w:r>
          </w:p>
        </w:tc>
        <w:tc>
          <w:tcPr>
            <w:tcW w:w="1047" w:type="dxa"/>
            <w:noWrap/>
          </w:tcPr>
          <w:p w14:paraId="007D56F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5.37E+04</w:t>
            </w:r>
          </w:p>
        </w:tc>
      </w:tr>
      <w:tr w:rsidR="00792C2E" w:rsidRPr="00BD6CFB" w14:paraId="7739F0F2" w14:textId="77777777" w:rsidTr="00792C2E">
        <w:trPr>
          <w:trHeight w:val="300"/>
        </w:trPr>
        <w:tc>
          <w:tcPr>
            <w:tcW w:w="1679" w:type="dxa"/>
            <w:noWrap/>
          </w:tcPr>
          <w:p w14:paraId="15798DB8"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i37</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i36</w:t>
            </w:r>
          </w:p>
        </w:tc>
        <w:tc>
          <w:tcPr>
            <w:tcW w:w="1047" w:type="dxa"/>
            <w:noWrap/>
          </w:tcPr>
          <w:p w14:paraId="733E7A8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3.28E+12</w:t>
            </w:r>
          </w:p>
        </w:tc>
        <w:tc>
          <w:tcPr>
            <w:tcW w:w="1047" w:type="dxa"/>
            <w:noWrap/>
          </w:tcPr>
          <w:p w14:paraId="3EEF46B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3.41E+12</w:t>
            </w:r>
          </w:p>
        </w:tc>
        <w:tc>
          <w:tcPr>
            <w:tcW w:w="1047" w:type="dxa"/>
            <w:noWrap/>
          </w:tcPr>
          <w:p w14:paraId="7C79956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3.55E+12</w:t>
            </w:r>
          </w:p>
        </w:tc>
        <w:tc>
          <w:tcPr>
            <w:tcW w:w="1047" w:type="dxa"/>
            <w:noWrap/>
          </w:tcPr>
          <w:p w14:paraId="5F657AF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3.68E+12</w:t>
            </w:r>
          </w:p>
        </w:tc>
        <w:tc>
          <w:tcPr>
            <w:tcW w:w="1047" w:type="dxa"/>
            <w:noWrap/>
          </w:tcPr>
          <w:p w14:paraId="532B3AF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3.82E+12</w:t>
            </w:r>
          </w:p>
        </w:tc>
        <w:tc>
          <w:tcPr>
            <w:tcW w:w="1047" w:type="dxa"/>
            <w:noWrap/>
          </w:tcPr>
          <w:p w14:paraId="3C81B20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3.95E+12</w:t>
            </w:r>
          </w:p>
        </w:tc>
        <w:tc>
          <w:tcPr>
            <w:tcW w:w="1047" w:type="dxa"/>
            <w:noWrap/>
          </w:tcPr>
          <w:p w14:paraId="56988FE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4.08E+12</w:t>
            </w:r>
          </w:p>
        </w:tc>
        <w:tc>
          <w:tcPr>
            <w:tcW w:w="1047" w:type="dxa"/>
            <w:noWrap/>
          </w:tcPr>
          <w:p w14:paraId="35D4D84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4.22E+12</w:t>
            </w:r>
          </w:p>
        </w:tc>
        <w:tc>
          <w:tcPr>
            <w:tcW w:w="1047" w:type="dxa"/>
            <w:noWrap/>
          </w:tcPr>
          <w:p w14:paraId="4179C2F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4.35E+12</w:t>
            </w:r>
          </w:p>
        </w:tc>
      </w:tr>
      <w:tr w:rsidR="00792C2E" w:rsidRPr="00BD6CFB" w14:paraId="181E6045" w14:textId="77777777" w:rsidTr="00792C2E">
        <w:trPr>
          <w:trHeight w:val="300"/>
        </w:trPr>
        <w:tc>
          <w:tcPr>
            <w:tcW w:w="1679" w:type="dxa"/>
            <w:noWrap/>
          </w:tcPr>
          <w:p w14:paraId="04DD64FC"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i36</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i37</w:t>
            </w:r>
          </w:p>
        </w:tc>
        <w:tc>
          <w:tcPr>
            <w:tcW w:w="1047" w:type="dxa"/>
            <w:noWrap/>
          </w:tcPr>
          <w:p w14:paraId="3C77CEC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7.37E+05</w:t>
            </w:r>
          </w:p>
        </w:tc>
        <w:tc>
          <w:tcPr>
            <w:tcW w:w="1047" w:type="dxa"/>
            <w:noWrap/>
          </w:tcPr>
          <w:p w14:paraId="5B44306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9.40E+05</w:t>
            </w:r>
          </w:p>
        </w:tc>
        <w:tc>
          <w:tcPr>
            <w:tcW w:w="1047" w:type="dxa"/>
            <w:noWrap/>
          </w:tcPr>
          <w:p w14:paraId="6201111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1.19E+06</w:t>
            </w:r>
          </w:p>
        </w:tc>
        <w:tc>
          <w:tcPr>
            <w:tcW w:w="1047" w:type="dxa"/>
            <w:noWrap/>
          </w:tcPr>
          <w:p w14:paraId="5DFA8CD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1.49E+06</w:t>
            </w:r>
          </w:p>
        </w:tc>
        <w:tc>
          <w:tcPr>
            <w:tcW w:w="1047" w:type="dxa"/>
            <w:noWrap/>
          </w:tcPr>
          <w:p w14:paraId="6FFA890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1.86E+06</w:t>
            </w:r>
          </w:p>
        </w:tc>
        <w:tc>
          <w:tcPr>
            <w:tcW w:w="1047" w:type="dxa"/>
            <w:noWrap/>
          </w:tcPr>
          <w:p w14:paraId="796862E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2.30E+06</w:t>
            </w:r>
          </w:p>
        </w:tc>
        <w:tc>
          <w:tcPr>
            <w:tcW w:w="1047" w:type="dxa"/>
            <w:noWrap/>
          </w:tcPr>
          <w:p w14:paraId="34A6438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2.82E+06</w:t>
            </w:r>
          </w:p>
        </w:tc>
        <w:tc>
          <w:tcPr>
            <w:tcW w:w="1047" w:type="dxa"/>
            <w:noWrap/>
          </w:tcPr>
          <w:p w14:paraId="697A752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3.44E+06</w:t>
            </w:r>
          </w:p>
        </w:tc>
        <w:tc>
          <w:tcPr>
            <w:tcW w:w="1047" w:type="dxa"/>
            <w:noWrap/>
          </w:tcPr>
          <w:p w14:paraId="19EC44F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4.17E+06</w:t>
            </w:r>
          </w:p>
        </w:tc>
      </w:tr>
      <w:tr w:rsidR="00792C2E" w:rsidRPr="00BD6CFB" w14:paraId="12439183" w14:textId="77777777" w:rsidTr="00792C2E">
        <w:trPr>
          <w:trHeight w:val="300"/>
        </w:trPr>
        <w:tc>
          <w:tcPr>
            <w:tcW w:w="1679" w:type="dxa"/>
            <w:noWrap/>
          </w:tcPr>
          <w:p w14:paraId="605FF4CE"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i37</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i38</w:t>
            </w:r>
          </w:p>
        </w:tc>
        <w:tc>
          <w:tcPr>
            <w:tcW w:w="1047" w:type="dxa"/>
            <w:noWrap/>
          </w:tcPr>
          <w:p w14:paraId="5C3F767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2.00E+12</w:t>
            </w:r>
          </w:p>
        </w:tc>
        <w:tc>
          <w:tcPr>
            <w:tcW w:w="1047" w:type="dxa"/>
            <w:noWrap/>
          </w:tcPr>
          <w:p w14:paraId="09AFFE0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2.08E+12</w:t>
            </w:r>
          </w:p>
        </w:tc>
        <w:tc>
          <w:tcPr>
            <w:tcW w:w="1047" w:type="dxa"/>
            <w:noWrap/>
          </w:tcPr>
          <w:p w14:paraId="3FB1541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2.17E+12</w:t>
            </w:r>
          </w:p>
        </w:tc>
        <w:tc>
          <w:tcPr>
            <w:tcW w:w="1047" w:type="dxa"/>
            <w:noWrap/>
          </w:tcPr>
          <w:p w14:paraId="10F3F8B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2.25E+12</w:t>
            </w:r>
          </w:p>
        </w:tc>
        <w:tc>
          <w:tcPr>
            <w:tcW w:w="1047" w:type="dxa"/>
            <w:noWrap/>
          </w:tcPr>
          <w:p w14:paraId="7A99F9D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2.34E+12</w:t>
            </w:r>
          </w:p>
        </w:tc>
        <w:tc>
          <w:tcPr>
            <w:tcW w:w="1047" w:type="dxa"/>
            <w:noWrap/>
          </w:tcPr>
          <w:p w14:paraId="0013B4F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2.42E+12</w:t>
            </w:r>
          </w:p>
        </w:tc>
        <w:tc>
          <w:tcPr>
            <w:tcW w:w="1047" w:type="dxa"/>
            <w:noWrap/>
          </w:tcPr>
          <w:p w14:paraId="0F12DA6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2.50E+12</w:t>
            </w:r>
          </w:p>
        </w:tc>
        <w:tc>
          <w:tcPr>
            <w:tcW w:w="1047" w:type="dxa"/>
            <w:noWrap/>
          </w:tcPr>
          <w:p w14:paraId="615247E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2.58E+12</w:t>
            </w:r>
          </w:p>
        </w:tc>
        <w:tc>
          <w:tcPr>
            <w:tcW w:w="1047" w:type="dxa"/>
            <w:noWrap/>
          </w:tcPr>
          <w:p w14:paraId="2C9CB11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2.66E+12</w:t>
            </w:r>
          </w:p>
        </w:tc>
      </w:tr>
      <w:tr w:rsidR="00792C2E" w:rsidRPr="00BD6CFB" w14:paraId="07EDBB15" w14:textId="77777777" w:rsidTr="00792C2E">
        <w:trPr>
          <w:trHeight w:val="300"/>
        </w:trPr>
        <w:tc>
          <w:tcPr>
            <w:tcW w:w="1679" w:type="dxa"/>
            <w:noWrap/>
          </w:tcPr>
          <w:p w14:paraId="4531F840"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i38</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i37</w:t>
            </w:r>
          </w:p>
        </w:tc>
        <w:tc>
          <w:tcPr>
            <w:tcW w:w="1047" w:type="dxa"/>
            <w:noWrap/>
          </w:tcPr>
          <w:p w14:paraId="290D88C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6.32E+05</w:t>
            </w:r>
          </w:p>
        </w:tc>
        <w:tc>
          <w:tcPr>
            <w:tcW w:w="1047" w:type="dxa"/>
            <w:noWrap/>
          </w:tcPr>
          <w:p w14:paraId="0745898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8.09E+05</w:t>
            </w:r>
          </w:p>
        </w:tc>
        <w:tc>
          <w:tcPr>
            <w:tcW w:w="1047" w:type="dxa"/>
            <w:noWrap/>
          </w:tcPr>
          <w:p w14:paraId="11BA835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1.03E+06</w:t>
            </w:r>
          </w:p>
        </w:tc>
        <w:tc>
          <w:tcPr>
            <w:tcW w:w="1047" w:type="dxa"/>
            <w:noWrap/>
          </w:tcPr>
          <w:p w14:paraId="3B4EA03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1.29E+06</w:t>
            </w:r>
          </w:p>
        </w:tc>
        <w:tc>
          <w:tcPr>
            <w:tcW w:w="1047" w:type="dxa"/>
            <w:noWrap/>
          </w:tcPr>
          <w:p w14:paraId="52661E0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1.61E+06</w:t>
            </w:r>
          </w:p>
        </w:tc>
        <w:tc>
          <w:tcPr>
            <w:tcW w:w="1047" w:type="dxa"/>
            <w:noWrap/>
          </w:tcPr>
          <w:p w14:paraId="3299B7A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2.00E+06</w:t>
            </w:r>
          </w:p>
        </w:tc>
        <w:tc>
          <w:tcPr>
            <w:tcW w:w="1047" w:type="dxa"/>
            <w:noWrap/>
          </w:tcPr>
          <w:p w14:paraId="4E281AE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2.46E+06</w:t>
            </w:r>
          </w:p>
        </w:tc>
        <w:tc>
          <w:tcPr>
            <w:tcW w:w="1047" w:type="dxa"/>
            <w:noWrap/>
          </w:tcPr>
          <w:p w14:paraId="739BD19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3.01E+06</w:t>
            </w:r>
          </w:p>
        </w:tc>
        <w:tc>
          <w:tcPr>
            <w:tcW w:w="1047" w:type="dxa"/>
            <w:noWrap/>
          </w:tcPr>
          <w:p w14:paraId="3BC4CCB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3.65E+06</w:t>
            </w:r>
          </w:p>
        </w:tc>
      </w:tr>
      <w:tr w:rsidR="00792C2E" w:rsidRPr="00BD6CFB" w14:paraId="3B956CF3" w14:textId="77777777" w:rsidTr="00792C2E">
        <w:trPr>
          <w:trHeight w:val="300"/>
        </w:trPr>
        <w:tc>
          <w:tcPr>
            <w:tcW w:w="1679" w:type="dxa"/>
            <w:noWrap/>
          </w:tcPr>
          <w:p w14:paraId="462ED61E"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i31</w:t>
            </w:r>
            <w:r w:rsidRPr="00E7095A">
              <w:rPr>
                <w:rFonts w:ascii="Times New Roman" w:hAnsi="Times New Roman" w:cs="Times New Roman"/>
                <w:b/>
                <w:i/>
                <w:color w:val="000000"/>
                <w:sz w:val="20"/>
                <w:szCs w:val="20"/>
              </w:rPr>
              <w:t xml:space="preserve"> – </w:t>
            </w:r>
            <w:r w:rsidR="00952017">
              <w:rPr>
                <w:rFonts w:ascii="Times New Roman" w:hAnsi="Times New Roman" w:cs="Times New Roman"/>
                <w:b/>
                <w:i/>
                <w:color w:val="000000"/>
                <w:sz w:val="20"/>
                <w:szCs w:val="20"/>
              </w:rPr>
              <w:t>p7</w:t>
            </w:r>
          </w:p>
        </w:tc>
        <w:tc>
          <w:tcPr>
            <w:tcW w:w="1047" w:type="dxa"/>
            <w:noWrap/>
          </w:tcPr>
          <w:p w14:paraId="0DD90D4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1.34E+04</w:t>
            </w:r>
          </w:p>
        </w:tc>
        <w:tc>
          <w:tcPr>
            <w:tcW w:w="1047" w:type="dxa"/>
            <w:noWrap/>
          </w:tcPr>
          <w:p w14:paraId="5ADFF2A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1.92E+04</w:t>
            </w:r>
          </w:p>
        </w:tc>
        <w:tc>
          <w:tcPr>
            <w:tcW w:w="1047" w:type="dxa"/>
            <w:noWrap/>
          </w:tcPr>
          <w:p w14:paraId="5C6BD20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2.70E+04</w:t>
            </w:r>
          </w:p>
        </w:tc>
        <w:tc>
          <w:tcPr>
            <w:tcW w:w="1047" w:type="dxa"/>
            <w:noWrap/>
          </w:tcPr>
          <w:p w14:paraId="2F65DBB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3.74E+04</w:t>
            </w:r>
          </w:p>
        </w:tc>
        <w:tc>
          <w:tcPr>
            <w:tcW w:w="1047" w:type="dxa"/>
            <w:noWrap/>
          </w:tcPr>
          <w:p w14:paraId="71ABE98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5.12E+04</w:t>
            </w:r>
          </w:p>
        </w:tc>
        <w:tc>
          <w:tcPr>
            <w:tcW w:w="1047" w:type="dxa"/>
            <w:noWrap/>
          </w:tcPr>
          <w:p w14:paraId="6B29DFC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6.92E+04</w:t>
            </w:r>
          </w:p>
        </w:tc>
        <w:tc>
          <w:tcPr>
            <w:tcW w:w="1047" w:type="dxa"/>
            <w:noWrap/>
          </w:tcPr>
          <w:p w14:paraId="407A3D3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9.24E+04</w:t>
            </w:r>
          </w:p>
        </w:tc>
        <w:tc>
          <w:tcPr>
            <w:tcW w:w="1047" w:type="dxa"/>
            <w:noWrap/>
          </w:tcPr>
          <w:p w14:paraId="2C8C41A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1.22E+05</w:t>
            </w:r>
          </w:p>
        </w:tc>
        <w:tc>
          <w:tcPr>
            <w:tcW w:w="1047" w:type="dxa"/>
            <w:noWrap/>
          </w:tcPr>
          <w:p w14:paraId="1BC04EA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1.60E+05</w:t>
            </w:r>
          </w:p>
        </w:tc>
      </w:tr>
      <w:tr w:rsidR="00792C2E" w:rsidRPr="00BD6CFB" w14:paraId="12BA3F4D" w14:textId="77777777" w:rsidTr="00792C2E">
        <w:trPr>
          <w:trHeight w:val="300"/>
        </w:trPr>
        <w:tc>
          <w:tcPr>
            <w:tcW w:w="1679" w:type="dxa"/>
            <w:noWrap/>
          </w:tcPr>
          <w:p w14:paraId="6E8186C8"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i97</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i44</w:t>
            </w:r>
          </w:p>
        </w:tc>
        <w:tc>
          <w:tcPr>
            <w:tcW w:w="1047" w:type="dxa"/>
            <w:noWrap/>
          </w:tcPr>
          <w:p w14:paraId="7A1CA50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9.52E+10</w:t>
            </w:r>
          </w:p>
        </w:tc>
        <w:tc>
          <w:tcPr>
            <w:tcW w:w="1047" w:type="dxa"/>
            <w:noWrap/>
          </w:tcPr>
          <w:p w14:paraId="37F51AC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9.87E+10</w:t>
            </w:r>
          </w:p>
        </w:tc>
        <w:tc>
          <w:tcPr>
            <w:tcW w:w="1047" w:type="dxa"/>
            <w:noWrap/>
          </w:tcPr>
          <w:p w14:paraId="5110EE2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1.02E+11</w:t>
            </w:r>
          </w:p>
        </w:tc>
        <w:tc>
          <w:tcPr>
            <w:tcW w:w="1047" w:type="dxa"/>
            <w:noWrap/>
          </w:tcPr>
          <w:p w14:paraId="118E22C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1.06E+11</w:t>
            </w:r>
          </w:p>
        </w:tc>
        <w:tc>
          <w:tcPr>
            <w:tcW w:w="1047" w:type="dxa"/>
            <w:noWrap/>
          </w:tcPr>
          <w:p w14:paraId="14D9958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1.10E+11</w:t>
            </w:r>
          </w:p>
        </w:tc>
        <w:tc>
          <w:tcPr>
            <w:tcW w:w="1047" w:type="dxa"/>
            <w:noWrap/>
          </w:tcPr>
          <w:p w14:paraId="7A4AE07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1.13E+11</w:t>
            </w:r>
          </w:p>
        </w:tc>
        <w:tc>
          <w:tcPr>
            <w:tcW w:w="1047" w:type="dxa"/>
            <w:noWrap/>
          </w:tcPr>
          <w:p w14:paraId="25932A4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1.17E+11</w:t>
            </w:r>
          </w:p>
        </w:tc>
        <w:tc>
          <w:tcPr>
            <w:tcW w:w="1047" w:type="dxa"/>
            <w:noWrap/>
          </w:tcPr>
          <w:p w14:paraId="19CA8E7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1.21E+11</w:t>
            </w:r>
          </w:p>
        </w:tc>
        <w:tc>
          <w:tcPr>
            <w:tcW w:w="1047" w:type="dxa"/>
            <w:noWrap/>
          </w:tcPr>
          <w:p w14:paraId="0AC7169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1.25E+11</w:t>
            </w:r>
          </w:p>
        </w:tc>
      </w:tr>
      <w:tr w:rsidR="00792C2E" w:rsidRPr="00BD6CFB" w14:paraId="5CA38A0C" w14:textId="77777777" w:rsidTr="00792C2E">
        <w:trPr>
          <w:trHeight w:val="300"/>
        </w:trPr>
        <w:tc>
          <w:tcPr>
            <w:tcW w:w="1679" w:type="dxa"/>
            <w:noWrap/>
          </w:tcPr>
          <w:p w14:paraId="0E1B3967"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i44</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i97</w:t>
            </w:r>
          </w:p>
        </w:tc>
        <w:tc>
          <w:tcPr>
            <w:tcW w:w="1047" w:type="dxa"/>
            <w:noWrap/>
          </w:tcPr>
          <w:p w14:paraId="4575E26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1.08E+12</w:t>
            </w:r>
          </w:p>
        </w:tc>
        <w:tc>
          <w:tcPr>
            <w:tcW w:w="1047" w:type="dxa"/>
            <w:noWrap/>
          </w:tcPr>
          <w:p w14:paraId="567AABC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1.12E+12</w:t>
            </w:r>
          </w:p>
        </w:tc>
        <w:tc>
          <w:tcPr>
            <w:tcW w:w="1047" w:type="dxa"/>
            <w:noWrap/>
          </w:tcPr>
          <w:p w14:paraId="3B1C095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1.15E+12</w:t>
            </w:r>
          </w:p>
        </w:tc>
        <w:tc>
          <w:tcPr>
            <w:tcW w:w="1047" w:type="dxa"/>
            <w:noWrap/>
          </w:tcPr>
          <w:p w14:paraId="3DA0377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1.19E+12</w:t>
            </w:r>
          </w:p>
        </w:tc>
        <w:tc>
          <w:tcPr>
            <w:tcW w:w="1047" w:type="dxa"/>
            <w:noWrap/>
          </w:tcPr>
          <w:p w14:paraId="467C7B5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1.22E+12</w:t>
            </w:r>
          </w:p>
        </w:tc>
        <w:tc>
          <w:tcPr>
            <w:tcW w:w="1047" w:type="dxa"/>
            <w:noWrap/>
          </w:tcPr>
          <w:p w14:paraId="309396E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1.26E+12</w:t>
            </w:r>
          </w:p>
        </w:tc>
        <w:tc>
          <w:tcPr>
            <w:tcW w:w="1047" w:type="dxa"/>
            <w:noWrap/>
          </w:tcPr>
          <w:p w14:paraId="2911433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1.30E+12</w:t>
            </w:r>
          </w:p>
        </w:tc>
        <w:tc>
          <w:tcPr>
            <w:tcW w:w="1047" w:type="dxa"/>
            <w:noWrap/>
          </w:tcPr>
          <w:p w14:paraId="164D1F6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1.33E+12</w:t>
            </w:r>
          </w:p>
        </w:tc>
        <w:tc>
          <w:tcPr>
            <w:tcW w:w="1047" w:type="dxa"/>
            <w:noWrap/>
          </w:tcPr>
          <w:p w14:paraId="27BB6F2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1.37E+12</w:t>
            </w:r>
          </w:p>
        </w:tc>
      </w:tr>
      <w:tr w:rsidR="00792C2E" w:rsidRPr="00BD6CFB" w14:paraId="4E5A1100" w14:textId="77777777" w:rsidTr="00792C2E">
        <w:trPr>
          <w:trHeight w:val="300"/>
        </w:trPr>
        <w:tc>
          <w:tcPr>
            <w:tcW w:w="1679" w:type="dxa"/>
            <w:noWrap/>
          </w:tcPr>
          <w:p w14:paraId="08F3E3A0"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i97</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p30</w:t>
            </w:r>
          </w:p>
        </w:tc>
        <w:tc>
          <w:tcPr>
            <w:tcW w:w="1047" w:type="dxa"/>
            <w:noWrap/>
          </w:tcPr>
          <w:p w14:paraId="0F702ED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1.74E+06</w:t>
            </w:r>
          </w:p>
        </w:tc>
        <w:tc>
          <w:tcPr>
            <w:tcW w:w="1047" w:type="dxa"/>
            <w:noWrap/>
          </w:tcPr>
          <w:p w14:paraId="5DC2C7E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2.06E+06</w:t>
            </w:r>
          </w:p>
        </w:tc>
        <w:tc>
          <w:tcPr>
            <w:tcW w:w="1047" w:type="dxa"/>
            <w:noWrap/>
          </w:tcPr>
          <w:p w14:paraId="147BA6D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2.43E+06</w:t>
            </w:r>
          </w:p>
        </w:tc>
        <w:tc>
          <w:tcPr>
            <w:tcW w:w="1047" w:type="dxa"/>
            <w:noWrap/>
          </w:tcPr>
          <w:p w14:paraId="66BB2E6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2.86E+06</w:t>
            </w:r>
          </w:p>
        </w:tc>
        <w:tc>
          <w:tcPr>
            <w:tcW w:w="1047" w:type="dxa"/>
            <w:noWrap/>
          </w:tcPr>
          <w:p w14:paraId="35EF67F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3.35E+06</w:t>
            </w:r>
          </w:p>
        </w:tc>
        <w:tc>
          <w:tcPr>
            <w:tcW w:w="1047" w:type="dxa"/>
            <w:noWrap/>
          </w:tcPr>
          <w:p w14:paraId="3C74BDC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3.92E+06</w:t>
            </w:r>
          </w:p>
        </w:tc>
        <w:tc>
          <w:tcPr>
            <w:tcW w:w="1047" w:type="dxa"/>
            <w:noWrap/>
          </w:tcPr>
          <w:p w14:paraId="65A0907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4.56E+06</w:t>
            </w:r>
          </w:p>
        </w:tc>
        <w:tc>
          <w:tcPr>
            <w:tcW w:w="1047" w:type="dxa"/>
            <w:noWrap/>
          </w:tcPr>
          <w:p w14:paraId="5BD23E8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5.29E+06</w:t>
            </w:r>
          </w:p>
        </w:tc>
        <w:tc>
          <w:tcPr>
            <w:tcW w:w="1047" w:type="dxa"/>
            <w:noWrap/>
          </w:tcPr>
          <w:p w14:paraId="2BB4B39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6.13E+06</w:t>
            </w:r>
          </w:p>
        </w:tc>
      </w:tr>
      <w:tr w:rsidR="00792C2E" w:rsidRPr="00BD6CFB" w14:paraId="01CC20FC" w14:textId="77777777" w:rsidTr="00792C2E">
        <w:trPr>
          <w:trHeight w:val="300"/>
        </w:trPr>
        <w:tc>
          <w:tcPr>
            <w:tcW w:w="1679" w:type="dxa"/>
            <w:noWrap/>
          </w:tcPr>
          <w:p w14:paraId="704B1DD7"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i46</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i98</w:t>
            </w:r>
          </w:p>
        </w:tc>
        <w:tc>
          <w:tcPr>
            <w:tcW w:w="1047" w:type="dxa"/>
            <w:noWrap/>
          </w:tcPr>
          <w:p w14:paraId="0CC4B01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5.05E+08</w:t>
            </w:r>
          </w:p>
        </w:tc>
        <w:tc>
          <w:tcPr>
            <w:tcW w:w="1047" w:type="dxa"/>
            <w:noWrap/>
          </w:tcPr>
          <w:p w14:paraId="70A3A33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5.58E+08</w:t>
            </w:r>
          </w:p>
        </w:tc>
        <w:tc>
          <w:tcPr>
            <w:tcW w:w="1047" w:type="dxa"/>
            <w:noWrap/>
          </w:tcPr>
          <w:p w14:paraId="50B863E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6.15E+08</w:t>
            </w:r>
          </w:p>
        </w:tc>
        <w:tc>
          <w:tcPr>
            <w:tcW w:w="1047" w:type="dxa"/>
            <w:noWrap/>
          </w:tcPr>
          <w:p w14:paraId="4CDE156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6.75E+08</w:t>
            </w:r>
          </w:p>
        </w:tc>
        <w:tc>
          <w:tcPr>
            <w:tcW w:w="1047" w:type="dxa"/>
            <w:noWrap/>
          </w:tcPr>
          <w:p w14:paraId="7EE7BA8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7.41E+08</w:t>
            </w:r>
          </w:p>
        </w:tc>
        <w:tc>
          <w:tcPr>
            <w:tcW w:w="1047" w:type="dxa"/>
            <w:noWrap/>
          </w:tcPr>
          <w:p w14:paraId="1AEBAA0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8.12E+08</w:t>
            </w:r>
          </w:p>
        </w:tc>
        <w:tc>
          <w:tcPr>
            <w:tcW w:w="1047" w:type="dxa"/>
            <w:noWrap/>
          </w:tcPr>
          <w:p w14:paraId="5DE6B86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8.89E+08</w:t>
            </w:r>
          </w:p>
        </w:tc>
        <w:tc>
          <w:tcPr>
            <w:tcW w:w="1047" w:type="dxa"/>
            <w:noWrap/>
          </w:tcPr>
          <w:p w14:paraId="773DAD9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9.70E+08</w:t>
            </w:r>
          </w:p>
        </w:tc>
        <w:tc>
          <w:tcPr>
            <w:tcW w:w="1047" w:type="dxa"/>
            <w:noWrap/>
          </w:tcPr>
          <w:p w14:paraId="1439A06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1.06E+09</w:t>
            </w:r>
          </w:p>
        </w:tc>
      </w:tr>
      <w:tr w:rsidR="00792C2E" w:rsidRPr="00BD6CFB" w14:paraId="1CB1AE6F" w14:textId="77777777" w:rsidTr="00792C2E">
        <w:trPr>
          <w:trHeight w:val="300"/>
        </w:trPr>
        <w:tc>
          <w:tcPr>
            <w:tcW w:w="1679" w:type="dxa"/>
            <w:noWrap/>
          </w:tcPr>
          <w:p w14:paraId="0F1A1D8B"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i98</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i46</w:t>
            </w:r>
          </w:p>
        </w:tc>
        <w:tc>
          <w:tcPr>
            <w:tcW w:w="1047" w:type="dxa"/>
            <w:noWrap/>
          </w:tcPr>
          <w:p w14:paraId="77EC279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3.93E+08</w:t>
            </w:r>
          </w:p>
        </w:tc>
        <w:tc>
          <w:tcPr>
            <w:tcW w:w="1047" w:type="dxa"/>
            <w:noWrap/>
          </w:tcPr>
          <w:p w14:paraId="39B8221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4.36E+08</w:t>
            </w:r>
          </w:p>
        </w:tc>
        <w:tc>
          <w:tcPr>
            <w:tcW w:w="1047" w:type="dxa"/>
            <w:noWrap/>
          </w:tcPr>
          <w:p w14:paraId="680018B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4.83E+08</w:t>
            </w:r>
          </w:p>
        </w:tc>
        <w:tc>
          <w:tcPr>
            <w:tcW w:w="1047" w:type="dxa"/>
            <w:noWrap/>
          </w:tcPr>
          <w:p w14:paraId="66C1920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5.33E+08</w:t>
            </w:r>
          </w:p>
        </w:tc>
        <w:tc>
          <w:tcPr>
            <w:tcW w:w="1047" w:type="dxa"/>
            <w:noWrap/>
          </w:tcPr>
          <w:p w14:paraId="2B0B029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5.88E+08</w:t>
            </w:r>
          </w:p>
        </w:tc>
        <w:tc>
          <w:tcPr>
            <w:tcW w:w="1047" w:type="dxa"/>
            <w:noWrap/>
          </w:tcPr>
          <w:p w14:paraId="606E0BC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6.48E+08</w:t>
            </w:r>
          </w:p>
        </w:tc>
        <w:tc>
          <w:tcPr>
            <w:tcW w:w="1047" w:type="dxa"/>
            <w:noWrap/>
          </w:tcPr>
          <w:p w14:paraId="78C5C2D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7.11E+08</w:t>
            </w:r>
          </w:p>
        </w:tc>
        <w:tc>
          <w:tcPr>
            <w:tcW w:w="1047" w:type="dxa"/>
            <w:noWrap/>
          </w:tcPr>
          <w:p w14:paraId="55D119E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7.80E+08</w:t>
            </w:r>
          </w:p>
        </w:tc>
        <w:tc>
          <w:tcPr>
            <w:tcW w:w="1047" w:type="dxa"/>
            <w:noWrap/>
          </w:tcPr>
          <w:p w14:paraId="51DCBFA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8.54E+08</w:t>
            </w:r>
          </w:p>
        </w:tc>
      </w:tr>
      <w:tr w:rsidR="00792C2E" w:rsidRPr="00BD6CFB" w14:paraId="4750691F" w14:textId="77777777" w:rsidTr="00792C2E">
        <w:trPr>
          <w:trHeight w:val="300"/>
        </w:trPr>
        <w:tc>
          <w:tcPr>
            <w:tcW w:w="1679" w:type="dxa"/>
            <w:noWrap/>
          </w:tcPr>
          <w:p w14:paraId="677D8B59"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i98</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p30</w:t>
            </w:r>
          </w:p>
        </w:tc>
        <w:tc>
          <w:tcPr>
            <w:tcW w:w="1047" w:type="dxa"/>
            <w:noWrap/>
          </w:tcPr>
          <w:p w14:paraId="5657C9E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1.17E+07</w:t>
            </w:r>
          </w:p>
        </w:tc>
        <w:tc>
          <w:tcPr>
            <w:tcW w:w="1047" w:type="dxa"/>
            <w:noWrap/>
          </w:tcPr>
          <w:p w14:paraId="00EA2E7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1.37E+07</w:t>
            </w:r>
          </w:p>
        </w:tc>
        <w:tc>
          <w:tcPr>
            <w:tcW w:w="1047" w:type="dxa"/>
            <w:noWrap/>
          </w:tcPr>
          <w:p w14:paraId="33063D6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1.61E+07</w:t>
            </w:r>
          </w:p>
        </w:tc>
        <w:tc>
          <w:tcPr>
            <w:tcW w:w="1047" w:type="dxa"/>
            <w:noWrap/>
          </w:tcPr>
          <w:p w14:paraId="116DDFD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1.88E+07</w:t>
            </w:r>
          </w:p>
        </w:tc>
        <w:tc>
          <w:tcPr>
            <w:tcW w:w="1047" w:type="dxa"/>
            <w:noWrap/>
          </w:tcPr>
          <w:p w14:paraId="3F3167D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2.18E+07</w:t>
            </w:r>
          </w:p>
        </w:tc>
        <w:tc>
          <w:tcPr>
            <w:tcW w:w="1047" w:type="dxa"/>
            <w:noWrap/>
          </w:tcPr>
          <w:p w14:paraId="6569FA7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2.53E+07</w:t>
            </w:r>
          </w:p>
        </w:tc>
        <w:tc>
          <w:tcPr>
            <w:tcW w:w="1047" w:type="dxa"/>
            <w:noWrap/>
          </w:tcPr>
          <w:p w14:paraId="2DBB58F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2.93E+07</w:t>
            </w:r>
          </w:p>
        </w:tc>
        <w:tc>
          <w:tcPr>
            <w:tcW w:w="1047" w:type="dxa"/>
            <w:noWrap/>
          </w:tcPr>
          <w:p w14:paraId="074FCCA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3.37E+07</w:t>
            </w:r>
          </w:p>
        </w:tc>
        <w:tc>
          <w:tcPr>
            <w:tcW w:w="1047" w:type="dxa"/>
            <w:noWrap/>
          </w:tcPr>
          <w:p w14:paraId="1B69DD0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3.88E+07</w:t>
            </w:r>
          </w:p>
        </w:tc>
      </w:tr>
      <w:tr w:rsidR="00792C2E" w:rsidRPr="00BD6CFB" w14:paraId="7E29BAD1" w14:textId="77777777" w:rsidTr="00792C2E">
        <w:trPr>
          <w:trHeight w:val="300"/>
        </w:trPr>
        <w:tc>
          <w:tcPr>
            <w:tcW w:w="1679" w:type="dxa"/>
            <w:noWrap/>
          </w:tcPr>
          <w:p w14:paraId="72DDAA78"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i48</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p30</w:t>
            </w:r>
          </w:p>
        </w:tc>
        <w:tc>
          <w:tcPr>
            <w:tcW w:w="1047" w:type="dxa"/>
            <w:noWrap/>
          </w:tcPr>
          <w:p w14:paraId="3CE1A02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4.25E+07</w:t>
            </w:r>
          </w:p>
        </w:tc>
        <w:tc>
          <w:tcPr>
            <w:tcW w:w="1047" w:type="dxa"/>
            <w:noWrap/>
          </w:tcPr>
          <w:p w14:paraId="36C8C01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4.90E+07</w:t>
            </w:r>
          </w:p>
        </w:tc>
        <w:tc>
          <w:tcPr>
            <w:tcW w:w="1047" w:type="dxa"/>
            <w:noWrap/>
          </w:tcPr>
          <w:p w14:paraId="4E7D413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5.63E+07</w:t>
            </w:r>
          </w:p>
        </w:tc>
        <w:tc>
          <w:tcPr>
            <w:tcW w:w="1047" w:type="dxa"/>
            <w:noWrap/>
          </w:tcPr>
          <w:p w14:paraId="363BAA2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6.45E+07</w:t>
            </w:r>
          </w:p>
        </w:tc>
        <w:tc>
          <w:tcPr>
            <w:tcW w:w="1047" w:type="dxa"/>
            <w:noWrap/>
          </w:tcPr>
          <w:p w14:paraId="29FC805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7.36E+07</w:t>
            </w:r>
          </w:p>
        </w:tc>
        <w:tc>
          <w:tcPr>
            <w:tcW w:w="1047" w:type="dxa"/>
            <w:noWrap/>
          </w:tcPr>
          <w:p w14:paraId="56D3D34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8.38E+07</w:t>
            </w:r>
          </w:p>
        </w:tc>
        <w:tc>
          <w:tcPr>
            <w:tcW w:w="1047" w:type="dxa"/>
            <w:noWrap/>
          </w:tcPr>
          <w:p w14:paraId="175D56E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9.51E+07</w:t>
            </w:r>
          </w:p>
        </w:tc>
        <w:tc>
          <w:tcPr>
            <w:tcW w:w="1047" w:type="dxa"/>
            <w:noWrap/>
          </w:tcPr>
          <w:p w14:paraId="72DBF5B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1.08E+08</w:t>
            </w:r>
          </w:p>
        </w:tc>
        <w:tc>
          <w:tcPr>
            <w:tcW w:w="1047" w:type="dxa"/>
            <w:noWrap/>
          </w:tcPr>
          <w:p w14:paraId="7B6F76B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1.22E+08</w:t>
            </w:r>
          </w:p>
        </w:tc>
      </w:tr>
      <w:tr w:rsidR="00792C2E" w:rsidRPr="00BD6CFB" w14:paraId="12A09B46" w14:textId="77777777" w:rsidTr="00792C2E">
        <w:trPr>
          <w:trHeight w:val="300"/>
        </w:trPr>
        <w:tc>
          <w:tcPr>
            <w:tcW w:w="1679" w:type="dxa"/>
            <w:noWrap/>
          </w:tcPr>
          <w:p w14:paraId="21F0E5A1"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i104</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p41</w:t>
            </w:r>
          </w:p>
        </w:tc>
        <w:tc>
          <w:tcPr>
            <w:tcW w:w="1047" w:type="dxa"/>
            <w:noWrap/>
          </w:tcPr>
          <w:p w14:paraId="31A6152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2.18E+06</w:t>
            </w:r>
          </w:p>
        </w:tc>
        <w:tc>
          <w:tcPr>
            <w:tcW w:w="1047" w:type="dxa"/>
            <w:noWrap/>
          </w:tcPr>
          <w:p w14:paraId="4B862D7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2.60E+06</w:t>
            </w:r>
          </w:p>
        </w:tc>
        <w:tc>
          <w:tcPr>
            <w:tcW w:w="1047" w:type="dxa"/>
            <w:noWrap/>
          </w:tcPr>
          <w:p w14:paraId="758B263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3.09E+06</w:t>
            </w:r>
          </w:p>
        </w:tc>
        <w:tc>
          <w:tcPr>
            <w:tcW w:w="1047" w:type="dxa"/>
            <w:noWrap/>
          </w:tcPr>
          <w:p w14:paraId="7644F83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3.66E+06</w:t>
            </w:r>
          </w:p>
        </w:tc>
        <w:tc>
          <w:tcPr>
            <w:tcW w:w="1047" w:type="dxa"/>
            <w:noWrap/>
          </w:tcPr>
          <w:p w14:paraId="4EF3750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4.31E+06</w:t>
            </w:r>
          </w:p>
        </w:tc>
        <w:tc>
          <w:tcPr>
            <w:tcW w:w="1047" w:type="dxa"/>
            <w:noWrap/>
          </w:tcPr>
          <w:p w14:paraId="6CDE658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5.07E+06</w:t>
            </w:r>
          </w:p>
        </w:tc>
        <w:tc>
          <w:tcPr>
            <w:tcW w:w="1047" w:type="dxa"/>
            <w:noWrap/>
          </w:tcPr>
          <w:p w14:paraId="2AEA359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5.94E+06</w:t>
            </w:r>
          </w:p>
        </w:tc>
        <w:tc>
          <w:tcPr>
            <w:tcW w:w="1047" w:type="dxa"/>
            <w:noWrap/>
          </w:tcPr>
          <w:p w14:paraId="7617201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6.93E+06</w:t>
            </w:r>
          </w:p>
        </w:tc>
        <w:tc>
          <w:tcPr>
            <w:tcW w:w="1047" w:type="dxa"/>
            <w:noWrap/>
          </w:tcPr>
          <w:p w14:paraId="7037400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8.07E+06</w:t>
            </w:r>
          </w:p>
        </w:tc>
      </w:tr>
      <w:tr w:rsidR="00792C2E" w:rsidRPr="00BD6CFB" w14:paraId="5DE4B5A9" w14:textId="77777777" w:rsidTr="00792C2E">
        <w:trPr>
          <w:trHeight w:val="300"/>
        </w:trPr>
        <w:tc>
          <w:tcPr>
            <w:tcW w:w="1679" w:type="dxa"/>
            <w:noWrap/>
          </w:tcPr>
          <w:p w14:paraId="3671859A"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i106</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i53</w:t>
            </w:r>
          </w:p>
        </w:tc>
        <w:tc>
          <w:tcPr>
            <w:tcW w:w="1047" w:type="dxa"/>
            <w:noWrap/>
          </w:tcPr>
          <w:p w14:paraId="3C1F2F2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2.95E+06</w:t>
            </w:r>
          </w:p>
        </w:tc>
        <w:tc>
          <w:tcPr>
            <w:tcW w:w="1047" w:type="dxa"/>
            <w:noWrap/>
          </w:tcPr>
          <w:p w14:paraId="135FB1B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3.37E+06</w:t>
            </w:r>
          </w:p>
        </w:tc>
        <w:tc>
          <w:tcPr>
            <w:tcW w:w="1047" w:type="dxa"/>
            <w:noWrap/>
          </w:tcPr>
          <w:p w14:paraId="5931CA8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3.84E+06</w:t>
            </w:r>
          </w:p>
        </w:tc>
        <w:tc>
          <w:tcPr>
            <w:tcW w:w="1047" w:type="dxa"/>
            <w:noWrap/>
          </w:tcPr>
          <w:p w14:paraId="6634032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4.37E+06</w:t>
            </w:r>
          </w:p>
        </w:tc>
        <w:tc>
          <w:tcPr>
            <w:tcW w:w="1047" w:type="dxa"/>
            <w:noWrap/>
          </w:tcPr>
          <w:p w14:paraId="74699BA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4.95E+06</w:t>
            </w:r>
          </w:p>
        </w:tc>
        <w:tc>
          <w:tcPr>
            <w:tcW w:w="1047" w:type="dxa"/>
            <w:noWrap/>
          </w:tcPr>
          <w:p w14:paraId="128611A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5.60E+06</w:t>
            </w:r>
          </w:p>
        </w:tc>
        <w:tc>
          <w:tcPr>
            <w:tcW w:w="1047" w:type="dxa"/>
            <w:noWrap/>
          </w:tcPr>
          <w:p w14:paraId="3C5F99A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6.33E+06</w:t>
            </w:r>
          </w:p>
        </w:tc>
        <w:tc>
          <w:tcPr>
            <w:tcW w:w="1047" w:type="dxa"/>
            <w:noWrap/>
          </w:tcPr>
          <w:p w14:paraId="3A970DD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7.12E+06</w:t>
            </w:r>
          </w:p>
        </w:tc>
        <w:tc>
          <w:tcPr>
            <w:tcW w:w="1047" w:type="dxa"/>
            <w:noWrap/>
          </w:tcPr>
          <w:p w14:paraId="4FFAA6F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8.00E+06</w:t>
            </w:r>
          </w:p>
        </w:tc>
      </w:tr>
      <w:tr w:rsidR="00792C2E" w:rsidRPr="00BD6CFB" w14:paraId="3AC2817D" w14:textId="77777777" w:rsidTr="00792C2E">
        <w:trPr>
          <w:trHeight w:val="300"/>
        </w:trPr>
        <w:tc>
          <w:tcPr>
            <w:tcW w:w="1679" w:type="dxa"/>
            <w:noWrap/>
          </w:tcPr>
          <w:p w14:paraId="2A1A035D"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i53</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i106</w:t>
            </w:r>
          </w:p>
        </w:tc>
        <w:tc>
          <w:tcPr>
            <w:tcW w:w="1047" w:type="dxa"/>
            <w:noWrap/>
          </w:tcPr>
          <w:p w14:paraId="42FFE10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2.98E+07</w:t>
            </w:r>
          </w:p>
        </w:tc>
        <w:tc>
          <w:tcPr>
            <w:tcW w:w="1047" w:type="dxa"/>
            <w:noWrap/>
          </w:tcPr>
          <w:p w14:paraId="6D678B2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3.37E+07</w:t>
            </w:r>
          </w:p>
        </w:tc>
        <w:tc>
          <w:tcPr>
            <w:tcW w:w="1047" w:type="dxa"/>
            <w:noWrap/>
          </w:tcPr>
          <w:p w14:paraId="38521BF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3.80E+07</w:t>
            </w:r>
          </w:p>
        </w:tc>
        <w:tc>
          <w:tcPr>
            <w:tcW w:w="1047" w:type="dxa"/>
            <w:noWrap/>
          </w:tcPr>
          <w:p w14:paraId="41072FE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4.27E+07</w:t>
            </w:r>
          </w:p>
        </w:tc>
        <w:tc>
          <w:tcPr>
            <w:tcW w:w="1047" w:type="dxa"/>
            <w:noWrap/>
          </w:tcPr>
          <w:p w14:paraId="4BC505E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4.79E+07</w:t>
            </w:r>
          </w:p>
        </w:tc>
        <w:tc>
          <w:tcPr>
            <w:tcW w:w="1047" w:type="dxa"/>
            <w:noWrap/>
          </w:tcPr>
          <w:p w14:paraId="60808B7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5.36E+07</w:t>
            </w:r>
          </w:p>
        </w:tc>
        <w:tc>
          <w:tcPr>
            <w:tcW w:w="1047" w:type="dxa"/>
            <w:noWrap/>
          </w:tcPr>
          <w:p w14:paraId="3E72590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5.99E+07</w:t>
            </w:r>
          </w:p>
        </w:tc>
        <w:tc>
          <w:tcPr>
            <w:tcW w:w="1047" w:type="dxa"/>
            <w:noWrap/>
          </w:tcPr>
          <w:p w14:paraId="43CF09E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6.68E+07</w:t>
            </w:r>
          </w:p>
        </w:tc>
        <w:tc>
          <w:tcPr>
            <w:tcW w:w="1047" w:type="dxa"/>
            <w:noWrap/>
          </w:tcPr>
          <w:p w14:paraId="78BB0BD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7.44E+07</w:t>
            </w:r>
          </w:p>
        </w:tc>
      </w:tr>
      <w:tr w:rsidR="00792C2E" w:rsidRPr="00BD6CFB" w14:paraId="7B2C0FDE" w14:textId="77777777" w:rsidTr="00792C2E">
        <w:trPr>
          <w:trHeight w:val="300"/>
        </w:trPr>
        <w:tc>
          <w:tcPr>
            <w:tcW w:w="1679" w:type="dxa"/>
            <w:noWrap/>
          </w:tcPr>
          <w:p w14:paraId="52EE636A"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i106</w:t>
            </w:r>
            <w:r w:rsidRPr="00E7095A">
              <w:rPr>
                <w:rFonts w:ascii="Times New Roman" w:hAnsi="Times New Roman" w:cs="Times New Roman"/>
                <w:b/>
                <w:i/>
                <w:color w:val="000000"/>
                <w:sz w:val="20"/>
                <w:szCs w:val="20"/>
              </w:rPr>
              <w:t xml:space="preserve"> – </w:t>
            </w:r>
            <w:r w:rsidR="00952017">
              <w:rPr>
                <w:rFonts w:ascii="Times New Roman" w:hAnsi="Times New Roman" w:cs="Times New Roman"/>
                <w:b/>
                <w:i/>
                <w:color w:val="000000"/>
                <w:sz w:val="20"/>
                <w:szCs w:val="20"/>
              </w:rPr>
              <w:t>p4</w:t>
            </w:r>
          </w:p>
        </w:tc>
        <w:tc>
          <w:tcPr>
            <w:tcW w:w="1047" w:type="dxa"/>
            <w:noWrap/>
          </w:tcPr>
          <w:p w14:paraId="1E68AC8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7.32E+08</w:t>
            </w:r>
          </w:p>
        </w:tc>
        <w:tc>
          <w:tcPr>
            <w:tcW w:w="1047" w:type="dxa"/>
            <w:noWrap/>
          </w:tcPr>
          <w:p w14:paraId="30AF9AC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8.06E+08</w:t>
            </w:r>
          </w:p>
        </w:tc>
        <w:tc>
          <w:tcPr>
            <w:tcW w:w="1047" w:type="dxa"/>
            <w:noWrap/>
          </w:tcPr>
          <w:p w14:paraId="5BD16EB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8.86E+08</w:t>
            </w:r>
          </w:p>
        </w:tc>
        <w:tc>
          <w:tcPr>
            <w:tcW w:w="1047" w:type="dxa"/>
            <w:noWrap/>
          </w:tcPr>
          <w:p w14:paraId="0C90C1E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9.72E+08</w:t>
            </w:r>
          </w:p>
        </w:tc>
        <w:tc>
          <w:tcPr>
            <w:tcW w:w="1047" w:type="dxa"/>
            <w:noWrap/>
          </w:tcPr>
          <w:p w14:paraId="286AFAC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1.06E+09</w:t>
            </w:r>
          </w:p>
        </w:tc>
        <w:tc>
          <w:tcPr>
            <w:tcW w:w="1047" w:type="dxa"/>
            <w:noWrap/>
          </w:tcPr>
          <w:p w14:paraId="2B2391E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1.16E+09</w:t>
            </w:r>
          </w:p>
        </w:tc>
        <w:tc>
          <w:tcPr>
            <w:tcW w:w="1047" w:type="dxa"/>
            <w:noWrap/>
          </w:tcPr>
          <w:p w14:paraId="0EA18DE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1.27E+09</w:t>
            </w:r>
          </w:p>
        </w:tc>
        <w:tc>
          <w:tcPr>
            <w:tcW w:w="1047" w:type="dxa"/>
            <w:noWrap/>
          </w:tcPr>
          <w:p w14:paraId="66CCE2B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1.39E+09</w:t>
            </w:r>
          </w:p>
        </w:tc>
        <w:tc>
          <w:tcPr>
            <w:tcW w:w="1047" w:type="dxa"/>
            <w:noWrap/>
          </w:tcPr>
          <w:p w14:paraId="5D21F7C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1.51E+09</w:t>
            </w:r>
          </w:p>
        </w:tc>
      </w:tr>
      <w:tr w:rsidR="00792C2E" w:rsidRPr="00BD6CFB" w14:paraId="4C04B12F" w14:textId="77777777" w:rsidTr="00792C2E">
        <w:trPr>
          <w:trHeight w:val="300"/>
        </w:trPr>
        <w:tc>
          <w:tcPr>
            <w:tcW w:w="1679" w:type="dxa"/>
            <w:noWrap/>
          </w:tcPr>
          <w:p w14:paraId="6469B1C8"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i106</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p40</w:t>
            </w:r>
          </w:p>
        </w:tc>
        <w:tc>
          <w:tcPr>
            <w:tcW w:w="1047" w:type="dxa"/>
            <w:noWrap/>
          </w:tcPr>
          <w:p w14:paraId="45D6227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7.86E+06</w:t>
            </w:r>
          </w:p>
        </w:tc>
        <w:tc>
          <w:tcPr>
            <w:tcW w:w="1047" w:type="dxa"/>
            <w:noWrap/>
          </w:tcPr>
          <w:p w14:paraId="42F617A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9.38E+06</w:t>
            </w:r>
          </w:p>
        </w:tc>
        <w:tc>
          <w:tcPr>
            <w:tcW w:w="1047" w:type="dxa"/>
            <w:noWrap/>
          </w:tcPr>
          <w:p w14:paraId="75F5963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1.12E+07</w:t>
            </w:r>
          </w:p>
        </w:tc>
        <w:tc>
          <w:tcPr>
            <w:tcW w:w="1047" w:type="dxa"/>
            <w:noWrap/>
          </w:tcPr>
          <w:p w14:paraId="6990993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1.32E+07</w:t>
            </w:r>
          </w:p>
        </w:tc>
        <w:tc>
          <w:tcPr>
            <w:tcW w:w="1047" w:type="dxa"/>
            <w:noWrap/>
          </w:tcPr>
          <w:p w14:paraId="6B51C52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1.56E+07</w:t>
            </w:r>
          </w:p>
        </w:tc>
        <w:tc>
          <w:tcPr>
            <w:tcW w:w="1047" w:type="dxa"/>
            <w:noWrap/>
          </w:tcPr>
          <w:p w14:paraId="3B04D5D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1.84E+07</w:t>
            </w:r>
          </w:p>
        </w:tc>
        <w:tc>
          <w:tcPr>
            <w:tcW w:w="1047" w:type="dxa"/>
            <w:noWrap/>
          </w:tcPr>
          <w:p w14:paraId="438C51F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2.16E+07</w:t>
            </w:r>
          </w:p>
        </w:tc>
        <w:tc>
          <w:tcPr>
            <w:tcW w:w="1047" w:type="dxa"/>
            <w:noWrap/>
          </w:tcPr>
          <w:p w14:paraId="7931B87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2.53E+07</w:t>
            </w:r>
          </w:p>
        </w:tc>
        <w:tc>
          <w:tcPr>
            <w:tcW w:w="1047" w:type="dxa"/>
            <w:noWrap/>
          </w:tcPr>
          <w:p w14:paraId="037F76F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2.96E+07</w:t>
            </w:r>
          </w:p>
        </w:tc>
      </w:tr>
      <w:tr w:rsidR="00792C2E" w:rsidRPr="00BD6CFB" w14:paraId="1C9F4BE8" w14:textId="77777777" w:rsidTr="00792C2E">
        <w:trPr>
          <w:trHeight w:val="300"/>
        </w:trPr>
        <w:tc>
          <w:tcPr>
            <w:tcW w:w="1679" w:type="dxa"/>
            <w:noWrap/>
          </w:tcPr>
          <w:p w14:paraId="6B0E39C7"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i102</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p38</w:t>
            </w:r>
          </w:p>
        </w:tc>
        <w:tc>
          <w:tcPr>
            <w:tcW w:w="1047" w:type="dxa"/>
            <w:noWrap/>
          </w:tcPr>
          <w:p w14:paraId="1BCB821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1.74E+10</w:t>
            </w:r>
          </w:p>
        </w:tc>
        <w:tc>
          <w:tcPr>
            <w:tcW w:w="1047" w:type="dxa"/>
            <w:noWrap/>
          </w:tcPr>
          <w:p w14:paraId="694AEE3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1.88E+10</w:t>
            </w:r>
          </w:p>
        </w:tc>
        <w:tc>
          <w:tcPr>
            <w:tcW w:w="1047" w:type="dxa"/>
            <w:noWrap/>
          </w:tcPr>
          <w:p w14:paraId="7AA0CA5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2.04E+10</w:t>
            </w:r>
          </w:p>
        </w:tc>
        <w:tc>
          <w:tcPr>
            <w:tcW w:w="1047" w:type="dxa"/>
            <w:noWrap/>
          </w:tcPr>
          <w:p w14:paraId="057EF46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2.20E+10</w:t>
            </w:r>
          </w:p>
        </w:tc>
        <w:tc>
          <w:tcPr>
            <w:tcW w:w="1047" w:type="dxa"/>
            <w:noWrap/>
          </w:tcPr>
          <w:p w14:paraId="7271C41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2.37E+10</w:t>
            </w:r>
          </w:p>
        </w:tc>
        <w:tc>
          <w:tcPr>
            <w:tcW w:w="1047" w:type="dxa"/>
            <w:noWrap/>
          </w:tcPr>
          <w:p w14:paraId="117C8F8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2.55E+10</w:t>
            </w:r>
          </w:p>
        </w:tc>
        <w:tc>
          <w:tcPr>
            <w:tcW w:w="1047" w:type="dxa"/>
            <w:noWrap/>
          </w:tcPr>
          <w:p w14:paraId="729C155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2.74E+10</w:t>
            </w:r>
          </w:p>
        </w:tc>
        <w:tc>
          <w:tcPr>
            <w:tcW w:w="1047" w:type="dxa"/>
            <w:noWrap/>
          </w:tcPr>
          <w:p w14:paraId="68EAE9B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2.94E+10</w:t>
            </w:r>
          </w:p>
        </w:tc>
        <w:tc>
          <w:tcPr>
            <w:tcW w:w="1047" w:type="dxa"/>
            <w:noWrap/>
          </w:tcPr>
          <w:p w14:paraId="1715064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3.15E+10</w:t>
            </w:r>
          </w:p>
        </w:tc>
      </w:tr>
      <w:tr w:rsidR="00792C2E" w:rsidRPr="00BD6CFB" w14:paraId="468739B6" w14:textId="77777777" w:rsidTr="00792C2E">
        <w:trPr>
          <w:trHeight w:val="300"/>
        </w:trPr>
        <w:tc>
          <w:tcPr>
            <w:tcW w:w="1679" w:type="dxa"/>
            <w:noWrap/>
          </w:tcPr>
          <w:p w14:paraId="262FC2E6"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i97</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p34</w:t>
            </w:r>
          </w:p>
        </w:tc>
        <w:tc>
          <w:tcPr>
            <w:tcW w:w="1047" w:type="dxa"/>
            <w:noWrap/>
          </w:tcPr>
          <w:p w14:paraId="1154AD3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7.87E+05</w:t>
            </w:r>
          </w:p>
        </w:tc>
        <w:tc>
          <w:tcPr>
            <w:tcW w:w="1047" w:type="dxa"/>
            <w:noWrap/>
          </w:tcPr>
          <w:p w14:paraId="7885477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9.51E+05</w:t>
            </w:r>
          </w:p>
        </w:tc>
        <w:tc>
          <w:tcPr>
            <w:tcW w:w="1047" w:type="dxa"/>
            <w:noWrap/>
          </w:tcPr>
          <w:p w14:paraId="2C141E3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1.14E+06</w:t>
            </w:r>
          </w:p>
        </w:tc>
        <w:tc>
          <w:tcPr>
            <w:tcW w:w="1047" w:type="dxa"/>
            <w:noWrap/>
          </w:tcPr>
          <w:p w14:paraId="1AD8DB0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1.37E+06</w:t>
            </w:r>
          </w:p>
        </w:tc>
        <w:tc>
          <w:tcPr>
            <w:tcW w:w="1047" w:type="dxa"/>
            <w:noWrap/>
          </w:tcPr>
          <w:p w14:paraId="0C56B53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1.64E+06</w:t>
            </w:r>
          </w:p>
        </w:tc>
        <w:tc>
          <w:tcPr>
            <w:tcW w:w="1047" w:type="dxa"/>
            <w:noWrap/>
          </w:tcPr>
          <w:p w14:paraId="7571EDF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1.94E+06</w:t>
            </w:r>
          </w:p>
        </w:tc>
        <w:tc>
          <w:tcPr>
            <w:tcW w:w="1047" w:type="dxa"/>
            <w:noWrap/>
          </w:tcPr>
          <w:p w14:paraId="2EC4174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2.30E+06</w:t>
            </w:r>
          </w:p>
        </w:tc>
        <w:tc>
          <w:tcPr>
            <w:tcW w:w="1047" w:type="dxa"/>
            <w:noWrap/>
          </w:tcPr>
          <w:p w14:paraId="33BD7E6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2.72E+06</w:t>
            </w:r>
          </w:p>
        </w:tc>
        <w:tc>
          <w:tcPr>
            <w:tcW w:w="1047" w:type="dxa"/>
            <w:noWrap/>
          </w:tcPr>
          <w:p w14:paraId="07A7AC3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3.20E+06</w:t>
            </w:r>
          </w:p>
        </w:tc>
      </w:tr>
      <w:tr w:rsidR="00792C2E" w:rsidRPr="00BD6CFB" w14:paraId="4B9A8BC6" w14:textId="77777777" w:rsidTr="00792C2E">
        <w:trPr>
          <w:trHeight w:val="300"/>
        </w:trPr>
        <w:tc>
          <w:tcPr>
            <w:tcW w:w="1679" w:type="dxa"/>
            <w:noWrap/>
          </w:tcPr>
          <w:p w14:paraId="4CBDD2A2"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i98</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p36</w:t>
            </w:r>
          </w:p>
        </w:tc>
        <w:tc>
          <w:tcPr>
            <w:tcW w:w="1047" w:type="dxa"/>
            <w:noWrap/>
          </w:tcPr>
          <w:p w14:paraId="294670B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5.42E+03</w:t>
            </w:r>
          </w:p>
        </w:tc>
        <w:tc>
          <w:tcPr>
            <w:tcW w:w="1047" w:type="dxa"/>
            <w:noWrap/>
          </w:tcPr>
          <w:p w14:paraId="0E5DCFA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7.39E+03</w:t>
            </w:r>
          </w:p>
        </w:tc>
        <w:tc>
          <w:tcPr>
            <w:tcW w:w="1047" w:type="dxa"/>
            <w:noWrap/>
          </w:tcPr>
          <w:p w14:paraId="3FF3161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1.00E+04</w:t>
            </w:r>
          </w:p>
        </w:tc>
        <w:tc>
          <w:tcPr>
            <w:tcW w:w="1047" w:type="dxa"/>
            <w:noWrap/>
          </w:tcPr>
          <w:p w14:paraId="6BA3A94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1.34E+04</w:t>
            </w:r>
          </w:p>
        </w:tc>
        <w:tc>
          <w:tcPr>
            <w:tcW w:w="1047" w:type="dxa"/>
            <w:noWrap/>
          </w:tcPr>
          <w:p w14:paraId="00A1EDB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1.79E+04</w:t>
            </w:r>
          </w:p>
        </w:tc>
        <w:tc>
          <w:tcPr>
            <w:tcW w:w="1047" w:type="dxa"/>
            <w:noWrap/>
          </w:tcPr>
          <w:p w14:paraId="5F299F7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2.36E+04</w:t>
            </w:r>
          </w:p>
        </w:tc>
        <w:tc>
          <w:tcPr>
            <w:tcW w:w="1047" w:type="dxa"/>
            <w:noWrap/>
          </w:tcPr>
          <w:p w14:paraId="5AD72FC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3.09E+04</w:t>
            </w:r>
          </w:p>
        </w:tc>
        <w:tc>
          <w:tcPr>
            <w:tcW w:w="1047" w:type="dxa"/>
            <w:noWrap/>
          </w:tcPr>
          <w:p w14:paraId="0C500C2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4.03E+04</w:t>
            </w:r>
          </w:p>
        </w:tc>
        <w:tc>
          <w:tcPr>
            <w:tcW w:w="1047" w:type="dxa"/>
            <w:noWrap/>
          </w:tcPr>
          <w:p w14:paraId="75EE21F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5.20E+04</w:t>
            </w:r>
          </w:p>
        </w:tc>
      </w:tr>
      <w:tr w:rsidR="00792C2E" w:rsidRPr="00BD6CFB" w14:paraId="49969B36" w14:textId="77777777" w:rsidTr="00792C2E">
        <w:trPr>
          <w:trHeight w:val="300"/>
        </w:trPr>
        <w:tc>
          <w:tcPr>
            <w:tcW w:w="1679" w:type="dxa"/>
            <w:noWrap/>
          </w:tcPr>
          <w:p w14:paraId="02F112DC"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i105</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p39</w:t>
            </w:r>
          </w:p>
        </w:tc>
        <w:tc>
          <w:tcPr>
            <w:tcW w:w="1047" w:type="dxa"/>
            <w:noWrap/>
          </w:tcPr>
          <w:p w14:paraId="756D32E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6.80E+05</w:t>
            </w:r>
          </w:p>
        </w:tc>
        <w:tc>
          <w:tcPr>
            <w:tcW w:w="1047" w:type="dxa"/>
            <w:noWrap/>
          </w:tcPr>
          <w:p w14:paraId="79477FF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8.12E+05</w:t>
            </w:r>
          </w:p>
        </w:tc>
        <w:tc>
          <w:tcPr>
            <w:tcW w:w="1047" w:type="dxa"/>
            <w:noWrap/>
          </w:tcPr>
          <w:p w14:paraId="4706389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9.66E+05</w:t>
            </w:r>
          </w:p>
        </w:tc>
        <w:tc>
          <w:tcPr>
            <w:tcW w:w="1047" w:type="dxa"/>
            <w:noWrap/>
          </w:tcPr>
          <w:p w14:paraId="54B5184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1.15E+06</w:t>
            </w:r>
          </w:p>
        </w:tc>
        <w:tc>
          <w:tcPr>
            <w:tcW w:w="1047" w:type="dxa"/>
            <w:noWrap/>
          </w:tcPr>
          <w:p w14:paraId="42710A1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1.35E+06</w:t>
            </w:r>
          </w:p>
        </w:tc>
        <w:tc>
          <w:tcPr>
            <w:tcW w:w="1047" w:type="dxa"/>
            <w:noWrap/>
          </w:tcPr>
          <w:p w14:paraId="059D44A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1.59E+06</w:t>
            </w:r>
          </w:p>
        </w:tc>
        <w:tc>
          <w:tcPr>
            <w:tcW w:w="1047" w:type="dxa"/>
            <w:noWrap/>
          </w:tcPr>
          <w:p w14:paraId="7D5FF09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1.87E+06</w:t>
            </w:r>
          </w:p>
        </w:tc>
        <w:tc>
          <w:tcPr>
            <w:tcW w:w="1047" w:type="dxa"/>
            <w:noWrap/>
          </w:tcPr>
          <w:p w14:paraId="649DD1F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2.19E+06</w:t>
            </w:r>
          </w:p>
        </w:tc>
        <w:tc>
          <w:tcPr>
            <w:tcW w:w="1047" w:type="dxa"/>
            <w:noWrap/>
          </w:tcPr>
          <w:p w14:paraId="158C7CA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2.55E+06</w:t>
            </w:r>
          </w:p>
        </w:tc>
      </w:tr>
      <w:tr w:rsidR="00792C2E" w:rsidRPr="00BD6CFB" w14:paraId="0E63A2E8" w14:textId="77777777" w:rsidTr="00792C2E">
        <w:trPr>
          <w:trHeight w:val="300"/>
        </w:trPr>
        <w:tc>
          <w:tcPr>
            <w:tcW w:w="1679" w:type="dxa"/>
            <w:noWrap/>
          </w:tcPr>
          <w:p w14:paraId="31CD3538"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i105</w:t>
            </w:r>
            <w:r w:rsidRPr="00E7095A">
              <w:rPr>
                <w:rFonts w:ascii="Times New Roman" w:hAnsi="Times New Roman" w:cs="Times New Roman"/>
                <w:b/>
                <w:i/>
                <w:color w:val="000000"/>
                <w:sz w:val="20"/>
                <w:szCs w:val="20"/>
              </w:rPr>
              <w:t xml:space="preserve"> – </w:t>
            </w:r>
            <w:r w:rsidR="00952017">
              <w:rPr>
                <w:rFonts w:ascii="Times New Roman" w:hAnsi="Times New Roman" w:cs="Times New Roman"/>
                <w:b/>
                <w:i/>
                <w:color w:val="000000"/>
                <w:sz w:val="20"/>
                <w:szCs w:val="20"/>
              </w:rPr>
              <w:t>p3</w:t>
            </w:r>
          </w:p>
        </w:tc>
        <w:tc>
          <w:tcPr>
            <w:tcW w:w="1047" w:type="dxa"/>
            <w:noWrap/>
          </w:tcPr>
          <w:p w14:paraId="287F6D9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3.68E+08</w:t>
            </w:r>
          </w:p>
        </w:tc>
        <w:tc>
          <w:tcPr>
            <w:tcW w:w="1047" w:type="dxa"/>
            <w:noWrap/>
          </w:tcPr>
          <w:p w14:paraId="3B9B7E2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4.06E+08</w:t>
            </w:r>
          </w:p>
        </w:tc>
        <w:tc>
          <w:tcPr>
            <w:tcW w:w="1047" w:type="dxa"/>
            <w:noWrap/>
          </w:tcPr>
          <w:p w14:paraId="5742E77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4.46E+08</w:t>
            </w:r>
          </w:p>
        </w:tc>
        <w:tc>
          <w:tcPr>
            <w:tcW w:w="1047" w:type="dxa"/>
            <w:noWrap/>
          </w:tcPr>
          <w:p w14:paraId="3CB6CFD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4.89E+08</w:t>
            </w:r>
          </w:p>
        </w:tc>
        <w:tc>
          <w:tcPr>
            <w:tcW w:w="1047" w:type="dxa"/>
            <w:noWrap/>
          </w:tcPr>
          <w:p w14:paraId="4C51595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5.36E+08</w:t>
            </w:r>
          </w:p>
        </w:tc>
        <w:tc>
          <w:tcPr>
            <w:tcW w:w="1047" w:type="dxa"/>
            <w:noWrap/>
          </w:tcPr>
          <w:p w14:paraId="67DDCC8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5.87E+08</w:t>
            </w:r>
          </w:p>
        </w:tc>
        <w:tc>
          <w:tcPr>
            <w:tcW w:w="1047" w:type="dxa"/>
            <w:noWrap/>
          </w:tcPr>
          <w:p w14:paraId="42FB3F8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6.41E+08</w:t>
            </w:r>
          </w:p>
        </w:tc>
        <w:tc>
          <w:tcPr>
            <w:tcW w:w="1047" w:type="dxa"/>
            <w:noWrap/>
          </w:tcPr>
          <w:p w14:paraId="3BC1605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6.99E+08</w:t>
            </w:r>
          </w:p>
        </w:tc>
        <w:tc>
          <w:tcPr>
            <w:tcW w:w="1047" w:type="dxa"/>
            <w:noWrap/>
          </w:tcPr>
          <w:p w14:paraId="0499767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7.62E+08</w:t>
            </w:r>
          </w:p>
        </w:tc>
      </w:tr>
      <w:tr w:rsidR="00792C2E" w:rsidRPr="00BD6CFB" w14:paraId="15B079D7" w14:textId="77777777" w:rsidTr="00792C2E">
        <w:trPr>
          <w:trHeight w:val="300"/>
        </w:trPr>
        <w:tc>
          <w:tcPr>
            <w:tcW w:w="1679" w:type="dxa"/>
            <w:noWrap/>
          </w:tcPr>
          <w:p w14:paraId="1F6D5DAC"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i105</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i52</w:t>
            </w:r>
          </w:p>
        </w:tc>
        <w:tc>
          <w:tcPr>
            <w:tcW w:w="1047" w:type="dxa"/>
            <w:noWrap/>
          </w:tcPr>
          <w:p w14:paraId="41AF5C9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2.76E+05</w:t>
            </w:r>
          </w:p>
        </w:tc>
        <w:tc>
          <w:tcPr>
            <w:tcW w:w="1047" w:type="dxa"/>
            <w:noWrap/>
          </w:tcPr>
          <w:p w14:paraId="7F7FBCC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3.17E+05</w:t>
            </w:r>
          </w:p>
        </w:tc>
        <w:tc>
          <w:tcPr>
            <w:tcW w:w="1047" w:type="dxa"/>
            <w:noWrap/>
          </w:tcPr>
          <w:p w14:paraId="627B34A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3.62E+05</w:t>
            </w:r>
          </w:p>
        </w:tc>
        <w:tc>
          <w:tcPr>
            <w:tcW w:w="1047" w:type="dxa"/>
            <w:noWrap/>
          </w:tcPr>
          <w:p w14:paraId="2B9EDFD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4.13E+05</w:t>
            </w:r>
          </w:p>
        </w:tc>
        <w:tc>
          <w:tcPr>
            <w:tcW w:w="1047" w:type="dxa"/>
            <w:noWrap/>
          </w:tcPr>
          <w:p w14:paraId="08FD8B9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4.69E+05</w:t>
            </w:r>
          </w:p>
        </w:tc>
        <w:tc>
          <w:tcPr>
            <w:tcW w:w="1047" w:type="dxa"/>
            <w:noWrap/>
          </w:tcPr>
          <w:p w14:paraId="01E166A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5.33E+05</w:t>
            </w:r>
          </w:p>
        </w:tc>
        <w:tc>
          <w:tcPr>
            <w:tcW w:w="1047" w:type="dxa"/>
            <w:noWrap/>
          </w:tcPr>
          <w:p w14:paraId="3F2B774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6.03E+05</w:t>
            </w:r>
          </w:p>
        </w:tc>
        <w:tc>
          <w:tcPr>
            <w:tcW w:w="1047" w:type="dxa"/>
            <w:noWrap/>
          </w:tcPr>
          <w:p w14:paraId="018C70A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6.81E+05</w:t>
            </w:r>
          </w:p>
        </w:tc>
        <w:tc>
          <w:tcPr>
            <w:tcW w:w="1047" w:type="dxa"/>
            <w:noWrap/>
          </w:tcPr>
          <w:p w14:paraId="03CAC9E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7.67E+05</w:t>
            </w:r>
          </w:p>
        </w:tc>
      </w:tr>
      <w:tr w:rsidR="00792C2E" w:rsidRPr="00BD6CFB" w14:paraId="47C19D20" w14:textId="77777777" w:rsidTr="00792C2E">
        <w:trPr>
          <w:trHeight w:val="300"/>
        </w:trPr>
        <w:tc>
          <w:tcPr>
            <w:tcW w:w="1679" w:type="dxa"/>
            <w:noWrap/>
          </w:tcPr>
          <w:p w14:paraId="2E3EE0B1"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i52</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i105</w:t>
            </w:r>
          </w:p>
        </w:tc>
        <w:tc>
          <w:tcPr>
            <w:tcW w:w="1047" w:type="dxa"/>
            <w:noWrap/>
          </w:tcPr>
          <w:p w14:paraId="3D3EA79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3.13E+07</w:t>
            </w:r>
          </w:p>
        </w:tc>
        <w:tc>
          <w:tcPr>
            <w:tcW w:w="1047" w:type="dxa"/>
            <w:noWrap/>
          </w:tcPr>
          <w:p w14:paraId="27B1491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3.53E+07</w:t>
            </w:r>
          </w:p>
        </w:tc>
        <w:tc>
          <w:tcPr>
            <w:tcW w:w="1047" w:type="dxa"/>
            <w:noWrap/>
          </w:tcPr>
          <w:p w14:paraId="574DD86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3.96E+07</w:t>
            </w:r>
          </w:p>
        </w:tc>
        <w:tc>
          <w:tcPr>
            <w:tcW w:w="1047" w:type="dxa"/>
            <w:noWrap/>
          </w:tcPr>
          <w:p w14:paraId="6073306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4.45E+07</w:t>
            </w:r>
          </w:p>
        </w:tc>
        <w:tc>
          <w:tcPr>
            <w:tcW w:w="1047" w:type="dxa"/>
            <w:noWrap/>
          </w:tcPr>
          <w:p w14:paraId="3E156CA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4.97E+07</w:t>
            </w:r>
          </w:p>
        </w:tc>
        <w:tc>
          <w:tcPr>
            <w:tcW w:w="1047" w:type="dxa"/>
            <w:noWrap/>
          </w:tcPr>
          <w:p w14:paraId="56F5750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5.55E+07</w:t>
            </w:r>
          </w:p>
        </w:tc>
        <w:tc>
          <w:tcPr>
            <w:tcW w:w="1047" w:type="dxa"/>
            <w:noWrap/>
          </w:tcPr>
          <w:p w14:paraId="2197F9F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6.19E+07</w:t>
            </w:r>
          </w:p>
        </w:tc>
        <w:tc>
          <w:tcPr>
            <w:tcW w:w="1047" w:type="dxa"/>
            <w:noWrap/>
          </w:tcPr>
          <w:p w14:paraId="5E5C6F4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6.88E+07</w:t>
            </w:r>
          </w:p>
        </w:tc>
        <w:tc>
          <w:tcPr>
            <w:tcW w:w="1047" w:type="dxa"/>
            <w:noWrap/>
          </w:tcPr>
          <w:p w14:paraId="1B2724F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7.64E+07</w:t>
            </w:r>
          </w:p>
        </w:tc>
      </w:tr>
      <w:tr w:rsidR="00792C2E" w:rsidRPr="00BD6CFB" w14:paraId="3F8063D0" w14:textId="77777777" w:rsidTr="00792C2E">
        <w:trPr>
          <w:trHeight w:val="300"/>
        </w:trPr>
        <w:tc>
          <w:tcPr>
            <w:tcW w:w="1679" w:type="dxa"/>
            <w:noWrap/>
          </w:tcPr>
          <w:p w14:paraId="69B5B175"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i103</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p42</w:t>
            </w:r>
          </w:p>
        </w:tc>
        <w:tc>
          <w:tcPr>
            <w:tcW w:w="1047" w:type="dxa"/>
            <w:noWrap/>
          </w:tcPr>
          <w:p w14:paraId="7A65D7B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2.87E+03</w:t>
            </w:r>
          </w:p>
        </w:tc>
        <w:tc>
          <w:tcPr>
            <w:tcW w:w="1047" w:type="dxa"/>
            <w:noWrap/>
          </w:tcPr>
          <w:p w14:paraId="3011EEE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3.93E+03</w:t>
            </w:r>
          </w:p>
        </w:tc>
        <w:tc>
          <w:tcPr>
            <w:tcW w:w="1047" w:type="dxa"/>
            <w:noWrap/>
          </w:tcPr>
          <w:p w14:paraId="3B08241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5.34E+03</w:t>
            </w:r>
          </w:p>
        </w:tc>
        <w:tc>
          <w:tcPr>
            <w:tcW w:w="1047" w:type="dxa"/>
            <w:noWrap/>
          </w:tcPr>
          <w:p w14:paraId="425E257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7.20E+03</w:t>
            </w:r>
          </w:p>
        </w:tc>
        <w:tc>
          <w:tcPr>
            <w:tcW w:w="1047" w:type="dxa"/>
            <w:noWrap/>
          </w:tcPr>
          <w:p w14:paraId="30D0BB5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9.63E+03</w:t>
            </w:r>
          </w:p>
        </w:tc>
        <w:tc>
          <w:tcPr>
            <w:tcW w:w="1047" w:type="dxa"/>
            <w:noWrap/>
          </w:tcPr>
          <w:p w14:paraId="52AF183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1.28E+04</w:t>
            </w:r>
          </w:p>
        </w:tc>
        <w:tc>
          <w:tcPr>
            <w:tcW w:w="1047" w:type="dxa"/>
            <w:noWrap/>
          </w:tcPr>
          <w:p w14:paraId="2242127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1.68E+04</w:t>
            </w:r>
          </w:p>
        </w:tc>
        <w:tc>
          <w:tcPr>
            <w:tcW w:w="1047" w:type="dxa"/>
            <w:noWrap/>
          </w:tcPr>
          <w:p w14:paraId="5BCB101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2.20E+04</w:t>
            </w:r>
          </w:p>
        </w:tc>
        <w:tc>
          <w:tcPr>
            <w:tcW w:w="1047" w:type="dxa"/>
            <w:noWrap/>
          </w:tcPr>
          <w:p w14:paraId="1834DFF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2.87E+04</w:t>
            </w:r>
          </w:p>
        </w:tc>
      </w:tr>
      <w:tr w:rsidR="00792C2E" w:rsidRPr="00BD6CFB" w14:paraId="0432DD34" w14:textId="77777777" w:rsidTr="00792C2E">
        <w:trPr>
          <w:trHeight w:val="300"/>
        </w:trPr>
        <w:tc>
          <w:tcPr>
            <w:tcW w:w="1679" w:type="dxa"/>
            <w:noWrap/>
          </w:tcPr>
          <w:p w14:paraId="3B820A0A"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i103</w:t>
            </w:r>
            <w:r w:rsidRPr="00E7095A">
              <w:rPr>
                <w:rFonts w:ascii="Times New Roman" w:hAnsi="Times New Roman" w:cs="Times New Roman"/>
                <w:b/>
                <w:i/>
                <w:color w:val="000000"/>
                <w:sz w:val="20"/>
                <w:szCs w:val="20"/>
              </w:rPr>
              <w:t xml:space="preserve"> – </w:t>
            </w:r>
            <w:r w:rsidR="00952017">
              <w:rPr>
                <w:rFonts w:ascii="Times New Roman" w:hAnsi="Times New Roman" w:cs="Times New Roman"/>
                <w:b/>
                <w:i/>
                <w:color w:val="000000"/>
                <w:sz w:val="20"/>
                <w:szCs w:val="20"/>
              </w:rPr>
              <w:t>p3</w:t>
            </w:r>
          </w:p>
        </w:tc>
        <w:tc>
          <w:tcPr>
            <w:tcW w:w="1047" w:type="dxa"/>
            <w:noWrap/>
          </w:tcPr>
          <w:p w14:paraId="06C7F58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4.42E+09</w:t>
            </w:r>
          </w:p>
        </w:tc>
        <w:tc>
          <w:tcPr>
            <w:tcW w:w="1047" w:type="dxa"/>
            <w:noWrap/>
          </w:tcPr>
          <w:p w14:paraId="40240CD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4.82E+09</w:t>
            </w:r>
          </w:p>
        </w:tc>
        <w:tc>
          <w:tcPr>
            <w:tcW w:w="1047" w:type="dxa"/>
            <w:noWrap/>
          </w:tcPr>
          <w:p w14:paraId="420DA68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5.26E+09</w:t>
            </w:r>
          </w:p>
        </w:tc>
        <w:tc>
          <w:tcPr>
            <w:tcW w:w="1047" w:type="dxa"/>
            <w:noWrap/>
          </w:tcPr>
          <w:p w14:paraId="20B9ECF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5.73E+09</w:t>
            </w:r>
          </w:p>
        </w:tc>
        <w:tc>
          <w:tcPr>
            <w:tcW w:w="1047" w:type="dxa"/>
            <w:noWrap/>
          </w:tcPr>
          <w:p w14:paraId="17C3D55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6.22E+09</w:t>
            </w:r>
          </w:p>
        </w:tc>
        <w:tc>
          <w:tcPr>
            <w:tcW w:w="1047" w:type="dxa"/>
            <w:noWrap/>
          </w:tcPr>
          <w:p w14:paraId="4EDBFA6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6.75E+09</w:t>
            </w:r>
          </w:p>
        </w:tc>
        <w:tc>
          <w:tcPr>
            <w:tcW w:w="1047" w:type="dxa"/>
            <w:noWrap/>
          </w:tcPr>
          <w:p w14:paraId="68229AD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7.32E+09</w:t>
            </w:r>
          </w:p>
        </w:tc>
        <w:tc>
          <w:tcPr>
            <w:tcW w:w="1047" w:type="dxa"/>
            <w:noWrap/>
          </w:tcPr>
          <w:p w14:paraId="129BC86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7.92E+09</w:t>
            </w:r>
          </w:p>
        </w:tc>
        <w:tc>
          <w:tcPr>
            <w:tcW w:w="1047" w:type="dxa"/>
            <w:noWrap/>
          </w:tcPr>
          <w:p w14:paraId="7D64197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8.56E+09</w:t>
            </w:r>
          </w:p>
        </w:tc>
      </w:tr>
      <w:tr w:rsidR="00792C2E" w:rsidRPr="00BD6CFB" w14:paraId="2F6FCA55" w14:textId="77777777" w:rsidTr="00792C2E">
        <w:trPr>
          <w:trHeight w:val="300"/>
        </w:trPr>
        <w:tc>
          <w:tcPr>
            <w:tcW w:w="1679" w:type="dxa"/>
            <w:noWrap/>
          </w:tcPr>
          <w:p w14:paraId="2E5CD30E"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i103</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i52</w:t>
            </w:r>
          </w:p>
        </w:tc>
        <w:tc>
          <w:tcPr>
            <w:tcW w:w="1047" w:type="dxa"/>
            <w:noWrap/>
          </w:tcPr>
          <w:p w14:paraId="3A199EA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7.90E+06</w:t>
            </w:r>
          </w:p>
        </w:tc>
        <w:tc>
          <w:tcPr>
            <w:tcW w:w="1047" w:type="dxa"/>
            <w:noWrap/>
          </w:tcPr>
          <w:p w14:paraId="03E802A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8.92E+06</w:t>
            </w:r>
          </w:p>
        </w:tc>
        <w:tc>
          <w:tcPr>
            <w:tcW w:w="1047" w:type="dxa"/>
            <w:noWrap/>
          </w:tcPr>
          <w:p w14:paraId="76B9701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1.00E+07</w:t>
            </w:r>
          </w:p>
        </w:tc>
        <w:tc>
          <w:tcPr>
            <w:tcW w:w="1047" w:type="dxa"/>
            <w:noWrap/>
          </w:tcPr>
          <w:p w14:paraId="430D220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1.13E+07</w:t>
            </w:r>
          </w:p>
        </w:tc>
        <w:tc>
          <w:tcPr>
            <w:tcW w:w="1047" w:type="dxa"/>
            <w:noWrap/>
          </w:tcPr>
          <w:p w14:paraId="69DE548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1.26E+07</w:t>
            </w:r>
          </w:p>
        </w:tc>
        <w:tc>
          <w:tcPr>
            <w:tcW w:w="1047" w:type="dxa"/>
            <w:noWrap/>
          </w:tcPr>
          <w:p w14:paraId="115CD86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1.41E+07</w:t>
            </w:r>
          </w:p>
        </w:tc>
        <w:tc>
          <w:tcPr>
            <w:tcW w:w="1047" w:type="dxa"/>
            <w:noWrap/>
          </w:tcPr>
          <w:p w14:paraId="31E6540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1.57E+07</w:t>
            </w:r>
          </w:p>
        </w:tc>
        <w:tc>
          <w:tcPr>
            <w:tcW w:w="1047" w:type="dxa"/>
            <w:noWrap/>
          </w:tcPr>
          <w:p w14:paraId="6C31CF3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1.75E+07</w:t>
            </w:r>
          </w:p>
        </w:tc>
        <w:tc>
          <w:tcPr>
            <w:tcW w:w="1047" w:type="dxa"/>
            <w:noWrap/>
          </w:tcPr>
          <w:p w14:paraId="4DE6EF1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1.95E+07</w:t>
            </w:r>
          </w:p>
        </w:tc>
      </w:tr>
      <w:tr w:rsidR="00792C2E" w:rsidRPr="00BD6CFB" w14:paraId="65D55204" w14:textId="77777777" w:rsidTr="00792C2E">
        <w:trPr>
          <w:trHeight w:val="300"/>
        </w:trPr>
        <w:tc>
          <w:tcPr>
            <w:tcW w:w="1679" w:type="dxa"/>
            <w:noWrap/>
          </w:tcPr>
          <w:p w14:paraId="6EB1EB74"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i52</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i103</w:t>
            </w:r>
          </w:p>
        </w:tc>
        <w:tc>
          <w:tcPr>
            <w:tcW w:w="1047" w:type="dxa"/>
            <w:noWrap/>
          </w:tcPr>
          <w:p w14:paraId="3AA2B36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4.12E+07</w:t>
            </w:r>
          </w:p>
        </w:tc>
        <w:tc>
          <w:tcPr>
            <w:tcW w:w="1047" w:type="dxa"/>
            <w:noWrap/>
          </w:tcPr>
          <w:p w14:paraId="0EC976C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4.62E+07</w:t>
            </w:r>
          </w:p>
        </w:tc>
        <w:tc>
          <w:tcPr>
            <w:tcW w:w="1047" w:type="dxa"/>
            <w:noWrap/>
          </w:tcPr>
          <w:p w14:paraId="61DE432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5.17E+07</w:t>
            </w:r>
          </w:p>
        </w:tc>
        <w:tc>
          <w:tcPr>
            <w:tcW w:w="1047" w:type="dxa"/>
            <w:noWrap/>
          </w:tcPr>
          <w:p w14:paraId="26C3E67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5.77E+07</w:t>
            </w:r>
          </w:p>
        </w:tc>
        <w:tc>
          <w:tcPr>
            <w:tcW w:w="1047" w:type="dxa"/>
            <w:noWrap/>
          </w:tcPr>
          <w:p w14:paraId="446E651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6.43E+07</w:t>
            </w:r>
          </w:p>
        </w:tc>
        <w:tc>
          <w:tcPr>
            <w:tcW w:w="1047" w:type="dxa"/>
            <w:noWrap/>
          </w:tcPr>
          <w:p w14:paraId="5A29CE3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7.14E+07</w:t>
            </w:r>
          </w:p>
        </w:tc>
        <w:tc>
          <w:tcPr>
            <w:tcW w:w="1047" w:type="dxa"/>
            <w:noWrap/>
          </w:tcPr>
          <w:p w14:paraId="10DA100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7.92E+07</w:t>
            </w:r>
          </w:p>
        </w:tc>
        <w:tc>
          <w:tcPr>
            <w:tcW w:w="1047" w:type="dxa"/>
            <w:noWrap/>
          </w:tcPr>
          <w:p w14:paraId="18A54E1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8.77E+07</w:t>
            </w:r>
          </w:p>
        </w:tc>
        <w:tc>
          <w:tcPr>
            <w:tcW w:w="1047" w:type="dxa"/>
            <w:noWrap/>
          </w:tcPr>
          <w:p w14:paraId="18B1534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9.70E+07</w:t>
            </w:r>
          </w:p>
        </w:tc>
      </w:tr>
      <w:tr w:rsidR="00792C2E" w:rsidRPr="00BD6CFB" w14:paraId="248C0CED" w14:textId="77777777" w:rsidTr="00792C2E">
        <w:trPr>
          <w:trHeight w:val="300"/>
        </w:trPr>
        <w:tc>
          <w:tcPr>
            <w:tcW w:w="1679" w:type="dxa"/>
            <w:noWrap/>
          </w:tcPr>
          <w:p w14:paraId="43B84143"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i39</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i42</w:t>
            </w:r>
          </w:p>
        </w:tc>
        <w:tc>
          <w:tcPr>
            <w:tcW w:w="1047" w:type="dxa"/>
            <w:noWrap/>
          </w:tcPr>
          <w:p w14:paraId="0EAC911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2.35E+12</w:t>
            </w:r>
          </w:p>
        </w:tc>
        <w:tc>
          <w:tcPr>
            <w:tcW w:w="1047" w:type="dxa"/>
            <w:noWrap/>
          </w:tcPr>
          <w:p w14:paraId="0D45F7F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2.40E+12</w:t>
            </w:r>
          </w:p>
        </w:tc>
        <w:tc>
          <w:tcPr>
            <w:tcW w:w="1047" w:type="dxa"/>
            <w:noWrap/>
          </w:tcPr>
          <w:p w14:paraId="5046A0D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2.45E+12</w:t>
            </w:r>
          </w:p>
        </w:tc>
        <w:tc>
          <w:tcPr>
            <w:tcW w:w="1047" w:type="dxa"/>
            <w:noWrap/>
          </w:tcPr>
          <w:p w14:paraId="40941C7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2.50E+12</w:t>
            </w:r>
          </w:p>
        </w:tc>
        <w:tc>
          <w:tcPr>
            <w:tcW w:w="1047" w:type="dxa"/>
            <w:noWrap/>
          </w:tcPr>
          <w:p w14:paraId="0D15A17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2.55E+12</w:t>
            </w:r>
          </w:p>
        </w:tc>
        <w:tc>
          <w:tcPr>
            <w:tcW w:w="1047" w:type="dxa"/>
            <w:noWrap/>
          </w:tcPr>
          <w:p w14:paraId="11E0BCC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2.60E+12</w:t>
            </w:r>
          </w:p>
        </w:tc>
        <w:tc>
          <w:tcPr>
            <w:tcW w:w="1047" w:type="dxa"/>
            <w:noWrap/>
          </w:tcPr>
          <w:p w14:paraId="75B6267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2.65E+12</w:t>
            </w:r>
          </w:p>
        </w:tc>
        <w:tc>
          <w:tcPr>
            <w:tcW w:w="1047" w:type="dxa"/>
            <w:noWrap/>
          </w:tcPr>
          <w:p w14:paraId="67EF2BE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2.70E+12</w:t>
            </w:r>
          </w:p>
        </w:tc>
        <w:tc>
          <w:tcPr>
            <w:tcW w:w="1047" w:type="dxa"/>
            <w:noWrap/>
          </w:tcPr>
          <w:p w14:paraId="5D731F7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2.75E+12</w:t>
            </w:r>
          </w:p>
        </w:tc>
      </w:tr>
      <w:tr w:rsidR="00792C2E" w:rsidRPr="00BD6CFB" w14:paraId="4DE3AEDA" w14:textId="77777777" w:rsidTr="00792C2E">
        <w:trPr>
          <w:trHeight w:val="300"/>
        </w:trPr>
        <w:tc>
          <w:tcPr>
            <w:tcW w:w="1679" w:type="dxa"/>
            <w:noWrap/>
          </w:tcPr>
          <w:p w14:paraId="2BD8A602"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i42</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i39</w:t>
            </w:r>
          </w:p>
        </w:tc>
        <w:tc>
          <w:tcPr>
            <w:tcW w:w="1047" w:type="dxa"/>
            <w:noWrap/>
          </w:tcPr>
          <w:p w14:paraId="3165604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2.53E+11</w:t>
            </w:r>
          </w:p>
        </w:tc>
        <w:tc>
          <w:tcPr>
            <w:tcW w:w="1047" w:type="dxa"/>
            <w:noWrap/>
          </w:tcPr>
          <w:p w14:paraId="192AB36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2.62E+11</w:t>
            </w:r>
          </w:p>
        </w:tc>
        <w:tc>
          <w:tcPr>
            <w:tcW w:w="1047" w:type="dxa"/>
            <w:noWrap/>
          </w:tcPr>
          <w:p w14:paraId="1631075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2.72E+11</w:t>
            </w:r>
          </w:p>
        </w:tc>
        <w:tc>
          <w:tcPr>
            <w:tcW w:w="1047" w:type="dxa"/>
            <w:noWrap/>
          </w:tcPr>
          <w:p w14:paraId="71F3E37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2.81E+11</w:t>
            </w:r>
          </w:p>
        </w:tc>
        <w:tc>
          <w:tcPr>
            <w:tcW w:w="1047" w:type="dxa"/>
            <w:noWrap/>
          </w:tcPr>
          <w:p w14:paraId="346AD31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2.91E+11</w:t>
            </w:r>
          </w:p>
        </w:tc>
        <w:tc>
          <w:tcPr>
            <w:tcW w:w="1047" w:type="dxa"/>
            <w:noWrap/>
          </w:tcPr>
          <w:p w14:paraId="0130879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3.00E+11</w:t>
            </w:r>
          </w:p>
        </w:tc>
        <w:tc>
          <w:tcPr>
            <w:tcW w:w="1047" w:type="dxa"/>
            <w:noWrap/>
          </w:tcPr>
          <w:p w14:paraId="3DCED08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3.10E+11</w:t>
            </w:r>
          </w:p>
        </w:tc>
        <w:tc>
          <w:tcPr>
            <w:tcW w:w="1047" w:type="dxa"/>
            <w:noWrap/>
          </w:tcPr>
          <w:p w14:paraId="42236E2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3.19E+11</w:t>
            </w:r>
          </w:p>
        </w:tc>
        <w:tc>
          <w:tcPr>
            <w:tcW w:w="1047" w:type="dxa"/>
            <w:noWrap/>
          </w:tcPr>
          <w:p w14:paraId="644533D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3.29E+11</w:t>
            </w:r>
          </w:p>
        </w:tc>
      </w:tr>
      <w:tr w:rsidR="00792C2E" w:rsidRPr="00BD6CFB" w14:paraId="26B87A5B" w14:textId="77777777" w:rsidTr="00792C2E">
        <w:trPr>
          <w:trHeight w:val="300"/>
        </w:trPr>
        <w:tc>
          <w:tcPr>
            <w:tcW w:w="1679" w:type="dxa"/>
            <w:noWrap/>
          </w:tcPr>
          <w:p w14:paraId="32B7CDEB"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i99</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p29</w:t>
            </w:r>
          </w:p>
        </w:tc>
        <w:tc>
          <w:tcPr>
            <w:tcW w:w="1047" w:type="dxa"/>
            <w:noWrap/>
          </w:tcPr>
          <w:p w14:paraId="5063795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1.17E+07</w:t>
            </w:r>
          </w:p>
        </w:tc>
        <w:tc>
          <w:tcPr>
            <w:tcW w:w="1047" w:type="dxa"/>
            <w:noWrap/>
          </w:tcPr>
          <w:p w14:paraId="1333486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1.37E+07</w:t>
            </w:r>
          </w:p>
        </w:tc>
        <w:tc>
          <w:tcPr>
            <w:tcW w:w="1047" w:type="dxa"/>
            <w:noWrap/>
          </w:tcPr>
          <w:p w14:paraId="316CDDE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1.59E+07</w:t>
            </w:r>
          </w:p>
        </w:tc>
        <w:tc>
          <w:tcPr>
            <w:tcW w:w="1047" w:type="dxa"/>
            <w:noWrap/>
          </w:tcPr>
          <w:p w14:paraId="3888A10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1.85E+07</w:t>
            </w:r>
          </w:p>
        </w:tc>
        <w:tc>
          <w:tcPr>
            <w:tcW w:w="1047" w:type="dxa"/>
            <w:noWrap/>
          </w:tcPr>
          <w:p w14:paraId="6C9694C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2.14E+07</w:t>
            </w:r>
          </w:p>
        </w:tc>
        <w:tc>
          <w:tcPr>
            <w:tcW w:w="1047" w:type="dxa"/>
            <w:noWrap/>
          </w:tcPr>
          <w:p w14:paraId="67D5C30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2.48E+07</w:t>
            </w:r>
          </w:p>
        </w:tc>
        <w:tc>
          <w:tcPr>
            <w:tcW w:w="1047" w:type="dxa"/>
            <w:noWrap/>
          </w:tcPr>
          <w:p w14:paraId="0EA884D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2.85E+07</w:t>
            </w:r>
          </w:p>
        </w:tc>
        <w:tc>
          <w:tcPr>
            <w:tcW w:w="1047" w:type="dxa"/>
            <w:noWrap/>
          </w:tcPr>
          <w:p w14:paraId="71FD120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3.27E+07</w:t>
            </w:r>
          </w:p>
        </w:tc>
        <w:tc>
          <w:tcPr>
            <w:tcW w:w="1047" w:type="dxa"/>
            <w:noWrap/>
          </w:tcPr>
          <w:p w14:paraId="14A8B1C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3.75E+07</w:t>
            </w:r>
          </w:p>
        </w:tc>
      </w:tr>
      <w:tr w:rsidR="00792C2E" w:rsidRPr="00BD6CFB" w14:paraId="38F5B578" w14:textId="77777777" w:rsidTr="00792C2E">
        <w:trPr>
          <w:trHeight w:val="300"/>
        </w:trPr>
        <w:tc>
          <w:tcPr>
            <w:tcW w:w="1679" w:type="dxa"/>
            <w:noWrap/>
          </w:tcPr>
          <w:p w14:paraId="0E3AB9D9"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i99</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p27</w:t>
            </w:r>
          </w:p>
        </w:tc>
        <w:tc>
          <w:tcPr>
            <w:tcW w:w="1047" w:type="dxa"/>
            <w:noWrap/>
          </w:tcPr>
          <w:p w14:paraId="7DF8639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3.19E+08</w:t>
            </w:r>
          </w:p>
        </w:tc>
        <w:tc>
          <w:tcPr>
            <w:tcW w:w="1047" w:type="dxa"/>
            <w:noWrap/>
          </w:tcPr>
          <w:p w14:paraId="3D10922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3.65E+08</w:t>
            </w:r>
          </w:p>
        </w:tc>
        <w:tc>
          <w:tcPr>
            <w:tcW w:w="1047" w:type="dxa"/>
            <w:noWrap/>
          </w:tcPr>
          <w:p w14:paraId="3FC4ED1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4.17E+08</w:t>
            </w:r>
          </w:p>
        </w:tc>
        <w:tc>
          <w:tcPr>
            <w:tcW w:w="1047" w:type="dxa"/>
            <w:noWrap/>
          </w:tcPr>
          <w:p w14:paraId="00C95BC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4.74E+08</w:t>
            </w:r>
          </w:p>
        </w:tc>
        <w:tc>
          <w:tcPr>
            <w:tcW w:w="1047" w:type="dxa"/>
            <w:noWrap/>
          </w:tcPr>
          <w:p w14:paraId="47D2F73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5.39E+08</w:t>
            </w:r>
          </w:p>
        </w:tc>
        <w:tc>
          <w:tcPr>
            <w:tcW w:w="1047" w:type="dxa"/>
            <w:noWrap/>
          </w:tcPr>
          <w:p w14:paraId="0363314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6.10E+08</w:t>
            </w:r>
          </w:p>
        </w:tc>
        <w:tc>
          <w:tcPr>
            <w:tcW w:w="1047" w:type="dxa"/>
            <w:noWrap/>
          </w:tcPr>
          <w:p w14:paraId="0F675C5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6.89E+08</w:t>
            </w:r>
          </w:p>
        </w:tc>
        <w:tc>
          <w:tcPr>
            <w:tcW w:w="1047" w:type="dxa"/>
            <w:noWrap/>
          </w:tcPr>
          <w:p w14:paraId="0B4E821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7.77E+08</w:t>
            </w:r>
          </w:p>
        </w:tc>
        <w:tc>
          <w:tcPr>
            <w:tcW w:w="1047" w:type="dxa"/>
            <w:noWrap/>
          </w:tcPr>
          <w:p w14:paraId="5DE1C2A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8.73E+08</w:t>
            </w:r>
          </w:p>
        </w:tc>
      </w:tr>
      <w:tr w:rsidR="00792C2E" w:rsidRPr="00BD6CFB" w14:paraId="33304D76" w14:textId="77777777" w:rsidTr="00792C2E">
        <w:trPr>
          <w:trHeight w:val="300"/>
        </w:trPr>
        <w:tc>
          <w:tcPr>
            <w:tcW w:w="1679" w:type="dxa"/>
            <w:noWrap/>
          </w:tcPr>
          <w:p w14:paraId="453FA1E6"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i41</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i43</w:t>
            </w:r>
          </w:p>
        </w:tc>
        <w:tc>
          <w:tcPr>
            <w:tcW w:w="1047" w:type="dxa"/>
            <w:noWrap/>
          </w:tcPr>
          <w:p w14:paraId="3532BE3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1.88E+09</w:t>
            </w:r>
          </w:p>
        </w:tc>
        <w:tc>
          <w:tcPr>
            <w:tcW w:w="1047" w:type="dxa"/>
            <w:noWrap/>
          </w:tcPr>
          <w:p w14:paraId="76B7E64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2.13E+09</w:t>
            </w:r>
          </w:p>
        </w:tc>
        <w:tc>
          <w:tcPr>
            <w:tcW w:w="1047" w:type="dxa"/>
            <w:noWrap/>
          </w:tcPr>
          <w:p w14:paraId="080AD2C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2.40E+09</w:t>
            </w:r>
          </w:p>
        </w:tc>
        <w:tc>
          <w:tcPr>
            <w:tcW w:w="1047" w:type="dxa"/>
            <w:noWrap/>
          </w:tcPr>
          <w:p w14:paraId="22457FD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2.69E+09</w:t>
            </w:r>
          </w:p>
        </w:tc>
        <w:tc>
          <w:tcPr>
            <w:tcW w:w="1047" w:type="dxa"/>
            <w:noWrap/>
          </w:tcPr>
          <w:p w14:paraId="5F469A5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3.00E+09</w:t>
            </w:r>
          </w:p>
        </w:tc>
        <w:tc>
          <w:tcPr>
            <w:tcW w:w="1047" w:type="dxa"/>
            <w:noWrap/>
          </w:tcPr>
          <w:p w14:paraId="329B2A9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3.34E+09</w:t>
            </w:r>
          </w:p>
        </w:tc>
        <w:tc>
          <w:tcPr>
            <w:tcW w:w="1047" w:type="dxa"/>
            <w:noWrap/>
          </w:tcPr>
          <w:p w14:paraId="05BE6EF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3.71E+09</w:t>
            </w:r>
          </w:p>
        </w:tc>
        <w:tc>
          <w:tcPr>
            <w:tcW w:w="1047" w:type="dxa"/>
            <w:noWrap/>
          </w:tcPr>
          <w:p w14:paraId="75B336A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4.10E+09</w:t>
            </w:r>
          </w:p>
        </w:tc>
        <w:tc>
          <w:tcPr>
            <w:tcW w:w="1047" w:type="dxa"/>
            <w:noWrap/>
          </w:tcPr>
          <w:p w14:paraId="7745288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4.53E+09</w:t>
            </w:r>
          </w:p>
        </w:tc>
      </w:tr>
      <w:tr w:rsidR="00792C2E" w:rsidRPr="00BD6CFB" w14:paraId="3D8E1AEB" w14:textId="77777777" w:rsidTr="00792C2E">
        <w:trPr>
          <w:trHeight w:val="300"/>
        </w:trPr>
        <w:tc>
          <w:tcPr>
            <w:tcW w:w="1679" w:type="dxa"/>
            <w:noWrap/>
          </w:tcPr>
          <w:p w14:paraId="5F1864EF"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i43</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i41</w:t>
            </w:r>
          </w:p>
        </w:tc>
        <w:tc>
          <w:tcPr>
            <w:tcW w:w="1047" w:type="dxa"/>
            <w:noWrap/>
          </w:tcPr>
          <w:p w14:paraId="45E5001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1.60E+09</w:t>
            </w:r>
          </w:p>
        </w:tc>
        <w:tc>
          <w:tcPr>
            <w:tcW w:w="1047" w:type="dxa"/>
            <w:noWrap/>
          </w:tcPr>
          <w:p w14:paraId="7D412EF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1.80E+09</w:t>
            </w:r>
          </w:p>
        </w:tc>
        <w:tc>
          <w:tcPr>
            <w:tcW w:w="1047" w:type="dxa"/>
            <w:noWrap/>
          </w:tcPr>
          <w:p w14:paraId="48B3DE4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2.02E+09</w:t>
            </w:r>
          </w:p>
        </w:tc>
        <w:tc>
          <w:tcPr>
            <w:tcW w:w="1047" w:type="dxa"/>
            <w:noWrap/>
          </w:tcPr>
          <w:p w14:paraId="3762F8C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2.25E+09</w:t>
            </w:r>
          </w:p>
        </w:tc>
        <w:tc>
          <w:tcPr>
            <w:tcW w:w="1047" w:type="dxa"/>
            <w:noWrap/>
          </w:tcPr>
          <w:p w14:paraId="6AEE997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2.51E+09</w:t>
            </w:r>
          </w:p>
        </w:tc>
        <w:tc>
          <w:tcPr>
            <w:tcW w:w="1047" w:type="dxa"/>
            <w:noWrap/>
          </w:tcPr>
          <w:p w14:paraId="5E83879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2.79E+09</w:t>
            </w:r>
          </w:p>
        </w:tc>
        <w:tc>
          <w:tcPr>
            <w:tcW w:w="1047" w:type="dxa"/>
            <w:noWrap/>
          </w:tcPr>
          <w:p w14:paraId="76F649D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3.08E+09</w:t>
            </w:r>
          </w:p>
        </w:tc>
        <w:tc>
          <w:tcPr>
            <w:tcW w:w="1047" w:type="dxa"/>
            <w:noWrap/>
          </w:tcPr>
          <w:p w14:paraId="617C3CC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3.40E+09</w:t>
            </w:r>
          </w:p>
        </w:tc>
        <w:tc>
          <w:tcPr>
            <w:tcW w:w="1047" w:type="dxa"/>
            <w:noWrap/>
          </w:tcPr>
          <w:p w14:paraId="7633D56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3.74E+09</w:t>
            </w:r>
          </w:p>
        </w:tc>
      </w:tr>
      <w:tr w:rsidR="00792C2E" w:rsidRPr="00BD6CFB" w14:paraId="1CFC4F2C" w14:textId="77777777" w:rsidTr="00792C2E">
        <w:trPr>
          <w:trHeight w:val="300"/>
        </w:trPr>
        <w:tc>
          <w:tcPr>
            <w:tcW w:w="1679" w:type="dxa"/>
            <w:noWrap/>
          </w:tcPr>
          <w:p w14:paraId="0FAB8F34"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i41</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i40</w:t>
            </w:r>
          </w:p>
        </w:tc>
        <w:tc>
          <w:tcPr>
            <w:tcW w:w="1047" w:type="dxa"/>
            <w:noWrap/>
          </w:tcPr>
          <w:p w14:paraId="43A16B9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1.25E+09</w:t>
            </w:r>
          </w:p>
        </w:tc>
        <w:tc>
          <w:tcPr>
            <w:tcW w:w="1047" w:type="dxa"/>
            <w:noWrap/>
          </w:tcPr>
          <w:p w14:paraId="22A99EC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1.41E+09</w:t>
            </w:r>
          </w:p>
        </w:tc>
        <w:tc>
          <w:tcPr>
            <w:tcW w:w="1047" w:type="dxa"/>
            <w:noWrap/>
          </w:tcPr>
          <w:p w14:paraId="603D1C1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1.59E+09</w:t>
            </w:r>
          </w:p>
        </w:tc>
        <w:tc>
          <w:tcPr>
            <w:tcW w:w="1047" w:type="dxa"/>
            <w:noWrap/>
          </w:tcPr>
          <w:p w14:paraId="236BC2D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1.79E+09</w:t>
            </w:r>
          </w:p>
        </w:tc>
        <w:tc>
          <w:tcPr>
            <w:tcW w:w="1047" w:type="dxa"/>
            <w:noWrap/>
          </w:tcPr>
          <w:p w14:paraId="781DE706"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2.00E+09</w:t>
            </w:r>
          </w:p>
        </w:tc>
        <w:tc>
          <w:tcPr>
            <w:tcW w:w="1047" w:type="dxa"/>
            <w:noWrap/>
          </w:tcPr>
          <w:p w14:paraId="2E34D13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2.22E+09</w:t>
            </w:r>
          </w:p>
        </w:tc>
        <w:tc>
          <w:tcPr>
            <w:tcW w:w="1047" w:type="dxa"/>
            <w:noWrap/>
          </w:tcPr>
          <w:p w14:paraId="3B4BAE9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2.47E+09</w:t>
            </w:r>
          </w:p>
        </w:tc>
        <w:tc>
          <w:tcPr>
            <w:tcW w:w="1047" w:type="dxa"/>
            <w:noWrap/>
          </w:tcPr>
          <w:p w14:paraId="617658E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2.73E+09</w:t>
            </w:r>
          </w:p>
        </w:tc>
        <w:tc>
          <w:tcPr>
            <w:tcW w:w="1047" w:type="dxa"/>
            <w:noWrap/>
          </w:tcPr>
          <w:p w14:paraId="143DAC0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3.01E+09</w:t>
            </w:r>
          </w:p>
        </w:tc>
      </w:tr>
      <w:tr w:rsidR="00792C2E" w:rsidRPr="00BD6CFB" w14:paraId="356E1B0F" w14:textId="77777777" w:rsidTr="00792C2E">
        <w:trPr>
          <w:trHeight w:val="300"/>
        </w:trPr>
        <w:tc>
          <w:tcPr>
            <w:tcW w:w="1679" w:type="dxa"/>
            <w:noWrap/>
          </w:tcPr>
          <w:p w14:paraId="1676164A"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i40</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i41</w:t>
            </w:r>
          </w:p>
        </w:tc>
        <w:tc>
          <w:tcPr>
            <w:tcW w:w="1047" w:type="dxa"/>
            <w:noWrap/>
          </w:tcPr>
          <w:p w14:paraId="4B41DD6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3.03E+09</w:t>
            </w:r>
          </w:p>
        </w:tc>
        <w:tc>
          <w:tcPr>
            <w:tcW w:w="1047" w:type="dxa"/>
            <w:noWrap/>
          </w:tcPr>
          <w:p w14:paraId="38D7FEC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3.36E+09</w:t>
            </w:r>
          </w:p>
        </w:tc>
        <w:tc>
          <w:tcPr>
            <w:tcW w:w="1047" w:type="dxa"/>
            <w:noWrap/>
          </w:tcPr>
          <w:p w14:paraId="5155046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3.72E+09</w:t>
            </w:r>
          </w:p>
        </w:tc>
        <w:tc>
          <w:tcPr>
            <w:tcW w:w="1047" w:type="dxa"/>
            <w:noWrap/>
          </w:tcPr>
          <w:p w14:paraId="45960E6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4.10E+09</w:t>
            </w:r>
          </w:p>
        </w:tc>
        <w:tc>
          <w:tcPr>
            <w:tcW w:w="1047" w:type="dxa"/>
            <w:noWrap/>
          </w:tcPr>
          <w:p w14:paraId="28B24C7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4.50E+09</w:t>
            </w:r>
          </w:p>
        </w:tc>
        <w:tc>
          <w:tcPr>
            <w:tcW w:w="1047" w:type="dxa"/>
            <w:noWrap/>
          </w:tcPr>
          <w:p w14:paraId="5B2D72E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4.94E+09</w:t>
            </w:r>
          </w:p>
        </w:tc>
        <w:tc>
          <w:tcPr>
            <w:tcW w:w="1047" w:type="dxa"/>
            <w:noWrap/>
          </w:tcPr>
          <w:p w14:paraId="799D44A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5.39E+09</w:t>
            </w:r>
          </w:p>
        </w:tc>
        <w:tc>
          <w:tcPr>
            <w:tcW w:w="1047" w:type="dxa"/>
            <w:noWrap/>
          </w:tcPr>
          <w:p w14:paraId="215ED05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5.88E+09</w:t>
            </w:r>
          </w:p>
        </w:tc>
        <w:tc>
          <w:tcPr>
            <w:tcW w:w="1047" w:type="dxa"/>
            <w:noWrap/>
          </w:tcPr>
          <w:p w14:paraId="4D6BA38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6.39E+09</w:t>
            </w:r>
          </w:p>
        </w:tc>
      </w:tr>
      <w:tr w:rsidR="00792C2E" w:rsidRPr="00BD6CFB" w14:paraId="1CCF3E3F" w14:textId="77777777" w:rsidTr="00792C2E">
        <w:trPr>
          <w:trHeight w:val="300"/>
        </w:trPr>
        <w:tc>
          <w:tcPr>
            <w:tcW w:w="1679" w:type="dxa"/>
            <w:noWrap/>
          </w:tcPr>
          <w:p w14:paraId="5C10E930"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i100</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i99</w:t>
            </w:r>
          </w:p>
        </w:tc>
        <w:tc>
          <w:tcPr>
            <w:tcW w:w="1047" w:type="dxa"/>
            <w:noWrap/>
          </w:tcPr>
          <w:p w14:paraId="0FCEAF0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1.01E+08</w:t>
            </w:r>
          </w:p>
        </w:tc>
        <w:tc>
          <w:tcPr>
            <w:tcW w:w="1047" w:type="dxa"/>
            <w:noWrap/>
          </w:tcPr>
          <w:p w14:paraId="071C87A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1.13E+08</w:t>
            </w:r>
          </w:p>
        </w:tc>
        <w:tc>
          <w:tcPr>
            <w:tcW w:w="1047" w:type="dxa"/>
            <w:noWrap/>
          </w:tcPr>
          <w:p w14:paraId="6C8D577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1.25E+08</w:t>
            </w:r>
          </w:p>
        </w:tc>
        <w:tc>
          <w:tcPr>
            <w:tcW w:w="1047" w:type="dxa"/>
            <w:noWrap/>
          </w:tcPr>
          <w:p w14:paraId="0561D18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1.38E+08</w:t>
            </w:r>
          </w:p>
        </w:tc>
        <w:tc>
          <w:tcPr>
            <w:tcW w:w="1047" w:type="dxa"/>
            <w:noWrap/>
          </w:tcPr>
          <w:p w14:paraId="14B07C7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1.52E+08</w:t>
            </w:r>
          </w:p>
        </w:tc>
        <w:tc>
          <w:tcPr>
            <w:tcW w:w="1047" w:type="dxa"/>
            <w:noWrap/>
          </w:tcPr>
          <w:p w14:paraId="51A3B93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1.68E+08</w:t>
            </w:r>
          </w:p>
        </w:tc>
        <w:tc>
          <w:tcPr>
            <w:tcW w:w="1047" w:type="dxa"/>
            <w:noWrap/>
          </w:tcPr>
          <w:p w14:paraId="1104967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1.85E+08</w:t>
            </w:r>
          </w:p>
        </w:tc>
        <w:tc>
          <w:tcPr>
            <w:tcW w:w="1047" w:type="dxa"/>
            <w:noWrap/>
          </w:tcPr>
          <w:p w14:paraId="780C60B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2.02E+08</w:t>
            </w:r>
          </w:p>
        </w:tc>
        <w:tc>
          <w:tcPr>
            <w:tcW w:w="1047" w:type="dxa"/>
            <w:noWrap/>
          </w:tcPr>
          <w:p w14:paraId="0DE81DE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2.22E+08</w:t>
            </w:r>
          </w:p>
        </w:tc>
      </w:tr>
      <w:tr w:rsidR="00792C2E" w:rsidRPr="00BD6CFB" w14:paraId="359B99D6" w14:textId="77777777" w:rsidTr="00792C2E">
        <w:trPr>
          <w:trHeight w:val="300"/>
        </w:trPr>
        <w:tc>
          <w:tcPr>
            <w:tcW w:w="1679" w:type="dxa"/>
            <w:noWrap/>
          </w:tcPr>
          <w:p w14:paraId="5593B3E1"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i99</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i100</w:t>
            </w:r>
          </w:p>
        </w:tc>
        <w:tc>
          <w:tcPr>
            <w:tcW w:w="1047" w:type="dxa"/>
            <w:noWrap/>
          </w:tcPr>
          <w:p w14:paraId="1E68930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1.85E+07</w:t>
            </w:r>
          </w:p>
        </w:tc>
        <w:tc>
          <w:tcPr>
            <w:tcW w:w="1047" w:type="dxa"/>
            <w:noWrap/>
          </w:tcPr>
          <w:p w14:paraId="2CDD810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2.12E+07</w:t>
            </w:r>
          </w:p>
        </w:tc>
        <w:tc>
          <w:tcPr>
            <w:tcW w:w="1047" w:type="dxa"/>
            <w:noWrap/>
          </w:tcPr>
          <w:p w14:paraId="48AB012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2.42E+07</w:t>
            </w:r>
          </w:p>
        </w:tc>
        <w:tc>
          <w:tcPr>
            <w:tcW w:w="1047" w:type="dxa"/>
            <w:noWrap/>
          </w:tcPr>
          <w:p w14:paraId="6358A77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2.76E+07</w:t>
            </w:r>
          </w:p>
        </w:tc>
        <w:tc>
          <w:tcPr>
            <w:tcW w:w="1047" w:type="dxa"/>
            <w:noWrap/>
          </w:tcPr>
          <w:p w14:paraId="5B1E2A3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3.13E+07</w:t>
            </w:r>
          </w:p>
        </w:tc>
        <w:tc>
          <w:tcPr>
            <w:tcW w:w="1047" w:type="dxa"/>
            <w:noWrap/>
          </w:tcPr>
          <w:p w14:paraId="2F468EF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3.54E+07</w:t>
            </w:r>
          </w:p>
        </w:tc>
        <w:tc>
          <w:tcPr>
            <w:tcW w:w="1047" w:type="dxa"/>
            <w:noWrap/>
          </w:tcPr>
          <w:p w14:paraId="40E6A34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4.00E+07</w:t>
            </w:r>
          </w:p>
        </w:tc>
        <w:tc>
          <w:tcPr>
            <w:tcW w:w="1047" w:type="dxa"/>
            <w:noWrap/>
          </w:tcPr>
          <w:p w14:paraId="6B12613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4.50E+07</w:t>
            </w:r>
          </w:p>
        </w:tc>
        <w:tc>
          <w:tcPr>
            <w:tcW w:w="1047" w:type="dxa"/>
            <w:noWrap/>
          </w:tcPr>
          <w:p w14:paraId="3B292C7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5.06E+07</w:t>
            </w:r>
          </w:p>
        </w:tc>
      </w:tr>
      <w:tr w:rsidR="00792C2E" w:rsidRPr="00BD6CFB" w14:paraId="416F33FB" w14:textId="77777777" w:rsidTr="00792C2E">
        <w:trPr>
          <w:trHeight w:val="300"/>
        </w:trPr>
        <w:tc>
          <w:tcPr>
            <w:tcW w:w="1679" w:type="dxa"/>
            <w:noWrap/>
          </w:tcPr>
          <w:p w14:paraId="2D6980F5"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i100</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i101</w:t>
            </w:r>
          </w:p>
        </w:tc>
        <w:tc>
          <w:tcPr>
            <w:tcW w:w="1047" w:type="dxa"/>
            <w:noWrap/>
          </w:tcPr>
          <w:p w14:paraId="4385052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3.71E+10</w:t>
            </w:r>
          </w:p>
        </w:tc>
        <w:tc>
          <w:tcPr>
            <w:tcW w:w="1047" w:type="dxa"/>
            <w:noWrap/>
          </w:tcPr>
          <w:p w14:paraId="6123945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3.85E+10</w:t>
            </w:r>
          </w:p>
        </w:tc>
        <w:tc>
          <w:tcPr>
            <w:tcW w:w="1047" w:type="dxa"/>
            <w:noWrap/>
          </w:tcPr>
          <w:p w14:paraId="2CFDB78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3.98E+10</w:t>
            </w:r>
          </w:p>
        </w:tc>
        <w:tc>
          <w:tcPr>
            <w:tcW w:w="1047" w:type="dxa"/>
            <w:noWrap/>
          </w:tcPr>
          <w:p w14:paraId="1C76703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4.12E+10</w:t>
            </w:r>
          </w:p>
        </w:tc>
        <w:tc>
          <w:tcPr>
            <w:tcW w:w="1047" w:type="dxa"/>
            <w:noWrap/>
          </w:tcPr>
          <w:p w14:paraId="06BAB97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4.26E+10</w:t>
            </w:r>
          </w:p>
        </w:tc>
        <w:tc>
          <w:tcPr>
            <w:tcW w:w="1047" w:type="dxa"/>
            <w:noWrap/>
          </w:tcPr>
          <w:p w14:paraId="446A679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4.40E+10</w:t>
            </w:r>
          </w:p>
        </w:tc>
        <w:tc>
          <w:tcPr>
            <w:tcW w:w="1047" w:type="dxa"/>
            <w:noWrap/>
          </w:tcPr>
          <w:p w14:paraId="4114153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4.54E+10</w:t>
            </w:r>
          </w:p>
        </w:tc>
        <w:tc>
          <w:tcPr>
            <w:tcW w:w="1047" w:type="dxa"/>
            <w:noWrap/>
          </w:tcPr>
          <w:p w14:paraId="3A7FD71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4.68E+10</w:t>
            </w:r>
          </w:p>
        </w:tc>
        <w:tc>
          <w:tcPr>
            <w:tcW w:w="1047" w:type="dxa"/>
            <w:noWrap/>
          </w:tcPr>
          <w:p w14:paraId="556C93C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4.83E+10</w:t>
            </w:r>
          </w:p>
        </w:tc>
      </w:tr>
      <w:tr w:rsidR="00792C2E" w:rsidRPr="00BD6CFB" w14:paraId="08CD2FBA" w14:textId="77777777" w:rsidTr="00792C2E">
        <w:trPr>
          <w:trHeight w:val="300"/>
        </w:trPr>
        <w:tc>
          <w:tcPr>
            <w:tcW w:w="1679" w:type="dxa"/>
            <w:noWrap/>
          </w:tcPr>
          <w:p w14:paraId="6229FE78"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i101</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i100</w:t>
            </w:r>
          </w:p>
        </w:tc>
        <w:tc>
          <w:tcPr>
            <w:tcW w:w="1047" w:type="dxa"/>
            <w:noWrap/>
          </w:tcPr>
          <w:p w14:paraId="00143D1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2.57E+11</w:t>
            </w:r>
          </w:p>
        </w:tc>
        <w:tc>
          <w:tcPr>
            <w:tcW w:w="1047" w:type="dxa"/>
            <w:noWrap/>
          </w:tcPr>
          <w:p w14:paraId="2377E8E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2.69E+11</w:t>
            </w:r>
          </w:p>
        </w:tc>
        <w:tc>
          <w:tcPr>
            <w:tcW w:w="1047" w:type="dxa"/>
            <w:noWrap/>
          </w:tcPr>
          <w:p w14:paraId="4A2FC2EF"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2.82E+11</w:t>
            </w:r>
          </w:p>
        </w:tc>
        <w:tc>
          <w:tcPr>
            <w:tcW w:w="1047" w:type="dxa"/>
            <w:noWrap/>
          </w:tcPr>
          <w:p w14:paraId="2556357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2.94E+11</w:t>
            </w:r>
          </w:p>
        </w:tc>
        <w:tc>
          <w:tcPr>
            <w:tcW w:w="1047" w:type="dxa"/>
            <w:noWrap/>
          </w:tcPr>
          <w:p w14:paraId="774D4275"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3.07E+11</w:t>
            </w:r>
          </w:p>
        </w:tc>
        <w:tc>
          <w:tcPr>
            <w:tcW w:w="1047" w:type="dxa"/>
            <w:noWrap/>
          </w:tcPr>
          <w:p w14:paraId="69FB7FD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3.20E+11</w:t>
            </w:r>
          </w:p>
        </w:tc>
        <w:tc>
          <w:tcPr>
            <w:tcW w:w="1047" w:type="dxa"/>
            <w:noWrap/>
          </w:tcPr>
          <w:p w14:paraId="7064F06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3.33E+11</w:t>
            </w:r>
          </w:p>
        </w:tc>
        <w:tc>
          <w:tcPr>
            <w:tcW w:w="1047" w:type="dxa"/>
            <w:noWrap/>
          </w:tcPr>
          <w:p w14:paraId="6B67F60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3.47E+11</w:t>
            </w:r>
          </w:p>
        </w:tc>
        <w:tc>
          <w:tcPr>
            <w:tcW w:w="1047" w:type="dxa"/>
            <w:noWrap/>
          </w:tcPr>
          <w:p w14:paraId="0E55B35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3.61E+11</w:t>
            </w:r>
          </w:p>
        </w:tc>
      </w:tr>
      <w:tr w:rsidR="00792C2E" w:rsidRPr="00BD6CFB" w14:paraId="0FB4E33D" w14:textId="77777777" w:rsidTr="00792C2E">
        <w:trPr>
          <w:trHeight w:val="300"/>
        </w:trPr>
        <w:tc>
          <w:tcPr>
            <w:tcW w:w="1679" w:type="dxa"/>
            <w:noWrap/>
          </w:tcPr>
          <w:p w14:paraId="42ACAB5E"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i101</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i103</w:t>
            </w:r>
          </w:p>
        </w:tc>
        <w:tc>
          <w:tcPr>
            <w:tcW w:w="1047" w:type="dxa"/>
            <w:noWrap/>
          </w:tcPr>
          <w:p w14:paraId="753702D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7.50E+10</w:t>
            </w:r>
          </w:p>
        </w:tc>
        <w:tc>
          <w:tcPr>
            <w:tcW w:w="1047" w:type="dxa"/>
            <w:noWrap/>
          </w:tcPr>
          <w:p w14:paraId="5A75268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7.88E+10</w:t>
            </w:r>
          </w:p>
        </w:tc>
        <w:tc>
          <w:tcPr>
            <w:tcW w:w="1047" w:type="dxa"/>
            <w:noWrap/>
          </w:tcPr>
          <w:p w14:paraId="5B54183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8.27E+10</w:t>
            </w:r>
          </w:p>
        </w:tc>
        <w:tc>
          <w:tcPr>
            <w:tcW w:w="1047" w:type="dxa"/>
            <w:noWrap/>
          </w:tcPr>
          <w:p w14:paraId="44326DB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8.67E+10</w:t>
            </w:r>
          </w:p>
        </w:tc>
        <w:tc>
          <w:tcPr>
            <w:tcW w:w="1047" w:type="dxa"/>
            <w:noWrap/>
          </w:tcPr>
          <w:p w14:paraId="5DA70C7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9.08E+10</w:t>
            </w:r>
          </w:p>
        </w:tc>
        <w:tc>
          <w:tcPr>
            <w:tcW w:w="1047" w:type="dxa"/>
            <w:noWrap/>
          </w:tcPr>
          <w:p w14:paraId="6C964A62"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9.50E+10</w:t>
            </w:r>
          </w:p>
        </w:tc>
        <w:tc>
          <w:tcPr>
            <w:tcW w:w="1047" w:type="dxa"/>
            <w:noWrap/>
          </w:tcPr>
          <w:p w14:paraId="5CB075E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9.94E+10</w:t>
            </w:r>
          </w:p>
        </w:tc>
        <w:tc>
          <w:tcPr>
            <w:tcW w:w="1047" w:type="dxa"/>
            <w:noWrap/>
          </w:tcPr>
          <w:p w14:paraId="78A90DB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1.04E+11</w:t>
            </w:r>
          </w:p>
        </w:tc>
        <w:tc>
          <w:tcPr>
            <w:tcW w:w="1047" w:type="dxa"/>
            <w:noWrap/>
          </w:tcPr>
          <w:p w14:paraId="087F1E2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1.08E+11</w:t>
            </w:r>
          </w:p>
        </w:tc>
      </w:tr>
      <w:tr w:rsidR="00792C2E" w:rsidRPr="00BD6CFB" w14:paraId="14B6BC2E" w14:textId="77777777" w:rsidTr="00792C2E">
        <w:trPr>
          <w:trHeight w:val="300"/>
        </w:trPr>
        <w:tc>
          <w:tcPr>
            <w:tcW w:w="1679" w:type="dxa"/>
            <w:noWrap/>
          </w:tcPr>
          <w:p w14:paraId="297E548F"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i103</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i101</w:t>
            </w:r>
          </w:p>
        </w:tc>
        <w:tc>
          <w:tcPr>
            <w:tcW w:w="1047" w:type="dxa"/>
            <w:noWrap/>
          </w:tcPr>
          <w:p w14:paraId="6E7EAAA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1.55E+08</w:t>
            </w:r>
          </w:p>
        </w:tc>
        <w:tc>
          <w:tcPr>
            <w:tcW w:w="1047" w:type="dxa"/>
            <w:noWrap/>
          </w:tcPr>
          <w:p w14:paraId="0C664F3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1.69E+08</w:t>
            </w:r>
          </w:p>
        </w:tc>
        <w:tc>
          <w:tcPr>
            <w:tcW w:w="1047" w:type="dxa"/>
            <w:noWrap/>
          </w:tcPr>
          <w:p w14:paraId="4BF9DCCD"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1.85E+08</w:t>
            </w:r>
          </w:p>
        </w:tc>
        <w:tc>
          <w:tcPr>
            <w:tcW w:w="1047" w:type="dxa"/>
            <w:noWrap/>
          </w:tcPr>
          <w:p w14:paraId="4B988CEC"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2.02E+08</w:t>
            </w:r>
          </w:p>
        </w:tc>
        <w:tc>
          <w:tcPr>
            <w:tcW w:w="1047" w:type="dxa"/>
            <w:noWrap/>
          </w:tcPr>
          <w:p w14:paraId="36631B8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2.19E+08</w:t>
            </w:r>
          </w:p>
        </w:tc>
        <w:tc>
          <w:tcPr>
            <w:tcW w:w="1047" w:type="dxa"/>
            <w:noWrap/>
          </w:tcPr>
          <w:p w14:paraId="1323725E"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2.38E+08</w:t>
            </w:r>
          </w:p>
        </w:tc>
        <w:tc>
          <w:tcPr>
            <w:tcW w:w="1047" w:type="dxa"/>
            <w:noWrap/>
          </w:tcPr>
          <w:p w14:paraId="51E74AB4"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2.59E+08</w:t>
            </w:r>
          </w:p>
        </w:tc>
        <w:tc>
          <w:tcPr>
            <w:tcW w:w="1047" w:type="dxa"/>
            <w:noWrap/>
          </w:tcPr>
          <w:p w14:paraId="3129AAF7"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2.80E+08</w:t>
            </w:r>
          </w:p>
        </w:tc>
        <w:tc>
          <w:tcPr>
            <w:tcW w:w="1047" w:type="dxa"/>
            <w:noWrap/>
          </w:tcPr>
          <w:p w14:paraId="26909BD3"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3.03E+08</w:t>
            </w:r>
          </w:p>
        </w:tc>
      </w:tr>
      <w:tr w:rsidR="00792C2E" w:rsidRPr="00BD6CFB" w14:paraId="452A4B86" w14:textId="77777777" w:rsidTr="00792C2E">
        <w:trPr>
          <w:trHeight w:val="300"/>
        </w:trPr>
        <w:tc>
          <w:tcPr>
            <w:tcW w:w="1679" w:type="dxa"/>
            <w:noWrap/>
          </w:tcPr>
          <w:p w14:paraId="415DF1F9" w14:textId="77777777" w:rsidR="00792C2E" w:rsidRPr="00E7095A" w:rsidRDefault="00792C2E" w:rsidP="004F4D79">
            <w:pPr>
              <w:rPr>
                <w:rFonts w:ascii="Times New Roman" w:hAnsi="Times New Roman" w:cs="Times New Roman"/>
                <w:b/>
                <w:i/>
                <w:color w:val="000000"/>
                <w:sz w:val="20"/>
                <w:szCs w:val="20"/>
              </w:rPr>
            </w:pPr>
            <w:r>
              <w:rPr>
                <w:rFonts w:ascii="Times New Roman" w:hAnsi="Times New Roman" w:cs="Times New Roman"/>
                <w:b/>
                <w:i/>
                <w:color w:val="000000"/>
                <w:sz w:val="20"/>
                <w:szCs w:val="20"/>
              </w:rPr>
              <w:t>i100</w:t>
            </w:r>
            <w:r w:rsidRPr="00E7095A">
              <w:rPr>
                <w:rFonts w:ascii="Times New Roman" w:hAnsi="Times New Roman" w:cs="Times New Roman"/>
                <w:b/>
                <w:i/>
                <w:color w:val="000000"/>
                <w:sz w:val="20"/>
                <w:szCs w:val="20"/>
              </w:rPr>
              <w:t xml:space="preserve"> – </w:t>
            </w:r>
            <w:r>
              <w:rPr>
                <w:rFonts w:ascii="Times New Roman" w:hAnsi="Times New Roman" w:cs="Times New Roman"/>
                <w:b/>
                <w:i/>
                <w:color w:val="000000"/>
                <w:sz w:val="20"/>
                <w:szCs w:val="20"/>
              </w:rPr>
              <w:t>p29</w:t>
            </w:r>
          </w:p>
        </w:tc>
        <w:tc>
          <w:tcPr>
            <w:tcW w:w="1047" w:type="dxa"/>
            <w:noWrap/>
          </w:tcPr>
          <w:p w14:paraId="4C18BF50"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3.15E+07</w:t>
            </w:r>
          </w:p>
        </w:tc>
        <w:tc>
          <w:tcPr>
            <w:tcW w:w="1047" w:type="dxa"/>
            <w:noWrap/>
          </w:tcPr>
          <w:p w14:paraId="6C70427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3.62E+07</w:t>
            </w:r>
          </w:p>
        </w:tc>
        <w:tc>
          <w:tcPr>
            <w:tcW w:w="1047" w:type="dxa"/>
            <w:noWrap/>
          </w:tcPr>
          <w:p w14:paraId="29B1D5D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4.14E+07</w:t>
            </w:r>
          </w:p>
        </w:tc>
        <w:tc>
          <w:tcPr>
            <w:tcW w:w="1047" w:type="dxa"/>
            <w:noWrap/>
          </w:tcPr>
          <w:p w14:paraId="2665B5C8"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4.72E+07</w:t>
            </w:r>
          </w:p>
        </w:tc>
        <w:tc>
          <w:tcPr>
            <w:tcW w:w="1047" w:type="dxa"/>
            <w:noWrap/>
          </w:tcPr>
          <w:p w14:paraId="26FB8C3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5.37E+07</w:t>
            </w:r>
          </w:p>
        </w:tc>
        <w:tc>
          <w:tcPr>
            <w:tcW w:w="1047" w:type="dxa"/>
            <w:noWrap/>
          </w:tcPr>
          <w:p w14:paraId="1B3F6D5B"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6.09E+07</w:t>
            </w:r>
          </w:p>
        </w:tc>
        <w:tc>
          <w:tcPr>
            <w:tcW w:w="1047" w:type="dxa"/>
            <w:noWrap/>
          </w:tcPr>
          <w:p w14:paraId="6B52FF31"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6.88E+07</w:t>
            </w:r>
          </w:p>
        </w:tc>
        <w:tc>
          <w:tcPr>
            <w:tcW w:w="1047" w:type="dxa"/>
            <w:noWrap/>
          </w:tcPr>
          <w:p w14:paraId="6A14F169"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7.76E+07</w:t>
            </w:r>
          </w:p>
        </w:tc>
        <w:tc>
          <w:tcPr>
            <w:tcW w:w="1047" w:type="dxa"/>
            <w:noWrap/>
          </w:tcPr>
          <w:p w14:paraId="407E37AA" w14:textId="77777777" w:rsidR="00792C2E" w:rsidRPr="00E7095A" w:rsidRDefault="00792C2E" w:rsidP="004F4D79">
            <w:pPr>
              <w:jc w:val="right"/>
              <w:rPr>
                <w:rFonts w:ascii="Times New Roman" w:hAnsi="Times New Roman" w:cs="Times New Roman"/>
                <w:color w:val="000000"/>
                <w:sz w:val="20"/>
                <w:szCs w:val="20"/>
              </w:rPr>
            </w:pPr>
            <w:r w:rsidRPr="00E7095A">
              <w:rPr>
                <w:rFonts w:ascii="Times New Roman" w:hAnsi="Times New Roman" w:cs="Times New Roman"/>
                <w:color w:val="000000"/>
                <w:sz w:val="20"/>
                <w:szCs w:val="20"/>
              </w:rPr>
              <w:t>8.73E+07</w:t>
            </w:r>
          </w:p>
        </w:tc>
      </w:tr>
    </w:tbl>
    <w:p w14:paraId="02A03A8F" w14:textId="77777777" w:rsidR="00792C2E" w:rsidRPr="007F73C4" w:rsidRDefault="00792C2E" w:rsidP="00792C2E">
      <w:pPr>
        <w:ind w:left="-1418"/>
        <w:jc w:val="both"/>
        <w:rPr>
          <w:rFonts w:ascii="Times New Roman" w:hAnsi="Times New Roman" w:cs="Times New Roman"/>
          <w:sz w:val="20"/>
          <w:szCs w:val="20"/>
        </w:rPr>
      </w:pPr>
    </w:p>
    <w:p w14:paraId="57F3427C" w14:textId="77777777" w:rsidR="004F4D79" w:rsidRDefault="004F4D79">
      <w:pPr>
        <w:rPr>
          <w:rFonts w:ascii="Times New Roman" w:hAnsi="Times New Roman" w:cs="Times New Roman"/>
          <w:sz w:val="24"/>
          <w:szCs w:val="24"/>
        </w:rPr>
      </w:pPr>
      <w:r>
        <w:rPr>
          <w:rFonts w:ascii="Times New Roman" w:hAnsi="Times New Roman" w:cs="Times New Roman"/>
          <w:sz w:val="24"/>
          <w:szCs w:val="24"/>
        </w:rPr>
        <w:br w:type="page"/>
      </w:r>
    </w:p>
    <w:p w14:paraId="2A4A7447" w14:textId="2AC902C9" w:rsidR="00EB6DDD" w:rsidRPr="00E7396A" w:rsidRDefault="006A724D" w:rsidP="00EB6DDD">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Table </w:t>
      </w:r>
      <w:r w:rsidR="003A0816">
        <w:rPr>
          <w:rFonts w:ascii="Times New Roman" w:hAnsi="Times New Roman" w:cs="Times New Roman"/>
          <w:b/>
          <w:sz w:val="24"/>
          <w:szCs w:val="24"/>
        </w:rPr>
        <w:t>S</w:t>
      </w:r>
      <w:r w:rsidR="00EB6DDD" w:rsidRPr="00EB6DDD">
        <w:rPr>
          <w:rFonts w:ascii="Times New Roman" w:hAnsi="Times New Roman" w:cs="Times New Roman"/>
          <w:b/>
          <w:sz w:val="24"/>
          <w:szCs w:val="24"/>
        </w:rPr>
        <w:t>3</w:t>
      </w:r>
      <w:r w:rsidR="00EE7908">
        <w:rPr>
          <w:rFonts w:ascii="Times New Roman" w:hAnsi="Times New Roman" w:cs="Times New Roman"/>
          <w:b/>
          <w:sz w:val="24"/>
          <w:szCs w:val="24"/>
        </w:rPr>
        <w:t xml:space="preserve">  </w:t>
      </w:r>
      <w:r w:rsidR="00EB6DDD" w:rsidRPr="00E7396A">
        <w:rPr>
          <w:rFonts w:ascii="Times New Roman" w:hAnsi="Times New Roman" w:cs="Times New Roman"/>
          <w:sz w:val="24"/>
          <w:szCs w:val="24"/>
        </w:rPr>
        <w:t xml:space="preserve"> Statistical branching ratios</w:t>
      </w:r>
      <w:r w:rsidR="00EB6DDD">
        <w:rPr>
          <w:rFonts w:ascii="Times New Roman" w:hAnsi="Times New Roman" w:cs="Times New Roman"/>
          <w:sz w:val="24"/>
          <w:szCs w:val="24"/>
        </w:rPr>
        <w:t xml:space="preserve"> (%) for the reaction of the phenylethynyl radical with ethylene</w:t>
      </w:r>
      <w:r w:rsidR="00EB6DDD" w:rsidRPr="00E7396A">
        <w:rPr>
          <w:rFonts w:ascii="Times New Roman" w:hAnsi="Times New Roman" w:cs="Times New Roman"/>
          <w:sz w:val="24"/>
          <w:szCs w:val="24"/>
        </w:rPr>
        <w:t xml:space="preserve"> with </w:t>
      </w:r>
      <w:r w:rsidR="00EB6DDD" w:rsidRPr="00E7396A">
        <w:rPr>
          <w:rFonts w:ascii="Times New Roman" w:hAnsi="Times New Roman" w:cs="Times New Roman"/>
          <w:b/>
          <w:i/>
          <w:sz w:val="24"/>
          <w:szCs w:val="24"/>
        </w:rPr>
        <w:t xml:space="preserve">i1 </w:t>
      </w:r>
      <w:r w:rsidR="00EB6DDD" w:rsidRPr="00E7396A">
        <w:rPr>
          <w:rFonts w:ascii="Times New Roman" w:hAnsi="Times New Roman" w:cs="Times New Roman"/>
          <w:sz w:val="24"/>
          <w:szCs w:val="24"/>
        </w:rPr>
        <w:t xml:space="preserve">as </w:t>
      </w:r>
      <w:r w:rsidR="00EB6DDD">
        <w:rPr>
          <w:rFonts w:ascii="Times New Roman" w:hAnsi="Times New Roman" w:cs="Times New Roman"/>
          <w:sz w:val="24"/>
          <w:szCs w:val="24"/>
        </w:rPr>
        <w:t>an initial intermediate</w:t>
      </w:r>
      <w:r w:rsidR="00EB6DDD" w:rsidRPr="00E7396A">
        <w:rPr>
          <w:rFonts w:ascii="Times New Roman" w:hAnsi="Times New Roman" w:cs="Times New Roman"/>
          <w:sz w:val="24"/>
          <w:szCs w:val="24"/>
        </w:rPr>
        <w:t xml:space="preserve"> at different collision energies (</w:t>
      </w:r>
      <w:r w:rsidR="00EB6DDD" w:rsidRPr="00E7396A">
        <w:rPr>
          <w:rFonts w:ascii="Times New Roman" w:hAnsi="Times New Roman" w:cs="Times New Roman"/>
          <w:i/>
          <w:sz w:val="24"/>
          <w:szCs w:val="24"/>
        </w:rPr>
        <w:t>E</w:t>
      </w:r>
      <w:r w:rsidR="00EB6DDD" w:rsidRPr="00EB6DDD">
        <w:rPr>
          <w:rFonts w:ascii="Times New Roman" w:hAnsi="Times New Roman" w:cs="Times New Roman"/>
          <w:sz w:val="24"/>
          <w:szCs w:val="24"/>
          <w:vertAlign w:val="subscript"/>
        </w:rPr>
        <w:t>C</w:t>
      </w:r>
      <w:r w:rsidR="00EB6DDD" w:rsidRPr="00E7396A">
        <w:rPr>
          <w:rFonts w:ascii="Times New Roman" w:hAnsi="Times New Roman" w:cs="Times New Roman"/>
          <w:i/>
          <w:sz w:val="24"/>
          <w:szCs w:val="24"/>
        </w:rPr>
        <w:t>,</w:t>
      </w:r>
      <w:r w:rsidR="00EB6DDD">
        <w:rPr>
          <w:rFonts w:ascii="Times New Roman" w:hAnsi="Times New Roman" w:cs="Times New Roman"/>
          <w:sz w:val="24"/>
          <w:szCs w:val="24"/>
        </w:rPr>
        <w:t xml:space="preserve"> </w:t>
      </w:r>
      <w:r w:rsidR="003405CC">
        <w:rPr>
          <w:rFonts w:ascii="Times New Roman" w:hAnsi="Times New Roman" w:cs="Times New Roman"/>
          <w:sz w:val="24"/>
          <w:szCs w:val="24"/>
        </w:rPr>
        <w:t>kJ</w:t>
      </w:r>
      <w:r w:rsidR="00EB6DDD" w:rsidRPr="00E7396A">
        <w:rPr>
          <w:rFonts w:ascii="Times New Roman" w:hAnsi="Times New Roman" w:cs="Times New Roman"/>
          <w:sz w:val="24"/>
          <w:szCs w:val="24"/>
        </w:rPr>
        <w:t>·mol</w:t>
      </w:r>
      <w:r w:rsidR="00EB6DDD">
        <w:rPr>
          <w:rFonts w:ascii="Times New Roman" w:hAnsi="Times New Roman" w:cs="Times New Roman"/>
          <w:sz w:val="24"/>
          <w:szCs w:val="24"/>
          <w:vertAlign w:val="superscript"/>
        </w:rPr>
        <w:t>−</w:t>
      </w:r>
      <w:r w:rsidR="00EB6DDD" w:rsidRPr="00E7396A">
        <w:rPr>
          <w:rFonts w:ascii="Times New Roman" w:hAnsi="Times New Roman" w:cs="Times New Roman"/>
          <w:sz w:val="24"/>
          <w:szCs w:val="24"/>
          <w:vertAlign w:val="superscript"/>
        </w:rPr>
        <w:t>1</w:t>
      </w:r>
      <w:r w:rsidR="00EB6DDD" w:rsidRPr="00E7396A">
        <w:rPr>
          <w:rFonts w:ascii="Times New Roman" w:hAnsi="Times New Roman" w:cs="Times New Roman"/>
          <w:sz w:val="24"/>
          <w:szCs w:val="24"/>
        </w:rPr>
        <w:t>)</w:t>
      </w:r>
      <w:r w:rsidR="00EB6DDD">
        <w:rPr>
          <w:rFonts w:ascii="Times New Roman" w:hAnsi="Times New Roman" w:cs="Times New Roman"/>
          <w:sz w:val="24"/>
          <w:szCs w:val="24"/>
        </w:rPr>
        <w:t>.</w:t>
      </w:r>
    </w:p>
    <w:tbl>
      <w:tblPr>
        <w:tblStyle w:val="TableGrid"/>
        <w:tblW w:w="10013" w:type="dxa"/>
        <w:tblInd w:w="-95" w:type="dxa"/>
        <w:tblLayout w:type="fixed"/>
        <w:tblLook w:val="04A0" w:firstRow="1" w:lastRow="0" w:firstColumn="1" w:lastColumn="0" w:noHBand="0" w:noVBand="1"/>
      </w:tblPr>
      <w:tblGrid>
        <w:gridCol w:w="1080"/>
        <w:gridCol w:w="994"/>
        <w:gridCol w:w="992"/>
        <w:gridCol w:w="993"/>
        <w:gridCol w:w="992"/>
        <w:gridCol w:w="992"/>
        <w:gridCol w:w="993"/>
        <w:gridCol w:w="992"/>
        <w:gridCol w:w="992"/>
        <w:gridCol w:w="993"/>
      </w:tblGrid>
      <w:tr w:rsidR="00EB6DDD" w:rsidRPr="00E7396A" w14:paraId="016EAA46" w14:textId="77777777" w:rsidTr="00BA3760">
        <w:tc>
          <w:tcPr>
            <w:tcW w:w="1080" w:type="dxa"/>
          </w:tcPr>
          <w:p w14:paraId="055BA17C" w14:textId="77777777" w:rsidR="00EB6DDD" w:rsidRPr="00A00123" w:rsidRDefault="00EB6DDD" w:rsidP="004D4B32">
            <w:pPr>
              <w:jc w:val="center"/>
              <w:rPr>
                <w:rFonts w:ascii="Times New Roman" w:eastAsia="Times New Roman" w:hAnsi="Times New Roman" w:cs="Times New Roman"/>
                <w:color w:val="000000"/>
                <w:sz w:val="24"/>
                <w:szCs w:val="24"/>
                <w:vertAlign w:val="superscript"/>
                <w:lang w:val="en-US" w:eastAsia="ru-RU"/>
              </w:rPr>
            </w:pPr>
            <w:r w:rsidRPr="00A00123">
              <w:rPr>
                <w:rFonts w:ascii="Times New Roman" w:hAnsi="Times New Roman" w:cs="Times New Roman"/>
                <w:i/>
                <w:sz w:val="24"/>
                <w:szCs w:val="24"/>
                <w:lang w:val="en-US"/>
              </w:rPr>
              <w:t>E</w:t>
            </w:r>
            <w:r w:rsidRPr="00A00123">
              <w:rPr>
                <w:rFonts w:ascii="Times New Roman" w:hAnsi="Times New Roman" w:cs="Times New Roman"/>
                <w:i/>
                <w:sz w:val="24"/>
                <w:szCs w:val="24"/>
                <w:vertAlign w:val="subscript"/>
                <w:lang w:val="en-US"/>
              </w:rPr>
              <w:t>C</w:t>
            </w:r>
          </w:p>
        </w:tc>
        <w:tc>
          <w:tcPr>
            <w:tcW w:w="994" w:type="dxa"/>
          </w:tcPr>
          <w:p w14:paraId="274ED5C9" w14:textId="77777777" w:rsidR="00EB6DDD" w:rsidRPr="00A00123" w:rsidRDefault="00EB6DDD" w:rsidP="004D4B32">
            <w:pPr>
              <w:jc w:val="center"/>
              <w:rPr>
                <w:rFonts w:ascii="Times New Roman" w:hAnsi="Times New Roman" w:cs="Times New Roman"/>
                <w:sz w:val="24"/>
                <w:szCs w:val="24"/>
              </w:rPr>
            </w:pPr>
            <w:r w:rsidRPr="00A00123">
              <w:rPr>
                <w:rFonts w:ascii="Times New Roman" w:eastAsia="Times New Roman" w:hAnsi="Times New Roman" w:cs="Times New Roman"/>
                <w:b/>
                <w:color w:val="000000"/>
                <w:sz w:val="24"/>
                <w:szCs w:val="24"/>
                <w:lang w:eastAsia="ru-RU"/>
              </w:rPr>
              <w:t>0</w:t>
            </w:r>
          </w:p>
        </w:tc>
        <w:tc>
          <w:tcPr>
            <w:tcW w:w="992" w:type="dxa"/>
          </w:tcPr>
          <w:p w14:paraId="166C3B4A" w14:textId="77777777" w:rsidR="00EB6DDD" w:rsidRPr="00A00123" w:rsidRDefault="00EB6DDD" w:rsidP="004D4B32">
            <w:pPr>
              <w:jc w:val="center"/>
              <w:rPr>
                <w:rFonts w:ascii="Times New Roman" w:hAnsi="Times New Roman" w:cs="Times New Roman"/>
                <w:sz w:val="24"/>
                <w:szCs w:val="24"/>
              </w:rPr>
            </w:pPr>
            <w:r w:rsidRPr="00A00123">
              <w:rPr>
                <w:rFonts w:ascii="Times New Roman" w:eastAsia="Times New Roman" w:hAnsi="Times New Roman" w:cs="Times New Roman"/>
                <w:b/>
                <w:color w:val="000000"/>
                <w:sz w:val="24"/>
                <w:szCs w:val="24"/>
                <w:lang w:val="en-US" w:eastAsia="ru-RU"/>
              </w:rPr>
              <w:t>5</w:t>
            </w:r>
          </w:p>
        </w:tc>
        <w:tc>
          <w:tcPr>
            <w:tcW w:w="993" w:type="dxa"/>
          </w:tcPr>
          <w:p w14:paraId="512B535C" w14:textId="77777777" w:rsidR="00EB6DDD" w:rsidRPr="00A00123" w:rsidRDefault="00EB6DDD" w:rsidP="004D4B32">
            <w:pPr>
              <w:jc w:val="center"/>
              <w:rPr>
                <w:rFonts w:ascii="Times New Roman" w:hAnsi="Times New Roman" w:cs="Times New Roman"/>
                <w:sz w:val="24"/>
                <w:szCs w:val="24"/>
                <w:lang w:val="en-US"/>
              </w:rPr>
            </w:pPr>
            <w:r w:rsidRPr="00A00123">
              <w:rPr>
                <w:rFonts w:ascii="Times New Roman" w:eastAsia="Times New Roman" w:hAnsi="Times New Roman" w:cs="Times New Roman"/>
                <w:b/>
                <w:color w:val="000000"/>
                <w:sz w:val="24"/>
                <w:szCs w:val="24"/>
                <w:lang w:val="en-US" w:eastAsia="ru-RU"/>
              </w:rPr>
              <w:t>10</w:t>
            </w:r>
          </w:p>
        </w:tc>
        <w:tc>
          <w:tcPr>
            <w:tcW w:w="992" w:type="dxa"/>
          </w:tcPr>
          <w:p w14:paraId="0629C339" w14:textId="77777777" w:rsidR="00EB6DDD" w:rsidRPr="00A00123" w:rsidRDefault="00EB6DDD" w:rsidP="004D4B32">
            <w:pPr>
              <w:jc w:val="center"/>
              <w:rPr>
                <w:rFonts w:ascii="Times New Roman" w:hAnsi="Times New Roman" w:cs="Times New Roman"/>
                <w:sz w:val="24"/>
                <w:szCs w:val="24"/>
              </w:rPr>
            </w:pPr>
            <w:r w:rsidRPr="00A00123">
              <w:rPr>
                <w:rFonts w:ascii="Times New Roman" w:eastAsia="Times New Roman" w:hAnsi="Times New Roman" w:cs="Times New Roman"/>
                <w:b/>
                <w:color w:val="000000"/>
                <w:sz w:val="24"/>
                <w:szCs w:val="24"/>
                <w:lang w:val="en-US" w:eastAsia="ru-RU"/>
              </w:rPr>
              <w:t>15</w:t>
            </w:r>
          </w:p>
        </w:tc>
        <w:tc>
          <w:tcPr>
            <w:tcW w:w="992" w:type="dxa"/>
          </w:tcPr>
          <w:p w14:paraId="0B330A2C" w14:textId="77777777" w:rsidR="00EB6DDD" w:rsidRPr="00A00123" w:rsidRDefault="00EB6DDD" w:rsidP="004D4B32">
            <w:pPr>
              <w:jc w:val="center"/>
              <w:rPr>
                <w:rFonts w:ascii="Times New Roman" w:eastAsia="Times New Roman" w:hAnsi="Times New Roman" w:cs="Times New Roman"/>
                <w:b/>
                <w:color w:val="000000"/>
                <w:sz w:val="24"/>
                <w:szCs w:val="24"/>
                <w:lang w:val="en-US" w:eastAsia="ru-RU"/>
              </w:rPr>
            </w:pPr>
            <w:r w:rsidRPr="00A00123">
              <w:rPr>
                <w:rFonts w:ascii="Times New Roman" w:eastAsia="Times New Roman" w:hAnsi="Times New Roman" w:cs="Times New Roman"/>
                <w:b/>
                <w:color w:val="000000"/>
                <w:sz w:val="24"/>
                <w:szCs w:val="24"/>
                <w:lang w:val="en-US" w:eastAsia="ru-RU"/>
              </w:rPr>
              <w:t>20</w:t>
            </w:r>
          </w:p>
        </w:tc>
        <w:tc>
          <w:tcPr>
            <w:tcW w:w="993" w:type="dxa"/>
          </w:tcPr>
          <w:p w14:paraId="4019F0C2" w14:textId="77777777" w:rsidR="00EB6DDD" w:rsidRPr="00A00123" w:rsidRDefault="00EB6DDD" w:rsidP="004D4B32">
            <w:pPr>
              <w:jc w:val="center"/>
              <w:rPr>
                <w:rFonts w:ascii="Times New Roman" w:eastAsia="Times New Roman" w:hAnsi="Times New Roman" w:cs="Times New Roman"/>
                <w:b/>
                <w:color w:val="000000"/>
                <w:sz w:val="24"/>
                <w:szCs w:val="24"/>
                <w:lang w:val="en-US" w:eastAsia="ru-RU"/>
              </w:rPr>
            </w:pPr>
            <w:r w:rsidRPr="00A00123">
              <w:rPr>
                <w:rFonts w:ascii="Times New Roman" w:eastAsia="Times New Roman" w:hAnsi="Times New Roman" w:cs="Times New Roman"/>
                <w:b/>
                <w:color w:val="000000"/>
                <w:sz w:val="24"/>
                <w:szCs w:val="24"/>
                <w:lang w:val="en-US" w:eastAsia="ru-RU"/>
              </w:rPr>
              <w:t>25</w:t>
            </w:r>
          </w:p>
        </w:tc>
        <w:tc>
          <w:tcPr>
            <w:tcW w:w="992" w:type="dxa"/>
          </w:tcPr>
          <w:p w14:paraId="3E3613D9" w14:textId="77777777" w:rsidR="00EB6DDD" w:rsidRPr="00A00123" w:rsidRDefault="00EB6DDD" w:rsidP="004D4B32">
            <w:pPr>
              <w:jc w:val="center"/>
              <w:rPr>
                <w:rFonts w:ascii="Times New Roman" w:eastAsia="Times New Roman" w:hAnsi="Times New Roman" w:cs="Times New Roman"/>
                <w:b/>
                <w:color w:val="000000"/>
                <w:sz w:val="24"/>
                <w:szCs w:val="24"/>
                <w:lang w:val="en-US" w:eastAsia="ru-RU"/>
              </w:rPr>
            </w:pPr>
            <w:r w:rsidRPr="00A00123">
              <w:rPr>
                <w:rFonts w:ascii="Times New Roman" w:eastAsia="Times New Roman" w:hAnsi="Times New Roman" w:cs="Times New Roman"/>
                <w:b/>
                <w:color w:val="000000"/>
                <w:sz w:val="24"/>
                <w:szCs w:val="24"/>
                <w:lang w:val="en-US" w:eastAsia="ru-RU"/>
              </w:rPr>
              <w:t>30</w:t>
            </w:r>
          </w:p>
        </w:tc>
        <w:tc>
          <w:tcPr>
            <w:tcW w:w="992" w:type="dxa"/>
          </w:tcPr>
          <w:p w14:paraId="3BA44FB6" w14:textId="77777777" w:rsidR="00EB6DDD" w:rsidRPr="00A00123" w:rsidRDefault="00EB6DDD" w:rsidP="004D4B32">
            <w:pPr>
              <w:jc w:val="center"/>
              <w:rPr>
                <w:rFonts w:ascii="Times New Roman" w:eastAsia="Times New Roman" w:hAnsi="Times New Roman" w:cs="Times New Roman"/>
                <w:b/>
                <w:color w:val="000000"/>
                <w:sz w:val="24"/>
                <w:szCs w:val="24"/>
                <w:lang w:val="en-US" w:eastAsia="ru-RU"/>
              </w:rPr>
            </w:pPr>
            <w:r w:rsidRPr="00A00123">
              <w:rPr>
                <w:rFonts w:ascii="Times New Roman" w:eastAsia="Times New Roman" w:hAnsi="Times New Roman" w:cs="Times New Roman"/>
                <w:b/>
                <w:color w:val="000000"/>
                <w:sz w:val="24"/>
                <w:szCs w:val="24"/>
                <w:lang w:val="en-US" w:eastAsia="ru-RU"/>
              </w:rPr>
              <w:t>35</w:t>
            </w:r>
          </w:p>
        </w:tc>
        <w:tc>
          <w:tcPr>
            <w:tcW w:w="993" w:type="dxa"/>
          </w:tcPr>
          <w:p w14:paraId="2992D7D4" w14:textId="77777777" w:rsidR="00EB6DDD" w:rsidRPr="00A00123" w:rsidRDefault="00EB6DDD" w:rsidP="004D4B32">
            <w:pPr>
              <w:jc w:val="center"/>
              <w:rPr>
                <w:rFonts w:ascii="Times New Roman" w:eastAsia="Times New Roman" w:hAnsi="Times New Roman" w:cs="Times New Roman"/>
                <w:b/>
                <w:color w:val="000000"/>
                <w:sz w:val="24"/>
                <w:szCs w:val="24"/>
                <w:lang w:val="en-US" w:eastAsia="ru-RU"/>
              </w:rPr>
            </w:pPr>
            <w:r w:rsidRPr="00A00123">
              <w:rPr>
                <w:rFonts w:ascii="Times New Roman" w:eastAsia="Times New Roman" w:hAnsi="Times New Roman" w:cs="Times New Roman"/>
                <w:b/>
                <w:color w:val="000000"/>
                <w:sz w:val="24"/>
                <w:szCs w:val="24"/>
                <w:lang w:val="en-US" w:eastAsia="ru-RU"/>
              </w:rPr>
              <w:t>40</w:t>
            </w:r>
          </w:p>
        </w:tc>
      </w:tr>
      <w:tr w:rsidR="00EB6DDD" w:rsidRPr="00E7396A" w14:paraId="27ED702A" w14:textId="77777777" w:rsidTr="00BA3760">
        <w:tc>
          <w:tcPr>
            <w:tcW w:w="1080" w:type="dxa"/>
          </w:tcPr>
          <w:p w14:paraId="0D86F322" w14:textId="77777777" w:rsidR="00EB6DDD" w:rsidRPr="00A00123" w:rsidRDefault="00EB6DDD" w:rsidP="004D4B32">
            <w:pPr>
              <w:jc w:val="center"/>
              <w:rPr>
                <w:rFonts w:ascii="Times New Roman" w:eastAsia="Times New Roman" w:hAnsi="Times New Roman" w:cs="Times New Roman"/>
                <w:b/>
                <w:i/>
                <w:color w:val="000000"/>
                <w:sz w:val="24"/>
                <w:szCs w:val="24"/>
                <w:lang w:val="en-US" w:eastAsia="ru-RU"/>
              </w:rPr>
            </w:pPr>
            <w:r w:rsidRPr="00A00123">
              <w:rPr>
                <w:rFonts w:ascii="Times New Roman" w:eastAsia="Times New Roman" w:hAnsi="Times New Roman" w:cs="Times New Roman"/>
                <w:b/>
                <w:i/>
                <w:color w:val="000000"/>
                <w:sz w:val="24"/>
                <w:szCs w:val="24"/>
                <w:lang w:val="en-US" w:eastAsia="ru-RU"/>
              </w:rPr>
              <w:t>p1</w:t>
            </w:r>
          </w:p>
        </w:tc>
        <w:tc>
          <w:tcPr>
            <w:tcW w:w="994" w:type="dxa"/>
          </w:tcPr>
          <w:p w14:paraId="0D2A1F92"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0.0311</w:t>
            </w:r>
          </w:p>
        </w:tc>
        <w:tc>
          <w:tcPr>
            <w:tcW w:w="992" w:type="dxa"/>
          </w:tcPr>
          <w:p w14:paraId="2409D635"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0.0318</w:t>
            </w:r>
          </w:p>
        </w:tc>
        <w:tc>
          <w:tcPr>
            <w:tcW w:w="993" w:type="dxa"/>
          </w:tcPr>
          <w:p w14:paraId="286B66E4"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0.0323</w:t>
            </w:r>
          </w:p>
        </w:tc>
        <w:tc>
          <w:tcPr>
            <w:tcW w:w="992" w:type="dxa"/>
          </w:tcPr>
          <w:p w14:paraId="3B56FA6E"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0.0328</w:t>
            </w:r>
          </w:p>
        </w:tc>
        <w:tc>
          <w:tcPr>
            <w:tcW w:w="992" w:type="dxa"/>
          </w:tcPr>
          <w:p w14:paraId="12D215A2"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0.0332</w:t>
            </w:r>
          </w:p>
        </w:tc>
        <w:tc>
          <w:tcPr>
            <w:tcW w:w="993" w:type="dxa"/>
          </w:tcPr>
          <w:p w14:paraId="2094A48C"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0.0335</w:t>
            </w:r>
          </w:p>
        </w:tc>
        <w:tc>
          <w:tcPr>
            <w:tcW w:w="992" w:type="dxa"/>
          </w:tcPr>
          <w:p w14:paraId="01794749"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0.0338</w:t>
            </w:r>
          </w:p>
        </w:tc>
        <w:tc>
          <w:tcPr>
            <w:tcW w:w="992" w:type="dxa"/>
          </w:tcPr>
          <w:p w14:paraId="24B06661"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0.0339</w:t>
            </w:r>
          </w:p>
        </w:tc>
        <w:tc>
          <w:tcPr>
            <w:tcW w:w="993" w:type="dxa"/>
          </w:tcPr>
          <w:p w14:paraId="1E546D2F"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0.034</w:t>
            </w:r>
            <w:r>
              <w:rPr>
                <w:rFonts w:ascii="Times New Roman" w:hAnsi="Times New Roman" w:cs="Times New Roman"/>
              </w:rPr>
              <w:t>0</w:t>
            </w:r>
          </w:p>
        </w:tc>
      </w:tr>
      <w:tr w:rsidR="00EB6DDD" w:rsidRPr="00E7396A" w14:paraId="0F20C125" w14:textId="77777777" w:rsidTr="00BA3760">
        <w:tc>
          <w:tcPr>
            <w:tcW w:w="1080" w:type="dxa"/>
          </w:tcPr>
          <w:p w14:paraId="5AF4D369" w14:textId="77777777" w:rsidR="00EB6DDD" w:rsidRPr="00A00123" w:rsidRDefault="00EB6DDD" w:rsidP="004D4B32">
            <w:pPr>
              <w:jc w:val="center"/>
              <w:rPr>
                <w:rFonts w:ascii="Times New Roman" w:eastAsia="Times New Roman" w:hAnsi="Times New Roman" w:cs="Times New Roman"/>
                <w:b/>
                <w:i/>
                <w:color w:val="000000"/>
                <w:sz w:val="24"/>
                <w:szCs w:val="24"/>
                <w:lang w:val="en-US" w:eastAsia="ru-RU"/>
              </w:rPr>
            </w:pPr>
            <w:r w:rsidRPr="00A00123">
              <w:rPr>
                <w:rFonts w:ascii="Times New Roman" w:eastAsia="Times New Roman" w:hAnsi="Times New Roman" w:cs="Times New Roman"/>
                <w:b/>
                <w:i/>
                <w:color w:val="000000"/>
                <w:sz w:val="24"/>
                <w:szCs w:val="24"/>
                <w:lang w:val="en-US" w:eastAsia="ru-RU"/>
              </w:rPr>
              <w:t>p2</w:t>
            </w:r>
            <w:r>
              <w:rPr>
                <w:rFonts w:ascii="Times New Roman" w:eastAsia="Times New Roman" w:hAnsi="Times New Roman" w:cs="Times New Roman"/>
                <w:b/>
                <w:i/>
                <w:color w:val="000000"/>
                <w:sz w:val="24"/>
                <w:szCs w:val="24"/>
                <w:lang w:val="en-US" w:eastAsia="ru-RU"/>
              </w:rPr>
              <w:t>0</w:t>
            </w:r>
          </w:p>
        </w:tc>
        <w:tc>
          <w:tcPr>
            <w:tcW w:w="994" w:type="dxa"/>
          </w:tcPr>
          <w:p w14:paraId="7D5F44A9"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0.1045</w:t>
            </w:r>
          </w:p>
        </w:tc>
        <w:tc>
          <w:tcPr>
            <w:tcW w:w="992" w:type="dxa"/>
          </w:tcPr>
          <w:p w14:paraId="4ADA03ED"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0.1084</w:t>
            </w:r>
          </w:p>
        </w:tc>
        <w:tc>
          <w:tcPr>
            <w:tcW w:w="993" w:type="dxa"/>
          </w:tcPr>
          <w:p w14:paraId="28D570BE"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0.1121</w:t>
            </w:r>
          </w:p>
        </w:tc>
        <w:tc>
          <w:tcPr>
            <w:tcW w:w="992" w:type="dxa"/>
          </w:tcPr>
          <w:p w14:paraId="1F52F41B"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0.1154</w:t>
            </w:r>
          </w:p>
        </w:tc>
        <w:tc>
          <w:tcPr>
            <w:tcW w:w="992" w:type="dxa"/>
          </w:tcPr>
          <w:p w14:paraId="4C6B636F"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0.1184</w:t>
            </w:r>
          </w:p>
        </w:tc>
        <w:tc>
          <w:tcPr>
            <w:tcW w:w="993" w:type="dxa"/>
          </w:tcPr>
          <w:p w14:paraId="4ED278EF"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0.1212</w:t>
            </w:r>
          </w:p>
        </w:tc>
        <w:tc>
          <w:tcPr>
            <w:tcW w:w="992" w:type="dxa"/>
          </w:tcPr>
          <w:p w14:paraId="7B7639F8"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0.1238</w:t>
            </w:r>
          </w:p>
        </w:tc>
        <w:tc>
          <w:tcPr>
            <w:tcW w:w="992" w:type="dxa"/>
          </w:tcPr>
          <w:p w14:paraId="019AD470" w14:textId="77777777" w:rsidR="00EB6DDD" w:rsidRPr="003201E5" w:rsidRDefault="00EB6DDD" w:rsidP="004D4B32">
            <w:pPr>
              <w:jc w:val="center"/>
              <w:rPr>
                <w:rFonts w:ascii="Times New Roman" w:hAnsi="Times New Roman" w:cs="Times New Roman"/>
                <w:lang w:val="en-US"/>
              </w:rPr>
            </w:pPr>
            <w:r w:rsidRPr="00142B80">
              <w:rPr>
                <w:rFonts w:ascii="Times New Roman" w:hAnsi="Times New Roman" w:cs="Times New Roman"/>
              </w:rPr>
              <w:t>0.126</w:t>
            </w:r>
            <w:r>
              <w:rPr>
                <w:rFonts w:ascii="Times New Roman" w:hAnsi="Times New Roman" w:cs="Times New Roman"/>
                <w:lang w:val="en-US"/>
              </w:rPr>
              <w:t>0</w:t>
            </w:r>
          </w:p>
        </w:tc>
        <w:tc>
          <w:tcPr>
            <w:tcW w:w="993" w:type="dxa"/>
          </w:tcPr>
          <w:p w14:paraId="2BD46B2F"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0.1281</w:t>
            </w:r>
          </w:p>
        </w:tc>
      </w:tr>
      <w:tr w:rsidR="00EB6DDD" w:rsidRPr="00E7396A" w14:paraId="27A932C7" w14:textId="77777777" w:rsidTr="00BA3760">
        <w:tc>
          <w:tcPr>
            <w:tcW w:w="1080" w:type="dxa"/>
          </w:tcPr>
          <w:p w14:paraId="769E69F7" w14:textId="77777777" w:rsidR="00EB6DDD" w:rsidRPr="00A00123" w:rsidRDefault="00952017" w:rsidP="004D4B32">
            <w:pPr>
              <w:jc w:val="center"/>
              <w:rPr>
                <w:rFonts w:ascii="Times New Roman" w:eastAsia="Times New Roman" w:hAnsi="Times New Roman" w:cs="Times New Roman"/>
                <w:b/>
                <w:i/>
                <w:color w:val="000000"/>
                <w:sz w:val="24"/>
                <w:szCs w:val="24"/>
                <w:lang w:val="en-US" w:eastAsia="ru-RU"/>
              </w:rPr>
            </w:pPr>
            <w:r>
              <w:rPr>
                <w:rFonts w:ascii="Times New Roman" w:eastAsia="Times New Roman" w:hAnsi="Times New Roman" w:cs="Times New Roman"/>
                <w:b/>
                <w:i/>
                <w:color w:val="000000"/>
                <w:sz w:val="24"/>
                <w:szCs w:val="24"/>
                <w:lang w:val="en-US" w:eastAsia="ru-RU"/>
              </w:rPr>
              <w:t>p2</w:t>
            </w:r>
          </w:p>
        </w:tc>
        <w:tc>
          <w:tcPr>
            <w:tcW w:w="994" w:type="dxa"/>
          </w:tcPr>
          <w:p w14:paraId="36540FCC"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99.8629</w:t>
            </w:r>
          </w:p>
        </w:tc>
        <w:tc>
          <w:tcPr>
            <w:tcW w:w="992" w:type="dxa"/>
          </w:tcPr>
          <w:p w14:paraId="51EEC5EC"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99.8579</w:t>
            </w:r>
          </w:p>
        </w:tc>
        <w:tc>
          <w:tcPr>
            <w:tcW w:w="993" w:type="dxa"/>
          </w:tcPr>
          <w:p w14:paraId="502BCD25"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99.8531</w:t>
            </w:r>
          </w:p>
        </w:tc>
        <w:tc>
          <w:tcPr>
            <w:tcW w:w="992" w:type="dxa"/>
          </w:tcPr>
          <w:p w14:paraId="3B69D930"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99.8486</w:t>
            </w:r>
          </w:p>
        </w:tc>
        <w:tc>
          <w:tcPr>
            <w:tcW w:w="992" w:type="dxa"/>
          </w:tcPr>
          <w:p w14:paraId="66BDCA9F"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99.8443</w:t>
            </w:r>
          </w:p>
        </w:tc>
        <w:tc>
          <w:tcPr>
            <w:tcW w:w="993" w:type="dxa"/>
          </w:tcPr>
          <w:p w14:paraId="1A131AD8"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99.8403</w:t>
            </w:r>
          </w:p>
        </w:tc>
        <w:tc>
          <w:tcPr>
            <w:tcW w:w="992" w:type="dxa"/>
          </w:tcPr>
          <w:p w14:paraId="69F98537"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99.8363</w:t>
            </w:r>
          </w:p>
        </w:tc>
        <w:tc>
          <w:tcPr>
            <w:tcW w:w="992" w:type="dxa"/>
          </w:tcPr>
          <w:p w14:paraId="24788A64"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99.8326</w:t>
            </w:r>
          </w:p>
        </w:tc>
        <w:tc>
          <w:tcPr>
            <w:tcW w:w="993" w:type="dxa"/>
          </w:tcPr>
          <w:p w14:paraId="3F61D806" w14:textId="77777777" w:rsidR="00EB6DDD" w:rsidRPr="00142B80" w:rsidRDefault="00EB6DDD" w:rsidP="004D4B32">
            <w:pPr>
              <w:jc w:val="center"/>
              <w:rPr>
                <w:rFonts w:ascii="Times New Roman" w:hAnsi="Times New Roman" w:cs="Times New Roman"/>
              </w:rPr>
            </w:pPr>
            <w:r w:rsidRPr="00142B80">
              <w:rPr>
                <w:rFonts w:ascii="Times New Roman" w:hAnsi="Times New Roman" w:cs="Times New Roman"/>
              </w:rPr>
              <w:t>99.8289</w:t>
            </w:r>
          </w:p>
        </w:tc>
      </w:tr>
      <w:tr w:rsidR="00EB6DDD" w:rsidRPr="00E7396A" w14:paraId="4A14DF45" w14:textId="77777777" w:rsidTr="00BA3760">
        <w:tc>
          <w:tcPr>
            <w:tcW w:w="1080" w:type="dxa"/>
          </w:tcPr>
          <w:p w14:paraId="210DB28B" w14:textId="3D4B14E5" w:rsidR="00EB6DDD" w:rsidRPr="00A00123" w:rsidRDefault="004379C9" w:rsidP="004D4B32">
            <w:pPr>
              <w:jc w:val="center"/>
              <w:rPr>
                <w:rFonts w:ascii="Times New Roman" w:eastAsia="Times New Roman" w:hAnsi="Times New Roman" w:cs="Times New Roman"/>
                <w:b/>
                <w:i/>
                <w:color w:val="000000"/>
                <w:sz w:val="24"/>
                <w:szCs w:val="24"/>
                <w:lang w:val="en-US" w:eastAsia="ru-RU"/>
              </w:rPr>
            </w:pPr>
            <w:r>
              <w:rPr>
                <w:rFonts w:ascii="Times New Roman" w:eastAsia="Times New Roman" w:hAnsi="Times New Roman" w:cs="Times New Roman"/>
                <w:b/>
                <w:i/>
                <w:color w:val="000000"/>
                <w:sz w:val="24"/>
                <w:szCs w:val="24"/>
                <w:lang w:val="en-US" w:eastAsia="ru-RU"/>
              </w:rPr>
              <w:t>p9</w:t>
            </w:r>
            <w:r w:rsidRPr="00A00123">
              <w:rPr>
                <w:rFonts w:ascii="Times New Roman" w:eastAsia="Times New Roman" w:hAnsi="Times New Roman" w:cs="Times New Roman"/>
                <w:b/>
                <w:i/>
                <w:color w:val="000000"/>
                <w:sz w:val="24"/>
                <w:szCs w:val="24"/>
                <w:lang w:val="en-US" w:eastAsia="ru-RU"/>
              </w:rPr>
              <w:t>-p19</w:t>
            </w:r>
            <w:r>
              <w:rPr>
                <w:rFonts w:ascii="Times New Roman" w:eastAsia="Times New Roman" w:hAnsi="Times New Roman" w:cs="Times New Roman"/>
                <w:b/>
                <w:i/>
                <w:color w:val="000000"/>
                <w:sz w:val="24"/>
                <w:szCs w:val="24"/>
                <w:lang w:val="en-US" w:eastAsia="ru-RU"/>
              </w:rPr>
              <w:t>, p21, p23-p26</w:t>
            </w:r>
          </w:p>
        </w:tc>
        <w:tc>
          <w:tcPr>
            <w:tcW w:w="994" w:type="dxa"/>
          </w:tcPr>
          <w:p w14:paraId="25874575" w14:textId="77777777" w:rsidR="00EB6DDD" w:rsidRDefault="00EB6DDD" w:rsidP="004D4B32">
            <w:pPr>
              <w:jc w:val="center"/>
            </w:pPr>
            <w:r w:rsidRPr="008E1EE7">
              <w:rPr>
                <w:rFonts w:ascii="Times New Roman" w:hAnsi="Times New Roman" w:cs="Times New Roman"/>
                <w:color w:val="000000"/>
                <w:lang w:val="en-US"/>
              </w:rPr>
              <w:t>&lt;10</w:t>
            </w:r>
            <w:r w:rsidRPr="008E1EE7">
              <w:rPr>
                <w:rFonts w:ascii="Times New Roman" w:hAnsi="Times New Roman" w:cs="Times New Roman"/>
                <w:color w:val="000000"/>
                <w:vertAlign w:val="superscript"/>
                <w:lang w:val="en-US"/>
              </w:rPr>
              <w:t>-2</w:t>
            </w:r>
          </w:p>
        </w:tc>
        <w:tc>
          <w:tcPr>
            <w:tcW w:w="992" w:type="dxa"/>
          </w:tcPr>
          <w:p w14:paraId="51804D81" w14:textId="77777777" w:rsidR="00EB6DDD" w:rsidRDefault="00EB6DDD" w:rsidP="004D4B32">
            <w:pPr>
              <w:jc w:val="center"/>
            </w:pPr>
            <w:r w:rsidRPr="008E1EE7">
              <w:rPr>
                <w:rFonts w:ascii="Times New Roman" w:hAnsi="Times New Roman" w:cs="Times New Roman"/>
                <w:color w:val="000000"/>
                <w:lang w:val="en-US"/>
              </w:rPr>
              <w:t>&lt;10</w:t>
            </w:r>
            <w:r w:rsidRPr="008E1EE7">
              <w:rPr>
                <w:rFonts w:ascii="Times New Roman" w:hAnsi="Times New Roman" w:cs="Times New Roman"/>
                <w:color w:val="000000"/>
                <w:vertAlign w:val="superscript"/>
                <w:lang w:val="en-US"/>
              </w:rPr>
              <w:t>-2</w:t>
            </w:r>
          </w:p>
        </w:tc>
        <w:tc>
          <w:tcPr>
            <w:tcW w:w="993" w:type="dxa"/>
          </w:tcPr>
          <w:p w14:paraId="422A29F3" w14:textId="77777777" w:rsidR="00EB6DDD" w:rsidRDefault="00EB6DDD" w:rsidP="004D4B32">
            <w:pPr>
              <w:jc w:val="center"/>
            </w:pPr>
            <w:r w:rsidRPr="008E1EE7">
              <w:rPr>
                <w:rFonts w:ascii="Times New Roman" w:hAnsi="Times New Roman" w:cs="Times New Roman"/>
                <w:color w:val="000000"/>
                <w:lang w:val="en-US"/>
              </w:rPr>
              <w:t>&lt;10</w:t>
            </w:r>
            <w:r w:rsidRPr="008E1EE7">
              <w:rPr>
                <w:rFonts w:ascii="Times New Roman" w:hAnsi="Times New Roman" w:cs="Times New Roman"/>
                <w:color w:val="000000"/>
                <w:vertAlign w:val="superscript"/>
                <w:lang w:val="en-US"/>
              </w:rPr>
              <w:t>-2</w:t>
            </w:r>
          </w:p>
        </w:tc>
        <w:tc>
          <w:tcPr>
            <w:tcW w:w="992" w:type="dxa"/>
          </w:tcPr>
          <w:p w14:paraId="6698322E" w14:textId="77777777" w:rsidR="00EB6DDD" w:rsidRDefault="00EB6DDD" w:rsidP="004D4B32">
            <w:pPr>
              <w:jc w:val="center"/>
            </w:pPr>
            <w:r w:rsidRPr="008E1EE7">
              <w:rPr>
                <w:rFonts w:ascii="Times New Roman" w:hAnsi="Times New Roman" w:cs="Times New Roman"/>
                <w:color w:val="000000"/>
                <w:lang w:val="en-US"/>
              </w:rPr>
              <w:t>&lt;10</w:t>
            </w:r>
            <w:r w:rsidRPr="008E1EE7">
              <w:rPr>
                <w:rFonts w:ascii="Times New Roman" w:hAnsi="Times New Roman" w:cs="Times New Roman"/>
                <w:color w:val="000000"/>
                <w:vertAlign w:val="superscript"/>
                <w:lang w:val="en-US"/>
              </w:rPr>
              <w:t>-2</w:t>
            </w:r>
          </w:p>
        </w:tc>
        <w:tc>
          <w:tcPr>
            <w:tcW w:w="992" w:type="dxa"/>
          </w:tcPr>
          <w:p w14:paraId="77CA05EB" w14:textId="77777777" w:rsidR="00EB6DDD" w:rsidRPr="009D2EF2" w:rsidRDefault="00EB6DDD" w:rsidP="004D4B32">
            <w:pPr>
              <w:jc w:val="center"/>
              <w:rPr>
                <w:rFonts w:ascii="Times New Roman" w:hAnsi="Times New Roman" w:cs="Times New Roman"/>
              </w:rPr>
            </w:pPr>
            <w:r>
              <w:rPr>
                <w:rFonts w:ascii="Times New Roman" w:hAnsi="Times New Roman" w:cs="Times New Roman"/>
                <w:color w:val="000000"/>
                <w:lang w:val="en-US"/>
              </w:rPr>
              <w:t>&lt;</w:t>
            </w:r>
            <w:r w:rsidRPr="009D2EF2">
              <w:rPr>
                <w:rFonts w:ascii="Times New Roman" w:hAnsi="Times New Roman" w:cs="Times New Roman"/>
                <w:color w:val="000000"/>
                <w:lang w:val="en-US"/>
              </w:rPr>
              <w:t>10</w:t>
            </w:r>
            <w:r>
              <w:rPr>
                <w:rFonts w:ascii="Times New Roman" w:hAnsi="Times New Roman" w:cs="Times New Roman"/>
                <w:color w:val="000000"/>
                <w:vertAlign w:val="superscript"/>
                <w:lang w:val="en-US"/>
              </w:rPr>
              <w:t>-2</w:t>
            </w:r>
          </w:p>
        </w:tc>
        <w:tc>
          <w:tcPr>
            <w:tcW w:w="993" w:type="dxa"/>
          </w:tcPr>
          <w:p w14:paraId="1C520834" w14:textId="77777777" w:rsidR="00EB6DDD" w:rsidRPr="009D2EF2" w:rsidRDefault="00EB6DDD" w:rsidP="004D4B32">
            <w:pPr>
              <w:jc w:val="center"/>
              <w:rPr>
                <w:rFonts w:ascii="Times New Roman" w:hAnsi="Times New Roman" w:cs="Times New Roman"/>
              </w:rPr>
            </w:pPr>
            <w:r>
              <w:rPr>
                <w:rFonts w:ascii="Times New Roman" w:hAnsi="Times New Roman" w:cs="Times New Roman"/>
                <w:color w:val="000000"/>
                <w:lang w:val="en-US"/>
              </w:rPr>
              <w:t>&lt;</w:t>
            </w:r>
            <w:r w:rsidRPr="009D2EF2">
              <w:rPr>
                <w:rFonts w:ascii="Times New Roman" w:hAnsi="Times New Roman" w:cs="Times New Roman"/>
                <w:color w:val="000000"/>
                <w:lang w:val="en-US"/>
              </w:rPr>
              <w:t>10</w:t>
            </w:r>
            <w:r>
              <w:rPr>
                <w:rFonts w:ascii="Times New Roman" w:hAnsi="Times New Roman" w:cs="Times New Roman"/>
                <w:color w:val="000000"/>
                <w:vertAlign w:val="superscript"/>
                <w:lang w:val="en-US"/>
              </w:rPr>
              <w:t>-2</w:t>
            </w:r>
          </w:p>
        </w:tc>
        <w:tc>
          <w:tcPr>
            <w:tcW w:w="992" w:type="dxa"/>
          </w:tcPr>
          <w:p w14:paraId="121161E0" w14:textId="77777777" w:rsidR="00EB6DDD" w:rsidRPr="009D2EF2" w:rsidRDefault="00EB6DDD" w:rsidP="004D4B32">
            <w:pPr>
              <w:jc w:val="center"/>
              <w:rPr>
                <w:rFonts w:ascii="Times New Roman" w:hAnsi="Times New Roman" w:cs="Times New Roman"/>
              </w:rPr>
            </w:pPr>
            <w:r>
              <w:rPr>
                <w:rFonts w:ascii="Times New Roman" w:hAnsi="Times New Roman" w:cs="Times New Roman"/>
                <w:color w:val="000000"/>
                <w:lang w:val="en-US"/>
              </w:rPr>
              <w:t>&lt;</w:t>
            </w:r>
            <w:r w:rsidRPr="009D2EF2">
              <w:rPr>
                <w:rFonts w:ascii="Times New Roman" w:hAnsi="Times New Roman" w:cs="Times New Roman"/>
                <w:color w:val="000000"/>
                <w:lang w:val="en-US"/>
              </w:rPr>
              <w:t>10</w:t>
            </w:r>
            <w:r>
              <w:rPr>
                <w:rFonts w:ascii="Times New Roman" w:hAnsi="Times New Roman" w:cs="Times New Roman"/>
                <w:color w:val="000000"/>
                <w:vertAlign w:val="superscript"/>
                <w:lang w:val="en-US"/>
              </w:rPr>
              <w:t>-2</w:t>
            </w:r>
          </w:p>
        </w:tc>
        <w:tc>
          <w:tcPr>
            <w:tcW w:w="992" w:type="dxa"/>
          </w:tcPr>
          <w:p w14:paraId="3FE47D95" w14:textId="77777777" w:rsidR="00EB6DDD" w:rsidRPr="009D2EF2" w:rsidRDefault="00EB6DDD" w:rsidP="004D4B32">
            <w:pPr>
              <w:jc w:val="center"/>
              <w:rPr>
                <w:rFonts w:ascii="Times New Roman" w:hAnsi="Times New Roman" w:cs="Times New Roman"/>
              </w:rPr>
            </w:pPr>
            <w:r>
              <w:rPr>
                <w:rFonts w:ascii="Times New Roman" w:hAnsi="Times New Roman" w:cs="Times New Roman"/>
                <w:color w:val="000000"/>
                <w:lang w:val="en-US"/>
              </w:rPr>
              <w:t>&lt;</w:t>
            </w:r>
            <w:r w:rsidRPr="009D2EF2">
              <w:rPr>
                <w:rFonts w:ascii="Times New Roman" w:hAnsi="Times New Roman" w:cs="Times New Roman"/>
                <w:color w:val="000000"/>
                <w:lang w:val="en-US"/>
              </w:rPr>
              <w:t>10</w:t>
            </w:r>
            <w:r>
              <w:rPr>
                <w:rFonts w:ascii="Times New Roman" w:hAnsi="Times New Roman" w:cs="Times New Roman"/>
                <w:color w:val="000000"/>
                <w:vertAlign w:val="superscript"/>
                <w:lang w:val="en-US"/>
              </w:rPr>
              <w:t>-2</w:t>
            </w:r>
          </w:p>
        </w:tc>
        <w:tc>
          <w:tcPr>
            <w:tcW w:w="993" w:type="dxa"/>
          </w:tcPr>
          <w:p w14:paraId="3BB2813D" w14:textId="77777777" w:rsidR="00EB6DDD" w:rsidRPr="009D2EF2" w:rsidRDefault="00EB6DDD" w:rsidP="004D4B32">
            <w:pPr>
              <w:jc w:val="center"/>
              <w:rPr>
                <w:rFonts w:ascii="Times New Roman" w:hAnsi="Times New Roman" w:cs="Times New Roman"/>
              </w:rPr>
            </w:pPr>
            <w:r>
              <w:rPr>
                <w:rFonts w:ascii="Times New Roman" w:hAnsi="Times New Roman" w:cs="Times New Roman"/>
                <w:color w:val="000000"/>
                <w:lang w:val="en-US"/>
              </w:rPr>
              <w:t>&lt;</w:t>
            </w:r>
            <w:r w:rsidRPr="009D2EF2">
              <w:rPr>
                <w:rFonts w:ascii="Times New Roman" w:hAnsi="Times New Roman" w:cs="Times New Roman"/>
                <w:color w:val="000000"/>
                <w:lang w:val="en-US"/>
              </w:rPr>
              <w:t>10</w:t>
            </w:r>
            <w:r>
              <w:rPr>
                <w:rFonts w:ascii="Times New Roman" w:hAnsi="Times New Roman" w:cs="Times New Roman"/>
                <w:color w:val="000000"/>
                <w:vertAlign w:val="superscript"/>
                <w:lang w:val="en-US"/>
              </w:rPr>
              <w:t>-2</w:t>
            </w:r>
          </w:p>
        </w:tc>
      </w:tr>
    </w:tbl>
    <w:p w14:paraId="1DC6394D" w14:textId="77777777" w:rsidR="00EB6DDD" w:rsidRDefault="00EB6DDD" w:rsidP="00EB6DDD">
      <w:pPr>
        <w:spacing w:after="0" w:line="240" w:lineRule="auto"/>
      </w:pPr>
    </w:p>
    <w:p w14:paraId="589113A4" w14:textId="77777777" w:rsidR="001A7E94" w:rsidRDefault="001A7E94" w:rsidP="00EB6DDD">
      <w:pPr>
        <w:spacing w:after="0" w:line="240" w:lineRule="auto"/>
      </w:pPr>
    </w:p>
    <w:p w14:paraId="50AB5E28" w14:textId="77777777" w:rsidR="00EB6DDD" w:rsidRDefault="00EB6DDD" w:rsidP="00EB6DDD">
      <w:pPr>
        <w:spacing w:after="0" w:line="240" w:lineRule="auto"/>
      </w:pPr>
    </w:p>
    <w:p w14:paraId="59480DBB" w14:textId="77777777" w:rsidR="00EB6DDD" w:rsidRDefault="00EB6DDD" w:rsidP="00EB6DDD">
      <w:pPr>
        <w:spacing w:after="0" w:line="240" w:lineRule="auto"/>
      </w:pPr>
    </w:p>
    <w:p w14:paraId="3C4399AC" w14:textId="298E6EB0" w:rsidR="00EB6DDD" w:rsidRPr="00E7396A" w:rsidRDefault="00EB6DDD" w:rsidP="00EB6DDD">
      <w:pPr>
        <w:spacing w:line="240" w:lineRule="auto"/>
        <w:jc w:val="both"/>
        <w:rPr>
          <w:rFonts w:ascii="Times New Roman" w:hAnsi="Times New Roman" w:cs="Times New Roman"/>
          <w:sz w:val="24"/>
          <w:szCs w:val="24"/>
        </w:rPr>
      </w:pPr>
      <w:r w:rsidRPr="00EB6DDD">
        <w:rPr>
          <w:rFonts w:ascii="Times New Roman" w:hAnsi="Times New Roman" w:cs="Times New Roman"/>
          <w:b/>
          <w:sz w:val="24"/>
          <w:szCs w:val="24"/>
        </w:rPr>
        <w:t xml:space="preserve">Table </w:t>
      </w:r>
      <w:r w:rsidR="003A0816">
        <w:rPr>
          <w:rFonts w:ascii="Times New Roman" w:hAnsi="Times New Roman" w:cs="Times New Roman"/>
          <w:b/>
          <w:sz w:val="24"/>
          <w:szCs w:val="24"/>
        </w:rPr>
        <w:t>S</w:t>
      </w:r>
      <w:r>
        <w:rPr>
          <w:rFonts w:ascii="Times New Roman" w:hAnsi="Times New Roman" w:cs="Times New Roman"/>
          <w:b/>
          <w:sz w:val="24"/>
          <w:szCs w:val="24"/>
        </w:rPr>
        <w:t>4</w:t>
      </w:r>
      <w:r w:rsidR="00EE7908">
        <w:rPr>
          <w:rFonts w:ascii="Times New Roman" w:hAnsi="Times New Roman" w:cs="Times New Roman"/>
          <w:b/>
          <w:sz w:val="24"/>
          <w:szCs w:val="24"/>
        </w:rPr>
        <w:t xml:space="preserve">  </w:t>
      </w:r>
      <w:r w:rsidRPr="00E7396A">
        <w:rPr>
          <w:rFonts w:ascii="Times New Roman" w:hAnsi="Times New Roman" w:cs="Times New Roman"/>
          <w:sz w:val="24"/>
          <w:szCs w:val="24"/>
        </w:rPr>
        <w:t xml:space="preserve"> Statistical branching ratios</w:t>
      </w:r>
      <w:r>
        <w:rPr>
          <w:rFonts w:ascii="Times New Roman" w:hAnsi="Times New Roman" w:cs="Times New Roman"/>
          <w:sz w:val="24"/>
          <w:szCs w:val="24"/>
        </w:rPr>
        <w:t xml:space="preserve"> (%) for the reaction of the phenylethynyl radical with ethylene</w:t>
      </w:r>
      <w:r w:rsidRPr="00E7396A">
        <w:rPr>
          <w:rFonts w:ascii="Times New Roman" w:hAnsi="Times New Roman" w:cs="Times New Roman"/>
          <w:sz w:val="24"/>
          <w:szCs w:val="24"/>
        </w:rPr>
        <w:t xml:space="preserve"> with </w:t>
      </w:r>
      <w:r>
        <w:rPr>
          <w:rFonts w:ascii="Times New Roman" w:hAnsi="Times New Roman" w:cs="Times New Roman"/>
          <w:b/>
          <w:i/>
          <w:sz w:val="24"/>
          <w:szCs w:val="24"/>
        </w:rPr>
        <w:t>i25</w:t>
      </w:r>
      <w:r w:rsidRPr="00E7396A">
        <w:rPr>
          <w:rFonts w:ascii="Times New Roman" w:hAnsi="Times New Roman" w:cs="Times New Roman"/>
          <w:b/>
          <w:i/>
          <w:sz w:val="24"/>
          <w:szCs w:val="24"/>
        </w:rPr>
        <w:t xml:space="preserve"> </w:t>
      </w:r>
      <w:r w:rsidRPr="00E7396A">
        <w:rPr>
          <w:rFonts w:ascii="Times New Roman" w:hAnsi="Times New Roman" w:cs="Times New Roman"/>
          <w:sz w:val="24"/>
          <w:szCs w:val="24"/>
        </w:rPr>
        <w:t xml:space="preserve">as </w:t>
      </w:r>
      <w:r>
        <w:rPr>
          <w:rFonts w:ascii="Times New Roman" w:hAnsi="Times New Roman" w:cs="Times New Roman"/>
          <w:sz w:val="24"/>
          <w:szCs w:val="24"/>
        </w:rPr>
        <w:t>an initial intermediate</w:t>
      </w:r>
      <w:r w:rsidRPr="00E7396A">
        <w:rPr>
          <w:rFonts w:ascii="Times New Roman" w:hAnsi="Times New Roman" w:cs="Times New Roman"/>
          <w:sz w:val="24"/>
          <w:szCs w:val="24"/>
        </w:rPr>
        <w:t xml:space="preserve"> at different collision energies (</w:t>
      </w:r>
      <w:r w:rsidRPr="00E7396A">
        <w:rPr>
          <w:rFonts w:ascii="Times New Roman" w:hAnsi="Times New Roman" w:cs="Times New Roman"/>
          <w:i/>
          <w:sz w:val="24"/>
          <w:szCs w:val="24"/>
        </w:rPr>
        <w:t>E</w:t>
      </w:r>
      <w:r w:rsidRPr="00EB6DDD">
        <w:rPr>
          <w:rFonts w:ascii="Times New Roman" w:hAnsi="Times New Roman" w:cs="Times New Roman"/>
          <w:sz w:val="24"/>
          <w:szCs w:val="24"/>
          <w:vertAlign w:val="subscript"/>
        </w:rPr>
        <w:t>C</w:t>
      </w:r>
      <w:r w:rsidRPr="00E7396A">
        <w:rPr>
          <w:rFonts w:ascii="Times New Roman" w:hAnsi="Times New Roman" w:cs="Times New Roman"/>
          <w:i/>
          <w:sz w:val="24"/>
          <w:szCs w:val="24"/>
        </w:rPr>
        <w:t>,</w:t>
      </w:r>
      <w:r>
        <w:rPr>
          <w:rFonts w:ascii="Times New Roman" w:hAnsi="Times New Roman" w:cs="Times New Roman"/>
          <w:sz w:val="24"/>
          <w:szCs w:val="24"/>
        </w:rPr>
        <w:t xml:space="preserve"> </w:t>
      </w:r>
      <w:r w:rsidR="003405CC">
        <w:rPr>
          <w:rFonts w:ascii="Times New Roman" w:hAnsi="Times New Roman" w:cs="Times New Roman"/>
          <w:sz w:val="24"/>
          <w:szCs w:val="24"/>
        </w:rPr>
        <w:t>kJ</w:t>
      </w:r>
      <w:r w:rsidRPr="00E7396A">
        <w:rPr>
          <w:rFonts w:ascii="Times New Roman" w:hAnsi="Times New Roman" w:cs="Times New Roman"/>
          <w:sz w:val="24"/>
          <w:szCs w:val="24"/>
        </w:rPr>
        <w:t>·mol</w:t>
      </w:r>
      <w:r>
        <w:rPr>
          <w:rFonts w:ascii="Times New Roman" w:hAnsi="Times New Roman" w:cs="Times New Roman"/>
          <w:sz w:val="24"/>
          <w:szCs w:val="24"/>
          <w:vertAlign w:val="superscript"/>
        </w:rPr>
        <w:t>−</w:t>
      </w:r>
      <w:r w:rsidRPr="00E7396A">
        <w:rPr>
          <w:rFonts w:ascii="Times New Roman" w:hAnsi="Times New Roman" w:cs="Times New Roman"/>
          <w:sz w:val="24"/>
          <w:szCs w:val="24"/>
          <w:vertAlign w:val="superscript"/>
        </w:rPr>
        <w:t>1</w:t>
      </w:r>
      <w:r w:rsidRPr="00E7396A">
        <w:rPr>
          <w:rFonts w:ascii="Times New Roman" w:hAnsi="Times New Roman" w:cs="Times New Roman"/>
          <w:sz w:val="24"/>
          <w:szCs w:val="24"/>
        </w:rPr>
        <w:t>)</w:t>
      </w:r>
      <w:r>
        <w:rPr>
          <w:rFonts w:ascii="Times New Roman" w:hAnsi="Times New Roman" w:cs="Times New Roman"/>
          <w:sz w:val="24"/>
          <w:szCs w:val="24"/>
        </w:rPr>
        <w:t>.</w:t>
      </w:r>
    </w:p>
    <w:tbl>
      <w:tblPr>
        <w:tblStyle w:val="TableGrid"/>
        <w:tblW w:w="10013" w:type="dxa"/>
        <w:tblInd w:w="-95" w:type="dxa"/>
        <w:tblLayout w:type="fixed"/>
        <w:tblLook w:val="04A0" w:firstRow="1" w:lastRow="0" w:firstColumn="1" w:lastColumn="0" w:noHBand="0" w:noVBand="1"/>
      </w:tblPr>
      <w:tblGrid>
        <w:gridCol w:w="1082"/>
        <w:gridCol w:w="992"/>
        <w:gridCol w:w="992"/>
        <w:gridCol w:w="993"/>
        <w:gridCol w:w="992"/>
        <w:gridCol w:w="992"/>
        <w:gridCol w:w="993"/>
        <w:gridCol w:w="992"/>
        <w:gridCol w:w="992"/>
        <w:gridCol w:w="993"/>
      </w:tblGrid>
      <w:tr w:rsidR="00EB6DDD" w:rsidRPr="00E7396A" w14:paraId="781909C6" w14:textId="77777777" w:rsidTr="00BA3760">
        <w:tc>
          <w:tcPr>
            <w:tcW w:w="1082" w:type="dxa"/>
          </w:tcPr>
          <w:p w14:paraId="086B340E" w14:textId="77777777" w:rsidR="00EB6DDD" w:rsidRPr="00A00123" w:rsidRDefault="00EB6DDD" w:rsidP="004D4B32">
            <w:pPr>
              <w:jc w:val="center"/>
              <w:rPr>
                <w:rFonts w:ascii="Times New Roman" w:eastAsia="Times New Roman" w:hAnsi="Times New Roman" w:cs="Times New Roman"/>
                <w:color w:val="000000"/>
                <w:sz w:val="24"/>
                <w:szCs w:val="24"/>
                <w:vertAlign w:val="superscript"/>
                <w:lang w:val="en-US" w:eastAsia="ru-RU"/>
              </w:rPr>
            </w:pPr>
            <w:r w:rsidRPr="00A00123">
              <w:rPr>
                <w:rFonts w:ascii="Times New Roman" w:hAnsi="Times New Roman" w:cs="Times New Roman"/>
                <w:i/>
                <w:sz w:val="24"/>
                <w:szCs w:val="24"/>
                <w:lang w:val="en-US"/>
              </w:rPr>
              <w:t>E</w:t>
            </w:r>
            <w:r w:rsidRPr="00A00123">
              <w:rPr>
                <w:rFonts w:ascii="Times New Roman" w:hAnsi="Times New Roman" w:cs="Times New Roman"/>
                <w:i/>
                <w:sz w:val="24"/>
                <w:szCs w:val="24"/>
                <w:vertAlign w:val="subscript"/>
                <w:lang w:val="en-US"/>
              </w:rPr>
              <w:t>C</w:t>
            </w:r>
          </w:p>
        </w:tc>
        <w:tc>
          <w:tcPr>
            <w:tcW w:w="992" w:type="dxa"/>
          </w:tcPr>
          <w:p w14:paraId="13B8A507" w14:textId="77777777" w:rsidR="00EB6DDD" w:rsidRPr="00A00123" w:rsidRDefault="00EB6DDD" w:rsidP="004D4B32">
            <w:pPr>
              <w:jc w:val="center"/>
              <w:rPr>
                <w:rFonts w:ascii="Times New Roman" w:hAnsi="Times New Roman" w:cs="Times New Roman"/>
                <w:sz w:val="24"/>
                <w:szCs w:val="24"/>
              </w:rPr>
            </w:pPr>
            <w:r w:rsidRPr="00A00123">
              <w:rPr>
                <w:rFonts w:ascii="Times New Roman" w:eastAsia="Times New Roman" w:hAnsi="Times New Roman" w:cs="Times New Roman"/>
                <w:b/>
                <w:color w:val="000000"/>
                <w:sz w:val="24"/>
                <w:szCs w:val="24"/>
                <w:lang w:eastAsia="ru-RU"/>
              </w:rPr>
              <w:t>0</w:t>
            </w:r>
          </w:p>
        </w:tc>
        <w:tc>
          <w:tcPr>
            <w:tcW w:w="992" w:type="dxa"/>
          </w:tcPr>
          <w:p w14:paraId="2D9FA9E7" w14:textId="77777777" w:rsidR="00EB6DDD" w:rsidRPr="00A00123" w:rsidRDefault="00EB6DDD" w:rsidP="004D4B32">
            <w:pPr>
              <w:jc w:val="center"/>
              <w:rPr>
                <w:rFonts w:ascii="Times New Roman" w:hAnsi="Times New Roman" w:cs="Times New Roman"/>
                <w:sz w:val="24"/>
                <w:szCs w:val="24"/>
              </w:rPr>
            </w:pPr>
            <w:r w:rsidRPr="00A00123">
              <w:rPr>
                <w:rFonts w:ascii="Times New Roman" w:eastAsia="Times New Roman" w:hAnsi="Times New Roman" w:cs="Times New Roman"/>
                <w:b/>
                <w:color w:val="000000"/>
                <w:sz w:val="24"/>
                <w:szCs w:val="24"/>
                <w:lang w:val="en-US" w:eastAsia="ru-RU"/>
              </w:rPr>
              <w:t>5</w:t>
            </w:r>
          </w:p>
        </w:tc>
        <w:tc>
          <w:tcPr>
            <w:tcW w:w="993" w:type="dxa"/>
          </w:tcPr>
          <w:p w14:paraId="6145CAC6" w14:textId="77777777" w:rsidR="00EB6DDD" w:rsidRPr="00A00123" w:rsidRDefault="00EB6DDD" w:rsidP="004D4B32">
            <w:pPr>
              <w:jc w:val="center"/>
              <w:rPr>
                <w:rFonts w:ascii="Times New Roman" w:hAnsi="Times New Roman" w:cs="Times New Roman"/>
                <w:sz w:val="24"/>
                <w:szCs w:val="24"/>
                <w:lang w:val="en-US"/>
              </w:rPr>
            </w:pPr>
            <w:r w:rsidRPr="00A00123">
              <w:rPr>
                <w:rFonts w:ascii="Times New Roman" w:eastAsia="Times New Roman" w:hAnsi="Times New Roman" w:cs="Times New Roman"/>
                <w:b/>
                <w:color w:val="000000"/>
                <w:sz w:val="24"/>
                <w:szCs w:val="24"/>
                <w:lang w:val="en-US" w:eastAsia="ru-RU"/>
              </w:rPr>
              <w:t>10</w:t>
            </w:r>
          </w:p>
        </w:tc>
        <w:tc>
          <w:tcPr>
            <w:tcW w:w="992" w:type="dxa"/>
          </w:tcPr>
          <w:p w14:paraId="4D80EF30" w14:textId="77777777" w:rsidR="00EB6DDD" w:rsidRPr="00A00123" w:rsidRDefault="00EB6DDD" w:rsidP="004D4B32">
            <w:pPr>
              <w:jc w:val="center"/>
              <w:rPr>
                <w:rFonts w:ascii="Times New Roman" w:hAnsi="Times New Roman" w:cs="Times New Roman"/>
                <w:sz w:val="24"/>
                <w:szCs w:val="24"/>
              </w:rPr>
            </w:pPr>
            <w:r w:rsidRPr="00A00123">
              <w:rPr>
                <w:rFonts w:ascii="Times New Roman" w:eastAsia="Times New Roman" w:hAnsi="Times New Roman" w:cs="Times New Roman"/>
                <w:b/>
                <w:color w:val="000000"/>
                <w:sz w:val="24"/>
                <w:szCs w:val="24"/>
                <w:lang w:val="en-US" w:eastAsia="ru-RU"/>
              </w:rPr>
              <w:t>15</w:t>
            </w:r>
          </w:p>
        </w:tc>
        <w:tc>
          <w:tcPr>
            <w:tcW w:w="992" w:type="dxa"/>
          </w:tcPr>
          <w:p w14:paraId="6664D56F" w14:textId="77777777" w:rsidR="00EB6DDD" w:rsidRPr="00A00123" w:rsidRDefault="00EB6DDD" w:rsidP="004D4B32">
            <w:pPr>
              <w:jc w:val="center"/>
              <w:rPr>
                <w:rFonts w:ascii="Times New Roman" w:eastAsia="Times New Roman" w:hAnsi="Times New Roman" w:cs="Times New Roman"/>
                <w:b/>
                <w:color w:val="000000"/>
                <w:sz w:val="24"/>
                <w:szCs w:val="24"/>
                <w:lang w:val="en-US" w:eastAsia="ru-RU"/>
              </w:rPr>
            </w:pPr>
            <w:r w:rsidRPr="00A00123">
              <w:rPr>
                <w:rFonts w:ascii="Times New Roman" w:eastAsia="Times New Roman" w:hAnsi="Times New Roman" w:cs="Times New Roman"/>
                <w:b/>
                <w:color w:val="000000"/>
                <w:sz w:val="24"/>
                <w:szCs w:val="24"/>
                <w:lang w:val="en-US" w:eastAsia="ru-RU"/>
              </w:rPr>
              <w:t>20</w:t>
            </w:r>
          </w:p>
        </w:tc>
        <w:tc>
          <w:tcPr>
            <w:tcW w:w="993" w:type="dxa"/>
          </w:tcPr>
          <w:p w14:paraId="455CEABA" w14:textId="77777777" w:rsidR="00EB6DDD" w:rsidRPr="00A00123" w:rsidRDefault="00EB6DDD" w:rsidP="004D4B32">
            <w:pPr>
              <w:jc w:val="center"/>
              <w:rPr>
                <w:rFonts w:ascii="Times New Roman" w:eastAsia="Times New Roman" w:hAnsi="Times New Roman" w:cs="Times New Roman"/>
                <w:b/>
                <w:color w:val="000000"/>
                <w:sz w:val="24"/>
                <w:szCs w:val="24"/>
                <w:lang w:val="en-US" w:eastAsia="ru-RU"/>
              </w:rPr>
            </w:pPr>
            <w:r w:rsidRPr="00A00123">
              <w:rPr>
                <w:rFonts w:ascii="Times New Roman" w:eastAsia="Times New Roman" w:hAnsi="Times New Roman" w:cs="Times New Roman"/>
                <w:b/>
                <w:color w:val="000000"/>
                <w:sz w:val="24"/>
                <w:szCs w:val="24"/>
                <w:lang w:val="en-US" w:eastAsia="ru-RU"/>
              </w:rPr>
              <w:t>25</w:t>
            </w:r>
          </w:p>
        </w:tc>
        <w:tc>
          <w:tcPr>
            <w:tcW w:w="992" w:type="dxa"/>
          </w:tcPr>
          <w:p w14:paraId="18A5AE86" w14:textId="77777777" w:rsidR="00EB6DDD" w:rsidRPr="00A00123" w:rsidRDefault="00EB6DDD" w:rsidP="004D4B32">
            <w:pPr>
              <w:jc w:val="center"/>
              <w:rPr>
                <w:rFonts w:ascii="Times New Roman" w:eastAsia="Times New Roman" w:hAnsi="Times New Roman" w:cs="Times New Roman"/>
                <w:b/>
                <w:color w:val="000000"/>
                <w:sz w:val="24"/>
                <w:szCs w:val="24"/>
                <w:lang w:val="en-US" w:eastAsia="ru-RU"/>
              </w:rPr>
            </w:pPr>
            <w:r w:rsidRPr="00A00123">
              <w:rPr>
                <w:rFonts w:ascii="Times New Roman" w:eastAsia="Times New Roman" w:hAnsi="Times New Roman" w:cs="Times New Roman"/>
                <w:b/>
                <w:color w:val="000000"/>
                <w:sz w:val="24"/>
                <w:szCs w:val="24"/>
                <w:lang w:val="en-US" w:eastAsia="ru-RU"/>
              </w:rPr>
              <w:t>30</w:t>
            </w:r>
          </w:p>
        </w:tc>
        <w:tc>
          <w:tcPr>
            <w:tcW w:w="992" w:type="dxa"/>
          </w:tcPr>
          <w:p w14:paraId="27251310" w14:textId="77777777" w:rsidR="00EB6DDD" w:rsidRPr="00A00123" w:rsidRDefault="00EB6DDD" w:rsidP="004D4B32">
            <w:pPr>
              <w:jc w:val="center"/>
              <w:rPr>
                <w:rFonts w:ascii="Times New Roman" w:eastAsia="Times New Roman" w:hAnsi="Times New Roman" w:cs="Times New Roman"/>
                <w:b/>
                <w:color w:val="000000"/>
                <w:sz w:val="24"/>
                <w:szCs w:val="24"/>
                <w:lang w:val="en-US" w:eastAsia="ru-RU"/>
              </w:rPr>
            </w:pPr>
            <w:r w:rsidRPr="00A00123">
              <w:rPr>
                <w:rFonts w:ascii="Times New Roman" w:eastAsia="Times New Roman" w:hAnsi="Times New Roman" w:cs="Times New Roman"/>
                <w:b/>
                <w:color w:val="000000"/>
                <w:sz w:val="24"/>
                <w:szCs w:val="24"/>
                <w:lang w:val="en-US" w:eastAsia="ru-RU"/>
              </w:rPr>
              <w:t>35</w:t>
            </w:r>
          </w:p>
        </w:tc>
        <w:tc>
          <w:tcPr>
            <w:tcW w:w="993" w:type="dxa"/>
          </w:tcPr>
          <w:p w14:paraId="5459121F" w14:textId="77777777" w:rsidR="00EB6DDD" w:rsidRPr="00A00123" w:rsidRDefault="00EB6DDD" w:rsidP="004D4B32">
            <w:pPr>
              <w:jc w:val="center"/>
              <w:rPr>
                <w:rFonts w:ascii="Times New Roman" w:eastAsia="Times New Roman" w:hAnsi="Times New Roman" w:cs="Times New Roman"/>
                <w:b/>
                <w:color w:val="000000"/>
                <w:sz w:val="24"/>
                <w:szCs w:val="24"/>
                <w:lang w:val="en-US" w:eastAsia="ru-RU"/>
              </w:rPr>
            </w:pPr>
            <w:r w:rsidRPr="00A00123">
              <w:rPr>
                <w:rFonts w:ascii="Times New Roman" w:eastAsia="Times New Roman" w:hAnsi="Times New Roman" w:cs="Times New Roman"/>
                <w:b/>
                <w:color w:val="000000"/>
                <w:sz w:val="24"/>
                <w:szCs w:val="24"/>
                <w:lang w:val="en-US" w:eastAsia="ru-RU"/>
              </w:rPr>
              <w:t>40</w:t>
            </w:r>
          </w:p>
        </w:tc>
      </w:tr>
      <w:tr w:rsidR="00EB6DDD" w:rsidRPr="00E7396A" w14:paraId="564B403C" w14:textId="77777777" w:rsidTr="00BA3760">
        <w:tc>
          <w:tcPr>
            <w:tcW w:w="1082" w:type="dxa"/>
          </w:tcPr>
          <w:p w14:paraId="7398DAF3" w14:textId="77777777" w:rsidR="00EB6DDD" w:rsidRPr="00A00123" w:rsidRDefault="00EB6DDD" w:rsidP="004D4B32">
            <w:pPr>
              <w:jc w:val="center"/>
              <w:rPr>
                <w:rFonts w:ascii="Times New Roman" w:eastAsia="Times New Roman" w:hAnsi="Times New Roman" w:cs="Times New Roman"/>
                <w:b/>
                <w:i/>
                <w:color w:val="000000"/>
                <w:sz w:val="24"/>
                <w:szCs w:val="24"/>
                <w:lang w:val="en-US" w:eastAsia="ru-RU"/>
              </w:rPr>
            </w:pPr>
            <w:r w:rsidRPr="00A00123">
              <w:rPr>
                <w:rFonts w:ascii="Times New Roman" w:eastAsia="Times New Roman" w:hAnsi="Times New Roman" w:cs="Times New Roman"/>
                <w:b/>
                <w:i/>
                <w:color w:val="000000"/>
                <w:sz w:val="24"/>
                <w:szCs w:val="24"/>
                <w:lang w:val="en-US" w:eastAsia="ru-RU"/>
              </w:rPr>
              <w:t>p1</w:t>
            </w:r>
          </w:p>
        </w:tc>
        <w:tc>
          <w:tcPr>
            <w:tcW w:w="992" w:type="dxa"/>
            <w:vAlign w:val="bottom"/>
          </w:tcPr>
          <w:p w14:paraId="4A149D61" w14:textId="77777777" w:rsidR="00EB6DDD" w:rsidRPr="00A66E3A" w:rsidRDefault="00EB6DDD" w:rsidP="004D4B32">
            <w:pPr>
              <w:jc w:val="center"/>
              <w:rPr>
                <w:rFonts w:ascii="Times New Roman" w:hAnsi="Times New Roman" w:cs="Times New Roman"/>
                <w:color w:val="000000"/>
              </w:rPr>
            </w:pPr>
            <w:r w:rsidRPr="00A66E3A">
              <w:rPr>
                <w:rFonts w:ascii="Times New Roman" w:hAnsi="Times New Roman" w:cs="Times New Roman"/>
                <w:color w:val="000000"/>
              </w:rPr>
              <w:t>3.7</w:t>
            </w:r>
          </w:p>
        </w:tc>
        <w:tc>
          <w:tcPr>
            <w:tcW w:w="992" w:type="dxa"/>
            <w:vAlign w:val="bottom"/>
          </w:tcPr>
          <w:p w14:paraId="13E66AE2" w14:textId="77777777" w:rsidR="00EB6DDD" w:rsidRPr="00A66E3A" w:rsidRDefault="00EB6DDD" w:rsidP="004D4B32">
            <w:pPr>
              <w:jc w:val="center"/>
              <w:rPr>
                <w:rFonts w:ascii="Times New Roman" w:hAnsi="Times New Roman" w:cs="Times New Roman"/>
                <w:color w:val="000000"/>
              </w:rPr>
            </w:pPr>
            <w:r w:rsidRPr="00A66E3A">
              <w:rPr>
                <w:rFonts w:ascii="Times New Roman" w:hAnsi="Times New Roman" w:cs="Times New Roman"/>
                <w:color w:val="000000"/>
              </w:rPr>
              <w:t>3.6</w:t>
            </w:r>
          </w:p>
        </w:tc>
        <w:tc>
          <w:tcPr>
            <w:tcW w:w="993" w:type="dxa"/>
            <w:vAlign w:val="bottom"/>
          </w:tcPr>
          <w:p w14:paraId="099F0F03" w14:textId="77777777" w:rsidR="00EB6DDD" w:rsidRPr="00A66E3A" w:rsidRDefault="00EB6DDD" w:rsidP="004D4B32">
            <w:pPr>
              <w:jc w:val="center"/>
              <w:rPr>
                <w:rFonts w:ascii="Times New Roman" w:hAnsi="Times New Roman" w:cs="Times New Roman"/>
                <w:color w:val="000000"/>
              </w:rPr>
            </w:pPr>
            <w:r w:rsidRPr="00A66E3A">
              <w:rPr>
                <w:rFonts w:ascii="Times New Roman" w:hAnsi="Times New Roman" w:cs="Times New Roman"/>
                <w:color w:val="000000"/>
              </w:rPr>
              <w:t>3.4</w:t>
            </w:r>
          </w:p>
        </w:tc>
        <w:tc>
          <w:tcPr>
            <w:tcW w:w="992" w:type="dxa"/>
            <w:vAlign w:val="bottom"/>
          </w:tcPr>
          <w:p w14:paraId="360F8E54" w14:textId="77777777" w:rsidR="00EB6DDD" w:rsidRPr="00A66E3A" w:rsidRDefault="00EB6DDD" w:rsidP="004D4B32">
            <w:pPr>
              <w:jc w:val="center"/>
              <w:rPr>
                <w:rFonts w:ascii="Times New Roman" w:hAnsi="Times New Roman" w:cs="Times New Roman"/>
                <w:color w:val="000000"/>
              </w:rPr>
            </w:pPr>
            <w:r w:rsidRPr="00A66E3A">
              <w:rPr>
                <w:rFonts w:ascii="Times New Roman" w:hAnsi="Times New Roman" w:cs="Times New Roman"/>
                <w:color w:val="000000"/>
              </w:rPr>
              <w:t>3.3</w:t>
            </w:r>
          </w:p>
        </w:tc>
        <w:tc>
          <w:tcPr>
            <w:tcW w:w="992" w:type="dxa"/>
            <w:vAlign w:val="bottom"/>
          </w:tcPr>
          <w:p w14:paraId="0DD3F4C0" w14:textId="77777777" w:rsidR="00EB6DDD" w:rsidRPr="00A66E3A" w:rsidRDefault="00EB6DDD" w:rsidP="004D4B32">
            <w:pPr>
              <w:jc w:val="center"/>
              <w:rPr>
                <w:rFonts w:ascii="Times New Roman" w:hAnsi="Times New Roman" w:cs="Times New Roman"/>
                <w:color w:val="000000"/>
              </w:rPr>
            </w:pPr>
            <w:r w:rsidRPr="00A66E3A">
              <w:rPr>
                <w:rFonts w:ascii="Times New Roman" w:hAnsi="Times New Roman" w:cs="Times New Roman"/>
                <w:color w:val="000000"/>
              </w:rPr>
              <w:t>3.1</w:t>
            </w:r>
          </w:p>
        </w:tc>
        <w:tc>
          <w:tcPr>
            <w:tcW w:w="993" w:type="dxa"/>
            <w:vAlign w:val="bottom"/>
          </w:tcPr>
          <w:p w14:paraId="17612120" w14:textId="77777777" w:rsidR="00EB6DDD" w:rsidRPr="00A66E3A" w:rsidRDefault="00EB6DDD" w:rsidP="004D4B32">
            <w:pPr>
              <w:jc w:val="center"/>
              <w:rPr>
                <w:rFonts w:ascii="Times New Roman" w:hAnsi="Times New Roman" w:cs="Times New Roman"/>
                <w:color w:val="000000"/>
              </w:rPr>
            </w:pPr>
            <w:r w:rsidRPr="00A66E3A">
              <w:rPr>
                <w:rFonts w:ascii="Times New Roman" w:hAnsi="Times New Roman" w:cs="Times New Roman"/>
                <w:color w:val="000000"/>
              </w:rPr>
              <w:t>3.0</w:t>
            </w:r>
          </w:p>
        </w:tc>
        <w:tc>
          <w:tcPr>
            <w:tcW w:w="992" w:type="dxa"/>
            <w:vAlign w:val="bottom"/>
          </w:tcPr>
          <w:p w14:paraId="04408505" w14:textId="77777777" w:rsidR="00EB6DDD" w:rsidRPr="00A66E3A" w:rsidRDefault="00EB6DDD" w:rsidP="004D4B32">
            <w:pPr>
              <w:jc w:val="center"/>
              <w:rPr>
                <w:rFonts w:ascii="Times New Roman" w:hAnsi="Times New Roman" w:cs="Times New Roman"/>
                <w:color w:val="000000"/>
              </w:rPr>
            </w:pPr>
            <w:r w:rsidRPr="00A66E3A">
              <w:rPr>
                <w:rFonts w:ascii="Times New Roman" w:hAnsi="Times New Roman" w:cs="Times New Roman"/>
                <w:color w:val="000000"/>
              </w:rPr>
              <w:t>2.9</w:t>
            </w:r>
          </w:p>
        </w:tc>
        <w:tc>
          <w:tcPr>
            <w:tcW w:w="992" w:type="dxa"/>
            <w:vAlign w:val="bottom"/>
          </w:tcPr>
          <w:p w14:paraId="3A3BD3BA" w14:textId="77777777" w:rsidR="00EB6DDD" w:rsidRPr="00A66E3A" w:rsidRDefault="00EB6DDD" w:rsidP="004D4B32">
            <w:pPr>
              <w:jc w:val="center"/>
              <w:rPr>
                <w:rFonts w:ascii="Times New Roman" w:hAnsi="Times New Roman" w:cs="Times New Roman"/>
                <w:color w:val="000000"/>
              </w:rPr>
            </w:pPr>
            <w:r w:rsidRPr="00A66E3A">
              <w:rPr>
                <w:rFonts w:ascii="Times New Roman" w:hAnsi="Times New Roman" w:cs="Times New Roman"/>
                <w:color w:val="000000"/>
              </w:rPr>
              <w:t>2.8</w:t>
            </w:r>
          </w:p>
        </w:tc>
        <w:tc>
          <w:tcPr>
            <w:tcW w:w="993" w:type="dxa"/>
            <w:vAlign w:val="bottom"/>
          </w:tcPr>
          <w:p w14:paraId="24366847" w14:textId="77777777" w:rsidR="00EB6DDD" w:rsidRPr="00A66E3A" w:rsidRDefault="00EB6DDD" w:rsidP="004D4B32">
            <w:pPr>
              <w:jc w:val="center"/>
              <w:rPr>
                <w:rFonts w:ascii="Times New Roman" w:hAnsi="Times New Roman" w:cs="Times New Roman"/>
                <w:color w:val="000000"/>
              </w:rPr>
            </w:pPr>
            <w:r w:rsidRPr="00A66E3A">
              <w:rPr>
                <w:rFonts w:ascii="Times New Roman" w:hAnsi="Times New Roman" w:cs="Times New Roman"/>
                <w:color w:val="000000"/>
              </w:rPr>
              <w:t>2.7</w:t>
            </w:r>
          </w:p>
        </w:tc>
      </w:tr>
      <w:tr w:rsidR="00EB6DDD" w:rsidRPr="00E7396A" w14:paraId="327FEAEC" w14:textId="77777777" w:rsidTr="00BA3760">
        <w:tc>
          <w:tcPr>
            <w:tcW w:w="1082" w:type="dxa"/>
          </w:tcPr>
          <w:p w14:paraId="1FEC32D6" w14:textId="77777777" w:rsidR="00EB6DDD" w:rsidRPr="00A00123" w:rsidRDefault="00EB6DDD" w:rsidP="004D4B32">
            <w:pPr>
              <w:jc w:val="center"/>
              <w:rPr>
                <w:rFonts w:ascii="Times New Roman" w:eastAsia="Times New Roman" w:hAnsi="Times New Roman" w:cs="Times New Roman"/>
                <w:b/>
                <w:i/>
                <w:color w:val="000000"/>
                <w:sz w:val="24"/>
                <w:szCs w:val="24"/>
                <w:lang w:val="en-US" w:eastAsia="ru-RU"/>
              </w:rPr>
            </w:pPr>
            <w:r w:rsidRPr="00A00123">
              <w:rPr>
                <w:rFonts w:ascii="Times New Roman" w:eastAsia="Times New Roman" w:hAnsi="Times New Roman" w:cs="Times New Roman"/>
                <w:b/>
                <w:i/>
                <w:color w:val="000000"/>
                <w:sz w:val="24"/>
                <w:szCs w:val="24"/>
                <w:lang w:val="en-US" w:eastAsia="ru-RU"/>
              </w:rPr>
              <w:t>p2</w:t>
            </w:r>
            <w:r>
              <w:rPr>
                <w:rFonts w:ascii="Times New Roman" w:eastAsia="Times New Roman" w:hAnsi="Times New Roman" w:cs="Times New Roman"/>
                <w:b/>
                <w:i/>
                <w:color w:val="000000"/>
                <w:sz w:val="24"/>
                <w:szCs w:val="24"/>
                <w:lang w:val="en-US" w:eastAsia="ru-RU"/>
              </w:rPr>
              <w:t>0</w:t>
            </w:r>
          </w:p>
        </w:tc>
        <w:tc>
          <w:tcPr>
            <w:tcW w:w="992" w:type="dxa"/>
          </w:tcPr>
          <w:p w14:paraId="43670AF1"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14.6</w:t>
            </w:r>
          </w:p>
        </w:tc>
        <w:tc>
          <w:tcPr>
            <w:tcW w:w="992" w:type="dxa"/>
          </w:tcPr>
          <w:p w14:paraId="631B992A"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14.4</w:t>
            </w:r>
          </w:p>
        </w:tc>
        <w:tc>
          <w:tcPr>
            <w:tcW w:w="993" w:type="dxa"/>
          </w:tcPr>
          <w:p w14:paraId="34CFC364"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14.3</w:t>
            </w:r>
          </w:p>
        </w:tc>
        <w:tc>
          <w:tcPr>
            <w:tcW w:w="992" w:type="dxa"/>
          </w:tcPr>
          <w:p w14:paraId="218792B8"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14.1</w:t>
            </w:r>
          </w:p>
        </w:tc>
        <w:tc>
          <w:tcPr>
            <w:tcW w:w="992" w:type="dxa"/>
          </w:tcPr>
          <w:p w14:paraId="691469F1"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13.9</w:t>
            </w:r>
          </w:p>
        </w:tc>
        <w:tc>
          <w:tcPr>
            <w:tcW w:w="993" w:type="dxa"/>
          </w:tcPr>
          <w:p w14:paraId="4F313F3B"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13.8</w:t>
            </w:r>
          </w:p>
        </w:tc>
        <w:tc>
          <w:tcPr>
            <w:tcW w:w="992" w:type="dxa"/>
          </w:tcPr>
          <w:p w14:paraId="2F539DDD"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13.6</w:t>
            </w:r>
          </w:p>
        </w:tc>
        <w:tc>
          <w:tcPr>
            <w:tcW w:w="992" w:type="dxa"/>
          </w:tcPr>
          <w:p w14:paraId="35DC028C"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13.5</w:t>
            </w:r>
          </w:p>
        </w:tc>
        <w:tc>
          <w:tcPr>
            <w:tcW w:w="993" w:type="dxa"/>
          </w:tcPr>
          <w:p w14:paraId="545A97D7"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13.3</w:t>
            </w:r>
          </w:p>
        </w:tc>
      </w:tr>
      <w:tr w:rsidR="00EB6DDD" w:rsidRPr="00E7396A" w14:paraId="5D5E605B" w14:textId="77777777" w:rsidTr="00BA3760">
        <w:tc>
          <w:tcPr>
            <w:tcW w:w="1082" w:type="dxa"/>
          </w:tcPr>
          <w:p w14:paraId="70643513" w14:textId="77777777" w:rsidR="00EB6DDD" w:rsidRPr="00A00123" w:rsidRDefault="00952017" w:rsidP="004D4B32">
            <w:pPr>
              <w:jc w:val="center"/>
              <w:rPr>
                <w:rFonts w:ascii="Times New Roman" w:eastAsia="Times New Roman" w:hAnsi="Times New Roman" w:cs="Times New Roman"/>
                <w:b/>
                <w:i/>
                <w:color w:val="000000"/>
                <w:sz w:val="24"/>
                <w:szCs w:val="24"/>
                <w:lang w:val="en-US" w:eastAsia="ru-RU"/>
              </w:rPr>
            </w:pPr>
            <w:r>
              <w:rPr>
                <w:rFonts w:ascii="Times New Roman" w:eastAsia="Times New Roman" w:hAnsi="Times New Roman" w:cs="Times New Roman"/>
                <w:b/>
                <w:i/>
                <w:color w:val="000000"/>
                <w:sz w:val="24"/>
                <w:szCs w:val="24"/>
                <w:lang w:val="en-US" w:eastAsia="ru-RU"/>
              </w:rPr>
              <w:t>p2</w:t>
            </w:r>
          </w:p>
        </w:tc>
        <w:tc>
          <w:tcPr>
            <w:tcW w:w="992" w:type="dxa"/>
          </w:tcPr>
          <w:p w14:paraId="4F5515D5"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81.6</w:t>
            </w:r>
          </w:p>
        </w:tc>
        <w:tc>
          <w:tcPr>
            <w:tcW w:w="992" w:type="dxa"/>
          </w:tcPr>
          <w:p w14:paraId="0E337701"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81.9</w:t>
            </w:r>
          </w:p>
        </w:tc>
        <w:tc>
          <w:tcPr>
            <w:tcW w:w="993" w:type="dxa"/>
          </w:tcPr>
          <w:p w14:paraId="6769270B"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82.2</w:t>
            </w:r>
          </w:p>
        </w:tc>
        <w:tc>
          <w:tcPr>
            <w:tcW w:w="992" w:type="dxa"/>
          </w:tcPr>
          <w:p w14:paraId="480BCE5A"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82.5</w:t>
            </w:r>
          </w:p>
        </w:tc>
        <w:tc>
          <w:tcPr>
            <w:tcW w:w="992" w:type="dxa"/>
          </w:tcPr>
          <w:p w14:paraId="07F8281E"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82.7</w:t>
            </w:r>
          </w:p>
        </w:tc>
        <w:tc>
          <w:tcPr>
            <w:tcW w:w="993" w:type="dxa"/>
          </w:tcPr>
          <w:p w14:paraId="5627BD12"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83.0</w:t>
            </w:r>
          </w:p>
        </w:tc>
        <w:tc>
          <w:tcPr>
            <w:tcW w:w="992" w:type="dxa"/>
          </w:tcPr>
          <w:p w14:paraId="4D8D41E4"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83.2</w:t>
            </w:r>
          </w:p>
        </w:tc>
        <w:tc>
          <w:tcPr>
            <w:tcW w:w="992" w:type="dxa"/>
          </w:tcPr>
          <w:p w14:paraId="3F25A650"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83.4</w:t>
            </w:r>
          </w:p>
        </w:tc>
        <w:tc>
          <w:tcPr>
            <w:tcW w:w="993" w:type="dxa"/>
          </w:tcPr>
          <w:p w14:paraId="226A26C7" w14:textId="77777777" w:rsidR="00EB6DDD" w:rsidRPr="00A66E3A" w:rsidRDefault="00EB6DDD" w:rsidP="004D4B32">
            <w:pPr>
              <w:jc w:val="center"/>
              <w:rPr>
                <w:rFonts w:ascii="Times New Roman" w:hAnsi="Times New Roman" w:cs="Times New Roman"/>
              </w:rPr>
            </w:pPr>
            <w:r w:rsidRPr="00A66E3A">
              <w:rPr>
                <w:rFonts w:ascii="Times New Roman" w:hAnsi="Times New Roman" w:cs="Times New Roman"/>
              </w:rPr>
              <w:t>83.6</w:t>
            </w:r>
          </w:p>
        </w:tc>
      </w:tr>
      <w:tr w:rsidR="00EB6DDD" w:rsidRPr="00E7396A" w14:paraId="584620F0" w14:textId="77777777" w:rsidTr="00BA3760">
        <w:tc>
          <w:tcPr>
            <w:tcW w:w="1082" w:type="dxa"/>
          </w:tcPr>
          <w:p w14:paraId="08A36884" w14:textId="67530627" w:rsidR="00EB6DDD" w:rsidRPr="00A00123" w:rsidRDefault="005650A1" w:rsidP="004D4B32">
            <w:pPr>
              <w:jc w:val="center"/>
              <w:rPr>
                <w:rFonts w:ascii="Times New Roman" w:eastAsia="Times New Roman" w:hAnsi="Times New Roman" w:cs="Times New Roman"/>
                <w:b/>
                <w:i/>
                <w:color w:val="000000"/>
                <w:sz w:val="24"/>
                <w:szCs w:val="24"/>
                <w:lang w:val="en-US" w:eastAsia="ru-RU"/>
              </w:rPr>
            </w:pPr>
            <w:r>
              <w:rPr>
                <w:rFonts w:ascii="Times New Roman" w:eastAsia="Times New Roman" w:hAnsi="Times New Roman" w:cs="Times New Roman"/>
                <w:b/>
                <w:i/>
                <w:color w:val="000000"/>
                <w:sz w:val="24"/>
                <w:szCs w:val="24"/>
                <w:lang w:val="en-US" w:eastAsia="ru-RU"/>
              </w:rPr>
              <w:t>p9</w:t>
            </w:r>
            <w:r w:rsidRPr="00A00123">
              <w:rPr>
                <w:rFonts w:ascii="Times New Roman" w:eastAsia="Times New Roman" w:hAnsi="Times New Roman" w:cs="Times New Roman"/>
                <w:b/>
                <w:i/>
                <w:color w:val="000000"/>
                <w:sz w:val="24"/>
                <w:szCs w:val="24"/>
                <w:lang w:val="en-US" w:eastAsia="ru-RU"/>
              </w:rPr>
              <w:t>-p19</w:t>
            </w:r>
            <w:r>
              <w:rPr>
                <w:rFonts w:ascii="Times New Roman" w:eastAsia="Times New Roman" w:hAnsi="Times New Roman" w:cs="Times New Roman"/>
                <w:b/>
                <w:i/>
                <w:color w:val="000000"/>
                <w:sz w:val="24"/>
                <w:szCs w:val="24"/>
                <w:lang w:val="en-US" w:eastAsia="ru-RU"/>
              </w:rPr>
              <w:t>, p21</w:t>
            </w:r>
            <w:r w:rsidR="004379C9">
              <w:rPr>
                <w:rFonts w:ascii="Times New Roman" w:eastAsia="Times New Roman" w:hAnsi="Times New Roman" w:cs="Times New Roman"/>
                <w:b/>
                <w:i/>
                <w:color w:val="000000"/>
                <w:sz w:val="24"/>
                <w:szCs w:val="24"/>
                <w:lang w:val="en-US" w:eastAsia="ru-RU"/>
              </w:rPr>
              <w:t>, p23</w:t>
            </w:r>
            <w:r>
              <w:rPr>
                <w:rFonts w:ascii="Times New Roman" w:eastAsia="Times New Roman" w:hAnsi="Times New Roman" w:cs="Times New Roman"/>
                <w:b/>
                <w:i/>
                <w:color w:val="000000"/>
                <w:sz w:val="24"/>
                <w:szCs w:val="24"/>
                <w:lang w:val="en-US" w:eastAsia="ru-RU"/>
              </w:rPr>
              <w:t>-p26</w:t>
            </w:r>
          </w:p>
        </w:tc>
        <w:tc>
          <w:tcPr>
            <w:tcW w:w="992" w:type="dxa"/>
          </w:tcPr>
          <w:p w14:paraId="7FED412D" w14:textId="77777777" w:rsidR="00EB6DDD" w:rsidRDefault="00EB6DDD" w:rsidP="004D4B32">
            <w:pPr>
              <w:jc w:val="center"/>
            </w:pPr>
            <w:r w:rsidRPr="00367C57">
              <w:rPr>
                <w:rFonts w:ascii="Times New Roman" w:hAnsi="Times New Roman" w:cs="Times New Roman"/>
                <w:color w:val="000000"/>
                <w:lang w:val="en-US"/>
              </w:rPr>
              <w:t>&lt;10</w:t>
            </w:r>
            <w:r w:rsidRPr="00367C57">
              <w:rPr>
                <w:rFonts w:ascii="Times New Roman" w:hAnsi="Times New Roman" w:cs="Times New Roman"/>
                <w:color w:val="000000"/>
                <w:vertAlign w:val="superscript"/>
                <w:lang w:val="en-US"/>
              </w:rPr>
              <w:t>-1</w:t>
            </w:r>
          </w:p>
        </w:tc>
        <w:tc>
          <w:tcPr>
            <w:tcW w:w="992" w:type="dxa"/>
          </w:tcPr>
          <w:p w14:paraId="4BEA6883" w14:textId="77777777" w:rsidR="00EB6DDD" w:rsidRDefault="00EB6DDD" w:rsidP="004D4B32">
            <w:pPr>
              <w:jc w:val="center"/>
            </w:pPr>
            <w:r w:rsidRPr="00367C57">
              <w:rPr>
                <w:rFonts w:ascii="Times New Roman" w:hAnsi="Times New Roman" w:cs="Times New Roman"/>
                <w:color w:val="000000"/>
                <w:lang w:val="en-US"/>
              </w:rPr>
              <w:t>&lt;10</w:t>
            </w:r>
            <w:r w:rsidRPr="00367C57">
              <w:rPr>
                <w:rFonts w:ascii="Times New Roman" w:hAnsi="Times New Roman" w:cs="Times New Roman"/>
                <w:color w:val="000000"/>
                <w:vertAlign w:val="superscript"/>
                <w:lang w:val="en-US"/>
              </w:rPr>
              <w:t>-1</w:t>
            </w:r>
          </w:p>
        </w:tc>
        <w:tc>
          <w:tcPr>
            <w:tcW w:w="993" w:type="dxa"/>
          </w:tcPr>
          <w:p w14:paraId="7AB84B85" w14:textId="77777777" w:rsidR="00EB6DDD" w:rsidRDefault="00EB6DDD" w:rsidP="004D4B32">
            <w:pPr>
              <w:jc w:val="center"/>
            </w:pPr>
            <w:r w:rsidRPr="00367C57">
              <w:rPr>
                <w:rFonts w:ascii="Times New Roman" w:hAnsi="Times New Roman" w:cs="Times New Roman"/>
                <w:color w:val="000000"/>
                <w:lang w:val="en-US"/>
              </w:rPr>
              <w:t>&lt;10</w:t>
            </w:r>
            <w:r w:rsidRPr="00367C57">
              <w:rPr>
                <w:rFonts w:ascii="Times New Roman" w:hAnsi="Times New Roman" w:cs="Times New Roman"/>
                <w:color w:val="000000"/>
                <w:vertAlign w:val="superscript"/>
                <w:lang w:val="en-US"/>
              </w:rPr>
              <w:t>-1</w:t>
            </w:r>
          </w:p>
        </w:tc>
        <w:tc>
          <w:tcPr>
            <w:tcW w:w="992" w:type="dxa"/>
          </w:tcPr>
          <w:p w14:paraId="0B3616AB" w14:textId="77777777" w:rsidR="00EB6DDD" w:rsidRDefault="00EB6DDD" w:rsidP="004D4B32">
            <w:pPr>
              <w:jc w:val="center"/>
            </w:pPr>
            <w:r w:rsidRPr="00367C57">
              <w:rPr>
                <w:rFonts w:ascii="Times New Roman" w:hAnsi="Times New Roman" w:cs="Times New Roman"/>
                <w:color w:val="000000"/>
                <w:lang w:val="en-US"/>
              </w:rPr>
              <w:t>&lt;10</w:t>
            </w:r>
            <w:r w:rsidRPr="00367C57">
              <w:rPr>
                <w:rFonts w:ascii="Times New Roman" w:hAnsi="Times New Roman" w:cs="Times New Roman"/>
                <w:color w:val="000000"/>
                <w:vertAlign w:val="superscript"/>
                <w:lang w:val="en-US"/>
              </w:rPr>
              <w:t>-1</w:t>
            </w:r>
          </w:p>
        </w:tc>
        <w:tc>
          <w:tcPr>
            <w:tcW w:w="992" w:type="dxa"/>
          </w:tcPr>
          <w:p w14:paraId="35106095" w14:textId="77777777" w:rsidR="00EB6DDD" w:rsidRDefault="00EB6DDD" w:rsidP="004D4B32">
            <w:pPr>
              <w:jc w:val="center"/>
            </w:pPr>
            <w:r w:rsidRPr="00367C57">
              <w:rPr>
                <w:rFonts w:ascii="Times New Roman" w:hAnsi="Times New Roman" w:cs="Times New Roman"/>
                <w:color w:val="000000"/>
                <w:lang w:val="en-US"/>
              </w:rPr>
              <w:t>&lt;10</w:t>
            </w:r>
            <w:r w:rsidRPr="00367C57">
              <w:rPr>
                <w:rFonts w:ascii="Times New Roman" w:hAnsi="Times New Roman" w:cs="Times New Roman"/>
                <w:color w:val="000000"/>
                <w:vertAlign w:val="superscript"/>
                <w:lang w:val="en-US"/>
              </w:rPr>
              <w:t>-1</w:t>
            </w:r>
          </w:p>
        </w:tc>
        <w:tc>
          <w:tcPr>
            <w:tcW w:w="993" w:type="dxa"/>
          </w:tcPr>
          <w:p w14:paraId="50561263" w14:textId="77777777" w:rsidR="00EB6DDD" w:rsidRDefault="00EB6DDD" w:rsidP="004D4B32">
            <w:pPr>
              <w:jc w:val="center"/>
            </w:pPr>
            <w:r w:rsidRPr="00367C57">
              <w:rPr>
                <w:rFonts w:ascii="Times New Roman" w:hAnsi="Times New Roman" w:cs="Times New Roman"/>
                <w:color w:val="000000"/>
                <w:lang w:val="en-US"/>
              </w:rPr>
              <w:t>&lt;10</w:t>
            </w:r>
            <w:r w:rsidRPr="00367C57">
              <w:rPr>
                <w:rFonts w:ascii="Times New Roman" w:hAnsi="Times New Roman" w:cs="Times New Roman"/>
                <w:color w:val="000000"/>
                <w:vertAlign w:val="superscript"/>
                <w:lang w:val="en-US"/>
              </w:rPr>
              <w:t>-1</w:t>
            </w:r>
          </w:p>
        </w:tc>
        <w:tc>
          <w:tcPr>
            <w:tcW w:w="992" w:type="dxa"/>
          </w:tcPr>
          <w:p w14:paraId="110C4D23" w14:textId="77777777" w:rsidR="00EB6DDD" w:rsidRDefault="00EB6DDD" w:rsidP="004D4B32">
            <w:pPr>
              <w:jc w:val="center"/>
            </w:pPr>
            <w:r w:rsidRPr="00367C57">
              <w:rPr>
                <w:rFonts w:ascii="Times New Roman" w:hAnsi="Times New Roman" w:cs="Times New Roman"/>
                <w:color w:val="000000"/>
                <w:lang w:val="en-US"/>
              </w:rPr>
              <w:t>&lt;10</w:t>
            </w:r>
            <w:r w:rsidRPr="00367C57">
              <w:rPr>
                <w:rFonts w:ascii="Times New Roman" w:hAnsi="Times New Roman" w:cs="Times New Roman"/>
                <w:color w:val="000000"/>
                <w:vertAlign w:val="superscript"/>
                <w:lang w:val="en-US"/>
              </w:rPr>
              <w:t>-1</w:t>
            </w:r>
          </w:p>
        </w:tc>
        <w:tc>
          <w:tcPr>
            <w:tcW w:w="992" w:type="dxa"/>
          </w:tcPr>
          <w:p w14:paraId="1FF80425" w14:textId="77777777" w:rsidR="00EB6DDD" w:rsidRDefault="00EB6DDD" w:rsidP="004D4B32">
            <w:pPr>
              <w:jc w:val="center"/>
            </w:pPr>
            <w:r w:rsidRPr="00367C57">
              <w:rPr>
                <w:rFonts w:ascii="Times New Roman" w:hAnsi="Times New Roman" w:cs="Times New Roman"/>
                <w:color w:val="000000"/>
                <w:lang w:val="en-US"/>
              </w:rPr>
              <w:t>&lt;10</w:t>
            </w:r>
            <w:r w:rsidRPr="00367C57">
              <w:rPr>
                <w:rFonts w:ascii="Times New Roman" w:hAnsi="Times New Roman" w:cs="Times New Roman"/>
                <w:color w:val="000000"/>
                <w:vertAlign w:val="superscript"/>
                <w:lang w:val="en-US"/>
              </w:rPr>
              <w:t>-1</w:t>
            </w:r>
          </w:p>
        </w:tc>
        <w:tc>
          <w:tcPr>
            <w:tcW w:w="993" w:type="dxa"/>
          </w:tcPr>
          <w:p w14:paraId="08C3BD69" w14:textId="77777777" w:rsidR="00EB6DDD" w:rsidRDefault="00EB6DDD" w:rsidP="004D4B32">
            <w:pPr>
              <w:jc w:val="center"/>
            </w:pPr>
            <w:r w:rsidRPr="00367C57">
              <w:rPr>
                <w:rFonts w:ascii="Times New Roman" w:hAnsi="Times New Roman" w:cs="Times New Roman"/>
                <w:color w:val="000000"/>
                <w:lang w:val="en-US"/>
              </w:rPr>
              <w:t>&lt;10</w:t>
            </w:r>
            <w:r w:rsidRPr="00367C57">
              <w:rPr>
                <w:rFonts w:ascii="Times New Roman" w:hAnsi="Times New Roman" w:cs="Times New Roman"/>
                <w:color w:val="000000"/>
                <w:vertAlign w:val="superscript"/>
                <w:lang w:val="en-US"/>
              </w:rPr>
              <w:t>-1</w:t>
            </w:r>
          </w:p>
        </w:tc>
      </w:tr>
    </w:tbl>
    <w:p w14:paraId="156A6F15" w14:textId="77777777" w:rsidR="00EB6DDD" w:rsidRDefault="00EB6DDD" w:rsidP="00EB6DDD">
      <w:pPr>
        <w:spacing w:after="0" w:line="240" w:lineRule="auto"/>
      </w:pPr>
    </w:p>
    <w:p w14:paraId="2F342E94" w14:textId="77777777" w:rsidR="00EB6DDD" w:rsidRDefault="00EB6DDD" w:rsidP="00EB6DDD">
      <w:pPr>
        <w:spacing w:after="0" w:line="240" w:lineRule="auto"/>
      </w:pPr>
    </w:p>
    <w:p w14:paraId="7FEBB536" w14:textId="77777777" w:rsidR="00EB6DDD" w:rsidRDefault="00EB6DDD" w:rsidP="00EB6DDD">
      <w:pPr>
        <w:spacing w:after="0" w:line="240" w:lineRule="auto"/>
      </w:pPr>
    </w:p>
    <w:p w14:paraId="1093C378" w14:textId="77777777" w:rsidR="001A7E94" w:rsidRDefault="001A7E94" w:rsidP="00EB6DDD">
      <w:pPr>
        <w:spacing w:after="0" w:line="240" w:lineRule="auto"/>
      </w:pPr>
    </w:p>
    <w:p w14:paraId="0FBE86F9" w14:textId="304C218A" w:rsidR="00EB6DDD" w:rsidRPr="00753ED9" w:rsidRDefault="00EB6DDD" w:rsidP="001A7E94">
      <w:pPr>
        <w:jc w:val="both"/>
        <w:rPr>
          <w:rFonts w:ascii="Times New Roman" w:hAnsi="Times New Roman" w:cs="Times New Roman"/>
          <w:sz w:val="24"/>
          <w:szCs w:val="24"/>
        </w:rPr>
      </w:pPr>
      <w:r w:rsidRPr="00EB6DDD">
        <w:rPr>
          <w:rFonts w:ascii="Times New Roman" w:hAnsi="Times New Roman" w:cs="Times New Roman"/>
          <w:b/>
          <w:sz w:val="24"/>
          <w:szCs w:val="24"/>
        </w:rPr>
        <w:t xml:space="preserve">Table </w:t>
      </w:r>
      <w:r w:rsidR="003A0816">
        <w:rPr>
          <w:rFonts w:ascii="Times New Roman" w:hAnsi="Times New Roman" w:cs="Times New Roman"/>
          <w:b/>
          <w:sz w:val="24"/>
          <w:szCs w:val="24"/>
        </w:rPr>
        <w:t>S</w:t>
      </w:r>
      <w:r w:rsidRPr="00EB6DDD">
        <w:rPr>
          <w:rFonts w:ascii="Times New Roman" w:hAnsi="Times New Roman" w:cs="Times New Roman"/>
          <w:b/>
          <w:sz w:val="24"/>
          <w:szCs w:val="24"/>
        </w:rPr>
        <w:t>5</w:t>
      </w:r>
      <w:r w:rsidR="00EE7908">
        <w:rPr>
          <w:rFonts w:ascii="Times New Roman" w:hAnsi="Times New Roman" w:cs="Times New Roman"/>
          <w:b/>
          <w:sz w:val="24"/>
          <w:szCs w:val="24"/>
        </w:rPr>
        <w:t xml:space="preserve">  </w:t>
      </w:r>
      <w:r w:rsidRPr="00E7396A">
        <w:rPr>
          <w:rFonts w:ascii="Times New Roman" w:hAnsi="Times New Roman" w:cs="Times New Roman"/>
          <w:sz w:val="24"/>
          <w:szCs w:val="24"/>
        </w:rPr>
        <w:t xml:space="preserve"> Statistical branching ratios</w:t>
      </w:r>
      <w:r>
        <w:rPr>
          <w:rFonts w:ascii="Times New Roman" w:hAnsi="Times New Roman" w:cs="Times New Roman"/>
          <w:sz w:val="24"/>
          <w:szCs w:val="24"/>
        </w:rPr>
        <w:t xml:space="preserve"> (%) for the reaction of the phenylethynyl radical with ethylene</w:t>
      </w:r>
      <w:r w:rsidRPr="00E7396A">
        <w:rPr>
          <w:rFonts w:ascii="Times New Roman" w:hAnsi="Times New Roman" w:cs="Times New Roman"/>
          <w:sz w:val="24"/>
          <w:szCs w:val="24"/>
        </w:rPr>
        <w:t xml:space="preserve"> with </w:t>
      </w:r>
      <w:r>
        <w:rPr>
          <w:rFonts w:ascii="Times New Roman" w:hAnsi="Times New Roman" w:cs="Times New Roman"/>
          <w:b/>
          <w:i/>
          <w:sz w:val="24"/>
          <w:szCs w:val="24"/>
        </w:rPr>
        <w:t>i25</w:t>
      </w:r>
      <w:r w:rsidRPr="00E7396A">
        <w:rPr>
          <w:rFonts w:ascii="Times New Roman" w:hAnsi="Times New Roman" w:cs="Times New Roman"/>
          <w:b/>
          <w:i/>
          <w:sz w:val="24"/>
          <w:szCs w:val="24"/>
        </w:rPr>
        <w:t xml:space="preserve"> </w:t>
      </w:r>
      <w:r w:rsidRPr="00E7396A">
        <w:rPr>
          <w:rFonts w:ascii="Times New Roman" w:hAnsi="Times New Roman" w:cs="Times New Roman"/>
          <w:sz w:val="24"/>
          <w:szCs w:val="24"/>
        </w:rPr>
        <w:t xml:space="preserve">as </w:t>
      </w:r>
      <w:r>
        <w:rPr>
          <w:rFonts w:ascii="Times New Roman" w:hAnsi="Times New Roman" w:cs="Times New Roman"/>
          <w:sz w:val="24"/>
          <w:szCs w:val="24"/>
        </w:rPr>
        <w:t>an initial intermediate</w:t>
      </w:r>
      <w:r w:rsidRPr="00E7396A">
        <w:rPr>
          <w:rFonts w:ascii="Times New Roman" w:hAnsi="Times New Roman" w:cs="Times New Roman"/>
          <w:sz w:val="24"/>
          <w:szCs w:val="24"/>
        </w:rPr>
        <w:t xml:space="preserve"> at different collision energies (</w:t>
      </w:r>
      <w:r w:rsidRPr="00E7396A">
        <w:rPr>
          <w:rFonts w:ascii="Times New Roman" w:hAnsi="Times New Roman" w:cs="Times New Roman"/>
          <w:i/>
          <w:sz w:val="24"/>
          <w:szCs w:val="24"/>
        </w:rPr>
        <w:t>E</w:t>
      </w:r>
      <w:r w:rsidRPr="00EB6DDD">
        <w:rPr>
          <w:rFonts w:ascii="Times New Roman" w:hAnsi="Times New Roman" w:cs="Times New Roman"/>
          <w:sz w:val="24"/>
          <w:szCs w:val="24"/>
          <w:vertAlign w:val="subscript"/>
        </w:rPr>
        <w:t>C</w:t>
      </w:r>
      <w:r w:rsidRPr="00E7396A">
        <w:rPr>
          <w:rFonts w:ascii="Times New Roman" w:hAnsi="Times New Roman" w:cs="Times New Roman"/>
          <w:i/>
          <w:sz w:val="24"/>
          <w:szCs w:val="24"/>
        </w:rPr>
        <w:t>,</w:t>
      </w:r>
      <w:r>
        <w:rPr>
          <w:rFonts w:ascii="Times New Roman" w:hAnsi="Times New Roman" w:cs="Times New Roman"/>
          <w:sz w:val="24"/>
          <w:szCs w:val="24"/>
        </w:rPr>
        <w:t xml:space="preserve"> </w:t>
      </w:r>
      <w:r w:rsidR="003405CC">
        <w:rPr>
          <w:rFonts w:ascii="Times New Roman" w:hAnsi="Times New Roman" w:cs="Times New Roman"/>
          <w:sz w:val="24"/>
          <w:szCs w:val="24"/>
        </w:rPr>
        <w:t>kJ</w:t>
      </w:r>
      <w:r w:rsidRPr="00E7396A">
        <w:rPr>
          <w:rFonts w:ascii="Times New Roman" w:hAnsi="Times New Roman" w:cs="Times New Roman"/>
          <w:sz w:val="24"/>
          <w:szCs w:val="24"/>
        </w:rPr>
        <w:t>·mol</w:t>
      </w:r>
      <w:r>
        <w:rPr>
          <w:rFonts w:ascii="Times New Roman" w:hAnsi="Times New Roman" w:cs="Times New Roman"/>
          <w:sz w:val="24"/>
          <w:szCs w:val="24"/>
          <w:vertAlign w:val="superscript"/>
        </w:rPr>
        <w:t>−</w:t>
      </w:r>
      <w:r w:rsidRPr="00E7396A">
        <w:rPr>
          <w:rFonts w:ascii="Times New Roman" w:hAnsi="Times New Roman" w:cs="Times New Roman"/>
          <w:sz w:val="24"/>
          <w:szCs w:val="24"/>
          <w:vertAlign w:val="superscript"/>
        </w:rPr>
        <w:t>1</w:t>
      </w:r>
      <w:r w:rsidRPr="00E7396A">
        <w:rPr>
          <w:rFonts w:ascii="Times New Roman" w:hAnsi="Times New Roman" w:cs="Times New Roman"/>
          <w:sz w:val="24"/>
          <w:szCs w:val="24"/>
        </w:rPr>
        <w:t>)</w:t>
      </w:r>
      <w:r>
        <w:rPr>
          <w:rFonts w:ascii="Times New Roman" w:hAnsi="Times New Roman" w:cs="Times New Roman"/>
          <w:sz w:val="24"/>
          <w:szCs w:val="24"/>
        </w:rPr>
        <w:t xml:space="preserve"> having the values of </w:t>
      </w:r>
      <w:r w:rsidRPr="00C32401">
        <w:rPr>
          <w:rFonts w:ascii="Times New Roman" w:hAnsi="Times New Roman" w:cs="Times New Roman"/>
          <w:i/>
          <w:sz w:val="24"/>
          <w:szCs w:val="24"/>
        </w:rPr>
        <w:t>ts</w:t>
      </w:r>
      <w:r>
        <w:rPr>
          <w:rFonts w:ascii="Times New Roman" w:hAnsi="Times New Roman" w:cs="Times New Roman"/>
          <w:sz w:val="24"/>
          <w:szCs w:val="24"/>
        </w:rPr>
        <w:t>[</w:t>
      </w:r>
      <w:r w:rsidRPr="00C32401">
        <w:rPr>
          <w:rFonts w:ascii="Times New Roman" w:hAnsi="Times New Roman" w:cs="Times New Roman"/>
          <w:b/>
          <w:i/>
          <w:sz w:val="24"/>
          <w:szCs w:val="24"/>
        </w:rPr>
        <w:t>i1-i2</w:t>
      </w:r>
      <w:r>
        <w:rPr>
          <w:rFonts w:ascii="Times New Roman" w:hAnsi="Times New Roman" w:cs="Times New Roman"/>
          <w:b/>
          <w:i/>
          <w:sz w:val="24"/>
          <w:szCs w:val="24"/>
        </w:rPr>
        <w:t>5</w:t>
      </w:r>
      <w:r>
        <w:rPr>
          <w:rFonts w:ascii="Times New Roman" w:hAnsi="Times New Roman" w:cs="Times New Roman"/>
          <w:sz w:val="24"/>
          <w:szCs w:val="24"/>
        </w:rPr>
        <w:t xml:space="preserve">], </w:t>
      </w:r>
      <w:r w:rsidRPr="00C32401">
        <w:rPr>
          <w:rFonts w:ascii="Times New Roman" w:hAnsi="Times New Roman" w:cs="Times New Roman"/>
          <w:i/>
          <w:sz w:val="24"/>
          <w:szCs w:val="24"/>
        </w:rPr>
        <w:t>ts</w:t>
      </w:r>
      <w:r>
        <w:rPr>
          <w:rFonts w:ascii="Times New Roman" w:hAnsi="Times New Roman" w:cs="Times New Roman"/>
          <w:sz w:val="24"/>
          <w:szCs w:val="24"/>
        </w:rPr>
        <w:t>[</w:t>
      </w:r>
      <w:r>
        <w:rPr>
          <w:rFonts w:ascii="Times New Roman" w:hAnsi="Times New Roman" w:cs="Times New Roman"/>
          <w:b/>
          <w:i/>
          <w:sz w:val="24"/>
          <w:szCs w:val="24"/>
        </w:rPr>
        <w:t>i29-p20</w:t>
      </w:r>
      <w:r>
        <w:rPr>
          <w:rFonts w:ascii="Times New Roman" w:hAnsi="Times New Roman" w:cs="Times New Roman"/>
          <w:sz w:val="24"/>
          <w:szCs w:val="24"/>
        </w:rPr>
        <w:t xml:space="preserve">], and </w:t>
      </w:r>
      <w:r w:rsidRPr="00C32401">
        <w:rPr>
          <w:rFonts w:ascii="Times New Roman" w:hAnsi="Times New Roman" w:cs="Times New Roman"/>
          <w:i/>
          <w:sz w:val="24"/>
          <w:szCs w:val="24"/>
        </w:rPr>
        <w:t>ts</w:t>
      </w:r>
      <w:r>
        <w:rPr>
          <w:rFonts w:ascii="Times New Roman" w:hAnsi="Times New Roman" w:cs="Times New Roman"/>
          <w:sz w:val="24"/>
          <w:szCs w:val="24"/>
        </w:rPr>
        <w:t>[</w:t>
      </w:r>
      <w:r>
        <w:rPr>
          <w:rFonts w:ascii="Times New Roman" w:hAnsi="Times New Roman" w:cs="Times New Roman"/>
          <w:b/>
          <w:i/>
          <w:sz w:val="24"/>
          <w:szCs w:val="24"/>
        </w:rPr>
        <w:t>i30-p20</w:t>
      </w:r>
      <w:r>
        <w:rPr>
          <w:rFonts w:ascii="Times New Roman" w:hAnsi="Times New Roman" w:cs="Times New Roman"/>
          <w:sz w:val="24"/>
          <w:szCs w:val="24"/>
        </w:rPr>
        <w:t xml:space="preserve">] increased by 4 </w:t>
      </w:r>
      <w:r w:rsidR="003405CC">
        <w:rPr>
          <w:rFonts w:ascii="Times New Roman" w:hAnsi="Times New Roman" w:cs="Times New Roman"/>
          <w:sz w:val="24"/>
          <w:szCs w:val="24"/>
        </w:rPr>
        <w:t>kJ</w:t>
      </w:r>
      <w:r>
        <w:rPr>
          <w:rFonts w:ascii="Times New Roman" w:hAnsi="Times New Roman" w:cs="Times New Roman"/>
          <w:sz w:val="24"/>
          <w:szCs w:val="24"/>
        </w:rPr>
        <w:t>·mol</w:t>
      </w:r>
      <w:r>
        <w:rPr>
          <w:rFonts w:ascii="Times New Roman" w:hAnsi="Times New Roman" w:cs="Times New Roman"/>
          <w:sz w:val="24"/>
          <w:szCs w:val="24"/>
          <w:vertAlign w:val="superscript"/>
        </w:rPr>
        <w:t>−1</w:t>
      </w:r>
      <w:r>
        <w:rPr>
          <w:rFonts w:ascii="Times New Roman" w:hAnsi="Times New Roman" w:cs="Times New Roman"/>
          <w:sz w:val="24"/>
          <w:szCs w:val="24"/>
        </w:rPr>
        <w:t xml:space="preserve"> and the values of </w:t>
      </w:r>
      <w:r w:rsidRPr="00C32401">
        <w:rPr>
          <w:rFonts w:ascii="Times New Roman" w:hAnsi="Times New Roman" w:cs="Times New Roman"/>
          <w:i/>
          <w:sz w:val="24"/>
          <w:szCs w:val="24"/>
        </w:rPr>
        <w:t>ts</w:t>
      </w:r>
      <w:r>
        <w:rPr>
          <w:rFonts w:ascii="Times New Roman" w:hAnsi="Times New Roman" w:cs="Times New Roman"/>
          <w:sz w:val="24"/>
          <w:szCs w:val="24"/>
        </w:rPr>
        <w:t>[</w:t>
      </w:r>
      <w:r>
        <w:rPr>
          <w:rFonts w:ascii="Times New Roman" w:hAnsi="Times New Roman" w:cs="Times New Roman"/>
          <w:b/>
          <w:i/>
          <w:sz w:val="24"/>
          <w:szCs w:val="24"/>
        </w:rPr>
        <w:t>i25-i26</w:t>
      </w:r>
      <w:r>
        <w:rPr>
          <w:rFonts w:ascii="Times New Roman" w:hAnsi="Times New Roman" w:cs="Times New Roman"/>
          <w:sz w:val="24"/>
          <w:szCs w:val="24"/>
        </w:rPr>
        <w:t xml:space="preserve">], </w:t>
      </w:r>
      <w:r w:rsidRPr="00C32401">
        <w:rPr>
          <w:rFonts w:ascii="Times New Roman" w:hAnsi="Times New Roman" w:cs="Times New Roman"/>
          <w:i/>
          <w:sz w:val="24"/>
          <w:szCs w:val="24"/>
        </w:rPr>
        <w:t>ts</w:t>
      </w:r>
      <w:r>
        <w:rPr>
          <w:rFonts w:ascii="Times New Roman" w:hAnsi="Times New Roman" w:cs="Times New Roman"/>
          <w:sz w:val="24"/>
          <w:szCs w:val="24"/>
        </w:rPr>
        <w:t>[</w:t>
      </w:r>
      <w:r>
        <w:rPr>
          <w:rFonts w:ascii="Times New Roman" w:hAnsi="Times New Roman" w:cs="Times New Roman"/>
          <w:b/>
          <w:i/>
          <w:sz w:val="24"/>
          <w:szCs w:val="24"/>
        </w:rPr>
        <w:t>i29-i30</w:t>
      </w:r>
      <w:r>
        <w:rPr>
          <w:rFonts w:ascii="Times New Roman" w:hAnsi="Times New Roman" w:cs="Times New Roman"/>
          <w:sz w:val="24"/>
          <w:szCs w:val="24"/>
        </w:rPr>
        <w:t>], and</w:t>
      </w:r>
      <w:r w:rsidRPr="00C32401">
        <w:rPr>
          <w:rFonts w:ascii="Times New Roman" w:hAnsi="Times New Roman" w:cs="Times New Roman"/>
          <w:i/>
          <w:sz w:val="24"/>
          <w:szCs w:val="24"/>
        </w:rPr>
        <w:t xml:space="preserve"> ts</w:t>
      </w:r>
      <w:r>
        <w:rPr>
          <w:rFonts w:ascii="Times New Roman" w:hAnsi="Times New Roman" w:cs="Times New Roman"/>
          <w:sz w:val="24"/>
          <w:szCs w:val="24"/>
        </w:rPr>
        <w:t>[</w:t>
      </w:r>
      <w:r>
        <w:rPr>
          <w:rFonts w:ascii="Times New Roman" w:hAnsi="Times New Roman" w:cs="Times New Roman"/>
          <w:b/>
          <w:i/>
          <w:sz w:val="24"/>
          <w:szCs w:val="24"/>
        </w:rPr>
        <w:t>i30-i19</w:t>
      </w:r>
      <w:r>
        <w:rPr>
          <w:rFonts w:ascii="Times New Roman" w:hAnsi="Times New Roman" w:cs="Times New Roman"/>
          <w:sz w:val="24"/>
          <w:szCs w:val="24"/>
        </w:rPr>
        <w:t xml:space="preserve">] decreased by 4 </w:t>
      </w:r>
      <w:r w:rsidR="003405CC">
        <w:rPr>
          <w:rFonts w:ascii="Times New Roman" w:hAnsi="Times New Roman" w:cs="Times New Roman"/>
          <w:sz w:val="24"/>
          <w:szCs w:val="24"/>
        </w:rPr>
        <w:t>kJ</w:t>
      </w:r>
      <w:r>
        <w:rPr>
          <w:rFonts w:ascii="Times New Roman" w:hAnsi="Times New Roman" w:cs="Times New Roman"/>
          <w:sz w:val="24"/>
          <w:szCs w:val="24"/>
        </w:rPr>
        <w:t>·mol</w:t>
      </w:r>
      <w:r>
        <w:rPr>
          <w:rFonts w:ascii="Times New Roman" w:hAnsi="Times New Roman" w:cs="Times New Roman"/>
          <w:sz w:val="24"/>
          <w:szCs w:val="24"/>
          <w:vertAlign w:val="superscript"/>
        </w:rPr>
        <w:t>−1</w:t>
      </w:r>
      <w:r w:rsidR="001A7E94">
        <w:rPr>
          <w:rFonts w:ascii="Times New Roman" w:hAnsi="Times New Roman" w:cs="Times New Roman"/>
          <w:sz w:val="24"/>
          <w:szCs w:val="24"/>
        </w:rPr>
        <w:t>.</w:t>
      </w:r>
    </w:p>
    <w:tbl>
      <w:tblPr>
        <w:tblStyle w:val="TableGrid"/>
        <w:tblW w:w="10013" w:type="dxa"/>
        <w:tblInd w:w="-95" w:type="dxa"/>
        <w:tblLayout w:type="fixed"/>
        <w:tblLook w:val="04A0" w:firstRow="1" w:lastRow="0" w:firstColumn="1" w:lastColumn="0" w:noHBand="0" w:noVBand="1"/>
      </w:tblPr>
      <w:tblGrid>
        <w:gridCol w:w="1082"/>
        <w:gridCol w:w="992"/>
        <w:gridCol w:w="992"/>
        <w:gridCol w:w="993"/>
        <w:gridCol w:w="992"/>
        <w:gridCol w:w="992"/>
        <w:gridCol w:w="993"/>
        <w:gridCol w:w="992"/>
        <w:gridCol w:w="992"/>
        <w:gridCol w:w="993"/>
      </w:tblGrid>
      <w:tr w:rsidR="00EB6DDD" w:rsidRPr="00E7396A" w14:paraId="0A9BF423" w14:textId="77777777" w:rsidTr="00BA3760">
        <w:tc>
          <w:tcPr>
            <w:tcW w:w="1082" w:type="dxa"/>
          </w:tcPr>
          <w:p w14:paraId="1B4CB0A9" w14:textId="77777777" w:rsidR="00EB6DDD" w:rsidRPr="00A00123" w:rsidRDefault="00EB6DDD" w:rsidP="004D4B32">
            <w:pPr>
              <w:jc w:val="center"/>
              <w:rPr>
                <w:rFonts w:ascii="Times New Roman" w:eastAsia="Times New Roman" w:hAnsi="Times New Roman" w:cs="Times New Roman"/>
                <w:color w:val="000000"/>
                <w:sz w:val="24"/>
                <w:szCs w:val="24"/>
                <w:vertAlign w:val="superscript"/>
                <w:lang w:val="en-US" w:eastAsia="ru-RU"/>
              </w:rPr>
            </w:pPr>
            <w:r w:rsidRPr="00A00123">
              <w:rPr>
                <w:rFonts w:ascii="Times New Roman" w:hAnsi="Times New Roman" w:cs="Times New Roman"/>
                <w:i/>
                <w:sz w:val="24"/>
                <w:szCs w:val="24"/>
                <w:lang w:val="en-US"/>
              </w:rPr>
              <w:t>E</w:t>
            </w:r>
            <w:r w:rsidRPr="00A00123">
              <w:rPr>
                <w:rFonts w:ascii="Times New Roman" w:hAnsi="Times New Roman" w:cs="Times New Roman"/>
                <w:i/>
                <w:sz w:val="24"/>
                <w:szCs w:val="24"/>
                <w:vertAlign w:val="subscript"/>
                <w:lang w:val="en-US"/>
              </w:rPr>
              <w:t>C</w:t>
            </w:r>
          </w:p>
        </w:tc>
        <w:tc>
          <w:tcPr>
            <w:tcW w:w="992" w:type="dxa"/>
          </w:tcPr>
          <w:p w14:paraId="682211B1" w14:textId="77777777" w:rsidR="00EB6DDD" w:rsidRPr="00A00123" w:rsidRDefault="00EB6DDD" w:rsidP="004D4B32">
            <w:pPr>
              <w:jc w:val="center"/>
              <w:rPr>
                <w:rFonts w:ascii="Times New Roman" w:hAnsi="Times New Roman" w:cs="Times New Roman"/>
                <w:sz w:val="24"/>
                <w:szCs w:val="24"/>
              </w:rPr>
            </w:pPr>
            <w:r w:rsidRPr="00A00123">
              <w:rPr>
                <w:rFonts w:ascii="Times New Roman" w:eastAsia="Times New Roman" w:hAnsi="Times New Roman" w:cs="Times New Roman"/>
                <w:b/>
                <w:color w:val="000000"/>
                <w:sz w:val="24"/>
                <w:szCs w:val="24"/>
                <w:lang w:eastAsia="ru-RU"/>
              </w:rPr>
              <w:t>0</w:t>
            </w:r>
          </w:p>
        </w:tc>
        <w:tc>
          <w:tcPr>
            <w:tcW w:w="992" w:type="dxa"/>
          </w:tcPr>
          <w:p w14:paraId="7E0DAC62" w14:textId="77777777" w:rsidR="00EB6DDD" w:rsidRPr="00A00123" w:rsidRDefault="00EB6DDD" w:rsidP="004D4B32">
            <w:pPr>
              <w:jc w:val="center"/>
              <w:rPr>
                <w:rFonts w:ascii="Times New Roman" w:hAnsi="Times New Roman" w:cs="Times New Roman"/>
                <w:sz w:val="24"/>
                <w:szCs w:val="24"/>
              </w:rPr>
            </w:pPr>
            <w:r w:rsidRPr="00A00123">
              <w:rPr>
                <w:rFonts w:ascii="Times New Roman" w:eastAsia="Times New Roman" w:hAnsi="Times New Roman" w:cs="Times New Roman"/>
                <w:b/>
                <w:color w:val="000000"/>
                <w:sz w:val="24"/>
                <w:szCs w:val="24"/>
                <w:lang w:val="en-US" w:eastAsia="ru-RU"/>
              </w:rPr>
              <w:t>5</w:t>
            </w:r>
          </w:p>
        </w:tc>
        <w:tc>
          <w:tcPr>
            <w:tcW w:w="993" w:type="dxa"/>
          </w:tcPr>
          <w:p w14:paraId="6D9B19D2" w14:textId="77777777" w:rsidR="00EB6DDD" w:rsidRPr="00A00123" w:rsidRDefault="00EB6DDD" w:rsidP="004D4B32">
            <w:pPr>
              <w:jc w:val="center"/>
              <w:rPr>
                <w:rFonts w:ascii="Times New Roman" w:hAnsi="Times New Roman" w:cs="Times New Roman"/>
                <w:sz w:val="24"/>
                <w:szCs w:val="24"/>
                <w:lang w:val="en-US"/>
              </w:rPr>
            </w:pPr>
            <w:r w:rsidRPr="00A00123">
              <w:rPr>
                <w:rFonts w:ascii="Times New Roman" w:eastAsia="Times New Roman" w:hAnsi="Times New Roman" w:cs="Times New Roman"/>
                <w:b/>
                <w:color w:val="000000"/>
                <w:sz w:val="24"/>
                <w:szCs w:val="24"/>
                <w:lang w:val="en-US" w:eastAsia="ru-RU"/>
              </w:rPr>
              <w:t>10</w:t>
            </w:r>
          </w:p>
        </w:tc>
        <w:tc>
          <w:tcPr>
            <w:tcW w:w="992" w:type="dxa"/>
          </w:tcPr>
          <w:p w14:paraId="723A6E9E" w14:textId="77777777" w:rsidR="00EB6DDD" w:rsidRPr="00A00123" w:rsidRDefault="00EB6DDD" w:rsidP="004D4B32">
            <w:pPr>
              <w:jc w:val="center"/>
              <w:rPr>
                <w:rFonts w:ascii="Times New Roman" w:hAnsi="Times New Roman" w:cs="Times New Roman"/>
                <w:sz w:val="24"/>
                <w:szCs w:val="24"/>
              </w:rPr>
            </w:pPr>
            <w:r w:rsidRPr="00A00123">
              <w:rPr>
                <w:rFonts w:ascii="Times New Roman" w:eastAsia="Times New Roman" w:hAnsi="Times New Roman" w:cs="Times New Roman"/>
                <w:b/>
                <w:color w:val="000000"/>
                <w:sz w:val="24"/>
                <w:szCs w:val="24"/>
                <w:lang w:val="en-US" w:eastAsia="ru-RU"/>
              </w:rPr>
              <w:t>15</w:t>
            </w:r>
          </w:p>
        </w:tc>
        <w:tc>
          <w:tcPr>
            <w:tcW w:w="992" w:type="dxa"/>
          </w:tcPr>
          <w:p w14:paraId="46B2A1CD" w14:textId="77777777" w:rsidR="00EB6DDD" w:rsidRPr="00A00123" w:rsidRDefault="00EB6DDD" w:rsidP="004D4B32">
            <w:pPr>
              <w:jc w:val="center"/>
              <w:rPr>
                <w:rFonts w:ascii="Times New Roman" w:eastAsia="Times New Roman" w:hAnsi="Times New Roman" w:cs="Times New Roman"/>
                <w:b/>
                <w:color w:val="000000"/>
                <w:sz w:val="24"/>
                <w:szCs w:val="24"/>
                <w:lang w:val="en-US" w:eastAsia="ru-RU"/>
              </w:rPr>
            </w:pPr>
            <w:r w:rsidRPr="00A00123">
              <w:rPr>
                <w:rFonts w:ascii="Times New Roman" w:eastAsia="Times New Roman" w:hAnsi="Times New Roman" w:cs="Times New Roman"/>
                <w:b/>
                <w:color w:val="000000"/>
                <w:sz w:val="24"/>
                <w:szCs w:val="24"/>
                <w:lang w:val="en-US" w:eastAsia="ru-RU"/>
              </w:rPr>
              <w:t>20</w:t>
            </w:r>
          </w:p>
        </w:tc>
        <w:tc>
          <w:tcPr>
            <w:tcW w:w="993" w:type="dxa"/>
          </w:tcPr>
          <w:p w14:paraId="4DF61FCC" w14:textId="77777777" w:rsidR="00EB6DDD" w:rsidRPr="00A00123" w:rsidRDefault="00EB6DDD" w:rsidP="004D4B32">
            <w:pPr>
              <w:jc w:val="center"/>
              <w:rPr>
                <w:rFonts w:ascii="Times New Roman" w:eastAsia="Times New Roman" w:hAnsi="Times New Roman" w:cs="Times New Roman"/>
                <w:b/>
                <w:color w:val="000000"/>
                <w:sz w:val="24"/>
                <w:szCs w:val="24"/>
                <w:lang w:val="en-US" w:eastAsia="ru-RU"/>
              </w:rPr>
            </w:pPr>
            <w:r w:rsidRPr="00A00123">
              <w:rPr>
                <w:rFonts w:ascii="Times New Roman" w:eastAsia="Times New Roman" w:hAnsi="Times New Roman" w:cs="Times New Roman"/>
                <w:b/>
                <w:color w:val="000000"/>
                <w:sz w:val="24"/>
                <w:szCs w:val="24"/>
                <w:lang w:val="en-US" w:eastAsia="ru-RU"/>
              </w:rPr>
              <w:t>25</w:t>
            </w:r>
          </w:p>
        </w:tc>
        <w:tc>
          <w:tcPr>
            <w:tcW w:w="992" w:type="dxa"/>
          </w:tcPr>
          <w:p w14:paraId="762EA548" w14:textId="77777777" w:rsidR="00EB6DDD" w:rsidRPr="00A00123" w:rsidRDefault="00EB6DDD" w:rsidP="004D4B32">
            <w:pPr>
              <w:jc w:val="center"/>
              <w:rPr>
                <w:rFonts w:ascii="Times New Roman" w:eastAsia="Times New Roman" w:hAnsi="Times New Roman" w:cs="Times New Roman"/>
                <w:b/>
                <w:color w:val="000000"/>
                <w:sz w:val="24"/>
                <w:szCs w:val="24"/>
                <w:lang w:val="en-US" w:eastAsia="ru-RU"/>
              </w:rPr>
            </w:pPr>
            <w:r w:rsidRPr="00A00123">
              <w:rPr>
                <w:rFonts w:ascii="Times New Roman" w:eastAsia="Times New Roman" w:hAnsi="Times New Roman" w:cs="Times New Roman"/>
                <w:b/>
                <w:color w:val="000000"/>
                <w:sz w:val="24"/>
                <w:szCs w:val="24"/>
                <w:lang w:val="en-US" w:eastAsia="ru-RU"/>
              </w:rPr>
              <w:t>30</w:t>
            </w:r>
          </w:p>
        </w:tc>
        <w:tc>
          <w:tcPr>
            <w:tcW w:w="992" w:type="dxa"/>
          </w:tcPr>
          <w:p w14:paraId="7687A2A1" w14:textId="77777777" w:rsidR="00EB6DDD" w:rsidRPr="00A00123" w:rsidRDefault="00EB6DDD" w:rsidP="004D4B32">
            <w:pPr>
              <w:jc w:val="center"/>
              <w:rPr>
                <w:rFonts w:ascii="Times New Roman" w:eastAsia="Times New Roman" w:hAnsi="Times New Roman" w:cs="Times New Roman"/>
                <w:b/>
                <w:color w:val="000000"/>
                <w:sz w:val="24"/>
                <w:szCs w:val="24"/>
                <w:lang w:val="en-US" w:eastAsia="ru-RU"/>
              </w:rPr>
            </w:pPr>
            <w:r w:rsidRPr="00A00123">
              <w:rPr>
                <w:rFonts w:ascii="Times New Roman" w:eastAsia="Times New Roman" w:hAnsi="Times New Roman" w:cs="Times New Roman"/>
                <w:b/>
                <w:color w:val="000000"/>
                <w:sz w:val="24"/>
                <w:szCs w:val="24"/>
                <w:lang w:val="en-US" w:eastAsia="ru-RU"/>
              </w:rPr>
              <w:t>35</w:t>
            </w:r>
          </w:p>
        </w:tc>
        <w:tc>
          <w:tcPr>
            <w:tcW w:w="993" w:type="dxa"/>
          </w:tcPr>
          <w:p w14:paraId="4C76F4D9" w14:textId="77777777" w:rsidR="00EB6DDD" w:rsidRPr="00A00123" w:rsidRDefault="00EB6DDD" w:rsidP="004D4B32">
            <w:pPr>
              <w:jc w:val="center"/>
              <w:rPr>
                <w:rFonts w:ascii="Times New Roman" w:eastAsia="Times New Roman" w:hAnsi="Times New Roman" w:cs="Times New Roman"/>
                <w:b/>
                <w:color w:val="000000"/>
                <w:sz w:val="24"/>
                <w:szCs w:val="24"/>
                <w:lang w:val="en-US" w:eastAsia="ru-RU"/>
              </w:rPr>
            </w:pPr>
            <w:r w:rsidRPr="00A00123">
              <w:rPr>
                <w:rFonts w:ascii="Times New Roman" w:eastAsia="Times New Roman" w:hAnsi="Times New Roman" w:cs="Times New Roman"/>
                <w:b/>
                <w:color w:val="000000"/>
                <w:sz w:val="24"/>
                <w:szCs w:val="24"/>
                <w:lang w:val="en-US" w:eastAsia="ru-RU"/>
              </w:rPr>
              <w:t>40</w:t>
            </w:r>
          </w:p>
        </w:tc>
      </w:tr>
      <w:tr w:rsidR="00EB6DDD" w:rsidRPr="00E7396A" w14:paraId="5FBF1AA9" w14:textId="77777777" w:rsidTr="00BA3760">
        <w:tc>
          <w:tcPr>
            <w:tcW w:w="1082" w:type="dxa"/>
          </w:tcPr>
          <w:p w14:paraId="1BF1AB3F" w14:textId="77777777" w:rsidR="00EB6DDD" w:rsidRPr="00A00123" w:rsidRDefault="00EB6DDD" w:rsidP="004D4B32">
            <w:pPr>
              <w:jc w:val="center"/>
              <w:rPr>
                <w:rFonts w:ascii="Times New Roman" w:eastAsia="Times New Roman" w:hAnsi="Times New Roman" w:cs="Times New Roman"/>
                <w:b/>
                <w:i/>
                <w:color w:val="000000"/>
                <w:sz w:val="24"/>
                <w:szCs w:val="24"/>
                <w:lang w:val="en-US" w:eastAsia="ru-RU"/>
              </w:rPr>
            </w:pPr>
            <w:r w:rsidRPr="00A00123">
              <w:rPr>
                <w:rFonts w:ascii="Times New Roman" w:eastAsia="Times New Roman" w:hAnsi="Times New Roman" w:cs="Times New Roman"/>
                <w:b/>
                <w:i/>
                <w:color w:val="000000"/>
                <w:sz w:val="24"/>
                <w:szCs w:val="24"/>
                <w:lang w:val="en-US" w:eastAsia="ru-RU"/>
              </w:rPr>
              <w:t>p1</w:t>
            </w:r>
          </w:p>
        </w:tc>
        <w:tc>
          <w:tcPr>
            <w:tcW w:w="992" w:type="dxa"/>
            <w:vAlign w:val="bottom"/>
          </w:tcPr>
          <w:p w14:paraId="21436322"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17.8</w:t>
            </w:r>
          </w:p>
        </w:tc>
        <w:tc>
          <w:tcPr>
            <w:tcW w:w="992" w:type="dxa"/>
            <w:vAlign w:val="bottom"/>
          </w:tcPr>
          <w:p w14:paraId="313EE1A0"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16.8</w:t>
            </w:r>
          </w:p>
        </w:tc>
        <w:tc>
          <w:tcPr>
            <w:tcW w:w="993" w:type="dxa"/>
            <w:vAlign w:val="bottom"/>
          </w:tcPr>
          <w:p w14:paraId="54627B89"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15.8</w:t>
            </w:r>
          </w:p>
        </w:tc>
        <w:tc>
          <w:tcPr>
            <w:tcW w:w="992" w:type="dxa"/>
            <w:vAlign w:val="bottom"/>
          </w:tcPr>
          <w:p w14:paraId="612A0A63"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14.9</w:t>
            </w:r>
          </w:p>
        </w:tc>
        <w:tc>
          <w:tcPr>
            <w:tcW w:w="992" w:type="dxa"/>
            <w:vAlign w:val="bottom"/>
          </w:tcPr>
          <w:p w14:paraId="24DD6D14"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14.1</w:t>
            </w:r>
          </w:p>
        </w:tc>
        <w:tc>
          <w:tcPr>
            <w:tcW w:w="993" w:type="dxa"/>
            <w:vAlign w:val="bottom"/>
          </w:tcPr>
          <w:p w14:paraId="5DAE6E6F"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13.3</w:t>
            </w:r>
          </w:p>
        </w:tc>
        <w:tc>
          <w:tcPr>
            <w:tcW w:w="992" w:type="dxa"/>
            <w:vAlign w:val="bottom"/>
          </w:tcPr>
          <w:p w14:paraId="07CF6DD2"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12.6</w:t>
            </w:r>
          </w:p>
        </w:tc>
        <w:tc>
          <w:tcPr>
            <w:tcW w:w="992" w:type="dxa"/>
            <w:vAlign w:val="bottom"/>
          </w:tcPr>
          <w:p w14:paraId="3BB4CE6E"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11.9</w:t>
            </w:r>
          </w:p>
        </w:tc>
        <w:tc>
          <w:tcPr>
            <w:tcW w:w="993" w:type="dxa"/>
            <w:vAlign w:val="bottom"/>
          </w:tcPr>
          <w:p w14:paraId="22603432"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11.3</w:t>
            </w:r>
          </w:p>
        </w:tc>
      </w:tr>
      <w:tr w:rsidR="00EB6DDD" w:rsidRPr="00E7396A" w14:paraId="48AB3897" w14:textId="77777777" w:rsidTr="00BA3760">
        <w:tc>
          <w:tcPr>
            <w:tcW w:w="1082" w:type="dxa"/>
          </w:tcPr>
          <w:p w14:paraId="416E9D96" w14:textId="77777777" w:rsidR="00EB6DDD" w:rsidRPr="00A00123" w:rsidRDefault="00EB6DDD" w:rsidP="004D4B32">
            <w:pPr>
              <w:jc w:val="center"/>
              <w:rPr>
                <w:rFonts w:ascii="Times New Roman" w:eastAsia="Times New Roman" w:hAnsi="Times New Roman" w:cs="Times New Roman"/>
                <w:b/>
                <w:i/>
                <w:color w:val="000000"/>
                <w:sz w:val="24"/>
                <w:szCs w:val="24"/>
                <w:lang w:val="en-US" w:eastAsia="ru-RU"/>
              </w:rPr>
            </w:pPr>
            <w:r w:rsidRPr="00A00123">
              <w:rPr>
                <w:rFonts w:ascii="Times New Roman" w:eastAsia="Times New Roman" w:hAnsi="Times New Roman" w:cs="Times New Roman"/>
                <w:b/>
                <w:i/>
                <w:color w:val="000000"/>
                <w:sz w:val="24"/>
                <w:szCs w:val="24"/>
                <w:lang w:val="en-US" w:eastAsia="ru-RU"/>
              </w:rPr>
              <w:t>p2</w:t>
            </w:r>
            <w:r>
              <w:rPr>
                <w:rFonts w:ascii="Times New Roman" w:eastAsia="Times New Roman" w:hAnsi="Times New Roman" w:cs="Times New Roman"/>
                <w:b/>
                <w:i/>
                <w:color w:val="000000"/>
                <w:sz w:val="24"/>
                <w:szCs w:val="24"/>
                <w:lang w:val="en-US" w:eastAsia="ru-RU"/>
              </w:rPr>
              <w:t>0</w:t>
            </w:r>
          </w:p>
        </w:tc>
        <w:tc>
          <w:tcPr>
            <w:tcW w:w="992" w:type="dxa"/>
            <w:vAlign w:val="bottom"/>
          </w:tcPr>
          <w:p w14:paraId="4BA05550"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30.5</w:t>
            </w:r>
          </w:p>
        </w:tc>
        <w:tc>
          <w:tcPr>
            <w:tcW w:w="992" w:type="dxa"/>
            <w:vAlign w:val="bottom"/>
          </w:tcPr>
          <w:p w14:paraId="60F5C563"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30.0</w:t>
            </w:r>
          </w:p>
        </w:tc>
        <w:tc>
          <w:tcPr>
            <w:tcW w:w="993" w:type="dxa"/>
            <w:vAlign w:val="bottom"/>
          </w:tcPr>
          <w:p w14:paraId="4FA2534F"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29.5</w:t>
            </w:r>
          </w:p>
        </w:tc>
        <w:tc>
          <w:tcPr>
            <w:tcW w:w="992" w:type="dxa"/>
            <w:vAlign w:val="bottom"/>
          </w:tcPr>
          <w:p w14:paraId="2162F091"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29.0</w:t>
            </w:r>
          </w:p>
        </w:tc>
        <w:tc>
          <w:tcPr>
            <w:tcW w:w="992" w:type="dxa"/>
            <w:vAlign w:val="bottom"/>
          </w:tcPr>
          <w:p w14:paraId="6BB3AF9C"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28.5</w:t>
            </w:r>
          </w:p>
        </w:tc>
        <w:tc>
          <w:tcPr>
            <w:tcW w:w="993" w:type="dxa"/>
            <w:vAlign w:val="bottom"/>
          </w:tcPr>
          <w:p w14:paraId="6764D1B4"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28.0</w:t>
            </w:r>
          </w:p>
        </w:tc>
        <w:tc>
          <w:tcPr>
            <w:tcW w:w="992" w:type="dxa"/>
            <w:vAlign w:val="bottom"/>
          </w:tcPr>
          <w:p w14:paraId="21CDE519"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27.5</w:t>
            </w:r>
          </w:p>
        </w:tc>
        <w:tc>
          <w:tcPr>
            <w:tcW w:w="992" w:type="dxa"/>
            <w:vAlign w:val="bottom"/>
          </w:tcPr>
          <w:p w14:paraId="72DAA979"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27.1</w:t>
            </w:r>
          </w:p>
        </w:tc>
        <w:tc>
          <w:tcPr>
            <w:tcW w:w="993" w:type="dxa"/>
            <w:vAlign w:val="bottom"/>
          </w:tcPr>
          <w:p w14:paraId="49A48C67"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26.6</w:t>
            </w:r>
          </w:p>
        </w:tc>
      </w:tr>
      <w:tr w:rsidR="00EB6DDD" w:rsidRPr="00E7396A" w14:paraId="448300BA" w14:textId="77777777" w:rsidTr="00BA3760">
        <w:tc>
          <w:tcPr>
            <w:tcW w:w="1082" w:type="dxa"/>
          </w:tcPr>
          <w:p w14:paraId="6BA6C548" w14:textId="77777777" w:rsidR="00EB6DDD" w:rsidRPr="00A00123" w:rsidRDefault="00952017" w:rsidP="004D4B32">
            <w:pPr>
              <w:jc w:val="center"/>
              <w:rPr>
                <w:rFonts w:ascii="Times New Roman" w:eastAsia="Times New Roman" w:hAnsi="Times New Roman" w:cs="Times New Roman"/>
                <w:b/>
                <w:i/>
                <w:color w:val="000000"/>
                <w:sz w:val="24"/>
                <w:szCs w:val="24"/>
                <w:lang w:val="en-US" w:eastAsia="ru-RU"/>
              </w:rPr>
            </w:pPr>
            <w:r>
              <w:rPr>
                <w:rFonts w:ascii="Times New Roman" w:eastAsia="Times New Roman" w:hAnsi="Times New Roman" w:cs="Times New Roman"/>
                <w:b/>
                <w:i/>
                <w:color w:val="000000"/>
                <w:sz w:val="24"/>
                <w:szCs w:val="24"/>
                <w:lang w:val="en-US" w:eastAsia="ru-RU"/>
              </w:rPr>
              <w:t>p2</w:t>
            </w:r>
          </w:p>
        </w:tc>
        <w:tc>
          <w:tcPr>
            <w:tcW w:w="992" w:type="dxa"/>
            <w:vAlign w:val="bottom"/>
          </w:tcPr>
          <w:p w14:paraId="77EB3F7B"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51.5</w:t>
            </w:r>
          </w:p>
        </w:tc>
        <w:tc>
          <w:tcPr>
            <w:tcW w:w="992" w:type="dxa"/>
            <w:vAlign w:val="bottom"/>
          </w:tcPr>
          <w:p w14:paraId="16EF5A48"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53.0</w:t>
            </w:r>
          </w:p>
        </w:tc>
        <w:tc>
          <w:tcPr>
            <w:tcW w:w="993" w:type="dxa"/>
            <w:vAlign w:val="bottom"/>
          </w:tcPr>
          <w:p w14:paraId="776734B9"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54.4</w:t>
            </w:r>
          </w:p>
        </w:tc>
        <w:tc>
          <w:tcPr>
            <w:tcW w:w="992" w:type="dxa"/>
            <w:vAlign w:val="bottom"/>
          </w:tcPr>
          <w:p w14:paraId="4D5EA2BB"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55.7</w:t>
            </w:r>
          </w:p>
        </w:tc>
        <w:tc>
          <w:tcPr>
            <w:tcW w:w="992" w:type="dxa"/>
            <w:vAlign w:val="bottom"/>
          </w:tcPr>
          <w:p w14:paraId="4295ADC9"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57.0</w:t>
            </w:r>
          </w:p>
        </w:tc>
        <w:tc>
          <w:tcPr>
            <w:tcW w:w="993" w:type="dxa"/>
            <w:vAlign w:val="bottom"/>
          </w:tcPr>
          <w:p w14:paraId="0338C74C"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58.1</w:t>
            </w:r>
          </w:p>
        </w:tc>
        <w:tc>
          <w:tcPr>
            <w:tcW w:w="992" w:type="dxa"/>
            <w:vAlign w:val="bottom"/>
          </w:tcPr>
          <w:p w14:paraId="344268D4"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59.2</w:t>
            </w:r>
          </w:p>
        </w:tc>
        <w:tc>
          <w:tcPr>
            <w:tcW w:w="992" w:type="dxa"/>
            <w:vAlign w:val="bottom"/>
          </w:tcPr>
          <w:p w14:paraId="72BC6C06"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60.2</w:t>
            </w:r>
          </w:p>
        </w:tc>
        <w:tc>
          <w:tcPr>
            <w:tcW w:w="993" w:type="dxa"/>
            <w:vAlign w:val="bottom"/>
          </w:tcPr>
          <w:p w14:paraId="41891F4F" w14:textId="77777777" w:rsidR="00EB6DDD" w:rsidRPr="00AB190D" w:rsidRDefault="00EB6DDD" w:rsidP="004D4B32">
            <w:pPr>
              <w:jc w:val="center"/>
              <w:rPr>
                <w:rFonts w:ascii="Times New Roman" w:hAnsi="Times New Roman" w:cs="Times New Roman"/>
                <w:color w:val="000000"/>
              </w:rPr>
            </w:pPr>
            <w:r w:rsidRPr="00AB190D">
              <w:rPr>
                <w:rFonts w:ascii="Times New Roman" w:hAnsi="Times New Roman" w:cs="Times New Roman"/>
                <w:color w:val="000000"/>
              </w:rPr>
              <w:t>61.2</w:t>
            </w:r>
          </w:p>
        </w:tc>
      </w:tr>
      <w:tr w:rsidR="00EB6DDD" w:rsidRPr="00E7396A" w14:paraId="7A4DB4D6" w14:textId="77777777" w:rsidTr="00BA3760">
        <w:tc>
          <w:tcPr>
            <w:tcW w:w="1082" w:type="dxa"/>
          </w:tcPr>
          <w:p w14:paraId="70BFB00A" w14:textId="1353B12C" w:rsidR="00EB6DDD" w:rsidRPr="00A00123" w:rsidRDefault="004379C9" w:rsidP="004D4B32">
            <w:pPr>
              <w:jc w:val="center"/>
              <w:rPr>
                <w:rFonts w:ascii="Times New Roman" w:eastAsia="Times New Roman" w:hAnsi="Times New Roman" w:cs="Times New Roman"/>
                <w:b/>
                <w:i/>
                <w:color w:val="000000"/>
                <w:sz w:val="24"/>
                <w:szCs w:val="24"/>
                <w:lang w:val="en-US" w:eastAsia="ru-RU"/>
              </w:rPr>
            </w:pPr>
            <w:r>
              <w:rPr>
                <w:rFonts w:ascii="Times New Roman" w:eastAsia="Times New Roman" w:hAnsi="Times New Roman" w:cs="Times New Roman"/>
                <w:b/>
                <w:i/>
                <w:color w:val="000000"/>
                <w:sz w:val="24"/>
                <w:szCs w:val="24"/>
                <w:lang w:val="en-US" w:eastAsia="ru-RU"/>
              </w:rPr>
              <w:t>p9</w:t>
            </w:r>
            <w:r w:rsidRPr="00A00123">
              <w:rPr>
                <w:rFonts w:ascii="Times New Roman" w:eastAsia="Times New Roman" w:hAnsi="Times New Roman" w:cs="Times New Roman"/>
                <w:b/>
                <w:i/>
                <w:color w:val="000000"/>
                <w:sz w:val="24"/>
                <w:szCs w:val="24"/>
                <w:lang w:val="en-US" w:eastAsia="ru-RU"/>
              </w:rPr>
              <w:t>-p19</w:t>
            </w:r>
            <w:r>
              <w:rPr>
                <w:rFonts w:ascii="Times New Roman" w:eastAsia="Times New Roman" w:hAnsi="Times New Roman" w:cs="Times New Roman"/>
                <w:b/>
                <w:i/>
                <w:color w:val="000000"/>
                <w:sz w:val="24"/>
                <w:szCs w:val="24"/>
                <w:lang w:val="en-US" w:eastAsia="ru-RU"/>
              </w:rPr>
              <w:t>, p21, p23-p26</w:t>
            </w:r>
          </w:p>
        </w:tc>
        <w:tc>
          <w:tcPr>
            <w:tcW w:w="992" w:type="dxa"/>
          </w:tcPr>
          <w:p w14:paraId="04D172FC" w14:textId="77777777" w:rsidR="00EB6DDD" w:rsidRPr="0026267D" w:rsidRDefault="00EB6DDD" w:rsidP="004D4B32">
            <w:pPr>
              <w:jc w:val="center"/>
              <w:rPr>
                <w:rFonts w:ascii="Times New Roman" w:hAnsi="Times New Roman" w:cs="Times New Roman"/>
                <w:color w:val="000000"/>
                <w:lang w:val="en-US"/>
              </w:rPr>
            </w:pPr>
            <w:r w:rsidRPr="0026267D">
              <w:rPr>
                <w:rFonts w:ascii="Times New Roman" w:hAnsi="Times New Roman" w:cs="Times New Roman"/>
                <w:color w:val="000000"/>
                <w:lang w:val="en-US"/>
              </w:rPr>
              <w:t>≤1.0</w:t>
            </w:r>
          </w:p>
        </w:tc>
        <w:tc>
          <w:tcPr>
            <w:tcW w:w="992" w:type="dxa"/>
          </w:tcPr>
          <w:p w14:paraId="7234F10E" w14:textId="77777777" w:rsidR="00EB6DDD" w:rsidRPr="0026267D" w:rsidRDefault="00EB6DDD" w:rsidP="004D4B32">
            <w:pPr>
              <w:jc w:val="center"/>
              <w:rPr>
                <w:rFonts w:ascii="Times New Roman" w:hAnsi="Times New Roman" w:cs="Times New Roman"/>
              </w:rPr>
            </w:pPr>
            <w:r w:rsidRPr="0026267D">
              <w:rPr>
                <w:rFonts w:ascii="Times New Roman" w:hAnsi="Times New Roman" w:cs="Times New Roman"/>
                <w:color w:val="000000"/>
                <w:lang w:val="en-US"/>
              </w:rPr>
              <w:t>≤1.0</w:t>
            </w:r>
          </w:p>
        </w:tc>
        <w:tc>
          <w:tcPr>
            <w:tcW w:w="993" w:type="dxa"/>
          </w:tcPr>
          <w:p w14:paraId="7410992C" w14:textId="77777777" w:rsidR="00EB6DDD" w:rsidRPr="0026267D" w:rsidRDefault="00EB6DDD" w:rsidP="004D4B32">
            <w:pPr>
              <w:jc w:val="center"/>
              <w:rPr>
                <w:rFonts w:ascii="Times New Roman" w:hAnsi="Times New Roman" w:cs="Times New Roman"/>
              </w:rPr>
            </w:pPr>
            <w:r w:rsidRPr="0026267D">
              <w:rPr>
                <w:rFonts w:ascii="Times New Roman" w:hAnsi="Times New Roman" w:cs="Times New Roman"/>
                <w:color w:val="000000"/>
                <w:lang w:val="en-US"/>
              </w:rPr>
              <w:t>≤1.0</w:t>
            </w:r>
          </w:p>
        </w:tc>
        <w:tc>
          <w:tcPr>
            <w:tcW w:w="992" w:type="dxa"/>
          </w:tcPr>
          <w:p w14:paraId="3BD12D30" w14:textId="77777777" w:rsidR="00EB6DDD" w:rsidRPr="0026267D" w:rsidRDefault="00EB6DDD" w:rsidP="004D4B32">
            <w:pPr>
              <w:jc w:val="center"/>
              <w:rPr>
                <w:rFonts w:ascii="Times New Roman" w:hAnsi="Times New Roman" w:cs="Times New Roman"/>
              </w:rPr>
            </w:pPr>
            <w:r w:rsidRPr="0026267D">
              <w:rPr>
                <w:rFonts w:ascii="Times New Roman" w:hAnsi="Times New Roman" w:cs="Times New Roman"/>
                <w:color w:val="000000"/>
                <w:lang w:val="en-US"/>
              </w:rPr>
              <w:t>≤1.0</w:t>
            </w:r>
          </w:p>
        </w:tc>
        <w:tc>
          <w:tcPr>
            <w:tcW w:w="992" w:type="dxa"/>
          </w:tcPr>
          <w:p w14:paraId="62BF5C2F" w14:textId="77777777" w:rsidR="00EB6DDD" w:rsidRPr="0026267D" w:rsidRDefault="00EB6DDD" w:rsidP="004D4B32">
            <w:pPr>
              <w:jc w:val="center"/>
              <w:rPr>
                <w:rFonts w:ascii="Times New Roman" w:hAnsi="Times New Roman" w:cs="Times New Roman"/>
              </w:rPr>
            </w:pPr>
            <w:r w:rsidRPr="0026267D">
              <w:rPr>
                <w:rFonts w:ascii="Times New Roman" w:hAnsi="Times New Roman" w:cs="Times New Roman"/>
                <w:color w:val="000000"/>
                <w:lang w:val="en-US"/>
              </w:rPr>
              <w:t>≤1.0</w:t>
            </w:r>
          </w:p>
        </w:tc>
        <w:tc>
          <w:tcPr>
            <w:tcW w:w="993" w:type="dxa"/>
          </w:tcPr>
          <w:p w14:paraId="6240576E" w14:textId="77777777" w:rsidR="00EB6DDD" w:rsidRPr="0026267D" w:rsidRDefault="00EB6DDD" w:rsidP="004D4B32">
            <w:pPr>
              <w:jc w:val="center"/>
              <w:rPr>
                <w:rFonts w:ascii="Times New Roman" w:hAnsi="Times New Roman" w:cs="Times New Roman"/>
              </w:rPr>
            </w:pPr>
            <w:r w:rsidRPr="0026267D">
              <w:rPr>
                <w:rFonts w:ascii="Times New Roman" w:hAnsi="Times New Roman" w:cs="Times New Roman"/>
                <w:color w:val="000000"/>
                <w:lang w:val="en-US"/>
              </w:rPr>
              <w:t>≤1.0</w:t>
            </w:r>
          </w:p>
        </w:tc>
        <w:tc>
          <w:tcPr>
            <w:tcW w:w="992" w:type="dxa"/>
          </w:tcPr>
          <w:p w14:paraId="5967076D" w14:textId="77777777" w:rsidR="00EB6DDD" w:rsidRPr="0026267D" w:rsidRDefault="00EB6DDD" w:rsidP="004D4B32">
            <w:pPr>
              <w:jc w:val="center"/>
              <w:rPr>
                <w:rFonts w:ascii="Times New Roman" w:hAnsi="Times New Roman" w:cs="Times New Roman"/>
              </w:rPr>
            </w:pPr>
            <w:r w:rsidRPr="0026267D">
              <w:rPr>
                <w:rFonts w:ascii="Times New Roman" w:hAnsi="Times New Roman" w:cs="Times New Roman"/>
                <w:color w:val="000000"/>
                <w:lang w:val="en-US"/>
              </w:rPr>
              <w:t>≤1.0</w:t>
            </w:r>
          </w:p>
        </w:tc>
        <w:tc>
          <w:tcPr>
            <w:tcW w:w="992" w:type="dxa"/>
          </w:tcPr>
          <w:p w14:paraId="6094D316" w14:textId="77777777" w:rsidR="00EB6DDD" w:rsidRPr="0026267D" w:rsidRDefault="00EB6DDD" w:rsidP="004D4B32">
            <w:pPr>
              <w:jc w:val="center"/>
              <w:rPr>
                <w:rFonts w:ascii="Times New Roman" w:hAnsi="Times New Roman" w:cs="Times New Roman"/>
              </w:rPr>
            </w:pPr>
            <w:r w:rsidRPr="0026267D">
              <w:rPr>
                <w:rFonts w:ascii="Times New Roman" w:hAnsi="Times New Roman" w:cs="Times New Roman"/>
                <w:color w:val="000000"/>
                <w:lang w:val="en-US"/>
              </w:rPr>
              <w:t>≤1.0</w:t>
            </w:r>
          </w:p>
        </w:tc>
        <w:tc>
          <w:tcPr>
            <w:tcW w:w="993" w:type="dxa"/>
          </w:tcPr>
          <w:p w14:paraId="4872E1D0" w14:textId="77777777" w:rsidR="00EB6DDD" w:rsidRPr="0026267D" w:rsidRDefault="00EB6DDD" w:rsidP="004D4B32">
            <w:pPr>
              <w:jc w:val="center"/>
              <w:rPr>
                <w:rFonts w:ascii="Times New Roman" w:hAnsi="Times New Roman" w:cs="Times New Roman"/>
              </w:rPr>
            </w:pPr>
            <w:r w:rsidRPr="0026267D">
              <w:rPr>
                <w:rFonts w:ascii="Times New Roman" w:hAnsi="Times New Roman" w:cs="Times New Roman"/>
                <w:color w:val="000000"/>
                <w:lang w:val="en-US"/>
              </w:rPr>
              <w:t>≤1.0</w:t>
            </w:r>
          </w:p>
        </w:tc>
      </w:tr>
    </w:tbl>
    <w:p w14:paraId="121F7280" w14:textId="77777777" w:rsidR="00313F80" w:rsidRDefault="00313F80">
      <w:pPr>
        <w:rPr>
          <w:rFonts w:ascii="Times New Roman" w:hAnsi="Times New Roman" w:cs="Times New Roman"/>
          <w:sz w:val="24"/>
          <w:szCs w:val="24"/>
        </w:rPr>
      </w:pPr>
    </w:p>
    <w:p w14:paraId="5B785C9C" w14:textId="77777777" w:rsidR="004E1BFB" w:rsidRDefault="004E1BFB">
      <w:pPr>
        <w:rPr>
          <w:rFonts w:ascii="Times New Roman" w:hAnsi="Times New Roman" w:cs="Times New Roman"/>
          <w:sz w:val="24"/>
          <w:szCs w:val="24"/>
        </w:rPr>
      </w:pPr>
      <w:r>
        <w:rPr>
          <w:rFonts w:ascii="Times New Roman" w:hAnsi="Times New Roman" w:cs="Times New Roman"/>
          <w:sz w:val="24"/>
          <w:szCs w:val="24"/>
        </w:rPr>
        <w:br w:type="page"/>
      </w:r>
    </w:p>
    <w:p w14:paraId="3385AAC8" w14:textId="42E33497" w:rsidR="004E1BFB" w:rsidRDefault="004E1BFB" w:rsidP="004E1BFB">
      <w:pPr>
        <w:jc w:val="both"/>
        <w:rPr>
          <w:rFonts w:ascii="Times New Roman" w:hAnsi="Times New Roman" w:cs="Times New Roman"/>
          <w:sz w:val="24"/>
          <w:szCs w:val="24"/>
        </w:rPr>
      </w:pPr>
      <w:r w:rsidRPr="004E1BFB">
        <w:rPr>
          <w:rFonts w:ascii="Times New Roman" w:hAnsi="Times New Roman" w:cs="Times New Roman"/>
          <w:b/>
          <w:sz w:val="24"/>
          <w:szCs w:val="24"/>
        </w:rPr>
        <w:t xml:space="preserve">Table </w:t>
      </w:r>
      <w:r w:rsidR="003A0816">
        <w:rPr>
          <w:rFonts w:ascii="Times New Roman" w:hAnsi="Times New Roman" w:cs="Times New Roman"/>
          <w:b/>
          <w:sz w:val="24"/>
          <w:szCs w:val="24"/>
        </w:rPr>
        <w:t>S</w:t>
      </w:r>
      <w:r w:rsidRPr="004E1BFB">
        <w:rPr>
          <w:rFonts w:ascii="Times New Roman" w:hAnsi="Times New Roman" w:cs="Times New Roman"/>
          <w:b/>
          <w:sz w:val="24"/>
          <w:szCs w:val="24"/>
        </w:rPr>
        <w:t>6</w:t>
      </w:r>
      <w:r w:rsidR="00EE7908">
        <w:rPr>
          <w:rFonts w:ascii="Times New Roman" w:hAnsi="Times New Roman" w:cs="Times New Roman"/>
          <w:b/>
          <w:sz w:val="24"/>
          <w:szCs w:val="24"/>
        </w:rPr>
        <w:t xml:space="preserve">  </w:t>
      </w:r>
      <w:r w:rsidRPr="004E1BFB">
        <w:rPr>
          <w:rFonts w:ascii="Times New Roman" w:hAnsi="Times New Roman" w:cs="Times New Roman"/>
          <w:sz w:val="24"/>
          <w:szCs w:val="24"/>
        </w:rPr>
        <w:t xml:space="preserve"> Statistical branching ratios (%)</w:t>
      </w:r>
      <w:r>
        <w:rPr>
          <w:rFonts w:ascii="Times New Roman" w:hAnsi="Times New Roman" w:cs="Times New Roman"/>
          <w:sz w:val="24"/>
          <w:szCs w:val="24"/>
        </w:rPr>
        <w:t xml:space="preserve"> </w:t>
      </w:r>
      <w:r w:rsidRPr="004E1BFB">
        <w:rPr>
          <w:rFonts w:ascii="Times New Roman" w:hAnsi="Times New Roman" w:cs="Times New Roman"/>
          <w:sz w:val="24"/>
          <w:szCs w:val="24"/>
        </w:rPr>
        <w:t>at different collision energies (</w:t>
      </w:r>
      <w:r w:rsidRPr="004E1BFB">
        <w:rPr>
          <w:rFonts w:ascii="Times New Roman" w:hAnsi="Times New Roman" w:cs="Times New Roman"/>
          <w:i/>
          <w:sz w:val="24"/>
          <w:szCs w:val="24"/>
        </w:rPr>
        <w:t>E</w:t>
      </w:r>
      <w:r w:rsidRPr="004E1BFB">
        <w:rPr>
          <w:rFonts w:ascii="Times New Roman" w:hAnsi="Times New Roman" w:cs="Times New Roman"/>
          <w:sz w:val="24"/>
          <w:szCs w:val="24"/>
          <w:vertAlign w:val="subscript"/>
        </w:rPr>
        <w:t>C</w:t>
      </w:r>
      <w:r w:rsidRPr="004E1BFB">
        <w:rPr>
          <w:rFonts w:ascii="Times New Roman" w:hAnsi="Times New Roman" w:cs="Times New Roman"/>
          <w:i/>
          <w:sz w:val="24"/>
          <w:szCs w:val="24"/>
        </w:rPr>
        <w:t>,</w:t>
      </w:r>
      <w:r>
        <w:rPr>
          <w:rFonts w:ascii="Times New Roman" w:hAnsi="Times New Roman" w:cs="Times New Roman"/>
          <w:sz w:val="24"/>
          <w:szCs w:val="24"/>
        </w:rPr>
        <w:t xml:space="preserve"> kJ</w:t>
      </w:r>
      <w:r w:rsidRPr="004E1BFB">
        <w:rPr>
          <w:rFonts w:ascii="Times New Roman" w:hAnsi="Times New Roman" w:cs="Times New Roman"/>
          <w:sz w:val="24"/>
          <w:szCs w:val="24"/>
        </w:rPr>
        <w:t>·mol</w:t>
      </w:r>
      <w:r>
        <w:rPr>
          <w:rFonts w:ascii="Times New Roman" w:hAnsi="Times New Roman" w:cs="Times New Roman"/>
          <w:sz w:val="24"/>
          <w:szCs w:val="24"/>
          <w:vertAlign w:val="superscript"/>
        </w:rPr>
        <w:t>−</w:t>
      </w:r>
      <w:r w:rsidRPr="004E1BFB">
        <w:rPr>
          <w:rFonts w:ascii="Times New Roman" w:hAnsi="Times New Roman" w:cs="Times New Roman"/>
          <w:sz w:val="24"/>
          <w:szCs w:val="24"/>
          <w:vertAlign w:val="superscript"/>
        </w:rPr>
        <w:t>1</w:t>
      </w:r>
      <w:r w:rsidRPr="004E1BFB">
        <w:rPr>
          <w:rFonts w:ascii="Times New Roman" w:hAnsi="Times New Roman" w:cs="Times New Roman"/>
          <w:sz w:val="24"/>
          <w:szCs w:val="24"/>
        </w:rPr>
        <w:t xml:space="preserve">) for the reaction of </w:t>
      </w:r>
      <w:r>
        <w:rPr>
          <w:rFonts w:ascii="Times New Roman" w:hAnsi="Times New Roman" w:cs="Times New Roman"/>
          <w:sz w:val="24"/>
          <w:szCs w:val="24"/>
        </w:rPr>
        <w:t xml:space="preserve">the </w:t>
      </w:r>
      <w:r w:rsidRPr="004E1BFB">
        <w:rPr>
          <w:rFonts w:ascii="Times New Roman" w:hAnsi="Times New Roman" w:cs="Times New Roman"/>
          <w:sz w:val="24"/>
          <w:szCs w:val="24"/>
        </w:rPr>
        <w:t>phenylethynyl</w:t>
      </w:r>
      <w:r>
        <w:rPr>
          <w:rFonts w:ascii="Times New Roman" w:hAnsi="Times New Roman" w:cs="Times New Roman"/>
          <w:sz w:val="24"/>
          <w:szCs w:val="24"/>
        </w:rPr>
        <w:t xml:space="preserve"> radical with </w:t>
      </w:r>
      <w:r w:rsidRPr="004E1BFB">
        <w:rPr>
          <w:rFonts w:ascii="Times New Roman" w:hAnsi="Times New Roman" w:cs="Times New Roman"/>
          <w:sz w:val="24"/>
          <w:szCs w:val="24"/>
        </w:rPr>
        <w:t xml:space="preserve">propylene with </w:t>
      </w:r>
      <w:r w:rsidRPr="004E1BFB">
        <w:rPr>
          <w:rFonts w:ascii="Times New Roman" w:hAnsi="Times New Roman" w:cs="Times New Roman"/>
          <w:b/>
          <w:i/>
          <w:sz w:val="24"/>
          <w:szCs w:val="24"/>
        </w:rPr>
        <w:t xml:space="preserve">i34 </w:t>
      </w:r>
      <w:r w:rsidRPr="004E1BFB">
        <w:rPr>
          <w:rFonts w:ascii="Times New Roman" w:hAnsi="Times New Roman" w:cs="Times New Roman"/>
          <w:sz w:val="24"/>
          <w:szCs w:val="24"/>
        </w:rPr>
        <w:t>as an initial intermediate</w:t>
      </w:r>
      <w:r>
        <w:rPr>
          <w:rFonts w:ascii="Times New Roman" w:hAnsi="Times New Roman" w:cs="Times New Roman"/>
          <w:sz w:val="24"/>
          <w:szCs w:val="24"/>
        </w:rPr>
        <w:t>.</w:t>
      </w:r>
      <w:r w:rsidR="001E5EBE">
        <w:rPr>
          <w:rFonts w:ascii="Times New Roman" w:hAnsi="Times New Roman" w:cs="Times New Roman"/>
          <w:sz w:val="24"/>
          <w:szCs w:val="24"/>
        </w:rPr>
        <w:t xml:space="preserve"> Both atomic hydrogen and methyl loss channels are included.</w:t>
      </w:r>
    </w:p>
    <w:tbl>
      <w:tblPr>
        <w:tblStyle w:val="TableGrid"/>
        <w:tblW w:w="9810" w:type="dxa"/>
        <w:tblInd w:w="-5" w:type="dxa"/>
        <w:tblLook w:val="04A0" w:firstRow="1" w:lastRow="0" w:firstColumn="1" w:lastColumn="0" w:noHBand="0" w:noVBand="1"/>
      </w:tblPr>
      <w:tblGrid>
        <w:gridCol w:w="810"/>
        <w:gridCol w:w="1000"/>
        <w:gridCol w:w="1000"/>
        <w:gridCol w:w="1000"/>
        <w:gridCol w:w="1000"/>
        <w:gridCol w:w="1000"/>
        <w:gridCol w:w="1000"/>
        <w:gridCol w:w="1000"/>
        <w:gridCol w:w="1000"/>
        <w:gridCol w:w="1000"/>
      </w:tblGrid>
      <w:tr w:rsidR="00D51183" w:rsidRPr="00A723A1" w14:paraId="292AC85F" w14:textId="77777777" w:rsidTr="00D51183">
        <w:trPr>
          <w:trHeight w:val="300"/>
        </w:trPr>
        <w:tc>
          <w:tcPr>
            <w:tcW w:w="810" w:type="dxa"/>
            <w:noWrap/>
            <w:hideMark/>
          </w:tcPr>
          <w:p w14:paraId="29F599E4" w14:textId="77777777" w:rsidR="00D51183" w:rsidRPr="00A723A1" w:rsidRDefault="00D51183" w:rsidP="00E76273">
            <w:pPr>
              <w:jc w:val="center"/>
              <w:rPr>
                <w:rFonts w:ascii="Times New Roman" w:eastAsia="Times New Roman" w:hAnsi="Times New Roman" w:cs="Times New Roman"/>
                <w:color w:val="000000"/>
                <w:sz w:val="24"/>
                <w:szCs w:val="24"/>
                <w:lang w:eastAsia="ru-RU"/>
              </w:rPr>
            </w:pPr>
            <w:r w:rsidRPr="00A723A1">
              <w:rPr>
                <w:rFonts w:ascii="Times New Roman" w:hAnsi="Times New Roman" w:cs="Times New Roman"/>
                <w:i/>
                <w:sz w:val="24"/>
                <w:szCs w:val="24"/>
                <w:lang w:val="en-US"/>
              </w:rPr>
              <w:t>E</w:t>
            </w:r>
            <w:r w:rsidRPr="00A723A1">
              <w:rPr>
                <w:rFonts w:ascii="Times New Roman" w:hAnsi="Times New Roman" w:cs="Times New Roman"/>
                <w:i/>
                <w:sz w:val="24"/>
                <w:szCs w:val="24"/>
                <w:vertAlign w:val="subscript"/>
                <w:lang w:val="en-US"/>
              </w:rPr>
              <w:t>C</w:t>
            </w:r>
          </w:p>
        </w:tc>
        <w:tc>
          <w:tcPr>
            <w:tcW w:w="1000" w:type="dxa"/>
            <w:noWrap/>
            <w:hideMark/>
          </w:tcPr>
          <w:p w14:paraId="4E1D947F"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0</w:t>
            </w:r>
          </w:p>
        </w:tc>
        <w:tc>
          <w:tcPr>
            <w:tcW w:w="1000" w:type="dxa"/>
            <w:noWrap/>
            <w:hideMark/>
          </w:tcPr>
          <w:p w14:paraId="5FD6AFB7"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5</w:t>
            </w:r>
          </w:p>
        </w:tc>
        <w:tc>
          <w:tcPr>
            <w:tcW w:w="1000" w:type="dxa"/>
            <w:noWrap/>
            <w:hideMark/>
          </w:tcPr>
          <w:p w14:paraId="4A1FE8AE"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10</w:t>
            </w:r>
          </w:p>
        </w:tc>
        <w:tc>
          <w:tcPr>
            <w:tcW w:w="1000" w:type="dxa"/>
            <w:noWrap/>
            <w:hideMark/>
          </w:tcPr>
          <w:p w14:paraId="452E35F3"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15</w:t>
            </w:r>
          </w:p>
        </w:tc>
        <w:tc>
          <w:tcPr>
            <w:tcW w:w="1000" w:type="dxa"/>
            <w:noWrap/>
            <w:hideMark/>
          </w:tcPr>
          <w:p w14:paraId="18D883D8"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20</w:t>
            </w:r>
          </w:p>
        </w:tc>
        <w:tc>
          <w:tcPr>
            <w:tcW w:w="1000" w:type="dxa"/>
            <w:noWrap/>
            <w:hideMark/>
          </w:tcPr>
          <w:p w14:paraId="4546C3C5"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25</w:t>
            </w:r>
          </w:p>
        </w:tc>
        <w:tc>
          <w:tcPr>
            <w:tcW w:w="1000" w:type="dxa"/>
            <w:noWrap/>
            <w:hideMark/>
          </w:tcPr>
          <w:p w14:paraId="46D12F4A"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30</w:t>
            </w:r>
          </w:p>
        </w:tc>
        <w:tc>
          <w:tcPr>
            <w:tcW w:w="1000" w:type="dxa"/>
            <w:noWrap/>
            <w:hideMark/>
          </w:tcPr>
          <w:p w14:paraId="620FF1BD"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35</w:t>
            </w:r>
          </w:p>
        </w:tc>
        <w:tc>
          <w:tcPr>
            <w:tcW w:w="1000" w:type="dxa"/>
            <w:noWrap/>
            <w:hideMark/>
          </w:tcPr>
          <w:p w14:paraId="18B9C0EB"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40</w:t>
            </w:r>
          </w:p>
        </w:tc>
      </w:tr>
      <w:tr w:rsidR="009A44CF" w:rsidRPr="00A723A1" w14:paraId="0FC044E2" w14:textId="77777777" w:rsidTr="006A724D">
        <w:trPr>
          <w:trHeight w:val="300"/>
        </w:trPr>
        <w:tc>
          <w:tcPr>
            <w:tcW w:w="810" w:type="dxa"/>
            <w:noWrap/>
          </w:tcPr>
          <w:p w14:paraId="33C6302D" w14:textId="1B269773" w:rsidR="009A44CF"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val="en-US" w:eastAsia="ru-RU"/>
              </w:rPr>
              <w:t>p1</w:t>
            </w:r>
          </w:p>
        </w:tc>
        <w:tc>
          <w:tcPr>
            <w:tcW w:w="1000" w:type="dxa"/>
            <w:noWrap/>
          </w:tcPr>
          <w:p w14:paraId="55330EC8" w14:textId="328CDFC2"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0.3</w:t>
            </w:r>
          </w:p>
        </w:tc>
        <w:tc>
          <w:tcPr>
            <w:tcW w:w="1000" w:type="dxa"/>
            <w:noWrap/>
          </w:tcPr>
          <w:p w14:paraId="22CADFBB" w14:textId="6170EC2B"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0.3</w:t>
            </w:r>
          </w:p>
        </w:tc>
        <w:tc>
          <w:tcPr>
            <w:tcW w:w="1000" w:type="dxa"/>
            <w:noWrap/>
          </w:tcPr>
          <w:p w14:paraId="5BF5D0F0" w14:textId="44210D88"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0.3</w:t>
            </w:r>
          </w:p>
        </w:tc>
        <w:tc>
          <w:tcPr>
            <w:tcW w:w="1000" w:type="dxa"/>
            <w:noWrap/>
          </w:tcPr>
          <w:p w14:paraId="005D7663" w14:textId="4310E110"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0.2</w:t>
            </w:r>
          </w:p>
        </w:tc>
        <w:tc>
          <w:tcPr>
            <w:tcW w:w="1000" w:type="dxa"/>
            <w:noWrap/>
          </w:tcPr>
          <w:p w14:paraId="1C93565C" w14:textId="799707AA"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0.2</w:t>
            </w:r>
          </w:p>
        </w:tc>
        <w:tc>
          <w:tcPr>
            <w:tcW w:w="1000" w:type="dxa"/>
            <w:noWrap/>
          </w:tcPr>
          <w:p w14:paraId="5B64C936" w14:textId="320DF155"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0.2</w:t>
            </w:r>
          </w:p>
        </w:tc>
        <w:tc>
          <w:tcPr>
            <w:tcW w:w="1000" w:type="dxa"/>
            <w:noWrap/>
          </w:tcPr>
          <w:p w14:paraId="4487F0E9" w14:textId="5BF004FF"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0.2</w:t>
            </w:r>
          </w:p>
        </w:tc>
        <w:tc>
          <w:tcPr>
            <w:tcW w:w="1000" w:type="dxa"/>
            <w:noWrap/>
          </w:tcPr>
          <w:p w14:paraId="2E3201BF" w14:textId="21FC908B"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0.2</w:t>
            </w:r>
          </w:p>
        </w:tc>
        <w:tc>
          <w:tcPr>
            <w:tcW w:w="1000" w:type="dxa"/>
            <w:noWrap/>
          </w:tcPr>
          <w:p w14:paraId="4F79D3D4" w14:textId="7141D92B"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0.2</w:t>
            </w:r>
          </w:p>
        </w:tc>
      </w:tr>
      <w:tr w:rsidR="009A44CF" w:rsidRPr="00A723A1" w14:paraId="4A2D83CB" w14:textId="77777777" w:rsidTr="006A724D">
        <w:trPr>
          <w:trHeight w:val="300"/>
        </w:trPr>
        <w:tc>
          <w:tcPr>
            <w:tcW w:w="810" w:type="dxa"/>
            <w:noWrap/>
          </w:tcPr>
          <w:p w14:paraId="39486547" w14:textId="267B2E44" w:rsidR="009A44CF"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val="en-US" w:eastAsia="ru-RU"/>
              </w:rPr>
              <w:t>p2</w:t>
            </w:r>
          </w:p>
        </w:tc>
        <w:tc>
          <w:tcPr>
            <w:tcW w:w="1000" w:type="dxa"/>
            <w:noWrap/>
          </w:tcPr>
          <w:p w14:paraId="29622D0F" w14:textId="5EAABFF1"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62.3</w:t>
            </w:r>
          </w:p>
        </w:tc>
        <w:tc>
          <w:tcPr>
            <w:tcW w:w="1000" w:type="dxa"/>
            <w:noWrap/>
          </w:tcPr>
          <w:p w14:paraId="3667713D" w14:textId="57926734"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62.0</w:t>
            </w:r>
          </w:p>
        </w:tc>
        <w:tc>
          <w:tcPr>
            <w:tcW w:w="1000" w:type="dxa"/>
            <w:noWrap/>
          </w:tcPr>
          <w:p w14:paraId="3970145E" w14:textId="268E09E3"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61.6</w:t>
            </w:r>
          </w:p>
        </w:tc>
        <w:tc>
          <w:tcPr>
            <w:tcW w:w="1000" w:type="dxa"/>
            <w:noWrap/>
          </w:tcPr>
          <w:p w14:paraId="1BCA2082" w14:textId="321E14B2"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61.3</w:t>
            </w:r>
          </w:p>
        </w:tc>
        <w:tc>
          <w:tcPr>
            <w:tcW w:w="1000" w:type="dxa"/>
            <w:noWrap/>
          </w:tcPr>
          <w:p w14:paraId="344DE435" w14:textId="470CB23A"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60.9</w:t>
            </w:r>
          </w:p>
        </w:tc>
        <w:tc>
          <w:tcPr>
            <w:tcW w:w="1000" w:type="dxa"/>
            <w:noWrap/>
          </w:tcPr>
          <w:p w14:paraId="2B389BF3" w14:textId="4D1E3270"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60.5</w:t>
            </w:r>
          </w:p>
        </w:tc>
        <w:tc>
          <w:tcPr>
            <w:tcW w:w="1000" w:type="dxa"/>
            <w:noWrap/>
          </w:tcPr>
          <w:p w14:paraId="35C372D3" w14:textId="1A81C496"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60.1</w:t>
            </w:r>
          </w:p>
        </w:tc>
        <w:tc>
          <w:tcPr>
            <w:tcW w:w="1000" w:type="dxa"/>
            <w:noWrap/>
          </w:tcPr>
          <w:p w14:paraId="2618CF50" w14:textId="7F5F766B"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59.6</w:t>
            </w:r>
          </w:p>
        </w:tc>
        <w:tc>
          <w:tcPr>
            <w:tcW w:w="1000" w:type="dxa"/>
            <w:noWrap/>
          </w:tcPr>
          <w:p w14:paraId="20D5EE8E" w14:textId="0C4EF577" w:rsidR="009A44CF" w:rsidRPr="00A723A1" w:rsidRDefault="009A44CF" w:rsidP="009A44CF">
            <w:pPr>
              <w:jc w:val="center"/>
              <w:rPr>
                <w:rFonts w:ascii="Times New Roman" w:eastAsia="Times New Roman" w:hAnsi="Times New Roman" w:cs="Times New Roman"/>
                <w:color w:val="000000"/>
                <w:sz w:val="24"/>
                <w:szCs w:val="24"/>
                <w:lang w:eastAsia="ru-RU"/>
              </w:rPr>
            </w:pPr>
            <w:r w:rsidRPr="00A723A1">
              <w:rPr>
                <w:rFonts w:ascii="Times New Roman" w:eastAsia="Times New Roman" w:hAnsi="Times New Roman" w:cs="Times New Roman"/>
                <w:color w:val="000000"/>
                <w:sz w:val="24"/>
                <w:szCs w:val="24"/>
                <w:lang w:eastAsia="ru-RU"/>
              </w:rPr>
              <w:t>59.2</w:t>
            </w:r>
          </w:p>
        </w:tc>
      </w:tr>
      <w:tr w:rsidR="009A44CF" w:rsidRPr="00A723A1" w14:paraId="2A7C9E08" w14:textId="77777777" w:rsidTr="006A724D">
        <w:trPr>
          <w:trHeight w:val="300"/>
        </w:trPr>
        <w:tc>
          <w:tcPr>
            <w:tcW w:w="810" w:type="dxa"/>
            <w:noWrap/>
          </w:tcPr>
          <w:p w14:paraId="6955A58C"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w:t>
            </w:r>
          </w:p>
        </w:tc>
        <w:tc>
          <w:tcPr>
            <w:tcW w:w="1000" w:type="dxa"/>
            <w:noWrap/>
          </w:tcPr>
          <w:p w14:paraId="15BCDF2D" w14:textId="13E77BA5"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09CA89BB" w14:textId="551B1C62"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3A12903E" w14:textId="443B83CB"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5347509" w14:textId="23DB0B91"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87AC44A" w14:textId="2698BC1E"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18C94BFD" w14:textId="54CE1FE8"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D74DB2F" w14:textId="6FBC3D3E"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070995B6" w14:textId="767A619B"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15C10F82" w14:textId="16A14E07"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r>
      <w:tr w:rsidR="009A44CF" w:rsidRPr="00A723A1" w14:paraId="7D6ECE05" w14:textId="77777777" w:rsidTr="006A724D">
        <w:trPr>
          <w:trHeight w:val="300"/>
        </w:trPr>
        <w:tc>
          <w:tcPr>
            <w:tcW w:w="810" w:type="dxa"/>
            <w:noWrap/>
          </w:tcPr>
          <w:p w14:paraId="09C76E67"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w:t>
            </w:r>
          </w:p>
        </w:tc>
        <w:tc>
          <w:tcPr>
            <w:tcW w:w="1000" w:type="dxa"/>
            <w:noWrap/>
          </w:tcPr>
          <w:p w14:paraId="42E3228F" w14:textId="06F3AD8D"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0.1</w:t>
            </w:r>
          </w:p>
        </w:tc>
        <w:tc>
          <w:tcPr>
            <w:tcW w:w="1000" w:type="dxa"/>
            <w:noWrap/>
          </w:tcPr>
          <w:p w14:paraId="1EB1AA2F" w14:textId="6D2044BD"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0.1</w:t>
            </w:r>
          </w:p>
        </w:tc>
        <w:tc>
          <w:tcPr>
            <w:tcW w:w="1000" w:type="dxa"/>
            <w:noWrap/>
          </w:tcPr>
          <w:p w14:paraId="20DA8593" w14:textId="539EEF61"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A430A3A" w14:textId="558C7C71"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8EC4B41" w14:textId="4B24B6FC"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1C0FE3F1" w14:textId="66E61524"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28A85A9C" w14:textId="7A20610C"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5DA8E624" w14:textId="4B01D493"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3391DA41" w14:textId="0F37E065"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r>
      <w:tr w:rsidR="009A44CF" w:rsidRPr="00A723A1" w14:paraId="18E9EB2A" w14:textId="77777777" w:rsidTr="006A724D">
        <w:trPr>
          <w:trHeight w:val="300"/>
        </w:trPr>
        <w:tc>
          <w:tcPr>
            <w:tcW w:w="810" w:type="dxa"/>
            <w:noWrap/>
            <w:hideMark/>
          </w:tcPr>
          <w:p w14:paraId="1EE290ED"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p5</w:t>
            </w:r>
          </w:p>
        </w:tc>
        <w:tc>
          <w:tcPr>
            <w:tcW w:w="1000" w:type="dxa"/>
            <w:noWrap/>
          </w:tcPr>
          <w:p w14:paraId="74DE985B" w14:textId="0C0C2229"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1.9</w:t>
            </w:r>
          </w:p>
        </w:tc>
        <w:tc>
          <w:tcPr>
            <w:tcW w:w="1000" w:type="dxa"/>
            <w:noWrap/>
          </w:tcPr>
          <w:p w14:paraId="1A87C71C" w14:textId="0468066A"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1.9</w:t>
            </w:r>
          </w:p>
        </w:tc>
        <w:tc>
          <w:tcPr>
            <w:tcW w:w="1000" w:type="dxa"/>
            <w:noWrap/>
          </w:tcPr>
          <w:p w14:paraId="65EE2DF3" w14:textId="6DADF926"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2.0</w:t>
            </w:r>
          </w:p>
        </w:tc>
        <w:tc>
          <w:tcPr>
            <w:tcW w:w="1000" w:type="dxa"/>
            <w:noWrap/>
          </w:tcPr>
          <w:p w14:paraId="7D65A6A1" w14:textId="0B249B53"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2.0</w:t>
            </w:r>
          </w:p>
        </w:tc>
        <w:tc>
          <w:tcPr>
            <w:tcW w:w="1000" w:type="dxa"/>
            <w:noWrap/>
          </w:tcPr>
          <w:p w14:paraId="3FB66925" w14:textId="199CBC8D"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2.0</w:t>
            </w:r>
          </w:p>
        </w:tc>
        <w:tc>
          <w:tcPr>
            <w:tcW w:w="1000" w:type="dxa"/>
            <w:noWrap/>
          </w:tcPr>
          <w:p w14:paraId="53EC979E" w14:textId="148E5024"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2.0</w:t>
            </w:r>
          </w:p>
        </w:tc>
        <w:tc>
          <w:tcPr>
            <w:tcW w:w="1000" w:type="dxa"/>
            <w:noWrap/>
          </w:tcPr>
          <w:p w14:paraId="368166CF" w14:textId="048A8757"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2.1</w:t>
            </w:r>
          </w:p>
        </w:tc>
        <w:tc>
          <w:tcPr>
            <w:tcW w:w="1000" w:type="dxa"/>
            <w:noWrap/>
          </w:tcPr>
          <w:p w14:paraId="1D51E7F2" w14:textId="551D3CD8"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2.1</w:t>
            </w:r>
          </w:p>
        </w:tc>
        <w:tc>
          <w:tcPr>
            <w:tcW w:w="1000" w:type="dxa"/>
            <w:noWrap/>
          </w:tcPr>
          <w:p w14:paraId="6A3BF319" w14:textId="5DC87FDD"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2.1</w:t>
            </w:r>
          </w:p>
        </w:tc>
      </w:tr>
      <w:tr w:rsidR="009A44CF" w:rsidRPr="00A723A1" w14:paraId="7AD31A0C" w14:textId="77777777" w:rsidTr="006A724D">
        <w:trPr>
          <w:trHeight w:val="300"/>
        </w:trPr>
        <w:tc>
          <w:tcPr>
            <w:tcW w:w="810" w:type="dxa"/>
            <w:noWrap/>
            <w:hideMark/>
          </w:tcPr>
          <w:p w14:paraId="60EF5F01"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p6</w:t>
            </w:r>
          </w:p>
        </w:tc>
        <w:tc>
          <w:tcPr>
            <w:tcW w:w="1000" w:type="dxa"/>
            <w:noWrap/>
          </w:tcPr>
          <w:p w14:paraId="5A1CA4C5" w14:textId="361F93AB"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6.5</w:t>
            </w:r>
          </w:p>
        </w:tc>
        <w:tc>
          <w:tcPr>
            <w:tcW w:w="1000" w:type="dxa"/>
            <w:noWrap/>
          </w:tcPr>
          <w:p w14:paraId="17E9F9A1" w14:textId="2A19C78A"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6.8</w:t>
            </w:r>
          </w:p>
        </w:tc>
        <w:tc>
          <w:tcPr>
            <w:tcW w:w="1000" w:type="dxa"/>
            <w:noWrap/>
          </w:tcPr>
          <w:p w14:paraId="061A43B9" w14:textId="7E2DFC29"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7.1</w:t>
            </w:r>
          </w:p>
        </w:tc>
        <w:tc>
          <w:tcPr>
            <w:tcW w:w="1000" w:type="dxa"/>
            <w:noWrap/>
          </w:tcPr>
          <w:p w14:paraId="38A4C675" w14:textId="53700965"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7.4</w:t>
            </w:r>
          </w:p>
        </w:tc>
        <w:tc>
          <w:tcPr>
            <w:tcW w:w="1000" w:type="dxa"/>
            <w:noWrap/>
          </w:tcPr>
          <w:p w14:paraId="245E3D77" w14:textId="0D722305"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7.6</w:t>
            </w:r>
          </w:p>
        </w:tc>
        <w:tc>
          <w:tcPr>
            <w:tcW w:w="1000" w:type="dxa"/>
            <w:noWrap/>
          </w:tcPr>
          <w:p w14:paraId="4E68B23B" w14:textId="5E4D67BC"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7.9</w:t>
            </w:r>
          </w:p>
        </w:tc>
        <w:tc>
          <w:tcPr>
            <w:tcW w:w="1000" w:type="dxa"/>
            <w:noWrap/>
          </w:tcPr>
          <w:p w14:paraId="218A5D86" w14:textId="1AC4C556"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8.1</w:t>
            </w:r>
          </w:p>
        </w:tc>
        <w:tc>
          <w:tcPr>
            <w:tcW w:w="1000" w:type="dxa"/>
            <w:noWrap/>
          </w:tcPr>
          <w:p w14:paraId="54329A39" w14:textId="04B30F01"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8.4</w:t>
            </w:r>
          </w:p>
        </w:tc>
        <w:tc>
          <w:tcPr>
            <w:tcW w:w="1000" w:type="dxa"/>
            <w:noWrap/>
          </w:tcPr>
          <w:p w14:paraId="34534D8E" w14:textId="682E0301"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8.6</w:t>
            </w:r>
          </w:p>
        </w:tc>
      </w:tr>
      <w:tr w:rsidR="009A44CF" w:rsidRPr="00A723A1" w14:paraId="55B3A226" w14:textId="77777777" w:rsidTr="006A724D">
        <w:trPr>
          <w:trHeight w:val="300"/>
        </w:trPr>
        <w:tc>
          <w:tcPr>
            <w:tcW w:w="810" w:type="dxa"/>
            <w:noWrap/>
            <w:hideMark/>
          </w:tcPr>
          <w:p w14:paraId="0F9B39EB"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p7</w:t>
            </w:r>
          </w:p>
        </w:tc>
        <w:tc>
          <w:tcPr>
            <w:tcW w:w="1000" w:type="dxa"/>
            <w:noWrap/>
          </w:tcPr>
          <w:p w14:paraId="5109B414" w14:textId="5FABE5F9"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5.2</w:t>
            </w:r>
          </w:p>
        </w:tc>
        <w:tc>
          <w:tcPr>
            <w:tcW w:w="1000" w:type="dxa"/>
            <w:noWrap/>
          </w:tcPr>
          <w:p w14:paraId="7C4E3695" w14:textId="51C2EB31"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5.4</w:t>
            </w:r>
          </w:p>
        </w:tc>
        <w:tc>
          <w:tcPr>
            <w:tcW w:w="1000" w:type="dxa"/>
            <w:noWrap/>
          </w:tcPr>
          <w:p w14:paraId="5F90F1BB" w14:textId="60252B6B"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5.7</w:t>
            </w:r>
          </w:p>
        </w:tc>
        <w:tc>
          <w:tcPr>
            <w:tcW w:w="1000" w:type="dxa"/>
            <w:noWrap/>
          </w:tcPr>
          <w:p w14:paraId="569679A9" w14:textId="45DCFE37"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5.9</w:t>
            </w:r>
          </w:p>
        </w:tc>
        <w:tc>
          <w:tcPr>
            <w:tcW w:w="1000" w:type="dxa"/>
            <w:noWrap/>
          </w:tcPr>
          <w:p w14:paraId="65C6235B" w14:textId="154F29BA"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6.2</w:t>
            </w:r>
          </w:p>
        </w:tc>
        <w:tc>
          <w:tcPr>
            <w:tcW w:w="1000" w:type="dxa"/>
            <w:noWrap/>
          </w:tcPr>
          <w:p w14:paraId="7D474787" w14:textId="416EFD04"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6.4</w:t>
            </w:r>
          </w:p>
        </w:tc>
        <w:tc>
          <w:tcPr>
            <w:tcW w:w="1000" w:type="dxa"/>
            <w:noWrap/>
          </w:tcPr>
          <w:p w14:paraId="328FEE58" w14:textId="00C408E4"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6.6</w:t>
            </w:r>
          </w:p>
        </w:tc>
        <w:tc>
          <w:tcPr>
            <w:tcW w:w="1000" w:type="dxa"/>
            <w:noWrap/>
          </w:tcPr>
          <w:p w14:paraId="56B779D0" w14:textId="3989CB2B"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6.8</w:t>
            </w:r>
          </w:p>
        </w:tc>
        <w:tc>
          <w:tcPr>
            <w:tcW w:w="1000" w:type="dxa"/>
            <w:noWrap/>
          </w:tcPr>
          <w:p w14:paraId="57C90437" w14:textId="2A71ECA1"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7.0</w:t>
            </w:r>
          </w:p>
        </w:tc>
      </w:tr>
      <w:tr w:rsidR="009A44CF" w:rsidRPr="00A723A1" w14:paraId="11200119" w14:textId="77777777" w:rsidTr="006A724D">
        <w:trPr>
          <w:trHeight w:val="300"/>
        </w:trPr>
        <w:tc>
          <w:tcPr>
            <w:tcW w:w="810" w:type="dxa"/>
            <w:noWrap/>
            <w:hideMark/>
          </w:tcPr>
          <w:p w14:paraId="6760626B"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p8</w:t>
            </w:r>
          </w:p>
        </w:tc>
        <w:tc>
          <w:tcPr>
            <w:tcW w:w="1000" w:type="dxa"/>
            <w:noWrap/>
          </w:tcPr>
          <w:p w14:paraId="77ACA22C" w14:textId="73AF3016"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1.3</w:t>
            </w:r>
          </w:p>
        </w:tc>
        <w:tc>
          <w:tcPr>
            <w:tcW w:w="1000" w:type="dxa"/>
            <w:noWrap/>
          </w:tcPr>
          <w:p w14:paraId="34D66321" w14:textId="5519A95C"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1.5</w:t>
            </w:r>
          </w:p>
        </w:tc>
        <w:tc>
          <w:tcPr>
            <w:tcW w:w="1000" w:type="dxa"/>
            <w:noWrap/>
          </w:tcPr>
          <w:p w14:paraId="1FA5A742" w14:textId="43D7CD61"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1.7</w:t>
            </w:r>
          </w:p>
        </w:tc>
        <w:tc>
          <w:tcPr>
            <w:tcW w:w="1000" w:type="dxa"/>
            <w:noWrap/>
          </w:tcPr>
          <w:p w14:paraId="310E4048" w14:textId="0F949065"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1.9</w:t>
            </w:r>
          </w:p>
        </w:tc>
        <w:tc>
          <w:tcPr>
            <w:tcW w:w="1000" w:type="dxa"/>
            <w:noWrap/>
          </w:tcPr>
          <w:p w14:paraId="0AC4D191" w14:textId="732D8BA8"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2.1</w:t>
            </w:r>
          </w:p>
        </w:tc>
        <w:tc>
          <w:tcPr>
            <w:tcW w:w="1000" w:type="dxa"/>
            <w:noWrap/>
          </w:tcPr>
          <w:p w14:paraId="3BA85F20" w14:textId="6473BD71"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2.2</w:t>
            </w:r>
          </w:p>
        </w:tc>
        <w:tc>
          <w:tcPr>
            <w:tcW w:w="1000" w:type="dxa"/>
            <w:noWrap/>
          </w:tcPr>
          <w:p w14:paraId="455611FC" w14:textId="3A62EC97"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2.5</w:t>
            </w:r>
          </w:p>
        </w:tc>
        <w:tc>
          <w:tcPr>
            <w:tcW w:w="1000" w:type="dxa"/>
            <w:noWrap/>
          </w:tcPr>
          <w:p w14:paraId="11FCD5B4" w14:textId="2B90248F"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2.7</w:t>
            </w:r>
          </w:p>
        </w:tc>
        <w:tc>
          <w:tcPr>
            <w:tcW w:w="1000" w:type="dxa"/>
            <w:noWrap/>
          </w:tcPr>
          <w:p w14:paraId="2B9F161C" w14:textId="0470FC68"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2.9</w:t>
            </w:r>
          </w:p>
        </w:tc>
      </w:tr>
      <w:tr w:rsidR="009A44CF" w:rsidRPr="00A723A1" w14:paraId="677C7593" w14:textId="77777777" w:rsidTr="006A724D">
        <w:trPr>
          <w:trHeight w:val="300"/>
        </w:trPr>
        <w:tc>
          <w:tcPr>
            <w:tcW w:w="810" w:type="dxa"/>
            <w:noWrap/>
          </w:tcPr>
          <w:p w14:paraId="54082C5D" w14:textId="225CDCEB" w:rsidR="009A44CF" w:rsidRPr="009A44CF" w:rsidRDefault="009A44CF" w:rsidP="009A44CF">
            <w:pPr>
              <w:jc w:val="center"/>
              <w:rPr>
                <w:rFonts w:ascii="Times New Roman" w:eastAsia="Times New Roman" w:hAnsi="Times New Roman" w:cs="Times New Roman"/>
                <w:b/>
                <w:i/>
                <w:color w:val="000000"/>
                <w:sz w:val="24"/>
                <w:szCs w:val="24"/>
                <w:lang w:val="en-US" w:eastAsia="ru-RU"/>
              </w:rPr>
            </w:pPr>
            <w:r>
              <w:rPr>
                <w:rFonts w:ascii="Times New Roman" w:eastAsia="Times New Roman" w:hAnsi="Times New Roman" w:cs="Times New Roman"/>
                <w:b/>
                <w:i/>
                <w:color w:val="000000"/>
                <w:sz w:val="24"/>
                <w:szCs w:val="24"/>
                <w:lang w:val="en-US" w:eastAsia="ru-RU"/>
              </w:rPr>
              <w:t>p20</w:t>
            </w:r>
          </w:p>
        </w:tc>
        <w:tc>
          <w:tcPr>
            <w:tcW w:w="1000" w:type="dxa"/>
            <w:noWrap/>
          </w:tcPr>
          <w:p w14:paraId="589AC94B" w14:textId="7D8FD76D"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2.8</w:t>
            </w:r>
          </w:p>
        </w:tc>
        <w:tc>
          <w:tcPr>
            <w:tcW w:w="1000" w:type="dxa"/>
            <w:noWrap/>
          </w:tcPr>
          <w:p w14:paraId="45293676" w14:textId="124872E7"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2.8</w:t>
            </w:r>
          </w:p>
        </w:tc>
        <w:tc>
          <w:tcPr>
            <w:tcW w:w="1000" w:type="dxa"/>
            <w:noWrap/>
          </w:tcPr>
          <w:p w14:paraId="591B1C24" w14:textId="006CB69A"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2.8</w:t>
            </w:r>
          </w:p>
        </w:tc>
        <w:tc>
          <w:tcPr>
            <w:tcW w:w="1000" w:type="dxa"/>
            <w:noWrap/>
          </w:tcPr>
          <w:p w14:paraId="001371AA" w14:textId="65A5EBA3"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2.8</w:t>
            </w:r>
          </w:p>
        </w:tc>
        <w:tc>
          <w:tcPr>
            <w:tcW w:w="1000" w:type="dxa"/>
            <w:noWrap/>
          </w:tcPr>
          <w:p w14:paraId="04FC3F68" w14:textId="294DC72D"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2.8</w:t>
            </w:r>
          </w:p>
        </w:tc>
        <w:tc>
          <w:tcPr>
            <w:tcW w:w="1000" w:type="dxa"/>
            <w:noWrap/>
          </w:tcPr>
          <w:p w14:paraId="5C19388C" w14:textId="27DECB10"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2.9</w:t>
            </w:r>
          </w:p>
        </w:tc>
        <w:tc>
          <w:tcPr>
            <w:tcW w:w="1000" w:type="dxa"/>
            <w:noWrap/>
          </w:tcPr>
          <w:p w14:paraId="4E9B2A18" w14:textId="2920E3C1"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2.9</w:t>
            </w:r>
          </w:p>
        </w:tc>
        <w:tc>
          <w:tcPr>
            <w:tcW w:w="1000" w:type="dxa"/>
            <w:noWrap/>
          </w:tcPr>
          <w:p w14:paraId="31AABD2D" w14:textId="6DCE2CC4"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2.9</w:t>
            </w:r>
          </w:p>
        </w:tc>
        <w:tc>
          <w:tcPr>
            <w:tcW w:w="1000" w:type="dxa"/>
            <w:noWrap/>
          </w:tcPr>
          <w:p w14:paraId="7E2834BF" w14:textId="19984A40"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2.9</w:t>
            </w:r>
          </w:p>
        </w:tc>
      </w:tr>
      <w:tr w:rsidR="009A44CF" w:rsidRPr="00A723A1" w14:paraId="1EB804F0" w14:textId="77777777" w:rsidTr="006A724D">
        <w:trPr>
          <w:trHeight w:val="300"/>
        </w:trPr>
        <w:tc>
          <w:tcPr>
            <w:tcW w:w="810" w:type="dxa"/>
            <w:noWrap/>
            <w:hideMark/>
          </w:tcPr>
          <w:p w14:paraId="13D6D628"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p28</w:t>
            </w:r>
          </w:p>
        </w:tc>
        <w:tc>
          <w:tcPr>
            <w:tcW w:w="1000" w:type="dxa"/>
            <w:noWrap/>
          </w:tcPr>
          <w:p w14:paraId="33E2673E" w14:textId="7F91204E"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0.3</w:t>
            </w:r>
          </w:p>
        </w:tc>
        <w:tc>
          <w:tcPr>
            <w:tcW w:w="1000" w:type="dxa"/>
            <w:noWrap/>
          </w:tcPr>
          <w:p w14:paraId="0F9F7D88" w14:textId="4C35D683"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0.3</w:t>
            </w:r>
          </w:p>
        </w:tc>
        <w:tc>
          <w:tcPr>
            <w:tcW w:w="1000" w:type="dxa"/>
            <w:noWrap/>
          </w:tcPr>
          <w:p w14:paraId="749F933C" w14:textId="08B0F427"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0.3</w:t>
            </w:r>
          </w:p>
        </w:tc>
        <w:tc>
          <w:tcPr>
            <w:tcW w:w="1000" w:type="dxa"/>
            <w:noWrap/>
          </w:tcPr>
          <w:p w14:paraId="28E053EB" w14:textId="34586176"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0.3</w:t>
            </w:r>
          </w:p>
        </w:tc>
        <w:tc>
          <w:tcPr>
            <w:tcW w:w="1000" w:type="dxa"/>
            <w:noWrap/>
          </w:tcPr>
          <w:p w14:paraId="4100203C" w14:textId="31B62D5D"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0.3</w:t>
            </w:r>
          </w:p>
        </w:tc>
        <w:tc>
          <w:tcPr>
            <w:tcW w:w="1000" w:type="dxa"/>
            <w:noWrap/>
          </w:tcPr>
          <w:p w14:paraId="3CE16AAC" w14:textId="05F87CD2"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0.3</w:t>
            </w:r>
          </w:p>
        </w:tc>
        <w:tc>
          <w:tcPr>
            <w:tcW w:w="1000" w:type="dxa"/>
            <w:noWrap/>
          </w:tcPr>
          <w:p w14:paraId="2EC63043" w14:textId="30DE24A2"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0.3</w:t>
            </w:r>
          </w:p>
        </w:tc>
        <w:tc>
          <w:tcPr>
            <w:tcW w:w="1000" w:type="dxa"/>
            <w:noWrap/>
          </w:tcPr>
          <w:p w14:paraId="043643C6" w14:textId="3539FDC9"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0.3</w:t>
            </w:r>
          </w:p>
        </w:tc>
        <w:tc>
          <w:tcPr>
            <w:tcW w:w="1000" w:type="dxa"/>
            <w:noWrap/>
          </w:tcPr>
          <w:p w14:paraId="30D2B6B5" w14:textId="34FF2838"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0.3</w:t>
            </w:r>
          </w:p>
        </w:tc>
      </w:tr>
      <w:tr w:rsidR="009A44CF" w:rsidRPr="00A723A1" w14:paraId="3C8D8C31" w14:textId="77777777" w:rsidTr="006A724D">
        <w:trPr>
          <w:trHeight w:val="300"/>
        </w:trPr>
        <w:tc>
          <w:tcPr>
            <w:tcW w:w="810" w:type="dxa"/>
            <w:noWrap/>
            <w:hideMark/>
          </w:tcPr>
          <w:p w14:paraId="14A23418"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p29</w:t>
            </w:r>
          </w:p>
        </w:tc>
        <w:tc>
          <w:tcPr>
            <w:tcW w:w="1000" w:type="dxa"/>
            <w:noWrap/>
          </w:tcPr>
          <w:p w14:paraId="2DB54C72" w14:textId="6D65102D"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1F426F15" w14:textId="4DCBAA14"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52AC3EE9" w14:textId="0F8D6257"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34F65905" w14:textId="7BA568DB"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69C1EFA1" w14:textId="135335F7"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5012D305" w14:textId="0475E767"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D36575B" w14:textId="053DAB21"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28C23785" w14:textId="46C17125"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3DD8ADBA" w14:textId="5BBF270C"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r>
      <w:tr w:rsidR="009A44CF" w:rsidRPr="00A723A1" w14:paraId="3AE3C731" w14:textId="77777777" w:rsidTr="006A724D">
        <w:trPr>
          <w:trHeight w:val="300"/>
        </w:trPr>
        <w:tc>
          <w:tcPr>
            <w:tcW w:w="810" w:type="dxa"/>
            <w:noWrap/>
            <w:hideMark/>
          </w:tcPr>
          <w:p w14:paraId="1D48028E"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p30</w:t>
            </w:r>
          </w:p>
        </w:tc>
        <w:tc>
          <w:tcPr>
            <w:tcW w:w="1000" w:type="dxa"/>
            <w:noWrap/>
          </w:tcPr>
          <w:p w14:paraId="6E96B163" w14:textId="60584743"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9.5</w:t>
            </w:r>
          </w:p>
        </w:tc>
        <w:tc>
          <w:tcPr>
            <w:tcW w:w="1000" w:type="dxa"/>
            <w:noWrap/>
          </w:tcPr>
          <w:p w14:paraId="26201ED3" w14:textId="277AD565"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9.2</w:t>
            </w:r>
          </w:p>
        </w:tc>
        <w:tc>
          <w:tcPr>
            <w:tcW w:w="1000" w:type="dxa"/>
            <w:noWrap/>
          </w:tcPr>
          <w:p w14:paraId="394B41DF" w14:textId="34468903"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8.9</w:t>
            </w:r>
          </w:p>
        </w:tc>
        <w:tc>
          <w:tcPr>
            <w:tcW w:w="1000" w:type="dxa"/>
            <w:noWrap/>
          </w:tcPr>
          <w:p w14:paraId="172ACADA" w14:textId="3C46FAFB"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8.7</w:t>
            </w:r>
          </w:p>
        </w:tc>
        <w:tc>
          <w:tcPr>
            <w:tcW w:w="1000" w:type="dxa"/>
            <w:noWrap/>
          </w:tcPr>
          <w:p w14:paraId="5FB4C192" w14:textId="39454944"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8.4</w:t>
            </w:r>
          </w:p>
        </w:tc>
        <w:tc>
          <w:tcPr>
            <w:tcW w:w="1000" w:type="dxa"/>
            <w:noWrap/>
          </w:tcPr>
          <w:p w14:paraId="3472D69B" w14:textId="75024540"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8.2</w:t>
            </w:r>
          </w:p>
        </w:tc>
        <w:tc>
          <w:tcPr>
            <w:tcW w:w="1000" w:type="dxa"/>
            <w:noWrap/>
          </w:tcPr>
          <w:p w14:paraId="349FC69C" w14:textId="5045E09E"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8.0</w:t>
            </w:r>
          </w:p>
        </w:tc>
        <w:tc>
          <w:tcPr>
            <w:tcW w:w="1000" w:type="dxa"/>
            <w:noWrap/>
          </w:tcPr>
          <w:p w14:paraId="70932164" w14:textId="1ECA760B"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7.8</w:t>
            </w:r>
          </w:p>
        </w:tc>
        <w:tc>
          <w:tcPr>
            <w:tcW w:w="1000" w:type="dxa"/>
            <w:noWrap/>
          </w:tcPr>
          <w:p w14:paraId="5774E78C" w14:textId="441B068A"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7.6</w:t>
            </w:r>
          </w:p>
        </w:tc>
      </w:tr>
      <w:tr w:rsidR="009A44CF" w:rsidRPr="00A723A1" w14:paraId="10AD24B1" w14:textId="77777777" w:rsidTr="006A724D">
        <w:trPr>
          <w:trHeight w:val="300"/>
        </w:trPr>
        <w:tc>
          <w:tcPr>
            <w:tcW w:w="810" w:type="dxa"/>
            <w:noWrap/>
            <w:hideMark/>
          </w:tcPr>
          <w:p w14:paraId="4F5D7AC4"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p31</w:t>
            </w:r>
          </w:p>
        </w:tc>
        <w:tc>
          <w:tcPr>
            <w:tcW w:w="1000" w:type="dxa"/>
            <w:noWrap/>
          </w:tcPr>
          <w:p w14:paraId="503B947C" w14:textId="5543F7D2"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4.2</w:t>
            </w:r>
          </w:p>
        </w:tc>
        <w:tc>
          <w:tcPr>
            <w:tcW w:w="1000" w:type="dxa"/>
            <w:noWrap/>
          </w:tcPr>
          <w:p w14:paraId="18BC2660" w14:textId="78123105"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4.1</w:t>
            </w:r>
          </w:p>
        </w:tc>
        <w:tc>
          <w:tcPr>
            <w:tcW w:w="1000" w:type="dxa"/>
            <w:noWrap/>
          </w:tcPr>
          <w:p w14:paraId="0518F5BD" w14:textId="39197792"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4.0</w:t>
            </w:r>
          </w:p>
        </w:tc>
        <w:tc>
          <w:tcPr>
            <w:tcW w:w="1000" w:type="dxa"/>
            <w:noWrap/>
          </w:tcPr>
          <w:p w14:paraId="2998045E" w14:textId="06B227E6"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3.9</w:t>
            </w:r>
          </w:p>
        </w:tc>
        <w:tc>
          <w:tcPr>
            <w:tcW w:w="1000" w:type="dxa"/>
            <w:noWrap/>
          </w:tcPr>
          <w:p w14:paraId="47EC402C" w14:textId="600162C3"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3.8</w:t>
            </w:r>
          </w:p>
        </w:tc>
        <w:tc>
          <w:tcPr>
            <w:tcW w:w="1000" w:type="dxa"/>
            <w:noWrap/>
          </w:tcPr>
          <w:p w14:paraId="4D66B066" w14:textId="3FC73BA3"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3.8</w:t>
            </w:r>
          </w:p>
        </w:tc>
        <w:tc>
          <w:tcPr>
            <w:tcW w:w="1000" w:type="dxa"/>
            <w:noWrap/>
          </w:tcPr>
          <w:p w14:paraId="778A1FC7" w14:textId="2F6AC566"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3.7</w:t>
            </w:r>
          </w:p>
        </w:tc>
        <w:tc>
          <w:tcPr>
            <w:tcW w:w="1000" w:type="dxa"/>
            <w:noWrap/>
          </w:tcPr>
          <w:p w14:paraId="08F2169F" w14:textId="2618DF26"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3.6</w:t>
            </w:r>
          </w:p>
        </w:tc>
        <w:tc>
          <w:tcPr>
            <w:tcW w:w="1000" w:type="dxa"/>
            <w:noWrap/>
          </w:tcPr>
          <w:p w14:paraId="4A5A9905" w14:textId="54589388"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3.5</w:t>
            </w:r>
          </w:p>
        </w:tc>
      </w:tr>
      <w:tr w:rsidR="009A44CF" w:rsidRPr="00A723A1" w14:paraId="11C4EA62" w14:textId="77777777" w:rsidTr="006A724D">
        <w:trPr>
          <w:trHeight w:val="300"/>
        </w:trPr>
        <w:tc>
          <w:tcPr>
            <w:tcW w:w="810" w:type="dxa"/>
            <w:noWrap/>
            <w:hideMark/>
          </w:tcPr>
          <w:p w14:paraId="5D6565E7"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p32</w:t>
            </w:r>
          </w:p>
        </w:tc>
        <w:tc>
          <w:tcPr>
            <w:tcW w:w="1000" w:type="dxa"/>
            <w:noWrap/>
          </w:tcPr>
          <w:p w14:paraId="16033353" w14:textId="3297FE8E"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0.2</w:t>
            </w:r>
          </w:p>
        </w:tc>
        <w:tc>
          <w:tcPr>
            <w:tcW w:w="1000" w:type="dxa"/>
            <w:noWrap/>
          </w:tcPr>
          <w:p w14:paraId="13D4B9EB" w14:textId="79A74DDF"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0.2</w:t>
            </w:r>
          </w:p>
        </w:tc>
        <w:tc>
          <w:tcPr>
            <w:tcW w:w="1000" w:type="dxa"/>
            <w:noWrap/>
          </w:tcPr>
          <w:p w14:paraId="62ED19C7" w14:textId="56370FB2"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0.2</w:t>
            </w:r>
          </w:p>
        </w:tc>
        <w:tc>
          <w:tcPr>
            <w:tcW w:w="1000" w:type="dxa"/>
            <w:noWrap/>
          </w:tcPr>
          <w:p w14:paraId="3D02C3FB" w14:textId="62AA0D9F"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0.2</w:t>
            </w:r>
          </w:p>
        </w:tc>
        <w:tc>
          <w:tcPr>
            <w:tcW w:w="1000" w:type="dxa"/>
            <w:noWrap/>
          </w:tcPr>
          <w:p w14:paraId="2E25421C" w14:textId="242A1B1B"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0.2</w:t>
            </w:r>
          </w:p>
        </w:tc>
        <w:tc>
          <w:tcPr>
            <w:tcW w:w="1000" w:type="dxa"/>
            <w:noWrap/>
          </w:tcPr>
          <w:p w14:paraId="6666026A" w14:textId="0CC77538"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0.2</w:t>
            </w:r>
          </w:p>
        </w:tc>
        <w:tc>
          <w:tcPr>
            <w:tcW w:w="1000" w:type="dxa"/>
            <w:noWrap/>
          </w:tcPr>
          <w:p w14:paraId="727778F7" w14:textId="2B381F90"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0.2</w:t>
            </w:r>
          </w:p>
        </w:tc>
        <w:tc>
          <w:tcPr>
            <w:tcW w:w="1000" w:type="dxa"/>
            <w:noWrap/>
          </w:tcPr>
          <w:p w14:paraId="6C68A17A" w14:textId="0E7D9DA4"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0.2</w:t>
            </w:r>
          </w:p>
        </w:tc>
        <w:tc>
          <w:tcPr>
            <w:tcW w:w="1000" w:type="dxa"/>
            <w:noWrap/>
          </w:tcPr>
          <w:p w14:paraId="0507A801" w14:textId="41E92C88"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0.3</w:t>
            </w:r>
          </w:p>
        </w:tc>
      </w:tr>
      <w:tr w:rsidR="009A44CF" w:rsidRPr="00A723A1" w14:paraId="01DD0C72" w14:textId="77777777" w:rsidTr="006A724D">
        <w:trPr>
          <w:trHeight w:val="300"/>
        </w:trPr>
        <w:tc>
          <w:tcPr>
            <w:tcW w:w="810" w:type="dxa"/>
            <w:noWrap/>
            <w:hideMark/>
          </w:tcPr>
          <w:p w14:paraId="4A607809"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p33</w:t>
            </w:r>
          </w:p>
        </w:tc>
        <w:tc>
          <w:tcPr>
            <w:tcW w:w="1000" w:type="dxa"/>
            <w:noWrap/>
          </w:tcPr>
          <w:p w14:paraId="71E9C137" w14:textId="1F77322E"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2.6</w:t>
            </w:r>
          </w:p>
        </w:tc>
        <w:tc>
          <w:tcPr>
            <w:tcW w:w="1000" w:type="dxa"/>
            <w:noWrap/>
          </w:tcPr>
          <w:p w14:paraId="2FA653EB" w14:textId="5F5619AC"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2.6</w:t>
            </w:r>
          </w:p>
        </w:tc>
        <w:tc>
          <w:tcPr>
            <w:tcW w:w="1000" w:type="dxa"/>
            <w:noWrap/>
          </w:tcPr>
          <w:p w14:paraId="1AEE1871" w14:textId="49205E18"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2.6</w:t>
            </w:r>
          </w:p>
        </w:tc>
        <w:tc>
          <w:tcPr>
            <w:tcW w:w="1000" w:type="dxa"/>
            <w:noWrap/>
          </w:tcPr>
          <w:p w14:paraId="3B2C7820" w14:textId="559A97CE"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2.6</w:t>
            </w:r>
          </w:p>
        </w:tc>
        <w:tc>
          <w:tcPr>
            <w:tcW w:w="1000" w:type="dxa"/>
            <w:noWrap/>
          </w:tcPr>
          <w:p w14:paraId="34092BA2" w14:textId="7B700045"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2.5</w:t>
            </w:r>
          </w:p>
        </w:tc>
        <w:tc>
          <w:tcPr>
            <w:tcW w:w="1000" w:type="dxa"/>
            <w:noWrap/>
          </w:tcPr>
          <w:p w14:paraId="5EDBAEAE" w14:textId="04B68074"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2.5</w:t>
            </w:r>
          </w:p>
        </w:tc>
        <w:tc>
          <w:tcPr>
            <w:tcW w:w="1000" w:type="dxa"/>
            <w:noWrap/>
          </w:tcPr>
          <w:p w14:paraId="2CC93855" w14:textId="5E25671C"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2.5</w:t>
            </w:r>
          </w:p>
        </w:tc>
        <w:tc>
          <w:tcPr>
            <w:tcW w:w="1000" w:type="dxa"/>
            <w:noWrap/>
          </w:tcPr>
          <w:p w14:paraId="3E82D6AB" w14:textId="5AE80ED2"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2.5</w:t>
            </w:r>
          </w:p>
        </w:tc>
        <w:tc>
          <w:tcPr>
            <w:tcW w:w="1000" w:type="dxa"/>
            <w:noWrap/>
          </w:tcPr>
          <w:p w14:paraId="3C722408" w14:textId="3264F139"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2.5</w:t>
            </w:r>
          </w:p>
        </w:tc>
      </w:tr>
      <w:tr w:rsidR="009A44CF" w:rsidRPr="00A723A1" w14:paraId="344810B9" w14:textId="77777777" w:rsidTr="006A724D">
        <w:trPr>
          <w:trHeight w:val="300"/>
        </w:trPr>
        <w:tc>
          <w:tcPr>
            <w:tcW w:w="810" w:type="dxa"/>
            <w:noWrap/>
            <w:hideMark/>
          </w:tcPr>
          <w:p w14:paraId="1833141C"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p34</w:t>
            </w:r>
          </w:p>
        </w:tc>
        <w:tc>
          <w:tcPr>
            <w:tcW w:w="1000" w:type="dxa"/>
            <w:noWrap/>
          </w:tcPr>
          <w:p w14:paraId="7A972D78" w14:textId="02AB9388"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2.8</w:t>
            </w:r>
          </w:p>
        </w:tc>
        <w:tc>
          <w:tcPr>
            <w:tcW w:w="1000" w:type="dxa"/>
            <w:noWrap/>
          </w:tcPr>
          <w:p w14:paraId="14B84763" w14:textId="4DFE5A95"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2.8</w:t>
            </w:r>
          </w:p>
        </w:tc>
        <w:tc>
          <w:tcPr>
            <w:tcW w:w="1000" w:type="dxa"/>
            <w:noWrap/>
          </w:tcPr>
          <w:p w14:paraId="7C975EED" w14:textId="58FBF7B4"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2.8</w:t>
            </w:r>
          </w:p>
        </w:tc>
        <w:tc>
          <w:tcPr>
            <w:tcW w:w="1000" w:type="dxa"/>
            <w:noWrap/>
          </w:tcPr>
          <w:p w14:paraId="5621B29E" w14:textId="0FFDA8DD"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2.8</w:t>
            </w:r>
          </w:p>
        </w:tc>
        <w:tc>
          <w:tcPr>
            <w:tcW w:w="1000" w:type="dxa"/>
            <w:noWrap/>
          </w:tcPr>
          <w:p w14:paraId="65CE2F70" w14:textId="75F6FDA0"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2.8</w:t>
            </w:r>
          </w:p>
        </w:tc>
        <w:tc>
          <w:tcPr>
            <w:tcW w:w="1000" w:type="dxa"/>
            <w:noWrap/>
          </w:tcPr>
          <w:p w14:paraId="31FEC5F0" w14:textId="2E73E99C"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2.7</w:t>
            </w:r>
          </w:p>
        </w:tc>
        <w:tc>
          <w:tcPr>
            <w:tcW w:w="1000" w:type="dxa"/>
            <w:noWrap/>
          </w:tcPr>
          <w:p w14:paraId="15FC5165" w14:textId="3990A5E9"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2.7</w:t>
            </w:r>
          </w:p>
        </w:tc>
        <w:tc>
          <w:tcPr>
            <w:tcW w:w="1000" w:type="dxa"/>
            <w:noWrap/>
          </w:tcPr>
          <w:p w14:paraId="0BCB54EE" w14:textId="29E008A0"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2.7</w:t>
            </w:r>
          </w:p>
        </w:tc>
        <w:tc>
          <w:tcPr>
            <w:tcW w:w="1000" w:type="dxa"/>
            <w:noWrap/>
          </w:tcPr>
          <w:p w14:paraId="1285DBA5" w14:textId="2C37557A"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2.7</w:t>
            </w:r>
          </w:p>
        </w:tc>
      </w:tr>
      <w:tr w:rsidR="009A44CF" w:rsidRPr="00A723A1" w14:paraId="57FEF439" w14:textId="77777777" w:rsidTr="006A724D">
        <w:trPr>
          <w:trHeight w:val="300"/>
        </w:trPr>
        <w:tc>
          <w:tcPr>
            <w:tcW w:w="810" w:type="dxa"/>
            <w:noWrap/>
            <w:hideMark/>
          </w:tcPr>
          <w:p w14:paraId="4BB6637F"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p35</w:t>
            </w:r>
          </w:p>
        </w:tc>
        <w:tc>
          <w:tcPr>
            <w:tcW w:w="1000" w:type="dxa"/>
            <w:noWrap/>
          </w:tcPr>
          <w:p w14:paraId="2F13D442" w14:textId="0BD884AA"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26C2A8A4" w14:textId="43A5DD06"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14CC6C0E" w14:textId="6C6EA7D1"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015A0BB6" w14:textId="77F75599"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680088D" w14:textId="03053F03"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28D4F559" w14:textId="20998396"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0CD51A8C" w14:textId="5F1EFF23"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66681DB6" w14:textId="764DA0AE"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4348B971" w14:textId="57DFB37E"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r>
      <w:tr w:rsidR="009A44CF" w:rsidRPr="00A723A1" w14:paraId="1440A44D" w14:textId="77777777" w:rsidTr="006A724D">
        <w:trPr>
          <w:trHeight w:val="300"/>
        </w:trPr>
        <w:tc>
          <w:tcPr>
            <w:tcW w:w="810" w:type="dxa"/>
            <w:noWrap/>
            <w:hideMark/>
          </w:tcPr>
          <w:p w14:paraId="6AEC162E"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p36</w:t>
            </w:r>
          </w:p>
        </w:tc>
        <w:tc>
          <w:tcPr>
            <w:tcW w:w="1000" w:type="dxa"/>
            <w:noWrap/>
          </w:tcPr>
          <w:p w14:paraId="7E1BDCFE" w14:textId="626242BA"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0DF9E6E6" w14:textId="0D03EBE5"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471BCB50" w14:textId="6AB84283"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10539A07" w14:textId="5AAB81F5"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248A979" w14:textId="681A2A9E"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689A8A3B" w14:textId="4A9B1C23"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0BB5DC44" w14:textId="1A583D2B"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5ACFE695" w14:textId="20FBF96F"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4CDBFB6" w14:textId="086C8EFA"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r>
      <w:tr w:rsidR="009A44CF" w:rsidRPr="00A723A1" w14:paraId="103C7CDB" w14:textId="77777777" w:rsidTr="006A724D">
        <w:trPr>
          <w:trHeight w:val="300"/>
        </w:trPr>
        <w:tc>
          <w:tcPr>
            <w:tcW w:w="810" w:type="dxa"/>
            <w:noWrap/>
            <w:hideMark/>
          </w:tcPr>
          <w:p w14:paraId="0EEBE921"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p37</w:t>
            </w:r>
          </w:p>
        </w:tc>
        <w:tc>
          <w:tcPr>
            <w:tcW w:w="1000" w:type="dxa"/>
            <w:noWrap/>
          </w:tcPr>
          <w:p w14:paraId="0B5B5196" w14:textId="23A76963"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49559C9E" w14:textId="79062FBC"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4662AEB" w14:textId="3E3ED6D5"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0E896B31" w14:textId="0C1BD655"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48E1E6FB" w14:textId="7138FD18"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1D66FD28" w14:textId="1DF3BEA9"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130AB66F" w14:textId="5B6B006D"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1D057E11" w14:textId="1132FC2A"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6C21F6D" w14:textId="6A1F53C1"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r>
      <w:tr w:rsidR="009A44CF" w:rsidRPr="00A723A1" w14:paraId="2E296273" w14:textId="77777777" w:rsidTr="006A724D">
        <w:trPr>
          <w:trHeight w:val="300"/>
        </w:trPr>
        <w:tc>
          <w:tcPr>
            <w:tcW w:w="810" w:type="dxa"/>
            <w:noWrap/>
            <w:hideMark/>
          </w:tcPr>
          <w:p w14:paraId="7B8E9288"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p39</w:t>
            </w:r>
          </w:p>
        </w:tc>
        <w:tc>
          <w:tcPr>
            <w:tcW w:w="1000" w:type="dxa"/>
            <w:noWrap/>
          </w:tcPr>
          <w:p w14:paraId="2798555B" w14:textId="73282C58"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1A0F57E8" w14:textId="3C30B794"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59AC1C92" w14:textId="6C39A65E"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3AD0FD35" w14:textId="580FF02B"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E8EB0DE" w14:textId="48889D6F"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432433F4" w14:textId="47187109"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5EE9E27E" w14:textId="34EB208E"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4DA2E738" w14:textId="09B3CF23"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D8D3B50" w14:textId="6996D9B2"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r>
      <w:tr w:rsidR="009A44CF" w:rsidRPr="00A723A1" w14:paraId="01A2E8C5" w14:textId="77777777" w:rsidTr="006A724D">
        <w:trPr>
          <w:trHeight w:val="300"/>
        </w:trPr>
        <w:tc>
          <w:tcPr>
            <w:tcW w:w="810" w:type="dxa"/>
            <w:noWrap/>
            <w:hideMark/>
          </w:tcPr>
          <w:p w14:paraId="04B2AF52"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p40</w:t>
            </w:r>
          </w:p>
        </w:tc>
        <w:tc>
          <w:tcPr>
            <w:tcW w:w="1000" w:type="dxa"/>
            <w:noWrap/>
          </w:tcPr>
          <w:p w14:paraId="55FC9296" w14:textId="04FF1EC7"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55906E5D" w14:textId="7147F0CE"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20E6D8E1" w14:textId="17C1670B"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531AE337" w14:textId="5936AA37"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498B86A7" w14:textId="517C15A6"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08B98E10" w14:textId="53C61B4D"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518BA3AC" w14:textId="3F56A5AF"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512EF99" w14:textId="11443BD7"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27EB2EB" w14:textId="1A4F4298"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r>
      <w:tr w:rsidR="009A44CF" w:rsidRPr="00A723A1" w14:paraId="18AF5522" w14:textId="77777777" w:rsidTr="006A724D">
        <w:trPr>
          <w:trHeight w:val="300"/>
        </w:trPr>
        <w:tc>
          <w:tcPr>
            <w:tcW w:w="810" w:type="dxa"/>
            <w:noWrap/>
            <w:hideMark/>
          </w:tcPr>
          <w:p w14:paraId="61C889BB"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p41</w:t>
            </w:r>
          </w:p>
        </w:tc>
        <w:tc>
          <w:tcPr>
            <w:tcW w:w="1000" w:type="dxa"/>
            <w:noWrap/>
          </w:tcPr>
          <w:p w14:paraId="6558C5AA" w14:textId="273DE0C5"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19A4044B" w14:textId="5DC9F5E8"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44457C8D" w14:textId="15BCF481"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38C7F5C1" w14:textId="5729B7B9"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6A2BC05B" w14:textId="423202C6"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2B7F5BB2" w14:textId="2D712AB8"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4FED8013" w14:textId="0949FAC9"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65572C85" w14:textId="414E0728"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5C53DF6E" w14:textId="57B70214"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r>
      <w:tr w:rsidR="009A44CF" w:rsidRPr="00A723A1" w14:paraId="3E740FF2" w14:textId="77777777" w:rsidTr="006A724D">
        <w:trPr>
          <w:trHeight w:val="300"/>
        </w:trPr>
        <w:tc>
          <w:tcPr>
            <w:tcW w:w="810" w:type="dxa"/>
            <w:noWrap/>
            <w:hideMark/>
          </w:tcPr>
          <w:p w14:paraId="1961A87C" w14:textId="77777777" w:rsidR="009A44CF" w:rsidRPr="00A723A1" w:rsidRDefault="009A44CF" w:rsidP="009A44CF">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p42</w:t>
            </w:r>
          </w:p>
        </w:tc>
        <w:tc>
          <w:tcPr>
            <w:tcW w:w="1000" w:type="dxa"/>
            <w:noWrap/>
          </w:tcPr>
          <w:p w14:paraId="52895A30" w14:textId="458EE952"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A55C5AA" w14:textId="272AFDB6"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478D0FFB" w14:textId="2A33DB5B"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09AAE887" w14:textId="2F606D79"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CA73C6F" w14:textId="446FECB2"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36C673C6" w14:textId="47E39BE1"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765439BC" w14:textId="0569976C"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1837D417" w14:textId="1D77C20F"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c>
          <w:tcPr>
            <w:tcW w:w="1000" w:type="dxa"/>
            <w:noWrap/>
          </w:tcPr>
          <w:p w14:paraId="30D03453" w14:textId="748EDD76" w:rsidR="009A44CF" w:rsidRPr="00A723A1" w:rsidRDefault="009A44CF" w:rsidP="009A44CF">
            <w:pPr>
              <w:jc w:val="center"/>
              <w:rPr>
                <w:rFonts w:ascii="Times New Roman" w:hAnsi="Times New Roman" w:cs="Times New Roman"/>
                <w:color w:val="000000"/>
                <w:sz w:val="24"/>
                <w:szCs w:val="24"/>
              </w:rPr>
            </w:pPr>
            <w:r w:rsidRPr="00A723A1">
              <w:rPr>
                <w:rFonts w:ascii="Times New Roman" w:eastAsia="Times New Roman" w:hAnsi="Times New Roman" w:cs="Times New Roman"/>
                <w:color w:val="000000"/>
                <w:sz w:val="24"/>
                <w:szCs w:val="24"/>
                <w:lang w:eastAsia="ru-RU"/>
              </w:rPr>
              <w:t>0.0</w:t>
            </w:r>
          </w:p>
        </w:tc>
      </w:tr>
    </w:tbl>
    <w:p w14:paraId="05948ECF" w14:textId="77777777" w:rsidR="004E1BFB" w:rsidRPr="004E1BFB" w:rsidRDefault="004E1BFB" w:rsidP="004E1BFB">
      <w:pPr>
        <w:jc w:val="both"/>
        <w:rPr>
          <w:rFonts w:ascii="Times New Roman" w:hAnsi="Times New Roman" w:cs="Times New Roman"/>
          <w:sz w:val="24"/>
          <w:szCs w:val="24"/>
        </w:rPr>
      </w:pPr>
    </w:p>
    <w:p w14:paraId="2F375126" w14:textId="77777777" w:rsidR="004D4B32" w:rsidRDefault="004D4B32">
      <w:pPr>
        <w:rPr>
          <w:rFonts w:ascii="Times New Roman" w:hAnsi="Times New Roman" w:cs="Times New Roman"/>
          <w:sz w:val="24"/>
          <w:szCs w:val="24"/>
        </w:rPr>
      </w:pPr>
      <w:r>
        <w:rPr>
          <w:rFonts w:ascii="Times New Roman" w:hAnsi="Times New Roman" w:cs="Times New Roman"/>
          <w:sz w:val="24"/>
          <w:szCs w:val="24"/>
        </w:rPr>
        <w:br w:type="page"/>
      </w:r>
    </w:p>
    <w:p w14:paraId="7830F040" w14:textId="12283A8D" w:rsidR="00D51183" w:rsidRDefault="00D51183" w:rsidP="00D51183">
      <w:pPr>
        <w:jc w:val="both"/>
        <w:rPr>
          <w:rFonts w:ascii="Times New Roman" w:hAnsi="Times New Roman" w:cs="Times New Roman"/>
          <w:sz w:val="24"/>
          <w:szCs w:val="24"/>
        </w:rPr>
      </w:pPr>
      <w:r>
        <w:rPr>
          <w:rFonts w:ascii="Times New Roman" w:hAnsi="Times New Roman" w:cs="Times New Roman"/>
          <w:b/>
          <w:sz w:val="24"/>
          <w:szCs w:val="24"/>
        </w:rPr>
        <w:t xml:space="preserve">Table </w:t>
      </w:r>
      <w:r w:rsidR="003A0816">
        <w:rPr>
          <w:rFonts w:ascii="Times New Roman" w:hAnsi="Times New Roman" w:cs="Times New Roman"/>
          <w:b/>
          <w:sz w:val="24"/>
          <w:szCs w:val="24"/>
        </w:rPr>
        <w:t>S</w:t>
      </w:r>
      <w:r>
        <w:rPr>
          <w:rFonts w:ascii="Times New Roman" w:hAnsi="Times New Roman" w:cs="Times New Roman"/>
          <w:b/>
          <w:sz w:val="24"/>
          <w:szCs w:val="24"/>
        </w:rPr>
        <w:t>7</w:t>
      </w:r>
      <w:r w:rsidR="00EE7908">
        <w:rPr>
          <w:rFonts w:ascii="Times New Roman" w:hAnsi="Times New Roman" w:cs="Times New Roman"/>
          <w:b/>
          <w:sz w:val="24"/>
          <w:szCs w:val="24"/>
        </w:rPr>
        <w:t xml:space="preserve">  </w:t>
      </w:r>
      <w:r w:rsidRPr="004E1BFB">
        <w:rPr>
          <w:rFonts w:ascii="Times New Roman" w:hAnsi="Times New Roman" w:cs="Times New Roman"/>
          <w:sz w:val="24"/>
          <w:szCs w:val="24"/>
        </w:rPr>
        <w:t xml:space="preserve"> Statistical branching ratios (%)</w:t>
      </w:r>
      <w:r>
        <w:rPr>
          <w:rFonts w:ascii="Times New Roman" w:hAnsi="Times New Roman" w:cs="Times New Roman"/>
          <w:sz w:val="24"/>
          <w:szCs w:val="24"/>
        </w:rPr>
        <w:t xml:space="preserve"> </w:t>
      </w:r>
      <w:r w:rsidRPr="004E1BFB">
        <w:rPr>
          <w:rFonts w:ascii="Times New Roman" w:hAnsi="Times New Roman" w:cs="Times New Roman"/>
          <w:sz w:val="24"/>
          <w:szCs w:val="24"/>
        </w:rPr>
        <w:t>at different collision energies (</w:t>
      </w:r>
      <w:r w:rsidRPr="004E1BFB">
        <w:rPr>
          <w:rFonts w:ascii="Times New Roman" w:hAnsi="Times New Roman" w:cs="Times New Roman"/>
          <w:i/>
          <w:sz w:val="24"/>
          <w:szCs w:val="24"/>
        </w:rPr>
        <w:t>E</w:t>
      </w:r>
      <w:r w:rsidRPr="004E1BFB">
        <w:rPr>
          <w:rFonts w:ascii="Times New Roman" w:hAnsi="Times New Roman" w:cs="Times New Roman"/>
          <w:sz w:val="24"/>
          <w:szCs w:val="24"/>
          <w:vertAlign w:val="subscript"/>
        </w:rPr>
        <w:t>C</w:t>
      </w:r>
      <w:r w:rsidRPr="004E1BFB">
        <w:rPr>
          <w:rFonts w:ascii="Times New Roman" w:hAnsi="Times New Roman" w:cs="Times New Roman"/>
          <w:i/>
          <w:sz w:val="24"/>
          <w:szCs w:val="24"/>
        </w:rPr>
        <w:t>,</w:t>
      </w:r>
      <w:r>
        <w:rPr>
          <w:rFonts w:ascii="Times New Roman" w:hAnsi="Times New Roman" w:cs="Times New Roman"/>
          <w:sz w:val="24"/>
          <w:szCs w:val="24"/>
        </w:rPr>
        <w:t xml:space="preserve"> kJ</w:t>
      </w:r>
      <w:r w:rsidRPr="004E1BFB">
        <w:rPr>
          <w:rFonts w:ascii="Times New Roman" w:hAnsi="Times New Roman" w:cs="Times New Roman"/>
          <w:sz w:val="24"/>
          <w:szCs w:val="24"/>
        </w:rPr>
        <w:t>·mol</w:t>
      </w:r>
      <w:r>
        <w:rPr>
          <w:rFonts w:ascii="Times New Roman" w:hAnsi="Times New Roman" w:cs="Times New Roman"/>
          <w:sz w:val="24"/>
          <w:szCs w:val="24"/>
          <w:vertAlign w:val="superscript"/>
        </w:rPr>
        <w:t>−</w:t>
      </w:r>
      <w:r w:rsidRPr="004E1BFB">
        <w:rPr>
          <w:rFonts w:ascii="Times New Roman" w:hAnsi="Times New Roman" w:cs="Times New Roman"/>
          <w:sz w:val="24"/>
          <w:szCs w:val="24"/>
          <w:vertAlign w:val="superscript"/>
        </w:rPr>
        <w:t>1</w:t>
      </w:r>
      <w:r w:rsidRPr="004E1BFB">
        <w:rPr>
          <w:rFonts w:ascii="Times New Roman" w:hAnsi="Times New Roman" w:cs="Times New Roman"/>
          <w:sz w:val="24"/>
          <w:szCs w:val="24"/>
        </w:rPr>
        <w:t xml:space="preserve">) for the reaction of </w:t>
      </w:r>
      <w:r>
        <w:rPr>
          <w:rFonts w:ascii="Times New Roman" w:hAnsi="Times New Roman" w:cs="Times New Roman"/>
          <w:sz w:val="24"/>
          <w:szCs w:val="24"/>
        </w:rPr>
        <w:t xml:space="preserve">the </w:t>
      </w:r>
      <w:r w:rsidRPr="004E1BFB">
        <w:rPr>
          <w:rFonts w:ascii="Times New Roman" w:hAnsi="Times New Roman" w:cs="Times New Roman"/>
          <w:sz w:val="24"/>
          <w:szCs w:val="24"/>
        </w:rPr>
        <w:t>phenylethynyl</w:t>
      </w:r>
      <w:r>
        <w:rPr>
          <w:rFonts w:ascii="Times New Roman" w:hAnsi="Times New Roman" w:cs="Times New Roman"/>
          <w:sz w:val="24"/>
          <w:szCs w:val="24"/>
        </w:rPr>
        <w:t xml:space="preserve"> radical with </w:t>
      </w:r>
      <w:r w:rsidRPr="004E1BFB">
        <w:rPr>
          <w:rFonts w:ascii="Times New Roman" w:hAnsi="Times New Roman" w:cs="Times New Roman"/>
          <w:sz w:val="24"/>
          <w:szCs w:val="24"/>
        </w:rPr>
        <w:t xml:space="preserve">propylene with </w:t>
      </w:r>
      <w:r>
        <w:rPr>
          <w:rFonts w:ascii="Times New Roman" w:hAnsi="Times New Roman" w:cs="Times New Roman"/>
          <w:b/>
          <w:i/>
          <w:sz w:val="24"/>
          <w:szCs w:val="24"/>
        </w:rPr>
        <w:t>i35</w:t>
      </w:r>
      <w:r w:rsidRPr="004E1BFB">
        <w:rPr>
          <w:rFonts w:ascii="Times New Roman" w:hAnsi="Times New Roman" w:cs="Times New Roman"/>
          <w:b/>
          <w:i/>
          <w:sz w:val="24"/>
          <w:szCs w:val="24"/>
        </w:rPr>
        <w:t xml:space="preserve"> </w:t>
      </w:r>
      <w:r w:rsidRPr="004E1BFB">
        <w:rPr>
          <w:rFonts w:ascii="Times New Roman" w:hAnsi="Times New Roman" w:cs="Times New Roman"/>
          <w:sz w:val="24"/>
          <w:szCs w:val="24"/>
        </w:rPr>
        <w:t>as an initial intermediate</w:t>
      </w:r>
      <w:r>
        <w:rPr>
          <w:rFonts w:ascii="Times New Roman" w:hAnsi="Times New Roman" w:cs="Times New Roman"/>
          <w:sz w:val="24"/>
          <w:szCs w:val="24"/>
        </w:rPr>
        <w:t>.</w:t>
      </w:r>
      <w:r w:rsidR="001E5EBE" w:rsidRPr="001E5EBE">
        <w:rPr>
          <w:rFonts w:ascii="Times New Roman" w:hAnsi="Times New Roman" w:cs="Times New Roman"/>
          <w:sz w:val="24"/>
          <w:szCs w:val="24"/>
        </w:rPr>
        <w:t xml:space="preserve"> </w:t>
      </w:r>
      <w:r w:rsidR="001E5EBE">
        <w:rPr>
          <w:rFonts w:ascii="Times New Roman" w:hAnsi="Times New Roman" w:cs="Times New Roman"/>
          <w:sz w:val="24"/>
          <w:szCs w:val="24"/>
        </w:rPr>
        <w:t>Both atomic hydrogen and methyl loss channels are included.</w:t>
      </w:r>
    </w:p>
    <w:tbl>
      <w:tblPr>
        <w:tblStyle w:val="TableGrid"/>
        <w:tblW w:w="9810" w:type="dxa"/>
        <w:tblInd w:w="-5" w:type="dxa"/>
        <w:tblLook w:val="04A0" w:firstRow="1" w:lastRow="0" w:firstColumn="1" w:lastColumn="0" w:noHBand="0" w:noVBand="1"/>
      </w:tblPr>
      <w:tblGrid>
        <w:gridCol w:w="810"/>
        <w:gridCol w:w="1000"/>
        <w:gridCol w:w="1000"/>
        <w:gridCol w:w="1000"/>
        <w:gridCol w:w="1000"/>
        <w:gridCol w:w="1000"/>
        <w:gridCol w:w="1000"/>
        <w:gridCol w:w="1000"/>
        <w:gridCol w:w="1000"/>
        <w:gridCol w:w="1000"/>
      </w:tblGrid>
      <w:tr w:rsidR="00D51183" w:rsidRPr="00A723A1" w14:paraId="38FAB79E" w14:textId="77777777" w:rsidTr="00D51183">
        <w:trPr>
          <w:trHeight w:val="300"/>
        </w:trPr>
        <w:tc>
          <w:tcPr>
            <w:tcW w:w="810" w:type="dxa"/>
            <w:noWrap/>
            <w:hideMark/>
          </w:tcPr>
          <w:p w14:paraId="087DB21A" w14:textId="77777777" w:rsidR="00D51183" w:rsidRPr="00A723A1" w:rsidRDefault="00D51183" w:rsidP="00E76273">
            <w:pPr>
              <w:jc w:val="center"/>
              <w:rPr>
                <w:rFonts w:ascii="Times New Roman" w:eastAsia="Times New Roman" w:hAnsi="Times New Roman" w:cs="Times New Roman"/>
                <w:color w:val="000000"/>
                <w:sz w:val="24"/>
                <w:szCs w:val="24"/>
                <w:lang w:eastAsia="ru-RU"/>
              </w:rPr>
            </w:pPr>
            <w:r w:rsidRPr="00A723A1">
              <w:rPr>
                <w:rFonts w:ascii="Times New Roman" w:hAnsi="Times New Roman" w:cs="Times New Roman"/>
                <w:i/>
                <w:sz w:val="24"/>
                <w:szCs w:val="24"/>
                <w:lang w:val="en-US"/>
              </w:rPr>
              <w:t>E</w:t>
            </w:r>
            <w:r w:rsidRPr="00A723A1">
              <w:rPr>
                <w:rFonts w:ascii="Times New Roman" w:hAnsi="Times New Roman" w:cs="Times New Roman"/>
                <w:i/>
                <w:sz w:val="24"/>
                <w:szCs w:val="24"/>
                <w:vertAlign w:val="subscript"/>
                <w:lang w:val="en-US"/>
              </w:rPr>
              <w:t>C</w:t>
            </w:r>
          </w:p>
        </w:tc>
        <w:tc>
          <w:tcPr>
            <w:tcW w:w="1000" w:type="dxa"/>
            <w:noWrap/>
            <w:hideMark/>
          </w:tcPr>
          <w:p w14:paraId="592643D2"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0</w:t>
            </w:r>
          </w:p>
        </w:tc>
        <w:tc>
          <w:tcPr>
            <w:tcW w:w="1000" w:type="dxa"/>
            <w:noWrap/>
            <w:hideMark/>
          </w:tcPr>
          <w:p w14:paraId="2C04A7DB"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5</w:t>
            </w:r>
          </w:p>
        </w:tc>
        <w:tc>
          <w:tcPr>
            <w:tcW w:w="1000" w:type="dxa"/>
            <w:noWrap/>
            <w:hideMark/>
          </w:tcPr>
          <w:p w14:paraId="49A84ADC"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10</w:t>
            </w:r>
          </w:p>
        </w:tc>
        <w:tc>
          <w:tcPr>
            <w:tcW w:w="1000" w:type="dxa"/>
            <w:noWrap/>
            <w:hideMark/>
          </w:tcPr>
          <w:p w14:paraId="584CACA4"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15</w:t>
            </w:r>
          </w:p>
        </w:tc>
        <w:tc>
          <w:tcPr>
            <w:tcW w:w="1000" w:type="dxa"/>
            <w:noWrap/>
            <w:hideMark/>
          </w:tcPr>
          <w:p w14:paraId="1087FDCD"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20</w:t>
            </w:r>
          </w:p>
        </w:tc>
        <w:tc>
          <w:tcPr>
            <w:tcW w:w="1000" w:type="dxa"/>
            <w:noWrap/>
            <w:hideMark/>
          </w:tcPr>
          <w:p w14:paraId="4C205C5E"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25</w:t>
            </w:r>
          </w:p>
        </w:tc>
        <w:tc>
          <w:tcPr>
            <w:tcW w:w="1000" w:type="dxa"/>
            <w:noWrap/>
            <w:hideMark/>
          </w:tcPr>
          <w:p w14:paraId="10845326"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30</w:t>
            </w:r>
          </w:p>
        </w:tc>
        <w:tc>
          <w:tcPr>
            <w:tcW w:w="1000" w:type="dxa"/>
            <w:noWrap/>
            <w:hideMark/>
          </w:tcPr>
          <w:p w14:paraId="3F7699D8"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35</w:t>
            </w:r>
          </w:p>
        </w:tc>
        <w:tc>
          <w:tcPr>
            <w:tcW w:w="1000" w:type="dxa"/>
            <w:noWrap/>
            <w:hideMark/>
          </w:tcPr>
          <w:p w14:paraId="43F8C06C" w14:textId="77777777" w:rsidR="00D51183" w:rsidRPr="00A723A1" w:rsidRDefault="00D5118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40</w:t>
            </w:r>
          </w:p>
        </w:tc>
      </w:tr>
      <w:tr w:rsidR="007F7C7C" w:rsidRPr="00A723A1" w14:paraId="383ADEB5" w14:textId="77777777" w:rsidTr="00D51183">
        <w:trPr>
          <w:trHeight w:val="300"/>
        </w:trPr>
        <w:tc>
          <w:tcPr>
            <w:tcW w:w="810" w:type="dxa"/>
            <w:noWrap/>
          </w:tcPr>
          <w:p w14:paraId="2C018D38" w14:textId="514E145E" w:rsidR="007F7C7C"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val="en-US" w:eastAsia="ru-RU"/>
              </w:rPr>
              <w:t>p1</w:t>
            </w:r>
          </w:p>
        </w:tc>
        <w:tc>
          <w:tcPr>
            <w:tcW w:w="1000" w:type="dxa"/>
            <w:noWrap/>
            <w:vAlign w:val="bottom"/>
          </w:tcPr>
          <w:p w14:paraId="52936DF7" w14:textId="3B702A1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7CEE87A6" w14:textId="590BD3A7"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65D6F339" w14:textId="35C38DF4"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023DBEBB" w14:textId="2A298CC7"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15CACA6D" w14:textId="170A7E8B"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1FC47DCF" w14:textId="08A56295"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501B403F" w14:textId="4BC39790"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407C86C1" w14:textId="299A5A50"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044A7A1A" w14:textId="2187713A"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r>
      <w:tr w:rsidR="007F7C7C" w:rsidRPr="00A723A1" w14:paraId="2FB66D97" w14:textId="77777777" w:rsidTr="00D51183">
        <w:trPr>
          <w:trHeight w:val="300"/>
        </w:trPr>
        <w:tc>
          <w:tcPr>
            <w:tcW w:w="810" w:type="dxa"/>
            <w:noWrap/>
          </w:tcPr>
          <w:p w14:paraId="60B8EF2B" w14:textId="78767C74" w:rsidR="007F7C7C"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val="en-US" w:eastAsia="ru-RU"/>
              </w:rPr>
              <w:t>p2</w:t>
            </w:r>
          </w:p>
        </w:tc>
        <w:tc>
          <w:tcPr>
            <w:tcW w:w="1000" w:type="dxa"/>
            <w:noWrap/>
            <w:vAlign w:val="bottom"/>
          </w:tcPr>
          <w:p w14:paraId="31BC30F8" w14:textId="749171A3"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10.9</w:t>
            </w:r>
          </w:p>
        </w:tc>
        <w:tc>
          <w:tcPr>
            <w:tcW w:w="1000" w:type="dxa"/>
            <w:noWrap/>
            <w:vAlign w:val="bottom"/>
          </w:tcPr>
          <w:p w14:paraId="1BAF6699" w14:textId="0AC17207"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11.4</w:t>
            </w:r>
          </w:p>
        </w:tc>
        <w:tc>
          <w:tcPr>
            <w:tcW w:w="1000" w:type="dxa"/>
            <w:noWrap/>
            <w:vAlign w:val="bottom"/>
          </w:tcPr>
          <w:p w14:paraId="32FFC084" w14:textId="3A403B1A"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11.8</w:t>
            </w:r>
          </w:p>
        </w:tc>
        <w:tc>
          <w:tcPr>
            <w:tcW w:w="1000" w:type="dxa"/>
            <w:noWrap/>
            <w:vAlign w:val="bottom"/>
          </w:tcPr>
          <w:p w14:paraId="188965FE" w14:textId="4D283600"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12.2</w:t>
            </w:r>
          </w:p>
        </w:tc>
        <w:tc>
          <w:tcPr>
            <w:tcW w:w="1000" w:type="dxa"/>
            <w:noWrap/>
            <w:vAlign w:val="bottom"/>
          </w:tcPr>
          <w:p w14:paraId="6A1A732C" w14:textId="1AAC8AE0"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12.7</w:t>
            </w:r>
          </w:p>
        </w:tc>
        <w:tc>
          <w:tcPr>
            <w:tcW w:w="1000" w:type="dxa"/>
            <w:noWrap/>
            <w:vAlign w:val="bottom"/>
          </w:tcPr>
          <w:p w14:paraId="13C15E24" w14:textId="685863ED"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13.0</w:t>
            </w:r>
          </w:p>
        </w:tc>
        <w:tc>
          <w:tcPr>
            <w:tcW w:w="1000" w:type="dxa"/>
            <w:noWrap/>
            <w:vAlign w:val="bottom"/>
          </w:tcPr>
          <w:p w14:paraId="7C4547EB" w14:textId="21FE6FEA"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13.4</w:t>
            </w:r>
          </w:p>
        </w:tc>
        <w:tc>
          <w:tcPr>
            <w:tcW w:w="1000" w:type="dxa"/>
            <w:noWrap/>
            <w:vAlign w:val="bottom"/>
          </w:tcPr>
          <w:p w14:paraId="08E4EF19" w14:textId="39181E4E"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13.8</w:t>
            </w:r>
          </w:p>
        </w:tc>
        <w:tc>
          <w:tcPr>
            <w:tcW w:w="1000" w:type="dxa"/>
            <w:noWrap/>
            <w:vAlign w:val="bottom"/>
          </w:tcPr>
          <w:p w14:paraId="51B534C6" w14:textId="6D4F55F3"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14.1</w:t>
            </w:r>
          </w:p>
        </w:tc>
      </w:tr>
      <w:tr w:rsidR="007F7C7C" w:rsidRPr="00A723A1" w14:paraId="46319C64" w14:textId="77777777" w:rsidTr="00D51183">
        <w:trPr>
          <w:trHeight w:val="300"/>
        </w:trPr>
        <w:tc>
          <w:tcPr>
            <w:tcW w:w="810" w:type="dxa"/>
            <w:noWrap/>
          </w:tcPr>
          <w:p w14:paraId="0562EDB6"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w:t>
            </w:r>
          </w:p>
        </w:tc>
        <w:tc>
          <w:tcPr>
            <w:tcW w:w="1000" w:type="dxa"/>
            <w:noWrap/>
            <w:vAlign w:val="bottom"/>
          </w:tcPr>
          <w:p w14:paraId="3F461345" w14:textId="7E3CF8A8"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E5E01B9" w14:textId="4D874A4D"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775173B" w14:textId="06D1C28B"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2092A8B" w14:textId="647DE8D4"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4B1F6EF" w14:textId="0D3C4E42"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A5AD989" w14:textId="6BA60A8A"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A5824C6" w14:textId="042984C1"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287AF21" w14:textId="0C030F63"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A562762" w14:textId="6CC02348"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7F7C7C" w:rsidRPr="00A723A1" w14:paraId="27DCE982" w14:textId="77777777" w:rsidTr="00D51183">
        <w:trPr>
          <w:trHeight w:val="300"/>
        </w:trPr>
        <w:tc>
          <w:tcPr>
            <w:tcW w:w="810" w:type="dxa"/>
            <w:noWrap/>
          </w:tcPr>
          <w:p w14:paraId="7849853C"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w:t>
            </w:r>
          </w:p>
        </w:tc>
        <w:tc>
          <w:tcPr>
            <w:tcW w:w="1000" w:type="dxa"/>
            <w:noWrap/>
            <w:vAlign w:val="bottom"/>
          </w:tcPr>
          <w:p w14:paraId="378957FE" w14:textId="4F88308E"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w:t>
            </w:r>
          </w:p>
        </w:tc>
        <w:tc>
          <w:tcPr>
            <w:tcW w:w="1000" w:type="dxa"/>
            <w:noWrap/>
            <w:vAlign w:val="bottom"/>
          </w:tcPr>
          <w:p w14:paraId="2B01753B" w14:textId="54CF73E1"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w:t>
            </w:r>
          </w:p>
        </w:tc>
        <w:tc>
          <w:tcPr>
            <w:tcW w:w="1000" w:type="dxa"/>
            <w:noWrap/>
            <w:vAlign w:val="bottom"/>
          </w:tcPr>
          <w:p w14:paraId="71FB169F" w14:textId="74302B56"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0.9</w:t>
            </w:r>
          </w:p>
        </w:tc>
        <w:tc>
          <w:tcPr>
            <w:tcW w:w="1000" w:type="dxa"/>
            <w:noWrap/>
            <w:vAlign w:val="bottom"/>
          </w:tcPr>
          <w:p w14:paraId="489FC8D3" w14:textId="26166BC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0.9</w:t>
            </w:r>
          </w:p>
        </w:tc>
        <w:tc>
          <w:tcPr>
            <w:tcW w:w="1000" w:type="dxa"/>
            <w:noWrap/>
            <w:vAlign w:val="bottom"/>
          </w:tcPr>
          <w:p w14:paraId="34E81242" w14:textId="227278C5"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0.8</w:t>
            </w:r>
          </w:p>
        </w:tc>
        <w:tc>
          <w:tcPr>
            <w:tcW w:w="1000" w:type="dxa"/>
            <w:noWrap/>
            <w:vAlign w:val="bottom"/>
          </w:tcPr>
          <w:p w14:paraId="46112C04" w14:textId="589D7344"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0.8</w:t>
            </w:r>
          </w:p>
        </w:tc>
        <w:tc>
          <w:tcPr>
            <w:tcW w:w="1000" w:type="dxa"/>
            <w:noWrap/>
            <w:vAlign w:val="bottom"/>
          </w:tcPr>
          <w:p w14:paraId="1BD27E94" w14:textId="7C3D9645"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0.8</w:t>
            </w:r>
          </w:p>
        </w:tc>
        <w:tc>
          <w:tcPr>
            <w:tcW w:w="1000" w:type="dxa"/>
            <w:noWrap/>
            <w:vAlign w:val="bottom"/>
          </w:tcPr>
          <w:p w14:paraId="754EC788" w14:textId="55166686"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0.7</w:t>
            </w:r>
          </w:p>
        </w:tc>
        <w:tc>
          <w:tcPr>
            <w:tcW w:w="1000" w:type="dxa"/>
            <w:noWrap/>
            <w:vAlign w:val="bottom"/>
          </w:tcPr>
          <w:p w14:paraId="6A49AF74" w14:textId="4B692AD3"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0.7</w:t>
            </w:r>
          </w:p>
        </w:tc>
      </w:tr>
      <w:tr w:rsidR="007F7C7C" w:rsidRPr="00A723A1" w14:paraId="4C7AD228" w14:textId="77777777" w:rsidTr="00D51183">
        <w:trPr>
          <w:trHeight w:val="300"/>
        </w:trPr>
        <w:tc>
          <w:tcPr>
            <w:tcW w:w="810" w:type="dxa"/>
            <w:noWrap/>
            <w:hideMark/>
          </w:tcPr>
          <w:p w14:paraId="60F6D713"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p5</w:t>
            </w:r>
          </w:p>
        </w:tc>
        <w:tc>
          <w:tcPr>
            <w:tcW w:w="1000" w:type="dxa"/>
            <w:noWrap/>
            <w:vAlign w:val="bottom"/>
          </w:tcPr>
          <w:p w14:paraId="78A5CC3D" w14:textId="0F094E6B"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0B994649" w14:textId="18DDA06B"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0.4</w:t>
            </w:r>
          </w:p>
        </w:tc>
        <w:tc>
          <w:tcPr>
            <w:tcW w:w="1000" w:type="dxa"/>
            <w:noWrap/>
            <w:vAlign w:val="bottom"/>
          </w:tcPr>
          <w:p w14:paraId="122A1765" w14:textId="3FC87AA8"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0.4</w:t>
            </w:r>
          </w:p>
        </w:tc>
        <w:tc>
          <w:tcPr>
            <w:tcW w:w="1000" w:type="dxa"/>
            <w:noWrap/>
            <w:vAlign w:val="bottom"/>
          </w:tcPr>
          <w:p w14:paraId="73D02BFF" w14:textId="38FA7915"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0.4</w:t>
            </w:r>
          </w:p>
        </w:tc>
        <w:tc>
          <w:tcPr>
            <w:tcW w:w="1000" w:type="dxa"/>
            <w:noWrap/>
            <w:vAlign w:val="bottom"/>
          </w:tcPr>
          <w:p w14:paraId="1434B938" w14:textId="3CB58910"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0.4</w:t>
            </w:r>
          </w:p>
        </w:tc>
        <w:tc>
          <w:tcPr>
            <w:tcW w:w="1000" w:type="dxa"/>
            <w:noWrap/>
            <w:vAlign w:val="bottom"/>
          </w:tcPr>
          <w:p w14:paraId="45B25C41" w14:textId="1952DC61"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0.4</w:t>
            </w:r>
          </w:p>
        </w:tc>
        <w:tc>
          <w:tcPr>
            <w:tcW w:w="1000" w:type="dxa"/>
            <w:noWrap/>
            <w:vAlign w:val="bottom"/>
          </w:tcPr>
          <w:p w14:paraId="668A0B51" w14:textId="3335F1B8"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0.5</w:t>
            </w:r>
          </w:p>
        </w:tc>
        <w:tc>
          <w:tcPr>
            <w:tcW w:w="1000" w:type="dxa"/>
            <w:noWrap/>
            <w:vAlign w:val="bottom"/>
          </w:tcPr>
          <w:p w14:paraId="58E11D3B" w14:textId="503C7F36"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0.5</w:t>
            </w:r>
          </w:p>
        </w:tc>
        <w:tc>
          <w:tcPr>
            <w:tcW w:w="1000" w:type="dxa"/>
            <w:noWrap/>
            <w:vAlign w:val="bottom"/>
          </w:tcPr>
          <w:p w14:paraId="4F2B5579" w14:textId="788055A3"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0.5</w:t>
            </w:r>
          </w:p>
        </w:tc>
      </w:tr>
      <w:tr w:rsidR="007F7C7C" w:rsidRPr="00A723A1" w14:paraId="3DA39014" w14:textId="77777777" w:rsidTr="00D51183">
        <w:trPr>
          <w:trHeight w:val="300"/>
        </w:trPr>
        <w:tc>
          <w:tcPr>
            <w:tcW w:w="810" w:type="dxa"/>
            <w:noWrap/>
            <w:hideMark/>
          </w:tcPr>
          <w:p w14:paraId="1EDD2226"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p6</w:t>
            </w:r>
          </w:p>
        </w:tc>
        <w:tc>
          <w:tcPr>
            <w:tcW w:w="1000" w:type="dxa"/>
            <w:noWrap/>
            <w:vAlign w:val="bottom"/>
          </w:tcPr>
          <w:p w14:paraId="2473C893" w14:textId="4BD1B758"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1.1</w:t>
            </w:r>
          </w:p>
        </w:tc>
        <w:tc>
          <w:tcPr>
            <w:tcW w:w="1000" w:type="dxa"/>
            <w:noWrap/>
            <w:vAlign w:val="bottom"/>
          </w:tcPr>
          <w:p w14:paraId="08E26ECC" w14:textId="34565AE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1.2</w:t>
            </w:r>
          </w:p>
        </w:tc>
        <w:tc>
          <w:tcPr>
            <w:tcW w:w="1000" w:type="dxa"/>
            <w:noWrap/>
            <w:vAlign w:val="bottom"/>
          </w:tcPr>
          <w:p w14:paraId="71C12ED8" w14:textId="0CD6B281"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1.3</w:t>
            </w:r>
          </w:p>
        </w:tc>
        <w:tc>
          <w:tcPr>
            <w:tcW w:w="1000" w:type="dxa"/>
            <w:noWrap/>
            <w:vAlign w:val="bottom"/>
          </w:tcPr>
          <w:p w14:paraId="1B2F1127" w14:textId="1AFF843F"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1.5</w:t>
            </w:r>
          </w:p>
        </w:tc>
        <w:tc>
          <w:tcPr>
            <w:tcW w:w="1000" w:type="dxa"/>
            <w:noWrap/>
            <w:vAlign w:val="bottom"/>
          </w:tcPr>
          <w:p w14:paraId="77B1C23B" w14:textId="0F4E30ED"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1.6</w:t>
            </w:r>
          </w:p>
        </w:tc>
        <w:tc>
          <w:tcPr>
            <w:tcW w:w="1000" w:type="dxa"/>
            <w:noWrap/>
            <w:vAlign w:val="bottom"/>
          </w:tcPr>
          <w:p w14:paraId="7975530E" w14:textId="310F0ACD"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1.7</w:t>
            </w:r>
          </w:p>
        </w:tc>
        <w:tc>
          <w:tcPr>
            <w:tcW w:w="1000" w:type="dxa"/>
            <w:noWrap/>
            <w:vAlign w:val="bottom"/>
          </w:tcPr>
          <w:p w14:paraId="25004995" w14:textId="04570EEE"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1.8</w:t>
            </w:r>
          </w:p>
        </w:tc>
        <w:tc>
          <w:tcPr>
            <w:tcW w:w="1000" w:type="dxa"/>
            <w:noWrap/>
            <w:vAlign w:val="bottom"/>
          </w:tcPr>
          <w:p w14:paraId="17139899" w14:textId="4B9674F6"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1.9</w:t>
            </w:r>
          </w:p>
        </w:tc>
        <w:tc>
          <w:tcPr>
            <w:tcW w:w="1000" w:type="dxa"/>
            <w:noWrap/>
            <w:vAlign w:val="bottom"/>
          </w:tcPr>
          <w:p w14:paraId="65D1D349" w14:textId="54082976"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2.0</w:t>
            </w:r>
          </w:p>
        </w:tc>
      </w:tr>
      <w:tr w:rsidR="007F7C7C" w:rsidRPr="00A723A1" w14:paraId="75876F9E" w14:textId="77777777" w:rsidTr="00D51183">
        <w:trPr>
          <w:trHeight w:val="300"/>
        </w:trPr>
        <w:tc>
          <w:tcPr>
            <w:tcW w:w="810" w:type="dxa"/>
            <w:noWrap/>
            <w:hideMark/>
          </w:tcPr>
          <w:p w14:paraId="46DB3312"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p7</w:t>
            </w:r>
          </w:p>
        </w:tc>
        <w:tc>
          <w:tcPr>
            <w:tcW w:w="1000" w:type="dxa"/>
            <w:noWrap/>
            <w:vAlign w:val="bottom"/>
          </w:tcPr>
          <w:p w14:paraId="62431147" w14:textId="1835E6BC"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0.9</w:t>
            </w:r>
          </w:p>
        </w:tc>
        <w:tc>
          <w:tcPr>
            <w:tcW w:w="1000" w:type="dxa"/>
            <w:noWrap/>
            <w:vAlign w:val="bottom"/>
          </w:tcPr>
          <w:p w14:paraId="41FAC588" w14:textId="7331401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w:t>
            </w:r>
          </w:p>
        </w:tc>
        <w:tc>
          <w:tcPr>
            <w:tcW w:w="1000" w:type="dxa"/>
            <w:noWrap/>
            <w:vAlign w:val="bottom"/>
          </w:tcPr>
          <w:p w14:paraId="4C78CC18" w14:textId="766793D2"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1.1</w:t>
            </w:r>
          </w:p>
        </w:tc>
        <w:tc>
          <w:tcPr>
            <w:tcW w:w="1000" w:type="dxa"/>
            <w:noWrap/>
            <w:vAlign w:val="bottom"/>
          </w:tcPr>
          <w:p w14:paraId="513A9ED1" w14:textId="2F07E112"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1.2</w:t>
            </w:r>
          </w:p>
        </w:tc>
        <w:tc>
          <w:tcPr>
            <w:tcW w:w="1000" w:type="dxa"/>
            <w:noWrap/>
            <w:vAlign w:val="bottom"/>
          </w:tcPr>
          <w:p w14:paraId="50EB998E" w14:textId="5C265C4A"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1.3</w:t>
            </w:r>
          </w:p>
        </w:tc>
        <w:tc>
          <w:tcPr>
            <w:tcW w:w="1000" w:type="dxa"/>
            <w:noWrap/>
            <w:vAlign w:val="bottom"/>
          </w:tcPr>
          <w:p w14:paraId="796ED06C" w14:textId="5068382C"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1.4</w:t>
            </w:r>
          </w:p>
        </w:tc>
        <w:tc>
          <w:tcPr>
            <w:tcW w:w="1000" w:type="dxa"/>
            <w:noWrap/>
            <w:vAlign w:val="bottom"/>
          </w:tcPr>
          <w:p w14:paraId="2B3EB865" w14:textId="2F8A7130"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1.4</w:t>
            </w:r>
          </w:p>
        </w:tc>
        <w:tc>
          <w:tcPr>
            <w:tcW w:w="1000" w:type="dxa"/>
            <w:noWrap/>
            <w:vAlign w:val="bottom"/>
          </w:tcPr>
          <w:p w14:paraId="2034C998" w14:textId="408C0B36"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1.5</w:t>
            </w:r>
          </w:p>
        </w:tc>
        <w:tc>
          <w:tcPr>
            <w:tcW w:w="1000" w:type="dxa"/>
            <w:noWrap/>
            <w:vAlign w:val="bottom"/>
          </w:tcPr>
          <w:p w14:paraId="242689F6" w14:textId="52D31E5A"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1.6</w:t>
            </w:r>
          </w:p>
        </w:tc>
      </w:tr>
      <w:tr w:rsidR="007F7C7C" w:rsidRPr="00A723A1" w14:paraId="79CDFB94" w14:textId="77777777" w:rsidTr="00D51183">
        <w:trPr>
          <w:trHeight w:val="300"/>
        </w:trPr>
        <w:tc>
          <w:tcPr>
            <w:tcW w:w="810" w:type="dxa"/>
            <w:noWrap/>
            <w:hideMark/>
          </w:tcPr>
          <w:p w14:paraId="67D1E4A7"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p8</w:t>
            </w:r>
          </w:p>
        </w:tc>
        <w:tc>
          <w:tcPr>
            <w:tcW w:w="1000" w:type="dxa"/>
            <w:noWrap/>
            <w:vAlign w:val="bottom"/>
          </w:tcPr>
          <w:p w14:paraId="7A3DB601" w14:textId="21E97642"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0.2</w:t>
            </w:r>
          </w:p>
        </w:tc>
        <w:tc>
          <w:tcPr>
            <w:tcW w:w="1000" w:type="dxa"/>
            <w:noWrap/>
            <w:vAlign w:val="bottom"/>
          </w:tcPr>
          <w:p w14:paraId="2C7C2E50" w14:textId="52E3B7EA"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330986E9" w14:textId="5778A200"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0F8955F0" w14:textId="716D9BA3"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0.4</w:t>
            </w:r>
          </w:p>
        </w:tc>
        <w:tc>
          <w:tcPr>
            <w:tcW w:w="1000" w:type="dxa"/>
            <w:noWrap/>
            <w:vAlign w:val="bottom"/>
          </w:tcPr>
          <w:p w14:paraId="22B2A1FE" w14:textId="257265D8"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0.4</w:t>
            </w:r>
          </w:p>
        </w:tc>
        <w:tc>
          <w:tcPr>
            <w:tcW w:w="1000" w:type="dxa"/>
            <w:noWrap/>
            <w:vAlign w:val="bottom"/>
          </w:tcPr>
          <w:p w14:paraId="39FD63E4" w14:textId="647DCCCC"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0.5</w:t>
            </w:r>
          </w:p>
        </w:tc>
        <w:tc>
          <w:tcPr>
            <w:tcW w:w="1000" w:type="dxa"/>
            <w:noWrap/>
            <w:vAlign w:val="bottom"/>
          </w:tcPr>
          <w:p w14:paraId="48EDFAC5" w14:textId="66C160DE"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0.5</w:t>
            </w:r>
          </w:p>
        </w:tc>
        <w:tc>
          <w:tcPr>
            <w:tcW w:w="1000" w:type="dxa"/>
            <w:noWrap/>
            <w:vAlign w:val="bottom"/>
          </w:tcPr>
          <w:p w14:paraId="6CBA2258" w14:textId="6A6F74E0"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0.6</w:t>
            </w:r>
          </w:p>
        </w:tc>
        <w:tc>
          <w:tcPr>
            <w:tcW w:w="1000" w:type="dxa"/>
            <w:noWrap/>
            <w:vAlign w:val="bottom"/>
          </w:tcPr>
          <w:p w14:paraId="3BC46E73" w14:textId="46CE8D92"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0.7</w:t>
            </w:r>
          </w:p>
        </w:tc>
      </w:tr>
      <w:tr w:rsidR="007F7C7C" w:rsidRPr="00A723A1" w14:paraId="5EA4D8D0" w14:textId="77777777" w:rsidTr="00D51183">
        <w:trPr>
          <w:trHeight w:val="300"/>
        </w:trPr>
        <w:tc>
          <w:tcPr>
            <w:tcW w:w="810" w:type="dxa"/>
            <w:noWrap/>
          </w:tcPr>
          <w:p w14:paraId="62DCEF86" w14:textId="2ADED235" w:rsidR="007F7C7C" w:rsidRPr="007F7C7C" w:rsidRDefault="007F7C7C" w:rsidP="007F7C7C">
            <w:pPr>
              <w:jc w:val="center"/>
              <w:rPr>
                <w:rFonts w:ascii="Times New Roman" w:eastAsia="Times New Roman" w:hAnsi="Times New Roman" w:cs="Times New Roman"/>
                <w:b/>
                <w:i/>
                <w:color w:val="000000"/>
                <w:sz w:val="24"/>
                <w:szCs w:val="24"/>
                <w:lang w:val="en-US" w:eastAsia="ru-RU"/>
              </w:rPr>
            </w:pPr>
            <w:r>
              <w:rPr>
                <w:rFonts w:ascii="Times New Roman" w:eastAsia="Times New Roman" w:hAnsi="Times New Roman" w:cs="Times New Roman"/>
                <w:b/>
                <w:i/>
                <w:color w:val="000000"/>
                <w:sz w:val="24"/>
                <w:szCs w:val="24"/>
                <w:lang w:val="en-US" w:eastAsia="ru-RU"/>
              </w:rPr>
              <w:t>p20</w:t>
            </w:r>
          </w:p>
        </w:tc>
        <w:tc>
          <w:tcPr>
            <w:tcW w:w="1000" w:type="dxa"/>
            <w:noWrap/>
            <w:vAlign w:val="bottom"/>
          </w:tcPr>
          <w:p w14:paraId="50DDCA0F" w14:textId="7D1A063B"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55.0</w:t>
            </w:r>
          </w:p>
        </w:tc>
        <w:tc>
          <w:tcPr>
            <w:tcW w:w="1000" w:type="dxa"/>
            <w:noWrap/>
            <w:vAlign w:val="bottom"/>
          </w:tcPr>
          <w:p w14:paraId="679D8E3E" w14:textId="6A6E10B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54.0</w:t>
            </w:r>
          </w:p>
        </w:tc>
        <w:tc>
          <w:tcPr>
            <w:tcW w:w="1000" w:type="dxa"/>
            <w:noWrap/>
            <w:vAlign w:val="bottom"/>
          </w:tcPr>
          <w:p w14:paraId="2266D6D6" w14:textId="1B847CD3"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53.1</w:t>
            </w:r>
          </w:p>
        </w:tc>
        <w:tc>
          <w:tcPr>
            <w:tcW w:w="1000" w:type="dxa"/>
            <w:noWrap/>
            <w:vAlign w:val="bottom"/>
          </w:tcPr>
          <w:p w14:paraId="5E4CA250" w14:textId="44B5688B"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52.3</w:t>
            </w:r>
          </w:p>
        </w:tc>
        <w:tc>
          <w:tcPr>
            <w:tcW w:w="1000" w:type="dxa"/>
            <w:noWrap/>
            <w:vAlign w:val="bottom"/>
          </w:tcPr>
          <w:p w14:paraId="3CFBB759" w14:textId="7E7877AE"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51.4</w:t>
            </w:r>
          </w:p>
        </w:tc>
        <w:tc>
          <w:tcPr>
            <w:tcW w:w="1000" w:type="dxa"/>
            <w:noWrap/>
            <w:vAlign w:val="bottom"/>
          </w:tcPr>
          <w:p w14:paraId="1FB59478" w14:textId="6E945095"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50.6</w:t>
            </w:r>
          </w:p>
        </w:tc>
        <w:tc>
          <w:tcPr>
            <w:tcW w:w="1000" w:type="dxa"/>
            <w:noWrap/>
            <w:vAlign w:val="bottom"/>
          </w:tcPr>
          <w:p w14:paraId="140D8FD8" w14:textId="4AE4666E"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49.8</w:t>
            </w:r>
          </w:p>
        </w:tc>
        <w:tc>
          <w:tcPr>
            <w:tcW w:w="1000" w:type="dxa"/>
            <w:noWrap/>
            <w:vAlign w:val="bottom"/>
          </w:tcPr>
          <w:p w14:paraId="6754198C" w14:textId="373A5F01"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49.1</w:t>
            </w:r>
          </w:p>
        </w:tc>
        <w:tc>
          <w:tcPr>
            <w:tcW w:w="1000" w:type="dxa"/>
            <w:noWrap/>
            <w:vAlign w:val="bottom"/>
          </w:tcPr>
          <w:p w14:paraId="20650606" w14:textId="555B896C"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48.4</w:t>
            </w:r>
          </w:p>
        </w:tc>
      </w:tr>
      <w:tr w:rsidR="007F7C7C" w:rsidRPr="00A723A1" w14:paraId="798D3E49" w14:textId="77777777" w:rsidTr="00D51183">
        <w:trPr>
          <w:trHeight w:val="300"/>
        </w:trPr>
        <w:tc>
          <w:tcPr>
            <w:tcW w:w="810" w:type="dxa"/>
            <w:noWrap/>
            <w:hideMark/>
          </w:tcPr>
          <w:p w14:paraId="6E3959BE"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p28</w:t>
            </w:r>
          </w:p>
        </w:tc>
        <w:tc>
          <w:tcPr>
            <w:tcW w:w="1000" w:type="dxa"/>
            <w:noWrap/>
            <w:vAlign w:val="bottom"/>
          </w:tcPr>
          <w:p w14:paraId="2934CD54" w14:textId="132C49A1"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6.3</w:t>
            </w:r>
          </w:p>
        </w:tc>
        <w:tc>
          <w:tcPr>
            <w:tcW w:w="1000" w:type="dxa"/>
            <w:noWrap/>
            <w:vAlign w:val="bottom"/>
          </w:tcPr>
          <w:p w14:paraId="69B5DA5E" w14:textId="287A2BC8"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6.2</w:t>
            </w:r>
          </w:p>
        </w:tc>
        <w:tc>
          <w:tcPr>
            <w:tcW w:w="1000" w:type="dxa"/>
            <w:noWrap/>
            <w:vAlign w:val="bottom"/>
          </w:tcPr>
          <w:p w14:paraId="0087339A" w14:textId="5E1B6524"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6.0</w:t>
            </w:r>
          </w:p>
        </w:tc>
        <w:tc>
          <w:tcPr>
            <w:tcW w:w="1000" w:type="dxa"/>
            <w:noWrap/>
            <w:vAlign w:val="bottom"/>
          </w:tcPr>
          <w:p w14:paraId="5DD33A30" w14:textId="227EA95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5.9</w:t>
            </w:r>
          </w:p>
        </w:tc>
        <w:tc>
          <w:tcPr>
            <w:tcW w:w="1000" w:type="dxa"/>
            <w:noWrap/>
            <w:vAlign w:val="bottom"/>
          </w:tcPr>
          <w:p w14:paraId="0B6C39D4" w14:textId="053C52AE"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5.7</w:t>
            </w:r>
          </w:p>
        </w:tc>
        <w:tc>
          <w:tcPr>
            <w:tcW w:w="1000" w:type="dxa"/>
            <w:noWrap/>
            <w:vAlign w:val="bottom"/>
          </w:tcPr>
          <w:p w14:paraId="51F338A8" w14:textId="0A8218E4"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5.6</w:t>
            </w:r>
          </w:p>
        </w:tc>
        <w:tc>
          <w:tcPr>
            <w:tcW w:w="1000" w:type="dxa"/>
            <w:noWrap/>
            <w:vAlign w:val="bottom"/>
          </w:tcPr>
          <w:p w14:paraId="7AD1592C" w14:textId="25D2EA48"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5.5</w:t>
            </w:r>
          </w:p>
        </w:tc>
        <w:tc>
          <w:tcPr>
            <w:tcW w:w="1000" w:type="dxa"/>
            <w:noWrap/>
            <w:vAlign w:val="bottom"/>
          </w:tcPr>
          <w:p w14:paraId="4C56EC83" w14:textId="7400BD2F"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5.3</w:t>
            </w:r>
          </w:p>
        </w:tc>
        <w:tc>
          <w:tcPr>
            <w:tcW w:w="1000" w:type="dxa"/>
            <w:noWrap/>
            <w:vAlign w:val="bottom"/>
          </w:tcPr>
          <w:p w14:paraId="3DBC3D6C" w14:textId="0F554B93"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5.2</w:t>
            </w:r>
          </w:p>
        </w:tc>
      </w:tr>
      <w:tr w:rsidR="007F7C7C" w:rsidRPr="00A723A1" w14:paraId="609E9C5C" w14:textId="77777777" w:rsidTr="00D51183">
        <w:trPr>
          <w:trHeight w:val="300"/>
        </w:trPr>
        <w:tc>
          <w:tcPr>
            <w:tcW w:w="810" w:type="dxa"/>
            <w:noWrap/>
            <w:hideMark/>
          </w:tcPr>
          <w:p w14:paraId="3A9B5F7F"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p29</w:t>
            </w:r>
          </w:p>
        </w:tc>
        <w:tc>
          <w:tcPr>
            <w:tcW w:w="1000" w:type="dxa"/>
            <w:noWrap/>
            <w:vAlign w:val="bottom"/>
          </w:tcPr>
          <w:p w14:paraId="75AB510B" w14:textId="190378C7"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850FEE5" w14:textId="08DC1001"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64F603F" w14:textId="33309415"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E2C2E8D" w14:textId="46B58C5B"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0028CA5" w14:textId="64C6AE16"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CDA8357" w14:textId="7681061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5ED5B93" w14:textId="3387D82A"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DDEEE5E" w14:textId="2E4AD4C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C6B6F6E" w14:textId="1AA83A95"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7F7C7C" w:rsidRPr="00A723A1" w14:paraId="27416551" w14:textId="77777777" w:rsidTr="00D51183">
        <w:trPr>
          <w:trHeight w:val="300"/>
        </w:trPr>
        <w:tc>
          <w:tcPr>
            <w:tcW w:w="810" w:type="dxa"/>
            <w:noWrap/>
            <w:hideMark/>
          </w:tcPr>
          <w:p w14:paraId="3FE1679D"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p30</w:t>
            </w:r>
          </w:p>
        </w:tc>
        <w:tc>
          <w:tcPr>
            <w:tcW w:w="1000" w:type="dxa"/>
            <w:noWrap/>
            <w:vAlign w:val="bottom"/>
          </w:tcPr>
          <w:p w14:paraId="4550C4FB" w14:textId="14E571E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9.6</w:t>
            </w:r>
          </w:p>
        </w:tc>
        <w:tc>
          <w:tcPr>
            <w:tcW w:w="1000" w:type="dxa"/>
            <w:noWrap/>
            <w:vAlign w:val="bottom"/>
          </w:tcPr>
          <w:p w14:paraId="46A1ADF2" w14:textId="27BDDD70"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9.7</w:t>
            </w:r>
          </w:p>
        </w:tc>
        <w:tc>
          <w:tcPr>
            <w:tcW w:w="1000" w:type="dxa"/>
            <w:noWrap/>
            <w:vAlign w:val="bottom"/>
          </w:tcPr>
          <w:p w14:paraId="439AF1CF" w14:textId="19AE9F73"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9.9</w:t>
            </w:r>
          </w:p>
        </w:tc>
        <w:tc>
          <w:tcPr>
            <w:tcW w:w="1000" w:type="dxa"/>
            <w:noWrap/>
            <w:vAlign w:val="bottom"/>
          </w:tcPr>
          <w:p w14:paraId="2A3B6453" w14:textId="1CAEFC22"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10.0</w:t>
            </w:r>
          </w:p>
        </w:tc>
        <w:tc>
          <w:tcPr>
            <w:tcW w:w="1000" w:type="dxa"/>
            <w:noWrap/>
            <w:vAlign w:val="bottom"/>
          </w:tcPr>
          <w:p w14:paraId="43847AA0" w14:textId="503A9A68"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10.1</w:t>
            </w:r>
          </w:p>
        </w:tc>
        <w:tc>
          <w:tcPr>
            <w:tcW w:w="1000" w:type="dxa"/>
            <w:noWrap/>
            <w:vAlign w:val="bottom"/>
          </w:tcPr>
          <w:p w14:paraId="4C6127FD" w14:textId="586804E0"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10.2</w:t>
            </w:r>
          </w:p>
        </w:tc>
        <w:tc>
          <w:tcPr>
            <w:tcW w:w="1000" w:type="dxa"/>
            <w:noWrap/>
            <w:vAlign w:val="bottom"/>
          </w:tcPr>
          <w:p w14:paraId="4647E2E9" w14:textId="10700746"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10.2</w:t>
            </w:r>
          </w:p>
        </w:tc>
        <w:tc>
          <w:tcPr>
            <w:tcW w:w="1000" w:type="dxa"/>
            <w:noWrap/>
            <w:vAlign w:val="bottom"/>
          </w:tcPr>
          <w:p w14:paraId="4ED8E1DB" w14:textId="3CF02185"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10.3</w:t>
            </w:r>
          </w:p>
        </w:tc>
        <w:tc>
          <w:tcPr>
            <w:tcW w:w="1000" w:type="dxa"/>
            <w:noWrap/>
            <w:vAlign w:val="bottom"/>
          </w:tcPr>
          <w:p w14:paraId="715D66E5" w14:textId="1102FEB1"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10.4</w:t>
            </w:r>
          </w:p>
        </w:tc>
      </w:tr>
      <w:tr w:rsidR="007F7C7C" w:rsidRPr="00A723A1" w14:paraId="790C5606" w14:textId="77777777" w:rsidTr="00D51183">
        <w:trPr>
          <w:trHeight w:val="300"/>
        </w:trPr>
        <w:tc>
          <w:tcPr>
            <w:tcW w:w="810" w:type="dxa"/>
            <w:noWrap/>
            <w:hideMark/>
          </w:tcPr>
          <w:p w14:paraId="12D88D4D"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p31</w:t>
            </w:r>
          </w:p>
        </w:tc>
        <w:tc>
          <w:tcPr>
            <w:tcW w:w="1000" w:type="dxa"/>
            <w:noWrap/>
            <w:vAlign w:val="bottom"/>
          </w:tcPr>
          <w:p w14:paraId="18B17148" w14:textId="6082E726"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4.3</w:t>
            </w:r>
          </w:p>
        </w:tc>
        <w:tc>
          <w:tcPr>
            <w:tcW w:w="1000" w:type="dxa"/>
            <w:noWrap/>
            <w:vAlign w:val="bottom"/>
          </w:tcPr>
          <w:p w14:paraId="6A53945F" w14:textId="7912445D"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4.4</w:t>
            </w:r>
          </w:p>
        </w:tc>
        <w:tc>
          <w:tcPr>
            <w:tcW w:w="1000" w:type="dxa"/>
            <w:noWrap/>
            <w:vAlign w:val="bottom"/>
          </w:tcPr>
          <w:p w14:paraId="236FE9B7" w14:textId="3B4BAF4C"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4.4</w:t>
            </w:r>
          </w:p>
        </w:tc>
        <w:tc>
          <w:tcPr>
            <w:tcW w:w="1000" w:type="dxa"/>
            <w:noWrap/>
            <w:vAlign w:val="bottom"/>
          </w:tcPr>
          <w:p w14:paraId="1765C5DC" w14:textId="0804A6B5"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4.5</w:t>
            </w:r>
          </w:p>
        </w:tc>
        <w:tc>
          <w:tcPr>
            <w:tcW w:w="1000" w:type="dxa"/>
            <w:noWrap/>
            <w:vAlign w:val="bottom"/>
          </w:tcPr>
          <w:p w14:paraId="36643B20" w14:textId="778C352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4.6</w:t>
            </w:r>
          </w:p>
        </w:tc>
        <w:tc>
          <w:tcPr>
            <w:tcW w:w="1000" w:type="dxa"/>
            <w:noWrap/>
            <w:vAlign w:val="bottom"/>
          </w:tcPr>
          <w:p w14:paraId="3E3D08ED" w14:textId="333E0451"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4.7</w:t>
            </w:r>
          </w:p>
        </w:tc>
        <w:tc>
          <w:tcPr>
            <w:tcW w:w="1000" w:type="dxa"/>
            <w:noWrap/>
            <w:vAlign w:val="bottom"/>
          </w:tcPr>
          <w:p w14:paraId="468C3ED2" w14:textId="271C495F"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4.7</w:t>
            </w:r>
          </w:p>
        </w:tc>
        <w:tc>
          <w:tcPr>
            <w:tcW w:w="1000" w:type="dxa"/>
            <w:noWrap/>
            <w:vAlign w:val="bottom"/>
          </w:tcPr>
          <w:p w14:paraId="0D52C626" w14:textId="04E8790C"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4.8</w:t>
            </w:r>
          </w:p>
        </w:tc>
        <w:tc>
          <w:tcPr>
            <w:tcW w:w="1000" w:type="dxa"/>
            <w:noWrap/>
            <w:vAlign w:val="bottom"/>
          </w:tcPr>
          <w:p w14:paraId="3B885AB3" w14:textId="59049FF5"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4.8</w:t>
            </w:r>
          </w:p>
        </w:tc>
      </w:tr>
      <w:tr w:rsidR="007F7C7C" w:rsidRPr="00A723A1" w14:paraId="6013B597" w14:textId="77777777" w:rsidTr="00D51183">
        <w:trPr>
          <w:trHeight w:val="300"/>
        </w:trPr>
        <w:tc>
          <w:tcPr>
            <w:tcW w:w="810" w:type="dxa"/>
            <w:noWrap/>
            <w:hideMark/>
          </w:tcPr>
          <w:p w14:paraId="694D0B94"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p32</w:t>
            </w:r>
          </w:p>
        </w:tc>
        <w:tc>
          <w:tcPr>
            <w:tcW w:w="1000" w:type="dxa"/>
            <w:noWrap/>
            <w:vAlign w:val="bottom"/>
          </w:tcPr>
          <w:p w14:paraId="4BC22014" w14:textId="4A440C98"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4.6</w:t>
            </w:r>
          </w:p>
        </w:tc>
        <w:tc>
          <w:tcPr>
            <w:tcW w:w="1000" w:type="dxa"/>
            <w:noWrap/>
            <w:vAlign w:val="bottom"/>
          </w:tcPr>
          <w:p w14:paraId="71558E02" w14:textId="3F27B188"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4.5</w:t>
            </w:r>
          </w:p>
        </w:tc>
        <w:tc>
          <w:tcPr>
            <w:tcW w:w="1000" w:type="dxa"/>
            <w:noWrap/>
            <w:vAlign w:val="bottom"/>
          </w:tcPr>
          <w:p w14:paraId="7A35CE65" w14:textId="547D3031"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4.5</w:t>
            </w:r>
          </w:p>
        </w:tc>
        <w:tc>
          <w:tcPr>
            <w:tcW w:w="1000" w:type="dxa"/>
            <w:noWrap/>
            <w:vAlign w:val="bottom"/>
          </w:tcPr>
          <w:p w14:paraId="7D3BF9A4" w14:textId="04EBD1B3"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4.4</w:t>
            </w:r>
          </w:p>
        </w:tc>
        <w:tc>
          <w:tcPr>
            <w:tcW w:w="1000" w:type="dxa"/>
            <w:noWrap/>
            <w:vAlign w:val="bottom"/>
          </w:tcPr>
          <w:p w14:paraId="00E4F9A6" w14:textId="3D329DC2"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4.4</w:t>
            </w:r>
          </w:p>
        </w:tc>
        <w:tc>
          <w:tcPr>
            <w:tcW w:w="1000" w:type="dxa"/>
            <w:noWrap/>
            <w:vAlign w:val="bottom"/>
          </w:tcPr>
          <w:p w14:paraId="6B4A0C86" w14:textId="3F557DDC"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4.3</w:t>
            </w:r>
          </w:p>
        </w:tc>
        <w:tc>
          <w:tcPr>
            <w:tcW w:w="1000" w:type="dxa"/>
            <w:noWrap/>
            <w:vAlign w:val="bottom"/>
          </w:tcPr>
          <w:p w14:paraId="12CF6BDE" w14:textId="5EFB8204"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4.3</w:t>
            </w:r>
          </w:p>
        </w:tc>
        <w:tc>
          <w:tcPr>
            <w:tcW w:w="1000" w:type="dxa"/>
            <w:noWrap/>
            <w:vAlign w:val="bottom"/>
          </w:tcPr>
          <w:p w14:paraId="3A69D3FA" w14:textId="2F4EDE9C"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4.2</w:t>
            </w:r>
          </w:p>
        </w:tc>
        <w:tc>
          <w:tcPr>
            <w:tcW w:w="1000" w:type="dxa"/>
            <w:noWrap/>
            <w:vAlign w:val="bottom"/>
          </w:tcPr>
          <w:p w14:paraId="08F5FDBB" w14:textId="54738468"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4.2</w:t>
            </w:r>
          </w:p>
        </w:tc>
      </w:tr>
      <w:tr w:rsidR="007F7C7C" w:rsidRPr="00A723A1" w14:paraId="1E8F0174" w14:textId="77777777" w:rsidTr="00D51183">
        <w:trPr>
          <w:trHeight w:val="300"/>
        </w:trPr>
        <w:tc>
          <w:tcPr>
            <w:tcW w:w="810" w:type="dxa"/>
            <w:noWrap/>
            <w:hideMark/>
          </w:tcPr>
          <w:p w14:paraId="6F2A46B5"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p33</w:t>
            </w:r>
          </w:p>
        </w:tc>
        <w:tc>
          <w:tcPr>
            <w:tcW w:w="1000" w:type="dxa"/>
            <w:noWrap/>
            <w:vAlign w:val="bottom"/>
          </w:tcPr>
          <w:p w14:paraId="43E77A53" w14:textId="3F05A8D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2.6</w:t>
            </w:r>
          </w:p>
        </w:tc>
        <w:tc>
          <w:tcPr>
            <w:tcW w:w="1000" w:type="dxa"/>
            <w:noWrap/>
            <w:vAlign w:val="bottom"/>
          </w:tcPr>
          <w:p w14:paraId="224CA3A3" w14:textId="38CF11FB"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2.7</w:t>
            </w:r>
          </w:p>
        </w:tc>
        <w:tc>
          <w:tcPr>
            <w:tcW w:w="1000" w:type="dxa"/>
            <w:noWrap/>
            <w:vAlign w:val="bottom"/>
          </w:tcPr>
          <w:p w14:paraId="712E63C0" w14:textId="24817C98"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2.8</w:t>
            </w:r>
          </w:p>
        </w:tc>
        <w:tc>
          <w:tcPr>
            <w:tcW w:w="1000" w:type="dxa"/>
            <w:noWrap/>
            <w:vAlign w:val="bottom"/>
          </w:tcPr>
          <w:p w14:paraId="1BB5BE27" w14:textId="032917A6"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2.9</w:t>
            </w:r>
          </w:p>
        </w:tc>
        <w:tc>
          <w:tcPr>
            <w:tcW w:w="1000" w:type="dxa"/>
            <w:noWrap/>
            <w:vAlign w:val="bottom"/>
          </w:tcPr>
          <w:p w14:paraId="264CAC52" w14:textId="04BC0D87"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3.0</w:t>
            </w:r>
          </w:p>
        </w:tc>
        <w:tc>
          <w:tcPr>
            <w:tcW w:w="1000" w:type="dxa"/>
            <w:noWrap/>
            <w:vAlign w:val="bottom"/>
          </w:tcPr>
          <w:p w14:paraId="667B8A92" w14:textId="170CA920"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3.1</w:t>
            </w:r>
          </w:p>
        </w:tc>
        <w:tc>
          <w:tcPr>
            <w:tcW w:w="1000" w:type="dxa"/>
            <w:noWrap/>
            <w:vAlign w:val="bottom"/>
          </w:tcPr>
          <w:p w14:paraId="2C7FF981" w14:textId="121569F5"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3.2</w:t>
            </w:r>
          </w:p>
        </w:tc>
        <w:tc>
          <w:tcPr>
            <w:tcW w:w="1000" w:type="dxa"/>
            <w:noWrap/>
            <w:vAlign w:val="bottom"/>
          </w:tcPr>
          <w:p w14:paraId="44938402" w14:textId="2A42D1EF"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3.3</w:t>
            </w:r>
          </w:p>
        </w:tc>
        <w:tc>
          <w:tcPr>
            <w:tcW w:w="1000" w:type="dxa"/>
            <w:noWrap/>
            <w:vAlign w:val="bottom"/>
          </w:tcPr>
          <w:p w14:paraId="6A3C18C4" w14:textId="25B6933C"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3.4</w:t>
            </w:r>
          </w:p>
        </w:tc>
      </w:tr>
      <w:tr w:rsidR="007F7C7C" w:rsidRPr="00A723A1" w14:paraId="3AD4C838" w14:textId="77777777" w:rsidTr="00D51183">
        <w:trPr>
          <w:trHeight w:val="300"/>
        </w:trPr>
        <w:tc>
          <w:tcPr>
            <w:tcW w:w="810" w:type="dxa"/>
            <w:noWrap/>
            <w:hideMark/>
          </w:tcPr>
          <w:p w14:paraId="6F378858"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p34</w:t>
            </w:r>
          </w:p>
        </w:tc>
        <w:tc>
          <w:tcPr>
            <w:tcW w:w="1000" w:type="dxa"/>
            <w:noWrap/>
            <w:vAlign w:val="bottom"/>
          </w:tcPr>
          <w:p w14:paraId="40768391" w14:textId="41B3FDD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2.8</w:t>
            </w:r>
          </w:p>
        </w:tc>
        <w:tc>
          <w:tcPr>
            <w:tcW w:w="1000" w:type="dxa"/>
            <w:noWrap/>
            <w:vAlign w:val="bottom"/>
          </w:tcPr>
          <w:p w14:paraId="1DA22539" w14:textId="701555A6"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2.9</w:t>
            </w:r>
          </w:p>
        </w:tc>
        <w:tc>
          <w:tcPr>
            <w:tcW w:w="1000" w:type="dxa"/>
            <w:noWrap/>
            <w:vAlign w:val="bottom"/>
          </w:tcPr>
          <w:p w14:paraId="707AC37C" w14:textId="3EE6351D"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3.1</w:t>
            </w:r>
          </w:p>
        </w:tc>
        <w:tc>
          <w:tcPr>
            <w:tcW w:w="1000" w:type="dxa"/>
            <w:noWrap/>
            <w:vAlign w:val="bottom"/>
          </w:tcPr>
          <w:p w14:paraId="30AA6CB3" w14:textId="615EF345"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3.2</w:t>
            </w:r>
          </w:p>
        </w:tc>
        <w:tc>
          <w:tcPr>
            <w:tcW w:w="1000" w:type="dxa"/>
            <w:noWrap/>
            <w:vAlign w:val="bottom"/>
          </w:tcPr>
          <w:p w14:paraId="1518E439" w14:textId="3E568974"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3.3</w:t>
            </w:r>
          </w:p>
        </w:tc>
        <w:tc>
          <w:tcPr>
            <w:tcW w:w="1000" w:type="dxa"/>
            <w:noWrap/>
            <w:vAlign w:val="bottom"/>
          </w:tcPr>
          <w:p w14:paraId="76F82656" w14:textId="7CA1FEE3"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3.4</w:t>
            </w:r>
          </w:p>
        </w:tc>
        <w:tc>
          <w:tcPr>
            <w:tcW w:w="1000" w:type="dxa"/>
            <w:noWrap/>
            <w:vAlign w:val="bottom"/>
          </w:tcPr>
          <w:p w14:paraId="28E3A3F6" w14:textId="6D4F7F6F"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3.5</w:t>
            </w:r>
          </w:p>
        </w:tc>
        <w:tc>
          <w:tcPr>
            <w:tcW w:w="1000" w:type="dxa"/>
            <w:noWrap/>
            <w:vAlign w:val="bottom"/>
          </w:tcPr>
          <w:p w14:paraId="4015CB71" w14:textId="1B8412D1"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3.6</w:t>
            </w:r>
          </w:p>
        </w:tc>
        <w:tc>
          <w:tcPr>
            <w:tcW w:w="1000" w:type="dxa"/>
            <w:noWrap/>
            <w:vAlign w:val="bottom"/>
          </w:tcPr>
          <w:p w14:paraId="1F2A74EF" w14:textId="0E0D85FF"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3.7</w:t>
            </w:r>
          </w:p>
        </w:tc>
      </w:tr>
      <w:tr w:rsidR="007F7C7C" w:rsidRPr="00A723A1" w14:paraId="35829ECB" w14:textId="77777777" w:rsidTr="00D51183">
        <w:trPr>
          <w:trHeight w:val="300"/>
        </w:trPr>
        <w:tc>
          <w:tcPr>
            <w:tcW w:w="810" w:type="dxa"/>
            <w:noWrap/>
            <w:hideMark/>
          </w:tcPr>
          <w:p w14:paraId="1011EC8E"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p35</w:t>
            </w:r>
          </w:p>
        </w:tc>
        <w:tc>
          <w:tcPr>
            <w:tcW w:w="1000" w:type="dxa"/>
            <w:noWrap/>
            <w:vAlign w:val="bottom"/>
          </w:tcPr>
          <w:p w14:paraId="1AACBFC2" w14:textId="4BB5A6B7"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045237B" w14:textId="5826D82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76F13C1" w14:textId="51A35A7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B55A682" w14:textId="685691C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FE1A96F" w14:textId="638CB8D2"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F2DE9DB" w14:textId="6715DE58"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F714AEE" w14:textId="09F113E4"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854542A" w14:textId="64CFA51D"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62DC8F1" w14:textId="0CC83534"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7F7C7C" w:rsidRPr="00A723A1" w14:paraId="20326411" w14:textId="77777777" w:rsidTr="00D51183">
        <w:trPr>
          <w:trHeight w:val="300"/>
        </w:trPr>
        <w:tc>
          <w:tcPr>
            <w:tcW w:w="810" w:type="dxa"/>
            <w:noWrap/>
            <w:hideMark/>
          </w:tcPr>
          <w:p w14:paraId="6F129208"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p36</w:t>
            </w:r>
          </w:p>
        </w:tc>
        <w:tc>
          <w:tcPr>
            <w:tcW w:w="1000" w:type="dxa"/>
            <w:noWrap/>
            <w:vAlign w:val="bottom"/>
          </w:tcPr>
          <w:p w14:paraId="36793744" w14:textId="61289895"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349F701" w14:textId="5D9874E5"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795D042" w14:textId="154810C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9634739" w14:textId="2CE00396"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0B027FB" w14:textId="110A675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0FA8C97" w14:textId="3835C5FE"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6F076D6" w14:textId="5C424A34"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20BE4DA" w14:textId="1BB6B9B1"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D577BB9" w14:textId="7F3C684D"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7F7C7C" w:rsidRPr="00A723A1" w14:paraId="2342A5C8" w14:textId="77777777" w:rsidTr="00D51183">
        <w:trPr>
          <w:trHeight w:val="300"/>
        </w:trPr>
        <w:tc>
          <w:tcPr>
            <w:tcW w:w="810" w:type="dxa"/>
            <w:noWrap/>
            <w:hideMark/>
          </w:tcPr>
          <w:p w14:paraId="48359D64"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p37</w:t>
            </w:r>
          </w:p>
        </w:tc>
        <w:tc>
          <w:tcPr>
            <w:tcW w:w="1000" w:type="dxa"/>
            <w:noWrap/>
            <w:vAlign w:val="bottom"/>
          </w:tcPr>
          <w:p w14:paraId="4BE3EE87" w14:textId="2D2E2B6D"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2428BC9" w14:textId="6B2F6D32"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DF95039" w14:textId="7AA2E6B8"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0876902" w14:textId="2341DE7D"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5D45B74" w14:textId="15708D43"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EC53002" w14:textId="770DB264"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DCF7F6A" w14:textId="7E99AFD7"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C57D24F" w14:textId="1BC52947"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02C0182" w14:textId="5FC9FB00"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7F7C7C" w:rsidRPr="00A723A1" w14:paraId="7EB6824B" w14:textId="77777777" w:rsidTr="00D51183">
        <w:trPr>
          <w:trHeight w:val="300"/>
        </w:trPr>
        <w:tc>
          <w:tcPr>
            <w:tcW w:w="810" w:type="dxa"/>
            <w:noWrap/>
            <w:hideMark/>
          </w:tcPr>
          <w:p w14:paraId="4EDE9D0E"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p39</w:t>
            </w:r>
          </w:p>
        </w:tc>
        <w:tc>
          <w:tcPr>
            <w:tcW w:w="1000" w:type="dxa"/>
            <w:noWrap/>
            <w:vAlign w:val="bottom"/>
          </w:tcPr>
          <w:p w14:paraId="4D3C1327" w14:textId="7981015C"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4B79CAE" w14:textId="4FD0E47A"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3028D0F" w14:textId="13A5B5FE"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3EA6E15" w14:textId="5542A02B"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38E2294" w14:textId="536414FD"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ED1407C" w14:textId="519E777C"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CA3C225" w14:textId="7E1165AA"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15BCAE6" w14:textId="5D40E6C4"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983C201" w14:textId="7CF09C62"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7F7C7C" w:rsidRPr="00A723A1" w14:paraId="083AEE7D" w14:textId="77777777" w:rsidTr="00D51183">
        <w:trPr>
          <w:trHeight w:val="300"/>
        </w:trPr>
        <w:tc>
          <w:tcPr>
            <w:tcW w:w="810" w:type="dxa"/>
            <w:noWrap/>
            <w:hideMark/>
          </w:tcPr>
          <w:p w14:paraId="3AB16099"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p40</w:t>
            </w:r>
          </w:p>
        </w:tc>
        <w:tc>
          <w:tcPr>
            <w:tcW w:w="1000" w:type="dxa"/>
            <w:noWrap/>
            <w:vAlign w:val="bottom"/>
          </w:tcPr>
          <w:p w14:paraId="41D3900B" w14:textId="316472E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C49D441" w14:textId="0E8B1464"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760AEC8" w14:textId="13258ECA"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31E2186" w14:textId="10C98A21"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5F8D69D" w14:textId="7F0AE78D"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64E2313" w14:textId="2EC8293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EA458CF" w14:textId="34215494"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1EFCCED" w14:textId="5FA92462"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7955DC4" w14:textId="64C6E7D6"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7F7C7C" w:rsidRPr="00A723A1" w14:paraId="76F29870" w14:textId="77777777" w:rsidTr="00D51183">
        <w:trPr>
          <w:trHeight w:val="300"/>
        </w:trPr>
        <w:tc>
          <w:tcPr>
            <w:tcW w:w="810" w:type="dxa"/>
            <w:noWrap/>
            <w:hideMark/>
          </w:tcPr>
          <w:p w14:paraId="57DBF36C"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p41</w:t>
            </w:r>
          </w:p>
        </w:tc>
        <w:tc>
          <w:tcPr>
            <w:tcW w:w="1000" w:type="dxa"/>
            <w:noWrap/>
            <w:vAlign w:val="bottom"/>
          </w:tcPr>
          <w:p w14:paraId="2C16510D" w14:textId="7BE6ABEE"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F3018E4" w14:textId="5C042C2E"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337D35F" w14:textId="082D5A6C"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FB4B6C2" w14:textId="4CE668C7"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2D402BF" w14:textId="63EC60F6"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A7A4429" w14:textId="7591B4BE"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F95AC84" w14:textId="4ABDB5FA"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C0812B4" w14:textId="3DFB0565"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CC2598E" w14:textId="50624FC5"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7F7C7C" w:rsidRPr="00A723A1" w14:paraId="37F87D84" w14:textId="77777777" w:rsidTr="00D51183">
        <w:trPr>
          <w:trHeight w:val="300"/>
        </w:trPr>
        <w:tc>
          <w:tcPr>
            <w:tcW w:w="810" w:type="dxa"/>
            <w:noWrap/>
            <w:hideMark/>
          </w:tcPr>
          <w:p w14:paraId="53CF0AA1" w14:textId="77777777" w:rsidR="007F7C7C" w:rsidRPr="00A723A1" w:rsidRDefault="007F7C7C" w:rsidP="007F7C7C">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p42</w:t>
            </w:r>
          </w:p>
        </w:tc>
        <w:tc>
          <w:tcPr>
            <w:tcW w:w="1000" w:type="dxa"/>
            <w:noWrap/>
            <w:vAlign w:val="bottom"/>
          </w:tcPr>
          <w:p w14:paraId="48D7ABC3" w14:textId="69C7074A"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4E5398D" w14:textId="3C7BF9BC"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8DD844E" w14:textId="595992C9"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5297303" w14:textId="114CFCDF"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22E094A" w14:textId="45227471"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B27357E" w14:textId="2392C1D0"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A3C2C45" w14:textId="46F66D74"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17B1287" w14:textId="6C48E2D1"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982BF7A" w14:textId="7E881575" w:rsidR="007F7C7C" w:rsidRPr="00A723A1" w:rsidRDefault="007F7C7C" w:rsidP="007F7C7C">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bl>
    <w:p w14:paraId="52F414C2" w14:textId="77777777" w:rsidR="004E1BFB" w:rsidRDefault="004E1BFB">
      <w:pPr>
        <w:rPr>
          <w:rFonts w:ascii="Times New Roman" w:hAnsi="Times New Roman" w:cs="Times New Roman"/>
          <w:sz w:val="24"/>
          <w:szCs w:val="24"/>
        </w:rPr>
      </w:pPr>
    </w:p>
    <w:p w14:paraId="78CD2E37" w14:textId="77777777" w:rsidR="00E76273" w:rsidRDefault="00E76273">
      <w:pPr>
        <w:rPr>
          <w:rFonts w:ascii="Times New Roman" w:hAnsi="Times New Roman" w:cs="Times New Roman"/>
          <w:sz w:val="24"/>
          <w:szCs w:val="24"/>
        </w:rPr>
      </w:pPr>
      <w:r>
        <w:rPr>
          <w:rFonts w:ascii="Times New Roman" w:hAnsi="Times New Roman" w:cs="Times New Roman"/>
          <w:sz w:val="24"/>
          <w:szCs w:val="24"/>
        </w:rPr>
        <w:br w:type="page"/>
      </w:r>
    </w:p>
    <w:p w14:paraId="7272E8B7" w14:textId="7530DAFD" w:rsidR="00E76273" w:rsidRDefault="00E76273" w:rsidP="00E76273">
      <w:pPr>
        <w:jc w:val="both"/>
        <w:rPr>
          <w:rFonts w:ascii="Times New Roman" w:hAnsi="Times New Roman" w:cs="Times New Roman"/>
          <w:sz w:val="24"/>
          <w:szCs w:val="24"/>
        </w:rPr>
      </w:pPr>
      <w:r>
        <w:rPr>
          <w:rFonts w:ascii="Times New Roman" w:hAnsi="Times New Roman" w:cs="Times New Roman"/>
          <w:b/>
          <w:sz w:val="24"/>
          <w:szCs w:val="24"/>
        </w:rPr>
        <w:t xml:space="preserve">Table </w:t>
      </w:r>
      <w:r w:rsidR="003A0816">
        <w:rPr>
          <w:rFonts w:ascii="Times New Roman" w:hAnsi="Times New Roman" w:cs="Times New Roman"/>
          <w:b/>
          <w:sz w:val="24"/>
          <w:szCs w:val="24"/>
        </w:rPr>
        <w:t>S</w:t>
      </w:r>
      <w:r>
        <w:rPr>
          <w:rFonts w:ascii="Times New Roman" w:hAnsi="Times New Roman" w:cs="Times New Roman"/>
          <w:b/>
          <w:sz w:val="24"/>
          <w:szCs w:val="24"/>
        </w:rPr>
        <w:t>8</w:t>
      </w:r>
      <w:r w:rsidR="00EE7908">
        <w:rPr>
          <w:rFonts w:ascii="Times New Roman" w:hAnsi="Times New Roman" w:cs="Times New Roman"/>
          <w:b/>
          <w:sz w:val="24"/>
          <w:szCs w:val="24"/>
        </w:rPr>
        <w:t xml:space="preserve">  </w:t>
      </w:r>
      <w:r w:rsidRPr="004E1BFB">
        <w:rPr>
          <w:rFonts w:ascii="Times New Roman" w:hAnsi="Times New Roman" w:cs="Times New Roman"/>
          <w:sz w:val="24"/>
          <w:szCs w:val="24"/>
        </w:rPr>
        <w:t xml:space="preserve"> Statistical branching ratios (%)</w:t>
      </w:r>
      <w:r>
        <w:rPr>
          <w:rFonts w:ascii="Times New Roman" w:hAnsi="Times New Roman" w:cs="Times New Roman"/>
          <w:sz w:val="24"/>
          <w:szCs w:val="24"/>
        </w:rPr>
        <w:t xml:space="preserve"> </w:t>
      </w:r>
      <w:r w:rsidRPr="004E1BFB">
        <w:rPr>
          <w:rFonts w:ascii="Times New Roman" w:hAnsi="Times New Roman" w:cs="Times New Roman"/>
          <w:sz w:val="24"/>
          <w:szCs w:val="24"/>
        </w:rPr>
        <w:t>at different collision energies (</w:t>
      </w:r>
      <w:r w:rsidRPr="004E1BFB">
        <w:rPr>
          <w:rFonts w:ascii="Times New Roman" w:hAnsi="Times New Roman" w:cs="Times New Roman"/>
          <w:i/>
          <w:sz w:val="24"/>
          <w:szCs w:val="24"/>
        </w:rPr>
        <w:t>E</w:t>
      </w:r>
      <w:r w:rsidRPr="004E1BFB">
        <w:rPr>
          <w:rFonts w:ascii="Times New Roman" w:hAnsi="Times New Roman" w:cs="Times New Roman"/>
          <w:sz w:val="24"/>
          <w:szCs w:val="24"/>
          <w:vertAlign w:val="subscript"/>
        </w:rPr>
        <w:t>C</w:t>
      </w:r>
      <w:r w:rsidRPr="004E1BFB">
        <w:rPr>
          <w:rFonts w:ascii="Times New Roman" w:hAnsi="Times New Roman" w:cs="Times New Roman"/>
          <w:i/>
          <w:sz w:val="24"/>
          <w:szCs w:val="24"/>
        </w:rPr>
        <w:t>,</w:t>
      </w:r>
      <w:r>
        <w:rPr>
          <w:rFonts w:ascii="Times New Roman" w:hAnsi="Times New Roman" w:cs="Times New Roman"/>
          <w:sz w:val="24"/>
          <w:szCs w:val="24"/>
        </w:rPr>
        <w:t xml:space="preserve"> kJ</w:t>
      </w:r>
      <w:r w:rsidRPr="004E1BFB">
        <w:rPr>
          <w:rFonts w:ascii="Times New Roman" w:hAnsi="Times New Roman" w:cs="Times New Roman"/>
          <w:sz w:val="24"/>
          <w:szCs w:val="24"/>
        </w:rPr>
        <w:t>·mol</w:t>
      </w:r>
      <w:r>
        <w:rPr>
          <w:rFonts w:ascii="Times New Roman" w:hAnsi="Times New Roman" w:cs="Times New Roman"/>
          <w:sz w:val="24"/>
          <w:szCs w:val="24"/>
          <w:vertAlign w:val="superscript"/>
        </w:rPr>
        <w:t>−</w:t>
      </w:r>
      <w:r w:rsidRPr="004E1BFB">
        <w:rPr>
          <w:rFonts w:ascii="Times New Roman" w:hAnsi="Times New Roman" w:cs="Times New Roman"/>
          <w:sz w:val="24"/>
          <w:szCs w:val="24"/>
          <w:vertAlign w:val="superscript"/>
        </w:rPr>
        <w:t>1</w:t>
      </w:r>
      <w:r w:rsidRPr="004E1BFB">
        <w:rPr>
          <w:rFonts w:ascii="Times New Roman" w:hAnsi="Times New Roman" w:cs="Times New Roman"/>
          <w:sz w:val="24"/>
          <w:szCs w:val="24"/>
        </w:rPr>
        <w:t xml:space="preserve">) for the reaction of </w:t>
      </w:r>
      <w:r>
        <w:rPr>
          <w:rFonts w:ascii="Times New Roman" w:hAnsi="Times New Roman" w:cs="Times New Roman"/>
          <w:sz w:val="24"/>
          <w:szCs w:val="24"/>
        </w:rPr>
        <w:t xml:space="preserve">the </w:t>
      </w:r>
      <w:r w:rsidRPr="004E1BFB">
        <w:rPr>
          <w:rFonts w:ascii="Times New Roman" w:hAnsi="Times New Roman" w:cs="Times New Roman"/>
          <w:sz w:val="24"/>
          <w:szCs w:val="24"/>
        </w:rPr>
        <w:t>phenylethynyl</w:t>
      </w:r>
      <w:r>
        <w:rPr>
          <w:rFonts w:ascii="Times New Roman" w:hAnsi="Times New Roman" w:cs="Times New Roman"/>
          <w:sz w:val="24"/>
          <w:szCs w:val="24"/>
        </w:rPr>
        <w:t xml:space="preserve"> radical with </w:t>
      </w:r>
      <w:r w:rsidRPr="004E1BFB">
        <w:rPr>
          <w:rFonts w:ascii="Times New Roman" w:hAnsi="Times New Roman" w:cs="Times New Roman"/>
          <w:sz w:val="24"/>
          <w:szCs w:val="24"/>
        </w:rPr>
        <w:t xml:space="preserve">propylene with </w:t>
      </w:r>
      <w:r>
        <w:rPr>
          <w:rFonts w:ascii="Times New Roman" w:hAnsi="Times New Roman" w:cs="Times New Roman"/>
          <w:b/>
          <w:i/>
          <w:sz w:val="24"/>
          <w:szCs w:val="24"/>
        </w:rPr>
        <w:t>i31</w:t>
      </w:r>
      <w:r w:rsidRPr="004E1BFB">
        <w:rPr>
          <w:rFonts w:ascii="Times New Roman" w:hAnsi="Times New Roman" w:cs="Times New Roman"/>
          <w:b/>
          <w:i/>
          <w:sz w:val="24"/>
          <w:szCs w:val="24"/>
        </w:rPr>
        <w:t xml:space="preserve"> </w:t>
      </w:r>
      <w:r w:rsidRPr="004E1BFB">
        <w:rPr>
          <w:rFonts w:ascii="Times New Roman" w:hAnsi="Times New Roman" w:cs="Times New Roman"/>
          <w:sz w:val="24"/>
          <w:szCs w:val="24"/>
        </w:rPr>
        <w:t>as an initial intermediate</w:t>
      </w:r>
      <w:r>
        <w:rPr>
          <w:rFonts w:ascii="Times New Roman" w:hAnsi="Times New Roman" w:cs="Times New Roman"/>
          <w:sz w:val="24"/>
          <w:szCs w:val="24"/>
        </w:rPr>
        <w:t>.</w:t>
      </w:r>
      <w:r w:rsidR="001E5EBE" w:rsidRPr="001E5EBE">
        <w:rPr>
          <w:rFonts w:ascii="Times New Roman" w:hAnsi="Times New Roman" w:cs="Times New Roman"/>
          <w:sz w:val="24"/>
          <w:szCs w:val="24"/>
        </w:rPr>
        <w:t xml:space="preserve"> </w:t>
      </w:r>
      <w:r w:rsidR="001E5EBE">
        <w:rPr>
          <w:rFonts w:ascii="Times New Roman" w:hAnsi="Times New Roman" w:cs="Times New Roman"/>
          <w:sz w:val="24"/>
          <w:szCs w:val="24"/>
        </w:rPr>
        <w:t>Both atomic hydrogen and methyl loss channels are included.</w:t>
      </w:r>
    </w:p>
    <w:tbl>
      <w:tblPr>
        <w:tblStyle w:val="TableGrid"/>
        <w:tblW w:w="9810" w:type="dxa"/>
        <w:tblInd w:w="-5" w:type="dxa"/>
        <w:tblLook w:val="04A0" w:firstRow="1" w:lastRow="0" w:firstColumn="1" w:lastColumn="0" w:noHBand="0" w:noVBand="1"/>
      </w:tblPr>
      <w:tblGrid>
        <w:gridCol w:w="810"/>
        <w:gridCol w:w="1000"/>
        <w:gridCol w:w="1000"/>
        <w:gridCol w:w="1000"/>
        <w:gridCol w:w="1000"/>
        <w:gridCol w:w="1000"/>
        <w:gridCol w:w="1000"/>
        <w:gridCol w:w="1000"/>
        <w:gridCol w:w="1000"/>
        <w:gridCol w:w="1000"/>
      </w:tblGrid>
      <w:tr w:rsidR="00E76273" w:rsidRPr="00A723A1" w14:paraId="5E1D0754" w14:textId="77777777" w:rsidTr="00E76273">
        <w:trPr>
          <w:trHeight w:val="300"/>
        </w:trPr>
        <w:tc>
          <w:tcPr>
            <w:tcW w:w="810" w:type="dxa"/>
            <w:noWrap/>
            <w:hideMark/>
          </w:tcPr>
          <w:p w14:paraId="3D56B4AF" w14:textId="77777777" w:rsidR="00E76273" w:rsidRPr="00A723A1" w:rsidRDefault="00E76273" w:rsidP="00E76273">
            <w:pPr>
              <w:jc w:val="center"/>
              <w:rPr>
                <w:rFonts w:ascii="Times New Roman" w:eastAsia="Times New Roman" w:hAnsi="Times New Roman" w:cs="Times New Roman"/>
                <w:color w:val="000000"/>
                <w:sz w:val="24"/>
                <w:szCs w:val="24"/>
                <w:lang w:eastAsia="ru-RU"/>
              </w:rPr>
            </w:pPr>
            <w:r w:rsidRPr="00A723A1">
              <w:rPr>
                <w:rFonts w:ascii="Times New Roman" w:hAnsi="Times New Roman" w:cs="Times New Roman"/>
                <w:i/>
                <w:sz w:val="24"/>
                <w:szCs w:val="24"/>
                <w:lang w:val="en-US"/>
              </w:rPr>
              <w:t>E</w:t>
            </w:r>
            <w:r w:rsidRPr="00A723A1">
              <w:rPr>
                <w:rFonts w:ascii="Times New Roman" w:hAnsi="Times New Roman" w:cs="Times New Roman"/>
                <w:i/>
                <w:sz w:val="24"/>
                <w:szCs w:val="24"/>
                <w:vertAlign w:val="subscript"/>
                <w:lang w:val="en-US"/>
              </w:rPr>
              <w:t>C</w:t>
            </w:r>
          </w:p>
        </w:tc>
        <w:tc>
          <w:tcPr>
            <w:tcW w:w="1000" w:type="dxa"/>
            <w:noWrap/>
            <w:hideMark/>
          </w:tcPr>
          <w:p w14:paraId="425E6F52"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0</w:t>
            </w:r>
          </w:p>
        </w:tc>
        <w:tc>
          <w:tcPr>
            <w:tcW w:w="1000" w:type="dxa"/>
            <w:noWrap/>
            <w:hideMark/>
          </w:tcPr>
          <w:p w14:paraId="3BE17D26"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5</w:t>
            </w:r>
          </w:p>
        </w:tc>
        <w:tc>
          <w:tcPr>
            <w:tcW w:w="1000" w:type="dxa"/>
            <w:noWrap/>
            <w:hideMark/>
          </w:tcPr>
          <w:p w14:paraId="548AE4E8"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10</w:t>
            </w:r>
          </w:p>
        </w:tc>
        <w:tc>
          <w:tcPr>
            <w:tcW w:w="1000" w:type="dxa"/>
            <w:noWrap/>
            <w:hideMark/>
          </w:tcPr>
          <w:p w14:paraId="6F7C8AC5"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15</w:t>
            </w:r>
          </w:p>
        </w:tc>
        <w:tc>
          <w:tcPr>
            <w:tcW w:w="1000" w:type="dxa"/>
            <w:noWrap/>
            <w:hideMark/>
          </w:tcPr>
          <w:p w14:paraId="17E49663"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20</w:t>
            </w:r>
          </w:p>
        </w:tc>
        <w:tc>
          <w:tcPr>
            <w:tcW w:w="1000" w:type="dxa"/>
            <w:noWrap/>
            <w:hideMark/>
          </w:tcPr>
          <w:p w14:paraId="376A2051"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25</w:t>
            </w:r>
          </w:p>
        </w:tc>
        <w:tc>
          <w:tcPr>
            <w:tcW w:w="1000" w:type="dxa"/>
            <w:noWrap/>
            <w:hideMark/>
          </w:tcPr>
          <w:p w14:paraId="7D66A0C8"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30</w:t>
            </w:r>
          </w:p>
        </w:tc>
        <w:tc>
          <w:tcPr>
            <w:tcW w:w="1000" w:type="dxa"/>
            <w:noWrap/>
            <w:hideMark/>
          </w:tcPr>
          <w:p w14:paraId="6533254B"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35</w:t>
            </w:r>
          </w:p>
        </w:tc>
        <w:tc>
          <w:tcPr>
            <w:tcW w:w="1000" w:type="dxa"/>
            <w:noWrap/>
            <w:hideMark/>
          </w:tcPr>
          <w:p w14:paraId="762AAC33"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40</w:t>
            </w:r>
          </w:p>
        </w:tc>
      </w:tr>
      <w:tr w:rsidR="001E5EBE" w:rsidRPr="00A723A1" w14:paraId="17E521B7" w14:textId="77777777" w:rsidTr="00E76273">
        <w:trPr>
          <w:trHeight w:val="300"/>
        </w:trPr>
        <w:tc>
          <w:tcPr>
            <w:tcW w:w="810" w:type="dxa"/>
            <w:noWrap/>
          </w:tcPr>
          <w:p w14:paraId="2D32B839" w14:textId="10E233BD" w:rsidR="001E5EBE"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val="en-US" w:eastAsia="ru-RU"/>
              </w:rPr>
              <w:t>p1</w:t>
            </w:r>
          </w:p>
        </w:tc>
        <w:tc>
          <w:tcPr>
            <w:tcW w:w="1000" w:type="dxa"/>
            <w:noWrap/>
            <w:vAlign w:val="bottom"/>
          </w:tcPr>
          <w:p w14:paraId="0DD23CA0" w14:textId="50E7981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56C7867" w14:textId="5FC1F68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D53DCB0" w14:textId="2F1A986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5461A89" w14:textId="2A5512E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D74E85C" w14:textId="1CC2712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9031586" w14:textId="6A7B7AB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65D7225" w14:textId="1E20D73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9F0E5AF" w14:textId="6CED2D0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9A8482A" w14:textId="61E61DE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5564E128" w14:textId="77777777" w:rsidTr="00E76273">
        <w:trPr>
          <w:trHeight w:val="300"/>
        </w:trPr>
        <w:tc>
          <w:tcPr>
            <w:tcW w:w="810" w:type="dxa"/>
            <w:noWrap/>
          </w:tcPr>
          <w:p w14:paraId="73F8DB14" w14:textId="3F4B236D" w:rsidR="001E5EBE"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val="en-US" w:eastAsia="ru-RU"/>
              </w:rPr>
              <w:t>p2</w:t>
            </w:r>
          </w:p>
        </w:tc>
        <w:tc>
          <w:tcPr>
            <w:tcW w:w="1000" w:type="dxa"/>
            <w:noWrap/>
            <w:vAlign w:val="bottom"/>
          </w:tcPr>
          <w:p w14:paraId="2CF9749F" w14:textId="409AD61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80.6</w:t>
            </w:r>
          </w:p>
        </w:tc>
        <w:tc>
          <w:tcPr>
            <w:tcW w:w="1000" w:type="dxa"/>
            <w:noWrap/>
            <w:vAlign w:val="bottom"/>
          </w:tcPr>
          <w:p w14:paraId="78FBB008" w14:textId="0F14848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79.8</w:t>
            </w:r>
          </w:p>
        </w:tc>
        <w:tc>
          <w:tcPr>
            <w:tcW w:w="1000" w:type="dxa"/>
            <w:noWrap/>
            <w:vAlign w:val="bottom"/>
          </w:tcPr>
          <w:p w14:paraId="6A9D0C8E" w14:textId="212DFEA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78.9</w:t>
            </w:r>
          </w:p>
        </w:tc>
        <w:tc>
          <w:tcPr>
            <w:tcW w:w="1000" w:type="dxa"/>
            <w:noWrap/>
            <w:vAlign w:val="bottom"/>
          </w:tcPr>
          <w:p w14:paraId="25F781EC" w14:textId="7C8EEF9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78.1</w:t>
            </w:r>
          </w:p>
        </w:tc>
        <w:tc>
          <w:tcPr>
            <w:tcW w:w="1000" w:type="dxa"/>
            <w:noWrap/>
            <w:vAlign w:val="bottom"/>
          </w:tcPr>
          <w:p w14:paraId="23400883" w14:textId="128A19B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77.3</w:t>
            </w:r>
          </w:p>
        </w:tc>
        <w:tc>
          <w:tcPr>
            <w:tcW w:w="1000" w:type="dxa"/>
            <w:noWrap/>
            <w:vAlign w:val="bottom"/>
          </w:tcPr>
          <w:p w14:paraId="6A9351E5" w14:textId="5708912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76.5</w:t>
            </w:r>
          </w:p>
        </w:tc>
        <w:tc>
          <w:tcPr>
            <w:tcW w:w="1000" w:type="dxa"/>
            <w:noWrap/>
            <w:vAlign w:val="bottom"/>
          </w:tcPr>
          <w:p w14:paraId="30B9A2E5" w14:textId="7EB5C76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75.7</w:t>
            </w:r>
          </w:p>
        </w:tc>
        <w:tc>
          <w:tcPr>
            <w:tcW w:w="1000" w:type="dxa"/>
            <w:noWrap/>
            <w:vAlign w:val="bottom"/>
          </w:tcPr>
          <w:p w14:paraId="5CAB09D3" w14:textId="1EAECD40"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74.9</w:t>
            </w:r>
          </w:p>
        </w:tc>
        <w:tc>
          <w:tcPr>
            <w:tcW w:w="1000" w:type="dxa"/>
            <w:noWrap/>
            <w:vAlign w:val="bottom"/>
          </w:tcPr>
          <w:p w14:paraId="28A4CD4E" w14:textId="3304D13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74.1</w:t>
            </w:r>
          </w:p>
        </w:tc>
      </w:tr>
      <w:tr w:rsidR="001E5EBE" w:rsidRPr="00A723A1" w14:paraId="3BB430B2" w14:textId="77777777" w:rsidTr="00E76273">
        <w:trPr>
          <w:trHeight w:val="300"/>
        </w:trPr>
        <w:tc>
          <w:tcPr>
            <w:tcW w:w="810" w:type="dxa"/>
            <w:noWrap/>
          </w:tcPr>
          <w:p w14:paraId="1AAF0373"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w:t>
            </w:r>
          </w:p>
        </w:tc>
        <w:tc>
          <w:tcPr>
            <w:tcW w:w="1000" w:type="dxa"/>
            <w:noWrap/>
            <w:vAlign w:val="bottom"/>
          </w:tcPr>
          <w:p w14:paraId="472415C3"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E63C284"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42A1246"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D0BFCD8"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FEFB626"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A2B94CF"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4F8D490"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8FF92D3"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FB05B87"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4413BA45" w14:textId="77777777" w:rsidTr="00E76273">
        <w:trPr>
          <w:trHeight w:val="300"/>
        </w:trPr>
        <w:tc>
          <w:tcPr>
            <w:tcW w:w="810" w:type="dxa"/>
            <w:noWrap/>
          </w:tcPr>
          <w:p w14:paraId="0ABCF0AA"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w:t>
            </w:r>
          </w:p>
        </w:tc>
        <w:tc>
          <w:tcPr>
            <w:tcW w:w="1000" w:type="dxa"/>
            <w:noWrap/>
            <w:vAlign w:val="bottom"/>
          </w:tcPr>
          <w:p w14:paraId="0D694EA0"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BFA11B1"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385644D"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F65D63C"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0D883BA"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D425ECC"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63B84FD"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4699F54"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311FC95"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61DCBDC4" w14:textId="77777777" w:rsidTr="00E76273">
        <w:trPr>
          <w:trHeight w:val="300"/>
        </w:trPr>
        <w:tc>
          <w:tcPr>
            <w:tcW w:w="810" w:type="dxa"/>
            <w:noWrap/>
            <w:hideMark/>
          </w:tcPr>
          <w:p w14:paraId="43DDB040"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p5</w:t>
            </w:r>
          </w:p>
        </w:tc>
        <w:tc>
          <w:tcPr>
            <w:tcW w:w="1000" w:type="dxa"/>
            <w:noWrap/>
            <w:vAlign w:val="bottom"/>
          </w:tcPr>
          <w:p w14:paraId="2ABF5028" w14:textId="7C09FEA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8.5</w:t>
            </w:r>
          </w:p>
        </w:tc>
        <w:tc>
          <w:tcPr>
            <w:tcW w:w="1000" w:type="dxa"/>
            <w:noWrap/>
            <w:vAlign w:val="bottom"/>
          </w:tcPr>
          <w:p w14:paraId="0872DE42" w14:textId="02D10D4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8.8</w:t>
            </w:r>
          </w:p>
        </w:tc>
        <w:tc>
          <w:tcPr>
            <w:tcW w:w="1000" w:type="dxa"/>
            <w:noWrap/>
            <w:vAlign w:val="bottom"/>
          </w:tcPr>
          <w:p w14:paraId="39C547A5" w14:textId="4DF271B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9.1</w:t>
            </w:r>
          </w:p>
        </w:tc>
        <w:tc>
          <w:tcPr>
            <w:tcW w:w="1000" w:type="dxa"/>
            <w:noWrap/>
            <w:vAlign w:val="bottom"/>
          </w:tcPr>
          <w:p w14:paraId="605A4B39" w14:textId="741CB47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9.4</w:t>
            </w:r>
          </w:p>
        </w:tc>
        <w:tc>
          <w:tcPr>
            <w:tcW w:w="1000" w:type="dxa"/>
            <w:noWrap/>
            <w:vAlign w:val="bottom"/>
          </w:tcPr>
          <w:p w14:paraId="0304B216" w14:textId="5513C22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9.7</w:t>
            </w:r>
          </w:p>
        </w:tc>
        <w:tc>
          <w:tcPr>
            <w:tcW w:w="1000" w:type="dxa"/>
            <w:noWrap/>
            <w:vAlign w:val="bottom"/>
          </w:tcPr>
          <w:p w14:paraId="6630AA71" w14:textId="79ECF3B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10.0</w:t>
            </w:r>
          </w:p>
        </w:tc>
        <w:tc>
          <w:tcPr>
            <w:tcW w:w="1000" w:type="dxa"/>
            <w:noWrap/>
            <w:vAlign w:val="bottom"/>
          </w:tcPr>
          <w:p w14:paraId="74079095" w14:textId="5C02FC2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10.3</w:t>
            </w:r>
          </w:p>
        </w:tc>
        <w:tc>
          <w:tcPr>
            <w:tcW w:w="1000" w:type="dxa"/>
            <w:noWrap/>
            <w:vAlign w:val="bottom"/>
          </w:tcPr>
          <w:p w14:paraId="6142ABAC" w14:textId="1EA4714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10.5</w:t>
            </w:r>
          </w:p>
        </w:tc>
        <w:tc>
          <w:tcPr>
            <w:tcW w:w="1000" w:type="dxa"/>
            <w:noWrap/>
            <w:vAlign w:val="bottom"/>
          </w:tcPr>
          <w:p w14:paraId="55C0D5F3" w14:textId="608A026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10.8</w:t>
            </w:r>
          </w:p>
        </w:tc>
      </w:tr>
      <w:tr w:rsidR="001E5EBE" w:rsidRPr="00A723A1" w14:paraId="06A397AB" w14:textId="77777777" w:rsidTr="00E76273">
        <w:trPr>
          <w:trHeight w:val="300"/>
        </w:trPr>
        <w:tc>
          <w:tcPr>
            <w:tcW w:w="810" w:type="dxa"/>
            <w:noWrap/>
            <w:hideMark/>
          </w:tcPr>
          <w:p w14:paraId="6C68F705"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p6</w:t>
            </w:r>
          </w:p>
        </w:tc>
        <w:tc>
          <w:tcPr>
            <w:tcW w:w="1000" w:type="dxa"/>
            <w:noWrap/>
            <w:vAlign w:val="bottom"/>
          </w:tcPr>
          <w:p w14:paraId="11D96D76" w14:textId="6203B72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2.4</w:t>
            </w:r>
          </w:p>
        </w:tc>
        <w:tc>
          <w:tcPr>
            <w:tcW w:w="1000" w:type="dxa"/>
            <w:noWrap/>
            <w:vAlign w:val="bottom"/>
          </w:tcPr>
          <w:p w14:paraId="5D48F80B" w14:textId="6C70064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2.5</w:t>
            </w:r>
          </w:p>
        </w:tc>
        <w:tc>
          <w:tcPr>
            <w:tcW w:w="1000" w:type="dxa"/>
            <w:noWrap/>
            <w:vAlign w:val="bottom"/>
          </w:tcPr>
          <w:p w14:paraId="5360B654" w14:textId="5014910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2.5</w:t>
            </w:r>
          </w:p>
        </w:tc>
        <w:tc>
          <w:tcPr>
            <w:tcW w:w="1000" w:type="dxa"/>
            <w:noWrap/>
            <w:vAlign w:val="bottom"/>
          </w:tcPr>
          <w:p w14:paraId="403FA9C7" w14:textId="3C6814D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2.5</w:t>
            </w:r>
          </w:p>
        </w:tc>
        <w:tc>
          <w:tcPr>
            <w:tcW w:w="1000" w:type="dxa"/>
            <w:noWrap/>
            <w:vAlign w:val="bottom"/>
          </w:tcPr>
          <w:p w14:paraId="65611B65" w14:textId="3B6C48D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2.6</w:t>
            </w:r>
          </w:p>
        </w:tc>
        <w:tc>
          <w:tcPr>
            <w:tcW w:w="1000" w:type="dxa"/>
            <w:noWrap/>
            <w:vAlign w:val="bottom"/>
          </w:tcPr>
          <w:p w14:paraId="5964E54E" w14:textId="051BE4A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2.6</w:t>
            </w:r>
          </w:p>
        </w:tc>
        <w:tc>
          <w:tcPr>
            <w:tcW w:w="1000" w:type="dxa"/>
            <w:noWrap/>
            <w:vAlign w:val="bottom"/>
          </w:tcPr>
          <w:p w14:paraId="0EBDC598" w14:textId="71CF4D1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2.6</w:t>
            </w:r>
          </w:p>
        </w:tc>
        <w:tc>
          <w:tcPr>
            <w:tcW w:w="1000" w:type="dxa"/>
            <w:noWrap/>
            <w:vAlign w:val="bottom"/>
          </w:tcPr>
          <w:p w14:paraId="21520D0C" w14:textId="4E98446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2.6</w:t>
            </w:r>
          </w:p>
        </w:tc>
        <w:tc>
          <w:tcPr>
            <w:tcW w:w="1000" w:type="dxa"/>
            <w:noWrap/>
            <w:vAlign w:val="bottom"/>
          </w:tcPr>
          <w:p w14:paraId="63CB3B02" w14:textId="768C4D8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2.7</w:t>
            </w:r>
          </w:p>
        </w:tc>
      </w:tr>
      <w:tr w:rsidR="001E5EBE" w:rsidRPr="00A723A1" w14:paraId="4CEE0931" w14:textId="77777777" w:rsidTr="00E76273">
        <w:trPr>
          <w:trHeight w:val="300"/>
        </w:trPr>
        <w:tc>
          <w:tcPr>
            <w:tcW w:w="810" w:type="dxa"/>
            <w:noWrap/>
            <w:hideMark/>
          </w:tcPr>
          <w:p w14:paraId="4CFE29BA"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p7</w:t>
            </w:r>
          </w:p>
        </w:tc>
        <w:tc>
          <w:tcPr>
            <w:tcW w:w="1000" w:type="dxa"/>
            <w:noWrap/>
            <w:vAlign w:val="bottom"/>
          </w:tcPr>
          <w:p w14:paraId="4D939DA9" w14:textId="21A18DD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6.7</w:t>
            </w:r>
          </w:p>
        </w:tc>
        <w:tc>
          <w:tcPr>
            <w:tcW w:w="1000" w:type="dxa"/>
            <w:noWrap/>
            <w:vAlign w:val="bottom"/>
          </w:tcPr>
          <w:p w14:paraId="3314351C" w14:textId="7FEEF75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7.0</w:t>
            </w:r>
          </w:p>
        </w:tc>
        <w:tc>
          <w:tcPr>
            <w:tcW w:w="1000" w:type="dxa"/>
            <w:noWrap/>
            <w:vAlign w:val="bottom"/>
          </w:tcPr>
          <w:p w14:paraId="29464F69" w14:textId="10A33A1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7.3</w:t>
            </w:r>
          </w:p>
        </w:tc>
        <w:tc>
          <w:tcPr>
            <w:tcW w:w="1000" w:type="dxa"/>
            <w:noWrap/>
            <w:vAlign w:val="bottom"/>
          </w:tcPr>
          <w:p w14:paraId="096139A0" w14:textId="13B24160"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7.6</w:t>
            </w:r>
          </w:p>
        </w:tc>
        <w:tc>
          <w:tcPr>
            <w:tcW w:w="1000" w:type="dxa"/>
            <w:noWrap/>
            <w:vAlign w:val="bottom"/>
          </w:tcPr>
          <w:p w14:paraId="71EC77BA" w14:textId="08DF789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7.8</w:t>
            </w:r>
          </w:p>
        </w:tc>
        <w:tc>
          <w:tcPr>
            <w:tcW w:w="1000" w:type="dxa"/>
            <w:noWrap/>
            <w:vAlign w:val="bottom"/>
          </w:tcPr>
          <w:p w14:paraId="17BA1B26" w14:textId="4593374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8.1</w:t>
            </w:r>
          </w:p>
        </w:tc>
        <w:tc>
          <w:tcPr>
            <w:tcW w:w="1000" w:type="dxa"/>
            <w:noWrap/>
            <w:vAlign w:val="bottom"/>
          </w:tcPr>
          <w:p w14:paraId="59B04EF4" w14:textId="59419D0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8.3</w:t>
            </w:r>
          </w:p>
        </w:tc>
        <w:tc>
          <w:tcPr>
            <w:tcW w:w="1000" w:type="dxa"/>
            <w:noWrap/>
            <w:vAlign w:val="bottom"/>
          </w:tcPr>
          <w:p w14:paraId="5BD1D1C9" w14:textId="494931B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8.6</w:t>
            </w:r>
          </w:p>
        </w:tc>
        <w:tc>
          <w:tcPr>
            <w:tcW w:w="1000" w:type="dxa"/>
            <w:noWrap/>
            <w:vAlign w:val="bottom"/>
          </w:tcPr>
          <w:p w14:paraId="1B6A027C" w14:textId="1AF5E69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8.8</w:t>
            </w:r>
          </w:p>
        </w:tc>
      </w:tr>
      <w:tr w:rsidR="001E5EBE" w:rsidRPr="00A723A1" w14:paraId="47AF020C" w14:textId="77777777" w:rsidTr="00E76273">
        <w:trPr>
          <w:trHeight w:val="300"/>
        </w:trPr>
        <w:tc>
          <w:tcPr>
            <w:tcW w:w="810" w:type="dxa"/>
            <w:noWrap/>
            <w:hideMark/>
          </w:tcPr>
          <w:p w14:paraId="62E374D7"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p8</w:t>
            </w:r>
          </w:p>
        </w:tc>
        <w:tc>
          <w:tcPr>
            <w:tcW w:w="1000" w:type="dxa"/>
            <w:noWrap/>
            <w:vAlign w:val="bottom"/>
          </w:tcPr>
          <w:p w14:paraId="4B06465A" w14:textId="00F9BA1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1.7</w:t>
            </w:r>
          </w:p>
        </w:tc>
        <w:tc>
          <w:tcPr>
            <w:tcW w:w="1000" w:type="dxa"/>
            <w:noWrap/>
            <w:vAlign w:val="bottom"/>
          </w:tcPr>
          <w:p w14:paraId="4AC5DA43" w14:textId="38EE119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1.9</w:t>
            </w:r>
          </w:p>
        </w:tc>
        <w:tc>
          <w:tcPr>
            <w:tcW w:w="1000" w:type="dxa"/>
            <w:noWrap/>
            <w:vAlign w:val="bottom"/>
          </w:tcPr>
          <w:p w14:paraId="235327F0" w14:textId="71640CA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2.2</w:t>
            </w:r>
          </w:p>
        </w:tc>
        <w:tc>
          <w:tcPr>
            <w:tcW w:w="1000" w:type="dxa"/>
            <w:noWrap/>
            <w:vAlign w:val="bottom"/>
          </w:tcPr>
          <w:p w14:paraId="482FF5BB" w14:textId="5DBD261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2.4</w:t>
            </w:r>
          </w:p>
        </w:tc>
        <w:tc>
          <w:tcPr>
            <w:tcW w:w="1000" w:type="dxa"/>
            <w:noWrap/>
            <w:vAlign w:val="bottom"/>
          </w:tcPr>
          <w:p w14:paraId="72F2F513" w14:textId="6B75827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2.6</w:t>
            </w:r>
          </w:p>
        </w:tc>
        <w:tc>
          <w:tcPr>
            <w:tcW w:w="1000" w:type="dxa"/>
            <w:noWrap/>
            <w:vAlign w:val="bottom"/>
          </w:tcPr>
          <w:p w14:paraId="6DB0DA8D" w14:textId="0043C74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2.8</w:t>
            </w:r>
          </w:p>
        </w:tc>
        <w:tc>
          <w:tcPr>
            <w:tcW w:w="1000" w:type="dxa"/>
            <w:noWrap/>
            <w:vAlign w:val="bottom"/>
          </w:tcPr>
          <w:p w14:paraId="34BD4EC8" w14:textId="0DE385F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3.1</w:t>
            </w:r>
          </w:p>
        </w:tc>
        <w:tc>
          <w:tcPr>
            <w:tcW w:w="1000" w:type="dxa"/>
            <w:noWrap/>
            <w:vAlign w:val="bottom"/>
          </w:tcPr>
          <w:p w14:paraId="5D84165C" w14:textId="7F7AC1D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3.3</w:t>
            </w:r>
          </w:p>
        </w:tc>
        <w:tc>
          <w:tcPr>
            <w:tcW w:w="1000" w:type="dxa"/>
            <w:noWrap/>
            <w:vAlign w:val="bottom"/>
          </w:tcPr>
          <w:p w14:paraId="2F5AC11B" w14:textId="7AA8AF2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3.6</w:t>
            </w:r>
          </w:p>
        </w:tc>
      </w:tr>
      <w:tr w:rsidR="001E5EBE" w:rsidRPr="00A723A1" w14:paraId="685054E7" w14:textId="77777777" w:rsidTr="00E76273">
        <w:trPr>
          <w:trHeight w:val="300"/>
        </w:trPr>
        <w:tc>
          <w:tcPr>
            <w:tcW w:w="810" w:type="dxa"/>
            <w:noWrap/>
          </w:tcPr>
          <w:p w14:paraId="223B1356" w14:textId="57EB810D" w:rsidR="001E5EBE" w:rsidRPr="001E5EBE" w:rsidRDefault="001E5EBE" w:rsidP="001E5EBE">
            <w:pPr>
              <w:jc w:val="center"/>
              <w:rPr>
                <w:rFonts w:ascii="Times New Roman" w:eastAsia="Times New Roman" w:hAnsi="Times New Roman" w:cs="Times New Roman"/>
                <w:b/>
                <w:i/>
                <w:color w:val="000000"/>
                <w:sz w:val="24"/>
                <w:szCs w:val="24"/>
                <w:lang w:val="en-US" w:eastAsia="ru-RU"/>
              </w:rPr>
            </w:pPr>
            <w:r>
              <w:rPr>
                <w:rFonts w:ascii="Times New Roman" w:eastAsia="Times New Roman" w:hAnsi="Times New Roman" w:cs="Times New Roman"/>
                <w:b/>
                <w:i/>
                <w:color w:val="000000"/>
                <w:sz w:val="24"/>
                <w:szCs w:val="24"/>
                <w:lang w:val="en-US" w:eastAsia="ru-RU"/>
              </w:rPr>
              <w:t>p20</w:t>
            </w:r>
          </w:p>
        </w:tc>
        <w:tc>
          <w:tcPr>
            <w:tcW w:w="1000" w:type="dxa"/>
            <w:noWrap/>
            <w:vAlign w:val="bottom"/>
          </w:tcPr>
          <w:p w14:paraId="4F617FD1" w14:textId="3453F23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A7149E4" w14:textId="137FDE7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72CAF49" w14:textId="2B85E40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84D35E0" w14:textId="4A88C85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5188840" w14:textId="7C7B74F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92FC9BB" w14:textId="274432F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95AD38B" w14:textId="7E6480A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C722F58" w14:textId="70A86CB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38F377B" w14:textId="085FB7F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03F15420" w14:textId="77777777" w:rsidTr="00E76273">
        <w:trPr>
          <w:trHeight w:val="300"/>
        </w:trPr>
        <w:tc>
          <w:tcPr>
            <w:tcW w:w="810" w:type="dxa"/>
            <w:noWrap/>
            <w:hideMark/>
          </w:tcPr>
          <w:p w14:paraId="1FEE6D03"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p28</w:t>
            </w:r>
          </w:p>
        </w:tc>
        <w:tc>
          <w:tcPr>
            <w:tcW w:w="1000" w:type="dxa"/>
            <w:noWrap/>
            <w:vAlign w:val="bottom"/>
          </w:tcPr>
          <w:p w14:paraId="18D8E016" w14:textId="2E2972D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3197738" w14:textId="14235E0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2FF8746" w14:textId="2A1313C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FF5396E" w14:textId="73754E2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DA92939" w14:textId="3AAC516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D9F37B6" w14:textId="7508D94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029304F" w14:textId="3CC5A34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72F35D1" w14:textId="15140D2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9307B26" w14:textId="35D9E75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40073C12" w14:textId="77777777" w:rsidTr="00E76273">
        <w:trPr>
          <w:trHeight w:val="300"/>
        </w:trPr>
        <w:tc>
          <w:tcPr>
            <w:tcW w:w="810" w:type="dxa"/>
            <w:noWrap/>
            <w:hideMark/>
          </w:tcPr>
          <w:p w14:paraId="5C34F1A4"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p29</w:t>
            </w:r>
          </w:p>
        </w:tc>
        <w:tc>
          <w:tcPr>
            <w:tcW w:w="1000" w:type="dxa"/>
            <w:noWrap/>
            <w:vAlign w:val="bottom"/>
          </w:tcPr>
          <w:p w14:paraId="76270C3F" w14:textId="4128383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30DCDC3" w14:textId="256212C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39B9BDD" w14:textId="1585FD9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3B747F4" w14:textId="70E73BF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95006DF" w14:textId="41786DD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E2491CD" w14:textId="36D8E38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BFA1175" w14:textId="0C0C7E3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37C80E2" w14:textId="266468E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A692D9A" w14:textId="5F01489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751408A0" w14:textId="77777777" w:rsidTr="00E76273">
        <w:trPr>
          <w:trHeight w:val="300"/>
        </w:trPr>
        <w:tc>
          <w:tcPr>
            <w:tcW w:w="810" w:type="dxa"/>
            <w:noWrap/>
            <w:hideMark/>
          </w:tcPr>
          <w:p w14:paraId="7098512F"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p30</w:t>
            </w:r>
          </w:p>
        </w:tc>
        <w:tc>
          <w:tcPr>
            <w:tcW w:w="1000" w:type="dxa"/>
            <w:noWrap/>
            <w:vAlign w:val="bottom"/>
          </w:tcPr>
          <w:p w14:paraId="1E6F5F54" w14:textId="798A83C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1A8D8AE" w14:textId="4E4A350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58D69C5" w14:textId="43F9E51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D1F8D40" w14:textId="4052553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E7A8C32" w14:textId="45E7D60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E6119A2" w14:textId="167E984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E21098F" w14:textId="704D04E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4788526" w14:textId="2606B1B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E98C03E" w14:textId="3A01894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5BA7CED5" w14:textId="77777777" w:rsidTr="00E76273">
        <w:trPr>
          <w:trHeight w:val="300"/>
        </w:trPr>
        <w:tc>
          <w:tcPr>
            <w:tcW w:w="810" w:type="dxa"/>
            <w:noWrap/>
            <w:hideMark/>
          </w:tcPr>
          <w:p w14:paraId="1C9BD6F1"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p31</w:t>
            </w:r>
          </w:p>
        </w:tc>
        <w:tc>
          <w:tcPr>
            <w:tcW w:w="1000" w:type="dxa"/>
            <w:noWrap/>
            <w:vAlign w:val="bottom"/>
          </w:tcPr>
          <w:p w14:paraId="219195EC" w14:textId="000EF24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9314551" w14:textId="7D740BE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23D1250" w14:textId="073CFE0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BF45165" w14:textId="178A0FC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6E34A5D" w14:textId="7E25149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8A88DE0" w14:textId="0FE83CE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557BE23" w14:textId="62F9826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22636E8" w14:textId="1538D16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F15353A" w14:textId="47E4D8C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79E50A44" w14:textId="77777777" w:rsidTr="00E76273">
        <w:trPr>
          <w:trHeight w:val="300"/>
        </w:trPr>
        <w:tc>
          <w:tcPr>
            <w:tcW w:w="810" w:type="dxa"/>
            <w:noWrap/>
            <w:hideMark/>
          </w:tcPr>
          <w:p w14:paraId="4FB69646"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p32</w:t>
            </w:r>
          </w:p>
        </w:tc>
        <w:tc>
          <w:tcPr>
            <w:tcW w:w="1000" w:type="dxa"/>
            <w:noWrap/>
            <w:vAlign w:val="bottom"/>
          </w:tcPr>
          <w:p w14:paraId="2AAFCD8D" w14:textId="3E25A44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56D770F" w14:textId="4183AE9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37D5650" w14:textId="45BB6DA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A650910" w14:textId="781D8D3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1198806" w14:textId="4EB8AC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B842685" w14:textId="7DD97B5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7C69C12" w14:textId="558A3F7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95E63FD" w14:textId="4644D1B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52EA7B7" w14:textId="05BD26E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3A141DBC" w14:textId="77777777" w:rsidTr="00E76273">
        <w:trPr>
          <w:trHeight w:val="300"/>
        </w:trPr>
        <w:tc>
          <w:tcPr>
            <w:tcW w:w="810" w:type="dxa"/>
            <w:noWrap/>
            <w:hideMark/>
          </w:tcPr>
          <w:p w14:paraId="62C7DD65"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p33</w:t>
            </w:r>
          </w:p>
        </w:tc>
        <w:tc>
          <w:tcPr>
            <w:tcW w:w="1000" w:type="dxa"/>
            <w:noWrap/>
            <w:vAlign w:val="bottom"/>
          </w:tcPr>
          <w:p w14:paraId="28854DED" w14:textId="2FDE45C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D0B3599" w14:textId="735CAEE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213E069" w14:textId="57BA4F5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F94EDF7" w14:textId="19C6BDE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F7A040E" w14:textId="723D8A1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6FA796F" w14:textId="5A685B2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21163FA" w14:textId="542629B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03540B1" w14:textId="67B9111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5FF9C19" w14:textId="4F067AB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5CA7AC87" w14:textId="77777777" w:rsidTr="00E76273">
        <w:trPr>
          <w:trHeight w:val="300"/>
        </w:trPr>
        <w:tc>
          <w:tcPr>
            <w:tcW w:w="810" w:type="dxa"/>
            <w:noWrap/>
            <w:hideMark/>
          </w:tcPr>
          <w:p w14:paraId="30C5870B"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p34</w:t>
            </w:r>
          </w:p>
        </w:tc>
        <w:tc>
          <w:tcPr>
            <w:tcW w:w="1000" w:type="dxa"/>
            <w:noWrap/>
            <w:vAlign w:val="bottom"/>
          </w:tcPr>
          <w:p w14:paraId="24DA915B" w14:textId="6525808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0071A29" w14:textId="659E544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B838962" w14:textId="5106D40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03A636B" w14:textId="3D220CA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B04F283" w14:textId="2A617F70"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7D861FB" w14:textId="5D409DB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333C495" w14:textId="01B74EF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4095F46" w14:textId="5636976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698BD6B" w14:textId="40C0E87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0D2B20A1" w14:textId="77777777" w:rsidTr="00E76273">
        <w:trPr>
          <w:trHeight w:val="300"/>
        </w:trPr>
        <w:tc>
          <w:tcPr>
            <w:tcW w:w="810" w:type="dxa"/>
            <w:noWrap/>
            <w:hideMark/>
          </w:tcPr>
          <w:p w14:paraId="27929E39"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p35</w:t>
            </w:r>
          </w:p>
        </w:tc>
        <w:tc>
          <w:tcPr>
            <w:tcW w:w="1000" w:type="dxa"/>
            <w:noWrap/>
            <w:vAlign w:val="bottom"/>
          </w:tcPr>
          <w:p w14:paraId="3ECCA8C1" w14:textId="579DC7E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C72C8DB" w14:textId="37B00CF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A90641B" w14:textId="38690740"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05D44E3" w14:textId="5323611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5289394" w14:textId="2C22C54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0B269D0" w14:textId="4708BAA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7920A42" w14:textId="0D0DCA7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8A05A93" w14:textId="06D9A52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ABF6FA7" w14:textId="619599C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08E32915" w14:textId="77777777" w:rsidTr="00E76273">
        <w:trPr>
          <w:trHeight w:val="300"/>
        </w:trPr>
        <w:tc>
          <w:tcPr>
            <w:tcW w:w="810" w:type="dxa"/>
            <w:noWrap/>
            <w:hideMark/>
          </w:tcPr>
          <w:p w14:paraId="4A8F747D"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p36</w:t>
            </w:r>
          </w:p>
        </w:tc>
        <w:tc>
          <w:tcPr>
            <w:tcW w:w="1000" w:type="dxa"/>
            <w:noWrap/>
            <w:vAlign w:val="bottom"/>
          </w:tcPr>
          <w:p w14:paraId="7C74BB7E" w14:textId="213253B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549DA0B" w14:textId="447C730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D3EA8D9" w14:textId="016B3330"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7E03FF0" w14:textId="353EB43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1018905" w14:textId="1008F86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2F24C72" w14:textId="6BA28A1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46BA421" w14:textId="5DB273C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084636D" w14:textId="0039E96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1E7137B" w14:textId="6A5D266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353D49CE" w14:textId="77777777" w:rsidTr="00E76273">
        <w:trPr>
          <w:trHeight w:val="300"/>
        </w:trPr>
        <w:tc>
          <w:tcPr>
            <w:tcW w:w="810" w:type="dxa"/>
            <w:noWrap/>
            <w:hideMark/>
          </w:tcPr>
          <w:p w14:paraId="0DABC47A"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p37</w:t>
            </w:r>
          </w:p>
        </w:tc>
        <w:tc>
          <w:tcPr>
            <w:tcW w:w="1000" w:type="dxa"/>
            <w:noWrap/>
            <w:vAlign w:val="bottom"/>
          </w:tcPr>
          <w:p w14:paraId="119D387E" w14:textId="63D5801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78CE7C7" w14:textId="57B80D6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3A4AB5D" w14:textId="1DE671C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F4EE21A" w14:textId="34B635B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044FF0C" w14:textId="7A03E37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1F95616" w14:textId="36BAC40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56864F5" w14:textId="41ED37B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0F5D21C" w14:textId="7028099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18A647A" w14:textId="314F246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42935256" w14:textId="77777777" w:rsidTr="00E76273">
        <w:trPr>
          <w:trHeight w:val="300"/>
        </w:trPr>
        <w:tc>
          <w:tcPr>
            <w:tcW w:w="810" w:type="dxa"/>
            <w:noWrap/>
            <w:hideMark/>
          </w:tcPr>
          <w:p w14:paraId="0B452122"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p39</w:t>
            </w:r>
          </w:p>
        </w:tc>
        <w:tc>
          <w:tcPr>
            <w:tcW w:w="1000" w:type="dxa"/>
            <w:noWrap/>
            <w:vAlign w:val="bottom"/>
          </w:tcPr>
          <w:p w14:paraId="7614C44B" w14:textId="32739EF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5BB5684" w14:textId="6421181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EF2B8FB" w14:textId="36D375A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0AF4368" w14:textId="67A7A73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EB9DEE5" w14:textId="62726B1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BA8E988" w14:textId="00B36960"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A13E770" w14:textId="525574D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8A29637" w14:textId="68780DD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069B6B7" w14:textId="6F207E60"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2F25BC17" w14:textId="77777777" w:rsidTr="00E76273">
        <w:trPr>
          <w:trHeight w:val="300"/>
        </w:trPr>
        <w:tc>
          <w:tcPr>
            <w:tcW w:w="810" w:type="dxa"/>
            <w:noWrap/>
            <w:hideMark/>
          </w:tcPr>
          <w:p w14:paraId="28CA8E80"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p40</w:t>
            </w:r>
          </w:p>
        </w:tc>
        <w:tc>
          <w:tcPr>
            <w:tcW w:w="1000" w:type="dxa"/>
            <w:noWrap/>
            <w:vAlign w:val="bottom"/>
          </w:tcPr>
          <w:p w14:paraId="7DC9957E" w14:textId="400AA66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979108A" w14:textId="059BE70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47C4B15" w14:textId="75DBA4C0"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F59535F" w14:textId="35FC273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0E04F56" w14:textId="5A081C3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8505854" w14:textId="3EC68FE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D59704B" w14:textId="7A62AD0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B35FA7C" w14:textId="03FA7ED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0D75006" w14:textId="5CBDD50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0B8EEB56" w14:textId="77777777" w:rsidTr="00E76273">
        <w:trPr>
          <w:trHeight w:val="300"/>
        </w:trPr>
        <w:tc>
          <w:tcPr>
            <w:tcW w:w="810" w:type="dxa"/>
            <w:noWrap/>
            <w:hideMark/>
          </w:tcPr>
          <w:p w14:paraId="55AD83E3"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p41</w:t>
            </w:r>
          </w:p>
        </w:tc>
        <w:tc>
          <w:tcPr>
            <w:tcW w:w="1000" w:type="dxa"/>
            <w:noWrap/>
            <w:vAlign w:val="bottom"/>
          </w:tcPr>
          <w:p w14:paraId="7CA98AE1" w14:textId="4EA8067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F41DDC4" w14:textId="30018A5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CE55DC6" w14:textId="75096BC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64B7043" w14:textId="6F61002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71E9395" w14:textId="4559007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B107B6B" w14:textId="37DD03C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25B8BDF" w14:textId="16E0F51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D118EE1" w14:textId="4D152E7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5A30F4D" w14:textId="60246A80"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09003555" w14:textId="77777777" w:rsidTr="00E76273">
        <w:trPr>
          <w:trHeight w:val="300"/>
        </w:trPr>
        <w:tc>
          <w:tcPr>
            <w:tcW w:w="810" w:type="dxa"/>
            <w:noWrap/>
            <w:hideMark/>
          </w:tcPr>
          <w:p w14:paraId="04E6FBDE"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p42</w:t>
            </w:r>
          </w:p>
        </w:tc>
        <w:tc>
          <w:tcPr>
            <w:tcW w:w="1000" w:type="dxa"/>
            <w:noWrap/>
            <w:vAlign w:val="bottom"/>
          </w:tcPr>
          <w:p w14:paraId="2C591AEA" w14:textId="2E807DD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16A3D60" w14:textId="5DD9E87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3C178D3" w14:textId="0A51BE0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044EE54" w14:textId="2341C6C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F77BE6A" w14:textId="31F34D9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FD0E7A9" w14:textId="1B069380"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C54300F" w14:textId="717E693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4C49E57" w14:textId="0D9A83E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5FB6937" w14:textId="1479291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bl>
    <w:p w14:paraId="680AA2E4" w14:textId="77777777" w:rsidR="00E76273" w:rsidRDefault="00E76273" w:rsidP="00E76273">
      <w:pPr>
        <w:jc w:val="both"/>
        <w:rPr>
          <w:rFonts w:ascii="Times New Roman" w:hAnsi="Times New Roman" w:cs="Times New Roman"/>
          <w:sz w:val="24"/>
          <w:szCs w:val="24"/>
        </w:rPr>
      </w:pPr>
    </w:p>
    <w:p w14:paraId="7B17FAB0" w14:textId="77777777" w:rsidR="00E76273" w:rsidRDefault="00E76273">
      <w:pPr>
        <w:rPr>
          <w:rFonts w:ascii="Times New Roman" w:hAnsi="Times New Roman" w:cs="Times New Roman"/>
          <w:sz w:val="24"/>
          <w:szCs w:val="24"/>
        </w:rPr>
      </w:pPr>
      <w:r>
        <w:rPr>
          <w:rFonts w:ascii="Times New Roman" w:hAnsi="Times New Roman" w:cs="Times New Roman"/>
          <w:sz w:val="24"/>
          <w:szCs w:val="24"/>
        </w:rPr>
        <w:br w:type="page"/>
      </w:r>
    </w:p>
    <w:p w14:paraId="61F9276C" w14:textId="1105AA7C" w:rsidR="00E76273" w:rsidRDefault="00E76273" w:rsidP="00E76273">
      <w:pPr>
        <w:jc w:val="both"/>
        <w:rPr>
          <w:rFonts w:ascii="Times New Roman" w:hAnsi="Times New Roman" w:cs="Times New Roman"/>
          <w:sz w:val="24"/>
          <w:szCs w:val="24"/>
        </w:rPr>
      </w:pPr>
      <w:r>
        <w:rPr>
          <w:rFonts w:ascii="Times New Roman" w:hAnsi="Times New Roman" w:cs="Times New Roman"/>
          <w:b/>
          <w:sz w:val="24"/>
          <w:szCs w:val="24"/>
        </w:rPr>
        <w:t xml:space="preserve">Table </w:t>
      </w:r>
      <w:r w:rsidR="003A0816">
        <w:rPr>
          <w:rFonts w:ascii="Times New Roman" w:hAnsi="Times New Roman" w:cs="Times New Roman"/>
          <w:b/>
          <w:sz w:val="24"/>
          <w:szCs w:val="24"/>
        </w:rPr>
        <w:t>S</w:t>
      </w:r>
      <w:r>
        <w:rPr>
          <w:rFonts w:ascii="Times New Roman" w:hAnsi="Times New Roman" w:cs="Times New Roman"/>
          <w:b/>
          <w:sz w:val="24"/>
          <w:szCs w:val="24"/>
        </w:rPr>
        <w:t>9</w:t>
      </w:r>
      <w:r w:rsidR="00EE7908">
        <w:rPr>
          <w:rFonts w:ascii="Times New Roman" w:hAnsi="Times New Roman" w:cs="Times New Roman"/>
          <w:b/>
          <w:sz w:val="24"/>
          <w:szCs w:val="24"/>
        </w:rPr>
        <w:t xml:space="preserve">  </w:t>
      </w:r>
      <w:r w:rsidRPr="004E1BFB">
        <w:rPr>
          <w:rFonts w:ascii="Times New Roman" w:hAnsi="Times New Roman" w:cs="Times New Roman"/>
          <w:sz w:val="24"/>
          <w:szCs w:val="24"/>
        </w:rPr>
        <w:t xml:space="preserve"> Statistical branching ratios (%)</w:t>
      </w:r>
      <w:r>
        <w:rPr>
          <w:rFonts w:ascii="Times New Roman" w:hAnsi="Times New Roman" w:cs="Times New Roman"/>
          <w:sz w:val="24"/>
          <w:szCs w:val="24"/>
        </w:rPr>
        <w:t xml:space="preserve"> </w:t>
      </w:r>
      <w:r w:rsidRPr="004E1BFB">
        <w:rPr>
          <w:rFonts w:ascii="Times New Roman" w:hAnsi="Times New Roman" w:cs="Times New Roman"/>
          <w:sz w:val="24"/>
          <w:szCs w:val="24"/>
        </w:rPr>
        <w:t>at different collision energies (</w:t>
      </w:r>
      <w:r w:rsidRPr="004E1BFB">
        <w:rPr>
          <w:rFonts w:ascii="Times New Roman" w:hAnsi="Times New Roman" w:cs="Times New Roman"/>
          <w:i/>
          <w:sz w:val="24"/>
          <w:szCs w:val="24"/>
        </w:rPr>
        <w:t>E</w:t>
      </w:r>
      <w:r w:rsidRPr="004E1BFB">
        <w:rPr>
          <w:rFonts w:ascii="Times New Roman" w:hAnsi="Times New Roman" w:cs="Times New Roman"/>
          <w:sz w:val="24"/>
          <w:szCs w:val="24"/>
          <w:vertAlign w:val="subscript"/>
        </w:rPr>
        <w:t>C</w:t>
      </w:r>
      <w:r w:rsidRPr="004E1BFB">
        <w:rPr>
          <w:rFonts w:ascii="Times New Roman" w:hAnsi="Times New Roman" w:cs="Times New Roman"/>
          <w:i/>
          <w:sz w:val="24"/>
          <w:szCs w:val="24"/>
        </w:rPr>
        <w:t>,</w:t>
      </w:r>
      <w:r>
        <w:rPr>
          <w:rFonts w:ascii="Times New Roman" w:hAnsi="Times New Roman" w:cs="Times New Roman"/>
          <w:sz w:val="24"/>
          <w:szCs w:val="24"/>
        </w:rPr>
        <w:t xml:space="preserve"> kJ</w:t>
      </w:r>
      <w:r w:rsidRPr="004E1BFB">
        <w:rPr>
          <w:rFonts w:ascii="Times New Roman" w:hAnsi="Times New Roman" w:cs="Times New Roman"/>
          <w:sz w:val="24"/>
          <w:szCs w:val="24"/>
        </w:rPr>
        <w:t>·mol</w:t>
      </w:r>
      <w:r>
        <w:rPr>
          <w:rFonts w:ascii="Times New Roman" w:hAnsi="Times New Roman" w:cs="Times New Roman"/>
          <w:sz w:val="24"/>
          <w:szCs w:val="24"/>
          <w:vertAlign w:val="superscript"/>
        </w:rPr>
        <w:t>−</w:t>
      </w:r>
      <w:r w:rsidRPr="004E1BFB">
        <w:rPr>
          <w:rFonts w:ascii="Times New Roman" w:hAnsi="Times New Roman" w:cs="Times New Roman"/>
          <w:sz w:val="24"/>
          <w:szCs w:val="24"/>
          <w:vertAlign w:val="superscript"/>
        </w:rPr>
        <w:t>1</w:t>
      </w:r>
      <w:r w:rsidRPr="004E1BFB">
        <w:rPr>
          <w:rFonts w:ascii="Times New Roman" w:hAnsi="Times New Roman" w:cs="Times New Roman"/>
          <w:sz w:val="24"/>
          <w:szCs w:val="24"/>
        </w:rPr>
        <w:t xml:space="preserve">) for the reaction of </w:t>
      </w:r>
      <w:r>
        <w:rPr>
          <w:rFonts w:ascii="Times New Roman" w:hAnsi="Times New Roman" w:cs="Times New Roman"/>
          <w:sz w:val="24"/>
          <w:szCs w:val="24"/>
        </w:rPr>
        <w:t xml:space="preserve">the </w:t>
      </w:r>
      <w:r w:rsidRPr="004E1BFB">
        <w:rPr>
          <w:rFonts w:ascii="Times New Roman" w:hAnsi="Times New Roman" w:cs="Times New Roman"/>
          <w:sz w:val="24"/>
          <w:szCs w:val="24"/>
        </w:rPr>
        <w:t>phenylethynyl</w:t>
      </w:r>
      <w:r>
        <w:rPr>
          <w:rFonts w:ascii="Times New Roman" w:hAnsi="Times New Roman" w:cs="Times New Roman"/>
          <w:sz w:val="24"/>
          <w:szCs w:val="24"/>
        </w:rPr>
        <w:t xml:space="preserve"> radical with </w:t>
      </w:r>
      <w:r w:rsidRPr="004E1BFB">
        <w:rPr>
          <w:rFonts w:ascii="Times New Roman" w:hAnsi="Times New Roman" w:cs="Times New Roman"/>
          <w:sz w:val="24"/>
          <w:szCs w:val="24"/>
        </w:rPr>
        <w:t xml:space="preserve">propylene with </w:t>
      </w:r>
      <w:r>
        <w:rPr>
          <w:rFonts w:ascii="Times New Roman" w:hAnsi="Times New Roman" w:cs="Times New Roman"/>
          <w:b/>
          <w:i/>
          <w:sz w:val="24"/>
          <w:szCs w:val="24"/>
        </w:rPr>
        <w:t>i33</w:t>
      </w:r>
      <w:r w:rsidRPr="004E1BFB">
        <w:rPr>
          <w:rFonts w:ascii="Times New Roman" w:hAnsi="Times New Roman" w:cs="Times New Roman"/>
          <w:b/>
          <w:i/>
          <w:sz w:val="24"/>
          <w:szCs w:val="24"/>
        </w:rPr>
        <w:t xml:space="preserve"> </w:t>
      </w:r>
      <w:r w:rsidRPr="004E1BFB">
        <w:rPr>
          <w:rFonts w:ascii="Times New Roman" w:hAnsi="Times New Roman" w:cs="Times New Roman"/>
          <w:sz w:val="24"/>
          <w:szCs w:val="24"/>
        </w:rPr>
        <w:t>as an initial intermediate</w:t>
      </w:r>
      <w:r>
        <w:rPr>
          <w:rFonts w:ascii="Times New Roman" w:hAnsi="Times New Roman" w:cs="Times New Roman"/>
          <w:sz w:val="24"/>
          <w:szCs w:val="24"/>
        </w:rPr>
        <w:t>.</w:t>
      </w:r>
      <w:r w:rsidR="001E5EBE" w:rsidRPr="001E5EBE">
        <w:rPr>
          <w:rFonts w:ascii="Times New Roman" w:hAnsi="Times New Roman" w:cs="Times New Roman"/>
          <w:sz w:val="24"/>
          <w:szCs w:val="24"/>
        </w:rPr>
        <w:t xml:space="preserve"> </w:t>
      </w:r>
      <w:r w:rsidR="001E5EBE">
        <w:rPr>
          <w:rFonts w:ascii="Times New Roman" w:hAnsi="Times New Roman" w:cs="Times New Roman"/>
          <w:sz w:val="24"/>
          <w:szCs w:val="24"/>
        </w:rPr>
        <w:t>Both atomic hydrogen and methyl loss channels are included.</w:t>
      </w:r>
    </w:p>
    <w:tbl>
      <w:tblPr>
        <w:tblStyle w:val="TableGrid"/>
        <w:tblW w:w="9810" w:type="dxa"/>
        <w:tblInd w:w="-5" w:type="dxa"/>
        <w:tblLook w:val="04A0" w:firstRow="1" w:lastRow="0" w:firstColumn="1" w:lastColumn="0" w:noHBand="0" w:noVBand="1"/>
      </w:tblPr>
      <w:tblGrid>
        <w:gridCol w:w="810"/>
        <w:gridCol w:w="1000"/>
        <w:gridCol w:w="1000"/>
        <w:gridCol w:w="1000"/>
        <w:gridCol w:w="1000"/>
        <w:gridCol w:w="1000"/>
        <w:gridCol w:w="1000"/>
        <w:gridCol w:w="1000"/>
        <w:gridCol w:w="1000"/>
        <w:gridCol w:w="1000"/>
      </w:tblGrid>
      <w:tr w:rsidR="00E76273" w:rsidRPr="00A723A1" w14:paraId="695C320E" w14:textId="77777777" w:rsidTr="00E76273">
        <w:trPr>
          <w:trHeight w:val="300"/>
        </w:trPr>
        <w:tc>
          <w:tcPr>
            <w:tcW w:w="810" w:type="dxa"/>
            <w:noWrap/>
            <w:hideMark/>
          </w:tcPr>
          <w:p w14:paraId="2E6A533F" w14:textId="77777777" w:rsidR="00E76273" w:rsidRPr="00A723A1" w:rsidRDefault="00E76273" w:rsidP="00E76273">
            <w:pPr>
              <w:jc w:val="center"/>
              <w:rPr>
                <w:rFonts w:ascii="Times New Roman" w:eastAsia="Times New Roman" w:hAnsi="Times New Roman" w:cs="Times New Roman"/>
                <w:color w:val="000000"/>
                <w:sz w:val="24"/>
                <w:szCs w:val="24"/>
                <w:lang w:eastAsia="ru-RU"/>
              </w:rPr>
            </w:pPr>
            <w:r w:rsidRPr="00A723A1">
              <w:rPr>
                <w:rFonts w:ascii="Times New Roman" w:hAnsi="Times New Roman" w:cs="Times New Roman"/>
                <w:i/>
                <w:sz w:val="24"/>
                <w:szCs w:val="24"/>
                <w:lang w:val="en-US"/>
              </w:rPr>
              <w:t>E</w:t>
            </w:r>
            <w:r w:rsidRPr="00A723A1">
              <w:rPr>
                <w:rFonts w:ascii="Times New Roman" w:hAnsi="Times New Roman" w:cs="Times New Roman"/>
                <w:i/>
                <w:sz w:val="24"/>
                <w:szCs w:val="24"/>
                <w:vertAlign w:val="subscript"/>
                <w:lang w:val="en-US"/>
              </w:rPr>
              <w:t>C</w:t>
            </w:r>
          </w:p>
        </w:tc>
        <w:tc>
          <w:tcPr>
            <w:tcW w:w="1000" w:type="dxa"/>
            <w:noWrap/>
            <w:hideMark/>
          </w:tcPr>
          <w:p w14:paraId="400858C6"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0</w:t>
            </w:r>
          </w:p>
        </w:tc>
        <w:tc>
          <w:tcPr>
            <w:tcW w:w="1000" w:type="dxa"/>
            <w:noWrap/>
            <w:hideMark/>
          </w:tcPr>
          <w:p w14:paraId="1B42894F"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5</w:t>
            </w:r>
          </w:p>
        </w:tc>
        <w:tc>
          <w:tcPr>
            <w:tcW w:w="1000" w:type="dxa"/>
            <w:noWrap/>
            <w:hideMark/>
          </w:tcPr>
          <w:p w14:paraId="629A6C52"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10</w:t>
            </w:r>
          </w:p>
        </w:tc>
        <w:tc>
          <w:tcPr>
            <w:tcW w:w="1000" w:type="dxa"/>
            <w:noWrap/>
            <w:hideMark/>
          </w:tcPr>
          <w:p w14:paraId="593A70B6"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15</w:t>
            </w:r>
          </w:p>
        </w:tc>
        <w:tc>
          <w:tcPr>
            <w:tcW w:w="1000" w:type="dxa"/>
            <w:noWrap/>
            <w:hideMark/>
          </w:tcPr>
          <w:p w14:paraId="3202D7AD"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20</w:t>
            </w:r>
          </w:p>
        </w:tc>
        <w:tc>
          <w:tcPr>
            <w:tcW w:w="1000" w:type="dxa"/>
            <w:noWrap/>
            <w:hideMark/>
          </w:tcPr>
          <w:p w14:paraId="3218CE5B"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25</w:t>
            </w:r>
          </w:p>
        </w:tc>
        <w:tc>
          <w:tcPr>
            <w:tcW w:w="1000" w:type="dxa"/>
            <w:noWrap/>
            <w:hideMark/>
          </w:tcPr>
          <w:p w14:paraId="7CB14FF9"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30</w:t>
            </w:r>
          </w:p>
        </w:tc>
        <w:tc>
          <w:tcPr>
            <w:tcW w:w="1000" w:type="dxa"/>
            <w:noWrap/>
            <w:hideMark/>
          </w:tcPr>
          <w:p w14:paraId="3955F845"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35</w:t>
            </w:r>
          </w:p>
        </w:tc>
        <w:tc>
          <w:tcPr>
            <w:tcW w:w="1000" w:type="dxa"/>
            <w:noWrap/>
            <w:hideMark/>
          </w:tcPr>
          <w:p w14:paraId="32224FCD" w14:textId="77777777" w:rsidR="00E76273" w:rsidRPr="00A723A1" w:rsidRDefault="00E76273" w:rsidP="00E76273">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40</w:t>
            </w:r>
          </w:p>
        </w:tc>
      </w:tr>
      <w:tr w:rsidR="001E5EBE" w:rsidRPr="00A723A1" w14:paraId="4806099A" w14:textId="77777777" w:rsidTr="00E76273">
        <w:trPr>
          <w:trHeight w:val="300"/>
        </w:trPr>
        <w:tc>
          <w:tcPr>
            <w:tcW w:w="810" w:type="dxa"/>
            <w:noWrap/>
          </w:tcPr>
          <w:p w14:paraId="6836FA5B" w14:textId="29A7A7E7" w:rsidR="001E5EBE"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val="en-US" w:eastAsia="ru-RU"/>
              </w:rPr>
              <w:t>p1</w:t>
            </w:r>
          </w:p>
        </w:tc>
        <w:tc>
          <w:tcPr>
            <w:tcW w:w="1000" w:type="dxa"/>
            <w:noWrap/>
            <w:vAlign w:val="bottom"/>
          </w:tcPr>
          <w:p w14:paraId="202F6561" w14:textId="1FE0FF5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550F86E" w14:textId="15AF9B5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E5764A9" w14:textId="0CE66AE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9BD72ED" w14:textId="7EA0497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3EEA52C" w14:textId="662FCF8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5434FDE" w14:textId="5339FC0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25BCB0B" w14:textId="7285C3D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6894534" w14:textId="10B8387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B30BE6B" w14:textId="065B5A8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0ABA0E8D" w14:textId="77777777" w:rsidTr="00E76273">
        <w:trPr>
          <w:trHeight w:val="300"/>
        </w:trPr>
        <w:tc>
          <w:tcPr>
            <w:tcW w:w="810" w:type="dxa"/>
            <w:noWrap/>
          </w:tcPr>
          <w:p w14:paraId="61EB5AAE" w14:textId="0ACD77DA" w:rsidR="001E5EBE"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val="en-US" w:eastAsia="ru-RU"/>
              </w:rPr>
              <w:t>p2</w:t>
            </w:r>
          </w:p>
        </w:tc>
        <w:tc>
          <w:tcPr>
            <w:tcW w:w="1000" w:type="dxa"/>
            <w:noWrap/>
            <w:vAlign w:val="bottom"/>
          </w:tcPr>
          <w:p w14:paraId="1D02C2B8" w14:textId="077BAB0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80.7</w:t>
            </w:r>
          </w:p>
        </w:tc>
        <w:tc>
          <w:tcPr>
            <w:tcW w:w="1000" w:type="dxa"/>
            <w:noWrap/>
            <w:vAlign w:val="bottom"/>
          </w:tcPr>
          <w:p w14:paraId="0DF4C9D7" w14:textId="2E5E0F2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79.9</w:t>
            </w:r>
          </w:p>
        </w:tc>
        <w:tc>
          <w:tcPr>
            <w:tcW w:w="1000" w:type="dxa"/>
            <w:noWrap/>
            <w:vAlign w:val="bottom"/>
          </w:tcPr>
          <w:p w14:paraId="02EFEB0A" w14:textId="6978278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79.1</w:t>
            </w:r>
          </w:p>
        </w:tc>
        <w:tc>
          <w:tcPr>
            <w:tcW w:w="1000" w:type="dxa"/>
            <w:noWrap/>
            <w:vAlign w:val="bottom"/>
          </w:tcPr>
          <w:p w14:paraId="49189F5F" w14:textId="41924B00"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78.3</w:t>
            </w:r>
          </w:p>
        </w:tc>
        <w:tc>
          <w:tcPr>
            <w:tcW w:w="1000" w:type="dxa"/>
            <w:noWrap/>
            <w:vAlign w:val="bottom"/>
          </w:tcPr>
          <w:p w14:paraId="50A6D6F4" w14:textId="245425B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77.5</w:t>
            </w:r>
          </w:p>
        </w:tc>
        <w:tc>
          <w:tcPr>
            <w:tcW w:w="1000" w:type="dxa"/>
            <w:noWrap/>
            <w:vAlign w:val="bottom"/>
          </w:tcPr>
          <w:p w14:paraId="2B913E83" w14:textId="4B382B8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76.8</w:t>
            </w:r>
          </w:p>
        </w:tc>
        <w:tc>
          <w:tcPr>
            <w:tcW w:w="1000" w:type="dxa"/>
            <w:noWrap/>
            <w:vAlign w:val="bottom"/>
          </w:tcPr>
          <w:p w14:paraId="7E17E255" w14:textId="44EAEDE0"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76.0</w:t>
            </w:r>
          </w:p>
        </w:tc>
        <w:tc>
          <w:tcPr>
            <w:tcW w:w="1000" w:type="dxa"/>
            <w:noWrap/>
            <w:vAlign w:val="bottom"/>
          </w:tcPr>
          <w:p w14:paraId="7552C04D" w14:textId="03B492A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75.3</w:t>
            </w:r>
          </w:p>
        </w:tc>
        <w:tc>
          <w:tcPr>
            <w:tcW w:w="1000" w:type="dxa"/>
            <w:noWrap/>
            <w:vAlign w:val="bottom"/>
          </w:tcPr>
          <w:p w14:paraId="02A839B2" w14:textId="416BCAB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74.6</w:t>
            </w:r>
          </w:p>
        </w:tc>
      </w:tr>
      <w:tr w:rsidR="001E5EBE" w:rsidRPr="00A723A1" w14:paraId="6E382847" w14:textId="77777777" w:rsidTr="00E76273">
        <w:trPr>
          <w:trHeight w:val="300"/>
        </w:trPr>
        <w:tc>
          <w:tcPr>
            <w:tcW w:w="810" w:type="dxa"/>
            <w:noWrap/>
          </w:tcPr>
          <w:p w14:paraId="10F920F9"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w:t>
            </w:r>
          </w:p>
        </w:tc>
        <w:tc>
          <w:tcPr>
            <w:tcW w:w="1000" w:type="dxa"/>
            <w:noWrap/>
            <w:vAlign w:val="bottom"/>
          </w:tcPr>
          <w:p w14:paraId="4072BAC9"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C74920E"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F13DF2D"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865B51C"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0E1E571"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52BD39B"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D619396"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367B6C3"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CDB2571"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2EF17A39" w14:textId="77777777" w:rsidTr="00E76273">
        <w:trPr>
          <w:trHeight w:val="300"/>
        </w:trPr>
        <w:tc>
          <w:tcPr>
            <w:tcW w:w="810" w:type="dxa"/>
            <w:noWrap/>
          </w:tcPr>
          <w:p w14:paraId="7B6E2FE3"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w:t>
            </w:r>
          </w:p>
        </w:tc>
        <w:tc>
          <w:tcPr>
            <w:tcW w:w="1000" w:type="dxa"/>
            <w:noWrap/>
            <w:vAlign w:val="bottom"/>
          </w:tcPr>
          <w:p w14:paraId="4D3020A8"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A61BD59"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2A9E3E3"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A984C29"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FAEB2C8"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C0DA675"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2B79D76"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920923B"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196BD86" w14:textId="777777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023C8621" w14:textId="77777777" w:rsidTr="00E76273">
        <w:trPr>
          <w:trHeight w:val="300"/>
        </w:trPr>
        <w:tc>
          <w:tcPr>
            <w:tcW w:w="810" w:type="dxa"/>
            <w:noWrap/>
            <w:hideMark/>
          </w:tcPr>
          <w:p w14:paraId="00EAAD8F"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p5</w:t>
            </w:r>
          </w:p>
        </w:tc>
        <w:tc>
          <w:tcPr>
            <w:tcW w:w="1000" w:type="dxa"/>
            <w:noWrap/>
            <w:vAlign w:val="bottom"/>
          </w:tcPr>
          <w:p w14:paraId="4610FA0D" w14:textId="7FE70EB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2.4</w:t>
            </w:r>
          </w:p>
        </w:tc>
        <w:tc>
          <w:tcPr>
            <w:tcW w:w="1000" w:type="dxa"/>
            <w:noWrap/>
            <w:vAlign w:val="bottom"/>
          </w:tcPr>
          <w:p w14:paraId="145599EC" w14:textId="5A73569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2.5</w:t>
            </w:r>
          </w:p>
        </w:tc>
        <w:tc>
          <w:tcPr>
            <w:tcW w:w="1000" w:type="dxa"/>
            <w:noWrap/>
            <w:vAlign w:val="bottom"/>
          </w:tcPr>
          <w:p w14:paraId="32FE9F78" w14:textId="735502D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2.5</w:t>
            </w:r>
          </w:p>
        </w:tc>
        <w:tc>
          <w:tcPr>
            <w:tcW w:w="1000" w:type="dxa"/>
            <w:noWrap/>
            <w:vAlign w:val="bottom"/>
          </w:tcPr>
          <w:p w14:paraId="6D3882ED" w14:textId="6EC96DE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2.5</w:t>
            </w:r>
          </w:p>
        </w:tc>
        <w:tc>
          <w:tcPr>
            <w:tcW w:w="1000" w:type="dxa"/>
            <w:noWrap/>
            <w:vAlign w:val="bottom"/>
          </w:tcPr>
          <w:p w14:paraId="2C03B11D" w14:textId="1CF98D4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2.6</w:t>
            </w:r>
          </w:p>
        </w:tc>
        <w:tc>
          <w:tcPr>
            <w:tcW w:w="1000" w:type="dxa"/>
            <w:noWrap/>
            <w:vAlign w:val="bottom"/>
          </w:tcPr>
          <w:p w14:paraId="24AE787C" w14:textId="0E301B3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2.6</w:t>
            </w:r>
          </w:p>
        </w:tc>
        <w:tc>
          <w:tcPr>
            <w:tcW w:w="1000" w:type="dxa"/>
            <w:noWrap/>
            <w:vAlign w:val="bottom"/>
          </w:tcPr>
          <w:p w14:paraId="5450E372" w14:textId="735DD85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2.6</w:t>
            </w:r>
          </w:p>
        </w:tc>
        <w:tc>
          <w:tcPr>
            <w:tcW w:w="1000" w:type="dxa"/>
            <w:noWrap/>
            <w:vAlign w:val="bottom"/>
          </w:tcPr>
          <w:p w14:paraId="3E32614F" w14:textId="68D57C6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2.7</w:t>
            </w:r>
          </w:p>
        </w:tc>
        <w:tc>
          <w:tcPr>
            <w:tcW w:w="1000" w:type="dxa"/>
            <w:noWrap/>
            <w:vAlign w:val="bottom"/>
          </w:tcPr>
          <w:p w14:paraId="2DCBE5D2" w14:textId="46F9724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2.7</w:t>
            </w:r>
          </w:p>
        </w:tc>
      </w:tr>
      <w:tr w:rsidR="001E5EBE" w:rsidRPr="00A723A1" w14:paraId="666BF72F" w14:textId="77777777" w:rsidTr="00E76273">
        <w:trPr>
          <w:trHeight w:val="300"/>
        </w:trPr>
        <w:tc>
          <w:tcPr>
            <w:tcW w:w="810" w:type="dxa"/>
            <w:noWrap/>
            <w:hideMark/>
          </w:tcPr>
          <w:p w14:paraId="66F2557C"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p6</w:t>
            </w:r>
          </w:p>
        </w:tc>
        <w:tc>
          <w:tcPr>
            <w:tcW w:w="1000" w:type="dxa"/>
            <w:noWrap/>
            <w:vAlign w:val="bottom"/>
          </w:tcPr>
          <w:p w14:paraId="79C66A69" w14:textId="0B7AD19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8.4</w:t>
            </w:r>
          </w:p>
        </w:tc>
        <w:tc>
          <w:tcPr>
            <w:tcW w:w="1000" w:type="dxa"/>
            <w:noWrap/>
            <w:vAlign w:val="bottom"/>
          </w:tcPr>
          <w:p w14:paraId="4BED325C" w14:textId="04817E6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8.7</w:t>
            </w:r>
          </w:p>
        </w:tc>
        <w:tc>
          <w:tcPr>
            <w:tcW w:w="1000" w:type="dxa"/>
            <w:noWrap/>
            <w:vAlign w:val="bottom"/>
          </w:tcPr>
          <w:p w14:paraId="65B1C2C5" w14:textId="5F60AAC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9.0</w:t>
            </w:r>
          </w:p>
        </w:tc>
        <w:tc>
          <w:tcPr>
            <w:tcW w:w="1000" w:type="dxa"/>
            <w:noWrap/>
            <w:vAlign w:val="bottom"/>
          </w:tcPr>
          <w:p w14:paraId="6F89E71D" w14:textId="5D1BC0C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9.3</w:t>
            </w:r>
          </w:p>
        </w:tc>
        <w:tc>
          <w:tcPr>
            <w:tcW w:w="1000" w:type="dxa"/>
            <w:noWrap/>
            <w:vAlign w:val="bottom"/>
          </w:tcPr>
          <w:p w14:paraId="187444CA" w14:textId="0BD99A9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9.6</w:t>
            </w:r>
          </w:p>
        </w:tc>
        <w:tc>
          <w:tcPr>
            <w:tcW w:w="1000" w:type="dxa"/>
            <w:noWrap/>
            <w:vAlign w:val="bottom"/>
          </w:tcPr>
          <w:p w14:paraId="3F7FB999" w14:textId="1D2764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9.8</w:t>
            </w:r>
          </w:p>
        </w:tc>
        <w:tc>
          <w:tcPr>
            <w:tcW w:w="1000" w:type="dxa"/>
            <w:noWrap/>
            <w:vAlign w:val="bottom"/>
          </w:tcPr>
          <w:p w14:paraId="21FFEF9C" w14:textId="15FC71B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10.1</w:t>
            </w:r>
          </w:p>
        </w:tc>
        <w:tc>
          <w:tcPr>
            <w:tcW w:w="1000" w:type="dxa"/>
            <w:noWrap/>
            <w:vAlign w:val="bottom"/>
          </w:tcPr>
          <w:p w14:paraId="72980305" w14:textId="62E8D7A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10.3</w:t>
            </w:r>
          </w:p>
        </w:tc>
        <w:tc>
          <w:tcPr>
            <w:tcW w:w="1000" w:type="dxa"/>
            <w:noWrap/>
            <w:vAlign w:val="bottom"/>
          </w:tcPr>
          <w:p w14:paraId="4CB8BE5E" w14:textId="2A288AF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10.6</w:t>
            </w:r>
          </w:p>
        </w:tc>
      </w:tr>
      <w:tr w:rsidR="001E5EBE" w:rsidRPr="00A723A1" w14:paraId="425D2C17" w14:textId="77777777" w:rsidTr="00E76273">
        <w:trPr>
          <w:trHeight w:val="300"/>
        </w:trPr>
        <w:tc>
          <w:tcPr>
            <w:tcW w:w="810" w:type="dxa"/>
            <w:noWrap/>
            <w:hideMark/>
          </w:tcPr>
          <w:p w14:paraId="56F6BA83"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p7</w:t>
            </w:r>
          </w:p>
        </w:tc>
        <w:tc>
          <w:tcPr>
            <w:tcW w:w="1000" w:type="dxa"/>
            <w:noWrap/>
            <w:vAlign w:val="bottom"/>
          </w:tcPr>
          <w:p w14:paraId="525E17C5" w14:textId="47F9734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6.7</w:t>
            </w:r>
          </w:p>
        </w:tc>
        <w:tc>
          <w:tcPr>
            <w:tcW w:w="1000" w:type="dxa"/>
            <w:noWrap/>
            <w:vAlign w:val="bottom"/>
          </w:tcPr>
          <w:p w14:paraId="7EC2B4C8" w14:textId="5307497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7.0</w:t>
            </w:r>
          </w:p>
        </w:tc>
        <w:tc>
          <w:tcPr>
            <w:tcW w:w="1000" w:type="dxa"/>
            <w:noWrap/>
            <w:vAlign w:val="bottom"/>
          </w:tcPr>
          <w:p w14:paraId="0E9E6328" w14:textId="2926562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7.2</w:t>
            </w:r>
          </w:p>
        </w:tc>
        <w:tc>
          <w:tcPr>
            <w:tcW w:w="1000" w:type="dxa"/>
            <w:noWrap/>
            <w:vAlign w:val="bottom"/>
          </w:tcPr>
          <w:p w14:paraId="6D4EAACE" w14:textId="7EEF41F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7.5</w:t>
            </w:r>
          </w:p>
        </w:tc>
        <w:tc>
          <w:tcPr>
            <w:tcW w:w="1000" w:type="dxa"/>
            <w:noWrap/>
            <w:vAlign w:val="bottom"/>
          </w:tcPr>
          <w:p w14:paraId="7DFB804B" w14:textId="49C68F2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7.7</w:t>
            </w:r>
          </w:p>
        </w:tc>
        <w:tc>
          <w:tcPr>
            <w:tcW w:w="1000" w:type="dxa"/>
            <w:noWrap/>
            <w:vAlign w:val="bottom"/>
          </w:tcPr>
          <w:p w14:paraId="3475A6F9" w14:textId="14FE1FC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8.0</w:t>
            </w:r>
          </w:p>
        </w:tc>
        <w:tc>
          <w:tcPr>
            <w:tcW w:w="1000" w:type="dxa"/>
            <w:noWrap/>
            <w:vAlign w:val="bottom"/>
          </w:tcPr>
          <w:p w14:paraId="20935D53" w14:textId="76952B8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8.2</w:t>
            </w:r>
          </w:p>
        </w:tc>
        <w:tc>
          <w:tcPr>
            <w:tcW w:w="1000" w:type="dxa"/>
            <w:noWrap/>
            <w:vAlign w:val="bottom"/>
          </w:tcPr>
          <w:p w14:paraId="506FFBD6" w14:textId="5B66036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8.4</w:t>
            </w:r>
          </w:p>
        </w:tc>
        <w:tc>
          <w:tcPr>
            <w:tcW w:w="1000" w:type="dxa"/>
            <w:noWrap/>
            <w:vAlign w:val="bottom"/>
          </w:tcPr>
          <w:p w14:paraId="731D33E7" w14:textId="6806A7F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8.6</w:t>
            </w:r>
          </w:p>
        </w:tc>
      </w:tr>
      <w:tr w:rsidR="001E5EBE" w:rsidRPr="00A723A1" w14:paraId="146C5857" w14:textId="77777777" w:rsidTr="00E76273">
        <w:trPr>
          <w:trHeight w:val="300"/>
        </w:trPr>
        <w:tc>
          <w:tcPr>
            <w:tcW w:w="810" w:type="dxa"/>
            <w:noWrap/>
            <w:hideMark/>
          </w:tcPr>
          <w:p w14:paraId="0B713BE9"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p8</w:t>
            </w:r>
          </w:p>
        </w:tc>
        <w:tc>
          <w:tcPr>
            <w:tcW w:w="1000" w:type="dxa"/>
            <w:noWrap/>
            <w:vAlign w:val="bottom"/>
          </w:tcPr>
          <w:p w14:paraId="12140D0C" w14:textId="35C8852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1.7</w:t>
            </w:r>
          </w:p>
        </w:tc>
        <w:tc>
          <w:tcPr>
            <w:tcW w:w="1000" w:type="dxa"/>
            <w:noWrap/>
            <w:vAlign w:val="bottom"/>
          </w:tcPr>
          <w:p w14:paraId="26455011" w14:textId="2C0C725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1.9</w:t>
            </w:r>
          </w:p>
        </w:tc>
        <w:tc>
          <w:tcPr>
            <w:tcW w:w="1000" w:type="dxa"/>
            <w:noWrap/>
            <w:vAlign w:val="bottom"/>
          </w:tcPr>
          <w:p w14:paraId="4C1D5353" w14:textId="0C8336C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2.1</w:t>
            </w:r>
          </w:p>
        </w:tc>
        <w:tc>
          <w:tcPr>
            <w:tcW w:w="1000" w:type="dxa"/>
            <w:noWrap/>
            <w:vAlign w:val="bottom"/>
          </w:tcPr>
          <w:p w14:paraId="1C126501" w14:textId="3B8A7DF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2.4</w:t>
            </w:r>
          </w:p>
        </w:tc>
        <w:tc>
          <w:tcPr>
            <w:tcW w:w="1000" w:type="dxa"/>
            <w:noWrap/>
            <w:vAlign w:val="bottom"/>
          </w:tcPr>
          <w:p w14:paraId="08B9A6A4" w14:textId="342D274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2.6</w:t>
            </w:r>
          </w:p>
        </w:tc>
        <w:tc>
          <w:tcPr>
            <w:tcW w:w="1000" w:type="dxa"/>
            <w:noWrap/>
            <w:vAlign w:val="bottom"/>
          </w:tcPr>
          <w:p w14:paraId="553A9BCC" w14:textId="386AEF3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2.8</w:t>
            </w:r>
          </w:p>
        </w:tc>
        <w:tc>
          <w:tcPr>
            <w:tcW w:w="1000" w:type="dxa"/>
            <w:noWrap/>
            <w:vAlign w:val="bottom"/>
          </w:tcPr>
          <w:p w14:paraId="4477C01E" w14:textId="28624A0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3.0</w:t>
            </w:r>
          </w:p>
        </w:tc>
        <w:tc>
          <w:tcPr>
            <w:tcW w:w="1000" w:type="dxa"/>
            <w:noWrap/>
            <w:vAlign w:val="bottom"/>
          </w:tcPr>
          <w:p w14:paraId="41122507" w14:textId="59C6A91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3.3</w:t>
            </w:r>
          </w:p>
        </w:tc>
        <w:tc>
          <w:tcPr>
            <w:tcW w:w="1000" w:type="dxa"/>
            <w:noWrap/>
            <w:vAlign w:val="bottom"/>
          </w:tcPr>
          <w:p w14:paraId="7023471F" w14:textId="3B77DBB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3.5</w:t>
            </w:r>
          </w:p>
        </w:tc>
      </w:tr>
      <w:tr w:rsidR="001E5EBE" w:rsidRPr="00A723A1" w14:paraId="6E976BDB" w14:textId="77777777" w:rsidTr="00E76273">
        <w:trPr>
          <w:trHeight w:val="300"/>
        </w:trPr>
        <w:tc>
          <w:tcPr>
            <w:tcW w:w="810" w:type="dxa"/>
            <w:noWrap/>
          </w:tcPr>
          <w:p w14:paraId="67F6BF40" w14:textId="061F54D4" w:rsidR="001E5EBE" w:rsidRPr="001E5EBE" w:rsidRDefault="001E5EBE" w:rsidP="001E5EBE">
            <w:pPr>
              <w:jc w:val="center"/>
              <w:rPr>
                <w:rFonts w:ascii="Times New Roman" w:eastAsia="Times New Roman" w:hAnsi="Times New Roman" w:cs="Times New Roman"/>
                <w:b/>
                <w:i/>
                <w:color w:val="000000"/>
                <w:sz w:val="24"/>
                <w:szCs w:val="24"/>
                <w:lang w:val="en-US" w:eastAsia="ru-RU"/>
              </w:rPr>
            </w:pPr>
            <w:r>
              <w:rPr>
                <w:rFonts w:ascii="Times New Roman" w:eastAsia="Times New Roman" w:hAnsi="Times New Roman" w:cs="Times New Roman"/>
                <w:b/>
                <w:i/>
                <w:color w:val="000000"/>
                <w:sz w:val="24"/>
                <w:szCs w:val="24"/>
                <w:lang w:val="en-US" w:eastAsia="ru-RU"/>
              </w:rPr>
              <w:t>p20</w:t>
            </w:r>
          </w:p>
        </w:tc>
        <w:tc>
          <w:tcPr>
            <w:tcW w:w="1000" w:type="dxa"/>
            <w:noWrap/>
            <w:vAlign w:val="bottom"/>
          </w:tcPr>
          <w:p w14:paraId="0013DB83" w14:textId="0034658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4D8DB3A" w14:textId="7527BD6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E5F011C" w14:textId="109A6F6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DBA69C7" w14:textId="0FB0162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378E06A" w14:textId="714E092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F463CB6" w14:textId="59C18E6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4941C36" w14:textId="71810E0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10B1478" w14:textId="7F0367F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11CF2B2" w14:textId="40B7AD9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4EB743E0" w14:textId="77777777" w:rsidTr="00E76273">
        <w:trPr>
          <w:trHeight w:val="300"/>
        </w:trPr>
        <w:tc>
          <w:tcPr>
            <w:tcW w:w="810" w:type="dxa"/>
            <w:noWrap/>
            <w:hideMark/>
          </w:tcPr>
          <w:p w14:paraId="1B85C09F"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p28</w:t>
            </w:r>
          </w:p>
        </w:tc>
        <w:tc>
          <w:tcPr>
            <w:tcW w:w="1000" w:type="dxa"/>
            <w:noWrap/>
            <w:vAlign w:val="bottom"/>
          </w:tcPr>
          <w:p w14:paraId="753B6462" w14:textId="623ACB7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286EE87" w14:textId="1F3AD50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D796C51" w14:textId="4968C1F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63D068B" w14:textId="048CEF4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E30C5EE" w14:textId="42DC707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0262795" w14:textId="7B8CDC8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2C95D2A" w14:textId="2266C85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207EC85" w14:textId="4DEA2D9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509A979" w14:textId="668F258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01EEFEB3" w14:textId="77777777" w:rsidTr="00E76273">
        <w:trPr>
          <w:trHeight w:val="300"/>
        </w:trPr>
        <w:tc>
          <w:tcPr>
            <w:tcW w:w="810" w:type="dxa"/>
            <w:noWrap/>
            <w:hideMark/>
          </w:tcPr>
          <w:p w14:paraId="67B3B5B3"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p29</w:t>
            </w:r>
          </w:p>
        </w:tc>
        <w:tc>
          <w:tcPr>
            <w:tcW w:w="1000" w:type="dxa"/>
            <w:noWrap/>
            <w:vAlign w:val="bottom"/>
          </w:tcPr>
          <w:p w14:paraId="744E7F3F" w14:textId="0E9D945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2749152" w14:textId="73B9527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CF7ACF6" w14:textId="6154012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4B33FB8" w14:textId="09F812A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BA06B54" w14:textId="7B41B0C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4426E86" w14:textId="6B20CB1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396F202" w14:textId="221FF7E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0CEFCB6" w14:textId="3EA9B95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FC19E9F" w14:textId="7B38B07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1B9C19EB" w14:textId="77777777" w:rsidTr="00E76273">
        <w:trPr>
          <w:trHeight w:val="300"/>
        </w:trPr>
        <w:tc>
          <w:tcPr>
            <w:tcW w:w="810" w:type="dxa"/>
            <w:noWrap/>
            <w:hideMark/>
          </w:tcPr>
          <w:p w14:paraId="48ADD0B3"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p30</w:t>
            </w:r>
          </w:p>
        </w:tc>
        <w:tc>
          <w:tcPr>
            <w:tcW w:w="1000" w:type="dxa"/>
            <w:noWrap/>
            <w:vAlign w:val="bottom"/>
          </w:tcPr>
          <w:p w14:paraId="4F2C3B4B" w14:textId="0DA16B4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EEB9C09" w14:textId="1C23FEA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FCE05C5" w14:textId="545E3D6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DC0442F" w14:textId="2CC1853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404B54F" w14:textId="2FC0F54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3AC89D0" w14:textId="42FB086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D2FE2E8" w14:textId="1FB276A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12098CD" w14:textId="228D83F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A92C4FD" w14:textId="133AFF5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7F17BAC6" w14:textId="77777777" w:rsidTr="00E76273">
        <w:trPr>
          <w:trHeight w:val="300"/>
        </w:trPr>
        <w:tc>
          <w:tcPr>
            <w:tcW w:w="810" w:type="dxa"/>
            <w:noWrap/>
            <w:hideMark/>
          </w:tcPr>
          <w:p w14:paraId="4E9B1773"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p31</w:t>
            </w:r>
          </w:p>
        </w:tc>
        <w:tc>
          <w:tcPr>
            <w:tcW w:w="1000" w:type="dxa"/>
            <w:noWrap/>
            <w:vAlign w:val="bottom"/>
          </w:tcPr>
          <w:p w14:paraId="2EDF70C5" w14:textId="523D567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CF5EED0" w14:textId="233E418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1D772B7" w14:textId="7EB8ABE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1587F18" w14:textId="74829D4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B10806E" w14:textId="0E16075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31BC518" w14:textId="447A4EB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B64E7FC" w14:textId="40ED7B0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9248636" w14:textId="7D74956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93DB363" w14:textId="6A2C792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3BF0B2FD" w14:textId="77777777" w:rsidTr="00E76273">
        <w:trPr>
          <w:trHeight w:val="300"/>
        </w:trPr>
        <w:tc>
          <w:tcPr>
            <w:tcW w:w="810" w:type="dxa"/>
            <w:noWrap/>
            <w:hideMark/>
          </w:tcPr>
          <w:p w14:paraId="4C6527A7"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p32</w:t>
            </w:r>
          </w:p>
        </w:tc>
        <w:tc>
          <w:tcPr>
            <w:tcW w:w="1000" w:type="dxa"/>
            <w:noWrap/>
            <w:vAlign w:val="bottom"/>
          </w:tcPr>
          <w:p w14:paraId="5FAF16E5" w14:textId="0F0DCAC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B0E383D" w14:textId="16EA726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B906F53" w14:textId="3F0534A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F0BA3F5" w14:textId="44FE8FB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C9DE1EA" w14:textId="4A06D7E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FF0CE36" w14:textId="43B226E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423BF5D" w14:textId="29F5732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A713325" w14:textId="068F414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3C3DC8B" w14:textId="5808C6A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679BE54F" w14:textId="77777777" w:rsidTr="00E76273">
        <w:trPr>
          <w:trHeight w:val="300"/>
        </w:trPr>
        <w:tc>
          <w:tcPr>
            <w:tcW w:w="810" w:type="dxa"/>
            <w:noWrap/>
            <w:hideMark/>
          </w:tcPr>
          <w:p w14:paraId="1C0F5C5E"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p33</w:t>
            </w:r>
          </w:p>
        </w:tc>
        <w:tc>
          <w:tcPr>
            <w:tcW w:w="1000" w:type="dxa"/>
            <w:noWrap/>
            <w:vAlign w:val="bottom"/>
          </w:tcPr>
          <w:p w14:paraId="14574E6E" w14:textId="5D5BB6D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46881FD" w14:textId="02436C2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84FB14E" w14:textId="79689E6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451FAD7" w14:textId="0750D44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810ED75" w14:textId="0D6882A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C729C29" w14:textId="1CAD25B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3DDB800" w14:textId="07AF56E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BE88913" w14:textId="0BE4199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2DF9D21" w14:textId="37CED02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25BD50F9" w14:textId="77777777" w:rsidTr="00E76273">
        <w:trPr>
          <w:trHeight w:val="300"/>
        </w:trPr>
        <w:tc>
          <w:tcPr>
            <w:tcW w:w="810" w:type="dxa"/>
            <w:noWrap/>
            <w:hideMark/>
          </w:tcPr>
          <w:p w14:paraId="62B8FE3C"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p34</w:t>
            </w:r>
          </w:p>
        </w:tc>
        <w:tc>
          <w:tcPr>
            <w:tcW w:w="1000" w:type="dxa"/>
            <w:noWrap/>
            <w:vAlign w:val="bottom"/>
          </w:tcPr>
          <w:p w14:paraId="6DFE2B45" w14:textId="78439F7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ACEF059" w14:textId="7A1217A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FE770F4" w14:textId="0D72AF1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CE52CAF" w14:textId="3FB5D0C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EF03315" w14:textId="22E85E6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FE469B2" w14:textId="20C2857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8B7ACEE" w14:textId="6EEA050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971E315" w14:textId="16EE8E9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1214E14" w14:textId="46B8B9F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7D47AB42" w14:textId="77777777" w:rsidTr="00E76273">
        <w:trPr>
          <w:trHeight w:val="300"/>
        </w:trPr>
        <w:tc>
          <w:tcPr>
            <w:tcW w:w="810" w:type="dxa"/>
            <w:noWrap/>
            <w:hideMark/>
          </w:tcPr>
          <w:p w14:paraId="6AD83619"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p35</w:t>
            </w:r>
          </w:p>
        </w:tc>
        <w:tc>
          <w:tcPr>
            <w:tcW w:w="1000" w:type="dxa"/>
            <w:noWrap/>
            <w:vAlign w:val="bottom"/>
          </w:tcPr>
          <w:p w14:paraId="03A04E87" w14:textId="78F0587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7F144D2" w14:textId="07483DA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DE9F379" w14:textId="494825C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32E31DD" w14:textId="3111781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E3BBB03" w14:textId="461D10F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4821FC2" w14:textId="752E5570"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F091BC2" w14:textId="02735A5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B7AC9DA" w14:textId="7C9EA24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09E8B03" w14:textId="66769F9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2B2ED166" w14:textId="77777777" w:rsidTr="00E76273">
        <w:trPr>
          <w:trHeight w:val="300"/>
        </w:trPr>
        <w:tc>
          <w:tcPr>
            <w:tcW w:w="810" w:type="dxa"/>
            <w:noWrap/>
            <w:hideMark/>
          </w:tcPr>
          <w:p w14:paraId="4181F385"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p36</w:t>
            </w:r>
          </w:p>
        </w:tc>
        <w:tc>
          <w:tcPr>
            <w:tcW w:w="1000" w:type="dxa"/>
            <w:noWrap/>
            <w:vAlign w:val="bottom"/>
          </w:tcPr>
          <w:p w14:paraId="31680890" w14:textId="5A8B84F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F1D4E95" w14:textId="7B736D0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25C94E7" w14:textId="6574330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4C9359D" w14:textId="66360E6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61A9DC1" w14:textId="27270D9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622C72A" w14:textId="1AF7337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F3F45C2" w14:textId="538D3D9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96429D3" w14:textId="4963A287"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2A5515A" w14:textId="6910BC0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70E7B4D8" w14:textId="77777777" w:rsidTr="00E76273">
        <w:trPr>
          <w:trHeight w:val="300"/>
        </w:trPr>
        <w:tc>
          <w:tcPr>
            <w:tcW w:w="810" w:type="dxa"/>
            <w:noWrap/>
            <w:hideMark/>
          </w:tcPr>
          <w:p w14:paraId="3E23F884"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p37</w:t>
            </w:r>
          </w:p>
        </w:tc>
        <w:tc>
          <w:tcPr>
            <w:tcW w:w="1000" w:type="dxa"/>
            <w:noWrap/>
            <w:vAlign w:val="bottom"/>
          </w:tcPr>
          <w:p w14:paraId="0501BE38" w14:textId="0DA8932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EEB0ACA" w14:textId="7D94205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A09B3D0" w14:textId="07E95540"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143F088" w14:textId="261E312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66F4D34" w14:textId="76E734D0"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6F1756B" w14:textId="5D5C13C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832662F" w14:textId="656F294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086EA87" w14:textId="5644A17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2DFDB2A" w14:textId="69C8A6F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57F03B71" w14:textId="77777777" w:rsidTr="00E76273">
        <w:trPr>
          <w:trHeight w:val="300"/>
        </w:trPr>
        <w:tc>
          <w:tcPr>
            <w:tcW w:w="810" w:type="dxa"/>
            <w:noWrap/>
            <w:hideMark/>
          </w:tcPr>
          <w:p w14:paraId="0411BEEE"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p39</w:t>
            </w:r>
          </w:p>
        </w:tc>
        <w:tc>
          <w:tcPr>
            <w:tcW w:w="1000" w:type="dxa"/>
            <w:noWrap/>
            <w:vAlign w:val="bottom"/>
          </w:tcPr>
          <w:p w14:paraId="37D658B3" w14:textId="3C8043FA"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5159342" w14:textId="21B8643E"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7BF28B7" w14:textId="71A2AA44"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B89B0E0" w14:textId="09B0832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C53444A" w14:textId="42601F28"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16F8639" w14:textId="717BC76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E7D3383" w14:textId="194B1C6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42E1DB5" w14:textId="3DDD2470"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836588E" w14:textId="0E905A6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001F5568" w14:textId="77777777" w:rsidTr="00E76273">
        <w:trPr>
          <w:trHeight w:val="300"/>
        </w:trPr>
        <w:tc>
          <w:tcPr>
            <w:tcW w:w="810" w:type="dxa"/>
            <w:noWrap/>
            <w:hideMark/>
          </w:tcPr>
          <w:p w14:paraId="362541A2"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p40</w:t>
            </w:r>
          </w:p>
        </w:tc>
        <w:tc>
          <w:tcPr>
            <w:tcW w:w="1000" w:type="dxa"/>
            <w:noWrap/>
            <w:vAlign w:val="bottom"/>
          </w:tcPr>
          <w:p w14:paraId="4E53A6B0" w14:textId="6895BDC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A2E88AC" w14:textId="0816023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63E2D69" w14:textId="0F30EBC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A6109F4" w14:textId="4332407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7C7DCA9" w14:textId="4BFB4FD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9692586" w14:textId="4B58E50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1D14F55" w14:textId="004BD05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5DD5EEC" w14:textId="343B9550"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88F64EC" w14:textId="4EF2DCE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00D08945" w14:textId="77777777" w:rsidTr="00E76273">
        <w:trPr>
          <w:trHeight w:val="300"/>
        </w:trPr>
        <w:tc>
          <w:tcPr>
            <w:tcW w:w="810" w:type="dxa"/>
            <w:noWrap/>
            <w:hideMark/>
          </w:tcPr>
          <w:p w14:paraId="4D1C1594"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p41</w:t>
            </w:r>
          </w:p>
        </w:tc>
        <w:tc>
          <w:tcPr>
            <w:tcW w:w="1000" w:type="dxa"/>
            <w:noWrap/>
            <w:vAlign w:val="bottom"/>
          </w:tcPr>
          <w:p w14:paraId="49749B58" w14:textId="5523C09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9785943" w14:textId="4F67CDF1"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9050E19" w14:textId="30796635"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1FA95C0" w14:textId="4CE732D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54F90DC" w14:textId="2B89885F"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87524E8" w14:textId="24D08B7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115C214" w14:textId="0F5B8CF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AC36563" w14:textId="11CE6FE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51564FF" w14:textId="58D02FF3"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E5EBE" w:rsidRPr="00A723A1" w14:paraId="225F1EAB" w14:textId="77777777" w:rsidTr="00E76273">
        <w:trPr>
          <w:trHeight w:val="300"/>
        </w:trPr>
        <w:tc>
          <w:tcPr>
            <w:tcW w:w="810" w:type="dxa"/>
            <w:noWrap/>
            <w:hideMark/>
          </w:tcPr>
          <w:p w14:paraId="5B2ECE7E" w14:textId="77777777" w:rsidR="001E5EBE" w:rsidRPr="00A723A1" w:rsidRDefault="001E5EBE" w:rsidP="001E5EBE">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p42</w:t>
            </w:r>
          </w:p>
        </w:tc>
        <w:tc>
          <w:tcPr>
            <w:tcW w:w="1000" w:type="dxa"/>
            <w:noWrap/>
            <w:vAlign w:val="bottom"/>
          </w:tcPr>
          <w:p w14:paraId="2DB49AFB" w14:textId="4F86B9E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4AA6102" w14:textId="7F6CAD0B"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7584AB1" w14:textId="794AFFEC"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1362E49" w14:textId="055F616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69A7306" w14:textId="0649100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E3B721C" w14:textId="56952D69"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995A091" w14:textId="62FDABDD"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C3DD960" w14:textId="66043582"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BC93E12" w14:textId="0261F5C6" w:rsidR="001E5EBE" w:rsidRPr="00A723A1" w:rsidRDefault="001E5EBE" w:rsidP="001E5EBE">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bl>
    <w:p w14:paraId="36284FC7" w14:textId="77777777" w:rsidR="00E76273" w:rsidRDefault="00E76273" w:rsidP="00E76273">
      <w:pPr>
        <w:jc w:val="both"/>
        <w:rPr>
          <w:rFonts w:ascii="Times New Roman" w:hAnsi="Times New Roman" w:cs="Times New Roman"/>
          <w:sz w:val="24"/>
          <w:szCs w:val="24"/>
        </w:rPr>
      </w:pPr>
    </w:p>
    <w:p w14:paraId="43894DF9" w14:textId="77777777" w:rsidR="00E76273" w:rsidRDefault="00E76273">
      <w:pPr>
        <w:rPr>
          <w:rFonts w:ascii="Times New Roman" w:hAnsi="Times New Roman" w:cs="Times New Roman"/>
          <w:sz w:val="24"/>
          <w:szCs w:val="24"/>
        </w:rPr>
      </w:pPr>
      <w:r>
        <w:rPr>
          <w:rFonts w:ascii="Times New Roman" w:hAnsi="Times New Roman" w:cs="Times New Roman"/>
          <w:sz w:val="24"/>
          <w:szCs w:val="24"/>
        </w:rPr>
        <w:br w:type="page"/>
      </w:r>
    </w:p>
    <w:p w14:paraId="05812AA5" w14:textId="3FF709B3" w:rsidR="00E76273" w:rsidRPr="001A7E94" w:rsidRDefault="00E76273" w:rsidP="00E76273">
      <w:pPr>
        <w:jc w:val="both"/>
        <w:rPr>
          <w:rFonts w:ascii="Times New Roman" w:hAnsi="Times New Roman" w:cs="Times New Roman"/>
          <w:sz w:val="24"/>
          <w:szCs w:val="24"/>
        </w:rPr>
      </w:pPr>
      <w:r>
        <w:rPr>
          <w:rFonts w:ascii="Times New Roman" w:hAnsi="Times New Roman" w:cs="Times New Roman"/>
          <w:b/>
          <w:sz w:val="24"/>
          <w:szCs w:val="24"/>
        </w:rPr>
        <w:t xml:space="preserve">Table </w:t>
      </w:r>
      <w:r w:rsidR="003A0816">
        <w:rPr>
          <w:rFonts w:ascii="Times New Roman" w:hAnsi="Times New Roman" w:cs="Times New Roman"/>
          <w:b/>
          <w:sz w:val="24"/>
          <w:szCs w:val="24"/>
        </w:rPr>
        <w:t>S</w:t>
      </w:r>
      <w:r>
        <w:rPr>
          <w:rFonts w:ascii="Times New Roman" w:hAnsi="Times New Roman" w:cs="Times New Roman"/>
          <w:b/>
          <w:sz w:val="24"/>
          <w:szCs w:val="24"/>
        </w:rPr>
        <w:t>10</w:t>
      </w:r>
      <w:r w:rsidR="00EE7908">
        <w:rPr>
          <w:rFonts w:ascii="Times New Roman" w:hAnsi="Times New Roman" w:cs="Times New Roman"/>
          <w:b/>
          <w:sz w:val="24"/>
          <w:szCs w:val="24"/>
        </w:rPr>
        <w:t xml:space="preserve">  </w:t>
      </w:r>
      <w:r w:rsidRPr="004E1BFB">
        <w:rPr>
          <w:rFonts w:ascii="Times New Roman" w:hAnsi="Times New Roman" w:cs="Times New Roman"/>
          <w:sz w:val="24"/>
          <w:szCs w:val="24"/>
        </w:rPr>
        <w:t xml:space="preserve"> Statistical branching ratios (%)</w:t>
      </w:r>
      <w:r>
        <w:rPr>
          <w:rFonts w:ascii="Times New Roman" w:hAnsi="Times New Roman" w:cs="Times New Roman"/>
          <w:sz w:val="24"/>
          <w:szCs w:val="24"/>
        </w:rPr>
        <w:t xml:space="preserve"> </w:t>
      </w:r>
      <w:r w:rsidRPr="004E1BFB">
        <w:rPr>
          <w:rFonts w:ascii="Times New Roman" w:hAnsi="Times New Roman" w:cs="Times New Roman"/>
          <w:sz w:val="24"/>
          <w:szCs w:val="24"/>
        </w:rPr>
        <w:t>at different collision energies (</w:t>
      </w:r>
      <w:r w:rsidRPr="004E1BFB">
        <w:rPr>
          <w:rFonts w:ascii="Times New Roman" w:hAnsi="Times New Roman" w:cs="Times New Roman"/>
          <w:i/>
          <w:sz w:val="24"/>
          <w:szCs w:val="24"/>
        </w:rPr>
        <w:t>E</w:t>
      </w:r>
      <w:r w:rsidRPr="004E1BFB">
        <w:rPr>
          <w:rFonts w:ascii="Times New Roman" w:hAnsi="Times New Roman" w:cs="Times New Roman"/>
          <w:sz w:val="24"/>
          <w:szCs w:val="24"/>
          <w:vertAlign w:val="subscript"/>
        </w:rPr>
        <w:t>C</w:t>
      </w:r>
      <w:r w:rsidRPr="004E1BFB">
        <w:rPr>
          <w:rFonts w:ascii="Times New Roman" w:hAnsi="Times New Roman" w:cs="Times New Roman"/>
          <w:i/>
          <w:sz w:val="24"/>
          <w:szCs w:val="24"/>
        </w:rPr>
        <w:t>,</w:t>
      </w:r>
      <w:r>
        <w:rPr>
          <w:rFonts w:ascii="Times New Roman" w:hAnsi="Times New Roman" w:cs="Times New Roman"/>
          <w:sz w:val="24"/>
          <w:szCs w:val="24"/>
        </w:rPr>
        <w:t xml:space="preserve"> kJ</w:t>
      </w:r>
      <w:r w:rsidRPr="004E1BFB">
        <w:rPr>
          <w:rFonts w:ascii="Times New Roman" w:hAnsi="Times New Roman" w:cs="Times New Roman"/>
          <w:sz w:val="24"/>
          <w:szCs w:val="24"/>
        </w:rPr>
        <w:t>·mol</w:t>
      </w:r>
      <w:r>
        <w:rPr>
          <w:rFonts w:ascii="Times New Roman" w:hAnsi="Times New Roman" w:cs="Times New Roman"/>
          <w:sz w:val="24"/>
          <w:szCs w:val="24"/>
          <w:vertAlign w:val="superscript"/>
        </w:rPr>
        <w:t>−</w:t>
      </w:r>
      <w:r w:rsidRPr="004E1BFB">
        <w:rPr>
          <w:rFonts w:ascii="Times New Roman" w:hAnsi="Times New Roman" w:cs="Times New Roman"/>
          <w:sz w:val="24"/>
          <w:szCs w:val="24"/>
          <w:vertAlign w:val="superscript"/>
        </w:rPr>
        <w:t>1</w:t>
      </w:r>
      <w:r w:rsidRPr="004E1BFB">
        <w:rPr>
          <w:rFonts w:ascii="Times New Roman" w:hAnsi="Times New Roman" w:cs="Times New Roman"/>
          <w:sz w:val="24"/>
          <w:szCs w:val="24"/>
        </w:rPr>
        <w:t xml:space="preserve">) for the reaction of </w:t>
      </w:r>
      <w:r>
        <w:rPr>
          <w:rFonts w:ascii="Times New Roman" w:hAnsi="Times New Roman" w:cs="Times New Roman"/>
          <w:sz w:val="24"/>
          <w:szCs w:val="24"/>
        </w:rPr>
        <w:t xml:space="preserve">the </w:t>
      </w:r>
      <w:r w:rsidRPr="004E1BFB">
        <w:rPr>
          <w:rFonts w:ascii="Times New Roman" w:hAnsi="Times New Roman" w:cs="Times New Roman"/>
          <w:sz w:val="24"/>
          <w:szCs w:val="24"/>
        </w:rPr>
        <w:t>phenylethynyl</w:t>
      </w:r>
      <w:r>
        <w:rPr>
          <w:rFonts w:ascii="Times New Roman" w:hAnsi="Times New Roman" w:cs="Times New Roman"/>
          <w:sz w:val="24"/>
          <w:szCs w:val="24"/>
        </w:rPr>
        <w:t xml:space="preserve"> radical with </w:t>
      </w:r>
      <w:r w:rsidRPr="004E1BFB">
        <w:rPr>
          <w:rFonts w:ascii="Times New Roman" w:hAnsi="Times New Roman" w:cs="Times New Roman"/>
          <w:sz w:val="24"/>
          <w:szCs w:val="24"/>
        </w:rPr>
        <w:t xml:space="preserve">propylene with </w:t>
      </w:r>
      <w:r>
        <w:rPr>
          <w:rFonts w:ascii="Times New Roman" w:hAnsi="Times New Roman" w:cs="Times New Roman"/>
          <w:b/>
          <w:i/>
          <w:sz w:val="24"/>
          <w:szCs w:val="24"/>
        </w:rPr>
        <w:t>i34</w:t>
      </w:r>
      <w:r w:rsidRPr="004E1BFB">
        <w:rPr>
          <w:rFonts w:ascii="Times New Roman" w:hAnsi="Times New Roman" w:cs="Times New Roman"/>
          <w:b/>
          <w:i/>
          <w:sz w:val="24"/>
          <w:szCs w:val="24"/>
        </w:rPr>
        <w:t xml:space="preserve"> </w:t>
      </w:r>
      <w:r w:rsidRPr="004E1BFB">
        <w:rPr>
          <w:rFonts w:ascii="Times New Roman" w:hAnsi="Times New Roman" w:cs="Times New Roman"/>
          <w:sz w:val="24"/>
          <w:szCs w:val="24"/>
        </w:rPr>
        <w:t>as an initial intermediate</w:t>
      </w:r>
      <w:r>
        <w:rPr>
          <w:rFonts w:ascii="Times New Roman" w:hAnsi="Times New Roman" w:cs="Times New Roman"/>
          <w:sz w:val="24"/>
          <w:szCs w:val="24"/>
        </w:rPr>
        <w:t xml:space="preserve"> having the values of </w:t>
      </w:r>
      <w:r w:rsidR="001A7E94" w:rsidRPr="00150DBB">
        <w:rPr>
          <w:rFonts w:ascii="Times New Roman" w:hAnsi="Times New Roman" w:cs="Times New Roman"/>
          <w:i/>
          <w:sz w:val="24"/>
          <w:szCs w:val="24"/>
        </w:rPr>
        <w:t>ts</w:t>
      </w:r>
      <w:r w:rsidR="001A7E94" w:rsidRPr="00150DBB">
        <w:rPr>
          <w:rFonts w:ascii="Times New Roman" w:hAnsi="Times New Roman" w:cs="Times New Roman"/>
          <w:sz w:val="24"/>
          <w:szCs w:val="24"/>
        </w:rPr>
        <w:t>[</w:t>
      </w:r>
      <w:r w:rsidR="001A7E94">
        <w:rPr>
          <w:rFonts w:ascii="Times New Roman" w:hAnsi="Times New Roman" w:cs="Times New Roman"/>
          <w:b/>
          <w:i/>
          <w:sz w:val="24"/>
          <w:szCs w:val="24"/>
        </w:rPr>
        <w:t>i34</w:t>
      </w:r>
      <w:r w:rsidR="001A7E94" w:rsidRPr="00150DBB">
        <w:rPr>
          <w:rFonts w:ascii="Times New Roman" w:hAnsi="Times New Roman" w:cs="Times New Roman"/>
          <w:b/>
          <w:i/>
          <w:sz w:val="24"/>
          <w:szCs w:val="24"/>
        </w:rPr>
        <w:t>-</w:t>
      </w:r>
      <w:r w:rsidR="001A7E94">
        <w:rPr>
          <w:rFonts w:ascii="Times New Roman" w:hAnsi="Times New Roman" w:cs="Times New Roman"/>
          <w:b/>
          <w:i/>
          <w:sz w:val="24"/>
          <w:szCs w:val="24"/>
        </w:rPr>
        <w:t>i31</w:t>
      </w:r>
      <w:r w:rsidR="001A7E94">
        <w:rPr>
          <w:rFonts w:ascii="Times New Roman" w:hAnsi="Times New Roman" w:cs="Times New Roman"/>
          <w:sz w:val="24"/>
          <w:szCs w:val="24"/>
        </w:rPr>
        <w:t xml:space="preserve">], </w:t>
      </w:r>
      <w:r w:rsidR="001A7E94" w:rsidRPr="00150DBB">
        <w:rPr>
          <w:rFonts w:ascii="Times New Roman" w:hAnsi="Times New Roman" w:cs="Times New Roman"/>
          <w:i/>
          <w:sz w:val="24"/>
          <w:szCs w:val="24"/>
        </w:rPr>
        <w:t>ts</w:t>
      </w:r>
      <w:r w:rsidR="001A7E94" w:rsidRPr="00150DBB">
        <w:rPr>
          <w:rFonts w:ascii="Times New Roman" w:hAnsi="Times New Roman" w:cs="Times New Roman"/>
          <w:sz w:val="24"/>
          <w:szCs w:val="24"/>
        </w:rPr>
        <w:t>[</w:t>
      </w:r>
      <w:r w:rsidR="001A7E94">
        <w:rPr>
          <w:rFonts w:ascii="Times New Roman" w:hAnsi="Times New Roman" w:cs="Times New Roman"/>
          <w:b/>
          <w:i/>
          <w:sz w:val="24"/>
          <w:szCs w:val="24"/>
        </w:rPr>
        <w:t>i44-p31</w:t>
      </w:r>
      <w:r w:rsidR="001A7E94">
        <w:rPr>
          <w:rFonts w:ascii="Times New Roman" w:hAnsi="Times New Roman" w:cs="Times New Roman"/>
          <w:sz w:val="24"/>
          <w:szCs w:val="24"/>
        </w:rPr>
        <w:t xml:space="preserve">], </w:t>
      </w:r>
      <w:r w:rsidR="001A7E94" w:rsidRPr="00150DBB">
        <w:rPr>
          <w:rFonts w:ascii="Times New Roman" w:hAnsi="Times New Roman" w:cs="Times New Roman"/>
          <w:i/>
          <w:sz w:val="24"/>
          <w:szCs w:val="24"/>
        </w:rPr>
        <w:t>ts</w:t>
      </w:r>
      <w:r w:rsidR="001A7E94" w:rsidRPr="00150DBB">
        <w:rPr>
          <w:rFonts w:ascii="Times New Roman" w:hAnsi="Times New Roman" w:cs="Times New Roman"/>
          <w:sz w:val="24"/>
          <w:szCs w:val="24"/>
        </w:rPr>
        <w:t>[</w:t>
      </w:r>
      <w:r w:rsidR="001A7E94">
        <w:rPr>
          <w:rFonts w:ascii="Times New Roman" w:hAnsi="Times New Roman" w:cs="Times New Roman"/>
          <w:b/>
          <w:i/>
          <w:sz w:val="24"/>
          <w:szCs w:val="24"/>
        </w:rPr>
        <w:t>i44-p33</w:t>
      </w:r>
      <w:r w:rsidR="001A7E94">
        <w:rPr>
          <w:rFonts w:ascii="Times New Roman" w:hAnsi="Times New Roman" w:cs="Times New Roman"/>
          <w:sz w:val="24"/>
          <w:szCs w:val="24"/>
        </w:rPr>
        <w:t xml:space="preserve">], </w:t>
      </w:r>
      <w:r w:rsidR="001A7E94" w:rsidRPr="00150DBB">
        <w:rPr>
          <w:rFonts w:ascii="Times New Roman" w:hAnsi="Times New Roman" w:cs="Times New Roman"/>
          <w:i/>
          <w:sz w:val="24"/>
          <w:szCs w:val="24"/>
        </w:rPr>
        <w:t>ts</w:t>
      </w:r>
      <w:r w:rsidR="001A7E94" w:rsidRPr="00150DBB">
        <w:rPr>
          <w:rFonts w:ascii="Times New Roman" w:hAnsi="Times New Roman" w:cs="Times New Roman"/>
          <w:sz w:val="24"/>
          <w:szCs w:val="24"/>
        </w:rPr>
        <w:t>[</w:t>
      </w:r>
      <w:r w:rsidR="001A7E94">
        <w:rPr>
          <w:rFonts w:ascii="Times New Roman" w:hAnsi="Times New Roman" w:cs="Times New Roman"/>
          <w:b/>
          <w:i/>
          <w:sz w:val="24"/>
          <w:szCs w:val="24"/>
        </w:rPr>
        <w:t>i97-p30</w:t>
      </w:r>
      <w:r w:rsidR="001A7E94">
        <w:rPr>
          <w:rFonts w:ascii="Times New Roman" w:hAnsi="Times New Roman" w:cs="Times New Roman"/>
          <w:sz w:val="24"/>
          <w:szCs w:val="24"/>
        </w:rPr>
        <w:t xml:space="preserve">], </w:t>
      </w:r>
      <w:r w:rsidR="001A7E94" w:rsidRPr="00150DBB">
        <w:rPr>
          <w:rFonts w:ascii="Times New Roman" w:hAnsi="Times New Roman" w:cs="Times New Roman"/>
          <w:i/>
          <w:sz w:val="24"/>
          <w:szCs w:val="24"/>
        </w:rPr>
        <w:t>ts</w:t>
      </w:r>
      <w:r w:rsidR="001A7E94" w:rsidRPr="00150DBB">
        <w:rPr>
          <w:rFonts w:ascii="Times New Roman" w:hAnsi="Times New Roman" w:cs="Times New Roman"/>
          <w:sz w:val="24"/>
          <w:szCs w:val="24"/>
        </w:rPr>
        <w:t>[</w:t>
      </w:r>
      <w:r w:rsidR="001A7E94">
        <w:rPr>
          <w:rFonts w:ascii="Times New Roman" w:hAnsi="Times New Roman" w:cs="Times New Roman"/>
          <w:b/>
          <w:i/>
          <w:sz w:val="24"/>
          <w:szCs w:val="24"/>
        </w:rPr>
        <w:t>i97-p34</w:t>
      </w:r>
      <w:r w:rsidR="001A7E94">
        <w:rPr>
          <w:rFonts w:ascii="Times New Roman" w:hAnsi="Times New Roman" w:cs="Times New Roman"/>
          <w:sz w:val="24"/>
          <w:szCs w:val="24"/>
        </w:rPr>
        <w:t>],</w:t>
      </w:r>
      <w:r w:rsidR="001A7E94" w:rsidRPr="00336CE6">
        <w:rPr>
          <w:rFonts w:ascii="Times New Roman" w:hAnsi="Times New Roman" w:cs="Times New Roman"/>
          <w:i/>
          <w:sz w:val="24"/>
          <w:szCs w:val="24"/>
        </w:rPr>
        <w:t xml:space="preserve"> </w:t>
      </w:r>
      <w:r w:rsidR="001A7E94" w:rsidRPr="00150DBB">
        <w:rPr>
          <w:rFonts w:ascii="Times New Roman" w:hAnsi="Times New Roman" w:cs="Times New Roman"/>
          <w:i/>
          <w:sz w:val="24"/>
          <w:szCs w:val="24"/>
        </w:rPr>
        <w:t>ts</w:t>
      </w:r>
      <w:r w:rsidR="001A7E94" w:rsidRPr="00150DBB">
        <w:rPr>
          <w:rFonts w:ascii="Times New Roman" w:hAnsi="Times New Roman" w:cs="Times New Roman"/>
          <w:sz w:val="24"/>
          <w:szCs w:val="24"/>
        </w:rPr>
        <w:t>[</w:t>
      </w:r>
      <w:r w:rsidR="001A7E94">
        <w:rPr>
          <w:rFonts w:ascii="Times New Roman" w:hAnsi="Times New Roman" w:cs="Times New Roman"/>
          <w:b/>
          <w:i/>
          <w:sz w:val="24"/>
          <w:szCs w:val="24"/>
        </w:rPr>
        <w:t>i46-p31</w:t>
      </w:r>
      <w:r w:rsidR="001A7E94">
        <w:rPr>
          <w:rFonts w:ascii="Times New Roman" w:hAnsi="Times New Roman" w:cs="Times New Roman"/>
          <w:sz w:val="24"/>
          <w:szCs w:val="24"/>
        </w:rPr>
        <w:t xml:space="preserve">], </w:t>
      </w:r>
      <w:r w:rsidR="001A7E94" w:rsidRPr="00150DBB">
        <w:rPr>
          <w:rFonts w:ascii="Times New Roman" w:hAnsi="Times New Roman" w:cs="Times New Roman"/>
          <w:i/>
          <w:sz w:val="24"/>
          <w:szCs w:val="24"/>
        </w:rPr>
        <w:t>ts</w:t>
      </w:r>
      <w:r w:rsidR="001A7E94" w:rsidRPr="00150DBB">
        <w:rPr>
          <w:rFonts w:ascii="Times New Roman" w:hAnsi="Times New Roman" w:cs="Times New Roman"/>
          <w:sz w:val="24"/>
          <w:szCs w:val="24"/>
        </w:rPr>
        <w:t>[</w:t>
      </w:r>
      <w:r w:rsidR="001A7E94">
        <w:rPr>
          <w:rFonts w:ascii="Times New Roman" w:hAnsi="Times New Roman" w:cs="Times New Roman"/>
          <w:b/>
          <w:i/>
          <w:sz w:val="24"/>
          <w:szCs w:val="24"/>
        </w:rPr>
        <w:t>i48-p31</w:t>
      </w:r>
      <w:r w:rsidR="001A7E94">
        <w:rPr>
          <w:rFonts w:ascii="Times New Roman" w:hAnsi="Times New Roman" w:cs="Times New Roman"/>
          <w:sz w:val="24"/>
          <w:szCs w:val="24"/>
        </w:rPr>
        <w:t xml:space="preserve">], </w:t>
      </w:r>
      <w:r w:rsidR="001A7E94" w:rsidRPr="00150DBB">
        <w:rPr>
          <w:rFonts w:ascii="Times New Roman" w:hAnsi="Times New Roman" w:cs="Times New Roman"/>
          <w:i/>
          <w:sz w:val="24"/>
          <w:szCs w:val="24"/>
        </w:rPr>
        <w:t>ts</w:t>
      </w:r>
      <w:r w:rsidR="001A7E94" w:rsidRPr="00150DBB">
        <w:rPr>
          <w:rFonts w:ascii="Times New Roman" w:hAnsi="Times New Roman" w:cs="Times New Roman"/>
          <w:sz w:val="24"/>
          <w:szCs w:val="24"/>
        </w:rPr>
        <w:t>[</w:t>
      </w:r>
      <w:r w:rsidR="001A7E94">
        <w:rPr>
          <w:rFonts w:ascii="Times New Roman" w:hAnsi="Times New Roman" w:cs="Times New Roman"/>
          <w:b/>
          <w:i/>
          <w:sz w:val="24"/>
          <w:szCs w:val="24"/>
        </w:rPr>
        <w:t>i48-p30</w:t>
      </w:r>
      <w:r w:rsidR="001A7E94">
        <w:rPr>
          <w:rFonts w:ascii="Times New Roman" w:hAnsi="Times New Roman" w:cs="Times New Roman"/>
          <w:sz w:val="24"/>
          <w:szCs w:val="24"/>
        </w:rPr>
        <w:t xml:space="preserve">], </w:t>
      </w:r>
      <w:r w:rsidR="001A7E94" w:rsidRPr="00150DBB">
        <w:rPr>
          <w:rFonts w:ascii="Times New Roman" w:hAnsi="Times New Roman" w:cs="Times New Roman"/>
          <w:i/>
          <w:sz w:val="24"/>
          <w:szCs w:val="24"/>
        </w:rPr>
        <w:t>ts</w:t>
      </w:r>
      <w:r w:rsidR="001A7E94" w:rsidRPr="00150DBB">
        <w:rPr>
          <w:rFonts w:ascii="Times New Roman" w:hAnsi="Times New Roman" w:cs="Times New Roman"/>
          <w:sz w:val="24"/>
          <w:szCs w:val="24"/>
        </w:rPr>
        <w:t>[</w:t>
      </w:r>
      <w:r w:rsidR="001A7E94">
        <w:rPr>
          <w:rFonts w:ascii="Times New Roman" w:hAnsi="Times New Roman" w:cs="Times New Roman"/>
          <w:b/>
          <w:i/>
          <w:sz w:val="24"/>
          <w:szCs w:val="24"/>
        </w:rPr>
        <w:t>i98-p30</w:t>
      </w:r>
      <w:r w:rsidR="001A7E94">
        <w:rPr>
          <w:rFonts w:ascii="Times New Roman" w:hAnsi="Times New Roman" w:cs="Times New Roman"/>
          <w:sz w:val="24"/>
          <w:szCs w:val="24"/>
        </w:rPr>
        <w:t xml:space="preserve">], </w:t>
      </w:r>
      <w:r w:rsidR="001A7E94" w:rsidRPr="00C32401">
        <w:rPr>
          <w:rFonts w:ascii="Times New Roman" w:hAnsi="Times New Roman" w:cs="Times New Roman"/>
          <w:i/>
          <w:sz w:val="24"/>
          <w:szCs w:val="24"/>
        </w:rPr>
        <w:t>ts</w:t>
      </w:r>
      <w:r w:rsidR="001A7E94">
        <w:rPr>
          <w:rFonts w:ascii="Times New Roman" w:hAnsi="Times New Roman" w:cs="Times New Roman"/>
          <w:sz w:val="24"/>
          <w:szCs w:val="24"/>
        </w:rPr>
        <w:t>[</w:t>
      </w:r>
      <w:r w:rsidR="001A7E94">
        <w:rPr>
          <w:rFonts w:ascii="Times New Roman" w:hAnsi="Times New Roman" w:cs="Times New Roman"/>
          <w:b/>
          <w:i/>
          <w:sz w:val="24"/>
          <w:szCs w:val="24"/>
        </w:rPr>
        <w:t>i36-i37</w:t>
      </w:r>
      <w:r w:rsidR="001A7E94">
        <w:rPr>
          <w:rFonts w:ascii="Times New Roman" w:hAnsi="Times New Roman" w:cs="Times New Roman"/>
          <w:sz w:val="24"/>
          <w:szCs w:val="24"/>
        </w:rPr>
        <w:t xml:space="preserve">], and </w:t>
      </w:r>
      <w:r w:rsidR="001A7E94" w:rsidRPr="00C32401">
        <w:rPr>
          <w:rFonts w:ascii="Times New Roman" w:hAnsi="Times New Roman" w:cs="Times New Roman"/>
          <w:i/>
          <w:sz w:val="24"/>
          <w:szCs w:val="24"/>
        </w:rPr>
        <w:t>ts</w:t>
      </w:r>
      <w:r w:rsidR="001A7E94">
        <w:rPr>
          <w:rFonts w:ascii="Times New Roman" w:hAnsi="Times New Roman" w:cs="Times New Roman"/>
          <w:sz w:val="24"/>
          <w:szCs w:val="24"/>
        </w:rPr>
        <w:t>[</w:t>
      </w:r>
      <w:r w:rsidR="001A7E94">
        <w:rPr>
          <w:rFonts w:ascii="Times New Roman" w:hAnsi="Times New Roman" w:cs="Times New Roman"/>
          <w:b/>
          <w:i/>
          <w:sz w:val="24"/>
          <w:szCs w:val="24"/>
        </w:rPr>
        <w:t>i37-i38</w:t>
      </w:r>
      <w:r w:rsidR="001A7E94">
        <w:rPr>
          <w:rFonts w:ascii="Times New Roman" w:hAnsi="Times New Roman" w:cs="Times New Roman"/>
          <w:sz w:val="24"/>
          <w:szCs w:val="24"/>
        </w:rPr>
        <w:t xml:space="preserve">] increased by 5 kJ </w:t>
      </w:r>
      <w:r w:rsidR="001A7E94" w:rsidRPr="00150DBB">
        <w:rPr>
          <w:rFonts w:ascii="Times New Roman" w:hAnsi="Times New Roman" w:cs="Times New Roman"/>
          <w:sz w:val="24"/>
          <w:szCs w:val="24"/>
        </w:rPr>
        <w:t>mol</w:t>
      </w:r>
      <w:r w:rsidR="001A7E94">
        <w:rPr>
          <w:rFonts w:ascii="Times New Roman" w:hAnsi="Times New Roman" w:cs="Times New Roman"/>
          <w:sz w:val="24"/>
          <w:szCs w:val="24"/>
          <w:vertAlign w:val="superscript"/>
        </w:rPr>
        <w:t>−</w:t>
      </w:r>
      <w:r w:rsidR="001A7E94" w:rsidRPr="00150DBB">
        <w:rPr>
          <w:rFonts w:ascii="Times New Roman" w:hAnsi="Times New Roman" w:cs="Times New Roman"/>
          <w:sz w:val="24"/>
          <w:szCs w:val="24"/>
          <w:vertAlign w:val="superscript"/>
        </w:rPr>
        <w:t>1</w:t>
      </w:r>
      <w:r w:rsidR="001A7E94" w:rsidRPr="00150DBB">
        <w:rPr>
          <w:rFonts w:ascii="Times New Roman" w:hAnsi="Times New Roman" w:cs="Times New Roman"/>
          <w:sz w:val="24"/>
          <w:szCs w:val="24"/>
        </w:rPr>
        <w:t xml:space="preserve"> and the value</w:t>
      </w:r>
      <w:r w:rsidR="001A7E94">
        <w:rPr>
          <w:rFonts w:ascii="Times New Roman" w:hAnsi="Times New Roman" w:cs="Times New Roman"/>
          <w:sz w:val="24"/>
          <w:szCs w:val="24"/>
        </w:rPr>
        <w:t>s</w:t>
      </w:r>
      <w:r w:rsidR="001A7E94" w:rsidRPr="00150DBB">
        <w:rPr>
          <w:rFonts w:ascii="Times New Roman" w:hAnsi="Times New Roman" w:cs="Times New Roman"/>
          <w:sz w:val="24"/>
          <w:szCs w:val="24"/>
        </w:rPr>
        <w:t xml:space="preserve"> of </w:t>
      </w:r>
      <w:r w:rsidR="001A7E94" w:rsidRPr="00150DBB">
        <w:rPr>
          <w:rFonts w:ascii="Times New Roman" w:hAnsi="Times New Roman" w:cs="Times New Roman"/>
          <w:i/>
          <w:sz w:val="24"/>
          <w:szCs w:val="24"/>
        </w:rPr>
        <w:t>ts</w:t>
      </w:r>
      <w:r w:rsidR="001A7E94" w:rsidRPr="00150DBB">
        <w:rPr>
          <w:rFonts w:ascii="Times New Roman" w:hAnsi="Times New Roman" w:cs="Times New Roman"/>
          <w:sz w:val="24"/>
          <w:szCs w:val="24"/>
        </w:rPr>
        <w:t>[</w:t>
      </w:r>
      <w:r w:rsidR="001A7E94">
        <w:rPr>
          <w:rFonts w:ascii="Times New Roman" w:hAnsi="Times New Roman" w:cs="Times New Roman"/>
          <w:b/>
          <w:i/>
          <w:sz w:val="24"/>
          <w:szCs w:val="24"/>
        </w:rPr>
        <w:t>i34</w:t>
      </w:r>
      <w:r w:rsidR="001A7E94" w:rsidRPr="00150DBB">
        <w:rPr>
          <w:rFonts w:ascii="Times New Roman" w:hAnsi="Times New Roman" w:cs="Times New Roman"/>
          <w:b/>
          <w:i/>
          <w:sz w:val="24"/>
          <w:szCs w:val="24"/>
        </w:rPr>
        <w:t>-</w:t>
      </w:r>
      <w:r w:rsidR="001A7E94">
        <w:rPr>
          <w:rFonts w:ascii="Times New Roman" w:hAnsi="Times New Roman" w:cs="Times New Roman"/>
          <w:b/>
          <w:i/>
          <w:sz w:val="24"/>
          <w:szCs w:val="24"/>
        </w:rPr>
        <w:t>i36</w:t>
      </w:r>
      <w:r w:rsidR="001A7E94">
        <w:rPr>
          <w:rFonts w:ascii="Times New Roman" w:hAnsi="Times New Roman" w:cs="Times New Roman"/>
          <w:sz w:val="24"/>
          <w:szCs w:val="24"/>
        </w:rPr>
        <w:t xml:space="preserve">], </w:t>
      </w:r>
      <w:r w:rsidR="001A7E94" w:rsidRPr="00150DBB">
        <w:rPr>
          <w:rFonts w:ascii="Times New Roman" w:hAnsi="Times New Roman" w:cs="Times New Roman"/>
          <w:i/>
          <w:sz w:val="24"/>
          <w:szCs w:val="24"/>
        </w:rPr>
        <w:t>ts</w:t>
      </w:r>
      <w:r w:rsidR="001A7E94" w:rsidRPr="00150DBB">
        <w:rPr>
          <w:rFonts w:ascii="Times New Roman" w:hAnsi="Times New Roman" w:cs="Times New Roman"/>
          <w:sz w:val="24"/>
          <w:szCs w:val="24"/>
        </w:rPr>
        <w:t>[</w:t>
      </w:r>
      <w:r w:rsidR="001A7E94">
        <w:rPr>
          <w:rFonts w:ascii="Times New Roman" w:hAnsi="Times New Roman" w:cs="Times New Roman"/>
          <w:b/>
          <w:i/>
          <w:sz w:val="24"/>
          <w:szCs w:val="24"/>
        </w:rPr>
        <w:t>i44</w:t>
      </w:r>
      <w:r w:rsidR="001A7E94" w:rsidRPr="00150DBB">
        <w:rPr>
          <w:rFonts w:ascii="Times New Roman" w:hAnsi="Times New Roman" w:cs="Times New Roman"/>
          <w:b/>
          <w:i/>
          <w:sz w:val="24"/>
          <w:szCs w:val="24"/>
        </w:rPr>
        <w:t>-</w:t>
      </w:r>
      <w:r w:rsidR="001A7E94">
        <w:rPr>
          <w:rFonts w:ascii="Times New Roman" w:hAnsi="Times New Roman" w:cs="Times New Roman"/>
          <w:b/>
          <w:i/>
          <w:sz w:val="24"/>
          <w:szCs w:val="24"/>
        </w:rPr>
        <w:t>i46</w:t>
      </w:r>
      <w:r w:rsidR="001A7E94">
        <w:rPr>
          <w:rFonts w:ascii="Times New Roman" w:hAnsi="Times New Roman" w:cs="Times New Roman"/>
          <w:sz w:val="24"/>
          <w:szCs w:val="24"/>
        </w:rPr>
        <w:t xml:space="preserve">], </w:t>
      </w:r>
      <w:r w:rsidR="001A7E94" w:rsidRPr="00150DBB">
        <w:rPr>
          <w:rFonts w:ascii="Times New Roman" w:hAnsi="Times New Roman" w:cs="Times New Roman"/>
          <w:i/>
          <w:sz w:val="24"/>
          <w:szCs w:val="24"/>
        </w:rPr>
        <w:t>ts</w:t>
      </w:r>
      <w:r w:rsidR="001A7E94" w:rsidRPr="00150DBB">
        <w:rPr>
          <w:rFonts w:ascii="Times New Roman" w:hAnsi="Times New Roman" w:cs="Times New Roman"/>
          <w:sz w:val="24"/>
          <w:szCs w:val="24"/>
        </w:rPr>
        <w:t>[</w:t>
      </w:r>
      <w:r w:rsidR="001A7E94">
        <w:rPr>
          <w:rFonts w:ascii="Times New Roman" w:hAnsi="Times New Roman" w:cs="Times New Roman"/>
          <w:b/>
          <w:i/>
          <w:sz w:val="24"/>
          <w:szCs w:val="24"/>
        </w:rPr>
        <w:t>i46</w:t>
      </w:r>
      <w:r w:rsidR="001A7E94" w:rsidRPr="00150DBB">
        <w:rPr>
          <w:rFonts w:ascii="Times New Roman" w:hAnsi="Times New Roman" w:cs="Times New Roman"/>
          <w:b/>
          <w:i/>
          <w:sz w:val="24"/>
          <w:szCs w:val="24"/>
        </w:rPr>
        <w:t>-</w:t>
      </w:r>
      <w:r w:rsidR="001A7E94">
        <w:rPr>
          <w:rFonts w:ascii="Times New Roman" w:hAnsi="Times New Roman" w:cs="Times New Roman"/>
          <w:b/>
          <w:i/>
          <w:sz w:val="24"/>
          <w:szCs w:val="24"/>
        </w:rPr>
        <w:t>i48</w:t>
      </w:r>
      <w:r w:rsidR="001A7E94" w:rsidRPr="00150DBB">
        <w:rPr>
          <w:rFonts w:ascii="Times New Roman" w:hAnsi="Times New Roman" w:cs="Times New Roman"/>
          <w:sz w:val="24"/>
          <w:szCs w:val="24"/>
        </w:rPr>
        <w:t>]</w:t>
      </w:r>
      <w:r w:rsidR="001A7E94">
        <w:rPr>
          <w:rFonts w:ascii="Times New Roman" w:hAnsi="Times New Roman" w:cs="Times New Roman"/>
          <w:sz w:val="24"/>
          <w:szCs w:val="24"/>
        </w:rPr>
        <w:t xml:space="preserve">, and </w:t>
      </w:r>
      <w:r w:rsidR="001A7E94" w:rsidRPr="00C32401">
        <w:rPr>
          <w:rFonts w:ascii="Times New Roman" w:hAnsi="Times New Roman" w:cs="Times New Roman"/>
          <w:i/>
          <w:sz w:val="24"/>
          <w:szCs w:val="24"/>
        </w:rPr>
        <w:t>ts</w:t>
      </w:r>
      <w:r w:rsidR="001A7E94">
        <w:rPr>
          <w:rFonts w:ascii="Times New Roman" w:hAnsi="Times New Roman" w:cs="Times New Roman"/>
          <w:sz w:val="24"/>
          <w:szCs w:val="24"/>
        </w:rPr>
        <w:t>[</w:t>
      </w:r>
      <w:r w:rsidR="001A7E94">
        <w:rPr>
          <w:rFonts w:ascii="Times New Roman" w:hAnsi="Times New Roman" w:cs="Times New Roman"/>
          <w:b/>
          <w:i/>
          <w:sz w:val="24"/>
          <w:szCs w:val="24"/>
        </w:rPr>
        <w:t>i36-i39</w:t>
      </w:r>
      <w:r w:rsidR="001A7E94">
        <w:rPr>
          <w:rFonts w:ascii="Times New Roman" w:hAnsi="Times New Roman" w:cs="Times New Roman"/>
          <w:sz w:val="24"/>
          <w:szCs w:val="24"/>
        </w:rPr>
        <w:t xml:space="preserve">] decreased by 5 kJ </w:t>
      </w:r>
      <w:r w:rsidR="001A7E94" w:rsidRPr="00150DBB">
        <w:rPr>
          <w:rFonts w:ascii="Times New Roman" w:hAnsi="Times New Roman" w:cs="Times New Roman"/>
          <w:sz w:val="24"/>
          <w:szCs w:val="24"/>
        </w:rPr>
        <w:t>mol</w:t>
      </w:r>
      <w:r w:rsidR="001A7E94">
        <w:rPr>
          <w:rFonts w:ascii="Times New Roman" w:hAnsi="Times New Roman" w:cs="Times New Roman"/>
          <w:sz w:val="24"/>
          <w:szCs w:val="24"/>
          <w:vertAlign w:val="superscript"/>
        </w:rPr>
        <w:t>−</w:t>
      </w:r>
      <w:r w:rsidR="001A7E94" w:rsidRPr="00150DBB">
        <w:rPr>
          <w:rFonts w:ascii="Times New Roman" w:hAnsi="Times New Roman" w:cs="Times New Roman"/>
          <w:sz w:val="24"/>
          <w:szCs w:val="24"/>
          <w:vertAlign w:val="superscript"/>
        </w:rPr>
        <w:t>1</w:t>
      </w:r>
      <w:r w:rsidR="001A7E94">
        <w:rPr>
          <w:rFonts w:ascii="Times New Roman" w:hAnsi="Times New Roman" w:cs="Times New Roman"/>
          <w:sz w:val="24"/>
          <w:szCs w:val="24"/>
        </w:rPr>
        <w:t>.</w:t>
      </w:r>
      <w:r w:rsidR="003255DC">
        <w:rPr>
          <w:rFonts w:ascii="Times New Roman" w:hAnsi="Times New Roman" w:cs="Times New Roman"/>
          <w:sz w:val="24"/>
          <w:szCs w:val="24"/>
        </w:rPr>
        <w:t xml:space="preserve"> Only H loss channels are included.</w:t>
      </w:r>
    </w:p>
    <w:tbl>
      <w:tblPr>
        <w:tblStyle w:val="TableGrid"/>
        <w:tblW w:w="9810" w:type="dxa"/>
        <w:tblInd w:w="-5" w:type="dxa"/>
        <w:tblLook w:val="04A0" w:firstRow="1" w:lastRow="0" w:firstColumn="1" w:lastColumn="0" w:noHBand="0" w:noVBand="1"/>
      </w:tblPr>
      <w:tblGrid>
        <w:gridCol w:w="810"/>
        <w:gridCol w:w="1000"/>
        <w:gridCol w:w="1000"/>
        <w:gridCol w:w="1000"/>
        <w:gridCol w:w="1000"/>
        <w:gridCol w:w="1000"/>
        <w:gridCol w:w="1000"/>
        <w:gridCol w:w="1000"/>
        <w:gridCol w:w="1000"/>
        <w:gridCol w:w="1000"/>
      </w:tblGrid>
      <w:tr w:rsidR="001A7E94" w:rsidRPr="00A723A1" w14:paraId="2E38726E" w14:textId="77777777" w:rsidTr="001A7E94">
        <w:trPr>
          <w:trHeight w:val="300"/>
        </w:trPr>
        <w:tc>
          <w:tcPr>
            <w:tcW w:w="810" w:type="dxa"/>
            <w:noWrap/>
            <w:hideMark/>
          </w:tcPr>
          <w:p w14:paraId="474D9F9B" w14:textId="77777777" w:rsidR="001A7E94" w:rsidRPr="00A723A1" w:rsidRDefault="001A7E94" w:rsidP="00952017">
            <w:pPr>
              <w:jc w:val="center"/>
              <w:rPr>
                <w:rFonts w:ascii="Times New Roman" w:eastAsia="Times New Roman" w:hAnsi="Times New Roman" w:cs="Times New Roman"/>
                <w:color w:val="000000"/>
                <w:sz w:val="24"/>
                <w:szCs w:val="24"/>
                <w:lang w:eastAsia="ru-RU"/>
              </w:rPr>
            </w:pPr>
            <w:r w:rsidRPr="00A723A1">
              <w:rPr>
                <w:rFonts w:ascii="Times New Roman" w:hAnsi="Times New Roman" w:cs="Times New Roman"/>
                <w:i/>
                <w:sz w:val="24"/>
                <w:szCs w:val="24"/>
                <w:lang w:val="en-US"/>
              </w:rPr>
              <w:t>E</w:t>
            </w:r>
            <w:r w:rsidRPr="00A723A1">
              <w:rPr>
                <w:rFonts w:ascii="Times New Roman" w:hAnsi="Times New Roman" w:cs="Times New Roman"/>
                <w:i/>
                <w:sz w:val="24"/>
                <w:szCs w:val="24"/>
                <w:vertAlign w:val="subscript"/>
                <w:lang w:val="en-US"/>
              </w:rPr>
              <w:t>C</w:t>
            </w:r>
          </w:p>
        </w:tc>
        <w:tc>
          <w:tcPr>
            <w:tcW w:w="1000" w:type="dxa"/>
            <w:noWrap/>
            <w:hideMark/>
          </w:tcPr>
          <w:p w14:paraId="07F0E8D6"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0</w:t>
            </w:r>
          </w:p>
        </w:tc>
        <w:tc>
          <w:tcPr>
            <w:tcW w:w="1000" w:type="dxa"/>
            <w:noWrap/>
            <w:hideMark/>
          </w:tcPr>
          <w:p w14:paraId="4020FFF5"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5</w:t>
            </w:r>
          </w:p>
        </w:tc>
        <w:tc>
          <w:tcPr>
            <w:tcW w:w="1000" w:type="dxa"/>
            <w:noWrap/>
            <w:hideMark/>
          </w:tcPr>
          <w:p w14:paraId="4D0825E8"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10</w:t>
            </w:r>
          </w:p>
        </w:tc>
        <w:tc>
          <w:tcPr>
            <w:tcW w:w="1000" w:type="dxa"/>
            <w:noWrap/>
            <w:hideMark/>
          </w:tcPr>
          <w:p w14:paraId="4CA30F32"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15</w:t>
            </w:r>
          </w:p>
        </w:tc>
        <w:tc>
          <w:tcPr>
            <w:tcW w:w="1000" w:type="dxa"/>
            <w:noWrap/>
            <w:hideMark/>
          </w:tcPr>
          <w:p w14:paraId="268AC9CE"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20</w:t>
            </w:r>
          </w:p>
        </w:tc>
        <w:tc>
          <w:tcPr>
            <w:tcW w:w="1000" w:type="dxa"/>
            <w:noWrap/>
            <w:hideMark/>
          </w:tcPr>
          <w:p w14:paraId="356CB91B"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25</w:t>
            </w:r>
          </w:p>
        </w:tc>
        <w:tc>
          <w:tcPr>
            <w:tcW w:w="1000" w:type="dxa"/>
            <w:noWrap/>
            <w:hideMark/>
          </w:tcPr>
          <w:p w14:paraId="27060F69"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30</w:t>
            </w:r>
          </w:p>
        </w:tc>
        <w:tc>
          <w:tcPr>
            <w:tcW w:w="1000" w:type="dxa"/>
            <w:noWrap/>
            <w:hideMark/>
          </w:tcPr>
          <w:p w14:paraId="2E89F760"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35</w:t>
            </w:r>
          </w:p>
        </w:tc>
        <w:tc>
          <w:tcPr>
            <w:tcW w:w="1000" w:type="dxa"/>
            <w:noWrap/>
            <w:hideMark/>
          </w:tcPr>
          <w:p w14:paraId="7DE3FB9B"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40</w:t>
            </w:r>
          </w:p>
        </w:tc>
      </w:tr>
      <w:tr w:rsidR="001A7E94" w:rsidRPr="00A723A1" w14:paraId="7E92594D" w14:textId="77777777" w:rsidTr="001A7E94">
        <w:trPr>
          <w:trHeight w:val="300"/>
        </w:trPr>
        <w:tc>
          <w:tcPr>
            <w:tcW w:w="810" w:type="dxa"/>
            <w:noWrap/>
          </w:tcPr>
          <w:p w14:paraId="468AA906" w14:textId="77777777" w:rsidR="001A7E94" w:rsidRPr="00A723A1" w:rsidRDefault="00952017"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w:t>
            </w:r>
          </w:p>
        </w:tc>
        <w:tc>
          <w:tcPr>
            <w:tcW w:w="1000" w:type="dxa"/>
            <w:noWrap/>
            <w:vAlign w:val="bottom"/>
          </w:tcPr>
          <w:p w14:paraId="50831475"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4.5</w:t>
            </w:r>
          </w:p>
        </w:tc>
        <w:tc>
          <w:tcPr>
            <w:tcW w:w="1000" w:type="dxa"/>
            <w:noWrap/>
            <w:vAlign w:val="bottom"/>
          </w:tcPr>
          <w:p w14:paraId="4FB4BF1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4.2</w:t>
            </w:r>
          </w:p>
        </w:tc>
        <w:tc>
          <w:tcPr>
            <w:tcW w:w="1000" w:type="dxa"/>
            <w:noWrap/>
            <w:vAlign w:val="bottom"/>
          </w:tcPr>
          <w:p w14:paraId="6412E4F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4.0</w:t>
            </w:r>
          </w:p>
        </w:tc>
        <w:tc>
          <w:tcPr>
            <w:tcW w:w="1000" w:type="dxa"/>
            <w:noWrap/>
            <w:vAlign w:val="bottom"/>
          </w:tcPr>
          <w:p w14:paraId="43E69FE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3.7</w:t>
            </w:r>
          </w:p>
        </w:tc>
        <w:tc>
          <w:tcPr>
            <w:tcW w:w="1000" w:type="dxa"/>
            <w:noWrap/>
            <w:vAlign w:val="bottom"/>
          </w:tcPr>
          <w:p w14:paraId="01909E3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3.5</w:t>
            </w:r>
          </w:p>
        </w:tc>
        <w:tc>
          <w:tcPr>
            <w:tcW w:w="1000" w:type="dxa"/>
            <w:noWrap/>
            <w:vAlign w:val="bottom"/>
          </w:tcPr>
          <w:p w14:paraId="24132450"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3.3</w:t>
            </w:r>
          </w:p>
        </w:tc>
        <w:tc>
          <w:tcPr>
            <w:tcW w:w="1000" w:type="dxa"/>
            <w:noWrap/>
            <w:vAlign w:val="bottom"/>
          </w:tcPr>
          <w:p w14:paraId="0D64D39A"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3.1</w:t>
            </w:r>
          </w:p>
        </w:tc>
        <w:tc>
          <w:tcPr>
            <w:tcW w:w="1000" w:type="dxa"/>
            <w:noWrap/>
            <w:vAlign w:val="bottom"/>
          </w:tcPr>
          <w:p w14:paraId="7016854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2.9</w:t>
            </w:r>
          </w:p>
        </w:tc>
        <w:tc>
          <w:tcPr>
            <w:tcW w:w="1000" w:type="dxa"/>
            <w:noWrap/>
            <w:vAlign w:val="bottom"/>
          </w:tcPr>
          <w:p w14:paraId="2B051F6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2.7</w:t>
            </w:r>
          </w:p>
        </w:tc>
      </w:tr>
      <w:tr w:rsidR="001A7E94" w:rsidRPr="00A723A1" w14:paraId="0C1FA951" w14:textId="77777777" w:rsidTr="001A7E94">
        <w:trPr>
          <w:trHeight w:val="300"/>
        </w:trPr>
        <w:tc>
          <w:tcPr>
            <w:tcW w:w="810" w:type="dxa"/>
            <w:noWrap/>
          </w:tcPr>
          <w:p w14:paraId="4F78E997" w14:textId="77777777" w:rsidR="001A7E94" w:rsidRPr="00A723A1" w:rsidRDefault="00952017"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w:t>
            </w:r>
          </w:p>
        </w:tc>
        <w:tc>
          <w:tcPr>
            <w:tcW w:w="1000" w:type="dxa"/>
            <w:noWrap/>
            <w:vAlign w:val="bottom"/>
          </w:tcPr>
          <w:p w14:paraId="6CA6213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3C543EC0"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06F81F9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77E0EDD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0B12742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5DFFDF67"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3C2A525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3EA5272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60DCA7D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r>
      <w:tr w:rsidR="001A7E94" w:rsidRPr="00A723A1" w14:paraId="60C93F47" w14:textId="77777777" w:rsidTr="001A7E94">
        <w:trPr>
          <w:trHeight w:val="300"/>
        </w:trPr>
        <w:tc>
          <w:tcPr>
            <w:tcW w:w="810" w:type="dxa"/>
            <w:noWrap/>
            <w:hideMark/>
          </w:tcPr>
          <w:p w14:paraId="35AF4378" w14:textId="77777777" w:rsidR="001A7E94" w:rsidRPr="00A723A1" w:rsidRDefault="00952017"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p5</w:t>
            </w:r>
          </w:p>
        </w:tc>
        <w:tc>
          <w:tcPr>
            <w:tcW w:w="1000" w:type="dxa"/>
            <w:noWrap/>
            <w:vAlign w:val="bottom"/>
          </w:tcPr>
          <w:p w14:paraId="1FBC318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4.1</w:t>
            </w:r>
          </w:p>
        </w:tc>
        <w:tc>
          <w:tcPr>
            <w:tcW w:w="1000" w:type="dxa"/>
            <w:noWrap/>
            <w:vAlign w:val="bottom"/>
          </w:tcPr>
          <w:p w14:paraId="11C4E73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4.2</w:t>
            </w:r>
          </w:p>
        </w:tc>
        <w:tc>
          <w:tcPr>
            <w:tcW w:w="1000" w:type="dxa"/>
            <w:noWrap/>
            <w:vAlign w:val="bottom"/>
          </w:tcPr>
          <w:p w14:paraId="49E68397"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4.2</w:t>
            </w:r>
          </w:p>
        </w:tc>
        <w:tc>
          <w:tcPr>
            <w:tcW w:w="1000" w:type="dxa"/>
            <w:noWrap/>
            <w:vAlign w:val="bottom"/>
          </w:tcPr>
          <w:p w14:paraId="2B531F8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4.3</w:t>
            </w:r>
          </w:p>
        </w:tc>
        <w:tc>
          <w:tcPr>
            <w:tcW w:w="1000" w:type="dxa"/>
            <w:noWrap/>
            <w:vAlign w:val="bottom"/>
          </w:tcPr>
          <w:p w14:paraId="2EEE736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4.4</w:t>
            </w:r>
          </w:p>
        </w:tc>
        <w:tc>
          <w:tcPr>
            <w:tcW w:w="1000" w:type="dxa"/>
            <w:noWrap/>
            <w:vAlign w:val="bottom"/>
          </w:tcPr>
          <w:p w14:paraId="0CCE616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4.4</w:t>
            </w:r>
          </w:p>
        </w:tc>
        <w:tc>
          <w:tcPr>
            <w:tcW w:w="1000" w:type="dxa"/>
            <w:noWrap/>
            <w:vAlign w:val="bottom"/>
          </w:tcPr>
          <w:p w14:paraId="647B999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4.5</w:t>
            </w:r>
          </w:p>
        </w:tc>
        <w:tc>
          <w:tcPr>
            <w:tcW w:w="1000" w:type="dxa"/>
            <w:noWrap/>
            <w:vAlign w:val="bottom"/>
          </w:tcPr>
          <w:p w14:paraId="74C0024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4.5</w:t>
            </w:r>
          </w:p>
        </w:tc>
        <w:tc>
          <w:tcPr>
            <w:tcW w:w="1000" w:type="dxa"/>
            <w:noWrap/>
            <w:vAlign w:val="bottom"/>
          </w:tcPr>
          <w:p w14:paraId="0524687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4.6</w:t>
            </w:r>
          </w:p>
        </w:tc>
      </w:tr>
      <w:tr w:rsidR="001A7E94" w:rsidRPr="00A723A1" w14:paraId="2EDC6E1D" w14:textId="77777777" w:rsidTr="001A7E94">
        <w:trPr>
          <w:trHeight w:val="300"/>
        </w:trPr>
        <w:tc>
          <w:tcPr>
            <w:tcW w:w="810" w:type="dxa"/>
            <w:noWrap/>
            <w:hideMark/>
          </w:tcPr>
          <w:p w14:paraId="238D65A7" w14:textId="77777777" w:rsidR="001A7E94" w:rsidRPr="00A723A1" w:rsidRDefault="00952017"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p6</w:t>
            </w:r>
          </w:p>
        </w:tc>
        <w:tc>
          <w:tcPr>
            <w:tcW w:w="1000" w:type="dxa"/>
            <w:noWrap/>
            <w:vAlign w:val="bottom"/>
          </w:tcPr>
          <w:p w14:paraId="02818FD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14.0</w:t>
            </w:r>
          </w:p>
        </w:tc>
        <w:tc>
          <w:tcPr>
            <w:tcW w:w="1000" w:type="dxa"/>
            <w:noWrap/>
            <w:vAlign w:val="bottom"/>
          </w:tcPr>
          <w:p w14:paraId="3F78BCB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14.6</w:t>
            </w:r>
          </w:p>
        </w:tc>
        <w:tc>
          <w:tcPr>
            <w:tcW w:w="1000" w:type="dxa"/>
            <w:noWrap/>
            <w:vAlign w:val="bottom"/>
          </w:tcPr>
          <w:p w14:paraId="15EDAC5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15.2</w:t>
            </w:r>
          </w:p>
        </w:tc>
        <w:tc>
          <w:tcPr>
            <w:tcW w:w="1000" w:type="dxa"/>
            <w:noWrap/>
            <w:vAlign w:val="bottom"/>
          </w:tcPr>
          <w:p w14:paraId="59F9D5A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15.8</w:t>
            </w:r>
          </w:p>
        </w:tc>
        <w:tc>
          <w:tcPr>
            <w:tcW w:w="1000" w:type="dxa"/>
            <w:noWrap/>
            <w:vAlign w:val="bottom"/>
          </w:tcPr>
          <w:p w14:paraId="60875E0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16.3</w:t>
            </w:r>
          </w:p>
        </w:tc>
        <w:tc>
          <w:tcPr>
            <w:tcW w:w="1000" w:type="dxa"/>
            <w:noWrap/>
            <w:vAlign w:val="bottom"/>
          </w:tcPr>
          <w:p w14:paraId="442E5ED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16.8</w:t>
            </w:r>
          </w:p>
        </w:tc>
        <w:tc>
          <w:tcPr>
            <w:tcW w:w="1000" w:type="dxa"/>
            <w:noWrap/>
            <w:vAlign w:val="bottom"/>
          </w:tcPr>
          <w:p w14:paraId="41F988C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17.2</w:t>
            </w:r>
          </w:p>
        </w:tc>
        <w:tc>
          <w:tcPr>
            <w:tcW w:w="1000" w:type="dxa"/>
            <w:noWrap/>
            <w:vAlign w:val="bottom"/>
          </w:tcPr>
          <w:p w14:paraId="1D01A50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17.7</w:t>
            </w:r>
          </w:p>
        </w:tc>
        <w:tc>
          <w:tcPr>
            <w:tcW w:w="1000" w:type="dxa"/>
            <w:noWrap/>
            <w:vAlign w:val="bottom"/>
          </w:tcPr>
          <w:p w14:paraId="632573E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18.1</w:t>
            </w:r>
          </w:p>
        </w:tc>
      </w:tr>
      <w:tr w:rsidR="001A7E94" w:rsidRPr="00A723A1" w14:paraId="7A3555CA" w14:textId="77777777" w:rsidTr="001A7E94">
        <w:trPr>
          <w:trHeight w:val="300"/>
        </w:trPr>
        <w:tc>
          <w:tcPr>
            <w:tcW w:w="810" w:type="dxa"/>
            <w:noWrap/>
            <w:hideMark/>
          </w:tcPr>
          <w:p w14:paraId="5979186A" w14:textId="77777777" w:rsidR="001A7E94" w:rsidRPr="00A723A1" w:rsidRDefault="00952017"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p7</w:t>
            </w:r>
          </w:p>
        </w:tc>
        <w:tc>
          <w:tcPr>
            <w:tcW w:w="1000" w:type="dxa"/>
            <w:noWrap/>
            <w:vAlign w:val="bottom"/>
          </w:tcPr>
          <w:p w14:paraId="15AA781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11.1</w:t>
            </w:r>
          </w:p>
        </w:tc>
        <w:tc>
          <w:tcPr>
            <w:tcW w:w="1000" w:type="dxa"/>
            <w:noWrap/>
            <w:vAlign w:val="bottom"/>
          </w:tcPr>
          <w:p w14:paraId="47CE058A"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11.7</w:t>
            </w:r>
          </w:p>
        </w:tc>
        <w:tc>
          <w:tcPr>
            <w:tcW w:w="1000" w:type="dxa"/>
            <w:noWrap/>
            <w:vAlign w:val="bottom"/>
          </w:tcPr>
          <w:p w14:paraId="45B74A4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12.2</w:t>
            </w:r>
          </w:p>
        </w:tc>
        <w:tc>
          <w:tcPr>
            <w:tcW w:w="1000" w:type="dxa"/>
            <w:noWrap/>
            <w:vAlign w:val="bottom"/>
          </w:tcPr>
          <w:p w14:paraId="23A9B37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12.7</w:t>
            </w:r>
          </w:p>
        </w:tc>
        <w:tc>
          <w:tcPr>
            <w:tcW w:w="1000" w:type="dxa"/>
            <w:noWrap/>
            <w:vAlign w:val="bottom"/>
          </w:tcPr>
          <w:p w14:paraId="40572AC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13.2</w:t>
            </w:r>
          </w:p>
        </w:tc>
        <w:tc>
          <w:tcPr>
            <w:tcW w:w="1000" w:type="dxa"/>
            <w:noWrap/>
            <w:vAlign w:val="bottom"/>
          </w:tcPr>
          <w:p w14:paraId="6B1218B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13.6</w:t>
            </w:r>
          </w:p>
        </w:tc>
        <w:tc>
          <w:tcPr>
            <w:tcW w:w="1000" w:type="dxa"/>
            <w:noWrap/>
            <w:vAlign w:val="bottom"/>
          </w:tcPr>
          <w:p w14:paraId="304B3CA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14.0</w:t>
            </w:r>
          </w:p>
        </w:tc>
        <w:tc>
          <w:tcPr>
            <w:tcW w:w="1000" w:type="dxa"/>
            <w:noWrap/>
            <w:vAlign w:val="bottom"/>
          </w:tcPr>
          <w:p w14:paraId="5162F5F0"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14.4</w:t>
            </w:r>
          </w:p>
        </w:tc>
        <w:tc>
          <w:tcPr>
            <w:tcW w:w="1000" w:type="dxa"/>
            <w:noWrap/>
            <w:vAlign w:val="bottom"/>
          </w:tcPr>
          <w:p w14:paraId="5C81CA2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14.8</w:t>
            </w:r>
          </w:p>
        </w:tc>
      </w:tr>
      <w:tr w:rsidR="001A7E94" w:rsidRPr="00A723A1" w14:paraId="160C0801" w14:textId="77777777" w:rsidTr="001A7E94">
        <w:trPr>
          <w:trHeight w:val="300"/>
        </w:trPr>
        <w:tc>
          <w:tcPr>
            <w:tcW w:w="810" w:type="dxa"/>
            <w:noWrap/>
            <w:hideMark/>
          </w:tcPr>
          <w:p w14:paraId="6B2930D9" w14:textId="77777777" w:rsidR="001A7E94" w:rsidRPr="00A723A1" w:rsidRDefault="00952017"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p8</w:t>
            </w:r>
          </w:p>
        </w:tc>
        <w:tc>
          <w:tcPr>
            <w:tcW w:w="1000" w:type="dxa"/>
            <w:noWrap/>
            <w:vAlign w:val="bottom"/>
          </w:tcPr>
          <w:p w14:paraId="2643E87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2.9</w:t>
            </w:r>
          </w:p>
        </w:tc>
        <w:tc>
          <w:tcPr>
            <w:tcW w:w="1000" w:type="dxa"/>
            <w:noWrap/>
            <w:vAlign w:val="bottom"/>
          </w:tcPr>
          <w:p w14:paraId="163941B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3.2</w:t>
            </w:r>
          </w:p>
        </w:tc>
        <w:tc>
          <w:tcPr>
            <w:tcW w:w="1000" w:type="dxa"/>
            <w:noWrap/>
            <w:vAlign w:val="bottom"/>
          </w:tcPr>
          <w:p w14:paraId="2D9BF82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3.6</w:t>
            </w:r>
          </w:p>
        </w:tc>
        <w:tc>
          <w:tcPr>
            <w:tcW w:w="1000" w:type="dxa"/>
            <w:noWrap/>
            <w:vAlign w:val="bottom"/>
          </w:tcPr>
          <w:p w14:paraId="538CD49A"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4.0</w:t>
            </w:r>
          </w:p>
        </w:tc>
        <w:tc>
          <w:tcPr>
            <w:tcW w:w="1000" w:type="dxa"/>
            <w:noWrap/>
            <w:vAlign w:val="bottom"/>
          </w:tcPr>
          <w:p w14:paraId="5CC4F44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4.4</w:t>
            </w:r>
          </w:p>
        </w:tc>
        <w:tc>
          <w:tcPr>
            <w:tcW w:w="1000" w:type="dxa"/>
            <w:noWrap/>
            <w:vAlign w:val="bottom"/>
          </w:tcPr>
          <w:p w14:paraId="0ADB596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4.8</w:t>
            </w:r>
          </w:p>
        </w:tc>
        <w:tc>
          <w:tcPr>
            <w:tcW w:w="1000" w:type="dxa"/>
            <w:noWrap/>
            <w:vAlign w:val="bottom"/>
          </w:tcPr>
          <w:p w14:paraId="1C026F1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5.2</w:t>
            </w:r>
          </w:p>
        </w:tc>
        <w:tc>
          <w:tcPr>
            <w:tcW w:w="1000" w:type="dxa"/>
            <w:noWrap/>
            <w:vAlign w:val="bottom"/>
          </w:tcPr>
          <w:p w14:paraId="246C533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5.6</w:t>
            </w:r>
          </w:p>
        </w:tc>
        <w:tc>
          <w:tcPr>
            <w:tcW w:w="1000" w:type="dxa"/>
            <w:noWrap/>
            <w:vAlign w:val="bottom"/>
          </w:tcPr>
          <w:p w14:paraId="6AC155F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6.0</w:t>
            </w:r>
          </w:p>
        </w:tc>
      </w:tr>
      <w:tr w:rsidR="001A7E94" w:rsidRPr="00A723A1" w14:paraId="7B321F87" w14:textId="77777777" w:rsidTr="001A7E94">
        <w:trPr>
          <w:trHeight w:val="300"/>
        </w:trPr>
        <w:tc>
          <w:tcPr>
            <w:tcW w:w="810" w:type="dxa"/>
            <w:noWrap/>
            <w:hideMark/>
          </w:tcPr>
          <w:p w14:paraId="669BB9F8"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p28</w:t>
            </w:r>
          </w:p>
        </w:tc>
        <w:tc>
          <w:tcPr>
            <w:tcW w:w="1000" w:type="dxa"/>
            <w:noWrap/>
            <w:vAlign w:val="bottom"/>
          </w:tcPr>
          <w:p w14:paraId="7F3A545A"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1.6</w:t>
            </w:r>
          </w:p>
        </w:tc>
        <w:tc>
          <w:tcPr>
            <w:tcW w:w="1000" w:type="dxa"/>
            <w:noWrap/>
            <w:vAlign w:val="bottom"/>
          </w:tcPr>
          <w:p w14:paraId="7BC30B2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1.7</w:t>
            </w:r>
          </w:p>
        </w:tc>
        <w:tc>
          <w:tcPr>
            <w:tcW w:w="1000" w:type="dxa"/>
            <w:noWrap/>
            <w:vAlign w:val="bottom"/>
          </w:tcPr>
          <w:p w14:paraId="0490178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1.8</w:t>
            </w:r>
          </w:p>
        </w:tc>
        <w:tc>
          <w:tcPr>
            <w:tcW w:w="1000" w:type="dxa"/>
            <w:noWrap/>
            <w:vAlign w:val="bottom"/>
          </w:tcPr>
          <w:p w14:paraId="26E2BA8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1.8</w:t>
            </w:r>
          </w:p>
        </w:tc>
        <w:tc>
          <w:tcPr>
            <w:tcW w:w="1000" w:type="dxa"/>
            <w:noWrap/>
            <w:vAlign w:val="bottom"/>
          </w:tcPr>
          <w:p w14:paraId="631BBBB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1.9</w:t>
            </w:r>
          </w:p>
        </w:tc>
        <w:tc>
          <w:tcPr>
            <w:tcW w:w="1000" w:type="dxa"/>
            <w:noWrap/>
            <w:vAlign w:val="bottom"/>
          </w:tcPr>
          <w:p w14:paraId="39FE3FEA"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1.9</w:t>
            </w:r>
          </w:p>
        </w:tc>
        <w:tc>
          <w:tcPr>
            <w:tcW w:w="1000" w:type="dxa"/>
            <w:noWrap/>
            <w:vAlign w:val="bottom"/>
          </w:tcPr>
          <w:p w14:paraId="69E6D05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2.0</w:t>
            </w:r>
          </w:p>
        </w:tc>
        <w:tc>
          <w:tcPr>
            <w:tcW w:w="1000" w:type="dxa"/>
            <w:noWrap/>
            <w:vAlign w:val="bottom"/>
          </w:tcPr>
          <w:p w14:paraId="56D2AB3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2.0</w:t>
            </w:r>
          </w:p>
        </w:tc>
        <w:tc>
          <w:tcPr>
            <w:tcW w:w="1000" w:type="dxa"/>
            <w:noWrap/>
            <w:vAlign w:val="bottom"/>
          </w:tcPr>
          <w:p w14:paraId="6B0007A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2.1</w:t>
            </w:r>
          </w:p>
        </w:tc>
      </w:tr>
      <w:tr w:rsidR="001A7E94" w:rsidRPr="00A723A1" w14:paraId="66DC70E9" w14:textId="77777777" w:rsidTr="001A7E94">
        <w:trPr>
          <w:trHeight w:val="300"/>
        </w:trPr>
        <w:tc>
          <w:tcPr>
            <w:tcW w:w="810" w:type="dxa"/>
            <w:noWrap/>
            <w:hideMark/>
          </w:tcPr>
          <w:p w14:paraId="4CF06F1C"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p29</w:t>
            </w:r>
          </w:p>
        </w:tc>
        <w:tc>
          <w:tcPr>
            <w:tcW w:w="1000" w:type="dxa"/>
            <w:noWrap/>
            <w:vAlign w:val="bottom"/>
          </w:tcPr>
          <w:p w14:paraId="3EE362C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450814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F7D0BC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B3918C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879259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AA4301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7D6474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278ABC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A63EF3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A7E94" w:rsidRPr="00A723A1" w14:paraId="3202AA82" w14:textId="77777777" w:rsidTr="001A7E94">
        <w:trPr>
          <w:trHeight w:val="300"/>
        </w:trPr>
        <w:tc>
          <w:tcPr>
            <w:tcW w:w="810" w:type="dxa"/>
            <w:noWrap/>
            <w:hideMark/>
          </w:tcPr>
          <w:p w14:paraId="31E47E60"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p30</w:t>
            </w:r>
          </w:p>
        </w:tc>
        <w:tc>
          <w:tcPr>
            <w:tcW w:w="1000" w:type="dxa"/>
            <w:noWrap/>
            <w:vAlign w:val="bottom"/>
          </w:tcPr>
          <w:p w14:paraId="25D0F9A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31.4</w:t>
            </w:r>
          </w:p>
        </w:tc>
        <w:tc>
          <w:tcPr>
            <w:tcW w:w="1000" w:type="dxa"/>
            <w:noWrap/>
            <w:vAlign w:val="bottom"/>
          </w:tcPr>
          <w:p w14:paraId="5D0627C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30.4</w:t>
            </w:r>
          </w:p>
        </w:tc>
        <w:tc>
          <w:tcPr>
            <w:tcW w:w="1000" w:type="dxa"/>
            <w:noWrap/>
            <w:vAlign w:val="bottom"/>
          </w:tcPr>
          <w:p w14:paraId="5031BCC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29.5</w:t>
            </w:r>
          </w:p>
        </w:tc>
        <w:tc>
          <w:tcPr>
            <w:tcW w:w="1000" w:type="dxa"/>
            <w:noWrap/>
            <w:vAlign w:val="bottom"/>
          </w:tcPr>
          <w:p w14:paraId="1F2458A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28.5</w:t>
            </w:r>
          </w:p>
        </w:tc>
        <w:tc>
          <w:tcPr>
            <w:tcW w:w="1000" w:type="dxa"/>
            <w:noWrap/>
            <w:vAlign w:val="bottom"/>
          </w:tcPr>
          <w:p w14:paraId="50695B7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27.6</w:t>
            </w:r>
          </w:p>
        </w:tc>
        <w:tc>
          <w:tcPr>
            <w:tcW w:w="1000" w:type="dxa"/>
            <w:noWrap/>
            <w:vAlign w:val="bottom"/>
          </w:tcPr>
          <w:p w14:paraId="74E63CB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26.8</w:t>
            </w:r>
          </w:p>
        </w:tc>
        <w:tc>
          <w:tcPr>
            <w:tcW w:w="1000" w:type="dxa"/>
            <w:noWrap/>
            <w:vAlign w:val="bottom"/>
          </w:tcPr>
          <w:p w14:paraId="3FB5296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25.9</w:t>
            </w:r>
          </w:p>
        </w:tc>
        <w:tc>
          <w:tcPr>
            <w:tcW w:w="1000" w:type="dxa"/>
            <w:noWrap/>
            <w:vAlign w:val="bottom"/>
          </w:tcPr>
          <w:p w14:paraId="240323B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25.2</w:t>
            </w:r>
          </w:p>
        </w:tc>
        <w:tc>
          <w:tcPr>
            <w:tcW w:w="1000" w:type="dxa"/>
            <w:noWrap/>
            <w:vAlign w:val="bottom"/>
          </w:tcPr>
          <w:p w14:paraId="277E43F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24.4</w:t>
            </w:r>
          </w:p>
        </w:tc>
      </w:tr>
      <w:tr w:rsidR="001A7E94" w:rsidRPr="00A723A1" w14:paraId="6F4E677C" w14:textId="77777777" w:rsidTr="001A7E94">
        <w:trPr>
          <w:trHeight w:val="300"/>
        </w:trPr>
        <w:tc>
          <w:tcPr>
            <w:tcW w:w="810" w:type="dxa"/>
            <w:noWrap/>
            <w:hideMark/>
          </w:tcPr>
          <w:p w14:paraId="2B540B27"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p31</w:t>
            </w:r>
          </w:p>
        </w:tc>
        <w:tc>
          <w:tcPr>
            <w:tcW w:w="1000" w:type="dxa"/>
            <w:noWrap/>
            <w:vAlign w:val="bottom"/>
          </w:tcPr>
          <w:p w14:paraId="523CAD6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14.2</w:t>
            </w:r>
          </w:p>
        </w:tc>
        <w:tc>
          <w:tcPr>
            <w:tcW w:w="1000" w:type="dxa"/>
            <w:noWrap/>
            <w:vAlign w:val="bottom"/>
          </w:tcPr>
          <w:p w14:paraId="7CD5719A"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13.8</w:t>
            </w:r>
          </w:p>
        </w:tc>
        <w:tc>
          <w:tcPr>
            <w:tcW w:w="1000" w:type="dxa"/>
            <w:noWrap/>
            <w:vAlign w:val="bottom"/>
          </w:tcPr>
          <w:p w14:paraId="237426B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13.4</w:t>
            </w:r>
          </w:p>
        </w:tc>
        <w:tc>
          <w:tcPr>
            <w:tcW w:w="1000" w:type="dxa"/>
            <w:noWrap/>
            <w:vAlign w:val="bottom"/>
          </w:tcPr>
          <w:p w14:paraId="39FD36F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13.1</w:t>
            </w:r>
          </w:p>
        </w:tc>
        <w:tc>
          <w:tcPr>
            <w:tcW w:w="1000" w:type="dxa"/>
            <w:noWrap/>
            <w:vAlign w:val="bottom"/>
          </w:tcPr>
          <w:p w14:paraId="42331D7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12.8</w:t>
            </w:r>
          </w:p>
        </w:tc>
        <w:tc>
          <w:tcPr>
            <w:tcW w:w="1000" w:type="dxa"/>
            <w:noWrap/>
            <w:vAlign w:val="bottom"/>
          </w:tcPr>
          <w:p w14:paraId="3DFF2A3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12.4</w:t>
            </w:r>
          </w:p>
        </w:tc>
        <w:tc>
          <w:tcPr>
            <w:tcW w:w="1000" w:type="dxa"/>
            <w:noWrap/>
            <w:vAlign w:val="bottom"/>
          </w:tcPr>
          <w:p w14:paraId="01043A3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12.1</w:t>
            </w:r>
          </w:p>
        </w:tc>
        <w:tc>
          <w:tcPr>
            <w:tcW w:w="1000" w:type="dxa"/>
            <w:noWrap/>
            <w:vAlign w:val="bottom"/>
          </w:tcPr>
          <w:p w14:paraId="1A3ABBA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11.8</w:t>
            </w:r>
          </w:p>
        </w:tc>
        <w:tc>
          <w:tcPr>
            <w:tcW w:w="1000" w:type="dxa"/>
            <w:noWrap/>
            <w:vAlign w:val="bottom"/>
          </w:tcPr>
          <w:p w14:paraId="5A3CF34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11.5</w:t>
            </w:r>
          </w:p>
        </w:tc>
      </w:tr>
      <w:tr w:rsidR="001A7E94" w:rsidRPr="00A723A1" w14:paraId="5224B14D" w14:textId="77777777" w:rsidTr="001A7E94">
        <w:trPr>
          <w:trHeight w:val="300"/>
        </w:trPr>
        <w:tc>
          <w:tcPr>
            <w:tcW w:w="810" w:type="dxa"/>
            <w:noWrap/>
            <w:hideMark/>
          </w:tcPr>
          <w:p w14:paraId="2DE50379"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p32</w:t>
            </w:r>
          </w:p>
        </w:tc>
        <w:tc>
          <w:tcPr>
            <w:tcW w:w="1000" w:type="dxa"/>
            <w:noWrap/>
            <w:vAlign w:val="bottom"/>
          </w:tcPr>
          <w:p w14:paraId="45C3038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1.2</w:t>
            </w:r>
          </w:p>
        </w:tc>
        <w:tc>
          <w:tcPr>
            <w:tcW w:w="1000" w:type="dxa"/>
            <w:noWrap/>
            <w:vAlign w:val="bottom"/>
          </w:tcPr>
          <w:p w14:paraId="656A882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1.2</w:t>
            </w:r>
          </w:p>
        </w:tc>
        <w:tc>
          <w:tcPr>
            <w:tcW w:w="1000" w:type="dxa"/>
            <w:noWrap/>
            <w:vAlign w:val="bottom"/>
          </w:tcPr>
          <w:p w14:paraId="42F6895A"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1.3</w:t>
            </w:r>
          </w:p>
        </w:tc>
        <w:tc>
          <w:tcPr>
            <w:tcW w:w="1000" w:type="dxa"/>
            <w:noWrap/>
            <w:vAlign w:val="bottom"/>
          </w:tcPr>
          <w:p w14:paraId="0700103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1.4</w:t>
            </w:r>
          </w:p>
        </w:tc>
        <w:tc>
          <w:tcPr>
            <w:tcW w:w="1000" w:type="dxa"/>
            <w:noWrap/>
            <w:vAlign w:val="bottom"/>
          </w:tcPr>
          <w:p w14:paraId="287B1BF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1.4</w:t>
            </w:r>
          </w:p>
        </w:tc>
        <w:tc>
          <w:tcPr>
            <w:tcW w:w="1000" w:type="dxa"/>
            <w:noWrap/>
            <w:vAlign w:val="bottom"/>
          </w:tcPr>
          <w:p w14:paraId="15ECDAF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1.5</w:t>
            </w:r>
          </w:p>
        </w:tc>
        <w:tc>
          <w:tcPr>
            <w:tcW w:w="1000" w:type="dxa"/>
            <w:noWrap/>
            <w:vAlign w:val="bottom"/>
          </w:tcPr>
          <w:p w14:paraId="3A987EA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1.5</w:t>
            </w:r>
          </w:p>
        </w:tc>
        <w:tc>
          <w:tcPr>
            <w:tcW w:w="1000" w:type="dxa"/>
            <w:noWrap/>
            <w:vAlign w:val="bottom"/>
          </w:tcPr>
          <w:p w14:paraId="073FDFD5"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1.6</w:t>
            </w:r>
          </w:p>
        </w:tc>
        <w:tc>
          <w:tcPr>
            <w:tcW w:w="1000" w:type="dxa"/>
            <w:noWrap/>
            <w:vAlign w:val="bottom"/>
          </w:tcPr>
          <w:p w14:paraId="387A97F7"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1.6</w:t>
            </w:r>
          </w:p>
        </w:tc>
      </w:tr>
      <w:tr w:rsidR="001A7E94" w:rsidRPr="00A723A1" w14:paraId="6D8A40F3" w14:textId="77777777" w:rsidTr="001A7E94">
        <w:trPr>
          <w:trHeight w:val="300"/>
        </w:trPr>
        <w:tc>
          <w:tcPr>
            <w:tcW w:w="810" w:type="dxa"/>
            <w:noWrap/>
            <w:hideMark/>
          </w:tcPr>
          <w:p w14:paraId="64B2B741"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p33</w:t>
            </w:r>
          </w:p>
        </w:tc>
        <w:tc>
          <w:tcPr>
            <w:tcW w:w="1000" w:type="dxa"/>
            <w:noWrap/>
            <w:vAlign w:val="bottom"/>
          </w:tcPr>
          <w:p w14:paraId="372D221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7.1</w:t>
            </w:r>
          </w:p>
        </w:tc>
        <w:tc>
          <w:tcPr>
            <w:tcW w:w="1000" w:type="dxa"/>
            <w:noWrap/>
            <w:vAlign w:val="bottom"/>
          </w:tcPr>
          <w:p w14:paraId="598282C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7.0</w:t>
            </w:r>
          </w:p>
        </w:tc>
        <w:tc>
          <w:tcPr>
            <w:tcW w:w="1000" w:type="dxa"/>
            <w:noWrap/>
            <w:vAlign w:val="bottom"/>
          </w:tcPr>
          <w:p w14:paraId="7EE0211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7.0</w:t>
            </w:r>
          </w:p>
        </w:tc>
        <w:tc>
          <w:tcPr>
            <w:tcW w:w="1000" w:type="dxa"/>
            <w:noWrap/>
            <w:vAlign w:val="bottom"/>
          </w:tcPr>
          <w:p w14:paraId="7762B23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6.9</w:t>
            </w:r>
          </w:p>
        </w:tc>
        <w:tc>
          <w:tcPr>
            <w:tcW w:w="1000" w:type="dxa"/>
            <w:noWrap/>
            <w:vAlign w:val="bottom"/>
          </w:tcPr>
          <w:p w14:paraId="205CDF9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6.9</w:t>
            </w:r>
          </w:p>
        </w:tc>
        <w:tc>
          <w:tcPr>
            <w:tcW w:w="1000" w:type="dxa"/>
            <w:noWrap/>
            <w:vAlign w:val="bottom"/>
          </w:tcPr>
          <w:p w14:paraId="25FAB9CA"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6.8</w:t>
            </w:r>
          </w:p>
        </w:tc>
        <w:tc>
          <w:tcPr>
            <w:tcW w:w="1000" w:type="dxa"/>
            <w:noWrap/>
            <w:vAlign w:val="bottom"/>
          </w:tcPr>
          <w:p w14:paraId="1EB63F9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6.8</w:t>
            </w:r>
          </w:p>
        </w:tc>
        <w:tc>
          <w:tcPr>
            <w:tcW w:w="1000" w:type="dxa"/>
            <w:noWrap/>
            <w:vAlign w:val="bottom"/>
          </w:tcPr>
          <w:p w14:paraId="50B363F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6.7</w:t>
            </w:r>
          </w:p>
        </w:tc>
        <w:tc>
          <w:tcPr>
            <w:tcW w:w="1000" w:type="dxa"/>
            <w:noWrap/>
            <w:vAlign w:val="bottom"/>
          </w:tcPr>
          <w:p w14:paraId="0D0E02B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6.7</w:t>
            </w:r>
          </w:p>
        </w:tc>
      </w:tr>
      <w:tr w:rsidR="001A7E94" w:rsidRPr="00A723A1" w14:paraId="7877F6B2" w14:textId="77777777" w:rsidTr="001A7E94">
        <w:trPr>
          <w:trHeight w:val="300"/>
        </w:trPr>
        <w:tc>
          <w:tcPr>
            <w:tcW w:w="810" w:type="dxa"/>
            <w:noWrap/>
            <w:hideMark/>
          </w:tcPr>
          <w:p w14:paraId="6BEAA5C2"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p34</w:t>
            </w:r>
          </w:p>
        </w:tc>
        <w:tc>
          <w:tcPr>
            <w:tcW w:w="1000" w:type="dxa"/>
            <w:noWrap/>
            <w:vAlign w:val="bottom"/>
          </w:tcPr>
          <w:p w14:paraId="23E5EA8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7.6</w:t>
            </w:r>
          </w:p>
        </w:tc>
        <w:tc>
          <w:tcPr>
            <w:tcW w:w="1000" w:type="dxa"/>
            <w:noWrap/>
            <w:vAlign w:val="bottom"/>
          </w:tcPr>
          <w:p w14:paraId="4662276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7.6</w:t>
            </w:r>
          </w:p>
        </w:tc>
        <w:tc>
          <w:tcPr>
            <w:tcW w:w="1000" w:type="dxa"/>
            <w:noWrap/>
            <w:vAlign w:val="bottom"/>
          </w:tcPr>
          <w:p w14:paraId="3E8ECB1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7.5</w:t>
            </w:r>
          </w:p>
        </w:tc>
        <w:tc>
          <w:tcPr>
            <w:tcW w:w="1000" w:type="dxa"/>
            <w:noWrap/>
            <w:vAlign w:val="bottom"/>
          </w:tcPr>
          <w:p w14:paraId="071263C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7.5</w:t>
            </w:r>
          </w:p>
        </w:tc>
        <w:tc>
          <w:tcPr>
            <w:tcW w:w="1000" w:type="dxa"/>
            <w:noWrap/>
            <w:vAlign w:val="bottom"/>
          </w:tcPr>
          <w:p w14:paraId="6789F5F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7.4</w:t>
            </w:r>
          </w:p>
        </w:tc>
        <w:tc>
          <w:tcPr>
            <w:tcW w:w="1000" w:type="dxa"/>
            <w:noWrap/>
            <w:vAlign w:val="bottom"/>
          </w:tcPr>
          <w:p w14:paraId="32AE2BE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7.4</w:t>
            </w:r>
          </w:p>
        </w:tc>
        <w:tc>
          <w:tcPr>
            <w:tcW w:w="1000" w:type="dxa"/>
            <w:noWrap/>
            <w:vAlign w:val="bottom"/>
          </w:tcPr>
          <w:p w14:paraId="5ED6D33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7.3</w:t>
            </w:r>
          </w:p>
        </w:tc>
        <w:tc>
          <w:tcPr>
            <w:tcW w:w="1000" w:type="dxa"/>
            <w:noWrap/>
            <w:vAlign w:val="bottom"/>
          </w:tcPr>
          <w:p w14:paraId="7272F6A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7.3</w:t>
            </w:r>
          </w:p>
        </w:tc>
        <w:tc>
          <w:tcPr>
            <w:tcW w:w="1000" w:type="dxa"/>
            <w:noWrap/>
            <w:vAlign w:val="bottom"/>
          </w:tcPr>
          <w:p w14:paraId="3F6DF5B5"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7.2</w:t>
            </w:r>
          </w:p>
        </w:tc>
      </w:tr>
      <w:tr w:rsidR="001A7E94" w:rsidRPr="00A723A1" w14:paraId="043F87CD" w14:textId="77777777" w:rsidTr="001A7E94">
        <w:trPr>
          <w:trHeight w:val="300"/>
        </w:trPr>
        <w:tc>
          <w:tcPr>
            <w:tcW w:w="810" w:type="dxa"/>
            <w:noWrap/>
            <w:hideMark/>
          </w:tcPr>
          <w:p w14:paraId="2D3FF19E"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p35</w:t>
            </w:r>
          </w:p>
        </w:tc>
        <w:tc>
          <w:tcPr>
            <w:tcW w:w="1000" w:type="dxa"/>
            <w:noWrap/>
            <w:vAlign w:val="bottom"/>
          </w:tcPr>
          <w:p w14:paraId="0925040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C1955C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2FC216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D999D1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92B87AA"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600739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A5EC10A"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020996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DA9557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A7E94" w:rsidRPr="00A723A1" w14:paraId="01212B5F" w14:textId="77777777" w:rsidTr="001A7E94">
        <w:trPr>
          <w:trHeight w:val="300"/>
        </w:trPr>
        <w:tc>
          <w:tcPr>
            <w:tcW w:w="810" w:type="dxa"/>
            <w:noWrap/>
            <w:hideMark/>
          </w:tcPr>
          <w:p w14:paraId="14497C59"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p36</w:t>
            </w:r>
          </w:p>
        </w:tc>
        <w:tc>
          <w:tcPr>
            <w:tcW w:w="1000" w:type="dxa"/>
            <w:noWrap/>
            <w:vAlign w:val="bottom"/>
          </w:tcPr>
          <w:p w14:paraId="623410A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26F20C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C49F4F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C46C2A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1A6703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92C996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F058B3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2BB766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CBA462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A7E94" w:rsidRPr="00A723A1" w14:paraId="1C7AA6D4" w14:textId="77777777" w:rsidTr="001A7E94">
        <w:trPr>
          <w:trHeight w:val="300"/>
        </w:trPr>
        <w:tc>
          <w:tcPr>
            <w:tcW w:w="810" w:type="dxa"/>
            <w:noWrap/>
            <w:hideMark/>
          </w:tcPr>
          <w:p w14:paraId="708984A5"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p37</w:t>
            </w:r>
          </w:p>
        </w:tc>
        <w:tc>
          <w:tcPr>
            <w:tcW w:w="1000" w:type="dxa"/>
            <w:noWrap/>
            <w:vAlign w:val="bottom"/>
          </w:tcPr>
          <w:p w14:paraId="66B2A36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E349125"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1B11EA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2F1707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3754F70"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6756855"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1306D6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9E1F13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BF0B5C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A7E94" w:rsidRPr="00A723A1" w14:paraId="1FD1E401" w14:textId="77777777" w:rsidTr="001A7E94">
        <w:trPr>
          <w:trHeight w:val="300"/>
        </w:trPr>
        <w:tc>
          <w:tcPr>
            <w:tcW w:w="810" w:type="dxa"/>
            <w:noWrap/>
            <w:hideMark/>
          </w:tcPr>
          <w:p w14:paraId="285EDF72"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p39</w:t>
            </w:r>
          </w:p>
        </w:tc>
        <w:tc>
          <w:tcPr>
            <w:tcW w:w="1000" w:type="dxa"/>
            <w:noWrap/>
            <w:vAlign w:val="bottom"/>
          </w:tcPr>
          <w:p w14:paraId="5AAED66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063296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737DF9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589337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B8755E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1F6A527"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E2AB24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706BB0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841652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A7E94" w:rsidRPr="00A723A1" w14:paraId="1CD142C7" w14:textId="77777777" w:rsidTr="001A7E94">
        <w:trPr>
          <w:trHeight w:val="300"/>
        </w:trPr>
        <w:tc>
          <w:tcPr>
            <w:tcW w:w="810" w:type="dxa"/>
            <w:noWrap/>
            <w:hideMark/>
          </w:tcPr>
          <w:p w14:paraId="5224D09B"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p40</w:t>
            </w:r>
          </w:p>
        </w:tc>
        <w:tc>
          <w:tcPr>
            <w:tcW w:w="1000" w:type="dxa"/>
            <w:noWrap/>
            <w:vAlign w:val="bottom"/>
          </w:tcPr>
          <w:p w14:paraId="6963A6C5"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F01B2F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F3AF6E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41E1770"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1760DB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8F8D9C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DC79F4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E35530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EBF529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A7E94" w:rsidRPr="00A723A1" w14:paraId="651199CE" w14:textId="77777777" w:rsidTr="001A7E94">
        <w:trPr>
          <w:trHeight w:val="300"/>
        </w:trPr>
        <w:tc>
          <w:tcPr>
            <w:tcW w:w="810" w:type="dxa"/>
            <w:noWrap/>
            <w:hideMark/>
          </w:tcPr>
          <w:p w14:paraId="22FB9BCB"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p41</w:t>
            </w:r>
          </w:p>
        </w:tc>
        <w:tc>
          <w:tcPr>
            <w:tcW w:w="1000" w:type="dxa"/>
            <w:noWrap/>
            <w:vAlign w:val="bottom"/>
          </w:tcPr>
          <w:p w14:paraId="299489D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27A02A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DC4CE4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22A858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451A965"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BDC4C4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D6614C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0390FB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81C69B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A7E94" w:rsidRPr="00A723A1" w14:paraId="6191D32B" w14:textId="77777777" w:rsidTr="001A7E94">
        <w:trPr>
          <w:trHeight w:val="300"/>
        </w:trPr>
        <w:tc>
          <w:tcPr>
            <w:tcW w:w="810" w:type="dxa"/>
            <w:noWrap/>
            <w:hideMark/>
          </w:tcPr>
          <w:p w14:paraId="6F465EC2"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p42</w:t>
            </w:r>
          </w:p>
        </w:tc>
        <w:tc>
          <w:tcPr>
            <w:tcW w:w="1000" w:type="dxa"/>
            <w:noWrap/>
            <w:vAlign w:val="bottom"/>
          </w:tcPr>
          <w:p w14:paraId="79AE1A0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72991E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0D0160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9E9D7B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B058B2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EB75BC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B481B7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8524C9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8521F9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bl>
    <w:p w14:paraId="325EFC21" w14:textId="77777777" w:rsidR="00E76273" w:rsidRDefault="00E76273" w:rsidP="00E76273">
      <w:pPr>
        <w:jc w:val="both"/>
        <w:rPr>
          <w:rFonts w:ascii="Times New Roman" w:hAnsi="Times New Roman" w:cs="Times New Roman"/>
          <w:sz w:val="24"/>
          <w:szCs w:val="24"/>
        </w:rPr>
      </w:pPr>
    </w:p>
    <w:p w14:paraId="00FB39DC" w14:textId="77777777" w:rsidR="001A7E94" w:rsidRDefault="001A7E94">
      <w:pPr>
        <w:rPr>
          <w:rFonts w:ascii="Times New Roman" w:hAnsi="Times New Roman" w:cs="Times New Roman"/>
          <w:sz w:val="24"/>
          <w:szCs w:val="24"/>
        </w:rPr>
      </w:pPr>
      <w:r>
        <w:rPr>
          <w:rFonts w:ascii="Times New Roman" w:hAnsi="Times New Roman" w:cs="Times New Roman"/>
          <w:sz w:val="24"/>
          <w:szCs w:val="24"/>
        </w:rPr>
        <w:br w:type="page"/>
      </w:r>
    </w:p>
    <w:p w14:paraId="40E7656B" w14:textId="3748EF2D" w:rsidR="001A7E94" w:rsidRPr="001A7E94" w:rsidRDefault="001A7E94" w:rsidP="001A7E94">
      <w:pPr>
        <w:jc w:val="both"/>
        <w:rPr>
          <w:rFonts w:ascii="Times New Roman" w:hAnsi="Times New Roman" w:cs="Times New Roman"/>
          <w:sz w:val="24"/>
          <w:szCs w:val="24"/>
        </w:rPr>
      </w:pPr>
      <w:r>
        <w:rPr>
          <w:rFonts w:ascii="Times New Roman" w:hAnsi="Times New Roman" w:cs="Times New Roman"/>
          <w:b/>
          <w:sz w:val="24"/>
          <w:szCs w:val="24"/>
        </w:rPr>
        <w:t xml:space="preserve">Table </w:t>
      </w:r>
      <w:r w:rsidR="003A0816">
        <w:rPr>
          <w:rFonts w:ascii="Times New Roman" w:hAnsi="Times New Roman" w:cs="Times New Roman"/>
          <w:b/>
          <w:sz w:val="24"/>
          <w:szCs w:val="24"/>
        </w:rPr>
        <w:t>S</w:t>
      </w:r>
      <w:r>
        <w:rPr>
          <w:rFonts w:ascii="Times New Roman" w:hAnsi="Times New Roman" w:cs="Times New Roman"/>
          <w:b/>
          <w:sz w:val="24"/>
          <w:szCs w:val="24"/>
        </w:rPr>
        <w:t>11</w:t>
      </w:r>
      <w:r w:rsidR="00EE7908">
        <w:rPr>
          <w:rFonts w:ascii="Times New Roman" w:hAnsi="Times New Roman" w:cs="Times New Roman"/>
          <w:b/>
          <w:sz w:val="24"/>
          <w:szCs w:val="24"/>
        </w:rPr>
        <w:t xml:space="preserve">  </w:t>
      </w:r>
      <w:r w:rsidRPr="004E1BFB">
        <w:rPr>
          <w:rFonts w:ascii="Times New Roman" w:hAnsi="Times New Roman" w:cs="Times New Roman"/>
          <w:sz w:val="24"/>
          <w:szCs w:val="24"/>
        </w:rPr>
        <w:t xml:space="preserve"> Statistical branching ratios (%)</w:t>
      </w:r>
      <w:r>
        <w:rPr>
          <w:rFonts w:ascii="Times New Roman" w:hAnsi="Times New Roman" w:cs="Times New Roman"/>
          <w:sz w:val="24"/>
          <w:szCs w:val="24"/>
        </w:rPr>
        <w:t xml:space="preserve"> </w:t>
      </w:r>
      <w:r w:rsidRPr="004E1BFB">
        <w:rPr>
          <w:rFonts w:ascii="Times New Roman" w:hAnsi="Times New Roman" w:cs="Times New Roman"/>
          <w:sz w:val="24"/>
          <w:szCs w:val="24"/>
        </w:rPr>
        <w:t>at different collision energies (</w:t>
      </w:r>
      <w:r w:rsidRPr="004E1BFB">
        <w:rPr>
          <w:rFonts w:ascii="Times New Roman" w:hAnsi="Times New Roman" w:cs="Times New Roman"/>
          <w:i/>
          <w:sz w:val="24"/>
          <w:szCs w:val="24"/>
        </w:rPr>
        <w:t>E</w:t>
      </w:r>
      <w:r w:rsidRPr="004E1BFB">
        <w:rPr>
          <w:rFonts w:ascii="Times New Roman" w:hAnsi="Times New Roman" w:cs="Times New Roman"/>
          <w:sz w:val="24"/>
          <w:szCs w:val="24"/>
          <w:vertAlign w:val="subscript"/>
        </w:rPr>
        <w:t>C</w:t>
      </w:r>
      <w:r w:rsidRPr="004E1BFB">
        <w:rPr>
          <w:rFonts w:ascii="Times New Roman" w:hAnsi="Times New Roman" w:cs="Times New Roman"/>
          <w:i/>
          <w:sz w:val="24"/>
          <w:szCs w:val="24"/>
        </w:rPr>
        <w:t>,</w:t>
      </w:r>
      <w:r>
        <w:rPr>
          <w:rFonts w:ascii="Times New Roman" w:hAnsi="Times New Roman" w:cs="Times New Roman"/>
          <w:sz w:val="24"/>
          <w:szCs w:val="24"/>
        </w:rPr>
        <w:t xml:space="preserve"> kJ</w:t>
      </w:r>
      <w:r w:rsidRPr="004E1BFB">
        <w:rPr>
          <w:rFonts w:ascii="Times New Roman" w:hAnsi="Times New Roman" w:cs="Times New Roman"/>
          <w:sz w:val="24"/>
          <w:szCs w:val="24"/>
        </w:rPr>
        <w:t>·mol</w:t>
      </w:r>
      <w:r>
        <w:rPr>
          <w:rFonts w:ascii="Times New Roman" w:hAnsi="Times New Roman" w:cs="Times New Roman"/>
          <w:sz w:val="24"/>
          <w:szCs w:val="24"/>
          <w:vertAlign w:val="superscript"/>
        </w:rPr>
        <w:t>−</w:t>
      </w:r>
      <w:r w:rsidRPr="004E1BFB">
        <w:rPr>
          <w:rFonts w:ascii="Times New Roman" w:hAnsi="Times New Roman" w:cs="Times New Roman"/>
          <w:sz w:val="24"/>
          <w:szCs w:val="24"/>
          <w:vertAlign w:val="superscript"/>
        </w:rPr>
        <w:t>1</w:t>
      </w:r>
      <w:r w:rsidRPr="004E1BFB">
        <w:rPr>
          <w:rFonts w:ascii="Times New Roman" w:hAnsi="Times New Roman" w:cs="Times New Roman"/>
          <w:sz w:val="24"/>
          <w:szCs w:val="24"/>
        </w:rPr>
        <w:t xml:space="preserve">) for the reaction of </w:t>
      </w:r>
      <w:r>
        <w:rPr>
          <w:rFonts w:ascii="Times New Roman" w:hAnsi="Times New Roman" w:cs="Times New Roman"/>
          <w:sz w:val="24"/>
          <w:szCs w:val="24"/>
        </w:rPr>
        <w:t xml:space="preserve">the </w:t>
      </w:r>
      <w:r w:rsidRPr="004E1BFB">
        <w:rPr>
          <w:rFonts w:ascii="Times New Roman" w:hAnsi="Times New Roman" w:cs="Times New Roman"/>
          <w:sz w:val="24"/>
          <w:szCs w:val="24"/>
        </w:rPr>
        <w:t>phenylethynyl</w:t>
      </w:r>
      <w:r>
        <w:rPr>
          <w:rFonts w:ascii="Times New Roman" w:hAnsi="Times New Roman" w:cs="Times New Roman"/>
          <w:sz w:val="24"/>
          <w:szCs w:val="24"/>
        </w:rPr>
        <w:t xml:space="preserve"> radical with </w:t>
      </w:r>
      <w:r w:rsidRPr="004E1BFB">
        <w:rPr>
          <w:rFonts w:ascii="Times New Roman" w:hAnsi="Times New Roman" w:cs="Times New Roman"/>
          <w:sz w:val="24"/>
          <w:szCs w:val="24"/>
        </w:rPr>
        <w:t xml:space="preserve">propylene with </w:t>
      </w:r>
      <w:r>
        <w:rPr>
          <w:rFonts w:ascii="Times New Roman" w:hAnsi="Times New Roman" w:cs="Times New Roman"/>
          <w:b/>
          <w:i/>
          <w:sz w:val="24"/>
          <w:szCs w:val="24"/>
        </w:rPr>
        <w:t>i35</w:t>
      </w:r>
      <w:r w:rsidRPr="004E1BFB">
        <w:rPr>
          <w:rFonts w:ascii="Times New Roman" w:hAnsi="Times New Roman" w:cs="Times New Roman"/>
          <w:b/>
          <w:i/>
          <w:sz w:val="24"/>
          <w:szCs w:val="24"/>
        </w:rPr>
        <w:t xml:space="preserve"> </w:t>
      </w:r>
      <w:r w:rsidRPr="004E1BFB">
        <w:rPr>
          <w:rFonts w:ascii="Times New Roman" w:hAnsi="Times New Roman" w:cs="Times New Roman"/>
          <w:sz w:val="24"/>
          <w:szCs w:val="24"/>
        </w:rPr>
        <w:t>as an initial intermediate</w:t>
      </w:r>
      <w:r>
        <w:rPr>
          <w:rFonts w:ascii="Times New Roman" w:hAnsi="Times New Roman" w:cs="Times New Roman"/>
          <w:sz w:val="24"/>
          <w:szCs w:val="24"/>
        </w:rPr>
        <w:t xml:space="preserve"> having the values of </w:t>
      </w:r>
      <w:r w:rsidRPr="00C04FFF">
        <w:rPr>
          <w:rFonts w:ascii="Times New Roman" w:hAnsi="Times New Roman" w:cs="Times New Roman"/>
          <w:i/>
          <w:sz w:val="24"/>
          <w:szCs w:val="24"/>
        </w:rPr>
        <w:t>ts</w:t>
      </w:r>
      <w:r w:rsidRPr="00C04FFF">
        <w:rPr>
          <w:rFonts w:ascii="Times New Roman" w:hAnsi="Times New Roman" w:cs="Times New Roman"/>
          <w:sz w:val="24"/>
          <w:szCs w:val="24"/>
        </w:rPr>
        <w:t>[</w:t>
      </w:r>
      <w:r>
        <w:rPr>
          <w:rFonts w:ascii="Times New Roman" w:hAnsi="Times New Roman" w:cs="Times New Roman"/>
          <w:b/>
          <w:i/>
          <w:sz w:val="24"/>
          <w:szCs w:val="24"/>
        </w:rPr>
        <w:t>i35</w:t>
      </w:r>
      <w:r w:rsidRPr="00C04FFF">
        <w:rPr>
          <w:rFonts w:ascii="Times New Roman" w:hAnsi="Times New Roman" w:cs="Times New Roman"/>
          <w:b/>
          <w:i/>
          <w:sz w:val="24"/>
          <w:szCs w:val="24"/>
        </w:rPr>
        <w:t>-</w:t>
      </w:r>
      <w:r>
        <w:rPr>
          <w:rFonts w:ascii="Times New Roman" w:hAnsi="Times New Roman" w:cs="Times New Roman"/>
          <w:b/>
          <w:i/>
          <w:sz w:val="24"/>
          <w:szCs w:val="24"/>
        </w:rPr>
        <w:t>i33</w:t>
      </w:r>
      <w:r>
        <w:rPr>
          <w:rFonts w:ascii="Times New Roman" w:hAnsi="Times New Roman" w:cs="Times New Roman"/>
          <w:sz w:val="24"/>
          <w:szCs w:val="24"/>
        </w:rPr>
        <w:t xml:space="preserve">], </w:t>
      </w:r>
      <w:r w:rsidRPr="00C32401">
        <w:rPr>
          <w:rFonts w:ascii="Times New Roman" w:hAnsi="Times New Roman" w:cs="Times New Roman"/>
          <w:i/>
          <w:sz w:val="24"/>
          <w:szCs w:val="24"/>
        </w:rPr>
        <w:t>ts</w:t>
      </w:r>
      <w:r>
        <w:rPr>
          <w:rFonts w:ascii="Times New Roman" w:hAnsi="Times New Roman" w:cs="Times New Roman"/>
          <w:sz w:val="24"/>
          <w:szCs w:val="24"/>
        </w:rPr>
        <w:t>[</w:t>
      </w:r>
      <w:r>
        <w:rPr>
          <w:rFonts w:ascii="Times New Roman" w:hAnsi="Times New Roman" w:cs="Times New Roman"/>
          <w:b/>
          <w:i/>
          <w:sz w:val="24"/>
          <w:szCs w:val="24"/>
        </w:rPr>
        <w:t>i36-i37</w:t>
      </w:r>
      <w:r>
        <w:rPr>
          <w:rFonts w:ascii="Times New Roman" w:hAnsi="Times New Roman" w:cs="Times New Roman"/>
          <w:sz w:val="24"/>
          <w:szCs w:val="24"/>
        </w:rPr>
        <w:t xml:space="preserve">], </w:t>
      </w:r>
      <w:r w:rsidRPr="00C32401">
        <w:rPr>
          <w:rFonts w:ascii="Times New Roman" w:hAnsi="Times New Roman" w:cs="Times New Roman"/>
          <w:i/>
          <w:sz w:val="24"/>
          <w:szCs w:val="24"/>
        </w:rPr>
        <w:t>ts</w:t>
      </w:r>
      <w:r>
        <w:rPr>
          <w:rFonts w:ascii="Times New Roman" w:hAnsi="Times New Roman" w:cs="Times New Roman"/>
          <w:sz w:val="24"/>
          <w:szCs w:val="24"/>
        </w:rPr>
        <w:t>[</w:t>
      </w:r>
      <w:r>
        <w:rPr>
          <w:rFonts w:ascii="Times New Roman" w:hAnsi="Times New Roman" w:cs="Times New Roman"/>
          <w:b/>
          <w:i/>
          <w:sz w:val="24"/>
          <w:szCs w:val="24"/>
        </w:rPr>
        <w:t>i37-i38</w:t>
      </w:r>
      <w:r>
        <w:rPr>
          <w:rFonts w:ascii="Times New Roman" w:hAnsi="Times New Roman" w:cs="Times New Roman"/>
          <w:sz w:val="24"/>
          <w:szCs w:val="24"/>
        </w:rPr>
        <w:t xml:space="preserve">], </w:t>
      </w:r>
      <w:r w:rsidRPr="00C32401">
        <w:rPr>
          <w:rFonts w:ascii="Times New Roman" w:hAnsi="Times New Roman" w:cs="Times New Roman"/>
          <w:i/>
          <w:sz w:val="24"/>
          <w:szCs w:val="24"/>
        </w:rPr>
        <w:t>ts</w:t>
      </w:r>
      <w:r>
        <w:rPr>
          <w:rFonts w:ascii="Times New Roman" w:hAnsi="Times New Roman" w:cs="Times New Roman"/>
          <w:sz w:val="24"/>
          <w:szCs w:val="24"/>
        </w:rPr>
        <w:t>[</w:t>
      </w:r>
      <w:r>
        <w:rPr>
          <w:rFonts w:ascii="Times New Roman" w:hAnsi="Times New Roman" w:cs="Times New Roman"/>
          <w:b/>
          <w:i/>
          <w:sz w:val="24"/>
          <w:szCs w:val="24"/>
        </w:rPr>
        <w:t>i45-p28</w:t>
      </w:r>
      <w:r>
        <w:rPr>
          <w:rFonts w:ascii="Times New Roman" w:hAnsi="Times New Roman" w:cs="Times New Roman"/>
          <w:sz w:val="24"/>
          <w:szCs w:val="24"/>
        </w:rPr>
        <w:t xml:space="preserve">], </w:t>
      </w:r>
      <w:r w:rsidRPr="00C32401">
        <w:rPr>
          <w:rFonts w:ascii="Times New Roman" w:hAnsi="Times New Roman" w:cs="Times New Roman"/>
          <w:i/>
          <w:sz w:val="24"/>
          <w:szCs w:val="24"/>
        </w:rPr>
        <w:t>ts</w:t>
      </w:r>
      <w:r>
        <w:rPr>
          <w:rFonts w:ascii="Times New Roman" w:hAnsi="Times New Roman" w:cs="Times New Roman"/>
          <w:sz w:val="24"/>
          <w:szCs w:val="24"/>
        </w:rPr>
        <w:t>[</w:t>
      </w:r>
      <w:r>
        <w:rPr>
          <w:rFonts w:ascii="Times New Roman" w:hAnsi="Times New Roman" w:cs="Times New Roman"/>
          <w:b/>
          <w:i/>
          <w:sz w:val="24"/>
          <w:szCs w:val="24"/>
        </w:rPr>
        <w:t>i47-p28</w:t>
      </w:r>
      <w:r>
        <w:rPr>
          <w:rFonts w:ascii="Times New Roman" w:hAnsi="Times New Roman" w:cs="Times New Roman"/>
          <w:sz w:val="24"/>
          <w:szCs w:val="24"/>
        </w:rPr>
        <w:t xml:space="preserve">], </w:t>
      </w:r>
      <w:r w:rsidRPr="00C32401">
        <w:rPr>
          <w:rFonts w:ascii="Times New Roman" w:hAnsi="Times New Roman" w:cs="Times New Roman"/>
          <w:i/>
          <w:sz w:val="24"/>
          <w:szCs w:val="24"/>
        </w:rPr>
        <w:t>ts</w:t>
      </w:r>
      <w:r>
        <w:rPr>
          <w:rFonts w:ascii="Times New Roman" w:hAnsi="Times New Roman" w:cs="Times New Roman"/>
          <w:sz w:val="24"/>
          <w:szCs w:val="24"/>
        </w:rPr>
        <w:t>[</w:t>
      </w:r>
      <w:r>
        <w:rPr>
          <w:rFonts w:ascii="Times New Roman" w:hAnsi="Times New Roman" w:cs="Times New Roman"/>
          <w:b/>
          <w:i/>
          <w:sz w:val="24"/>
          <w:szCs w:val="24"/>
        </w:rPr>
        <w:t>i47-p32</w:t>
      </w:r>
      <w:r>
        <w:rPr>
          <w:rFonts w:ascii="Times New Roman" w:hAnsi="Times New Roman" w:cs="Times New Roman"/>
          <w:sz w:val="24"/>
          <w:szCs w:val="24"/>
        </w:rPr>
        <w:t xml:space="preserve">], and </w:t>
      </w:r>
      <w:r w:rsidRPr="00C32401">
        <w:rPr>
          <w:rFonts w:ascii="Times New Roman" w:hAnsi="Times New Roman" w:cs="Times New Roman"/>
          <w:i/>
          <w:sz w:val="24"/>
          <w:szCs w:val="24"/>
        </w:rPr>
        <w:t>ts</w:t>
      </w:r>
      <w:r>
        <w:rPr>
          <w:rFonts w:ascii="Times New Roman" w:hAnsi="Times New Roman" w:cs="Times New Roman"/>
          <w:sz w:val="24"/>
          <w:szCs w:val="24"/>
        </w:rPr>
        <w:t>[</w:t>
      </w:r>
      <w:r>
        <w:rPr>
          <w:rFonts w:ascii="Times New Roman" w:hAnsi="Times New Roman" w:cs="Times New Roman"/>
          <w:b/>
          <w:i/>
          <w:sz w:val="24"/>
          <w:szCs w:val="24"/>
        </w:rPr>
        <w:t>i49-p28</w:t>
      </w:r>
      <w:r>
        <w:rPr>
          <w:rFonts w:ascii="Times New Roman" w:hAnsi="Times New Roman" w:cs="Times New Roman"/>
          <w:sz w:val="24"/>
          <w:szCs w:val="24"/>
        </w:rPr>
        <w:t xml:space="preserve">] increased by 5 kJ </w:t>
      </w:r>
      <w:r w:rsidRPr="00C04FFF">
        <w:rPr>
          <w:rFonts w:ascii="Times New Roman" w:hAnsi="Times New Roman" w:cs="Times New Roman"/>
          <w:sz w:val="24"/>
          <w:szCs w:val="24"/>
        </w:rPr>
        <w:t>mol</w:t>
      </w:r>
      <w:r>
        <w:rPr>
          <w:rFonts w:ascii="Times New Roman" w:hAnsi="Times New Roman" w:cs="Times New Roman"/>
          <w:sz w:val="24"/>
          <w:szCs w:val="24"/>
          <w:vertAlign w:val="superscript"/>
        </w:rPr>
        <w:t>−</w:t>
      </w:r>
      <w:r w:rsidRPr="00C04FFF">
        <w:rPr>
          <w:rFonts w:ascii="Times New Roman" w:hAnsi="Times New Roman" w:cs="Times New Roman"/>
          <w:sz w:val="24"/>
          <w:szCs w:val="24"/>
          <w:vertAlign w:val="superscript"/>
        </w:rPr>
        <w:t>1</w:t>
      </w:r>
      <w:r w:rsidRPr="00C04FFF">
        <w:rPr>
          <w:rFonts w:ascii="Times New Roman" w:hAnsi="Times New Roman" w:cs="Times New Roman"/>
          <w:sz w:val="24"/>
          <w:szCs w:val="24"/>
        </w:rPr>
        <w:t xml:space="preserve"> and the value</w:t>
      </w:r>
      <w:r>
        <w:rPr>
          <w:rFonts w:ascii="Times New Roman" w:hAnsi="Times New Roman" w:cs="Times New Roman"/>
          <w:sz w:val="24"/>
          <w:szCs w:val="24"/>
        </w:rPr>
        <w:t>s</w:t>
      </w:r>
      <w:r w:rsidRPr="00C04FFF">
        <w:rPr>
          <w:rFonts w:ascii="Times New Roman" w:hAnsi="Times New Roman" w:cs="Times New Roman"/>
          <w:sz w:val="24"/>
          <w:szCs w:val="24"/>
        </w:rPr>
        <w:t xml:space="preserve"> of </w:t>
      </w:r>
      <w:r w:rsidRPr="00C04FFF">
        <w:rPr>
          <w:rFonts w:ascii="Times New Roman" w:hAnsi="Times New Roman" w:cs="Times New Roman"/>
          <w:i/>
          <w:sz w:val="24"/>
          <w:szCs w:val="24"/>
        </w:rPr>
        <w:t>ts</w:t>
      </w:r>
      <w:r w:rsidRPr="00C04FFF">
        <w:rPr>
          <w:rFonts w:ascii="Times New Roman" w:hAnsi="Times New Roman" w:cs="Times New Roman"/>
          <w:sz w:val="24"/>
          <w:szCs w:val="24"/>
        </w:rPr>
        <w:t>[</w:t>
      </w:r>
      <w:r>
        <w:rPr>
          <w:rFonts w:ascii="Times New Roman" w:hAnsi="Times New Roman" w:cs="Times New Roman"/>
          <w:b/>
          <w:i/>
          <w:sz w:val="24"/>
          <w:szCs w:val="24"/>
        </w:rPr>
        <w:t>i35</w:t>
      </w:r>
      <w:r w:rsidRPr="00C04FFF">
        <w:rPr>
          <w:rFonts w:ascii="Times New Roman" w:hAnsi="Times New Roman" w:cs="Times New Roman"/>
          <w:b/>
          <w:i/>
          <w:sz w:val="24"/>
          <w:szCs w:val="24"/>
        </w:rPr>
        <w:t>-</w:t>
      </w:r>
      <w:r>
        <w:rPr>
          <w:rFonts w:ascii="Times New Roman" w:hAnsi="Times New Roman" w:cs="Times New Roman"/>
          <w:b/>
          <w:i/>
          <w:sz w:val="24"/>
          <w:szCs w:val="24"/>
        </w:rPr>
        <w:t>i38</w:t>
      </w:r>
      <w:r>
        <w:rPr>
          <w:rFonts w:ascii="Times New Roman" w:hAnsi="Times New Roman" w:cs="Times New Roman"/>
          <w:sz w:val="24"/>
          <w:szCs w:val="24"/>
        </w:rPr>
        <w:t xml:space="preserve">], </w:t>
      </w:r>
      <w:r w:rsidRPr="00C04FFF">
        <w:rPr>
          <w:rFonts w:ascii="Times New Roman" w:hAnsi="Times New Roman" w:cs="Times New Roman"/>
          <w:i/>
          <w:sz w:val="24"/>
          <w:szCs w:val="24"/>
        </w:rPr>
        <w:t>ts</w:t>
      </w:r>
      <w:r w:rsidRPr="00C04FFF">
        <w:rPr>
          <w:rFonts w:ascii="Times New Roman" w:hAnsi="Times New Roman" w:cs="Times New Roman"/>
          <w:sz w:val="24"/>
          <w:szCs w:val="24"/>
        </w:rPr>
        <w:t>[</w:t>
      </w:r>
      <w:r>
        <w:rPr>
          <w:rFonts w:ascii="Times New Roman" w:hAnsi="Times New Roman" w:cs="Times New Roman"/>
          <w:b/>
          <w:i/>
          <w:sz w:val="24"/>
          <w:szCs w:val="24"/>
        </w:rPr>
        <w:t>i38-i40</w:t>
      </w:r>
      <w:r w:rsidRPr="00C04FFF">
        <w:rPr>
          <w:rFonts w:ascii="Times New Roman" w:hAnsi="Times New Roman" w:cs="Times New Roman"/>
          <w:sz w:val="24"/>
          <w:szCs w:val="24"/>
        </w:rPr>
        <w:t>]</w:t>
      </w:r>
      <w:r>
        <w:rPr>
          <w:rFonts w:ascii="Times New Roman" w:hAnsi="Times New Roman" w:cs="Times New Roman"/>
          <w:sz w:val="24"/>
          <w:szCs w:val="24"/>
        </w:rPr>
        <w:t xml:space="preserve">, and </w:t>
      </w:r>
      <w:r w:rsidRPr="00C04FFF">
        <w:rPr>
          <w:rFonts w:ascii="Times New Roman" w:hAnsi="Times New Roman" w:cs="Times New Roman"/>
          <w:i/>
          <w:sz w:val="24"/>
          <w:szCs w:val="24"/>
        </w:rPr>
        <w:t>ts</w:t>
      </w:r>
      <w:r w:rsidRPr="00C04FFF">
        <w:rPr>
          <w:rFonts w:ascii="Times New Roman" w:hAnsi="Times New Roman" w:cs="Times New Roman"/>
          <w:sz w:val="24"/>
          <w:szCs w:val="24"/>
        </w:rPr>
        <w:t>[</w:t>
      </w:r>
      <w:r>
        <w:rPr>
          <w:rFonts w:ascii="Times New Roman" w:hAnsi="Times New Roman" w:cs="Times New Roman"/>
          <w:b/>
          <w:i/>
          <w:sz w:val="24"/>
          <w:szCs w:val="24"/>
        </w:rPr>
        <w:t>i47-i49</w:t>
      </w:r>
      <w:r>
        <w:rPr>
          <w:rFonts w:ascii="Times New Roman" w:hAnsi="Times New Roman" w:cs="Times New Roman"/>
          <w:sz w:val="24"/>
          <w:szCs w:val="24"/>
        </w:rPr>
        <w:t>]</w:t>
      </w:r>
      <w:r w:rsidRPr="00C04FFF">
        <w:rPr>
          <w:rFonts w:ascii="Times New Roman" w:hAnsi="Times New Roman" w:cs="Times New Roman"/>
          <w:sz w:val="24"/>
          <w:szCs w:val="24"/>
        </w:rPr>
        <w:t xml:space="preserve"> </w:t>
      </w:r>
      <w:r>
        <w:rPr>
          <w:rFonts w:ascii="Times New Roman" w:hAnsi="Times New Roman" w:cs="Times New Roman"/>
          <w:sz w:val="24"/>
          <w:szCs w:val="24"/>
        </w:rPr>
        <w:t xml:space="preserve">decreased by 5 kJ </w:t>
      </w:r>
      <w:r w:rsidRPr="00C04FFF">
        <w:rPr>
          <w:rFonts w:ascii="Times New Roman" w:hAnsi="Times New Roman" w:cs="Times New Roman"/>
          <w:sz w:val="24"/>
          <w:szCs w:val="24"/>
        </w:rPr>
        <w:t>mol</w:t>
      </w:r>
      <w:r>
        <w:rPr>
          <w:rFonts w:ascii="Times New Roman" w:hAnsi="Times New Roman" w:cs="Times New Roman"/>
          <w:sz w:val="24"/>
          <w:szCs w:val="24"/>
          <w:vertAlign w:val="superscript"/>
        </w:rPr>
        <w:t>−</w:t>
      </w:r>
      <w:r w:rsidRPr="00C04FFF">
        <w:rPr>
          <w:rFonts w:ascii="Times New Roman" w:hAnsi="Times New Roman" w:cs="Times New Roman"/>
          <w:sz w:val="24"/>
          <w:szCs w:val="24"/>
          <w:vertAlign w:val="superscript"/>
        </w:rPr>
        <w:t>1</w:t>
      </w:r>
      <w:r>
        <w:rPr>
          <w:rFonts w:ascii="Times New Roman" w:hAnsi="Times New Roman" w:cs="Times New Roman"/>
          <w:sz w:val="24"/>
          <w:szCs w:val="24"/>
        </w:rPr>
        <w:t>.</w:t>
      </w:r>
      <w:r w:rsidR="003255DC" w:rsidRPr="003255DC">
        <w:rPr>
          <w:rFonts w:ascii="Times New Roman" w:hAnsi="Times New Roman" w:cs="Times New Roman"/>
          <w:sz w:val="24"/>
          <w:szCs w:val="24"/>
        </w:rPr>
        <w:t xml:space="preserve"> </w:t>
      </w:r>
      <w:r w:rsidR="003255DC">
        <w:rPr>
          <w:rFonts w:ascii="Times New Roman" w:hAnsi="Times New Roman" w:cs="Times New Roman"/>
          <w:sz w:val="24"/>
          <w:szCs w:val="24"/>
        </w:rPr>
        <w:t>Only H loss channels are included.</w:t>
      </w:r>
    </w:p>
    <w:tbl>
      <w:tblPr>
        <w:tblStyle w:val="TableGrid"/>
        <w:tblW w:w="9900" w:type="dxa"/>
        <w:tblInd w:w="-5" w:type="dxa"/>
        <w:tblLook w:val="04A0" w:firstRow="1" w:lastRow="0" w:firstColumn="1" w:lastColumn="0" w:noHBand="0" w:noVBand="1"/>
      </w:tblPr>
      <w:tblGrid>
        <w:gridCol w:w="900"/>
        <w:gridCol w:w="1000"/>
        <w:gridCol w:w="1000"/>
        <w:gridCol w:w="1000"/>
        <w:gridCol w:w="1000"/>
        <w:gridCol w:w="1000"/>
        <w:gridCol w:w="1000"/>
        <w:gridCol w:w="1000"/>
        <w:gridCol w:w="1000"/>
        <w:gridCol w:w="1000"/>
      </w:tblGrid>
      <w:tr w:rsidR="001A7E94" w:rsidRPr="00A723A1" w14:paraId="7967F13D" w14:textId="77777777" w:rsidTr="001A7E94">
        <w:trPr>
          <w:trHeight w:val="300"/>
        </w:trPr>
        <w:tc>
          <w:tcPr>
            <w:tcW w:w="900" w:type="dxa"/>
            <w:noWrap/>
            <w:hideMark/>
          </w:tcPr>
          <w:p w14:paraId="082A9211" w14:textId="77777777" w:rsidR="001A7E94" w:rsidRPr="00A723A1" w:rsidRDefault="001A7E94" w:rsidP="00952017">
            <w:pPr>
              <w:jc w:val="center"/>
              <w:rPr>
                <w:rFonts w:ascii="Times New Roman" w:eastAsia="Times New Roman" w:hAnsi="Times New Roman" w:cs="Times New Roman"/>
                <w:color w:val="000000"/>
                <w:sz w:val="24"/>
                <w:szCs w:val="24"/>
                <w:lang w:eastAsia="ru-RU"/>
              </w:rPr>
            </w:pPr>
            <w:r w:rsidRPr="00A723A1">
              <w:rPr>
                <w:rFonts w:ascii="Times New Roman" w:hAnsi="Times New Roman" w:cs="Times New Roman"/>
                <w:i/>
                <w:sz w:val="24"/>
                <w:szCs w:val="24"/>
                <w:lang w:val="en-US"/>
              </w:rPr>
              <w:t>E</w:t>
            </w:r>
            <w:r w:rsidRPr="00A723A1">
              <w:rPr>
                <w:rFonts w:ascii="Times New Roman" w:hAnsi="Times New Roman" w:cs="Times New Roman"/>
                <w:i/>
                <w:sz w:val="24"/>
                <w:szCs w:val="24"/>
                <w:vertAlign w:val="subscript"/>
                <w:lang w:val="en-US"/>
              </w:rPr>
              <w:t>C</w:t>
            </w:r>
          </w:p>
        </w:tc>
        <w:tc>
          <w:tcPr>
            <w:tcW w:w="1000" w:type="dxa"/>
            <w:noWrap/>
            <w:hideMark/>
          </w:tcPr>
          <w:p w14:paraId="64324D19"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0</w:t>
            </w:r>
          </w:p>
        </w:tc>
        <w:tc>
          <w:tcPr>
            <w:tcW w:w="1000" w:type="dxa"/>
            <w:noWrap/>
            <w:hideMark/>
          </w:tcPr>
          <w:p w14:paraId="78C49763"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5</w:t>
            </w:r>
          </w:p>
        </w:tc>
        <w:tc>
          <w:tcPr>
            <w:tcW w:w="1000" w:type="dxa"/>
            <w:noWrap/>
            <w:hideMark/>
          </w:tcPr>
          <w:p w14:paraId="28F0B2F8"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10</w:t>
            </w:r>
          </w:p>
        </w:tc>
        <w:tc>
          <w:tcPr>
            <w:tcW w:w="1000" w:type="dxa"/>
            <w:noWrap/>
            <w:hideMark/>
          </w:tcPr>
          <w:p w14:paraId="350E8D44"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15</w:t>
            </w:r>
          </w:p>
        </w:tc>
        <w:tc>
          <w:tcPr>
            <w:tcW w:w="1000" w:type="dxa"/>
            <w:noWrap/>
            <w:hideMark/>
          </w:tcPr>
          <w:p w14:paraId="0A4E33E3"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20</w:t>
            </w:r>
          </w:p>
        </w:tc>
        <w:tc>
          <w:tcPr>
            <w:tcW w:w="1000" w:type="dxa"/>
            <w:noWrap/>
            <w:hideMark/>
          </w:tcPr>
          <w:p w14:paraId="75293832"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25</w:t>
            </w:r>
          </w:p>
        </w:tc>
        <w:tc>
          <w:tcPr>
            <w:tcW w:w="1000" w:type="dxa"/>
            <w:noWrap/>
            <w:hideMark/>
          </w:tcPr>
          <w:p w14:paraId="495DC0DD"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30</w:t>
            </w:r>
          </w:p>
        </w:tc>
        <w:tc>
          <w:tcPr>
            <w:tcW w:w="1000" w:type="dxa"/>
            <w:noWrap/>
            <w:hideMark/>
          </w:tcPr>
          <w:p w14:paraId="2CBCAAF0"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35</w:t>
            </w:r>
          </w:p>
        </w:tc>
        <w:tc>
          <w:tcPr>
            <w:tcW w:w="1000" w:type="dxa"/>
            <w:noWrap/>
            <w:hideMark/>
          </w:tcPr>
          <w:p w14:paraId="5CF68C0F" w14:textId="77777777" w:rsidR="001A7E94" w:rsidRPr="00A723A1" w:rsidRDefault="001A7E94" w:rsidP="00952017">
            <w:pPr>
              <w:jc w:val="center"/>
              <w:rPr>
                <w:rFonts w:ascii="Times New Roman" w:eastAsia="Times New Roman" w:hAnsi="Times New Roman" w:cs="Times New Roman"/>
                <w:b/>
                <w:color w:val="000000"/>
                <w:sz w:val="24"/>
                <w:szCs w:val="24"/>
                <w:lang w:eastAsia="ru-RU"/>
              </w:rPr>
            </w:pPr>
            <w:r w:rsidRPr="00A723A1">
              <w:rPr>
                <w:rFonts w:ascii="Times New Roman" w:eastAsia="Times New Roman" w:hAnsi="Times New Roman" w:cs="Times New Roman"/>
                <w:b/>
                <w:color w:val="000000"/>
                <w:sz w:val="24"/>
                <w:szCs w:val="24"/>
                <w:lang w:eastAsia="ru-RU"/>
              </w:rPr>
              <w:t>40</w:t>
            </w:r>
          </w:p>
        </w:tc>
      </w:tr>
      <w:tr w:rsidR="001A7E94" w:rsidRPr="00A723A1" w14:paraId="3CB11E52" w14:textId="77777777" w:rsidTr="001A7E94">
        <w:trPr>
          <w:trHeight w:val="300"/>
        </w:trPr>
        <w:tc>
          <w:tcPr>
            <w:tcW w:w="900" w:type="dxa"/>
            <w:noWrap/>
          </w:tcPr>
          <w:p w14:paraId="239EB08A" w14:textId="77777777" w:rsidR="001A7E94" w:rsidRPr="00A723A1" w:rsidRDefault="00952017"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w:t>
            </w:r>
          </w:p>
        </w:tc>
        <w:tc>
          <w:tcPr>
            <w:tcW w:w="1000" w:type="dxa"/>
            <w:noWrap/>
            <w:vAlign w:val="bottom"/>
          </w:tcPr>
          <w:p w14:paraId="19E76FE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0.1</w:t>
            </w:r>
          </w:p>
        </w:tc>
        <w:tc>
          <w:tcPr>
            <w:tcW w:w="1000" w:type="dxa"/>
            <w:noWrap/>
            <w:vAlign w:val="bottom"/>
          </w:tcPr>
          <w:p w14:paraId="5EBBEB1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0.1</w:t>
            </w:r>
          </w:p>
        </w:tc>
        <w:tc>
          <w:tcPr>
            <w:tcW w:w="1000" w:type="dxa"/>
            <w:noWrap/>
            <w:vAlign w:val="bottom"/>
          </w:tcPr>
          <w:p w14:paraId="6A36E82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0.1</w:t>
            </w:r>
          </w:p>
        </w:tc>
        <w:tc>
          <w:tcPr>
            <w:tcW w:w="1000" w:type="dxa"/>
            <w:noWrap/>
            <w:vAlign w:val="bottom"/>
          </w:tcPr>
          <w:p w14:paraId="57764590"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0.1</w:t>
            </w:r>
          </w:p>
        </w:tc>
        <w:tc>
          <w:tcPr>
            <w:tcW w:w="1000" w:type="dxa"/>
            <w:noWrap/>
            <w:vAlign w:val="bottom"/>
          </w:tcPr>
          <w:p w14:paraId="6F57942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0.2</w:t>
            </w:r>
          </w:p>
        </w:tc>
        <w:tc>
          <w:tcPr>
            <w:tcW w:w="1000" w:type="dxa"/>
            <w:noWrap/>
            <w:vAlign w:val="bottom"/>
          </w:tcPr>
          <w:p w14:paraId="0DDAA8A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0.2</w:t>
            </w:r>
          </w:p>
        </w:tc>
        <w:tc>
          <w:tcPr>
            <w:tcW w:w="1000" w:type="dxa"/>
            <w:noWrap/>
            <w:vAlign w:val="bottom"/>
          </w:tcPr>
          <w:p w14:paraId="1883FF0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0.2</w:t>
            </w:r>
          </w:p>
        </w:tc>
        <w:tc>
          <w:tcPr>
            <w:tcW w:w="1000" w:type="dxa"/>
            <w:noWrap/>
            <w:vAlign w:val="bottom"/>
          </w:tcPr>
          <w:p w14:paraId="1ADBA7E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0.2</w:t>
            </w:r>
          </w:p>
        </w:tc>
        <w:tc>
          <w:tcPr>
            <w:tcW w:w="1000" w:type="dxa"/>
            <w:noWrap/>
            <w:vAlign w:val="bottom"/>
          </w:tcPr>
          <w:p w14:paraId="77C431A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0.2</w:t>
            </w:r>
          </w:p>
        </w:tc>
      </w:tr>
      <w:tr w:rsidR="001A7E94" w:rsidRPr="00A723A1" w14:paraId="7AAD8A3F" w14:textId="77777777" w:rsidTr="001A7E94">
        <w:trPr>
          <w:trHeight w:val="300"/>
        </w:trPr>
        <w:tc>
          <w:tcPr>
            <w:tcW w:w="900" w:type="dxa"/>
            <w:noWrap/>
          </w:tcPr>
          <w:p w14:paraId="71E4FD0A" w14:textId="77777777" w:rsidR="001A7E94" w:rsidRPr="00A723A1" w:rsidRDefault="00952017"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w:t>
            </w:r>
          </w:p>
        </w:tc>
        <w:tc>
          <w:tcPr>
            <w:tcW w:w="1000" w:type="dxa"/>
            <w:noWrap/>
            <w:vAlign w:val="bottom"/>
          </w:tcPr>
          <w:p w14:paraId="78CC4CE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21.4</w:t>
            </w:r>
          </w:p>
        </w:tc>
        <w:tc>
          <w:tcPr>
            <w:tcW w:w="1000" w:type="dxa"/>
            <w:noWrap/>
            <w:vAlign w:val="bottom"/>
          </w:tcPr>
          <w:p w14:paraId="50AE7BC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20.6</w:t>
            </w:r>
          </w:p>
        </w:tc>
        <w:tc>
          <w:tcPr>
            <w:tcW w:w="1000" w:type="dxa"/>
            <w:noWrap/>
            <w:vAlign w:val="bottom"/>
          </w:tcPr>
          <w:p w14:paraId="50D0517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19.8</w:t>
            </w:r>
          </w:p>
        </w:tc>
        <w:tc>
          <w:tcPr>
            <w:tcW w:w="1000" w:type="dxa"/>
            <w:noWrap/>
            <w:vAlign w:val="bottom"/>
          </w:tcPr>
          <w:p w14:paraId="62D34FC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19.1</w:t>
            </w:r>
          </w:p>
        </w:tc>
        <w:tc>
          <w:tcPr>
            <w:tcW w:w="1000" w:type="dxa"/>
            <w:noWrap/>
            <w:vAlign w:val="bottom"/>
          </w:tcPr>
          <w:p w14:paraId="5FA93D1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18.3</w:t>
            </w:r>
          </w:p>
        </w:tc>
        <w:tc>
          <w:tcPr>
            <w:tcW w:w="1000" w:type="dxa"/>
            <w:noWrap/>
            <w:vAlign w:val="bottom"/>
          </w:tcPr>
          <w:p w14:paraId="7A98ADF5"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17.6</w:t>
            </w:r>
          </w:p>
        </w:tc>
        <w:tc>
          <w:tcPr>
            <w:tcW w:w="1000" w:type="dxa"/>
            <w:noWrap/>
            <w:vAlign w:val="bottom"/>
          </w:tcPr>
          <w:p w14:paraId="4E5688B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16.9</w:t>
            </w:r>
          </w:p>
        </w:tc>
        <w:tc>
          <w:tcPr>
            <w:tcW w:w="1000" w:type="dxa"/>
            <w:noWrap/>
            <w:vAlign w:val="bottom"/>
          </w:tcPr>
          <w:p w14:paraId="68C79FE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16.3</w:t>
            </w:r>
          </w:p>
        </w:tc>
        <w:tc>
          <w:tcPr>
            <w:tcW w:w="1000" w:type="dxa"/>
            <w:noWrap/>
            <w:vAlign w:val="bottom"/>
          </w:tcPr>
          <w:p w14:paraId="4D4F6A4A"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15.7</w:t>
            </w:r>
          </w:p>
        </w:tc>
      </w:tr>
      <w:tr w:rsidR="001A7E94" w:rsidRPr="00A723A1" w14:paraId="16EACA28" w14:textId="77777777" w:rsidTr="001A7E94">
        <w:trPr>
          <w:trHeight w:val="300"/>
        </w:trPr>
        <w:tc>
          <w:tcPr>
            <w:tcW w:w="900" w:type="dxa"/>
            <w:noWrap/>
            <w:hideMark/>
          </w:tcPr>
          <w:p w14:paraId="6E9D8C45" w14:textId="77777777" w:rsidR="001A7E94" w:rsidRPr="00A723A1" w:rsidRDefault="00952017"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p5</w:t>
            </w:r>
          </w:p>
        </w:tc>
        <w:tc>
          <w:tcPr>
            <w:tcW w:w="1000" w:type="dxa"/>
            <w:noWrap/>
            <w:vAlign w:val="bottom"/>
          </w:tcPr>
          <w:p w14:paraId="2D1B16C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034660F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3E02707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7EA180C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14D6A405"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0.4</w:t>
            </w:r>
          </w:p>
        </w:tc>
        <w:tc>
          <w:tcPr>
            <w:tcW w:w="1000" w:type="dxa"/>
            <w:noWrap/>
            <w:vAlign w:val="bottom"/>
          </w:tcPr>
          <w:p w14:paraId="095F172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0.4</w:t>
            </w:r>
          </w:p>
        </w:tc>
        <w:tc>
          <w:tcPr>
            <w:tcW w:w="1000" w:type="dxa"/>
            <w:noWrap/>
            <w:vAlign w:val="bottom"/>
          </w:tcPr>
          <w:p w14:paraId="2008FE8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0.4</w:t>
            </w:r>
          </w:p>
        </w:tc>
        <w:tc>
          <w:tcPr>
            <w:tcW w:w="1000" w:type="dxa"/>
            <w:noWrap/>
            <w:vAlign w:val="bottom"/>
          </w:tcPr>
          <w:p w14:paraId="1418569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0.4</w:t>
            </w:r>
          </w:p>
        </w:tc>
        <w:tc>
          <w:tcPr>
            <w:tcW w:w="1000" w:type="dxa"/>
            <w:noWrap/>
            <w:vAlign w:val="bottom"/>
          </w:tcPr>
          <w:p w14:paraId="04BE630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0.5</w:t>
            </w:r>
          </w:p>
        </w:tc>
      </w:tr>
      <w:tr w:rsidR="001A7E94" w:rsidRPr="00A723A1" w14:paraId="55FDBB15" w14:textId="77777777" w:rsidTr="001A7E94">
        <w:trPr>
          <w:trHeight w:val="300"/>
        </w:trPr>
        <w:tc>
          <w:tcPr>
            <w:tcW w:w="900" w:type="dxa"/>
            <w:noWrap/>
            <w:hideMark/>
          </w:tcPr>
          <w:p w14:paraId="485A319A" w14:textId="77777777" w:rsidR="001A7E94" w:rsidRPr="00A723A1" w:rsidRDefault="00952017"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p6</w:t>
            </w:r>
          </w:p>
        </w:tc>
        <w:tc>
          <w:tcPr>
            <w:tcW w:w="1000" w:type="dxa"/>
            <w:noWrap/>
            <w:vAlign w:val="bottom"/>
          </w:tcPr>
          <w:p w14:paraId="472DCF5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0.9</w:t>
            </w:r>
          </w:p>
        </w:tc>
        <w:tc>
          <w:tcPr>
            <w:tcW w:w="1000" w:type="dxa"/>
            <w:noWrap/>
            <w:vAlign w:val="bottom"/>
          </w:tcPr>
          <w:p w14:paraId="43771F4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w:t>
            </w:r>
          </w:p>
        </w:tc>
        <w:tc>
          <w:tcPr>
            <w:tcW w:w="1000" w:type="dxa"/>
            <w:noWrap/>
            <w:vAlign w:val="bottom"/>
          </w:tcPr>
          <w:p w14:paraId="4BF6EFB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1.1</w:t>
            </w:r>
          </w:p>
        </w:tc>
        <w:tc>
          <w:tcPr>
            <w:tcW w:w="1000" w:type="dxa"/>
            <w:noWrap/>
            <w:vAlign w:val="bottom"/>
          </w:tcPr>
          <w:p w14:paraId="5B57C115"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1.2</w:t>
            </w:r>
          </w:p>
        </w:tc>
        <w:tc>
          <w:tcPr>
            <w:tcW w:w="1000" w:type="dxa"/>
            <w:noWrap/>
            <w:vAlign w:val="bottom"/>
          </w:tcPr>
          <w:p w14:paraId="50972EE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1.3</w:t>
            </w:r>
          </w:p>
        </w:tc>
        <w:tc>
          <w:tcPr>
            <w:tcW w:w="1000" w:type="dxa"/>
            <w:noWrap/>
            <w:vAlign w:val="bottom"/>
          </w:tcPr>
          <w:p w14:paraId="52EF197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1.5</w:t>
            </w:r>
          </w:p>
        </w:tc>
        <w:tc>
          <w:tcPr>
            <w:tcW w:w="1000" w:type="dxa"/>
            <w:noWrap/>
            <w:vAlign w:val="bottom"/>
          </w:tcPr>
          <w:p w14:paraId="39B0403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1.6</w:t>
            </w:r>
          </w:p>
        </w:tc>
        <w:tc>
          <w:tcPr>
            <w:tcW w:w="1000" w:type="dxa"/>
            <w:noWrap/>
            <w:vAlign w:val="bottom"/>
          </w:tcPr>
          <w:p w14:paraId="399B9BD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1.7</w:t>
            </w:r>
          </w:p>
        </w:tc>
        <w:tc>
          <w:tcPr>
            <w:tcW w:w="1000" w:type="dxa"/>
            <w:noWrap/>
            <w:vAlign w:val="bottom"/>
          </w:tcPr>
          <w:p w14:paraId="21B5C97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1.8</w:t>
            </w:r>
          </w:p>
        </w:tc>
      </w:tr>
      <w:tr w:rsidR="001A7E94" w:rsidRPr="00A723A1" w14:paraId="13849AAD" w14:textId="77777777" w:rsidTr="001A7E94">
        <w:trPr>
          <w:trHeight w:val="300"/>
        </w:trPr>
        <w:tc>
          <w:tcPr>
            <w:tcW w:w="900" w:type="dxa"/>
            <w:noWrap/>
            <w:hideMark/>
          </w:tcPr>
          <w:p w14:paraId="01FEF5F7" w14:textId="77777777" w:rsidR="001A7E94" w:rsidRPr="00A723A1" w:rsidRDefault="00952017"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p7</w:t>
            </w:r>
          </w:p>
        </w:tc>
        <w:tc>
          <w:tcPr>
            <w:tcW w:w="1000" w:type="dxa"/>
            <w:noWrap/>
            <w:vAlign w:val="bottom"/>
          </w:tcPr>
          <w:p w14:paraId="2D2EB65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0.7</w:t>
            </w:r>
          </w:p>
        </w:tc>
        <w:tc>
          <w:tcPr>
            <w:tcW w:w="1000" w:type="dxa"/>
            <w:noWrap/>
            <w:vAlign w:val="bottom"/>
          </w:tcPr>
          <w:p w14:paraId="7415BE2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0.8</w:t>
            </w:r>
          </w:p>
        </w:tc>
        <w:tc>
          <w:tcPr>
            <w:tcW w:w="1000" w:type="dxa"/>
            <w:noWrap/>
            <w:vAlign w:val="bottom"/>
          </w:tcPr>
          <w:p w14:paraId="012D0F3A"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0.9</w:t>
            </w:r>
          </w:p>
        </w:tc>
        <w:tc>
          <w:tcPr>
            <w:tcW w:w="1000" w:type="dxa"/>
            <w:noWrap/>
            <w:vAlign w:val="bottom"/>
          </w:tcPr>
          <w:p w14:paraId="38ADDFF0"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w:t>
            </w:r>
          </w:p>
        </w:tc>
        <w:tc>
          <w:tcPr>
            <w:tcW w:w="1000" w:type="dxa"/>
            <w:noWrap/>
            <w:vAlign w:val="bottom"/>
          </w:tcPr>
          <w:p w14:paraId="0174D90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1.1</w:t>
            </w:r>
          </w:p>
        </w:tc>
        <w:tc>
          <w:tcPr>
            <w:tcW w:w="1000" w:type="dxa"/>
            <w:noWrap/>
            <w:vAlign w:val="bottom"/>
          </w:tcPr>
          <w:p w14:paraId="7AB7850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1.2</w:t>
            </w:r>
          </w:p>
        </w:tc>
        <w:tc>
          <w:tcPr>
            <w:tcW w:w="1000" w:type="dxa"/>
            <w:noWrap/>
            <w:vAlign w:val="bottom"/>
          </w:tcPr>
          <w:p w14:paraId="6D76B44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1.3</w:t>
            </w:r>
          </w:p>
        </w:tc>
        <w:tc>
          <w:tcPr>
            <w:tcW w:w="1000" w:type="dxa"/>
            <w:noWrap/>
            <w:vAlign w:val="bottom"/>
          </w:tcPr>
          <w:p w14:paraId="7DEE2A3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1.4</w:t>
            </w:r>
          </w:p>
        </w:tc>
        <w:tc>
          <w:tcPr>
            <w:tcW w:w="1000" w:type="dxa"/>
            <w:noWrap/>
            <w:vAlign w:val="bottom"/>
          </w:tcPr>
          <w:p w14:paraId="34D61230"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1.5</w:t>
            </w:r>
          </w:p>
        </w:tc>
      </w:tr>
      <w:tr w:rsidR="001A7E94" w:rsidRPr="00A723A1" w14:paraId="015C6439" w14:textId="77777777" w:rsidTr="001A7E94">
        <w:trPr>
          <w:trHeight w:val="300"/>
        </w:trPr>
        <w:tc>
          <w:tcPr>
            <w:tcW w:w="900" w:type="dxa"/>
            <w:noWrap/>
            <w:hideMark/>
          </w:tcPr>
          <w:p w14:paraId="612E8D27" w14:textId="77777777" w:rsidR="001A7E94" w:rsidRPr="00A723A1" w:rsidRDefault="00952017"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p8</w:t>
            </w:r>
          </w:p>
        </w:tc>
        <w:tc>
          <w:tcPr>
            <w:tcW w:w="1000" w:type="dxa"/>
            <w:noWrap/>
            <w:vAlign w:val="bottom"/>
          </w:tcPr>
          <w:p w14:paraId="51E9F4B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0.2</w:t>
            </w:r>
          </w:p>
        </w:tc>
        <w:tc>
          <w:tcPr>
            <w:tcW w:w="1000" w:type="dxa"/>
            <w:noWrap/>
            <w:vAlign w:val="bottom"/>
          </w:tcPr>
          <w:p w14:paraId="175F2C97"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0.2</w:t>
            </w:r>
          </w:p>
        </w:tc>
        <w:tc>
          <w:tcPr>
            <w:tcW w:w="1000" w:type="dxa"/>
            <w:noWrap/>
            <w:vAlign w:val="bottom"/>
          </w:tcPr>
          <w:p w14:paraId="393E513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26BF1D00"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0.3</w:t>
            </w:r>
          </w:p>
        </w:tc>
        <w:tc>
          <w:tcPr>
            <w:tcW w:w="1000" w:type="dxa"/>
            <w:noWrap/>
            <w:vAlign w:val="bottom"/>
          </w:tcPr>
          <w:p w14:paraId="0CC8574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0.4</w:t>
            </w:r>
          </w:p>
        </w:tc>
        <w:tc>
          <w:tcPr>
            <w:tcW w:w="1000" w:type="dxa"/>
            <w:noWrap/>
            <w:vAlign w:val="bottom"/>
          </w:tcPr>
          <w:p w14:paraId="7CC9F7B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0.4</w:t>
            </w:r>
          </w:p>
        </w:tc>
        <w:tc>
          <w:tcPr>
            <w:tcW w:w="1000" w:type="dxa"/>
            <w:noWrap/>
            <w:vAlign w:val="bottom"/>
          </w:tcPr>
          <w:p w14:paraId="6B302F85"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0.5</w:t>
            </w:r>
          </w:p>
        </w:tc>
        <w:tc>
          <w:tcPr>
            <w:tcW w:w="1000" w:type="dxa"/>
            <w:noWrap/>
            <w:vAlign w:val="bottom"/>
          </w:tcPr>
          <w:p w14:paraId="329BE2A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0.5</w:t>
            </w:r>
          </w:p>
        </w:tc>
        <w:tc>
          <w:tcPr>
            <w:tcW w:w="1000" w:type="dxa"/>
            <w:noWrap/>
            <w:vAlign w:val="bottom"/>
          </w:tcPr>
          <w:p w14:paraId="2152D25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0.6</w:t>
            </w:r>
          </w:p>
        </w:tc>
      </w:tr>
      <w:tr w:rsidR="001A7E94" w:rsidRPr="00A723A1" w14:paraId="07CD1348" w14:textId="77777777" w:rsidTr="001A7E94">
        <w:trPr>
          <w:trHeight w:val="300"/>
        </w:trPr>
        <w:tc>
          <w:tcPr>
            <w:tcW w:w="900" w:type="dxa"/>
            <w:noWrap/>
            <w:hideMark/>
          </w:tcPr>
          <w:p w14:paraId="507D818C"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p28</w:t>
            </w:r>
          </w:p>
        </w:tc>
        <w:tc>
          <w:tcPr>
            <w:tcW w:w="1000" w:type="dxa"/>
            <w:noWrap/>
            <w:vAlign w:val="bottom"/>
          </w:tcPr>
          <w:p w14:paraId="79DFC37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39.7</w:t>
            </w:r>
          </w:p>
        </w:tc>
        <w:tc>
          <w:tcPr>
            <w:tcW w:w="1000" w:type="dxa"/>
            <w:noWrap/>
            <w:vAlign w:val="bottom"/>
          </w:tcPr>
          <w:p w14:paraId="185A3E8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39.4</w:t>
            </w:r>
          </w:p>
        </w:tc>
        <w:tc>
          <w:tcPr>
            <w:tcW w:w="1000" w:type="dxa"/>
            <w:noWrap/>
            <w:vAlign w:val="bottom"/>
          </w:tcPr>
          <w:p w14:paraId="591D0DB7"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39.1</w:t>
            </w:r>
          </w:p>
        </w:tc>
        <w:tc>
          <w:tcPr>
            <w:tcW w:w="1000" w:type="dxa"/>
            <w:noWrap/>
            <w:vAlign w:val="bottom"/>
          </w:tcPr>
          <w:p w14:paraId="4AA4156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38.9</w:t>
            </w:r>
          </w:p>
        </w:tc>
        <w:tc>
          <w:tcPr>
            <w:tcW w:w="1000" w:type="dxa"/>
            <w:noWrap/>
            <w:vAlign w:val="bottom"/>
          </w:tcPr>
          <w:p w14:paraId="13D6B850"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38.6</w:t>
            </w:r>
          </w:p>
        </w:tc>
        <w:tc>
          <w:tcPr>
            <w:tcW w:w="1000" w:type="dxa"/>
            <w:noWrap/>
            <w:vAlign w:val="bottom"/>
          </w:tcPr>
          <w:p w14:paraId="2F69940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38.3</w:t>
            </w:r>
          </w:p>
        </w:tc>
        <w:tc>
          <w:tcPr>
            <w:tcW w:w="1000" w:type="dxa"/>
            <w:noWrap/>
            <w:vAlign w:val="bottom"/>
          </w:tcPr>
          <w:p w14:paraId="005FB40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38.0</w:t>
            </w:r>
          </w:p>
        </w:tc>
        <w:tc>
          <w:tcPr>
            <w:tcW w:w="1000" w:type="dxa"/>
            <w:noWrap/>
            <w:vAlign w:val="bottom"/>
          </w:tcPr>
          <w:p w14:paraId="7289EC7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37.6</w:t>
            </w:r>
          </w:p>
        </w:tc>
        <w:tc>
          <w:tcPr>
            <w:tcW w:w="1000" w:type="dxa"/>
            <w:noWrap/>
            <w:vAlign w:val="bottom"/>
          </w:tcPr>
          <w:p w14:paraId="3042A55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37.3</w:t>
            </w:r>
          </w:p>
        </w:tc>
      </w:tr>
      <w:tr w:rsidR="001A7E94" w:rsidRPr="00A723A1" w14:paraId="79A2B935" w14:textId="77777777" w:rsidTr="001A7E94">
        <w:trPr>
          <w:trHeight w:val="300"/>
        </w:trPr>
        <w:tc>
          <w:tcPr>
            <w:tcW w:w="900" w:type="dxa"/>
            <w:noWrap/>
            <w:hideMark/>
          </w:tcPr>
          <w:p w14:paraId="6169787C"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p29</w:t>
            </w:r>
          </w:p>
        </w:tc>
        <w:tc>
          <w:tcPr>
            <w:tcW w:w="1000" w:type="dxa"/>
            <w:noWrap/>
            <w:vAlign w:val="bottom"/>
          </w:tcPr>
          <w:p w14:paraId="26402A4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6A1C71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75FC880"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09B95B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BCC5930"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9866500"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3DD78D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2724AD0"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5AD04E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A7E94" w:rsidRPr="00A723A1" w14:paraId="6E420E98" w14:textId="77777777" w:rsidTr="001A7E94">
        <w:trPr>
          <w:trHeight w:val="300"/>
        </w:trPr>
        <w:tc>
          <w:tcPr>
            <w:tcW w:w="900" w:type="dxa"/>
            <w:noWrap/>
            <w:hideMark/>
          </w:tcPr>
          <w:p w14:paraId="72A82089"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p30</w:t>
            </w:r>
          </w:p>
        </w:tc>
        <w:tc>
          <w:tcPr>
            <w:tcW w:w="1000" w:type="dxa"/>
            <w:noWrap/>
            <w:vAlign w:val="bottom"/>
          </w:tcPr>
          <w:p w14:paraId="36F51265"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3.6</w:t>
            </w:r>
          </w:p>
        </w:tc>
        <w:tc>
          <w:tcPr>
            <w:tcW w:w="1000" w:type="dxa"/>
            <w:noWrap/>
            <w:vAlign w:val="bottom"/>
          </w:tcPr>
          <w:p w14:paraId="72CF727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3.8</w:t>
            </w:r>
          </w:p>
        </w:tc>
        <w:tc>
          <w:tcPr>
            <w:tcW w:w="1000" w:type="dxa"/>
            <w:noWrap/>
            <w:vAlign w:val="bottom"/>
          </w:tcPr>
          <w:p w14:paraId="1B6683B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4.0</w:t>
            </w:r>
          </w:p>
        </w:tc>
        <w:tc>
          <w:tcPr>
            <w:tcW w:w="1000" w:type="dxa"/>
            <w:noWrap/>
            <w:vAlign w:val="bottom"/>
          </w:tcPr>
          <w:p w14:paraId="46D8BB1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4.2</w:t>
            </w:r>
          </w:p>
        </w:tc>
        <w:tc>
          <w:tcPr>
            <w:tcW w:w="1000" w:type="dxa"/>
            <w:noWrap/>
            <w:vAlign w:val="bottom"/>
          </w:tcPr>
          <w:p w14:paraId="038EE5A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4.4</w:t>
            </w:r>
          </w:p>
        </w:tc>
        <w:tc>
          <w:tcPr>
            <w:tcW w:w="1000" w:type="dxa"/>
            <w:noWrap/>
            <w:vAlign w:val="bottom"/>
          </w:tcPr>
          <w:p w14:paraId="1C0D389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4.6</w:t>
            </w:r>
          </w:p>
        </w:tc>
        <w:tc>
          <w:tcPr>
            <w:tcW w:w="1000" w:type="dxa"/>
            <w:noWrap/>
            <w:vAlign w:val="bottom"/>
          </w:tcPr>
          <w:p w14:paraId="4241F66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4.8</w:t>
            </w:r>
          </w:p>
        </w:tc>
        <w:tc>
          <w:tcPr>
            <w:tcW w:w="1000" w:type="dxa"/>
            <w:noWrap/>
            <w:vAlign w:val="bottom"/>
          </w:tcPr>
          <w:p w14:paraId="779630D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5.0</w:t>
            </w:r>
          </w:p>
        </w:tc>
        <w:tc>
          <w:tcPr>
            <w:tcW w:w="1000" w:type="dxa"/>
            <w:noWrap/>
            <w:vAlign w:val="bottom"/>
          </w:tcPr>
          <w:p w14:paraId="57DDACF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5.2</w:t>
            </w:r>
          </w:p>
        </w:tc>
      </w:tr>
      <w:tr w:rsidR="001A7E94" w:rsidRPr="00A723A1" w14:paraId="719D68B8" w14:textId="77777777" w:rsidTr="001A7E94">
        <w:trPr>
          <w:trHeight w:val="300"/>
        </w:trPr>
        <w:tc>
          <w:tcPr>
            <w:tcW w:w="900" w:type="dxa"/>
            <w:noWrap/>
            <w:hideMark/>
          </w:tcPr>
          <w:p w14:paraId="7736CF42"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p31</w:t>
            </w:r>
          </w:p>
        </w:tc>
        <w:tc>
          <w:tcPr>
            <w:tcW w:w="1000" w:type="dxa"/>
            <w:noWrap/>
            <w:vAlign w:val="bottom"/>
          </w:tcPr>
          <w:p w14:paraId="0CBA028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1.6</w:t>
            </w:r>
          </w:p>
        </w:tc>
        <w:tc>
          <w:tcPr>
            <w:tcW w:w="1000" w:type="dxa"/>
            <w:noWrap/>
            <w:vAlign w:val="bottom"/>
          </w:tcPr>
          <w:p w14:paraId="56FEB527"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1.7</w:t>
            </w:r>
          </w:p>
        </w:tc>
        <w:tc>
          <w:tcPr>
            <w:tcW w:w="1000" w:type="dxa"/>
            <w:noWrap/>
            <w:vAlign w:val="bottom"/>
          </w:tcPr>
          <w:p w14:paraId="04786C0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1.8</w:t>
            </w:r>
          </w:p>
        </w:tc>
        <w:tc>
          <w:tcPr>
            <w:tcW w:w="1000" w:type="dxa"/>
            <w:noWrap/>
            <w:vAlign w:val="bottom"/>
          </w:tcPr>
          <w:p w14:paraId="1AD5916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1.9</w:t>
            </w:r>
          </w:p>
        </w:tc>
        <w:tc>
          <w:tcPr>
            <w:tcW w:w="1000" w:type="dxa"/>
            <w:noWrap/>
            <w:vAlign w:val="bottom"/>
          </w:tcPr>
          <w:p w14:paraId="0E38DB9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2.0</w:t>
            </w:r>
          </w:p>
        </w:tc>
        <w:tc>
          <w:tcPr>
            <w:tcW w:w="1000" w:type="dxa"/>
            <w:noWrap/>
            <w:vAlign w:val="bottom"/>
          </w:tcPr>
          <w:p w14:paraId="364DE7C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2.1</w:t>
            </w:r>
          </w:p>
        </w:tc>
        <w:tc>
          <w:tcPr>
            <w:tcW w:w="1000" w:type="dxa"/>
            <w:noWrap/>
            <w:vAlign w:val="bottom"/>
          </w:tcPr>
          <w:p w14:paraId="65C1C40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2.2</w:t>
            </w:r>
          </w:p>
        </w:tc>
        <w:tc>
          <w:tcPr>
            <w:tcW w:w="1000" w:type="dxa"/>
            <w:noWrap/>
            <w:vAlign w:val="bottom"/>
          </w:tcPr>
          <w:p w14:paraId="5589978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2.3</w:t>
            </w:r>
          </w:p>
        </w:tc>
        <w:tc>
          <w:tcPr>
            <w:tcW w:w="1000" w:type="dxa"/>
            <w:noWrap/>
            <w:vAlign w:val="bottom"/>
          </w:tcPr>
          <w:p w14:paraId="1A88151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2.4</w:t>
            </w:r>
          </w:p>
        </w:tc>
      </w:tr>
      <w:tr w:rsidR="001A7E94" w:rsidRPr="00A723A1" w14:paraId="35A22268" w14:textId="77777777" w:rsidTr="001A7E94">
        <w:trPr>
          <w:trHeight w:val="300"/>
        </w:trPr>
        <w:tc>
          <w:tcPr>
            <w:tcW w:w="900" w:type="dxa"/>
            <w:noWrap/>
            <w:hideMark/>
          </w:tcPr>
          <w:p w14:paraId="3EC74D7C"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p32</w:t>
            </w:r>
          </w:p>
        </w:tc>
        <w:tc>
          <w:tcPr>
            <w:tcW w:w="1000" w:type="dxa"/>
            <w:noWrap/>
            <w:vAlign w:val="bottom"/>
          </w:tcPr>
          <w:p w14:paraId="7EF4649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29.4</w:t>
            </w:r>
          </w:p>
        </w:tc>
        <w:tc>
          <w:tcPr>
            <w:tcW w:w="1000" w:type="dxa"/>
            <w:noWrap/>
            <w:vAlign w:val="bottom"/>
          </w:tcPr>
          <w:p w14:paraId="00C3C6D5"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29.8</w:t>
            </w:r>
          </w:p>
        </w:tc>
        <w:tc>
          <w:tcPr>
            <w:tcW w:w="1000" w:type="dxa"/>
            <w:noWrap/>
            <w:vAlign w:val="bottom"/>
          </w:tcPr>
          <w:p w14:paraId="71AF8210"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30.1</w:t>
            </w:r>
          </w:p>
        </w:tc>
        <w:tc>
          <w:tcPr>
            <w:tcW w:w="1000" w:type="dxa"/>
            <w:noWrap/>
            <w:vAlign w:val="bottom"/>
          </w:tcPr>
          <w:p w14:paraId="751D91DA"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30.4</w:t>
            </w:r>
          </w:p>
        </w:tc>
        <w:tc>
          <w:tcPr>
            <w:tcW w:w="1000" w:type="dxa"/>
            <w:noWrap/>
            <w:vAlign w:val="bottom"/>
          </w:tcPr>
          <w:p w14:paraId="0A714F1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30.6</w:t>
            </w:r>
          </w:p>
        </w:tc>
        <w:tc>
          <w:tcPr>
            <w:tcW w:w="1000" w:type="dxa"/>
            <w:noWrap/>
            <w:vAlign w:val="bottom"/>
          </w:tcPr>
          <w:p w14:paraId="37F4A2D7"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30.8</w:t>
            </w:r>
          </w:p>
        </w:tc>
        <w:tc>
          <w:tcPr>
            <w:tcW w:w="1000" w:type="dxa"/>
            <w:noWrap/>
            <w:vAlign w:val="bottom"/>
          </w:tcPr>
          <w:p w14:paraId="3F17D86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31.0</w:t>
            </w:r>
          </w:p>
        </w:tc>
        <w:tc>
          <w:tcPr>
            <w:tcW w:w="1000" w:type="dxa"/>
            <w:noWrap/>
            <w:vAlign w:val="bottom"/>
          </w:tcPr>
          <w:p w14:paraId="10D5365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31.2</w:t>
            </w:r>
          </w:p>
        </w:tc>
        <w:tc>
          <w:tcPr>
            <w:tcW w:w="1000" w:type="dxa"/>
            <w:noWrap/>
            <w:vAlign w:val="bottom"/>
          </w:tcPr>
          <w:p w14:paraId="5E92826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31.4</w:t>
            </w:r>
          </w:p>
        </w:tc>
      </w:tr>
      <w:tr w:rsidR="001A7E94" w:rsidRPr="00A723A1" w14:paraId="32923FC5" w14:textId="77777777" w:rsidTr="001A7E94">
        <w:trPr>
          <w:trHeight w:val="300"/>
        </w:trPr>
        <w:tc>
          <w:tcPr>
            <w:tcW w:w="900" w:type="dxa"/>
            <w:noWrap/>
            <w:hideMark/>
          </w:tcPr>
          <w:p w14:paraId="280EB9F6"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p33</w:t>
            </w:r>
          </w:p>
        </w:tc>
        <w:tc>
          <w:tcPr>
            <w:tcW w:w="1000" w:type="dxa"/>
            <w:noWrap/>
            <w:vAlign w:val="bottom"/>
          </w:tcPr>
          <w:p w14:paraId="5800E57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1.0</w:t>
            </w:r>
          </w:p>
        </w:tc>
        <w:tc>
          <w:tcPr>
            <w:tcW w:w="1000" w:type="dxa"/>
            <w:noWrap/>
            <w:vAlign w:val="bottom"/>
          </w:tcPr>
          <w:p w14:paraId="356FCA9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1.1</w:t>
            </w:r>
          </w:p>
        </w:tc>
        <w:tc>
          <w:tcPr>
            <w:tcW w:w="1000" w:type="dxa"/>
            <w:noWrap/>
            <w:vAlign w:val="bottom"/>
          </w:tcPr>
          <w:p w14:paraId="1CBAE95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1.2</w:t>
            </w:r>
          </w:p>
        </w:tc>
        <w:tc>
          <w:tcPr>
            <w:tcW w:w="1000" w:type="dxa"/>
            <w:noWrap/>
            <w:vAlign w:val="bottom"/>
          </w:tcPr>
          <w:p w14:paraId="49960E6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1.2</w:t>
            </w:r>
          </w:p>
        </w:tc>
        <w:tc>
          <w:tcPr>
            <w:tcW w:w="1000" w:type="dxa"/>
            <w:noWrap/>
            <w:vAlign w:val="bottom"/>
          </w:tcPr>
          <w:p w14:paraId="1CB2C1C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1.3</w:t>
            </w:r>
          </w:p>
        </w:tc>
        <w:tc>
          <w:tcPr>
            <w:tcW w:w="1000" w:type="dxa"/>
            <w:noWrap/>
            <w:vAlign w:val="bottom"/>
          </w:tcPr>
          <w:p w14:paraId="10C0087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1.4</w:t>
            </w:r>
          </w:p>
        </w:tc>
        <w:tc>
          <w:tcPr>
            <w:tcW w:w="1000" w:type="dxa"/>
            <w:noWrap/>
            <w:vAlign w:val="bottom"/>
          </w:tcPr>
          <w:p w14:paraId="32129B85"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1.5</w:t>
            </w:r>
          </w:p>
        </w:tc>
        <w:tc>
          <w:tcPr>
            <w:tcW w:w="1000" w:type="dxa"/>
            <w:noWrap/>
            <w:vAlign w:val="bottom"/>
          </w:tcPr>
          <w:p w14:paraId="0EE51DA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1.6</w:t>
            </w:r>
          </w:p>
        </w:tc>
        <w:tc>
          <w:tcPr>
            <w:tcW w:w="1000" w:type="dxa"/>
            <w:noWrap/>
            <w:vAlign w:val="bottom"/>
          </w:tcPr>
          <w:p w14:paraId="06B03FF5"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1.7</w:t>
            </w:r>
          </w:p>
        </w:tc>
      </w:tr>
      <w:tr w:rsidR="001A7E94" w:rsidRPr="00A723A1" w14:paraId="3E01ACE2" w14:textId="77777777" w:rsidTr="001A7E94">
        <w:trPr>
          <w:trHeight w:val="300"/>
        </w:trPr>
        <w:tc>
          <w:tcPr>
            <w:tcW w:w="900" w:type="dxa"/>
            <w:noWrap/>
            <w:hideMark/>
          </w:tcPr>
          <w:p w14:paraId="2FA53106"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p34</w:t>
            </w:r>
          </w:p>
        </w:tc>
        <w:tc>
          <w:tcPr>
            <w:tcW w:w="1000" w:type="dxa"/>
            <w:noWrap/>
            <w:vAlign w:val="bottom"/>
          </w:tcPr>
          <w:p w14:paraId="6F567F7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1.1</w:t>
            </w:r>
          </w:p>
        </w:tc>
        <w:tc>
          <w:tcPr>
            <w:tcW w:w="1000" w:type="dxa"/>
            <w:noWrap/>
            <w:vAlign w:val="bottom"/>
          </w:tcPr>
          <w:p w14:paraId="646481E5"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1.1</w:t>
            </w:r>
          </w:p>
        </w:tc>
        <w:tc>
          <w:tcPr>
            <w:tcW w:w="1000" w:type="dxa"/>
            <w:noWrap/>
            <w:vAlign w:val="bottom"/>
          </w:tcPr>
          <w:p w14:paraId="7ED818A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1.2</w:t>
            </w:r>
          </w:p>
        </w:tc>
        <w:tc>
          <w:tcPr>
            <w:tcW w:w="1000" w:type="dxa"/>
            <w:noWrap/>
            <w:vAlign w:val="bottom"/>
          </w:tcPr>
          <w:p w14:paraId="43370FD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1.3</w:t>
            </w:r>
          </w:p>
        </w:tc>
        <w:tc>
          <w:tcPr>
            <w:tcW w:w="1000" w:type="dxa"/>
            <w:noWrap/>
            <w:vAlign w:val="bottom"/>
          </w:tcPr>
          <w:p w14:paraId="326896E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1.4</w:t>
            </w:r>
          </w:p>
        </w:tc>
        <w:tc>
          <w:tcPr>
            <w:tcW w:w="1000" w:type="dxa"/>
            <w:noWrap/>
            <w:vAlign w:val="bottom"/>
          </w:tcPr>
          <w:p w14:paraId="717130C5"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1.5</w:t>
            </w:r>
          </w:p>
        </w:tc>
        <w:tc>
          <w:tcPr>
            <w:tcW w:w="1000" w:type="dxa"/>
            <w:noWrap/>
            <w:vAlign w:val="bottom"/>
          </w:tcPr>
          <w:p w14:paraId="1E68D92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1.6</w:t>
            </w:r>
          </w:p>
        </w:tc>
        <w:tc>
          <w:tcPr>
            <w:tcW w:w="1000" w:type="dxa"/>
            <w:noWrap/>
            <w:vAlign w:val="bottom"/>
          </w:tcPr>
          <w:p w14:paraId="375F49B7"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1.8</w:t>
            </w:r>
          </w:p>
        </w:tc>
        <w:tc>
          <w:tcPr>
            <w:tcW w:w="1000" w:type="dxa"/>
            <w:noWrap/>
            <w:vAlign w:val="bottom"/>
          </w:tcPr>
          <w:p w14:paraId="5D9BD32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1.9</w:t>
            </w:r>
          </w:p>
        </w:tc>
      </w:tr>
      <w:tr w:rsidR="001A7E94" w:rsidRPr="00A723A1" w14:paraId="1BDD8DC6" w14:textId="77777777" w:rsidTr="001A7E94">
        <w:trPr>
          <w:trHeight w:val="300"/>
        </w:trPr>
        <w:tc>
          <w:tcPr>
            <w:tcW w:w="900" w:type="dxa"/>
            <w:noWrap/>
            <w:hideMark/>
          </w:tcPr>
          <w:p w14:paraId="615228C6"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p35</w:t>
            </w:r>
          </w:p>
        </w:tc>
        <w:tc>
          <w:tcPr>
            <w:tcW w:w="1000" w:type="dxa"/>
            <w:noWrap/>
            <w:vAlign w:val="bottom"/>
          </w:tcPr>
          <w:p w14:paraId="27F3297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68BA06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594D919"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A59537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FE4160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C2F13C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51629A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E48071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C45C68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A7E94" w:rsidRPr="00A723A1" w14:paraId="27A3BE8B" w14:textId="77777777" w:rsidTr="001A7E94">
        <w:trPr>
          <w:trHeight w:val="300"/>
        </w:trPr>
        <w:tc>
          <w:tcPr>
            <w:tcW w:w="900" w:type="dxa"/>
            <w:noWrap/>
            <w:hideMark/>
          </w:tcPr>
          <w:p w14:paraId="1D9493EA"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p36</w:t>
            </w:r>
          </w:p>
        </w:tc>
        <w:tc>
          <w:tcPr>
            <w:tcW w:w="1000" w:type="dxa"/>
            <w:noWrap/>
            <w:vAlign w:val="bottom"/>
          </w:tcPr>
          <w:p w14:paraId="67FB273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91C2D1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8FAA977"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344197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691BEE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0556124"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67C558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AEAFA4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38F9DC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A7E94" w:rsidRPr="00A723A1" w14:paraId="085DF4EF" w14:textId="77777777" w:rsidTr="001A7E94">
        <w:trPr>
          <w:trHeight w:val="300"/>
        </w:trPr>
        <w:tc>
          <w:tcPr>
            <w:tcW w:w="900" w:type="dxa"/>
            <w:noWrap/>
            <w:hideMark/>
          </w:tcPr>
          <w:p w14:paraId="4FD1B4A2"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p37</w:t>
            </w:r>
          </w:p>
        </w:tc>
        <w:tc>
          <w:tcPr>
            <w:tcW w:w="1000" w:type="dxa"/>
            <w:noWrap/>
            <w:vAlign w:val="bottom"/>
          </w:tcPr>
          <w:p w14:paraId="3B0B986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6E249F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23C3217"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A5A806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CFC1C5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ED76521"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84FA00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1BBA5F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6DB5BC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A7E94" w:rsidRPr="00A723A1" w14:paraId="340D695B" w14:textId="77777777" w:rsidTr="001A7E94">
        <w:trPr>
          <w:trHeight w:val="300"/>
        </w:trPr>
        <w:tc>
          <w:tcPr>
            <w:tcW w:w="900" w:type="dxa"/>
            <w:noWrap/>
            <w:hideMark/>
          </w:tcPr>
          <w:p w14:paraId="178A3B69"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p39</w:t>
            </w:r>
          </w:p>
        </w:tc>
        <w:tc>
          <w:tcPr>
            <w:tcW w:w="1000" w:type="dxa"/>
            <w:noWrap/>
            <w:vAlign w:val="bottom"/>
          </w:tcPr>
          <w:p w14:paraId="2D15E2A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BA58473"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7D710C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0ACB7A7"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D0E756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EBBEF3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AD55DF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6836530"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9CDB7B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A7E94" w:rsidRPr="00A723A1" w14:paraId="0D1555F7" w14:textId="77777777" w:rsidTr="001A7E94">
        <w:trPr>
          <w:trHeight w:val="300"/>
        </w:trPr>
        <w:tc>
          <w:tcPr>
            <w:tcW w:w="900" w:type="dxa"/>
            <w:noWrap/>
            <w:hideMark/>
          </w:tcPr>
          <w:p w14:paraId="018F904B"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p40</w:t>
            </w:r>
          </w:p>
        </w:tc>
        <w:tc>
          <w:tcPr>
            <w:tcW w:w="1000" w:type="dxa"/>
            <w:noWrap/>
            <w:vAlign w:val="bottom"/>
          </w:tcPr>
          <w:p w14:paraId="7B9F449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818442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5FB80F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C8FFDD7"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B0A071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ABE92A2"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C0C412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D2CF32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079D60B"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A7E94" w:rsidRPr="00A723A1" w14:paraId="5F487664" w14:textId="77777777" w:rsidTr="001A7E94">
        <w:trPr>
          <w:trHeight w:val="300"/>
        </w:trPr>
        <w:tc>
          <w:tcPr>
            <w:tcW w:w="900" w:type="dxa"/>
            <w:noWrap/>
            <w:hideMark/>
          </w:tcPr>
          <w:p w14:paraId="068FA2DA"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p41</w:t>
            </w:r>
          </w:p>
        </w:tc>
        <w:tc>
          <w:tcPr>
            <w:tcW w:w="1000" w:type="dxa"/>
            <w:noWrap/>
            <w:vAlign w:val="bottom"/>
          </w:tcPr>
          <w:p w14:paraId="4F672890"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38BEBF6"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9E8196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8245B5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5D1E6C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08F8B5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6DE1EFE8"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0FBD8CE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75D3F41A"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r w:rsidR="001A7E94" w:rsidRPr="00A723A1" w14:paraId="07C0F257" w14:textId="77777777" w:rsidTr="001A7E94">
        <w:trPr>
          <w:trHeight w:val="300"/>
        </w:trPr>
        <w:tc>
          <w:tcPr>
            <w:tcW w:w="900" w:type="dxa"/>
            <w:noWrap/>
            <w:hideMark/>
          </w:tcPr>
          <w:p w14:paraId="79F2B85C" w14:textId="77777777" w:rsidR="001A7E94" w:rsidRPr="00A723A1" w:rsidRDefault="001A7E94" w:rsidP="001A7E94">
            <w:pPr>
              <w:jc w:val="center"/>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p42</w:t>
            </w:r>
          </w:p>
        </w:tc>
        <w:tc>
          <w:tcPr>
            <w:tcW w:w="1000" w:type="dxa"/>
            <w:noWrap/>
            <w:vAlign w:val="bottom"/>
          </w:tcPr>
          <w:p w14:paraId="6F97A00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6E3EBAA"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10D4A39D"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4895831E"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AD401D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258980A"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3BCD6ACF"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5287635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c>
          <w:tcPr>
            <w:tcW w:w="1000" w:type="dxa"/>
            <w:noWrap/>
            <w:vAlign w:val="bottom"/>
          </w:tcPr>
          <w:p w14:paraId="2EFBAA4C" w14:textId="77777777" w:rsidR="001A7E94" w:rsidRPr="00A723A1" w:rsidRDefault="001A7E94" w:rsidP="001A7E94">
            <w:pPr>
              <w:jc w:val="center"/>
              <w:rPr>
                <w:rFonts w:ascii="Times New Roman" w:hAnsi="Times New Roman" w:cs="Times New Roman"/>
                <w:color w:val="000000"/>
                <w:sz w:val="24"/>
                <w:szCs w:val="24"/>
              </w:rPr>
            </w:pPr>
            <w:r w:rsidRPr="00A723A1">
              <w:rPr>
                <w:rFonts w:ascii="Times New Roman" w:hAnsi="Times New Roman" w:cs="Times New Roman"/>
                <w:color w:val="000000"/>
                <w:sz w:val="24"/>
                <w:szCs w:val="24"/>
              </w:rPr>
              <w:t>0.0</w:t>
            </w:r>
          </w:p>
        </w:tc>
      </w:tr>
    </w:tbl>
    <w:p w14:paraId="101DA716" w14:textId="77777777" w:rsidR="001A7E94" w:rsidRDefault="001A7E94" w:rsidP="00E76273">
      <w:pPr>
        <w:jc w:val="both"/>
        <w:rPr>
          <w:rFonts w:ascii="Times New Roman" w:hAnsi="Times New Roman" w:cs="Times New Roman"/>
          <w:sz w:val="24"/>
          <w:szCs w:val="24"/>
        </w:rPr>
      </w:pPr>
    </w:p>
    <w:p w14:paraId="5C9FA24D" w14:textId="77777777" w:rsidR="00313F80" w:rsidRDefault="00313F80" w:rsidP="00E76273">
      <w:pPr>
        <w:jc w:val="both"/>
        <w:rPr>
          <w:rFonts w:ascii="Times New Roman" w:hAnsi="Times New Roman" w:cs="Times New Roman"/>
          <w:sz w:val="24"/>
          <w:szCs w:val="24"/>
        </w:rPr>
      </w:pPr>
      <w:r>
        <w:rPr>
          <w:rFonts w:ascii="Times New Roman" w:hAnsi="Times New Roman" w:cs="Times New Roman"/>
          <w:sz w:val="24"/>
          <w:szCs w:val="24"/>
        </w:rPr>
        <w:br w:type="page"/>
      </w:r>
    </w:p>
    <w:p w14:paraId="3EAC29C0" w14:textId="77777777" w:rsidR="00C90D38" w:rsidRPr="00886FCD" w:rsidRDefault="00C90D38" w:rsidP="00C90D38">
      <w:pPr>
        <w:jc w:val="both"/>
        <w:rPr>
          <w:rFonts w:ascii="Times New Roman" w:hAnsi="Times New Roman" w:cs="Times New Roman"/>
          <w:sz w:val="24"/>
          <w:szCs w:val="24"/>
        </w:rPr>
      </w:pPr>
      <w:r w:rsidRPr="00886FCD">
        <w:rPr>
          <w:rFonts w:ascii="Times New Roman" w:hAnsi="Times New Roman" w:cs="Times New Roman"/>
          <w:sz w:val="24"/>
          <w:szCs w:val="24"/>
        </w:rPr>
        <w:t>Optimized Cartesian coordinates (Å) and vibrational frequencies (cm</w:t>
      </w:r>
      <w:r w:rsidRPr="00886FCD">
        <w:rPr>
          <w:rFonts w:ascii="Times New Roman" w:hAnsi="Times New Roman" w:cs="Times New Roman"/>
          <w:sz w:val="24"/>
          <w:szCs w:val="24"/>
          <w:vertAlign w:val="superscript"/>
        </w:rPr>
        <w:t>−1</w:t>
      </w:r>
      <w:r w:rsidRPr="00886FCD">
        <w:rPr>
          <w:rFonts w:ascii="Times New Roman" w:hAnsi="Times New Roman" w:cs="Times New Roman"/>
          <w:sz w:val="24"/>
          <w:szCs w:val="24"/>
        </w:rPr>
        <w:t>) for all intermediates, transition states, reactants, and products involved in the C</w:t>
      </w:r>
      <w:r w:rsidRPr="00886FCD">
        <w:rPr>
          <w:rFonts w:ascii="Times New Roman" w:hAnsi="Times New Roman" w:cs="Times New Roman"/>
          <w:sz w:val="24"/>
          <w:szCs w:val="24"/>
          <w:vertAlign w:val="subscript"/>
        </w:rPr>
        <w:t>8</w:t>
      </w:r>
      <w:r w:rsidRPr="00886FCD">
        <w:rPr>
          <w:rFonts w:ascii="Times New Roman" w:hAnsi="Times New Roman" w:cs="Times New Roman"/>
          <w:sz w:val="24"/>
          <w:szCs w:val="24"/>
        </w:rPr>
        <w:t>H</w:t>
      </w:r>
      <w:r w:rsidRPr="00886FCD">
        <w:rPr>
          <w:rFonts w:ascii="Times New Roman" w:hAnsi="Times New Roman" w:cs="Times New Roman"/>
          <w:sz w:val="24"/>
          <w:szCs w:val="24"/>
          <w:vertAlign w:val="subscript"/>
        </w:rPr>
        <w:t>5</w:t>
      </w:r>
      <w:r w:rsidRPr="00886FCD">
        <w:rPr>
          <w:rFonts w:ascii="Times New Roman" w:hAnsi="Times New Roman" w:cs="Times New Roman"/>
          <w:sz w:val="24"/>
          <w:szCs w:val="24"/>
        </w:rPr>
        <w:t xml:space="preserve"> + C</w:t>
      </w:r>
      <w:r w:rsidRPr="00886FCD">
        <w:rPr>
          <w:rFonts w:ascii="Times New Roman" w:hAnsi="Times New Roman" w:cs="Times New Roman"/>
          <w:sz w:val="24"/>
          <w:szCs w:val="24"/>
          <w:vertAlign w:val="subscript"/>
        </w:rPr>
        <w:t>2</w:t>
      </w:r>
      <w:r w:rsidRPr="00886FCD">
        <w:rPr>
          <w:rFonts w:ascii="Times New Roman" w:hAnsi="Times New Roman" w:cs="Times New Roman"/>
          <w:sz w:val="24"/>
          <w:szCs w:val="24"/>
        </w:rPr>
        <w:t>H</w:t>
      </w:r>
      <w:r w:rsidRPr="00886FCD">
        <w:rPr>
          <w:rFonts w:ascii="Times New Roman" w:hAnsi="Times New Roman" w:cs="Times New Roman"/>
          <w:sz w:val="24"/>
          <w:szCs w:val="24"/>
          <w:vertAlign w:val="subscript"/>
        </w:rPr>
        <w:t>4</w:t>
      </w:r>
      <w:r w:rsidRPr="00886FCD">
        <w:rPr>
          <w:rFonts w:ascii="Times New Roman" w:hAnsi="Times New Roman" w:cs="Times New Roman"/>
          <w:sz w:val="24"/>
          <w:szCs w:val="24"/>
        </w:rPr>
        <w:t xml:space="preserve"> reaction at the </w:t>
      </w:r>
      <w:r w:rsidRPr="00886FCD">
        <w:rPr>
          <w:rFonts w:ascii="Times New Roman" w:hAnsi="Times New Roman" w:cs="Times New Roman"/>
          <w:sz w:val="24"/>
          <w:szCs w:val="24"/>
        </w:rPr>
        <w:sym w:font="Symbol" w:char="F077"/>
      </w:r>
      <w:r w:rsidRPr="00886FCD">
        <w:rPr>
          <w:rFonts w:ascii="Times New Roman" w:hAnsi="Times New Roman" w:cs="Times New Roman"/>
          <w:sz w:val="24"/>
          <w:szCs w:val="24"/>
        </w:rPr>
        <w:t xml:space="preserve">B97X-D/6-311G(d,p) level. </w:t>
      </w:r>
    </w:p>
    <w:p w14:paraId="6DCA8B55" w14:textId="77777777" w:rsidR="00C90D38" w:rsidRPr="00984EC6" w:rsidRDefault="00C90D38" w:rsidP="00BC2F62">
      <w:pPr>
        <w:spacing w:after="0" w:line="240" w:lineRule="auto"/>
        <w:jc w:val="center"/>
        <w:rPr>
          <w:rFonts w:ascii="Times New Roman" w:hAnsi="Times New Roman" w:cs="Times New Roman"/>
          <w:b/>
          <w:i/>
          <w:sz w:val="24"/>
          <w:szCs w:val="24"/>
        </w:rPr>
      </w:pPr>
      <w:r w:rsidRPr="00984EC6">
        <w:rPr>
          <w:rFonts w:ascii="Times New Roman" w:hAnsi="Times New Roman" w:cs="Times New Roman"/>
          <w:b/>
          <w:i/>
          <w:sz w:val="24"/>
          <w:szCs w:val="24"/>
        </w:rPr>
        <w:t>Reactants</w:t>
      </w:r>
    </w:p>
    <w:p w14:paraId="0E501AE4" w14:textId="77777777" w:rsidR="00C90D38" w:rsidRPr="00984EC6" w:rsidRDefault="00C90D38" w:rsidP="00BC2F62">
      <w:pPr>
        <w:spacing w:after="0" w:line="240" w:lineRule="auto"/>
        <w:rPr>
          <w:rFonts w:ascii="Times New Roman" w:hAnsi="Times New Roman" w:cs="Times New Roman"/>
          <w:b/>
          <w:i/>
          <w:sz w:val="24"/>
          <w:szCs w:val="24"/>
        </w:rPr>
      </w:pPr>
      <w:r w:rsidRPr="00984EC6">
        <w:rPr>
          <w:rFonts w:ascii="Times New Roman" w:hAnsi="Times New Roman" w:cs="Times New Roman"/>
          <w:b/>
          <w:i/>
          <w:sz w:val="24"/>
          <w:szCs w:val="24"/>
        </w:rPr>
        <w:t>C</w:t>
      </w:r>
      <w:r w:rsidRPr="00984EC6">
        <w:rPr>
          <w:rFonts w:ascii="Times New Roman" w:hAnsi="Times New Roman" w:cs="Times New Roman"/>
          <w:b/>
          <w:i/>
          <w:sz w:val="24"/>
          <w:szCs w:val="24"/>
          <w:vertAlign w:val="subscript"/>
        </w:rPr>
        <w:t>8</w:t>
      </w:r>
      <w:r w:rsidRPr="00984EC6">
        <w:rPr>
          <w:rFonts w:ascii="Times New Roman" w:hAnsi="Times New Roman" w:cs="Times New Roman"/>
          <w:b/>
          <w:i/>
          <w:sz w:val="24"/>
          <w:szCs w:val="24"/>
        </w:rPr>
        <w:t>H</w:t>
      </w:r>
      <w:r w:rsidRPr="00984EC6">
        <w:rPr>
          <w:rFonts w:ascii="Times New Roman" w:hAnsi="Times New Roman" w:cs="Times New Roman"/>
          <w:b/>
          <w:i/>
          <w:sz w:val="24"/>
          <w:szCs w:val="24"/>
          <w:vertAlign w:val="subscript"/>
        </w:rPr>
        <w:t>5</w:t>
      </w:r>
    </w:p>
    <w:p w14:paraId="32245C98" w14:textId="77777777" w:rsidR="00C90D38" w:rsidRPr="00941FCB"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0.045775    1.219540    0.013382</w:t>
      </w:r>
    </w:p>
    <w:p w14:paraId="3800FCCD" w14:textId="77777777" w:rsidR="00C90D38" w:rsidRPr="00941FCB"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1.426126    1.212650   -0.006714</w:t>
      </w:r>
    </w:p>
    <w:p w14:paraId="18EF0630" w14:textId="77777777" w:rsidR="00C90D38" w:rsidRPr="00941FCB"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2.115813   -0.000010   -0.017253</w:t>
      </w:r>
    </w:p>
    <w:p w14:paraId="24CD1E61" w14:textId="77777777" w:rsidR="00C90D38" w:rsidRPr="00941FCB"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1.426105   -1.212662   -0.006715</w:t>
      </w:r>
    </w:p>
    <w:p w14:paraId="6C1338E4" w14:textId="77777777" w:rsidR="00C90D38" w:rsidRPr="00941FCB"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0.045755   -1.219531    0.013384</w:t>
      </w:r>
    </w:p>
    <w:p w14:paraId="387A71DF" w14:textId="77777777" w:rsidR="00C90D38" w:rsidRPr="00941FCB"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-0.671544    0.000009    0.023596</w:t>
      </w:r>
    </w:p>
    <w:p w14:paraId="4C6F5958" w14:textId="77777777" w:rsidR="00C90D38" w:rsidRPr="00941FCB"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-2.068345    0.000016    0.040729</w:t>
      </w:r>
    </w:p>
    <w:p w14:paraId="66C35CEF" w14:textId="77777777" w:rsidR="00C90D38" w:rsidRPr="00941FCB"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-3.340546   -0.000008   -0.055969</w:t>
      </w:r>
    </w:p>
    <w:p w14:paraId="6FD1201A" w14:textId="77777777" w:rsidR="00C90D38" w:rsidRPr="00941FCB"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-0.510694    2.148691    0.019942</w:t>
      </w:r>
    </w:p>
    <w:p w14:paraId="44C97922" w14:textId="77777777" w:rsidR="00C90D38" w:rsidRPr="00941FCB"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1.973361    2.147570   -0.015716</w:t>
      </w:r>
    </w:p>
    <w:p w14:paraId="0038F894" w14:textId="77777777" w:rsidR="00C90D38" w:rsidRPr="00941FCB"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3.199878   -0.000024   -0.035097</w:t>
      </w:r>
    </w:p>
    <w:p w14:paraId="24A4F679" w14:textId="77777777" w:rsidR="00C90D38" w:rsidRPr="00941FCB"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1.973339   -2.147581   -0.015717</w:t>
      </w:r>
    </w:p>
    <w:p w14:paraId="679035FB" w14:textId="77777777" w:rsidR="00C90D38"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-0.510719   -2.148680    0.019947</w:t>
      </w:r>
    </w:p>
    <w:p w14:paraId="2273C4FD" w14:textId="77777777" w:rsidR="00C90D38" w:rsidRPr="00886FCD" w:rsidRDefault="00C90D38" w:rsidP="00BC2F62">
      <w:pPr>
        <w:spacing w:after="0" w:line="240" w:lineRule="auto"/>
        <w:rPr>
          <w:rFonts w:ascii="Times New Roman" w:hAnsi="Times New Roman" w:cs="Times New Roman"/>
          <w:sz w:val="24"/>
          <w:szCs w:val="24"/>
        </w:rPr>
      </w:pPr>
    </w:p>
    <w:p w14:paraId="4E58D97A"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419C06AB" w14:textId="77777777" w:rsidR="00C90D38" w:rsidRPr="00941FCB" w:rsidRDefault="00C90D38" w:rsidP="00BC2F62">
      <w:pPr>
        <w:spacing w:after="0" w:line="240" w:lineRule="auto"/>
        <w:rPr>
          <w:rFonts w:ascii="Times New Roman" w:hAnsi="Times New Roman" w:cs="Times New Roman"/>
          <w:sz w:val="24"/>
          <w:szCs w:val="24"/>
        </w:rPr>
      </w:pPr>
      <w:r w:rsidRPr="00941FCB">
        <w:rPr>
          <w:rFonts w:ascii="Times New Roman" w:hAnsi="Times New Roman" w:cs="Times New Roman"/>
          <w:sz w:val="24"/>
          <w:szCs w:val="24"/>
        </w:rPr>
        <w:t xml:space="preserve">109.1212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143.9347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246.8164</w:t>
      </w:r>
    </w:p>
    <w:p w14:paraId="19B8B6CC" w14:textId="77777777" w:rsidR="00C90D38" w:rsidRPr="00941FCB" w:rsidRDefault="00C90D38" w:rsidP="00BC2F62">
      <w:pPr>
        <w:spacing w:after="0" w:line="240" w:lineRule="auto"/>
        <w:rPr>
          <w:rFonts w:ascii="Times New Roman" w:hAnsi="Times New Roman" w:cs="Times New Roman"/>
          <w:sz w:val="24"/>
          <w:szCs w:val="24"/>
        </w:rPr>
      </w:pPr>
      <w:r w:rsidRPr="00941FCB">
        <w:rPr>
          <w:rFonts w:ascii="Times New Roman" w:hAnsi="Times New Roman" w:cs="Times New Roman"/>
          <w:sz w:val="24"/>
          <w:szCs w:val="24"/>
        </w:rPr>
        <w:t xml:space="preserve">390.7115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476.4153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484.9854</w:t>
      </w:r>
    </w:p>
    <w:p w14:paraId="5E49806E" w14:textId="77777777" w:rsidR="00C90D38" w:rsidRPr="00941FCB" w:rsidRDefault="00C90D38" w:rsidP="00BC2F62">
      <w:pPr>
        <w:spacing w:after="0" w:line="240" w:lineRule="auto"/>
        <w:rPr>
          <w:rFonts w:ascii="Times New Roman" w:hAnsi="Times New Roman" w:cs="Times New Roman"/>
          <w:sz w:val="24"/>
          <w:szCs w:val="24"/>
        </w:rPr>
      </w:pPr>
      <w:r w:rsidRPr="00941FCB">
        <w:rPr>
          <w:rFonts w:ascii="Times New Roman" w:hAnsi="Times New Roman" w:cs="Times New Roman"/>
          <w:sz w:val="24"/>
          <w:szCs w:val="24"/>
        </w:rPr>
        <w:t xml:space="preserve">507.4479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629.6306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687.8436</w:t>
      </w:r>
    </w:p>
    <w:p w14:paraId="44D0F160" w14:textId="77777777" w:rsidR="00C90D38" w:rsidRPr="00941FCB" w:rsidRDefault="00C90D38" w:rsidP="00BC2F62">
      <w:pPr>
        <w:spacing w:after="0" w:line="240" w:lineRule="auto"/>
        <w:rPr>
          <w:rFonts w:ascii="Times New Roman" w:hAnsi="Times New Roman" w:cs="Times New Roman"/>
          <w:sz w:val="24"/>
          <w:szCs w:val="24"/>
        </w:rPr>
      </w:pPr>
      <w:r w:rsidRPr="00941FCB">
        <w:rPr>
          <w:rFonts w:ascii="Times New Roman" w:hAnsi="Times New Roman" w:cs="Times New Roman"/>
          <w:sz w:val="24"/>
          <w:szCs w:val="24"/>
        </w:rPr>
        <w:t xml:space="preserve">783.4529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788.1472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862.7349</w:t>
      </w:r>
    </w:p>
    <w:p w14:paraId="1EC8BB8E" w14:textId="77777777" w:rsidR="00C90D38" w:rsidRPr="00941FCB" w:rsidRDefault="00C90D38" w:rsidP="00BC2F62">
      <w:pPr>
        <w:spacing w:after="0" w:line="240" w:lineRule="auto"/>
        <w:rPr>
          <w:rFonts w:ascii="Times New Roman" w:hAnsi="Times New Roman" w:cs="Times New Roman"/>
          <w:sz w:val="24"/>
          <w:szCs w:val="24"/>
        </w:rPr>
      </w:pPr>
      <w:r w:rsidRPr="00941FCB">
        <w:rPr>
          <w:rFonts w:ascii="Times New Roman" w:hAnsi="Times New Roman" w:cs="Times New Roman"/>
          <w:sz w:val="24"/>
          <w:szCs w:val="24"/>
        </w:rPr>
        <w:t xml:space="preserve">967.3232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1013.8868              1014.0002</w:t>
      </w:r>
    </w:p>
    <w:p w14:paraId="15CFFB99" w14:textId="77777777" w:rsidR="00C90D38" w:rsidRPr="00941FCB" w:rsidRDefault="00C90D38" w:rsidP="00BC2F62">
      <w:pPr>
        <w:spacing w:after="0" w:line="240" w:lineRule="auto"/>
        <w:rPr>
          <w:rFonts w:ascii="Times New Roman" w:hAnsi="Times New Roman" w:cs="Times New Roman"/>
          <w:sz w:val="24"/>
          <w:szCs w:val="24"/>
        </w:rPr>
      </w:pPr>
      <w:r w:rsidRPr="00941FCB">
        <w:rPr>
          <w:rFonts w:ascii="Times New Roman" w:hAnsi="Times New Roman" w:cs="Times New Roman"/>
          <w:sz w:val="24"/>
          <w:szCs w:val="24"/>
        </w:rPr>
        <w:t>1029.0644              1049.7885              1112.7315</w:t>
      </w:r>
    </w:p>
    <w:p w14:paraId="66F3DB38" w14:textId="77777777" w:rsidR="00C90D38" w:rsidRPr="00941FCB" w:rsidRDefault="00C90D38" w:rsidP="00BC2F62">
      <w:pPr>
        <w:spacing w:after="0" w:line="240" w:lineRule="auto"/>
        <w:rPr>
          <w:rFonts w:ascii="Times New Roman" w:hAnsi="Times New Roman" w:cs="Times New Roman"/>
          <w:sz w:val="24"/>
          <w:szCs w:val="24"/>
        </w:rPr>
      </w:pPr>
      <w:r w:rsidRPr="00941FCB">
        <w:rPr>
          <w:rFonts w:ascii="Times New Roman" w:hAnsi="Times New Roman" w:cs="Times New Roman"/>
          <w:sz w:val="24"/>
          <w:szCs w:val="24"/>
        </w:rPr>
        <w:t>1182.8967              1188.0328              1227.9584</w:t>
      </w:r>
    </w:p>
    <w:p w14:paraId="342DEDDA" w14:textId="77777777" w:rsidR="00C90D38" w:rsidRPr="00941FCB" w:rsidRDefault="00C90D38" w:rsidP="00BC2F62">
      <w:pPr>
        <w:spacing w:after="0" w:line="240" w:lineRule="auto"/>
        <w:rPr>
          <w:rFonts w:ascii="Times New Roman" w:hAnsi="Times New Roman" w:cs="Times New Roman"/>
          <w:sz w:val="24"/>
          <w:szCs w:val="24"/>
        </w:rPr>
      </w:pPr>
      <w:r w:rsidRPr="00941FCB">
        <w:rPr>
          <w:rFonts w:ascii="Times New Roman" w:hAnsi="Times New Roman" w:cs="Times New Roman"/>
          <w:sz w:val="24"/>
          <w:szCs w:val="24"/>
        </w:rPr>
        <w:t>1322.9787              1353.0819              1478.2436</w:t>
      </w:r>
    </w:p>
    <w:p w14:paraId="610A9D5C" w14:textId="77777777" w:rsidR="00C90D38" w:rsidRPr="00941FCB" w:rsidRDefault="00C90D38" w:rsidP="00BC2F62">
      <w:pPr>
        <w:spacing w:after="0" w:line="240" w:lineRule="auto"/>
        <w:rPr>
          <w:rFonts w:ascii="Times New Roman" w:hAnsi="Times New Roman" w:cs="Times New Roman"/>
          <w:sz w:val="24"/>
          <w:szCs w:val="24"/>
        </w:rPr>
      </w:pPr>
      <w:r w:rsidRPr="00941FCB">
        <w:rPr>
          <w:rFonts w:ascii="Times New Roman" w:hAnsi="Times New Roman" w:cs="Times New Roman"/>
          <w:sz w:val="24"/>
          <w:szCs w:val="24"/>
        </w:rPr>
        <w:t>1508.7173              1612.2257              1638.8824</w:t>
      </w:r>
    </w:p>
    <w:p w14:paraId="6F43B21A" w14:textId="77777777" w:rsidR="00C90D38" w:rsidRPr="00941FCB" w:rsidRDefault="00C90D38" w:rsidP="00BC2F62">
      <w:pPr>
        <w:spacing w:after="0" w:line="240" w:lineRule="auto"/>
        <w:rPr>
          <w:rFonts w:ascii="Times New Roman" w:hAnsi="Times New Roman" w:cs="Times New Roman"/>
          <w:sz w:val="24"/>
          <w:szCs w:val="24"/>
        </w:rPr>
      </w:pPr>
      <w:r w:rsidRPr="00941FCB">
        <w:rPr>
          <w:rFonts w:ascii="Times New Roman" w:hAnsi="Times New Roman" w:cs="Times New Roman"/>
          <w:sz w:val="24"/>
          <w:szCs w:val="24"/>
        </w:rPr>
        <w:t>1988.9682              3202.8066              3213.5662</w:t>
      </w:r>
    </w:p>
    <w:p w14:paraId="13148DED" w14:textId="77777777" w:rsidR="00C90D38" w:rsidRPr="00941FCB" w:rsidRDefault="00C90D38" w:rsidP="00BC2F62">
      <w:pPr>
        <w:spacing w:after="0" w:line="240" w:lineRule="auto"/>
        <w:rPr>
          <w:rFonts w:ascii="Times New Roman" w:hAnsi="Times New Roman" w:cs="Times New Roman"/>
          <w:sz w:val="24"/>
          <w:szCs w:val="24"/>
        </w:rPr>
      </w:pPr>
      <w:r w:rsidRPr="00941FCB">
        <w:rPr>
          <w:rFonts w:ascii="Times New Roman" w:hAnsi="Times New Roman" w:cs="Times New Roman"/>
          <w:sz w:val="24"/>
          <w:szCs w:val="24"/>
        </w:rPr>
        <w:t>3220.9948              3230.0795              3233.7590</w:t>
      </w:r>
    </w:p>
    <w:p w14:paraId="169587F4" w14:textId="77777777" w:rsidR="00C90D38" w:rsidRDefault="00C90D38" w:rsidP="00BC2F62">
      <w:pPr>
        <w:spacing w:after="0" w:line="240" w:lineRule="auto"/>
        <w:rPr>
          <w:rFonts w:ascii="Times New Roman" w:hAnsi="Times New Roman" w:cs="Times New Roman"/>
          <w:b/>
          <w:i/>
          <w:sz w:val="24"/>
          <w:szCs w:val="24"/>
        </w:rPr>
      </w:pPr>
    </w:p>
    <w:p w14:paraId="018D60BB" w14:textId="77777777" w:rsidR="00C90D38" w:rsidRPr="00984EC6" w:rsidRDefault="00C90D38" w:rsidP="00BC2F62">
      <w:pPr>
        <w:spacing w:after="0" w:line="240" w:lineRule="auto"/>
        <w:rPr>
          <w:rFonts w:ascii="Times New Roman" w:hAnsi="Times New Roman" w:cs="Times New Roman"/>
          <w:b/>
          <w:i/>
          <w:sz w:val="24"/>
          <w:szCs w:val="24"/>
        </w:rPr>
      </w:pPr>
      <w:r w:rsidRPr="00984EC6">
        <w:rPr>
          <w:rFonts w:ascii="Times New Roman" w:hAnsi="Times New Roman" w:cs="Times New Roman"/>
          <w:b/>
          <w:i/>
          <w:sz w:val="24"/>
          <w:szCs w:val="24"/>
        </w:rPr>
        <w:t>C</w:t>
      </w:r>
      <w:r w:rsidRPr="00984EC6">
        <w:rPr>
          <w:rFonts w:ascii="Times New Roman" w:hAnsi="Times New Roman" w:cs="Times New Roman"/>
          <w:b/>
          <w:i/>
          <w:sz w:val="24"/>
          <w:szCs w:val="24"/>
          <w:vertAlign w:val="subscript"/>
        </w:rPr>
        <w:t>2</w:t>
      </w:r>
      <w:r w:rsidRPr="00984EC6">
        <w:rPr>
          <w:rFonts w:ascii="Times New Roman" w:hAnsi="Times New Roman" w:cs="Times New Roman"/>
          <w:b/>
          <w:i/>
          <w:sz w:val="24"/>
          <w:szCs w:val="24"/>
        </w:rPr>
        <w:t>H</w:t>
      </w:r>
      <w:r w:rsidRPr="00984EC6">
        <w:rPr>
          <w:rFonts w:ascii="Times New Roman" w:hAnsi="Times New Roman" w:cs="Times New Roman"/>
          <w:b/>
          <w:i/>
          <w:sz w:val="24"/>
          <w:szCs w:val="24"/>
          <w:vertAlign w:val="subscript"/>
        </w:rPr>
        <w:t>4</w:t>
      </w:r>
    </w:p>
    <w:p w14:paraId="27C4852E" w14:textId="77777777" w:rsidR="00C90D38" w:rsidRPr="00941FCB"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0.000000    0.662198    0.000000</w:t>
      </w:r>
    </w:p>
    <w:p w14:paraId="393605BC" w14:textId="77777777" w:rsidR="00C90D38" w:rsidRPr="00941FCB"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0.000000   -0.662198    0.000000</w:t>
      </w:r>
    </w:p>
    <w:p w14:paraId="6886E256" w14:textId="77777777" w:rsidR="00C90D38" w:rsidRPr="00941FCB"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0.923912    1.231530    0.000000</w:t>
      </w:r>
    </w:p>
    <w:p w14:paraId="19A5E818" w14:textId="77777777" w:rsidR="00C90D38" w:rsidRPr="00941FCB"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-0.923912    1.231530    0.000000</w:t>
      </w:r>
    </w:p>
    <w:p w14:paraId="0CC594F2" w14:textId="77777777" w:rsidR="00C90D38" w:rsidRPr="00941FCB"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-0.923912   -1.231530    0.000000</w:t>
      </w:r>
    </w:p>
    <w:p w14:paraId="12EFD28C" w14:textId="77777777" w:rsidR="00C90D38"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0.923912   -1.231530    0.000000</w:t>
      </w:r>
    </w:p>
    <w:p w14:paraId="156CF50B" w14:textId="77777777" w:rsidR="00C90D38" w:rsidRPr="00886FCD" w:rsidRDefault="00C90D38" w:rsidP="00BC2F62">
      <w:pPr>
        <w:spacing w:after="0" w:line="240" w:lineRule="auto"/>
        <w:rPr>
          <w:rFonts w:ascii="Times New Roman" w:hAnsi="Times New Roman" w:cs="Times New Roman"/>
          <w:sz w:val="24"/>
          <w:szCs w:val="24"/>
        </w:rPr>
      </w:pPr>
    </w:p>
    <w:p w14:paraId="1001529C"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1DCAD336" w14:textId="77777777" w:rsidR="00C90D38" w:rsidRPr="00941FCB" w:rsidRDefault="00C90D38" w:rsidP="00BC2F62">
      <w:pPr>
        <w:spacing w:after="0" w:line="240" w:lineRule="auto"/>
        <w:rPr>
          <w:rFonts w:ascii="Times New Roman" w:hAnsi="Times New Roman" w:cs="Times New Roman"/>
          <w:sz w:val="24"/>
          <w:szCs w:val="24"/>
        </w:rPr>
      </w:pPr>
      <w:r w:rsidRPr="00941FCB">
        <w:rPr>
          <w:rFonts w:ascii="Times New Roman" w:hAnsi="Times New Roman" w:cs="Times New Roman"/>
          <w:sz w:val="24"/>
          <w:szCs w:val="24"/>
        </w:rPr>
        <w:t xml:space="preserve">840.2909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984.0439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992.4718</w:t>
      </w:r>
    </w:p>
    <w:p w14:paraId="09157C5D" w14:textId="77777777" w:rsidR="00C90D38" w:rsidRPr="00941FCB" w:rsidRDefault="00C90D38" w:rsidP="00BC2F62">
      <w:pPr>
        <w:spacing w:after="0" w:line="240" w:lineRule="auto"/>
        <w:rPr>
          <w:rFonts w:ascii="Times New Roman" w:hAnsi="Times New Roman" w:cs="Times New Roman"/>
          <w:sz w:val="24"/>
          <w:szCs w:val="24"/>
        </w:rPr>
      </w:pPr>
      <w:r w:rsidRPr="00941FCB">
        <w:rPr>
          <w:rFonts w:ascii="Times New Roman" w:hAnsi="Times New Roman" w:cs="Times New Roman"/>
          <w:sz w:val="24"/>
          <w:szCs w:val="24"/>
        </w:rPr>
        <w:t>1073.0004              1241.7128              1388.2692</w:t>
      </w:r>
    </w:p>
    <w:p w14:paraId="1850A2AD" w14:textId="77777777" w:rsidR="00C90D38" w:rsidRPr="00941FCB" w:rsidRDefault="00C90D38" w:rsidP="00BC2F62">
      <w:pPr>
        <w:spacing w:after="0" w:line="240" w:lineRule="auto"/>
        <w:rPr>
          <w:rFonts w:ascii="Times New Roman" w:hAnsi="Times New Roman" w:cs="Times New Roman"/>
          <w:sz w:val="24"/>
          <w:szCs w:val="24"/>
        </w:rPr>
      </w:pPr>
      <w:r w:rsidRPr="00941FCB">
        <w:rPr>
          <w:rFonts w:ascii="Times New Roman" w:hAnsi="Times New Roman" w:cs="Times New Roman"/>
          <w:sz w:val="24"/>
          <w:szCs w:val="24"/>
        </w:rPr>
        <w:t>1471.4635              1715.7398              3140.3746</w:t>
      </w:r>
    </w:p>
    <w:p w14:paraId="687D84BC" w14:textId="77777777" w:rsidR="00C90D38" w:rsidRPr="00941FCB" w:rsidRDefault="00C90D38" w:rsidP="00BC2F62">
      <w:pPr>
        <w:spacing w:after="0" w:line="240" w:lineRule="auto"/>
        <w:rPr>
          <w:rFonts w:ascii="Times New Roman" w:hAnsi="Times New Roman" w:cs="Times New Roman"/>
          <w:sz w:val="24"/>
          <w:szCs w:val="24"/>
        </w:rPr>
      </w:pPr>
      <w:r w:rsidRPr="00941FCB">
        <w:rPr>
          <w:rFonts w:ascii="Times New Roman" w:hAnsi="Times New Roman" w:cs="Times New Roman"/>
          <w:sz w:val="24"/>
          <w:szCs w:val="24"/>
        </w:rPr>
        <w:t>3160.4646              3221.8080              3248.2257</w:t>
      </w:r>
    </w:p>
    <w:p w14:paraId="325A21D9" w14:textId="77777777" w:rsidR="00C90D38" w:rsidRPr="00941FCB" w:rsidRDefault="00C90D38" w:rsidP="00BC2F62">
      <w:pPr>
        <w:spacing w:after="0" w:line="240" w:lineRule="auto"/>
        <w:jc w:val="center"/>
        <w:rPr>
          <w:rFonts w:ascii="Times New Roman" w:hAnsi="Times New Roman" w:cs="Times New Roman"/>
          <w:sz w:val="24"/>
          <w:szCs w:val="24"/>
        </w:rPr>
      </w:pPr>
    </w:p>
    <w:p w14:paraId="46D15DD8" w14:textId="77777777" w:rsidR="00C90D38" w:rsidRDefault="00C90D38" w:rsidP="00BC2F62">
      <w:pPr>
        <w:spacing w:after="0" w:line="240" w:lineRule="auto"/>
        <w:jc w:val="center"/>
        <w:rPr>
          <w:rFonts w:ascii="Times New Roman" w:hAnsi="Times New Roman" w:cs="Times New Roman"/>
          <w:b/>
          <w:i/>
          <w:sz w:val="24"/>
          <w:szCs w:val="24"/>
        </w:rPr>
      </w:pPr>
      <w:r w:rsidRPr="00984EC6">
        <w:rPr>
          <w:rFonts w:ascii="Times New Roman" w:hAnsi="Times New Roman" w:cs="Times New Roman"/>
          <w:b/>
          <w:i/>
          <w:sz w:val="24"/>
          <w:szCs w:val="24"/>
        </w:rPr>
        <w:t>Intermediates</w:t>
      </w:r>
    </w:p>
    <w:p w14:paraId="690A0367" w14:textId="77777777" w:rsidR="00C90D38" w:rsidRPr="00EF5A46" w:rsidRDefault="00C90D38" w:rsidP="00BC2F62">
      <w:pPr>
        <w:spacing w:after="0" w:line="240" w:lineRule="auto"/>
        <w:jc w:val="center"/>
        <w:rPr>
          <w:rFonts w:ascii="Times New Roman" w:hAnsi="Times New Roman" w:cs="Times New Roman"/>
          <w:sz w:val="24"/>
          <w:szCs w:val="24"/>
        </w:rPr>
      </w:pPr>
    </w:p>
    <w:p w14:paraId="403181C0"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i1</w:t>
      </w:r>
    </w:p>
    <w:p w14:paraId="464B7BD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-1.345863   -1.218640   -0.097181</w:t>
      </w:r>
    </w:p>
    <w:p w14:paraId="58DABFD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-2.724791   -1.085054   -0.165984</w:t>
      </w:r>
    </w:p>
    <w:p w14:paraId="5AFDB78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-3.311753    0.172143   -0.080525</w:t>
      </w:r>
    </w:p>
    <w:p w14:paraId="5276808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-2.512000    1.298743    0.074572</w:t>
      </w:r>
    </w:p>
    <w:p w14:paraId="272D5D4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-1.132521    1.172022    0.145076</w:t>
      </w:r>
    </w:p>
    <w:p w14:paraId="126093B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-0.534148   -0.089709    0.058832</w:t>
      </w:r>
    </w:p>
    <w:p w14:paraId="1E10617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0.889930   -0.223165    0.129383</w:t>
      </w:r>
    </w:p>
    <w:p w14:paraId="75773D8F"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2.085702   -0.334561    0.190216</w:t>
      </w:r>
    </w:p>
    <w:p w14:paraId="7A818D6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3.541162   -0.453452    0.251222</w:t>
      </w:r>
    </w:p>
    <w:p w14:paraId="571AD5B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4.264130    0.664349   -0.425751</w:t>
      </w:r>
    </w:p>
    <w:p w14:paraId="3B861FA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-0.883731   -2.196293   -0.164903</w:t>
      </w:r>
    </w:p>
    <w:p w14:paraId="237936C4"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-3.343690   -1.966869   -0.286827</w:t>
      </w:r>
    </w:p>
    <w:p w14:paraId="7C36C2A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-4.389445    0.274657   -0.136511</w:t>
      </w:r>
    </w:p>
    <w:p w14:paraId="5BD6B5D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-2.965358    2.281081    0.142622</w:t>
      </w:r>
    </w:p>
    <w:p w14:paraId="570B016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-0.505287    2.047181    0.266567</w:t>
      </w:r>
    </w:p>
    <w:p w14:paraId="5C418F6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3.832079   -1.418979   -0.193219</w:t>
      </w:r>
    </w:p>
    <w:p w14:paraId="5A274B1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3.852809   -0.522485    1.302344</w:t>
      </w:r>
    </w:p>
    <w:p w14:paraId="3078A80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5.332438    0.772288   -0.286977</w:t>
      </w:r>
    </w:p>
    <w:p w14:paraId="1FD37D0C"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3.751089    1.313369   -1.122262</w:t>
      </w:r>
    </w:p>
    <w:p w14:paraId="0F71010A" w14:textId="77777777" w:rsidR="00C90D38" w:rsidRDefault="00C90D38" w:rsidP="00BC2F62">
      <w:pPr>
        <w:spacing w:after="0" w:line="240" w:lineRule="auto"/>
        <w:jc w:val="both"/>
        <w:rPr>
          <w:rFonts w:ascii="Times New Roman" w:hAnsi="Times New Roman" w:cs="Times New Roman"/>
          <w:sz w:val="24"/>
          <w:szCs w:val="24"/>
        </w:rPr>
      </w:pPr>
    </w:p>
    <w:p w14:paraId="7D41A1A3"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59E2F595"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40.6883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71.4505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89.9451</w:t>
      </w:r>
    </w:p>
    <w:p w14:paraId="72F42945"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157.4300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180.5943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254.7042</w:t>
      </w:r>
    </w:p>
    <w:p w14:paraId="1BE03B99"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366.0796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396.2745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413.9126</w:t>
      </w:r>
    </w:p>
    <w:p w14:paraId="045B160E"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442.6408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506.7196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552.1792</w:t>
      </w:r>
    </w:p>
    <w:p w14:paraId="3569D6C7"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580.1497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643.2804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712.5823</w:t>
      </w:r>
    </w:p>
    <w:p w14:paraId="386152E8"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713.0481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782.3346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862.7401</w:t>
      </w:r>
    </w:p>
    <w:p w14:paraId="08B6541E"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867.3673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922.0025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946.0055</w:t>
      </w:r>
    </w:p>
    <w:p w14:paraId="55C5C176"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1000.5798              1018.7924              1023.2238</w:t>
      </w:r>
    </w:p>
    <w:p w14:paraId="1E9BBF69"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1048.8582              1066.4048              1096.7857</w:t>
      </w:r>
    </w:p>
    <w:p w14:paraId="580AD611"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1111.9453              1188.7094              1196.9174</w:t>
      </w:r>
    </w:p>
    <w:p w14:paraId="32C3297C"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1207.8522              1285.7189              1316.7141</w:t>
      </w:r>
    </w:p>
    <w:p w14:paraId="041B55B0"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1355.2746              1360.4162              1451.7355</w:t>
      </w:r>
    </w:p>
    <w:p w14:paraId="27B2FA09"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1458.0067              1488.6045              1542.5515</w:t>
      </w:r>
    </w:p>
    <w:p w14:paraId="182EEE7C"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1647.6796              1680.4070              2383.2052</w:t>
      </w:r>
    </w:p>
    <w:p w14:paraId="5B7FBBE6"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2979.4729              3028.0559              3169.7797</w:t>
      </w:r>
    </w:p>
    <w:p w14:paraId="4E5850E1"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3192.4475              3202.8730              3211.3198</w:t>
      </w:r>
    </w:p>
    <w:p w14:paraId="2D2397EA" w14:textId="77777777" w:rsidR="00C90D3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3221.1806              3225.9686              3288.3395</w:t>
      </w:r>
    </w:p>
    <w:p w14:paraId="4987AD1F" w14:textId="77777777" w:rsidR="00C90D38" w:rsidRDefault="00C90D38" w:rsidP="00BC2F62">
      <w:pPr>
        <w:spacing w:after="0" w:line="240" w:lineRule="auto"/>
        <w:jc w:val="both"/>
        <w:rPr>
          <w:rFonts w:ascii="Times New Roman" w:hAnsi="Times New Roman" w:cs="Times New Roman"/>
          <w:b/>
          <w:i/>
          <w:sz w:val="24"/>
          <w:szCs w:val="24"/>
        </w:rPr>
      </w:pPr>
    </w:p>
    <w:p w14:paraId="7509522E" w14:textId="77777777" w:rsidR="00C90D38" w:rsidRPr="0096239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i25</w:t>
      </w:r>
    </w:p>
    <w:p w14:paraId="01A29957"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0.845540    1.163339    0.000041</w:t>
      </w:r>
    </w:p>
    <w:p w14:paraId="55E13E00"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2.232917    1.233897    0.000030</w:t>
      </w:r>
    </w:p>
    <w:p w14:paraId="3D1463F6"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2.989693    0.069617   -0.000012</w:t>
      </w:r>
    </w:p>
    <w:p w14:paraId="524BB121"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2.352111   -1.168258   -0.000041</w:t>
      </w:r>
    </w:p>
    <w:p w14:paraId="3CD713E2"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0.968885   -1.240938   -0.000019</w:t>
      </w:r>
    </w:p>
    <w:p w14:paraId="2222973A"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0.197681   -0.073315    0.000021</w:t>
      </w:r>
    </w:p>
    <w:p w14:paraId="2410428C"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-1.254981   -0.141701    0.000034</w:t>
      </w:r>
    </w:p>
    <w:p w14:paraId="1ED5AA5C"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-2.203901   -1.078044    0.000109</w:t>
      </w:r>
    </w:p>
    <w:p w14:paraId="05F5596D"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-3.414840   -0.181048   -0.000003</w:t>
      </w:r>
    </w:p>
    <w:p w14:paraId="30746172"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-2.329091    0.947826   -0.000094</w:t>
      </w:r>
    </w:p>
    <w:p w14:paraId="7BCB2AC0"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0.257044    2.074869    0.000065</w:t>
      </w:r>
    </w:p>
    <w:p w14:paraId="3C340DDF"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2.723265    2.200828    0.000052</w:t>
      </w:r>
    </w:p>
    <w:p w14:paraId="3405033F"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4.072334    0.123800   -0.000021</w:t>
      </w:r>
    </w:p>
    <w:p w14:paraId="3F5A5C8E"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2.939041   -2.079873   -0.000091</w:t>
      </w:r>
    </w:p>
    <w:p w14:paraId="089D972B"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0.469511   -2.203698   -0.000036</w:t>
      </w:r>
    </w:p>
    <w:p w14:paraId="20BD0F76"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-4.039576   -0.221847    0.893831</w:t>
      </w:r>
    </w:p>
    <w:p w14:paraId="1006D63F"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-4.039532   -0.222023   -0.893860</w:t>
      </w:r>
    </w:p>
    <w:p w14:paraId="7155E116"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-2.343063    1.569754   -0.899335</w:t>
      </w:r>
    </w:p>
    <w:p w14:paraId="06A8FDA9"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-2.343106    1.569948    0.899010</w:t>
      </w:r>
    </w:p>
    <w:p w14:paraId="1C17E8D4" w14:textId="77777777" w:rsidR="00C90D38" w:rsidRDefault="00C90D38" w:rsidP="00BC2F62">
      <w:pPr>
        <w:spacing w:after="0" w:line="240" w:lineRule="auto"/>
        <w:jc w:val="both"/>
        <w:rPr>
          <w:rFonts w:ascii="Times New Roman" w:hAnsi="Times New Roman" w:cs="Times New Roman"/>
          <w:sz w:val="24"/>
          <w:szCs w:val="24"/>
        </w:rPr>
      </w:pPr>
    </w:p>
    <w:p w14:paraId="5C4BDBD7" w14:textId="77777777" w:rsidR="00C90D38"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653DA43D" w14:textId="77777777" w:rsidR="00C90D38" w:rsidRPr="00044EE4" w:rsidRDefault="00C90D38" w:rsidP="00BC2F62">
      <w:pPr>
        <w:spacing w:after="0" w:line="240" w:lineRule="auto"/>
        <w:rPr>
          <w:rFonts w:ascii="Times New Roman" w:hAnsi="Times New Roman" w:cs="Times New Roman"/>
          <w:sz w:val="24"/>
          <w:szCs w:val="24"/>
        </w:rPr>
      </w:pPr>
      <w:r w:rsidRPr="00044EE4">
        <w:rPr>
          <w:rFonts w:ascii="Times New Roman" w:hAnsi="Times New Roman" w:cs="Times New Roman"/>
          <w:sz w:val="24"/>
          <w:szCs w:val="24"/>
        </w:rPr>
        <w:t xml:space="preserve">61.4799          </w:t>
      </w:r>
      <w:r>
        <w:rPr>
          <w:rFonts w:ascii="Times New Roman" w:hAnsi="Times New Roman" w:cs="Times New Roman"/>
          <w:sz w:val="24"/>
          <w:szCs w:val="24"/>
        </w:rPr>
        <w:t xml:space="preserve">   </w:t>
      </w:r>
      <w:r w:rsidRPr="00044EE4">
        <w:rPr>
          <w:rFonts w:ascii="Times New Roman" w:hAnsi="Times New Roman" w:cs="Times New Roman"/>
          <w:sz w:val="24"/>
          <w:szCs w:val="24"/>
        </w:rPr>
        <w:t xml:space="preserve">     106.5777         </w:t>
      </w:r>
      <w:r>
        <w:rPr>
          <w:rFonts w:ascii="Times New Roman" w:hAnsi="Times New Roman" w:cs="Times New Roman"/>
          <w:sz w:val="24"/>
          <w:szCs w:val="24"/>
        </w:rPr>
        <w:t xml:space="preserve"> </w:t>
      </w:r>
      <w:r w:rsidRPr="00044EE4">
        <w:rPr>
          <w:rFonts w:ascii="Times New Roman" w:hAnsi="Times New Roman" w:cs="Times New Roman"/>
          <w:sz w:val="24"/>
          <w:szCs w:val="24"/>
        </w:rPr>
        <w:t xml:space="preserve">      135.7041</w:t>
      </w:r>
    </w:p>
    <w:p w14:paraId="08D2AFE6" w14:textId="77777777" w:rsidR="00C90D38" w:rsidRPr="00044EE4" w:rsidRDefault="00C90D38" w:rsidP="00BC2F62">
      <w:pPr>
        <w:spacing w:after="0" w:line="240" w:lineRule="auto"/>
        <w:rPr>
          <w:rFonts w:ascii="Times New Roman" w:hAnsi="Times New Roman" w:cs="Times New Roman"/>
          <w:sz w:val="24"/>
          <w:szCs w:val="24"/>
        </w:rPr>
      </w:pPr>
      <w:r w:rsidRPr="00044EE4">
        <w:rPr>
          <w:rFonts w:ascii="Times New Roman" w:hAnsi="Times New Roman" w:cs="Times New Roman"/>
          <w:sz w:val="24"/>
          <w:szCs w:val="24"/>
        </w:rPr>
        <w:t xml:space="preserve">237.4640       </w:t>
      </w:r>
      <w:r>
        <w:rPr>
          <w:rFonts w:ascii="Times New Roman" w:hAnsi="Times New Roman" w:cs="Times New Roman"/>
          <w:sz w:val="24"/>
          <w:szCs w:val="24"/>
        </w:rPr>
        <w:t xml:space="preserve"> </w:t>
      </w:r>
      <w:r w:rsidRPr="00044EE4">
        <w:rPr>
          <w:rFonts w:ascii="Times New Roman" w:hAnsi="Times New Roman" w:cs="Times New Roman"/>
          <w:sz w:val="24"/>
          <w:szCs w:val="24"/>
        </w:rPr>
        <w:t xml:space="preserve">        360.2704        </w:t>
      </w:r>
      <w:r>
        <w:rPr>
          <w:rFonts w:ascii="Times New Roman" w:hAnsi="Times New Roman" w:cs="Times New Roman"/>
          <w:sz w:val="24"/>
          <w:szCs w:val="24"/>
        </w:rPr>
        <w:t xml:space="preserve"> </w:t>
      </w:r>
      <w:r w:rsidRPr="00044EE4">
        <w:rPr>
          <w:rFonts w:ascii="Times New Roman" w:hAnsi="Times New Roman" w:cs="Times New Roman"/>
          <w:sz w:val="24"/>
          <w:szCs w:val="24"/>
        </w:rPr>
        <w:t xml:space="preserve">       403.9223</w:t>
      </w:r>
    </w:p>
    <w:p w14:paraId="15B2C813" w14:textId="77777777" w:rsidR="00C90D38" w:rsidRPr="00044EE4" w:rsidRDefault="00C90D38" w:rsidP="00BC2F62">
      <w:pPr>
        <w:spacing w:after="0" w:line="240" w:lineRule="auto"/>
        <w:rPr>
          <w:rFonts w:ascii="Times New Roman" w:hAnsi="Times New Roman" w:cs="Times New Roman"/>
          <w:sz w:val="24"/>
          <w:szCs w:val="24"/>
        </w:rPr>
      </w:pPr>
      <w:r w:rsidRPr="00044EE4">
        <w:rPr>
          <w:rFonts w:ascii="Times New Roman" w:hAnsi="Times New Roman" w:cs="Times New Roman"/>
          <w:sz w:val="24"/>
          <w:szCs w:val="24"/>
        </w:rPr>
        <w:t xml:space="preserve">416.1258      </w:t>
      </w:r>
      <w:r>
        <w:rPr>
          <w:rFonts w:ascii="Times New Roman" w:hAnsi="Times New Roman" w:cs="Times New Roman"/>
          <w:sz w:val="24"/>
          <w:szCs w:val="24"/>
        </w:rPr>
        <w:t xml:space="preserve"> </w:t>
      </w:r>
      <w:r w:rsidRPr="00044EE4">
        <w:rPr>
          <w:rFonts w:ascii="Times New Roman" w:hAnsi="Times New Roman" w:cs="Times New Roman"/>
          <w:sz w:val="24"/>
          <w:szCs w:val="24"/>
        </w:rPr>
        <w:t xml:space="preserve">         461.3321       </w:t>
      </w:r>
      <w:r>
        <w:rPr>
          <w:rFonts w:ascii="Times New Roman" w:hAnsi="Times New Roman" w:cs="Times New Roman"/>
          <w:sz w:val="24"/>
          <w:szCs w:val="24"/>
        </w:rPr>
        <w:t xml:space="preserve"> </w:t>
      </w:r>
      <w:r w:rsidRPr="00044EE4">
        <w:rPr>
          <w:rFonts w:ascii="Times New Roman" w:hAnsi="Times New Roman" w:cs="Times New Roman"/>
          <w:sz w:val="24"/>
          <w:szCs w:val="24"/>
        </w:rPr>
        <w:t xml:space="preserve">        555.3573</w:t>
      </w:r>
    </w:p>
    <w:p w14:paraId="06B23941" w14:textId="77777777" w:rsidR="00C90D38" w:rsidRPr="00044EE4" w:rsidRDefault="00C90D38" w:rsidP="00BC2F62">
      <w:pPr>
        <w:spacing w:after="0" w:line="240" w:lineRule="auto"/>
        <w:rPr>
          <w:rFonts w:ascii="Times New Roman" w:hAnsi="Times New Roman" w:cs="Times New Roman"/>
          <w:sz w:val="24"/>
          <w:szCs w:val="24"/>
        </w:rPr>
      </w:pPr>
      <w:r w:rsidRPr="00044EE4">
        <w:rPr>
          <w:rFonts w:ascii="Times New Roman" w:hAnsi="Times New Roman" w:cs="Times New Roman"/>
          <w:sz w:val="24"/>
          <w:szCs w:val="24"/>
        </w:rPr>
        <w:t xml:space="preserve">636.8058     </w:t>
      </w:r>
      <w:r>
        <w:rPr>
          <w:rFonts w:ascii="Times New Roman" w:hAnsi="Times New Roman" w:cs="Times New Roman"/>
          <w:sz w:val="24"/>
          <w:szCs w:val="24"/>
        </w:rPr>
        <w:t xml:space="preserve"> </w:t>
      </w:r>
      <w:r w:rsidRPr="00044EE4">
        <w:rPr>
          <w:rFonts w:ascii="Times New Roman" w:hAnsi="Times New Roman" w:cs="Times New Roman"/>
          <w:sz w:val="24"/>
          <w:szCs w:val="24"/>
        </w:rPr>
        <w:t xml:space="preserve">          697.9122      </w:t>
      </w:r>
      <w:r>
        <w:rPr>
          <w:rFonts w:ascii="Times New Roman" w:hAnsi="Times New Roman" w:cs="Times New Roman"/>
          <w:sz w:val="24"/>
          <w:szCs w:val="24"/>
        </w:rPr>
        <w:t xml:space="preserve"> </w:t>
      </w:r>
      <w:r w:rsidRPr="00044EE4">
        <w:rPr>
          <w:rFonts w:ascii="Times New Roman" w:hAnsi="Times New Roman" w:cs="Times New Roman"/>
          <w:sz w:val="24"/>
          <w:szCs w:val="24"/>
        </w:rPr>
        <w:t xml:space="preserve">         716.2066</w:t>
      </w:r>
    </w:p>
    <w:p w14:paraId="7E4B1680" w14:textId="77777777" w:rsidR="00C90D38" w:rsidRPr="00044EE4" w:rsidRDefault="00C90D38" w:rsidP="00BC2F62">
      <w:pPr>
        <w:spacing w:after="0" w:line="240" w:lineRule="auto"/>
        <w:rPr>
          <w:rFonts w:ascii="Times New Roman" w:hAnsi="Times New Roman" w:cs="Times New Roman"/>
          <w:sz w:val="24"/>
          <w:szCs w:val="24"/>
        </w:rPr>
      </w:pPr>
      <w:r w:rsidRPr="00044EE4">
        <w:rPr>
          <w:rFonts w:ascii="Times New Roman" w:hAnsi="Times New Roman" w:cs="Times New Roman"/>
          <w:sz w:val="24"/>
          <w:szCs w:val="24"/>
        </w:rPr>
        <w:t xml:space="preserve">778.5753    </w:t>
      </w:r>
      <w:r>
        <w:rPr>
          <w:rFonts w:ascii="Times New Roman" w:hAnsi="Times New Roman" w:cs="Times New Roman"/>
          <w:sz w:val="24"/>
          <w:szCs w:val="24"/>
        </w:rPr>
        <w:t xml:space="preserve"> </w:t>
      </w:r>
      <w:r w:rsidRPr="00044EE4">
        <w:rPr>
          <w:rFonts w:ascii="Times New Roman" w:hAnsi="Times New Roman" w:cs="Times New Roman"/>
          <w:sz w:val="24"/>
          <w:szCs w:val="24"/>
        </w:rPr>
        <w:t xml:space="preserve">           826.9229     </w:t>
      </w:r>
      <w:r>
        <w:rPr>
          <w:rFonts w:ascii="Times New Roman" w:hAnsi="Times New Roman" w:cs="Times New Roman"/>
          <w:sz w:val="24"/>
          <w:szCs w:val="24"/>
        </w:rPr>
        <w:t xml:space="preserve"> </w:t>
      </w:r>
      <w:r w:rsidRPr="00044EE4">
        <w:rPr>
          <w:rFonts w:ascii="Times New Roman" w:hAnsi="Times New Roman" w:cs="Times New Roman"/>
          <w:sz w:val="24"/>
          <w:szCs w:val="24"/>
        </w:rPr>
        <w:t xml:space="preserve">          867.6962</w:t>
      </w:r>
    </w:p>
    <w:p w14:paraId="21AB2CEE" w14:textId="77777777" w:rsidR="00C90D38" w:rsidRPr="00044EE4" w:rsidRDefault="00C90D38" w:rsidP="00BC2F62">
      <w:pPr>
        <w:spacing w:after="0" w:line="240" w:lineRule="auto"/>
        <w:rPr>
          <w:rFonts w:ascii="Times New Roman" w:hAnsi="Times New Roman" w:cs="Times New Roman"/>
          <w:sz w:val="24"/>
          <w:szCs w:val="24"/>
        </w:rPr>
      </w:pPr>
      <w:r w:rsidRPr="00044EE4">
        <w:rPr>
          <w:rFonts w:ascii="Times New Roman" w:hAnsi="Times New Roman" w:cs="Times New Roman"/>
          <w:sz w:val="24"/>
          <w:szCs w:val="24"/>
        </w:rPr>
        <w:t xml:space="preserve">868.9957   </w:t>
      </w:r>
      <w:r>
        <w:rPr>
          <w:rFonts w:ascii="Times New Roman" w:hAnsi="Times New Roman" w:cs="Times New Roman"/>
          <w:sz w:val="24"/>
          <w:szCs w:val="24"/>
        </w:rPr>
        <w:t xml:space="preserve"> </w:t>
      </w:r>
      <w:r w:rsidRPr="00044EE4">
        <w:rPr>
          <w:rFonts w:ascii="Times New Roman" w:hAnsi="Times New Roman" w:cs="Times New Roman"/>
          <w:sz w:val="24"/>
          <w:szCs w:val="24"/>
        </w:rPr>
        <w:t xml:space="preserve">            901.3179    </w:t>
      </w:r>
      <w:r>
        <w:rPr>
          <w:rFonts w:ascii="Times New Roman" w:hAnsi="Times New Roman" w:cs="Times New Roman"/>
          <w:sz w:val="24"/>
          <w:szCs w:val="24"/>
        </w:rPr>
        <w:t xml:space="preserve"> </w:t>
      </w:r>
      <w:r w:rsidRPr="00044EE4">
        <w:rPr>
          <w:rFonts w:ascii="Times New Roman" w:hAnsi="Times New Roman" w:cs="Times New Roman"/>
          <w:sz w:val="24"/>
          <w:szCs w:val="24"/>
        </w:rPr>
        <w:t xml:space="preserve">           945.9109</w:t>
      </w:r>
    </w:p>
    <w:p w14:paraId="3EE766D3" w14:textId="77777777" w:rsidR="00C90D38" w:rsidRPr="00044EE4" w:rsidRDefault="00C90D38" w:rsidP="00BC2F62">
      <w:pPr>
        <w:spacing w:after="0" w:line="240" w:lineRule="auto"/>
        <w:rPr>
          <w:rFonts w:ascii="Times New Roman" w:hAnsi="Times New Roman" w:cs="Times New Roman"/>
          <w:sz w:val="24"/>
          <w:szCs w:val="24"/>
        </w:rPr>
      </w:pPr>
      <w:r w:rsidRPr="00044EE4">
        <w:rPr>
          <w:rFonts w:ascii="Times New Roman" w:hAnsi="Times New Roman" w:cs="Times New Roman"/>
          <w:sz w:val="24"/>
          <w:szCs w:val="24"/>
        </w:rPr>
        <w:t>1000.9335              1005.7244              1022.0071</w:t>
      </w:r>
    </w:p>
    <w:p w14:paraId="4E60879D" w14:textId="77777777" w:rsidR="00C90D38" w:rsidRPr="00044EE4" w:rsidRDefault="00C90D38" w:rsidP="00BC2F62">
      <w:pPr>
        <w:spacing w:after="0" w:line="240" w:lineRule="auto"/>
        <w:rPr>
          <w:rFonts w:ascii="Times New Roman" w:hAnsi="Times New Roman" w:cs="Times New Roman"/>
          <w:sz w:val="24"/>
          <w:szCs w:val="24"/>
        </w:rPr>
      </w:pPr>
      <w:r w:rsidRPr="00044EE4">
        <w:rPr>
          <w:rFonts w:ascii="Times New Roman" w:hAnsi="Times New Roman" w:cs="Times New Roman"/>
          <w:sz w:val="24"/>
          <w:szCs w:val="24"/>
        </w:rPr>
        <w:t>1023.8635              1029.6241              1055.9982</w:t>
      </w:r>
    </w:p>
    <w:p w14:paraId="683F7F81" w14:textId="77777777" w:rsidR="00C90D38" w:rsidRPr="00044EE4" w:rsidRDefault="00C90D38" w:rsidP="00BC2F62">
      <w:pPr>
        <w:spacing w:after="0" w:line="240" w:lineRule="auto"/>
        <w:rPr>
          <w:rFonts w:ascii="Times New Roman" w:hAnsi="Times New Roman" w:cs="Times New Roman"/>
          <w:sz w:val="24"/>
          <w:szCs w:val="24"/>
        </w:rPr>
      </w:pPr>
      <w:r w:rsidRPr="00044EE4">
        <w:rPr>
          <w:rFonts w:ascii="Times New Roman" w:hAnsi="Times New Roman" w:cs="Times New Roman"/>
          <w:sz w:val="24"/>
          <w:szCs w:val="24"/>
        </w:rPr>
        <w:t>1072.0197              1072.1416              1115.5638</w:t>
      </w:r>
    </w:p>
    <w:p w14:paraId="670B6029" w14:textId="77777777" w:rsidR="00C90D38" w:rsidRPr="00044EE4" w:rsidRDefault="00C90D38" w:rsidP="00BC2F62">
      <w:pPr>
        <w:spacing w:after="0" w:line="240" w:lineRule="auto"/>
        <w:rPr>
          <w:rFonts w:ascii="Times New Roman" w:hAnsi="Times New Roman" w:cs="Times New Roman"/>
          <w:sz w:val="24"/>
          <w:szCs w:val="24"/>
        </w:rPr>
      </w:pPr>
      <w:r w:rsidRPr="00044EE4">
        <w:rPr>
          <w:rFonts w:ascii="Times New Roman" w:hAnsi="Times New Roman" w:cs="Times New Roman"/>
          <w:sz w:val="24"/>
          <w:szCs w:val="24"/>
        </w:rPr>
        <w:t>1160.7746              1164.8641              1187.7593</w:t>
      </w:r>
    </w:p>
    <w:p w14:paraId="3A74FF1A" w14:textId="77777777" w:rsidR="00C90D38" w:rsidRPr="00044EE4" w:rsidRDefault="00C90D38" w:rsidP="00BC2F62">
      <w:pPr>
        <w:spacing w:after="0" w:line="240" w:lineRule="auto"/>
        <w:rPr>
          <w:rFonts w:ascii="Times New Roman" w:hAnsi="Times New Roman" w:cs="Times New Roman"/>
          <w:sz w:val="24"/>
          <w:szCs w:val="24"/>
        </w:rPr>
      </w:pPr>
      <w:r w:rsidRPr="00044EE4">
        <w:rPr>
          <w:rFonts w:ascii="Times New Roman" w:hAnsi="Times New Roman" w:cs="Times New Roman"/>
          <w:sz w:val="24"/>
          <w:szCs w:val="24"/>
        </w:rPr>
        <w:t>1209.0196              1234.3647              1298.6691</w:t>
      </w:r>
    </w:p>
    <w:p w14:paraId="356B6C1A" w14:textId="77777777" w:rsidR="00C90D38" w:rsidRPr="00044EE4" w:rsidRDefault="00C90D38" w:rsidP="00BC2F62">
      <w:pPr>
        <w:spacing w:after="0" w:line="240" w:lineRule="auto"/>
        <w:rPr>
          <w:rFonts w:ascii="Times New Roman" w:hAnsi="Times New Roman" w:cs="Times New Roman"/>
          <w:sz w:val="24"/>
          <w:szCs w:val="24"/>
        </w:rPr>
      </w:pPr>
      <w:r w:rsidRPr="00044EE4">
        <w:rPr>
          <w:rFonts w:ascii="Times New Roman" w:hAnsi="Times New Roman" w:cs="Times New Roman"/>
          <w:sz w:val="24"/>
          <w:szCs w:val="24"/>
        </w:rPr>
        <w:t>1333.9115              1359.3664              1465.6853</w:t>
      </w:r>
    </w:p>
    <w:p w14:paraId="751EEB3F" w14:textId="77777777" w:rsidR="00C90D38" w:rsidRPr="00044EE4" w:rsidRDefault="00C90D38" w:rsidP="00BC2F62">
      <w:pPr>
        <w:spacing w:after="0" w:line="240" w:lineRule="auto"/>
        <w:rPr>
          <w:rFonts w:ascii="Times New Roman" w:hAnsi="Times New Roman" w:cs="Times New Roman"/>
          <w:sz w:val="24"/>
          <w:szCs w:val="24"/>
        </w:rPr>
      </w:pPr>
      <w:r w:rsidRPr="00044EE4">
        <w:rPr>
          <w:rFonts w:ascii="Times New Roman" w:hAnsi="Times New Roman" w:cs="Times New Roman"/>
          <w:sz w:val="24"/>
          <w:szCs w:val="24"/>
        </w:rPr>
        <w:t>1489.4077              1493.6298              1538.6702</w:t>
      </w:r>
    </w:p>
    <w:p w14:paraId="3E33CCDE" w14:textId="77777777" w:rsidR="00C90D38" w:rsidRPr="00044EE4" w:rsidRDefault="00C90D38" w:rsidP="00BC2F62">
      <w:pPr>
        <w:spacing w:after="0" w:line="240" w:lineRule="auto"/>
        <w:rPr>
          <w:rFonts w:ascii="Times New Roman" w:hAnsi="Times New Roman" w:cs="Times New Roman"/>
          <w:sz w:val="24"/>
          <w:szCs w:val="24"/>
        </w:rPr>
      </w:pPr>
      <w:r w:rsidRPr="00044EE4">
        <w:rPr>
          <w:rFonts w:ascii="Times New Roman" w:hAnsi="Times New Roman" w:cs="Times New Roman"/>
          <w:sz w:val="24"/>
          <w:szCs w:val="24"/>
        </w:rPr>
        <w:t>1652.0319              1678.0117              1713.2018</w:t>
      </w:r>
    </w:p>
    <w:p w14:paraId="64473996" w14:textId="77777777" w:rsidR="00C90D38" w:rsidRPr="00044EE4" w:rsidRDefault="00C90D38" w:rsidP="00BC2F62">
      <w:pPr>
        <w:spacing w:after="0" w:line="240" w:lineRule="auto"/>
        <w:rPr>
          <w:rFonts w:ascii="Times New Roman" w:hAnsi="Times New Roman" w:cs="Times New Roman"/>
          <w:sz w:val="24"/>
          <w:szCs w:val="24"/>
        </w:rPr>
      </w:pPr>
      <w:r w:rsidRPr="00044EE4">
        <w:rPr>
          <w:rFonts w:ascii="Times New Roman" w:hAnsi="Times New Roman" w:cs="Times New Roman"/>
          <w:sz w:val="24"/>
          <w:szCs w:val="24"/>
        </w:rPr>
        <w:t>3048.5303              3081.6494              3114.7638</w:t>
      </w:r>
    </w:p>
    <w:p w14:paraId="1B7920A3" w14:textId="77777777" w:rsidR="00C90D38" w:rsidRPr="00044EE4" w:rsidRDefault="00C90D38" w:rsidP="00BC2F62">
      <w:pPr>
        <w:spacing w:after="0" w:line="240" w:lineRule="auto"/>
        <w:rPr>
          <w:rFonts w:ascii="Times New Roman" w:hAnsi="Times New Roman" w:cs="Times New Roman"/>
          <w:sz w:val="24"/>
          <w:szCs w:val="24"/>
        </w:rPr>
      </w:pPr>
      <w:r w:rsidRPr="00044EE4">
        <w:rPr>
          <w:rFonts w:ascii="Times New Roman" w:hAnsi="Times New Roman" w:cs="Times New Roman"/>
          <w:sz w:val="24"/>
          <w:szCs w:val="24"/>
        </w:rPr>
        <w:t>3139.0344              3183.0009              3188.3038</w:t>
      </w:r>
    </w:p>
    <w:p w14:paraId="10E5CB55" w14:textId="77777777" w:rsidR="00C90D38" w:rsidRDefault="00C90D38" w:rsidP="00BC2F62">
      <w:pPr>
        <w:spacing w:after="0" w:line="240" w:lineRule="auto"/>
        <w:rPr>
          <w:rFonts w:ascii="Times New Roman" w:hAnsi="Times New Roman" w:cs="Times New Roman"/>
          <w:sz w:val="24"/>
          <w:szCs w:val="24"/>
        </w:rPr>
      </w:pPr>
      <w:r w:rsidRPr="00044EE4">
        <w:rPr>
          <w:rFonts w:ascii="Times New Roman" w:hAnsi="Times New Roman" w:cs="Times New Roman"/>
          <w:sz w:val="24"/>
          <w:szCs w:val="24"/>
        </w:rPr>
        <w:t>3197.3611              3205.2920              3215.5185</w:t>
      </w:r>
    </w:p>
    <w:p w14:paraId="5AB6459B" w14:textId="77777777" w:rsidR="00C90D38" w:rsidRPr="00044EE4" w:rsidRDefault="00C90D38" w:rsidP="00BC2F62">
      <w:pPr>
        <w:spacing w:after="0" w:line="240" w:lineRule="auto"/>
        <w:rPr>
          <w:rFonts w:ascii="Times New Roman" w:hAnsi="Times New Roman" w:cs="Times New Roman"/>
          <w:sz w:val="24"/>
          <w:szCs w:val="24"/>
        </w:rPr>
      </w:pPr>
    </w:p>
    <w:p w14:paraId="1D994153" w14:textId="77777777" w:rsidR="00C90D38" w:rsidRPr="0096239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w:t>
      </w:r>
      <w:r w:rsidR="008408C2">
        <w:rPr>
          <w:rFonts w:ascii="Times New Roman" w:hAnsi="Times New Roman" w:cs="Times New Roman"/>
          <w:b/>
          <w:i/>
          <w:sz w:val="24"/>
          <w:szCs w:val="24"/>
        </w:rPr>
        <w:t>107</w:t>
      </w:r>
    </w:p>
    <w:p w14:paraId="1B6BC3DA"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1.394049   -1.226542   -0.000633</w:t>
      </w:r>
    </w:p>
    <w:p w14:paraId="10454C9A"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2.769357   -1.066350    0.003575</w:t>
      </w:r>
    </w:p>
    <w:p w14:paraId="4D987195"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3.329645    0.207793    0.004346</w:t>
      </w:r>
    </w:p>
    <w:p w14:paraId="6C4A3F76"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2.502134    1.327130    0.000617</w:t>
      </w:r>
    </w:p>
    <w:p w14:paraId="77718601"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1.125453    1.179273   -0.003747</w:t>
      </w:r>
    </w:p>
    <w:p w14:paraId="592EC32E"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0.547890   -0.103044   -0.004131</w:t>
      </w:r>
    </w:p>
    <w:p w14:paraId="7202AE6C"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-0.855427   -0.260348   -0.006595</w:t>
      </w:r>
    </w:p>
    <w:p w14:paraId="6BEA68F5"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-2.075478   -0.402616   -0.004363</w:t>
      </w:r>
    </w:p>
    <w:p w14:paraId="1AC9656F"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-3.427807   -0.545679   -0.001504</w:t>
      </w:r>
    </w:p>
    <w:p w14:paraId="3B45127D"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-4.380939    0.607183    0.005118</w:t>
      </w:r>
    </w:p>
    <w:p w14:paraId="63E323F8"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0.953486   -2.216336   -0.000981</w:t>
      </w:r>
    </w:p>
    <w:p w14:paraId="1BE7C3C7"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3.410869   -1.940336    0.006405</w:t>
      </w:r>
    </w:p>
    <w:p w14:paraId="254E653D"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4.406778    0.328611    0.008044</w:t>
      </w:r>
    </w:p>
    <w:p w14:paraId="4B8E94A0"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2.935382    2.320867    0.001289</w:t>
      </w:r>
    </w:p>
    <w:p w14:paraId="37E89232"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0.477566    2.047786   -0.006347</w:t>
      </w:r>
    </w:p>
    <w:p w14:paraId="703D5A5C"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-4.980678    0.611654    0.923006</w:t>
      </w:r>
    </w:p>
    <w:p w14:paraId="7CC05F39"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-3.838057   -1.551102    0.007958</w:t>
      </w:r>
    </w:p>
    <w:p w14:paraId="7B120BCF"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-5.084513    0.538473   -0.831835</w:t>
      </w:r>
    </w:p>
    <w:p w14:paraId="7E5BF902"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-3.854088    1.559585   -0.063640</w:t>
      </w:r>
    </w:p>
    <w:p w14:paraId="296CC8D3" w14:textId="77777777" w:rsidR="00C90D38" w:rsidRDefault="00C90D38" w:rsidP="00BC2F62">
      <w:pPr>
        <w:spacing w:after="0" w:line="240" w:lineRule="auto"/>
        <w:jc w:val="both"/>
        <w:rPr>
          <w:rFonts w:ascii="Times New Roman" w:hAnsi="Times New Roman" w:cs="Times New Roman"/>
          <w:sz w:val="24"/>
          <w:szCs w:val="24"/>
        </w:rPr>
      </w:pPr>
    </w:p>
    <w:p w14:paraId="4D610D4F" w14:textId="77777777" w:rsidR="00C90D38"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1F48748E"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51.3850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65.9619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71.4690</w:t>
      </w:r>
    </w:p>
    <w:p w14:paraId="39AC31CB"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100.6108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187.7647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254.9682</w:t>
      </w:r>
    </w:p>
    <w:p w14:paraId="1DFF1A28"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383.6860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411.8541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419.4212</w:t>
      </w:r>
    </w:p>
    <w:p w14:paraId="5E9B291A"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505.6448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525.9694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585.4743</w:t>
      </w:r>
    </w:p>
    <w:p w14:paraId="0184A99C"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618.2989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640.6454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703.3719</w:t>
      </w:r>
    </w:p>
    <w:p w14:paraId="596B6D02"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726.6233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772.4583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859.3004</w:t>
      </w:r>
    </w:p>
    <w:p w14:paraId="0941CD6F"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920.6969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933.7061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997.9663</w:t>
      </w:r>
    </w:p>
    <w:p w14:paraId="3C72C2E3"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1013.6249              1015.5695              1017.1927</w:t>
      </w:r>
    </w:p>
    <w:p w14:paraId="19AB54B6"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1055.5888              1096.0126              1111.9968</w:t>
      </w:r>
    </w:p>
    <w:p w14:paraId="5CDD8037"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1131.8366              1186.7226              1204.3442</w:t>
      </w:r>
    </w:p>
    <w:p w14:paraId="388C9D5D"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1303.3904              1313.3084              1353.8609</w:t>
      </w:r>
    </w:p>
    <w:p w14:paraId="057DDB65"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1411.2604              1444.2912              1480.3958</w:t>
      </w:r>
    </w:p>
    <w:p w14:paraId="485666AA"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1484.7517              1503.4050              1547.6931</w:t>
      </w:r>
    </w:p>
    <w:p w14:paraId="35AD71B5"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1631.6075              1656.0961              2081.7768</w:t>
      </w:r>
    </w:p>
    <w:p w14:paraId="59F00073"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3027.1737              3081.1471              3143.2596</w:t>
      </w:r>
    </w:p>
    <w:p w14:paraId="674E117E"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3182.2358              3190.8136              3200.0693</w:t>
      </w:r>
    </w:p>
    <w:p w14:paraId="3902072F" w14:textId="77777777" w:rsidR="00C90D38"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3210.2550              3220.8978              3225.6844</w:t>
      </w:r>
    </w:p>
    <w:p w14:paraId="1DDA6BF2" w14:textId="77777777" w:rsidR="00C90D38" w:rsidRPr="00BF0452" w:rsidRDefault="00C90D38" w:rsidP="00BC2F62">
      <w:pPr>
        <w:spacing w:after="0" w:line="240" w:lineRule="auto"/>
        <w:rPr>
          <w:rFonts w:ascii="Times New Roman" w:hAnsi="Times New Roman" w:cs="Times New Roman"/>
          <w:sz w:val="24"/>
          <w:szCs w:val="24"/>
        </w:rPr>
      </w:pPr>
    </w:p>
    <w:p w14:paraId="5F6BDC88" w14:textId="77777777" w:rsidR="00C90D38" w:rsidRPr="0096239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i26</w:t>
      </w:r>
    </w:p>
    <w:p w14:paraId="47F84165"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1.022098    1.140637    0.386313</w:t>
      </w:r>
    </w:p>
    <w:p w14:paraId="19F1A06D"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2.371329    0.819758    0.456881</w:t>
      </w:r>
    </w:p>
    <w:p w14:paraId="65A43C2E"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2.810669   -0.442202    0.076792</w:t>
      </w:r>
    </w:p>
    <w:p w14:paraId="68A58E98"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1.890817   -1.382619   -0.371333</w:t>
      </w:r>
    </w:p>
    <w:p w14:paraId="325C4DE9"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0.542439   -1.061703   -0.442482</w:t>
      </w:r>
    </w:p>
    <w:p w14:paraId="1A25C4AE"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0.092796    0.204854   -0.068659</w:t>
      </w:r>
    </w:p>
    <w:p w14:paraId="35F7034E"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-1.359040    0.557086   -0.151650</w:t>
      </w:r>
    </w:p>
    <w:p w14:paraId="604694BC"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-2.268644   -0.389437    0.178019</w:t>
      </w:r>
    </w:p>
    <w:p w14:paraId="0EC4E27E"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-1.758347    1.829631   -0.564457</w:t>
      </w:r>
    </w:p>
    <w:p w14:paraId="3231A85B"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-3.142351   -1.291494    0.502632</w:t>
      </w:r>
    </w:p>
    <w:p w14:paraId="361487D2"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0.683211    2.120146    0.705238</w:t>
      </w:r>
    </w:p>
    <w:p w14:paraId="4CAB582F"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3.080599    1.556355    0.817232</w:t>
      </w:r>
    </w:p>
    <w:p w14:paraId="6462D532"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3.863993   -0.692103    0.133426</w:t>
      </w:r>
    </w:p>
    <w:p w14:paraId="3E99BC00"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2.224766   -2.369893   -0.670351</w:t>
      </w:r>
    </w:p>
    <w:p w14:paraId="2ACE27DD"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-0.172836   -1.796221   -0.796075</w:t>
      </w:r>
    </w:p>
    <w:p w14:paraId="41DC1749"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-1.028311    2.559864   -0.888467</w:t>
      </w:r>
    </w:p>
    <w:p w14:paraId="337628BB"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-2.807257    2.092287   -0.603261</w:t>
      </w:r>
    </w:p>
    <w:p w14:paraId="57056646"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-3.517993   -1.383970    1.520490</w:t>
      </w:r>
    </w:p>
    <w:p w14:paraId="05316B31"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-3.536764   -1.993534   -0.230562</w:t>
      </w:r>
    </w:p>
    <w:p w14:paraId="53E9EF85" w14:textId="77777777" w:rsidR="00C90D38" w:rsidRDefault="00C90D38" w:rsidP="00BC2F62">
      <w:pPr>
        <w:spacing w:after="0" w:line="240" w:lineRule="auto"/>
        <w:jc w:val="both"/>
        <w:rPr>
          <w:rFonts w:ascii="Times New Roman" w:hAnsi="Times New Roman" w:cs="Times New Roman"/>
          <w:sz w:val="24"/>
          <w:szCs w:val="24"/>
        </w:rPr>
      </w:pPr>
    </w:p>
    <w:p w14:paraId="5096AE69" w14:textId="77777777" w:rsidR="00C90D38"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3FADDDF7"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49.4040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107.4429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143.3186</w:t>
      </w:r>
    </w:p>
    <w:p w14:paraId="0C29352F"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200.5035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246.6933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362.8649</w:t>
      </w:r>
    </w:p>
    <w:p w14:paraId="23EA077F"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417.3543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423.9670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487.3812</w:t>
      </w:r>
    </w:p>
    <w:p w14:paraId="642E482F"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500.6977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534.0033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596.8835</w:t>
      </w:r>
    </w:p>
    <w:p w14:paraId="5E9423FD"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634.6479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641.0395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719.4051</w:t>
      </w:r>
    </w:p>
    <w:p w14:paraId="743596D8"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736.0245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747.0760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793.8667</w:t>
      </w:r>
    </w:p>
    <w:p w14:paraId="46E8D8ED"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870.1824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903.5490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936.3020</w:t>
      </w:r>
    </w:p>
    <w:p w14:paraId="6DD6CAB2"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949.3271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982.9754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1002.1661</w:t>
      </w:r>
    </w:p>
    <w:p w14:paraId="642AFD42"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1020.9001              1024.7231              1060.6319</w:t>
      </w:r>
    </w:p>
    <w:p w14:paraId="6042AAB6"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1113.9945              1125.1130              1188.6310</w:t>
      </w:r>
    </w:p>
    <w:p w14:paraId="789BEADF"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1215.0439              1230.3733              1331.2101</w:t>
      </w:r>
    </w:p>
    <w:p w14:paraId="108E564A"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1345.5440              1360.3434              1450.2173</w:t>
      </w:r>
    </w:p>
    <w:p w14:paraId="3F91104D"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1485.6840              1500.3791              1545.4484</w:t>
      </w:r>
    </w:p>
    <w:p w14:paraId="3B2B3563"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1656.4615              1682.0600              1926.1143</w:t>
      </w:r>
    </w:p>
    <w:p w14:paraId="03ABE186"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3096.7613              3168.6334              3173.4616</w:t>
      </w:r>
    </w:p>
    <w:p w14:paraId="73F77AE3"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3187.5649              3193.4443              3203.4932</w:t>
      </w:r>
    </w:p>
    <w:p w14:paraId="783252EB" w14:textId="77777777" w:rsidR="00C90D38"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3210.3435              3219.8090              3280.3077</w:t>
      </w:r>
    </w:p>
    <w:p w14:paraId="3DA3F656" w14:textId="77777777" w:rsidR="00C90D38" w:rsidRPr="00BF0452" w:rsidRDefault="00C90D38" w:rsidP="00BC2F62">
      <w:pPr>
        <w:spacing w:after="0" w:line="240" w:lineRule="auto"/>
        <w:rPr>
          <w:rFonts w:ascii="Times New Roman" w:hAnsi="Times New Roman" w:cs="Times New Roman"/>
          <w:sz w:val="24"/>
          <w:szCs w:val="24"/>
        </w:rPr>
      </w:pPr>
    </w:p>
    <w:p w14:paraId="562E098C" w14:textId="77777777" w:rsidR="00C90D38" w:rsidRPr="0096239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i27</w:t>
      </w:r>
    </w:p>
    <w:p w14:paraId="3F312490"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1.119620    1.180928   -0.202449</w:t>
      </w:r>
    </w:p>
    <w:p w14:paraId="5B5486F2"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2.472023    0.869944   -0.153955</w:t>
      </w:r>
    </w:p>
    <w:p w14:paraId="54C9DB90"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2.897263   -0.437844    0.061573</w:t>
      </w:r>
    </w:p>
    <w:p w14:paraId="5EF9017F"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1.954383   -1.454540    0.226620</w:t>
      </w:r>
    </w:p>
    <w:p w14:paraId="11BB4B58"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0.636206   -1.085543    0.168879</w:t>
      </w:r>
    </w:p>
    <w:p w14:paraId="59461927"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0.142550    0.188642   -0.022653</w:t>
      </w:r>
    </w:p>
    <w:p w14:paraId="713FD11F"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-1.315672    0.462781   -0.041118</w:t>
      </w:r>
    </w:p>
    <w:p w14:paraId="384677F1"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-2.180192   -0.662413   -0.458989</w:t>
      </w:r>
    </w:p>
    <w:p w14:paraId="02741EC3"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-1.823166    1.649734    0.304102</w:t>
      </w:r>
    </w:p>
    <w:p w14:paraId="3BCCD9E2"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-3.347727   -0.964954    0.100170</w:t>
      </w:r>
    </w:p>
    <w:p w14:paraId="3CCF920A"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0.808029    2.201063   -0.401518</w:t>
      </w:r>
    </w:p>
    <w:p w14:paraId="0222596F"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3.205048    1.655450   -0.297110</w:t>
      </w:r>
    </w:p>
    <w:p w14:paraId="7ACDBBF5"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3.956064   -0.670337    0.095668</w:t>
      </w:r>
    </w:p>
    <w:p w14:paraId="41B08E88"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2.258112   -2.482063    0.392370</w:t>
      </w:r>
    </w:p>
    <w:p w14:paraId="2D58D0CC"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-1.796820   -1.282540   -1.266125</w:t>
      </w:r>
    </w:p>
    <w:p w14:paraId="434EF056"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-1.196512    2.454721    0.670535</w:t>
      </w:r>
    </w:p>
    <w:p w14:paraId="4666DEFF"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-2.886912    1.841616    0.228461</w:t>
      </w:r>
    </w:p>
    <w:p w14:paraId="7385A89C"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-3.733350   -0.404338    0.945724</w:t>
      </w:r>
    </w:p>
    <w:p w14:paraId="69A26FEA"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-3.945390   -1.793972   -0.261094</w:t>
      </w:r>
    </w:p>
    <w:p w14:paraId="17AC5EF8" w14:textId="77777777" w:rsidR="00C90D38" w:rsidRPr="00BB6AAE" w:rsidRDefault="00C90D38" w:rsidP="00BC2F62">
      <w:pPr>
        <w:spacing w:after="0" w:line="240" w:lineRule="auto"/>
        <w:jc w:val="both"/>
        <w:rPr>
          <w:rFonts w:ascii="Times New Roman" w:hAnsi="Times New Roman" w:cs="Times New Roman"/>
          <w:sz w:val="24"/>
          <w:szCs w:val="24"/>
        </w:rPr>
      </w:pPr>
    </w:p>
    <w:p w14:paraId="4AC40657" w14:textId="77777777" w:rsidR="00C90D38"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5D3424ED"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50.3484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93.0086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127.7086</w:t>
      </w:r>
    </w:p>
    <w:p w14:paraId="34797276"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204.7911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305.4297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348.9540</w:t>
      </w:r>
    </w:p>
    <w:p w14:paraId="3228F4F5"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392.3076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426.7500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463.6820</w:t>
      </w:r>
    </w:p>
    <w:p w14:paraId="684A178B"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526.4050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629.6392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633.1027</w:t>
      </w:r>
    </w:p>
    <w:p w14:paraId="7D7626B4"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679.0168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736.2501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762.4126</w:t>
      </w:r>
    </w:p>
    <w:p w14:paraId="38B7C738"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775.4407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783.6141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878.4800</w:t>
      </w:r>
    </w:p>
    <w:p w14:paraId="7D6284AF"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916.3161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945.8850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968.5859</w:t>
      </w:r>
    </w:p>
    <w:p w14:paraId="47892981"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968.8605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994.2404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1006.0303</w:t>
      </w:r>
    </w:p>
    <w:p w14:paraId="740A247C"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1031.1424              1053.2405              1094.0572</w:t>
      </w:r>
    </w:p>
    <w:p w14:paraId="44269518"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1129.7017              1139.0224              1186.6351</w:t>
      </w:r>
    </w:p>
    <w:p w14:paraId="173290DD"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1241.6793              1313.3773              1326.0023</w:t>
      </w:r>
    </w:p>
    <w:p w14:paraId="09EC2B48"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1342.9640              1438.8850              1451.3478</w:t>
      </w:r>
    </w:p>
    <w:p w14:paraId="44451716"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1464.8520              1495.9702              1605.7998</w:t>
      </w:r>
    </w:p>
    <w:p w14:paraId="29938E18"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1666.6482              1706.2406              1723.1431</w:t>
      </w:r>
    </w:p>
    <w:p w14:paraId="1CBF062A"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3157.4022              3167.7379              3173.0977</w:t>
      </w:r>
    </w:p>
    <w:p w14:paraId="675C2BC2"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3187.5248              3197.0994              3206.6375</w:t>
      </w:r>
    </w:p>
    <w:p w14:paraId="56079BA6" w14:textId="77777777" w:rsidR="00C90D38"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3215.9283              3250.5561              3258.4217</w:t>
      </w:r>
    </w:p>
    <w:p w14:paraId="7CEB17E7" w14:textId="77777777" w:rsidR="00C90D38" w:rsidRPr="00BF0452" w:rsidRDefault="00C90D38" w:rsidP="00BC2F62">
      <w:pPr>
        <w:spacing w:after="0" w:line="240" w:lineRule="auto"/>
        <w:rPr>
          <w:rFonts w:ascii="Times New Roman" w:hAnsi="Times New Roman" w:cs="Times New Roman"/>
          <w:sz w:val="24"/>
          <w:szCs w:val="24"/>
        </w:rPr>
      </w:pPr>
    </w:p>
    <w:p w14:paraId="6200E8A2" w14:textId="77777777" w:rsidR="00C90D38" w:rsidRPr="0096239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i28</w:t>
      </w:r>
    </w:p>
    <w:p w14:paraId="57E98876"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0.891041    1.112767    0.539892</w:t>
      </w:r>
    </w:p>
    <w:p w14:paraId="3524E924"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2.251748    0.831784    0.583456</w:t>
      </w:r>
    </w:p>
    <w:p w14:paraId="6410CE7C"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2.757770   -0.326398    0.004199</w:t>
      </w:r>
    </w:p>
    <w:p w14:paraId="73CE6507"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1.890392   -1.222383   -0.626317</w:t>
      </w:r>
    </w:p>
    <w:p w14:paraId="5006B2A8"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0.560971   -0.891713   -0.637189</w:t>
      </w:r>
    </w:p>
    <w:p w14:paraId="2C00AD46"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-0.007394    0.241265   -0.093819</w:t>
      </w:r>
    </w:p>
    <w:p w14:paraId="310432E4"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-1.459399    0.549331   -0.186163</w:t>
      </w:r>
    </w:p>
    <w:p w14:paraId="09213437"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-2.448646   -0.492844    0.132152</w:t>
      </w:r>
    </w:p>
    <w:p w14:paraId="59DCDE39"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-1.866687    1.768901   -0.554324</w:t>
      </w:r>
    </w:p>
    <w:p w14:paraId="09460C0C"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-2.195134   -1.700837    0.629705</w:t>
      </w:r>
    </w:p>
    <w:p w14:paraId="5F48EBF1"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0.504175    2.009638    1.012684</w:t>
      </w:r>
    </w:p>
    <w:p w14:paraId="0B90769D"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2.922598    1.521611    1.082268</w:t>
      </w:r>
    </w:p>
    <w:p w14:paraId="40231464"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3.820436   -0.539705    0.043159</w:t>
      </w:r>
    </w:p>
    <w:p w14:paraId="1CD21261"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2.260359   -2.132479   -1.085122</w:t>
      </w:r>
    </w:p>
    <w:p w14:paraId="4217C2BE"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-3.481634   -0.208136   -0.054359</w:t>
      </w:r>
    </w:p>
    <w:p w14:paraId="2496D302"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-2.922353    2.010782   -0.614290</w:t>
      </w:r>
    </w:p>
    <w:p w14:paraId="4929C15A"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-1.161583    2.548727   -0.817402</w:t>
      </w:r>
    </w:p>
    <w:p w14:paraId="61EB7A6D"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-3.002712   -2.393459    0.836396</w:t>
      </w:r>
    </w:p>
    <w:p w14:paraId="21C4948C"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-1.187261   -2.036221    0.847117</w:t>
      </w:r>
    </w:p>
    <w:p w14:paraId="0D837662" w14:textId="77777777" w:rsidR="00C90D38" w:rsidRDefault="00C90D38" w:rsidP="00BC2F62">
      <w:pPr>
        <w:spacing w:after="0" w:line="240" w:lineRule="auto"/>
        <w:jc w:val="both"/>
        <w:rPr>
          <w:rFonts w:ascii="Times New Roman" w:hAnsi="Times New Roman" w:cs="Times New Roman"/>
          <w:sz w:val="24"/>
          <w:szCs w:val="24"/>
        </w:rPr>
      </w:pPr>
    </w:p>
    <w:p w14:paraId="076157EF"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3C77267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50.5681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117.7444               </w:t>
      </w:r>
      <w:r>
        <w:rPr>
          <w:rFonts w:ascii="Times New Roman" w:hAnsi="Times New Roman" w:cs="Times New Roman"/>
          <w:sz w:val="24"/>
          <w:szCs w:val="24"/>
        </w:rPr>
        <w:t xml:space="preserve"> </w:t>
      </w:r>
      <w:r w:rsidRPr="00BF0452">
        <w:rPr>
          <w:rFonts w:ascii="Times New Roman" w:hAnsi="Times New Roman" w:cs="Times New Roman"/>
          <w:sz w:val="24"/>
          <w:szCs w:val="24"/>
        </w:rPr>
        <w:t>134.0627</w:t>
      </w:r>
    </w:p>
    <w:p w14:paraId="420C923B"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189.2279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270.8664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359.4772</w:t>
      </w:r>
    </w:p>
    <w:p w14:paraId="7752AED5"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427.0605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440.9197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498.0399</w:t>
      </w:r>
    </w:p>
    <w:p w14:paraId="3A0A139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525.8111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599.7893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633.6418</w:t>
      </w:r>
    </w:p>
    <w:p w14:paraId="2F9D9AFC"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689.0911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736.5130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740.3001</w:t>
      </w:r>
    </w:p>
    <w:p w14:paraId="4C4F924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776.0642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792.9438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875.6975</w:t>
      </w:r>
    </w:p>
    <w:p w14:paraId="23ACB59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921.5071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945.9407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964.9528</w:t>
      </w:r>
    </w:p>
    <w:p w14:paraId="33BF5A57"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967.2489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995.9386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1008.6619</w:t>
      </w:r>
    </w:p>
    <w:p w14:paraId="4EF99871"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1035.1721              1052.9426              1065.6636</w:t>
      </w:r>
    </w:p>
    <w:p w14:paraId="585A02E9"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1134.3131              1161.4412              1185.1189</w:t>
      </w:r>
    </w:p>
    <w:p w14:paraId="102E990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1254.0032              1324.2900              1338.0211</w:t>
      </w:r>
    </w:p>
    <w:p w14:paraId="66B0BEE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1362.2374              1433.5838              1450.7516</w:t>
      </w:r>
    </w:p>
    <w:p w14:paraId="2599D58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1468.7992              1495.1580              1605.9664</w:t>
      </w:r>
    </w:p>
    <w:p w14:paraId="19A17BC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1665.5470              1682.6322              1734.8643</w:t>
      </w:r>
    </w:p>
    <w:p w14:paraId="6317468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3153.5494              3156.5864              3167.2718</w:t>
      </w:r>
    </w:p>
    <w:p w14:paraId="0EFAA2A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3183.2484              3190.1032              3200.5367</w:t>
      </w:r>
    </w:p>
    <w:p w14:paraId="403FD908" w14:textId="77777777" w:rsidR="00C90D38"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3213.2486              3247.4491              3250.2095</w:t>
      </w:r>
    </w:p>
    <w:p w14:paraId="6C75F05B" w14:textId="77777777" w:rsidR="00C90D38" w:rsidRPr="00BF0452" w:rsidRDefault="00C90D38" w:rsidP="00BC2F62">
      <w:pPr>
        <w:spacing w:after="0" w:line="240" w:lineRule="auto"/>
        <w:jc w:val="both"/>
        <w:rPr>
          <w:rFonts w:ascii="Times New Roman" w:hAnsi="Times New Roman" w:cs="Times New Roman"/>
          <w:sz w:val="24"/>
          <w:szCs w:val="24"/>
        </w:rPr>
      </w:pPr>
    </w:p>
    <w:p w14:paraId="0392B4D8" w14:textId="77777777" w:rsidR="00C90D38" w:rsidRPr="0096239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i29</w:t>
      </w:r>
    </w:p>
    <w:p w14:paraId="2E307798"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-0.739393   -1.477716   -0.000058</w:t>
      </w:r>
    </w:p>
    <w:p w14:paraId="1468D3BE"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-2.103047   -1.206715   -0.000044</w:t>
      </w:r>
    </w:p>
    <w:p w14:paraId="148FEB7B"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-2.565463    0.107330    0.000026</w:t>
      </w:r>
    </w:p>
    <w:p w14:paraId="70497DC9"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-1.669531    1.172724    0.000052</w:t>
      </w:r>
    </w:p>
    <w:p w14:paraId="4E6B7963"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-0.310713    0.903583    0.000024</w:t>
      </w:r>
    </w:p>
    <w:p w14:paraId="0C1C9E10"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0.154305   -0.414625   -0.000001</w:t>
      </w:r>
    </w:p>
    <w:p w14:paraId="40E89026"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1.637075   -0.406426   -0.000015</w:t>
      </w:r>
    </w:p>
    <w:p w14:paraId="34EECE75"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2.036583    0.929595   -0.000072</w:t>
      </w:r>
    </w:p>
    <w:p w14:paraId="48733160"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2.454711   -1.518029    0.000060</w:t>
      </w:r>
    </w:p>
    <w:p w14:paraId="063A05AC"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0.858585    1.856008   -0.000005</w:t>
      </w:r>
    </w:p>
    <w:p w14:paraId="7AF84A22"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-0.385229   -2.503039   -0.000149</w:t>
      </w:r>
    </w:p>
    <w:p w14:paraId="2240F277"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-2.814859   -2.024543   -0.000074</w:t>
      </w:r>
    </w:p>
    <w:p w14:paraId="30A2794D"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-3.632392    0.300358    0.000046</w:t>
      </w:r>
    </w:p>
    <w:p w14:paraId="6414500B"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-2.033761    2.194906    0.000091</w:t>
      </w:r>
    </w:p>
    <w:p w14:paraId="7A4FA45D"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3.066068    1.263622   -0.000136</w:t>
      </w:r>
    </w:p>
    <w:p w14:paraId="5C6172FA"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3.532717   -1.412094   -0.000030</w:t>
      </w:r>
    </w:p>
    <w:p w14:paraId="2184CFF1"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2.046210   -2.521041    0.000415</w:t>
      </w:r>
    </w:p>
    <w:p w14:paraId="7F2A1256"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0.851262    2.513748   -0.878720</w:t>
      </w:r>
    </w:p>
    <w:p w14:paraId="0C0E5984"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0.851317    2.513700    0.878755</w:t>
      </w:r>
    </w:p>
    <w:p w14:paraId="1D8CE290" w14:textId="77777777" w:rsidR="00C90D38" w:rsidRDefault="00C90D38" w:rsidP="00BC2F62">
      <w:pPr>
        <w:spacing w:after="0" w:line="240" w:lineRule="auto"/>
        <w:jc w:val="both"/>
        <w:rPr>
          <w:rFonts w:ascii="Times New Roman" w:hAnsi="Times New Roman" w:cs="Times New Roman"/>
          <w:sz w:val="24"/>
          <w:szCs w:val="24"/>
        </w:rPr>
      </w:pPr>
    </w:p>
    <w:p w14:paraId="40DC7E56"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65E782C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136.3047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189.4945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239.5075</w:t>
      </w:r>
    </w:p>
    <w:p w14:paraId="7D910ED1"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263.2066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410.7532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458.7483</w:t>
      </w:r>
    </w:p>
    <w:p w14:paraId="40F251CD"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466.4354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508.7321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541.4524</w:t>
      </w:r>
    </w:p>
    <w:p w14:paraId="2B38F247"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566.0077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611.0631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669.7883</w:t>
      </w:r>
    </w:p>
    <w:p w14:paraId="42B3483D"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706.3354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732.0947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754.9153</w:t>
      </w:r>
    </w:p>
    <w:p w14:paraId="72E719B5"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763.1824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790.8442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849.1698</w:t>
      </w:r>
    </w:p>
    <w:p w14:paraId="26D234E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879.4536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927.2943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952.6808</w:t>
      </w:r>
    </w:p>
    <w:p w14:paraId="69438CF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967.7389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1006.7270              1018.2367</w:t>
      </w:r>
    </w:p>
    <w:p w14:paraId="5F835816"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1058.2681              1108.3191              1154.3506</w:t>
      </w:r>
    </w:p>
    <w:p w14:paraId="4CD72FF7"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1163.1007              1187.1174              1223.5284</w:t>
      </w:r>
    </w:p>
    <w:p w14:paraId="7657E6C0"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1241.3556              1256.5336              1330.3493</w:t>
      </w:r>
    </w:p>
    <w:p w14:paraId="253C53A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1353.3452              1404.2330              1414.6188</w:t>
      </w:r>
    </w:p>
    <w:p w14:paraId="166209E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1446.8792              1503.6229              1516.2330</w:t>
      </w:r>
    </w:p>
    <w:p w14:paraId="4A22D3C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1534.3172              1660.0262              1688.5872</w:t>
      </w:r>
    </w:p>
    <w:p w14:paraId="3522A87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3027.7871              3055.9345              3167.7455</w:t>
      </w:r>
    </w:p>
    <w:p w14:paraId="0DA4F7A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3187.4879              3194.2203              3205.2099</w:t>
      </w:r>
    </w:p>
    <w:p w14:paraId="0CBCA9A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3219.2169              3225.9019              3265.7747</w:t>
      </w:r>
    </w:p>
    <w:p w14:paraId="3CC4BD5D" w14:textId="77777777" w:rsidR="00C90D38" w:rsidRDefault="00C90D38" w:rsidP="00BC2F62">
      <w:pPr>
        <w:spacing w:after="0" w:line="240" w:lineRule="auto"/>
        <w:jc w:val="both"/>
        <w:rPr>
          <w:rFonts w:ascii="Times New Roman" w:hAnsi="Times New Roman" w:cs="Times New Roman"/>
          <w:b/>
          <w:i/>
          <w:sz w:val="24"/>
          <w:szCs w:val="24"/>
        </w:rPr>
      </w:pPr>
    </w:p>
    <w:p w14:paraId="62A168E2" w14:textId="77777777" w:rsidR="00C90D38" w:rsidRPr="0096239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i30</w:t>
      </w:r>
    </w:p>
    <w:p w14:paraId="6541869B"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0.767364   -1.466595    0.000003</w:t>
      </w:r>
    </w:p>
    <w:p w14:paraId="1DD5E6B7"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2.128143   -1.179499    0.000016</w:t>
      </w:r>
    </w:p>
    <w:p w14:paraId="3200BE5E"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2.579526    0.150730    0.000004</w:t>
      </w:r>
    </w:p>
    <w:p w14:paraId="6193E55A"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1.690662    1.205127   -0.000015</w:t>
      </w:r>
    </w:p>
    <w:p w14:paraId="01D2994C"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0.304082    0.931331   -0.000017</w:t>
      </w:r>
    </w:p>
    <w:p w14:paraId="074FA5CC"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-0.144881   -0.421864   -0.000019</w:t>
      </w:r>
    </w:p>
    <w:p w14:paraId="15982488"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-1.611099   -0.440100   -0.000009</w:t>
      </w:r>
    </w:p>
    <w:p w14:paraId="08BE4054"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-2.070467    1.012541    0.000020</w:t>
      </w:r>
    </w:p>
    <w:p w14:paraId="05B69353"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-2.407867   -1.509841   -0.000009</w:t>
      </w:r>
    </w:p>
    <w:p w14:paraId="483E86D8"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BB6AAE">
        <w:rPr>
          <w:rFonts w:ascii="Times New Roman" w:hAnsi="Times New Roman" w:cs="Times New Roman"/>
          <w:sz w:val="24"/>
          <w:szCs w:val="24"/>
        </w:rPr>
        <w:t xml:space="preserve">       -0.794749    1.799484   -0.000001</w:t>
      </w:r>
    </w:p>
    <w:p w14:paraId="21C7EAB1"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0.427712   -2.496923    0.000016</w:t>
      </w:r>
    </w:p>
    <w:p w14:paraId="0D835EC5"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2.850464   -1.987497    0.000048</w:t>
      </w:r>
    </w:p>
    <w:p w14:paraId="03D77693"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3.646136    0.346897    0.000004</w:t>
      </w:r>
    </w:p>
    <w:p w14:paraId="7BEC920E"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2.045292    2.229858   -0.000019</w:t>
      </w:r>
    </w:p>
    <w:p w14:paraId="3DAC2D2E"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-2.689055    1.232674   -0.878746</w:t>
      </w:r>
    </w:p>
    <w:p w14:paraId="114E0E90"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-3.487484   -1.408779    0.000030</w:t>
      </w:r>
    </w:p>
    <w:p w14:paraId="7A915D69"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-2.005135   -2.516679   -0.000042</w:t>
      </w:r>
    </w:p>
    <w:p w14:paraId="35B980B4" w14:textId="77777777" w:rsidR="00C90D38" w:rsidRPr="00BB6AA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-2.688994    1.232655    0.878831</w:t>
      </w:r>
    </w:p>
    <w:p w14:paraId="288B4119"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BB6AAE">
        <w:rPr>
          <w:rFonts w:ascii="Times New Roman" w:hAnsi="Times New Roman" w:cs="Times New Roman"/>
          <w:sz w:val="24"/>
          <w:szCs w:val="24"/>
        </w:rPr>
        <w:t xml:space="preserve">       -0.743222    2.879898    0.000034</w:t>
      </w:r>
    </w:p>
    <w:p w14:paraId="014D2F68" w14:textId="77777777" w:rsidR="00C90D38" w:rsidRDefault="00C90D38" w:rsidP="00BC2F62">
      <w:pPr>
        <w:spacing w:after="0" w:line="240" w:lineRule="auto"/>
        <w:jc w:val="both"/>
        <w:rPr>
          <w:rFonts w:ascii="Times New Roman" w:hAnsi="Times New Roman" w:cs="Times New Roman"/>
          <w:sz w:val="24"/>
          <w:szCs w:val="24"/>
        </w:rPr>
      </w:pPr>
    </w:p>
    <w:p w14:paraId="09205BA9"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396922A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87.9455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174.1895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243.9669</w:t>
      </w:r>
    </w:p>
    <w:p w14:paraId="1164731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271.5666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397.0393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464.6546</w:t>
      </w:r>
    </w:p>
    <w:p w14:paraId="559F537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464.7829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537.8253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548.9594</w:t>
      </w:r>
    </w:p>
    <w:p w14:paraId="5C5161C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555.5000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593.4712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674.1077</w:t>
      </w:r>
    </w:p>
    <w:p w14:paraId="39210AED"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688.7714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752.2330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760.9315</w:t>
      </w:r>
    </w:p>
    <w:p w14:paraId="43ACF4B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786.5686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868.2032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879.2624</w:t>
      </w:r>
    </w:p>
    <w:p w14:paraId="5D343F4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888.4220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909.1195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931.6947</w:t>
      </w:r>
    </w:p>
    <w:p w14:paraId="386BA4B6"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956.3228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991.8804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1008.1789</w:t>
      </w:r>
    </w:p>
    <w:p w14:paraId="149ABCE0"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1043.7491              1105.7666              1141.0326</w:t>
      </w:r>
    </w:p>
    <w:p w14:paraId="0F4CA04A"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1157.0716              1164.5601              1205.9258</w:t>
      </w:r>
    </w:p>
    <w:p w14:paraId="09ADF23B"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1251.0689              1287.6237              1322.1123</w:t>
      </w:r>
    </w:p>
    <w:p w14:paraId="71326F8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1338.2531              1390.7768              1445.8481</w:t>
      </w:r>
    </w:p>
    <w:p w14:paraId="36ECE9A1"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1451.3538              1464.5590              1520.1417</w:t>
      </w:r>
    </w:p>
    <w:p w14:paraId="39CB94D7"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1610.5238              1632.6880              1713.4951</w:t>
      </w:r>
    </w:p>
    <w:p w14:paraId="5219BD4B"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3030.3993              3059.6714              3159.4709</w:t>
      </w:r>
    </w:p>
    <w:p w14:paraId="407FC12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3189.5223              3194.6314              3207.7982</w:t>
      </w:r>
    </w:p>
    <w:p w14:paraId="00211BDC" w14:textId="77777777" w:rsidR="00C90D38"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3221.0112              3235.5874              3246.7456</w:t>
      </w:r>
    </w:p>
    <w:p w14:paraId="1136669F" w14:textId="77777777" w:rsidR="00C90D38" w:rsidRDefault="00C90D38" w:rsidP="00BC2F62">
      <w:pPr>
        <w:spacing w:after="0" w:line="240" w:lineRule="auto"/>
        <w:jc w:val="both"/>
        <w:rPr>
          <w:rFonts w:ascii="Times New Roman" w:hAnsi="Times New Roman" w:cs="Times New Roman"/>
          <w:sz w:val="24"/>
          <w:szCs w:val="24"/>
        </w:rPr>
      </w:pPr>
    </w:p>
    <w:p w14:paraId="6F0B8EDE"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i19</w:t>
      </w:r>
    </w:p>
    <w:p w14:paraId="2974D032"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-2.545399    0.206100    0.152356</w:t>
      </w:r>
    </w:p>
    <w:p w14:paraId="0163C94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-2.154539   -1.113188   -0.062239</w:t>
      </w:r>
    </w:p>
    <w:p w14:paraId="6C2DB50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-0.810414   -1.434044   -0.245323</w:t>
      </w:r>
    </w:p>
    <w:p w14:paraId="3087DB7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0.125979   -0.416959   -0.212027</w:t>
      </w:r>
    </w:p>
    <w:p w14:paraId="66FC241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-0.264737    0.909907    0.010850</w:t>
      </w:r>
    </w:p>
    <w:p w14:paraId="7201BD2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-1.603996    1.230404    0.192296</w:t>
      </w:r>
    </w:p>
    <w:p w14:paraId="47C36F5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1.629485   -0.481656   -0.373088</w:t>
      </w:r>
    </w:p>
    <w:p w14:paraId="2F93508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2.016640    0.982674   -0.207298</w:t>
      </w:r>
    </w:p>
    <w:p w14:paraId="4184D81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0.939940    1.746129    0.010245</w:t>
      </w:r>
    </w:p>
    <w:p w14:paraId="2062685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-3.595712    0.435452    0.293689</w:t>
      </w:r>
    </w:p>
    <w:p w14:paraId="7A49626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-2.903284   -1.896856   -0.085735</w:t>
      </w:r>
    </w:p>
    <w:p w14:paraId="6C50642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-0.505961   -2.462832   -0.407000</w:t>
      </w:r>
    </w:p>
    <w:p w14:paraId="6320080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-1.911772    2.256263    0.363645</w:t>
      </w:r>
    </w:p>
    <w:p w14:paraId="5EE20F1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1.884022   -0.802178   -1.392117</w:t>
      </w:r>
    </w:p>
    <w:p w14:paraId="21692DC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3.043951    1.318788   -0.257455</w:t>
      </w:r>
    </w:p>
    <w:p w14:paraId="5B0D4DD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0.940135    2.818335    0.161759</w:t>
      </w:r>
    </w:p>
    <w:p w14:paraId="2870B75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2.307166   -1.368767    0.617488</w:t>
      </w:r>
    </w:p>
    <w:p w14:paraId="0736EE0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3.243941   -1.856811    0.378315</w:t>
      </w:r>
    </w:p>
    <w:p w14:paraId="6155954C"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1.963928   -1.373765    1.645339</w:t>
      </w:r>
    </w:p>
    <w:p w14:paraId="2B4D64E5" w14:textId="77777777" w:rsidR="00C90D38" w:rsidRDefault="00C90D38" w:rsidP="00BC2F62">
      <w:pPr>
        <w:spacing w:after="0" w:line="240" w:lineRule="auto"/>
        <w:jc w:val="both"/>
        <w:rPr>
          <w:rFonts w:ascii="Times New Roman" w:hAnsi="Times New Roman" w:cs="Times New Roman"/>
          <w:sz w:val="24"/>
          <w:szCs w:val="24"/>
        </w:rPr>
      </w:pPr>
    </w:p>
    <w:p w14:paraId="53246854"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36C32EC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108.5501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137.3659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167.5256</w:t>
      </w:r>
    </w:p>
    <w:p w14:paraId="78E5DD4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265.7176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288.4505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408.6356</w:t>
      </w:r>
    </w:p>
    <w:p w14:paraId="2567095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433.4271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510.6967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549.6100</w:t>
      </w:r>
    </w:p>
    <w:p w14:paraId="7CDD537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560.3516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588.3160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621.8364</w:t>
      </w:r>
    </w:p>
    <w:p w14:paraId="51D91EA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734.3390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753.4957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769.1912</w:t>
      </w:r>
    </w:p>
    <w:p w14:paraId="1178EB1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790.7654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816.1190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876.1648</w:t>
      </w:r>
    </w:p>
    <w:p w14:paraId="66E0B59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907.3521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964.8548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976.5198</w:t>
      </w:r>
    </w:p>
    <w:p w14:paraId="55A24315"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987.5906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1010.4964              1018.7193</w:t>
      </w:r>
    </w:p>
    <w:p w14:paraId="4CF45A7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1051.7045              1086.7011              1117.0660</w:t>
      </w:r>
    </w:p>
    <w:p w14:paraId="553E6469"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1143.4320              1181.0462              1192.0933</w:t>
      </w:r>
    </w:p>
    <w:p w14:paraId="559EF54C"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1215.2460              1233.4065              1297.5186</w:t>
      </w:r>
    </w:p>
    <w:p w14:paraId="4E3546B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1315.2803              1349.5289              1388.4510</w:t>
      </w:r>
    </w:p>
    <w:p w14:paraId="6CE5C539"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1453.2231              1507.5479              1509.6695</w:t>
      </w:r>
    </w:p>
    <w:p w14:paraId="45CBFC2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1634.8496              1670.9122              1688.8449</w:t>
      </w:r>
    </w:p>
    <w:p w14:paraId="3D94C23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3041.5305              3157.1850              3190.3078</w:t>
      </w:r>
    </w:p>
    <w:p w14:paraId="0EEBFA0C"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3197.0856              3207.6934              3216.8968</w:t>
      </w:r>
    </w:p>
    <w:p w14:paraId="0DE46312" w14:textId="77777777" w:rsidR="00C90D38"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3220.2904              3242.4242              3271.4330</w:t>
      </w:r>
    </w:p>
    <w:p w14:paraId="0DB972AC" w14:textId="77777777" w:rsidR="00C90D38" w:rsidRDefault="00C90D38" w:rsidP="00BC2F62">
      <w:pPr>
        <w:spacing w:after="0" w:line="240" w:lineRule="auto"/>
        <w:jc w:val="both"/>
        <w:rPr>
          <w:rFonts w:ascii="Times New Roman" w:hAnsi="Times New Roman" w:cs="Times New Roman"/>
          <w:sz w:val="24"/>
          <w:szCs w:val="24"/>
        </w:rPr>
      </w:pPr>
    </w:p>
    <w:p w14:paraId="1E70EEC1"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i21</w:t>
      </w:r>
    </w:p>
    <w:p w14:paraId="6D84136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-1.422576    1.347642    0.117323</w:t>
      </w:r>
    </w:p>
    <w:p w14:paraId="7EE9B74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1.468354   -0.921612   -0.340991</w:t>
      </w:r>
    </w:p>
    <w:p w14:paraId="6728FCA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-1.069897   -1.441512   -0.143444</w:t>
      </w:r>
    </w:p>
    <w:p w14:paraId="2A72699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-2.342805   -0.890312    0.030419</w:t>
      </w:r>
    </w:p>
    <w:p w14:paraId="024A940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-2.509545    0.490769    0.164329</w:t>
      </w:r>
    </w:p>
    <w:p w14:paraId="021DFB9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-0.137538    0.809388   -0.079142</w:t>
      </w:r>
    </w:p>
    <w:p w14:paraId="534A371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1.118848    1.442070   -0.197529</w:t>
      </w:r>
    </w:p>
    <w:p w14:paraId="6130264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2.177661    0.422669   -0.339127</w:t>
      </w:r>
    </w:p>
    <w:p w14:paraId="0F3A059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2.347768   -0.541824    0.827807</w:t>
      </w:r>
    </w:p>
    <w:p w14:paraId="3FF5D68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0.023114   -0.601682   -0.193530</w:t>
      </w:r>
    </w:p>
    <w:p w14:paraId="55342DB2"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-1.558684    2.418979    0.215972</w:t>
      </w:r>
    </w:p>
    <w:p w14:paraId="4DC9DD0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3.044749    0.611043   -0.960637</w:t>
      </w:r>
    </w:p>
    <w:p w14:paraId="54314DC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1.785936   -1.732545   -0.984867</w:t>
      </w:r>
    </w:p>
    <w:p w14:paraId="02829FC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-0.946577   -2.515150   -0.237645</w:t>
      </w:r>
    </w:p>
    <w:p w14:paraId="68380A6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-3.209417   -1.540656    0.065184</w:t>
      </w:r>
    </w:p>
    <w:p w14:paraId="48F4EAD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-3.505721    0.896240    0.302736</w:t>
      </w:r>
    </w:p>
    <w:p w14:paraId="76E2128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1.295596    2.508378   -0.155454</w:t>
      </w:r>
    </w:p>
    <w:p w14:paraId="59ED5F0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3.303616   -1.046072    0.909199</w:t>
      </w:r>
    </w:p>
    <w:p w14:paraId="0264040A"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1.870200   -0.293788    1.768824</w:t>
      </w:r>
    </w:p>
    <w:p w14:paraId="51FB9B58" w14:textId="77777777" w:rsidR="00C90D38" w:rsidRDefault="00C90D38" w:rsidP="00BC2F62">
      <w:pPr>
        <w:spacing w:after="0" w:line="240" w:lineRule="auto"/>
        <w:jc w:val="both"/>
        <w:rPr>
          <w:rFonts w:ascii="Times New Roman" w:hAnsi="Times New Roman" w:cs="Times New Roman"/>
          <w:sz w:val="24"/>
          <w:szCs w:val="24"/>
        </w:rPr>
      </w:pPr>
    </w:p>
    <w:p w14:paraId="3C836327"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177F940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157.0211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179.5436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346.0895</w:t>
      </w:r>
    </w:p>
    <w:p w14:paraId="145EA79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379.4315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405.7589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454.0335</w:t>
      </w:r>
    </w:p>
    <w:p w14:paraId="0E50E81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532.8004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574.0139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596.6209</w:t>
      </w:r>
    </w:p>
    <w:p w14:paraId="50E35FD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629.8181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707.6991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766.5738</w:t>
      </w:r>
    </w:p>
    <w:p w14:paraId="3DE1880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768.0599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781.2244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806.0281</w:t>
      </w:r>
    </w:p>
    <w:p w14:paraId="102BB60E"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848.7460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881.9285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888.7611</w:t>
      </w:r>
    </w:p>
    <w:p w14:paraId="77F3FE3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914.1291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960.6685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991.1848</w:t>
      </w:r>
    </w:p>
    <w:p w14:paraId="666B8619"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1005.0679              1011.1676              1045.8661</w:t>
      </w:r>
    </w:p>
    <w:p w14:paraId="4604674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1054.3991              1067.1397              1093.0902</w:t>
      </w:r>
    </w:p>
    <w:p w14:paraId="31FB658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1134.4117              1171.8963              1183.0258</w:t>
      </w:r>
    </w:p>
    <w:p w14:paraId="147328F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1201.0450              1224.0659              1273.1698</w:t>
      </w:r>
    </w:p>
    <w:p w14:paraId="20F655C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1320.3356              1352.3511              1365.3637</w:t>
      </w:r>
    </w:p>
    <w:p w14:paraId="254698C7"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1400.7079              1473.2181              1490.6056</w:t>
      </w:r>
    </w:p>
    <w:p w14:paraId="205FD51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1516.3411              1621.1964              1642.0189</w:t>
      </w:r>
    </w:p>
    <w:p w14:paraId="177DF805"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3144.1423              3184.5249              3190.7351</w:t>
      </w:r>
    </w:p>
    <w:p w14:paraId="56A0A18B"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3192.7689              3199.4789              3203.5240</w:t>
      </w:r>
    </w:p>
    <w:p w14:paraId="6B62478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3213.7273              3235.7252              3240.9670</w:t>
      </w:r>
    </w:p>
    <w:p w14:paraId="345E234A" w14:textId="77777777" w:rsidR="00C90D38" w:rsidRDefault="00C90D38" w:rsidP="00BC2F62">
      <w:pPr>
        <w:spacing w:after="0" w:line="240" w:lineRule="auto"/>
        <w:jc w:val="both"/>
        <w:rPr>
          <w:rFonts w:ascii="Times New Roman" w:hAnsi="Times New Roman" w:cs="Times New Roman"/>
          <w:b/>
          <w:i/>
          <w:sz w:val="24"/>
          <w:szCs w:val="24"/>
        </w:rPr>
      </w:pPr>
    </w:p>
    <w:p w14:paraId="1A7C9870"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i24</w:t>
      </w:r>
    </w:p>
    <w:p w14:paraId="38F0D04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1.283668    1.388010    0.000017</w:t>
      </w:r>
    </w:p>
    <w:p w14:paraId="0972707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2.486486    0.693123   -0.000001</w:t>
      </w:r>
    </w:p>
    <w:p w14:paraId="065020D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2.480440   -0.708192   -0.000019</w:t>
      </w:r>
    </w:p>
    <w:p w14:paraId="4B090C7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1.290284   -1.399184   -0.000013</w:t>
      </w:r>
    </w:p>
    <w:p w14:paraId="352FC65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0.045050   -0.714290    0.000011</w:t>
      </w:r>
    </w:p>
    <w:p w14:paraId="04D999C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0.064979    0.717528    0.000019</w:t>
      </w:r>
    </w:p>
    <w:p w14:paraId="2AEE3A4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-1.203319    1.430367    0.000008</w:t>
      </w:r>
    </w:p>
    <w:p w14:paraId="103E390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-2.379604    0.796678   -0.000026</w:t>
      </w:r>
    </w:p>
    <w:p w14:paraId="3E1E210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-2.492414   -0.697565   -0.000008</w:t>
      </w:r>
    </w:p>
    <w:p w14:paraId="24E5C37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-1.174336   -1.394912    0.000032</w:t>
      </w:r>
    </w:p>
    <w:p w14:paraId="1D886F5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1.286492    2.473756    0.000010</w:t>
      </w:r>
    </w:p>
    <w:p w14:paraId="1625396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3.426463    1.232327   -0.000008</w:t>
      </w:r>
    </w:p>
    <w:p w14:paraId="2D17C62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3.419623   -1.250181   -0.000044</w:t>
      </w:r>
    </w:p>
    <w:p w14:paraId="0418FC8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1.287257   -2.484439   -0.000016</w:t>
      </w:r>
    </w:p>
    <w:p w14:paraId="4D9C189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-3.304303    1.364890   -0.000062</w:t>
      </w:r>
    </w:p>
    <w:p w14:paraId="78681B0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-3.090725   -1.020660   -0.867772</w:t>
      </w:r>
    </w:p>
    <w:p w14:paraId="4CE1513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-3.090787   -1.020648    0.867718</w:t>
      </w:r>
    </w:p>
    <w:p w14:paraId="7AF50F5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-1.169448    2.515879   -0.000008</w:t>
      </w:r>
    </w:p>
    <w:p w14:paraId="265A08BF"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-1.171968   -2.480305    0.000060</w:t>
      </w:r>
    </w:p>
    <w:p w14:paraId="670E4B58" w14:textId="77777777" w:rsidR="00C90D38" w:rsidRDefault="00C90D38" w:rsidP="00BC2F62">
      <w:pPr>
        <w:spacing w:after="0" w:line="240" w:lineRule="auto"/>
        <w:jc w:val="both"/>
        <w:rPr>
          <w:rFonts w:ascii="Times New Roman" w:hAnsi="Times New Roman" w:cs="Times New Roman"/>
          <w:sz w:val="24"/>
          <w:szCs w:val="24"/>
        </w:rPr>
      </w:pPr>
    </w:p>
    <w:p w14:paraId="2A6D6582"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41DBED57"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112.4482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170.7736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250.1623</w:t>
      </w:r>
    </w:p>
    <w:p w14:paraId="2D2CF687"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360.4332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392.8512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455.8980</w:t>
      </w:r>
    </w:p>
    <w:p w14:paraId="30FA5D4E"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500.3201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507.5132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543.8828</w:t>
      </w:r>
    </w:p>
    <w:p w14:paraId="0FDA3F0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616.9063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672.3312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698.2719</w:t>
      </w:r>
    </w:p>
    <w:p w14:paraId="42B079C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759.4651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762.2901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789.9630</w:t>
      </w:r>
    </w:p>
    <w:p w14:paraId="073DCF9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790.5593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867.7925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912.2476</w:t>
      </w:r>
    </w:p>
    <w:p w14:paraId="6952BCE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926.6007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932.5825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953.5834</w:t>
      </w:r>
    </w:p>
    <w:p w14:paraId="2627032E"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990.2184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1005.8169              1047.3480</w:t>
      </w:r>
    </w:p>
    <w:p w14:paraId="41B1B3D5"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1064.1666              1148.6144              1165.0778</w:t>
      </w:r>
    </w:p>
    <w:p w14:paraId="594CCE17"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1183.5253              1197.2030              1209.2784</w:t>
      </w:r>
    </w:p>
    <w:p w14:paraId="728B2EC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1250.6573              1298.9099              1342.1915</w:t>
      </w:r>
    </w:p>
    <w:p w14:paraId="608E941C"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1375.6978              1418.8875              1442.7992</w:t>
      </w:r>
    </w:p>
    <w:p w14:paraId="58D4CDE9"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1451.9968              1468.6649              1518.7430</w:t>
      </w:r>
    </w:p>
    <w:p w14:paraId="76EC586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1592.3826              1632.6732              1717.1351</w:t>
      </w:r>
    </w:p>
    <w:p w14:paraId="6407814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2969.8156              2975.2340              3176.5657</w:t>
      </w:r>
    </w:p>
    <w:p w14:paraId="0EF7DE0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3185.9324              3189.4531              3191.5868</w:t>
      </w:r>
    </w:p>
    <w:p w14:paraId="560EA7AF" w14:textId="77777777" w:rsidR="00C90D38" w:rsidRPr="00962397"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3199.2068              3205.3327              3220.3949</w:t>
      </w:r>
    </w:p>
    <w:p w14:paraId="0B43D44C" w14:textId="77777777" w:rsidR="00C90D38" w:rsidRPr="00886FCD" w:rsidRDefault="00C90D38" w:rsidP="00BC2F62">
      <w:pPr>
        <w:spacing w:after="0" w:line="240" w:lineRule="auto"/>
        <w:jc w:val="both"/>
        <w:rPr>
          <w:rFonts w:ascii="Times New Roman" w:hAnsi="Times New Roman" w:cs="Times New Roman"/>
          <w:sz w:val="24"/>
          <w:szCs w:val="24"/>
        </w:rPr>
      </w:pPr>
    </w:p>
    <w:p w14:paraId="4434146B"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i2</w:t>
      </w:r>
    </w:p>
    <w:p w14:paraId="1D00182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1.205900   -1.222666    0.085440</w:t>
      </w:r>
    </w:p>
    <w:p w14:paraId="27AC3EE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2.568669   -1.207152   -0.120481</w:t>
      </w:r>
    </w:p>
    <w:p w14:paraId="15F510F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3.262539    0.000866   -0.225839</w:t>
      </w:r>
    </w:p>
    <w:p w14:paraId="759965D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2.567433    1.208142   -0.120081</w:t>
      </w:r>
    </w:p>
    <w:p w14:paraId="18E3EDB4"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1.204651    1.222190    0.085834</w:t>
      </w:r>
    </w:p>
    <w:p w14:paraId="7B22BFB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0.476828   -0.000631    0.194537</w:t>
      </w:r>
    </w:p>
    <w:p w14:paraId="7F21F1E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-0.877389   -0.001200    0.394665</w:t>
      </w:r>
    </w:p>
    <w:p w14:paraId="544AE32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-2.167958   -0.000560    0.585076</w:t>
      </w:r>
    </w:p>
    <w:p w14:paraId="57F8D86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-3.168754   -0.000219   -0.490314</w:t>
      </w:r>
    </w:p>
    <w:p w14:paraId="00920E8F"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-4.481336    0.000707   -0.270737</w:t>
      </w:r>
    </w:p>
    <w:p w14:paraId="7E45271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0.669139   -2.160187    0.167153</w:t>
      </w:r>
    </w:p>
    <w:p w14:paraId="3DF97E7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3.104901   -2.146072   -0.202142</w:t>
      </w:r>
    </w:p>
    <w:p w14:paraId="277569D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4.333694    0.001448   -0.388634</w:t>
      </w:r>
    </w:p>
    <w:p w14:paraId="5E69D89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3.102705    2.147635   -0.201423</w:t>
      </w:r>
    </w:p>
    <w:p w14:paraId="1DA7B66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0.666920    2.159127    0.167860</w:t>
      </w:r>
    </w:p>
    <w:p w14:paraId="460D968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-2.559200   -0.000348    1.606347</w:t>
      </w:r>
    </w:p>
    <w:p w14:paraId="1254EF0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-2.783164   -0.000734   -1.505988</w:t>
      </w:r>
    </w:p>
    <w:p w14:paraId="5F635AB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-5.191912    0.001013   -1.088564</w:t>
      </w:r>
    </w:p>
    <w:p w14:paraId="019B7FD7"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-4.886587    0.001263    0.736779</w:t>
      </w:r>
    </w:p>
    <w:p w14:paraId="4584036B" w14:textId="77777777" w:rsidR="00C90D38" w:rsidRDefault="00C90D38" w:rsidP="00BC2F62">
      <w:pPr>
        <w:spacing w:after="0" w:line="240" w:lineRule="auto"/>
        <w:jc w:val="both"/>
        <w:rPr>
          <w:rFonts w:ascii="Times New Roman" w:hAnsi="Times New Roman" w:cs="Times New Roman"/>
          <w:sz w:val="24"/>
          <w:szCs w:val="24"/>
        </w:rPr>
      </w:pPr>
    </w:p>
    <w:p w14:paraId="7483EF12"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04776A9F"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26.2751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57.1538               </w:t>
      </w:r>
      <w:r>
        <w:rPr>
          <w:rFonts w:ascii="Times New Roman" w:hAnsi="Times New Roman" w:cs="Times New Roman"/>
          <w:sz w:val="24"/>
          <w:szCs w:val="24"/>
        </w:rPr>
        <w:t xml:space="preserve">   </w:t>
      </w:r>
      <w:r w:rsidRPr="00F164E8">
        <w:rPr>
          <w:rFonts w:ascii="Times New Roman" w:hAnsi="Times New Roman" w:cs="Times New Roman"/>
          <w:sz w:val="24"/>
          <w:szCs w:val="24"/>
        </w:rPr>
        <w:t>120.4206</w:t>
      </w:r>
    </w:p>
    <w:p w14:paraId="74420A95"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182.5064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191.7777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333.3949</w:t>
      </w:r>
    </w:p>
    <w:p w14:paraId="249CF882"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357.7504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410.6631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477.5464</w:t>
      </w:r>
    </w:p>
    <w:p w14:paraId="34F648CD"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537.0903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580.2279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629.1343</w:t>
      </w:r>
    </w:p>
    <w:p w14:paraId="6753B570"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639.1082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688.6138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760.4569</w:t>
      </w:r>
    </w:p>
    <w:p w14:paraId="11648925"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784.1091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832.7685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862.2372</w:t>
      </w:r>
    </w:p>
    <w:p w14:paraId="58EE02CB"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906.8512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938.1098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949.5170</w:t>
      </w:r>
    </w:p>
    <w:p w14:paraId="3DEE01FC"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989.6479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990.2006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1005.4543</w:t>
      </w:r>
    </w:p>
    <w:p w14:paraId="6ECEEB06"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1031.9117              1044.7452              1110.1958</w:t>
      </w:r>
    </w:p>
    <w:p w14:paraId="131B3427"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1129.6896              1176.4739              1178.1850</w:t>
      </w:r>
    </w:p>
    <w:p w14:paraId="15AC7019"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1216.9525              1301.4324              1301.5799</w:t>
      </w:r>
    </w:p>
    <w:p w14:paraId="13551DD7"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1330.8752              1349.7460              1455.2580</w:t>
      </w:r>
    </w:p>
    <w:p w14:paraId="436681C5"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1468.5828              1498.6797              1587.5195</w:t>
      </w:r>
    </w:p>
    <w:p w14:paraId="4E8D330A"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1614.7875              1712.1421              1895.1082</w:t>
      </w:r>
    </w:p>
    <w:p w14:paraId="19EBE39F"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3085.0672              3157.8262              3184.6623</w:t>
      </w:r>
    </w:p>
    <w:p w14:paraId="09880E33"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3193.3015              3199.4244              3213.9800</w:t>
      </w:r>
    </w:p>
    <w:p w14:paraId="43958049" w14:textId="77777777" w:rsidR="00C90D3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3218.9233              3225.5610              3252.0521</w:t>
      </w:r>
    </w:p>
    <w:p w14:paraId="59674E7A" w14:textId="77777777" w:rsidR="00C90D38" w:rsidRPr="00886FCD" w:rsidRDefault="00C90D38" w:rsidP="00BC2F62">
      <w:pPr>
        <w:spacing w:after="0" w:line="240" w:lineRule="auto"/>
        <w:jc w:val="both"/>
        <w:rPr>
          <w:rFonts w:ascii="Times New Roman" w:hAnsi="Times New Roman" w:cs="Times New Roman"/>
          <w:sz w:val="24"/>
          <w:szCs w:val="24"/>
        </w:rPr>
      </w:pPr>
    </w:p>
    <w:p w14:paraId="6B3A95FA"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i3</w:t>
      </w:r>
    </w:p>
    <w:p w14:paraId="41989B1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0.945984    1.150939   -0.457453</w:t>
      </w:r>
    </w:p>
    <w:p w14:paraId="1682CA8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2.246888    1.230984   -0.003168</w:t>
      </w:r>
    </w:p>
    <w:p w14:paraId="32A14D1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2.921916    0.087450    0.426520</w:t>
      </w:r>
    </w:p>
    <w:p w14:paraId="7117BC0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2.275524   -1.149134    0.397473</w:t>
      </w:r>
    </w:p>
    <w:p w14:paraId="369553B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0.974932   -1.253472   -0.052632</w:t>
      </w:r>
    </w:p>
    <w:p w14:paraId="19B9D1B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0.269443   -0.098854   -0.488134</w:t>
      </w:r>
    </w:p>
    <w:p w14:paraId="08AF872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0.421144    2.037865   -0.792048</w:t>
      </w:r>
    </w:p>
    <w:p w14:paraId="50E131BF"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2.746296    2.193091    0.019851</w:t>
      </w:r>
    </w:p>
    <w:p w14:paraId="6A3E3DE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3.943306    0.159786    0.781095</w:t>
      </w:r>
    </w:p>
    <w:p w14:paraId="70D9DF1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2.797062   -2.038834    0.732310</w:t>
      </w:r>
    </w:p>
    <w:p w14:paraId="7150988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-1.025987   -0.193158   -0.963093</w:t>
      </w:r>
    </w:p>
    <w:p w14:paraId="3BF9246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-2.333119   -0.205435   -0.967474</w:t>
      </w:r>
    </w:p>
    <w:p w14:paraId="5FF557E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-3.192005   -0.001363    0.220929</w:t>
      </w:r>
    </w:p>
    <w:p w14:paraId="623A41B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-2.765814    0.336487    1.435416</w:t>
      </w:r>
    </w:p>
    <w:p w14:paraId="6FF8BD0F"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0.472029   -2.212825   -0.075710</w:t>
      </w:r>
    </w:p>
    <w:p w14:paraId="3479DAA4"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-2.854402   -0.380481   -1.908879</w:t>
      </w:r>
    </w:p>
    <w:p w14:paraId="41C5988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-4.256061   -0.144998    0.052250</w:t>
      </w:r>
    </w:p>
    <w:p w14:paraId="5479297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-1.712835    0.497016    1.645837</w:t>
      </w:r>
    </w:p>
    <w:p w14:paraId="4737A8F2"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-3.463121    0.462715    2.254993</w:t>
      </w:r>
    </w:p>
    <w:p w14:paraId="3D591E09" w14:textId="77777777" w:rsidR="00C90D38" w:rsidRDefault="00C90D38" w:rsidP="00BC2F62">
      <w:pPr>
        <w:spacing w:after="0" w:line="240" w:lineRule="auto"/>
        <w:jc w:val="both"/>
        <w:rPr>
          <w:rFonts w:ascii="Times New Roman" w:hAnsi="Times New Roman" w:cs="Times New Roman"/>
          <w:sz w:val="24"/>
          <w:szCs w:val="24"/>
        </w:rPr>
      </w:pPr>
    </w:p>
    <w:p w14:paraId="1EE21C1C"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635D13AB"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26.5450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47.7828                </w:t>
      </w:r>
      <w:r>
        <w:rPr>
          <w:rFonts w:ascii="Times New Roman" w:hAnsi="Times New Roman" w:cs="Times New Roman"/>
          <w:sz w:val="24"/>
          <w:szCs w:val="24"/>
        </w:rPr>
        <w:t xml:space="preserve">  </w:t>
      </w:r>
      <w:r w:rsidRPr="00F164E8">
        <w:rPr>
          <w:rFonts w:ascii="Times New Roman" w:hAnsi="Times New Roman" w:cs="Times New Roman"/>
          <w:sz w:val="24"/>
          <w:szCs w:val="24"/>
        </w:rPr>
        <w:t>90.5056</w:t>
      </w:r>
    </w:p>
    <w:p w14:paraId="04C87B7D"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174.7614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213.6633               </w:t>
      </w:r>
      <w:r>
        <w:rPr>
          <w:rFonts w:ascii="Times New Roman" w:hAnsi="Times New Roman" w:cs="Times New Roman"/>
          <w:sz w:val="24"/>
          <w:szCs w:val="24"/>
        </w:rPr>
        <w:t xml:space="preserve"> </w:t>
      </w:r>
      <w:r w:rsidRPr="00F164E8">
        <w:rPr>
          <w:rFonts w:ascii="Times New Roman" w:hAnsi="Times New Roman" w:cs="Times New Roman"/>
          <w:sz w:val="24"/>
          <w:szCs w:val="24"/>
        </w:rPr>
        <w:t>329.0934</w:t>
      </w:r>
    </w:p>
    <w:p w14:paraId="1A362143"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407.1881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438.4007               </w:t>
      </w:r>
      <w:r>
        <w:rPr>
          <w:rFonts w:ascii="Times New Roman" w:hAnsi="Times New Roman" w:cs="Times New Roman"/>
          <w:sz w:val="24"/>
          <w:szCs w:val="24"/>
        </w:rPr>
        <w:t xml:space="preserve"> </w:t>
      </w:r>
      <w:r w:rsidRPr="00F164E8">
        <w:rPr>
          <w:rFonts w:ascii="Times New Roman" w:hAnsi="Times New Roman" w:cs="Times New Roman"/>
          <w:sz w:val="24"/>
          <w:szCs w:val="24"/>
        </w:rPr>
        <w:t>482.8425</w:t>
      </w:r>
    </w:p>
    <w:p w14:paraId="29A6B952"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548.9882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620.4186               </w:t>
      </w:r>
      <w:r>
        <w:rPr>
          <w:rFonts w:ascii="Times New Roman" w:hAnsi="Times New Roman" w:cs="Times New Roman"/>
          <w:sz w:val="24"/>
          <w:szCs w:val="24"/>
        </w:rPr>
        <w:t xml:space="preserve"> </w:t>
      </w:r>
      <w:r w:rsidRPr="00F164E8">
        <w:rPr>
          <w:rFonts w:ascii="Times New Roman" w:hAnsi="Times New Roman" w:cs="Times New Roman"/>
          <w:sz w:val="24"/>
          <w:szCs w:val="24"/>
        </w:rPr>
        <w:t>633.8160</w:t>
      </w:r>
    </w:p>
    <w:p w14:paraId="7C20382E"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641.1552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686.6213               </w:t>
      </w:r>
      <w:r>
        <w:rPr>
          <w:rFonts w:ascii="Times New Roman" w:hAnsi="Times New Roman" w:cs="Times New Roman"/>
          <w:sz w:val="24"/>
          <w:szCs w:val="24"/>
        </w:rPr>
        <w:t xml:space="preserve"> </w:t>
      </w:r>
      <w:r w:rsidRPr="00F164E8">
        <w:rPr>
          <w:rFonts w:ascii="Times New Roman" w:hAnsi="Times New Roman" w:cs="Times New Roman"/>
          <w:sz w:val="24"/>
          <w:szCs w:val="24"/>
        </w:rPr>
        <w:t>756.8650</w:t>
      </w:r>
    </w:p>
    <w:p w14:paraId="7B184228"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771.0031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835.4876               </w:t>
      </w:r>
      <w:r>
        <w:rPr>
          <w:rFonts w:ascii="Times New Roman" w:hAnsi="Times New Roman" w:cs="Times New Roman"/>
          <w:sz w:val="24"/>
          <w:szCs w:val="24"/>
        </w:rPr>
        <w:t xml:space="preserve"> </w:t>
      </w:r>
      <w:r w:rsidRPr="00F164E8">
        <w:rPr>
          <w:rFonts w:ascii="Times New Roman" w:hAnsi="Times New Roman" w:cs="Times New Roman"/>
          <w:sz w:val="24"/>
          <w:szCs w:val="24"/>
        </w:rPr>
        <w:t>857.9095</w:t>
      </w:r>
    </w:p>
    <w:p w14:paraId="6CAEE5B3"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905.4988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941.3853               </w:t>
      </w:r>
      <w:r>
        <w:rPr>
          <w:rFonts w:ascii="Times New Roman" w:hAnsi="Times New Roman" w:cs="Times New Roman"/>
          <w:sz w:val="24"/>
          <w:szCs w:val="24"/>
        </w:rPr>
        <w:t xml:space="preserve"> </w:t>
      </w:r>
      <w:r w:rsidRPr="00F164E8">
        <w:rPr>
          <w:rFonts w:ascii="Times New Roman" w:hAnsi="Times New Roman" w:cs="Times New Roman"/>
          <w:sz w:val="24"/>
          <w:szCs w:val="24"/>
        </w:rPr>
        <w:t>967.5081</w:t>
      </w:r>
    </w:p>
    <w:p w14:paraId="0CAEF6E5"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987.7781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995.8302              </w:t>
      </w:r>
      <w:r>
        <w:rPr>
          <w:rFonts w:ascii="Times New Roman" w:hAnsi="Times New Roman" w:cs="Times New Roman"/>
          <w:sz w:val="24"/>
          <w:szCs w:val="24"/>
        </w:rPr>
        <w:t xml:space="preserve">  </w:t>
      </w:r>
      <w:r w:rsidRPr="00F164E8">
        <w:rPr>
          <w:rFonts w:ascii="Times New Roman" w:hAnsi="Times New Roman" w:cs="Times New Roman"/>
          <w:sz w:val="24"/>
          <w:szCs w:val="24"/>
        </w:rPr>
        <w:t>1000.8934</w:t>
      </w:r>
    </w:p>
    <w:p w14:paraId="2F427434"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1045.7898              1048.5013              1081.8888</w:t>
      </w:r>
    </w:p>
    <w:p w14:paraId="2370AD88"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1112.0672              1165.3529              1181.2644</w:t>
      </w:r>
    </w:p>
    <w:p w14:paraId="34BE0E8D"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1215.5626              1304.4424              1345.0736</w:t>
      </w:r>
    </w:p>
    <w:p w14:paraId="7A411062"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1352.2721              1353.1136              1449.5153</w:t>
      </w:r>
    </w:p>
    <w:p w14:paraId="2D1E85A6"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1473.7070              1501.5911              1599.1272</w:t>
      </w:r>
    </w:p>
    <w:p w14:paraId="06FA0980"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1622.7720              1709.6856              1855.0554</w:t>
      </w:r>
    </w:p>
    <w:p w14:paraId="414B1EF5"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3121.0956              3155.4358              3175.5537</w:t>
      </w:r>
    </w:p>
    <w:p w14:paraId="79EF8454"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3194.2392              3201.5954              3213.5307</w:t>
      </w:r>
    </w:p>
    <w:p w14:paraId="74B476DC" w14:textId="77777777" w:rsidR="00C90D3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3220.4465              3226.1428              3251.1220</w:t>
      </w:r>
    </w:p>
    <w:p w14:paraId="4A40C8F0" w14:textId="77777777" w:rsidR="00C90D38" w:rsidRPr="00886FCD" w:rsidRDefault="00C90D38" w:rsidP="00BC2F62">
      <w:pPr>
        <w:spacing w:after="0" w:line="240" w:lineRule="auto"/>
        <w:jc w:val="both"/>
        <w:rPr>
          <w:rFonts w:ascii="Times New Roman" w:hAnsi="Times New Roman" w:cs="Times New Roman"/>
          <w:sz w:val="24"/>
          <w:szCs w:val="24"/>
        </w:rPr>
      </w:pPr>
    </w:p>
    <w:p w14:paraId="32697222"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i8</w:t>
      </w:r>
    </w:p>
    <w:p w14:paraId="124C5F1E"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0.462095   -0.471135   -0.055394</w:t>
      </w:r>
    </w:p>
    <w:p w14:paraId="16E9B06F"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0.599177    0.916097   -0.159035</w:t>
      </w:r>
    </w:p>
    <w:p w14:paraId="1E223E1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1.850785    1.506494   -0.092245</w:t>
      </w:r>
    </w:p>
    <w:p w14:paraId="22B4887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2.989366    0.723964    0.079308</w:t>
      </w:r>
    </w:p>
    <w:p w14:paraId="02E4191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2.864002   -0.654677    0.183826</w:t>
      </w:r>
    </w:p>
    <w:p w14:paraId="03A37BB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1.609120   -1.246876    0.116184</w:t>
      </w:r>
    </w:p>
    <w:p w14:paraId="31CE1F0F"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-0.859147   -1.132439   -0.122169</w:t>
      </w:r>
    </w:p>
    <w:p w14:paraId="4B8A4B6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-2.006927   -0.532064   -0.272299</w:t>
      </w:r>
    </w:p>
    <w:p w14:paraId="137C35AE"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-3.182854    0.107716   -0.424182</w:t>
      </w:r>
    </w:p>
    <w:p w14:paraId="1F24224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-3.977817    0.572771    0.617828</w:t>
      </w:r>
    </w:p>
    <w:p w14:paraId="48442EB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-0.286790    1.528533   -0.290815</w:t>
      </w:r>
    </w:p>
    <w:p w14:paraId="7AC05D3E"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1.942381    2.583686   -0.175553</w:t>
      </w:r>
    </w:p>
    <w:p w14:paraId="40C61A0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3.967025    1.189056    0.132352</w:t>
      </w:r>
    </w:p>
    <w:p w14:paraId="0AE10D7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3.744817   -1.272475    0.317993</w:t>
      </w:r>
    </w:p>
    <w:p w14:paraId="76CDFA9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1.515022   -2.324997    0.199497</w:t>
      </w:r>
    </w:p>
    <w:p w14:paraId="5713A92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-0.849936   -2.220203   -0.032514</w:t>
      </w:r>
    </w:p>
    <w:p w14:paraId="284D3AD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-3.526658    0.263627   -1.445806</w:t>
      </w:r>
    </w:p>
    <w:p w14:paraId="35D67B9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-3.678756    0.437811    1.649793</w:t>
      </w:r>
    </w:p>
    <w:p w14:paraId="004FCF2F"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-4.913906    1.075860    0.414118</w:t>
      </w:r>
    </w:p>
    <w:p w14:paraId="10CBFF91" w14:textId="77777777" w:rsidR="00C90D38" w:rsidRDefault="00C90D38" w:rsidP="00BC2F62">
      <w:pPr>
        <w:spacing w:after="0" w:line="240" w:lineRule="auto"/>
        <w:jc w:val="both"/>
        <w:rPr>
          <w:rFonts w:ascii="Times New Roman" w:hAnsi="Times New Roman" w:cs="Times New Roman"/>
          <w:sz w:val="24"/>
          <w:szCs w:val="24"/>
        </w:rPr>
      </w:pPr>
    </w:p>
    <w:p w14:paraId="7D1807B5"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1DECB581"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32.4631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61.6545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147.5847</w:t>
      </w:r>
    </w:p>
    <w:p w14:paraId="1CFBE092"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176.4166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274.7095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307.9799</w:t>
      </w:r>
    </w:p>
    <w:p w14:paraId="05E2F831"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401.0141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415.6961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505.0897</w:t>
      </w:r>
    </w:p>
    <w:p w14:paraId="6F581749"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537.6101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570.4492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623.6466</w:t>
      </w:r>
    </w:p>
    <w:p w14:paraId="21824129"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639.3448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713.8345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756.0617</w:t>
      </w:r>
    </w:p>
    <w:p w14:paraId="1D0A7C44"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763.8331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817.3230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840.3392</w:t>
      </w:r>
    </w:p>
    <w:p w14:paraId="364E0349"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867.2973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942.0097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944.4236</w:t>
      </w:r>
    </w:p>
    <w:p w14:paraId="69E0E567"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951.9174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998.6180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1018.5770</w:t>
      </w:r>
    </w:p>
    <w:p w14:paraId="73CD911B"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1024.3115              1061.6573              1085.9198</w:t>
      </w:r>
    </w:p>
    <w:p w14:paraId="3044C035"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1118.8319              1188.8488              1193.2817</w:t>
      </w:r>
    </w:p>
    <w:p w14:paraId="588E6D6C"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1210.1997              1223.3138              1295.1701</w:t>
      </w:r>
    </w:p>
    <w:p w14:paraId="6B089C9A"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1344.9341              1363.8044              1411.2279</w:t>
      </w:r>
    </w:p>
    <w:p w14:paraId="446CAE04"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1494.8386              1501.9738              1542.3393</w:t>
      </w:r>
    </w:p>
    <w:p w14:paraId="185CA2DA"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1657.9584              1680.0209              1921.1893</w:t>
      </w:r>
    </w:p>
    <w:p w14:paraId="34E03F0A"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3109.5471              3146.7650              3172.7249</w:t>
      </w:r>
    </w:p>
    <w:p w14:paraId="19DF452B"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3184.1392              3190.4168              3202.3288</w:t>
      </w:r>
    </w:p>
    <w:p w14:paraId="256D30A1" w14:textId="77777777" w:rsidR="00C90D3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3210.1763              3221.6753              3278.2823</w:t>
      </w:r>
    </w:p>
    <w:p w14:paraId="68EF5831" w14:textId="77777777" w:rsidR="00C90D38" w:rsidRPr="00886FCD" w:rsidRDefault="00C90D38" w:rsidP="00BC2F62">
      <w:pPr>
        <w:spacing w:after="0" w:line="240" w:lineRule="auto"/>
        <w:jc w:val="both"/>
        <w:rPr>
          <w:rFonts w:ascii="Times New Roman" w:hAnsi="Times New Roman" w:cs="Times New Roman"/>
          <w:sz w:val="24"/>
          <w:szCs w:val="24"/>
        </w:rPr>
      </w:pPr>
    </w:p>
    <w:p w14:paraId="4117497C"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i4</w:t>
      </w:r>
    </w:p>
    <w:p w14:paraId="356AF34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0.382724    0.148582   -0.018059</w:t>
      </w:r>
    </w:p>
    <w:p w14:paraId="63041E2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1.207730    1.273479    0.081585</w:t>
      </w:r>
    </w:p>
    <w:p w14:paraId="300651F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2.590309    1.150787    0.088741</w:t>
      </w:r>
    </w:p>
    <w:p w14:paraId="7D83D56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3.177822   -0.103419   -0.011831</w:t>
      </w:r>
    </w:p>
    <w:p w14:paraId="459F051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2.370815   -1.231327   -0.124545</w:t>
      </w:r>
    </w:p>
    <w:p w14:paraId="00925AF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0.990407   -1.107362   -0.132604</w:t>
      </w:r>
    </w:p>
    <w:p w14:paraId="09B9280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-1.073873    0.332230   -0.005129</w:t>
      </w:r>
    </w:p>
    <w:p w14:paraId="1F423E8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-1.993490   -0.614929    0.212233</w:t>
      </w:r>
    </w:p>
    <w:p w14:paraId="4B65DB8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-3.443514   -0.385608    0.194738</w:t>
      </w:r>
    </w:p>
    <w:p w14:paraId="1DA2E23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-4.070924    0.636142   -0.343196</w:t>
      </w:r>
    </w:p>
    <w:p w14:paraId="0CCDC50F"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0.753549    2.255911    0.161561</w:t>
      </w:r>
    </w:p>
    <w:p w14:paraId="4D0D78D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3.209200    2.037238    0.170391</w:t>
      </w:r>
    </w:p>
    <w:p w14:paraId="18E17FE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4.257172   -0.203845   -0.010215</w:t>
      </w:r>
    </w:p>
    <w:p w14:paraId="1DF4E324"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2.822497   -2.212578   -0.218094</w:t>
      </w:r>
    </w:p>
    <w:p w14:paraId="56BA993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0.379323   -1.995559   -0.247309</w:t>
      </w:r>
    </w:p>
    <w:p w14:paraId="4F94DB9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-1.421170    1.350988   -0.166366</w:t>
      </w:r>
    </w:p>
    <w:p w14:paraId="1CB87544"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-1.682070   -1.630321    0.440481</w:t>
      </w:r>
    </w:p>
    <w:p w14:paraId="6B77638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-5.093384    0.965297   -0.456300</w:t>
      </w:r>
    </w:p>
    <w:p w14:paraId="5E322A3A"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-4.053145   -1.158578    0.674250</w:t>
      </w:r>
    </w:p>
    <w:p w14:paraId="458ADA65" w14:textId="77777777" w:rsidR="00C90D38" w:rsidRDefault="00C90D38" w:rsidP="00BC2F62">
      <w:pPr>
        <w:spacing w:after="0" w:line="240" w:lineRule="auto"/>
        <w:jc w:val="both"/>
        <w:rPr>
          <w:rFonts w:ascii="Times New Roman" w:hAnsi="Times New Roman" w:cs="Times New Roman"/>
          <w:sz w:val="24"/>
          <w:szCs w:val="24"/>
        </w:rPr>
      </w:pPr>
    </w:p>
    <w:p w14:paraId="7AE94109"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6170E922"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28.8474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70.9172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128.6632</w:t>
      </w:r>
    </w:p>
    <w:p w14:paraId="43ACA8B9"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170.5186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224.2665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294.1014</w:t>
      </w:r>
    </w:p>
    <w:p w14:paraId="51D1A636"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409.0222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415.8253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485.5045</w:t>
      </w:r>
    </w:p>
    <w:p w14:paraId="72E239C2"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523.9300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631.0975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637.1571</w:t>
      </w:r>
    </w:p>
    <w:p w14:paraId="6BCEC701"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652.0164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712.0540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771.0241</w:t>
      </w:r>
    </w:p>
    <w:p w14:paraId="76B55132"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824.2021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834.9319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865.9053</w:t>
      </w:r>
    </w:p>
    <w:p w14:paraId="24F8D14B"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901.2962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908.7470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946.5309</w:t>
      </w:r>
    </w:p>
    <w:p w14:paraId="7881F3E6"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 xml:space="preserve">999.9543      </w:t>
      </w:r>
      <w:r>
        <w:rPr>
          <w:rFonts w:ascii="Times New Roman" w:hAnsi="Times New Roman" w:cs="Times New Roman"/>
          <w:sz w:val="24"/>
          <w:szCs w:val="24"/>
        </w:rPr>
        <w:t xml:space="preserve">  </w:t>
      </w:r>
      <w:r w:rsidRPr="00F164E8">
        <w:rPr>
          <w:rFonts w:ascii="Times New Roman" w:hAnsi="Times New Roman" w:cs="Times New Roman"/>
          <w:sz w:val="24"/>
          <w:szCs w:val="24"/>
        </w:rPr>
        <w:t xml:space="preserve">        1009.8462              1018.8719</w:t>
      </w:r>
    </w:p>
    <w:p w14:paraId="2C76AD9A"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1023.2167              1031.8952              1066.7062</w:t>
      </w:r>
    </w:p>
    <w:p w14:paraId="5FEEA7EA"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1118.3429              1188.6417              1216.5660</w:t>
      </w:r>
    </w:p>
    <w:p w14:paraId="61AC93F9"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1239.3576              1266.7407              1313.6448</w:t>
      </w:r>
    </w:p>
    <w:p w14:paraId="34B59ABD"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1343.3359              1353.2694              1369.8514</w:t>
      </w:r>
    </w:p>
    <w:p w14:paraId="35FE11FD"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1494.1325              1545.6855              1651.7033</w:t>
      </w:r>
    </w:p>
    <w:p w14:paraId="6F04DBC4"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1657.5186              1681.7848              1722.2159</w:t>
      </w:r>
    </w:p>
    <w:p w14:paraId="286FEBA3"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3068.8190              3163.0345              3181.5161</w:t>
      </w:r>
    </w:p>
    <w:p w14:paraId="68AF8263" w14:textId="77777777" w:rsidR="00C90D38" w:rsidRPr="00F164E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3184.3183              3190.1753              3202.3798</w:t>
      </w:r>
    </w:p>
    <w:p w14:paraId="3029F651" w14:textId="77777777" w:rsidR="00C90D38" w:rsidRDefault="00C90D38" w:rsidP="00BC2F62">
      <w:pPr>
        <w:spacing w:after="0" w:line="240" w:lineRule="auto"/>
        <w:jc w:val="both"/>
        <w:rPr>
          <w:rFonts w:ascii="Times New Roman" w:hAnsi="Times New Roman" w:cs="Times New Roman"/>
          <w:sz w:val="24"/>
          <w:szCs w:val="24"/>
        </w:rPr>
      </w:pPr>
      <w:r w:rsidRPr="00F164E8">
        <w:rPr>
          <w:rFonts w:ascii="Times New Roman" w:hAnsi="Times New Roman" w:cs="Times New Roman"/>
          <w:sz w:val="24"/>
          <w:szCs w:val="24"/>
        </w:rPr>
        <w:t>3211.6823              3219.8842              3266.8551</w:t>
      </w:r>
    </w:p>
    <w:p w14:paraId="54DB5FE9" w14:textId="77777777" w:rsidR="00C90D38" w:rsidRPr="00886FCD" w:rsidRDefault="00C90D38" w:rsidP="00BC2F62">
      <w:pPr>
        <w:spacing w:after="0" w:line="240" w:lineRule="auto"/>
        <w:jc w:val="both"/>
        <w:rPr>
          <w:rFonts w:ascii="Times New Roman" w:hAnsi="Times New Roman" w:cs="Times New Roman"/>
          <w:sz w:val="24"/>
          <w:szCs w:val="24"/>
        </w:rPr>
      </w:pPr>
    </w:p>
    <w:p w14:paraId="7EFB495A"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i5</w:t>
      </w:r>
    </w:p>
    <w:p w14:paraId="093A0E7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0.000000    0.689333    0.000000</w:t>
      </w:r>
    </w:p>
    <w:p w14:paraId="134A9094"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0.608118    1.957926    0.000000</w:t>
      </w:r>
    </w:p>
    <w:p w14:paraId="2E9935F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1.989429    2.100733    0.000000</w:t>
      </w:r>
    </w:p>
    <w:p w14:paraId="46B8010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2.818868    0.984798    0.000000</w:t>
      </w:r>
    </w:p>
    <w:p w14:paraId="1C0D0BA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2.254830   -0.294529    0.000000</w:t>
      </w:r>
    </w:p>
    <w:p w14:paraId="3B855E9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0.888828   -0.369647    0.000000</w:t>
      </w:r>
    </w:p>
    <w:p w14:paraId="068A749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-1.463377    0.586132    0.000000</w:t>
      </w:r>
    </w:p>
    <w:p w14:paraId="08A68A8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-2.228254   -0.516084    0.000000</w:t>
      </w:r>
    </w:p>
    <w:p w14:paraId="781C810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-1.782729   -1.901104    0.000000</w:t>
      </w:r>
    </w:p>
    <w:p w14:paraId="788EE7A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-2.622467   -2.936757    0.000000</w:t>
      </w:r>
    </w:p>
    <w:p w14:paraId="1D5999C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-0.025418    2.840081    0.000000</w:t>
      </w:r>
    </w:p>
    <w:p w14:paraId="116C61D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2.422982    3.094027    0.000000</w:t>
      </w:r>
    </w:p>
    <w:p w14:paraId="05F2886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3.897008    1.101182    0.000000</w:t>
      </w:r>
    </w:p>
    <w:p w14:paraId="4468286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2.878756   -1.181358    0.000000</w:t>
      </w:r>
    </w:p>
    <w:p w14:paraId="6AE2750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-1.974786    1.544923    0.000000</w:t>
      </w:r>
    </w:p>
    <w:p w14:paraId="0CB021D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-3.306350   -0.371700    0.000000</w:t>
      </w:r>
    </w:p>
    <w:p w14:paraId="5C0F645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-0.710076   -2.081540    0.000000</w:t>
      </w:r>
    </w:p>
    <w:p w14:paraId="558A182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-2.262530   -3.958775    0.000000</w:t>
      </w:r>
    </w:p>
    <w:p w14:paraId="2DCD7E3D"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-3.699055   -2.791639    0.000000</w:t>
      </w:r>
    </w:p>
    <w:p w14:paraId="3F70BD7B" w14:textId="77777777" w:rsidR="00C90D38" w:rsidRDefault="00C90D38" w:rsidP="00BC2F62">
      <w:pPr>
        <w:spacing w:after="0" w:line="240" w:lineRule="auto"/>
        <w:jc w:val="both"/>
        <w:rPr>
          <w:rFonts w:ascii="Times New Roman" w:hAnsi="Times New Roman" w:cs="Times New Roman"/>
          <w:sz w:val="24"/>
          <w:szCs w:val="24"/>
        </w:rPr>
      </w:pPr>
    </w:p>
    <w:p w14:paraId="6321F0EC"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2824746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35.3229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104.4357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116.3847</w:t>
      </w:r>
    </w:p>
    <w:p w14:paraId="1991CDF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169.4628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271.7674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355.3286</w:t>
      </w:r>
    </w:p>
    <w:p w14:paraId="09972199"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374.1476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419.7996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521.7080</w:t>
      </w:r>
    </w:p>
    <w:p w14:paraId="05F0AC2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523.4814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630.2303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659.6829</w:t>
      </w:r>
    </w:p>
    <w:p w14:paraId="7D08DECE"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717.9908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725.2800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763.9428</w:t>
      </w:r>
    </w:p>
    <w:p w14:paraId="58587D1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812.0068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830.1886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875.6822</w:t>
      </w:r>
    </w:p>
    <w:p w14:paraId="55C3F01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947.6340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957.4937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961.7484</w:t>
      </w:r>
    </w:p>
    <w:p w14:paraId="58DE6B2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994.5459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1004.0824              1011.1910</w:t>
      </w:r>
    </w:p>
    <w:p w14:paraId="67C2D93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1047.5367              1057.6847              1130.1382</w:t>
      </w:r>
    </w:p>
    <w:p w14:paraId="391314F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1156.0217              1183.3768              1227.6541</w:t>
      </w:r>
    </w:p>
    <w:p w14:paraId="2C179A8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1256.0118              1303.3240              1324.6528</w:t>
      </w:r>
    </w:p>
    <w:p w14:paraId="2090D8C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1333.6981              1411.8105              1457.3053</w:t>
      </w:r>
    </w:p>
    <w:p w14:paraId="6FD85387"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1482.8200              1498.7396              1602.5449</w:t>
      </w:r>
    </w:p>
    <w:p w14:paraId="5909661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1664.6804              1682.4864              1738.2879</w:t>
      </w:r>
    </w:p>
    <w:p w14:paraId="589D761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3143.2537              3149.8784              3156.1019</w:t>
      </w:r>
    </w:p>
    <w:p w14:paraId="2BC90B8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3174.8013              3178.1852              3186.8778</w:t>
      </w:r>
    </w:p>
    <w:p w14:paraId="5ACB2CF4" w14:textId="77777777" w:rsidR="00C90D38"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3199.5856              3213.3491              3241.8447</w:t>
      </w:r>
    </w:p>
    <w:p w14:paraId="3F88655B" w14:textId="77777777" w:rsidR="00C90D38" w:rsidRPr="00886FCD" w:rsidRDefault="00C90D38" w:rsidP="00BC2F62">
      <w:pPr>
        <w:spacing w:after="0" w:line="240" w:lineRule="auto"/>
        <w:jc w:val="both"/>
        <w:rPr>
          <w:rFonts w:ascii="Times New Roman" w:hAnsi="Times New Roman" w:cs="Times New Roman"/>
          <w:sz w:val="24"/>
          <w:szCs w:val="24"/>
        </w:rPr>
      </w:pPr>
    </w:p>
    <w:p w14:paraId="6EA5304B"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i6</w:t>
      </w:r>
    </w:p>
    <w:p w14:paraId="523A9E1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0.902564    1.227958    0.000185</w:t>
      </w:r>
    </w:p>
    <w:p w14:paraId="2DCFA11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2.284529    1.190352    0.000125</w:t>
      </w:r>
    </w:p>
    <w:p w14:paraId="1164975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2.958288   -0.030386   -0.000067</w:t>
      </w:r>
    </w:p>
    <w:p w14:paraId="5B0E110F"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2.230134   -1.217577   -0.000179</w:t>
      </w:r>
    </w:p>
    <w:p w14:paraId="45B1585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0.846387   -1.189778   -0.000091</w:t>
      </w:r>
    </w:p>
    <w:p w14:paraId="3F97176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0.148776    0.035070    0.000067</w:t>
      </w:r>
    </w:p>
    <w:p w14:paraId="22690EA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-1.272449    0.055200    0.000079</w:t>
      </w:r>
    </w:p>
    <w:p w14:paraId="3362EBE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-2.328586   -1.052034    0.000313</w:t>
      </w:r>
    </w:p>
    <w:p w14:paraId="7501370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-3.304452    0.120167   -0.000128</w:t>
      </w:r>
    </w:p>
    <w:p w14:paraId="4AA95BF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-2.291723    1.044966   -0.000293</w:t>
      </w:r>
    </w:p>
    <w:p w14:paraId="5E39EAC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0.386700    2.182069    0.000342</w:t>
      </w:r>
    </w:p>
    <w:p w14:paraId="6EF071D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2.846464    2.117861    0.000235</w:t>
      </w:r>
    </w:p>
    <w:p w14:paraId="194B282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4.041858   -0.055093   -0.000137</w:t>
      </w:r>
    </w:p>
    <w:p w14:paraId="734F65A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2.748411   -2.170072   -0.000336</w:t>
      </w:r>
    </w:p>
    <w:p w14:paraId="47FBDEE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0.285090   -2.118178   -0.000186</w:t>
      </w:r>
    </w:p>
    <w:p w14:paraId="24A3544F"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-2.345251   -1.683844    0.893897</w:t>
      </w:r>
    </w:p>
    <w:p w14:paraId="28E60F0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-2.345099   -1.684403   -0.892880</w:t>
      </w:r>
    </w:p>
    <w:p w14:paraId="1CDA449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-4.383878    0.179928   -0.000311</w:t>
      </w:r>
    </w:p>
    <w:p w14:paraId="7C867400"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-2.275106    2.128100   -0.000691</w:t>
      </w:r>
    </w:p>
    <w:p w14:paraId="4D1D1CB6" w14:textId="77777777" w:rsidR="00C90D38" w:rsidRDefault="00C90D38" w:rsidP="00BC2F62">
      <w:pPr>
        <w:spacing w:after="0" w:line="240" w:lineRule="auto"/>
        <w:jc w:val="both"/>
        <w:rPr>
          <w:rFonts w:ascii="Times New Roman" w:hAnsi="Times New Roman" w:cs="Times New Roman"/>
          <w:sz w:val="24"/>
          <w:szCs w:val="24"/>
        </w:rPr>
      </w:pPr>
    </w:p>
    <w:p w14:paraId="70E33D91"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58BDE08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86.4943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96.7103               </w:t>
      </w:r>
      <w:r>
        <w:rPr>
          <w:rFonts w:ascii="Times New Roman" w:hAnsi="Times New Roman" w:cs="Times New Roman"/>
          <w:sz w:val="24"/>
          <w:szCs w:val="24"/>
        </w:rPr>
        <w:t xml:space="preserve">   </w:t>
      </w:r>
      <w:r w:rsidRPr="00C77B4E">
        <w:rPr>
          <w:rFonts w:ascii="Times New Roman" w:hAnsi="Times New Roman" w:cs="Times New Roman"/>
          <w:sz w:val="24"/>
          <w:szCs w:val="24"/>
        </w:rPr>
        <w:t>142.3937</w:t>
      </w:r>
    </w:p>
    <w:p w14:paraId="075AA66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244.3479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366.0382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412.0038</w:t>
      </w:r>
    </w:p>
    <w:p w14:paraId="3BADB83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414.0259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452.5271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512.9851</w:t>
      </w:r>
    </w:p>
    <w:p w14:paraId="128031A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631.7243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636.1646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698.3619</w:t>
      </w:r>
    </w:p>
    <w:p w14:paraId="5AFDA53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699.2137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769.4771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846.8540</w:t>
      </w:r>
    </w:p>
    <w:p w14:paraId="4FB7144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890.8721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904.9600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916.7590</w:t>
      </w:r>
    </w:p>
    <w:p w14:paraId="3D90D815"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945.1194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989.6268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994.0189</w:t>
      </w:r>
    </w:p>
    <w:p w14:paraId="78BE68A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999.2643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1006.3345              1006.3913</w:t>
      </w:r>
    </w:p>
    <w:p w14:paraId="3BC0E1D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1054.7994              1073.2961              1097.6711</w:t>
      </w:r>
    </w:p>
    <w:p w14:paraId="71A60BB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1125.9830              1161.7065              1182.6265</w:t>
      </w:r>
    </w:p>
    <w:p w14:paraId="0A1D48C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1205.4541              1216.0935              1306.3115</w:t>
      </w:r>
    </w:p>
    <w:p w14:paraId="207E8CC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1327.9772              1361.1692              1395.6659</w:t>
      </w:r>
    </w:p>
    <w:p w14:paraId="31EAAF5E"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1458.2785              1486.4858              1509.8134</w:t>
      </w:r>
    </w:p>
    <w:p w14:paraId="1356682B"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1557.3234              1624.9573              1646.0903</w:t>
      </w:r>
    </w:p>
    <w:p w14:paraId="74E6E3E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3050.4568              3099.8938              3188.3880</w:t>
      </w:r>
    </w:p>
    <w:p w14:paraId="58C119A9"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3192.3007              3204.1201              3210.2988</w:t>
      </w:r>
    </w:p>
    <w:p w14:paraId="03024A08" w14:textId="77777777" w:rsidR="00C90D38"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3217.1048              3222.1028              3250.8602</w:t>
      </w:r>
    </w:p>
    <w:p w14:paraId="09DEBC06" w14:textId="77777777" w:rsidR="00C90D38" w:rsidRPr="00886FCD" w:rsidRDefault="00C90D38" w:rsidP="00BC2F62">
      <w:pPr>
        <w:spacing w:after="0" w:line="240" w:lineRule="auto"/>
        <w:jc w:val="both"/>
        <w:rPr>
          <w:rFonts w:ascii="Times New Roman" w:hAnsi="Times New Roman" w:cs="Times New Roman"/>
          <w:sz w:val="24"/>
          <w:szCs w:val="24"/>
        </w:rPr>
      </w:pPr>
    </w:p>
    <w:p w14:paraId="40DFDE9D"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i7</w:t>
      </w:r>
    </w:p>
    <w:p w14:paraId="676C12D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-0.313957   -0.239850   -0.000017</w:t>
      </w:r>
    </w:p>
    <w:p w14:paraId="381C205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-1.266995   -1.291429    0.000010</w:t>
      </w:r>
    </w:p>
    <w:p w14:paraId="2A11A01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-2.623137   -1.035552    0.000027</w:t>
      </w:r>
    </w:p>
    <w:p w14:paraId="01368CB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-3.093941    0.277969    0.000017</w:t>
      </w:r>
    </w:p>
    <w:p w14:paraId="24BFED9E"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-2.179413    1.330056   -0.000012</w:t>
      </w:r>
    </w:p>
    <w:p w14:paraId="720B8A4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-0.819039    1.085621   -0.000030</w:t>
      </w:r>
    </w:p>
    <w:p w14:paraId="3FC4E73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1.066626   -0.552080   -0.000023</w:t>
      </w:r>
    </w:p>
    <w:p w14:paraId="7FE7701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2.183069    0.396704   -0.000070</w:t>
      </w:r>
    </w:p>
    <w:p w14:paraId="6CC3076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3.507473    0.008062    0.642460</w:t>
      </w:r>
    </w:p>
    <w:p w14:paraId="10FFE25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3.507540    0.007915   -0.642367</w:t>
      </w:r>
    </w:p>
    <w:p w14:paraId="439B216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-0.910032   -2.316509    0.000014</w:t>
      </w:r>
    </w:p>
    <w:p w14:paraId="315D920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-3.326193   -1.861344    0.000052</w:t>
      </w:r>
    </w:p>
    <w:p w14:paraId="6DB740E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-4.159065    0.477848    0.000036</w:t>
      </w:r>
    </w:p>
    <w:p w14:paraId="2A41A02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-2.537397    2.353980   -0.000016</w:t>
      </w:r>
    </w:p>
    <w:p w14:paraId="32A9E7E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-0.133514    1.924220   -0.000051</w:t>
      </w:r>
    </w:p>
    <w:p w14:paraId="3B31C2A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1.339255   -1.605077    0.000011</w:t>
      </w:r>
    </w:p>
    <w:p w14:paraId="7F04B284"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1.920218    1.452880   -0.000202</w:t>
      </w:r>
    </w:p>
    <w:p w14:paraId="724160D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3.998606   -0.175064    1.582564</w:t>
      </w:r>
    </w:p>
    <w:p w14:paraId="512D3814"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3.998770   -0.175432   -1.582377</w:t>
      </w:r>
    </w:p>
    <w:p w14:paraId="4ECD299C" w14:textId="77777777" w:rsidR="00C90D38" w:rsidRDefault="00C90D38" w:rsidP="00BC2F62">
      <w:pPr>
        <w:spacing w:after="0" w:line="240" w:lineRule="auto"/>
        <w:jc w:val="both"/>
        <w:rPr>
          <w:rFonts w:ascii="Times New Roman" w:hAnsi="Times New Roman" w:cs="Times New Roman"/>
          <w:sz w:val="24"/>
          <w:szCs w:val="24"/>
        </w:rPr>
      </w:pPr>
    </w:p>
    <w:p w14:paraId="2FC2376A"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48D4AD0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50.4357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79.3454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143.6653</w:t>
      </w:r>
    </w:p>
    <w:p w14:paraId="21FDF4D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206.6274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317.0834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399.0618</w:t>
      </w:r>
    </w:p>
    <w:p w14:paraId="26A721D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413.0953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427.4205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488.8250</w:t>
      </w:r>
    </w:p>
    <w:p w14:paraId="74CA1C5B"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599.3566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630.7811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649.5604</w:t>
      </w:r>
    </w:p>
    <w:p w14:paraId="08AEB47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685.8274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697.0331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760.9824</w:t>
      </w:r>
    </w:p>
    <w:p w14:paraId="314CFD6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788.2431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839.1783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861.3000</w:t>
      </w:r>
    </w:p>
    <w:p w14:paraId="71A18A7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883.1767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902.5290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934.3951</w:t>
      </w:r>
    </w:p>
    <w:p w14:paraId="5D4AE135"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986.1062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999.9611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1002.0238</w:t>
      </w:r>
    </w:p>
    <w:p w14:paraId="1CAE9B9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1017.8256              1048.1381              1049.0326</w:t>
      </w:r>
    </w:p>
    <w:p w14:paraId="719330C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1080.7971              1121.6576              1166.3501</w:t>
      </w:r>
    </w:p>
    <w:p w14:paraId="36C2AB4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1180.6806              1190.6876              1244.4432</w:t>
      </w:r>
    </w:p>
    <w:p w14:paraId="653218DC"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1322.6124              1346.5614              1351.9588</w:t>
      </w:r>
    </w:p>
    <w:p w14:paraId="4DF0AE1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1456.1750              1499.3831              1515.2501</w:t>
      </w:r>
    </w:p>
    <w:p w14:paraId="2553F0C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1611.3296              1630.8673              1748.7298</w:t>
      </w:r>
    </w:p>
    <w:p w14:paraId="20494AF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3118.8343              3158.8548              3184.1980</w:t>
      </w:r>
    </w:p>
    <w:p w14:paraId="36CD36C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3190.9933              3203.2154              3215.7567</w:t>
      </w:r>
    </w:p>
    <w:p w14:paraId="79BA41DB" w14:textId="77777777" w:rsidR="00C90D38"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3222.6975              3268.8885              3319.3717</w:t>
      </w:r>
    </w:p>
    <w:p w14:paraId="797D7427" w14:textId="77777777" w:rsidR="00C90D38" w:rsidRPr="00886FCD" w:rsidRDefault="00C90D38" w:rsidP="00BC2F62">
      <w:pPr>
        <w:spacing w:after="0" w:line="240" w:lineRule="auto"/>
        <w:jc w:val="both"/>
        <w:rPr>
          <w:rFonts w:ascii="Times New Roman" w:hAnsi="Times New Roman" w:cs="Times New Roman"/>
          <w:sz w:val="24"/>
          <w:szCs w:val="24"/>
        </w:rPr>
      </w:pPr>
    </w:p>
    <w:p w14:paraId="5CDDF746"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i9</w:t>
      </w:r>
    </w:p>
    <w:p w14:paraId="4A64230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0.442822   -0.211589    0.000052</w:t>
      </w:r>
    </w:p>
    <w:p w14:paraId="7EA195C4"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1.352222   -1.290669    0.000009</w:t>
      </w:r>
    </w:p>
    <w:p w14:paraId="17FB7D9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2.719061   -1.079843   -0.000044</w:t>
      </w:r>
    </w:p>
    <w:p w14:paraId="260CAC7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3.229556    0.215618   -0.000048</w:t>
      </w:r>
    </w:p>
    <w:p w14:paraId="4F404E8E"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2.350552    1.296466    0.000017</w:t>
      </w:r>
    </w:p>
    <w:p w14:paraId="71127FD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0.982464    1.092306    0.000073</w:t>
      </w:r>
    </w:p>
    <w:p w14:paraId="6DBE53C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-0.963101   -0.489104    0.000083</w:t>
      </w:r>
    </w:p>
    <w:p w14:paraId="39A11E5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-2.002575    0.470371   -0.000105</w:t>
      </w:r>
    </w:p>
    <w:p w14:paraId="75168F4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-3.298434    0.162594   -0.000035</w:t>
      </w:r>
    </w:p>
    <w:p w14:paraId="7D8296A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-4.560297   -0.142123    0.000009</w:t>
      </w:r>
    </w:p>
    <w:p w14:paraId="15DAE0E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0.962016   -2.303361    0.000006</w:t>
      </w:r>
    </w:p>
    <w:p w14:paraId="08F211F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3.394369   -1.928206   -0.000084</w:t>
      </w:r>
    </w:p>
    <w:p w14:paraId="49A7549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4.300408    0.382332   -0.000094</w:t>
      </w:r>
    </w:p>
    <w:p w14:paraId="33642ED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2.740298    2.308437    0.000032</w:t>
      </w:r>
    </w:p>
    <w:p w14:paraId="2565EB1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0.323405    1.952675    0.000153</w:t>
      </w:r>
    </w:p>
    <w:p w14:paraId="51F883EE"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-1.257999   -1.533920    0.000227</w:t>
      </w:r>
    </w:p>
    <w:p w14:paraId="45EA329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-1.755096    1.529173   -0.000363</w:t>
      </w:r>
    </w:p>
    <w:p w14:paraId="44A4226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-5.110521   -0.275471    0.928557</w:t>
      </w:r>
    </w:p>
    <w:p w14:paraId="67C97953"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-5.110496   -0.275813   -0.928505</w:t>
      </w:r>
    </w:p>
    <w:p w14:paraId="37405B2A" w14:textId="77777777" w:rsidR="00C90D38" w:rsidRDefault="00C90D38" w:rsidP="00BC2F62">
      <w:pPr>
        <w:spacing w:after="0" w:line="240" w:lineRule="auto"/>
        <w:jc w:val="both"/>
        <w:rPr>
          <w:rFonts w:ascii="Times New Roman" w:hAnsi="Times New Roman" w:cs="Times New Roman"/>
          <w:sz w:val="24"/>
          <w:szCs w:val="24"/>
        </w:rPr>
      </w:pPr>
    </w:p>
    <w:p w14:paraId="3AF63752"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12B50F3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63.6880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76.5767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104.4415</w:t>
      </w:r>
    </w:p>
    <w:p w14:paraId="4714B2C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220.6014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232.6290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296.8828</w:t>
      </w:r>
    </w:p>
    <w:p w14:paraId="001C40D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381.1474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411.6689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496.9029</w:t>
      </w:r>
    </w:p>
    <w:p w14:paraId="56EF12F9"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514.0467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555.7547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631.9250</w:t>
      </w:r>
    </w:p>
    <w:p w14:paraId="2CB7C92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638.4404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695.4492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745.4074</w:t>
      </w:r>
    </w:p>
    <w:p w14:paraId="21ABC3B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794.7323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847.4470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867.8900</w:t>
      </w:r>
    </w:p>
    <w:p w14:paraId="55801D5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901.4852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902.5112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917.4003</w:t>
      </w:r>
    </w:p>
    <w:p w14:paraId="2EF1A47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989.6346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995.7368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1007.5194</w:t>
      </w:r>
    </w:p>
    <w:p w14:paraId="073F1C4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1008.0685              1052.6178              1069.6124</w:t>
      </w:r>
    </w:p>
    <w:p w14:paraId="1B2BDE3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1110.3708              1178.7058              1186.8145</w:t>
      </w:r>
    </w:p>
    <w:p w14:paraId="7CF83CA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1197.0254              1243.2703              1303.2360</w:t>
      </w:r>
    </w:p>
    <w:p w14:paraId="5A3B51EB"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1338.7819              1358.7992              1433.4922</w:t>
      </w:r>
    </w:p>
    <w:p w14:paraId="30C2856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1474.3476              1506.2199              1524.0517</w:t>
      </w:r>
    </w:p>
    <w:p w14:paraId="3184A2E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1628.2554              1645.5642              1973.8314</w:t>
      </w:r>
    </w:p>
    <w:p w14:paraId="486938C7"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3120.6042              3159.6378              3181.1488</w:t>
      </w:r>
    </w:p>
    <w:p w14:paraId="07B3F62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3188.0489              3194.6844              3197.1348</w:t>
      </w:r>
    </w:p>
    <w:p w14:paraId="1DF5D636" w14:textId="77777777" w:rsidR="00C90D38"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3204.3885              3212.1761              3222.5905</w:t>
      </w:r>
    </w:p>
    <w:p w14:paraId="7B278C03" w14:textId="77777777" w:rsidR="00C90D38" w:rsidRPr="00886FCD" w:rsidRDefault="00C90D38" w:rsidP="00BC2F62">
      <w:pPr>
        <w:spacing w:after="0" w:line="240" w:lineRule="auto"/>
        <w:jc w:val="both"/>
        <w:rPr>
          <w:rFonts w:ascii="Times New Roman" w:hAnsi="Times New Roman" w:cs="Times New Roman"/>
          <w:sz w:val="24"/>
          <w:szCs w:val="24"/>
        </w:rPr>
      </w:pPr>
    </w:p>
    <w:p w14:paraId="37334A59" w14:textId="77777777" w:rsidR="00C90D38"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i10</w:t>
      </w:r>
    </w:p>
    <w:p w14:paraId="45B80A8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-0.424628    0.150415   -0.064722</w:t>
      </w:r>
    </w:p>
    <w:p w14:paraId="4078C0D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-1.054132   -1.074515    0.068496</w:t>
      </w:r>
    </w:p>
    <w:p w14:paraId="738B1C9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-2.400083   -1.295720    0.149385</w:t>
      </w:r>
    </w:p>
    <w:p w14:paraId="3AD401C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-3.231207   -0.170388    0.092586</w:t>
      </w:r>
    </w:p>
    <w:p w14:paraId="7255092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-2.669970    1.093468   -0.041190</w:t>
      </w:r>
    </w:p>
    <w:p w14:paraId="434C2F0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-1.291329    1.253701   -0.119096</w:t>
      </w:r>
    </w:p>
    <w:p w14:paraId="5CB4D2B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1.027767    0.327699   -0.143297</w:t>
      </w:r>
    </w:p>
    <w:p w14:paraId="2004B90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1.923710   -0.665218   -0.146389</w:t>
      </w:r>
    </w:p>
    <w:p w14:paraId="703A453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3.375668   -0.478926   -0.195314</w:t>
      </w:r>
    </w:p>
    <w:p w14:paraId="067F01E4"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4.040461    0.533132    0.360106</w:t>
      </w:r>
    </w:p>
    <w:p w14:paraId="51783B4E"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1.562522   -1.691854   -0.133854</w:t>
      </w:r>
    </w:p>
    <w:p w14:paraId="0C87F10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-2.815583   -2.291734    0.255325</w:t>
      </w:r>
    </w:p>
    <w:p w14:paraId="5635B31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-4.307118   -0.290718    0.154760</w:t>
      </w:r>
    </w:p>
    <w:p w14:paraId="6525541F"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-3.312074    1.965601   -0.084419</w:t>
      </w:r>
    </w:p>
    <w:p w14:paraId="64191B6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-0.865885    2.247544   -0.223295</w:t>
      </w:r>
    </w:p>
    <w:p w14:paraId="323C243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1.375940    1.355228   -0.221074</w:t>
      </w:r>
    </w:p>
    <w:p w14:paraId="484632D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3.936866   -1.252601   -0.714718</w:t>
      </w:r>
    </w:p>
    <w:p w14:paraId="481A1CCE"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3.531294    1.297103    0.939279</w:t>
      </w:r>
    </w:p>
    <w:p w14:paraId="2CCFE07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5.116497    0.619529    0.264608</w:t>
      </w:r>
    </w:p>
    <w:p w14:paraId="3DE399C3" w14:textId="77777777" w:rsidR="00C90D38" w:rsidRDefault="00C90D38" w:rsidP="00BC2F62">
      <w:pPr>
        <w:spacing w:after="0" w:line="240" w:lineRule="auto"/>
        <w:jc w:val="both"/>
        <w:rPr>
          <w:rFonts w:ascii="Times New Roman" w:hAnsi="Times New Roman" w:cs="Times New Roman"/>
          <w:sz w:val="24"/>
          <w:szCs w:val="24"/>
        </w:rPr>
      </w:pPr>
    </w:p>
    <w:p w14:paraId="5F8EA7D4"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7EC94F9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43.3363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81.1987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113.3613</w:t>
      </w:r>
    </w:p>
    <w:p w14:paraId="0C007E47"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197.7469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224.7111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280.8740</w:t>
      </w:r>
    </w:p>
    <w:p w14:paraId="09F9127C"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404.2174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420.5542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490.2042</w:t>
      </w:r>
    </w:p>
    <w:p w14:paraId="3346C45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535.7623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620.9613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637.1575</w:t>
      </w:r>
    </w:p>
    <w:p w14:paraId="3CE7E8CB"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673.9305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714.7180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758.4958</w:t>
      </w:r>
    </w:p>
    <w:p w14:paraId="27DA98C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863.5839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872.6218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903.6178</w:t>
      </w:r>
    </w:p>
    <w:p w14:paraId="0822D1E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955.7507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962.2586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985.7798</w:t>
      </w:r>
    </w:p>
    <w:p w14:paraId="3ADB175B"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996.0580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1003.8358              1009.9002</w:t>
      </w:r>
    </w:p>
    <w:p w14:paraId="021BDDB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1035.9906              1055.3793              1088.6874</w:t>
      </w:r>
    </w:p>
    <w:p w14:paraId="02169A25"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1134.4609              1179.7270              1230.2876</w:t>
      </w:r>
    </w:p>
    <w:p w14:paraId="382421E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1260.3928              1313.8746              1329.2904</w:t>
      </w:r>
    </w:p>
    <w:p w14:paraId="5D36A9E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1341.5294              1357.1665              1454.0643</w:t>
      </w:r>
    </w:p>
    <w:p w14:paraId="1521048C"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1466.1829              1490.9181              1605.8418</w:t>
      </w:r>
    </w:p>
    <w:p w14:paraId="2EB82B7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1666.4059              1709.7108              1729.3166</w:t>
      </w:r>
    </w:p>
    <w:p w14:paraId="6A68BF2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3150.9678              3156.3590              3168.3885</w:t>
      </w:r>
    </w:p>
    <w:p w14:paraId="4F79770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3170.6198              3176.5428              3188.6038</w:t>
      </w:r>
    </w:p>
    <w:p w14:paraId="01D95005" w14:textId="77777777" w:rsidR="00C90D38"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3200.5657              3214.9457              3247.0116</w:t>
      </w:r>
    </w:p>
    <w:p w14:paraId="08DF93EE" w14:textId="77777777" w:rsidR="00C90D38" w:rsidRPr="00886FCD" w:rsidRDefault="00C90D38" w:rsidP="00BC2F62">
      <w:pPr>
        <w:spacing w:after="0" w:line="240" w:lineRule="auto"/>
        <w:jc w:val="both"/>
        <w:rPr>
          <w:rFonts w:ascii="Times New Roman" w:hAnsi="Times New Roman" w:cs="Times New Roman"/>
          <w:sz w:val="24"/>
          <w:szCs w:val="24"/>
        </w:rPr>
      </w:pPr>
    </w:p>
    <w:p w14:paraId="043AC937"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i11</w:t>
      </w:r>
    </w:p>
    <w:p w14:paraId="5E45EC7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0.360092   -0.597858    0.000039</w:t>
      </w:r>
    </w:p>
    <w:p w14:paraId="3B8E0D6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1.631783   -1.209834   -0.000057</w:t>
      </w:r>
    </w:p>
    <w:p w14:paraId="53A49F0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2.793003   -0.459277   -0.000093</w:t>
      </w:r>
    </w:p>
    <w:p w14:paraId="6D769AE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2.726317    0.931924   -0.000027</w:t>
      </w:r>
    </w:p>
    <w:p w14:paraId="7A206574"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1.482884    1.556589    0.000076</w:t>
      </w:r>
    </w:p>
    <w:p w14:paraId="47E10A8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0.315703    0.810983    0.000107</w:t>
      </w:r>
    </w:p>
    <w:p w14:paraId="1F5CB7F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-0.800406   -1.443644    0.000062</w:t>
      </w:r>
    </w:p>
    <w:p w14:paraId="430AC5B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-2.174234   -1.103271    0.000056</w:t>
      </w:r>
    </w:p>
    <w:p w14:paraId="0F50CE4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-2.764662    0.093011   -0.000024</w:t>
      </w:r>
    </w:p>
    <w:p w14:paraId="2A068C34"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-3.409912    1.220381   -0.000116</w:t>
      </w:r>
    </w:p>
    <w:p w14:paraId="583D7DE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1.692887   -2.293597   -0.000112</w:t>
      </w:r>
    </w:p>
    <w:p w14:paraId="4A131C8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3.756090   -0.957281   -0.000172</w:t>
      </w:r>
    </w:p>
    <w:p w14:paraId="5A39F6D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3.635438    1.522248   -0.000054</w:t>
      </w:r>
    </w:p>
    <w:p w14:paraId="7CBFEF8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1.422288    2.639380    0.000137</w:t>
      </w:r>
    </w:p>
    <w:p w14:paraId="6A55AC5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-0.638714    1.319074    0.000190</w:t>
      </w:r>
    </w:p>
    <w:p w14:paraId="73C187C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-0.596769   -2.509828    0.000075</w:t>
      </w:r>
    </w:p>
    <w:p w14:paraId="6281E48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-2.863681   -1.945996    0.000116</w:t>
      </w:r>
    </w:p>
    <w:p w14:paraId="2C28308F"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-3.685464    1.716077    0.928084</w:t>
      </w:r>
    </w:p>
    <w:p w14:paraId="1CDBB5EB"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-3.685485    1.715911   -0.928399</w:t>
      </w:r>
    </w:p>
    <w:p w14:paraId="33DEB54A" w14:textId="77777777" w:rsidR="00C90D38" w:rsidRDefault="00C90D38" w:rsidP="00BC2F62">
      <w:pPr>
        <w:spacing w:after="0" w:line="240" w:lineRule="auto"/>
        <w:jc w:val="both"/>
        <w:rPr>
          <w:rFonts w:ascii="Times New Roman" w:hAnsi="Times New Roman" w:cs="Times New Roman"/>
          <w:sz w:val="24"/>
          <w:szCs w:val="24"/>
        </w:rPr>
      </w:pPr>
    </w:p>
    <w:p w14:paraId="01DDA537"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2F17CD7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26.2195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125.5060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139.5444</w:t>
      </w:r>
    </w:p>
    <w:p w14:paraId="3F32986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231.2039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256.8305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306.1755</w:t>
      </w:r>
    </w:p>
    <w:p w14:paraId="130D015C"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384.3649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411.9245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496.0026</w:t>
      </w:r>
    </w:p>
    <w:p w14:paraId="74F9CF6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529.4436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543.6408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634.2261</w:t>
      </w:r>
    </w:p>
    <w:p w14:paraId="2E96B055"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697.4401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718.6136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746.4164</w:t>
      </w:r>
    </w:p>
    <w:p w14:paraId="65F787E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790.8709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811.5543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843.8222</w:t>
      </w:r>
    </w:p>
    <w:p w14:paraId="6426107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893.1841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926.4016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928.9139</w:t>
      </w:r>
    </w:p>
    <w:p w14:paraId="2351C99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986.4287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993.2077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996.7728</w:t>
      </w:r>
    </w:p>
    <w:p w14:paraId="13AFA07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1009.1790              1015.7569              1061.7574</w:t>
      </w:r>
    </w:p>
    <w:p w14:paraId="53AAC8D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1123.9095              1158.9480              1185.7975</w:t>
      </w:r>
    </w:p>
    <w:p w14:paraId="59E6FBD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1208.2649              1255.3332              1330.0372</w:t>
      </w:r>
    </w:p>
    <w:p w14:paraId="0D58B2B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1360.6684              1389.3913              1442.9066</w:t>
      </w:r>
    </w:p>
    <w:p w14:paraId="1ECBD14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1472.2683              1507.8381              1532.8153</w:t>
      </w:r>
    </w:p>
    <w:p w14:paraId="0C281AE9"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1632.3293              1651.7460              1959.2058</w:t>
      </w:r>
    </w:p>
    <w:p w14:paraId="799D241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3117.6673              3147.8617              3184.6019</w:t>
      </w:r>
    </w:p>
    <w:p w14:paraId="1C7FC46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3188.8969              3192.4306              3193.7385</w:t>
      </w:r>
    </w:p>
    <w:p w14:paraId="6C9E8918" w14:textId="77777777" w:rsidR="00C90D38"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3205.5601              3218.0991              3250.4664</w:t>
      </w:r>
    </w:p>
    <w:p w14:paraId="18FE4A38" w14:textId="77777777" w:rsidR="00C90D38" w:rsidRPr="00886FCD" w:rsidRDefault="00C90D38" w:rsidP="00BC2F62">
      <w:pPr>
        <w:spacing w:after="0" w:line="240" w:lineRule="auto"/>
        <w:jc w:val="both"/>
        <w:rPr>
          <w:rFonts w:ascii="Times New Roman" w:hAnsi="Times New Roman" w:cs="Times New Roman"/>
          <w:sz w:val="24"/>
          <w:szCs w:val="24"/>
        </w:rPr>
      </w:pPr>
    </w:p>
    <w:p w14:paraId="6E71FA6B"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i12</w:t>
      </w:r>
    </w:p>
    <w:p w14:paraId="25A0BDEE"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-1.841285    1.104149   -0.478759</w:t>
      </w:r>
    </w:p>
    <w:p w14:paraId="22A30C0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2.578745   -1.096625   -0.870066</w:t>
      </w:r>
    </w:p>
    <w:p w14:paraId="64116E1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-0.710963   -1.338784    0.564183</w:t>
      </w:r>
    </w:p>
    <w:p w14:paraId="0BB84FE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-2.046087   -1.256803    0.128582</w:t>
      </w:r>
    </w:p>
    <w:p w14:paraId="38DD2C14"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-2.586053   -0.067079   -0.375564</w:t>
      </w:r>
    </w:p>
    <w:p w14:paraId="17F0BDB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-0.511054    1.020085   -0.049229</w:t>
      </w:r>
    </w:p>
    <w:p w14:paraId="09AB66D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0.710136    1.715035    0.130027</w:t>
      </w:r>
    </w:p>
    <w:p w14:paraId="0F94C03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1.390363    0.456341    0.709356</w:t>
      </w:r>
    </w:p>
    <w:p w14:paraId="589DBDD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2.581039   -0.058623   -0.044495</w:t>
      </w:r>
    </w:p>
    <w:p w14:paraId="3689AB9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0.022557   -0.185664    0.461392</w:t>
      </w:r>
    </w:p>
    <w:p w14:paraId="5A89883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-2.277274    2.014772   -0.871899</w:t>
      </w:r>
    </w:p>
    <w:p w14:paraId="693A97B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1.676771   -1.670929   -1.056296</w:t>
      </w:r>
    </w:p>
    <w:p w14:paraId="07DA3D9E"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3.479101   -1.400374   -1.392128</w:t>
      </w:r>
    </w:p>
    <w:p w14:paraId="5A7A817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-0.306400   -2.265296    0.955616</w:t>
      </w:r>
    </w:p>
    <w:p w14:paraId="28C6368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-2.678647   -2.135690    0.183286</w:t>
      </w:r>
    </w:p>
    <w:p w14:paraId="5726D9FE"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-3.622666   -0.064471   -0.695125</w:t>
      </w:r>
    </w:p>
    <w:p w14:paraId="0885D64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1.066005    2.717464   -0.063389</w:t>
      </w:r>
    </w:p>
    <w:p w14:paraId="1179C54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3.504054    0.496407    0.113232</w:t>
      </w:r>
    </w:p>
    <w:p w14:paraId="0790D3DD"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1.634671    0.555929    1.774133</w:t>
      </w:r>
    </w:p>
    <w:p w14:paraId="5A1C6DD2" w14:textId="77777777" w:rsidR="00C90D38" w:rsidRDefault="00C90D38" w:rsidP="00BC2F62">
      <w:pPr>
        <w:spacing w:after="0" w:line="240" w:lineRule="auto"/>
        <w:jc w:val="both"/>
        <w:rPr>
          <w:rFonts w:ascii="Times New Roman" w:hAnsi="Times New Roman" w:cs="Times New Roman"/>
          <w:sz w:val="24"/>
          <w:szCs w:val="24"/>
        </w:rPr>
      </w:pPr>
    </w:p>
    <w:p w14:paraId="0FADF566"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1FABF0F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80.1150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116.4987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161.2558</w:t>
      </w:r>
    </w:p>
    <w:p w14:paraId="224731C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259.9420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318.2344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398.1823</w:t>
      </w:r>
    </w:p>
    <w:p w14:paraId="204E8707"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425.7971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492.9199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530.6705</w:t>
      </w:r>
    </w:p>
    <w:p w14:paraId="7F9ECD3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550.1909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617.1772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626.8870</w:t>
      </w:r>
    </w:p>
    <w:p w14:paraId="0A32ACBE"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706.4850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740.1631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765.2426</w:t>
      </w:r>
    </w:p>
    <w:p w14:paraId="5519A3B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840.9555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877.5188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889.6353</w:t>
      </w:r>
    </w:p>
    <w:p w14:paraId="53AA107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937.0113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958.3317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969.8034</w:t>
      </w:r>
    </w:p>
    <w:p w14:paraId="3E45E05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995.8599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996.8710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1022.3337</w:t>
      </w:r>
    </w:p>
    <w:p w14:paraId="19BD792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1045.5291              1075.3332              1114.2453</w:t>
      </w:r>
    </w:p>
    <w:p w14:paraId="14DC879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1144.1719              1167.6256              1183.2627</w:t>
      </w:r>
    </w:p>
    <w:p w14:paraId="6B4A397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1199.3482              1238.5587              1307.9580</w:t>
      </w:r>
    </w:p>
    <w:p w14:paraId="198C72D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1329.4279              1348.4142              1395.6689</w:t>
      </w:r>
    </w:p>
    <w:p w14:paraId="3C1F44E7"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1449.8893              1461.9203              1505.5315</w:t>
      </w:r>
    </w:p>
    <w:p w14:paraId="16A329B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1611.2048              1665.8602              1732.5477</w:t>
      </w:r>
    </w:p>
    <w:p w14:paraId="0C84E6A5"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3046.5458              3150.9940              3165.6700</w:t>
      </w:r>
    </w:p>
    <w:p w14:paraId="6190F725"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3184.5577              3195.3022              3208.0131</w:t>
      </w:r>
    </w:p>
    <w:p w14:paraId="116630EB" w14:textId="77777777" w:rsidR="00C90D38"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3215.5994              3244.3190              3246.3159</w:t>
      </w:r>
    </w:p>
    <w:p w14:paraId="186F5F1F" w14:textId="77777777" w:rsidR="00C90D38" w:rsidRPr="00886FCD" w:rsidRDefault="00C90D38" w:rsidP="00BC2F62">
      <w:pPr>
        <w:spacing w:after="0" w:line="240" w:lineRule="auto"/>
        <w:jc w:val="both"/>
        <w:rPr>
          <w:rFonts w:ascii="Times New Roman" w:hAnsi="Times New Roman" w:cs="Times New Roman"/>
          <w:sz w:val="24"/>
          <w:szCs w:val="24"/>
        </w:rPr>
      </w:pPr>
    </w:p>
    <w:p w14:paraId="03A0E123"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i13</w:t>
      </w:r>
    </w:p>
    <w:p w14:paraId="4DE9AA0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1.138243   -1.284812    0.000184</w:t>
      </w:r>
    </w:p>
    <w:p w14:paraId="182C656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2.477670   -0.909497   -0.000004</w:t>
      </w:r>
    </w:p>
    <w:p w14:paraId="7A3ABCE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2.822290    0.434952   -0.000168</w:t>
      </w:r>
    </w:p>
    <w:p w14:paraId="3A6D519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1.820656    1.400967   -0.000148</w:t>
      </w:r>
    </w:p>
    <w:p w14:paraId="0EDF005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0.486128    1.023047    0.000031</w:t>
      </w:r>
    </w:p>
    <w:p w14:paraId="1C1BF8B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0.127867   -0.326766    0.000201</w:t>
      </w:r>
    </w:p>
    <w:p w14:paraId="7820934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-1.323254   -0.735619    0.000338</w:t>
      </w:r>
    </w:p>
    <w:p w14:paraId="14BE5FF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-2.252351   -0.059559   -1.015110</w:t>
      </w:r>
    </w:p>
    <w:p w14:paraId="6673318F"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-3.033790    0.486142   -0.000334</w:t>
      </w:r>
    </w:p>
    <w:p w14:paraId="6C411DB4"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-2.252484   -0.058647    1.015042</w:t>
      </w:r>
    </w:p>
    <w:p w14:paraId="191D6BA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0.874760   -2.338068    0.000322</w:t>
      </w:r>
    </w:p>
    <w:p w14:paraId="18B83A8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3.250743   -1.669771   -0.000018</w:t>
      </w:r>
    </w:p>
    <w:p w14:paraId="6EAA9B8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3.865350    0.730715   -0.000314</w:t>
      </w:r>
    </w:p>
    <w:p w14:paraId="221E146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2.082099    2.453455   -0.000277</w:t>
      </w:r>
    </w:p>
    <w:p w14:paraId="7701F62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-0.292449    1.779055    0.000039</w:t>
      </w:r>
    </w:p>
    <w:p w14:paraId="214D399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-1.407401   -1.827473    0.000821</w:t>
      </w:r>
    </w:p>
    <w:p w14:paraId="2AA746C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-2.255991   -0.025310   -2.095644</w:t>
      </w:r>
    </w:p>
    <w:p w14:paraId="6E52E98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-3.926672    1.099557   -0.000670</w:t>
      </w:r>
    </w:p>
    <w:p w14:paraId="7DD4CFF4"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-2.256277   -0.023417    2.095544</w:t>
      </w:r>
    </w:p>
    <w:p w14:paraId="683AB89A" w14:textId="77777777" w:rsidR="00C90D38" w:rsidRDefault="00C90D38" w:rsidP="00BC2F62">
      <w:pPr>
        <w:spacing w:after="0" w:line="240" w:lineRule="auto"/>
        <w:jc w:val="both"/>
        <w:rPr>
          <w:rFonts w:ascii="Times New Roman" w:hAnsi="Times New Roman" w:cs="Times New Roman"/>
          <w:sz w:val="24"/>
          <w:szCs w:val="24"/>
        </w:rPr>
      </w:pPr>
    </w:p>
    <w:p w14:paraId="2FC8DA9E"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47779DB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37.6455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128.7244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136.1109</w:t>
      </w:r>
    </w:p>
    <w:p w14:paraId="52EB3A4B"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314.3176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319.8304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392.9103</w:t>
      </w:r>
    </w:p>
    <w:p w14:paraId="252838E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418.0645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526.0567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529.1744</w:t>
      </w:r>
    </w:p>
    <w:p w14:paraId="131B876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578.5066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638.8641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670.5239</w:t>
      </w:r>
    </w:p>
    <w:p w14:paraId="2225541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718.3859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779.5277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841.3909</w:t>
      </w:r>
    </w:p>
    <w:p w14:paraId="0D1753D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865.8048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918.1259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920.5966</w:t>
      </w:r>
    </w:p>
    <w:p w14:paraId="52F7368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928.7789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951.9252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963.6418</w:t>
      </w:r>
    </w:p>
    <w:p w14:paraId="70F34BA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964.1454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997.9345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1015.1622</w:t>
      </w:r>
    </w:p>
    <w:p w14:paraId="40A94BFC"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1023.6952              1064.4333              1115.7811</w:t>
      </w:r>
    </w:p>
    <w:p w14:paraId="39D4DCFC"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1150.0778              1180.9582              1187.3025</w:t>
      </w:r>
    </w:p>
    <w:p w14:paraId="362E929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1202.3371              1216.6974              1232.5232</w:t>
      </w:r>
    </w:p>
    <w:p w14:paraId="33BAFCBB"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1305.0288              1333.4647              1356.9143</w:t>
      </w:r>
    </w:p>
    <w:p w14:paraId="277E632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1382.8992              1462.6178              1499.5859</w:t>
      </w:r>
    </w:p>
    <w:p w14:paraId="36AECB7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1546.8647              1659.7899              1683.6624</w:t>
      </w:r>
    </w:p>
    <w:p w14:paraId="6AC0C7E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3069.2660              3177.8176              3184.6840</w:t>
      </w:r>
    </w:p>
    <w:p w14:paraId="00C1FF27"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3197.0372              3206.4435              3207.2459</w:t>
      </w:r>
    </w:p>
    <w:p w14:paraId="2D6635EA" w14:textId="77777777" w:rsidR="00C90D38"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3217.2399              3242.3910              3255.9247</w:t>
      </w:r>
    </w:p>
    <w:p w14:paraId="452F1512" w14:textId="77777777" w:rsidR="00C90D38" w:rsidRPr="00886FCD" w:rsidRDefault="00C90D38" w:rsidP="00BC2F62">
      <w:pPr>
        <w:spacing w:after="0" w:line="240" w:lineRule="auto"/>
        <w:jc w:val="both"/>
        <w:rPr>
          <w:rFonts w:ascii="Times New Roman" w:hAnsi="Times New Roman" w:cs="Times New Roman"/>
          <w:sz w:val="24"/>
          <w:szCs w:val="24"/>
        </w:rPr>
      </w:pPr>
    </w:p>
    <w:p w14:paraId="3A482852"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i14</w:t>
      </w:r>
    </w:p>
    <w:p w14:paraId="7D3FAC9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1.136119   -1.251276   -0.187730</w:t>
      </w:r>
    </w:p>
    <w:p w14:paraId="0ECD6F7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2.475623   -0.913429   -0.023262</w:t>
      </w:r>
    </w:p>
    <w:p w14:paraId="7A3A8BEF"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2.857062    0.412083    0.150372</w:t>
      </w:r>
    </w:p>
    <w:p w14:paraId="3317504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1.885587    1.417230    0.159451</w:t>
      </w:r>
    </w:p>
    <w:p w14:paraId="206E8DF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0.584802    1.019704   -0.003116</w:t>
      </w:r>
    </w:p>
    <w:p w14:paraId="4C498AC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0.135426   -0.271728   -0.178877</w:t>
      </w:r>
    </w:p>
    <w:p w14:paraId="3C5E082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-1.320821   -0.614633   -0.320534</w:t>
      </w:r>
    </w:p>
    <w:p w14:paraId="7E6A9BE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-2.241106    0.435195   -0.916674</w:t>
      </w:r>
    </w:p>
    <w:p w14:paraId="5AECA6F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-3.002781    0.541565    0.171607</w:t>
      </w:r>
    </w:p>
    <w:p w14:paraId="43CD4F4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-2.208323   -0.465685    0.973436</w:t>
      </w:r>
    </w:p>
    <w:p w14:paraId="36674DEE"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0.854370   -2.290880   -0.329755</w:t>
      </w:r>
    </w:p>
    <w:p w14:paraId="342575F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3.228969   -1.692700   -0.035160</w:t>
      </w:r>
    </w:p>
    <w:p w14:paraId="1C2B115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3.903240    0.668855    0.276612</w:t>
      </w:r>
    </w:p>
    <w:p w14:paraId="3B443E0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2.157431    2.458952    0.289599</w:t>
      </w:r>
    </w:p>
    <w:p w14:paraId="440D223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-1.424143   -1.603214   -0.778951</w:t>
      </w:r>
    </w:p>
    <w:p w14:paraId="46E7236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-2.246539    0.911371   -1.890018</w:t>
      </w:r>
    </w:p>
    <w:p w14:paraId="2C45E47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-3.881202    1.128771    0.411901</w:t>
      </w:r>
    </w:p>
    <w:p w14:paraId="105A45A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-2.736862   -1.374127    1.276929</w:t>
      </w:r>
    </w:p>
    <w:p w14:paraId="722E0541"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-1.664788   -0.061181    1.830809</w:t>
      </w:r>
    </w:p>
    <w:p w14:paraId="6A8C91A9" w14:textId="77777777" w:rsidR="00C90D38" w:rsidRDefault="00C90D38" w:rsidP="00BC2F62">
      <w:pPr>
        <w:spacing w:after="0" w:line="240" w:lineRule="auto"/>
        <w:jc w:val="both"/>
        <w:rPr>
          <w:rFonts w:ascii="Times New Roman" w:hAnsi="Times New Roman" w:cs="Times New Roman"/>
          <w:sz w:val="24"/>
          <w:szCs w:val="24"/>
        </w:rPr>
      </w:pPr>
    </w:p>
    <w:p w14:paraId="2DBCF4C2"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450693B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27.0534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111.2126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123.4362</w:t>
      </w:r>
    </w:p>
    <w:p w14:paraId="285C9F4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283.6198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320.6557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378.5029</w:t>
      </w:r>
    </w:p>
    <w:p w14:paraId="0457468E" w14:textId="77777777" w:rsidR="00C90D38"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423.8505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544.9055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570.8475</w:t>
      </w:r>
    </w:p>
    <w:p w14:paraId="233A6E4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633.9321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705.6523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720.5897</w:t>
      </w:r>
    </w:p>
    <w:p w14:paraId="13A6936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765.4421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819.1594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870.9910</w:t>
      </w:r>
    </w:p>
    <w:p w14:paraId="7872CEC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876.8651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929.1236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939.3918</w:t>
      </w:r>
    </w:p>
    <w:p w14:paraId="6773B71B"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963.9803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969.7858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994.9181</w:t>
      </w:r>
    </w:p>
    <w:p w14:paraId="5D4468B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1010.5376              1018.0233              1023.2990</w:t>
      </w:r>
    </w:p>
    <w:p w14:paraId="2473040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1056.6853              1110.8196              1133.5709</w:t>
      </w:r>
    </w:p>
    <w:p w14:paraId="6B6DA96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1151.0404              1184.4556              1206.7692</w:t>
      </w:r>
    </w:p>
    <w:p w14:paraId="6908A4B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1231.4824              1238.7000              1252.3695</w:t>
      </w:r>
    </w:p>
    <w:p w14:paraId="0BA4DC1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1320.5819              1327.9887              1374.0523</w:t>
      </w:r>
    </w:p>
    <w:p w14:paraId="4E9B909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1465.7818              1481.9401              1494.7701</w:t>
      </w:r>
    </w:p>
    <w:p w14:paraId="4106692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1608.4892              1669.2578              1671.3789</w:t>
      </w:r>
    </w:p>
    <w:p w14:paraId="2DFC48B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3062.7958              3068.4273              3121.0336</w:t>
      </w:r>
    </w:p>
    <w:p w14:paraId="427E8EF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3181.1845              3193.7845              3197.5543</w:t>
      </w:r>
    </w:p>
    <w:p w14:paraId="0C405914" w14:textId="77777777" w:rsidR="00C90D38"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3207.1175              3220.8504              3232.7068</w:t>
      </w:r>
    </w:p>
    <w:p w14:paraId="1BA60D97" w14:textId="77777777" w:rsidR="00C90D38" w:rsidRPr="00886FCD" w:rsidRDefault="00C90D38" w:rsidP="00BC2F62">
      <w:pPr>
        <w:spacing w:after="0" w:line="240" w:lineRule="auto"/>
        <w:jc w:val="both"/>
        <w:rPr>
          <w:rFonts w:ascii="Times New Roman" w:hAnsi="Times New Roman" w:cs="Times New Roman"/>
          <w:sz w:val="24"/>
          <w:szCs w:val="24"/>
        </w:rPr>
      </w:pPr>
    </w:p>
    <w:p w14:paraId="4C640B9C"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i15</w:t>
      </w:r>
    </w:p>
    <w:p w14:paraId="351E2A8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0.334211    0.531482    0.254460</w:t>
      </w:r>
    </w:p>
    <w:p w14:paraId="6152422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1.418591    1.238375   -0.275213</w:t>
      </w:r>
    </w:p>
    <w:p w14:paraId="2BBFB19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2.632495    0.609727   -0.509781</w:t>
      </w:r>
    </w:p>
    <w:p w14:paraId="740D0A9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2.791433   -0.737253   -0.203391</w:t>
      </w:r>
    </w:p>
    <w:p w14:paraId="335CB5D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1.730569   -1.445612    0.346628</w:t>
      </w:r>
    </w:p>
    <w:p w14:paraId="06B9221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0.513770   -0.817169    0.577037</w:t>
      </w:r>
    </w:p>
    <w:p w14:paraId="075CD70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-0.941996    1.231665    0.492146</w:t>
      </w:r>
    </w:p>
    <w:p w14:paraId="0FB1A36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-2.177160    0.780108    0.237062</w:t>
      </w:r>
    </w:p>
    <w:p w14:paraId="2CD7407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-2.518148   -0.487689   -0.420398</w:t>
      </w:r>
    </w:p>
    <w:p w14:paraId="58D049E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-3.741946   -0.955914   -0.522806</w:t>
      </w:r>
    </w:p>
    <w:p w14:paraId="49B0F43F"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1.299149    2.290408   -0.513351</w:t>
      </w:r>
    </w:p>
    <w:p w14:paraId="2496E4F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3.458577    1.171796   -0.930664</w:t>
      </w:r>
    </w:p>
    <w:p w14:paraId="4BDB780E"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3.741225   -1.228392   -0.381403</w:t>
      </w:r>
    </w:p>
    <w:p w14:paraId="3D99892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1.852771   -2.491217    0.606106</w:t>
      </w:r>
    </w:p>
    <w:p w14:paraId="462E7AE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-0.299406   -1.367312    1.036594</w:t>
      </w:r>
    </w:p>
    <w:p w14:paraId="002CAC9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-0.852091    2.233028    0.906374</w:t>
      </w:r>
    </w:p>
    <w:p w14:paraId="4CE5955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-3.016586    1.417217    0.500876</w:t>
      </w:r>
    </w:p>
    <w:p w14:paraId="1E9FE45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-1.698312   -1.051419   -0.864296</w:t>
      </w:r>
    </w:p>
    <w:p w14:paraId="7707670B"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-4.736245   -0.660432   -0.214697</w:t>
      </w:r>
    </w:p>
    <w:p w14:paraId="72090CDA" w14:textId="77777777" w:rsidR="00C90D38" w:rsidRDefault="00C90D38" w:rsidP="00BC2F62">
      <w:pPr>
        <w:spacing w:after="0" w:line="240" w:lineRule="auto"/>
        <w:jc w:val="both"/>
        <w:rPr>
          <w:rFonts w:ascii="Times New Roman" w:hAnsi="Times New Roman" w:cs="Times New Roman"/>
          <w:sz w:val="24"/>
          <w:szCs w:val="24"/>
        </w:rPr>
      </w:pPr>
    </w:p>
    <w:p w14:paraId="603EEAC6"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68C1973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47.9510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88.4467               </w:t>
      </w:r>
      <w:r>
        <w:rPr>
          <w:rFonts w:ascii="Times New Roman" w:hAnsi="Times New Roman" w:cs="Times New Roman"/>
          <w:sz w:val="24"/>
          <w:szCs w:val="24"/>
        </w:rPr>
        <w:t xml:space="preserve">   </w:t>
      </w:r>
      <w:r w:rsidRPr="00C77B4E">
        <w:rPr>
          <w:rFonts w:ascii="Times New Roman" w:hAnsi="Times New Roman" w:cs="Times New Roman"/>
          <w:sz w:val="24"/>
          <w:szCs w:val="24"/>
        </w:rPr>
        <w:t>147.5377</w:t>
      </w:r>
    </w:p>
    <w:p w14:paraId="65D2879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199.7705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264.4742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323.0657</w:t>
      </w:r>
    </w:p>
    <w:p w14:paraId="58A8CD0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419.1024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430.8138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503.4107</w:t>
      </w:r>
    </w:p>
    <w:p w14:paraId="5ECE5437"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523.6111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638.9048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677.0685</w:t>
      </w:r>
    </w:p>
    <w:p w14:paraId="2C81B78B"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709.3839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725.7139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767.8013</w:t>
      </w:r>
    </w:p>
    <w:p w14:paraId="076B291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799.8843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834.1181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856.6072</w:t>
      </w:r>
    </w:p>
    <w:p w14:paraId="3514FA4E"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875.1425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913.1554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958.9807</w:t>
      </w:r>
    </w:p>
    <w:p w14:paraId="00D341BB"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1006.8441              1017.7751              1024.8453</w:t>
      </w:r>
    </w:p>
    <w:p w14:paraId="438D49AC"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1027.1958              1061.7422              1076.0098</w:t>
      </w:r>
    </w:p>
    <w:p w14:paraId="1E5021CE"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1117.3217              1191.2845              1212.3181</w:t>
      </w:r>
    </w:p>
    <w:p w14:paraId="032DA45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1220.0577              1249.0262              1276.4527</w:t>
      </w:r>
    </w:p>
    <w:p w14:paraId="09077D6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1336.7776              1361.2192              1428.2134</w:t>
      </w:r>
    </w:p>
    <w:p w14:paraId="7F625DF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1492.9340              1542.0917              1645.3634</w:t>
      </w:r>
    </w:p>
    <w:p w14:paraId="7BBBA82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1654.5143              1681.1985              1712.3006</w:t>
      </w:r>
    </w:p>
    <w:p w14:paraId="692E022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3144.1085              3157.9035              3182.6763</w:t>
      </w:r>
    </w:p>
    <w:p w14:paraId="2514ADD7"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3189.0013              3195.0954              3203.3793</w:t>
      </w:r>
    </w:p>
    <w:p w14:paraId="255DE2A1" w14:textId="77777777" w:rsidR="00C90D38"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3213.0094              3221.9710              3244.1206</w:t>
      </w:r>
    </w:p>
    <w:p w14:paraId="1DCC05F2" w14:textId="77777777" w:rsidR="00C90D38" w:rsidRPr="00886FCD" w:rsidRDefault="00C90D38" w:rsidP="00BC2F62">
      <w:pPr>
        <w:spacing w:after="0" w:line="240" w:lineRule="auto"/>
        <w:jc w:val="both"/>
        <w:rPr>
          <w:rFonts w:ascii="Times New Roman" w:hAnsi="Times New Roman" w:cs="Times New Roman"/>
          <w:sz w:val="24"/>
          <w:szCs w:val="24"/>
        </w:rPr>
      </w:pPr>
    </w:p>
    <w:p w14:paraId="370CC505"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i16</w:t>
      </w:r>
    </w:p>
    <w:p w14:paraId="7FEF1BD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2.540011    0.106375   -0.081495</w:t>
      </w:r>
    </w:p>
    <w:p w14:paraId="130B1A5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2.020634   -1.230632   -0.190271</w:t>
      </w:r>
    </w:p>
    <w:p w14:paraId="2BFD2C6E"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0.708907   -1.501395   -0.018875</w:t>
      </w:r>
    </w:p>
    <w:p w14:paraId="2A9E48B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-0.204083   -0.415266    0.450451</w:t>
      </w:r>
    </w:p>
    <w:p w14:paraId="155926C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0.319093    0.967132    0.158366</w:t>
      </w:r>
    </w:p>
    <w:p w14:paraId="1832131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1.686879    1.190961    0.032831</w:t>
      </w:r>
    </w:p>
    <w:p w14:paraId="5412141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-1.663878   -0.339244    0.030680</w:t>
      </w:r>
    </w:p>
    <w:p w14:paraId="5498C66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-1.943546    1.073094   -0.155722</w:t>
      </w:r>
    </w:p>
    <w:p w14:paraId="04009C1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-0.793064    1.813138   -0.075198</w:t>
      </w:r>
    </w:p>
    <w:p w14:paraId="2671C294"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-2.514038   -1.363308   -0.110125</w:t>
      </w:r>
    </w:p>
    <w:p w14:paraId="75426A8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3.604663    0.266915   -0.203640</w:t>
      </w:r>
    </w:p>
    <w:p w14:paraId="0FFD90D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2.707099   -2.028811   -0.451833</w:t>
      </w:r>
    </w:p>
    <w:p w14:paraId="0DA9586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0.321548   -2.508069   -0.132046</w:t>
      </w:r>
    </w:p>
    <w:p w14:paraId="34B11CE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2.069818    2.201311   -0.069664</w:t>
      </w:r>
    </w:p>
    <w:p w14:paraId="09AF316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-0.240519   -0.497122    1.555799</w:t>
      </w:r>
    </w:p>
    <w:p w14:paraId="2105E6B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-2.929360    1.464034   -0.372954</w:t>
      </w:r>
    </w:p>
    <w:p w14:paraId="7A711F8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-0.726495    2.883515   -0.226053</w:t>
      </w:r>
    </w:p>
    <w:p w14:paraId="60D41D9E"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-3.548990   -1.197564   -0.387124</w:t>
      </w:r>
    </w:p>
    <w:p w14:paraId="448115A2"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-2.199251   -2.389347    0.043663</w:t>
      </w:r>
    </w:p>
    <w:p w14:paraId="2727BC86" w14:textId="77777777" w:rsidR="00C90D38" w:rsidRDefault="00C90D38" w:rsidP="00BC2F62">
      <w:pPr>
        <w:spacing w:after="0" w:line="240" w:lineRule="auto"/>
        <w:jc w:val="both"/>
        <w:rPr>
          <w:rFonts w:ascii="Times New Roman" w:hAnsi="Times New Roman" w:cs="Times New Roman"/>
          <w:sz w:val="24"/>
          <w:szCs w:val="24"/>
        </w:rPr>
      </w:pPr>
    </w:p>
    <w:p w14:paraId="3A781DE6"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2D1FC36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104.1669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173.9830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232.1649</w:t>
      </w:r>
    </w:p>
    <w:p w14:paraId="3697AE1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308.6354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389.2392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443.5118</w:t>
      </w:r>
    </w:p>
    <w:p w14:paraId="73FD9AB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514.8261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516.9495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535.4041</w:t>
      </w:r>
    </w:p>
    <w:p w14:paraId="6326395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607.0438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656.0039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693.2932</w:t>
      </w:r>
    </w:p>
    <w:p w14:paraId="4C71F7F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708.0058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727.7785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792.5515</w:t>
      </w:r>
    </w:p>
    <w:p w14:paraId="4B41F41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826.0434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845.7819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858.0284</w:t>
      </w:r>
    </w:p>
    <w:p w14:paraId="3C3E6695"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894.6507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935.8789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948.5363</w:t>
      </w:r>
    </w:p>
    <w:p w14:paraId="40F2338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968.0872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990.0227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995.9246</w:t>
      </w:r>
    </w:p>
    <w:p w14:paraId="26AE996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1020.7526              1049.5765              1076.9946</w:t>
      </w:r>
    </w:p>
    <w:p w14:paraId="133EFCF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1132.2869              1166.7202              1215.3886</w:t>
      </w:r>
    </w:p>
    <w:p w14:paraId="727AC087"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1234.4908              1242.5224              1298.6053</w:t>
      </w:r>
    </w:p>
    <w:p w14:paraId="6A38FB7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1333.6995              1366.8163              1400.7613</w:t>
      </w:r>
    </w:p>
    <w:p w14:paraId="2714115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1431.3813              1451.3671              1517.4489</w:t>
      </w:r>
    </w:p>
    <w:p w14:paraId="47E951C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1536.0982              1640.2059              1684.4325</w:t>
      </w:r>
    </w:p>
    <w:p w14:paraId="5CF2203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2905.7696              3162.3559              3185.6059</w:t>
      </w:r>
    </w:p>
    <w:p w14:paraId="4FCAECA5"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3189.8002              3205.9082              3217.5162</w:t>
      </w:r>
    </w:p>
    <w:p w14:paraId="36E549C9" w14:textId="77777777" w:rsidR="00C90D38"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3218.0334              3237.7981              3250.9751</w:t>
      </w:r>
    </w:p>
    <w:p w14:paraId="154C87AD" w14:textId="77777777" w:rsidR="00C90D38" w:rsidRPr="00C77B4E" w:rsidRDefault="00C90D38" w:rsidP="00BC2F62">
      <w:pPr>
        <w:spacing w:after="0" w:line="240" w:lineRule="auto"/>
        <w:jc w:val="both"/>
        <w:rPr>
          <w:rFonts w:ascii="Times New Roman" w:hAnsi="Times New Roman" w:cs="Times New Roman"/>
          <w:sz w:val="24"/>
          <w:szCs w:val="24"/>
        </w:rPr>
      </w:pPr>
    </w:p>
    <w:p w14:paraId="33FDC1A7"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i17</w:t>
      </w:r>
    </w:p>
    <w:p w14:paraId="28FAFA4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0.069099    0.767410    0.086512</w:t>
      </w:r>
    </w:p>
    <w:p w14:paraId="3F609B7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-1.195664    1.463949   -0.029349</w:t>
      </w:r>
    </w:p>
    <w:p w14:paraId="7838C8A4"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-2.361220    0.796939   -0.100708</w:t>
      </w:r>
    </w:p>
    <w:p w14:paraId="3576466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-2.392358   -0.660305   -0.085896</w:t>
      </w:r>
    </w:p>
    <w:p w14:paraId="1578670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-1.280521   -1.373372    0.114854</w:t>
      </w:r>
    </w:p>
    <w:p w14:paraId="4715C14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0.042822   -0.722533    0.399610</w:t>
      </w:r>
    </w:p>
    <w:p w14:paraId="28A38D31"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1.258807    1.396908   -0.009880</w:t>
      </w:r>
    </w:p>
    <w:p w14:paraId="256C5B9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2.514526    0.641522    0.028889</w:t>
      </w:r>
    </w:p>
    <w:p w14:paraId="4902213F"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2.438937   -0.674904   -0.086739</w:t>
      </w:r>
    </w:p>
    <w:p w14:paraId="71C2379D"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1.209778   -1.474117   -0.281132</w:t>
      </w:r>
    </w:p>
    <w:p w14:paraId="42DC780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-1.173407    2.546703   -0.105019</w:t>
      </w:r>
    </w:p>
    <w:p w14:paraId="1EF6417F"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-3.294593    1.336308   -0.214780</w:t>
      </w:r>
    </w:p>
    <w:p w14:paraId="683B768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-3.339992   -1.160479   -0.253699</w:t>
      </w:r>
    </w:p>
    <w:p w14:paraId="4C3E3D1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-1.311849   -2.459005    0.120255</w:t>
      </w:r>
    </w:p>
    <w:p w14:paraId="0ABB138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0.226320   -0.803857    1.486995</w:t>
      </w:r>
    </w:p>
    <w:p w14:paraId="45E89F9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1.301055    2.474063   -0.139941</w:t>
      </w:r>
    </w:p>
    <w:p w14:paraId="083E7E1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3.459850    1.169878    0.097045</w:t>
      </w:r>
    </w:p>
    <w:p w14:paraId="6078920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1.289727   -2.475586    0.149968</w:t>
      </w:r>
    </w:p>
    <w:p w14:paraId="0C86BD36"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1.017646   -1.597010   -1.357786</w:t>
      </w:r>
    </w:p>
    <w:p w14:paraId="2815699B" w14:textId="77777777" w:rsidR="00C90D38" w:rsidRDefault="00C90D38" w:rsidP="00BC2F62">
      <w:pPr>
        <w:spacing w:after="0" w:line="240" w:lineRule="auto"/>
        <w:jc w:val="both"/>
        <w:rPr>
          <w:rFonts w:ascii="Times New Roman" w:hAnsi="Times New Roman" w:cs="Times New Roman"/>
          <w:sz w:val="24"/>
          <w:szCs w:val="24"/>
        </w:rPr>
      </w:pPr>
    </w:p>
    <w:p w14:paraId="5881207F"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6CC8830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116.5076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152.3444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279.6072</w:t>
      </w:r>
    </w:p>
    <w:p w14:paraId="635763AE"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337.8675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408.5177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415.5212</w:t>
      </w:r>
    </w:p>
    <w:p w14:paraId="2A97F6A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466.9683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483.1596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515.8128</w:t>
      </w:r>
    </w:p>
    <w:p w14:paraId="22DD785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594.3302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652.9472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717.8878</w:t>
      </w:r>
    </w:p>
    <w:p w14:paraId="255DC8F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746.4606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764.5010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803.3397</w:t>
      </w:r>
    </w:p>
    <w:p w14:paraId="19F38A25"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827.0005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908.4914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919.4710</w:t>
      </w:r>
    </w:p>
    <w:p w14:paraId="2F075BD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954.4965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981.7565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991.4943</w:t>
      </w:r>
    </w:p>
    <w:p w14:paraId="485A71D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1001.4147              1011.4272              1049.0665</w:t>
      </w:r>
    </w:p>
    <w:p w14:paraId="50CE03D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1070.3750              1088.7872              1170.8731</w:t>
      </w:r>
    </w:p>
    <w:p w14:paraId="0A756A6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1185.1462              1211.3551              1227.6481</w:t>
      </w:r>
    </w:p>
    <w:p w14:paraId="557FC67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1267.2286              1292.9262              1323.8561</w:t>
      </w:r>
    </w:p>
    <w:p w14:paraId="21ED7CE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1341.4373              1387.2511              1413.5307</w:t>
      </w:r>
    </w:p>
    <w:p w14:paraId="2EDE64B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1463.1027              1476.6231              1599.5174</w:t>
      </w:r>
    </w:p>
    <w:p w14:paraId="24C9B6E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1644.3806              1702.7105              1733.6802</w:t>
      </w:r>
    </w:p>
    <w:p w14:paraId="697AF5F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2940.4083              3010.1973              3093.9306</w:t>
      </w:r>
    </w:p>
    <w:p w14:paraId="2D3ADF1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3178.0949              3180.3466              3184.8267</w:t>
      </w:r>
    </w:p>
    <w:p w14:paraId="468D77CE"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3194.2407              3200.9727              3216.3711</w:t>
      </w:r>
    </w:p>
    <w:p w14:paraId="3C39FCBE" w14:textId="77777777" w:rsidR="00C90D38" w:rsidRDefault="00C90D38" w:rsidP="00BC2F62">
      <w:pPr>
        <w:spacing w:after="0" w:line="240" w:lineRule="auto"/>
        <w:jc w:val="both"/>
        <w:rPr>
          <w:rFonts w:ascii="Times New Roman" w:hAnsi="Times New Roman" w:cs="Times New Roman"/>
          <w:b/>
          <w:i/>
          <w:sz w:val="24"/>
          <w:szCs w:val="24"/>
        </w:rPr>
      </w:pPr>
    </w:p>
    <w:p w14:paraId="17A1D5E0"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i18</w:t>
      </w:r>
    </w:p>
    <w:p w14:paraId="3696A57A"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1.483576   -1.272660    0.083749</w:t>
      </w:r>
    </w:p>
    <w:p w14:paraId="4C570E8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2.679879   -0.570018    0.023899</w:t>
      </w:r>
    </w:p>
    <w:p w14:paraId="42D4A59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2.682651    0.816801   -0.080701</w:t>
      </w:r>
    </w:p>
    <w:p w14:paraId="72E137D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1.468815    1.508245   -0.121904</w:t>
      </w:r>
    </w:p>
    <w:p w14:paraId="452836D4"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0.321334    0.763298   -0.063956</w:t>
      </w:r>
    </w:p>
    <w:p w14:paraId="32CC4972"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0.242188   -0.612717    0.041391</w:t>
      </w:r>
    </w:p>
    <w:p w14:paraId="622A598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-0.992684   -1.405782    0.083417</w:t>
      </w:r>
    </w:p>
    <w:p w14:paraId="0DB88175"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-2.265505   -1.022973   -0.091727</w:t>
      </w:r>
    </w:p>
    <w:p w14:paraId="7A4B25F0"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-2.807447    0.321491   -0.305582</w:t>
      </w:r>
    </w:p>
    <w:p w14:paraId="2FFB707C"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F5A46">
        <w:rPr>
          <w:rFonts w:ascii="Times New Roman" w:hAnsi="Times New Roman" w:cs="Times New Roman"/>
          <w:sz w:val="24"/>
          <w:szCs w:val="24"/>
        </w:rPr>
        <w:t xml:space="preserve">       -2.487326    1.416214    0.382722</w:t>
      </w:r>
    </w:p>
    <w:p w14:paraId="5C17081B"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1.499130   -2.355540    0.168412</w:t>
      </w:r>
    </w:p>
    <w:p w14:paraId="7A9EE373"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3.619249   -1.109466    0.060767</w:t>
      </w:r>
    </w:p>
    <w:p w14:paraId="3C88A55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3.619783    1.360779   -0.128055</w:t>
      </w:r>
    </w:p>
    <w:p w14:paraId="613BF077"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1.443912    2.589720   -0.200720</w:t>
      </w:r>
    </w:p>
    <w:p w14:paraId="5384FAB8"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-0.822331   -2.470709    0.221065</w:t>
      </w:r>
    </w:p>
    <w:p w14:paraId="2F93377E"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-3.006681   -1.818965   -0.120793</w:t>
      </w:r>
    </w:p>
    <w:p w14:paraId="3DC49DA9"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-3.576439    0.393937   -1.072616</w:t>
      </w:r>
    </w:p>
    <w:p w14:paraId="3AE141C6" w14:textId="77777777" w:rsidR="00C90D38" w:rsidRPr="00EF5A46"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-1.780212    1.387353    1.203899</w:t>
      </w:r>
    </w:p>
    <w:p w14:paraId="6EA5198D"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F5A46">
        <w:rPr>
          <w:rFonts w:ascii="Times New Roman" w:hAnsi="Times New Roman" w:cs="Times New Roman"/>
          <w:sz w:val="24"/>
          <w:szCs w:val="24"/>
        </w:rPr>
        <w:t xml:space="preserve">       -2.949290    2.371510    0.160188</w:t>
      </w:r>
    </w:p>
    <w:p w14:paraId="4ED22125" w14:textId="77777777" w:rsidR="00C90D38" w:rsidRDefault="00C90D38" w:rsidP="00BC2F62">
      <w:pPr>
        <w:spacing w:after="0" w:line="240" w:lineRule="auto"/>
        <w:jc w:val="both"/>
        <w:rPr>
          <w:rFonts w:ascii="Times New Roman" w:hAnsi="Times New Roman" w:cs="Times New Roman"/>
          <w:sz w:val="24"/>
          <w:szCs w:val="24"/>
        </w:rPr>
      </w:pPr>
    </w:p>
    <w:p w14:paraId="6E4E6A12"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5148286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41.3420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113.8391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128.9593</w:t>
      </w:r>
    </w:p>
    <w:p w14:paraId="5841E42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194.0852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224.3086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366.2973</w:t>
      </w:r>
    </w:p>
    <w:p w14:paraId="72DBBBD5"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412.9427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423.5210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495.1273</w:t>
      </w:r>
    </w:p>
    <w:p w14:paraId="72C1D5A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556.0444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625.9662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630.8651</w:t>
      </w:r>
    </w:p>
    <w:p w14:paraId="112DA06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716.1721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745.6631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772.6082</w:t>
      </w:r>
    </w:p>
    <w:p w14:paraId="1E6FC007"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817.3519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823.7959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874.2508</w:t>
      </w:r>
    </w:p>
    <w:p w14:paraId="402684E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955.8257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960.1797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973.6825</w:t>
      </w:r>
    </w:p>
    <w:p w14:paraId="20C4E91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992.6864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1002.3096              1025.7488</w:t>
      </w:r>
    </w:p>
    <w:p w14:paraId="3D2EA4B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1046.1198              1054.9574              1099.3602</w:t>
      </w:r>
    </w:p>
    <w:p w14:paraId="417100E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1138.7913              1182.3156              1216.5733</w:t>
      </w:r>
    </w:p>
    <w:p w14:paraId="273B84C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1241.9260              1302.2247              1333.4056</w:t>
      </w:r>
    </w:p>
    <w:p w14:paraId="3161228E"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1337.7612              1442.4051              1459.5567</w:t>
      </w:r>
    </w:p>
    <w:p w14:paraId="767762C5"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1481.0722              1496.9824              1602.2052</w:t>
      </w:r>
    </w:p>
    <w:p w14:paraId="5D1520D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1665.1896              1712.6376              1721.2438</w:t>
      </w:r>
    </w:p>
    <w:p w14:paraId="0E98D88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3145.5019              3155.1401              3166.6379</w:t>
      </w:r>
    </w:p>
    <w:p w14:paraId="18B699E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3176.8713              3179.7610              3189.2187</w:t>
      </w:r>
    </w:p>
    <w:p w14:paraId="303A8F2E" w14:textId="77777777" w:rsidR="00C90D38"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3202.5860              3217.8578              3254.5851</w:t>
      </w:r>
    </w:p>
    <w:p w14:paraId="519398E6" w14:textId="77777777" w:rsidR="00C90D38" w:rsidRDefault="00C90D38" w:rsidP="00BC2F62">
      <w:pPr>
        <w:spacing w:after="0" w:line="240" w:lineRule="auto"/>
        <w:jc w:val="both"/>
        <w:rPr>
          <w:rFonts w:ascii="Times New Roman" w:hAnsi="Times New Roman" w:cs="Times New Roman"/>
          <w:b/>
          <w:i/>
          <w:sz w:val="24"/>
          <w:szCs w:val="24"/>
        </w:rPr>
      </w:pPr>
    </w:p>
    <w:p w14:paraId="265D8A72"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i20</w:t>
      </w:r>
    </w:p>
    <w:p w14:paraId="6D94F78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1.220391   -1.284859   -0.358653</w:t>
      </w:r>
    </w:p>
    <w:p w14:paraId="06E9C8A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2.445673   -0.671384   -0.571310</w:t>
      </w:r>
    </w:p>
    <w:p w14:paraId="51C3357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2.653094    0.637197   -0.146983</w:t>
      </w:r>
    </w:p>
    <w:p w14:paraId="48E7C43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1.629960    1.320994    0.495558</w:t>
      </w:r>
    </w:p>
    <w:p w14:paraId="7E5E661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0.398687    0.709221    0.698855</w:t>
      </w:r>
    </w:p>
    <w:p w14:paraId="067F557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0.171242   -0.597084    0.260057</w:t>
      </w:r>
    </w:p>
    <w:p w14:paraId="5DFEE9F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-1.115746   -1.283599    0.467814</w:t>
      </w:r>
    </w:p>
    <w:p w14:paraId="1763390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-2.353933   -0.835463    0.217086</w:t>
      </w:r>
    </w:p>
    <w:p w14:paraId="548F51C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-2.783438    0.427323   -0.397936</w:t>
      </w:r>
    </w:p>
    <w:p w14:paraId="19420F4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-2.100579    1.536033   -0.579175</w:t>
      </w:r>
    </w:p>
    <w:p w14:paraId="1650B63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1.063457   -2.307712   -0.685992</w:t>
      </w:r>
    </w:p>
    <w:p w14:paraId="316A2D6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3.243158   -1.215157   -1.065205</w:t>
      </w:r>
    </w:p>
    <w:p w14:paraId="515C735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3.612391    1.115999   -0.307592</w:t>
      </w:r>
    </w:p>
    <w:p w14:paraId="62C2209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1.790094    2.333865    0.847681</w:t>
      </w:r>
    </w:p>
    <w:p w14:paraId="4C69BD2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-0.384717    1.236271    1.230001</w:t>
      </w:r>
    </w:p>
    <w:p w14:paraId="0F89D7F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-1.034825   -2.304442    0.835002</w:t>
      </w:r>
    </w:p>
    <w:p w14:paraId="362EAF9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-3.167172   -1.524502    0.426639</w:t>
      </w:r>
    </w:p>
    <w:p w14:paraId="381308A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-3.815205    0.415816   -0.766203</w:t>
      </w:r>
    </w:p>
    <w:p w14:paraId="4D40A000"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-2.299290    2.499589   -1.026214</w:t>
      </w:r>
    </w:p>
    <w:p w14:paraId="434700F5" w14:textId="77777777" w:rsidR="00C90D38" w:rsidRDefault="00C90D38" w:rsidP="00BC2F62">
      <w:pPr>
        <w:spacing w:after="0" w:line="240" w:lineRule="auto"/>
        <w:jc w:val="both"/>
        <w:rPr>
          <w:rFonts w:ascii="Times New Roman" w:hAnsi="Times New Roman" w:cs="Times New Roman"/>
          <w:sz w:val="24"/>
          <w:szCs w:val="24"/>
        </w:rPr>
      </w:pPr>
    </w:p>
    <w:p w14:paraId="15FC927F"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158CBD4C"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34.8457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67.2445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116.2335</w:t>
      </w:r>
    </w:p>
    <w:p w14:paraId="5346D81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211.2960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231.0083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365.0804</w:t>
      </w:r>
    </w:p>
    <w:p w14:paraId="5FDBB447"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419.6812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437.5942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498.8994</w:t>
      </w:r>
    </w:p>
    <w:p w14:paraId="0A9FF92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538.1895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637.1105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660.8501</w:t>
      </w:r>
    </w:p>
    <w:p w14:paraId="36266CE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706.1641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725.8571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755.1996</w:t>
      </w:r>
    </w:p>
    <w:p w14:paraId="7B2D30BC"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783.3422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812.5295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867.2899</w:t>
      </w:r>
    </w:p>
    <w:p w14:paraId="0FB3937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878.0943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904.2960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961.5382</w:t>
      </w:r>
    </w:p>
    <w:p w14:paraId="772BDBF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986.0905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1000.3544              1011.0681</w:t>
      </w:r>
    </w:p>
    <w:p w14:paraId="68A2A05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1022.5138              1026.5113              1063.3440</w:t>
      </w:r>
    </w:p>
    <w:p w14:paraId="41EE357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1116.3799              1190.4810              1212.2558</w:t>
      </w:r>
    </w:p>
    <w:p w14:paraId="6A8727B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1221.2246              1269.6671              1288.7234</w:t>
      </w:r>
    </w:p>
    <w:p w14:paraId="5E0ABA5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1342.3600              1360.5867              1448.6583</w:t>
      </w:r>
    </w:p>
    <w:p w14:paraId="5C9BA44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1491.6389              1543.6152              1650.8178</w:t>
      </w:r>
    </w:p>
    <w:p w14:paraId="59F9F74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1663.9887              1679.3778              1716.0340</w:t>
      </w:r>
    </w:p>
    <w:p w14:paraId="658F730B"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3059.8229              3156.1054              3183.7002</w:t>
      </w:r>
    </w:p>
    <w:p w14:paraId="4B3D658E"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3185.1463              3193.3797              3201.3521</w:t>
      </w:r>
    </w:p>
    <w:p w14:paraId="0D6DDC65" w14:textId="77777777" w:rsidR="00C90D38"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3208.6819              3218.5979              3255.3108</w:t>
      </w:r>
    </w:p>
    <w:p w14:paraId="4AACC012" w14:textId="77777777" w:rsidR="00C90D38" w:rsidRDefault="00C90D38" w:rsidP="00BC2F62">
      <w:pPr>
        <w:spacing w:after="0" w:line="240" w:lineRule="auto"/>
        <w:jc w:val="both"/>
        <w:rPr>
          <w:rFonts w:ascii="Times New Roman" w:hAnsi="Times New Roman" w:cs="Times New Roman"/>
          <w:b/>
          <w:i/>
          <w:sz w:val="24"/>
          <w:szCs w:val="24"/>
        </w:rPr>
      </w:pPr>
    </w:p>
    <w:p w14:paraId="605140EA"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i22</w:t>
      </w:r>
    </w:p>
    <w:p w14:paraId="28342AB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1.235713   -1.424222    0.029278</w:t>
      </w:r>
    </w:p>
    <w:p w14:paraId="7456D8C2"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2.412346   -0.727389   -0.099857</w:t>
      </w:r>
    </w:p>
    <w:p w14:paraId="42C6927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2.400008    0.707884   -0.199584</w:t>
      </w:r>
    </w:p>
    <w:p w14:paraId="56EDF982"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1.266485    1.406196   -0.008342</w:t>
      </w:r>
    </w:p>
    <w:p w14:paraId="0289C9F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0.000009    0.723011    0.425237</w:t>
      </w:r>
    </w:p>
    <w:p w14:paraId="7B16DFF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-0.000005   -0.762265    0.142668</w:t>
      </w:r>
    </w:p>
    <w:p w14:paraId="379B575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-1.235733   -1.424211    0.029320</w:t>
      </w:r>
    </w:p>
    <w:p w14:paraId="5D723CC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-2.412357   -0.727371   -0.099818</w:t>
      </w:r>
    </w:p>
    <w:p w14:paraId="02939E6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-2.400003    0.707898   -0.199598</w:t>
      </w:r>
    </w:p>
    <w:p w14:paraId="742FA62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-1.266454    1.406192   -0.008427</w:t>
      </w:r>
    </w:p>
    <w:p w14:paraId="6306523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1.240105   -2.509006   -0.024128</w:t>
      </w:r>
    </w:p>
    <w:p w14:paraId="048C879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3.349614   -1.258230   -0.217320</w:t>
      </w:r>
    </w:p>
    <w:p w14:paraId="1E3B22A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3.318563    1.222093   -0.460944</w:t>
      </w:r>
    </w:p>
    <w:p w14:paraId="5DADE06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1.251388    2.487536   -0.100642</w:t>
      </w:r>
    </w:p>
    <w:p w14:paraId="7286809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-0.000076    0.800823    1.540923</w:t>
      </w:r>
    </w:p>
    <w:p w14:paraId="2CFF40E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-1.240126   -2.508996   -0.024099</w:t>
      </w:r>
    </w:p>
    <w:p w14:paraId="5768912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-3.349633   -1.258200   -0.217280</w:t>
      </w:r>
    </w:p>
    <w:p w14:paraId="6194DBA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-3.318546    1.222120   -0.460977</w:t>
      </w:r>
    </w:p>
    <w:p w14:paraId="26BBA41C"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-1.251340    2.487525   -0.100798</w:t>
      </w:r>
    </w:p>
    <w:p w14:paraId="0793851E" w14:textId="77777777" w:rsidR="00C90D38" w:rsidRDefault="00C90D38" w:rsidP="00BC2F62">
      <w:pPr>
        <w:spacing w:after="0" w:line="240" w:lineRule="auto"/>
        <w:jc w:val="both"/>
        <w:rPr>
          <w:rFonts w:ascii="Times New Roman" w:hAnsi="Times New Roman" w:cs="Times New Roman"/>
          <w:sz w:val="24"/>
          <w:szCs w:val="24"/>
        </w:rPr>
      </w:pPr>
    </w:p>
    <w:p w14:paraId="41667331"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125DE77C"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107.7030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151.9538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328.4130</w:t>
      </w:r>
    </w:p>
    <w:p w14:paraId="37863ADE"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347.2162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440.7623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467.9232</w:t>
      </w:r>
    </w:p>
    <w:p w14:paraId="338D20AE"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471.6819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518.5103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564.6763</w:t>
      </w:r>
    </w:p>
    <w:p w14:paraId="482B785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610.0774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673.7756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687.9006</w:t>
      </w:r>
    </w:p>
    <w:p w14:paraId="46B5A117"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719.0919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775.5777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787.9625</w:t>
      </w:r>
    </w:p>
    <w:p w14:paraId="40F1BB4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803.0329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879.4914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923.2253</w:t>
      </w:r>
    </w:p>
    <w:p w14:paraId="14A9ACE5"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941.3933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967.3315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986.4372</w:t>
      </w:r>
    </w:p>
    <w:p w14:paraId="4C5A7F7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990.0127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1002.9479              1005.3458</w:t>
      </w:r>
    </w:p>
    <w:p w14:paraId="46D8F3D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1081.8460              1083.7036              1084.8521</w:t>
      </w:r>
    </w:p>
    <w:p w14:paraId="0C1033E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1171.0281              1182.7969              1188.3995</w:t>
      </w:r>
    </w:p>
    <w:p w14:paraId="64A353B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1215.4518              1259.5554              1273.6275</w:t>
      </w:r>
    </w:p>
    <w:p w14:paraId="68CEB16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1330.1603              1361.4293              1406.9266</w:t>
      </w:r>
    </w:p>
    <w:p w14:paraId="5C7878C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1428.2042              1477.0608              1519.9583</w:t>
      </w:r>
    </w:p>
    <w:p w14:paraId="14BF867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1536.9164              1666.8010              1667.2222</w:t>
      </w:r>
    </w:p>
    <w:p w14:paraId="1296B1AB"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2766.1408              3179.6907              3181.6467</w:t>
      </w:r>
    </w:p>
    <w:p w14:paraId="3A2A9B3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3182.7435              3184.8433              3202.6157</w:t>
      </w:r>
    </w:p>
    <w:p w14:paraId="0F90E89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3203.4706              3218.2359              3219.1718</w:t>
      </w:r>
    </w:p>
    <w:p w14:paraId="4536D1E0" w14:textId="77777777" w:rsidR="00C90D38" w:rsidRDefault="00C90D38" w:rsidP="00BC2F62">
      <w:pPr>
        <w:spacing w:after="0" w:line="240" w:lineRule="auto"/>
        <w:jc w:val="both"/>
        <w:rPr>
          <w:rFonts w:ascii="Times New Roman" w:hAnsi="Times New Roman" w:cs="Times New Roman"/>
          <w:b/>
          <w:i/>
          <w:sz w:val="24"/>
          <w:szCs w:val="24"/>
        </w:rPr>
      </w:pPr>
    </w:p>
    <w:p w14:paraId="631E57FD"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i23</w:t>
      </w:r>
    </w:p>
    <w:p w14:paraId="1E22680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1.292522   -1.389226    0.000074</w:t>
      </w:r>
    </w:p>
    <w:p w14:paraId="28FE2D6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2.479851   -0.683504   -0.000067</w:t>
      </w:r>
    </w:p>
    <w:p w14:paraId="3A1FFC1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2.457667    0.710537   -0.000163</w:t>
      </w:r>
    </w:p>
    <w:p w14:paraId="7815EE7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1.241494    1.379517   -0.000077</w:t>
      </w:r>
    </w:p>
    <w:p w14:paraId="7C6B3B3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0.036030    0.686295    0.000090</w:t>
      </w:r>
    </w:p>
    <w:p w14:paraId="38CB153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0.052236   -0.725243    0.000133</w:t>
      </w:r>
    </w:p>
    <w:p w14:paraId="61FA3C1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-1.183414   -1.455506    0.000135</w:t>
      </w:r>
    </w:p>
    <w:p w14:paraId="57E03F6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-2.414534   -0.785472   -0.000195</w:t>
      </w:r>
    </w:p>
    <w:p w14:paraId="50EC643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-2.490717    0.578043   -0.000247</w:t>
      </w:r>
    </w:p>
    <w:p w14:paraId="17CCCAF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-1.271875    1.443386    0.000308</w:t>
      </w:r>
    </w:p>
    <w:p w14:paraId="26929EA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1.304210   -2.474603    0.000143</w:t>
      </w:r>
    </w:p>
    <w:p w14:paraId="61DC2B8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3.426196   -1.212434   -0.000120</w:t>
      </w:r>
    </w:p>
    <w:p w14:paraId="567DC35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3.385782    1.270575   -0.000301</w:t>
      </w:r>
    </w:p>
    <w:p w14:paraId="31BC95E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1.225716    2.465699   -0.000159</w:t>
      </w:r>
    </w:p>
    <w:p w14:paraId="2ACFDE4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-1.149720   -2.538986    0.000281</w:t>
      </w:r>
    </w:p>
    <w:p w14:paraId="038FA42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-3.330070   -1.368021   -0.000493</w:t>
      </w:r>
    </w:p>
    <w:p w14:paraId="389891B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-3.456429    1.071403   -0.000630</w:t>
      </w:r>
    </w:p>
    <w:p w14:paraId="501B838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-1.300724    2.116242    0.870423</w:t>
      </w:r>
    </w:p>
    <w:p w14:paraId="4A92C982"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-1.300521    2.117163   -0.869087</w:t>
      </w:r>
    </w:p>
    <w:p w14:paraId="7C4961C8" w14:textId="77777777" w:rsidR="00C90D38" w:rsidRDefault="00C90D38" w:rsidP="00BC2F62">
      <w:pPr>
        <w:spacing w:after="0" w:line="240" w:lineRule="auto"/>
        <w:jc w:val="both"/>
        <w:rPr>
          <w:rFonts w:ascii="Times New Roman" w:hAnsi="Times New Roman" w:cs="Times New Roman"/>
          <w:sz w:val="24"/>
          <w:szCs w:val="24"/>
        </w:rPr>
      </w:pPr>
    </w:p>
    <w:p w14:paraId="26392287"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78EE6C0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85.7484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170.4013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249.4885</w:t>
      </w:r>
    </w:p>
    <w:p w14:paraId="6DB36AA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360.5168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428.0984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473.0299</w:t>
      </w:r>
    </w:p>
    <w:p w14:paraId="1710BE7A"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489.5576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508.7781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541.1099</w:t>
      </w:r>
    </w:p>
    <w:p w14:paraId="78680E6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615.8392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652.9615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713.1920</w:t>
      </w:r>
    </w:p>
    <w:p w14:paraId="4AFCAB0E"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753.4373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757.8847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792.2572</w:t>
      </w:r>
    </w:p>
    <w:p w14:paraId="5A3B0FD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799.3637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875.2184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927.2674</w:t>
      </w:r>
    </w:p>
    <w:p w14:paraId="26DB066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939.0256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965.5215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970.5635</w:t>
      </w:r>
    </w:p>
    <w:p w14:paraId="3B910405"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979.1856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1001.8662              1068.2459</w:t>
      </w:r>
    </w:p>
    <w:p w14:paraId="4553F78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1098.4388              1148.9622              1182.1522</w:t>
      </w:r>
    </w:p>
    <w:p w14:paraId="414CBDDB"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1187.3789              1216.0358              1219.7733</w:t>
      </w:r>
    </w:p>
    <w:p w14:paraId="381C4809"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1236.9906              1283.9622              1317.7709</w:t>
      </w:r>
    </w:p>
    <w:p w14:paraId="3004541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1364.5099              1398.1524              1443.7483</w:t>
      </w:r>
    </w:p>
    <w:p w14:paraId="3119DF0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1449.6148              1487.1125              1530.4176</w:t>
      </w:r>
    </w:p>
    <w:p w14:paraId="488CE02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1578.1875              1634.0190              1664.3835</w:t>
      </w:r>
    </w:p>
    <w:p w14:paraId="5F7F701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2993.6372              3008.8562              3180.0262</w:t>
      </w:r>
    </w:p>
    <w:p w14:paraId="36FBDFD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3181.7029              3189.3254              3203.0534</w:t>
      </w:r>
    </w:p>
    <w:p w14:paraId="77C84CB8" w14:textId="77777777" w:rsidR="00C90D38"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3203.7867              3213.1571              3218.8766</w:t>
      </w:r>
    </w:p>
    <w:p w14:paraId="5A341F76" w14:textId="77777777" w:rsidR="00C90D38" w:rsidRPr="00C77B4E" w:rsidRDefault="00C90D38" w:rsidP="00BC2F62">
      <w:pPr>
        <w:spacing w:after="0" w:line="240" w:lineRule="auto"/>
        <w:jc w:val="both"/>
        <w:rPr>
          <w:rFonts w:ascii="Times New Roman" w:hAnsi="Times New Roman" w:cs="Times New Roman"/>
          <w:sz w:val="24"/>
          <w:szCs w:val="24"/>
        </w:rPr>
      </w:pPr>
    </w:p>
    <w:p w14:paraId="1CA7CC02"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i64</w:t>
      </w:r>
    </w:p>
    <w:p w14:paraId="6C4A2FE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-0.913795   -1.275494    0.000022</w:t>
      </w:r>
    </w:p>
    <w:p w14:paraId="751CC68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-0.371785    1.138932    0.000036</w:t>
      </w:r>
    </w:p>
    <w:p w14:paraId="6BF9DF0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-1.708071    1.411438    0.000004</w:t>
      </w:r>
    </w:p>
    <w:p w14:paraId="6BEDADE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-2.670597    0.380352   -0.000024</w:t>
      </w:r>
    </w:p>
    <w:p w14:paraId="1834CD0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-2.241950   -0.960991   -0.000010</w:t>
      </w:r>
    </w:p>
    <w:p w14:paraId="3CAA979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0.125824   -0.239263    0.000033</w:t>
      </w:r>
    </w:p>
    <w:p w14:paraId="7785E34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1.437866   -0.661326   -0.750644</w:t>
      </w:r>
    </w:p>
    <w:p w14:paraId="666D04D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2.480449    0.429180   -0.670026</w:t>
      </w:r>
    </w:p>
    <w:p w14:paraId="7F5EA0A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2.480469    0.429161    0.670004</w:t>
      </w:r>
    </w:p>
    <w:p w14:paraId="6C467252"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1.437884   -0.661346    0.750619</w:t>
      </w:r>
    </w:p>
    <w:p w14:paraId="659CA89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-0.594690   -2.313526    0.000027</w:t>
      </w:r>
    </w:p>
    <w:p w14:paraId="45FCFCA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0.353506    1.943065    0.000053</w:t>
      </w:r>
    </w:p>
    <w:p w14:paraId="157665C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-2.038217    2.444959    0.000007</w:t>
      </w:r>
    </w:p>
    <w:p w14:paraId="7A2BFAA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-3.727391    0.616709   -0.000043</w:t>
      </w:r>
    </w:p>
    <w:p w14:paraId="043AE32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-2.978880   -1.756967   -0.000019</w:t>
      </w:r>
    </w:p>
    <w:p w14:paraId="622A3CB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1.415993   -1.520209   -1.408735</w:t>
      </w:r>
    </w:p>
    <w:p w14:paraId="0969277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2.907934    1.081206   -1.421505</w:t>
      </w:r>
    </w:p>
    <w:p w14:paraId="221C671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2.907964    1.081182    1.421481</w:t>
      </w:r>
    </w:p>
    <w:p w14:paraId="36AB82D2"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1.416016   -1.520278    1.408646</w:t>
      </w:r>
    </w:p>
    <w:p w14:paraId="6CC6853B" w14:textId="77777777" w:rsidR="00C90D38" w:rsidRDefault="00C90D38" w:rsidP="00BC2F62">
      <w:pPr>
        <w:spacing w:after="0" w:line="240" w:lineRule="auto"/>
        <w:jc w:val="both"/>
        <w:rPr>
          <w:rFonts w:ascii="Times New Roman" w:hAnsi="Times New Roman" w:cs="Times New Roman"/>
          <w:sz w:val="24"/>
          <w:szCs w:val="24"/>
        </w:rPr>
      </w:pPr>
    </w:p>
    <w:p w14:paraId="16F22B90"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637DE1FE"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82.8197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182.0521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217.3687</w:t>
      </w:r>
    </w:p>
    <w:p w14:paraId="6F53AD5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338.7573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377.5692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417.2518</w:t>
      </w:r>
    </w:p>
    <w:p w14:paraId="782D6A7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440.3508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494.8455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608.7609</w:t>
      </w:r>
    </w:p>
    <w:p w14:paraId="015A80A6"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631.4815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690.7256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700.8810</w:t>
      </w:r>
    </w:p>
    <w:p w14:paraId="080607F2"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739.4720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763.0611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784.9233</w:t>
      </w:r>
    </w:p>
    <w:p w14:paraId="6A6B85C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837.0874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841.0355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868.1242</w:t>
      </w:r>
    </w:p>
    <w:p w14:paraId="39F76DAF"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901.0808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918.1094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953.9185</w:t>
      </w:r>
    </w:p>
    <w:p w14:paraId="64379AA7"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 xml:space="preserve">985.7856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988.5268      </w:t>
      </w:r>
      <w:r>
        <w:rPr>
          <w:rFonts w:ascii="Times New Roman" w:hAnsi="Times New Roman" w:cs="Times New Roman"/>
          <w:sz w:val="24"/>
          <w:szCs w:val="24"/>
        </w:rPr>
        <w:t xml:space="preserve">  </w:t>
      </w:r>
      <w:r w:rsidRPr="00C77B4E">
        <w:rPr>
          <w:rFonts w:ascii="Times New Roman" w:hAnsi="Times New Roman" w:cs="Times New Roman"/>
          <w:sz w:val="24"/>
          <w:szCs w:val="24"/>
        </w:rPr>
        <w:t xml:space="preserve">        1000.4101</w:t>
      </w:r>
    </w:p>
    <w:p w14:paraId="4434EED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1014.3402              1019.3826              1031.4545</w:t>
      </w:r>
    </w:p>
    <w:p w14:paraId="3DBB2604"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1084.6246              1112.8503              1154.4162</w:t>
      </w:r>
    </w:p>
    <w:p w14:paraId="4FAE299D"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1188.6415              1204.9733              1207.4906</w:t>
      </w:r>
    </w:p>
    <w:p w14:paraId="677F54C8"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1272.7984              1316.0534              1330.5000</w:t>
      </w:r>
    </w:p>
    <w:p w14:paraId="1AE47A50"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1341.0559              1438.2573              1473.2903</w:t>
      </w:r>
    </w:p>
    <w:p w14:paraId="4A3519FE"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1565.2203              1613.6046              1621.8532</w:t>
      </w:r>
    </w:p>
    <w:p w14:paraId="7232F153"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3175.4254              3186.5316              3200.3501</w:t>
      </w:r>
    </w:p>
    <w:p w14:paraId="2760E501" w14:textId="77777777" w:rsidR="00C90D38" w:rsidRPr="00C77B4E"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3201.5408              3211.7438              3216.4500</w:t>
      </w:r>
    </w:p>
    <w:p w14:paraId="4B3E27E9" w14:textId="77777777" w:rsidR="00C90D38" w:rsidRDefault="00C90D38" w:rsidP="00BC2F62">
      <w:pPr>
        <w:spacing w:after="0" w:line="240" w:lineRule="auto"/>
        <w:jc w:val="both"/>
        <w:rPr>
          <w:rFonts w:ascii="Times New Roman" w:hAnsi="Times New Roman" w:cs="Times New Roman"/>
          <w:sz w:val="24"/>
          <w:szCs w:val="24"/>
        </w:rPr>
      </w:pPr>
      <w:r w:rsidRPr="00C77B4E">
        <w:rPr>
          <w:rFonts w:ascii="Times New Roman" w:hAnsi="Times New Roman" w:cs="Times New Roman"/>
          <w:sz w:val="24"/>
          <w:szCs w:val="24"/>
        </w:rPr>
        <w:t>3219.3490              3227.5050              3239.2965</w:t>
      </w:r>
    </w:p>
    <w:p w14:paraId="2A8DF99A" w14:textId="77777777" w:rsidR="00C90D38" w:rsidRPr="00886FCD" w:rsidRDefault="00C90D38" w:rsidP="00BC2F62">
      <w:pPr>
        <w:spacing w:after="0" w:line="240" w:lineRule="auto"/>
        <w:jc w:val="both"/>
        <w:rPr>
          <w:rFonts w:ascii="Times New Roman" w:hAnsi="Times New Roman" w:cs="Times New Roman"/>
          <w:sz w:val="24"/>
          <w:szCs w:val="24"/>
        </w:rPr>
      </w:pPr>
    </w:p>
    <w:p w14:paraId="23AD4843"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i65</w:t>
      </w:r>
    </w:p>
    <w:p w14:paraId="49B9F87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1.235707    1.438843   -0.061045</w:t>
      </w:r>
    </w:p>
    <w:p w14:paraId="7E7E146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2.461377    0.728255   -0.106231</w:t>
      </w:r>
    </w:p>
    <w:p w14:paraId="45E149B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2.461540   -0.688786    0.012238</w:t>
      </w:r>
    </w:p>
    <w:p w14:paraId="6ED7035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1.313173   -1.422905    0.004483</w:t>
      </w:r>
    </w:p>
    <w:p w14:paraId="49A73FF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0.020294   -0.753816   -0.318087</w:t>
      </w:r>
    </w:p>
    <w:p w14:paraId="304D1B2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0.078299    0.737772   -0.160386</w:t>
      </w:r>
    </w:p>
    <w:p w14:paraId="1916904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-1.278509    0.860765    0.489405</w:t>
      </w:r>
    </w:p>
    <w:p w14:paraId="11A93AE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-1.264775   -0.719337    0.611224</w:t>
      </w:r>
    </w:p>
    <w:p w14:paraId="24464EB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-2.542972   -0.683522   -0.191278</w:t>
      </w:r>
    </w:p>
    <w:p w14:paraId="3847B52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-2.524192    0.642285   -0.353365</w:t>
      </w:r>
    </w:p>
    <w:p w14:paraId="31FD62C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1.230292    2.500479    0.167985</w:t>
      </w:r>
    </w:p>
    <w:p w14:paraId="60C2217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3.402798    1.263913   -0.084008</w:t>
      </w:r>
    </w:p>
    <w:p w14:paraId="128A912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3.413918   -1.192376    0.144133</w:t>
      </w:r>
    </w:p>
    <w:p w14:paraId="68F00EA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1.341772   -2.501206    0.123897</w:t>
      </w:r>
    </w:p>
    <w:p w14:paraId="5C6E7242"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-0.297649   -1.074040   -1.322975</w:t>
      </w:r>
    </w:p>
    <w:p w14:paraId="14222F2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-1.356208    1.521817    1.353556</w:t>
      </w:r>
    </w:p>
    <w:p w14:paraId="7E7801E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-3.166910   -1.472668   -0.596131</w:t>
      </w:r>
    </w:p>
    <w:p w14:paraId="5CEEA64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-3.132956    1.332001   -0.926331</w:t>
      </w:r>
    </w:p>
    <w:p w14:paraId="4A6CFEA1"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-1.194702   -1.215246    1.578131</w:t>
      </w:r>
    </w:p>
    <w:p w14:paraId="5271395C" w14:textId="77777777" w:rsidR="00C90D38" w:rsidRDefault="00C90D38" w:rsidP="00BC2F62">
      <w:pPr>
        <w:spacing w:after="0" w:line="240" w:lineRule="auto"/>
        <w:jc w:val="both"/>
        <w:rPr>
          <w:rFonts w:ascii="Times New Roman" w:hAnsi="Times New Roman" w:cs="Times New Roman"/>
          <w:sz w:val="24"/>
          <w:szCs w:val="24"/>
        </w:rPr>
      </w:pPr>
    </w:p>
    <w:p w14:paraId="5CB25437"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40559AF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116.1955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174.6834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287.2334</w:t>
      </w:r>
    </w:p>
    <w:p w14:paraId="2F27FA63"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338.6518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372.6430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396.9051</w:t>
      </w:r>
    </w:p>
    <w:p w14:paraId="2BBD61F6"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511.9635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553.5489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610.9857</w:t>
      </w:r>
    </w:p>
    <w:p w14:paraId="1B63E479"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678.3610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708.8334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762.4595</w:t>
      </w:r>
    </w:p>
    <w:p w14:paraId="6240C215"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780.2604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811.7758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854.1196</w:t>
      </w:r>
    </w:p>
    <w:p w14:paraId="69628E72"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869.0308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895.5909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928.4683</w:t>
      </w:r>
    </w:p>
    <w:p w14:paraId="04FF9E0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941.0885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977.8517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984.2984</w:t>
      </w:r>
    </w:p>
    <w:p w14:paraId="5D5F557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987.5336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995.5434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1012.6887</w:t>
      </w:r>
    </w:p>
    <w:p w14:paraId="2D5F13B8"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1062.0732              1070.9902              1109.5455</w:t>
      </w:r>
    </w:p>
    <w:p w14:paraId="338450FD"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1132.7178              1160.1079              1166.1147</w:t>
      </w:r>
    </w:p>
    <w:p w14:paraId="7623B6E6"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1179.8182              1206.7181              1223.9754</w:t>
      </w:r>
    </w:p>
    <w:p w14:paraId="532C9036"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1242.4281              1289.7826              1326.9273</w:t>
      </w:r>
    </w:p>
    <w:p w14:paraId="6FA54EC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1341.4720              1389.4728              1433.0623</w:t>
      </w:r>
    </w:p>
    <w:p w14:paraId="33CCA028"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1553.4284              1626.4564              1652.8112</w:t>
      </w:r>
    </w:p>
    <w:p w14:paraId="4C28F346"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2971.3954              3116.9829              3143.6723</w:t>
      </w:r>
    </w:p>
    <w:p w14:paraId="5A09AEF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3175.8630              3178.4395              3195.9468</w:t>
      </w:r>
    </w:p>
    <w:p w14:paraId="408A91E6" w14:textId="77777777" w:rsidR="00C90D38"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3196.6993              3217.2574              3228.6237</w:t>
      </w:r>
    </w:p>
    <w:p w14:paraId="1F0BFFAB" w14:textId="77777777" w:rsidR="00C90D38" w:rsidRPr="000E3432" w:rsidRDefault="00C90D38" w:rsidP="00BC2F62">
      <w:pPr>
        <w:spacing w:after="0" w:line="240" w:lineRule="auto"/>
        <w:jc w:val="both"/>
        <w:rPr>
          <w:rFonts w:ascii="Times New Roman" w:hAnsi="Times New Roman" w:cs="Times New Roman"/>
          <w:sz w:val="24"/>
          <w:szCs w:val="24"/>
        </w:rPr>
      </w:pPr>
    </w:p>
    <w:p w14:paraId="2A5C182B"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i66</w:t>
      </w:r>
    </w:p>
    <w:p w14:paraId="2A17E35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0.000160   -0.576391   -1.253042</w:t>
      </w:r>
    </w:p>
    <w:p w14:paraId="71786F0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0.000160   -0.576391    1.253042</w:t>
      </w:r>
    </w:p>
    <w:p w14:paraId="3447EF6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0.000160   -1.934294    1.222774</w:t>
      </w:r>
    </w:p>
    <w:p w14:paraId="46B915E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0.000136   -2.646467    0.000000</w:t>
      </w:r>
    </w:p>
    <w:p w14:paraId="458AB2B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0.000160   -1.934294   -1.222774</w:t>
      </w:r>
    </w:p>
    <w:p w14:paraId="74F7B26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0.000065    0.263728    0.000000</w:t>
      </w:r>
    </w:p>
    <w:p w14:paraId="5D833C8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-1.176157    1.228743    0.000000</w:t>
      </w:r>
    </w:p>
    <w:p w14:paraId="0EB5181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-0.734518    2.492557    0.000000</w:t>
      </w:r>
    </w:p>
    <w:p w14:paraId="54696A5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0.733898    2.492802    0.000000</w:t>
      </w:r>
    </w:p>
    <w:p w14:paraId="6B226D5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1.175962    1.229135    0.000000</w:t>
      </w:r>
    </w:p>
    <w:p w14:paraId="22C9909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0.000178   -0.036247   -2.193822</w:t>
      </w:r>
    </w:p>
    <w:p w14:paraId="29BD304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0.000178   -0.036247    2.193822</w:t>
      </w:r>
    </w:p>
    <w:p w14:paraId="59F2B0F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0.000185   -2.485681    2.157270</w:t>
      </w:r>
    </w:p>
    <w:p w14:paraId="4E7C005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0.000116   -3.729361    0.000000</w:t>
      </w:r>
    </w:p>
    <w:p w14:paraId="0627140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0.000185   -2.485681   -2.157270</w:t>
      </w:r>
    </w:p>
    <w:p w14:paraId="2438306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-2.201450    0.884834    0.000000</w:t>
      </w:r>
    </w:p>
    <w:p w14:paraId="1AA4B8E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-1.349171    3.383795    0.000000</w:t>
      </w:r>
    </w:p>
    <w:p w14:paraId="3C57451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1.348254    3.384246    0.000000</w:t>
      </w:r>
    </w:p>
    <w:p w14:paraId="7B01AFBB"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2.201374    0.885580    0.000000</w:t>
      </w:r>
    </w:p>
    <w:p w14:paraId="0ABFA43B" w14:textId="77777777" w:rsidR="00C90D38" w:rsidRPr="00886FCD" w:rsidRDefault="00C90D38" w:rsidP="00BC2F62">
      <w:pPr>
        <w:spacing w:after="0" w:line="240" w:lineRule="auto"/>
        <w:jc w:val="both"/>
        <w:rPr>
          <w:rFonts w:ascii="Times New Roman" w:hAnsi="Times New Roman" w:cs="Times New Roman"/>
          <w:sz w:val="24"/>
          <w:szCs w:val="24"/>
        </w:rPr>
      </w:pPr>
    </w:p>
    <w:p w14:paraId="750C1252"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6B27B80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58.4033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116.2008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206.7306</w:t>
      </w:r>
    </w:p>
    <w:p w14:paraId="6DCC5955"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362.2169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372.1922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423.9053</w:t>
      </w:r>
    </w:p>
    <w:p w14:paraId="538BFBE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513.1293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593.3098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598.5247</w:t>
      </w:r>
    </w:p>
    <w:p w14:paraId="3C4BA7A8"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598.6245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665.8072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668.5733</w:t>
      </w:r>
    </w:p>
    <w:p w14:paraId="3D6BB099"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742.9352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766.2853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789.6496</w:t>
      </w:r>
    </w:p>
    <w:p w14:paraId="6762ABE1"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807.4471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811.9956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850.5723</w:t>
      </w:r>
    </w:p>
    <w:p w14:paraId="4F68CFD2"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955.9485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976.1018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979.6249</w:t>
      </w:r>
    </w:p>
    <w:p w14:paraId="02F99983"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979.9028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981.8012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995.7566</w:t>
      </w:r>
    </w:p>
    <w:p w14:paraId="3C82F17C"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999.3409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1059.5552              1080.6733</w:t>
      </w:r>
    </w:p>
    <w:p w14:paraId="0676F30D"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1082.8147              1131.0066              1141.3374</w:t>
      </w:r>
    </w:p>
    <w:p w14:paraId="1C56EB6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1152.4003              1211.9488              1257.0422</w:t>
      </w:r>
    </w:p>
    <w:p w14:paraId="4D91924D"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1295.5746              1325.5966              1391.7009</w:t>
      </w:r>
    </w:p>
    <w:p w14:paraId="64A6838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1395.6308              1454.2887              1555.0850</w:t>
      </w:r>
    </w:p>
    <w:p w14:paraId="631130B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1588.2505              1621.0137              1668.6670</w:t>
      </w:r>
    </w:p>
    <w:p w14:paraId="2587497B"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3184.8470              3186.7625              3205.4680</w:t>
      </w:r>
    </w:p>
    <w:p w14:paraId="521ABB7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3206.6081              3207.6871              3219.3823</w:t>
      </w:r>
    </w:p>
    <w:p w14:paraId="66969E84" w14:textId="77777777" w:rsidR="00C90D38"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3225.1641              3244.6874              3249.6641</w:t>
      </w:r>
    </w:p>
    <w:p w14:paraId="3B4C2970" w14:textId="77777777" w:rsidR="00C90D38" w:rsidRPr="00886FCD" w:rsidRDefault="00C90D38" w:rsidP="00BC2F62">
      <w:pPr>
        <w:spacing w:after="0" w:line="240" w:lineRule="auto"/>
        <w:jc w:val="both"/>
        <w:rPr>
          <w:rFonts w:ascii="Times New Roman" w:hAnsi="Times New Roman" w:cs="Times New Roman"/>
          <w:sz w:val="24"/>
          <w:szCs w:val="24"/>
        </w:rPr>
      </w:pPr>
    </w:p>
    <w:p w14:paraId="73DE6E59"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i67</w:t>
      </w:r>
    </w:p>
    <w:p w14:paraId="373C432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-0.851540    1.414007    0.214161</w:t>
      </w:r>
    </w:p>
    <w:p w14:paraId="1DE9A5C2"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-0.125367   -0.949467   -0.540185</w:t>
      </w:r>
    </w:p>
    <w:p w14:paraId="2788D4D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-1.548034   -1.257892   -0.502699</w:t>
      </w:r>
    </w:p>
    <w:p w14:paraId="475A6CB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-2.458229   -0.407010    0.010979</w:t>
      </w:r>
    </w:p>
    <w:p w14:paraId="730960D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-2.107003    0.954917    0.357507</w:t>
      </w:r>
    </w:p>
    <w:p w14:paraId="49D46F4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0.271450    0.528453   -0.103014</w:t>
      </w:r>
    </w:p>
    <w:p w14:paraId="75BD843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0.632805   -0.663727    0.755978</w:t>
      </w:r>
    </w:p>
    <w:p w14:paraId="0285AC7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2.100351   -0.768086    0.673950</w:t>
      </w:r>
    </w:p>
    <w:p w14:paraId="5D350DB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2.592292    0.209300   -0.180857</w:t>
      </w:r>
    </w:p>
    <w:p w14:paraId="575D0FA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1.557644    1.008936   -0.648794</w:t>
      </w:r>
    </w:p>
    <w:p w14:paraId="282F9F5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-0.634321    2.471152    0.325183</w:t>
      </w:r>
    </w:p>
    <w:p w14:paraId="4601971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0.468011   -1.399313   -1.329913</w:t>
      </w:r>
    </w:p>
    <w:p w14:paraId="460F15B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-1.869020   -2.194967   -0.946131</w:t>
      </w:r>
    </w:p>
    <w:p w14:paraId="4BBFFF3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-3.503496   -0.693808    0.045287</w:t>
      </w:r>
    </w:p>
    <w:p w14:paraId="1FADD71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-2.901795    1.639126    0.632687</w:t>
      </w:r>
    </w:p>
    <w:p w14:paraId="6B2244F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0.094704   -0.864499    1.675052</w:t>
      </w:r>
    </w:p>
    <w:p w14:paraId="1CBD3C0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2.682278   -1.525703    1.180886</w:t>
      </w:r>
    </w:p>
    <w:p w14:paraId="22B4D9A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3.631841    0.316803   -0.462936</w:t>
      </w:r>
    </w:p>
    <w:p w14:paraId="0F0E6783"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1.645587    1.834620   -1.342263</w:t>
      </w:r>
    </w:p>
    <w:p w14:paraId="36A5B487" w14:textId="77777777" w:rsidR="00C90D38" w:rsidRDefault="00C90D38" w:rsidP="00BC2F62">
      <w:pPr>
        <w:spacing w:after="0" w:line="240" w:lineRule="auto"/>
        <w:jc w:val="both"/>
        <w:rPr>
          <w:rFonts w:ascii="Times New Roman" w:hAnsi="Times New Roman" w:cs="Times New Roman"/>
          <w:sz w:val="24"/>
          <w:szCs w:val="24"/>
        </w:rPr>
      </w:pPr>
    </w:p>
    <w:p w14:paraId="0E0B71C4"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6818340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173.5193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213.2582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245.1610</w:t>
      </w:r>
    </w:p>
    <w:p w14:paraId="039204B6"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343.2876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399.2940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447.7006</w:t>
      </w:r>
    </w:p>
    <w:p w14:paraId="13CB64C1"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526.6847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553.1888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599.3802</w:t>
      </w:r>
    </w:p>
    <w:p w14:paraId="7CE50126"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631.1116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658.6932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686.7694</w:t>
      </w:r>
    </w:p>
    <w:p w14:paraId="786A021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707.1532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771.6756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788.3702</w:t>
      </w:r>
    </w:p>
    <w:p w14:paraId="15E027B8"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819.2964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837.8794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906.8047</w:t>
      </w:r>
    </w:p>
    <w:p w14:paraId="53608A32"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938.8059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948.5574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979.5723</w:t>
      </w:r>
    </w:p>
    <w:p w14:paraId="39A27D8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988.7443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995.6384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1004.2105</w:t>
      </w:r>
    </w:p>
    <w:p w14:paraId="29B663F5"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1034.9000              1047.9460              1090.0483</w:t>
      </w:r>
    </w:p>
    <w:p w14:paraId="55258585"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1095.3318              1099.0443              1188.4459</w:t>
      </w:r>
    </w:p>
    <w:p w14:paraId="1B801F2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1206.5733              1212.6834              1255.4012</w:t>
      </w:r>
    </w:p>
    <w:p w14:paraId="1D37DADC"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1298.8976              1346.3110              1365.7388</w:t>
      </w:r>
    </w:p>
    <w:p w14:paraId="02D3EC8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1403.9542              1431.5546              1473.8847</w:t>
      </w:r>
    </w:p>
    <w:p w14:paraId="1726099B"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1493.0074              1617.2181              1709.0886</w:t>
      </w:r>
    </w:p>
    <w:p w14:paraId="294B3DE1"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3170.0821              3182.5672              3190.2447</w:t>
      </w:r>
    </w:p>
    <w:p w14:paraId="46919E8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3190.4168              3202.2400              3215.9088</w:t>
      </w:r>
    </w:p>
    <w:p w14:paraId="5B7C81C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3221.6726              3234.2100              3248.3629</w:t>
      </w:r>
    </w:p>
    <w:p w14:paraId="528C9BF8" w14:textId="77777777" w:rsidR="00C90D38" w:rsidRDefault="00C90D38" w:rsidP="00BC2F62">
      <w:pPr>
        <w:spacing w:after="0" w:line="240" w:lineRule="auto"/>
        <w:jc w:val="both"/>
        <w:rPr>
          <w:rFonts w:ascii="Times New Roman" w:hAnsi="Times New Roman" w:cs="Times New Roman"/>
          <w:b/>
          <w:i/>
          <w:sz w:val="24"/>
          <w:szCs w:val="24"/>
        </w:rPr>
      </w:pPr>
    </w:p>
    <w:p w14:paraId="774854A7"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i68</w:t>
      </w:r>
    </w:p>
    <w:p w14:paraId="2CE4898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-1.338913    1.351848    0.003612</w:t>
      </w:r>
    </w:p>
    <w:p w14:paraId="567CA11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1.365667   -1.294822   -0.305513</w:t>
      </w:r>
    </w:p>
    <w:p w14:paraId="063CA6C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-1.148284   -1.412398   -0.005600</w:t>
      </w:r>
    </w:p>
    <w:p w14:paraId="5FD7F032"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-2.395517   -0.804230    0.100375</w:t>
      </w:r>
    </w:p>
    <w:p w14:paraId="7A26935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-2.490565    0.580363    0.100654</w:t>
      </w:r>
    </w:p>
    <w:p w14:paraId="34EE6C82"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-0.087912    0.748511   -0.096535</w:t>
      </w:r>
    </w:p>
    <w:p w14:paraId="39C5883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1.157507    1.548282   -0.156882</w:t>
      </w:r>
    </w:p>
    <w:p w14:paraId="6A07DA1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2.300094    0.933242    0.069714</w:t>
      </w:r>
    </w:p>
    <w:p w14:paraId="4A47311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2.504325   -0.502610    0.368867</w:t>
      </w:r>
    </w:p>
    <w:p w14:paraId="28346102"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0.010064   -0.653772   -0.106646</w:t>
      </w:r>
    </w:p>
    <w:p w14:paraId="7C7A4F0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-1.408209    2.434942    0.012393</w:t>
      </w:r>
    </w:p>
    <w:p w14:paraId="7B36E6C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1.567375   -1.335927   -1.383289</w:t>
      </w:r>
    </w:p>
    <w:p w14:paraId="044070A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-1.075972   -2.495741   -0.012971</w:t>
      </w:r>
    </w:p>
    <w:p w14:paraId="372F9DF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-3.289307   -1.412385    0.180606</w:t>
      </w:r>
    </w:p>
    <w:p w14:paraId="38CB4BD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-3.458704    1.061308    0.181843</w:t>
      </w:r>
    </w:p>
    <w:p w14:paraId="6A296BC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1.084783    2.616952   -0.336533</w:t>
      </w:r>
    </w:p>
    <w:p w14:paraId="5218374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3.471524   -0.863355    0.009310</w:t>
      </w:r>
    </w:p>
    <w:p w14:paraId="060DD9B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2.490102   -0.647177    1.456679</w:t>
      </w:r>
    </w:p>
    <w:p w14:paraId="5C6708EA"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1.359607   -2.325096    0.059680</w:t>
      </w:r>
    </w:p>
    <w:p w14:paraId="77CDF05E" w14:textId="77777777" w:rsidR="00C90D38" w:rsidRDefault="00C90D38" w:rsidP="00BC2F62">
      <w:pPr>
        <w:spacing w:after="0" w:line="240" w:lineRule="auto"/>
        <w:jc w:val="both"/>
        <w:rPr>
          <w:rFonts w:ascii="Times New Roman" w:hAnsi="Times New Roman" w:cs="Times New Roman"/>
          <w:sz w:val="24"/>
          <w:szCs w:val="24"/>
        </w:rPr>
      </w:pPr>
    </w:p>
    <w:p w14:paraId="328B2D8D"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205F472D"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131.0203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163.4462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272.0853</w:t>
      </w:r>
    </w:p>
    <w:p w14:paraId="023A51BC"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361.9905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379.9651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422.2461</w:t>
      </w:r>
    </w:p>
    <w:p w14:paraId="125E383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482.7219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509.5685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541.0971</w:t>
      </w:r>
    </w:p>
    <w:p w14:paraId="43A07D0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597.1255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696.4982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752.7792</w:t>
      </w:r>
    </w:p>
    <w:p w14:paraId="7EE9C34B"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757.7374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764.7157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814.3051</w:t>
      </w:r>
    </w:p>
    <w:p w14:paraId="68F60C34"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847.9683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896.5092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913.3988</w:t>
      </w:r>
    </w:p>
    <w:p w14:paraId="423F1FC0"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947.6894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962.9599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1002.3716</w:t>
      </w:r>
    </w:p>
    <w:p w14:paraId="0AB1E211"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1008.2003              1029.4373              1074.0635</w:t>
      </w:r>
    </w:p>
    <w:p w14:paraId="653A6D6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1141.0778              1185.0268              1188.7578</w:t>
      </w:r>
    </w:p>
    <w:p w14:paraId="0D850B34"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1206.3063              1211.1932              1235.1768</w:t>
      </w:r>
    </w:p>
    <w:p w14:paraId="440B6F21"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1261.9098              1322.8074              1337.3999</w:t>
      </w:r>
    </w:p>
    <w:p w14:paraId="05B32965"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1343.7810              1377.1397              1465.4690</w:t>
      </w:r>
    </w:p>
    <w:p w14:paraId="4547CA74"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1475.7725              1499.4586              1531.9909</w:t>
      </w:r>
    </w:p>
    <w:p w14:paraId="6E2E97E8"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1647.0924              1679.8851              1720.2106</w:t>
      </w:r>
    </w:p>
    <w:p w14:paraId="0C86A256"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3036.3522              3041.0303              3096.1932</w:t>
      </w:r>
    </w:p>
    <w:p w14:paraId="240E64E2"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3105.4502              3179.2639              3181.9277</w:t>
      </w:r>
    </w:p>
    <w:p w14:paraId="5740E8F3" w14:textId="77777777" w:rsidR="00C90D38"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3187.8610              3201.5853              3216.7498</w:t>
      </w:r>
    </w:p>
    <w:p w14:paraId="70358A9D" w14:textId="77777777" w:rsidR="00C90D38" w:rsidRPr="000E3432" w:rsidRDefault="00C90D38" w:rsidP="00BC2F62">
      <w:pPr>
        <w:spacing w:after="0" w:line="240" w:lineRule="auto"/>
        <w:jc w:val="both"/>
        <w:rPr>
          <w:rFonts w:ascii="Times New Roman" w:hAnsi="Times New Roman" w:cs="Times New Roman"/>
          <w:sz w:val="24"/>
          <w:szCs w:val="24"/>
        </w:rPr>
      </w:pPr>
    </w:p>
    <w:p w14:paraId="5113AF28"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i69</w:t>
      </w:r>
    </w:p>
    <w:p w14:paraId="7B3370C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0.821399   -0.861796   -0.746875</w:t>
      </w:r>
    </w:p>
    <w:p w14:paraId="7F79E3D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0.821400   -0.861788    0.746884</w:t>
      </w:r>
    </w:p>
    <w:p w14:paraId="0227C5B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1.854256    0.111108    1.139977</w:t>
      </w:r>
    </w:p>
    <w:p w14:paraId="4AD9DAD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2.422300    0.665445   -0.000005</w:t>
      </w:r>
    </w:p>
    <w:p w14:paraId="22AE767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1.854256    0.111093   -1.139981</w:t>
      </w:r>
    </w:p>
    <w:p w14:paraId="1A04128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-0.423200   -0.286972    0.000007</w:t>
      </w:r>
    </w:p>
    <w:p w14:paraId="294736E2"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-1.680070   -1.049368    0.000004</w:t>
      </w:r>
    </w:p>
    <w:p w14:paraId="2C11494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-2.706671   -0.175327   -0.000004</w:t>
      </w:r>
    </w:p>
    <w:p w14:paraId="2E35061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-2.170240    1.184734   -0.000005</w:t>
      </w:r>
    </w:p>
    <w:p w14:paraId="43370C9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-0.824550    1.131401   -0.000001</w:t>
      </w:r>
    </w:p>
    <w:p w14:paraId="31EA3F0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0.625200   -1.747561   -1.337094</w:t>
      </w:r>
    </w:p>
    <w:p w14:paraId="0281421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0.625211   -1.747554    1.337107</w:t>
      </w:r>
    </w:p>
    <w:p w14:paraId="33D155E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2.083264    0.373117    2.163328</w:t>
      </w:r>
    </w:p>
    <w:p w14:paraId="00DA62A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3.171154    1.447043   -0.000009</w:t>
      </w:r>
    </w:p>
    <w:p w14:paraId="5508882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2.083278    0.373079   -2.163335</w:t>
      </w:r>
    </w:p>
    <w:p w14:paraId="435CED7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-1.737562   -2.129820    0.000003</w:t>
      </w:r>
    </w:p>
    <w:p w14:paraId="5F0E6EE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-3.759163   -0.426250   -0.000001</w:t>
      </w:r>
    </w:p>
    <w:p w14:paraId="47C1861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-2.770256    2.085126   -0.000015</w:t>
      </w:r>
    </w:p>
    <w:p w14:paraId="6642B31E"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-0.134410    1.961645   -0.000002</w:t>
      </w:r>
    </w:p>
    <w:p w14:paraId="27DE62A9" w14:textId="77777777" w:rsidR="00C90D38" w:rsidRDefault="00C90D38" w:rsidP="00BC2F62">
      <w:pPr>
        <w:spacing w:after="0" w:line="240" w:lineRule="auto"/>
        <w:jc w:val="both"/>
        <w:rPr>
          <w:rFonts w:ascii="Times New Roman" w:hAnsi="Times New Roman" w:cs="Times New Roman"/>
          <w:sz w:val="24"/>
          <w:szCs w:val="24"/>
        </w:rPr>
      </w:pPr>
    </w:p>
    <w:p w14:paraId="197BC24A"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3BD96301"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126.6773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159.0578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178.6932</w:t>
      </w:r>
    </w:p>
    <w:p w14:paraId="1DB7FA34"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346.6259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362.6424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468.8989</w:t>
      </w:r>
    </w:p>
    <w:p w14:paraId="36065264"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577.7114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578.3127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609.4928</w:t>
      </w:r>
    </w:p>
    <w:p w14:paraId="2B939454"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708.5248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723.9011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727.2688</w:t>
      </w:r>
    </w:p>
    <w:p w14:paraId="57AE37B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748.0564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793.6502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804.8630</w:t>
      </w:r>
    </w:p>
    <w:p w14:paraId="519CB2E9"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822.3165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830.8525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870.3497</w:t>
      </w:r>
    </w:p>
    <w:p w14:paraId="03887468"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912.5759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937.9159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947.8282</w:t>
      </w:r>
    </w:p>
    <w:p w14:paraId="24E67281"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960.6316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960.8891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966.9309</w:t>
      </w:r>
    </w:p>
    <w:p w14:paraId="37C38599"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1015.3578              1047.2566              1053.7339</w:t>
      </w:r>
    </w:p>
    <w:p w14:paraId="62E9040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1086.6948              1091.9909              1108.4423</w:t>
      </w:r>
    </w:p>
    <w:p w14:paraId="204CDC16"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1118.4925              1200.0681              1266.5969</w:t>
      </w:r>
    </w:p>
    <w:p w14:paraId="3FA3F369"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1288.5588              1338.1637              1341.0075</w:t>
      </w:r>
    </w:p>
    <w:p w14:paraId="0FBDDE8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1361.5459              1413.2229              1425.5602</w:t>
      </w:r>
    </w:p>
    <w:p w14:paraId="020FDE82"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1486.0801              1554.1253              1646.0529</w:t>
      </w:r>
    </w:p>
    <w:p w14:paraId="35D7CA70"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3201.8361              3209.9155              3215.1111</w:t>
      </w:r>
    </w:p>
    <w:p w14:paraId="327E00C9"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3225.3221              3225.5471              3238.3498</w:t>
      </w:r>
    </w:p>
    <w:p w14:paraId="26F0DE30"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3243.8289              3251.8437              3263.7354</w:t>
      </w:r>
    </w:p>
    <w:p w14:paraId="01888FA3" w14:textId="77777777" w:rsidR="00C90D38" w:rsidRDefault="00C90D38" w:rsidP="00BC2F62">
      <w:pPr>
        <w:spacing w:after="0" w:line="240" w:lineRule="auto"/>
        <w:jc w:val="both"/>
        <w:rPr>
          <w:rFonts w:ascii="Times New Roman" w:hAnsi="Times New Roman" w:cs="Times New Roman"/>
          <w:b/>
          <w:i/>
          <w:sz w:val="24"/>
          <w:szCs w:val="24"/>
        </w:rPr>
      </w:pPr>
    </w:p>
    <w:p w14:paraId="6EFB1C88"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i70</w:t>
      </w:r>
    </w:p>
    <w:p w14:paraId="32826FB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1.385522   -1.430256    0.022207</w:t>
      </w:r>
    </w:p>
    <w:p w14:paraId="51048A7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-1.164952    1.159930   -0.285227</w:t>
      </w:r>
    </w:p>
    <w:p w14:paraId="36418A1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1.351953    1.447434    0.022002</w:t>
      </w:r>
    </w:p>
    <w:p w14:paraId="0B5A91E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2.497775    0.748803    0.157692</w:t>
      </w:r>
    </w:p>
    <w:p w14:paraId="2C9C420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2.514435   -0.704793    0.157838</w:t>
      </w:r>
    </w:p>
    <w:p w14:paraId="019EE59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0.123640   -0.743421   -0.125794</w:t>
      </w:r>
    </w:p>
    <w:p w14:paraId="47DA5E7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-1.139432   -1.201700   -0.271780</w:t>
      </w:r>
    </w:p>
    <w:p w14:paraId="1F6602A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-2.083313   -0.036298   -0.379958</w:t>
      </w:r>
    </w:p>
    <w:p w14:paraId="27815BD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-3.126732   -0.007107    0.692143</w:t>
      </w:r>
    </w:p>
    <w:p w14:paraId="28AC713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0.107293    0.730980   -0.127307</w:t>
      </w:r>
    </w:p>
    <w:p w14:paraId="7A8104D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1.411049   -2.514375    0.024446</w:t>
      </w:r>
    </w:p>
    <w:p w14:paraId="42A41B4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-1.513964    2.183004   -0.318088</w:t>
      </w:r>
    </w:p>
    <w:p w14:paraId="2CB744D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1.351518    2.531858    0.023837</w:t>
      </w:r>
    </w:p>
    <w:p w14:paraId="0DD8C1F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3.441957    1.269789    0.272014</w:t>
      </w:r>
    </w:p>
    <w:p w14:paraId="4F964D7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3.470249   -1.204090    0.272492</w:t>
      </w:r>
    </w:p>
    <w:p w14:paraId="5425B5A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-1.461301   -2.233938   -0.298238</w:t>
      </w:r>
    </w:p>
    <w:p w14:paraId="45B78E9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-2.565676   -0.044040   -1.368327</w:t>
      </w:r>
    </w:p>
    <w:p w14:paraId="2DE5B0B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-4.101661    0.425340    0.504116</w:t>
      </w:r>
    </w:p>
    <w:p w14:paraId="5FB91400"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-2.829302   -0.194985    1.716861</w:t>
      </w:r>
    </w:p>
    <w:p w14:paraId="5A4134B1" w14:textId="77777777" w:rsidR="00C90D38" w:rsidRDefault="00C90D38" w:rsidP="00BC2F62">
      <w:pPr>
        <w:spacing w:after="0" w:line="240" w:lineRule="auto"/>
        <w:jc w:val="both"/>
        <w:rPr>
          <w:rFonts w:ascii="Times New Roman" w:hAnsi="Times New Roman" w:cs="Times New Roman"/>
          <w:sz w:val="24"/>
          <w:szCs w:val="24"/>
        </w:rPr>
      </w:pPr>
    </w:p>
    <w:p w14:paraId="128F4B56"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1E49DE56"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84.6215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163.0496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203.9181</w:t>
      </w:r>
    </w:p>
    <w:p w14:paraId="12E356A5"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219.1886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305.6464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413.3058</w:t>
      </w:r>
    </w:p>
    <w:p w14:paraId="367FC3C5"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449.8900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503.6882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523.1516</w:t>
      </w:r>
    </w:p>
    <w:p w14:paraId="5E862F83"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551.2633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574.4424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589.9567</w:t>
      </w:r>
    </w:p>
    <w:p w14:paraId="5CD9915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705.2676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707.3911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744.2807</w:t>
      </w:r>
    </w:p>
    <w:p w14:paraId="21A9FE9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782.4806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812.9648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855.3557</w:t>
      </w:r>
    </w:p>
    <w:p w14:paraId="1198B8FB"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859.4572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901.8056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909.2477</w:t>
      </w:r>
    </w:p>
    <w:p w14:paraId="2AFD2BA8"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980.7986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991.5818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1000.2865</w:t>
      </w:r>
    </w:p>
    <w:p w14:paraId="4D80A7E5"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1018.1447              1047.2918              1105.5441</w:t>
      </w:r>
    </w:p>
    <w:p w14:paraId="5BB5CA31"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1142.1001              1186.4575              1190.7595</w:t>
      </w:r>
    </w:p>
    <w:p w14:paraId="681A9702"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1204.4561              1218.9293              1259.8549</w:t>
      </w:r>
    </w:p>
    <w:p w14:paraId="5F20266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1305.0116              1405.5922              1410.0756</w:t>
      </w:r>
    </w:p>
    <w:p w14:paraId="6F6F29B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1451.3530              1463.4645              1582.3217</w:t>
      </w:r>
    </w:p>
    <w:p w14:paraId="16A056E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1617.0107              1651.3785              1735.3825</w:t>
      </w:r>
    </w:p>
    <w:p w14:paraId="2033AF45"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3031.5820              3156.4241              3187.6712</w:t>
      </w:r>
    </w:p>
    <w:p w14:paraId="79D7B67D"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3197.0995              3210.7264              3218.1505</w:t>
      </w:r>
    </w:p>
    <w:p w14:paraId="6380E41A" w14:textId="77777777" w:rsidR="00C90D38"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3235.9122              3240.2820              3270.7393</w:t>
      </w:r>
    </w:p>
    <w:p w14:paraId="62BB9BAD" w14:textId="77777777" w:rsidR="00C90D38" w:rsidRPr="00886FCD" w:rsidRDefault="00C90D38" w:rsidP="00BC2F62">
      <w:pPr>
        <w:spacing w:after="0" w:line="240" w:lineRule="auto"/>
        <w:jc w:val="both"/>
        <w:rPr>
          <w:rFonts w:ascii="Times New Roman" w:hAnsi="Times New Roman" w:cs="Times New Roman"/>
          <w:sz w:val="24"/>
          <w:szCs w:val="24"/>
        </w:rPr>
      </w:pPr>
    </w:p>
    <w:p w14:paraId="52501AB5"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i71</w:t>
      </w:r>
    </w:p>
    <w:p w14:paraId="661D69F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0.725981   -0.826826   -0.000606</w:t>
      </w:r>
    </w:p>
    <w:p w14:paraId="11763AB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1.512389   -0.300232    1.175765</w:t>
      </w:r>
    </w:p>
    <w:p w14:paraId="7FB8259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2.561321    0.407991    0.733896</w:t>
      </w:r>
    </w:p>
    <w:p w14:paraId="5688311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2.561416    0.408998   -0.733154</w:t>
      </w:r>
    </w:p>
    <w:p w14:paraId="41D0CBD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1.512536   -0.298605   -1.176131</w:t>
      </w:r>
    </w:p>
    <w:p w14:paraId="0228308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-0.688904   -0.339992   -0.000298</w:t>
      </w:r>
    </w:p>
    <w:p w14:paraId="5ADA5A7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-1.856464   -1.101904   -0.000479</w:t>
      </w:r>
    </w:p>
    <w:p w14:paraId="05CDACF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-2.932028   -0.213884    0.000038</w:t>
      </w:r>
    </w:p>
    <w:p w14:paraId="3E71B53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-2.417364    1.149924    0.000559</w:t>
      </w:r>
    </w:p>
    <w:p w14:paraId="2B41898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-1.065465    1.080017    0.000365</w:t>
      </w:r>
    </w:p>
    <w:p w14:paraId="0C468AC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0.733139   -1.924402   -0.001366</w:t>
      </w:r>
    </w:p>
    <w:p w14:paraId="0947337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1.227674   -0.478363    2.203386</w:t>
      </w:r>
    </w:p>
    <w:p w14:paraId="0B8D112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3.301102    0.903403    1.349539</w:t>
      </w:r>
    </w:p>
    <w:p w14:paraId="3DD8BBB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3.301283    0.905248   -1.348019</w:t>
      </w:r>
    </w:p>
    <w:p w14:paraId="3EA7646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1.227980   -0.475360   -2.204035</w:t>
      </w:r>
    </w:p>
    <w:p w14:paraId="36C3B15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-1.910927   -2.180921   -0.000936</w:t>
      </w:r>
    </w:p>
    <w:p w14:paraId="0C771BF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-3.980498   -0.482941    0.000062</w:t>
      </w:r>
    </w:p>
    <w:p w14:paraId="50799A6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-3.023680    2.044289    0.001010</w:t>
      </w:r>
    </w:p>
    <w:p w14:paraId="6424D43B"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-0.356582    1.896129    0.000628</w:t>
      </w:r>
    </w:p>
    <w:p w14:paraId="73EEB678" w14:textId="77777777" w:rsidR="00C90D38" w:rsidRDefault="00C90D38" w:rsidP="00BC2F62">
      <w:pPr>
        <w:spacing w:after="0" w:line="240" w:lineRule="auto"/>
        <w:jc w:val="both"/>
        <w:rPr>
          <w:rFonts w:ascii="Times New Roman" w:hAnsi="Times New Roman" w:cs="Times New Roman"/>
          <w:sz w:val="24"/>
          <w:szCs w:val="24"/>
        </w:rPr>
      </w:pPr>
    </w:p>
    <w:p w14:paraId="27DB0E09"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19B62D3D"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50.1010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89.6927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118.6551</w:t>
      </w:r>
    </w:p>
    <w:p w14:paraId="7CF238F3"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295.3928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315.4648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400.7846</w:t>
      </w:r>
    </w:p>
    <w:p w14:paraId="737FC08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521.6835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529.1808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551.3963</w:t>
      </w:r>
    </w:p>
    <w:p w14:paraId="0709FDCC"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661.2776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696.7370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728.5520</w:t>
      </w:r>
    </w:p>
    <w:p w14:paraId="255A2D3D"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741.9217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757.7991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818.9734</w:t>
      </w:r>
    </w:p>
    <w:p w14:paraId="0F86447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821.2239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839.2478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865.8560</w:t>
      </w:r>
    </w:p>
    <w:p w14:paraId="2CFE6C9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904.4746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926.6882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943.2957</w:t>
      </w:r>
    </w:p>
    <w:p w14:paraId="3799B0E2"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964.8373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970.4376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977.5441</w:t>
      </w:r>
    </w:p>
    <w:p w14:paraId="1E238C85"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1017.8860              1031.6084              1032.3392</w:t>
      </w:r>
    </w:p>
    <w:p w14:paraId="54D2898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1098.7911              1114.3054              1121.8730</w:t>
      </w:r>
    </w:p>
    <w:p w14:paraId="2BF3F21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1148.3778              1219.3991              1231.8935</w:t>
      </w:r>
    </w:p>
    <w:p w14:paraId="489C2118"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1284.3266              1312.5106              1331.0798</w:t>
      </w:r>
    </w:p>
    <w:p w14:paraId="28AE786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1406.4135              1436.1417              1472.8065</w:t>
      </w:r>
    </w:p>
    <w:p w14:paraId="484DC35C"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1585.4956              1598.2426              1669.8610</w:t>
      </w:r>
    </w:p>
    <w:p w14:paraId="6A4C863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3059.5573              3220.3805              3221.3715</w:t>
      </w:r>
    </w:p>
    <w:p w14:paraId="14C71953"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3231.6482              3235.5936              3250.4825</w:t>
      </w:r>
    </w:p>
    <w:p w14:paraId="352330FD" w14:textId="77777777" w:rsidR="00C90D38"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3251.4501              3257.6637              3259.4276</w:t>
      </w:r>
    </w:p>
    <w:p w14:paraId="221B175A" w14:textId="77777777" w:rsidR="00C90D38" w:rsidRPr="00886FCD" w:rsidRDefault="00C90D38" w:rsidP="00BC2F62">
      <w:pPr>
        <w:spacing w:after="0" w:line="240" w:lineRule="auto"/>
        <w:jc w:val="both"/>
        <w:rPr>
          <w:rFonts w:ascii="Times New Roman" w:hAnsi="Times New Roman" w:cs="Times New Roman"/>
          <w:sz w:val="24"/>
          <w:szCs w:val="24"/>
        </w:rPr>
      </w:pPr>
    </w:p>
    <w:p w14:paraId="045BAF71"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i72</w:t>
      </w:r>
    </w:p>
    <w:p w14:paraId="4C662A1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-0.694754    0.966098    0.430397</w:t>
      </w:r>
    </w:p>
    <w:p w14:paraId="0668818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-0.577036   -0.568877    0.729607</w:t>
      </w:r>
    </w:p>
    <w:p w14:paraId="723CF59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-1.892936   -1.137893    0.321210</w:t>
      </w:r>
    </w:p>
    <w:p w14:paraId="27A6D03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-2.622650   -0.166489   -0.354169</w:t>
      </w:r>
    </w:p>
    <w:p w14:paraId="458E9B8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-1.963216    1.050999   -0.368576</w:t>
      </w:r>
    </w:p>
    <w:p w14:paraId="0AF18A2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0.644184    0.785360   -0.251248</w:t>
      </w:r>
    </w:p>
    <w:p w14:paraId="6F4E84A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1.906256    1.141068    0.058654</w:t>
      </w:r>
    </w:p>
    <w:p w14:paraId="3245317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2.741869   -0.057170   -0.029510</w:t>
      </w:r>
    </w:p>
    <w:p w14:paraId="2386D6A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1.972023   -1.150179   -0.229586</w:t>
      </w:r>
    </w:p>
    <w:p w14:paraId="06E4ADC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0.565577   -0.703875   -0.407558</w:t>
      </w:r>
    </w:p>
    <w:p w14:paraId="0DEAF26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-0.682935    1.654534    1.279549</w:t>
      </w:r>
    </w:p>
    <w:p w14:paraId="0962F83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-0.196362   -0.833472    1.714719</w:t>
      </w:r>
    </w:p>
    <w:p w14:paraId="34DA48A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-2.177950   -2.173244    0.453131</w:t>
      </w:r>
    </w:p>
    <w:p w14:paraId="3521F84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-3.584261   -0.341937   -0.821567</w:t>
      </w:r>
    </w:p>
    <w:p w14:paraId="733D70F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-2.320247    1.957069   -0.839489</w:t>
      </w:r>
    </w:p>
    <w:p w14:paraId="172372A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2.229991    2.090389    0.466324</w:t>
      </w:r>
    </w:p>
    <w:p w14:paraId="45F2FA2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3.820495   -0.059551    0.074816</w:t>
      </w:r>
    </w:p>
    <w:p w14:paraId="1572FFC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2.333131   -2.155143   -0.406026</w:t>
      </w:r>
    </w:p>
    <w:p w14:paraId="77CA96A8"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0.102247   -1.092883   -1.316785</w:t>
      </w:r>
    </w:p>
    <w:p w14:paraId="32029B6D" w14:textId="77777777" w:rsidR="00C90D38" w:rsidRDefault="00C90D38" w:rsidP="00BC2F62">
      <w:pPr>
        <w:spacing w:after="0" w:line="240" w:lineRule="auto"/>
        <w:jc w:val="both"/>
        <w:rPr>
          <w:rFonts w:ascii="Times New Roman" w:hAnsi="Times New Roman" w:cs="Times New Roman"/>
          <w:sz w:val="24"/>
          <w:szCs w:val="24"/>
        </w:rPr>
      </w:pPr>
    </w:p>
    <w:p w14:paraId="291169C2"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1C13040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135.4081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164.6495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266.6090</w:t>
      </w:r>
    </w:p>
    <w:p w14:paraId="208F58F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318.5973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366.3500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506.1003</w:t>
      </w:r>
    </w:p>
    <w:p w14:paraId="3655BBD3"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554.3413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636.4487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663.7517</w:t>
      </w:r>
    </w:p>
    <w:p w14:paraId="1213664C"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682.5749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735.7432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762.8986</w:t>
      </w:r>
    </w:p>
    <w:p w14:paraId="0D482085"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784.6116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810.9692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845.7030</w:t>
      </w:r>
    </w:p>
    <w:p w14:paraId="2314368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858.9307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871.4058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889.6056</w:t>
      </w:r>
    </w:p>
    <w:p w14:paraId="597DADD1"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917.8812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968.1063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975.3328</w:t>
      </w:r>
    </w:p>
    <w:p w14:paraId="458208A9"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980.6088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1015.7682              1027.6847</w:t>
      </w:r>
    </w:p>
    <w:p w14:paraId="28931E2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1036.2471              1066.1858              1094.4123</w:t>
      </w:r>
    </w:p>
    <w:p w14:paraId="2EF88115"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1110.9395              1129.4582              1166.0851</w:t>
      </w:r>
    </w:p>
    <w:p w14:paraId="0E7CBDF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1182.7585              1189.8339              1245.3522</w:t>
      </w:r>
    </w:p>
    <w:p w14:paraId="6290CDE6"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1269.2976              1290.5149              1321.7521</w:t>
      </w:r>
    </w:p>
    <w:p w14:paraId="6837E59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1333.1601              1385.7633              1401.6988</w:t>
      </w:r>
    </w:p>
    <w:p w14:paraId="436FC76B"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1476.6933              1567.6483              1663.8808</w:t>
      </w:r>
    </w:p>
    <w:p w14:paraId="32422D7D"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3085.5561              3113.3154              3147.4726</w:t>
      </w:r>
    </w:p>
    <w:p w14:paraId="2FD7D12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3207.4240              3207.9509              3223.3870</w:t>
      </w:r>
    </w:p>
    <w:p w14:paraId="0580911B"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3233.5779              3237.4237              3244.0224</w:t>
      </w:r>
    </w:p>
    <w:p w14:paraId="304B5F8C" w14:textId="77777777" w:rsidR="00C90D38" w:rsidRDefault="00C90D38" w:rsidP="00BC2F62">
      <w:pPr>
        <w:spacing w:after="0" w:line="240" w:lineRule="auto"/>
        <w:jc w:val="both"/>
        <w:rPr>
          <w:rFonts w:ascii="Times New Roman" w:hAnsi="Times New Roman" w:cs="Times New Roman"/>
          <w:b/>
          <w:i/>
          <w:sz w:val="24"/>
          <w:szCs w:val="24"/>
        </w:rPr>
      </w:pPr>
    </w:p>
    <w:p w14:paraId="569D542D"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i73</w:t>
      </w:r>
    </w:p>
    <w:p w14:paraId="6CB325C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-0.659491    0.050345    0.000015</w:t>
      </w:r>
    </w:p>
    <w:p w14:paraId="2FBD1E8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-1.487452    1.165502   -0.000016</w:t>
      </w:r>
    </w:p>
    <w:p w14:paraId="054A10B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-2.860657    0.750992   -0.000026</w:t>
      </w:r>
    </w:p>
    <w:p w14:paraId="0570223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-2.929755   -0.601775   -0.000005</w:t>
      </w:r>
    </w:p>
    <w:p w14:paraId="39DE24E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-1.546362   -1.174131    0.000029</w:t>
      </w:r>
    </w:p>
    <w:p w14:paraId="1A3A61E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0.736772    0.025663    0.000014</w:t>
      </w:r>
    </w:p>
    <w:p w14:paraId="4CC98B7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1.571917   -1.155565   -0.000020</w:t>
      </w:r>
    </w:p>
    <w:p w14:paraId="6AF7495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2.868718   -0.749214   -0.000026</w:t>
      </w:r>
    </w:p>
    <w:p w14:paraId="2BC4650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2.901806    0.714747    0.000006</w:t>
      </w:r>
    </w:p>
    <w:p w14:paraId="28652EE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1.628176    1.176763    0.000029</w:t>
      </w:r>
    </w:p>
    <w:p w14:paraId="4CC496C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-1.362322   -1.801751   -0.879366</w:t>
      </w:r>
    </w:p>
    <w:p w14:paraId="2CD921B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-1.149549    2.193103   -0.000049</w:t>
      </w:r>
    </w:p>
    <w:p w14:paraId="20F03A8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-3.705360    1.427483   -0.000041</w:t>
      </w:r>
    </w:p>
    <w:p w14:paraId="3B0167D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-3.831926   -1.198073    0.000001</w:t>
      </w:r>
    </w:p>
    <w:p w14:paraId="3FF8878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-1.362359   -1.801667    0.879494</w:t>
      </w:r>
    </w:p>
    <w:p w14:paraId="3C75292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1.211228   -2.174436   -0.000030</w:t>
      </w:r>
    </w:p>
    <w:p w14:paraId="75B7A8F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3.741557   -1.388245   -0.000057</w:t>
      </w:r>
    </w:p>
    <w:p w14:paraId="21D9B44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3.802771    1.313135    0.000008</w:t>
      </w:r>
    </w:p>
    <w:p w14:paraId="37E578E2"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1.313933    2.210488    0.000043</w:t>
      </w:r>
    </w:p>
    <w:p w14:paraId="795B4A51" w14:textId="77777777" w:rsidR="00C90D38" w:rsidRDefault="00C90D38" w:rsidP="00BC2F62">
      <w:pPr>
        <w:spacing w:after="0" w:line="240" w:lineRule="auto"/>
        <w:jc w:val="both"/>
        <w:rPr>
          <w:rFonts w:ascii="Times New Roman" w:hAnsi="Times New Roman" w:cs="Times New Roman"/>
          <w:sz w:val="24"/>
          <w:szCs w:val="24"/>
        </w:rPr>
      </w:pPr>
    </w:p>
    <w:p w14:paraId="3E3F0BEC"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13B93860"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99.7107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106.9230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156.0852</w:t>
      </w:r>
    </w:p>
    <w:p w14:paraId="43B473F8"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235.5678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386.7345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387.6362</w:t>
      </w:r>
    </w:p>
    <w:p w14:paraId="7CD1DAA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444.8116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529.9976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561.8906</w:t>
      </w:r>
    </w:p>
    <w:p w14:paraId="19BEA95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641.7537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703.2228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714.6615</w:t>
      </w:r>
    </w:p>
    <w:p w14:paraId="42733291"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767.0780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782.4091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817.7912</w:t>
      </w:r>
    </w:p>
    <w:p w14:paraId="5867B4D9"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832.8873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845.2506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897.4196</w:t>
      </w:r>
    </w:p>
    <w:p w14:paraId="1D91D04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911.0727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925.0061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933.4309</w:t>
      </w:r>
    </w:p>
    <w:p w14:paraId="7DF13A9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972.7773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977.7185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978.5324</w:t>
      </w:r>
    </w:p>
    <w:p w14:paraId="2A62AA06"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1030.4096              1050.0864              1096.1032</w:t>
      </w:r>
    </w:p>
    <w:p w14:paraId="26216DF1"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1114.8471              1122.5350              1147.1448</w:t>
      </w:r>
    </w:p>
    <w:p w14:paraId="6B836E25"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1168.2644              1261.4076              1297.9642</w:t>
      </w:r>
    </w:p>
    <w:p w14:paraId="2C25791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1309.4906              1351.1942              1393.6105</w:t>
      </w:r>
    </w:p>
    <w:p w14:paraId="34A3B76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1411.7255              1424.7150              1499.2359</w:t>
      </w:r>
    </w:p>
    <w:p w14:paraId="07C0E0C3"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1532.9620              1582.6382              1589.2545</w:t>
      </w:r>
    </w:p>
    <w:p w14:paraId="0D7B5E9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3057.5138              3094.9504              3218.7028</w:t>
      </w:r>
    </w:p>
    <w:p w14:paraId="50E8F18B"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3221.3470              3229.3609              3235.7425</w:t>
      </w:r>
    </w:p>
    <w:p w14:paraId="138732CC" w14:textId="77777777" w:rsidR="00C90D38"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3247.1151              3248.6122              3254.2812</w:t>
      </w:r>
    </w:p>
    <w:p w14:paraId="44B472A8" w14:textId="77777777" w:rsidR="00C90D38" w:rsidRPr="00886FCD" w:rsidRDefault="00C90D38" w:rsidP="00BC2F62">
      <w:pPr>
        <w:spacing w:after="0" w:line="240" w:lineRule="auto"/>
        <w:jc w:val="both"/>
        <w:rPr>
          <w:rFonts w:ascii="Times New Roman" w:hAnsi="Times New Roman" w:cs="Times New Roman"/>
          <w:sz w:val="24"/>
          <w:szCs w:val="24"/>
        </w:rPr>
      </w:pPr>
    </w:p>
    <w:p w14:paraId="599F79DC"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i74</w:t>
      </w:r>
    </w:p>
    <w:p w14:paraId="5612DD2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1.381531    1.424415   -0.000002</w:t>
      </w:r>
    </w:p>
    <w:p w14:paraId="2CBB71D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-1.223967   -1.213360    0.000047</w:t>
      </w:r>
    </w:p>
    <w:p w14:paraId="2E0B404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1.387744   -1.393774   -0.000029</w:t>
      </w:r>
    </w:p>
    <w:p w14:paraId="00AE220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2.584598   -0.674990   -0.000006</w:t>
      </w:r>
    </w:p>
    <w:p w14:paraId="335C943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2.576562    0.720584    0.000012</w:t>
      </w:r>
    </w:p>
    <w:p w14:paraId="01AF509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0.178002    0.709352   -0.000013</w:t>
      </w:r>
    </w:p>
    <w:p w14:paraId="3DB25AF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-1.178953    1.162325    0.000005</w:t>
      </w:r>
    </w:p>
    <w:p w14:paraId="7E58DC8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-2.059621    0.059020   -0.000004</w:t>
      </w:r>
    </w:p>
    <w:p w14:paraId="321247C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-3.421646    0.098612   -0.000028</w:t>
      </w:r>
    </w:p>
    <w:p w14:paraId="02591BA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0.192362   -0.703056   -0.000029</w:t>
      </w:r>
    </w:p>
    <w:p w14:paraId="2F87890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1.377950    2.508916    0.000006</w:t>
      </w:r>
    </w:p>
    <w:p w14:paraId="7DA0887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-1.436225   -1.826335   -0.881534</w:t>
      </w:r>
    </w:p>
    <w:p w14:paraId="12A0338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1.402610   -2.478807   -0.000041</w:t>
      </w:r>
    </w:p>
    <w:p w14:paraId="26E62E2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3.530373   -1.204784    0.000003</w:t>
      </w:r>
    </w:p>
    <w:p w14:paraId="6785025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3.517819    1.258897    0.000045</w:t>
      </w:r>
    </w:p>
    <w:p w14:paraId="74B735E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-1.491510    2.198866   -0.000001</w:t>
      </w:r>
    </w:p>
    <w:p w14:paraId="339B62D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-1.436109   -1.826017    0.881855</w:t>
      </w:r>
    </w:p>
    <w:p w14:paraId="6B2AB07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-4.013105   -0.809591   -0.000076</w:t>
      </w:r>
    </w:p>
    <w:p w14:paraId="5FC1669A"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-3.951473    1.044090    0.000024</w:t>
      </w:r>
    </w:p>
    <w:p w14:paraId="198A0EF8" w14:textId="77777777" w:rsidR="00C90D38" w:rsidRDefault="00C90D38" w:rsidP="00BC2F62">
      <w:pPr>
        <w:spacing w:after="0" w:line="240" w:lineRule="auto"/>
        <w:jc w:val="both"/>
        <w:rPr>
          <w:rFonts w:ascii="Times New Roman" w:hAnsi="Times New Roman" w:cs="Times New Roman"/>
          <w:sz w:val="24"/>
          <w:szCs w:val="24"/>
        </w:rPr>
      </w:pPr>
    </w:p>
    <w:p w14:paraId="606CFE95"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506F86B3"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105.7625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194.3209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269.3983</w:t>
      </w:r>
    </w:p>
    <w:p w14:paraId="618F626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274.4518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420.8864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448.6927</w:t>
      </w:r>
    </w:p>
    <w:p w14:paraId="54C01B42"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461.2861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492.0710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546.1825</w:t>
      </w:r>
    </w:p>
    <w:p w14:paraId="68E29222"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600.5918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603.9570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670.9433</w:t>
      </w:r>
    </w:p>
    <w:p w14:paraId="570D166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725.6218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747.4218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792.3266</w:t>
      </w:r>
    </w:p>
    <w:p w14:paraId="2C21C836"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816.2108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818.9222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872.4211</w:t>
      </w:r>
    </w:p>
    <w:p w14:paraId="270A8215"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883.3225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894.8919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938.8130</w:t>
      </w:r>
    </w:p>
    <w:p w14:paraId="592D1786"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970.9154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982.7901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999.5543</w:t>
      </w:r>
    </w:p>
    <w:p w14:paraId="31EC5CD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1047.4485              1127.3023              1170.8285</w:t>
      </w:r>
    </w:p>
    <w:p w14:paraId="53B2E39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1176.4076              1191.5035              1208.0673</w:t>
      </w:r>
    </w:p>
    <w:p w14:paraId="10D32F18"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1230.5654              1286.1323              1333.8479</w:t>
      </w:r>
    </w:p>
    <w:p w14:paraId="10C26784"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1352.5450              1384.6522              1410.0015</w:t>
      </w:r>
    </w:p>
    <w:p w14:paraId="0D09E47C"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1447.9413              1490.0347              1517.6665</w:t>
      </w:r>
    </w:p>
    <w:p w14:paraId="4F8F1EF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1551.7292              1639.3929              1658.7209</w:t>
      </w:r>
    </w:p>
    <w:p w14:paraId="40A4EE16"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3060.6174              3100.7042              3157.8567</w:t>
      </w:r>
    </w:p>
    <w:p w14:paraId="124E867B"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3189.8567              3196.5265              3208.3125</w:t>
      </w:r>
    </w:p>
    <w:p w14:paraId="6989D0E8"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3220.0850              3221.4949              3253.8503</w:t>
      </w:r>
    </w:p>
    <w:p w14:paraId="67204545" w14:textId="77777777" w:rsidR="00C90D38" w:rsidRPr="000E3432" w:rsidRDefault="00C90D38" w:rsidP="00BC2F62">
      <w:pPr>
        <w:spacing w:after="0" w:line="240" w:lineRule="auto"/>
        <w:jc w:val="both"/>
        <w:rPr>
          <w:rFonts w:ascii="Times New Roman" w:hAnsi="Times New Roman" w:cs="Times New Roman"/>
          <w:sz w:val="24"/>
          <w:szCs w:val="24"/>
        </w:rPr>
      </w:pPr>
    </w:p>
    <w:p w14:paraId="5C0E64F8"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i75</w:t>
      </w:r>
    </w:p>
    <w:p w14:paraId="2F44766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-0.656493   -0.018787    0.000124</w:t>
      </w:r>
    </w:p>
    <w:p w14:paraId="708028D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-1.528454    1.171480   -0.000117</w:t>
      </w:r>
    </w:p>
    <w:p w14:paraId="7FAC640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-2.811113    0.793491   -0.000206</w:t>
      </w:r>
    </w:p>
    <w:p w14:paraId="13862DC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-2.901958   -0.705505    0.000008</w:t>
      </w:r>
    </w:p>
    <w:p w14:paraId="1D97A91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-1.467796   -1.125922    0.000262</w:t>
      </w:r>
    </w:p>
    <w:p w14:paraId="5E3E200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0.761713   -0.003815    0.000113</w:t>
      </w:r>
    </w:p>
    <w:p w14:paraId="1060B75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1.633460   -1.169177   -0.000127</w:t>
      </w:r>
    </w:p>
    <w:p w14:paraId="696660E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2.914280   -0.728321   -0.000211</w:t>
      </w:r>
    </w:p>
    <w:p w14:paraId="17A0E8D2"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2.900658    0.737716    0.000023</w:t>
      </w:r>
    </w:p>
    <w:p w14:paraId="131084C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1.605829    1.161789    0.000223</w:t>
      </w:r>
    </w:p>
    <w:p w14:paraId="7BC27A8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-1.164340    2.190081   -0.000305</w:t>
      </w:r>
    </w:p>
    <w:p w14:paraId="6EE30AF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-3.672444    1.447728   -0.000446</w:t>
      </w:r>
    </w:p>
    <w:p w14:paraId="1727BC7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-3.439301   -1.087473   -0.877832</w:t>
      </w:r>
    </w:p>
    <w:p w14:paraId="6A75A68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-1.138063   -2.155582    0.000483</w:t>
      </w:r>
    </w:p>
    <w:p w14:paraId="3E83451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-3.439620   -1.087223    0.877755</w:t>
      </w:r>
    </w:p>
    <w:p w14:paraId="4CFE635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1.301995   -2.197299   -0.000277</w:t>
      </w:r>
    </w:p>
    <w:p w14:paraId="5635CE3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3.806504   -1.339359   -0.000422</w:t>
      </w:r>
    </w:p>
    <w:p w14:paraId="69358E2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3.781607    1.365503    0.000065</w:t>
      </w:r>
    </w:p>
    <w:p w14:paraId="469BCE34"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1.262906    2.185923    0.000429</w:t>
      </w:r>
    </w:p>
    <w:p w14:paraId="62427EC6" w14:textId="77777777" w:rsidR="00C90D38" w:rsidRDefault="00C90D38" w:rsidP="00BC2F62">
      <w:pPr>
        <w:spacing w:after="0" w:line="240" w:lineRule="auto"/>
        <w:jc w:val="both"/>
        <w:rPr>
          <w:rFonts w:ascii="Times New Roman" w:hAnsi="Times New Roman" w:cs="Times New Roman"/>
          <w:sz w:val="24"/>
          <w:szCs w:val="24"/>
        </w:rPr>
      </w:pPr>
    </w:p>
    <w:p w14:paraId="2C0662A0"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0C024ECC"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73.9798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109.8469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166.2102</w:t>
      </w:r>
    </w:p>
    <w:p w14:paraId="4F95A434"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261.3120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365.2336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389.7165</w:t>
      </w:r>
    </w:p>
    <w:p w14:paraId="3AC92C4B"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439.9013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551.0520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581.7665</w:t>
      </w:r>
    </w:p>
    <w:p w14:paraId="52B50513"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642.6677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707.7028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714.1671</w:t>
      </w:r>
    </w:p>
    <w:p w14:paraId="05907CD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738.5017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741.1574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788.3954</w:t>
      </w:r>
    </w:p>
    <w:p w14:paraId="13126D99"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811.8248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835.6513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906.6764</w:t>
      </w:r>
    </w:p>
    <w:p w14:paraId="4503351D"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917.5854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924.6569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929.2483</w:t>
      </w:r>
    </w:p>
    <w:p w14:paraId="27196BA9"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948.7326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971.8532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987.9399</w:t>
      </w:r>
    </w:p>
    <w:p w14:paraId="1543E8D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1003.0524              1051.7144              1082.5086</w:t>
      </w:r>
    </w:p>
    <w:p w14:paraId="69496882"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1105.6855              1129.5832              1132.4907</w:t>
      </w:r>
    </w:p>
    <w:p w14:paraId="403B379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1152.9360              1254.6718              1298.1038</w:t>
      </w:r>
    </w:p>
    <w:p w14:paraId="3AD07911"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1306.3888              1353.5054              1386.9255</w:t>
      </w:r>
    </w:p>
    <w:p w14:paraId="6AC15984"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1425.8624              1454.4488              1495.4100</w:t>
      </w:r>
    </w:p>
    <w:p w14:paraId="1693FCB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1526.7298              1583.5712              1653.4367</w:t>
      </w:r>
    </w:p>
    <w:p w14:paraId="4652B133"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3040.2326              3070.4122              3219.9660</w:t>
      </w:r>
    </w:p>
    <w:p w14:paraId="6D64DE9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3224.4440              3231.3497              3241.2802</w:t>
      </w:r>
    </w:p>
    <w:p w14:paraId="51BD6595" w14:textId="77777777" w:rsidR="00C90D38"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3248.3387              3253.0456              3258.2585</w:t>
      </w:r>
    </w:p>
    <w:p w14:paraId="69EEEDA7" w14:textId="77777777" w:rsidR="00C90D38" w:rsidRPr="00886FCD" w:rsidRDefault="00C90D38" w:rsidP="00BC2F62">
      <w:pPr>
        <w:spacing w:after="0" w:line="240" w:lineRule="auto"/>
        <w:jc w:val="both"/>
        <w:rPr>
          <w:rFonts w:ascii="Times New Roman" w:hAnsi="Times New Roman" w:cs="Times New Roman"/>
          <w:sz w:val="24"/>
          <w:szCs w:val="24"/>
        </w:rPr>
      </w:pPr>
    </w:p>
    <w:p w14:paraId="0E20086C"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i76</w:t>
      </w:r>
    </w:p>
    <w:p w14:paraId="7DEFC82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0.645052    1.592793   -0.012076</w:t>
      </w:r>
    </w:p>
    <w:p w14:paraId="72DEBE2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0.447415   -1.536298   -0.260762</w:t>
      </w:r>
    </w:p>
    <w:p w14:paraId="6633037D"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1.766851   -1.296688   -0.353075</w:t>
      </w:r>
    </w:p>
    <w:p w14:paraId="4E19BA5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2.471163   -0.117080    0.081281</w:t>
      </w:r>
    </w:p>
    <w:p w14:paraId="4C0E4C9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1.971277    1.155996    0.204054</w:t>
      </w:r>
    </w:p>
    <w:p w14:paraId="5B9DCE9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-0.490749    0.789338   -0.007332</w:t>
      </w:r>
    </w:p>
    <w:p w14:paraId="500A7EF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-1.792096    1.150461   -0.338322</w:t>
      </w:r>
    </w:p>
    <w:p w14:paraId="3DB5D852"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-2.667749    0.035205   -0.128448</w:t>
      </w:r>
    </w:p>
    <w:p w14:paraId="04388EA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-1.962291   -1.023115    0.336719</w:t>
      </w:r>
    </w:p>
    <w:p w14:paraId="08C5F78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-0.514439   -0.647968    0.482666</w:t>
      </w:r>
    </w:p>
    <w:p w14:paraId="2DB60C3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0.497853    2.654315   -0.190987</w:t>
      </w:r>
    </w:p>
    <w:p w14:paraId="3BFEDAA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0.044598   -2.439172   -0.709204</w:t>
      </w:r>
    </w:p>
    <w:p w14:paraId="3B17994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2.381445   -2.062474   -0.819591</w:t>
      </w:r>
    </w:p>
    <w:p w14:paraId="13610E3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3.545560   -0.227092    0.196044</w:t>
      </w:r>
    </w:p>
    <w:p w14:paraId="0D6C304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2.702076    1.938382    0.390779</w:t>
      </w:r>
    </w:p>
    <w:p w14:paraId="0A83C4E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-2.093216    2.123485   -0.705023</w:t>
      </w:r>
    </w:p>
    <w:p w14:paraId="7C2631A7"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-3.732972    0.046540   -0.320839</w:t>
      </w:r>
    </w:p>
    <w:p w14:paraId="604BBC0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-2.353959   -2.001837    0.580782</w:t>
      </w:r>
    </w:p>
    <w:p w14:paraId="5479CCE2"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-0.237996   -0.648014    1.549812</w:t>
      </w:r>
    </w:p>
    <w:p w14:paraId="5FB5E09A" w14:textId="77777777" w:rsidR="00C90D38" w:rsidRDefault="00C90D38" w:rsidP="00BC2F62">
      <w:pPr>
        <w:spacing w:after="0" w:line="240" w:lineRule="auto"/>
        <w:jc w:val="both"/>
        <w:rPr>
          <w:rFonts w:ascii="Times New Roman" w:hAnsi="Times New Roman" w:cs="Times New Roman"/>
          <w:sz w:val="24"/>
          <w:szCs w:val="24"/>
        </w:rPr>
      </w:pPr>
    </w:p>
    <w:p w14:paraId="5F76605D"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5B5BC99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112.3959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151.5214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294.8917</w:t>
      </w:r>
    </w:p>
    <w:p w14:paraId="6B529993"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313.2322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373.8157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382.4380</w:t>
      </w:r>
    </w:p>
    <w:p w14:paraId="5ADA7AD0"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501.3214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551.7831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577.2442</w:t>
      </w:r>
    </w:p>
    <w:p w14:paraId="0AA6524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608.9480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701.8556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712.3818</w:t>
      </w:r>
    </w:p>
    <w:p w14:paraId="29B064E3"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721.4221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787.5078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803.1380</w:t>
      </w:r>
    </w:p>
    <w:p w14:paraId="6F1B172D"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821.7471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860.1615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880.4012</w:t>
      </w:r>
    </w:p>
    <w:p w14:paraId="7D551AD2"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911.8927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950.7442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972.7443</w:t>
      </w:r>
    </w:p>
    <w:p w14:paraId="44F2E5B2"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977.5167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997.4721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1007.3411</w:t>
      </w:r>
    </w:p>
    <w:p w14:paraId="3562BDCC"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1038.6111              1058.9549              1109.4493</w:t>
      </w:r>
    </w:p>
    <w:p w14:paraId="281816AC"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1135.4370              1213.3372              1219.5572</w:t>
      </w:r>
    </w:p>
    <w:p w14:paraId="3F2A9CF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1242.4859              1257.6557              1268.8939</w:t>
      </w:r>
    </w:p>
    <w:p w14:paraId="60D4EA26"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1341.7288              1360.8297              1403.4071</w:t>
      </w:r>
    </w:p>
    <w:p w14:paraId="6327B102"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1425.9102              1440.2796              1500.8758</w:t>
      </w:r>
    </w:p>
    <w:p w14:paraId="04BE8793"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1567.2747              1596.4376              1678.0177</w:t>
      </w:r>
    </w:p>
    <w:p w14:paraId="1C63D0D2"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2982.0364              3157.1775              3164.3711</w:t>
      </w:r>
    </w:p>
    <w:p w14:paraId="3C4EC78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3176.4024              3186.0947              3194.0718</w:t>
      </w:r>
    </w:p>
    <w:p w14:paraId="35496B92" w14:textId="77777777" w:rsidR="00C90D38"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3218.0536              3230.3119              3246.4671</w:t>
      </w:r>
    </w:p>
    <w:p w14:paraId="5CB09E99" w14:textId="77777777" w:rsidR="00C90D38" w:rsidRPr="000E3432" w:rsidRDefault="00C90D38" w:rsidP="00BC2F62">
      <w:pPr>
        <w:spacing w:after="0" w:line="240" w:lineRule="auto"/>
        <w:jc w:val="both"/>
        <w:rPr>
          <w:rFonts w:ascii="Times New Roman" w:hAnsi="Times New Roman" w:cs="Times New Roman"/>
          <w:sz w:val="24"/>
          <w:szCs w:val="24"/>
        </w:rPr>
      </w:pPr>
    </w:p>
    <w:p w14:paraId="7EC13642" w14:textId="77777777" w:rsidR="00C90D38" w:rsidRPr="00886FCD"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i77</w:t>
      </w:r>
    </w:p>
    <w:p w14:paraId="554B8AA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0.641705    1.593032    0.000035</w:t>
      </w:r>
    </w:p>
    <w:p w14:paraId="4E12C1C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0.541438   -1.579464    0.000026</w:t>
      </w:r>
    </w:p>
    <w:p w14:paraId="40A076A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1.948149   -1.263596   -0.000047</w:t>
      </w:r>
    </w:p>
    <w:p w14:paraId="66F41D6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2.556947   -0.056117   -0.000033</w:t>
      </w:r>
    </w:p>
    <w:p w14:paraId="3E1928F3"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1.959167    1.265879    0.000058</w:t>
      </w:r>
    </w:p>
    <w:p w14:paraId="6644CA0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-0.493720    0.731057   -0.000048</w:t>
      </w:r>
    </w:p>
    <w:p w14:paraId="7806F03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-1.861583    1.188153   -0.000060</w:t>
      </w:r>
    </w:p>
    <w:p w14:paraId="3D39617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-2.722823    0.149844   -0.000014</w:t>
      </w:r>
    </w:p>
    <w:p w14:paraId="5D5DE29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-1.954231   -1.139991    0.000045</w:t>
      </w:r>
    </w:p>
    <w:p w14:paraId="75CA56B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-0.503681   -0.697010    0.000007</w:t>
      </w:r>
    </w:p>
    <w:p w14:paraId="6E6E0D4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0.410616    2.656238    0.000094</w:t>
      </w:r>
    </w:p>
    <w:p w14:paraId="0F00A322"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0.294320   -2.637039    0.000098</w:t>
      </w:r>
    </w:p>
    <w:p w14:paraId="267EFB56"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2.607482   -2.127628   -0.000125</w:t>
      </w:r>
    </w:p>
    <w:p w14:paraId="707CDD9E"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3.642950   -0.065312   -0.000123</w:t>
      </w:r>
    </w:p>
    <w:p w14:paraId="014EEC4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2.664994    2.090361    0.000163</w:t>
      </w:r>
    </w:p>
    <w:p w14:paraId="4BCA958A"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-2.137801    2.236144   -0.000118</w:t>
      </w:r>
    </w:p>
    <w:p w14:paraId="35D7A8C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-3.802130    0.210437   -0.000037</w:t>
      </w:r>
    </w:p>
    <w:p w14:paraId="2D7195F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-2.174339   -1.757052   -0.879197</w:t>
      </w:r>
    </w:p>
    <w:p w14:paraId="79939BEA"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-2.174295   -1.756873    0.879427</w:t>
      </w:r>
    </w:p>
    <w:p w14:paraId="2ED16921" w14:textId="77777777" w:rsidR="00C90D38" w:rsidRDefault="00C90D38" w:rsidP="00BC2F62">
      <w:pPr>
        <w:spacing w:after="0" w:line="240" w:lineRule="auto"/>
        <w:jc w:val="both"/>
        <w:rPr>
          <w:rFonts w:ascii="Times New Roman" w:hAnsi="Times New Roman" w:cs="Times New Roman"/>
          <w:sz w:val="24"/>
          <w:szCs w:val="24"/>
        </w:rPr>
      </w:pPr>
    </w:p>
    <w:p w14:paraId="32BADA0D"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454BEE01"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105.6216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161.3101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229.0701</w:t>
      </w:r>
    </w:p>
    <w:p w14:paraId="0CF66892"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331.6396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361.4844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402.7205</w:t>
      </w:r>
    </w:p>
    <w:p w14:paraId="64165219"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420.3815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495.8657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574.9246</w:t>
      </w:r>
    </w:p>
    <w:p w14:paraId="4758779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589.3018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630.0285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674.0528</w:t>
      </w:r>
    </w:p>
    <w:p w14:paraId="27F125B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675.0119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744.8472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770.8520</w:t>
      </w:r>
    </w:p>
    <w:p w14:paraId="69409DF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799.5772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852.9713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901.8360</w:t>
      </w:r>
    </w:p>
    <w:p w14:paraId="6EFA022C"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931.1395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935.3984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946.4879</w:t>
      </w:r>
    </w:p>
    <w:p w14:paraId="0832373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948.7525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983.1018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999.2529</w:t>
      </w:r>
    </w:p>
    <w:p w14:paraId="097CFBB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1016.1769              1066.9883              1091.1712</w:t>
      </w:r>
    </w:p>
    <w:p w14:paraId="1AD27BCC"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1138.2408              1161.5988              1215.0336</w:t>
      </w:r>
    </w:p>
    <w:p w14:paraId="17E3F76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1255.6247              1269.4396              1303.7352</w:t>
      </w:r>
    </w:p>
    <w:p w14:paraId="1F982B40"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1351.4309              1391.6771              1433.1604</w:t>
      </w:r>
    </w:p>
    <w:p w14:paraId="2BC00C7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1449.7022              1473.5873              1540.6773</w:t>
      </w:r>
    </w:p>
    <w:p w14:paraId="01AC1A3D"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1572.1910              1646.7152              1681.3688</w:t>
      </w:r>
    </w:p>
    <w:p w14:paraId="42774F2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3041.3449              3075.0918              3155.2560</w:t>
      </w:r>
    </w:p>
    <w:p w14:paraId="76257A51"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3158.7427              3174.9226              3185.6416</w:t>
      </w:r>
    </w:p>
    <w:p w14:paraId="16D267C5" w14:textId="77777777" w:rsidR="00C90D38"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3200.6584              3205.9520              3245.8949</w:t>
      </w:r>
    </w:p>
    <w:p w14:paraId="20E3AB3D" w14:textId="77777777" w:rsidR="00C90D38" w:rsidRPr="000E3432" w:rsidRDefault="00C90D38" w:rsidP="00BC2F62">
      <w:pPr>
        <w:spacing w:after="0" w:line="240" w:lineRule="auto"/>
        <w:jc w:val="both"/>
        <w:rPr>
          <w:rFonts w:ascii="Times New Roman" w:hAnsi="Times New Roman" w:cs="Times New Roman"/>
          <w:sz w:val="24"/>
          <w:szCs w:val="24"/>
        </w:rPr>
      </w:pPr>
    </w:p>
    <w:p w14:paraId="592CFF40" w14:textId="77777777" w:rsidR="00C90D38"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i78</w:t>
      </w:r>
    </w:p>
    <w:p w14:paraId="2E492E0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0.616650   -1.613198    0.000007</w:t>
      </w:r>
    </w:p>
    <w:p w14:paraId="48771B4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0.616649    1.613197    0.000016</w:t>
      </w:r>
    </w:p>
    <w:p w14:paraId="1C5E6C1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1.945374    1.273858    0.000009</w:t>
      </w:r>
    </w:p>
    <w:p w14:paraId="6D65FE34"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2.546354    0.000000   -0.000013</w:t>
      </w:r>
    </w:p>
    <w:p w14:paraId="7CD60C25"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1.945375   -1.273857   -0.000015</w:t>
      </w:r>
    </w:p>
    <w:p w14:paraId="3A9CE00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-0.528663   -0.744102    0.000011</w:t>
      </w:r>
    </w:p>
    <w:p w14:paraId="2F4A43E1"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-1.814888   -1.167244    0.000023</w:t>
      </w:r>
    </w:p>
    <w:p w14:paraId="4F1AED72"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-2.748587    0.000001   -0.000007</w:t>
      </w:r>
    </w:p>
    <w:p w14:paraId="57141F08"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-1.814885    1.167246   -0.000030</w:t>
      </w:r>
    </w:p>
    <w:p w14:paraId="39F74FF9"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164E8">
        <w:rPr>
          <w:rFonts w:ascii="Times New Roman" w:hAnsi="Times New Roman" w:cs="Times New Roman"/>
          <w:sz w:val="24"/>
          <w:szCs w:val="24"/>
        </w:rPr>
        <w:t xml:space="preserve">       -0.528664    0.744097   -0.000002</w:t>
      </w:r>
    </w:p>
    <w:p w14:paraId="5FC3C3AB"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0.383102   -2.674402   -0.000003</w:t>
      </w:r>
    </w:p>
    <w:p w14:paraId="74366A82"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0.383099    2.674400    0.000053</w:t>
      </w:r>
    </w:p>
    <w:p w14:paraId="66A0F2F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2.642258    2.107495    0.000017</w:t>
      </w:r>
    </w:p>
    <w:p w14:paraId="4794C8D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3.632087    0.000001   -0.000019</w:t>
      </w:r>
    </w:p>
    <w:p w14:paraId="31E8B56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2.642260   -2.107494   -0.000017</w:t>
      </w:r>
    </w:p>
    <w:p w14:paraId="4784AC40"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-2.134464   -2.201339    0.000021</w:t>
      </w:r>
    </w:p>
    <w:p w14:paraId="47D1000C"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-3.411090    0.000030    0.876947</w:t>
      </w:r>
    </w:p>
    <w:p w14:paraId="37FB9C4F" w14:textId="77777777" w:rsidR="00C90D38" w:rsidRPr="00F164E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-2.134447    2.201342   -0.000026</w:t>
      </w:r>
    </w:p>
    <w:p w14:paraId="4AA85545"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164E8">
        <w:rPr>
          <w:rFonts w:ascii="Times New Roman" w:hAnsi="Times New Roman" w:cs="Times New Roman"/>
          <w:sz w:val="24"/>
          <w:szCs w:val="24"/>
        </w:rPr>
        <w:t xml:space="preserve">       -3.411109   -0.000024   -0.876960</w:t>
      </w:r>
    </w:p>
    <w:p w14:paraId="36DC185A" w14:textId="77777777" w:rsidR="00C90D38" w:rsidRDefault="00C90D38" w:rsidP="00BC2F62">
      <w:pPr>
        <w:spacing w:after="0" w:line="240" w:lineRule="auto"/>
        <w:jc w:val="both"/>
        <w:rPr>
          <w:rFonts w:ascii="Times New Roman" w:hAnsi="Times New Roman" w:cs="Times New Roman"/>
          <w:sz w:val="24"/>
          <w:szCs w:val="24"/>
        </w:rPr>
      </w:pPr>
    </w:p>
    <w:p w14:paraId="349EF7D5"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519676A0"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123.1288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170.3438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277.4431</w:t>
      </w:r>
    </w:p>
    <w:p w14:paraId="1451C693"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338.5070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395.8204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398.4562</w:t>
      </w:r>
    </w:p>
    <w:p w14:paraId="203B9ED7"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401.1630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493.1176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573.9882</w:t>
      </w:r>
    </w:p>
    <w:p w14:paraId="2A4962BE"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662.1471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688.7264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699.3609</w:t>
      </w:r>
    </w:p>
    <w:p w14:paraId="5C5DD52F"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726.2314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769.9050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774.3729</w:t>
      </w:r>
    </w:p>
    <w:p w14:paraId="16C854D4"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822.1327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831.3687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865.4913</w:t>
      </w:r>
    </w:p>
    <w:p w14:paraId="1E6AF9F2"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912.7235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928.8842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940.4824</w:t>
      </w:r>
    </w:p>
    <w:p w14:paraId="090383D9"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 xml:space="preserve">977.0651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990.0580 </w:t>
      </w:r>
      <w:r>
        <w:rPr>
          <w:rFonts w:ascii="Times New Roman" w:hAnsi="Times New Roman" w:cs="Times New Roman"/>
          <w:sz w:val="24"/>
          <w:szCs w:val="24"/>
        </w:rPr>
        <w:t xml:space="preserve"> </w:t>
      </w:r>
      <w:r w:rsidRPr="000E3432">
        <w:rPr>
          <w:rFonts w:ascii="Times New Roman" w:hAnsi="Times New Roman" w:cs="Times New Roman"/>
          <w:sz w:val="24"/>
          <w:szCs w:val="24"/>
        </w:rPr>
        <w:t xml:space="preserve">              993.5680</w:t>
      </w:r>
    </w:p>
    <w:p w14:paraId="66E5C185"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1007.0609              1088.7267              1132.2554</w:t>
      </w:r>
    </w:p>
    <w:p w14:paraId="173DF32B"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1135.9069              1205.3320              1233.6071</w:t>
      </w:r>
    </w:p>
    <w:p w14:paraId="3EA68905"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1250.9788              1261.1314              1316.9342</w:t>
      </w:r>
    </w:p>
    <w:p w14:paraId="15E35AD6"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1356.2664              1418.4480              1430.1081</w:t>
      </w:r>
    </w:p>
    <w:p w14:paraId="4E208B4C"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1441.4279              1479.7030              1553.5743</w:t>
      </w:r>
    </w:p>
    <w:p w14:paraId="518CCE5B"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1592.9912              1598.7355              1633.7375</w:t>
      </w:r>
    </w:p>
    <w:p w14:paraId="21D55A8B"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3020.3790              3045.5204              3161.6454</w:t>
      </w:r>
    </w:p>
    <w:p w14:paraId="10FF460A" w14:textId="77777777" w:rsidR="00C90D38" w:rsidRPr="000E3432"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3164.3733              3176.9245              3184.7229</w:t>
      </w:r>
    </w:p>
    <w:p w14:paraId="2C2EA24F" w14:textId="77777777" w:rsidR="00C90D38" w:rsidRDefault="00C90D38" w:rsidP="00BC2F62">
      <w:pPr>
        <w:spacing w:after="0" w:line="240" w:lineRule="auto"/>
        <w:jc w:val="both"/>
        <w:rPr>
          <w:rFonts w:ascii="Times New Roman" w:hAnsi="Times New Roman" w:cs="Times New Roman"/>
          <w:sz w:val="24"/>
          <w:szCs w:val="24"/>
        </w:rPr>
      </w:pPr>
      <w:r w:rsidRPr="000E3432">
        <w:rPr>
          <w:rFonts w:ascii="Times New Roman" w:hAnsi="Times New Roman" w:cs="Times New Roman"/>
          <w:sz w:val="24"/>
          <w:szCs w:val="24"/>
        </w:rPr>
        <w:t>3198.6385              3224.1850              3226.6597</w:t>
      </w:r>
    </w:p>
    <w:p w14:paraId="14157EC7" w14:textId="77777777" w:rsidR="00C90D38" w:rsidRDefault="00C90D38" w:rsidP="00BC2F62">
      <w:pPr>
        <w:spacing w:after="0" w:line="240" w:lineRule="auto"/>
        <w:jc w:val="both"/>
        <w:rPr>
          <w:rFonts w:ascii="Times New Roman" w:hAnsi="Times New Roman" w:cs="Times New Roman"/>
          <w:sz w:val="24"/>
          <w:szCs w:val="24"/>
        </w:rPr>
      </w:pPr>
    </w:p>
    <w:p w14:paraId="17AD561D" w14:textId="77777777" w:rsidR="00C90D38"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i79</w:t>
      </w:r>
    </w:p>
    <w:p w14:paraId="6FCD4464"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-1.132520    1.219402    0.000001</w:t>
      </w:r>
    </w:p>
    <w:p w14:paraId="30C5907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-2.511877    1.206529   -0.000005</w:t>
      </w:r>
    </w:p>
    <w:p w14:paraId="2643DA82"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-3.214890    0.000002   -0.000006</w:t>
      </w:r>
    </w:p>
    <w:p w14:paraId="1422665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-2.511879   -1.206528    0.000000</w:t>
      </w:r>
    </w:p>
    <w:p w14:paraId="06BC415E"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-1.132522   -1.219402    0.000007</w:t>
      </w:r>
    </w:p>
    <w:p w14:paraId="7F24640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-0.398274   -0.000001    0.000008</w:t>
      </w:r>
    </w:p>
    <w:p w14:paraId="321D3E5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0.978283   -0.000003    0.000013</w:t>
      </w:r>
    </w:p>
    <w:p w14:paraId="26ECC667"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2.253316   -0.000001    0.000007</w:t>
      </w:r>
    </w:p>
    <w:p w14:paraId="6484257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3.530359    0.000009    0.759805</w:t>
      </w:r>
    </w:p>
    <w:p w14:paraId="3C9F6F4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3.530343   -0.000008   -0.759821</w:t>
      </w:r>
    </w:p>
    <w:p w14:paraId="4B7DA19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-0.588798    2.156600    0.000002</w:t>
      </w:r>
    </w:p>
    <w:p w14:paraId="2DAD9FD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-3.053579    2.145979   -0.000009</w:t>
      </w:r>
    </w:p>
    <w:p w14:paraId="78D9972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-4.298369    0.000003   -0.000011</w:t>
      </w:r>
    </w:p>
    <w:p w14:paraId="4E87A447"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-3.053584   -2.145976   -0.000002</w:t>
      </w:r>
    </w:p>
    <w:p w14:paraId="44B62929"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-0.588802   -2.156602    0.000011</w:t>
      </w:r>
    </w:p>
    <w:p w14:paraId="1B55DCE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3.810288    0.915633    1.269756</w:t>
      </w:r>
    </w:p>
    <w:p w14:paraId="4808E0B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3.810292   -0.915601    1.269779</w:t>
      </w:r>
    </w:p>
    <w:p w14:paraId="17A2837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3.810263   -0.915631   -1.269777</w:t>
      </w:r>
    </w:p>
    <w:p w14:paraId="50990BD2"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3.810262    0.915603   -1.269800</w:t>
      </w:r>
    </w:p>
    <w:p w14:paraId="1A67509B" w14:textId="77777777" w:rsidR="00C90D38" w:rsidRDefault="00C90D38" w:rsidP="00BC2F62">
      <w:pPr>
        <w:spacing w:after="0" w:line="240" w:lineRule="auto"/>
        <w:jc w:val="both"/>
        <w:rPr>
          <w:rFonts w:ascii="Times New Roman" w:hAnsi="Times New Roman" w:cs="Times New Roman"/>
          <w:sz w:val="24"/>
          <w:szCs w:val="24"/>
        </w:rPr>
      </w:pPr>
    </w:p>
    <w:p w14:paraId="088C1192"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008AB78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43.5937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83.8231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117.6491</w:t>
      </w:r>
    </w:p>
    <w:p w14:paraId="64B067D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197.0845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264.3301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358.8670</w:t>
      </w:r>
    </w:p>
    <w:p w14:paraId="5E8BEE0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404.1580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412.7218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486.9767</w:t>
      </w:r>
    </w:p>
    <w:p w14:paraId="393883AD"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542.1157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635.0881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675.5699</w:t>
      </w:r>
    </w:p>
    <w:p w14:paraId="48204F9A"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690.6635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758.2471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779.7460</w:t>
      </w:r>
    </w:p>
    <w:p w14:paraId="1A9A92ED"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832.5957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846.9953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864.6780</w:t>
      </w:r>
    </w:p>
    <w:p w14:paraId="3703489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871.3994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903.0011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989.5768</w:t>
      </w:r>
    </w:p>
    <w:p w14:paraId="1405A9EC"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994.5436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1002.8886              1045.2277</w:t>
      </w:r>
    </w:p>
    <w:p w14:paraId="3854720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1048.2323              1068.6126              1074.7031</w:t>
      </w:r>
    </w:p>
    <w:p w14:paraId="1AA6CE89"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1076.3828              1110.8220              1178.1379</w:t>
      </w:r>
    </w:p>
    <w:p w14:paraId="0C4E1166"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1179.0490              1197.0975              1305.6499</w:t>
      </w:r>
    </w:p>
    <w:p w14:paraId="29FE2F4D"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1331.1189              1349.6598              1450.8509</w:t>
      </w:r>
    </w:p>
    <w:p w14:paraId="17696E1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1471.9583              1481.6945              1508.7490</w:t>
      </w:r>
    </w:p>
    <w:p w14:paraId="42B26A3C"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1595.7123              1620.2494              1993.8064</w:t>
      </w:r>
    </w:p>
    <w:p w14:paraId="51A26AD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3127.7387              3130.0765              3185.7026</w:t>
      </w:r>
    </w:p>
    <w:p w14:paraId="5EEAB62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3191.9853              3206.4576              3211.5302</w:t>
      </w:r>
    </w:p>
    <w:p w14:paraId="6D5A67B4" w14:textId="77777777" w:rsidR="00C90D38"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3212.9194              3218.3870              3226.7638</w:t>
      </w:r>
    </w:p>
    <w:p w14:paraId="4049626C" w14:textId="77777777" w:rsidR="00C90D38" w:rsidRDefault="00C90D38" w:rsidP="00BC2F62">
      <w:pPr>
        <w:spacing w:after="0" w:line="240" w:lineRule="auto"/>
        <w:jc w:val="both"/>
        <w:rPr>
          <w:rFonts w:ascii="Times New Roman" w:hAnsi="Times New Roman" w:cs="Times New Roman"/>
          <w:sz w:val="24"/>
          <w:szCs w:val="24"/>
        </w:rPr>
      </w:pPr>
    </w:p>
    <w:p w14:paraId="5A5190CA" w14:textId="77777777" w:rsidR="00C90D38"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i80</w:t>
      </w:r>
    </w:p>
    <w:p w14:paraId="062C8122"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0.902295    1.148714    0.000002</w:t>
      </w:r>
    </w:p>
    <w:p w14:paraId="7462B07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2.292363    1.178351    0.000009</w:t>
      </w:r>
    </w:p>
    <w:p w14:paraId="0918D18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3.027532   -0.001201    0.000017</w:t>
      </w:r>
    </w:p>
    <w:p w14:paraId="1829D02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2.365568   -1.234551    0.000017</w:t>
      </w:r>
    </w:p>
    <w:p w14:paraId="17241C6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0.998684   -1.200933    0.000010</w:t>
      </w:r>
    </w:p>
    <w:p w14:paraId="5F633F69"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0.205250   -0.068964    0.000002</w:t>
      </w:r>
    </w:p>
    <w:p w14:paraId="7D8499B9"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-1.252740   -0.106878   -0.000006</w:t>
      </w:r>
    </w:p>
    <w:p w14:paraId="630A54B4"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-2.173011   -1.080422   -0.000013</w:t>
      </w:r>
    </w:p>
    <w:p w14:paraId="1E60590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-2.276334    1.012231   -0.000012</w:t>
      </w:r>
    </w:p>
    <w:p w14:paraId="7144410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-3.346655   -0.127934   -0.000020</w:t>
      </w:r>
    </w:p>
    <w:p w14:paraId="627E8692"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0.338368    2.076587   -0.000004</w:t>
      </w:r>
    </w:p>
    <w:p w14:paraId="2AFD8CB2"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2.806408    2.132530    0.000009</w:t>
      </w:r>
    </w:p>
    <w:p w14:paraId="5C0B5397"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4.111705    0.029122    0.000023</w:t>
      </w:r>
    </w:p>
    <w:p w14:paraId="3992BA4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2.919022   -2.167049    0.000024</w:t>
      </w:r>
    </w:p>
    <w:p w14:paraId="4D00D0E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-2.104656   -2.161890   -0.000014</w:t>
      </w:r>
    </w:p>
    <w:p w14:paraId="335B97C5"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-2.281354    1.646677   -0.890937</w:t>
      </w:r>
    </w:p>
    <w:p w14:paraId="5BDA3695"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-2.281365    1.646675    0.890914</w:t>
      </w:r>
    </w:p>
    <w:p w14:paraId="5D6CE00C"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-3.982928   -0.156569    0.889204</w:t>
      </w:r>
    </w:p>
    <w:p w14:paraId="34DC181B"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-3.982915   -0.156568   -0.889252</w:t>
      </w:r>
    </w:p>
    <w:p w14:paraId="7A95A549" w14:textId="77777777" w:rsidR="00C90D38" w:rsidRDefault="00C90D38" w:rsidP="00BC2F62">
      <w:pPr>
        <w:spacing w:after="0" w:line="240" w:lineRule="auto"/>
        <w:jc w:val="both"/>
        <w:rPr>
          <w:rFonts w:ascii="Times New Roman" w:hAnsi="Times New Roman" w:cs="Times New Roman"/>
          <w:sz w:val="24"/>
          <w:szCs w:val="24"/>
        </w:rPr>
      </w:pPr>
    </w:p>
    <w:p w14:paraId="59F2EDC9" w14:textId="77777777" w:rsidR="00C90D38"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5799130E"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43.6459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97.9037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137.2763</w:t>
      </w:r>
    </w:p>
    <w:p w14:paraId="267CF487"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229.5706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358.7522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388.2744</w:t>
      </w:r>
    </w:p>
    <w:p w14:paraId="22BD9CDC"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421.6417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450.0461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540.9143</w:t>
      </w:r>
    </w:p>
    <w:p w14:paraId="5F377824"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629.6990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689.8963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702.5814</w:t>
      </w:r>
    </w:p>
    <w:p w14:paraId="6E08DD35"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742.6103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788.6605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869.2840</w:t>
      </w:r>
    </w:p>
    <w:p w14:paraId="651B3C2D"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881.6676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897.9326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929.8361</w:t>
      </w:r>
    </w:p>
    <w:p w14:paraId="60E08959"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953.7337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956.0865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997.7936</w:t>
      </w:r>
    </w:p>
    <w:p w14:paraId="210216F7"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999.0441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1042.4416              1052.8386</w:t>
      </w:r>
    </w:p>
    <w:p w14:paraId="6837D054"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1083.3086              1104.5968              1134.6717</w:t>
      </w:r>
    </w:p>
    <w:p w14:paraId="4040151C"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1179.1629              1184.4707              1211.5004</w:t>
      </w:r>
    </w:p>
    <w:p w14:paraId="7576B0E7"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1232.2297              1255.6118              1293.3394</w:t>
      </w:r>
    </w:p>
    <w:p w14:paraId="656D9709"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1324.3338              1337.1333              1460.9271</w:t>
      </w:r>
    </w:p>
    <w:p w14:paraId="38481DB2"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1462.2705              1487.2493              1495.7493</w:t>
      </w:r>
    </w:p>
    <w:p w14:paraId="41A7FEF2"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1602.0581              1668.3846              1720.8066</w:t>
      </w:r>
    </w:p>
    <w:p w14:paraId="64EC561D"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3052.2557              3058.3204              3097.4308</w:t>
      </w:r>
    </w:p>
    <w:p w14:paraId="59B08C52"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3112.3107              3184.9530              3192.9262</w:t>
      </w:r>
    </w:p>
    <w:p w14:paraId="6504144E" w14:textId="77777777" w:rsidR="00C90D38"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3206.0092              3216.8514              3220.8429</w:t>
      </w:r>
    </w:p>
    <w:p w14:paraId="688BF177" w14:textId="77777777" w:rsidR="00C90D38" w:rsidRPr="00BF0452" w:rsidRDefault="00C90D38" w:rsidP="00BC2F62">
      <w:pPr>
        <w:spacing w:after="0" w:line="240" w:lineRule="auto"/>
        <w:rPr>
          <w:rFonts w:ascii="Times New Roman" w:hAnsi="Times New Roman" w:cs="Times New Roman"/>
          <w:sz w:val="24"/>
          <w:szCs w:val="24"/>
        </w:rPr>
      </w:pPr>
    </w:p>
    <w:p w14:paraId="5BBB491B" w14:textId="77777777" w:rsidR="00C90D38"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i81</w:t>
      </w:r>
    </w:p>
    <w:p w14:paraId="3AF079B5"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-0.773758    1.247100    0.205635</w:t>
      </w:r>
    </w:p>
    <w:p w14:paraId="3679F9FC"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-1.986285    1.214960   -0.416499</w:t>
      </w:r>
    </w:p>
    <w:p w14:paraId="0077FB3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-2.616967   -0.007547   -0.730646</w:t>
      </w:r>
    </w:p>
    <w:p w14:paraId="15EDF99A"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-1.985947   -1.223333   -0.392013</w:t>
      </w:r>
    </w:p>
    <w:p w14:paraId="658D436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-0.773408   -1.242694    0.230608</w:t>
      </w:r>
    </w:p>
    <w:p w14:paraId="775F2C6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-0.071433    0.005705    0.557968</w:t>
      </w:r>
    </w:p>
    <w:p w14:paraId="19366DB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-0.288653    2.188918    0.438389</w:t>
      </w:r>
    </w:p>
    <w:p w14:paraId="581ADADE"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-2.476878    2.148004   -0.672203</w:t>
      </w:r>
    </w:p>
    <w:p w14:paraId="194B600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-3.579655   -0.012690   -1.226023</w:t>
      </w:r>
    </w:p>
    <w:p w14:paraId="7BAEA24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-2.476289   -2.161462   -0.628882</w:t>
      </w:r>
    </w:p>
    <w:p w14:paraId="7595A762"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-0.288036   -2.179507    0.482234</w:t>
      </w:r>
    </w:p>
    <w:p w14:paraId="09435005"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1.449964    0.004719    0.444158</w:t>
      </w:r>
    </w:p>
    <w:p w14:paraId="76617534"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2.423117   -0.003867   -0.389021</w:t>
      </w:r>
    </w:p>
    <w:p w14:paraId="13DA3E3C"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0.884414    0.018179    1.783009</w:t>
      </w:r>
    </w:p>
    <w:p w14:paraId="36923E77"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3.390636   -0.012886   -1.265692</w:t>
      </w:r>
    </w:p>
    <w:p w14:paraId="23733DB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0.927518    0.941726    2.352318</w:t>
      </w:r>
    </w:p>
    <w:p w14:paraId="17125657"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0.927815   -0.893535    2.371074</w:t>
      </w:r>
    </w:p>
    <w:p w14:paraId="3587136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3.806131    0.912294   -1.650443</w:t>
      </w:r>
    </w:p>
    <w:p w14:paraId="1A015C46"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3.806044   -0.945760   -1.631497</w:t>
      </w:r>
    </w:p>
    <w:p w14:paraId="413D9FD4" w14:textId="77777777" w:rsidR="00C90D38" w:rsidRDefault="00C90D38" w:rsidP="00BC2F62">
      <w:pPr>
        <w:spacing w:after="0" w:line="240" w:lineRule="auto"/>
        <w:jc w:val="both"/>
        <w:rPr>
          <w:rFonts w:ascii="Times New Roman" w:hAnsi="Times New Roman" w:cs="Times New Roman"/>
          <w:sz w:val="24"/>
          <w:szCs w:val="24"/>
        </w:rPr>
      </w:pPr>
    </w:p>
    <w:p w14:paraId="74295CE8" w14:textId="77777777" w:rsidR="00C90D38"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71DE28C3"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59.7056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84.2604               </w:t>
      </w:r>
      <w:r>
        <w:rPr>
          <w:rFonts w:ascii="Times New Roman" w:hAnsi="Times New Roman" w:cs="Times New Roman"/>
          <w:sz w:val="24"/>
          <w:szCs w:val="24"/>
        </w:rPr>
        <w:t xml:space="preserve">   </w:t>
      </w:r>
      <w:r w:rsidRPr="00BF0452">
        <w:rPr>
          <w:rFonts w:ascii="Times New Roman" w:hAnsi="Times New Roman" w:cs="Times New Roman"/>
          <w:sz w:val="24"/>
          <w:szCs w:val="24"/>
        </w:rPr>
        <w:t>163.8638</w:t>
      </w:r>
    </w:p>
    <w:p w14:paraId="72CEC409"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287.2360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294.8972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358.0100</w:t>
      </w:r>
    </w:p>
    <w:p w14:paraId="01438F93"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396.3506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428.9466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469.4150</w:t>
      </w:r>
    </w:p>
    <w:p w14:paraId="17E7A916"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529.7449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593.3978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595.0324</w:t>
      </w:r>
    </w:p>
    <w:p w14:paraId="2D4E6AB1"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608.4902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657.5047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730.2382</w:t>
      </w:r>
    </w:p>
    <w:p w14:paraId="345FC209"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755.4778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772.6113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831.7702</w:t>
      </w:r>
    </w:p>
    <w:p w14:paraId="58A3982A"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868.3064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871.5195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910.1973</w:t>
      </w:r>
    </w:p>
    <w:p w14:paraId="171170FE"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976.8592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979.6538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984.9960</w:t>
      </w:r>
    </w:p>
    <w:p w14:paraId="13288775"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1008.1506              1012.4611              1027.2285</w:t>
      </w:r>
    </w:p>
    <w:p w14:paraId="14E15C69"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1053.1247              1094.1820              1109.1761</w:t>
      </w:r>
    </w:p>
    <w:p w14:paraId="24A2F7DF"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1156.5256              1212.4691              1326.8004</w:t>
      </w:r>
    </w:p>
    <w:p w14:paraId="1B0BE3AE"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1335.6044              1372.5955              1430.5263</w:t>
      </w:r>
    </w:p>
    <w:p w14:paraId="322A507F"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1451.4838              1472.6772              1541.2430</w:t>
      </w:r>
    </w:p>
    <w:p w14:paraId="1C5EDA27"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1561.8705              1615.2228              2126.4371</w:t>
      </w:r>
    </w:p>
    <w:p w14:paraId="7DE3BE9D"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3119.1840              3146.6288              3190.1184</w:t>
      </w:r>
    </w:p>
    <w:p w14:paraId="251492EF"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3191.7918              3208.2362              3209.8312</w:t>
      </w:r>
    </w:p>
    <w:p w14:paraId="2155A515" w14:textId="77777777" w:rsidR="00C90D38"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3212.8197              3229.0612              3230.1616</w:t>
      </w:r>
    </w:p>
    <w:p w14:paraId="6DAACA54" w14:textId="77777777" w:rsidR="00C90D38" w:rsidRPr="00BF0452" w:rsidRDefault="00C90D38" w:rsidP="00BC2F62">
      <w:pPr>
        <w:spacing w:after="0" w:line="240" w:lineRule="auto"/>
        <w:rPr>
          <w:rFonts w:ascii="Times New Roman" w:hAnsi="Times New Roman" w:cs="Times New Roman"/>
          <w:sz w:val="24"/>
          <w:szCs w:val="24"/>
        </w:rPr>
      </w:pPr>
    </w:p>
    <w:p w14:paraId="4C20DF18" w14:textId="77777777" w:rsidR="00C90D38" w:rsidRPr="003B20B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i82</w:t>
      </w:r>
    </w:p>
    <w:p w14:paraId="241B68D2"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1.268636    1.448340   -0.081375</w:t>
      </w:r>
    </w:p>
    <w:p w14:paraId="4A91169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2.426594    0.732425    0.227399</w:t>
      </w:r>
    </w:p>
    <w:p w14:paraId="3B1D1BB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2.441159   -0.663900    0.274211</w:t>
      </w:r>
    </w:p>
    <w:p w14:paraId="66BDFCEC"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1.294174   -1.423794    0.015421</w:t>
      </w:r>
    </w:p>
    <w:p w14:paraId="219CCCB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0.161323   -0.714526   -0.326240</w:t>
      </w:r>
    </w:p>
    <w:p w14:paraId="1766604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0.146464    0.688060   -0.372265</w:t>
      </w:r>
    </w:p>
    <w:p w14:paraId="4D8918F4"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-1.298452    0.718100   -0.656996</w:t>
      </w:r>
    </w:p>
    <w:p w14:paraId="1F8F1E3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-1.328733   -0.830796   -0.608694</w:t>
      </w:r>
    </w:p>
    <w:p w14:paraId="5086C1BA"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-2.368844    0.865509    0.412427</w:t>
      </w:r>
    </w:p>
    <w:p w14:paraId="5CC2DAAE"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-2.267108   -0.680851    0.634044</w:t>
      </w:r>
    </w:p>
    <w:p w14:paraId="3A4C2472"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1.267756    2.532078   -0.103930</w:t>
      </w:r>
    </w:p>
    <w:p w14:paraId="161EFE1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3.344032    1.270203    0.440626</w:t>
      </w:r>
    </w:p>
    <w:p w14:paraId="3E064F3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3.368949   -1.168543    0.520671</w:t>
      </w:r>
    </w:p>
    <w:p w14:paraId="13198D75"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1.315333   -2.506002    0.080738</w:t>
      </w:r>
    </w:p>
    <w:p w14:paraId="565475E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-1.674219   -1.458495   -1.428304</w:t>
      </w:r>
    </w:p>
    <w:p w14:paraId="013B114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-3.342774    1.149797    0.005964</w:t>
      </w:r>
    </w:p>
    <w:p w14:paraId="5213ABA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-2.131063    1.515056    1.256789</w:t>
      </w:r>
    </w:p>
    <w:p w14:paraId="57AC5EF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-1.782399   -0.955488    1.571979</w:t>
      </w:r>
    </w:p>
    <w:p w14:paraId="0AC2F083"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-3.216889   -1.210007    0.547880</w:t>
      </w:r>
    </w:p>
    <w:p w14:paraId="73918477" w14:textId="77777777" w:rsidR="00C90D38" w:rsidRDefault="00C90D38" w:rsidP="00BC2F62">
      <w:pPr>
        <w:spacing w:after="0" w:line="240" w:lineRule="auto"/>
        <w:jc w:val="both"/>
        <w:rPr>
          <w:rFonts w:ascii="Times New Roman" w:hAnsi="Times New Roman" w:cs="Times New Roman"/>
          <w:sz w:val="24"/>
          <w:szCs w:val="24"/>
        </w:rPr>
      </w:pPr>
    </w:p>
    <w:p w14:paraId="3093AFE2" w14:textId="77777777" w:rsidR="00C90D38"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2CCF453F"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119.0562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132.0242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229.7199</w:t>
      </w:r>
    </w:p>
    <w:p w14:paraId="26A05B0E"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349.9163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410.6652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442.4085</w:t>
      </w:r>
    </w:p>
    <w:p w14:paraId="70D1E167"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544.7293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552.6801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613.6499</w:t>
      </w:r>
    </w:p>
    <w:p w14:paraId="3EC12AE6"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720.3007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746.2479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758.2223</w:t>
      </w:r>
    </w:p>
    <w:p w14:paraId="13978469"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764.5758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798.2447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846.7782</w:t>
      </w:r>
    </w:p>
    <w:p w14:paraId="36BF753B"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884.4721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893.1725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945.6262</w:t>
      </w:r>
    </w:p>
    <w:p w14:paraId="6A011E0A"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959.6875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971.5173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1007.3580</w:t>
      </w:r>
    </w:p>
    <w:p w14:paraId="47EA5C05"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1026.7434              1040.5443              1063.5690</w:t>
      </w:r>
    </w:p>
    <w:p w14:paraId="04D9055C"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1111.6308              1124.7616              1128.1678</w:t>
      </w:r>
    </w:p>
    <w:p w14:paraId="14AF5039"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1167.7196              1188.6687              1204.7424</w:t>
      </w:r>
    </w:p>
    <w:p w14:paraId="24A55E38"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1222.0234              1230.9949              1264.7762</w:t>
      </w:r>
    </w:p>
    <w:p w14:paraId="771C5711"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1270.8285              1306.5029              1389.4185</w:t>
      </w:r>
    </w:p>
    <w:p w14:paraId="15452762"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1468.3660              1470.5900              1489.9206</w:t>
      </w:r>
    </w:p>
    <w:p w14:paraId="190485FD"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1504.8959              1646.6164              1663.6344</w:t>
      </w:r>
    </w:p>
    <w:p w14:paraId="5D94F4E7"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3071.2932              3088.4561              3125.8107</w:t>
      </w:r>
    </w:p>
    <w:p w14:paraId="36843263"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3140.1303              3156.3086              3188.4181</w:t>
      </w:r>
    </w:p>
    <w:p w14:paraId="088DCC18"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3198.9692              3210.2305              3218.0198</w:t>
      </w:r>
    </w:p>
    <w:p w14:paraId="42DB7D2D" w14:textId="77777777" w:rsidR="00C90D38" w:rsidRDefault="00C90D38" w:rsidP="00BC2F62">
      <w:pPr>
        <w:spacing w:after="0" w:line="240" w:lineRule="auto"/>
        <w:jc w:val="both"/>
        <w:rPr>
          <w:rFonts w:ascii="Times New Roman" w:hAnsi="Times New Roman" w:cs="Times New Roman"/>
          <w:b/>
          <w:i/>
          <w:sz w:val="24"/>
          <w:szCs w:val="24"/>
        </w:rPr>
      </w:pPr>
    </w:p>
    <w:p w14:paraId="795DF39F" w14:textId="77777777" w:rsidR="00C90D38" w:rsidRPr="003B20B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i83</w:t>
      </w:r>
    </w:p>
    <w:p w14:paraId="24581785"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-1.098652   -1.223051    0.000023</w:t>
      </w:r>
    </w:p>
    <w:p w14:paraId="628B0D6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-2.466833   -1.016045    0.000027</w:t>
      </w:r>
    </w:p>
    <w:p w14:paraId="0B8EECB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-2.980732    0.278724    0.000004</w:t>
      </w:r>
    </w:p>
    <w:p w14:paraId="051BBAFE"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-2.113599    1.370385   -0.000019</w:t>
      </w:r>
    </w:p>
    <w:p w14:paraId="13E15095"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-0.744729    1.174030   -0.000021</w:t>
      </w:r>
    </w:p>
    <w:p w14:paraId="45DD215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-0.211249   -0.130312   -0.000003</w:t>
      </w:r>
    </w:p>
    <w:p w14:paraId="4F55162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1.187760   -0.343743   -0.000015</w:t>
      </w:r>
    </w:p>
    <w:p w14:paraId="0E404A5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2.469938    0.126542   -0.000004</w:t>
      </w:r>
    </w:p>
    <w:p w14:paraId="537183FC"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3.363359    1.131496    0.000040</w:t>
      </w:r>
    </w:p>
    <w:p w14:paraId="44E14F3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2.269987   -1.366814   -0.000038</w:t>
      </w:r>
    </w:p>
    <w:p w14:paraId="12A89D57"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-0.690610   -2.227661    0.000043</w:t>
      </w:r>
    </w:p>
    <w:p w14:paraId="69A8DA7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-3.141271   -1.864941    0.000045</w:t>
      </w:r>
    </w:p>
    <w:p w14:paraId="0DD1C22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-4.052938    0.437675    0.000002</w:t>
      </w:r>
    </w:p>
    <w:p w14:paraId="4311169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-2.514136    2.377901   -0.000039</w:t>
      </w:r>
    </w:p>
    <w:p w14:paraId="019DB92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-0.065970    2.019429   -0.000038</w:t>
      </w:r>
    </w:p>
    <w:p w14:paraId="1AD54D3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4.427941    0.931992    0.000054</w:t>
      </w:r>
    </w:p>
    <w:p w14:paraId="03FFD90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3.038041    2.165534    0.000069</w:t>
      </w:r>
    </w:p>
    <w:p w14:paraId="0934A5D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2.473731   -1.923615    0.915520</w:t>
      </w:r>
    </w:p>
    <w:p w14:paraId="43C9DF5C"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2.473716   -1.923590   -0.915616</w:t>
      </w:r>
    </w:p>
    <w:p w14:paraId="328AB6DC" w14:textId="77777777" w:rsidR="00C90D38" w:rsidRDefault="00C90D38" w:rsidP="00BC2F62">
      <w:pPr>
        <w:spacing w:after="0" w:line="240" w:lineRule="auto"/>
        <w:jc w:val="both"/>
        <w:rPr>
          <w:rFonts w:ascii="Times New Roman" w:hAnsi="Times New Roman" w:cs="Times New Roman"/>
          <w:sz w:val="24"/>
          <w:szCs w:val="24"/>
        </w:rPr>
      </w:pPr>
    </w:p>
    <w:p w14:paraId="0E95DD68"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265B9D3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70.0947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95.3855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102.1134</w:t>
      </w:r>
    </w:p>
    <w:p w14:paraId="23AA6CC5"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246.4786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285.6410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391.8982</w:t>
      </w:r>
    </w:p>
    <w:p w14:paraId="5C1B80BB"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398.6291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418.5321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497.2426</w:t>
      </w:r>
    </w:p>
    <w:p w14:paraId="2626647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502.9477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593.5912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631.9832</w:t>
      </w:r>
    </w:p>
    <w:p w14:paraId="29EA1875"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699.3227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714.7850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772.5126</w:t>
      </w:r>
    </w:p>
    <w:p w14:paraId="14B8FC7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806.8962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821.3485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855.9041</w:t>
      </w:r>
    </w:p>
    <w:p w14:paraId="17B9873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927.9428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995.7886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996.8473</w:t>
      </w:r>
    </w:p>
    <w:p w14:paraId="4386299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1006.7892              1011.6093              1012.9768</w:t>
      </w:r>
    </w:p>
    <w:p w14:paraId="0CF67E6B"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1021.0040              1046.5628              1051.9942</w:t>
      </w:r>
    </w:p>
    <w:p w14:paraId="675C8C4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1090.3066              1114.6083              1167.1642</w:t>
      </w:r>
    </w:p>
    <w:p w14:paraId="647FB0CD"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1184.8647              1198.8542              1321.7843</w:t>
      </w:r>
    </w:p>
    <w:p w14:paraId="11AE9D37"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1352.9850              1406.4636              1462.0513</w:t>
      </w:r>
    </w:p>
    <w:p w14:paraId="72D1FA4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1486.1920              1500.8499              1544.0703</w:t>
      </w:r>
    </w:p>
    <w:p w14:paraId="7C7C6C6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1619.2350              1627.7025              1682.3046</w:t>
      </w:r>
    </w:p>
    <w:p w14:paraId="4C58BFF5"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3065.3258              3138.2976              3158.1171</w:t>
      </w:r>
    </w:p>
    <w:p w14:paraId="03C8E78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3192.3662              3199.0892              3208.9439</w:t>
      </w:r>
    </w:p>
    <w:p w14:paraId="4D680C59" w14:textId="77777777" w:rsidR="00C90D38"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3215.3584              3223.5626              3254.8573</w:t>
      </w:r>
    </w:p>
    <w:p w14:paraId="2BAEA366" w14:textId="77777777" w:rsidR="00C90D38" w:rsidRPr="000E3432" w:rsidRDefault="00C90D38" w:rsidP="00BC2F62">
      <w:pPr>
        <w:spacing w:after="0" w:line="240" w:lineRule="auto"/>
        <w:jc w:val="both"/>
        <w:rPr>
          <w:rFonts w:ascii="Times New Roman" w:hAnsi="Times New Roman" w:cs="Times New Roman"/>
          <w:sz w:val="24"/>
          <w:szCs w:val="24"/>
        </w:rPr>
      </w:pPr>
    </w:p>
    <w:p w14:paraId="65BF5D90" w14:textId="77777777" w:rsidR="00C90D38" w:rsidRPr="003B20B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i84</w:t>
      </w:r>
    </w:p>
    <w:p w14:paraId="7975518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1.356518   -1.429357    0.149025</w:t>
      </w:r>
    </w:p>
    <w:p w14:paraId="24C57752"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2.494730   -0.712793    0.082171</w:t>
      </w:r>
    </w:p>
    <w:p w14:paraId="467F3F2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2.463143    0.726874   -0.088083</w:t>
      </w:r>
    </w:p>
    <w:p w14:paraId="1AA6CE7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1.297021    1.397148   -0.148273</w:t>
      </w:r>
    </w:p>
    <w:p w14:paraId="0C4BFC35"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0.023369    0.709284   -0.031703</w:t>
      </w:r>
    </w:p>
    <w:p w14:paraId="5A174795"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0.062479   -0.778982    0.043242</w:t>
      </w:r>
    </w:p>
    <w:p w14:paraId="4A220029"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-1.109911   -1.412117   -0.058711</w:t>
      </w:r>
    </w:p>
    <w:p w14:paraId="156D075A"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-2.427358   -0.796339   -0.322252</w:t>
      </w:r>
    </w:p>
    <w:p w14:paraId="12BFD519"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-2.439495    0.607429    0.316005</w:t>
      </w:r>
    </w:p>
    <w:p w14:paraId="645EEBE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-1.160852    1.353548    0.052808</w:t>
      </w:r>
    </w:p>
    <w:p w14:paraId="288D1C9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1.376962   -2.507388    0.258161</w:t>
      </w:r>
    </w:p>
    <w:p w14:paraId="488EA99E"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3.455852   -1.209883    0.146703</w:t>
      </w:r>
    </w:p>
    <w:p w14:paraId="240DE74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3.403000    1.262930   -0.157567</w:t>
      </w:r>
    </w:p>
    <w:p w14:paraId="446EFA5E"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1.281950    2.476983   -0.256933</w:t>
      </w:r>
    </w:p>
    <w:p w14:paraId="7087C4F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-3.254117   -1.394324    0.068754</w:t>
      </w:r>
    </w:p>
    <w:p w14:paraId="239CD369"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-2.561519    0.500183    1.404860</w:t>
      </w:r>
    </w:p>
    <w:p w14:paraId="5267314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-3.306704    1.167083   -0.043108</w:t>
      </w:r>
    </w:p>
    <w:p w14:paraId="5BDAF564"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-2.566943   -0.722089   -1.411103</w:t>
      </w:r>
    </w:p>
    <w:p w14:paraId="7A04F3C9"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-1.186351    2.438349    0.024867</w:t>
      </w:r>
    </w:p>
    <w:p w14:paraId="2B096CE4" w14:textId="77777777" w:rsidR="00C90D38" w:rsidRDefault="00C90D38" w:rsidP="00BC2F62">
      <w:pPr>
        <w:spacing w:after="0" w:line="240" w:lineRule="auto"/>
        <w:jc w:val="both"/>
        <w:rPr>
          <w:rFonts w:ascii="Times New Roman" w:hAnsi="Times New Roman" w:cs="Times New Roman"/>
          <w:sz w:val="24"/>
          <w:szCs w:val="24"/>
        </w:rPr>
      </w:pPr>
    </w:p>
    <w:p w14:paraId="23A33EDF"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48AFB4E6"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129.0229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158.0376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267.2777</w:t>
      </w:r>
    </w:p>
    <w:p w14:paraId="17BBA4C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305.0506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357.6472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438.2961</w:t>
      </w:r>
    </w:p>
    <w:p w14:paraId="14AC921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461.8810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503.4325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507.0345</w:t>
      </w:r>
    </w:p>
    <w:p w14:paraId="3B6CB67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609.0603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635.2162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716.6861</w:t>
      </w:r>
    </w:p>
    <w:p w14:paraId="54A0218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722.1963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746.0888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810.4929</w:t>
      </w:r>
    </w:p>
    <w:p w14:paraId="1E34453D"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833.6113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854.2355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903.5994</w:t>
      </w:r>
    </w:p>
    <w:p w14:paraId="56510A47"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918.1352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992.2084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996.4973</w:t>
      </w:r>
    </w:p>
    <w:p w14:paraId="7E042CD1"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1008.5059              1021.3025              1040.1570</w:t>
      </w:r>
    </w:p>
    <w:p w14:paraId="013844C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1081.9370              1166.1154              1175.3326</w:t>
      </w:r>
    </w:p>
    <w:p w14:paraId="66B2C9F9"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1184.4093              1201.9193              1228.6786</w:t>
      </w:r>
    </w:p>
    <w:p w14:paraId="73FB4D31"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1254.1621              1334.5769              1357.2125</w:t>
      </w:r>
    </w:p>
    <w:p w14:paraId="0ACD4026"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1378.4833              1409.2010              1468.6282</w:t>
      </w:r>
    </w:p>
    <w:p w14:paraId="7F22A24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1469.1528              1476.8064              1488.2437</w:t>
      </w:r>
    </w:p>
    <w:p w14:paraId="6EB89200"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1619.3677              1670.3831              1718.3778</w:t>
      </w:r>
    </w:p>
    <w:p w14:paraId="39C5EEE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2992.1989              3006.6735              3099.8591</w:t>
      </w:r>
    </w:p>
    <w:p w14:paraId="796BEDB5"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3102.9986              3184.5317              3190.6651</w:t>
      </w:r>
    </w:p>
    <w:p w14:paraId="3C8B435F" w14:textId="77777777" w:rsidR="00C90D38"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3196.5354              3209.5972              3220.7985</w:t>
      </w:r>
    </w:p>
    <w:p w14:paraId="45A46ED9" w14:textId="77777777" w:rsidR="00C90D38" w:rsidRPr="00BF0452" w:rsidRDefault="00C90D38" w:rsidP="00BC2F62">
      <w:pPr>
        <w:spacing w:after="0" w:line="240" w:lineRule="auto"/>
        <w:jc w:val="both"/>
        <w:rPr>
          <w:rFonts w:ascii="Times New Roman" w:hAnsi="Times New Roman" w:cs="Times New Roman"/>
          <w:sz w:val="24"/>
          <w:szCs w:val="24"/>
        </w:rPr>
      </w:pPr>
    </w:p>
    <w:p w14:paraId="503D64C8" w14:textId="77777777" w:rsidR="00C90D38" w:rsidRPr="003B20B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i85</w:t>
      </w:r>
    </w:p>
    <w:p w14:paraId="5E50205A"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1.696720   -1.200912    0.109507</w:t>
      </w:r>
    </w:p>
    <w:p w14:paraId="42F5F26A"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2.894438   -0.504094    0.178550</w:t>
      </w:r>
    </w:p>
    <w:p w14:paraId="70619E8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2.900937    0.882078    0.066974</w:t>
      </w:r>
    </w:p>
    <w:p w14:paraId="6C0C8374"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1.702863    1.559230   -0.112930</w:t>
      </w:r>
    </w:p>
    <w:p w14:paraId="371BD94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0.503439    0.858887   -0.182570</w:t>
      </w:r>
    </w:p>
    <w:p w14:paraId="426B2E1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0.489551   -0.527154   -0.072988</w:t>
      </w:r>
    </w:p>
    <w:p w14:paraId="24D321A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1.697716   -2.283145    0.201448</w:t>
      </w:r>
    </w:p>
    <w:p w14:paraId="52BE2D6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3.824556   -1.042158    0.323339</w:t>
      </w:r>
    </w:p>
    <w:p w14:paraId="64E185D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3.835403    1.428573    0.123461</w:t>
      </w:r>
    </w:p>
    <w:p w14:paraId="3AD766E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1.697627    2.640087   -0.199365</w:t>
      </w:r>
    </w:p>
    <w:p w14:paraId="7492E2A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-0.431034    1.392094   -0.317319</w:t>
      </w:r>
    </w:p>
    <w:p w14:paraId="420D6EB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-2.028215   -0.577904   -0.049636</w:t>
      </w:r>
    </w:p>
    <w:p w14:paraId="185C504C"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-3.068224    0.052869    0.056771</w:t>
      </w:r>
    </w:p>
    <w:p w14:paraId="28813ED7"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-0.792683   -1.338242   -0.175096</w:t>
      </w:r>
    </w:p>
    <w:p w14:paraId="01547FAC"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-4.236318    0.756903    0.175417</w:t>
      </w:r>
    </w:p>
    <w:p w14:paraId="21B29A7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-0.802190   -1.867241   -1.136195</w:t>
      </w:r>
    </w:p>
    <w:p w14:paraId="5BDD7F4E"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-0.780679   -2.119730    0.594358</w:t>
      </w:r>
    </w:p>
    <w:p w14:paraId="5B69CD2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-5.161189    0.363647   -0.227950</w:t>
      </w:r>
    </w:p>
    <w:p w14:paraId="04EF61D4"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-4.255272    1.717908    0.674228</w:t>
      </w:r>
    </w:p>
    <w:p w14:paraId="6E88B8A3" w14:textId="77777777" w:rsidR="00C90D38" w:rsidRDefault="00C90D38" w:rsidP="00BC2F62">
      <w:pPr>
        <w:spacing w:after="0" w:line="240" w:lineRule="auto"/>
        <w:jc w:val="both"/>
        <w:rPr>
          <w:rFonts w:ascii="Times New Roman" w:hAnsi="Times New Roman" w:cs="Times New Roman"/>
          <w:sz w:val="24"/>
          <w:szCs w:val="24"/>
        </w:rPr>
      </w:pPr>
    </w:p>
    <w:p w14:paraId="0E202F04"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03B87237"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22.0985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71.9552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154.3356</w:t>
      </w:r>
    </w:p>
    <w:p w14:paraId="56025F9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177.8052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198.6269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252.3268</w:t>
      </w:r>
    </w:p>
    <w:p w14:paraId="34198210"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332.8031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410.7030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418.5708</w:t>
      </w:r>
    </w:p>
    <w:p w14:paraId="519F7CB9"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437.1457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475.8514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608.4524</w:t>
      </w:r>
    </w:p>
    <w:p w14:paraId="6E80A809"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637.9696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682.6134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720.9232</w:t>
      </w:r>
    </w:p>
    <w:p w14:paraId="58BB518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749.1605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803.2554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848.5987</w:t>
      </w:r>
    </w:p>
    <w:p w14:paraId="2532EC5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875.3059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906.1560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971.0456</w:t>
      </w:r>
    </w:p>
    <w:p w14:paraId="2DA10EE9"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1005.4496              1024.8320              1025.5099</w:t>
      </w:r>
    </w:p>
    <w:p w14:paraId="16C5C38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1033.0886              1062.9126              1116.4061</w:t>
      </w:r>
    </w:p>
    <w:p w14:paraId="3BEC004B"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1186.4826              1210.5644              1216.0387</w:t>
      </w:r>
    </w:p>
    <w:p w14:paraId="67D411B0"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1234.6509              1245.0452              1315.6356</w:t>
      </w:r>
    </w:p>
    <w:p w14:paraId="4DB781FA"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1355.1450              1373.5861              1464.8780</w:t>
      </w:r>
    </w:p>
    <w:p w14:paraId="14022306"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1468.9444              1498.7820              1543.3767</w:t>
      </w:r>
    </w:p>
    <w:p w14:paraId="3106506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1662.3337              1684.1367              2165.8697</w:t>
      </w:r>
    </w:p>
    <w:p w14:paraId="5A486F17"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3033.8507              3064.4962              3161.8446</w:t>
      </w:r>
    </w:p>
    <w:p w14:paraId="27DAAB1C"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3179.2251              3192.4419              3203.6117</w:t>
      </w:r>
    </w:p>
    <w:p w14:paraId="0AE31E47" w14:textId="77777777" w:rsidR="00C90D38"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3212.7884              3221.1926              3260.4997</w:t>
      </w:r>
    </w:p>
    <w:p w14:paraId="460D39BF" w14:textId="77777777" w:rsidR="00C90D38" w:rsidRPr="000E3432" w:rsidRDefault="00C90D38" w:rsidP="00BC2F62">
      <w:pPr>
        <w:spacing w:after="0" w:line="240" w:lineRule="auto"/>
        <w:jc w:val="both"/>
        <w:rPr>
          <w:rFonts w:ascii="Times New Roman" w:hAnsi="Times New Roman" w:cs="Times New Roman"/>
          <w:sz w:val="24"/>
          <w:szCs w:val="24"/>
        </w:rPr>
      </w:pPr>
    </w:p>
    <w:p w14:paraId="046D37D2" w14:textId="77777777" w:rsidR="00C90D38" w:rsidRPr="003B20B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i86</w:t>
      </w:r>
    </w:p>
    <w:p w14:paraId="6D03283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-1.520376   -1.213676    0.014328</w:t>
      </w:r>
    </w:p>
    <w:p w14:paraId="2D299C6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-2.773289   -0.670124    0.284699</w:t>
      </w:r>
    </w:p>
    <w:p w14:paraId="30628CC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-2.977372    0.702761    0.227231</w:t>
      </w:r>
    </w:p>
    <w:p w14:paraId="4FBEF127"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-1.914366    1.548960   -0.105027</w:t>
      </w:r>
    </w:p>
    <w:p w14:paraId="6B36369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-0.708062    0.952805   -0.357807</w:t>
      </w:r>
    </w:p>
    <w:p w14:paraId="19DA0FE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-0.435062   -0.397297   -0.321805</w:t>
      </w:r>
    </w:p>
    <w:p w14:paraId="5DA02BD7"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1.929908   -0.604053    0.484847</w:t>
      </w:r>
    </w:p>
    <w:p w14:paraId="64BEAFA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3.017675    0.083043    0.285112</w:t>
      </w:r>
    </w:p>
    <w:p w14:paraId="026627CA"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0.941335   -0.958974   -0.602325</w:t>
      </w:r>
    </w:p>
    <w:p w14:paraId="24111CBE"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4.101340    0.772790    0.073940</w:t>
      </w:r>
    </w:p>
    <w:p w14:paraId="3F886CE2"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-1.376370   -2.289508    0.060805</w:t>
      </w:r>
    </w:p>
    <w:p w14:paraId="6FC5EBF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-3.596443   -1.326884    0.541503</w:t>
      </w:r>
    </w:p>
    <w:p w14:paraId="16FB83E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-3.955547    1.121226    0.437719</w:t>
      </w:r>
    </w:p>
    <w:p w14:paraId="4A0129B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-2.049166    2.623598   -0.157687</w:t>
      </w:r>
    </w:p>
    <w:p w14:paraId="29A911D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1.694408   -0.934475    1.494038</w:t>
      </w:r>
    </w:p>
    <w:p w14:paraId="561D405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0.869013   -2.048432   -0.684397</w:t>
      </w:r>
    </w:p>
    <w:p w14:paraId="3B3A1309"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1.307866   -0.583815   -1.560349</w:t>
      </w:r>
    </w:p>
    <w:p w14:paraId="3DF91A69"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5.038590    0.285073   -0.173869</w:t>
      </w:r>
    </w:p>
    <w:p w14:paraId="1876F554"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4.097261    1.855797    0.143081</w:t>
      </w:r>
    </w:p>
    <w:p w14:paraId="26AE606C" w14:textId="77777777" w:rsidR="00C90D38" w:rsidRDefault="00C90D38" w:rsidP="00BC2F62">
      <w:pPr>
        <w:spacing w:after="0" w:line="240" w:lineRule="auto"/>
        <w:jc w:val="both"/>
        <w:rPr>
          <w:rFonts w:ascii="Times New Roman" w:hAnsi="Times New Roman" w:cs="Times New Roman"/>
          <w:sz w:val="24"/>
          <w:szCs w:val="24"/>
        </w:rPr>
      </w:pPr>
    </w:p>
    <w:p w14:paraId="0AB5DEF6"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7E37410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12.7407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40.7570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126.1621</w:t>
      </w:r>
    </w:p>
    <w:p w14:paraId="28C6BC8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183.9745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282.6392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321.5937</w:t>
      </w:r>
    </w:p>
    <w:p w14:paraId="6B3C55B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351.1946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422.0059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477.5560</w:t>
      </w:r>
    </w:p>
    <w:p w14:paraId="04B2692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520.2613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582.0343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627.1596</w:t>
      </w:r>
    </w:p>
    <w:p w14:paraId="4B783B2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635.8748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718.4345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756.2352</w:t>
      </w:r>
    </w:p>
    <w:p w14:paraId="5E824665"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833.0042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871.3220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886.1603</w:t>
      </w:r>
    </w:p>
    <w:p w14:paraId="46D37ADD"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891.3421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925.0178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958.1910</w:t>
      </w:r>
    </w:p>
    <w:p w14:paraId="3A1D58E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996.8607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1005.7444              1023.5996</w:t>
      </w:r>
    </w:p>
    <w:p w14:paraId="12E7C5D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1032.9630              1056.5562              1132.8835</w:t>
      </w:r>
    </w:p>
    <w:p w14:paraId="609CDC75"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1152.5931              1180.9185              1198.4091</w:t>
      </w:r>
    </w:p>
    <w:p w14:paraId="7CC2662B"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1229.3877              1279.6942              1322.0670</w:t>
      </w:r>
    </w:p>
    <w:p w14:paraId="48D66E8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1338.2273              1382.6434              1464.3376</w:t>
      </w:r>
    </w:p>
    <w:p w14:paraId="655A913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1484.6016              1487.9801              1493.6005</w:t>
      </w:r>
    </w:p>
    <w:p w14:paraId="5E8123CC"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1611.4134              1670.1586              2091.1646</w:t>
      </w:r>
    </w:p>
    <w:p w14:paraId="1B4733E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3055.6047              3112.6094              3141.1926</w:t>
      </w:r>
    </w:p>
    <w:p w14:paraId="159E38B9"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3156.9793              3171.7051              3185.6955</w:t>
      </w:r>
    </w:p>
    <w:p w14:paraId="71F2DFF4" w14:textId="77777777" w:rsidR="00C90D38"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3198.6325              3211.9028              3223.6524</w:t>
      </w:r>
    </w:p>
    <w:p w14:paraId="0D86902D" w14:textId="77777777" w:rsidR="00C90D38" w:rsidRPr="000E3432" w:rsidRDefault="00C90D38" w:rsidP="00BC2F62">
      <w:pPr>
        <w:spacing w:after="0" w:line="240" w:lineRule="auto"/>
        <w:jc w:val="both"/>
        <w:rPr>
          <w:rFonts w:ascii="Times New Roman" w:hAnsi="Times New Roman" w:cs="Times New Roman"/>
          <w:sz w:val="24"/>
          <w:szCs w:val="24"/>
        </w:rPr>
      </w:pPr>
    </w:p>
    <w:p w14:paraId="7E55BDA0" w14:textId="77777777" w:rsidR="00C90D38" w:rsidRPr="003B20B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i87</w:t>
      </w:r>
    </w:p>
    <w:p w14:paraId="3A58949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1.046114   -1.474763    0.042713</w:t>
      </w:r>
    </w:p>
    <w:p w14:paraId="734858D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2.323017   -0.976537    0.038530</w:t>
      </w:r>
    </w:p>
    <w:p w14:paraId="3984111C"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2.534033    0.407801   -0.006182</w:t>
      </w:r>
    </w:p>
    <w:p w14:paraId="1A91283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1.444185    1.264782   -0.038376</w:t>
      </w:r>
    </w:p>
    <w:p w14:paraId="4DC116B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0.121939    0.816497   -0.025204</w:t>
      </w:r>
    </w:p>
    <w:p w14:paraId="0391DFBA"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-0.099140   -0.609609    0.004285</w:t>
      </w:r>
    </w:p>
    <w:p w14:paraId="0E40833E"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-1.319914   -1.214757   -0.016736</w:t>
      </w:r>
    </w:p>
    <w:p w14:paraId="5BF79C7E"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-2.419765   -1.900370   -0.057654</w:t>
      </w:r>
    </w:p>
    <w:p w14:paraId="453B65B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-2.245590    1.717520    0.094687</w:t>
      </w:r>
    </w:p>
    <w:p w14:paraId="12BAE6F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-0.923023    1.840197   -0.042065</w:t>
      </w:r>
    </w:p>
    <w:p w14:paraId="273A78E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0.870082   -2.543460    0.071078</w:t>
      </w:r>
    </w:p>
    <w:p w14:paraId="093C149A"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3.165872   -1.657640    0.065902</w:t>
      </w:r>
    </w:p>
    <w:p w14:paraId="60EF08A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3.539920    0.810030   -0.014230</w:t>
      </w:r>
    </w:p>
    <w:p w14:paraId="4D2BA4B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1.617735    2.335704   -0.070259</w:t>
      </w:r>
    </w:p>
    <w:p w14:paraId="1E59F2B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-2.952196   -2.183897    0.849953</w:t>
      </w:r>
    </w:p>
    <w:p w14:paraId="7BC13D34"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-2.870522   -2.202642   -1.002606</w:t>
      </w:r>
    </w:p>
    <w:p w14:paraId="3F55F53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-2.741120    0.768465    0.240276</w:t>
      </w:r>
    </w:p>
    <w:p w14:paraId="5FAD2C99"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-2.871538    2.602223    0.066645</w:t>
      </w:r>
    </w:p>
    <w:p w14:paraId="1194DFD2"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-0.529380    2.846647   -0.170745</w:t>
      </w:r>
    </w:p>
    <w:p w14:paraId="175B46E5" w14:textId="77777777" w:rsidR="00C90D38" w:rsidRDefault="00C90D38" w:rsidP="00BC2F62">
      <w:pPr>
        <w:spacing w:after="0" w:line="240" w:lineRule="auto"/>
        <w:jc w:val="both"/>
        <w:rPr>
          <w:rFonts w:ascii="Times New Roman" w:hAnsi="Times New Roman" w:cs="Times New Roman"/>
          <w:sz w:val="24"/>
          <w:szCs w:val="24"/>
        </w:rPr>
      </w:pPr>
    </w:p>
    <w:p w14:paraId="23BB7D3C"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6AC0298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41.4456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107.1086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159.8404</w:t>
      </w:r>
    </w:p>
    <w:p w14:paraId="690726B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177.7442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250.0090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258.5911</w:t>
      </w:r>
    </w:p>
    <w:p w14:paraId="52653D87"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392.0891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400.5588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474.3641</w:t>
      </w:r>
    </w:p>
    <w:p w14:paraId="10F65856"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502.9175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515.4879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542.5939</w:t>
      </w:r>
    </w:p>
    <w:p w14:paraId="55A78B1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622.5700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646.1522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706.1558</w:t>
      </w:r>
    </w:p>
    <w:p w14:paraId="179100BA"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748.6357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770.4331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841.3672</w:t>
      </w:r>
    </w:p>
    <w:p w14:paraId="30D5989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860.7477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901.4806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954.3230</w:t>
      </w:r>
    </w:p>
    <w:p w14:paraId="0D4BBB77"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955.7506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976.2375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994.2498</w:t>
      </w:r>
    </w:p>
    <w:p w14:paraId="2D637935"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1041.7709              1044.3352              1060.3098</w:t>
      </w:r>
    </w:p>
    <w:p w14:paraId="5C2DA9D6"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1140.2587              1156.6484              1187.9248</w:t>
      </w:r>
    </w:p>
    <w:p w14:paraId="5ED970CC"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1226.8273              1280.2404              1322.5115</w:t>
      </w:r>
    </w:p>
    <w:p w14:paraId="56C93E31"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1374.6336              1429.0894              1446.3534</w:t>
      </w:r>
    </w:p>
    <w:p w14:paraId="0163AFDA"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1472.9246              1481.5790              1562.0585</w:t>
      </w:r>
    </w:p>
    <w:p w14:paraId="685DEDB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1625.2437              1697.2931              1913.2816</w:t>
      </w:r>
    </w:p>
    <w:p w14:paraId="7674CC0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3090.7777              3149.3089              3160.1601</w:t>
      </w:r>
    </w:p>
    <w:p w14:paraId="79C3682D"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3174.7757              3189.8062              3199.6866</w:t>
      </w:r>
    </w:p>
    <w:p w14:paraId="58808580" w14:textId="77777777" w:rsidR="00C90D38"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3216.4403              3225.6901              3275.9943</w:t>
      </w:r>
    </w:p>
    <w:p w14:paraId="558E62C7" w14:textId="77777777" w:rsidR="00C90D38" w:rsidRPr="000E3432" w:rsidRDefault="00C90D38" w:rsidP="00BC2F62">
      <w:pPr>
        <w:spacing w:after="0" w:line="240" w:lineRule="auto"/>
        <w:jc w:val="both"/>
        <w:rPr>
          <w:rFonts w:ascii="Times New Roman" w:hAnsi="Times New Roman" w:cs="Times New Roman"/>
          <w:sz w:val="24"/>
          <w:szCs w:val="24"/>
        </w:rPr>
      </w:pPr>
    </w:p>
    <w:p w14:paraId="52705FFB" w14:textId="77777777" w:rsidR="00C90D38" w:rsidRPr="003B20B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i88</w:t>
      </w:r>
    </w:p>
    <w:p w14:paraId="3C1F0B6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-0.736835   -0.330254    1.184883</w:t>
      </w:r>
    </w:p>
    <w:p w14:paraId="0E056BDA"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-1.930330    0.381458    1.157780</w:t>
      </w:r>
    </w:p>
    <w:p w14:paraId="01074039"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-2.586814    0.619545   -0.045166</w:t>
      </w:r>
    </w:p>
    <w:p w14:paraId="0E377CC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-2.043370    0.140591   -1.239241</w:t>
      </w:r>
    </w:p>
    <w:p w14:paraId="01BA0535"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-0.863758   -0.552062   -1.144678</w:t>
      </w:r>
    </w:p>
    <w:p w14:paraId="5866825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-0.164927   -0.826477    0.007001</w:t>
      </w:r>
    </w:p>
    <w:p w14:paraId="6FA3B2D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1.148579   -1.564658    0.015060</w:t>
      </w:r>
    </w:p>
    <w:p w14:paraId="760FD53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2.358641   -0.653801   -0.023285</w:t>
      </w:r>
    </w:p>
    <w:p w14:paraId="587472C7"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2.312041    0.646735   -0.073835</w:t>
      </w:r>
    </w:p>
    <w:p w14:paraId="0664329C"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2.250723    1.945188   -0.126270</w:t>
      </w:r>
    </w:p>
    <w:p w14:paraId="4CF636E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-0.230664   -0.506278    2.129821</w:t>
      </w:r>
    </w:p>
    <w:p w14:paraId="1CA4360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-2.353566    0.752915    2.083956</w:t>
      </w:r>
    </w:p>
    <w:p w14:paraId="62B9475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-3.519764    1.172621   -0.059998</w:t>
      </w:r>
    </w:p>
    <w:p w14:paraId="78F1BEAC"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-2.537328    0.311823   -2.189125</w:t>
      </w:r>
    </w:p>
    <w:p w14:paraId="6D2CBAE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1.211077   -2.191438    0.911725</w:t>
      </w:r>
    </w:p>
    <w:p w14:paraId="680C0C6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1.194075   -2.245253   -0.840558</w:t>
      </w:r>
    </w:p>
    <w:p w14:paraId="3144EAC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3.331629   -1.139848   -0.011214</w:t>
      </w:r>
    </w:p>
    <w:p w14:paraId="3BF02EA2"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2.213834    2.465586   -1.077650</w:t>
      </w:r>
    </w:p>
    <w:p w14:paraId="0839E23C"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2.227006    2.542292    0.779549</w:t>
      </w:r>
    </w:p>
    <w:p w14:paraId="2FA8C20F" w14:textId="77777777" w:rsidR="00C90D38" w:rsidRDefault="00C90D38" w:rsidP="00BC2F62">
      <w:pPr>
        <w:spacing w:after="0" w:line="240" w:lineRule="auto"/>
        <w:jc w:val="both"/>
        <w:rPr>
          <w:rFonts w:ascii="Times New Roman" w:hAnsi="Times New Roman" w:cs="Times New Roman"/>
          <w:sz w:val="24"/>
          <w:szCs w:val="24"/>
        </w:rPr>
      </w:pPr>
    </w:p>
    <w:p w14:paraId="78297E01"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6AD3F44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33.8048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66.8137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84.1596</w:t>
      </w:r>
    </w:p>
    <w:p w14:paraId="604F5B2D"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176.5503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309.5495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319.4256</w:t>
      </w:r>
    </w:p>
    <w:p w14:paraId="5F69B246"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332.3675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424.4311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502.6715</w:t>
      </w:r>
    </w:p>
    <w:p w14:paraId="74E91AF7"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521.0596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524.4821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635.6800</w:t>
      </w:r>
    </w:p>
    <w:p w14:paraId="2DBC796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668.7851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735.1604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765.4245</w:t>
      </w:r>
    </w:p>
    <w:p w14:paraId="32895DA0"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812.9760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880.4520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882.6082</w:t>
      </w:r>
    </w:p>
    <w:p w14:paraId="5AD97F5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887.8820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941.7819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949.3002</w:t>
      </w:r>
    </w:p>
    <w:p w14:paraId="64F8147C"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970.1707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999.2178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1009.4811</w:t>
      </w:r>
    </w:p>
    <w:p w14:paraId="1C36C2F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1024.0884              1059.4136              1132.9531</w:t>
      </w:r>
    </w:p>
    <w:p w14:paraId="7BE3845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1146.4275              1183.3257              1202.1407</w:t>
      </w:r>
    </w:p>
    <w:p w14:paraId="6258869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1236.1053              1301.1361              1328.2751</w:t>
      </w:r>
    </w:p>
    <w:p w14:paraId="79306DA0"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1333.6674              1383.5257              1467.5001</w:t>
      </w:r>
    </w:p>
    <w:p w14:paraId="51EA8F5B"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1479.6800              1491.5699              1502.0297</w:t>
      </w:r>
    </w:p>
    <w:p w14:paraId="2E8A7631"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1612.8535              1675.0757              2092.1076</w:t>
      </w:r>
    </w:p>
    <w:p w14:paraId="10E5115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3049.0624              3092.3651              3144.7856</w:t>
      </w:r>
    </w:p>
    <w:p w14:paraId="3ED7F547"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3164.5718              3177.7369              3189.7187</w:t>
      </w:r>
    </w:p>
    <w:p w14:paraId="7DE96C1F" w14:textId="77777777" w:rsidR="00C90D38"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3201.6864              3214.2420              3228.3184</w:t>
      </w:r>
    </w:p>
    <w:p w14:paraId="7EE5DE77" w14:textId="77777777" w:rsidR="00C90D38" w:rsidRPr="000E3432" w:rsidRDefault="00C90D38" w:rsidP="00BC2F62">
      <w:pPr>
        <w:spacing w:after="0" w:line="240" w:lineRule="auto"/>
        <w:jc w:val="both"/>
        <w:rPr>
          <w:rFonts w:ascii="Times New Roman" w:hAnsi="Times New Roman" w:cs="Times New Roman"/>
          <w:sz w:val="24"/>
          <w:szCs w:val="24"/>
        </w:rPr>
      </w:pPr>
    </w:p>
    <w:p w14:paraId="53946926" w14:textId="77777777" w:rsidR="00C90D38" w:rsidRPr="003B20B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i89</w:t>
      </w:r>
    </w:p>
    <w:p w14:paraId="7F92C29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0.860231    1.149155    0.371344</w:t>
      </w:r>
    </w:p>
    <w:p w14:paraId="3C415C9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2.236514    1.028662    0.511594</w:t>
      </w:r>
    </w:p>
    <w:p w14:paraId="3289555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2.872252   -0.158650    0.171873</w:t>
      </w:r>
    </w:p>
    <w:p w14:paraId="599B873A"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2.121757   -1.224947   -0.308969</w:t>
      </w:r>
    </w:p>
    <w:p w14:paraId="3E9FA4B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0.745771   -1.105086   -0.446565</w:t>
      </w:r>
    </w:p>
    <w:p w14:paraId="0D8003B7"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0.096489    0.086196   -0.114637</w:t>
      </w:r>
    </w:p>
    <w:p w14:paraId="031B2C2C"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-1.375471    0.234033   -0.283411</w:t>
      </w:r>
    </w:p>
    <w:p w14:paraId="447A394C"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-2.227848   -0.855806    0.269609</w:t>
      </w:r>
    </w:p>
    <w:p w14:paraId="1FF503FC"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-1.899827    1.296646   -0.898290</w:t>
      </w:r>
    </w:p>
    <w:p w14:paraId="15A6B03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-3.398608   -0.675032    0.829203</w:t>
      </w:r>
    </w:p>
    <w:p w14:paraId="36C212E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0.363924    2.070256    0.656065</w:t>
      </w:r>
    </w:p>
    <w:p w14:paraId="4E5B1BBA"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2.812133    1.863202    0.895971</w:t>
      </w:r>
    </w:p>
    <w:p w14:paraId="18438E2E"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3.945797   -0.255731    0.285785</w:t>
      </w:r>
    </w:p>
    <w:p w14:paraId="72B24BD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2.609798   -2.154123   -0.580773</w:t>
      </w:r>
    </w:p>
    <w:p w14:paraId="3D1505E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0.176490   -1.940791   -0.839143</w:t>
      </w:r>
    </w:p>
    <w:p w14:paraId="6A900D69"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-1.266255    2.081064   -1.296326</w:t>
      </w:r>
    </w:p>
    <w:p w14:paraId="335F729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-2.969589    1.393162   -1.043444</w:t>
      </w:r>
    </w:p>
    <w:p w14:paraId="6FBB4DC9"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-4.048720    0.154315    1.072081</w:t>
      </w:r>
    </w:p>
    <w:p w14:paraId="7FA416CB"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-1.811146   -1.862377    0.239278</w:t>
      </w:r>
    </w:p>
    <w:p w14:paraId="550B76D6" w14:textId="77777777" w:rsidR="00C90D38" w:rsidRDefault="00C90D38" w:rsidP="00BC2F62">
      <w:pPr>
        <w:spacing w:after="0" w:line="240" w:lineRule="auto"/>
        <w:jc w:val="both"/>
        <w:rPr>
          <w:rFonts w:ascii="Times New Roman" w:hAnsi="Times New Roman" w:cs="Times New Roman"/>
          <w:sz w:val="24"/>
          <w:szCs w:val="24"/>
        </w:rPr>
      </w:pPr>
    </w:p>
    <w:p w14:paraId="33DACAC8"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6BA228BB"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57.3303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64.7865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131.6024</w:t>
      </w:r>
    </w:p>
    <w:p w14:paraId="4701721D"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205.0827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286.9922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327.3899</w:t>
      </w:r>
    </w:p>
    <w:p w14:paraId="1D8396D5"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376.7653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418.6706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520.2192</w:t>
      </w:r>
    </w:p>
    <w:p w14:paraId="5C3E2A1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544.5045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612.1642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638.7599</w:t>
      </w:r>
    </w:p>
    <w:p w14:paraId="57E29857"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711.3700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724.4887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746.0631</w:t>
      </w:r>
    </w:p>
    <w:p w14:paraId="2AFB1A79"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762.0078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805.8302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868.0762</w:t>
      </w:r>
    </w:p>
    <w:p w14:paraId="7E3357C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878.7175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889.0476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948.0172</w:t>
      </w:r>
    </w:p>
    <w:p w14:paraId="12BAE2C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955.9647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965.3948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999.8474</w:t>
      </w:r>
    </w:p>
    <w:p w14:paraId="269BC231"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1022.8476              1024.1144              1061.9429</w:t>
      </w:r>
    </w:p>
    <w:p w14:paraId="4075A4F9"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1110.8691              1132.6580              1189.1365</w:t>
      </w:r>
    </w:p>
    <w:p w14:paraId="7C46AFC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1216.3470              1260.9413              1306.6920</w:t>
      </w:r>
    </w:p>
    <w:p w14:paraId="3ED1945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1334.5761              1363.2479              1442.4575</w:t>
      </w:r>
    </w:p>
    <w:p w14:paraId="0935D3C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1490.2334              1543.2298              1650.6207</w:t>
      </w:r>
    </w:p>
    <w:p w14:paraId="71098BB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1662.2861              1680.6723              1711.3079</w:t>
      </w:r>
    </w:p>
    <w:p w14:paraId="1643092A"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3136.7251              3164.8248              3191.4906</w:t>
      </w:r>
    </w:p>
    <w:p w14:paraId="24C33D97"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3198.1731              3205.8140              3214.9502</w:t>
      </w:r>
    </w:p>
    <w:p w14:paraId="711E9F92" w14:textId="77777777" w:rsidR="00C90D38"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3223.1661              3250.5336              3256.0773</w:t>
      </w:r>
    </w:p>
    <w:p w14:paraId="3EDC9C73" w14:textId="77777777" w:rsidR="00C90D38" w:rsidRPr="000E3432" w:rsidRDefault="00C90D38" w:rsidP="00BC2F62">
      <w:pPr>
        <w:spacing w:after="0" w:line="240" w:lineRule="auto"/>
        <w:jc w:val="both"/>
        <w:rPr>
          <w:rFonts w:ascii="Times New Roman" w:hAnsi="Times New Roman" w:cs="Times New Roman"/>
          <w:sz w:val="24"/>
          <w:szCs w:val="24"/>
        </w:rPr>
      </w:pPr>
    </w:p>
    <w:p w14:paraId="306ABDB9" w14:textId="77777777" w:rsidR="00C90D38" w:rsidRPr="003B20B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i90</w:t>
      </w:r>
    </w:p>
    <w:p w14:paraId="09FD22C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0.843745    1.139922    0.516572</w:t>
      </w:r>
    </w:p>
    <w:p w14:paraId="4F2CB59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2.208530    0.891346    0.583995</w:t>
      </w:r>
    </w:p>
    <w:p w14:paraId="01402925"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2.731972   -0.276546    0.044301</w:t>
      </w:r>
    </w:p>
    <w:p w14:paraId="1577338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1.881684   -1.194349   -0.561071</w:t>
      </w:r>
    </w:p>
    <w:p w14:paraId="18FFA52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0.517136   -0.948100   -0.624470</w:t>
      </w:r>
    </w:p>
    <w:p w14:paraId="226F542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-0.018675    0.226129   -0.090451</w:t>
      </w:r>
    </w:p>
    <w:p w14:paraId="23FBED84"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-1.475681    0.515705   -0.180380</w:t>
      </w:r>
    </w:p>
    <w:p w14:paraId="12D3A98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-2.435676   -0.526765    0.227154</w:t>
      </w:r>
    </w:p>
    <w:p w14:paraId="5D1B3D3A"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-1.920346    1.701965   -0.608371</w:t>
      </w:r>
    </w:p>
    <w:p w14:paraId="7908BD7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-2.140692   -1.692303    0.754001</w:t>
      </w:r>
    </w:p>
    <w:p w14:paraId="5F5942D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0.433773    2.043011    0.955343</w:t>
      </w:r>
    </w:p>
    <w:p w14:paraId="7E6700CE"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2.863026    1.608634    1.066447</w:t>
      </w:r>
    </w:p>
    <w:p w14:paraId="5096EDF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3.796838   -0.472573    0.098867</w:t>
      </w:r>
    </w:p>
    <w:p w14:paraId="49335AB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2.283243   -2.106022   -0.989056</w:t>
      </w:r>
    </w:p>
    <w:p w14:paraId="522C1DB5"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-0.139002   -1.664070   -1.105792</w:t>
      </w:r>
    </w:p>
    <w:p w14:paraId="017C92EE"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-3.491023   -0.274030    0.080944</w:t>
      </w:r>
    </w:p>
    <w:p w14:paraId="231D76B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-1.234852    2.477301   -0.929811</w:t>
      </w:r>
    </w:p>
    <w:p w14:paraId="3C5F7A62"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-2.981656    1.920737   -0.657569</w:t>
      </w:r>
    </w:p>
    <w:p w14:paraId="35E6E046"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-2.682335   -2.555019    1.112947</w:t>
      </w:r>
    </w:p>
    <w:p w14:paraId="7536B757" w14:textId="77777777" w:rsidR="00C90D38" w:rsidRDefault="00C90D38" w:rsidP="00BC2F62">
      <w:pPr>
        <w:spacing w:after="0" w:line="240" w:lineRule="auto"/>
        <w:jc w:val="both"/>
        <w:rPr>
          <w:rFonts w:ascii="Times New Roman" w:hAnsi="Times New Roman" w:cs="Times New Roman"/>
          <w:sz w:val="24"/>
          <w:szCs w:val="24"/>
        </w:rPr>
      </w:pPr>
    </w:p>
    <w:p w14:paraId="4F24839C"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46D9CD0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60.4393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116.4147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159.8182</w:t>
      </w:r>
    </w:p>
    <w:p w14:paraId="2C9AE806"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203.1593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256.3097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359.8085</w:t>
      </w:r>
    </w:p>
    <w:p w14:paraId="4DC3F24A"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421.2931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438.3888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517.8687</w:t>
      </w:r>
    </w:p>
    <w:p w14:paraId="7132DEFD"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540.2668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599.9071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639.1041</w:t>
      </w:r>
    </w:p>
    <w:p w14:paraId="47A1958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695.0226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723.9449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741.3743</w:t>
      </w:r>
    </w:p>
    <w:p w14:paraId="1CF170F9"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760.1403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796.9025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823.2248</w:t>
      </w:r>
    </w:p>
    <w:p w14:paraId="7587C4A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873.6904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883.6726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943.1665</w:t>
      </w:r>
    </w:p>
    <w:p w14:paraId="748FACA7"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955.4354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983.2051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1003.9036</w:t>
      </w:r>
    </w:p>
    <w:p w14:paraId="46DF843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1022.2708              1025.4276              1063.5197</w:t>
      </w:r>
    </w:p>
    <w:p w14:paraId="07E0346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1119.0131              1151.1541              1192.0658</w:t>
      </w:r>
    </w:p>
    <w:p w14:paraId="3F4842D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1219.8266              1262.0360              1320.3719</w:t>
      </w:r>
    </w:p>
    <w:p w14:paraId="523A0F7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1357.8534              1366.9437              1449.2724</w:t>
      </w:r>
    </w:p>
    <w:p w14:paraId="1871549B"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1491.5794              1546.3113              1651.9250</w:t>
      </w:r>
    </w:p>
    <w:p w14:paraId="4EC76D2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1662.2849              1682.1220              1710.4268</w:t>
      </w:r>
    </w:p>
    <w:p w14:paraId="53B2C5B5"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3071.5660              3161.0455              3189.5686</w:t>
      </w:r>
    </w:p>
    <w:p w14:paraId="0C57A379"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3196.2254              3206.5046              3214.7225</w:t>
      </w:r>
    </w:p>
    <w:p w14:paraId="19270FF5" w14:textId="77777777" w:rsidR="00C90D38"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3221.9028              3253.4598              3267.3895</w:t>
      </w:r>
    </w:p>
    <w:p w14:paraId="0A9BE9EC" w14:textId="77777777" w:rsidR="00C90D38" w:rsidRPr="000E3432" w:rsidRDefault="00C90D38" w:rsidP="00BC2F62">
      <w:pPr>
        <w:spacing w:after="0" w:line="240" w:lineRule="auto"/>
        <w:jc w:val="both"/>
        <w:rPr>
          <w:rFonts w:ascii="Times New Roman" w:hAnsi="Times New Roman" w:cs="Times New Roman"/>
          <w:sz w:val="24"/>
          <w:szCs w:val="24"/>
        </w:rPr>
      </w:pPr>
    </w:p>
    <w:p w14:paraId="1A69B3E4" w14:textId="77777777" w:rsidR="00C90D38" w:rsidRPr="003B20B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i91</w:t>
      </w:r>
    </w:p>
    <w:p w14:paraId="6426EB4C"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1.297754    1.347431    0.000008</w:t>
      </w:r>
    </w:p>
    <w:p w14:paraId="441DA8A9"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2.471900    0.613479    0.000015</w:t>
      </w:r>
    </w:p>
    <w:p w14:paraId="40DC445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2.409761   -0.776235    0.000011</w:t>
      </w:r>
    </w:p>
    <w:p w14:paraId="5D37B65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1.176283   -1.404577    0.000000</w:t>
      </w:r>
    </w:p>
    <w:p w14:paraId="3D5B32E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-0.015644   -0.675453   -0.000011</w:t>
      </w:r>
    </w:p>
    <w:p w14:paraId="6EBC6EBA"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0.051320    0.719339   -0.000008</w:t>
      </w:r>
    </w:p>
    <w:p w14:paraId="4DF0D93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-2.415005    0.750594    0.000035</w:t>
      </w:r>
    </w:p>
    <w:p w14:paraId="2BCA18B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-2.549078   -0.550538    0.000045</w:t>
      </w:r>
    </w:p>
    <w:p w14:paraId="03237A2E"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-1.202851    1.588625   -0.000034</w:t>
      </w:r>
    </w:p>
    <w:p w14:paraId="0312EBB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-1.324198   -1.438839   -0.000036</w:t>
      </w:r>
    </w:p>
    <w:p w14:paraId="07E88287"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1.340455    2.432670    0.000012</w:t>
      </w:r>
    </w:p>
    <w:p w14:paraId="7DE4395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3.430322    1.120011    0.000025</w:t>
      </w:r>
    </w:p>
    <w:p w14:paraId="3779DCE7"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3.320212   -1.364764    0.000017</w:t>
      </w:r>
    </w:p>
    <w:p w14:paraId="591C6734"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1.125837   -2.489560   -0.000002</w:t>
      </w:r>
    </w:p>
    <w:p w14:paraId="31B0153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-3.522813   -1.033212    0.000113</w:t>
      </w:r>
    </w:p>
    <w:p w14:paraId="4B2A212A"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-1.191788    2.245824   -0.877303</w:t>
      </w:r>
    </w:p>
    <w:p w14:paraId="2A4727B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-1.191754    2.245934    0.877154</w:t>
      </w:r>
    </w:p>
    <w:p w14:paraId="06CB810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-1.355977   -2.099860   -0.874901</w:t>
      </w:r>
    </w:p>
    <w:p w14:paraId="4822CD4D"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-1.355942   -2.099992    0.874729</w:t>
      </w:r>
    </w:p>
    <w:p w14:paraId="7A2AED4B" w14:textId="77777777" w:rsidR="00C90D38" w:rsidRDefault="00C90D38" w:rsidP="00BC2F62">
      <w:pPr>
        <w:spacing w:after="0" w:line="240" w:lineRule="auto"/>
        <w:jc w:val="both"/>
        <w:rPr>
          <w:rFonts w:ascii="Times New Roman" w:hAnsi="Times New Roman" w:cs="Times New Roman"/>
          <w:sz w:val="24"/>
          <w:szCs w:val="24"/>
        </w:rPr>
      </w:pPr>
    </w:p>
    <w:p w14:paraId="5BDE4CC8"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7A347C47"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53.6497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148.2388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242.6365</w:t>
      </w:r>
    </w:p>
    <w:p w14:paraId="4A90B80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352.9849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360.2140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441.9099</w:t>
      </w:r>
    </w:p>
    <w:p w14:paraId="2CF02D9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462.7558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504.6180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508.3531</w:t>
      </w:r>
    </w:p>
    <w:p w14:paraId="1513012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607.5882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706.3194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731.4195</w:t>
      </w:r>
    </w:p>
    <w:p w14:paraId="151F3D10"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741.9039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769.8123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770.7281</w:t>
      </w:r>
    </w:p>
    <w:p w14:paraId="6A763BC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879.1747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893.3233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939.9716</w:t>
      </w:r>
    </w:p>
    <w:p w14:paraId="54DFCDC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943.8682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982.3492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985.4828</w:t>
      </w:r>
    </w:p>
    <w:p w14:paraId="28E73E7D"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1009.3275              1019.5725              1077.0148</w:t>
      </w:r>
    </w:p>
    <w:p w14:paraId="4A55156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1137.3719              1188.3923              1201.7848</w:t>
      </w:r>
    </w:p>
    <w:p w14:paraId="3D23020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1214.7622              1226.1082              1230.9601</w:t>
      </w:r>
    </w:p>
    <w:p w14:paraId="0310EEA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1260.5496              1276.4479              1333.2948</w:t>
      </w:r>
    </w:p>
    <w:p w14:paraId="3BA05409"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1357.4981              1373.6780              1468.6248</w:t>
      </w:r>
    </w:p>
    <w:p w14:paraId="10C4AF2C"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1469.1462              1497.5533              1541.3922</w:t>
      </w:r>
    </w:p>
    <w:p w14:paraId="6480E38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1656.2894              1682.8256              1776.3181</w:t>
      </w:r>
    </w:p>
    <w:p w14:paraId="3FA69DB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3029.5147              3037.1808              3058.4973</w:t>
      </w:r>
    </w:p>
    <w:p w14:paraId="75FE7616"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3068.1174              3171.9706              3178.4639</w:t>
      </w:r>
    </w:p>
    <w:p w14:paraId="3E0511B2" w14:textId="77777777" w:rsidR="00C90D38"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3183.0307              3199.6849              3217.9004</w:t>
      </w:r>
    </w:p>
    <w:p w14:paraId="63849C20" w14:textId="77777777" w:rsidR="00C90D38" w:rsidRPr="000E3432" w:rsidRDefault="00C90D38" w:rsidP="00BC2F62">
      <w:pPr>
        <w:spacing w:after="0" w:line="240" w:lineRule="auto"/>
        <w:jc w:val="both"/>
        <w:rPr>
          <w:rFonts w:ascii="Times New Roman" w:hAnsi="Times New Roman" w:cs="Times New Roman"/>
          <w:sz w:val="24"/>
          <w:szCs w:val="24"/>
        </w:rPr>
      </w:pPr>
    </w:p>
    <w:p w14:paraId="716655E2" w14:textId="77777777" w:rsidR="00C90D38" w:rsidRPr="003B20B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i92</w:t>
      </w:r>
    </w:p>
    <w:p w14:paraId="7DF9AC45"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-0.798945    1.043117    0.683877</w:t>
      </w:r>
    </w:p>
    <w:p w14:paraId="6E52C5EE"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-2.154285    0.753720    0.791444</w:t>
      </w:r>
    </w:p>
    <w:p w14:paraId="788026D4"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-2.698299   -0.309361    0.082774</w:t>
      </w:r>
    </w:p>
    <w:p w14:paraId="675E9E75"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-1.881561   -1.084220   -0.734036</w:t>
      </w:r>
    </w:p>
    <w:p w14:paraId="33F1C9B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-0.527910   -0.797574   -0.840813</w:t>
      </w:r>
    </w:p>
    <w:p w14:paraId="5DD3675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0.025211    0.271461   -0.133104</w:t>
      </w:r>
    </w:p>
    <w:p w14:paraId="122F440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1.482658    0.595565   -0.267583</w:t>
      </w:r>
    </w:p>
    <w:p w14:paraId="3A5088F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2.493265   -0.373665    0.191829</w:t>
      </w:r>
    </w:p>
    <w:p w14:paraId="3EA36B2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1.831263    1.751996   -0.798829</w:t>
      </w:r>
    </w:p>
    <w:p w14:paraId="1E53C2C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2.230836   -1.504499    0.843602</w:t>
      </w:r>
    </w:p>
    <w:p w14:paraId="0E649B9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-0.369058    1.867709    1.241542</w:t>
      </w:r>
    </w:p>
    <w:p w14:paraId="44B2ED3E"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-2.784698    1.359769    1.432299</w:t>
      </w:r>
    </w:p>
    <w:p w14:paraId="1F442C22"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-3.755277   -0.535279    0.166051</w:t>
      </w:r>
    </w:p>
    <w:p w14:paraId="155DC834"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-2.301555   -1.913379   -1.292278</w:t>
      </w:r>
    </w:p>
    <w:p w14:paraId="49D6410A"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0.109503   -1.400546   -1.478027</w:t>
      </w:r>
    </w:p>
    <w:p w14:paraId="3B8A07C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1.314258    2.610056   -1.206170</w:t>
      </w:r>
    </w:p>
    <w:p w14:paraId="395953C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3.522661   -0.101277   -0.022356</w:t>
      </w:r>
    </w:p>
    <w:p w14:paraId="32EEF39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1.217262   -1.805733    1.084950</w:t>
      </w:r>
    </w:p>
    <w:p w14:paraId="1404F2CE"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3.033501   -2.160569    1.159029</w:t>
      </w:r>
    </w:p>
    <w:p w14:paraId="1CE38CB9" w14:textId="77777777" w:rsidR="00C90D38" w:rsidRDefault="00C90D38" w:rsidP="00BC2F62">
      <w:pPr>
        <w:spacing w:after="0" w:line="240" w:lineRule="auto"/>
        <w:jc w:val="both"/>
        <w:rPr>
          <w:rFonts w:ascii="Times New Roman" w:hAnsi="Times New Roman" w:cs="Times New Roman"/>
          <w:sz w:val="24"/>
          <w:szCs w:val="24"/>
        </w:rPr>
      </w:pPr>
    </w:p>
    <w:p w14:paraId="609A5E69"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1D24CDB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41.4587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110.4863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145.7980</w:t>
      </w:r>
    </w:p>
    <w:p w14:paraId="27F5C59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197.1705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255.5610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324.9820</w:t>
      </w:r>
    </w:p>
    <w:p w14:paraId="1AA939D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417.5138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450.6151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496.3891</w:t>
      </w:r>
    </w:p>
    <w:p w14:paraId="691C079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524.4835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603.6216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637.3896</w:t>
      </w:r>
    </w:p>
    <w:p w14:paraId="735B8DE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711.5025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723.8836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740.9519</w:t>
      </w:r>
    </w:p>
    <w:p w14:paraId="1A5EFE21"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761.8640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792.6995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840.4363</w:t>
      </w:r>
    </w:p>
    <w:p w14:paraId="49480889"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874.5340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949.9511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966.2834</w:t>
      </w:r>
    </w:p>
    <w:p w14:paraId="6B7C53B9"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1003.9643              1013.5755              1023.5559</w:t>
      </w:r>
    </w:p>
    <w:p w14:paraId="1BA4C5E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1025.6286              1040.4615              1062.1789</w:t>
      </w:r>
    </w:p>
    <w:p w14:paraId="1B485BAD"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1111.7229              1142.0383              1188.3061</w:t>
      </w:r>
    </w:p>
    <w:p w14:paraId="41F1B6E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1211.0256              1301.4935              1323.3424</w:t>
      </w:r>
    </w:p>
    <w:p w14:paraId="710227C2"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1331.8589              1356.0158              1450.1997</w:t>
      </w:r>
    </w:p>
    <w:p w14:paraId="7ABC42FF"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1486.7843              1538.1912              1644.8829</w:t>
      </w:r>
    </w:p>
    <w:p w14:paraId="236324DA"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1657.4094              1677.4957              1714.0677</w:t>
      </w:r>
    </w:p>
    <w:p w14:paraId="2D898E8C"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3157.7893              3179.1411              3184.6450</w:t>
      </w:r>
    </w:p>
    <w:p w14:paraId="112E520D"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3191.6532              3200.3296              3207.2637</w:t>
      </w:r>
    </w:p>
    <w:p w14:paraId="390E7140" w14:textId="77777777" w:rsidR="00C90D38"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3215.8174              3247.7226              3250.7238</w:t>
      </w:r>
    </w:p>
    <w:p w14:paraId="7A1B6463" w14:textId="77777777" w:rsidR="00C90D38" w:rsidRPr="000E3432" w:rsidRDefault="00C90D38" w:rsidP="00BC2F62">
      <w:pPr>
        <w:spacing w:after="0" w:line="240" w:lineRule="auto"/>
        <w:jc w:val="both"/>
        <w:rPr>
          <w:rFonts w:ascii="Times New Roman" w:hAnsi="Times New Roman" w:cs="Times New Roman"/>
          <w:sz w:val="24"/>
          <w:szCs w:val="24"/>
        </w:rPr>
      </w:pPr>
    </w:p>
    <w:p w14:paraId="07E71664" w14:textId="77777777" w:rsidR="00C90D38" w:rsidRPr="003B20B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i93</w:t>
      </w:r>
    </w:p>
    <w:p w14:paraId="4752A78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0.675711   -1.500685    0.093575</w:t>
      </w:r>
    </w:p>
    <w:p w14:paraId="48F1145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2.039728   -1.251381   -0.045597</w:t>
      </w:r>
    </w:p>
    <w:p w14:paraId="63A75ACC"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2.518834    0.087682   -0.222199</w:t>
      </w:r>
    </w:p>
    <w:p w14:paraId="26533F9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1.700897    1.157498   -0.096060</w:t>
      </w:r>
    </w:p>
    <w:p w14:paraId="62BB6AE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0.308567    0.956478    0.416062</w:t>
      </w:r>
    </w:p>
    <w:p w14:paraId="4B00309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-0.204728   -0.444290    0.210286</w:t>
      </w:r>
    </w:p>
    <w:p w14:paraId="6154546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-1.636330   -0.383559   -0.020015</w:t>
      </w:r>
    </w:p>
    <w:p w14:paraId="7B3643C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-1.943797    1.046754   -0.214365</w:t>
      </w:r>
    </w:p>
    <w:p w14:paraId="6BD27BF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-2.517910   -1.400965   -0.070923</w:t>
      </w:r>
    </w:p>
    <w:p w14:paraId="04EA6A6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-0.859273    1.804228   -0.029892</w:t>
      </w:r>
    </w:p>
    <w:p w14:paraId="3000C9C2"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0.302013   -2.516144    0.004952</w:t>
      </w:r>
    </w:p>
    <w:p w14:paraId="2948F73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2.733728   -2.077321   -0.145558</w:t>
      </w:r>
    </w:p>
    <w:p w14:paraId="6F4197E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3.557316    0.233329   -0.500111</w:t>
      </w:r>
    </w:p>
    <w:p w14:paraId="426C7FD6"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2.065685    2.166413   -0.257110</w:t>
      </w:r>
    </w:p>
    <w:p w14:paraId="5770FA3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0.380728    1.120160    1.513667</w:t>
      </w:r>
    </w:p>
    <w:p w14:paraId="243B5EF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-2.933691    1.407971   -0.464452</w:t>
      </w:r>
    </w:p>
    <w:p w14:paraId="14B77E9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-2.210001   -2.426827    0.095256</w:t>
      </w:r>
    </w:p>
    <w:p w14:paraId="5E80B55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-3.566960   -1.222473   -0.275331</w:t>
      </w:r>
    </w:p>
    <w:p w14:paraId="0ABA54FB"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-0.819017    2.884328   -0.096547</w:t>
      </w:r>
    </w:p>
    <w:p w14:paraId="295ACA65" w14:textId="77777777" w:rsidR="00C90D38" w:rsidRDefault="00C90D38" w:rsidP="00BC2F62">
      <w:pPr>
        <w:spacing w:after="0" w:line="240" w:lineRule="auto"/>
        <w:jc w:val="both"/>
        <w:rPr>
          <w:rFonts w:ascii="Times New Roman" w:hAnsi="Times New Roman" w:cs="Times New Roman"/>
          <w:sz w:val="24"/>
          <w:szCs w:val="24"/>
        </w:rPr>
      </w:pPr>
    </w:p>
    <w:p w14:paraId="1B135AC9" w14:textId="77777777" w:rsidR="00C90D38"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508E9F8B"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102.9418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173.0972               </w:t>
      </w:r>
      <w:r>
        <w:rPr>
          <w:rFonts w:ascii="Times New Roman" w:hAnsi="Times New Roman" w:cs="Times New Roman"/>
          <w:sz w:val="24"/>
          <w:szCs w:val="24"/>
        </w:rPr>
        <w:t xml:space="preserve"> </w:t>
      </w:r>
      <w:r w:rsidRPr="00BF0452">
        <w:rPr>
          <w:rFonts w:ascii="Times New Roman" w:hAnsi="Times New Roman" w:cs="Times New Roman"/>
          <w:sz w:val="24"/>
          <w:szCs w:val="24"/>
        </w:rPr>
        <w:t>239.5328</w:t>
      </w:r>
    </w:p>
    <w:p w14:paraId="0A8B7F20"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290.5783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381.3900               </w:t>
      </w:r>
      <w:r>
        <w:rPr>
          <w:rFonts w:ascii="Times New Roman" w:hAnsi="Times New Roman" w:cs="Times New Roman"/>
          <w:sz w:val="24"/>
          <w:szCs w:val="24"/>
        </w:rPr>
        <w:t xml:space="preserve"> </w:t>
      </w:r>
      <w:r w:rsidRPr="00BF0452">
        <w:rPr>
          <w:rFonts w:ascii="Times New Roman" w:hAnsi="Times New Roman" w:cs="Times New Roman"/>
          <w:sz w:val="24"/>
          <w:szCs w:val="24"/>
        </w:rPr>
        <w:t>426.8736</w:t>
      </w:r>
    </w:p>
    <w:p w14:paraId="2498AA1F"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503.2079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519.1758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544.1551</w:t>
      </w:r>
    </w:p>
    <w:p w14:paraId="0FC32348"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632.6735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638.0662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700.3801</w:t>
      </w:r>
    </w:p>
    <w:p w14:paraId="4C2D4797"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707.2993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718.7570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767.1201</w:t>
      </w:r>
    </w:p>
    <w:p w14:paraId="00203BCF"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784.7501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823.8392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875.7821</w:t>
      </w:r>
    </w:p>
    <w:p w14:paraId="6FA32068"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884.6929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930.5845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938.8590</w:t>
      </w:r>
    </w:p>
    <w:p w14:paraId="601F1610"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978.4770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982.2413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999.2325</w:t>
      </w:r>
    </w:p>
    <w:p w14:paraId="239E5BC6"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1040.3567              1084.8226              1089.2715</w:t>
      </w:r>
    </w:p>
    <w:p w14:paraId="0D338D5B"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1123.5136              1147.5024              1173.7859</w:t>
      </w:r>
    </w:p>
    <w:p w14:paraId="0DC2880B"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1241.6906              1244.9354              1285.7270</w:t>
      </w:r>
    </w:p>
    <w:p w14:paraId="7AE9D95F"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1329.5754              1353.1185              1396.3782</w:t>
      </w:r>
    </w:p>
    <w:p w14:paraId="7845075F"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1434.1948              1445.1276              1532.1493</w:t>
      </w:r>
    </w:p>
    <w:p w14:paraId="0B38BD14"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1617.1121              1643.8472              1673.4510</w:t>
      </w:r>
    </w:p>
    <w:p w14:paraId="1ABA5B98"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2865.3180              3163.9864              3184.6891</w:t>
      </w:r>
    </w:p>
    <w:p w14:paraId="7A5899F3"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3188.2816              3205.3776              3213.3554</w:t>
      </w:r>
    </w:p>
    <w:p w14:paraId="34170746" w14:textId="77777777" w:rsidR="00C90D38"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3219.6459              3237.4244              3255.1076</w:t>
      </w:r>
    </w:p>
    <w:p w14:paraId="727ED5FA" w14:textId="77777777" w:rsidR="00C90D38" w:rsidRPr="00BF0452" w:rsidRDefault="00C90D38" w:rsidP="00BC2F62">
      <w:pPr>
        <w:spacing w:after="0" w:line="240" w:lineRule="auto"/>
        <w:rPr>
          <w:rFonts w:ascii="Times New Roman" w:hAnsi="Times New Roman" w:cs="Times New Roman"/>
          <w:sz w:val="24"/>
          <w:szCs w:val="24"/>
        </w:rPr>
      </w:pPr>
    </w:p>
    <w:p w14:paraId="06E3D7F4" w14:textId="77777777" w:rsidR="00C90D38" w:rsidRPr="003B20B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i94</w:t>
      </w:r>
    </w:p>
    <w:p w14:paraId="6DE0502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-1.121197   -1.444043   -0.191839</w:t>
      </w:r>
    </w:p>
    <w:p w14:paraId="516EED6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-2.372004   -0.869551    0.006451</w:t>
      </w:r>
    </w:p>
    <w:p w14:paraId="2797A77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-2.499770    0.505691    0.181515</w:t>
      </w:r>
    </w:p>
    <w:p w14:paraId="7FFF9E5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-1.377708    1.330985    0.159247</w:t>
      </w:r>
    </w:p>
    <w:p w14:paraId="0C6B9A2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-0.131275    0.768788   -0.063238</w:t>
      </w:r>
    </w:p>
    <w:p w14:paraId="170666F9"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-0.003480   -0.619190   -0.233711</w:t>
      </w:r>
    </w:p>
    <w:p w14:paraId="6BA921E4"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1.413316   -0.954636   -0.392605</w:t>
      </w:r>
    </w:p>
    <w:p w14:paraId="528613F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2.200230    0.300535   -0.340292</w:t>
      </w:r>
    </w:p>
    <w:p w14:paraId="7CB82F4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2.368281   -0.799320    0.724111</w:t>
      </w:r>
    </w:p>
    <w:p w14:paraId="40FBE854"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1.220605    1.450393   -0.121998</w:t>
      </w:r>
    </w:p>
    <w:p w14:paraId="1B0CB775"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-1.015884   -2.515196   -0.319725</w:t>
      </w:r>
    </w:p>
    <w:p w14:paraId="51E6CE4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-3.255383   -1.497805    0.030299</w:t>
      </w:r>
    </w:p>
    <w:p w14:paraId="1E8484A3"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-3.481519    0.938822    0.336879</w:t>
      </w:r>
    </w:p>
    <w:p w14:paraId="5CE12AF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-1.484117    2.400973    0.305770</w:t>
      </w:r>
    </w:p>
    <w:p w14:paraId="4539559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3.064367    0.460193   -0.975094</w:t>
      </w:r>
    </w:p>
    <w:p w14:paraId="4394526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3.320560   -1.318328    0.680797</w:t>
      </w:r>
    </w:p>
    <w:p w14:paraId="2C28F748"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1.970053   -0.658922    1.726430</w:t>
      </w:r>
    </w:p>
    <w:p w14:paraId="3AA346C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1.268707    2.165273   -0.949044</w:t>
      </w:r>
    </w:p>
    <w:p w14:paraId="24DFB815"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1.431226    2.007076    0.797838</w:t>
      </w:r>
    </w:p>
    <w:p w14:paraId="35A5CB68" w14:textId="77777777" w:rsidR="00C90D38" w:rsidRDefault="00C90D38" w:rsidP="00BC2F62">
      <w:pPr>
        <w:spacing w:after="0" w:line="240" w:lineRule="auto"/>
        <w:jc w:val="both"/>
        <w:rPr>
          <w:rFonts w:ascii="Times New Roman" w:hAnsi="Times New Roman" w:cs="Times New Roman"/>
          <w:sz w:val="24"/>
          <w:szCs w:val="24"/>
        </w:rPr>
      </w:pPr>
    </w:p>
    <w:p w14:paraId="34791D17" w14:textId="77777777" w:rsidR="00C90D38"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255DB9B3"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132.6156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178.4098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304.7651</w:t>
      </w:r>
    </w:p>
    <w:p w14:paraId="17A9C04D"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358.3621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384.0130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444.7072</w:t>
      </w:r>
    </w:p>
    <w:p w14:paraId="66430D42"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519.5530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566.7726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589.0195</w:t>
      </w:r>
    </w:p>
    <w:p w14:paraId="35607B2A"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679.1991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733.9954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755.7903</w:t>
      </w:r>
    </w:p>
    <w:p w14:paraId="5161BA19"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787.2988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808.6711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837.1753</w:t>
      </w:r>
    </w:p>
    <w:p w14:paraId="2D2D21A2"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851.9180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905.6975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921.0438</w:t>
      </w:r>
    </w:p>
    <w:p w14:paraId="37700172"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 xml:space="preserve">971.3557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997.7867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1016.9857</w:t>
      </w:r>
    </w:p>
    <w:p w14:paraId="5EF431BA"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1021.4697              1050.9742              1056.8356</w:t>
      </w:r>
    </w:p>
    <w:p w14:paraId="59249911"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1065.7627              1084.2146              1130.2655</w:t>
      </w:r>
    </w:p>
    <w:p w14:paraId="6C10FB9D"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1170.9435              1183.7716              1198.9431</w:t>
      </w:r>
    </w:p>
    <w:p w14:paraId="62919917"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1223.4377              1264.3322              1302.0892</w:t>
      </w:r>
    </w:p>
    <w:p w14:paraId="06AAE64B"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1332.1684              1349.3159              1389.1541</w:t>
      </w:r>
    </w:p>
    <w:p w14:paraId="6551840A"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1471.5544              1480.1585              1506.7271</w:t>
      </w:r>
    </w:p>
    <w:p w14:paraId="034367B3"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1511.8022              1647.2262              1678.1205</w:t>
      </w:r>
    </w:p>
    <w:p w14:paraId="4BEDFF5D"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3053.1296              3094.8734              3113.3790</w:t>
      </w:r>
    </w:p>
    <w:p w14:paraId="046A7B9E" w14:textId="77777777" w:rsidR="00C90D38" w:rsidRPr="00BF0452"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3182.2019              3184.9654              3192.1242</w:t>
      </w:r>
    </w:p>
    <w:p w14:paraId="041504F0" w14:textId="77777777" w:rsidR="00C90D38" w:rsidRDefault="00C90D38" w:rsidP="00BC2F62">
      <w:pPr>
        <w:spacing w:after="0" w:line="240" w:lineRule="auto"/>
        <w:rPr>
          <w:rFonts w:ascii="Times New Roman" w:hAnsi="Times New Roman" w:cs="Times New Roman"/>
          <w:sz w:val="24"/>
          <w:szCs w:val="24"/>
        </w:rPr>
      </w:pPr>
      <w:r w:rsidRPr="00BF0452">
        <w:rPr>
          <w:rFonts w:ascii="Times New Roman" w:hAnsi="Times New Roman" w:cs="Times New Roman"/>
          <w:sz w:val="24"/>
          <w:szCs w:val="24"/>
        </w:rPr>
        <w:t>3204.7124              3206.4110              3214.4924</w:t>
      </w:r>
    </w:p>
    <w:p w14:paraId="356B28EE" w14:textId="77777777" w:rsidR="00C90D38" w:rsidRPr="00BF0452" w:rsidRDefault="00C90D38" w:rsidP="00BC2F62">
      <w:pPr>
        <w:spacing w:after="0" w:line="240" w:lineRule="auto"/>
        <w:rPr>
          <w:rFonts w:ascii="Times New Roman" w:hAnsi="Times New Roman" w:cs="Times New Roman"/>
          <w:sz w:val="24"/>
          <w:szCs w:val="24"/>
        </w:rPr>
      </w:pPr>
    </w:p>
    <w:p w14:paraId="6B0DFFB6" w14:textId="77777777" w:rsidR="00C90D38" w:rsidRPr="003B20B7"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i95</w:t>
      </w:r>
    </w:p>
    <w:p w14:paraId="1317CD60"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-1.126767   -1.422869   -0.139040</w:t>
      </w:r>
    </w:p>
    <w:p w14:paraId="132E90DA"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-2.367218   -0.810684    0.015223</w:t>
      </w:r>
    </w:p>
    <w:p w14:paraId="7C77BEC7"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-2.460188    0.571251    0.142447</w:t>
      </w:r>
    </w:p>
    <w:p w14:paraId="18DED25B"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-1.313673    1.361640    0.106371</w:t>
      </w:r>
    </w:p>
    <w:p w14:paraId="37389C7D"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-0.077647    0.757193   -0.060395</w:t>
      </w:r>
    </w:p>
    <w:p w14:paraId="11D8406E"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0.014195   -0.634261   -0.173899</w:t>
      </w:r>
    </w:p>
    <w:p w14:paraId="302C6759"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1.439481   -1.057267   -0.300690</w:t>
      </w:r>
    </w:p>
    <w:p w14:paraId="32857B54"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2.254563    0.248478   -0.255620</w:t>
      </w:r>
    </w:p>
    <w:p w14:paraId="45D90F9F"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2.270946   -0.695572    0.863915</w:t>
      </w:r>
    </w:p>
    <w:p w14:paraId="333912E4"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44EE4">
        <w:rPr>
          <w:rFonts w:ascii="Times New Roman" w:hAnsi="Times New Roman" w:cs="Times New Roman"/>
          <w:sz w:val="24"/>
          <w:szCs w:val="24"/>
        </w:rPr>
        <w:t xml:space="preserve">        1.277084    1.423478   -0.184704</w:t>
      </w:r>
    </w:p>
    <w:p w14:paraId="2F967D49"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-1.052372   -2.501217   -0.229040</w:t>
      </w:r>
    </w:p>
    <w:p w14:paraId="3B5125CC"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-3.267087   -1.415117    0.040671</w:t>
      </w:r>
    </w:p>
    <w:p w14:paraId="3323D981"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-3.431411    1.037039    0.265694</w:t>
      </w:r>
    </w:p>
    <w:p w14:paraId="015BEDE7"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-1.392146    2.440165    0.197336</w:t>
      </w:r>
    </w:p>
    <w:p w14:paraId="3EC267B2"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3.139793    0.343028   -0.876828</w:t>
      </w:r>
    </w:p>
    <w:p w14:paraId="4310FB05"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1.712873   -1.881644   -0.951915</w:t>
      </w:r>
    </w:p>
    <w:p w14:paraId="7D7ACE92"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2.008929   -0.584851    1.908895</w:t>
      </w:r>
    </w:p>
    <w:p w14:paraId="6B53BC7C" w14:textId="77777777" w:rsidR="00C90D38" w:rsidRPr="00044EE4"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1.326103    2.028356   -1.096104</w:t>
      </w:r>
    </w:p>
    <w:p w14:paraId="0672CE39"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44EE4">
        <w:rPr>
          <w:rFonts w:ascii="Times New Roman" w:hAnsi="Times New Roman" w:cs="Times New Roman"/>
          <w:sz w:val="24"/>
          <w:szCs w:val="24"/>
        </w:rPr>
        <w:t xml:space="preserve">        1.490662    2.085907    0.659643</w:t>
      </w:r>
    </w:p>
    <w:p w14:paraId="7D5E06D8" w14:textId="77777777" w:rsidR="00C90D38" w:rsidRDefault="00C90D38" w:rsidP="00BC2F62">
      <w:pPr>
        <w:spacing w:after="0" w:line="240" w:lineRule="auto"/>
        <w:jc w:val="both"/>
        <w:rPr>
          <w:rFonts w:ascii="Times New Roman" w:hAnsi="Times New Roman" w:cs="Times New Roman"/>
          <w:sz w:val="24"/>
          <w:szCs w:val="24"/>
        </w:rPr>
      </w:pPr>
    </w:p>
    <w:p w14:paraId="1B3977C5"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06B4783E"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133.8011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177.8451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308.4953</w:t>
      </w:r>
    </w:p>
    <w:p w14:paraId="5475946D"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359.4677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375.9834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446.7621</w:t>
      </w:r>
    </w:p>
    <w:p w14:paraId="3DCBF263"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522.5459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560.4032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597.0814</w:t>
      </w:r>
    </w:p>
    <w:p w14:paraId="541EA32B"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671.8794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704.6276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747.0604</w:t>
      </w:r>
    </w:p>
    <w:p w14:paraId="3666955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786.7536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804.1116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837.9148</w:t>
      </w:r>
    </w:p>
    <w:p w14:paraId="187C19F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841.2493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882.5180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900.2979</w:t>
      </w:r>
    </w:p>
    <w:p w14:paraId="6BFC55F8"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954.3369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967.2443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988.2697</w:t>
      </w:r>
    </w:p>
    <w:p w14:paraId="4A7AEB00"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 xml:space="preserve">998.0379    </w:t>
      </w:r>
      <w:r>
        <w:rPr>
          <w:rFonts w:ascii="Times New Roman" w:hAnsi="Times New Roman" w:cs="Times New Roman"/>
          <w:sz w:val="24"/>
          <w:szCs w:val="24"/>
        </w:rPr>
        <w:t xml:space="preserve">  </w:t>
      </w:r>
      <w:r w:rsidRPr="00BF0452">
        <w:rPr>
          <w:rFonts w:ascii="Times New Roman" w:hAnsi="Times New Roman" w:cs="Times New Roman"/>
          <w:sz w:val="24"/>
          <w:szCs w:val="24"/>
        </w:rPr>
        <w:t xml:space="preserve">          1016.4698              1057.6891</w:t>
      </w:r>
    </w:p>
    <w:p w14:paraId="68964C05"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1060.3614              1077.2014              1128.2546</w:t>
      </w:r>
    </w:p>
    <w:p w14:paraId="68EF40AB"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1176.8934              1182.9689              1187.2891</w:t>
      </w:r>
    </w:p>
    <w:p w14:paraId="3D90CCB1"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1201.2056              1232.9487              1261.5574</w:t>
      </w:r>
    </w:p>
    <w:p w14:paraId="770983B4"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1280.2077              1334.9628              1349.1579</w:t>
      </w:r>
    </w:p>
    <w:p w14:paraId="430E95B0"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1395.1268              1479.9746              1506.2017</w:t>
      </w:r>
    </w:p>
    <w:p w14:paraId="2191602C"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1524.7701              1657.2328              1682.7255</w:t>
      </w:r>
    </w:p>
    <w:p w14:paraId="61234CA7"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3052.8843              3094.6085              3162.8015</w:t>
      </w:r>
    </w:p>
    <w:p w14:paraId="22408640" w14:textId="77777777" w:rsidR="00C90D38" w:rsidRPr="00BF0452"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3170.2889              3180.8730              3189.0768</w:t>
      </w:r>
    </w:p>
    <w:p w14:paraId="206B0817" w14:textId="77777777" w:rsidR="00C90D38" w:rsidRDefault="00C90D38" w:rsidP="00BC2F62">
      <w:pPr>
        <w:spacing w:after="0" w:line="240" w:lineRule="auto"/>
        <w:jc w:val="both"/>
        <w:rPr>
          <w:rFonts w:ascii="Times New Roman" w:hAnsi="Times New Roman" w:cs="Times New Roman"/>
          <w:sz w:val="24"/>
          <w:szCs w:val="24"/>
        </w:rPr>
      </w:pPr>
      <w:r w:rsidRPr="00BF0452">
        <w:rPr>
          <w:rFonts w:ascii="Times New Roman" w:hAnsi="Times New Roman" w:cs="Times New Roman"/>
          <w:sz w:val="24"/>
          <w:szCs w:val="24"/>
        </w:rPr>
        <w:t>3199.6323              3210.8034              3214.8969</w:t>
      </w:r>
    </w:p>
    <w:p w14:paraId="45220EBB" w14:textId="77777777" w:rsidR="00C90D38" w:rsidRPr="00BF0452" w:rsidRDefault="00C90D38" w:rsidP="00BC2F62">
      <w:pPr>
        <w:spacing w:after="0" w:line="240" w:lineRule="auto"/>
        <w:jc w:val="both"/>
        <w:rPr>
          <w:rFonts w:ascii="Times New Roman" w:hAnsi="Times New Roman" w:cs="Times New Roman"/>
          <w:sz w:val="24"/>
          <w:szCs w:val="24"/>
        </w:rPr>
      </w:pPr>
    </w:p>
    <w:p w14:paraId="469BF480" w14:textId="77777777" w:rsidR="00C90D38" w:rsidRDefault="00C90D38" w:rsidP="00BC2F62">
      <w:pPr>
        <w:spacing w:after="0" w:line="240" w:lineRule="auto"/>
        <w:jc w:val="center"/>
        <w:rPr>
          <w:rFonts w:ascii="Times New Roman" w:hAnsi="Times New Roman" w:cs="Times New Roman"/>
          <w:b/>
          <w:i/>
          <w:sz w:val="24"/>
          <w:szCs w:val="24"/>
        </w:rPr>
      </w:pPr>
      <w:r w:rsidRPr="00984EC6">
        <w:rPr>
          <w:rFonts w:ascii="Times New Roman" w:hAnsi="Times New Roman" w:cs="Times New Roman"/>
          <w:b/>
          <w:i/>
          <w:sz w:val="24"/>
          <w:szCs w:val="24"/>
        </w:rPr>
        <w:t>Transition states</w:t>
      </w:r>
    </w:p>
    <w:p w14:paraId="67FFA0CC" w14:textId="77777777" w:rsidR="00C90D38" w:rsidRDefault="00C90D38" w:rsidP="00BC2F62">
      <w:pPr>
        <w:spacing w:after="0" w:line="240" w:lineRule="auto"/>
        <w:rPr>
          <w:rFonts w:ascii="Times New Roman" w:hAnsi="Times New Roman" w:cs="Times New Roman"/>
          <w:sz w:val="24"/>
          <w:szCs w:val="24"/>
        </w:rPr>
      </w:pPr>
    </w:p>
    <w:p w14:paraId="54C8AB31"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i20</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i22</w:t>
      </w:r>
    </w:p>
    <w:p w14:paraId="315C6506"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DA2BE9">
        <w:rPr>
          <w:rFonts w:ascii="Times New Roman" w:eastAsia="Times New Roman" w:hAnsi="Times New Roman" w:cs="Times New Roman"/>
          <w:color w:val="000000"/>
          <w:sz w:val="24"/>
          <w:szCs w:val="24"/>
          <w:lang w:eastAsia="ru-RU"/>
        </w:rPr>
        <w:t xml:space="preserve">        1.109908   -1.375792   -0.293887</w:t>
      </w:r>
    </w:p>
    <w:p w14:paraId="409C5213"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DA2BE9">
        <w:rPr>
          <w:rFonts w:ascii="Times New Roman" w:eastAsia="Times New Roman" w:hAnsi="Times New Roman" w:cs="Times New Roman"/>
          <w:color w:val="000000"/>
          <w:sz w:val="24"/>
          <w:szCs w:val="24"/>
          <w:lang w:eastAsia="ru-RU"/>
        </w:rPr>
        <w:t xml:space="preserve">        2.313667   -0.728059   -0.533780</w:t>
      </w:r>
    </w:p>
    <w:p w14:paraId="480573E6"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DA2BE9">
        <w:rPr>
          <w:rFonts w:ascii="Times New Roman" w:eastAsia="Times New Roman" w:hAnsi="Times New Roman" w:cs="Times New Roman"/>
          <w:color w:val="000000"/>
          <w:sz w:val="24"/>
          <w:szCs w:val="24"/>
          <w:lang w:eastAsia="ru-RU"/>
        </w:rPr>
        <w:t xml:space="preserve">        2.482886    0.603317   -0.140858</w:t>
      </w:r>
    </w:p>
    <w:p w14:paraId="143C25F5"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DA2BE9">
        <w:rPr>
          <w:rFonts w:ascii="Times New Roman" w:eastAsia="Times New Roman" w:hAnsi="Times New Roman" w:cs="Times New Roman"/>
          <w:color w:val="000000"/>
          <w:sz w:val="24"/>
          <w:szCs w:val="24"/>
          <w:lang w:eastAsia="ru-RU"/>
        </w:rPr>
        <w:t xml:space="preserve">        1.463186    1.270637    0.507263</w:t>
      </w:r>
    </w:p>
    <w:p w14:paraId="6288F4F4"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DA2BE9">
        <w:rPr>
          <w:rFonts w:ascii="Times New Roman" w:eastAsia="Times New Roman" w:hAnsi="Times New Roman" w:cs="Times New Roman"/>
          <w:color w:val="000000"/>
          <w:sz w:val="24"/>
          <w:szCs w:val="24"/>
          <w:lang w:eastAsia="ru-RU"/>
        </w:rPr>
        <w:t xml:space="preserve">        0.220954    0.638133    0.721081</w:t>
      </w:r>
    </w:p>
    <w:p w14:paraId="3B2A2363"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DA2BE9">
        <w:rPr>
          <w:rFonts w:ascii="Times New Roman" w:eastAsia="Times New Roman" w:hAnsi="Times New Roman" w:cs="Times New Roman"/>
          <w:color w:val="000000"/>
          <w:sz w:val="24"/>
          <w:szCs w:val="24"/>
          <w:lang w:eastAsia="ru-RU"/>
        </w:rPr>
        <w:t xml:space="preserve">        0.048817   -0.709013    0.317028</w:t>
      </w:r>
    </w:p>
    <w:p w14:paraId="5A9C5246"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DA2BE9">
        <w:rPr>
          <w:rFonts w:ascii="Times New Roman" w:eastAsia="Times New Roman" w:hAnsi="Times New Roman" w:cs="Times New Roman"/>
          <w:color w:val="000000"/>
          <w:sz w:val="24"/>
          <w:szCs w:val="24"/>
          <w:lang w:eastAsia="ru-RU"/>
        </w:rPr>
        <w:t xml:space="preserve">       -1.271791   -1.324319    0.432766</w:t>
      </w:r>
    </w:p>
    <w:p w14:paraId="3A0D21F2"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DA2BE9">
        <w:rPr>
          <w:rFonts w:ascii="Times New Roman" w:eastAsia="Times New Roman" w:hAnsi="Times New Roman" w:cs="Times New Roman"/>
          <w:color w:val="000000"/>
          <w:sz w:val="24"/>
          <w:szCs w:val="24"/>
          <w:lang w:eastAsia="ru-RU"/>
        </w:rPr>
        <w:t xml:space="preserve">       -2.398923   -0.672162    0.097070</w:t>
      </w:r>
    </w:p>
    <w:p w14:paraId="24DC0494"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DA2BE9">
        <w:rPr>
          <w:rFonts w:ascii="Times New Roman" w:eastAsia="Times New Roman" w:hAnsi="Times New Roman" w:cs="Times New Roman"/>
          <w:color w:val="000000"/>
          <w:sz w:val="24"/>
          <w:szCs w:val="24"/>
          <w:lang w:eastAsia="ru-RU"/>
        </w:rPr>
        <w:t xml:space="preserve">       -2.429787    0.662851   -0.508968</w:t>
      </w:r>
    </w:p>
    <w:p w14:paraId="27A85611"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DA2BE9">
        <w:rPr>
          <w:rFonts w:ascii="Times New Roman" w:eastAsia="Times New Roman" w:hAnsi="Times New Roman" w:cs="Times New Roman"/>
          <w:color w:val="000000"/>
          <w:sz w:val="24"/>
          <w:szCs w:val="24"/>
          <w:lang w:eastAsia="ru-RU"/>
        </w:rPr>
        <w:t xml:space="preserve">       -1.434740    1.532119   -0.478183</w:t>
      </w:r>
    </w:p>
    <w:p w14:paraId="7FFA9BC5"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DA2BE9">
        <w:rPr>
          <w:rFonts w:ascii="Times New Roman" w:eastAsia="Times New Roman" w:hAnsi="Times New Roman" w:cs="Times New Roman"/>
          <w:color w:val="000000"/>
          <w:sz w:val="24"/>
          <w:szCs w:val="24"/>
          <w:lang w:eastAsia="ru-RU"/>
        </w:rPr>
        <w:t xml:space="preserve">        0.976748   -2.407241   -0.604512</w:t>
      </w:r>
    </w:p>
    <w:p w14:paraId="4C36CD5A"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DA2BE9">
        <w:rPr>
          <w:rFonts w:ascii="Times New Roman" w:eastAsia="Times New Roman" w:hAnsi="Times New Roman" w:cs="Times New Roman"/>
          <w:color w:val="000000"/>
          <w:sz w:val="24"/>
          <w:szCs w:val="24"/>
          <w:lang w:eastAsia="ru-RU"/>
        </w:rPr>
        <w:t xml:space="preserve">        3.124243   -1.255291   -1.023490</w:t>
      </w:r>
    </w:p>
    <w:p w14:paraId="6D70C80A"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DA2BE9">
        <w:rPr>
          <w:rFonts w:ascii="Times New Roman" w:eastAsia="Times New Roman" w:hAnsi="Times New Roman" w:cs="Times New Roman"/>
          <w:color w:val="000000"/>
          <w:sz w:val="24"/>
          <w:szCs w:val="24"/>
          <w:lang w:eastAsia="ru-RU"/>
        </w:rPr>
        <w:t xml:space="preserve">        3.429968    1.100911   -0.317537</w:t>
      </w:r>
    </w:p>
    <w:p w14:paraId="1AB71960"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DA2BE9">
        <w:rPr>
          <w:rFonts w:ascii="Times New Roman" w:eastAsia="Times New Roman" w:hAnsi="Times New Roman" w:cs="Times New Roman"/>
          <w:color w:val="000000"/>
          <w:sz w:val="24"/>
          <w:szCs w:val="24"/>
          <w:lang w:eastAsia="ru-RU"/>
        </w:rPr>
        <w:t xml:space="preserve">        1.611667    2.284042    0.862912</w:t>
      </w:r>
    </w:p>
    <w:p w14:paraId="7D554785"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DA2BE9">
        <w:rPr>
          <w:rFonts w:ascii="Times New Roman" w:eastAsia="Times New Roman" w:hAnsi="Times New Roman" w:cs="Times New Roman"/>
          <w:color w:val="000000"/>
          <w:sz w:val="24"/>
          <w:szCs w:val="24"/>
          <w:lang w:eastAsia="ru-RU"/>
        </w:rPr>
        <w:t xml:space="preserve">       -0.448391    1.039840    1.473582</w:t>
      </w:r>
    </w:p>
    <w:p w14:paraId="4BA5BCBE"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DA2BE9">
        <w:rPr>
          <w:rFonts w:ascii="Times New Roman" w:eastAsia="Times New Roman" w:hAnsi="Times New Roman" w:cs="Times New Roman"/>
          <w:color w:val="000000"/>
          <w:sz w:val="24"/>
          <w:szCs w:val="24"/>
          <w:lang w:eastAsia="ru-RU"/>
        </w:rPr>
        <w:t xml:space="preserve">       -1.329390   -2.371453    0.717001</w:t>
      </w:r>
    </w:p>
    <w:p w14:paraId="30468F94"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DA2BE9">
        <w:rPr>
          <w:rFonts w:ascii="Times New Roman" w:eastAsia="Times New Roman" w:hAnsi="Times New Roman" w:cs="Times New Roman"/>
          <w:color w:val="000000"/>
          <w:sz w:val="24"/>
          <w:szCs w:val="24"/>
          <w:lang w:eastAsia="ru-RU"/>
        </w:rPr>
        <w:t xml:space="preserve">       -3.345854   -1.198348    0.161757</w:t>
      </w:r>
    </w:p>
    <w:p w14:paraId="1DFEF058"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DA2BE9">
        <w:rPr>
          <w:rFonts w:ascii="Times New Roman" w:eastAsia="Times New Roman" w:hAnsi="Times New Roman" w:cs="Times New Roman"/>
          <w:color w:val="000000"/>
          <w:sz w:val="24"/>
          <w:szCs w:val="24"/>
          <w:lang w:eastAsia="ru-RU"/>
        </w:rPr>
        <w:t xml:space="preserve">       -3.334304    0.908271   -1.069676</w:t>
      </w:r>
    </w:p>
    <w:p w14:paraId="58570FB2"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DA2BE9">
        <w:rPr>
          <w:rFonts w:ascii="Times New Roman" w:eastAsia="Times New Roman" w:hAnsi="Times New Roman" w:cs="Times New Roman"/>
          <w:color w:val="000000"/>
          <w:sz w:val="24"/>
          <w:szCs w:val="24"/>
          <w:lang w:eastAsia="ru-RU"/>
        </w:rPr>
        <w:t xml:space="preserve">       -1.309748    2.512988   -0.917225</w:t>
      </w:r>
    </w:p>
    <w:p w14:paraId="1F02148E" w14:textId="77777777" w:rsidR="00C90D38" w:rsidRPr="00DA2BE9" w:rsidRDefault="00C90D38" w:rsidP="00BC2F62">
      <w:pPr>
        <w:spacing w:after="0" w:line="240" w:lineRule="auto"/>
        <w:rPr>
          <w:rFonts w:ascii="Times New Roman" w:eastAsia="Times New Roman" w:hAnsi="Times New Roman" w:cs="Times New Roman"/>
          <w:color w:val="000000"/>
          <w:sz w:val="24"/>
          <w:szCs w:val="24"/>
          <w:lang w:eastAsia="ru-RU"/>
        </w:rPr>
      </w:pPr>
    </w:p>
    <w:p w14:paraId="2DDB4CDA" w14:textId="77777777" w:rsidR="00C90D38"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12002B0" w14:textId="77777777" w:rsidR="00C90D38" w:rsidRPr="00A02254"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-444.9725               </w:t>
      </w:r>
      <w:r w:rsidRPr="00A02254">
        <w:rPr>
          <w:rFonts w:ascii="Times New Roman" w:hAnsi="Times New Roman" w:cs="Times New Roman"/>
          <w:sz w:val="24"/>
          <w:szCs w:val="24"/>
        </w:rPr>
        <w:t xml:space="preserve">101.8462             </w:t>
      </w:r>
      <w:r>
        <w:rPr>
          <w:rFonts w:ascii="Times New Roman" w:hAnsi="Times New Roman" w:cs="Times New Roman"/>
          <w:sz w:val="24"/>
          <w:szCs w:val="24"/>
        </w:rPr>
        <w:t xml:space="preserve"> </w:t>
      </w:r>
      <w:r w:rsidRPr="00A02254">
        <w:rPr>
          <w:rFonts w:ascii="Times New Roman" w:hAnsi="Times New Roman" w:cs="Times New Roman"/>
          <w:sz w:val="24"/>
          <w:szCs w:val="24"/>
        </w:rPr>
        <w:t xml:space="preserve">  155.7967</w:t>
      </w:r>
    </w:p>
    <w:p w14:paraId="5413FC51" w14:textId="77777777" w:rsidR="00C90D38" w:rsidRPr="00A02254" w:rsidRDefault="00C90D38" w:rsidP="00BC2F62">
      <w:pPr>
        <w:spacing w:after="0" w:line="240" w:lineRule="auto"/>
        <w:rPr>
          <w:rFonts w:ascii="Times New Roman" w:hAnsi="Times New Roman" w:cs="Times New Roman"/>
          <w:sz w:val="24"/>
          <w:szCs w:val="24"/>
        </w:rPr>
      </w:pPr>
      <w:r w:rsidRPr="00A02254">
        <w:rPr>
          <w:rFonts w:ascii="Times New Roman" w:hAnsi="Times New Roman" w:cs="Times New Roman"/>
          <w:sz w:val="24"/>
          <w:szCs w:val="24"/>
        </w:rPr>
        <w:t xml:space="preserve">231.7625            </w:t>
      </w:r>
      <w:r>
        <w:rPr>
          <w:rFonts w:ascii="Times New Roman" w:hAnsi="Times New Roman" w:cs="Times New Roman"/>
          <w:sz w:val="24"/>
          <w:szCs w:val="24"/>
        </w:rPr>
        <w:t xml:space="preserve">  </w:t>
      </w:r>
      <w:r w:rsidRPr="00A02254">
        <w:rPr>
          <w:rFonts w:ascii="Times New Roman" w:hAnsi="Times New Roman" w:cs="Times New Roman"/>
          <w:sz w:val="24"/>
          <w:szCs w:val="24"/>
        </w:rPr>
        <w:t xml:space="preserve">  297.3937            </w:t>
      </w:r>
      <w:r>
        <w:rPr>
          <w:rFonts w:ascii="Times New Roman" w:hAnsi="Times New Roman" w:cs="Times New Roman"/>
          <w:sz w:val="24"/>
          <w:szCs w:val="24"/>
        </w:rPr>
        <w:t xml:space="preserve"> </w:t>
      </w:r>
      <w:r w:rsidRPr="00A02254">
        <w:rPr>
          <w:rFonts w:ascii="Times New Roman" w:hAnsi="Times New Roman" w:cs="Times New Roman"/>
          <w:sz w:val="24"/>
          <w:szCs w:val="24"/>
        </w:rPr>
        <w:t xml:space="preserve">   396.3532</w:t>
      </w:r>
    </w:p>
    <w:p w14:paraId="1DC39C39" w14:textId="77777777" w:rsidR="00C90D38" w:rsidRPr="00A02254" w:rsidRDefault="00C90D38" w:rsidP="00BC2F62">
      <w:pPr>
        <w:spacing w:after="0" w:line="240" w:lineRule="auto"/>
        <w:rPr>
          <w:rFonts w:ascii="Times New Roman" w:hAnsi="Times New Roman" w:cs="Times New Roman"/>
          <w:sz w:val="24"/>
          <w:szCs w:val="24"/>
        </w:rPr>
      </w:pPr>
      <w:r w:rsidRPr="00A02254">
        <w:rPr>
          <w:rFonts w:ascii="Times New Roman" w:hAnsi="Times New Roman" w:cs="Times New Roman"/>
          <w:sz w:val="24"/>
          <w:szCs w:val="24"/>
        </w:rPr>
        <w:t xml:space="preserve">411.3717           </w:t>
      </w:r>
      <w:r>
        <w:rPr>
          <w:rFonts w:ascii="Times New Roman" w:hAnsi="Times New Roman" w:cs="Times New Roman"/>
          <w:sz w:val="24"/>
          <w:szCs w:val="24"/>
        </w:rPr>
        <w:t xml:space="preserve"> </w:t>
      </w:r>
      <w:r w:rsidRPr="00A02254">
        <w:rPr>
          <w:rFonts w:ascii="Times New Roman" w:hAnsi="Times New Roman" w:cs="Times New Roman"/>
          <w:sz w:val="24"/>
          <w:szCs w:val="24"/>
        </w:rPr>
        <w:t xml:space="preserve">    441.4406           </w:t>
      </w:r>
      <w:r>
        <w:rPr>
          <w:rFonts w:ascii="Times New Roman" w:hAnsi="Times New Roman" w:cs="Times New Roman"/>
          <w:sz w:val="24"/>
          <w:szCs w:val="24"/>
        </w:rPr>
        <w:t xml:space="preserve"> </w:t>
      </w:r>
      <w:r w:rsidRPr="00A02254">
        <w:rPr>
          <w:rFonts w:ascii="Times New Roman" w:hAnsi="Times New Roman" w:cs="Times New Roman"/>
          <w:sz w:val="24"/>
          <w:szCs w:val="24"/>
        </w:rPr>
        <w:t xml:space="preserve">    518.2777</w:t>
      </w:r>
    </w:p>
    <w:p w14:paraId="744D06A7" w14:textId="77777777" w:rsidR="00C90D38" w:rsidRPr="00A02254" w:rsidRDefault="00C90D38" w:rsidP="00BC2F62">
      <w:pPr>
        <w:spacing w:after="0" w:line="240" w:lineRule="auto"/>
        <w:rPr>
          <w:rFonts w:ascii="Times New Roman" w:hAnsi="Times New Roman" w:cs="Times New Roman"/>
          <w:sz w:val="24"/>
          <w:szCs w:val="24"/>
        </w:rPr>
      </w:pPr>
      <w:r w:rsidRPr="00A02254">
        <w:rPr>
          <w:rFonts w:ascii="Times New Roman" w:hAnsi="Times New Roman" w:cs="Times New Roman"/>
          <w:sz w:val="24"/>
          <w:szCs w:val="24"/>
        </w:rPr>
        <w:t xml:space="preserve">543.3788          </w:t>
      </w:r>
      <w:r>
        <w:rPr>
          <w:rFonts w:ascii="Times New Roman" w:hAnsi="Times New Roman" w:cs="Times New Roman"/>
          <w:sz w:val="24"/>
          <w:szCs w:val="24"/>
        </w:rPr>
        <w:t xml:space="preserve"> </w:t>
      </w:r>
      <w:r w:rsidRPr="00A02254">
        <w:rPr>
          <w:rFonts w:ascii="Times New Roman" w:hAnsi="Times New Roman" w:cs="Times New Roman"/>
          <w:sz w:val="24"/>
          <w:szCs w:val="24"/>
        </w:rPr>
        <w:t xml:space="preserve">     622.4175          </w:t>
      </w:r>
      <w:r>
        <w:rPr>
          <w:rFonts w:ascii="Times New Roman" w:hAnsi="Times New Roman" w:cs="Times New Roman"/>
          <w:sz w:val="24"/>
          <w:szCs w:val="24"/>
        </w:rPr>
        <w:t xml:space="preserve"> </w:t>
      </w:r>
      <w:r w:rsidRPr="00A02254">
        <w:rPr>
          <w:rFonts w:ascii="Times New Roman" w:hAnsi="Times New Roman" w:cs="Times New Roman"/>
          <w:sz w:val="24"/>
          <w:szCs w:val="24"/>
        </w:rPr>
        <w:t xml:space="preserve">     660.9115</w:t>
      </w:r>
    </w:p>
    <w:p w14:paraId="4A052D9A" w14:textId="77777777" w:rsidR="00C90D38" w:rsidRPr="00A02254" w:rsidRDefault="00C90D38" w:rsidP="00BC2F62">
      <w:pPr>
        <w:spacing w:after="0" w:line="240" w:lineRule="auto"/>
        <w:rPr>
          <w:rFonts w:ascii="Times New Roman" w:hAnsi="Times New Roman" w:cs="Times New Roman"/>
          <w:sz w:val="24"/>
          <w:szCs w:val="24"/>
        </w:rPr>
      </w:pPr>
      <w:r w:rsidRPr="00A02254">
        <w:rPr>
          <w:rFonts w:ascii="Times New Roman" w:hAnsi="Times New Roman" w:cs="Times New Roman"/>
          <w:sz w:val="24"/>
          <w:szCs w:val="24"/>
        </w:rPr>
        <w:t xml:space="preserve">705.7507         </w:t>
      </w:r>
      <w:r>
        <w:rPr>
          <w:rFonts w:ascii="Times New Roman" w:hAnsi="Times New Roman" w:cs="Times New Roman"/>
          <w:sz w:val="24"/>
          <w:szCs w:val="24"/>
        </w:rPr>
        <w:t xml:space="preserve"> </w:t>
      </w:r>
      <w:r w:rsidRPr="00A02254">
        <w:rPr>
          <w:rFonts w:ascii="Times New Roman" w:hAnsi="Times New Roman" w:cs="Times New Roman"/>
          <w:sz w:val="24"/>
          <w:szCs w:val="24"/>
        </w:rPr>
        <w:t xml:space="preserve">      738.9610         </w:t>
      </w:r>
      <w:r>
        <w:rPr>
          <w:rFonts w:ascii="Times New Roman" w:hAnsi="Times New Roman" w:cs="Times New Roman"/>
          <w:sz w:val="24"/>
          <w:szCs w:val="24"/>
        </w:rPr>
        <w:t xml:space="preserve"> </w:t>
      </w:r>
      <w:r w:rsidRPr="00A02254">
        <w:rPr>
          <w:rFonts w:ascii="Times New Roman" w:hAnsi="Times New Roman" w:cs="Times New Roman"/>
          <w:sz w:val="24"/>
          <w:szCs w:val="24"/>
        </w:rPr>
        <w:t xml:space="preserve">      763.8462</w:t>
      </w:r>
    </w:p>
    <w:p w14:paraId="43B34D61" w14:textId="77777777" w:rsidR="00C90D38" w:rsidRPr="00A02254" w:rsidRDefault="00C90D38" w:rsidP="00BC2F62">
      <w:pPr>
        <w:spacing w:after="0" w:line="240" w:lineRule="auto"/>
        <w:rPr>
          <w:rFonts w:ascii="Times New Roman" w:hAnsi="Times New Roman" w:cs="Times New Roman"/>
          <w:sz w:val="24"/>
          <w:szCs w:val="24"/>
        </w:rPr>
      </w:pPr>
      <w:r w:rsidRPr="00A02254">
        <w:rPr>
          <w:rFonts w:ascii="Times New Roman" w:hAnsi="Times New Roman" w:cs="Times New Roman"/>
          <w:sz w:val="24"/>
          <w:szCs w:val="24"/>
        </w:rPr>
        <w:t xml:space="preserve">776.4932        </w:t>
      </w:r>
      <w:r>
        <w:rPr>
          <w:rFonts w:ascii="Times New Roman" w:hAnsi="Times New Roman" w:cs="Times New Roman"/>
          <w:sz w:val="24"/>
          <w:szCs w:val="24"/>
        </w:rPr>
        <w:t xml:space="preserve"> </w:t>
      </w:r>
      <w:r w:rsidRPr="00A02254">
        <w:rPr>
          <w:rFonts w:ascii="Times New Roman" w:hAnsi="Times New Roman" w:cs="Times New Roman"/>
          <w:sz w:val="24"/>
          <w:szCs w:val="24"/>
        </w:rPr>
        <w:t xml:space="preserve">       832.2012        </w:t>
      </w:r>
      <w:r>
        <w:rPr>
          <w:rFonts w:ascii="Times New Roman" w:hAnsi="Times New Roman" w:cs="Times New Roman"/>
          <w:sz w:val="24"/>
          <w:szCs w:val="24"/>
        </w:rPr>
        <w:t xml:space="preserve"> </w:t>
      </w:r>
      <w:r w:rsidRPr="00A02254">
        <w:rPr>
          <w:rFonts w:ascii="Times New Roman" w:hAnsi="Times New Roman" w:cs="Times New Roman"/>
          <w:sz w:val="24"/>
          <w:szCs w:val="24"/>
        </w:rPr>
        <w:t xml:space="preserve">       853.4286</w:t>
      </w:r>
    </w:p>
    <w:p w14:paraId="50AC534F" w14:textId="77777777" w:rsidR="00C90D38" w:rsidRPr="00A02254" w:rsidRDefault="00C90D38" w:rsidP="00BC2F62">
      <w:pPr>
        <w:spacing w:after="0" w:line="240" w:lineRule="auto"/>
        <w:rPr>
          <w:rFonts w:ascii="Times New Roman" w:hAnsi="Times New Roman" w:cs="Times New Roman"/>
          <w:sz w:val="24"/>
          <w:szCs w:val="24"/>
        </w:rPr>
      </w:pPr>
      <w:r w:rsidRPr="00A02254">
        <w:rPr>
          <w:rFonts w:ascii="Times New Roman" w:hAnsi="Times New Roman" w:cs="Times New Roman"/>
          <w:sz w:val="24"/>
          <w:szCs w:val="24"/>
        </w:rPr>
        <w:t xml:space="preserve">871.6885       </w:t>
      </w:r>
      <w:r>
        <w:rPr>
          <w:rFonts w:ascii="Times New Roman" w:hAnsi="Times New Roman" w:cs="Times New Roman"/>
          <w:sz w:val="24"/>
          <w:szCs w:val="24"/>
        </w:rPr>
        <w:t xml:space="preserve"> </w:t>
      </w:r>
      <w:r w:rsidRPr="00A02254">
        <w:rPr>
          <w:rFonts w:ascii="Times New Roman" w:hAnsi="Times New Roman" w:cs="Times New Roman"/>
          <w:sz w:val="24"/>
          <w:szCs w:val="24"/>
        </w:rPr>
        <w:t xml:space="preserve">        917.8960       </w:t>
      </w:r>
      <w:r>
        <w:rPr>
          <w:rFonts w:ascii="Times New Roman" w:hAnsi="Times New Roman" w:cs="Times New Roman"/>
          <w:sz w:val="24"/>
          <w:szCs w:val="24"/>
        </w:rPr>
        <w:t xml:space="preserve"> </w:t>
      </w:r>
      <w:r w:rsidRPr="00A02254">
        <w:rPr>
          <w:rFonts w:ascii="Times New Roman" w:hAnsi="Times New Roman" w:cs="Times New Roman"/>
          <w:sz w:val="24"/>
          <w:szCs w:val="24"/>
        </w:rPr>
        <w:t xml:space="preserve">        950.0033</w:t>
      </w:r>
    </w:p>
    <w:p w14:paraId="7E04EC11" w14:textId="77777777" w:rsidR="00C90D38" w:rsidRPr="00A02254" w:rsidRDefault="00C90D38" w:rsidP="00BC2F62">
      <w:pPr>
        <w:spacing w:after="0" w:line="240" w:lineRule="auto"/>
        <w:rPr>
          <w:rFonts w:ascii="Times New Roman" w:hAnsi="Times New Roman" w:cs="Times New Roman"/>
          <w:sz w:val="24"/>
          <w:szCs w:val="24"/>
        </w:rPr>
      </w:pPr>
      <w:r w:rsidRPr="00A02254">
        <w:rPr>
          <w:rFonts w:ascii="Times New Roman" w:hAnsi="Times New Roman" w:cs="Times New Roman"/>
          <w:sz w:val="24"/>
          <w:szCs w:val="24"/>
        </w:rPr>
        <w:t xml:space="preserve">967.0368      </w:t>
      </w:r>
      <w:r>
        <w:rPr>
          <w:rFonts w:ascii="Times New Roman" w:hAnsi="Times New Roman" w:cs="Times New Roman"/>
          <w:sz w:val="24"/>
          <w:szCs w:val="24"/>
        </w:rPr>
        <w:t xml:space="preserve"> </w:t>
      </w:r>
      <w:r w:rsidRPr="00A02254">
        <w:rPr>
          <w:rFonts w:ascii="Times New Roman" w:hAnsi="Times New Roman" w:cs="Times New Roman"/>
          <w:sz w:val="24"/>
          <w:szCs w:val="24"/>
        </w:rPr>
        <w:t xml:space="preserve">         990.0439     </w:t>
      </w:r>
      <w:r>
        <w:rPr>
          <w:rFonts w:ascii="Times New Roman" w:hAnsi="Times New Roman" w:cs="Times New Roman"/>
          <w:sz w:val="24"/>
          <w:szCs w:val="24"/>
        </w:rPr>
        <w:t xml:space="preserve">  </w:t>
      </w:r>
      <w:r w:rsidRPr="00A02254">
        <w:rPr>
          <w:rFonts w:ascii="Times New Roman" w:hAnsi="Times New Roman" w:cs="Times New Roman"/>
          <w:sz w:val="24"/>
          <w:szCs w:val="24"/>
        </w:rPr>
        <w:t xml:space="preserve">         1007.4677</w:t>
      </w:r>
    </w:p>
    <w:p w14:paraId="1DE1375F" w14:textId="77777777" w:rsidR="00C90D38" w:rsidRPr="00A02254" w:rsidRDefault="00C90D38" w:rsidP="00BC2F62">
      <w:pPr>
        <w:spacing w:after="0" w:line="240" w:lineRule="auto"/>
        <w:rPr>
          <w:rFonts w:ascii="Times New Roman" w:hAnsi="Times New Roman" w:cs="Times New Roman"/>
          <w:sz w:val="24"/>
          <w:szCs w:val="24"/>
        </w:rPr>
      </w:pPr>
      <w:r w:rsidRPr="00A02254">
        <w:rPr>
          <w:rFonts w:ascii="Times New Roman" w:hAnsi="Times New Roman" w:cs="Times New Roman"/>
          <w:sz w:val="24"/>
          <w:szCs w:val="24"/>
        </w:rPr>
        <w:t>1013.4835              1034.5771              1053.7720</w:t>
      </w:r>
    </w:p>
    <w:p w14:paraId="64160044" w14:textId="77777777" w:rsidR="00C90D38" w:rsidRPr="00A02254" w:rsidRDefault="00C90D38" w:rsidP="00BC2F62">
      <w:pPr>
        <w:spacing w:after="0" w:line="240" w:lineRule="auto"/>
        <w:rPr>
          <w:rFonts w:ascii="Times New Roman" w:hAnsi="Times New Roman" w:cs="Times New Roman"/>
          <w:sz w:val="24"/>
          <w:szCs w:val="24"/>
        </w:rPr>
      </w:pPr>
      <w:r w:rsidRPr="00A02254">
        <w:rPr>
          <w:rFonts w:ascii="Times New Roman" w:hAnsi="Times New Roman" w:cs="Times New Roman"/>
          <w:sz w:val="24"/>
          <w:szCs w:val="24"/>
        </w:rPr>
        <w:t>1102.6711              1184.8614              1200.2018</w:t>
      </w:r>
    </w:p>
    <w:p w14:paraId="3B1518DB" w14:textId="77777777" w:rsidR="00C90D38" w:rsidRPr="00A02254" w:rsidRDefault="00C90D38" w:rsidP="00BC2F62">
      <w:pPr>
        <w:spacing w:after="0" w:line="240" w:lineRule="auto"/>
        <w:rPr>
          <w:rFonts w:ascii="Times New Roman" w:hAnsi="Times New Roman" w:cs="Times New Roman"/>
          <w:sz w:val="24"/>
          <w:szCs w:val="24"/>
        </w:rPr>
      </w:pPr>
      <w:r w:rsidRPr="00A02254">
        <w:rPr>
          <w:rFonts w:ascii="Times New Roman" w:hAnsi="Times New Roman" w:cs="Times New Roman"/>
          <w:sz w:val="24"/>
          <w:szCs w:val="24"/>
        </w:rPr>
        <w:t>1207.3928              1232.2837              1271.8662</w:t>
      </w:r>
    </w:p>
    <w:p w14:paraId="33674F78" w14:textId="77777777" w:rsidR="00C90D38" w:rsidRPr="00A02254" w:rsidRDefault="00C90D38" w:rsidP="00BC2F62">
      <w:pPr>
        <w:spacing w:after="0" w:line="240" w:lineRule="auto"/>
        <w:rPr>
          <w:rFonts w:ascii="Times New Roman" w:hAnsi="Times New Roman" w:cs="Times New Roman"/>
          <w:sz w:val="24"/>
          <w:szCs w:val="24"/>
        </w:rPr>
      </w:pPr>
      <w:r w:rsidRPr="00A02254">
        <w:rPr>
          <w:rFonts w:ascii="Times New Roman" w:hAnsi="Times New Roman" w:cs="Times New Roman"/>
          <w:sz w:val="24"/>
          <w:szCs w:val="24"/>
        </w:rPr>
        <w:t>1332.1854              1343.2516              1435.7078</w:t>
      </w:r>
    </w:p>
    <w:p w14:paraId="1D607421" w14:textId="77777777" w:rsidR="00C90D38" w:rsidRPr="00A02254" w:rsidRDefault="00C90D38" w:rsidP="00BC2F62">
      <w:pPr>
        <w:spacing w:after="0" w:line="240" w:lineRule="auto"/>
        <w:rPr>
          <w:rFonts w:ascii="Times New Roman" w:hAnsi="Times New Roman" w:cs="Times New Roman"/>
          <w:sz w:val="24"/>
          <w:szCs w:val="24"/>
        </w:rPr>
      </w:pPr>
      <w:r w:rsidRPr="00A02254">
        <w:rPr>
          <w:rFonts w:ascii="Times New Roman" w:hAnsi="Times New Roman" w:cs="Times New Roman"/>
          <w:sz w:val="24"/>
          <w:szCs w:val="24"/>
        </w:rPr>
        <w:t>1470.8645              1532.0080              1600.4266</w:t>
      </w:r>
    </w:p>
    <w:p w14:paraId="1853DF0C" w14:textId="77777777" w:rsidR="00C90D38" w:rsidRPr="00A02254" w:rsidRDefault="00C90D38" w:rsidP="00BC2F62">
      <w:pPr>
        <w:spacing w:after="0" w:line="240" w:lineRule="auto"/>
        <w:rPr>
          <w:rFonts w:ascii="Times New Roman" w:hAnsi="Times New Roman" w:cs="Times New Roman"/>
          <w:sz w:val="24"/>
          <w:szCs w:val="24"/>
        </w:rPr>
      </w:pPr>
      <w:r w:rsidRPr="00A02254">
        <w:rPr>
          <w:rFonts w:ascii="Times New Roman" w:hAnsi="Times New Roman" w:cs="Times New Roman"/>
          <w:sz w:val="24"/>
          <w:szCs w:val="24"/>
        </w:rPr>
        <w:t>1630.1174              1646.1778              1685.5667</w:t>
      </w:r>
    </w:p>
    <w:p w14:paraId="64A086A8" w14:textId="77777777" w:rsidR="00C90D38" w:rsidRPr="00A02254" w:rsidRDefault="00C90D38" w:rsidP="00BC2F62">
      <w:pPr>
        <w:spacing w:after="0" w:line="240" w:lineRule="auto"/>
        <w:rPr>
          <w:rFonts w:ascii="Times New Roman" w:hAnsi="Times New Roman" w:cs="Times New Roman"/>
          <w:sz w:val="24"/>
          <w:szCs w:val="24"/>
        </w:rPr>
      </w:pPr>
      <w:r w:rsidRPr="00A02254">
        <w:rPr>
          <w:rFonts w:ascii="Times New Roman" w:hAnsi="Times New Roman" w:cs="Times New Roman"/>
          <w:sz w:val="24"/>
          <w:szCs w:val="24"/>
        </w:rPr>
        <w:t>3097.8404              3169.7560              3180.5349</w:t>
      </w:r>
    </w:p>
    <w:p w14:paraId="7D5AB6D1" w14:textId="77777777" w:rsidR="00C90D38" w:rsidRPr="00A02254" w:rsidRDefault="00C90D38" w:rsidP="00BC2F62">
      <w:pPr>
        <w:spacing w:after="0" w:line="240" w:lineRule="auto"/>
        <w:rPr>
          <w:rFonts w:ascii="Times New Roman" w:hAnsi="Times New Roman" w:cs="Times New Roman"/>
          <w:sz w:val="24"/>
          <w:szCs w:val="24"/>
        </w:rPr>
      </w:pPr>
      <w:r w:rsidRPr="00A02254">
        <w:rPr>
          <w:rFonts w:ascii="Times New Roman" w:hAnsi="Times New Roman" w:cs="Times New Roman"/>
          <w:sz w:val="24"/>
          <w:szCs w:val="24"/>
        </w:rPr>
        <w:t>3186.0038              3195.6726              3198.0156</w:t>
      </w:r>
    </w:p>
    <w:p w14:paraId="1C245D53" w14:textId="77777777" w:rsidR="00C90D38" w:rsidRDefault="00C90D38" w:rsidP="00BC2F62">
      <w:pPr>
        <w:spacing w:after="0" w:line="240" w:lineRule="auto"/>
        <w:rPr>
          <w:rFonts w:ascii="Times New Roman" w:hAnsi="Times New Roman" w:cs="Times New Roman"/>
          <w:sz w:val="24"/>
          <w:szCs w:val="24"/>
        </w:rPr>
      </w:pPr>
      <w:r w:rsidRPr="00A02254">
        <w:rPr>
          <w:rFonts w:ascii="Times New Roman" w:hAnsi="Times New Roman" w:cs="Times New Roman"/>
          <w:sz w:val="24"/>
          <w:szCs w:val="24"/>
        </w:rPr>
        <w:t>3206.0502              3216.3276              3230.9503</w:t>
      </w:r>
    </w:p>
    <w:p w14:paraId="3A1CF41F" w14:textId="77777777" w:rsidR="00C90D38" w:rsidRPr="00A02254" w:rsidRDefault="00C90D38" w:rsidP="00BC2F62">
      <w:pPr>
        <w:spacing w:after="0" w:line="240" w:lineRule="auto"/>
        <w:rPr>
          <w:rFonts w:ascii="Times New Roman" w:hAnsi="Times New Roman" w:cs="Times New Roman"/>
          <w:sz w:val="24"/>
          <w:szCs w:val="24"/>
        </w:rPr>
      </w:pPr>
    </w:p>
    <w:p w14:paraId="03CE213B"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i22</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w:t>
      </w:r>
      <w:r w:rsidRPr="00DF62CF">
        <w:rPr>
          <w:rFonts w:ascii="Times New Roman" w:eastAsia="Times New Roman" w:hAnsi="Times New Roman" w:cs="Times New Roman"/>
          <w:b/>
          <w:i/>
          <w:color w:val="000000"/>
          <w:sz w:val="24"/>
          <w:szCs w:val="24"/>
          <w:lang w:eastAsia="ru-RU"/>
        </w:rPr>
        <w:t xml:space="preserve"> p</w:t>
      </w:r>
      <w:r>
        <w:rPr>
          <w:rFonts w:ascii="Times New Roman" w:eastAsia="Times New Roman" w:hAnsi="Times New Roman" w:cs="Times New Roman"/>
          <w:b/>
          <w:i/>
          <w:color w:val="000000"/>
          <w:sz w:val="24"/>
          <w:szCs w:val="24"/>
          <w:lang w:eastAsia="ru-RU"/>
        </w:rPr>
        <w:t>1</w:t>
      </w:r>
    </w:p>
    <w:p w14:paraId="15DD915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-1.240572    1.411320    0.003150</w:t>
      </w:r>
    </w:p>
    <w:p w14:paraId="701DF70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-2.420540    0.719185   -0.041992</w:t>
      </w:r>
    </w:p>
    <w:p w14:paraId="489A660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-2.421237   -0.698621   -0.097320</w:t>
      </w:r>
    </w:p>
    <w:p w14:paraId="664964C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-1.252160   -1.392050   -0.037542</w:t>
      </w:r>
    </w:p>
    <w:p w14:paraId="28ABE34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0.000000   -0.703529    0.131841</w:t>
      </w:r>
    </w:p>
    <w:p w14:paraId="653B3BD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0.000000    0.733701    0.028530</w:t>
      </w:r>
    </w:p>
    <w:p w14:paraId="2C7281A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1.240572    1.411320    0.003149</w:t>
      </w:r>
    </w:p>
    <w:p w14:paraId="3FE52E3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2.420540    0.719185   -0.041992</w:t>
      </w:r>
    </w:p>
    <w:p w14:paraId="562A336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2.421237   -0.698621   -0.097319</w:t>
      </w:r>
    </w:p>
    <w:p w14:paraId="2C026D8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1.252161   -1.392050   -0.037542</w:t>
      </w:r>
    </w:p>
    <w:p w14:paraId="742FB01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-1.241326    2.496583   -0.002224</w:t>
      </w:r>
    </w:p>
    <w:p w14:paraId="64839EC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-3.363025    1.253585   -0.072774</w:t>
      </w:r>
    </w:p>
    <w:p w14:paraId="286FF1B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-3.362502   -1.226725   -0.198294</w:t>
      </w:r>
    </w:p>
    <w:p w14:paraId="6998F21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-1.243232   -2.475943   -0.076200</w:t>
      </w:r>
    </w:p>
    <w:p w14:paraId="2B8D2D4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-0.000001   -0.754044    1.821219</w:t>
      </w:r>
    </w:p>
    <w:p w14:paraId="6210035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1.241326    2.496583   -0.002225</w:t>
      </w:r>
    </w:p>
    <w:p w14:paraId="1B5C2F8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3.363026    1.253585   -0.072775</w:t>
      </w:r>
    </w:p>
    <w:p w14:paraId="3A98974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3.362502   -1.226725   -0.198294</w:t>
      </w:r>
    </w:p>
    <w:p w14:paraId="0AF13A7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1.243232   -2.475943   -0.076200</w:t>
      </w:r>
    </w:p>
    <w:p w14:paraId="635CCAB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79DA7086"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4C1BC9E7"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-1178.7575          </w:t>
      </w:r>
      <w:r w:rsidRPr="00A02254">
        <w:rPr>
          <w:rFonts w:ascii="Times New Roman" w:eastAsia="Times New Roman" w:hAnsi="Times New Roman" w:cs="Times New Roman"/>
          <w:color w:val="000000"/>
          <w:sz w:val="24"/>
          <w:szCs w:val="24"/>
          <w:lang w:eastAsia="ru-RU"/>
        </w:rPr>
        <w:t xml:space="preserve">   165.5330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171.6795</w:t>
      </w:r>
    </w:p>
    <w:p w14:paraId="611D7B42"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352.8371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375.9986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456.0747</w:t>
      </w:r>
    </w:p>
    <w:p w14:paraId="430E72B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478.0229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492.4845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523.7307</w:t>
      </w:r>
    </w:p>
    <w:p w14:paraId="1C547562"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555.6797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568.3950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626.9919</w:t>
      </w:r>
    </w:p>
    <w:p w14:paraId="6F27F75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641.3127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726.4476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756.2495</w:t>
      </w:r>
    </w:p>
    <w:p w14:paraId="6B4863B3"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791.2739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808.1668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815.2411</w:t>
      </w:r>
    </w:p>
    <w:p w14:paraId="5325B28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841.3392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910.0251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947.7777</w:t>
      </w:r>
    </w:p>
    <w:p w14:paraId="683FB40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970.9400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987.5068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1006.6625</w:t>
      </w:r>
    </w:p>
    <w:p w14:paraId="6EEB0E9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1011.1319              1034.0554              1046.9308</w:t>
      </w:r>
    </w:p>
    <w:p w14:paraId="4A9CB092"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1151.9215              1160.9327              1184.7228</w:t>
      </w:r>
    </w:p>
    <w:p w14:paraId="782E9D8A"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1194.4033              1230.1927              1266.8267</w:t>
      </w:r>
    </w:p>
    <w:p w14:paraId="2F5EA26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1283.7672              1390.9755              1407.5570</w:t>
      </w:r>
    </w:p>
    <w:p w14:paraId="5C8A33FF"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1421.4051              1494.1275              1494.2343</w:t>
      </w:r>
    </w:p>
    <w:p w14:paraId="3CF995E7"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1552.3903              1623.6621              1670.7887</w:t>
      </w:r>
    </w:p>
    <w:p w14:paraId="4DF897B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1695.3509              3189.7365              3190.6159</w:t>
      </w:r>
    </w:p>
    <w:p w14:paraId="54E0DDF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3195.0983              3196.6980              3208.9450</w:t>
      </w:r>
    </w:p>
    <w:p w14:paraId="51AFECB9"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3209.7493              3220.9558              3221.8408</w:t>
      </w:r>
    </w:p>
    <w:p w14:paraId="6519648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p>
    <w:p w14:paraId="1A334BEB"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i23</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w:t>
      </w:r>
      <w:r w:rsidRPr="00DF62CF">
        <w:rPr>
          <w:rFonts w:ascii="Times New Roman" w:eastAsia="Times New Roman" w:hAnsi="Times New Roman" w:cs="Times New Roman"/>
          <w:b/>
          <w:i/>
          <w:color w:val="000000"/>
          <w:sz w:val="24"/>
          <w:szCs w:val="24"/>
          <w:lang w:eastAsia="ru-RU"/>
        </w:rPr>
        <w:t xml:space="preserve"> p</w:t>
      </w:r>
      <w:r>
        <w:rPr>
          <w:rFonts w:ascii="Times New Roman" w:eastAsia="Times New Roman" w:hAnsi="Times New Roman" w:cs="Times New Roman"/>
          <w:b/>
          <w:i/>
          <w:color w:val="000000"/>
          <w:sz w:val="24"/>
          <w:szCs w:val="24"/>
          <w:lang w:eastAsia="ru-RU"/>
        </w:rPr>
        <w:t>1</w:t>
      </w:r>
    </w:p>
    <w:p w14:paraId="3CF42FE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1.285219   -1.398704    0.042261</w:t>
      </w:r>
    </w:p>
    <w:p w14:paraId="7EDF110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2.455722   -0.689561    0.010789</w:t>
      </w:r>
    </w:p>
    <w:p w14:paraId="4E9D1E6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2.431194    0.720507   -0.045820</w:t>
      </w:r>
    </w:p>
    <w:p w14:paraId="7CA3F56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1.236307    1.389870   -0.065235</w:t>
      </w:r>
    </w:p>
    <w:p w14:paraId="390AAC7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0.013056    0.683152   -0.034617</w:t>
      </w:r>
    </w:p>
    <w:p w14:paraId="69880E4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0.034662   -0.733524    0.017091</w:t>
      </w:r>
    </w:p>
    <w:p w14:paraId="23979B1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-1.195726   -1.442626    0.024769</w:t>
      </w:r>
    </w:p>
    <w:p w14:paraId="0A25CC8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-2.392570   -0.777736   -0.046722</w:t>
      </w:r>
    </w:p>
    <w:p w14:paraId="672309B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-2.424477    0.626910   -0.103537</w:t>
      </w:r>
    </w:p>
    <w:p w14:paraId="46397D3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-1.249865    1.354960   -0.035352</w:t>
      </w:r>
    </w:p>
    <w:p w14:paraId="2684790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1.300142   -2.482931    0.085635</w:t>
      </w:r>
    </w:p>
    <w:p w14:paraId="4322B15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3.407225   -1.208597    0.029521</w:t>
      </w:r>
    </w:p>
    <w:p w14:paraId="24F952B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3.364316    1.271653   -0.070878</w:t>
      </w:r>
    </w:p>
    <w:p w14:paraId="0BE7B5C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1.213886    2.474258   -0.098995</w:t>
      </w:r>
    </w:p>
    <w:p w14:paraId="5334CDE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-1.172179   -2.526563    0.068788</w:t>
      </w:r>
    </w:p>
    <w:p w14:paraId="2BCC35D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-3.322717   -1.334066   -0.066233</w:t>
      </w:r>
    </w:p>
    <w:p w14:paraId="543A5CE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-3.374857    1.143435   -0.167598</w:t>
      </w:r>
    </w:p>
    <w:p w14:paraId="5E0B2E6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-1.310983    1.835202    1.830076</w:t>
      </w:r>
    </w:p>
    <w:p w14:paraId="6DFF5A56"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-1.265958    2.428118   -0.192078</w:t>
      </w:r>
    </w:p>
    <w:p w14:paraId="7839954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5421486B"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BE4198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-844.9443             </w:t>
      </w:r>
      <w:r w:rsidRPr="00A02254">
        <w:rPr>
          <w:rFonts w:ascii="Times New Roman" w:eastAsia="Times New Roman" w:hAnsi="Times New Roman" w:cs="Times New Roman"/>
          <w:color w:val="000000"/>
          <w:sz w:val="24"/>
          <w:szCs w:val="24"/>
          <w:lang w:eastAsia="ru-RU"/>
        </w:rPr>
        <w:t xml:space="preserve">  167.6721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177.1165</w:t>
      </w:r>
    </w:p>
    <w:p w14:paraId="18B4E02F"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278.2910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359.5746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386.7427</w:t>
      </w:r>
    </w:p>
    <w:p w14:paraId="6E093A1F"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418.1505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486.7427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515.3666</w:t>
      </w:r>
    </w:p>
    <w:p w14:paraId="7307A94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520.9670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525.5281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632.3793</w:t>
      </w:r>
    </w:p>
    <w:p w14:paraId="07F6DA80"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643.5900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738.5966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783.4572</w:t>
      </w:r>
    </w:p>
    <w:p w14:paraId="242906CA"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794.2095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807.6307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810.7940</w:t>
      </w:r>
    </w:p>
    <w:p w14:paraId="54F64641"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870.3548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909.8999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952.6827</w:t>
      </w:r>
    </w:p>
    <w:p w14:paraId="06F2016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977.9710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997.9352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1012.3514</w:t>
      </w:r>
    </w:p>
    <w:p w14:paraId="0D2CCBC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1024.2558              1044.5009              1058.5118</w:t>
      </w:r>
    </w:p>
    <w:p w14:paraId="0A9322D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1155.9300              1162.3479              1177.0145</w:t>
      </w:r>
    </w:p>
    <w:p w14:paraId="49AD0BEB"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1195.8927              1234.9225              1266.4836</w:t>
      </w:r>
    </w:p>
    <w:p w14:paraId="0EAF007A"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1290.2090              1389.2281              1416.9479</w:t>
      </w:r>
    </w:p>
    <w:p w14:paraId="6AB21472"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1421.9948              1495.8032              1499.4083</w:t>
      </w:r>
    </w:p>
    <w:p w14:paraId="4CC7483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1562.0041              1634.8520              1654.0788</w:t>
      </w:r>
    </w:p>
    <w:p w14:paraId="142AF214"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1701.5603              3188.6663              3190.0207</w:t>
      </w:r>
    </w:p>
    <w:p w14:paraId="4E95994B"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3193.1773              3195.7998              3207.3878</w:t>
      </w:r>
    </w:p>
    <w:p w14:paraId="5C26BCA5"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3207.9687              3220.7080              3221.5093</w:t>
      </w:r>
    </w:p>
    <w:p w14:paraId="551FDD1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p>
    <w:p w14:paraId="427151FC"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i18</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i23</w:t>
      </w:r>
    </w:p>
    <w:p w14:paraId="106304D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-1.392880   -1.320220   -0.038593</w:t>
      </w:r>
    </w:p>
    <w:p w14:paraId="41BD933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-2.586562   -0.620282    0.070516</w:t>
      </w:r>
    </w:p>
    <w:p w14:paraId="20C52FB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-2.589448    0.770686    0.116154</w:t>
      </w:r>
    </w:p>
    <w:p w14:paraId="47C3988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-1.381970    1.468545    0.044739</w:t>
      </w:r>
    </w:p>
    <w:p w14:paraId="35BF5D3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-0.226209    0.735598   -0.059118</w:t>
      </w:r>
    </w:p>
    <w:p w14:paraId="0967EF9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-0.160594   -0.648416   -0.106885</w:t>
      </w:r>
    </w:p>
    <w:p w14:paraId="735EF07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1.087812   -1.417941   -0.162623</w:t>
      </w:r>
    </w:p>
    <w:p w14:paraId="1C3C983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2.325561   -0.955373    0.094019</w:t>
      </w:r>
    </w:p>
    <w:p w14:paraId="5BA867C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2.625038    0.440230    0.363427</w:t>
      </w:r>
    </w:p>
    <w:p w14:paraId="66A2D39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2.066961    1.453111   -0.331885</w:t>
      </w:r>
    </w:p>
    <w:p w14:paraId="0F9B9FC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-1.405229   -2.405994   -0.072100</w:t>
      </w:r>
    </w:p>
    <w:p w14:paraId="604D1B9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-3.523673   -1.162823    0.120183</w:t>
      </w:r>
    </w:p>
    <w:p w14:paraId="09282D3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-3.525804    1.311750    0.200991</w:t>
      </w:r>
    </w:p>
    <w:p w14:paraId="655BB47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-1.365767    2.552962    0.071244</w:t>
      </w:r>
    </w:p>
    <w:p w14:paraId="0A27A52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0.963628   -2.486572   -0.315519</w:t>
      </w:r>
    </w:p>
    <w:p w14:paraId="2DF8AF0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3.131852   -1.677874    0.190957</w:t>
      </w:r>
    </w:p>
    <w:p w14:paraId="385F66C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3.263520    0.659718    1.215939</w:t>
      </w:r>
    </w:p>
    <w:p w14:paraId="3EF7965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1.632984    1.287234   -1.310139</w:t>
      </w:r>
    </w:p>
    <w:p w14:paraId="3B4F9FEF"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2.222229    2.485976   -0.040063</w:t>
      </w:r>
    </w:p>
    <w:p w14:paraId="78B7783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318C3232"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6A6E7C02"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-294.7325            </w:t>
      </w:r>
      <w:r w:rsidRPr="00A02254">
        <w:rPr>
          <w:rFonts w:ascii="Times New Roman" w:eastAsia="Times New Roman" w:hAnsi="Times New Roman" w:cs="Times New Roman"/>
          <w:color w:val="000000"/>
          <w:sz w:val="24"/>
          <w:szCs w:val="24"/>
          <w:lang w:eastAsia="ru-RU"/>
        </w:rPr>
        <w:t xml:space="preserve">   85.9890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140.7037</w:t>
      </w:r>
    </w:p>
    <w:p w14:paraId="2B983C62"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228.8112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265.6429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381.4682</w:t>
      </w:r>
    </w:p>
    <w:p w14:paraId="0A51456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407.4920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428.4119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506.8727</w:t>
      </w:r>
    </w:p>
    <w:p w14:paraId="6AE07D6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557.4679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597.9694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644.0023</w:t>
      </w:r>
    </w:p>
    <w:p w14:paraId="41378AFF"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718.7891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742.6863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777.9500</w:t>
      </w:r>
    </w:p>
    <w:p w14:paraId="0ADC237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805.1164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837.1448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870.0525</w:t>
      </w:r>
    </w:p>
    <w:p w14:paraId="3A4A5DD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897.2217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956.4281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967.4970</w:t>
      </w:r>
    </w:p>
    <w:p w14:paraId="51FF8688"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984.0153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1002.0528              1006.4019</w:t>
      </w:r>
    </w:p>
    <w:p w14:paraId="52D8DF6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1012.4168              1055.2881              1091.1952</w:t>
      </w:r>
    </w:p>
    <w:p w14:paraId="65005880"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1140.0362              1181.4448              1203.8076</w:t>
      </w:r>
    </w:p>
    <w:p w14:paraId="595002A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1239.2501              1280.5603              1298.9866</w:t>
      </w:r>
    </w:p>
    <w:p w14:paraId="6D82F744"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1333.7191              1423.3587              1459.1220</w:t>
      </w:r>
    </w:p>
    <w:p w14:paraId="5454DECB"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1471.9420              1494.8553              1602.8168</w:t>
      </w:r>
    </w:p>
    <w:p w14:paraId="56F3EB96"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1623.0715              1652.6320              1682.6661</w:t>
      </w:r>
    </w:p>
    <w:p w14:paraId="66A1AB2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3155.0025              3160.5254              3168.0774</w:t>
      </w:r>
    </w:p>
    <w:p w14:paraId="633043A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3179.1674              3184.6933              3188.0744</w:t>
      </w:r>
    </w:p>
    <w:p w14:paraId="4DA0058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3201.1933              3216.2149              3250.9100</w:t>
      </w:r>
    </w:p>
    <w:p w14:paraId="0F00FE2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p>
    <w:p w14:paraId="342336DF"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w:t>
      </w:r>
      <w:r w:rsidRPr="00DF62CF">
        <w:rPr>
          <w:rFonts w:ascii="Times New Roman" w:eastAsia="Times New Roman" w:hAnsi="Times New Roman" w:cs="Times New Roman"/>
          <w:b/>
          <w:i/>
          <w:color w:val="000000"/>
          <w:sz w:val="24"/>
          <w:szCs w:val="24"/>
          <w:lang w:eastAsia="ru-RU"/>
        </w:rPr>
        <w:t xml:space="preserve"> </w:t>
      </w:r>
      <w:r w:rsidR="00952017">
        <w:rPr>
          <w:rFonts w:ascii="Times New Roman" w:eastAsia="Times New Roman" w:hAnsi="Times New Roman" w:cs="Times New Roman"/>
          <w:b/>
          <w:i/>
          <w:color w:val="000000"/>
          <w:sz w:val="24"/>
          <w:szCs w:val="24"/>
          <w:lang w:eastAsia="ru-RU"/>
        </w:rPr>
        <w:t>p2</w:t>
      </w:r>
    </w:p>
    <w:p w14:paraId="45FCE9E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-1.347245   -1.219396   -0.045216</w:t>
      </w:r>
    </w:p>
    <w:p w14:paraId="12A5CAB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-2.728705   -1.100381   -0.033528</w:t>
      </w:r>
    </w:p>
    <w:p w14:paraId="7D5E7DC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-3.323382    0.155540    0.009994</w:t>
      </w:r>
    </w:p>
    <w:p w14:paraId="2D0B6CE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-2.529467    1.296599    0.040884</w:t>
      </w:r>
    </w:p>
    <w:p w14:paraId="2A5E4D8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-1.147254    1.185717    0.029110</w:t>
      </w:r>
    </w:p>
    <w:p w14:paraId="7ED061C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-0.541539   -0.075214   -0.013902</w:t>
      </w:r>
    </w:p>
    <w:p w14:paraId="1B43B1D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0.882322   -0.194026   -0.023776</w:t>
      </w:r>
    </w:p>
    <w:p w14:paraId="0F0A2E8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2.083104   -0.290949   -0.026521</w:t>
      </w:r>
    </w:p>
    <w:p w14:paraId="14A84F2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3.505613   -0.420802   -0.054994</w:t>
      </w:r>
    </w:p>
    <w:p w14:paraId="17F08D8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4.342523    0.641249   -0.101240</w:t>
      </w:r>
    </w:p>
    <w:p w14:paraId="0271C35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-0.878572   -2.195606   -0.078286</w:t>
      </w:r>
    </w:p>
    <w:p w14:paraId="615FB7E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-3.344132   -1.992452   -0.057315</w:t>
      </w:r>
    </w:p>
    <w:p w14:paraId="301EBD7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-4.403570    0.245727    0.019911</w:t>
      </w:r>
    </w:p>
    <w:p w14:paraId="2658211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-2.989569    2.277412    0.075463</w:t>
      </w:r>
    </w:p>
    <w:p w14:paraId="1DFAC13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-0.523828    2.071588    0.053234</w:t>
      </w:r>
    </w:p>
    <w:p w14:paraId="37D3C5A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3.890504   -1.413269   -0.270772</w:t>
      </w:r>
    </w:p>
    <w:p w14:paraId="525293F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3.691315   -1.012694    1.769408</w:t>
      </w:r>
    </w:p>
    <w:p w14:paraId="45039E6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5.409872    0.496868   -0.211640</w:t>
      </w:r>
    </w:p>
    <w:p w14:paraId="36E0EBA6"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3.972152    1.652406    0.015128</w:t>
      </w:r>
    </w:p>
    <w:p w14:paraId="6DBD206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0B914592"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F26BB64"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-913.6455               </w:t>
      </w:r>
      <w:r w:rsidRPr="00A02254">
        <w:rPr>
          <w:rFonts w:ascii="Times New Roman" w:eastAsia="Times New Roman" w:hAnsi="Times New Roman" w:cs="Times New Roman"/>
          <w:color w:val="000000"/>
          <w:sz w:val="24"/>
          <w:szCs w:val="24"/>
          <w:lang w:eastAsia="ru-RU"/>
        </w:rPr>
        <w:t xml:space="preserve">40.2692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68.3787</w:t>
      </w:r>
    </w:p>
    <w:p w14:paraId="6BEFE4D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84.9998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197.0871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222.1081</w:t>
      </w:r>
    </w:p>
    <w:p w14:paraId="6D2BBD96"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358.3425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379.5748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413.2929</w:t>
      </w:r>
    </w:p>
    <w:p w14:paraId="42151276"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426.5611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443.8544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513.2457</w:t>
      </w:r>
    </w:p>
    <w:p w14:paraId="3D72132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552.8849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591.4563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642.1677</w:t>
      </w:r>
    </w:p>
    <w:p w14:paraId="5C55BAA6"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679.7883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710.6046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721.5035</w:t>
      </w:r>
    </w:p>
    <w:p w14:paraId="5FE65954"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780.9139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867.5223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923.6632</w:t>
      </w:r>
    </w:p>
    <w:p w14:paraId="22FDE25B"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945.9066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951.7891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1002.0565</w:t>
      </w:r>
    </w:p>
    <w:p w14:paraId="00E173AF"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1019.0596              1023.2164              1030.8664</w:t>
      </w:r>
    </w:p>
    <w:p w14:paraId="641FC402"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1060.5381              1102.3846              1112.7911</w:t>
      </w:r>
    </w:p>
    <w:p w14:paraId="31AF6CDA"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1189.2764              1209.2300              1292.5734</w:t>
      </w:r>
    </w:p>
    <w:p w14:paraId="31EFAA42"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1299.2056              1318.2783              1356.6258</w:t>
      </w:r>
    </w:p>
    <w:p w14:paraId="52636F41"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1443.1103              1488.9018              1541.9748</w:t>
      </w:r>
    </w:p>
    <w:p w14:paraId="4BB0032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1606.5160              1646.5650              1680.6165</w:t>
      </w:r>
    </w:p>
    <w:p w14:paraId="3A76CB23"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2358.5339              3169.5314              3180.0291</w:t>
      </w:r>
    </w:p>
    <w:p w14:paraId="7A5BC5D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3191.0952              3200.2140              3209.6428</w:t>
      </w:r>
    </w:p>
    <w:p w14:paraId="2DC2D2C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3220.5553              3225.2510              3272.4032</w:t>
      </w:r>
    </w:p>
    <w:p w14:paraId="261D0352"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p>
    <w:p w14:paraId="42153143"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i20</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i66</w:t>
      </w:r>
    </w:p>
    <w:p w14:paraId="420FB45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0.519439   -0.483781    1.215607</w:t>
      </w:r>
    </w:p>
    <w:p w14:paraId="6F85BDF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0.519439   -0.483781   -1.215607</w:t>
      </w:r>
    </w:p>
    <w:p w14:paraId="78D4FF6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0.519439   -1.864261   -1.206736</w:t>
      </w:r>
    </w:p>
    <w:p w14:paraId="1E56CA1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0.497899   -2.565205    0.000000</w:t>
      </w:r>
    </w:p>
    <w:p w14:paraId="0293ACB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0.519439   -1.864261    1.206736</w:t>
      </w:r>
    </w:p>
    <w:p w14:paraId="7655086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0.422459    0.249933    0.000000</w:t>
      </w:r>
    </w:p>
    <w:p w14:paraId="3730F65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0.725854    1.712356    0.000000</w:t>
      </w:r>
    </w:p>
    <w:p w14:paraId="6C66858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-0.279574    2.588398    0.000000</w:t>
      </w:r>
    </w:p>
    <w:p w14:paraId="341D487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-1.634240    2.016155    0.000000</w:t>
      </w:r>
    </w:p>
    <w:p w14:paraId="6270B3B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-1.704302    0.700127    0.000000</w:t>
      </w:r>
    </w:p>
    <w:p w14:paraId="18AC960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0.548981    0.063114    2.151482</w:t>
      </w:r>
    </w:p>
    <w:p w14:paraId="30047D1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0.548981    0.063114   -2.151482</w:t>
      </w:r>
    </w:p>
    <w:p w14:paraId="37406A9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0.555853   -2.405939   -2.145593</w:t>
      </w:r>
    </w:p>
    <w:p w14:paraId="3D4637B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0.504231   -3.649050    0.000000</w:t>
      </w:r>
    </w:p>
    <w:p w14:paraId="49D5246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0.555853   -2.405939    2.145593</w:t>
      </w:r>
    </w:p>
    <w:p w14:paraId="10E3507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1.766735    2.016875    0.000000</w:t>
      </w:r>
    </w:p>
    <w:p w14:paraId="7B931AD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-0.121692    3.660888    0.000000</w:t>
      </w:r>
    </w:p>
    <w:p w14:paraId="557A28C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-2.507767    2.667282    0.000000</w:t>
      </w:r>
    </w:p>
    <w:p w14:paraId="4A7B9025"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-2.486296   -0.044437    0.000000</w:t>
      </w:r>
    </w:p>
    <w:p w14:paraId="0155AF3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4F2F874E"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6D668943"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-557.9147              </w:t>
      </w:r>
      <w:r w:rsidRPr="00A02254">
        <w:rPr>
          <w:rFonts w:ascii="Times New Roman" w:eastAsia="Times New Roman" w:hAnsi="Times New Roman" w:cs="Times New Roman"/>
          <w:color w:val="000000"/>
          <w:sz w:val="24"/>
          <w:szCs w:val="24"/>
          <w:lang w:eastAsia="ru-RU"/>
        </w:rPr>
        <w:t xml:space="preserve"> 95.5853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110.6635</w:t>
      </w:r>
    </w:p>
    <w:p w14:paraId="11ACB10D"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174.0287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319.2024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339.1191</w:t>
      </w:r>
    </w:p>
    <w:p w14:paraId="2910EDC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417.3841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432.1211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514.7898</w:t>
      </w:r>
    </w:p>
    <w:p w14:paraId="097FC684"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599.2463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626.7259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676.5833</w:t>
      </w:r>
    </w:p>
    <w:p w14:paraId="05EF5ECB"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681.2312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709.6783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744.6211</w:t>
      </w:r>
    </w:p>
    <w:p w14:paraId="4B1444FF"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745.4296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824.2694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838.7889</w:t>
      </w:r>
    </w:p>
    <w:p w14:paraId="63A7CDC4"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879.7555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899.7347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914.7615</w:t>
      </w:r>
    </w:p>
    <w:p w14:paraId="378DBDF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982.8343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986.8317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999.1000</w:t>
      </w:r>
    </w:p>
    <w:p w14:paraId="53BD2D1B"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1002.9816              1007.0695              1047.1663</w:t>
      </w:r>
    </w:p>
    <w:p w14:paraId="1B783B21"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1108.2457              1158.5865              1176.5702</w:t>
      </w:r>
    </w:p>
    <w:p w14:paraId="6E811E0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1195.6386              1211.0096              1241.7461</w:t>
      </w:r>
    </w:p>
    <w:p w14:paraId="6A6ADA5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1294.5900              1346.3998              1402.6492</w:t>
      </w:r>
    </w:p>
    <w:p w14:paraId="20476B77"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1470.9780              1506.5537              1596.7680</w:t>
      </w:r>
    </w:p>
    <w:p w14:paraId="6EF2739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1625.2298              1632.4975              1706.4313</w:t>
      </w:r>
    </w:p>
    <w:p w14:paraId="664A67D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3125.8062              3188.4690              3191.3489</w:t>
      </w:r>
    </w:p>
    <w:p w14:paraId="4F7F5FA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3193.5777              3205.8537              3210.6202</w:t>
      </w:r>
    </w:p>
    <w:p w14:paraId="64865A3E"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3218.9925              3221.4517              3273.5911</w:t>
      </w:r>
    </w:p>
    <w:p w14:paraId="1140FA08"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p>
    <w:p w14:paraId="04C4C1E7"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i2</w:t>
      </w:r>
    </w:p>
    <w:p w14:paraId="0B4F68D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-1.354683   -1.222046    0.064280</w:t>
      </w:r>
    </w:p>
    <w:p w14:paraId="007633F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-2.732329   -1.088851    0.027235</w:t>
      </w:r>
    </w:p>
    <w:p w14:paraId="51B32F4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-3.319862    0.171647   -0.025722</w:t>
      </w:r>
    </w:p>
    <w:p w14:paraId="62291C9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-2.512919    1.305547   -0.040707</w:t>
      </w:r>
    </w:p>
    <w:p w14:paraId="5E39DC5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-1.133668    1.187372   -0.006871</w:t>
      </w:r>
    </w:p>
    <w:p w14:paraId="6CC5C9A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-0.530182   -0.082249    0.043917</w:t>
      </w:r>
    </w:p>
    <w:p w14:paraId="7AD59DF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0.874276   -0.210018    0.077394</w:t>
      </w:r>
    </w:p>
    <w:p w14:paraId="7019596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2.093180   -0.330761   -0.047093</w:t>
      </w:r>
    </w:p>
    <w:p w14:paraId="1787B47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3.526458   -0.441206   -0.046546</w:t>
      </w:r>
    </w:p>
    <w:p w14:paraId="4C21F57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4.411796    0.606728    0.121879</w:t>
      </w:r>
    </w:p>
    <w:p w14:paraId="4DD1D83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-0.898006   -2.203558    0.109592</w:t>
      </w:r>
    </w:p>
    <w:p w14:paraId="066008C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-3.354634   -1.976685    0.040629</w:t>
      </w:r>
    </w:p>
    <w:p w14:paraId="2D3E660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-4.398686    0.270379   -0.054265</w:t>
      </w:r>
    </w:p>
    <w:p w14:paraId="4DDC23C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-2.963922    2.290622   -0.081443</w:t>
      </w:r>
    </w:p>
    <w:p w14:paraId="11558D5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-0.506096    2.070664   -0.019125</w:t>
      </w:r>
    </w:p>
    <w:p w14:paraId="1A1B383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2.750765   -0.416389   -1.223616</w:t>
      </w:r>
    </w:p>
    <w:p w14:paraId="21485D0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3.900325   -1.460701   -0.084611</w:t>
      </w:r>
    </w:p>
    <w:p w14:paraId="70251D6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5.475722    0.426273    0.054275</w:t>
      </w:r>
    </w:p>
    <w:p w14:paraId="5AE69033"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4.062129    1.622418    0.251971</w:t>
      </w:r>
    </w:p>
    <w:p w14:paraId="5A36D7F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0507AD45"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28EECB0"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-1863.6187             </w:t>
      </w:r>
      <w:r w:rsidRPr="00A02254">
        <w:rPr>
          <w:rFonts w:ascii="Times New Roman" w:eastAsia="Times New Roman" w:hAnsi="Times New Roman" w:cs="Times New Roman"/>
          <w:color w:val="000000"/>
          <w:sz w:val="24"/>
          <w:szCs w:val="24"/>
          <w:lang w:eastAsia="ru-RU"/>
        </w:rPr>
        <w:t xml:space="preserve">57.6394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65.3941</w:t>
      </w:r>
    </w:p>
    <w:p w14:paraId="101ACD6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91.6418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182.7984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242.9618</w:t>
      </w:r>
    </w:p>
    <w:p w14:paraId="6F464AAB"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361.6748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412.1253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416.4078</w:t>
      </w:r>
    </w:p>
    <w:p w14:paraId="76AB7E0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509.5103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512.8793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576.1121</w:t>
      </w:r>
    </w:p>
    <w:p w14:paraId="2C0FA35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605.8833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638.0511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687.1751</w:t>
      </w:r>
    </w:p>
    <w:p w14:paraId="6EFA5316"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705.6649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714.6866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747.8430</w:t>
      </w:r>
    </w:p>
    <w:p w14:paraId="14527752"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768.4446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857.5646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925.3854</w:t>
      </w:r>
    </w:p>
    <w:p w14:paraId="3AB82FE0"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940.4645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995.5467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1011.2763</w:t>
      </w:r>
    </w:p>
    <w:p w14:paraId="471168D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1013.9683              1039.8134              1057.6714</w:t>
      </w:r>
    </w:p>
    <w:p w14:paraId="01F09A84"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1101.6747              1113.1028              1186.2008</w:t>
      </w:r>
    </w:p>
    <w:p w14:paraId="06645E3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1205.1581              1237.6634              1309.8638</w:t>
      </w:r>
    </w:p>
    <w:p w14:paraId="537F60E3"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1313.3354              1356.3027              1424.9992</w:t>
      </w:r>
    </w:p>
    <w:p w14:paraId="58B4CD6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1484.6290              1511.4598              1539.5851</w:t>
      </w:r>
    </w:p>
    <w:p w14:paraId="2B39D1E0"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1629.7004              1639.2515              1671.3223</w:t>
      </w:r>
    </w:p>
    <w:p w14:paraId="64353AD7"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2177.1222              3174.8963              3180.6822</w:t>
      </w:r>
    </w:p>
    <w:p w14:paraId="691F3A5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3188.1312              3196.2052              3207.8452</w:t>
      </w:r>
    </w:p>
    <w:p w14:paraId="6E0E45EA"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3216.5726              3222.4610              3284.4453</w:t>
      </w:r>
    </w:p>
    <w:p w14:paraId="349D1D31"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p>
    <w:p w14:paraId="0A75ABF5"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i23</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i68</w:t>
      </w:r>
    </w:p>
    <w:p w14:paraId="5F52909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1.304997    1.374204   -0.000229</w:t>
      </w:r>
    </w:p>
    <w:p w14:paraId="7D82191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-1.330461   -1.356235    0.310087</w:t>
      </w:r>
    </w:p>
    <w:p w14:paraId="0308991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1.185601   -1.397673   -0.007759</w:t>
      </w:r>
    </w:p>
    <w:p w14:paraId="7BE4C64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2.414763   -0.754956   -0.115626</w:t>
      </w:r>
    </w:p>
    <w:p w14:paraId="1296F52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2.472852    0.634265   -0.104779</w:t>
      </w:r>
    </w:p>
    <w:p w14:paraId="44487B1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0.062294    0.740920    0.104321</w:t>
      </w:r>
    </w:p>
    <w:p w14:paraId="2BA60C1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-1.195555    1.474487    0.218071</w:t>
      </w:r>
    </w:p>
    <w:p w14:paraId="1C2AFB8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-2.306999    0.871972   -0.307667</w:t>
      </w:r>
    </w:p>
    <w:p w14:paraId="37FFC80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-2.419315   -0.531011   -0.338881</w:t>
      </w:r>
    </w:p>
    <w:p w14:paraId="6AA97C8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0.010063   -0.669575    0.108873</w:t>
      </w:r>
    </w:p>
    <w:p w14:paraId="031BF60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1.344362    2.458652   -0.005259</w:t>
      </w:r>
    </w:p>
    <w:p w14:paraId="62BB3FD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-1.520907   -1.455868    1.387044</w:t>
      </w:r>
    </w:p>
    <w:p w14:paraId="448D034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1.143642   -2.482681   -0.005071</w:t>
      </w:r>
    </w:p>
    <w:p w14:paraId="70C2D7E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3.324554   -1.337612   -0.204088</w:t>
      </w:r>
    </w:p>
    <w:p w14:paraId="7DE1024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3.428917    1.139148   -0.184504</w:t>
      </w:r>
    </w:p>
    <w:p w14:paraId="3C21E79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-1.202563    2.482996    0.616397</w:t>
      </w:r>
    </w:p>
    <w:p w14:paraId="7BBD63F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-3.271506    0.240565    0.325066</w:t>
      </w:r>
    </w:p>
    <w:p w14:paraId="2BAFEC3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-3.120352   -0.994237   -1.029108</w:t>
      </w:r>
    </w:p>
    <w:p w14:paraId="1705E7E7"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-1.315575   -2.369348   -0.098946</w:t>
      </w:r>
    </w:p>
    <w:p w14:paraId="589E4E4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4C2EC174"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38C0650B"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-1684.7854           </w:t>
      </w:r>
      <w:r w:rsidRPr="00A02254">
        <w:rPr>
          <w:rFonts w:ascii="Times New Roman" w:eastAsia="Times New Roman" w:hAnsi="Times New Roman" w:cs="Times New Roman"/>
          <w:color w:val="000000"/>
          <w:sz w:val="24"/>
          <w:szCs w:val="24"/>
          <w:lang w:eastAsia="ru-RU"/>
        </w:rPr>
        <w:t xml:space="preserve">  120.0513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175.0777</w:t>
      </w:r>
    </w:p>
    <w:p w14:paraId="47F1320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271.1037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357.6857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420.1910</w:t>
      </w:r>
    </w:p>
    <w:p w14:paraId="0B19515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442.5069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500.1654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501.9590</w:t>
      </w:r>
    </w:p>
    <w:p w14:paraId="6552812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549.0287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612.7534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694.8418</w:t>
      </w:r>
    </w:p>
    <w:p w14:paraId="29316307"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721.5393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737.5920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766.4152</w:t>
      </w:r>
    </w:p>
    <w:p w14:paraId="66B0BD50"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775.4706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798.8742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873.9396</w:t>
      </w:r>
    </w:p>
    <w:p w14:paraId="255B81A0"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906.9443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927.2071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963.4906</w:t>
      </w:r>
    </w:p>
    <w:p w14:paraId="4288AF9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997.8292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1006.6763              1069.9126</w:t>
      </w:r>
    </w:p>
    <w:p w14:paraId="10C607B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1090.2868              1135.2944              1185.6546</w:t>
      </w:r>
    </w:p>
    <w:p w14:paraId="182367C7"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1196.7852              1203.6151              1224.9854</w:t>
      </w:r>
    </w:p>
    <w:p w14:paraId="215104C7"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1236.7921              1273.0944              1299.4427</w:t>
      </w:r>
    </w:p>
    <w:p w14:paraId="3C3104B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1329.8396              1355.2202              1392.4850</w:t>
      </w:r>
    </w:p>
    <w:p w14:paraId="3F8E795B"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1454.2336              1465.9210              1500.2251</w:t>
      </w:r>
    </w:p>
    <w:p w14:paraId="57D27D96"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1529.3013              1639.2229              1667.2121</w:t>
      </w:r>
    </w:p>
    <w:p w14:paraId="4128C20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2159.8568              3026.1230              3105.7609</w:t>
      </w:r>
    </w:p>
    <w:p w14:paraId="53A94F67"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3160.1538              3183.1776              3190.4749</w:t>
      </w:r>
    </w:p>
    <w:p w14:paraId="215804BA"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3198.1325              3203.9244              3218.4093</w:t>
      </w:r>
    </w:p>
    <w:p w14:paraId="48BA130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p>
    <w:p w14:paraId="25791457"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w:t>
      </w:r>
      <w:r w:rsidRPr="00DF62CF">
        <w:rPr>
          <w:rFonts w:ascii="Times New Roman" w:eastAsia="Times New Roman" w:hAnsi="Times New Roman" w:cs="Times New Roman"/>
          <w:b/>
          <w:i/>
          <w:color w:val="000000"/>
          <w:sz w:val="24"/>
          <w:szCs w:val="24"/>
          <w:lang w:eastAsia="ru-RU"/>
        </w:rPr>
        <w:t xml:space="preserve"> </w:t>
      </w:r>
      <w:r w:rsidR="00952017">
        <w:rPr>
          <w:rFonts w:ascii="Times New Roman" w:eastAsia="Times New Roman" w:hAnsi="Times New Roman" w:cs="Times New Roman"/>
          <w:b/>
          <w:i/>
          <w:color w:val="000000"/>
          <w:sz w:val="24"/>
          <w:szCs w:val="24"/>
          <w:lang w:eastAsia="ru-RU"/>
        </w:rPr>
        <w:t>p2</w:t>
      </w:r>
    </w:p>
    <w:p w14:paraId="310E1FC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1.231234   -1.204206   -0.068158</w:t>
      </w:r>
    </w:p>
    <w:p w14:paraId="05E6DF4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2.615319   -1.215591    0.010313</w:t>
      </w:r>
    </w:p>
    <w:p w14:paraId="05107E8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3.322610   -0.020417    0.081234</w:t>
      </w:r>
    </w:p>
    <w:p w14:paraId="64D31C2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2.640012    1.191134    0.074175</w:t>
      </w:r>
    </w:p>
    <w:p w14:paraId="11EB912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1.256058    1.212181   -0.003944</w:t>
      </w:r>
    </w:p>
    <w:p w14:paraId="152B891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0.537034    0.012336   -0.076264</w:t>
      </w:r>
    </w:p>
    <w:p w14:paraId="4236F2A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-0.885371    0.028754   -0.154106</w:t>
      </w:r>
    </w:p>
    <w:p w14:paraId="5106B19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-2.099662    0.029004   -0.105057</w:t>
      </w:r>
    </w:p>
    <w:p w14:paraId="08D833B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-3.487218    0.071254   -0.460950</w:t>
      </w:r>
    </w:p>
    <w:p w14:paraId="6945CED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-4.517640   -0.065614    0.369452</w:t>
      </w:r>
    </w:p>
    <w:p w14:paraId="361D37F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0.673968   -2.131662   -0.121914</w:t>
      </w:r>
    </w:p>
    <w:p w14:paraId="19F8F67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3.144726   -2.161365    0.017340</w:t>
      </w:r>
    </w:p>
    <w:p w14:paraId="7F14171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4.404715   -0.033171    0.142736</w:t>
      </w:r>
    </w:p>
    <w:p w14:paraId="40C76BE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3.188681    2.124149    0.131057</w:t>
      </w:r>
    </w:p>
    <w:p w14:paraId="3D82875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0.718079    2.152512   -0.007838</w:t>
      </w:r>
    </w:p>
    <w:p w14:paraId="538F881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-2.229223   -0.168699    1.931217</w:t>
      </w:r>
    </w:p>
    <w:p w14:paraId="4465F3D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-3.669741    0.229669   -1.521056</w:t>
      </w:r>
    </w:p>
    <w:p w14:paraId="16484C2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-5.533708   -0.021105   -0.003730</w:t>
      </w:r>
    </w:p>
    <w:p w14:paraId="6E9D83B3"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-4.371754   -0.223329    1.432024</w:t>
      </w:r>
    </w:p>
    <w:p w14:paraId="2BD2519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3E9075CE"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47042DE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-636.7895            </w:t>
      </w:r>
      <w:r w:rsidRPr="00A02254">
        <w:rPr>
          <w:rFonts w:ascii="Times New Roman" w:eastAsia="Times New Roman" w:hAnsi="Times New Roman" w:cs="Times New Roman"/>
          <w:color w:val="000000"/>
          <w:sz w:val="24"/>
          <w:szCs w:val="24"/>
          <w:lang w:eastAsia="ru-RU"/>
        </w:rPr>
        <w:t xml:space="preserve">  13.2741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66.4523</w:t>
      </w:r>
    </w:p>
    <w:p w14:paraId="066227D4"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73.9293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97.0732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224.7714</w:t>
      </w:r>
    </w:p>
    <w:p w14:paraId="7E9E9DD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299.2881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344.8392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398.5241</w:t>
      </w:r>
    </w:p>
    <w:p w14:paraId="261B5426"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413.5289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498.9233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540.4674</w:t>
      </w:r>
    </w:p>
    <w:p w14:paraId="0177EB1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544.9908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594.0462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641.7914</w:t>
      </w:r>
    </w:p>
    <w:p w14:paraId="70823DB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712.8825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719.0209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729.7844</w:t>
      </w:r>
    </w:p>
    <w:p w14:paraId="4F86CBC8"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785.8582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869.5145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950.2449</w:t>
      </w:r>
    </w:p>
    <w:p w14:paraId="01449A7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952.5576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978.8605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1004.5025</w:t>
      </w:r>
    </w:p>
    <w:p w14:paraId="3FE7774A"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1017.2227              1023.7866              1025.1118</w:t>
      </w:r>
    </w:p>
    <w:p w14:paraId="2DD82F7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1061.4384              1105.3965              1112.9565</w:t>
      </w:r>
    </w:p>
    <w:p w14:paraId="59A1EEE0"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1189.3250              1209.3217              1290.6251</w:t>
      </w:r>
    </w:p>
    <w:p w14:paraId="3455F0E0"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1319.3452              1326.8356              1356.5011</w:t>
      </w:r>
    </w:p>
    <w:p w14:paraId="6006919F"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1445.3938              1487.8022              1539.7059</w:t>
      </w:r>
    </w:p>
    <w:p w14:paraId="770D6F34"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1645.7146              1675.2976              1714.1008</w:t>
      </w:r>
    </w:p>
    <w:p w14:paraId="5970140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2272.0586              3156.2058              3167.2978</w:t>
      </w:r>
    </w:p>
    <w:p w14:paraId="3BBE21C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3189.9135              3199.1601              3208.8220</w:t>
      </w:r>
    </w:p>
    <w:p w14:paraId="0823583E"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3216.5872              3221.6290              3257.3816</w:t>
      </w:r>
    </w:p>
    <w:p w14:paraId="4EFD00CA"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p>
    <w:p w14:paraId="5B141D0C"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i3</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i4</w:t>
      </w:r>
    </w:p>
    <w:p w14:paraId="2DAB432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-1.035809   -1.163428    0.202687</w:t>
      </w:r>
    </w:p>
    <w:p w14:paraId="1E3B26C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-2.422200   -1.141282    0.212546</w:t>
      </w:r>
    </w:p>
    <w:p w14:paraId="5E4C49D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-3.105337    0.056425    0.030181</w:t>
      </w:r>
    </w:p>
    <w:p w14:paraId="2FB9558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-2.393070    1.234985   -0.160959</w:t>
      </w:r>
    </w:p>
    <w:p w14:paraId="7413247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-1.006339    1.216955   -0.175679</w:t>
      </w:r>
    </w:p>
    <w:p w14:paraId="1D6BA05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-0.306725    0.016094   -0.006475</w:t>
      </w:r>
    </w:p>
    <w:p w14:paraId="44F2BD5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1.138473    0.002255   -0.039036</w:t>
      </w:r>
    </w:p>
    <w:p w14:paraId="2F55772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2.090739   -0.848660   -0.409084</w:t>
      </w:r>
    </w:p>
    <w:p w14:paraId="7CC841B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3.442480   -0.302350   -0.114386</w:t>
      </w:r>
    </w:p>
    <w:p w14:paraId="298E1F0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3.376407    0.900954    0.432465</w:t>
      </w:r>
    </w:p>
    <w:p w14:paraId="4C498B6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-0.504061   -2.094183    0.365738</w:t>
      </w:r>
    </w:p>
    <w:p w14:paraId="3C753D1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-2.972256   -2.061882    0.372378</w:t>
      </w:r>
    </w:p>
    <w:p w14:paraId="78B66DC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-4.189182    0.072053    0.045413</w:t>
      </w:r>
    </w:p>
    <w:p w14:paraId="099F63B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-2.919907    2.172575   -0.297536</w:t>
      </w:r>
    </w:p>
    <w:p w14:paraId="42C1EC5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-0.450137    2.136012   -0.323647</w:t>
      </w:r>
    </w:p>
    <w:p w14:paraId="2495165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1.922506   -1.811092   -0.881672</w:t>
      </w:r>
    </w:p>
    <w:p w14:paraId="06877CD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4.358244   -0.843747   -0.329730</w:t>
      </w:r>
    </w:p>
    <w:p w14:paraId="16CD57D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1.976489    0.995814    0.406259</w:t>
      </w:r>
    </w:p>
    <w:p w14:paraId="5EB09A9E"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4.106585    1.602766    0.809226</w:t>
      </w:r>
    </w:p>
    <w:p w14:paraId="3828775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03780E12"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2FC06F81"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-2066.8907        </w:t>
      </w:r>
      <w:r w:rsidRPr="00A02254">
        <w:rPr>
          <w:rFonts w:ascii="Times New Roman" w:eastAsia="Times New Roman" w:hAnsi="Times New Roman" w:cs="Times New Roman"/>
          <w:color w:val="000000"/>
          <w:sz w:val="24"/>
          <w:szCs w:val="24"/>
          <w:lang w:eastAsia="ru-RU"/>
        </w:rPr>
        <w:t xml:space="preserve">     42.0738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95.1082</w:t>
      </w:r>
    </w:p>
    <w:p w14:paraId="04826CBA"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111.8294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280.4478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341.8632</w:t>
      </w:r>
    </w:p>
    <w:p w14:paraId="1A91CC47"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389.9956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413.9517</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442.4895</w:t>
      </w:r>
    </w:p>
    <w:p w14:paraId="665675D0"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519.1505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630.2312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633.1289</w:t>
      </w:r>
    </w:p>
    <w:p w14:paraId="1DF2AB58"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656.3225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713.2804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729.9336</w:t>
      </w:r>
    </w:p>
    <w:p w14:paraId="01A40F56"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778.2113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865.5981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871.7047</w:t>
      </w:r>
    </w:p>
    <w:p w14:paraId="0DED0AD8"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906.0403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935.0797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940.4949</w:t>
      </w:r>
    </w:p>
    <w:p w14:paraId="59C5C793"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949.0227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1004.5458              1006.2797</w:t>
      </w:r>
    </w:p>
    <w:p w14:paraId="1386463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1020.4920              1021.6354              1061.6366</w:t>
      </w:r>
    </w:p>
    <w:p w14:paraId="21401B5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1066.2118              1111.4075              1185.9096</w:t>
      </w:r>
    </w:p>
    <w:p w14:paraId="3365F2B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1193.4710              1213.4681              1264.9235</w:t>
      </w:r>
    </w:p>
    <w:p w14:paraId="691DE21F"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1301.5263              1323.8719              1356.5985</w:t>
      </w:r>
    </w:p>
    <w:p w14:paraId="3A78B892"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1484.9507              1532.8008              1631.0589</w:t>
      </w:r>
    </w:p>
    <w:p w14:paraId="444D95C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1641.5846              1670.7849              1715.2742</w:t>
      </w:r>
    </w:p>
    <w:p w14:paraId="6F78AE5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1754.1899              3182.0959              3192.5264</w:t>
      </w:r>
    </w:p>
    <w:p w14:paraId="03C61E46"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3195.5301              3199.1234              3208.1320</w:t>
      </w:r>
    </w:p>
    <w:p w14:paraId="628419E7"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3215.1230              3223.8666              3251.9610</w:t>
      </w:r>
    </w:p>
    <w:p w14:paraId="00E28EC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p>
    <w:p w14:paraId="0E8C5CA9"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i3</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i18</w:t>
      </w:r>
    </w:p>
    <w:p w14:paraId="39CB763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-0.624020   -1.125042   -0.138873</w:t>
      </w:r>
    </w:p>
    <w:p w14:paraId="4D840C5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-1.990257   -1.395356   -0.140121</w:t>
      </w:r>
    </w:p>
    <w:p w14:paraId="5DDB3A3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-2.942653   -0.380105   -0.013970</w:t>
      </w:r>
    </w:p>
    <w:p w14:paraId="3E55B93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-2.575018    0.963073    0.114016</w:t>
      </w:r>
    </w:p>
    <w:p w14:paraId="79AFF76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-1.216417    1.204606    0.110612</w:t>
      </w:r>
    </w:p>
    <w:p w14:paraId="6EB41F7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-0.257919    0.210879   -0.010894</w:t>
      </w:r>
    </w:p>
    <w:p w14:paraId="0F28C0E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0.104487   -1.919934   -0.240698</w:t>
      </w:r>
    </w:p>
    <w:p w14:paraId="297C095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-2.329848   -2.420224   -0.240342</w:t>
      </w:r>
    </w:p>
    <w:p w14:paraId="167F691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-3.995440   -0.642480   -0.015849</w:t>
      </w:r>
    </w:p>
    <w:p w14:paraId="30F01F7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-3.318797    1.744564    0.206440</w:t>
      </w:r>
    </w:p>
    <w:p w14:paraId="06F4700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0.906676    1.080888    0.011679</w:t>
      </w:r>
    </w:p>
    <w:p w14:paraId="6A7A74D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2.229164    1.125550   -0.093498</w:t>
      </w:r>
    </w:p>
    <w:p w14:paraId="76E0393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3.107554   -0.046475   -0.216271</w:t>
      </w:r>
    </w:p>
    <w:p w14:paraId="12FFAAC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2.905723   -1.232938    0.354229</w:t>
      </w:r>
    </w:p>
    <w:p w14:paraId="754860B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-0.093320    2.065353    0.142074</w:t>
      </w:r>
    </w:p>
    <w:p w14:paraId="74B47D4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2.709077    2.100054   -0.116515</w:t>
      </w:r>
    </w:p>
    <w:p w14:paraId="4B36798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4.005989    0.104821   -0.811010</w:t>
      </w:r>
    </w:p>
    <w:p w14:paraId="03E162E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2.057365   -1.413408    1.006120</w:t>
      </w:r>
    </w:p>
    <w:p w14:paraId="789BDB22"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3.603493   -2.049239    0.208321</w:t>
      </w:r>
    </w:p>
    <w:p w14:paraId="0E328F6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44B52DFA"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5B1A071"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-2320.8839  </w:t>
      </w:r>
      <w:r w:rsidRPr="00A02254">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58.7260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79.9731</w:t>
      </w:r>
    </w:p>
    <w:p w14:paraId="3A64F9F9"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127.3532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174.1297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252.6368</w:t>
      </w:r>
    </w:p>
    <w:p w14:paraId="4ED6A717"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371.6017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413.0203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441.0814</w:t>
      </w:r>
    </w:p>
    <w:p w14:paraId="1BD4EAD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494.8990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529.3484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616.4809</w:t>
      </w:r>
    </w:p>
    <w:p w14:paraId="5241C02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634.8796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717.3256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761.6882</w:t>
      </w:r>
    </w:p>
    <w:p w14:paraId="3F764D2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769.0643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780.5208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851.4665</w:t>
      </w:r>
    </w:p>
    <w:p w14:paraId="387B6E1F"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893.1802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954.2474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967.6625</w:t>
      </w:r>
    </w:p>
    <w:p w14:paraId="723C6CA2"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968.5873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1004.7809              1014.3522</w:t>
      </w:r>
    </w:p>
    <w:p w14:paraId="132066B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1030.9713              1038.9771              1043.6927</w:t>
      </w:r>
    </w:p>
    <w:p w14:paraId="5D11F2B7"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1086.1172              1131.8909              1171.7377</w:t>
      </w:r>
    </w:p>
    <w:p w14:paraId="14994E12"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1190.9633              1279.3569              1320.8348</w:t>
      </w:r>
    </w:p>
    <w:p w14:paraId="5854B81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1332.9425              1376.4261              1448.4976</w:t>
      </w:r>
    </w:p>
    <w:p w14:paraId="45283DDA"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1475.9945              1491.6375              1627.4339</w:t>
      </w:r>
    </w:p>
    <w:p w14:paraId="33D99DB3"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1661.3940              1700.8166              1747.0711</w:t>
      </w:r>
    </w:p>
    <w:p w14:paraId="3E83BD23"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1908.5694              3156.6162              3166.9320</w:t>
      </w:r>
    </w:p>
    <w:p w14:paraId="5EFBAAC6"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3180.3552              3185.1697              3205.3456</w:t>
      </w:r>
    </w:p>
    <w:p w14:paraId="77D35D92"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3217.6377              3223.2827              3253.9683</w:t>
      </w:r>
    </w:p>
    <w:p w14:paraId="02B99C9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p>
    <w:p w14:paraId="25B9B5CF"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i69</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i71</w:t>
      </w:r>
    </w:p>
    <w:p w14:paraId="6080955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0.842441   -0.854938   -0.700256</w:t>
      </w:r>
    </w:p>
    <w:p w14:paraId="3FED7AC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0.952142   -0.899838    0.780287</w:t>
      </w:r>
    </w:p>
    <w:p w14:paraId="148CE8A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1.882982    0.074285    1.172383</w:t>
      </w:r>
    </w:p>
    <w:p w14:paraId="7CC65B3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2.416313    0.695279    0.007691</w:t>
      </w:r>
    </w:p>
    <w:p w14:paraId="60A6DD5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1.843486    0.159463   -1.108696</w:t>
      </w:r>
    </w:p>
    <w:p w14:paraId="7C865CF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-0.483450   -0.276683   -0.237709</w:t>
      </w:r>
    </w:p>
    <w:p w14:paraId="49AA8F4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-1.692824   -1.054423   -0.094411</w:t>
      </w:r>
    </w:p>
    <w:p w14:paraId="2F47A5A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-2.722536   -0.186211    0.103636</w:t>
      </w:r>
    </w:p>
    <w:p w14:paraId="6AABECF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-2.196674    1.171616    0.105694</w:t>
      </w:r>
    </w:p>
    <w:p w14:paraId="60AE70A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-0.857408    1.124606   -0.094490</w:t>
      </w:r>
    </w:p>
    <w:p w14:paraId="1F24CE5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0.743170   -1.769917   -1.276705</w:t>
      </w:r>
    </w:p>
    <w:p w14:paraId="620C123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0.533922   -1.673098    1.404591</w:t>
      </w:r>
    </w:p>
    <w:p w14:paraId="04233CB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2.129105    0.324770    2.194407</w:t>
      </w:r>
    </w:p>
    <w:p w14:paraId="56DE156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3.139499    1.500470    0.015635</w:t>
      </w:r>
    </w:p>
    <w:p w14:paraId="20E8A64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2.014077    0.460456   -2.132489</w:t>
      </w:r>
    </w:p>
    <w:p w14:paraId="183ED32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-1.747633   -2.132416   -0.160466</w:t>
      </w:r>
    </w:p>
    <w:p w14:paraId="3D38045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-3.763002   -0.450022    0.238340</w:t>
      </w:r>
    </w:p>
    <w:p w14:paraId="290C6BA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-2.787094    2.066218    0.249208</w:t>
      </w:r>
    </w:p>
    <w:p w14:paraId="5C89E564"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-0.168868    1.954603   -0.137295</w:t>
      </w:r>
    </w:p>
    <w:p w14:paraId="3132085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6777CC39"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9E28AE2"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-498.4762              122.5160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143.3869</w:t>
      </w:r>
    </w:p>
    <w:p w14:paraId="02F6FAB0"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180.8741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347.6216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413.0468</w:t>
      </w:r>
    </w:p>
    <w:p w14:paraId="57FBEBB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520.0297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574.8330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589.1963</w:t>
      </w:r>
    </w:p>
    <w:p w14:paraId="768E5A51"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653.3751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723.5040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741.6692</w:t>
      </w:r>
    </w:p>
    <w:p w14:paraId="4E2BC4EB"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765.1263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771.3308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810.5893</w:t>
      </w:r>
    </w:p>
    <w:p w14:paraId="002E5001"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817.6907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837.3106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866.9914</w:t>
      </w:r>
    </w:p>
    <w:p w14:paraId="0BBFE7AB"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911.8662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917.7972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935.4848</w:t>
      </w:r>
    </w:p>
    <w:p w14:paraId="5C275287"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966.4135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975.0220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997.8517</w:t>
      </w:r>
    </w:p>
    <w:p w14:paraId="6B95F13A"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1023.8629              1056.2275              1081.7642</w:t>
      </w:r>
    </w:p>
    <w:p w14:paraId="72543A13"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1091.3321              1100.0003              1110.8896</w:t>
      </w:r>
    </w:p>
    <w:p w14:paraId="2444DC6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1130.6214              1217.7507              1261.9401</w:t>
      </w:r>
    </w:p>
    <w:p w14:paraId="00C8D5E8"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1290.3975              1328.6339              1337.3209</w:t>
      </w:r>
    </w:p>
    <w:p w14:paraId="33C2E160"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1369.7067              1429.8454              1431.6240</w:t>
      </w:r>
    </w:p>
    <w:p w14:paraId="564CED47"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1512.1264              1542.8111              1597.7155</w:t>
      </w:r>
    </w:p>
    <w:p w14:paraId="6037941F"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3170.5614              3224.4432              3227.6786</w:t>
      </w:r>
    </w:p>
    <w:p w14:paraId="4F3A4AD1"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3237.4878              3242.4689              3249.8122</w:t>
      </w:r>
    </w:p>
    <w:p w14:paraId="0A5520CD"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3257.1869              3268.6794              3276.4687</w:t>
      </w:r>
    </w:p>
    <w:p w14:paraId="7ED80906"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p>
    <w:p w14:paraId="40DF1FFE"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i66</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i69</w:t>
      </w:r>
    </w:p>
    <w:p w14:paraId="4ADB340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0.673624   -0.911970   -0.830443</w:t>
      </w:r>
    </w:p>
    <w:p w14:paraId="5666F74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0.705009   -0.493185    1.107988</w:t>
      </w:r>
    </w:p>
    <w:p w14:paraId="472A6F9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1.865188    0.395475    1.093177</w:t>
      </w:r>
    </w:p>
    <w:p w14:paraId="420797D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2.427848    0.579871   -0.123764</w:t>
      </w:r>
    </w:p>
    <w:p w14:paraId="3858345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1.870440   -0.293323   -1.127989</w:t>
      </w:r>
    </w:p>
    <w:p w14:paraId="2ADC103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-0.357653   -0.259564    0.107899</w:t>
      </w:r>
    </w:p>
    <w:p w14:paraId="57680E4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-1.629929   -1.030010    0.254352</w:t>
      </w:r>
    </w:p>
    <w:p w14:paraId="4DF8F8B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-2.666540   -0.211699    0.033147</w:t>
      </w:r>
    </w:p>
    <w:p w14:paraId="636A311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-2.161328    1.135952   -0.269702</w:t>
      </w:r>
    </w:p>
    <w:p w14:paraId="7BE90F9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-0.823227    1.128196   -0.224960</w:t>
      </w:r>
    </w:p>
    <w:p w14:paraId="37074F4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0.359043   -1.818053   -1.334400</w:t>
      </w:r>
    </w:p>
    <w:p w14:paraId="2E79E8C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0.589862   -1.282050    1.843198</w:t>
      </w:r>
    </w:p>
    <w:p w14:paraId="15E50AA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2.227566    0.850921    2.007426</w:t>
      </w:r>
    </w:p>
    <w:p w14:paraId="0ED60D5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3.271194    1.231921   -0.309858</w:t>
      </w:r>
    </w:p>
    <w:p w14:paraId="44C9D12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2.446841   -0.597459   -1.994472</w:t>
      </w:r>
    </w:p>
    <w:p w14:paraId="0D6A11F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-1.664103   -2.083512    0.499584</w:t>
      </w:r>
    </w:p>
    <w:p w14:paraId="393F5B0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-3.713565   -0.482974    0.070740</w:t>
      </w:r>
    </w:p>
    <w:p w14:paraId="4E9363B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-2.787424    1.989109   -0.497165</w:t>
      </w:r>
    </w:p>
    <w:p w14:paraId="07657DB0"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-0.150004    1.953630   -0.403291</w:t>
      </w:r>
    </w:p>
    <w:p w14:paraId="5B93755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430A8C56"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06B69C62"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-736.1675               126.2210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171.9409</w:t>
      </w:r>
    </w:p>
    <w:p w14:paraId="269A069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186.7303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390.0887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405.6721</w:t>
      </w:r>
    </w:p>
    <w:p w14:paraId="7DFC728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475.7980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547.7713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568.6210</w:t>
      </w:r>
    </w:p>
    <w:p w14:paraId="58C369E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609.7764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648.2138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676.3624</w:t>
      </w:r>
    </w:p>
    <w:p w14:paraId="5BC3C014"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719.0479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744.2341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750.5206</w:t>
      </w:r>
    </w:p>
    <w:p w14:paraId="7FAC9953"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782.5540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816.8239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859.0505</w:t>
      </w:r>
    </w:p>
    <w:p w14:paraId="1B831218"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871.8571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886.6889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924.9041</w:t>
      </w:r>
    </w:p>
    <w:p w14:paraId="0E59EFD3"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965.1749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969.7385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981.6161</w:t>
      </w:r>
    </w:p>
    <w:p w14:paraId="2B52219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1004.0078              1032.9508              1050.5916</w:t>
      </w:r>
    </w:p>
    <w:p w14:paraId="08E01AB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1097.6109              1109.2502              1129.8874</w:t>
      </w:r>
    </w:p>
    <w:p w14:paraId="186E9FE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1150.3029              1194.5396              1262.8768</w:t>
      </w:r>
    </w:p>
    <w:p w14:paraId="66FA03B6"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1305.7571              1329.3635              1387.4973</w:t>
      </w:r>
    </w:p>
    <w:p w14:paraId="206D5B4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1410.1785              1425.5558              1461.2343</w:t>
      </w:r>
    </w:p>
    <w:p w14:paraId="1E5447F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1600.1490              1603.3350              1676.6697</w:t>
      </w:r>
    </w:p>
    <w:p w14:paraId="22593136"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3190.1533              3192.2616              3206.3262</w:t>
      </w:r>
    </w:p>
    <w:p w14:paraId="52C1A8BA"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3211.3120              3213.7025              3223.4683</w:t>
      </w:r>
    </w:p>
    <w:p w14:paraId="6A72C5AE"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3234.6831              3241.8084              3264.4887</w:t>
      </w:r>
    </w:p>
    <w:p w14:paraId="50168372"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p>
    <w:p w14:paraId="0ABD8116"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i71</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i73</w:t>
      </w:r>
    </w:p>
    <w:p w14:paraId="230DE63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0.689237    0.019814    0.127391</w:t>
      </w:r>
    </w:p>
    <w:p w14:paraId="6745687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1.552864    1.160297    0.099705</w:t>
      </w:r>
    </w:p>
    <w:p w14:paraId="6CC504E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2.852190    0.731884   -0.065941</w:t>
      </w:r>
    </w:p>
    <w:p w14:paraId="5D59044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2.886256   -0.675766   -0.150284</w:t>
      </w:r>
    </w:p>
    <w:p w14:paraId="3B06F2C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1.588567   -1.160375   -0.048702</w:t>
      </w:r>
    </w:p>
    <w:p w14:paraId="149CE9A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-0.752696    0.004899    0.041346</w:t>
      </w:r>
    </w:p>
    <w:p w14:paraId="62BD77D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-1.599675   -1.159226    0.054340</w:t>
      </w:r>
    </w:p>
    <w:p w14:paraId="19AABBA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-2.889758   -0.728861   -0.026482</w:t>
      </w:r>
    </w:p>
    <w:p w14:paraId="45EE0C5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-2.887739    0.735508   -0.095734</w:t>
      </w:r>
    </w:p>
    <w:p w14:paraId="585C96E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-1.597089    1.167187   -0.050737</w:t>
      </w:r>
    </w:p>
    <w:p w14:paraId="7315532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1.056202   -0.671866    1.121139</w:t>
      </w:r>
    </w:p>
    <w:p w14:paraId="14243DC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1.220644    2.179446    0.230904</w:t>
      </w:r>
    </w:p>
    <w:p w14:paraId="4D63257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3.723854    1.372435   -0.072316</w:t>
      </w:r>
    </w:p>
    <w:p w14:paraId="6FA0C06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3.771601   -1.287151   -0.246519</w:t>
      </w:r>
    </w:p>
    <w:p w14:paraId="0501695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1.234017   -2.174550   -0.157075</w:t>
      </w:r>
    </w:p>
    <w:p w14:paraId="2233CEB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-1.262305   -2.183662    0.119457</w:t>
      </w:r>
    </w:p>
    <w:p w14:paraId="388DB8E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-3.775078   -1.349704   -0.040933</w:t>
      </w:r>
    </w:p>
    <w:p w14:paraId="2FFAD31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-3.771383    1.353813   -0.173180</w:t>
      </w:r>
    </w:p>
    <w:p w14:paraId="44806E59"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-1.250490    2.189074   -0.090883</w:t>
      </w:r>
    </w:p>
    <w:p w14:paraId="0E161C2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014208FD"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D5F9412"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-1205.0527           </w:t>
      </w:r>
      <w:r w:rsidRPr="00A02254">
        <w:rPr>
          <w:rFonts w:ascii="Times New Roman" w:eastAsia="Times New Roman" w:hAnsi="Times New Roman" w:cs="Times New Roman"/>
          <w:color w:val="000000"/>
          <w:sz w:val="24"/>
          <w:szCs w:val="24"/>
          <w:lang w:eastAsia="ru-RU"/>
        </w:rPr>
        <w:t xml:space="preserve">  50.8839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116.0776</w:t>
      </w:r>
    </w:p>
    <w:p w14:paraId="36C05F4A"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147.9583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302.5007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393.2855</w:t>
      </w:r>
    </w:p>
    <w:p w14:paraId="0D147CA4"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423.3850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542.5139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597.7430</w:t>
      </w:r>
    </w:p>
    <w:p w14:paraId="65FE627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620.9836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671.0919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684.0299</w:t>
      </w:r>
    </w:p>
    <w:p w14:paraId="6B15371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711.4806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749.2254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788.0760</w:t>
      </w:r>
    </w:p>
    <w:p w14:paraId="27F04E58"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793.8201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847.7356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852.3680</w:t>
      </w:r>
    </w:p>
    <w:p w14:paraId="48FA54B8"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895.4775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911.4107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917.9691</w:t>
      </w:r>
    </w:p>
    <w:p w14:paraId="4690ED03"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921.4533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966.1831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978.1552</w:t>
      </w:r>
    </w:p>
    <w:p w14:paraId="40E1619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1036.1779              1044.0938              1086.8384</w:t>
      </w:r>
    </w:p>
    <w:p w14:paraId="216974A3"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1088.1061              1096.7797              1124.5348</w:t>
      </w:r>
    </w:p>
    <w:p w14:paraId="65AC4D1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1146.3809              1198.1866              1245.4730</w:t>
      </w:r>
    </w:p>
    <w:p w14:paraId="1E15FD7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1286.7752              1324.3835              1370.6725</w:t>
      </w:r>
    </w:p>
    <w:p w14:paraId="4CAA7C9A"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1437.7882              1466.8939              1509.5131</w:t>
      </w:r>
    </w:p>
    <w:p w14:paraId="437AF1C4"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1542.6909              1552.4446              1559.9770</w:t>
      </w:r>
    </w:p>
    <w:p w14:paraId="5E99D387"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2115.7830              3225.1266              3225.9055</w:t>
      </w:r>
    </w:p>
    <w:p w14:paraId="4E54CE64"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3238.4966              3250.5535              3252.2781</w:t>
      </w:r>
    </w:p>
    <w:p w14:paraId="267E9ED5"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3260.6717              3263.4700              3270.4996</w:t>
      </w:r>
    </w:p>
    <w:p w14:paraId="62A01650"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p>
    <w:p w14:paraId="3284D919"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i71</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i72</w:t>
      </w:r>
    </w:p>
    <w:p w14:paraId="2D896C5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-0.729892    1.000005    0.335815</w:t>
      </w:r>
    </w:p>
    <w:p w14:paraId="0C0E6B2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-0.691365   -0.402714    0.921201</w:t>
      </w:r>
    </w:p>
    <w:p w14:paraId="2030677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-1.880322   -1.071087    0.525864</w:t>
      </w:r>
    </w:p>
    <w:p w14:paraId="7BFE2CF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-2.589226   -0.239677   -0.381036</w:t>
      </w:r>
    </w:p>
    <w:p w14:paraId="610F559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-1.944895    0.953407   -0.545012</w:t>
      </w:r>
    </w:p>
    <w:p w14:paraId="24548B9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0.614336    0.710535   -0.266650</w:t>
      </w:r>
    </w:p>
    <w:p w14:paraId="5A7C80C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1.852182    1.106482    0.153486</w:t>
      </w:r>
    </w:p>
    <w:p w14:paraId="7565AA2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2.735716   -0.020768    0.044444</w:t>
      </w:r>
    </w:p>
    <w:p w14:paraId="583DCC7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2.028223   -1.136211   -0.344650</w:t>
      </w:r>
    </w:p>
    <w:p w14:paraId="55DB09A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0.670033   -0.743954   -0.543909</w:t>
      </w:r>
    </w:p>
    <w:p w14:paraId="4F0E9D5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-0.729196    1.826258    1.048811</w:t>
      </w:r>
    </w:p>
    <w:p w14:paraId="7EB60F1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-0.112753   -0.626577    1.807567</w:t>
      </w:r>
    </w:p>
    <w:p w14:paraId="296E611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-2.144504   -2.084359    0.795502</w:t>
      </w:r>
    </w:p>
    <w:p w14:paraId="0A907B5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-3.504349   -0.525236   -0.884605</w:t>
      </w:r>
    </w:p>
    <w:p w14:paraId="63D972D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-2.247565    1.761409   -1.196653</w:t>
      </w:r>
    </w:p>
    <w:p w14:paraId="28180DC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2.093614    2.056192    0.611467</w:t>
      </w:r>
    </w:p>
    <w:p w14:paraId="3DD488E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3.801053    0.009381    0.238822</w:t>
      </w:r>
    </w:p>
    <w:p w14:paraId="1D95771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2.443970   -2.106047   -0.579213</w:t>
      </w:r>
    </w:p>
    <w:p w14:paraId="0A0761EA"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0.010994   -1.247126   -1.239016</w:t>
      </w:r>
    </w:p>
    <w:p w14:paraId="5844015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43F403FA"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03496F7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-593.9724         </w:t>
      </w:r>
      <w:r w:rsidRPr="00A02254">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139.3965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175.9926</w:t>
      </w:r>
    </w:p>
    <w:p w14:paraId="3345829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231.3886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330.1877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368.9442</w:t>
      </w:r>
    </w:p>
    <w:p w14:paraId="0CB0BA33"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522.0801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590.3307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659.4477</w:t>
      </w:r>
    </w:p>
    <w:p w14:paraId="72E3F5F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679.9230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745.4822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762.6325</w:t>
      </w:r>
    </w:p>
    <w:p w14:paraId="2E60E558"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780.2133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801.7311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817.8064</w:t>
      </w:r>
    </w:p>
    <w:p w14:paraId="564B3350"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833.1545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855.8227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872.2945</w:t>
      </w:r>
    </w:p>
    <w:p w14:paraId="1DFC75C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895.3876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931.6728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946.1503</w:t>
      </w:r>
    </w:p>
    <w:p w14:paraId="79402F55"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 xml:space="preserve">955.3943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972.2095      </w:t>
      </w:r>
      <w:r>
        <w:rPr>
          <w:rFonts w:ascii="Times New Roman" w:eastAsia="Times New Roman" w:hAnsi="Times New Roman" w:cs="Times New Roman"/>
          <w:color w:val="000000"/>
          <w:sz w:val="24"/>
          <w:szCs w:val="24"/>
          <w:lang w:eastAsia="ru-RU"/>
        </w:rPr>
        <w:t xml:space="preserve">  </w:t>
      </w:r>
      <w:r w:rsidRPr="00A02254">
        <w:rPr>
          <w:rFonts w:ascii="Times New Roman" w:eastAsia="Times New Roman" w:hAnsi="Times New Roman" w:cs="Times New Roman"/>
          <w:color w:val="000000"/>
          <w:sz w:val="24"/>
          <w:szCs w:val="24"/>
          <w:lang w:eastAsia="ru-RU"/>
        </w:rPr>
        <w:t xml:space="preserve">        1004.4861</w:t>
      </w:r>
    </w:p>
    <w:p w14:paraId="2E64C55E"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1039.8110              1056.6281              1061.1473</w:t>
      </w:r>
    </w:p>
    <w:p w14:paraId="6AF479CB"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1077.2950              1103.2417              1116.0496</w:t>
      </w:r>
    </w:p>
    <w:p w14:paraId="3FF147FF"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1157.0739              1201.7914              1251.4082</w:t>
      </w:r>
    </w:p>
    <w:p w14:paraId="2663E72B"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1286.0682              1308.0919              1325.7916</w:t>
      </w:r>
    </w:p>
    <w:p w14:paraId="61A814D1"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1351.8303              1413.6569              1427.5362</w:t>
      </w:r>
    </w:p>
    <w:p w14:paraId="0833789C"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1467.3494              1520.5981              1595.6728</w:t>
      </w:r>
    </w:p>
    <w:p w14:paraId="39A6B49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3116.6629              3214.2189              3219.6320</w:t>
      </w:r>
    </w:p>
    <w:p w14:paraId="4B6BD0DD"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3227.5114              3230.3698              3238.4210</w:t>
      </w:r>
    </w:p>
    <w:p w14:paraId="0238825C"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A02254">
        <w:rPr>
          <w:rFonts w:ascii="Times New Roman" w:eastAsia="Times New Roman" w:hAnsi="Times New Roman" w:cs="Times New Roman"/>
          <w:color w:val="000000"/>
          <w:sz w:val="24"/>
          <w:szCs w:val="24"/>
          <w:lang w:eastAsia="ru-RU"/>
        </w:rPr>
        <w:t>3240.0804              3250.8154              3251.6005</w:t>
      </w:r>
    </w:p>
    <w:p w14:paraId="4CEDAF41" w14:textId="77777777" w:rsidR="00C90D38" w:rsidRPr="00A02254" w:rsidRDefault="00C90D38" w:rsidP="00BC2F62">
      <w:pPr>
        <w:spacing w:after="0" w:line="240" w:lineRule="auto"/>
        <w:rPr>
          <w:rFonts w:ascii="Times New Roman" w:eastAsia="Times New Roman" w:hAnsi="Times New Roman" w:cs="Times New Roman"/>
          <w:color w:val="000000"/>
          <w:sz w:val="24"/>
          <w:szCs w:val="24"/>
          <w:lang w:eastAsia="ru-RU"/>
        </w:rPr>
      </w:pPr>
    </w:p>
    <w:p w14:paraId="5569346B"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i72</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i76</w:t>
      </w:r>
    </w:p>
    <w:p w14:paraId="400CDB9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-0.673252    1.183588    0.409012</w:t>
      </w:r>
    </w:p>
    <w:p w14:paraId="485201B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-0.536413   -0.866192    0.688269</w:t>
      </w:r>
    </w:p>
    <w:p w14:paraId="0D18574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-1.894034   -1.125502    0.434002</w:t>
      </w:r>
    </w:p>
    <w:p w14:paraId="79D8B5B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-2.525968   -0.160255   -0.415222</w:t>
      </w:r>
    </w:p>
    <w:p w14:paraId="09C07B3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-1.891573    1.035797   -0.431421</w:t>
      </w:r>
    </w:p>
    <w:p w14:paraId="38447E8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0.631799    0.816067   -0.105085</w:t>
      </w:r>
    </w:p>
    <w:p w14:paraId="36B77AD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1.918929    1.102865    0.198179</w:t>
      </w:r>
    </w:p>
    <w:p w14:paraId="37F0EDA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2.703682   -0.106939   -0.045827</w:t>
      </w:r>
    </w:p>
    <w:p w14:paraId="30DA5EE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1.895519   -1.137981   -0.370441</w:t>
      </w:r>
    </w:p>
    <w:p w14:paraId="4476F2E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0.490558   -0.630905   -0.457510</w:t>
      </w:r>
    </w:p>
    <w:p w14:paraId="2252140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-0.730164    1.943132    1.191296</w:t>
      </w:r>
    </w:p>
    <w:p w14:paraId="41D68D7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-0.088582   -1.230936    1.609321</w:t>
      </w:r>
    </w:p>
    <w:p w14:paraId="5EFE921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-2.474485   -1.803028    1.052211</w:t>
      </w:r>
    </w:p>
    <w:p w14:paraId="673706C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-3.469005   -0.333738   -0.920957</w:t>
      </w:r>
    </w:p>
    <w:p w14:paraId="450B96E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-2.262654    1.891494   -0.988283</w:t>
      </w:r>
    </w:p>
    <w:p w14:paraId="68A9B00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2.292082    2.002991    0.668353</w:t>
      </w:r>
    </w:p>
    <w:p w14:paraId="50D2E3A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3.782208   -0.161592    0.043503</w:t>
      </w:r>
    </w:p>
    <w:p w14:paraId="4574086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2.211875   -2.132871   -0.654855</w:t>
      </w:r>
    </w:p>
    <w:p w14:paraId="0F72707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0.023243   -0.838714   -1.424322</w:t>
      </w:r>
    </w:p>
    <w:p w14:paraId="34516F6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332BAB05"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2D4CA82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-850.2329               </w:t>
      </w:r>
      <w:r w:rsidRPr="00513043">
        <w:rPr>
          <w:rFonts w:ascii="Times New Roman" w:eastAsia="Times New Roman" w:hAnsi="Times New Roman" w:cs="Times New Roman"/>
          <w:color w:val="000000"/>
          <w:sz w:val="24"/>
          <w:szCs w:val="24"/>
          <w:lang w:eastAsia="ru-RU"/>
        </w:rPr>
        <w:t xml:space="preserve">147.6494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192.0030</w:t>
      </w:r>
    </w:p>
    <w:p w14:paraId="70DC732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295.8588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337.3646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373.7527</w:t>
      </w:r>
    </w:p>
    <w:p w14:paraId="543A90D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472.7124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552.8985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581.7871</w:t>
      </w:r>
    </w:p>
    <w:p w14:paraId="65D32A5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651.6224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671.9502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714.2497</w:t>
      </w:r>
    </w:p>
    <w:p w14:paraId="710C728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734.4340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775.7268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803.6036</w:t>
      </w:r>
    </w:p>
    <w:p w14:paraId="0593330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842.7492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851.4538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888.0993</w:t>
      </w:r>
    </w:p>
    <w:p w14:paraId="7B18BEF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921.8695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940.8859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959.4296</w:t>
      </w:r>
    </w:p>
    <w:p w14:paraId="7F62475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972.9699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979.9393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1012.0323</w:t>
      </w:r>
    </w:p>
    <w:p w14:paraId="7857D78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1019.2896              1039.7733              1062.4003</w:t>
      </w:r>
    </w:p>
    <w:p w14:paraId="5CF3564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1116.0368              1143.0568              1154.9999</w:t>
      </w:r>
    </w:p>
    <w:p w14:paraId="7E423A6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1192.3334              1228.8669              1245.6452</w:t>
      </w:r>
    </w:p>
    <w:p w14:paraId="4DC7ACB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1314.0848              1328.5013              1358.3576</w:t>
      </w:r>
    </w:p>
    <w:p w14:paraId="0039583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1388.8042              1413.7186              1438.0131</w:t>
      </w:r>
    </w:p>
    <w:p w14:paraId="32FA4C9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1553.6900              1580.3627              1647.1056</w:t>
      </w:r>
    </w:p>
    <w:p w14:paraId="4758F41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3092.2169              3112.8202              3167.2718</w:t>
      </w:r>
    </w:p>
    <w:p w14:paraId="3A98867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3180.1334              3187.5140              3208.5070</w:t>
      </w:r>
    </w:p>
    <w:p w14:paraId="086B9652"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3213.4671              3232.3775              3240.6255</w:t>
      </w:r>
    </w:p>
    <w:p w14:paraId="22726A6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1A68EE7A"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i76</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xml:space="preserve">– </w:t>
      </w:r>
      <w:r w:rsidR="00952017">
        <w:rPr>
          <w:rFonts w:ascii="Times New Roman" w:eastAsia="Times New Roman" w:hAnsi="Times New Roman" w:cs="Times New Roman"/>
          <w:b/>
          <w:i/>
          <w:color w:val="000000"/>
          <w:sz w:val="24"/>
          <w:szCs w:val="24"/>
          <w:lang w:eastAsia="ru-RU"/>
        </w:rPr>
        <w:t>p24</w:t>
      </w:r>
    </w:p>
    <w:p w14:paraId="469177D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0.569366    1.601224   -0.000267</w:t>
      </w:r>
    </w:p>
    <w:p w14:paraId="55B0464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0.554090   -1.587664   -0.071003</w:t>
      </w:r>
    </w:p>
    <w:p w14:paraId="6686033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1.900248   -1.263173   -0.099135</w:t>
      </w:r>
    </w:p>
    <w:p w14:paraId="3E35350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2.496247   -0.004468   -0.015416</w:t>
      </w:r>
    </w:p>
    <w:p w14:paraId="1A3F6F2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1.916077    1.260285    0.033142</w:t>
      </w:r>
    </w:p>
    <w:p w14:paraId="0E974A4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-0.539051    0.763070   -0.004494</w:t>
      </w:r>
    </w:p>
    <w:p w14:paraId="5D09B1A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-1.873911    1.159889   -0.084196</w:t>
      </w:r>
    </w:p>
    <w:p w14:paraId="57F22DE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-2.685837    0.016212   -0.083320</w:t>
      </w:r>
    </w:p>
    <w:p w14:paraId="00D82B5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-1.899955   -1.126313    0.004751</w:t>
      </w:r>
    </w:p>
    <w:p w14:paraId="0003B7C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-0.543247   -0.733078    0.077422</w:t>
      </w:r>
    </w:p>
    <w:p w14:paraId="29AEC50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0.346974    2.665421   -0.029729</w:t>
      </w:r>
    </w:p>
    <w:p w14:paraId="30C8B00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0.312643   -2.645684   -0.136802</w:t>
      </w:r>
    </w:p>
    <w:p w14:paraId="1E160FB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2.586324   -2.099939   -0.186573</w:t>
      </w:r>
    </w:p>
    <w:p w14:paraId="4F653C5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3.582949   -0.011057   -0.015670</w:t>
      </w:r>
    </w:p>
    <w:p w14:paraId="79C8A82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2.612433    2.092537    0.063762</w:t>
      </w:r>
    </w:p>
    <w:p w14:paraId="21E8A6A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-2.214831    2.184673   -0.134999</w:t>
      </w:r>
    </w:p>
    <w:p w14:paraId="754D580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-3.766293    0.023414   -0.146004</w:t>
      </w:r>
    </w:p>
    <w:p w14:paraId="3338350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-2.247024   -2.149823    0.015294</w:t>
      </w:r>
    </w:p>
    <w:p w14:paraId="0E5737DF"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-0.577340   -0.575452    2.025813</w:t>
      </w:r>
    </w:p>
    <w:p w14:paraId="43070FD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00F6D2C5"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8007D2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-886.1413               153.9646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170.2020</w:t>
      </w:r>
    </w:p>
    <w:p w14:paraId="65CCF8E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278.2728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329.3451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346.4733</w:t>
      </w:r>
    </w:p>
    <w:p w14:paraId="0374EDA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400.9659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415.4359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432.3417</w:t>
      </w:r>
    </w:p>
    <w:p w14:paraId="37CDDEE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500.4191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580.3158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611.9027</w:t>
      </w:r>
    </w:p>
    <w:p w14:paraId="6FED4FC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674.2275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709.5390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723.8094</w:t>
      </w:r>
    </w:p>
    <w:p w14:paraId="7E1B96C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741.4480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782.0392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805.2436</w:t>
      </w:r>
    </w:p>
    <w:p w14:paraId="0373735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836.5064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879.9498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917.3258</w:t>
      </w:r>
    </w:p>
    <w:p w14:paraId="7F1B67A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955.8506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959.8293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971.3322</w:t>
      </w:r>
    </w:p>
    <w:p w14:paraId="5964563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991.9793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1003.9044              1021.4364</w:t>
      </w:r>
    </w:p>
    <w:p w14:paraId="794C998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1069.4336              1086.2153              1178.8583</w:t>
      </w:r>
    </w:p>
    <w:p w14:paraId="0AABB60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1224.2209              1255.1576              1304.6146</w:t>
      </w:r>
    </w:p>
    <w:p w14:paraId="7873E61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1316.6542              1330.6766              1415.2727</w:t>
      </w:r>
    </w:p>
    <w:p w14:paraId="114DEFB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1439.9880              1490.6694              1505.4533</w:t>
      </w:r>
    </w:p>
    <w:p w14:paraId="75F336A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1533.3503              1592.9567              1650.1354</w:t>
      </w:r>
    </w:p>
    <w:p w14:paraId="0E8443F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1656.3892              3163.3673              3167.1258</w:t>
      </w:r>
    </w:p>
    <w:p w14:paraId="0331180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3174.8259              3191.2998              3200.6908</w:t>
      </w:r>
    </w:p>
    <w:p w14:paraId="0D748E15"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3224.2973              3241.0304              3251.4292</w:t>
      </w:r>
    </w:p>
    <w:p w14:paraId="4B7B699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588D910D"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i73</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xml:space="preserve">– </w:t>
      </w:r>
      <w:r w:rsidR="00952017">
        <w:rPr>
          <w:rFonts w:ascii="Times New Roman" w:eastAsia="Times New Roman" w:hAnsi="Times New Roman" w:cs="Times New Roman"/>
          <w:b/>
          <w:i/>
          <w:color w:val="000000"/>
          <w:sz w:val="24"/>
          <w:szCs w:val="24"/>
          <w:lang w:eastAsia="ru-RU"/>
        </w:rPr>
        <w:t>p26</w:t>
      </w:r>
    </w:p>
    <w:p w14:paraId="4A02947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0.652816    0.030721   -0.007510</w:t>
      </w:r>
    </w:p>
    <w:p w14:paraId="60064C8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1.525950    1.207962    0.039247</w:t>
      </w:r>
    </w:p>
    <w:p w14:paraId="6CB3CDA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2.803956    0.782387   -0.029636</w:t>
      </w:r>
    </w:p>
    <w:p w14:paraId="48E6943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2.821806   -0.678726   -0.123184</w:t>
      </w:r>
    </w:p>
    <w:p w14:paraId="50D082C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1.548182   -1.140578   -0.076624</w:t>
      </w:r>
    </w:p>
    <w:p w14:paraId="6A36F29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-0.697142    0.017976   -0.013491</w:t>
      </w:r>
    </w:p>
    <w:p w14:paraId="5905C8A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-1.567281   -1.166273   -0.053392</w:t>
      </w:r>
    </w:p>
    <w:p w14:paraId="4DEF65D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-2.842531   -0.739464   -0.041293</w:t>
      </w:r>
    </w:p>
    <w:p w14:paraId="7421D0C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-2.856955    0.734648    0.004936</w:t>
      </w:r>
    </w:p>
    <w:p w14:paraId="5053319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-1.590290    1.186039    0.022442</w:t>
      </w:r>
    </w:p>
    <w:p w14:paraId="22A1686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1.365582   -1.606027    2.042829</w:t>
      </w:r>
    </w:p>
    <w:p w14:paraId="252F4AB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1.182781    2.228184    0.123248</w:t>
      </w:r>
    </w:p>
    <w:p w14:paraId="22529F7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3.687044    1.406816   -0.017821</w:t>
      </w:r>
    </w:p>
    <w:p w14:paraId="56BC15D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3.716227   -1.280404   -0.207490</w:t>
      </w:r>
    </w:p>
    <w:p w14:paraId="089E6D6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1.221886   -2.160664   -0.210559</w:t>
      </w:r>
    </w:p>
    <w:p w14:paraId="40D8379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-1.219610   -2.188103   -0.078220</w:t>
      </w:r>
    </w:p>
    <w:p w14:paraId="41D9DC5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-3.727516   -1.361139   -0.058748</w:t>
      </w:r>
    </w:p>
    <w:p w14:paraId="5DE70E2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-3.754064    1.338710    0.022268</w:t>
      </w:r>
    </w:p>
    <w:p w14:paraId="04170DD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-1.263395    2.214481    0.055520</w:t>
      </w:r>
    </w:p>
    <w:p w14:paraId="037ACDD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1938928B" w14:textId="77777777" w:rsidR="00C90D38"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2A5AB09F" w14:textId="77777777" w:rsidR="00C90D38" w:rsidRPr="00513043"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-589.4789            </w:t>
      </w:r>
      <w:r w:rsidRPr="00513043">
        <w:rPr>
          <w:rFonts w:ascii="Times New Roman" w:hAnsi="Times New Roman" w:cs="Times New Roman"/>
          <w:sz w:val="24"/>
          <w:szCs w:val="24"/>
        </w:rPr>
        <w:t xml:space="preserve">   96.8045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124.6102</w:t>
      </w:r>
    </w:p>
    <w:p w14:paraId="74367A3B"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172.1905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212.8904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239.6587</w:t>
      </w:r>
    </w:p>
    <w:p w14:paraId="68FC2BA8"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274.1345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409.2190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447.6773</w:t>
      </w:r>
    </w:p>
    <w:p w14:paraId="2D23C08C"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529.1947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581.2304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613.4465</w:t>
      </w:r>
    </w:p>
    <w:p w14:paraId="4F9E7FA5"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667.3945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730.1618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764.4376</w:t>
      </w:r>
    </w:p>
    <w:p w14:paraId="0E93AD0B"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787.0948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801.5701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814.7296</w:t>
      </w:r>
    </w:p>
    <w:p w14:paraId="52623924"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820.2448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840.3770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909.0629</w:t>
      </w:r>
    </w:p>
    <w:p w14:paraId="1D36F21F"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945.8019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953.9241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958.4222</w:t>
      </w:r>
    </w:p>
    <w:p w14:paraId="5FF35325"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965.5439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966.8632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1014.8704</w:t>
      </w:r>
    </w:p>
    <w:p w14:paraId="14C9A203"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1032.4651              1097.5750              1115.4219</w:t>
      </w:r>
    </w:p>
    <w:p w14:paraId="16591254"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1120.4831              1142.8916              1163.1711</w:t>
      </w:r>
    </w:p>
    <w:p w14:paraId="7220CDB2"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1246.3268              1331.1102              1341.6432</w:t>
      </w:r>
    </w:p>
    <w:p w14:paraId="6F8013CE"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1389.8897              1400.0224              1510.1472</w:t>
      </w:r>
    </w:p>
    <w:p w14:paraId="1F84C6A4"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1571.7282              1619.6347              1650.1153</w:t>
      </w:r>
    </w:p>
    <w:p w14:paraId="43C53E58"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1751.0426              3222.7314              3226.5722</w:t>
      </w:r>
    </w:p>
    <w:p w14:paraId="00F59BBA"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3234.1208              3242.9732              3259.7063</w:t>
      </w:r>
    </w:p>
    <w:p w14:paraId="6963D54E" w14:textId="77777777" w:rsidR="00C90D38"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3263.6434              3267.0427              3272.4489</w:t>
      </w:r>
    </w:p>
    <w:p w14:paraId="35FB0E05" w14:textId="77777777" w:rsidR="00C90D38" w:rsidRPr="00BE6808" w:rsidRDefault="00C90D38" w:rsidP="00BC2F62">
      <w:pPr>
        <w:spacing w:after="0" w:line="240" w:lineRule="auto"/>
        <w:rPr>
          <w:rFonts w:ascii="Times New Roman" w:hAnsi="Times New Roman" w:cs="Times New Roman"/>
          <w:sz w:val="24"/>
          <w:szCs w:val="24"/>
        </w:rPr>
      </w:pPr>
    </w:p>
    <w:p w14:paraId="7B559E58"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i22</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i67</w:t>
      </w:r>
    </w:p>
    <w:p w14:paraId="1EA88F9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-0.843574    1.409888    0.291217</w:t>
      </w:r>
    </w:p>
    <w:p w14:paraId="4398F31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-0.104974   -0.824280   -0.626174</w:t>
      </w:r>
    </w:p>
    <w:p w14:paraId="5DB36AE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-1.533610   -1.207835   -0.535329</w:t>
      </w:r>
    </w:p>
    <w:p w14:paraId="4719628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-2.452044   -0.389095    0.006579</w:t>
      </w:r>
    </w:p>
    <w:p w14:paraId="33E4E45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-2.110381    0.945565    0.444171</w:t>
      </w:r>
    </w:p>
    <w:p w14:paraId="6F19235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0.194968    0.579976   -0.234644</w:t>
      </w:r>
    </w:p>
    <w:p w14:paraId="326DA7D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0.706338   -1.010810    0.657358</w:t>
      </w:r>
    </w:p>
    <w:p w14:paraId="33CD621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2.083779   -0.787605    0.677557</w:t>
      </w:r>
    </w:p>
    <w:p w14:paraId="6938C48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2.553173    0.265203   -0.169396</w:t>
      </w:r>
    </w:p>
    <w:p w14:paraId="41D937E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1.541939    1.069440   -0.588194</w:t>
      </w:r>
    </w:p>
    <w:p w14:paraId="45427B3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-0.591125    2.429850    0.562230</w:t>
      </w:r>
    </w:p>
    <w:p w14:paraId="227E1F8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0.414407   -1.192765   -1.513414</w:t>
      </w:r>
    </w:p>
    <w:p w14:paraId="5B8C9ED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-1.824447   -2.174893   -0.931828</w:t>
      </w:r>
    </w:p>
    <w:p w14:paraId="3CB6704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-3.486514   -0.708709    0.073719</w:t>
      </w:r>
    </w:p>
    <w:p w14:paraId="3DFF1DC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-2.883719    1.584813    0.852624</w:t>
      </w:r>
    </w:p>
    <w:p w14:paraId="7F26330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0.176304   -1.431915    1.503944</w:t>
      </w:r>
    </w:p>
    <w:p w14:paraId="7780AEA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2.711205   -1.247527    1.432049</w:t>
      </w:r>
    </w:p>
    <w:p w14:paraId="1EB8C9C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3.600689    0.451948   -0.367215</w:t>
      </w:r>
    </w:p>
    <w:p w14:paraId="3221CF67"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1.669515    1.986514   -1.150976</w:t>
      </w:r>
    </w:p>
    <w:p w14:paraId="561E82C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6B8BD665"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6EACD32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-772.7594               156.1263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199.4278</w:t>
      </w:r>
    </w:p>
    <w:p w14:paraId="772E7A8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265.0405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385.8483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432.3233</w:t>
      </w:r>
    </w:p>
    <w:p w14:paraId="4D1F7FC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446.6680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514.5415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582.9772</w:t>
      </w:r>
    </w:p>
    <w:p w14:paraId="4C7512E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607.5256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656.5414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691.1822</w:t>
      </w:r>
    </w:p>
    <w:p w14:paraId="426361E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708.7235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724.6228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748.9094</w:t>
      </w:r>
    </w:p>
    <w:p w14:paraId="79AF3B3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810.4695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839.9488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866.3264</w:t>
      </w:r>
    </w:p>
    <w:p w14:paraId="527FD9EA"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932.9560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952.2371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967.7660</w:t>
      </w:r>
    </w:p>
    <w:p w14:paraId="0DD7C88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987.9153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1005.5242              1013.1241</w:t>
      </w:r>
    </w:p>
    <w:p w14:paraId="2A352A8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1038.9539              1047.3638              1118.0963</w:t>
      </w:r>
    </w:p>
    <w:p w14:paraId="54AC5E9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1138.4517              1160.6838              1180.3234</w:t>
      </w:r>
    </w:p>
    <w:p w14:paraId="73B4DA5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1202.1605              1238.0641              1289.9430</w:t>
      </w:r>
    </w:p>
    <w:p w14:paraId="7C29D4A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1313.7516              1365.8455              1403.2939</w:t>
      </w:r>
    </w:p>
    <w:p w14:paraId="6BD03E1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1415.4870              1433.7949              1481.5847</w:t>
      </w:r>
    </w:p>
    <w:p w14:paraId="2EEC064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1553.3187              1573.4901              1693.0010</w:t>
      </w:r>
    </w:p>
    <w:p w14:paraId="2FBA862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3085.0258              3184.8771              3189.0391</w:t>
      </w:r>
    </w:p>
    <w:p w14:paraId="21B83E6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3196.6219              3206.7947              3208.5317</w:t>
      </w:r>
    </w:p>
    <w:p w14:paraId="343F123E"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3214.3894              3221.5760              3233.1741</w:t>
      </w:r>
    </w:p>
    <w:p w14:paraId="72ABB50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404CCBF3"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i67</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i76</w:t>
      </w:r>
    </w:p>
    <w:p w14:paraId="5D38ED3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-0.318668    0.615726   -0.068484</w:t>
      </w:r>
    </w:p>
    <w:p w14:paraId="6BF20D5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-0.586317   -0.619477    0.726596</w:t>
      </w:r>
    </w:p>
    <w:p w14:paraId="3FF65D5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-2.056517   -0.801795    0.659483</w:t>
      </w:r>
    </w:p>
    <w:p w14:paraId="6968400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-2.598145    0.164924   -0.161140</w:t>
      </w:r>
    </w:p>
    <w:p w14:paraId="5F6E245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-1.597592    1.031962   -0.616922</w:t>
      </w:r>
    </w:p>
    <w:p w14:paraId="1F73F8F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0.830869    1.447185    0.139568</w:t>
      </w:r>
    </w:p>
    <w:p w14:paraId="3F23D94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2.080678    0.955411    0.364628</w:t>
      </w:r>
    </w:p>
    <w:p w14:paraId="5D534AB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2.442358   -0.388864    0.059960</w:t>
      </w:r>
    </w:p>
    <w:p w14:paraId="5F65303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1.560240   -1.262361   -0.515902</w:t>
      </w:r>
    </w:p>
    <w:p w14:paraId="47F82FA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0.155282   -1.077000   -0.502702</w:t>
      </w:r>
    </w:p>
    <w:p w14:paraId="1749334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0.676973    2.519967    0.084221</w:t>
      </w:r>
    </w:p>
    <w:p w14:paraId="6E40C5D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-0.057291   -0.766259    1.664352</w:t>
      </w:r>
    </w:p>
    <w:p w14:paraId="45F2B8E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-2.587872   -1.613000    1.137529</w:t>
      </w:r>
    </w:p>
    <w:p w14:paraId="0BAC29B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-3.643290    0.232135   -0.434812</w:t>
      </w:r>
    </w:p>
    <w:p w14:paraId="66C858D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-1.730707    1.870586   -1.286728</w:t>
      </w:r>
    </w:p>
    <w:p w14:paraId="2F0545B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2.878204    1.650320    0.604722</w:t>
      </w:r>
    </w:p>
    <w:p w14:paraId="7851336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3.496558   -0.644069    0.079562</w:t>
      </w:r>
    </w:p>
    <w:p w14:paraId="5E2D1AA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1.945805   -2.102005   -1.086405</w:t>
      </w:r>
    </w:p>
    <w:p w14:paraId="03637F37"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-0.451514   -1.541939   -1.272953</w:t>
      </w:r>
    </w:p>
    <w:p w14:paraId="1B14039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69DADB46" w14:textId="77777777" w:rsidR="00C90D38" w:rsidRPr="00735FFD" w:rsidRDefault="00C90D38" w:rsidP="00BC2F62">
      <w:pPr>
        <w:spacing w:after="0" w:line="240" w:lineRule="auto"/>
        <w:rPr>
          <w:rFonts w:ascii="Times New Roman" w:hAnsi="Times New Roman" w:cs="Times New Roman"/>
          <w:sz w:val="24"/>
          <w:szCs w:val="24"/>
        </w:rPr>
      </w:pPr>
    </w:p>
    <w:p w14:paraId="0C1AEC57" w14:textId="77777777" w:rsidR="00C90D38"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FE98C42"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-377.7876               183.2011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218.7834</w:t>
      </w:r>
    </w:p>
    <w:p w14:paraId="3DB6CB32"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267.0907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381.4539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440.6347</w:t>
      </w:r>
    </w:p>
    <w:p w14:paraId="289E0386"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464.8811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538.0899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568.4530</w:t>
      </w:r>
    </w:p>
    <w:p w14:paraId="50F9F4A9"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639.6151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669.6052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694.2526</w:t>
      </w:r>
    </w:p>
    <w:p w14:paraId="202BCE17"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716.7832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753.6491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781.1492</w:t>
      </w:r>
    </w:p>
    <w:p w14:paraId="4B8E01E6"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827.0735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863.2214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889.6246</w:t>
      </w:r>
    </w:p>
    <w:p w14:paraId="21EBC194"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925.3080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946.8294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954.2739</w:t>
      </w:r>
    </w:p>
    <w:p w14:paraId="6C6E0941"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984.7752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987.5521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1011.7587</w:t>
      </w:r>
    </w:p>
    <w:p w14:paraId="5465EF2F"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1035.7178              1055.7958              1103.5248</w:t>
      </w:r>
    </w:p>
    <w:p w14:paraId="6595BF8E"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1121.7691              1133.8056              1195.7948</w:t>
      </w:r>
    </w:p>
    <w:p w14:paraId="3CE2907D"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1218.7376              1222.9060              1261.7624</w:t>
      </w:r>
    </w:p>
    <w:p w14:paraId="5ACDE672"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1304.5751              1347.6812              1386.8515</w:t>
      </w:r>
    </w:p>
    <w:p w14:paraId="280E97DB"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1405.2081              1452.3538              1489.2216</w:t>
      </w:r>
    </w:p>
    <w:p w14:paraId="52E46A60"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1513.2758              1548.1580              1660.4287</w:t>
      </w:r>
    </w:p>
    <w:p w14:paraId="1FD1B919"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3158.7544              3174.3374              3183.7654</w:t>
      </w:r>
    </w:p>
    <w:p w14:paraId="4BB6ADDA"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3189.2193              3197.5628              3209.7267</w:t>
      </w:r>
    </w:p>
    <w:p w14:paraId="3A385FC2"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3220.6933              3236.6918              3249.0848</w:t>
      </w:r>
    </w:p>
    <w:p w14:paraId="1FBE6DF8" w14:textId="77777777" w:rsidR="00C90D38" w:rsidRPr="00513043" w:rsidRDefault="00C90D38" w:rsidP="00BC2F62">
      <w:pPr>
        <w:spacing w:after="0" w:line="240" w:lineRule="auto"/>
        <w:rPr>
          <w:rFonts w:ascii="Times New Roman" w:eastAsia="Times New Roman" w:hAnsi="Times New Roman" w:cs="Times New Roman"/>
          <w:b/>
          <w:color w:val="000000"/>
          <w:sz w:val="24"/>
          <w:szCs w:val="24"/>
          <w:lang w:eastAsia="ru-RU"/>
        </w:rPr>
      </w:pPr>
    </w:p>
    <w:p w14:paraId="678D8A6C"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i5</w:t>
      </w:r>
    </w:p>
    <w:p w14:paraId="3C044E7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-1.318750   -1.177031   -0.000042</w:t>
      </w:r>
    </w:p>
    <w:p w14:paraId="0C420C8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-2.688048   -1.008145   -0.000003</w:t>
      </w:r>
    </w:p>
    <w:p w14:paraId="5CE7A22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-3.124982    0.320529    0.000024</w:t>
      </w:r>
    </w:p>
    <w:p w14:paraId="3D45CAA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-2.227040    1.391978    0.000038</w:t>
      </w:r>
    </w:p>
    <w:p w14:paraId="397D346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-0.848535    1.193493    0.000018</w:t>
      </w:r>
    </w:p>
    <w:p w14:paraId="134F257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-0.414272   -0.127704   -0.000041</w:t>
      </w:r>
    </w:p>
    <w:p w14:paraId="5E5BF60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-0.151457   -1.977134   -0.000002</w:t>
      </w:r>
    </w:p>
    <w:p w14:paraId="08F966A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-3.390902   -1.831824    0.000013</w:t>
      </w:r>
    </w:p>
    <w:p w14:paraId="62E493F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-4.190085    0.526970    0.000062</w:t>
      </w:r>
    </w:p>
    <w:p w14:paraId="760CA55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-2.620532    2.402334    0.000087</w:t>
      </w:r>
    </w:p>
    <w:p w14:paraId="5E30198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-0.164630    2.034089    0.000081</w:t>
      </w:r>
    </w:p>
    <w:p w14:paraId="765033E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0.796532   -0.930899   -0.000005</w:t>
      </w:r>
    </w:p>
    <w:p w14:paraId="7DE4C37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2.122893   -0.855323    0.000015</w:t>
      </w:r>
    </w:p>
    <w:p w14:paraId="4C2AB6A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2.856643    0.406871   -0.000144</w:t>
      </w:r>
    </w:p>
    <w:p w14:paraId="1DAE984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4.186734    0.493432    0.000088</w:t>
      </w:r>
    </w:p>
    <w:p w14:paraId="4E14098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2.705928   -1.772476    0.000151</w:t>
      </w:r>
    </w:p>
    <w:p w14:paraId="71BE229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2.263161    1.317594   -0.000470</w:t>
      </w:r>
    </w:p>
    <w:p w14:paraId="2641A43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4.690817    1.452445   -0.000022</w:t>
      </w:r>
    </w:p>
    <w:p w14:paraId="3F45B603"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4.810655   -0.395199    0.000414</w:t>
      </w:r>
    </w:p>
    <w:p w14:paraId="7064575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5478BFE3"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3766425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-2346.2195       </w:t>
      </w:r>
      <w:r w:rsidRPr="00513043">
        <w:rPr>
          <w:rFonts w:ascii="Times New Roman" w:eastAsia="Times New Roman" w:hAnsi="Times New Roman" w:cs="Times New Roman"/>
          <w:color w:val="000000"/>
          <w:sz w:val="24"/>
          <w:szCs w:val="24"/>
          <w:lang w:eastAsia="ru-RU"/>
        </w:rPr>
        <w:t xml:space="preserve">      52.2371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86.2429</w:t>
      </w:r>
    </w:p>
    <w:p w14:paraId="690C5D3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129.8992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157.4384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296.7406</w:t>
      </w:r>
    </w:p>
    <w:p w14:paraId="1A60339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355.5882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369.5781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411.3816</w:t>
      </w:r>
    </w:p>
    <w:p w14:paraId="77A7D4F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505.9523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530.3425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618.1089</w:t>
      </w:r>
    </w:p>
    <w:p w14:paraId="7CA1C88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658.1541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717.3402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720.3266</w:t>
      </w:r>
    </w:p>
    <w:p w14:paraId="65975AF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771.5854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780.7874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878.3577</w:t>
      </w:r>
    </w:p>
    <w:p w14:paraId="7A8A2AF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893.1197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948.2168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956.0988</w:t>
      </w:r>
    </w:p>
    <w:p w14:paraId="219F597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966.2931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1002.0732              1006.9570</w:t>
      </w:r>
    </w:p>
    <w:p w14:paraId="7938F1B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1031.5220              1033.3161              1042.8014</w:t>
      </w:r>
    </w:p>
    <w:p w14:paraId="189EDDF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1126.0544              1159.5155              1187.5741</w:t>
      </w:r>
    </w:p>
    <w:p w14:paraId="21B7165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1197.6943              1267.3154              1312.3736</w:t>
      </w:r>
    </w:p>
    <w:p w14:paraId="07E0E2D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1322.7465              1351.9324              1456.1357</w:t>
      </w:r>
    </w:p>
    <w:p w14:paraId="596C41A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1472.9702              1494.4049              1625.2966</w:t>
      </w:r>
    </w:p>
    <w:p w14:paraId="291E954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1661.6260              1700.5694              1741.2532</w:t>
      </w:r>
    </w:p>
    <w:p w14:paraId="1552A6A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1905.7777              3151.0450              3166.1979</w:t>
      </w:r>
    </w:p>
    <w:p w14:paraId="1ED136C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3174.4414              3190.1903              3204.9178</w:t>
      </w:r>
    </w:p>
    <w:p w14:paraId="5B2F5AC4"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3219.0841              3226.1189              3249.9042</w:t>
      </w:r>
    </w:p>
    <w:p w14:paraId="42B9EF5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721EAF4B"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i18</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i20</w:t>
      </w:r>
    </w:p>
    <w:p w14:paraId="1E37CB4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-1.439538   -1.307168   -0.000006</w:t>
      </w:r>
    </w:p>
    <w:p w14:paraId="5D7E468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-2.638291   -0.614241   -0.000020</w:t>
      </w:r>
    </w:p>
    <w:p w14:paraId="5064537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-2.648584    0.779394   -0.000012</w:t>
      </w:r>
    </w:p>
    <w:p w14:paraId="33E25BA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-1.445491    1.476955    0.000013</w:t>
      </w:r>
    </w:p>
    <w:p w14:paraId="0DE2558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-0.264435    0.761656    0.000028</w:t>
      </w:r>
    </w:p>
    <w:p w14:paraId="3EF809A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-0.207789   -0.628487    0.000016</w:t>
      </w:r>
    </w:p>
    <w:p w14:paraId="4C978EA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1.032123   -1.401721    0.000020</w:t>
      </w:r>
    </w:p>
    <w:p w14:paraId="6D47A87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2.314225   -0.990029    0.000000</w:t>
      </w:r>
    </w:p>
    <w:p w14:paraId="71164E8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2.870508    0.360140   -0.000027</w:t>
      </w:r>
    </w:p>
    <w:p w14:paraId="7FD0139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2.197631    1.505817    0.000000</w:t>
      </w:r>
    </w:p>
    <w:p w14:paraId="6C8D8E9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-1.443914   -2.393107   -0.000014</w:t>
      </w:r>
    </w:p>
    <w:p w14:paraId="0DA4B40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-3.574803   -1.160251   -0.000039</w:t>
      </w:r>
    </w:p>
    <w:p w14:paraId="029BB47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-3.590376    1.317042   -0.000025</w:t>
      </w:r>
    </w:p>
    <w:p w14:paraId="2A67AC2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-1.435636    2.561618    0.000021</w:t>
      </w:r>
    </w:p>
    <w:p w14:paraId="6644030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0.878169   -2.478062    0.000033</w:t>
      </w:r>
    </w:p>
    <w:p w14:paraId="5A33F5A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3.061962   -1.777674   -0.000001</w:t>
      </w:r>
    </w:p>
    <w:p w14:paraId="1663318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3.959808    0.405578   -0.000072</w:t>
      </w:r>
    </w:p>
    <w:p w14:paraId="766ED9A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0.908750    1.364053    0.000040</w:t>
      </w:r>
    </w:p>
    <w:p w14:paraId="15A1F4C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2.613878    2.506910   -0.000023</w:t>
      </w:r>
    </w:p>
    <w:p w14:paraId="013846D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67028A0F"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6777472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-1486.5577        </w:t>
      </w:r>
      <w:r w:rsidRPr="00513043">
        <w:rPr>
          <w:rFonts w:ascii="Times New Roman" w:eastAsia="Times New Roman" w:hAnsi="Times New Roman" w:cs="Times New Roman"/>
          <w:color w:val="000000"/>
          <w:sz w:val="24"/>
          <w:szCs w:val="24"/>
          <w:lang w:eastAsia="ru-RU"/>
        </w:rPr>
        <w:t xml:space="preserve">     59.0766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146.3029</w:t>
      </w:r>
    </w:p>
    <w:p w14:paraId="65F08E9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244.2897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268.3763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395.1824</w:t>
      </w:r>
    </w:p>
    <w:p w14:paraId="589AE2E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399.5608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424.6903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433.1159</w:t>
      </w:r>
    </w:p>
    <w:p w14:paraId="48FFFD5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543.3871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565.3568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651.2109</w:t>
      </w:r>
    </w:p>
    <w:p w14:paraId="1FA7577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681.7067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725.7888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757.9618</w:t>
      </w:r>
    </w:p>
    <w:p w14:paraId="71D2332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762.7677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816.8253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844.8473</w:t>
      </w:r>
    </w:p>
    <w:p w14:paraId="2802879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876.8801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948.8869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952.2180</w:t>
      </w:r>
    </w:p>
    <w:p w14:paraId="041771F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961.4408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1007.2661              1014.8766</w:t>
      </w:r>
    </w:p>
    <w:p w14:paraId="127BAB4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1025.3927              1030.2383              1059.9049</w:t>
      </w:r>
    </w:p>
    <w:p w14:paraId="2D65C1F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1090.3208              1150.4963              1186.4019</w:t>
      </w:r>
    </w:p>
    <w:p w14:paraId="33CFFDE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1225.9307              1254.0133              1299.0947</w:t>
      </w:r>
    </w:p>
    <w:p w14:paraId="4D4C251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1328.0368              1349.6506              1455.1708</w:t>
      </w:r>
    </w:p>
    <w:p w14:paraId="7D38AB1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1467.1828              1486.7609              1541.1338</w:t>
      </w:r>
    </w:p>
    <w:p w14:paraId="02087E3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1624.8026              1659.8726              1671.8388</w:t>
      </w:r>
    </w:p>
    <w:p w14:paraId="1ADF4E1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1717.5316              3128.4112              3163.8858</w:t>
      </w:r>
    </w:p>
    <w:p w14:paraId="03C2913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3184.7387              3191.3683              3193.1039</w:t>
      </w:r>
    </w:p>
    <w:p w14:paraId="5A4A77F9"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3205.2472              3215.6095              3218.5332</w:t>
      </w:r>
    </w:p>
    <w:p w14:paraId="75E968B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16642056"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i5</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i11</w:t>
      </w:r>
    </w:p>
    <w:p w14:paraId="1A39388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-0.583638   -0.533093    0.000000</w:t>
      </w:r>
    </w:p>
    <w:p w14:paraId="2039FF6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-1.979786   -0.601315    0.000000</w:t>
      </w:r>
    </w:p>
    <w:p w14:paraId="6C0848B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-2.735604    0.565316    0.000000</w:t>
      </w:r>
    </w:p>
    <w:p w14:paraId="14DA921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-2.116655    1.810729    0.000000</w:t>
      </w:r>
    </w:p>
    <w:p w14:paraId="202233C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-0.722888    1.899684    0.000000</w:t>
      </w:r>
    </w:p>
    <w:p w14:paraId="5B29031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0.000000    0.728681    0.000000</w:t>
      </w:r>
    </w:p>
    <w:p w14:paraId="4F68E3E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0.268236   -1.728943    0.000000</w:t>
      </w:r>
    </w:p>
    <w:p w14:paraId="05FCA8A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1.608958   -1.658321    0.000000</w:t>
      </w:r>
    </w:p>
    <w:p w14:paraId="48DEF94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2.290137   -0.382483    0.000000</w:t>
      </w:r>
    </w:p>
    <w:p w14:paraId="2D0E77E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3.578478   -0.078955    0.000000</w:t>
      </w:r>
    </w:p>
    <w:p w14:paraId="1F1BBC7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-2.471506   -1.569297    0.000000</w:t>
      </w:r>
    </w:p>
    <w:p w14:paraId="0619839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-3.817887    0.502253    0.000000</w:t>
      </w:r>
    </w:p>
    <w:p w14:paraId="1BD8E17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-2.715634    2.714944    0.000000</w:t>
      </w:r>
    </w:p>
    <w:p w14:paraId="6A4F386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-0.231767    2.866365    0.000000</w:t>
      </w:r>
    </w:p>
    <w:p w14:paraId="7C337F8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-0.226195   -2.694972    0.000000</w:t>
      </w:r>
    </w:p>
    <w:p w14:paraId="5EB0ACD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2.206729   -2.567544    0.000000</w:t>
      </w:r>
    </w:p>
    <w:p w14:paraId="3AE3C0E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1.345988    0.528303    0.000000</w:t>
      </w:r>
    </w:p>
    <w:p w14:paraId="4E6BF6A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3.925209    0.948791    0.000000</w:t>
      </w:r>
    </w:p>
    <w:p w14:paraId="1EE1EF89"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4.341626   -0.856646    0.000000</w:t>
      </w:r>
    </w:p>
    <w:p w14:paraId="5CAF1B3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44B3A22F"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3A61CE6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-1704.4097          </w:t>
      </w:r>
      <w:r w:rsidRPr="00513043">
        <w:rPr>
          <w:rFonts w:ascii="Times New Roman" w:eastAsia="Times New Roman" w:hAnsi="Times New Roman" w:cs="Times New Roman"/>
          <w:color w:val="000000"/>
          <w:sz w:val="24"/>
          <w:szCs w:val="24"/>
          <w:lang w:eastAsia="ru-RU"/>
        </w:rPr>
        <w:t xml:space="preserve">   72.7278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158.5075</w:t>
      </w:r>
    </w:p>
    <w:p w14:paraId="5538EDE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210.4057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223.8330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328.7424</w:t>
      </w:r>
    </w:p>
    <w:p w14:paraId="040BD3F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399.1467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423.6188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433.9298</w:t>
      </w:r>
    </w:p>
    <w:p w14:paraId="54CFA02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499.0654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519.7078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610.4122</w:t>
      </w:r>
    </w:p>
    <w:p w14:paraId="3C3F771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656.0347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723.9015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728.8261</w:t>
      </w:r>
    </w:p>
    <w:p w14:paraId="69C9A54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767.5384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818.0888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833.4290</w:t>
      </w:r>
    </w:p>
    <w:p w14:paraId="77D62D1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879.8186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927.1301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939.7767</w:t>
      </w:r>
    </w:p>
    <w:p w14:paraId="6E8BDFA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960.5809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994.7768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1007.1534</w:t>
      </w:r>
    </w:p>
    <w:p w14:paraId="071115D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1018.1307              1059.2992              1099.3651</w:t>
      </w:r>
    </w:p>
    <w:p w14:paraId="357EB34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1117.2750              1156.6560              1184.4464</w:t>
      </w:r>
    </w:p>
    <w:p w14:paraId="58B0F8D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1209.5823              1250.8485              1291.2538</w:t>
      </w:r>
    </w:p>
    <w:p w14:paraId="184763F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1335.7361              1397.8763              1448.6373</w:t>
      </w:r>
    </w:p>
    <w:p w14:paraId="05D1D67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1479.6766              1488.8165              1613.9403</w:t>
      </w:r>
    </w:p>
    <w:p w14:paraId="5E1E4D4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1628.2572              1657.9407              1684.4473</w:t>
      </w:r>
    </w:p>
    <w:p w14:paraId="4B869A4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1733.5587              3120.1371              3148.9970</w:t>
      </w:r>
    </w:p>
    <w:p w14:paraId="05D912E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3184.1553              3191.7743              3203.1762</w:t>
      </w:r>
    </w:p>
    <w:p w14:paraId="73B5CBA0"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3207.2085              3215.6903              3218.2328</w:t>
      </w:r>
    </w:p>
    <w:p w14:paraId="2051B86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7A1D1ED0"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i8</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p</w:t>
      </w:r>
      <w:r w:rsidRPr="00DF62CF">
        <w:rPr>
          <w:rFonts w:ascii="Times New Roman" w:eastAsia="Times New Roman" w:hAnsi="Times New Roman" w:cs="Times New Roman"/>
          <w:b/>
          <w:i/>
          <w:color w:val="000000"/>
          <w:sz w:val="24"/>
          <w:szCs w:val="24"/>
          <w:lang w:eastAsia="ru-RU"/>
        </w:rPr>
        <w:t>14</w:t>
      </w:r>
    </w:p>
    <w:p w14:paraId="4A33FD0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-0.507553   -0.437685    0.000091</w:t>
      </w:r>
    </w:p>
    <w:p w14:paraId="477E21D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-0.675531    0.951509    0.000180</w:t>
      </w:r>
    </w:p>
    <w:p w14:paraId="4CE55FC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-1.944473    1.505933    0.000087</w:t>
      </w:r>
    </w:p>
    <w:p w14:paraId="1698C00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-3.069139    0.684959   -0.000097</w:t>
      </w:r>
    </w:p>
    <w:p w14:paraId="7D0C42E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-2.914220   -0.695156   -0.000167</w:t>
      </w:r>
    </w:p>
    <w:p w14:paraId="5A6FA11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-1.642730   -1.252251   -0.000063</w:t>
      </w:r>
    </w:p>
    <w:p w14:paraId="07849F7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0.822239   -1.055995    0.000175</w:t>
      </w:r>
    </w:p>
    <w:p w14:paraId="05E762F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1.971440   -0.415432    0.000016</w:t>
      </w:r>
    </w:p>
    <w:p w14:paraId="18CC6E6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3.184974   -0.007111   -0.000055</w:t>
      </w:r>
    </w:p>
    <w:p w14:paraId="75B53D7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4.263554    0.747138   -0.000161</w:t>
      </w:r>
    </w:p>
    <w:p w14:paraId="4504C1D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0.200255    1.591832    0.000341</w:t>
      </w:r>
    </w:p>
    <w:p w14:paraId="628D68C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-2.061223    2.583746    0.000140</w:t>
      </w:r>
    </w:p>
    <w:p w14:paraId="65F9E7B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-4.060882    1.122374   -0.000192</w:t>
      </w:r>
    </w:p>
    <w:p w14:paraId="3F3C667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-3.785066   -1.340769   -0.000306</w:t>
      </w:r>
    </w:p>
    <w:p w14:paraId="0B3412D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-1.524104   -2.331003   -0.000091</w:t>
      </w:r>
    </w:p>
    <w:p w14:paraId="67C4792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0.856279   -2.145587    0.000382</w:t>
      </w:r>
    </w:p>
    <w:p w14:paraId="7767E6D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5.258594    0.321495   -0.000039</w:t>
      </w:r>
    </w:p>
    <w:p w14:paraId="680EB51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4.165935    1.827877   -0.000397</w:t>
      </w:r>
    </w:p>
    <w:p w14:paraId="17472DF9"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4.018852   -1.785414    0.000123</w:t>
      </w:r>
    </w:p>
    <w:p w14:paraId="20BB566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4DEEF9BF"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63EFFB0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-798.0084           </w:t>
      </w:r>
      <w:r w:rsidRPr="00513043">
        <w:rPr>
          <w:rFonts w:ascii="Times New Roman" w:eastAsia="Times New Roman" w:hAnsi="Times New Roman" w:cs="Times New Roman"/>
          <w:color w:val="000000"/>
          <w:sz w:val="24"/>
          <w:szCs w:val="24"/>
          <w:lang w:eastAsia="ru-RU"/>
        </w:rPr>
        <w:t xml:space="preserve">    40.2837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66.8720</w:t>
      </w:r>
    </w:p>
    <w:p w14:paraId="087E82A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105.2164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200.5465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233.1926</w:t>
      </w:r>
    </w:p>
    <w:p w14:paraId="786625B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248.9511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364.9488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414.1469</w:t>
      </w:r>
    </w:p>
    <w:p w14:paraId="01C1C56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437.3150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457.6002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501.2782</w:t>
      </w:r>
    </w:p>
    <w:p w14:paraId="01BEFE3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535.1616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629.2153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634.3692</w:t>
      </w:r>
    </w:p>
    <w:p w14:paraId="172BA99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637.7877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710.3783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775.6281</w:t>
      </w:r>
    </w:p>
    <w:p w14:paraId="0115473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831.9971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856.3986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875.2765</w:t>
      </w:r>
    </w:p>
    <w:p w14:paraId="2859BA8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890.5115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945.7861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959.0612</w:t>
      </w:r>
    </w:p>
    <w:p w14:paraId="1555A18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1000.6127              1018.6885              1024.4020</w:t>
      </w:r>
    </w:p>
    <w:p w14:paraId="1121CA8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1033.4219              1061.5101              1117.6968</w:t>
      </w:r>
    </w:p>
    <w:p w14:paraId="5863C4D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1189.0245              1208.7052              1227.7863</w:t>
      </w:r>
    </w:p>
    <w:p w14:paraId="0683773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1301.1154              1347.5194              1364.3301</w:t>
      </w:r>
    </w:p>
    <w:p w14:paraId="7C81219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1452.3815              1499.8890              1541.3926</w:t>
      </w:r>
    </w:p>
    <w:p w14:paraId="00F288E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1653.8555              1678.2926              1712.3871</w:t>
      </w:r>
    </w:p>
    <w:p w14:paraId="737BDBA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2133.1412              3137.2257              3159.9184</w:t>
      </w:r>
    </w:p>
    <w:p w14:paraId="71A6F45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3186.2115              3188.8250              3201.3850</w:t>
      </w:r>
    </w:p>
    <w:p w14:paraId="2CF92625"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3207.7198              3222.8238              3257.2483</w:t>
      </w:r>
    </w:p>
    <w:p w14:paraId="6D39203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439703AD"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i9</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p</w:t>
      </w:r>
      <w:r w:rsidRPr="00DF62CF">
        <w:rPr>
          <w:rFonts w:ascii="Times New Roman" w:eastAsia="Times New Roman" w:hAnsi="Times New Roman" w:cs="Times New Roman"/>
          <w:b/>
          <w:i/>
          <w:color w:val="000000"/>
          <w:sz w:val="24"/>
          <w:szCs w:val="24"/>
          <w:lang w:eastAsia="ru-RU"/>
        </w:rPr>
        <w:t>12</w:t>
      </w:r>
    </w:p>
    <w:p w14:paraId="1374E82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-0.454102   -0.180729   -0.066897</w:t>
      </w:r>
    </w:p>
    <w:p w14:paraId="06FBE88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-1.317376   -1.280627   -0.034300</w:t>
      </w:r>
    </w:p>
    <w:p w14:paraId="091374C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-2.692405   -1.109505    0.042422</w:t>
      </w:r>
    </w:p>
    <w:p w14:paraId="4A72EC6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-3.231969    0.169199    0.082135</w:t>
      </w:r>
    </w:p>
    <w:p w14:paraId="35E4E30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-2.386362    1.273957    0.040959</w:t>
      </w:r>
    </w:p>
    <w:p w14:paraId="28E707D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-1.013913    1.102446   -0.034644</w:t>
      </w:r>
    </w:p>
    <w:p w14:paraId="4224C40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0.989652   -0.424706   -0.132965</w:t>
      </w:r>
    </w:p>
    <w:p w14:paraId="17823E1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1.963185    0.491846   -0.012704</w:t>
      </w:r>
    </w:p>
    <w:p w14:paraId="7A945BC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3.339025    0.165156   -0.085839</w:t>
      </w:r>
    </w:p>
    <w:p w14:paraId="2892E62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4.516371   -0.109006   -0.079670</w:t>
      </w:r>
    </w:p>
    <w:p w14:paraId="2694F50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-0.899669   -2.281741   -0.064677</w:t>
      </w:r>
    </w:p>
    <w:p w14:paraId="3B8925F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-3.343105   -1.976051    0.070219</w:t>
      </w:r>
    </w:p>
    <w:p w14:paraId="1781A04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-4.305286    0.307746    0.142103</w:t>
      </w:r>
    </w:p>
    <w:p w14:paraId="62EEF58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-2.802362    2.274770    0.064044</w:t>
      </w:r>
    </w:p>
    <w:p w14:paraId="044DE9D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-0.374581    1.976824   -0.078074</w:t>
      </w:r>
    </w:p>
    <w:p w14:paraId="3C101CD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1.285008   -1.459915   -0.281904</w:t>
      </w:r>
    </w:p>
    <w:p w14:paraId="512E5D9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1.731216    1.538778    0.157766</w:t>
      </w:r>
    </w:p>
    <w:p w14:paraId="7ACA01C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5.544664   -0.314103   -0.259544</w:t>
      </w:r>
    </w:p>
    <w:p w14:paraId="32B36D3D"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4.891473   -0.654491    1.939083</w:t>
      </w:r>
    </w:p>
    <w:p w14:paraId="2872825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4BFE505E"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65DF20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-567.9619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47.9884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77.3637</w:t>
      </w:r>
    </w:p>
    <w:p w14:paraId="0D1BB6A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91.1572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122.6559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233.0394</w:t>
      </w:r>
    </w:p>
    <w:p w14:paraId="7B3A63D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239.3457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298.9330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382.7316</w:t>
      </w:r>
    </w:p>
    <w:p w14:paraId="0A159DD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413.1036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447.4951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500.9769</w:t>
      </w:r>
    </w:p>
    <w:p w14:paraId="7A549CC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542.4782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638.0201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641.6394</w:t>
      </w:r>
    </w:p>
    <w:p w14:paraId="1B0EE16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707.1289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709.4576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757.1459</w:t>
      </w:r>
    </w:p>
    <w:p w14:paraId="24E8CF2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774.5020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859.0630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867.1793</w:t>
      </w:r>
    </w:p>
    <w:p w14:paraId="125FFC9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889.8244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942.3837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997.4154</w:t>
      </w:r>
    </w:p>
    <w:p w14:paraId="076AC6A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1006.5833              1022.1715              1023.5034</w:t>
      </w:r>
    </w:p>
    <w:p w14:paraId="2654210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1042.2046              1067.0807              1120.7384</w:t>
      </w:r>
    </w:p>
    <w:p w14:paraId="0482F48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1190.6916              1215.3653              1241.1140</w:t>
      </w:r>
    </w:p>
    <w:p w14:paraId="2EEB149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1307.9550              1335.0530              1352.6426</w:t>
      </w:r>
    </w:p>
    <w:p w14:paraId="0B80C36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1369.8424              1495.8067              1544.5889</w:t>
      </w:r>
    </w:p>
    <w:p w14:paraId="65D4761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1652.5271              1679.9095              1696.1641</w:t>
      </w:r>
    </w:p>
    <w:p w14:paraId="22C35B5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2170.5814              3180.7457              3186.1430</w:t>
      </w:r>
    </w:p>
    <w:p w14:paraId="3B943D0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3189.2266              3196.0596              3203.4756</w:t>
      </w:r>
    </w:p>
    <w:p w14:paraId="40F4F06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3211.5844              3222.8341              3469.7263</w:t>
      </w:r>
    </w:p>
    <w:p w14:paraId="0FB7A39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130BC195"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i8</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i10</w:t>
      </w:r>
    </w:p>
    <w:p w14:paraId="450E2FE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-0.474686    0.541036   -0.110670</w:t>
      </w:r>
    </w:p>
    <w:p w14:paraId="4C512C7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-0.627121   -0.842258   -0.057001</w:t>
      </w:r>
    </w:p>
    <w:p w14:paraId="61232F1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-1.833588   -1.470705    0.082668</w:t>
      </w:r>
    </w:p>
    <w:p w14:paraId="1DD1593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-2.972987   -0.650645    0.158107</w:t>
      </w:r>
    </w:p>
    <w:p w14:paraId="035996F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-2.853422    0.729918    0.102946</w:t>
      </w:r>
    </w:p>
    <w:p w14:paraId="1F01236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-1.602187    1.341466   -0.029588</w:t>
      </w:r>
    </w:p>
    <w:p w14:paraId="09B6E2B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0.952792    0.892392   -0.245504</w:t>
      </w:r>
    </w:p>
    <w:p w14:paraId="4824028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1.724250   -0.191033   -0.265332</w:t>
      </w:r>
    </w:p>
    <w:p w14:paraId="28811D6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3.136088   -0.463895   -0.304857</w:t>
      </w:r>
    </w:p>
    <w:p w14:paraId="7C50D82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4.019642    0.063954    0.549139</w:t>
      </w:r>
    </w:p>
    <w:p w14:paraId="4480EF5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0.755061   -1.126936   -0.183622</w:t>
      </w:r>
    </w:p>
    <w:p w14:paraId="216AA5A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-1.925302   -2.550025    0.128384</w:t>
      </w:r>
    </w:p>
    <w:p w14:paraId="1362220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-3.952543   -1.105045    0.259140</w:t>
      </w:r>
    </w:p>
    <w:p w14:paraId="36C14EE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-3.744065    1.345093    0.164586</w:t>
      </w:r>
    </w:p>
    <w:p w14:paraId="30FBAE6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-1.520168    2.423019   -0.064063</w:t>
      </w:r>
    </w:p>
    <w:p w14:paraId="425EAD1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1.316740    1.910693   -0.339514</w:t>
      </w:r>
    </w:p>
    <w:p w14:paraId="4524098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3.477954   -1.167817   -1.060687</w:t>
      </w:r>
    </w:p>
    <w:p w14:paraId="128D56C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3.703548    0.738533    1.337606</w:t>
      </w:r>
    </w:p>
    <w:p w14:paraId="534703FB"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5.076088   -0.168889    0.478718</w:t>
      </w:r>
    </w:p>
    <w:p w14:paraId="66709F6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09A02FDA"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6158743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-2042.7375         </w:t>
      </w:r>
      <w:r w:rsidRPr="00513043">
        <w:rPr>
          <w:rFonts w:ascii="Times New Roman" w:eastAsia="Times New Roman" w:hAnsi="Times New Roman" w:cs="Times New Roman"/>
          <w:color w:val="000000"/>
          <w:sz w:val="24"/>
          <w:szCs w:val="24"/>
          <w:lang w:eastAsia="ru-RU"/>
        </w:rPr>
        <w:t xml:space="preserve">    72.5853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94.2068</w:t>
      </w:r>
    </w:p>
    <w:p w14:paraId="196F60C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172.5551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219.2467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282.3334</w:t>
      </w:r>
    </w:p>
    <w:p w14:paraId="60DFD93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364.5561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402.8363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412.8700</w:t>
      </w:r>
    </w:p>
    <w:p w14:paraId="069C7AD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542.6316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556.5986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630.4904</w:t>
      </w:r>
    </w:p>
    <w:p w14:paraId="3C21EAA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651.4114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697.7217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725.5837</w:t>
      </w:r>
    </w:p>
    <w:p w14:paraId="7C34640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766.2874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859.1408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864.7097</w:t>
      </w:r>
    </w:p>
    <w:p w14:paraId="00EF674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895.4822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953.9026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954.2336</w:t>
      </w:r>
    </w:p>
    <w:p w14:paraId="7B5A8BF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989.9541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1007.2006              1027.0421</w:t>
      </w:r>
    </w:p>
    <w:p w14:paraId="5BB8C69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1027.5565              1042.7540              1063.9775</w:t>
      </w:r>
    </w:p>
    <w:p w14:paraId="5AA7934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1110.5866              1132.0062              1181.3332</w:t>
      </w:r>
    </w:p>
    <w:p w14:paraId="69C8FCE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1187.8447              1248.6077              1307.6739</w:t>
      </w:r>
    </w:p>
    <w:p w14:paraId="5E9A1C8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1325.9828              1372.7717              1444.8153</w:t>
      </w:r>
    </w:p>
    <w:p w14:paraId="59454A3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1476.5140              1489.5171              1643.0157</w:t>
      </w:r>
    </w:p>
    <w:p w14:paraId="523E3F9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1653.4189              1667.0468              1703.5324</w:t>
      </w:r>
    </w:p>
    <w:p w14:paraId="391B0CA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1763.6946              3153.4993              3164.2785</w:t>
      </w:r>
    </w:p>
    <w:p w14:paraId="5DC1395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3182.8425              3190.8419              3194.9253</w:t>
      </w:r>
    </w:p>
    <w:p w14:paraId="58C25E54"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3202.8190              3212.5659              3254.7377</w:t>
      </w:r>
    </w:p>
    <w:p w14:paraId="33A9A98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0ED9D1A0"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i8</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i11</w:t>
      </w:r>
    </w:p>
    <w:p w14:paraId="554BAD5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0.448677   -0.584503   -0.019779</w:t>
      </w:r>
    </w:p>
    <w:p w14:paraId="5345774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1.706659   -1.205344    0.029915</w:t>
      </w:r>
    </w:p>
    <w:p w14:paraId="2AFE0A7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2.871852   -0.455616    0.038530</w:t>
      </w:r>
    </w:p>
    <w:p w14:paraId="6EE3E34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2.811740    0.933667    0.001991</w:t>
      </w:r>
    </w:p>
    <w:p w14:paraId="3793CEA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1.571980    1.563590   -0.047305</w:t>
      </w:r>
    </w:p>
    <w:p w14:paraId="3C6C844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0.403960    0.818808   -0.057206</w:t>
      </w:r>
    </w:p>
    <w:p w14:paraId="2A1AC7C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-0.754031   -1.402309   -0.032598</w:t>
      </w:r>
    </w:p>
    <w:p w14:paraId="606EAAB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-2.004575   -0.904670    0.158912</w:t>
      </w:r>
    </w:p>
    <w:p w14:paraId="1097A8F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-2.916076    0.025493   -0.057831</w:t>
      </w:r>
    </w:p>
    <w:p w14:paraId="2538C81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-3.834146    0.978284    0.065982</w:t>
      </w:r>
    </w:p>
    <w:p w14:paraId="0E61107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1.761438   -2.288856    0.061795</w:t>
      </w:r>
    </w:p>
    <w:p w14:paraId="3CC0A31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3.832790   -0.956624    0.075062</w:t>
      </w:r>
    </w:p>
    <w:p w14:paraId="453D22E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3.723287    1.520024    0.010129</w:t>
      </w:r>
    </w:p>
    <w:p w14:paraId="55712D0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1.515488    2.645983   -0.081931</w:t>
      </w:r>
    </w:p>
    <w:p w14:paraId="71D8F3A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-0.553513    1.325276   -0.106730</w:t>
      </w:r>
    </w:p>
    <w:p w14:paraId="2B07470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-0.626167   -2.477018   -0.109070</w:t>
      </w:r>
    </w:p>
    <w:p w14:paraId="513C7B6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-3.094500   -1.152564   -0.564380</w:t>
      </w:r>
    </w:p>
    <w:p w14:paraId="18582B6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-3.721488    1.726632    0.842299</w:t>
      </w:r>
    </w:p>
    <w:p w14:paraId="09855B8C"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-4.673574    1.052750   -0.610842</w:t>
      </w:r>
    </w:p>
    <w:p w14:paraId="5C15B08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4721D407"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7CFF81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-1509.2363            </w:t>
      </w:r>
      <w:r w:rsidRPr="00513043">
        <w:rPr>
          <w:rFonts w:ascii="Times New Roman" w:eastAsia="Times New Roman" w:hAnsi="Times New Roman" w:cs="Times New Roman"/>
          <w:color w:val="000000"/>
          <w:sz w:val="24"/>
          <w:szCs w:val="24"/>
          <w:lang w:eastAsia="ru-RU"/>
        </w:rPr>
        <w:t xml:space="preserve"> 45.5923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66.1831</w:t>
      </w:r>
    </w:p>
    <w:p w14:paraId="006D8B9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169.1410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229.4319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266.8888</w:t>
      </w:r>
    </w:p>
    <w:p w14:paraId="05919FE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363.5351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387.3608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415.7540</w:t>
      </w:r>
    </w:p>
    <w:p w14:paraId="3EAF947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494.1065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518.4159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542.7982</w:t>
      </w:r>
    </w:p>
    <w:p w14:paraId="70E0809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635.4473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643.8344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707.7973</w:t>
      </w:r>
    </w:p>
    <w:p w14:paraId="6FB31BF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735.4853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755.9131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793.0330</w:t>
      </w:r>
    </w:p>
    <w:p w14:paraId="4545BD0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816.9043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851.9466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912.5520</w:t>
      </w:r>
    </w:p>
    <w:p w14:paraId="1F70D88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920.5838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929.6543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989.5040</w:t>
      </w:r>
    </w:p>
    <w:p w14:paraId="4730AFD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1011.4252              1017.0127              1062.1824</w:t>
      </w:r>
    </w:p>
    <w:p w14:paraId="31D6359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1066.9450              1122.2990              1186.5574</w:t>
      </w:r>
    </w:p>
    <w:p w14:paraId="01D329C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1209.8385              1238.2750              1312.0279</w:t>
      </w:r>
    </w:p>
    <w:p w14:paraId="1CF60F5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1343.8243              1362.9387              1414.0803</w:t>
      </w:r>
    </w:p>
    <w:p w14:paraId="26B7F70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1485.8483              1520.0046              1536.4250</w:t>
      </w:r>
    </w:p>
    <w:p w14:paraId="7A8C46F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1642.9368              1664.0119              1859.7622</w:t>
      </w:r>
    </w:p>
    <w:p w14:paraId="728A7A5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2269.2627              3159.4682              3182.7557</w:t>
      </w:r>
    </w:p>
    <w:p w14:paraId="45855AD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3185.5032              3191.2134              3201.7825</w:t>
      </w:r>
    </w:p>
    <w:p w14:paraId="27FBADB9"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3211.5454              3219.2230              3263.0991</w:t>
      </w:r>
    </w:p>
    <w:p w14:paraId="7D44591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421A9AC0"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i11</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p13</w:t>
      </w:r>
    </w:p>
    <w:p w14:paraId="11AF980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-0.337173   -0.594930    0.104365</w:t>
      </w:r>
    </w:p>
    <w:p w14:paraId="1868546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-1.577035   -1.214242   -0.098264</w:t>
      </w:r>
    </w:p>
    <w:p w14:paraId="757AEA0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-2.742461   -0.470126   -0.198372</w:t>
      </w:r>
    </w:p>
    <w:p w14:paraId="0770FCF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-2.692903    0.913858   -0.082138</w:t>
      </w:r>
    </w:p>
    <w:p w14:paraId="14A645D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-1.472425    1.541602    0.137819</w:t>
      </w:r>
    </w:p>
    <w:p w14:paraId="49D2DB7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-0.304452    0.799387    0.230961</w:t>
      </w:r>
    </w:p>
    <w:p w14:paraId="393B510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0.849275   -1.451413    0.191010</w:t>
      </w:r>
    </w:p>
    <w:p w14:paraId="33A16F9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2.154105   -1.145191    0.075688</w:t>
      </w:r>
    </w:p>
    <w:p w14:paraId="53429DB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2.725700    0.121427   -0.196344</w:t>
      </w:r>
    </w:p>
    <w:p w14:paraId="3DAA4A1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3.270010    1.185589   -0.380366</w:t>
      </w:r>
    </w:p>
    <w:p w14:paraId="48E9BD9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-1.621838   -2.295266   -0.185520</w:t>
      </w:r>
    </w:p>
    <w:p w14:paraId="4A1BCE4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-3.690257   -0.969964   -0.362241</w:t>
      </w:r>
    </w:p>
    <w:p w14:paraId="27C66ED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-3.602491    1.499136   -0.155214</w:t>
      </w:r>
    </w:p>
    <w:p w14:paraId="0297D6A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-1.428480    2.619596    0.244002</w:t>
      </w:r>
    </w:p>
    <w:p w14:paraId="16135BC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0.634255    1.303440    0.415688</w:t>
      </w:r>
    </w:p>
    <w:p w14:paraId="7FB4AC3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0.629648   -2.502795    0.357784</w:t>
      </w:r>
    </w:p>
    <w:p w14:paraId="513FE9C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2.873299   -1.952201    0.178867</w:t>
      </w:r>
    </w:p>
    <w:p w14:paraId="1BF7BCC7"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3.746807    2.072285   -0.724669</w:t>
      </w:r>
    </w:p>
    <w:p w14:paraId="0A11D71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3.223213    2.109997    1.525147</w:t>
      </w:r>
    </w:p>
    <w:p w14:paraId="69755B0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56330FC9"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FF17AD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-561.1935              </w:t>
      </w:r>
      <w:r w:rsidRPr="00513043">
        <w:rPr>
          <w:rFonts w:ascii="Times New Roman" w:eastAsia="Times New Roman" w:hAnsi="Times New Roman" w:cs="Times New Roman"/>
          <w:color w:val="000000"/>
          <w:sz w:val="24"/>
          <w:szCs w:val="24"/>
          <w:lang w:eastAsia="ru-RU"/>
        </w:rPr>
        <w:t xml:space="preserve"> 30.3698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71.3972</w:t>
      </w:r>
    </w:p>
    <w:p w14:paraId="6E028EB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124.2509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162.5766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216.6824</w:t>
      </w:r>
    </w:p>
    <w:p w14:paraId="732A62E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260.0823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352.1385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390.2893</w:t>
      </w:r>
    </w:p>
    <w:p w14:paraId="3C209F4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417.6355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456.3237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522.5289</w:t>
      </w:r>
    </w:p>
    <w:p w14:paraId="4A8AD6D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594.5624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636.4087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687.0320</w:t>
      </w:r>
    </w:p>
    <w:p w14:paraId="4B608F2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715.6764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739.2295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749.9763</w:t>
      </w:r>
    </w:p>
    <w:p w14:paraId="525FD87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763.7922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805.7119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826.4668</w:t>
      </w:r>
    </w:p>
    <w:p w14:paraId="41FFB07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873.8986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954.6740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983.3975</w:t>
      </w:r>
    </w:p>
    <w:p w14:paraId="09215BF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1008.1654              1017.9517              1024.6544</w:t>
      </w:r>
    </w:p>
    <w:p w14:paraId="5FD0BB1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1030.1556              1065.7736              1124.1751</w:t>
      </w:r>
    </w:p>
    <w:p w14:paraId="65A61DF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1188.8866              1217.1125              1223.1336</w:t>
      </w:r>
    </w:p>
    <w:p w14:paraId="30D8B14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1277.4142              1348.0562              1372.4354</w:t>
      </w:r>
    </w:p>
    <w:p w14:paraId="04159FC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1450.2881              1494.8156              1545.7430</w:t>
      </w:r>
    </w:p>
    <w:p w14:paraId="4C9F447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1647.3675              1680.4636              1688.9752</w:t>
      </w:r>
    </w:p>
    <w:p w14:paraId="1513A69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2165.1884              3167.4882              3184.2860</w:t>
      </w:r>
    </w:p>
    <w:p w14:paraId="2DEB8CC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3188.0606              3195.0354              3206.2374</w:t>
      </w:r>
    </w:p>
    <w:p w14:paraId="4084B3E4"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3218.6950              3245.2657              3470.0065</w:t>
      </w:r>
    </w:p>
    <w:p w14:paraId="3DF6067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226419B8"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i4</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p</w:t>
      </w:r>
      <w:r w:rsidRPr="00DF62CF">
        <w:rPr>
          <w:rFonts w:ascii="Times New Roman" w:eastAsia="Times New Roman" w:hAnsi="Times New Roman" w:cs="Times New Roman"/>
          <w:b/>
          <w:i/>
          <w:color w:val="000000"/>
          <w:sz w:val="24"/>
          <w:szCs w:val="24"/>
          <w:lang w:eastAsia="ru-RU"/>
        </w:rPr>
        <w:t>12</w:t>
      </w:r>
    </w:p>
    <w:p w14:paraId="753B6AA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0.426276    0.176389   -0.049615</w:t>
      </w:r>
    </w:p>
    <w:p w14:paraId="03786FF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1.280486    1.282896   -0.020065</w:t>
      </w:r>
    </w:p>
    <w:p w14:paraId="3E6B95E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2.658204    1.122305    0.030953</w:t>
      </w:r>
    </w:p>
    <w:p w14:paraId="40632DA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3.208668   -0.152185    0.046293</w:t>
      </w:r>
    </w:p>
    <w:p w14:paraId="37DABB2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2.371437   -1.263239    0.006397</w:t>
      </w:r>
    </w:p>
    <w:p w14:paraId="5D4B9BF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0.996318   -1.102146   -0.043485</w:t>
      </w:r>
    </w:p>
    <w:p w14:paraId="38AA4A4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-1.022362    0.408494   -0.087815</w:t>
      </w:r>
    </w:p>
    <w:p w14:paraId="77F0B54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-1.980473   -0.512710    0.075715</w:t>
      </w:r>
    </w:p>
    <w:p w14:paraId="686727B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-3.372607   -0.171182    0.028850</w:t>
      </w:r>
    </w:p>
    <w:p w14:paraId="586B062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-4.419484    0.445678    0.057829</w:t>
      </w:r>
    </w:p>
    <w:p w14:paraId="1CD8A16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0.854240    2.280823   -0.032079</w:t>
      </w:r>
    </w:p>
    <w:p w14:paraId="3DB4909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3.302141    1.993997    0.056848</w:t>
      </w:r>
    </w:p>
    <w:p w14:paraId="531C803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4.284043   -0.282483    0.084748</w:t>
      </w:r>
    </w:p>
    <w:p w14:paraId="0770C6F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2.795824   -2.260786    0.008286</w:t>
      </w:r>
    </w:p>
    <w:p w14:paraId="0C8E59B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0.362786   -1.980581   -0.089966</w:t>
      </w:r>
    </w:p>
    <w:p w14:paraId="4C145C6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-1.329719    1.437617   -0.254017</w:t>
      </w:r>
    </w:p>
    <w:p w14:paraId="4428D71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-1.739715   -1.553261    0.258230</w:t>
      </w:r>
    </w:p>
    <w:p w14:paraId="6DD0961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-5.400038    0.858452    0.051134</w:t>
      </w:r>
    </w:p>
    <w:p w14:paraId="761B29E0"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-4.008339   -1.899578   -0.353523</w:t>
      </w:r>
    </w:p>
    <w:p w14:paraId="0B226CB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42B06E95"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058F316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-857.8553        </w:t>
      </w:r>
      <w:r w:rsidRPr="00513043">
        <w:rPr>
          <w:rFonts w:ascii="Times New Roman" w:eastAsia="Times New Roman" w:hAnsi="Times New Roman" w:cs="Times New Roman"/>
          <w:color w:val="000000"/>
          <w:sz w:val="24"/>
          <w:szCs w:val="24"/>
          <w:lang w:eastAsia="ru-RU"/>
        </w:rPr>
        <w:t xml:space="preserve">       33.4002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56.8609</w:t>
      </w:r>
    </w:p>
    <w:p w14:paraId="61663B9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93.9732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129.6078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247.1947</w:t>
      </w:r>
    </w:p>
    <w:p w14:paraId="2A09ED0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267.3675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392.3642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413.1993</w:t>
      </w:r>
    </w:p>
    <w:p w14:paraId="59D6C3B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440.7418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504.3091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539.9512</w:t>
      </w:r>
    </w:p>
    <w:p w14:paraId="1F200B3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554.5981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632.4056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639.6535</w:t>
      </w:r>
    </w:p>
    <w:p w14:paraId="2B5B29D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651.4173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691.4994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709.0792</w:t>
      </w:r>
    </w:p>
    <w:p w14:paraId="6361671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772.6801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859.2537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868.5688</w:t>
      </w:r>
    </w:p>
    <w:p w14:paraId="2ABD91F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891.8466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941.6117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997.0780</w:t>
      </w:r>
    </w:p>
    <w:p w14:paraId="4596513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1011.3786              1021.5958              1023.3592</w:t>
      </w:r>
    </w:p>
    <w:p w14:paraId="32B61DD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1029.4113              1067.6356              1122.0305</w:t>
      </w:r>
    </w:p>
    <w:p w14:paraId="0FA4AFA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1190.3771              1218.5306              1242.2608</w:t>
      </w:r>
    </w:p>
    <w:p w14:paraId="3BF389F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1310.5837              1341.6974              1351.1863</w:t>
      </w:r>
    </w:p>
    <w:p w14:paraId="09016D1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1374.3901              1495.7015              1546.3093</w:t>
      </w:r>
    </w:p>
    <w:p w14:paraId="16C34F2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1654.0859              1681.5634              1709.5900</w:t>
      </w:r>
    </w:p>
    <w:p w14:paraId="5DC009F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2125.0050              3181.9991              3188.7571</w:t>
      </w:r>
    </w:p>
    <w:p w14:paraId="2B4B4C8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3194.6761              3202.5739              3207.8435</w:t>
      </w:r>
    </w:p>
    <w:p w14:paraId="02C3C44B"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3212.4416              3223.0561              3470.9256</w:t>
      </w:r>
    </w:p>
    <w:p w14:paraId="2B4E1E4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6EEC6A00"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w:t>
      </w:r>
      <w:r w:rsidR="008408C2">
        <w:rPr>
          <w:rFonts w:ascii="Times New Roman" w:eastAsia="Times New Roman" w:hAnsi="Times New Roman" w:cs="Times New Roman"/>
          <w:b/>
          <w:i/>
          <w:color w:val="000000"/>
          <w:sz w:val="24"/>
          <w:szCs w:val="24"/>
          <w:lang w:eastAsia="ru-RU"/>
        </w:rPr>
        <w:t>107</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w:t>
      </w:r>
      <w:r w:rsidRPr="00DF62CF">
        <w:rPr>
          <w:rFonts w:ascii="Times New Roman" w:eastAsia="Times New Roman" w:hAnsi="Times New Roman" w:cs="Times New Roman"/>
          <w:b/>
          <w:i/>
          <w:color w:val="000000"/>
          <w:sz w:val="24"/>
          <w:szCs w:val="24"/>
          <w:lang w:eastAsia="ru-RU"/>
        </w:rPr>
        <w:t xml:space="preserve"> </w:t>
      </w:r>
      <w:r w:rsidR="00952017">
        <w:rPr>
          <w:rFonts w:ascii="Times New Roman" w:eastAsia="Times New Roman" w:hAnsi="Times New Roman" w:cs="Times New Roman"/>
          <w:b/>
          <w:i/>
          <w:color w:val="000000"/>
          <w:sz w:val="24"/>
          <w:szCs w:val="24"/>
          <w:lang w:eastAsia="ru-RU"/>
        </w:rPr>
        <w:t>p2</w:t>
      </w:r>
    </w:p>
    <w:p w14:paraId="7EAB7B8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0.503019   -0.072387    0.024327</w:t>
      </w:r>
    </w:p>
    <w:p w14:paraId="13AF023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1.112713    1.184590    0.134192</w:t>
      </w:r>
    </w:p>
    <w:p w14:paraId="3BF51B40"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2.493265    1.296002    0.083200</w:t>
      </w:r>
    </w:p>
    <w:p w14:paraId="45233839"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3.282213    0.161607   -0.076075</w:t>
      </w:r>
    </w:p>
    <w:p w14:paraId="7330B19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2.684649   -1.089427   -0.184758</w:t>
      </w:r>
    </w:p>
    <w:p w14:paraId="2E1A6B6A"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1.304837   -1.210823   -0.135550</w:t>
      </w:r>
    </w:p>
    <w:p w14:paraId="46978EC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-0.912912   -0.193956    0.075790</w:t>
      </w:r>
    </w:p>
    <w:p w14:paraId="3F4C8CB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-2.111676   -0.340554    0.219452</w:t>
      </w:r>
    </w:p>
    <w:p w14:paraId="76BFBD1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-3.533077   -0.400311    0.045337</w:t>
      </w:r>
    </w:p>
    <w:p w14:paraId="34C72A4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-4.264906    0.635925   -0.359992</w:t>
      </w:r>
    </w:p>
    <w:p w14:paraId="57AD9B5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0.493193    2.064477    0.259662</w:t>
      </w:r>
    </w:p>
    <w:p w14:paraId="3A2E3A1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2.956963    2.271799    0.170113</w:t>
      </w:r>
    </w:p>
    <w:p w14:paraId="1A7869F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4.361493    0.253440   -0.116642</w:t>
      </w:r>
    </w:p>
    <w:p w14:paraId="1886E7A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3.296801   -1.975449   -0.307539</w:t>
      </w:r>
    </w:p>
    <w:p w14:paraId="0A70C15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0.832741   -2.182180   -0.219878</w:t>
      </w:r>
    </w:p>
    <w:p w14:paraId="22B6D74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-2.134356   -1.040888    2.052953</w:t>
      </w:r>
    </w:p>
    <w:p w14:paraId="5B6D144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-4.004910   -1.352802    0.264697</w:t>
      </w:r>
    </w:p>
    <w:p w14:paraId="02B0F4E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-3.814491    1.598971   -0.570340</w:t>
      </w:r>
    </w:p>
    <w:p w14:paraId="59B0832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-5.336191    0.538633   -0.488568</w:t>
      </w:r>
    </w:p>
    <w:p w14:paraId="63A480AE"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38E97A50"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006268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-768.7724              </w:t>
      </w:r>
      <w:r w:rsidRPr="00513043">
        <w:rPr>
          <w:rFonts w:ascii="Times New Roman" w:eastAsia="Times New Roman" w:hAnsi="Times New Roman" w:cs="Times New Roman"/>
          <w:color w:val="000000"/>
          <w:sz w:val="24"/>
          <w:szCs w:val="24"/>
          <w:lang w:eastAsia="ru-RU"/>
        </w:rPr>
        <w:t xml:space="preserve"> 35.5479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69.8272</w:t>
      </w:r>
    </w:p>
    <w:p w14:paraId="36FFFBB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89.4358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99.4980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216.0172</w:t>
      </w:r>
    </w:p>
    <w:p w14:paraId="1568F8E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258.3646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351.4590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412.7439</w:t>
      </w:r>
    </w:p>
    <w:p w14:paraId="7721395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433.7685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458.0551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513.3103</w:t>
      </w:r>
    </w:p>
    <w:p w14:paraId="50A28C4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556.8637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604.0019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643.4831</w:t>
      </w:r>
    </w:p>
    <w:p w14:paraId="06EBBA5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705.5163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709.1271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725.2150</w:t>
      </w:r>
    </w:p>
    <w:p w14:paraId="1C58407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781.2604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867.6418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946.5194</w:t>
      </w:r>
    </w:p>
    <w:p w14:paraId="00AE238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955.0455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973.3488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1003.5176</w:t>
      </w:r>
    </w:p>
    <w:p w14:paraId="33957CA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1021.2112              1022.1915              1024.8883</w:t>
      </w:r>
    </w:p>
    <w:p w14:paraId="08DD177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1059.1919              1108.4432              1113.3932</w:t>
      </w:r>
    </w:p>
    <w:p w14:paraId="24DA506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1189.2593              1208.4590              1303.1579</w:t>
      </w:r>
    </w:p>
    <w:p w14:paraId="664ADCD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1318.5825              1334.5533              1356.5477</w:t>
      </w:r>
    </w:p>
    <w:p w14:paraId="6106F16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1452.4314              1487.7091              1539.3783</w:t>
      </w:r>
    </w:p>
    <w:p w14:paraId="6267843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1643.1720              1672.8311              1702.2014</w:t>
      </w:r>
    </w:p>
    <w:p w14:paraId="3847E14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2261.9976              3166.4913              3191.3384</w:t>
      </w:r>
    </w:p>
    <w:p w14:paraId="3899926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3193.9966              3204.4835              3212.7784</w:t>
      </w:r>
    </w:p>
    <w:p w14:paraId="7692ECDB"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3223.0919              3227.4460              3263.5816</w:t>
      </w:r>
    </w:p>
    <w:p w14:paraId="7D95938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6E49998D" w14:textId="77777777" w:rsidR="00C90D38" w:rsidRPr="003D0955"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i8</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w:t>
      </w:r>
      <w:r w:rsidRPr="00DF62CF">
        <w:rPr>
          <w:rFonts w:ascii="Times New Roman" w:eastAsia="Times New Roman" w:hAnsi="Times New Roman" w:cs="Times New Roman"/>
          <w:b/>
          <w:i/>
          <w:color w:val="000000"/>
          <w:sz w:val="24"/>
          <w:szCs w:val="24"/>
          <w:lang w:eastAsia="ru-RU"/>
        </w:rPr>
        <w:t xml:space="preserve"> </w:t>
      </w:r>
      <w:r w:rsidR="00952017">
        <w:rPr>
          <w:rFonts w:ascii="Times New Roman" w:eastAsia="Times New Roman" w:hAnsi="Times New Roman" w:cs="Times New Roman"/>
          <w:b/>
          <w:i/>
          <w:color w:val="000000"/>
          <w:sz w:val="24"/>
          <w:szCs w:val="24"/>
          <w:lang w:eastAsia="ru-RU"/>
        </w:rPr>
        <w:t>p2</w:t>
      </w:r>
    </w:p>
    <w:p w14:paraId="1894ABA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0.506610   -0.147708    0.037235</w:t>
      </w:r>
    </w:p>
    <w:p w14:paraId="1A8957F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1.388839   -1.231481    0.049920</w:t>
      </w:r>
    </w:p>
    <w:p w14:paraId="2200911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2.758008   -1.016864    0.009124</w:t>
      </w:r>
    </w:p>
    <w:p w14:paraId="0ACA406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3.263203    0.277528   -0.038909</w:t>
      </w:r>
    </w:p>
    <w:p w14:paraId="0C1643C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2.391325    1.360017   -0.046272</w:t>
      </w:r>
    </w:p>
    <w:p w14:paraId="4D3218C1"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1.020320    1.152520   -0.008717</w:t>
      </w:r>
    </w:p>
    <w:p w14:paraId="15EC958F"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-0.919089   -0.344407    0.041276</w:t>
      </w:r>
    </w:p>
    <w:p w14:paraId="30324293"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-2.112899   -0.262190   -0.174793</w:t>
      </w:r>
    </w:p>
    <w:p w14:paraId="1330E104"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-3.517593   -0.282071   -0.363231</w:t>
      </w:r>
    </w:p>
    <w:p w14:paraId="5535013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BE6808">
        <w:rPr>
          <w:rFonts w:ascii="Times New Roman" w:eastAsia="Times New Roman" w:hAnsi="Times New Roman" w:cs="Times New Roman"/>
          <w:color w:val="000000"/>
          <w:sz w:val="24"/>
          <w:szCs w:val="24"/>
          <w:lang w:eastAsia="ru-RU"/>
        </w:rPr>
        <w:t xml:space="preserve">       -4.364890    0.540968    0.260584</w:t>
      </w:r>
    </w:p>
    <w:p w14:paraId="6D7D5022"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0.989285   -2.237441    0.096569</w:t>
      </w:r>
    </w:p>
    <w:p w14:paraId="7B78136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3.434693   -1.863597    0.017431</w:t>
      </w:r>
    </w:p>
    <w:p w14:paraId="488E05CD"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4.334163    0.442249   -0.069042</w:t>
      </w:r>
    </w:p>
    <w:p w14:paraId="0B81752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2.780610    2.371070   -0.082089</w:t>
      </w:r>
    </w:p>
    <w:p w14:paraId="0077E6F6"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0.334946    1.991619   -0.016479</w:t>
      </w:r>
    </w:p>
    <w:p w14:paraId="12E408AB"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-1.015673   -1.726097    1.476736</w:t>
      </w:r>
    </w:p>
    <w:p w14:paraId="512D3C6C"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-3.895973   -1.021600   -1.063783</w:t>
      </w:r>
    </w:p>
    <w:p w14:paraId="4F73D855"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-4.014137    1.285429    0.965787</w:t>
      </w:r>
    </w:p>
    <w:p w14:paraId="2A3F15FD"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BE6808">
        <w:rPr>
          <w:rFonts w:ascii="Times New Roman" w:eastAsia="Times New Roman" w:hAnsi="Times New Roman" w:cs="Times New Roman"/>
          <w:color w:val="000000"/>
          <w:sz w:val="24"/>
          <w:szCs w:val="24"/>
          <w:lang w:eastAsia="ru-RU"/>
        </w:rPr>
        <w:t xml:space="preserve">       -5.430917    0.480495    0.077562</w:t>
      </w:r>
    </w:p>
    <w:p w14:paraId="513B4DF8" w14:textId="77777777" w:rsidR="00C90D38" w:rsidRPr="00BE6808" w:rsidRDefault="00C90D38" w:rsidP="00BC2F62">
      <w:pPr>
        <w:spacing w:after="0" w:line="240" w:lineRule="auto"/>
        <w:rPr>
          <w:rFonts w:ascii="Times New Roman" w:eastAsia="Times New Roman" w:hAnsi="Times New Roman" w:cs="Times New Roman"/>
          <w:color w:val="000000"/>
          <w:sz w:val="24"/>
          <w:szCs w:val="24"/>
          <w:lang w:eastAsia="ru-RU"/>
        </w:rPr>
      </w:pPr>
    </w:p>
    <w:p w14:paraId="6B2B12BC"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6E7AA8D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-750.5686              </w:t>
      </w:r>
      <w:r w:rsidRPr="00513043">
        <w:rPr>
          <w:rFonts w:ascii="Times New Roman" w:eastAsia="Times New Roman" w:hAnsi="Times New Roman" w:cs="Times New Roman"/>
          <w:color w:val="000000"/>
          <w:sz w:val="24"/>
          <w:szCs w:val="24"/>
          <w:lang w:eastAsia="ru-RU"/>
        </w:rPr>
        <w:t xml:space="preserve"> 45.3005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59.4829</w:t>
      </w:r>
    </w:p>
    <w:p w14:paraId="72ACF5C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105.7575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134.7419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200.2778</w:t>
      </w:r>
    </w:p>
    <w:p w14:paraId="705DEF3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262.8503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352.7051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413.8117</w:t>
      </w:r>
    </w:p>
    <w:p w14:paraId="5EAF110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420.5668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476.9474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519.8251</w:t>
      </w:r>
    </w:p>
    <w:p w14:paraId="7D2D4A1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557.1295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592.2270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640.9791</w:t>
      </w:r>
    </w:p>
    <w:p w14:paraId="4D7FC9D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706.7912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711.4540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727.7303</w:t>
      </w:r>
    </w:p>
    <w:p w14:paraId="3A70130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780.7429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868.7895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947.7474</w:t>
      </w:r>
    </w:p>
    <w:p w14:paraId="7895E08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960.3701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973.5931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1003.3458</w:t>
      </w:r>
    </w:p>
    <w:p w14:paraId="28D3B31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1020.9031              1023.0876              1024.1256</w:t>
      </w:r>
    </w:p>
    <w:p w14:paraId="5C89A88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1060.4188              1111.2385              1112.3814</w:t>
      </w:r>
    </w:p>
    <w:p w14:paraId="28125D7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1189.6792              1206.8209              1288.2959</w:t>
      </w:r>
    </w:p>
    <w:p w14:paraId="6397863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1317.8940              1328.0324              1354.3930</w:t>
      </w:r>
    </w:p>
    <w:p w14:paraId="47043DA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1452.0307              1488.4503              1537.7888</w:t>
      </w:r>
    </w:p>
    <w:p w14:paraId="08BEE5F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1648.2664              1674.6129              1685.1521</w:t>
      </w:r>
    </w:p>
    <w:p w14:paraId="1E88556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2261.3118              3163.1545              3172.8745</w:t>
      </w:r>
    </w:p>
    <w:p w14:paraId="6F41E84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3195.0856              3203.8662              3214.1062</w:t>
      </w:r>
    </w:p>
    <w:p w14:paraId="4E78AFAD"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3221.1246              3226.6387              3264.5987</w:t>
      </w:r>
    </w:p>
    <w:p w14:paraId="06F86F9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03DCE0DA"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i9</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p</w:t>
      </w:r>
      <w:r w:rsidRPr="00DF62CF">
        <w:rPr>
          <w:rFonts w:ascii="Times New Roman" w:eastAsia="Times New Roman" w:hAnsi="Times New Roman" w:cs="Times New Roman"/>
          <w:b/>
          <w:i/>
          <w:color w:val="000000"/>
          <w:sz w:val="24"/>
          <w:szCs w:val="24"/>
          <w:lang w:eastAsia="ru-RU"/>
        </w:rPr>
        <w:t>14</w:t>
      </w:r>
    </w:p>
    <w:p w14:paraId="4BAAB02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-0.480031   -0.469594    0.020271</w:t>
      </w:r>
    </w:p>
    <w:p w14:paraId="6E33F73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-1.639630   -1.246546   -0.080988</w:t>
      </w:r>
    </w:p>
    <w:p w14:paraId="5AA0FF2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-2.890697   -0.649377   -0.126281</w:t>
      </w:r>
    </w:p>
    <w:p w14:paraId="6D688DB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-3.003603    0.734387   -0.064963</w:t>
      </w:r>
    </w:p>
    <w:p w14:paraId="5F10D76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-1.857156    1.517479    0.041066</w:t>
      </w:r>
    </w:p>
    <w:p w14:paraId="2424806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-0.606938    0.923922    0.084308</w:t>
      </w:r>
    </w:p>
    <w:p w14:paraId="275FD90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0.821899   -1.126145    0.058027</w:t>
      </w:r>
    </w:p>
    <w:p w14:paraId="2315859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1.997208   -0.500132    0.148599</w:t>
      </w:r>
    </w:p>
    <w:p w14:paraId="0BB28D2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3.132330    0.030213   -0.044482</w:t>
      </w:r>
    </w:p>
    <w:p w14:paraId="5BDD095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4.299326    0.588417   -0.256861</w:t>
      </w:r>
    </w:p>
    <w:p w14:paraId="49BB82E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-1.552821   -2.327334   -0.128230</w:t>
      </w:r>
    </w:p>
    <w:p w14:paraId="399AACC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-3.779757   -1.264355   -0.206731</w:t>
      </w:r>
    </w:p>
    <w:p w14:paraId="7DE2BFE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-3.980485    1.202906   -0.098113</w:t>
      </w:r>
    </w:p>
    <w:p w14:paraId="7EE905E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-1.942755    2.596873    0.094253</w:t>
      </w:r>
    </w:p>
    <w:p w14:paraId="4C94CBB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0.286188    1.532825    0.171301</w:t>
      </w:r>
    </w:p>
    <w:p w14:paraId="0358AA2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0.824491   -2.213997    0.066924</w:t>
      </w:r>
    </w:p>
    <w:p w14:paraId="7B84CFF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1.913625    0.005579    2.123578</w:t>
      </w:r>
    </w:p>
    <w:p w14:paraId="312A43B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4.391146    1.660014   -0.396404</w:t>
      </w:r>
    </w:p>
    <w:p w14:paraId="3D74A45D"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5.204112   -0.008260   -0.298763</w:t>
      </w:r>
    </w:p>
    <w:p w14:paraId="3ED2584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26927DFB"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CF7D14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-750.7658              </w:t>
      </w:r>
      <w:r w:rsidRPr="00513043">
        <w:rPr>
          <w:rFonts w:ascii="Times New Roman" w:eastAsia="Times New Roman" w:hAnsi="Times New Roman" w:cs="Times New Roman"/>
          <w:color w:val="000000"/>
          <w:sz w:val="24"/>
          <w:szCs w:val="24"/>
          <w:lang w:eastAsia="ru-RU"/>
        </w:rPr>
        <w:t xml:space="preserve"> 52.2111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61.6607</w:t>
      </w:r>
    </w:p>
    <w:p w14:paraId="2A23D15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125.2021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198.8421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252.4244</w:t>
      </w:r>
    </w:p>
    <w:p w14:paraId="3B22632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263.5398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345.7332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398.8688</w:t>
      </w:r>
    </w:p>
    <w:p w14:paraId="314193C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414.3850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426.1816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452.0446</w:t>
      </w:r>
    </w:p>
    <w:p w14:paraId="3BCEE1E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544.7256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607.4502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633.0553</w:t>
      </w:r>
    </w:p>
    <w:p w14:paraId="0ABD45F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637.1751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708.3152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773.0964</w:t>
      </w:r>
    </w:p>
    <w:p w14:paraId="1A32EA6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834.3539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850.0382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865.1043</w:t>
      </w:r>
    </w:p>
    <w:p w14:paraId="2E57560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889.0165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944.0733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952.1825</w:t>
      </w:r>
    </w:p>
    <w:p w14:paraId="678CE20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998.5354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1018.1266              1022.6519</w:t>
      </w:r>
    </w:p>
    <w:p w14:paraId="22C7EDF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1026.1950              1060.5690              1118.8404</w:t>
      </w:r>
    </w:p>
    <w:p w14:paraId="6B00611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1189.7096              1205.7869              1232.0263</w:t>
      </w:r>
    </w:p>
    <w:p w14:paraId="089972B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1307.6460              1349.7283              1363.5869</w:t>
      </w:r>
    </w:p>
    <w:p w14:paraId="01D2BBB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1439.7016              1500.0970              1537.5164</w:t>
      </w:r>
    </w:p>
    <w:p w14:paraId="0C77F7C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1643.2673              1661.9574              1674.0177</w:t>
      </w:r>
    </w:p>
    <w:p w14:paraId="716A66A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2166.1456              3150.4529              3163.3452</w:t>
      </w:r>
    </w:p>
    <w:p w14:paraId="19F0730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3186.7674              3194.4753              3204.9705</w:t>
      </w:r>
    </w:p>
    <w:p w14:paraId="38793C17"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3212.3154              3223.1400              3236.7950</w:t>
      </w:r>
    </w:p>
    <w:p w14:paraId="1E031DD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789B9E22"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i75</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xml:space="preserve">– </w:t>
      </w:r>
      <w:r w:rsidR="00952017">
        <w:rPr>
          <w:rFonts w:ascii="Times New Roman" w:eastAsia="Times New Roman" w:hAnsi="Times New Roman" w:cs="Times New Roman"/>
          <w:b/>
          <w:i/>
          <w:color w:val="000000"/>
          <w:sz w:val="24"/>
          <w:szCs w:val="24"/>
          <w:lang w:eastAsia="ru-RU"/>
        </w:rPr>
        <w:t>p26</w:t>
      </w:r>
    </w:p>
    <w:p w14:paraId="050E7BE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-0.627968    0.015792   -0.043598</w:t>
      </w:r>
    </w:p>
    <w:p w14:paraId="17B543C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-1.497438    1.202948   -0.034233</w:t>
      </w:r>
    </w:p>
    <w:p w14:paraId="1FF6463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-2.773506    0.784155   -0.068534</w:t>
      </w:r>
    </w:p>
    <w:p w14:paraId="45EFAD4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-2.791668   -0.693231   -0.097974</w:t>
      </w:r>
    </w:p>
    <w:p w14:paraId="16D750B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-1.514076   -1.145398   -0.096408</w:t>
      </w:r>
    </w:p>
    <w:p w14:paraId="5D4040B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0.726102    0.003147   -0.014279</w:t>
      </w:r>
    </w:p>
    <w:p w14:paraId="05007EB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1.596478   -1.181154   -0.019751</w:t>
      </w:r>
    </w:p>
    <w:p w14:paraId="7F09BCB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2.871830   -0.754207    0.016187</w:t>
      </w:r>
    </w:p>
    <w:p w14:paraId="339AC0C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2.884776    0.719598    0.045929</w:t>
      </w:r>
    </w:p>
    <w:p w14:paraId="52E37B5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1.616869    1.170445    0.027732</w:t>
      </w:r>
    </w:p>
    <w:p w14:paraId="7C00D1D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-1.147562    2.223664    0.003529</w:t>
      </w:r>
    </w:p>
    <w:p w14:paraId="467FE9C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-3.657694    1.406489   -0.066772</w:t>
      </w:r>
    </w:p>
    <w:p w14:paraId="3438065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-3.683481   -1.294608   -0.208769</w:t>
      </w:r>
    </w:p>
    <w:p w14:paraId="6458981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-3.347474   -0.838116    2.018814</w:t>
      </w:r>
    </w:p>
    <w:p w14:paraId="35CF8BB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-1.190079   -2.174450   -0.131424</w:t>
      </w:r>
    </w:p>
    <w:p w14:paraId="762EB6E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1.250401   -2.203477   -0.047295</w:t>
      </w:r>
    </w:p>
    <w:p w14:paraId="792B9F3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3.756907   -1.375947    0.022924</w:t>
      </w:r>
    </w:p>
    <w:p w14:paraId="198734E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3.780851    1.324642    0.076967</w:t>
      </w:r>
    </w:p>
    <w:p w14:paraId="73065A5C"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1.289741    2.199236    0.041596</w:t>
      </w:r>
    </w:p>
    <w:p w14:paraId="55C57BB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14275AAC"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44CE276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-592.7636            </w:t>
      </w:r>
      <w:r w:rsidRPr="00513043">
        <w:rPr>
          <w:rFonts w:ascii="Times New Roman" w:eastAsia="Times New Roman" w:hAnsi="Times New Roman" w:cs="Times New Roman"/>
          <w:color w:val="000000"/>
          <w:sz w:val="24"/>
          <w:szCs w:val="24"/>
          <w:lang w:eastAsia="ru-RU"/>
        </w:rPr>
        <w:t xml:space="preserve">   93.4311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119.8547</w:t>
      </w:r>
    </w:p>
    <w:p w14:paraId="33C9F5E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171.8241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197.4463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218.1504</w:t>
      </w:r>
    </w:p>
    <w:p w14:paraId="65EC73B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280.9347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408.6249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448.0551</w:t>
      </w:r>
    </w:p>
    <w:p w14:paraId="3B1F2B0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536.1224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584.2210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609.9220</w:t>
      </w:r>
    </w:p>
    <w:p w14:paraId="35C2DB0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660.0917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728.7338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730.8451</w:t>
      </w:r>
    </w:p>
    <w:p w14:paraId="0F595E7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786.1046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801.2119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816.6979</w:t>
      </w:r>
    </w:p>
    <w:p w14:paraId="728969D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822.0735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841.1051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908.5741</w:t>
      </w:r>
    </w:p>
    <w:p w14:paraId="1CAE7E4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942.7684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950.9500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955.9447</w:t>
      </w:r>
    </w:p>
    <w:p w14:paraId="6D2F388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960.9290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964.3309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1009.3769</w:t>
      </w:r>
    </w:p>
    <w:p w14:paraId="479902A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1031.5048              1096.7065              1115.7615</w:t>
      </w:r>
    </w:p>
    <w:p w14:paraId="5408096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1117.3429              1143.2597              1163.5747</w:t>
      </w:r>
    </w:p>
    <w:p w14:paraId="535D7F7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1246.6562              1331.2383              1340.7339</w:t>
      </w:r>
    </w:p>
    <w:p w14:paraId="44F1052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1386.2217              1400.2046              1531.4437</w:t>
      </w:r>
    </w:p>
    <w:p w14:paraId="6D5E7C3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1568.3874              1627.2038              1644.7289</w:t>
      </w:r>
    </w:p>
    <w:p w14:paraId="5CD0DAF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1706.0625              3222.7650              3229.6524</w:t>
      </w:r>
    </w:p>
    <w:p w14:paraId="536C44F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3234.2005              3243.0982              3258.6511</w:t>
      </w:r>
    </w:p>
    <w:p w14:paraId="7B9E836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3262.8857              3265.1935              3270.0063</w:t>
      </w:r>
    </w:p>
    <w:p w14:paraId="0B24182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02BF7540"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i3</w:t>
      </w:r>
    </w:p>
    <w:p w14:paraId="0601CD0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-1.016017    1.172779    0.268500</w:t>
      </w:r>
    </w:p>
    <w:p w14:paraId="0E224E0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-2.355836    1.321854   -0.018569</w:t>
      </w:r>
    </w:p>
    <w:p w14:paraId="5518F30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-3.151052    0.212342   -0.316834</w:t>
      </w:r>
    </w:p>
    <w:p w14:paraId="3930F60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-2.581558   -1.063342   -0.324586</w:t>
      </w:r>
    </w:p>
    <w:p w14:paraId="265A500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-1.244513   -1.240830   -0.040714</w:t>
      </w:r>
    </w:p>
    <w:p w14:paraId="71BD7B0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-0.415909   -0.121063    0.266126</w:t>
      </w:r>
    </w:p>
    <w:p w14:paraId="0D24BA5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0.912263   -0.284461    0.560739</w:t>
      </w:r>
    </w:p>
    <w:p w14:paraId="550E7C4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2.187920   -0.426328    0.760033</w:t>
      </w:r>
    </w:p>
    <w:p w14:paraId="27C3226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-0.399743    2.033379    0.499543</w:t>
      </w:r>
    </w:p>
    <w:p w14:paraId="040BF5D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-2.795716    2.312945   -0.012262</w:t>
      </w:r>
    </w:p>
    <w:p w14:paraId="59E29E2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-4.203568    0.341249   -0.539079</w:t>
      </w:r>
    </w:p>
    <w:p w14:paraId="65D9493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-3.195772   -1.926194   -0.557322</w:t>
      </w:r>
    </w:p>
    <w:p w14:paraId="5BDA3B5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-0.803190   -2.230282   -0.047029</w:t>
      </w:r>
    </w:p>
    <w:p w14:paraId="5E233E3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2.561235   -0.594171    1.774273</w:t>
      </w:r>
    </w:p>
    <w:p w14:paraId="0916940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3.209821   -0.390071   -0.331094</w:t>
      </w:r>
    </w:p>
    <w:p w14:paraId="4238C3E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3.949979    0.672526   -0.614216</w:t>
      </w:r>
    </w:p>
    <w:p w14:paraId="16C0511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3.338804   -1.308615   -0.899437</w:t>
      </w:r>
    </w:p>
    <w:p w14:paraId="6AF3562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4.686471    0.648655   -1.409780</w:t>
      </w:r>
    </w:p>
    <w:p w14:paraId="143C6FCF"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3.840900    1.602596   -0.065213</w:t>
      </w:r>
    </w:p>
    <w:p w14:paraId="6D9A0BA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49BEBD85" w14:textId="77777777" w:rsidR="00C90D38" w:rsidRPr="00735FFD" w:rsidRDefault="00C90D38" w:rsidP="00BC2F62">
      <w:pPr>
        <w:spacing w:after="0" w:line="240" w:lineRule="auto"/>
        <w:rPr>
          <w:rFonts w:ascii="Times New Roman" w:hAnsi="Times New Roman" w:cs="Times New Roman"/>
          <w:sz w:val="24"/>
          <w:szCs w:val="24"/>
        </w:rPr>
      </w:pPr>
    </w:p>
    <w:p w14:paraId="357970DB"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0EEB5DB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-133.9077             </w:t>
      </w:r>
      <w:r w:rsidRPr="00513043">
        <w:rPr>
          <w:rFonts w:ascii="Times New Roman" w:eastAsia="Times New Roman" w:hAnsi="Times New Roman" w:cs="Times New Roman"/>
          <w:color w:val="000000"/>
          <w:sz w:val="24"/>
          <w:szCs w:val="24"/>
          <w:lang w:eastAsia="ru-RU"/>
        </w:rPr>
        <w:t xml:space="preserve">  28.2966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72.5060</w:t>
      </w:r>
    </w:p>
    <w:p w14:paraId="767745B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159.5437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180.2909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340.3047</w:t>
      </w:r>
    </w:p>
    <w:p w14:paraId="58BA709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405.7242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431.9700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464.1825</w:t>
      </w:r>
    </w:p>
    <w:p w14:paraId="037D6AE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480.3994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539.6272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631.4288</w:t>
      </w:r>
    </w:p>
    <w:p w14:paraId="7D7A0B6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674.1229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686.7541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757.1039</w:t>
      </w:r>
    </w:p>
    <w:p w14:paraId="4E14948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791.3976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801.0189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831.2844</w:t>
      </w:r>
    </w:p>
    <w:p w14:paraId="06931A1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902.1852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933.1868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975.7360</w:t>
      </w:r>
    </w:p>
    <w:p w14:paraId="545BF74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985.9780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990.0550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1002.1014</w:t>
      </w:r>
    </w:p>
    <w:p w14:paraId="67298D3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1026.0067              1043.2620              1106.3420</w:t>
      </w:r>
    </w:p>
    <w:p w14:paraId="401A986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1111.3122              1153.1081              1177.8910</w:t>
      </w:r>
    </w:p>
    <w:p w14:paraId="5756383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1207.1909              1303.1505              1308.4834</w:t>
      </w:r>
    </w:p>
    <w:p w14:paraId="21B816D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1320.8191              1348.7541              1447.7512</w:t>
      </w:r>
    </w:p>
    <w:p w14:paraId="2E50DCB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1469.0305              1495.3569              1591.1106</w:t>
      </w:r>
    </w:p>
    <w:p w14:paraId="6F2F610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1615.3295              1720.4470              1914.7021</w:t>
      </w:r>
    </w:p>
    <w:p w14:paraId="07AACEA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3076.5494              3152.8960              3168.1610</w:t>
      </w:r>
    </w:p>
    <w:p w14:paraId="3EC750B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3190.2895              3198.1856              3211.7464</w:t>
      </w:r>
    </w:p>
    <w:p w14:paraId="7F7020BE"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3219.3700              3225.2884              3246.5759</w:t>
      </w:r>
    </w:p>
    <w:p w14:paraId="0BA515E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57471D82"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i71</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xml:space="preserve">– </w:t>
      </w:r>
      <w:r w:rsidR="00952017">
        <w:rPr>
          <w:rFonts w:ascii="Times New Roman" w:eastAsia="Times New Roman" w:hAnsi="Times New Roman" w:cs="Times New Roman"/>
          <w:b/>
          <w:i/>
          <w:color w:val="000000"/>
          <w:sz w:val="24"/>
          <w:szCs w:val="24"/>
          <w:lang w:eastAsia="ru-RU"/>
        </w:rPr>
        <w:t>p26</w:t>
      </w:r>
    </w:p>
    <w:p w14:paraId="5E43DA1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-0.667260    0.000000    0.107716</w:t>
      </w:r>
    </w:p>
    <w:p w14:paraId="6C12AAB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-1.550732   -1.177708    0.022061</w:t>
      </w:r>
    </w:p>
    <w:p w14:paraId="232B890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-2.811407   -0.735152   -0.134792</w:t>
      </w:r>
    </w:p>
    <w:p w14:paraId="58343F2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-2.811408    0.735150   -0.134792</w:t>
      </w:r>
    </w:p>
    <w:p w14:paraId="6768DB0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-1.550733    1.177708    0.022060</w:t>
      </w:r>
    </w:p>
    <w:p w14:paraId="3CA72CB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0.694303    0.000001    0.025014</w:t>
      </w:r>
    </w:p>
    <w:p w14:paraId="746ABFB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1.569425    1.174873   -0.014419</w:t>
      </w:r>
    </w:p>
    <w:p w14:paraId="3E49D6E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2.841828    0.737092   -0.072716</w:t>
      </w:r>
    </w:p>
    <w:p w14:paraId="31C531E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2.841828   -0.737093   -0.072716</w:t>
      </w:r>
    </w:p>
    <w:p w14:paraId="751865A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1.569425   -1.174873   -0.014419</w:t>
      </w:r>
    </w:p>
    <w:p w14:paraId="44007F6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-0.856669    0.000003    2.191861</w:t>
      </w:r>
    </w:p>
    <w:p w14:paraId="6223594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-1.214539   -2.202768    0.058749</w:t>
      </w:r>
    </w:p>
    <w:p w14:paraId="01248C4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-3.695266   -1.348872   -0.243591</w:t>
      </w:r>
    </w:p>
    <w:p w14:paraId="72263BF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-3.695268    1.348870   -0.243592</w:t>
      </w:r>
    </w:p>
    <w:p w14:paraId="3FD720B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-1.214541    2.202769    0.058747</w:t>
      </w:r>
    </w:p>
    <w:p w14:paraId="3B0FC5E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1.231311    2.199999    0.003406</w:t>
      </w:r>
    </w:p>
    <w:p w14:paraId="6728278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3.731025    1.351423   -0.113485</w:t>
      </w:r>
    </w:p>
    <w:p w14:paraId="0A82370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3.731024   -1.351424   -0.113486</w:t>
      </w:r>
    </w:p>
    <w:p w14:paraId="4084A842"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1.231310   -2.199999    0.003406</w:t>
      </w:r>
    </w:p>
    <w:p w14:paraId="3C37BAB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410347BD"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35E3F32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-723.9131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103.3502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115.9322</w:t>
      </w:r>
    </w:p>
    <w:p w14:paraId="04F402A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154.8978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181.1046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256.7768</w:t>
      </w:r>
    </w:p>
    <w:p w14:paraId="201762B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357.2117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406.4440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446.7412</w:t>
      </w:r>
    </w:p>
    <w:p w14:paraId="3C32E55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533.5756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580.3967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601.1764</w:t>
      </w:r>
    </w:p>
    <w:p w14:paraId="079512C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662.1067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734.9121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739.4356</w:t>
      </w:r>
    </w:p>
    <w:p w14:paraId="7CFEEDE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776.6507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798.3630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811.3865</w:t>
      </w:r>
    </w:p>
    <w:p w14:paraId="5AFAAAC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813.5614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842.6810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909.6093</w:t>
      </w:r>
    </w:p>
    <w:p w14:paraId="5D76CD7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946.1026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953.9423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959.6652</w:t>
      </w:r>
    </w:p>
    <w:p w14:paraId="31B43B8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960.0073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964.8533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1013.3620</w:t>
      </w:r>
    </w:p>
    <w:p w14:paraId="6A5C447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1035.6883              1106.4082              1114.0214</w:t>
      </w:r>
    </w:p>
    <w:p w14:paraId="70BC742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1118.5174              1150.1209              1151.7642</w:t>
      </w:r>
    </w:p>
    <w:p w14:paraId="08C203D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1249.4127              1329.9037              1336.9924</w:t>
      </w:r>
    </w:p>
    <w:p w14:paraId="1619538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1387.9925              1405.5629              1559.6479</w:t>
      </w:r>
    </w:p>
    <w:p w14:paraId="64A70DE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1564.4614              1631.8936              1645.4137</w:t>
      </w:r>
    </w:p>
    <w:p w14:paraId="77CD544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1647.2884              3224.9087              3225.5251</w:t>
      </w:r>
    </w:p>
    <w:p w14:paraId="1B26D6D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3235.4134              3236.9121              3257.0057</w:t>
      </w:r>
    </w:p>
    <w:p w14:paraId="3C0D1F5E"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3261.3357              3261.8630              3266.4047</w:t>
      </w:r>
    </w:p>
    <w:p w14:paraId="5E793F8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6C85EFFB"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i20</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p13</w:t>
      </w:r>
    </w:p>
    <w:p w14:paraId="6954724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1.478517   -1.227705   -0.255165</w:t>
      </w:r>
    </w:p>
    <w:p w14:paraId="67B0346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2.667465   -0.523124   -0.367893</w:t>
      </w:r>
    </w:p>
    <w:p w14:paraId="6DD738D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2.699636    0.834115   -0.071222</w:t>
      </w:r>
    </w:p>
    <w:p w14:paraId="74AD9A9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1.537420    1.475054    0.341675</w:t>
      </w:r>
    </w:p>
    <w:p w14:paraId="4310ECD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0.345240    0.773055    0.445124</w:t>
      </w:r>
    </w:p>
    <w:p w14:paraId="7B5A1D4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0.295684   -0.590467    0.136081</w:t>
      </w:r>
    </w:p>
    <w:p w14:paraId="4B217F8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-0.926937   -1.399561    0.228912</w:t>
      </w:r>
    </w:p>
    <w:p w14:paraId="5F268FB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-2.210105   -1.026297    0.140891</w:t>
      </w:r>
    </w:p>
    <w:p w14:paraId="6563933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-2.708814    0.294082   -0.123146</w:t>
      </w:r>
    </w:p>
    <w:p w14:paraId="38130F2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-3.028495    1.327844   -0.677173</w:t>
      </w:r>
    </w:p>
    <w:p w14:paraId="4E3A10A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1.459059   -2.289519   -0.479611</w:t>
      </w:r>
    </w:p>
    <w:p w14:paraId="249DD8A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3.570590   -1.034020   -0.681698</w:t>
      </w:r>
    </w:p>
    <w:p w14:paraId="568DF79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3.628410    1.387258   -0.152638</w:t>
      </w:r>
    </w:p>
    <w:p w14:paraId="1F5FD25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1.559931    2.530308    0.589502</w:t>
      </w:r>
    </w:p>
    <w:p w14:paraId="3A152AD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-0.548533    1.281591    0.781579</w:t>
      </w:r>
    </w:p>
    <w:p w14:paraId="5918A49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-0.754651   -2.463502    0.369953</w:t>
      </w:r>
    </w:p>
    <w:p w14:paraId="216FEB3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-2.976823   -1.785170    0.257718</w:t>
      </w:r>
    </w:p>
    <w:p w14:paraId="5D9F37B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-3.468754    0.477633    1.555063</w:t>
      </w:r>
    </w:p>
    <w:p w14:paraId="4029D4DB"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-3.366892    2.273448   -1.028369</w:t>
      </w:r>
    </w:p>
    <w:p w14:paraId="1FD799D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2D34D2F9"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E8E717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-926.5389              </w:t>
      </w:r>
      <w:r w:rsidRPr="00513043">
        <w:rPr>
          <w:rFonts w:ascii="Times New Roman" w:eastAsia="Times New Roman" w:hAnsi="Times New Roman" w:cs="Times New Roman"/>
          <w:color w:val="000000"/>
          <w:sz w:val="24"/>
          <w:szCs w:val="24"/>
          <w:lang w:eastAsia="ru-RU"/>
        </w:rPr>
        <w:t xml:space="preserve"> 29.4618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58.1013</w:t>
      </w:r>
    </w:p>
    <w:p w14:paraId="19A31E3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122.2658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168.9515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235.4593</w:t>
      </w:r>
    </w:p>
    <w:p w14:paraId="21CA40B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329.7838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392.6172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417.6399</w:t>
      </w:r>
    </w:p>
    <w:p w14:paraId="6720F96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460.5729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475.9742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524.8561</w:t>
      </w:r>
    </w:p>
    <w:p w14:paraId="770BDCB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591.0710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628.5857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638.1533</w:t>
      </w:r>
    </w:p>
    <w:p w14:paraId="1D1F80E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694.0833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716.0402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734.4403</w:t>
      </w:r>
    </w:p>
    <w:p w14:paraId="5CA19DC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762.7382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803.3493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827.0842</w:t>
      </w:r>
    </w:p>
    <w:p w14:paraId="3F2F809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867.5985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951.9129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972.0978</w:t>
      </w:r>
    </w:p>
    <w:p w14:paraId="1C63EBE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1000.9354              1017.9543              1023.7821</w:t>
      </w:r>
    </w:p>
    <w:p w14:paraId="405DE3B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1024.8911              1063.5911              1121.3858</w:t>
      </w:r>
    </w:p>
    <w:p w14:paraId="6CF5EBC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1187.7966              1215.8238              1220.9010</w:t>
      </w:r>
    </w:p>
    <w:p w14:paraId="3162F44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1277.0355              1345.8899              1366.6557</w:t>
      </w:r>
    </w:p>
    <w:p w14:paraId="3C42309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1445.0443              1494.1242              1543.0866</w:t>
      </w:r>
    </w:p>
    <w:p w14:paraId="524FFBA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1650.3053              1680.8801              1712.4186</w:t>
      </w:r>
    </w:p>
    <w:p w14:paraId="6176493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2120.2220              3167.8745              3185.0394</w:t>
      </w:r>
    </w:p>
    <w:p w14:paraId="11E31C5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3190.0717              3193.5438              3205.9300</w:t>
      </w:r>
    </w:p>
    <w:p w14:paraId="50C233C1"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3219.6763              3238.0766              3470.0399</w:t>
      </w:r>
    </w:p>
    <w:p w14:paraId="4548554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02FC0FF6"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i66</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i67</w:t>
      </w:r>
    </w:p>
    <w:p w14:paraId="1AFD065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-0.830586    1.390099    0.225297</w:t>
      </w:r>
    </w:p>
    <w:p w14:paraId="77E822D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-0.210997   -0.906072   -0.644497</w:t>
      </w:r>
    </w:p>
    <w:p w14:paraId="1F8EC6D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-1.565184   -1.255560   -0.515212</w:t>
      </w:r>
    </w:p>
    <w:p w14:paraId="436FDDE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-2.477605   -0.393574    0.047535</w:t>
      </w:r>
    </w:p>
    <w:p w14:paraId="359FF98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-2.101205    0.959063    0.356151</w:t>
      </w:r>
    </w:p>
    <w:p w14:paraId="55345C0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0.269303    0.446739   -0.104677</w:t>
      </w:r>
    </w:p>
    <w:p w14:paraId="54BB43E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0.751402   -0.545186    0.916554</w:t>
      </w:r>
    </w:p>
    <w:p w14:paraId="2F29843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2.129840   -0.680890    0.771728</w:t>
      </w:r>
    </w:p>
    <w:p w14:paraId="66C2C0E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2.576278    0.202084   -0.256797</w:t>
      </w:r>
    </w:p>
    <w:p w14:paraId="586FF06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1.520936    0.893506   -0.770605</w:t>
      </w:r>
    </w:p>
    <w:p w14:paraId="5965A07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-0.571838    2.431471    0.376663</w:t>
      </w:r>
    </w:p>
    <w:p w14:paraId="2ACAC0C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0.461488   -1.465292   -1.280634</w:t>
      </w:r>
    </w:p>
    <w:p w14:paraId="3F52D60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-1.893559   -2.209428   -0.914033</w:t>
      </w:r>
    </w:p>
    <w:p w14:paraId="67E8CF4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-3.514047   -0.690820    0.152775</w:t>
      </w:r>
    </w:p>
    <w:p w14:paraId="6965051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-2.877341    1.660753    0.642302</w:t>
      </w:r>
    </w:p>
    <w:p w14:paraId="638096C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0.128013   -0.915687    1.715502</w:t>
      </w:r>
    </w:p>
    <w:p w14:paraId="572500D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2.753018   -1.363003    1.333137</w:t>
      </w:r>
    </w:p>
    <w:p w14:paraId="419E534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3.600646    0.281641   -0.597604</w:t>
      </w:r>
    </w:p>
    <w:p w14:paraId="71EDD1D0"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1.540527    1.609116   -1.580976</w:t>
      </w:r>
    </w:p>
    <w:p w14:paraId="4B96FE8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7AAFD636"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46B9CCE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-637.4374               149.8381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222.0150</w:t>
      </w:r>
    </w:p>
    <w:p w14:paraId="60F69A5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245.3623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405.2595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412.4571</w:t>
      </w:r>
    </w:p>
    <w:p w14:paraId="6F8C3FC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454.2544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567.2177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582.0858</w:t>
      </w:r>
    </w:p>
    <w:p w14:paraId="7277309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627.0676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669.1890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712.4477</w:t>
      </w:r>
    </w:p>
    <w:p w14:paraId="618F404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726.3977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763.7113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789.1385</w:t>
      </w:r>
    </w:p>
    <w:p w14:paraId="4FA2E67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816.1411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837.1340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877.9777</w:t>
      </w:r>
    </w:p>
    <w:p w14:paraId="3771812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905.7727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914.7735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951.6683</w:t>
      </w:r>
    </w:p>
    <w:p w14:paraId="1873DDE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954.4707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979.8221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993.1903</w:t>
      </w:r>
    </w:p>
    <w:p w14:paraId="3013C32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998.6361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1044.9068              1079.5846</w:t>
      </w:r>
    </w:p>
    <w:p w14:paraId="013179E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1097.4933              1118.6548              1161.3819</w:t>
      </w:r>
    </w:p>
    <w:p w14:paraId="621EF74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1180.9068              1214.7922              1249.6917</w:t>
      </w:r>
    </w:p>
    <w:p w14:paraId="5902110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1292.6968              1308.4805              1368.7095</w:t>
      </w:r>
    </w:p>
    <w:p w14:paraId="3F54067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1420.0937              1453.4009              1473.7760</w:t>
      </w:r>
    </w:p>
    <w:p w14:paraId="1589FE8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1502.3157              1553.3759              1659.0595</w:t>
      </w:r>
    </w:p>
    <w:p w14:paraId="69F5F99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3188.5245              3194.3777              3213.9944</w:t>
      </w:r>
    </w:p>
    <w:p w14:paraId="1C7649A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3221.7846              3222.5556              3232.9657</w:t>
      </w:r>
    </w:p>
    <w:p w14:paraId="00F3DC3E"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3239.4532              3251.0860              3267.7527</w:t>
      </w:r>
    </w:p>
    <w:p w14:paraId="2654EAD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22C17241"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i21</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i68</w:t>
      </w:r>
    </w:p>
    <w:p w14:paraId="7248DF2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-1.383078    1.356323    0.111144</w:t>
      </w:r>
    </w:p>
    <w:p w14:paraId="70A67BF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1.410362   -1.063629   -0.260483</w:t>
      </w:r>
    </w:p>
    <w:p w14:paraId="3DEF181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-1.113675   -1.436520   -0.112303</w:t>
      </w:r>
    </w:p>
    <w:p w14:paraId="187BDDF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-2.363771   -0.854685    0.029765</w:t>
      </w:r>
    </w:p>
    <w:p w14:paraId="62FFC5C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-2.491152    0.538222    0.148868</w:t>
      </w:r>
    </w:p>
    <w:p w14:paraId="0953CDE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-0.101059    0.784134   -0.039354</w:t>
      </w:r>
    </w:p>
    <w:p w14:paraId="6F0E992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1.139558    1.442261   -0.209611</w:t>
      </w:r>
    </w:p>
    <w:p w14:paraId="1E16CB5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2.306082    0.605328   -0.347415</w:t>
      </w:r>
    </w:p>
    <w:p w14:paraId="6B83451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2.423408   -0.461881    0.705137</w:t>
      </w:r>
    </w:p>
    <w:p w14:paraId="25FE223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0.019903   -0.628792   -0.113866</w:t>
      </w:r>
    </w:p>
    <w:p w14:paraId="2173DE9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-1.487703    2.433276    0.183028</w:t>
      </w:r>
    </w:p>
    <w:p w14:paraId="75301B2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1.899671   -0.335719   -1.238431</w:t>
      </w:r>
    </w:p>
    <w:p w14:paraId="518F8E0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1.632230   -2.060283   -0.637483</w:t>
      </w:r>
    </w:p>
    <w:p w14:paraId="0B476B3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-1.015541   -2.513383   -0.199864</w:t>
      </w:r>
    </w:p>
    <w:p w14:paraId="4DE824C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-3.249978   -1.478223    0.052928</w:t>
      </w:r>
    </w:p>
    <w:p w14:paraId="5DD8727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-3.477539    0.974796    0.259252</w:t>
      </w:r>
    </w:p>
    <w:p w14:paraId="53ABF63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1.226380    2.516194   -0.324722</w:t>
      </w:r>
    </w:p>
    <w:p w14:paraId="0711F55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3.362950   -1.007544    0.745328</w:t>
      </w:r>
    </w:p>
    <w:p w14:paraId="56FE2ED9"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2.030064   -0.213673    1.688673</w:t>
      </w:r>
    </w:p>
    <w:p w14:paraId="70581AA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7F03D1CE"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094DB5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-1151.5827        </w:t>
      </w:r>
      <w:r w:rsidRPr="00513043">
        <w:rPr>
          <w:rFonts w:ascii="Times New Roman" w:eastAsia="Times New Roman" w:hAnsi="Times New Roman" w:cs="Times New Roman"/>
          <w:color w:val="000000"/>
          <w:sz w:val="24"/>
          <w:szCs w:val="24"/>
          <w:lang w:eastAsia="ru-RU"/>
        </w:rPr>
        <w:t xml:space="preserve">     159.8898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188.2403</w:t>
      </w:r>
    </w:p>
    <w:p w14:paraId="79AED2F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361.7638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365.0289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440.4662</w:t>
      </w:r>
    </w:p>
    <w:p w14:paraId="42E1644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459.3919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514.8117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551.2722</w:t>
      </w:r>
    </w:p>
    <w:p w14:paraId="5BD15B3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567.8125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618.5793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703.7981</w:t>
      </w:r>
    </w:p>
    <w:p w14:paraId="09A4981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709.8437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761.7958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786.6021</w:t>
      </w:r>
    </w:p>
    <w:p w14:paraId="0A6B2E5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788.4325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873.1395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889.4521</w:t>
      </w:r>
    </w:p>
    <w:p w14:paraId="4CDD180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918.7597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945.8169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971.9043</w:t>
      </w:r>
    </w:p>
    <w:p w14:paraId="58F03B6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1010.3781              1019.6649              1048.2938</w:t>
      </w:r>
    </w:p>
    <w:p w14:paraId="1324D83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1058.2836              1075.2371              1138.2135</w:t>
      </w:r>
    </w:p>
    <w:p w14:paraId="07873CA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1149.2755              1174.6509              1187.8754</w:t>
      </w:r>
    </w:p>
    <w:p w14:paraId="6A2E8C8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1213.1279              1244.7058              1267.4603</w:t>
      </w:r>
    </w:p>
    <w:p w14:paraId="16D1602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1312.3266              1338.9893              1386.1971</w:t>
      </w:r>
    </w:p>
    <w:p w14:paraId="796159A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1406.7772              1487.4354              1497.2575</w:t>
      </w:r>
    </w:p>
    <w:p w14:paraId="26B8638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1519.8992              1612.8791              1656.0789</w:t>
      </w:r>
    </w:p>
    <w:p w14:paraId="0AD0385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2066.1685              3114.6177              3151.6894</w:t>
      </w:r>
    </w:p>
    <w:p w14:paraId="710E682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3183.7264              3191.5763              3192.2857</w:t>
      </w:r>
    </w:p>
    <w:p w14:paraId="50BF68E1"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3203.3574              3208.4200              3213.0524</w:t>
      </w:r>
    </w:p>
    <w:p w14:paraId="5A27542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31D55DC0"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i73</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i75</w:t>
      </w:r>
    </w:p>
    <w:p w14:paraId="617A5DF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-0.669279    0.019312   -0.033117</w:t>
      </w:r>
    </w:p>
    <w:p w14:paraId="2E730CE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-1.521300    1.153873    0.014611</w:t>
      </w:r>
    </w:p>
    <w:p w14:paraId="0EC269F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-2.845806    0.763609    0.014053</w:t>
      </w:r>
    </w:p>
    <w:p w14:paraId="5367C1C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-2.896201   -0.650849   -0.043299</w:t>
      </w:r>
    </w:p>
    <w:p w14:paraId="4E80FC9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-1.504780   -1.124728   -0.082036</w:t>
      </w:r>
    </w:p>
    <w:p w14:paraId="4566901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0.754336    0.008320   -0.010753</w:t>
      </w:r>
    </w:p>
    <w:p w14:paraId="0AB2591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1.602326   -1.160858    0.025449</w:t>
      </w:r>
    </w:p>
    <w:p w14:paraId="770F6FB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2.895528   -0.737388    0.029228</w:t>
      </w:r>
    </w:p>
    <w:p w14:paraId="263D7C1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2.904656    0.725215   -0.008862</w:t>
      </w:r>
    </w:p>
    <w:p w14:paraId="1FCEA2F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1.616687    1.165353   -0.031332</w:t>
      </w:r>
    </w:p>
    <w:p w14:paraId="554F06C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-1.172820    2.173486    0.107861</w:t>
      </w:r>
    </w:p>
    <w:p w14:paraId="53C3850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-3.707567    1.410357    0.084356</w:t>
      </w:r>
    </w:p>
    <w:p w14:paraId="0ED2AEF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-3.758283   -1.281055   -0.209261</w:t>
      </w:r>
    </w:p>
    <w:p w14:paraId="438E07C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-1.214311   -2.151332   -0.250797</w:t>
      </w:r>
    </w:p>
    <w:p w14:paraId="3ACD27E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-2.278813   -1.107102    0.999019</w:t>
      </w:r>
    </w:p>
    <w:p w14:paraId="6B815F4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1.258439   -2.184983    0.055376</w:t>
      </w:r>
    </w:p>
    <w:p w14:paraId="5D30F8C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3.777273   -1.363157    0.057179</w:t>
      </w:r>
    </w:p>
    <w:p w14:paraId="3AC4464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3.794524    1.339953   -0.018628</w:t>
      </w:r>
    </w:p>
    <w:p w14:paraId="16C7F74B"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1.284551    2.192664   -0.068758</w:t>
      </w:r>
    </w:p>
    <w:p w14:paraId="1066BD4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50774B9E"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0B9CC08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-1247.7338      </w:t>
      </w:r>
      <w:r w:rsidRPr="00513043">
        <w:rPr>
          <w:rFonts w:ascii="Times New Roman" w:eastAsia="Times New Roman" w:hAnsi="Times New Roman" w:cs="Times New Roman"/>
          <w:color w:val="000000"/>
          <w:sz w:val="24"/>
          <w:szCs w:val="24"/>
          <w:lang w:eastAsia="ru-RU"/>
        </w:rPr>
        <w:t xml:space="preserve">       73.4293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112.7423</w:t>
      </w:r>
    </w:p>
    <w:p w14:paraId="17936DA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157.6113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293.2921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394.8184</w:t>
      </w:r>
    </w:p>
    <w:p w14:paraId="0DE2CC1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438.4415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553.0572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590.6230</w:t>
      </w:r>
    </w:p>
    <w:p w14:paraId="50BBF36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614.4615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655.9586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706.2945</w:t>
      </w:r>
    </w:p>
    <w:p w14:paraId="5574C17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741.7651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752.4842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779.7547</w:t>
      </w:r>
    </w:p>
    <w:p w14:paraId="7B2E6A9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796.8309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849.4428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855.3545</w:t>
      </w:r>
    </w:p>
    <w:p w14:paraId="3EBBE87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895.7098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919.2037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928.1400</w:t>
      </w:r>
    </w:p>
    <w:p w14:paraId="49D1ED5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941.1414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990.4339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1001.5967</w:t>
      </w:r>
    </w:p>
    <w:p w14:paraId="158A900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1020.4818              1053.5395              1075.3484</w:t>
      </w:r>
    </w:p>
    <w:p w14:paraId="7FC40E3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1086.1894              1104.4578              1143.9805</w:t>
      </w:r>
    </w:p>
    <w:p w14:paraId="1F62649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1146.3367              1235.5361              1251.8197</w:t>
      </w:r>
    </w:p>
    <w:p w14:paraId="1CB9E49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1297.0125              1336.2121              1394.3267</w:t>
      </w:r>
    </w:p>
    <w:p w14:paraId="2282AE9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1423.2479              1448.8836              1504.0987</w:t>
      </w:r>
    </w:p>
    <w:p w14:paraId="0A7008B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1525.9844              1562.4812              1565.7111</w:t>
      </w:r>
    </w:p>
    <w:p w14:paraId="070AD04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2140.2589              3218.8679              3229.4927</w:t>
      </w:r>
    </w:p>
    <w:p w14:paraId="44E553C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3237.8834              3247.5469              3249.4183</w:t>
      </w:r>
    </w:p>
    <w:p w14:paraId="2CCB587A"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3255.1390              3260.7535              3268.5178</w:t>
      </w:r>
    </w:p>
    <w:p w14:paraId="100E04B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04D84D8F"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i76</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i77</w:t>
      </w:r>
    </w:p>
    <w:p w14:paraId="79240F5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0.605674    1.616976    0.029063</w:t>
      </w:r>
    </w:p>
    <w:p w14:paraId="776D2C6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0.594597   -1.612727   -0.046597</w:t>
      </w:r>
    </w:p>
    <w:p w14:paraId="324D8DC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1.916668   -1.275062   -0.072861</w:t>
      </w:r>
    </w:p>
    <w:p w14:paraId="6445498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2.531881   -0.005409   -0.005302</w:t>
      </w:r>
    </w:p>
    <w:p w14:paraId="5122EDB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1.931145    1.269121    0.038530</w:t>
      </w:r>
    </w:p>
    <w:p w14:paraId="4406D40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-0.534146    0.740823   -0.001693</w:t>
      </w:r>
    </w:p>
    <w:p w14:paraId="550214F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-1.868663    1.153261   -0.089674</w:t>
      </w:r>
    </w:p>
    <w:p w14:paraId="4BEB5FE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-2.726240    0.053093   -0.072205</w:t>
      </w:r>
    </w:p>
    <w:p w14:paraId="1FCB441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-1.945159   -1.105305    0.026971</w:t>
      </w:r>
    </w:p>
    <w:p w14:paraId="5400D78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-0.525210   -0.691471    0.074113</w:t>
      </w:r>
    </w:p>
    <w:p w14:paraId="3F599C2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0.373791    2.677976    0.027884</w:t>
      </w:r>
    </w:p>
    <w:p w14:paraId="6BC867E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0.337631   -2.665116   -0.115163</w:t>
      </w:r>
    </w:p>
    <w:p w14:paraId="0246B35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2.606395   -2.110573   -0.163515</w:t>
      </w:r>
    </w:p>
    <w:p w14:paraId="6D5A702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3.616721   -0.012864   -0.015737</w:t>
      </w:r>
    </w:p>
    <w:p w14:paraId="418DBC2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2.631272    2.100240    0.062327</w:t>
      </w:r>
    </w:p>
    <w:p w14:paraId="7577D3E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-2.182462    2.189304   -0.109730</w:t>
      </w:r>
    </w:p>
    <w:p w14:paraId="1108ED1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-3.805648    0.078376   -0.080072</w:t>
      </w:r>
    </w:p>
    <w:p w14:paraId="1E7BFFE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-2.259874   -2.138384   -0.026358</w:t>
      </w:r>
    </w:p>
    <w:p w14:paraId="1614AFB0"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-1.201103   -0.978762    1.138293</w:t>
      </w:r>
    </w:p>
    <w:p w14:paraId="32A4AEF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72D8B36F"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E689FA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-1197.8586      </w:t>
      </w:r>
      <w:r w:rsidRPr="00513043">
        <w:rPr>
          <w:rFonts w:ascii="Times New Roman" w:eastAsia="Times New Roman" w:hAnsi="Times New Roman" w:cs="Times New Roman"/>
          <w:color w:val="000000"/>
          <w:sz w:val="24"/>
          <w:szCs w:val="24"/>
          <w:lang w:eastAsia="ru-RU"/>
        </w:rPr>
        <w:t xml:space="preserve">       112.0360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189.3725</w:t>
      </w:r>
    </w:p>
    <w:p w14:paraId="0EC102D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308.7713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334.0689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391.3519</w:t>
      </w:r>
    </w:p>
    <w:p w14:paraId="1D97994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422.8582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500.9432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578.7321</w:t>
      </w:r>
    </w:p>
    <w:p w14:paraId="5BDEF23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599.6416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663.5940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672.0275</w:t>
      </w:r>
    </w:p>
    <w:p w14:paraId="12FFB44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707.1891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757.7914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771.0155</w:t>
      </w:r>
    </w:p>
    <w:p w14:paraId="76B4B2E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779.3533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819.3377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870.5762</w:t>
      </w:r>
    </w:p>
    <w:p w14:paraId="0D404C5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903.6085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918.3796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927.7183</w:t>
      </w:r>
    </w:p>
    <w:p w14:paraId="76BC97C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941.8084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988.9747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994.4116</w:t>
      </w:r>
    </w:p>
    <w:p w14:paraId="3C1719F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1041.0991              1081.4511              1116.9127</w:t>
      </w:r>
    </w:p>
    <w:p w14:paraId="5D4BD19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1148.6308              1187.7511              1207.4820</w:t>
      </w:r>
    </w:p>
    <w:p w14:paraId="40B4D59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1250.8748              1256.7437              1284.2743</w:t>
      </w:r>
    </w:p>
    <w:p w14:paraId="7473CB9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1349.3746              1391.9319              1434.9349</w:t>
      </w:r>
    </w:p>
    <w:p w14:paraId="19572F3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1472.2191              1481.4624              1492.6525</w:t>
      </w:r>
    </w:p>
    <w:p w14:paraId="40BBEB8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1554.3877              1595.4907              1630.2499</w:t>
      </w:r>
    </w:p>
    <w:p w14:paraId="0447BF5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2084.5494              3161.9324              3165.2145</w:t>
      </w:r>
    </w:p>
    <w:p w14:paraId="4F84148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3182.6934              3188.8264              3201.5816</w:t>
      </w:r>
    </w:p>
    <w:p w14:paraId="1914EB3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3220.7849              3241.0521              3263.1956</w:t>
      </w:r>
    </w:p>
    <w:p w14:paraId="52908B3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0E3904CA"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i77</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i78</w:t>
      </w:r>
    </w:p>
    <w:p w14:paraId="3C79640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0.614115    1.608712   -0.000672</w:t>
      </w:r>
    </w:p>
    <w:p w14:paraId="17FED4D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0.606769   -1.602957   -0.013321</w:t>
      </w:r>
    </w:p>
    <w:p w14:paraId="2638A28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1.935938   -1.275810    0.001956</w:t>
      </w:r>
    </w:p>
    <w:p w14:paraId="65BF43F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2.549012   -0.006030    0.012138</w:t>
      </w:r>
    </w:p>
    <w:p w14:paraId="759F6CC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1.937488    1.267213    0.014435</w:t>
      </w:r>
    </w:p>
    <w:p w14:paraId="001C75B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-0.529383    0.719348   -0.039890</w:t>
      </w:r>
    </w:p>
    <w:p w14:paraId="5EDCD78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-1.853603    1.167577   -0.026427</w:t>
      </w:r>
    </w:p>
    <w:p w14:paraId="59444A8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-2.717786    0.060302   -0.016642</w:t>
      </w:r>
    </w:p>
    <w:p w14:paraId="2BEBFD0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-1.858955   -1.139719   -0.030197</w:t>
      </w:r>
    </w:p>
    <w:p w14:paraId="1756C32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-0.518959   -0.703804   -0.038033</w:t>
      </w:r>
    </w:p>
    <w:p w14:paraId="768A295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0.376374    2.668203    0.006490</w:t>
      </w:r>
    </w:p>
    <w:p w14:paraId="2D614EA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0.359427   -2.660662   -0.011660</w:t>
      </w:r>
    </w:p>
    <w:p w14:paraId="0912C79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2.625001   -2.116596    0.011109</w:t>
      </w:r>
    </w:p>
    <w:p w14:paraId="3080AA4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3.633882   -0.006205    0.026113</w:t>
      </w:r>
    </w:p>
    <w:p w14:paraId="531224C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2.633103    2.102889    0.031963</w:t>
      </w:r>
    </w:p>
    <w:p w14:paraId="7A19300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-2.164236    2.201795    0.015566</w:t>
      </w:r>
    </w:p>
    <w:p w14:paraId="335502B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-3.790127    0.044548   -0.146932</w:t>
      </w:r>
    </w:p>
    <w:p w14:paraId="5F5615E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-2.219391   -2.150766   -0.159696</w:t>
      </w:r>
    </w:p>
    <w:p w14:paraId="0492F63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-2.441848   -0.652207    1.046958</w:t>
      </w:r>
    </w:p>
    <w:p w14:paraId="14FC77C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348B8799"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67DDD9E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-1257.9488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111.6336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184.8054</w:t>
      </w:r>
    </w:p>
    <w:p w14:paraId="44FDBDF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298.8769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336.1089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393.9132</w:t>
      </w:r>
    </w:p>
    <w:p w14:paraId="556DDCB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417.9704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500.5832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572.0611</w:t>
      </w:r>
    </w:p>
    <w:p w14:paraId="72BA0BF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611.0702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673.2953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678.0682</w:t>
      </w:r>
    </w:p>
    <w:p w14:paraId="666AADC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701.1404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759.5547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769.4410</w:t>
      </w:r>
    </w:p>
    <w:p w14:paraId="259935B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780.0884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818.1032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841.1693</w:t>
      </w:r>
    </w:p>
    <w:p w14:paraId="01AE441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870.7925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917.6873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943.2482</w:t>
      </w:r>
    </w:p>
    <w:p w14:paraId="1577BA7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989.2740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991.4221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1001.7200</w:t>
      </w:r>
    </w:p>
    <w:p w14:paraId="2D394E5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1013.3864              1048.3427              1112.1170</w:t>
      </w:r>
    </w:p>
    <w:p w14:paraId="0A7F015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1158.5233              1184.3452              1220.8839</w:t>
      </w:r>
    </w:p>
    <w:p w14:paraId="45629CF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1246.3767              1260.1938              1267.1594</w:t>
      </w:r>
    </w:p>
    <w:p w14:paraId="732C014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1346.7080              1397.4955              1425.7270</w:t>
      </w:r>
    </w:p>
    <w:p w14:paraId="7A39C2F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1451.0532              1481.4146              1502.0914</w:t>
      </w:r>
    </w:p>
    <w:p w14:paraId="14F8F37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1557.1575              1601.4583              1630.0586</w:t>
      </w:r>
    </w:p>
    <w:p w14:paraId="2DA0FA9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2097.3812              3158.5834              3161.0635</w:t>
      </w:r>
    </w:p>
    <w:p w14:paraId="13B95A7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3178.6150              3183.0148              3200.1735</w:t>
      </w:r>
    </w:p>
    <w:p w14:paraId="48CFDC72"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3238.5059              3245.3703              3260.1981</w:t>
      </w:r>
    </w:p>
    <w:p w14:paraId="6948E61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2CB0EB89" w14:textId="77777777" w:rsidR="00C90D38" w:rsidRPr="00334655"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w:t>
      </w:r>
      <w:r w:rsidRPr="00DF62CF">
        <w:rPr>
          <w:rFonts w:ascii="Times New Roman" w:eastAsia="Times New Roman" w:hAnsi="Times New Roman" w:cs="Times New Roman"/>
          <w:b/>
          <w:i/>
          <w:color w:val="000000"/>
          <w:sz w:val="24"/>
          <w:szCs w:val="24"/>
          <w:lang w:eastAsia="ru-RU"/>
        </w:rPr>
        <w:t xml:space="preserve"> </w:t>
      </w:r>
      <w:r w:rsidR="00952017">
        <w:rPr>
          <w:rFonts w:ascii="Times New Roman" w:eastAsia="Times New Roman" w:hAnsi="Times New Roman" w:cs="Times New Roman"/>
          <w:b/>
          <w:i/>
          <w:color w:val="000000"/>
          <w:sz w:val="24"/>
          <w:szCs w:val="24"/>
          <w:lang w:eastAsia="ru-RU"/>
        </w:rPr>
        <w:t>p21</w:t>
      </w:r>
    </w:p>
    <w:p w14:paraId="1A48AA0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-1.174037    1.158110    0.364433</w:t>
      </w:r>
    </w:p>
    <w:p w14:paraId="70B0B94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-2.472140    1.279616   -0.106553</w:t>
      </w:r>
    </w:p>
    <w:p w14:paraId="46C0724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-3.176979    0.153654   -0.518715</w:t>
      </w:r>
    </w:p>
    <w:p w14:paraId="5FEC919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-2.576954   -1.099453   -0.457024</w:t>
      </w:r>
    </w:p>
    <w:p w14:paraId="119B17F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-1.279264   -1.230989    0.012218</w:t>
      </w:r>
    </w:p>
    <w:p w14:paraId="05F42A9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-0.561875   -0.100846    0.427162</w:t>
      </w:r>
    </w:p>
    <w:p w14:paraId="0312A8F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0.775243   -0.229161    0.899682</w:t>
      </w:r>
    </w:p>
    <w:p w14:paraId="7DE9CC5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1.954421   -0.311965    1.170868</w:t>
      </w:r>
    </w:p>
    <w:p w14:paraId="0D51556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3.270659    0.078810   -0.796024</w:t>
      </w:r>
    </w:p>
    <w:p w14:paraId="0445ACD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4.562742    0.206042   -0.636399</w:t>
      </w:r>
    </w:p>
    <w:p w14:paraId="0004102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-0.620099    2.032020    0.685831</w:t>
      </w:r>
    </w:p>
    <w:p w14:paraId="36EC07B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-2.936738    2.257816   -0.153698</w:t>
      </w:r>
    </w:p>
    <w:p w14:paraId="17F12B7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-4.191209    0.253204   -0.888012</w:t>
      </w:r>
    </w:p>
    <w:p w14:paraId="1A1D1AB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-3.122908   -1.979526   -0.777133</w:t>
      </w:r>
    </w:p>
    <w:p w14:paraId="6997D2C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-0.806608   -2.204566    0.062323</w:t>
      </w:r>
    </w:p>
    <w:p w14:paraId="007ECBE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2.872202   -0.440267    1.696504</w:t>
      </w:r>
    </w:p>
    <w:p w14:paraId="1B61370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2.606625    0.133071   -1.647776</w:t>
      </w:r>
    </w:p>
    <w:p w14:paraId="7B8A01A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5.230649    0.410685   -1.475057</w:t>
      </w:r>
    </w:p>
    <w:p w14:paraId="786D7841"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5.037197    0.114656    0.339125</w:t>
      </w:r>
    </w:p>
    <w:p w14:paraId="1AAB5A7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3ABA3CA8"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5B5C01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-343.2699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20.6016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41.0729</w:t>
      </w:r>
    </w:p>
    <w:p w14:paraId="7896072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48.5235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152.3934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161.6795</w:t>
      </w:r>
    </w:p>
    <w:p w14:paraId="2E9CEE6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173.1556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217.9793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377.7859</w:t>
      </w:r>
    </w:p>
    <w:p w14:paraId="5572EF3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412.5237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479.9909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543.8671</w:t>
      </w:r>
    </w:p>
    <w:p w14:paraId="354FC5E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547.5957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640.6102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696.1012</w:t>
      </w:r>
    </w:p>
    <w:p w14:paraId="50672BB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708.8771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719.4833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771.4586</w:t>
      </w:r>
    </w:p>
    <w:p w14:paraId="210509A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779.2342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784.3656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864.8004</w:t>
      </w:r>
    </w:p>
    <w:p w14:paraId="59506DB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895.5158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940.9207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943.1595</w:t>
      </w:r>
    </w:p>
    <w:p w14:paraId="7D8EC13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1000.2877              1017.6900              1022.7325</w:t>
      </w:r>
    </w:p>
    <w:p w14:paraId="6897B88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1060.9611              1077.7397              1114.5420</w:t>
      </w:r>
    </w:p>
    <w:p w14:paraId="1F8F8AA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1190.6556              1209.0000              1235.2168</w:t>
      </w:r>
    </w:p>
    <w:p w14:paraId="60C81B6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1318.8801              1359.2981              1402.4441</w:t>
      </w:r>
    </w:p>
    <w:p w14:paraId="77D0820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1489.4685              1536.7595              1643.9998</w:t>
      </w:r>
    </w:p>
    <w:p w14:paraId="151A370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1663.8991              1673.3494              2136.6632</w:t>
      </w:r>
    </w:p>
    <w:p w14:paraId="29BE607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3086.3383              3162.9482              3193.5333</w:t>
      </w:r>
    </w:p>
    <w:p w14:paraId="078762F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3202.3506              3212.1388              3219.9965</w:t>
      </w:r>
    </w:p>
    <w:p w14:paraId="6FEB6362"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3225.4007              3246.1196              3442.8187</w:t>
      </w:r>
    </w:p>
    <w:p w14:paraId="34508A6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10DA8F87"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i78</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xml:space="preserve">– </w:t>
      </w:r>
      <w:r w:rsidR="00952017">
        <w:rPr>
          <w:rFonts w:ascii="Times New Roman" w:eastAsia="Times New Roman" w:hAnsi="Times New Roman" w:cs="Times New Roman"/>
          <w:b/>
          <w:i/>
          <w:color w:val="000000"/>
          <w:sz w:val="24"/>
          <w:szCs w:val="24"/>
          <w:lang w:eastAsia="ru-RU"/>
        </w:rPr>
        <w:t>p24</w:t>
      </w:r>
    </w:p>
    <w:p w14:paraId="2BC0D60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0.597764   -1.590753   -0.012299</w:t>
      </w:r>
    </w:p>
    <w:p w14:paraId="1FE0B0C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0.597771    1.590751   -0.012269</w:t>
      </w:r>
    </w:p>
    <w:p w14:paraId="09EA860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1.946878    1.262103    0.022190</w:t>
      </w:r>
    </w:p>
    <w:p w14:paraId="05249C2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2.536020   -0.000005    0.038528</w:t>
      </w:r>
    </w:p>
    <w:p w14:paraId="688837D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1.946866   -1.262117    0.022146</w:t>
      </w:r>
    </w:p>
    <w:p w14:paraId="4CD26C7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-0.507403   -0.745776   -0.040690</w:t>
      </w:r>
    </w:p>
    <w:p w14:paraId="3F97469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-1.840616   -1.149790   -0.080704</w:t>
      </w:r>
    </w:p>
    <w:p w14:paraId="297C5F1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-2.654002    0.000027   -0.080605</w:t>
      </w:r>
    </w:p>
    <w:p w14:paraId="23587A0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-1.840609    1.149815   -0.080755</w:t>
      </w:r>
    </w:p>
    <w:p w14:paraId="144D35E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-0.507394    0.745784   -0.040694</w:t>
      </w:r>
    </w:p>
    <w:p w14:paraId="7118D77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0.367851   -2.653890   -0.018843</w:t>
      </w:r>
    </w:p>
    <w:p w14:paraId="610E210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0.367863    2.653890   -0.018733</w:t>
      </w:r>
    </w:p>
    <w:p w14:paraId="76160A0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2.636281    2.100462    0.040057</w:t>
      </w:r>
    </w:p>
    <w:p w14:paraId="468C358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3.622333   -0.000010    0.068575</w:t>
      </w:r>
    </w:p>
    <w:p w14:paraId="0BEEDE8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2.636265   -2.100479    0.040009</w:t>
      </w:r>
    </w:p>
    <w:p w14:paraId="65DCA4E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-2.185948   -2.173790   -0.092147</w:t>
      </w:r>
    </w:p>
    <w:p w14:paraId="5CAE4DE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-3.182943   -0.000267    1.880745</w:t>
      </w:r>
    </w:p>
    <w:p w14:paraId="25EEEAD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-3.727438    0.000025   -0.216567</w:t>
      </w:r>
    </w:p>
    <w:p w14:paraId="59B4DB41"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-2.185915    2.173825   -0.092192</w:t>
      </w:r>
    </w:p>
    <w:p w14:paraId="0A4C249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2624250C"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3AE0AA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-703.1622           </w:t>
      </w:r>
      <w:r w:rsidRPr="00513043">
        <w:rPr>
          <w:rFonts w:ascii="Times New Roman" w:eastAsia="Times New Roman" w:hAnsi="Times New Roman" w:cs="Times New Roman"/>
          <w:color w:val="000000"/>
          <w:sz w:val="24"/>
          <w:szCs w:val="24"/>
          <w:lang w:eastAsia="ru-RU"/>
        </w:rPr>
        <w:t xml:space="preserve">    154.3168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156.8235</w:t>
      </w:r>
    </w:p>
    <w:p w14:paraId="56DCC6C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252.2620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273.5985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340.6528</w:t>
      </w:r>
    </w:p>
    <w:p w14:paraId="6EC3572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360.1401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412.9262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428.3343</w:t>
      </w:r>
    </w:p>
    <w:p w14:paraId="56F435B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491.8631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584.9909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615.5395</w:t>
      </w:r>
    </w:p>
    <w:p w14:paraId="71BE45C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688.5915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712.3973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722.8117</w:t>
      </w:r>
    </w:p>
    <w:p w14:paraId="2B881DB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747.2139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792.6652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802.7546</w:t>
      </w:r>
    </w:p>
    <w:p w14:paraId="1FE8CC5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839.2114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884.7278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917.1177</w:t>
      </w:r>
    </w:p>
    <w:p w14:paraId="40F353A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972.1010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972.7043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973.4860</w:t>
      </w:r>
    </w:p>
    <w:p w14:paraId="51DC52A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981.4119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1005.3229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1024.5101</w:t>
      </w:r>
    </w:p>
    <w:p w14:paraId="0C5AD01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1067.9578              1068.4257              1176.7852</w:t>
      </w:r>
    </w:p>
    <w:p w14:paraId="12EDE7E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1222.4267              1257.0969              1309.5933</w:t>
      </w:r>
    </w:p>
    <w:p w14:paraId="4BE5A7A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1320.5442              1332.3252              1434.7064</w:t>
      </w:r>
    </w:p>
    <w:p w14:paraId="445DE11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1448.0951              1485.0514              1495.6891</w:t>
      </w:r>
    </w:p>
    <w:p w14:paraId="6090783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1517.2276              1592.6537              1649.0040</w:t>
      </w:r>
    </w:p>
    <w:p w14:paraId="21606F1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1659.3366              3161.0671              3162.8231</w:t>
      </w:r>
    </w:p>
    <w:p w14:paraId="0B924CB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3172.7126              3190.9625              3200.4490</w:t>
      </w:r>
    </w:p>
    <w:p w14:paraId="0695413A"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3226.5701              3243.4278              3251.6802</w:t>
      </w:r>
    </w:p>
    <w:p w14:paraId="26F40B8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7B6A7854"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i20</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p15</w:t>
      </w:r>
    </w:p>
    <w:p w14:paraId="3E97234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1.421563   -1.194232   -0.445670</w:t>
      </w:r>
    </w:p>
    <w:p w14:paraId="47304E7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2.567683   -0.417391   -0.549154</w:t>
      </w:r>
    </w:p>
    <w:p w14:paraId="233E89D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2.589115    0.865276   -0.016225</w:t>
      </w:r>
    </w:p>
    <w:p w14:paraId="3139C9F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1.458551    1.360495    0.625055</w:t>
      </w:r>
    </w:p>
    <w:p w14:paraId="110563D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0.312929    0.584800    0.725944</w:t>
      </w:r>
    </w:p>
    <w:p w14:paraId="16D5076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0.273792   -0.700982    0.179691</w:t>
      </w:r>
    </w:p>
    <w:p w14:paraId="0589C66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-0.926750   -1.556299    0.256725</w:t>
      </w:r>
    </w:p>
    <w:p w14:paraId="118CF19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-2.187150   -1.185556    0.358036</w:t>
      </w:r>
    </w:p>
    <w:p w14:paraId="671C68E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-3.034689    0.875197   -0.083748</w:t>
      </w:r>
    </w:p>
    <w:p w14:paraId="47F1FB6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-2.452435    1.399245   -1.012084</w:t>
      </w:r>
    </w:p>
    <w:p w14:paraId="2945835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1.410289   -2.196256   -0.863067</w:t>
      </w:r>
    </w:p>
    <w:p w14:paraId="6ACB946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3.446573   -0.816859   -1.042714</w:t>
      </w:r>
    </w:p>
    <w:p w14:paraId="1F09861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3.484702    1.471751   -0.090359</w:t>
      </w:r>
    </w:p>
    <w:p w14:paraId="4B6AFE0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1.472784    2.354352    1.058622</w:t>
      </w:r>
    </w:p>
    <w:p w14:paraId="62A0E15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-0.561490    0.970137    1.234736</w:t>
      </w:r>
    </w:p>
    <w:p w14:paraId="50F164F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-0.728279   -2.631359    0.205301</w:t>
      </w:r>
    </w:p>
    <w:p w14:paraId="57BAADC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-3.079212   -1.798756    0.390106</w:t>
      </w:r>
    </w:p>
    <w:p w14:paraId="2FA9433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-3.764233    0.761212    0.686694</w:t>
      </w:r>
    </w:p>
    <w:p w14:paraId="0B83ACD5"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-1.816774    1.702460   -1.810735</w:t>
      </w:r>
    </w:p>
    <w:p w14:paraId="558A2EC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3131B2D5"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AA658B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-468.6758              </w:t>
      </w:r>
      <w:r w:rsidRPr="00513043">
        <w:rPr>
          <w:rFonts w:ascii="Times New Roman" w:eastAsia="Times New Roman" w:hAnsi="Times New Roman" w:cs="Times New Roman"/>
          <w:color w:val="000000"/>
          <w:sz w:val="24"/>
          <w:szCs w:val="24"/>
          <w:lang w:eastAsia="ru-RU"/>
        </w:rPr>
        <w:t xml:space="preserve"> 26.9464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55.4072</w:t>
      </w:r>
    </w:p>
    <w:p w14:paraId="3AA72FD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108.7842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142.5243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205.1130</w:t>
      </w:r>
    </w:p>
    <w:p w14:paraId="3AE220A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234.4958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314.7692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421.5974</w:t>
      </w:r>
    </w:p>
    <w:p w14:paraId="100B2AD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439.4400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487.1970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579.5879</w:t>
      </w:r>
    </w:p>
    <w:p w14:paraId="177840B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603.1664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637.4046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670.2824</w:t>
      </w:r>
    </w:p>
    <w:p w14:paraId="7B57A3E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689.3409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722.8975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772.2180</w:t>
      </w:r>
    </w:p>
    <w:p w14:paraId="6C38366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783.3434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788.8885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807.5579</w:t>
      </w:r>
    </w:p>
    <w:p w14:paraId="438AF02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875.0707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894.9559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950.9444</w:t>
      </w:r>
    </w:p>
    <w:p w14:paraId="442B8B3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989.5608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1006.4491              1023.6532</w:t>
      </w:r>
    </w:p>
    <w:p w14:paraId="55898E2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1024.1758              1062.1760              1113.7616</w:t>
      </w:r>
    </w:p>
    <w:p w14:paraId="191F7D0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1183.3787              1210.8019              1230.8590</w:t>
      </w:r>
    </w:p>
    <w:p w14:paraId="680D6AD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1282.7689              1338.3589              1359.2145</w:t>
      </w:r>
    </w:p>
    <w:p w14:paraId="65C86B0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1489.1521              1539.2646              1648.2946</w:t>
      </w:r>
    </w:p>
    <w:p w14:paraId="54BF033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1678.1834              1687.1630              1943.2857</w:t>
      </w:r>
    </w:p>
    <w:p w14:paraId="3EEA879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3077.7328              3187.2206              3194.9757</w:t>
      </w:r>
    </w:p>
    <w:p w14:paraId="4660209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3207.3571              3217.0422              3218.6451</w:t>
      </w:r>
    </w:p>
    <w:p w14:paraId="70D01DCB"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3234.4705              3392.4216              3483.7649</w:t>
      </w:r>
    </w:p>
    <w:p w14:paraId="7B13F12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4716468B"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i23</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i24</w:t>
      </w:r>
    </w:p>
    <w:p w14:paraId="3C9D2E5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-1.270100    1.386276    0.024101</w:t>
      </w:r>
    </w:p>
    <w:p w14:paraId="7506C1D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-2.481188    0.695968    0.009535</w:t>
      </w:r>
    </w:p>
    <w:p w14:paraId="1F48902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-2.478852   -0.690702   -0.023456</w:t>
      </w:r>
    </w:p>
    <w:p w14:paraId="3DCF2A0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-1.275879   -1.388100   -0.031287</w:t>
      </w:r>
    </w:p>
    <w:p w14:paraId="4F8BD35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-0.052952   -0.711053   -0.002314</w:t>
      </w:r>
    </w:p>
    <w:p w14:paraId="42377C0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-0.054787    0.711509    0.013224</w:t>
      </w:r>
    </w:p>
    <w:p w14:paraId="659F21E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1.217779    1.429172   -0.009540</w:t>
      </w:r>
    </w:p>
    <w:p w14:paraId="24E4FF6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2.408578    0.780769   -0.051257</w:t>
      </w:r>
    </w:p>
    <w:p w14:paraId="0025D8E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2.486020   -0.644667   -0.019926</w:t>
      </w:r>
    </w:p>
    <w:p w14:paraId="46FEACE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1.206554   -1.416623    0.006188</w:t>
      </w:r>
    </w:p>
    <w:p w14:paraId="333CAA8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-1.266725    2.471702    0.038205</w:t>
      </w:r>
    </w:p>
    <w:p w14:paraId="39661E1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-3.417425    1.241703    0.020392</w:t>
      </w:r>
    </w:p>
    <w:p w14:paraId="1D9DECB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-3.415893   -1.236042   -0.039491</w:t>
      </w:r>
    </w:p>
    <w:p w14:paraId="4E8E17F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-1.278273   -2.473071   -0.055681</w:t>
      </w:r>
    </w:p>
    <w:p w14:paraId="3C3969F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1.187012    2.513075   -0.011176</w:t>
      </w:r>
    </w:p>
    <w:p w14:paraId="01A40F4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3.334256    1.343442   -0.097387</w:t>
      </w:r>
    </w:p>
    <w:p w14:paraId="0DEA5CF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1.977433   -1.118740    1.046727</w:t>
      </w:r>
    </w:p>
    <w:p w14:paraId="72FCA76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3.404096   -1.170652   -0.243933</w:t>
      </w:r>
    </w:p>
    <w:p w14:paraId="61AFDB12"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1.244472   -2.486713   -0.149259</w:t>
      </w:r>
    </w:p>
    <w:p w14:paraId="32743B4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3013B2D2"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EBFDE7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-2110.2154     </w:t>
      </w:r>
      <w:r w:rsidRPr="00513043">
        <w:rPr>
          <w:rFonts w:ascii="Times New Roman" w:eastAsia="Times New Roman" w:hAnsi="Times New Roman" w:cs="Times New Roman"/>
          <w:color w:val="000000"/>
          <w:sz w:val="24"/>
          <w:szCs w:val="24"/>
          <w:lang w:eastAsia="ru-RU"/>
        </w:rPr>
        <w:t xml:space="preserve">        153.2582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164.4927</w:t>
      </w:r>
    </w:p>
    <w:p w14:paraId="21C602E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323.6589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361.9487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445.4745</w:t>
      </w:r>
    </w:p>
    <w:p w14:paraId="4469133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471.4985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499.9282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511.5666</w:t>
      </w:r>
    </w:p>
    <w:p w14:paraId="0E139FB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584.1660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610.7550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635.0393</w:t>
      </w:r>
    </w:p>
    <w:p w14:paraId="21E21A4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722.9335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759.1512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764.2234</w:t>
      </w:r>
    </w:p>
    <w:p w14:paraId="7A17BD0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786.1045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795.0174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841.9538</w:t>
      </w:r>
    </w:p>
    <w:p w14:paraId="7BBAE90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876.7080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927.6653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942.7410</w:t>
      </w:r>
    </w:p>
    <w:p w14:paraId="4C8B137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953.4022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968.0744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991.4969</w:t>
      </w:r>
    </w:p>
    <w:p w14:paraId="0E76157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1069.6246              1103.2901              1146.6758</w:t>
      </w:r>
    </w:p>
    <w:p w14:paraId="6323602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1165.9241              1187.0007              1209.4684</w:t>
      </w:r>
    </w:p>
    <w:p w14:paraId="5F2BDEA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1232.7324              1240.4488              1293.4400</w:t>
      </w:r>
    </w:p>
    <w:p w14:paraId="31089E0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1329.8077              1375.8360              1388.7736</w:t>
      </w:r>
    </w:p>
    <w:p w14:paraId="32A26C3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1456.9109              1488.7475              1522.5696</w:t>
      </w:r>
    </w:p>
    <w:p w14:paraId="1C1DA03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1580.2578              1632.2245              1645.3111</w:t>
      </w:r>
    </w:p>
    <w:p w14:paraId="379846F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2198.9788              3185.4035              3189.9513</w:t>
      </w:r>
    </w:p>
    <w:p w14:paraId="67E6EAD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3193.0176              3203.6877              3210.2924</w:t>
      </w:r>
    </w:p>
    <w:p w14:paraId="20CBF8AC"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3219.5625              3220.7477              3233.2552</w:t>
      </w:r>
    </w:p>
    <w:p w14:paraId="4C0FABA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10394FAF"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i8</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w:t>
      </w:r>
      <w:r w:rsidRPr="00DF62CF">
        <w:rPr>
          <w:rFonts w:ascii="Times New Roman" w:eastAsia="Times New Roman" w:hAnsi="Times New Roman" w:cs="Times New Roman"/>
          <w:b/>
          <w:i/>
          <w:color w:val="000000"/>
          <w:sz w:val="24"/>
          <w:szCs w:val="24"/>
          <w:lang w:eastAsia="ru-RU"/>
        </w:rPr>
        <w:t xml:space="preserve"> </w:t>
      </w:r>
      <w:r w:rsidR="00952017">
        <w:rPr>
          <w:rFonts w:ascii="Times New Roman" w:eastAsia="Times New Roman" w:hAnsi="Times New Roman" w:cs="Times New Roman"/>
          <w:b/>
          <w:i/>
          <w:color w:val="000000"/>
          <w:sz w:val="24"/>
          <w:szCs w:val="24"/>
          <w:lang w:eastAsia="ru-RU"/>
        </w:rPr>
        <w:t>p23</w:t>
      </w:r>
    </w:p>
    <w:p w14:paraId="01B2A58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0.672501   -0.565833    0.011452</w:t>
      </w:r>
    </w:p>
    <w:p w14:paraId="3D84BAF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0.572088    0.799865   -0.096226</w:t>
      </w:r>
    </w:p>
    <w:p w14:paraId="2805021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1.760798    1.530170   -0.106921</w:t>
      </w:r>
    </w:p>
    <w:p w14:paraId="632E79A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2.984989    0.874726   -0.011166</w:t>
      </w:r>
    </w:p>
    <w:p w14:paraId="08FE168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3.036610   -0.511127    0.095866</w:t>
      </w:r>
    </w:p>
    <w:p w14:paraId="16B3BDA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1.856065   -1.257985    0.107853</w:t>
      </w:r>
    </w:p>
    <w:p w14:paraId="087F330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-1.499349   -1.717060    0.019690</w:t>
      </w:r>
    </w:p>
    <w:p w14:paraId="12D5E72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-2.331889   -0.859462   -0.176723</w:t>
      </w:r>
    </w:p>
    <w:p w14:paraId="3311281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-3.194802    0.235391   -0.437667</w:t>
      </w:r>
    </w:p>
    <w:p w14:paraId="343CF12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-3.676955    1.047816    0.508124</w:t>
      </w:r>
    </w:p>
    <w:p w14:paraId="20FC080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-0.392580    1.291324   -0.169601</w:t>
      </w:r>
    </w:p>
    <w:p w14:paraId="7FCC205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1.728898    2.611471   -0.191311</w:t>
      </w:r>
    </w:p>
    <w:p w14:paraId="5500E3B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3.905451    1.447357   -0.020321</w:t>
      </w:r>
    </w:p>
    <w:p w14:paraId="1E2C11E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3.994372   -1.015434    0.170438</w:t>
      </w:r>
    </w:p>
    <w:p w14:paraId="1BB6EC5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1.887369   -2.339597    0.190981</w:t>
      </w:r>
    </w:p>
    <w:p w14:paraId="5396566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-0.982575   -2.628083    0.209716</w:t>
      </w:r>
    </w:p>
    <w:p w14:paraId="497E2E4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-3.457375    0.398446   -1.479403</w:t>
      </w:r>
    </w:p>
    <w:p w14:paraId="08C2006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-3.432087    0.904357    1.554165</w:t>
      </w:r>
    </w:p>
    <w:p w14:paraId="159577FC"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-4.331807    1.871155    0.249657</w:t>
      </w:r>
    </w:p>
    <w:p w14:paraId="2228C3D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10EE8313"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2927339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-244.0575             </w:t>
      </w:r>
      <w:r w:rsidRPr="00513043">
        <w:rPr>
          <w:rFonts w:ascii="Times New Roman" w:eastAsia="Times New Roman" w:hAnsi="Times New Roman" w:cs="Times New Roman"/>
          <w:color w:val="000000"/>
          <w:sz w:val="24"/>
          <w:szCs w:val="24"/>
          <w:lang w:eastAsia="ru-RU"/>
        </w:rPr>
        <w:t xml:space="preserve">  20.2201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45.0512</w:t>
      </w:r>
    </w:p>
    <w:p w14:paraId="5FF1F5F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67.7306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91.2227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125.2509</w:t>
      </w:r>
    </w:p>
    <w:p w14:paraId="6076496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230.5313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338.1813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405.2020</w:t>
      </w:r>
    </w:p>
    <w:p w14:paraId="34EB604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432.6869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566.5625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577.7063</w:t>
      </w:r>
    </w:p>
    <w:p w14:paraId="44D9EF9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612.6367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687.1734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690.6077</w:t>
      </w:r>
    </w:p>
    <w:p w14:paraId="77C9659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696.9123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717.3556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733.7165</w:t>
      </w:r>
    </w:p>
    <w:p w14:paraId="044B6E1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845.4262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904.3887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912.5552</w:t>
      </w:r>
    </w:p>
    <w:p w14:paraId="5CCAEAD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959.7362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982.8678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986.8331</w:t>
      </w:r>
    </w:p>
    <w:p w14:paraId="6F9FA0A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1014.1595              1016.0893              1032.2794</w:t>
      </w:r>
    </w:p>
    <w:p w14:paraId="59E2239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1060.3943              1092.4888              1118.9394</w:t>
      </w:r>
    </w:p>
    <w:p w14:paraId="537D4A3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1182.4754              1191.2185              1322.4278</w:t>
      </w:r>
    </w:p>
    <w:p w14:paraId="0895672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1325.9009              1330.6796              1446.9267</w:t>
      </w:r>
    </w:p>
    <w:p w14:paraId="66A2A24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1476.2552              1494.4502              1614.7146</w:t>
      </w:r>
    </w:p>
    <w:p w14:paraId="08383B3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1665.3101              1672.2962              2139.1233</w:t>
      </w:r>
    </w:p>
    <w:p w14:paraId="7045448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3166.5596              3178.8674              3179.7377</w:t>
      </w:r>
    </w:p>
    <w:p w14:paraId="2C63308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3183.4406              3193.7295              3199.6599</w:t>
      </w:r>
    </w:p>
    <w:p w14:paraId="7448C510"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3213.5197              3265.8068              3456.8170</w:t>
      </w:r>
    </w:p>
    <w:p w14:paraId="26BCEED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3923D45F"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i21</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i24</w:t>
      </w:r>
    </w:p>
    <w:p w14:paraId="2E971CA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-1.344208    1.362239    0.156216</w:t>
      </w:r>
    </w:p>
    <w:p w14:paraId="7633DC5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1.369689   -1.134086   -0.278888</w:t>
      </w:r>
    </w:p>
    <w:p w14:paraId="3E99822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-1.159871   -1.413638   -0.174092</w:t>
      </w:r>
    </w:p>
    <w:p w14:paraId="2222C5A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-2.399873   -0.802945    0.004571</w:t>
      </w:r>
    </w:p>
    <w:p w14:paraId="2B051C9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-2.489495    0.575477    0.179354</w:t>
      </w:r>
    </w:p>
    <w:p w14:paraId="7E278C6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-0.097985    0.764205   -0.023755</w:t>
      </w:r>
    </w:p>
    <w:p w14:paraId="4E42FFD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1.175097    1.409845   -0.261643</w:t>
      </w:r>
    </w:p>
    <w:p w14:paraId="7B5D0D6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2.293475    0.590772   -0.198739</w:t>
      </w:r>
    </w:p>
    <w:p w14:paraId="3BD81AC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2.321110   -0.610631    0.713529</w:t>
      </w:r>
    </w:p>
    <w:p w14:paraId="6C87658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-0.006944   -0.642625   -0.165598</w:t>
      </w:r>
    </w:p>
    <w:p w14:paraId="214E0EA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-1.419453    2.439913    0.257281</w:t>
      </w:r>
    </w:p>
    <w:p w14:paraId="4A961D2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1.662083   -1.877626   -1.010296</w:t>
      </w:r>
    </w:p>
    <w:p w14:paraId="7BE82E6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-1.095162   -2.488573   -0.306121</w:t>
      </w:r>
    </w:p>
    <w:p w14:paraId="15487D0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-3.300358   -1.406721    0.007106</w:t>
      </w:r>
    </w:p>
    <w:p w14:paraId="18F1797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-3.459443    1.039646    0.317109</w:t>
      </w:r>
    </w:p>
    <w:p w14:paraId="02CEAB9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1.226679    2.402749   -0.693039</w:t>
      </w:r>
    </w:p>
    <w:p w14:paraId="4D99B15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3.204457    0.846199   -0.728993</w:t>
      </w:r>
    </w:p>
    <w:p w14:paraId="1C366A7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3.288421   -1.105407    0.734038</w:t>
      </w:r>
    </w:p>
    <w:p w14:paraId="6E9F7015"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1.926813   -0.441863    1.717188</w:t>
      </w:r>
    </w:p>
    <w:p w14:paraId="759BC47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73CC3C20"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D2B9B6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-701.1185               159.6267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183.4490</w:t>
      </w:r>
    </w:p>
    <w:p w14:paraId="0CF66B8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369.1847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375.8840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420.5074</w:t>
      </w:r>
    </w:p>
    <w:p w14:paraId="6489010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473.1866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518.0622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562.8030</w:t>
      </w:r>
    </w:p>
    <w:p w14:paraId="76F9263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595.9051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662.3199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676.3968</w:t>
      </w:r>
    </w:p>
    <w:p w14:paraId="4F3CAA9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700.3314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775.0807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780.6766</w:t>
      </w:r>
    </w:p>
    <w:p w14:paraId="6568E76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803.6797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852.7783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890.7418</w:t>
      </w:r>
    </w:p>
    <w:p w14:paraId="04831D8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901.5672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954.2386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974.1803</w:t>
      </w:r>
    </w:p>
    <w:p w14:paraId="350FE70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1009.8575              1013.3730              1056.6651</w:t>
      </w:r>
    </w:p>
    <w:p w14:paraId="3E1FF45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1096.1937              1138.7324              1167.6802</w:t>
      </w:r>
    </w:p>
    <w:p w14:paraId="6AED181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1180.3260              1186.6105              1212.2745</w:t>
      </w:r>
    </w:p>
    <w:p w14:paraId="24C2724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1221.9184              1241.8617              1284.9438</w:t>
      </w:r>
    </w:p>
    <w:p w14:paraId="52A665D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1327.2846              1371.3737              1411.9920</w:t>
      </w:r>
    </w:p>
    <w:p w14:paraId="549E638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1464.2445              1493.1915              1505.6729</w:t>
      </w:r>
    </w:p>
    <w:p w14:paraId="5B5C9A7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1520.4649              1636.1414              1660.3670</w:t>
      </w:r>
    </w:p>
    <w:p w14:paraId="0A9DB29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3079.3436              3176.5890              3181.4804</w:t>
      </w:r>
    </w:p>
    <w:p w14:paraId="5ED87CD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3189.6973              3192.3351              3199.8454</w:t>
      </w:r>
    </w:p>
    <w:p w14:paraId="323AB407"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3210.8968              3211.6382              3218.3832</w:t>
      </w:r>
    </w:p>
    <w:p w14:paraId="11193B8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100E3CE2"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i24</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w:t>
      </w:r>
      <w:r w:rsidRPr="00DF62CF">
        <w:rPr>
          <w:rFonts w:ascii="Times New Roman" w:eastAsia="Times New Roman" w:hAnsi="Times New Roman" w:cs="Times New Roman"/>
          <w:b/>
          <w:i/>
          <w:color w:val="000000"/>
          <w:sz w:val="24"/>
          <w:szCs w:val="24"/>
          <w:lang w:eastAsia="ru-RU"/>
        </w:rPr>
        <w:t xml:space="preserve"> p</w:t>
      </w:r>
      <w:r>
        <w:rPr>
          <w:rFonts w:ascii="Times New Roman" w:eastAsia="Times New Roman" w:hAnsi="Times New Roman" w:cs="Times New Roman"/>
          <w:b/>
          <w:i/>
          <w:color w:val="000000"/>
          <w:sz w:val="24"/>
          <w:szCs w:val="24"/>
          <w:lang w:eastAsia="ru-RU"/>
        </w:rPr>
        <w:t>1</w:t>
      </w:r>
    </w:p>
    <w:p w14:paraId="0D42677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-1.301163    1.386920    0.032624</w:t>
      </w:r>
    </w:p>
    <w:p w14:paraId="4788375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-2.474396    0.679193    0.046855</w:t>
      </w:r>
    </w:p>
    <w:p w14:paraId="4FC0E3A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-2.454502   -0.732076    0.013793</w:t>
      </w:r>
    </w:p>
    <w:p w14:paraId="35EA0A4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-1.263355   -1.404594   -0.029626</w:t>
      </w:r>
    </w:p>
    <w:p w14:paraId="6E984D3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-0.032502   -0.700352   -0.039405</w:t>
      </w:r>
    </w:p>
    <w:p w14:paraId="63D7C6A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-0.054386    0.721208   -0.011669</w:t>
      </w:r>
    </w:p>
    <w:p w14:paraId="67ED803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1.179655    1.430661   -0.046520</w:t>
      </w:r>
    </w:p>
    <w:p w14:paraId="1D5D702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2.368569    0.769208   -0.072930</w:t>
      </w:r>
    </w:p>
    <w:p w14:paraId="24A3CF9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2.400041   -0.658183   -0.037914</w:t>
      </w:r>
    </w:p>
    <w:p w14:paraId="3B5FF51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1.213103   -1.367819   -0.087360</w:t>
      </w:r>
    </w:p>
    <w:p w14:paraId="6B4ABC1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-1.314433    2.471835    0.055521</w:t>
      </w:r>
    </w:p>
    <w:p w14:paraId="2D1E896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-3.423944    1.200864    0.082394</w:t>
      </w:r>
    </w:p>
    <w:p w14:paraId="078B417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-3.389393   -1.280746    0.024181</w:t>
      </w:r>
    </w:p>
    <w:p w14:paraId="045B396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-1.244498   -2.489309   -0.053748</w:t>
      </w:r>
    </w:p>
    <w:p w14:paraId="3AB6606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1.155047    2.515518   -0.056991</w:t>
      </w:r>
    </w:p>
    <w:p w14:paraId="019D923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3.303142    1.317139   -0.096187</w:t>
      </w:r>
    </w:p>
    <w:p w14:paraId="14FFC57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2.858167   -0.857579    1.768435</w:t>
      </w:r>
    </w:p>
    <w:p w14:paraId="33472C8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3.340242   -1.171053   -0.203395</w:t>
      </w:r>
    </w:p>
    <w:p w14:paraId="4C839177"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1.229294   -2.451664   -0.127285</w:t>
      </w:r>
    </w:p>
    <w:p w14:paraId="6E706BB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69E04535" w14:textId="77777777" w:rsidR="00C90D38" w:rsidRPr="00735FFD" w:rsidRDefault="00C90D38" w:rsidP="00BC2F62">
      <w:pPr>
        <w:spacing w:after="0" w:line="240" w:lineRule="auto"/>
        <w:rPr>
          <w:rFonts w:ascii="Times New Roman" w:hAnsi="Times New Roman" w:cs="Times New Roman"/>
          <w:sz w:val="24"/>
          <w:szCs w:val="24"/>
        </w:rPr>
      </w:pPr>
    </w:p>
    <w:p w14:paraId="5BCBEF46"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39A7354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-898.3490               160.8872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176.8299</w:t>
      </w:r>
    </w:p>
    <w:p w14:paraId="5EB3F7B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318.5125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355.8948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383.5936</w:t>
      </w:r>
    </w:p>
    <w:p w14:paraId="39337BF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418.8907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485.1527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502.9738</w:t>
      </w:r>
    </w:p>
    <w:p w14:paraId="072804C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520.1803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528.3060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634.1081</w:t>
      </w:r>
    </w:p>
    <w:p w14:paraId="254B3F4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646.8918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746.1018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781.3993</w:t>
      </w:r>
    </w:p>
    <w:p w14:paraId="52C72E2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784.0884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811.1667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822.4555</w:t>
      </w:r>
    </w:p>
    <w:p w14:paraId="3E418FB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852.5743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900.8078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951.9697</w:t>
      </w:r>
    </w:p>
    <w:p w14:paraId="74323BC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976.6721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992.8018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1011.3852</w:t>
      </w:r>
    </w:p>
    <w:p w14:paraId="462B861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1024.8929              1042.1979              1053.5551</w:t>
      </w:r>
    </w:p>
    <w:p w14:paraId="0EC45A6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1155.3347              1165.2028              1177.1882</w:t>
      </w:r>
    </w:p>
    <w:p w14:paraId="1DCCFBC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1195.0025              1235.6521              1269.3038</w:t>
      </w:r>
    </w:p>
    <w:p w14:paraId="5BE403B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1292.7465              1396.6779              1421.2121</w:t>
      </w:r>
    </w:p>
    <w:p w14:paraId="557072E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1425.5743              1489.7092              1503.0472</w:t>
      </w:r>
    </w:p>
    <w:p w14:paraId="55F5E54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1558.8011              1632.8301              1663.3053</w:t>
      </w:r>
    </w:p>
    <w:p w14:paraId="556AE12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1695.7993              3188.9744              3191.1039</w:t>
      </w:r>
    </w:p>
    <w:p w14:paraId="004CDD7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3193.5478              3196.3976              3207.5524</w:t>
      </w:r>
    </w:p>
    <w:p w14:paraId="1FD872C6"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3208.8258              3220.4386              3221.1410</w:t>
      </w:r>
    </w:p>
    <w:p w14:paraId="4DB7E24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2270CFE8"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i5</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i18</w:t>
      </w:r>
    </w:p>
    <w:p w14:paraId="5CE4B26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1.545330   -1.237929    0.173619</w:t>
      </w:r>
    </w:p>
    <w:p w14:paraId="4C9CD8F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2.703760   -0.470274    0.181765</w:t>
      </w:r>
    </w:p>
    <w:p w14:paraId="383C0A0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2.644185    0.905349   -0.012930</w:t>
      </w:r>
    </w:p>
    <w:p w14:paraId="725A161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1.407464    1.523760   -0.220532</w:t>
      </w:r>
    </w:p>
    <w:p w14:paraId="050D94B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0.300235    0.718622   -0.223749</w:t>
      </w:r>
    </w:p>
    <w:p w14:paraId="750F2B2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0.286740   -0.649993   -0.029395</w:t>
      </w:r>
    </w:p>
    <w:p w14:paraId="61F6C4D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-0.931628   -1.468956   -0.040994</w:t>
      </w:r>
    </w:p>
    <w:p w14:paraId="52E95D5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1.607516   -2.311290    0.328172</w:t>
      </w:r>
    </w:p>
    <w:p w14:paraId="5DAFB80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3.662123   -0.950458    0.342156</w:t>
      </w:r>
    </w:p>
    <w:p w14:paraId="3933354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3.552200    1.498670   -0.004179</w:t>
      </w:r>
    </w:p>
    <w:p w14:paraId="7C8F33F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1.336313    2.595023   -0.373966</w:t>
      </w:r>
    </w:p>
    <w:p w14:paraId="1CC86DE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-0.777987   -2.537409    0.084597</w:t>
      </w:r>
    </w:p>
    <w:p w14:paraId="502D308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-2.179241   -1.021340   -0.197974</w:t>
      </w:r>
    </w:p>
    <w:p w14:paraId="70AB7D5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-2.986103   -1.750678   -0.214381</w:t>
      </w:r>
    </w:p>
    <w:p w14:paraId="7DF350D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-2.571522    0.393714   -0.381720</w:t>
      </w:r>
    </w:p>
    <w:p w14:paraId="7A70F56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-2.842675    1.230517    0.614255</w:t>
      </w:r>
    </w:p>
    <w:p w14:paraId="5A849F7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-2.672041    0.739649   -1.409951</w:t>
      </w:r>
    </w:p>
    <w:p w14:paraId="2CE70AC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-2.754442    0.921305    1.650805</w:t>
      </w:r>
    </w:p>
    <w:p w14:paraId="369526A5"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-3.143464    2.254372    0.422680</w:t>
      </w:r>
    </w:p>
    <w:p w14:paraId="12F8642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5E280330"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400F376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-101.5397              </w:t>
      </w:r>
      <w:r w:rsidRPr="00513043">
        <w:rPr>
          <w:rFonts w:ascii="Times New Roman" w:eastAsia="Times New Roman" w:hAnsi="Times New Roman" w:cs="Times New Roman"/>
          <w:color w:val="000000"/>
          <w:sz w:val="24"/>
          <w:szCs w:val="24"/>
          <w:lang w:eastAsia="ru-RU"/>
        </w:rPr>
        <w:t xml:space="preserve"> 52.4766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102.0412</w:t>
      </w:r>
    </w:p>
    <w:p w14:paraId="22CD6AF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149.7989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262.5919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319.0334</w:t>
      </w:r>
    </w:p>
    <w:p w14:paraId="3D8E86C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421.1693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444.0584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460.8257</w:t>
      </w:r>
    </w:p>
    <w:p w14:paraId="1FD5B82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578.0473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594.2805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630.0185</w:t>
      </w:r>
    </w:p>
    <w:p w14:paraId="650719B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713.2356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752.3307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766.0567</w:t>
      </w:r>
    </w:p>
    <w:p w14:paraId="5C72885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793.5394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828.9371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886.2833</w:t>
      </w:r>
    </w:p>
    <w:p w14:paraId="30E5BCB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946.9992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968.7040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969.7551</w:t>
      </w:r>
    </w:p>
    <w:p w14:paraId="7886628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991.6267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1009.3280              1014.7499</w:t>
      </w:r>
    </w:p>
    <w:p w14:paraId="567F5E1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1028.8061              1055.3236              1102.0011</w:t>
      </w:r>
    </w:p>
    <w:p w14:paraId="6F48777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1136.4836              1183.5751              1213.6725</w:t>
      </w:r>
    </w:p>
    <w:p w14:paraId="4A1CAA8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1244.6994              1282.3240              1312.2826</w:t>
      </w:r>
    </w:p>
    <w:p w14:paraId="48C819F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1331.9335              1420.6535              1455.9913</w:t>
      </w:r>
    </w:p>
    <w:p w14:paraId="3F99401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1470.8875              1498.4150              1606.1193</w:t>
      </w:r>
    </w:p>
    <w:p w14:paraId="753DB6D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1667.3863              1703.8190              1743.8787</w:t>
      </w:r>
    </w:p>
    <w:p w14:paraId="5B9CE85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3142.2013              3157.1060              3160.6770</w:t>
      </w:r>
    </w:p>
    <w:p w14:paraId="2D8A4A5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3178.6869              3183.2261              3186.7499</w:t>
      </w:r>
    </w:p>
    <w:p w14:paraId="2D51D0CE"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3200.7366              3212.3813              3248.0207</w:t>
      </w:r>
    </w:p>
    <w:p w14:paraId="36C43E5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2198385E"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i5</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i19</w:t>
      </w:r>
    </w:p>
    <w:p w14:paraId="67B740C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-2.673398    0.297630    0.118450</w:t>
      </w:r>
    </w:p>
    <w:p w14:paraId="7C3D92F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-2.412430   -1.063424   -0.011176</w:t>
      </w:r>
    </w:p>
    <w:p w14:paraId="613D260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-1.095986   -1.519612   -0.135723</w:t>
      </w:r>
    </w:p>
    <w:p w14:paraId="01E8382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-0.104033   -0.573636   -0.114743</w:t>
      </w:r>
    </w:p>
    <w:p w14:paraId="44BEFBB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-0.313318    0.788142    0.010061</w:t>
      </w:r>
    </w:p>
    <w:p w14:paraId="6DCAB91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-1.636413    1.224595    0.126723</w:t>
      </w:r>
    </w:p>
    <w:p w14:paraId="152BF85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2.161057   -0.413840   -0.385814</w:t>
      </w:r>
    </w:p>
    <w:p w14:paraId="52E29F4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2.060811    1.051440   -0.162675</w:t>
      </w:r>
    </w:p>
    <w:p w14:paraId="5B05752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0.874576    1.640268    0.005589</w:t>
      </w:r>
    </w:p>
    <w:p w14:paraId="7B6C5DD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-3.697583    0.639669    0.214998</w:t>
      </w:r>
    </w:p>
    <w:p w14:paraId="0759DB6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-3.231250   -1.774986   -0.011368</w:t>
      </w:r>
    </w:p>
    <w:p w14:paraId="1D43AD0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-0.880934   -2.577989   -0.236757</w:t>
      </w:r>
    </w:p>
    <w:p w14:paraId="4852BE5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-1.849743    2.284700    0.224769</w:t>
      </w:r>
    </w:p>
    <w:p w14:paraId="295DCC2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1.954458   -0.760875   -1.397911</w:t>
      </w:r>
    </w:p>
    <w:p w14:paraId="0E6EC4C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2.981598    1.625796   -0.147689</w:t>
      </w:r>
    </w:p>
    <w:p w14:paraId="4A7EAA8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0.777166    2.711112    0.148718</w:t>
      </w:r>
    </w:p>
    <w:p w14:paraId="7860E06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2.789371   -1.253323    0.470658</w:t>
      </w:r>
    </w:p>
    <w:p w14:paraId="378D7D5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2.942649   -2.296973    0.222841</w:t>
      </w:r>
    </w:p>
    <w:p w14:paraId="4A0EA682"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3.102221   -0.919889    1.454294</w:t>
      </w:r>
    </w:p>
    <w:p w14:paraId="2F16A7A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1329ECF6"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4A745D8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-330.3899           </w:t>
      </w:r>
      <w:r w:rsidRPr="00513043">
        <w:rPr>
          <w:rFonts w:ascii="Times New Roman" w:eastAsia="Times New Roman" w:hAnsi="Times New Roman" w:cs="Times New Roman"/>
          <w:color w:val="000000"/>
          <w:sz w:val="24"/>
          <w:szCs w:val="24"/>
          <w:lang w:eastAsia="ru-RU"/>
        </w:rPr>
        <w:t xml:space="preserve">    69.7801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152.4664</w:t>
      </w:r>
    </w:p>
    <w:p w14:paraId="6D35CF4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206.0108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301.1124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344.6391</w:t>
      </w:r>
    </w:p>
    <w:p w14:paraId="445E981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410.1910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437.3539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476.4536</w:t>
      </w:r>
    </w:p>
    <w:p w14:paraId="7BFD590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547.0346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586.5837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619.6239</w:t>
      </w:r>
    </w:p>
    <w:p w14:paraId="414D8E5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715.8332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731.7382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758.2702</w:t>
      </w:r>
    </w:p>
    <w:p w14:paraId="575A014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796.6811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845.3352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879.1675</w:t>
      </w:r>
    </w:p>
    <w:p w14:paraId="32EF2B8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884.2634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911.3500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944.8882</w:t>
      </w:r>
    </w:p>
    <w:p w14:paraId="1C6598C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963.6215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1001.3902              1008.9055</w:t>
      </w:r>
    </w:p>
    <w:p w14:paraId="00A2259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1013.0554              1050.3772              1097.0847</w:t>
      </w:r>
    </w:p>
    <w:p w14:paraId="6788E6E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1133.0784              1178.0461              1179.8932</w:t>
      </w:r>
    </w:p>
    <w:p w14:paraId="0A0EE59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1242.6508              1274.2681              1280.2662</w:t>
      </w:r>
    </w:p>
    <w:p w14:paraId="788B981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1336.9244              1387.5166              1445.7740</w:t>
      </w:r>
    </w:p>
    <w:p w14:paraId="1E56A55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1466.4131              1493.6550              1580.0862</w:t>
      </w:r>
    </w:p>
    <w:p w14:paraId="7D10CAB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1616.6503              1662.5021              1706.4249</w:t>
      </w:r>
    </w:p>
    <w:p w14:paraId="083EF5A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3137.5429              3157.9388              3183.4477</w:t>
      </w:r>
    </w:p>
    <w:p w14:paraId="7263C41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3184.1184              3190.6649              3202.8499</w:t>
      </w:r>
    </w:p>
    <w:p w14:paraId="786682D0"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3208.5753              3217.3409              3254.1832</w:t>
      </w:r>
    </w:p>
    <w:p w14:paraId="0FB56B7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3DE8581F"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i10</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i12</w:t>
      </w:r>
    </w:p>
    <w:p w14:paraId="1589775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1.694624   -1.335887   -0.011923</w:t>
      </w:r>
    </w:p>
    <w:p w14:paraId="55B391B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-3.489020    0.066316   -0.857815</w:t>
      </w:r>
    </w:p>
    <w:p w14:paraId="64EA7FF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1.453589    1.509746   -0.066658</w:t>
      </w:r>
    </w:p>
    <w:p w14:paraId="133BCFB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2.693545    0.875365   -0.199007</w:t>
      </w:r>
    </w:p>
    <w:p w14:paraId="789C870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2.805754   -0.520529   -0.175544</w:t>
      </w:r>
    </w:p>
    <w:p w14:paraId="27F518C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0.448168   -0.711248    0.118196</w:t>
      </w:r>
    </w:p>
    <w:p w14:paraId="00C50A5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-0.923225   -1.096566    0.259414</w:t>
      </w:r>
    </w:p>
    <w:p w14:paraId="2229DF2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-1.589387    0.074816    0.710926</w:t>
      </w:r>
    </w:p>
    <w:p w14:paraId="3B63B71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-2.944786    0.439022    0.302776</w:t>
      </w:r>
    </w:p>
    <w:p w14:paraId="7B72AD8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0.362084    0.681062    0.072812</w:t>
      </w:r>
    </w:p>
    <w:p w14:paraId="7976F0F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1.795357   -2.415507    0.011810</w:t>
      </w:r>
    </w:p>
    <w:p w14:paraId="63085D3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-2.922617   -0.505596   -1.586294</w:t>
      </w:r>
    </w:p>
    <w:p w14:paraId="52EE286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-4.507514    0.331503   -1.116897</w:t>
      </w:r>
    </w:p>
    <w:p w14:paraId="1590F48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1.374469    2.590587   -0.088564</w:t>
      </w:r>
    </w:p>
    <w:p w14:paraId="750285B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3.588074    1.475461   -0.330017</w:t>
      </w:r>
    </w:p>
    <w:p w14:paraId="7CD1663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3.786411   -0.969972   -0.285796</w:t>
      </w:r>
    </w:p>
    <w:p w14:paraId="084A716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-1.416451   -1.970186   -0.150868</w:t>
      </w:r>
    </w:p>
    <w:p w14:paraId="2AECF27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-1.246119    0.509926    1.643838</w:t>
      </w:r>
    </w:p>
    <w:p w14:paraId="5F1E1FE9"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-3.519692    1.061205    0.983723</w:t>
      </w:r>
    </w:p>
    <w:p w14:paraId="21BB0A5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1F882CCE"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462BB11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-611.5393             </w:t>
      </w:r>
      <w:r w:rsidRPr="00513043">
        <w:rPr>
          <w:rFonts w:ascii="Times New Roman" w:eastAsia="Times New Roman" w:hAnsi="Times New Roman" w:cs="Times New Roman"/>
          <w:color w:val="000000"/>
          <w:sz w:val="24"/>
          <w:szCs w:val="24"/>
          <w:lang w:eastAsia="ru-RU"/>
        </w:rPr>
        <w:t xml:space="preserve">  82.5409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108.6400</w:t>
      </w:r>
    </w:p>
    <w:p w14:paraId="153528B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189.3241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251.6468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300.7626</w:t>
      </w:r>
    </w:p>
    <w:p w14:paraId="336846F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401.3009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417.5481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498.4235</w:t>
      </w:r>
    </w:p>
    <w:p w14:paraId="4276E13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560.3061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571.9582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611.8210</w:t>
      </w:r>
    </w:p>
    <w:p w14:paraId="65AC093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680.7554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695.7461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734.4590</w:t>
      </w:r>
    </w:p>
    <w:p w14:paraId="13EAB9A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758.1692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776.0463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866.4959</w:t>
      </w:r>
    </w:p>
    <w:p w14:paraId="2EE135B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878.7801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952.9722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969.3515</w:t>
      </w:r>
    </w:p>
    <w:p w14:paraId="10D6F64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986.2021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1005.7133              1007.8804</w:t>
      </w:r>
    </w:p>
    <w:p w14:paraId="21B346E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1033.3107              1041.4225              1063.9449</w:t>
      </w:r>
    </w:p>
    <w:p w14:paraId="75B4EE5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1134.0014              1170.4439              1190.8424</w:t>
      </w:r>
    </w:p>
    <w:p w14:paraId="3927EC8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1233.1477              1256.9624              1314.8446</w:t>
      </w:r>
    </w:p>
    <w:p w14:paraId="4BA8B83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1336.3889              1363.4279              1445.2919</w:t>
      </w:r>
    </w:p>
    <w:p w14:paraId="22AF643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1456.3753              1482.3709              1494.0386</w:t>
      </w:r>
    </w:p>
    <w:p w14:paraId="3DA4EDE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1609.0938              1637.6603              1690.9914</w:t>
      </w:r>
    </w:p>
    <w:p w14:paraId="7B47487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3154.4929              3167.1079              3182.1517</w:t>
      </w:r>
    </w:p>
    <w:p w14:paraId="78B350F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3183.5701              3195.5552              3205.2294</w:t>
      </w:r>
    </w:p>
    <w:p w14:paraId="123546C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3212.4886              3213.3076              3248.8147</w:t>
      </w:r>
    </w:p>
    <w:p w14:paraId="20E92BA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2C3CFDC3"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i6</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i13</w:t>
      </w:r>
    </w:p>
    <w:p w14:paraId="3ADFF5F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0.865888   -1.208123   -0.085882</w:t>
      </w:r>
    </w:p>
    <w:p w14:paraId="3CEC9DB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2.247987   -1.211442    0.026691</w:t>
      </w:r>
    </w:p>
    <w:p w14:paraId="5C6B2EC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2.948099   -0.012594    0.107299</w:t>
      </w:r>
    </w:p>
    <w:p w14:paraId="16EF469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2.252981    1.192521    0.079609</w:t>
      </w:r>
    </w:p>
    <w:p w14:paraId="7473D9B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0.871117    1.200238   -0.023181</w:t>
      </w:r>
    </w:p>
    <w:p w14:paraId="1B73E03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0.155731   -0.001636   -0.108684</w:t>
      </w:r>
    </w:p>
    <w:p w14:paraId="476CF0A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-1.291512   -0.014117   -0.226740</w:t>
      </w:r>
    </w:p>
    <w:p w14:paraId="3958EE4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-2.323353    1.026137   -0.036027</w:t>
      </w:r>
    </w:p>
    <w:p w14:paraId="23B9780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-3.289861   -0.046913    0.260565</w:t>
      </w:r>
    </w:p>
    <w:p w14:paraId="1D3D74E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-2.355738   -1.019905    0.086139</w:t>
      </w:r>
    </w:p>
    <w:p w14:paraId="59BAF17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0.324275   -2.145314   -0.150645</w:t>
      </w:r>
    </w:p>
    <w:p w14:paraId="73CE9F3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2.782189   -2.154593    0.051147</w:t>
      </w:r>
    </w:p>
    <w:p w14:paraId="58BE451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4.028413   -0.016552    0.194868</w:t>
      </w:r>
    </w:p>
    <w:p w14:paraId="166E3E6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2.791370    2.131224    0.147211</w:t>
      </w:r>
    </w:p>
    <w:p w14:paraId="1E5DD41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0.336942    2.144588   -0.034173</w:t>
      </w:r>
    </w:p>
    <w:p w14:paraId="109E067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-1.767060    0.678278   -1.244718</w:t>
      </w:r>
    </w:p>
    <w:p w14:paraId="196ADF1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-2.227302    2.080003    0.185553</w:t>
      </w:r>
    </w:p>
    <w:p w14:paraId="33FD69B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-4.364444   -0.046083    0.374047</w:t>
      </w:r>
    </w:p>
    <w:p w14:paraId="1BCD950F"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-2.392405   -2.096544   -0.002026</w:t>
      </w:r>
    </w:p>
    <w:p w14:paraId="38DC126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6DBBBF5B"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6A8E52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-2016.6416        </w:t>
      </w:r>
      <w:r w:rsidRPr="00513043">
        <w:rPr>
          <w:rFonts w:ascii="Times New Roman" w:eastAsia="Times New Roman" w:hAnsi="Times New Roman" w:cs="Times New Roman"/>
          <w:color w:val="000000"/>
          <w:sz w:val="24"/>
          <w:szCs w:val="24"/>
          <w:lang w:eastAsia="ru-RU"/>
        </w:rPr>
        <w:t xml:space="preserve">     57.9935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115.7228</w:t>
      </w:r>
    </w:p>
    <w:p w14:paraId="286B834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145.0418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290.9075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384.4071</w:t>
      </w:r>
    </w:p>
    <w:p w14:paraId="3F96FAA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413.5309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442.7383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509.6850</w:t>
      </w:r>
    </w:p>
    <w:p w14:paraId="1E1BA32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614.2413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634.3669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700.3128</w:t>
      </w:r>
    </w:p>
    <w:p w14:paraId="254FD78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710.0463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714.6651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757.4611</w:t>
      </w:r>
    </w:p>
    <w:p w14:paraId="030B47C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801.2091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846.2825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854.8250</w:t>
      </w:r>
    </w:p>
    <w:p w14:paraId="62CC936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931.7053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934.7702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962.2841</w:t>
      </w:r>
    </w:p>
    <w:p w14:paraId="5D408E0C"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992.1178</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1008.7891              1015.3430</w:t>
      </w:r>
    </w:p>
    <w:p w14:paraId="10963DD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1019.3726              1061.4068              1097.8682</w:t>
      </w:r>
    </w:p>
    <w:p w14:paraId="6ECF7F5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1138.8622              1159.0959              1185.6423</w:t>
      </w:r>
    </w:p>
    <w:p w14:paraId="2955918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1216.1384              1224.8162              1255.4989</w:t>
      </w:r>
    </w:p>
    <w:p w14:paraId="52BC252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1294.5150              1333.5107              1364.1188</w:t>
      </w:r>
    </w:p>
    <w:p w14:paraId="16E95B5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1431.0858              1491.2238              1534.5693</w:t>
      </w:r>
    </w:p>
    <w:p w14:paraId="11614E0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1555.9970              1644.4814              1669.3380</w:t>
      </w:r>
    </w:p>
    <w:p w14:paraId="5CFC2CD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1961.3592              3189.0794              3194.9599</w:t>
      </w:r>
    </w:p>
    <w:p w14:paraId="51508E4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3203.8234              3211.8999              3222.0928</w:t>
      </w:r>
    </w:p>
    <w:p w14:paraId="1A6EAAF6"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3228.6392              3242.1225              3261.0068</w:t>
      </w:r>
    </w:p>
    <w:p w14:paraId="22A1543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2227B7D1"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i13</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i65</w:t>
      </w:r>
    </w:p>
    <w:p w14:paraId="68C3827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-1.217653   -1.384888   -0.040963</w:t>
      </w:r>
    </w:p>
    <w:p w14:paraId="2F723D7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-2.466034   -0.736306    0.068923</w:t>
      </w:r>
    </w:p>
    <w:p w14:paraId="4CACFDA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-2.524638    0.659884    0.048623</w:t>
      </w:r>
    </w:p>
    <w:p w14:paraId="238CFB4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-1.394470    1.426762   -0.172157</w:t>
      </w:r>
    </w:p>
    <w:p w14:paraId="7291221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-0.123493    0.795929   -0.374342</w:t>
      </w:r>
    </w:p>
    <w:p w14:paraId="44D6C9B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-0.089476   -0.653591   -0.282858</w:t>
      </w:r>
    </w:p>
    <w:p w14:paraId="7F0646C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1.292657   -0.927883    0.235492</w:t>
      </w:r>
    </w:p>
    <w:p w14:paraId="2ED6287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1.386643    0.490126    0.864970</w:t>
      </w:r>
    </w:p>
    <w:p w14:paraId="68DA637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2.618989    0.696105    0.095478</w:t>
      </w:r>
    </w:p>
    <w:p w14:paraId="1D26EC6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2.520950   -0.485851   -0.547818</w:t>
      </w:r>
    </w:p>
    <w:p w14:paraId="7948F8C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-1.137999   -2.450342    0.152224</w:t>
      </w:r>
    </w:p>
    <w:p w14:paraId="7F7CA25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-3.367838   -1.314473    0.231203</w:t>
      </w:r>
    </w:p>
    <w:p w14:paraId="6B6CB85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-3.483115    1.151107    0.180624</w:t>
      </w:r>
    </w:p>
    <w:p w14:paraId="44E918F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-1.474802    2.505617   -0.244819</w:t>
      </w:r>
    </w:p>
    <w:p w14:paraId="3D6F34C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0.547504    1.290189   -1.072238</w:t>
      </w:r>
    </w:p>
    <w:p w14:paraId="6E47FAC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1.397929   -1.817957    0.856481</w:t>
      </w:r>
    </w:p>
    <w:p w14:paraId="5A6D5BC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1.136256    0.763648    1.884343</w:t>
      </w:r>
    </w:p>
    <w:p w14:paraId="3066718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3.287731    1.543012   -0.006404</w:t>
      </w:r>
    </w:p>
    <w:p w14:paraId="651F1805"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3.073486   -0.952528   -1.353510</w:t>
      </w:r>
    </w:p>
    <w:p w14:paraId="74E963E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38ABCC26" w14:textId="77777777" w:rsidR="00C90D38"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31C39F41" w14:textId="77777777" w:rsidR="00C90D38" w:rsidRPr="00513043"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-710.6154             </w:t>
      </w:r>
      <w:r w:rsidRPr="00513043">
        <w:rPr>
          <w:rFonts w:ascii="Times New Roman" w:hAnsi="Times New Roman" w:cs="Times New Roman"/>
          <w:sz w:val="24"/>
          <w:szCs w:val="24"/>
        </w:rPr>
        <w:t xml:space="preserve">  126.1773               </w:t>
      </w:r>
      <w:r>
        <w:rPr>
          <w:rFonts w:ascii="Times New Roman" w:hAnsi="Times New Roman" w:cs="Times New Roman"/>
          <w:sz w:val="24"/>
          <w:szCs w:val="24"/>
        </w:rPr>
        <w:t xml:space="preserve"> </w:t>
      </w:r>
      <w:r w:rsidRPr="00513043">
        <w:rPr>
          <w:rFonts w:ascii="Times New Roman" w:hAnsi="Times New Roman" w:cs="Times New Roman"/>
          <w:sz w:val="24"/>
          <w:szCs w:val="24"/>
        </w:rPr>
        <w:t>192.6793</w:t>
      </w:r>
    </w:p>
    <w:p w14:paraId="38C14519"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294.6012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323.4353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387.6474</w:t>
      </w:r>
    </w:p>
    <w:p w14:paraId="6984AAAB"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410.2916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553.2143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595.4868</w:t>
      </w:r>
    </w:p>
    <w:p w14:paraId="2194531D"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625.4636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695.8776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726.9770</w:t>
      </w:r>
    </w:p>
    <w:p w14:paraId="52455614"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756.2822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815.6729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834.9970</w:t>
      </w:r>
    </w:p>
    <w:p w14:paraId="49040F3D"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849.1421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865.0684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897.7794</w:t>
      </w:r>
    </w:p>
    <w:p w14:paraId="3BC9660F"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923.2531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932.2472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962.1981</w:t>
      </w:r>
    </w:p>
    <w:p w14:paraId="385D318E"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 xml:space="preserve">974.8405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990.7380       </w:t>
      </w:r>
      <w:r>
        <w:rPr>
          <w:rFonts w:ascii="Times New Roman" w:hAnsi="Times New Roman" w:cs="Times New Roman"/>
          <w:sz w:val="24"/>
          <w:szCs w:val="24"/>
        </w:rPr>
        <w:t xml:space="preserve">  </w:t>
      </w:r>
      <w:r w:rsidRPr="00513043">
        <w:rPr>
          <w:rFonts w:ascii="Times New Roman" w:hAnsi="Times New Roman" w:cs="Times New Roman"/>
          <w:sz w:val="24"/>
          <w:szCs w:val="24"/>
        </w:rPr>
        <w:t xml:space="preserve">       1005.5251</w:t>
      </w:r>
    </w:p>
    <w:p w14:paraId="6A42E1D6"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1013.4956              1039.4454              1101.8986</w:t>
      </w:r>
    </w:p>
    <w:p w14:paraId="22DEB300"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1108.0261              1161.7843              1169.1059</w:t>
      </w:r>
    </w:p>
    <w:p w14:paraId="5485BBD3"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1184.9349              1189.8803              1212.5479</w:t>
      </w:r>
    </w:p>
    <w:p w14:paraId="298369AA"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1246.9888              1309.9372              1326.4313</w:t>
      </w:r>
    </w:p>
    <w:p w14:paraId="31797AB2"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1354.9577              1459.7150              1491.3565</w:t>
      </w:r>
    </w:p>
    <w:p w14:paraId="1C64D3A3"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1553.2081              1580.5283              1636.1621</w:t>
      </w:r>
    </w:p>
    <w:p w14:paraId="6317C6F1"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3124.8129              3143.2432              3181.3371</w:t>
      </w:r>
    </w:p>
    <w:p w14:paraId="2237E445"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3185.5499              3193.3698              3201.7726</w:t>
      </w:r>
    </w:p>
    <w:p w14:paraId="553CE0F0" w14:textId="77777777" w:rsidR="00C90D38" w:rsidRPr="00513043" w:rsidRDefault="00C90D38" w:rsidP="00BC2F62">
      <w:pPr>
        <w:spacing w:after="0" w:line="240" w:lineRule="auto"/>
        <w:rPr>
          <w:rFonts w:ascii="Times New Roman" w:hAnsi="Times New Roman" w:cs="Times New Roman"/>
          <w:sz w:val="24"/>
          <w:szCs w:val="24"/>
        </w:rPr>
      </w:pPr>
      <w:r w:rsidRPr="00513043">
        <w:rPr>
          <w:rFonts w:ascii="Times New Roman" w:hAnsi="Times New Roman" w:cs="Times New Roman"/>
          <w:sz w:val="24"/>
          <w:szCs w:val="24"/>
        </w:rPr>
        <w:t>3207.2194              3219.3177              3235.5824</w:t>
      </w:r>
    </w:p>
    <w:p w14:paraId="1B8E4808" w14:textId="77777777" w:rsidR="00C90D38" w:rsidRPr="00DF62CF" w:rsidRDefault="00C90D38" w:rsidP="00BC2F62">
      <w:pPr>
        <w:spacing w:after="0" w:line="240" w:lineRule="auto"/>
        <w:rPr>
          <w:rFonts w:ascii="Times New Roman" w:eastAsia="Times New Roman" w:hAnsi="Times New Roman" w:cs="Times New Roman"/>
          <w:b/>
          <w:i/>
          <w:color w:val="000000"/>
          <w:sz w:val="24"/>
          <w:szCs w:val="24"/>
          <w:lang w:eastAsia="ru-RU"/>
        </w:rPr>
      </w:pPr>
    </w:p>
    <w:p w14:paraId="3C6E2383"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i4</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i13</w:t>
      </w:r>
    </w:p>
    <w:p w14:paraId="685532C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-1.144695   -1.266376   -0.203835</w:t>
      </w:r>
    </w:p>
    <w:p w14:paraId="278AD6F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-2.504963   -1.044810   -0.053909</w:t>
      </w:r>
    </w:p>
    <w:p w14:paraId="14666CB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-2.979858    0.243934    0.166691</w:t>
      </w:r>
    </w:p>
    <w:p w14:paraId="3864B8C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-2.085768    1.305789    0.245890</w:t>
      </w:r>
    </w:p>
    <w:p w14:paraId="0B10F15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-0.724173    1.081464    0.104281</w:t>
      </w:r>
    </w:p>
    <w:p w14:paraId="2407BB6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-0.233956   -0.206123   -0.139035</w:t>
      </w:r>
    </w:p>
    <w:p w14:paraId="57AC15C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1.201726   -0.449381   -0.314037</w:t>
      </w:r>
    </w:p>
    <w:p w14:paraId="7FCBA30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2.914266   -0.434191    1.007599</w:t>
      </w:r>
    </w:p>
    <w:p w14:paraId="423AC89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3.335966    0.252490   -0.074600</w:t>
      </w:r>
    </w:p>
    <w:p w14:paraId="642E42C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2.123269    0.519593   -0.767952</w:t>
      </w:r>
    </w:p>
    <w:p w14:paraId="5DC420F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-0.774953   -2.271610   -0.379728</w:t>
      </w:r>
    </w:p>
    <w:p w14:paraId="48323DD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-3.198774   -1.876037   -0.109602</w:t>
      </w:r>
    </w:p>
    <w:p w14:paraId="4A7B0FD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-4.043038    0.418065    0.287382</w:t>
      </w:r>
    </w:p>
    <w:p w14:paraId="6E1C51F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-2.451608    2.309345    0.431673</w:t>
      </w:r>
    </w:p>
    <w:p w14:paraId="4F80A7C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-0.024412    1.904659    0.200756</w:t>
      </w:r>
    </w:p>
    <w:p w14:paraId="15B04DE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1.486014   -1.490674   -0.416795</w:t>
      </w:r>
    </w:p>
    <w:p w14:paraId="27A8CED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3.384372   -0.949432    1.840280</w:t>
      </w:r>
    </w:p>
    <w:p w14:paraId="1213CBA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4.349062    0.530946   -0.350300</w:t>
      </w:r>
    </w:p>
    <w:p w14:paraId="1C777179"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1.862444    1.410395   -1.330226</w:t>
      </w:r>
    </w:p>
    <w:p w14:paraId="2D48F93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638D66AE"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42A907C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-635.6059           </w:t>
      </w:r>
      <w:r w:rsidRPr="00513043">
        <w:rPr>
          <w:rFonts w:ascii="Times New Roman" w:eastAsia="Times New Roman" w:hAnsi="Times New Roman" w:cs="Times New Roman"/>
          <w:color w:val="000000"/>
          <w:sz w:val="24"/>
          <w:szCs w:val="24"/>
          <w:lang w:eastAsia="ru-RU"/>
        </w:rPr>
        <w:t xml:space="preserve">    66.1314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106.2812</w:t>
      </w:r>
    </w:p>
    <w:p w14:paraId="699C9D6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159.1241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308.4229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387.0663</w:t>
      </w:r>
    </w:p>
    <w:p w14:paraId="384F947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401.1072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422.9425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539.0195</w:t>
      </w:r>
    </w:p>
    <w:p w14:paraId="60008D5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568.0137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637.1814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665.6463</w:t>
      </w:r>
    </w:p>
    <w:p w14:paraId="103A840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705.1256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720.0865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745.3276</w:t>
      </w:r>
    </w:p>
    <w:p w14:paraId="2FE85A2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773.1638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806.1027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873.4866</w:t>
      </w:r>
    </w:p>
    <w:p w14:paraId="7FD6B6C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890.5128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904.5899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930.4065</w:t>
      </w:r>
    </w:p>
    <w:p w14:paraId="6B2E9D6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955.4545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1006.0441              1023.1605</w:t>
      </w:r>
    </w:p>
    <w:p w14:paraId="7659396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1029.4109              1055.6756              1062.3766</w:t>
      </w:r>
    </w:p>
    <w:p w14:paraId="57FB2AA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1111.6634              1169.2034              1189.8687</w:t>
      </w:r>
    </w:p>
    <w:p w14:paraId="59A068F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1205.7952              1233.9752              1258.9085</w:t>
      </w:r>
    </w:p>
    <w:p w14:paraId="79E6AD5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1324.5917              1354.1422              1365.5576</w:t>
      </w:r>
    </w:p>
    <w:p w14:paraId="2194702B"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1463.7558              1496.7825              1525.7792</w:t>
      </w:r>
    </w:p>
    <w:p w14:paraId="569FF6D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1546.5167              1655.1926              1675.8332</w:t>
      </w:r>
    </w:p>
    <w:p w14:paraId="51CC778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3163.1075              3186.4522              3187.2255</w:t>
      </w:r>
    </w:p>
    <w:p w14:paraId="2C13754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3192.8480              3193.8177              3198.4686</w:t>
      </w:r>
    </w:p>
    <w:p w14:paraId="0187E856"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3202.6081              3211.3393              3221.3869</w:t>
      </w:r>
    </w:p>
    <w:p w14:paraId="55E8EB2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6392350C"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i13</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i64</w:t>
      </w:r>
    </w:p>
    <w:p w14:paraId="7B09F8A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0.924200   -1.271784    0.107620</w:t>
      </w:r>
    </w:p>
    <w:p w14:paraId="4895231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0.376631    1.122855    0.163226</w:t>
      </w:r>
    </w:p>
    <w:p w14:paraId="1C6F1B8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1.706316    1.407420    0.002423</w:t>
      </w:r>
    </w:p>
    <w:p w14:paraId="6D7F76B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2.663552    0.385191   -0.115128</w:t>
      </w:r>
    </w:p>
    <w:p w14:paraId="4DFA033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2.247922   -0.953353   -0.048509</w:t>
      </w:r>
    </w:p>
    <w:p w14:paraId="0B59A8B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-0.099249   -0.244977    0.169875</w:t>
      </w:r>
    </w:p>
    <w:p w14:paraId="09A9A77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-1.463590   -0.683517    0.691083</w:t>
      </w:r>
    </w:p>
    <w:p w14:paraId="4C89F17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-2.496429    0.426073    0.612411</w:t>
      </w:r>
    </w:p>
    <w:p w14:paraId="63016AB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-2.463763    0.443433   -0.732820</w:t>
      </w:r>
    </w:p>
    <w:p w14:paraId="48691FA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-1.454579   -0.646933   -0.804791</w:t>
      </w:r>
    </w:p>
    <w:p w14:paraId="03EFB2E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0.614405   -2.310697    0.169758</w:t>
      </w:r>
    </w:p>
    <w:p w14:paraId="1DAEA64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-0.348988    1.921918    0.252405</w:t>
      </w:r>
    </w:p>
    <w:p w14:paraId="502DB64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2.026615    2.443515   -0.025844</w:t>
      </w:r>
    </w:p>
    <w:p w14:paraId="04B69C6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3.711673    0.626782   -0.241763</w:t>
      </w:r>
    </w:p>
    <w:p w14:paraId="6C9A263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2.984436   -1.747273   -0.110240</w:t>
      </w:r>
    </w:p>
    <w:p w14:paraId="70B97BF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-1.527212   -1.571352    1.309861</w:t>
      </w:r>
    </w:p>
    <w:p w14:paraId="16D5F7D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-2.921498    1.077277    1.365281</w:t>
      </w:r>
    </w:p>
    <w:p w14:paraId="2992D59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-2.873225    1.108094   -1.483407</w:t>
      </w:r>
    </w:p>
    <w:p w14:paraId="0118E8D0"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-1.312267   -1.454722   -1.508392</w:t>
      </w:r>
    </w:p>
    <w:p w14:paraId="33A816B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527BD880"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42D750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-456.9880               121.5754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169.4149</w:t>
      </w:r>
    </w:p>
    <w:p w14:paraId="0EF0BEC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218.3755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380.0207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394.7296</w:t>
      </w:r>
    </w:p>
    <w:p w14:paraId="44D3BBB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421.3908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472.1306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590.0925</w:t>
      </w:r>
    </w:p>
    <w:p w14:paraId="09D5837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616.8055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654.8634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707.4986</w:t>
      </w:r>
    </w:p>
    <w:p w14:paraId="5F217593"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729.3559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764.2143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799.4714</w:t>
      </w:r>
    </w:p>
    <w:p w14:paraId="21A8603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813.3771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861.2854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873.7411</w:t>
      </w:r>
    </w:p>
    <w:p w14:paraId="538019B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905.3929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941.6365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973.2795</w:t>
      </w:r>
    </w:p>
    <w:p w14:paraId="74664A8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984.6303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991.7144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996.1206</w:t>
      </w:r>
    </w:p>
    <w:p w14:paraId="13452157"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1016.9522              1028.8599              1045.2082</w:t>
      </w:r>
    </w:p>
    <w:p w14:paraId="5E1CBE6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1102.0756              1120.5212              1165.7245</w:t>
      </w:r>
    </w:p>
    <w:p w14:paraId="0FC241C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1191.3173              1207.9693              1208.5838</w:t>
      </w:r>
    </w:p>
    <w:p w14:paraId="2A63260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1271.7384              1319.5793              1333.6619</w:t>
      </w:r>
    </w:p>
    <w:p w14:paraId="38B671C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1346.0835              1457.1899              1483.1171</w:t>
      </w:r>
    </w:p>
    <w:p w14:paraId="4A37783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1570.1097              1593.3003              1612.8024</w:t>
      </w:r>
    </w:p>
    <w:p w14:paraId="4D0CCF05"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3178.4066              3187.6712              3188.5825</w:t>
      </w:r>
    </w:p>
    <w:p w14:paraId="7F6ECD40"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3200.1036              3207.5929              3217.8711</w:t>
      </w:r>
    </w:p>
    <w:p w14:paraId="58C519AB"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3224.7370              3235.4831              3244.0428</w:t>
      </w:r>
    </w:p>
    <w:p w14:paraId="1C76940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0C1ABC40" w14:textId="77777777" w:rsidR="00C90D38" w:rsidRDefault="00C90D38" w:rsidP="00BC2F62">
      <w:pPr>
        <w:spacing w:after="0" w:line="240" w:lineRule="auto"/>
        <w:rPr>
          <w:rFonts w:ascii="Times New Roman" w:eastAsia="Times New Roman" w:hAnsi="Times New Roman" w:cs="Times New Roman"/>
          <w:b/>
          <w:i/>
          <w:sz w:val="24"/>
          <w:szCs w:val="24"/>
          <w:lang w:eastAsia="ru-RU"/>
        </w:rPr>
      </w:pPr>
      <w:r>
        <w:rPr>
          <w:rFonts w:ascii="Times New Roman" w:eastAsia="Times New Roman" w:hAnsi="Times New Roman" w:cs="Times New Roman"/>
          <w:b/>
          <w:i/>
          <w:color w:val="000000"/>
          <w:sz w:val="24"/>
          <w:szCs w:val="24"/>
          <w:lang w:eastAsia="ru-RU"/>
        </w:rPr>
        <w:t>i65</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p</w:t>
      </w:r>
      <w:r w:rsidRPr="00DF62CF">
        <w:rPr>
          <w:rFonts w:ascii="Times New Roman" w:eastAsia="Times New Roman" w:hAnsi="Times New Roman" w:cs="Times New Roman"/>
          <w:b/>
          <w:i/>
          <w:color w:val="000000"/>
          <w:sz w:val="24"/>
          <w:szCs w:val="24"/>
          <w:lang w:eastAsia="ru-RU"/>
        </w:rPr>
        <w:t>9</w:t>
      </w:r>
    </w:p>
    <w:p w14:paraId="78B48A96"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C</w:t>
      </w:r>
      <w:r w:rsidRPr="00507CB8">
        <w:rPr>
          <w:rFonts w:ascii="Times New Roman" w:eastAsia="Times New Roman" w:hAnsi="Times New Roman" w:cs="Times New Roman"/>
          <w:sz w:val="24"/>
          <w:szCs w:val="24"/>
          <w:lang w:eastAsia="ru-RU"/>
        </w:rPr>
        <w:t xml:space="preserve">       -1.239707    1.447870    0.027397</w:t>
      </w:r>
    </w:p>
    <w:p w14:paraId="41358431"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C</w:t>
      </w:r>
      <w:r w:rsidRPr="00507CB8">
        <w:rPr>
          <w:rFonts w:ascii="Times New Roman" w:eastAsia="Times New Roman" w:hAnsi="Times New Roman" w:cs="Times New Roman"/>
          <w:sz w:val="24"/>
          <w:szCs w:val="24"/>
          <w:lang w:eastAsia="ru-RU"/>
        </w:rPr>
        <w:t xml:space="preserve">       -2.423102    0.720107    0.211858</w:t>
      </w:r>
    </w:p>
    <w:p w14:paraId="3D1D34A0"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C</w:t>
      </w:r>
      <w:r w:rsidRPr="00507CB8">
        <w:rPr>
          <w:rFonts w:ascii="Times New Roman" w:eastAsia="Times New Roman" w:hAnsi="Times New Roman" w:cs="Times New Roman"/>
          <w:sz w:val="24"/>
          <w:szCs w:val="24"/>
          <w:lang w:eastAsia="ru-RU"/>
        </w:rPr>
        <w:t xml:space="preserve">       -2.446931   -0.675735    0.132704</w:t>
      </w:r>
    </w:p>
    <w:p w14:paraId="2478BC63"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C</w:t>
      </w:r>
      <w:r w:rsidRPr="00507CB8">
        <w:rPr>
          <w:rFonts w:ascii="Times New Roman" w:eastAsia="Times New Roman" w:hAnsi="Times New Roman" w:cs="Times New Roman"/>
          <w:sz w:val="24"/>
          <w:szCs w:val="24"/>
          <w:lang w:eastAsia="ru-RU"/>
        </w:rPr>
        <w:t xml:space="preserve">       -1.287828   -1.417668   -0.076317</w:t>
      </w:r>
    </w:p>
    <w:p w14:paraId="46DFE8C6"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C</w:t>
      </w:r>
      <w:r w:rsidRPr="00507CB8">
        <w:rPr>
          <w:rFonts w:ascii="Times New Roman" w:eastAsia="Times New Roman" w:hAnsi="Times New Roman" w:cs="Times New Roman"/>
          <w:sz w:val="24"/>
          <w:szCs w:val="24"/>
          <w:lang w:eastAsia="ru-RU"/>
        </w:rPr>
        <w:t xml:space="preserve">       -0.090282   -0.696338   -0.108038</w:t>
      </w:r>
    </w:p>
    <w:p w14:paraId="16F1C05C"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C</w:t>
      </w:r>
      <w:r w:rsidRPr="00507CB8">
        <w:rPr>
          <w:rFonts w:ascii="Times New Roman" w:eastAsia="Times New Roman" w:hAnsi="Times New Roman" w:cs="Times New Roman"/>
          <w:sz w:val="24"/>
          <w:szCs w:val="24"/>
          <w:lang w:eastAsia="ru-RU"/>
        </w:rPr>
        <w:t xml:space="preserve">       -0.094410    0.708374   -0.154620</w:t>
      </w:r>
    </w:p>
    <w:p w14:paraId="536D4763"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C</w:t>
      </w:r>
      <w:r w:rsidRPr="00507CB8">
        <w:rPr>
          <w:rFonts w:ascii="Times New Roman" w:eastAsia="Times New Roman" w:hAnsi="Times New Roman" w:cs="Times New Roman"/>
          <w:sz w:val="24"/>
          <w:szCs w:val="24"/>
          <w:lang w:eastAsia="ru-RU"/>
        </w:rPr>
        <w:t xml:space="preserve">        1.360966    0.803732   -0.595776</w:t>
      </w:r>
    </w:p>
    <w:p w14:paraId="2258831F"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C</w:t>
      </w:r>
      <w:r w:rsidRPr="00507CB8">
        <w:rPr>
          <w:rFonts w:ascii="Times New Roman" w:eastAsia="Times New Roman" w:hAnsi="Times New Roman" w:cs="Times New Roman"/>
          <w:sz w:val="24"/>
          <w:szCs w:val="24"/>
          <w:lang w:eastAsia="ru-RU"/>
        </w:rPr>
        <w:t xml:space="preserve">        1.368808   -0.777280   -0.598061</w:t>
      </w:r>
    </w:p>
    <w:p w14:paraId="38AB1427"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C</w:t>
      </w:r>
      <w:r w:rsidRPr="00507CB8">
        <w:rPr>
          <w:rFonts w:ascii="Times New Roman" w:eastAsia="Times New Roman" w:hAnsi="Times New Roman" w:cs="Times New Roman"/>
          <w:sz w:val="24"/>
          <w:szCs w:val="24"/>
          <w:lang w:eastAsia="ru-RU"/>
        </w:rPr>
        <w:t xml:space="preserve">        2.434928   -0.652543    0.475658</w:t>
      </w:r>
    </w:p>
    <w:p w14:paraId="1630F87C"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C</w:t>
      </w:r>
      <w:r w:rsidRPr="00507CB8">
        <w:rPr>
          <w:rFonts w:ascii="Times New Roman" w:eastAsia="Times New Roman" w:hAnsi="Times New Roman" w:cs="Times New Roman"/>
          <w:sz w:val="24"/>
          <w:szCs w:val="24"/>
          <w:lang w:eastAsia="ru-RU"/>
        </w:rPr>
        <w:t xml:space="preserve">        2.425398    0.682431    0.482562</w:t>
      </w:r>
    </w:p>
    <w:p w14:paraId="6FB95821"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H</w:t>
      </w:r>
      <w:r w:rsidRPr="00507CB8">
        <w:rPr>
          <w:rFonts w:ascii="Times New Roman" w:eastAsia="Times New Roman" w:hAnsi="Times New Roman" w:cs="Times New Roman"/>
          <w:sz w:val="24"/>
          <w:szCs w:val="24"/>
          <w:lang w:eastAsia="ru-RU"/>
        </w:rPr>
        <w:t xml:space="preserve">       -1.254732    2.531365   -0.015838</w:t>
      </w:r>
    </w:p>
    <w:p w14:paraId="3476D4D6"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H</w:t>
      </w:r>
      <w:r w:rsidRPr="00507CB8">
        <w:rPr>
          <w:rFonts w:ascii="Times New Roman" w:eastAsia="Times New Roman" w:hAnsi="Times New Roman" w:cs="Times New Roman"/>
          <w:sz w:val="24"/>
          <w:szCs w:val="24"/>
          <w:lang w:eastAsia="ru-RU"/>
        </w:rPr>
        <w:t xml:space="preserve">       -3.356192    1.250477    0.366788</w:t>
      </w:r>
    </w:p>
    <w:p w14:paraId="4DCFF07B"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H</w:t>
      </w:r>
      <w:r w:rsidRPr="00507CB8">
        <w:rPr>
          <w:rFonts w:ascii="Times New Roman" w:eastAsia="Times New Roman" w:hAnsi="Times New Roman" w:cs="Times New Roman"/>
          <w:sz w:val="24"/>
          <w:szCs w:val="24"/>
          <w:lang w:eastAsia="ru-RU"/>
        </w:rPr>
        <w:t xml:space="preserve">       -3.398526   -1.188077    0.221031</w:t>
      </w:r>
    </w:p>
    <w:p w14:paraId="3D497740"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H</w:t>
      </w:r>
      <w:r w:rsidRPr="00507CB8">
        <w:rPr>
          <w:rFonts w:ascii="Times New Roman" w:eastAsia="Times New Roman" w:hAnsi="Times New Roman" w:cs="Times New Roman"/>
          <w:sz w:val="24"/>
          <w:szCs w:val="24"/>
          <w:lang w:eastAsia="ru-RU"/>
        </w:rPr>
        <w:t xml:space="preserve">       -1.319131   -2.497474   -0.165018</w:t>
      </w:r>
    </w:p>
    <w:p w14:paraId="4670A08D"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H</w:t>
      </w:r>
      <w:r w:rsidRPr="00507CB8">
        <w:rPr>
          <w:rFonts w:ascii="Times New Roman" w:eastAsia="Times New Roman" w:hAnsi="Times New Roman" w:cs="Times New Roman"/>
          <w:sz w:val="24"/>
          <w:szCs w:val="24"/>
          <w:lang w:eastAsia="ru-RU"/>
        </w:rPr>
        <w:t xml:space="preserve">        0.261571   -1.014973    1.653717</w:t>
      </w:r>
    </w:p>
    <w:p w14:paraId="69CC13F1"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H</w:t>
      </w:r>
      <w:r w:rsidRPr="00507CB8">
        <w:rPr>
          <w:rFonts w:ascii="Times New Roman" w:eastAsia="Times New Roman" w:hAnsi="Times New Roman" w:cs="Times New Roman"/>
          <w:sz w:val="24"/>
          <w:szCs w:val="24"/>
          <w:lang w:eastAsia="ru-RU"/>
        </w:rPr>
        <w:t xml:space="preserve">        1.577680    1.378370   -1.496610</w:t>
      </w:r>
    </w:p>
    <w:p w14:paraId="5525F2C5"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H</w:t>
      </w:r>
      <w:r w:rsidRPr="00507CB8">
        <w:rPr>
          <w:rFonts w:ascii="Times New Roman" w:eastAsia="Times New Roman" w:hAnsi="Times New Roman" w:cs="Times New Roman"/>
          <w:sz w:val="24"/>
          <w:szCs w:val="24"/>
          <w:lang w:eastAsia="ru-RU"/>
        </w:rPr>
        <w:t xml:space="preserve">        1.567919   -1.346537   -1.505021</w:t>
      </w:r>
    </w:p>
    <w:p w14:paraId="2BDF50D3"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H</w:t>
      </w:r>
      <w:r w:rsidRPr="00507CB8">
        <w:rPr>
          <w:rFonts w:ascii="Times New Roman" w:eastAsia="Times New Roman" w:hAnsi="Times New Roman" w:cs="Times New Roman"/>
          <w:sz w:val="24"/>
          <w:szCs w:val="24"/>
          <w:lang w:eastAsia="ru-RU"/>
        </w:rPr>
        <w:t xml:space="preserve">        2.948441   -1.399072    1.068858</w:t>
      </w:r>
    </w:p>
    <w:p w14:paraId="312C7FA7" w14:textId="77777777" w:rsidR="00C90D38" w:rsidRDefault="00C90D38" w:rsidP="00BC2F6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H</w:t>
      </w:r>
      <w:r w:rsidRPr="00507CB8">
        <w:rPr>
          <w:rFonts w:ascii="Times New Roman" w:eastAsia="Times New Roman" w:hAnsi="Times New Roman" w:cs="Times New Roman"/>
          <w:sz w:val="24"/>
          <w:szCs w:val="24"/>
          <w:lang w:eastAsia="ru-RU"/>
        </w:rPr>
        <w:t xml:space="preserve">        2.925936    1.428218    1.087897</w:t>
      </w:r>
    </w:p>
    <w:p w14:paraId="1329EAB5" w14:textId="77777777" w:rsidR="00C90D38" w:rsidRPr="00507CB8" w:rsidRDefault="00C90D38" w:rsidP="00BC2F62">
      <w:pPr>
        <w:spacing w:after="0" w:line="240" w:lineRule="auto"/>
        <w:rPr>
          <w:rFonts w:ascii="Times New Roman" w:eastAsia="Times New Roman" w:hAnsi="Times New Roman" w:cs="Times New Roman"/>
          <w:sz w:val="24"/>
          <w:szCs w:val="24"/>
          <w:lang w:eastAsia="ru-RU"/>
        </w:rPr>
      </w:pPr>
    </w:p>
    <w:p w14:paraId="4A1DEEB4"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95B5E2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-952.5314               154.2536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188.3109</w:t>
      </w:r>
    </w:p>
    <w:p w14:paraId="41372A0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297.8649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352.9701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369.5226</w:t>
      </w:r>
    </w:p>
    <w:p w14:paraId="7C5402C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415.1056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453.6653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546.7364</w:t>
      </w:r>
    </w:p>
    <w:p w14:paraId="3DFB0A3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571.7046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575.9626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657.3143</w:t>
      </w:r>
    </w:p>
    <w:p w14:paraId="62C2F6B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751.3007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765.2985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773.0723</w:t>
      </w:r>
    </w:p>
    <w:p w14:paraId="6C7F4FB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841.9552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845.6634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870.8573</w:t>
      </w:r>
    </w:p>
    <w:p w14:paraId="6B226178"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887.1563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928.9420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940.2453</w:t>
      </w:r>
    </w:p>
    <w:p w14:paraId="21021CC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 xml:space="preserve">963.8495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978.3955     </w:t>
      </w:r>
      <w:r>
        <w:rPr>
          <w:rFonts w:ascii="Times New Roman" w:eastAsia="Times New Roman" w:hAnsi="Times New Roman" w:cs="Times New Roman"/>
          <w:color w:val="000000"/>
          <w:sz w:val="24"/>
          <w:szCs w:val="24"/>
          <w:lang w:eastAsia="ru-RU"/>
        </w:rPr>
        <w:t xml:space="preserve">  </w:t>
      </w:r>
      <w:r w:rsidRPr="00513043">
        <w:rPr>
          <w:rFonts w:ascii="Times New Roman" w:eastAsia="Times New Roman" w:hAnsi="Times New Roman" w:cs="Times New Roman"/>
          <w:color w:val="000000"/>
          <w:sz w:val="24"/>
          <w:szCs w:val="24"/>
          <w:lang w:eastAsia="ru-RU"/>
        </w:rPr>
        <w:t xml:space="preserve">         1008.7716</w:t>
      </w:r>
    </w:p>
    <w:p w14:paraId="6916AC39"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1009.6062              1029.5837              1065.6186</w:t>
      </w:r>
    </w:p>
    <w:p w14:paraId="25D9EDCF"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1103.7200              1145.6684              1150.1509</w:t>
      </w:r>
    </w:p>
    <w:p w14:paraId="3484F5A4"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1170.9802              1178.0378              1203.7202</w:t>
      </w:r>
    </w:p>
    <w:p w14:paraId="6BD06D71"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1214.2526              1224.4630              1297.0383</w:t>
      </w:r>
    </w:p>
    <w:p w14:paraId="3603723A"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1309.3415              1366.0053              1471.4905</w:t>
      </w:r>
    </w:p>
    <w:p w14:paraId="3D41DD62"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1502.3856              1630.0069              1645.0305</w:t>
      </w:r>
    </w:p>
    <w:p w14:paraId="22D6C8ED"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1656.8105              3123.5429              3142.9240</w:t>
      </w:r>
    </w:p>
    <w:p w14:paraId="24E6FB26"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3189.3838              3198.9564              3208.6676</w:t>
      </w:r>
    </w:p>
    <w:p w14:paraId="4C3DAC7B"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513043">
        <w:rPr>
          <w:rFonts w:ascii="Times New Roman" w:eastAsia="Times New Roman" w:hAnsi="Times New Roman" w:cs="Times New Roman"/>
          <w:color w:val="000000"/>
          <w:sz w:val="24"/>
          <w:szCs w:val="24"/>
          <w:lang w:eastAsia="ru-RU"/>
        </w:rPr>
        <w:t>3209.1197              3217.7941              3240.8447</w:t>
      </w:r>
    </w:p>
    <w:p w14:paraId="750ED60E" w14:textId="77777777" w:rsidR="00C90D38" w:rsidRPr="00513043" w:rsidRDefault="00C90D38" w:rsidP="00BC2F62">
      <w:pPr>
        <w:spacing w:after="0" w:line="240" w:lineRule="auto"/>
        <w:rPr>
          <w:rFonts w:ascii="Times New Roman" w:eastAsia="Times New Roman" w:hAnsi="Times New Roman" w:cs="Times New Roman"/>
          <w:color w:val="000000"/>
          <w:sz w:val="24"/>
          <w:szCs w:val="24"/>
          <w:lang w:eastAsia="ru-RU"/>
        </w:rPr>
      </w:pPr>
    </w:p>
    <w:p w14:paraId="5536BC17"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i22</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i65</w:t>
      </w:r>
    </w:p>
    <w:p w14:paraId="2FDA928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1.220812    1.428480   -0.042418</w:t>
      </w:r>
    </w:p>
    <w:p w14:paraId="6F3311A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2.421046    0.748678    0.009490</w:t>
      </w:r>
    </w:p>
    <w:p w14:paraId="1539867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2.445910   -0.688859    0.025331</w:t>
      </w:r>
    </w:p>
    <w:p w14:paraId="5AE7753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1.320973   -1.424450   -0.092551</w:t>
      </w:r>
    </w:p>
    <w:p w14:paraId="7C899D5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-0.003507   -0.775934   -0.351752</w:t>
      </w:r>
    </w:p>
    <w:p w14:paraId="4666204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0.021197    0.731515   -0.208431</w:t>
      </w:r>
    </w:p>
    <w:p w14:paraId="56F1C9A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-1.260903    1.138430    0.259389</w:t>
      </w:r>
    </w:p>
    <w:p w14:paraId="14D2789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-1.161091   -0.891635    0.635952</w:t>
      </w:r>
    </w:p>
    <w:p w14:paraId="6969200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-2.489619   -0.743164   -0.023804</w:t>
      </w:r>
    </w:p>
    <w:p w14:paraId="00FEB15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-2.541659    0.560553   -0.265271</w:t>
      </w:r>
    </w:p>
    <w:p w14:paraId="45E5452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1.187763    2.499852    0.133344</w:t>
      </w:r>
    </w:p>
    <w:p w14:paraId="079B6D2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3.351179    1.292423    0.124334</w:t>
      </w:r>
    </w:p>
    <w:p w14:paraId="70B7FB2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3.400595   -1.186589    0.160012</w:t>
      </w:r>
    </w:p>
    <w:p w14:paraId="5D2B4D5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1.358350   -2.508818   -0.070548</w:t>
      </w:r>
    </w:p>
    <w:p w14:paraId="6143607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-0.367122   -1.102337   -1.339962</w:t>
      </w:r>
    </w:p>
    <w:p w14:paraId="70D8AF3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-1.317132    2.082452    0.804229</w:t>
      </w:r>
    </w:p>
    <w:p w14:paraId="43C69FB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-1.003023   -1.174871    1.670454</w:t>
      </w:r>
    </w:p>
    <w:p w14:paraId="35EA9F2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-3.149595   -1.535441   -0.362837</w:t>
      </w:r>
    </w:p>
    <w:p w14:paraId="04E95DD0"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-3.299966    1.131642   -0.794646</w:t>
      </w:r>
    </w:p>
    <w:p w14:paraId="07C0AD9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05D00FBD"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9F87AA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-955.9450            </w:t>
      </w:r>
      <w:r w:rsidRPr="00011102">
        <w:rPr>
          <w:rFonts w:ascii="Times New Roman" w:eastAsia="Times New Roman" w:hAnsi="Times New Roman" w:cs="Times New Roman"/>
          <w:color w:val="000000"/>
          <w:sz w:val="24"/>
          <w:szCs w:val="24"/>
          <w:lang w:eastAsia="ru-RU"/>
        </w:rPr>
        <w:t xml:space="preserve">  128.8624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179.1317</w:t>
      </w:r>
    </w:p>
    <w:p w14:paraId="6C8582C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279.3912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316.3695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358.6684</w:t>
      </w:r>
    </w:p>
    <w:p w14:paraId="58F7C62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429.6487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490.1824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533.9195</w:t>
      </w:r>
    </w:p>
    <w:p w14:paraId="347A356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578.5940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623.2962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684.8325</w:t>
      </w:r>
    </w:p>
    <w:p w14:paraId="4F5FFC8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703.0605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752.7225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765.7883</w:t>
      </w:r>
    </w:p>
    <w:p w14:paraId="3067726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789.2710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834.0383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901.7578</w:t>
      </w:r>
    </w:p>
    <w:p w14:paraId="0B9D9FF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925.6687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942.5945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959.2817</w:t>
      </w:r>
    </w:p>
    <w:p w14:paraId="390E441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987.8461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993.0681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1011.2372</w:t>
      </w:r>
    </w:p>
    <w:p w14:paraId="7357B24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1030.3576              1052.3702              1090.4888</w:t>
      </w:r>
    </w:p>
    <w:p w14:paraId="065FFC6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1108.1043              1139.1466              1174.9413</w:t>
      </w:r>
    </w:p>
    <w:p w14:paraId="2B63D45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1211.4558              1234.5864              1258.0749</w:t>
      </w:r>
    </w:p>
    <w:p w14:paraId="2FD4DE6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1302.0570              1337.0523              1364.9444</w:t>
      </w:r>
    </w:p>
    <w:p w14:paraId="1465BB8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1390.2747              1412.1475              1451.1079</w:t>
      </w:r>
    </w:p>
    <w:p w14:paraId="1DD7681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1522.0760              1648.7245              1695.9998</w:t>
      </w:r>
    </w:p>
    <w:p w14:paraId="6BC1B3A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2974.3967              3122.5669              3164.7840</w:t>
      </w:r>
    </w:p>
    <w:p w14:paraId="011580A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3177.4263              3180.5805              3196.8282</w:t>
      </w:r>
    </w:p>
    <w:p w14:paraId="30F4899D"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3199.3931              3214.3513              3217.4594</w:t>
      </w:r>
    </w:p>
    <w:p w14:paraId="30501FC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0CE10A07"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i19</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p20</w:t>
      </w:r>
    </w:p>
    <w:p w14:paraId="304A64C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2.568794    0.146898   -0.044654</w:t>
      </w:r>
    </w:p>
    <w:p w14:paraId="310816C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2.123870   -1.171629    0.015424</w:t>
      </w:r>
    </w:p>
    <w:p w14:paraId="1E5E4CD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0.761711   -1.460892    0.058770</w:t>
      </w:r>
    </w:p>
    <w:p w14:paraId="22B57D1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-0.137585   -0.410387    0.040219</w:t>
      </w:r>
    </w:p>
    <w:p w14:paraId="278D0CC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0.307569    0.920246   -0.020940</w:t>
      </w:r>
    </w:p>
    <w:p w14:paraId="692EE9B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1.664718    1.205607   -0.063977</w:t>
      </w:r>
    </w:p>
    <w:p w14:paraId="47C9105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-1.623254   -0.383766    0.053372</w:t>
      </w:r>
    </w:p>
    <w:p w14:paraId="0785EA7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-1.984281    1.052649    0.026250</w:t>
      </w:r>
    </w:p>
    <w:p w14:paraId="3780F54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-0.868317    1.797170   -0.031129</w:t>
      </w:r>
    </w:p>
    <w:p w14:paraId="694D9B8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-2.450565   -1.414914   -0.232965</w:t>
      </w:r>
    </w:p>
    <w:p w14:paraId="6154468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3.633418    0.349506   -0.077615</w:t>
      </w:r>
    </w:p>
    <w:p w14:paraId="7921D97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2.846045   -1.979825    0.031025</w:t>
      </w:r>
    </w:p>
    <w:p w14:paraId="22A0AE2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0.420323   -2.489163    0.114437</w:t>
      </w:r>
    </w:p>
    <w:p w14:paraId="0946EF9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2.017062    2.230128   -0.114291</w:t>
      </w:r>
    </w:p>
    <w:p w14:paraId="0162DF6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-1.671495   -0.393942    1.957638</w:t>
      </w:r>
    </w:p>
    <w:p w14:paraId="49225BC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-3.004734    1.410031    0.030228</w:t>
      </w:r>
    </w:p>
    <w:p w14:paraId="46287CF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-0.823775    2.877284   -0.077623</w:t>
      </w:r>
    </w:p>
    <w:p w14:paraId="1A4F35E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-3.519537   -1.264535   -0.327138</w:t>
      </w:r>
    </w:p>
    <w:p w14:paraId="6BD473ED"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-2.073259   -2.425378   -0.338878</w:t>
      </w:r>
    </w:p>
    <w:p w14:paraId="5070391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7C4B1A11"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683401E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-943.3606               </w:t>
      </w:r>
      <w:r w:rsidRPr="00011102">
        <w:rPr>
          <w:rFonts w:ascii="Times New Roman" w:eastAsia="Times New Roman" w:hAnsi="Times New Roman" w:cs="Times New Roman"/>
          <w:color w:val="000000"/>
          <w:sz w:val="24"/>
          <w:szCs w:val="24"/>
          <w:lang w:eastAsia="ru-RU"/>
        </w:rPr>
        <w:t xml:space="preserve">138.6876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191.8425</w:t>
      </w:r>
    </w:p>
    <w:p w14:paraId="2E39BAF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253.8085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320.6542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332.0473</w:t>
      </w:r>
    </w:p>
    <w:p w14:paraId="77C714A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415.8079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446.9836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460.1592</w:t>
      </w:r>
    </w:p>
    <w:p w14:paraId="2B6F88C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545.4692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556.1459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575.9459</w:t>
      </w:r>
    </w:p>
    <w:p w14:paraId="70E02DB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641.4683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642.9998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728.5345</w:t>
      </w:r>
    </w:p>
    <w:p w14:paraId="6346880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763.6226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772.2016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776.8400</w:t>
      </w:r>
    </w:p>
    <w:p w14:paraId="23DCE6A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813.0453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872.8644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895.8568</w:t>
      </w:r>
    </w:p>
    <w:p w14:paraId="6C8A8A4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912.4202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944.5695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959.8842</w:t>
      </w:r>
    </w:p>
    <w:p w14:paraId="19E6F92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968.0041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1007.5073              1051.0658</w:t>
      </w:r>
    </w:p>
    <w:p w14:paraId="4CF0BAF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1088.5165              1108.2419              1152.6050</w:t>
      </w:r>
    </w:p>
    <w:p w14:paraId="4A4143E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1186.4314              1222.8656              1246.1600</w:t>
      </w:r>
    </w:p>
    <w:p w14:paraId="44D6311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1326.1888              1342.2598              1394.8796</w:t>
      </w:r>
    </w:p>
    <w:p w14:paraId="6826CA3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1443.9596              1500.2452              1511.3792</w:t>
      </w:r>
    </w:p>
    <w:p w14:paraId="3329D33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1613.6771              1644.0306              1668.4472</w:t>
      </w:r>
    </w:p>
    <w:p w14:paraId="6699AAC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1687.8652              3163.6115              3189.9635</w:t>
      </w:r>
    </w:p>
    <w:p w14:paraId="303918B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3195.4986              3207.4225              3220.9897</w:t>
      </w:r>
    </w:p>
    <w:p w14:paraId="1975F375"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3227.0679              3251.0058              3259.6984</w:t>
      </w:r>
    </w:p>
    <w:p w14:paraId="5D09943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5387CB1C"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i12</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p</w:t>
      </w:r>
      <w:r w:rsidRPr="00DF62CF">
        <w:rPr>
          <w:rFonts w:ascii="Times New Roman" w:eastAsia="Times New Roman" w:hAnsi="Times New Roman" w:cs="Times New Roman"/>
          <w:b/>
          <w:i/>
          <w:color w:val="000000"/>
          <w:sz w:val="24"/>
          <w:szCs w:val="24"/>
          <w:lang w:eastAsia="ru-RU"/>
        </w:rPr>
        <w:t>10</w:t>
      </w:r>
    </w:p>
    <w:p w14:paraId="1B87D5C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-2.059220    1.074926   -0.113217</w:t>
      </w:r>
    </w:p>
    <w:p w14:paraId="4521F12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3.092736   -1.082457   -0.198364</w:t>
      </w:r>
    </w:p>
    <w:p w14:paraId="422CB97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-0.642990   -1.423882    0.099398</w:t>
      </w:r>
    </w:p>
    <w:p w14:paraId="48D4A7D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-2.066789   -1.368399    0.029901</w:t>
      </w:r>
    </w:p>
    <w:p w14:paraId="2138664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-2.741524   -0.173833   -0.071914</w:t>
      </w:r>
    </w:p>
    <w:p w14:paraId="0BB8BD5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-0.701391    1.004985   -0.042622</w:t>
      </w:r>
    </w:p>
    <w:p w14:paraId="494361C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0.608008    1.732153   -0.034489</w:t>
      </w:r>
    </w:p>
    <w:p w14:paraId="390B069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1.304978    0.557350    0.080006</w:t>
      </w:r>
    </w:p>
    <w:p w14:paraId="77083C3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2.691788    0.182145   -0.053079</w:t>
      </w:r>
    </w:p>
    <w:p w14:paraId="11FA419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-0.009019   -0.225025    0.060011</w:t>
      </w:r>
    </w:p>
    <w:p w14:paraId="48B3791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-2.606506    2.005940   -0.199930</w:t>
      </w:r>
    </w:p>
    <w:p w14:paraId="2839B13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2.381238   -1.901042   -0.197812</w:t>
      </w:r>
    </w:p>
    <w:p w14:paraId="48504B7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4.139184   -1.331448   -0.325425</w:t>
      </w:r>
    </w:p>
    <w:p w14:paraId="4B6D09A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-0.130752   -2.374870    0.182718</w:t>
      </w:r>
    </w:p>
    <w:p w14:paraId="3118F0B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-2.629224   -2.294713    0.059979</w:t>
      </w:r>
    </w:p>
    <w:p w14:paraId="24D75F2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-3.824554   -0.181868   -0.123469</w:t>
      </w:r>
    </w:p>
    <w:p w14:paraId="756AC16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0.906365    2.768468   -0.111789</w:t>
      </w:r>
    </w:p>
    <w:p w14:paraId="1B8B2D0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1.488757    0.649769    2.237358</w:t>
      </w:r>
    </w:p>
    <w:p w14:paraId="454BCC8C"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3.416027    0.991981   -0.055422</w:t>
      </w:r>
    </w:p>
    <w:p w14:paraId="07F2F0A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0E05F4D5"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58E468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-659.7765               103.8385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133.3314</w:t>
      </w:r>
    </w:p>
    <w:p w14:paraId="0E3476E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159.0145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218.4276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283.8619</w:t>
      </w:r>
    </w:p>
    <w:p w14:paraId="0DC1FE7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342.7364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360.9078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373.5737</w:t>
      </w:r>
    </w:p>
    <w:p w14:paraId="664BFBD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418.9893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507.4675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557.5646</w:t>
      </w:r>
    </w:p>
    <w:p w14:paraId="0C08399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582.1870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652.5165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694.3979</w:t>
      </w:r>
    </w:p>
    <w:p w14:paraId="32957C2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727.3355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753.4506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773.3235</w:t>
      </w:r>
    </w:p>
    <w:p w14:paraId="2BC9473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822.3922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853.8110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900.9777</w:t>
      </w:r>
    </w:p>
    <w:p w14:paraId="63BD579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937.7420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957.6079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993.4268</w:t>
      </w:r>
    </w:p>
    <w:p w14:paraId="71D6943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994.4302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1000.4341              1030.7819</w:t>
      </w:r>
    </w:p>
    <w:p w14:paraId="500224E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1066.0733              1105.1423              1112.5372</w:t>
      </w:r>
    </w:p>
    <w:p w14:paraId="7D4EA10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1164.1305              1193.1606              1267.4733</w:t>
      </w:r>
    </w:p>
    <w:p w14:paraId="4C84BE6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1309.3809              1319.4105              1411.2409</w:t>
      </w:r>
    </w:p>
    <w:p w14:paraId="1B89FB4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1443.0779              1464.4133              1478.2021</w:t>
      </w:r>
    </w:p>
    <w:p w14:paraId="177A3FB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1567.7721              1669.5347              1699.4349</w:t>
      </w:r>
    </w:p>
    <w:p w14:paraId="47EB36A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1728.3283              3168.1105              3186.6293</w:t>
      </w:r>
    </w:p>
    <w:p w14:paraId="259CA97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3192.0140              3205.6133              3215.0135</w:t>
      </w:r>
    </w:p>
    <w:p w14:paraId="061D28CC"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3221.5345              3247.9557              3263.1818</w:t>
      </w:r>
    </w:p>
    <w:p w14:paraId="27B2DE4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1406C854"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i9</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i11</w:t>
      </w:r>
    </w:p>
    <w:p w14:paraId="633FF34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-0.383911   -0.499876    0.146404</w:t>
      </w:r>
    </w:p>
    <w:p w14:paraId="27644CC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-1.511888   -1.250905   -0.274042</w:t>
      </w:r>
    </w:p>
    <w:p w14:paraId="4DE11B7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-2.745098   -0.653377   -0.437493</w:t>
      </w:r>
    </w:p>
    <w:p w14:paraId="4FE6B90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-2.907113    0.710633   -0.189340</w:t>
      </w:r>
    </w:p>
    <w:p w14:paraId="61545E5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-1.812286    1.469891    0.223983</w:t>
      </w:r>
    </w:p>
    <w:p w14:paraId="7CB3F68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-0.572217    0.884183    0.389517</w:t>
      </w:r>
    </w:p>
    <w:p w14:paraId="1F06CCA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0.868953   -1.129414    0.309460</w:t>
      </w:r>
    </w:p>
    <w:p w14:paraId="62E6E51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-1.390870   -2.311760   -0.467854</w:t>
      </w:r>
    </w:p>
    <w:p w14:paraId="4EEF477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-3.592378   -1.247881   -0.760875</w:t>
      </w:r>
    </w:p>
    <w:p w14:paraId="4C95B59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-3.876633    1.177212   -0.318927</w:t>
      </w:r>
    </w:p>
    <w:p w14:paraId="26632F8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-1.934576    2.530237    0.415574</w:t>
      </w:r>
    </w:p>
    <w:p w14:paraId="46231C3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0.275558    1.482100    0.703768</w:t>
      </w:r>
    </w:p>
    <w:p w14:paraId="4BFD6EF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0.942216   -2.194974    0.110298</w:t>
      </w:r>
    </w:p>
    <w:p w14:paraId="5496306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2.086710   -0.437184    0.784518</w:t>
      </w:r>
    </w:p>
    <w:p w14:paraId="20CAB36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2.962023    0.111058   -0.012737</w:t>
      </w:r>
    </w:p>
    <w:p w14:paraId="1B508EA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3.831531    0.656523   -0.811710</w:t>
      </w:r>
    </w:p>
    <w:p w14:paraId="7C7D13D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2.267722   -0.387261    1.859818</w:t>
      </w:r>
    </w:p>
    <w:p w14:paraId="656E753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4.671121    0.088830   -1.198984</w:t>
      </w:r>
    </w:p>
    <w:p w14:paraId="5993D104"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3.737612    1.694306   -1.114178</w:t>
      </w:r>
    </w:p>
    <w:p w14:paraId="16C660F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5382CDC1"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C1C3FC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-108.4046              </w:t>
      </w:r>
      <w:r w:rsidRPr="00011102">
        <w:rPr>
          <w:rFonts w:ascii="Times New Roman" w:eastAsia="Times New Roman" w:hAnsi="Times New Roman" w:cs="Times New Roman"/>
          <w:color w:val="000000"/>
          <w:sz w:val="24"/>
          <w:szCs w:val="24"/>
          <w:lang w:eastAsia="ru-RU"/>
        </w:rPr>
        <w:t xml:space="preserve"> 69.2777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156.6131</w:t>
      </w:r>
    </w:p>
    <w:p w14:paraId="42C786E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170.0127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250.8801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314.1581</w:t>
      </w:r>
    </w:p>
    <w:p w14:paraId="7B8EAB3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378.5233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416.7431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473.4108</w:t>
      </w:r>
    </w:p>
    <w:p w14:paraId="2B4C889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494.8317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567.0111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630.6550</w:t>
      </w:r>
    </w:p>
    <w:p w14:paraId="3221210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647.6273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695.9588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710.6346</w:t>
      </w:r>
    </w:p>
    <w:p w14:paraId="3BFD2CB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785.9691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843.9883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855.0123</w:t>
      </w:r>
    </w:p>
    <w:p w14:paraId="7AAA19A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882.9412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885.3313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928.0663</w:t>
      </w:r>
    </w:p>
    <w:p w14:paraId="6AA761C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995.9945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1000.2597              1013.8262</w:t>
      </w:r>
    </w:p>
    <w:p w14:paraId="325EF30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1017.8176              1019.2888              1052.5718</w:t>
      </w:r>
    </w:p>
    <w:p w14:paraId="7F9DFDF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1119.8283              1151.5474              1182.4993</w:t>
      </w:r>
    </w:p>
    <w:p w14:paraId="6B244C2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1190.9259              1235.2024              1323.7102</w:t>
      </w:r>
    </w:p>
    <w:p w14:paraId="6A89B41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1339.6888              1357.5019              1414.1641</w:t>
      </w:r>
    </w:p>
    <w:p w14:paraId="3FCF3E1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1474.9746              1498.3690              1513.3464</w:t>
      </w:r>
    </w:p>
    <w:p w14:paraId="0C8E8AE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1613.9690              1629.4068              2083.6267</w:t>
      </w:r>
    </w:p>
    <w:p w14:paraId="53733B0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3110.5578              3151.7947              3174.4809</w:t>
      </w:r>
    </w:p>
    <w:p w14:paraId="06AD1C9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3184.0413              3191.5102              3200.1019</w:t>
      </w:r>
    </w:p>
    <w:p w14:paraId="3A2FAA66"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3208.1050              3217.0828              3234.9016</w:t>
      </w:r>
    </w:p>
    <w:p w14:paraId="51A8CC1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53AA81AB"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i11</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i15</w:t>
      </w:r>
    </w:p>
    <w:p w14:paraId="4F3D6BD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0.331735   -0.607243   -0.144640</w:t>
      </w:r>
    </w:p>
    <w:p w14:paraId="025FE8F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1.563472   -1.218719    0.139515</w:t>
      </w:r>
    </w:p>
    <w:p w14:paraId="3478D98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2.724108   -0.474094    0.263302</w:t>
      </w:r>
    </w:p>
    <w:p w14:paraId="1B3D86F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2.690417    0.907322    0.095833</w:t>
      </w:r>
    </w:p>
    <w:p w14:paraId="2270167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1.486267    1.527763   -0.209705</w:t>
      </w:r>
    </w:p>
    <w:p w14:paraId="411B81F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0.320881    0.782959   -0.332917</w:t>
      </w:r>
    </w:p>
    <w:p w14:paraId="5754CDC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-0.859892   -1.440673   -0.231493</w:t>
      </w:r>
    </w:p>
    <w:p w14:paraId="6B67DD6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-2.164646   -1.065812   -0.113070</w:t>
      </w:r>
    </w:p>
    <w:p w14:paraId="0AA4BD0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-2.691195    0.190605    0.226858</w:t>
      </w:r>
    </w:p>
    <w:p w14:paraId="6CF3EFC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-3.401411    1.271639    0.300967</w:t>
      </w:r>
    </w:p>
    <w:p w14:paraId="6542C7B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1.598246   -2.295061    0.275025</w:t>
      </w:r>
    </w:p>
    <w:p w14:paraId="4DF56FB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3.660880   -0.970878    0.489772</w:t>
      </w:r>
    </w:p>
    <w:p w14:paraId="5BCB489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3.598677    1.491069    0.191474</w:t>
      </w:r>
    </w:p>
    <w:p w14:paraId="20ADDBB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1.453188    2.600329   -0.366148</w:t>
      </w:r>
    </w:p>
    <w:p w14:paraId="48D3FC0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-0.594718    1.281996   -0.623298</w:t>
      </w:r>
    </w:p>
    <w:p w14:paraId="0777DFD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-0.679011   -2.501415   -0.373006</w:t>
      </w:r>
    </w:p>
    <w:p w14:paraId="1CD2683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-2.920728   -1.843385   -0.180463</w:t>
      </w:r>
    </w:p>
    <w:p w14:paraId="4EF5A3A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-2.290736    1.028573    1.048424</w:t>
      </w:r>
    </w:p>
    <w:p w14:paraId="40953AE7"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-3.824220    1.966286   -0.429680</w:t>
      </w:r>
    </w:p>
    <w:p w14:paraId="380190F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2F229CBC"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DE3A5B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-1836.4407         </w:t>
      </w:r>
      <w:r w:rsidRPr="00011102">
        <w:rPr>
          <w:rFonts w:ascii="Times New Roman" w:eastAsia="Times New Roman" w:hAnsi="Times New Roman" w:cs="Times New Roman"/>
          <w:color w:val="000000"/>
          <w:sz w:val="24"/>
          <w:szCs w:val="24"/>
          <w:lang w:eastAsia="ru-RU"/>
        </w:rPr>
        <w:t xml:space="preserve">    45.0709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116.3497</w:t>
      </w:r>
    </w:p>
    <w:p w14:paraId="01588FD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157.5895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205.4909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274.8579</w:t>
      </w:r>
    </w:p>
    <w:p w14:paraId="3D93978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306.4261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359.4888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423.2293</w:t>
      </w:r>
    </w:p>
    <w:p w14:paraId="62280CA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431.4427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495.3154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548.1837</w:t>
      </w:r>
    </w:p>
    <w:p w14:paraId="3579367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585.9852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635.4775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714.9612</w:t>
      </w:r>
    </w:p>
    <w:p w14:paraId="062BFD2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726.2968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745.8687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793.2450</w:t>
      </w:r>
    </w:p>
    <w:p w14:paraId="609B8D4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817.3347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866.8363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898.7783</w:t>
      </w:r>
    </w:p>
    <w:p w14:paraId="4A88651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937.9190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949.1833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961.0053</w:t>
      </w:r>
    </w:p>
    <w:p w14:paraId="6D9A097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1002.8091              1019.7939              1022.8488</w:t>
      </w:r>
    </w:p>
    <w:p w14:paraId="49697D8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1063.2246              1122.6837              1185.5559</w:t>
      </w:r>
    </w:p>
    <w:p w14:paraId="6F01B4E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1205.7194              1217.1004              1259.9815</w:t>
      </w:r>
    </w:p>
    <w:p w14:paraId="2F84F9D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1342.1677              1364.9473              1433.7712</w:t>
      </w:r>
    </w:p>
    <w:p w14:paraId="1B71D91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1480.5351              1537.4036              1568.5436</w:t>
      </w:r>
    </w:p>
    <w:p w14:paraId="79A135D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1647.4617              1672.3857              1898.7259</w:t>
      </w:r>
    </w:p>
    <w:p w14:paraId="389B830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2379.3332              3060.7523              3168.7775</w:t>
      </w:r>
    </w:p>
    <w:p w14:paraId="40FF4CA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3185.9731              3192.3081              3195.4661</w:t>
      </w:r>
    </w:p>
    <w:p w14:paraId="1D2BC48F"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3206.1693              3219.9453              3233.9588</w:t>
      </w:r>
    </w:p>
    <w:p w14:paraId="3320766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7F6ACF5D"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i4</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i9</w:t>
      </w:r>
    </w:p>
    <w:p w14:paraId="3FA2185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0.435773   -0.188630    0.043130</w:t>
      </w:r>
    </w:p>
    <w:p w14:paraId="488CE80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1.312263   -1.282445    0.028363</w:t>
      </w:r>
    </w:p>
    <w:p w14:paraId="60ADF1E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2.686475   -1.102750   -0.021305</w:t>
      </w:r>
    </w:p>
    <w:p w14:paraId="0C267FA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3.222349    0.178664   -0.053835</w:t>
      </w:r>
    </w:p>
    <w:p w14:paraId="3BFB840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2.367272    1.276736   -0.032766</w:t>
      </w:r>
    </w:p>
    <w:p w14:paraId="3B05DFE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0.994618    1.097924    0.016306</w:t>
      </w:r>
    </w:p>
    <w:p w14:paraId="6B6AAFE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-1.000748   -0.440458    0.084630</w:t>
      </w:r>
    </w:p>
    <w:p w14:paraId="76EBF43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-1.984010    0.487579   -0.036375</w:t>
      </w:r>
    </w:p>
    <w:p w14:paraId="5505733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-3.355138    0.184299    0.082782</w:t>
      </w:r>
    </w:p>
    <w:p w14:paraId="4D22FC7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-4.547247   -0.270597   -0.099060</w:t>
      </w:r>
    </w:p>
    <w:p w14:paraId="523B82F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0.901349   -2.286705    0.052869</w:t>
      </w:r>
    </w:p>
    <w:p w14:paraId="501C50F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3.341991   -1.966397   -0.033990</w:t>
      </w:r>
    </w:p>
    <w:p w14:paraId="695AEAA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4.295816    0.323225   -0.092779</w:t>
      </w:r>
    </w:p>
    <w:p w14:paraId="5FE8B0C1"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2.776595    2.280744   -0.051106</w:t>
      </w:r>
    </w:p>
    <w:p w14:paraId="7CD1BCC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0.351907    1.970763    0.042866</w:t>
      </w:r>
    </w:p>
    <w:p w14:paraId="1543B78C"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-1.296655   -1.477692    0.215422</w:t>
      </w:r>
    </w:p>
    <w:p w14:paraId="61E53193"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-1.746724    1.539346   -0.164235</w:t>
      </w:r>
    </w:p>
    <w:p w14:paraId="30ABCBB0"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-4.230404    0.599973    0.871062</w:t>
      </w:r>
    </w:p>
    <w:p w14:paraId="49B1FF5F"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-5.183522   -0.625187   -0.911331</w:t>
      </w:r>
    </w:p>
    <w:p w14:paraId="4C9EB095"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7EE9327F" w14:textId="77777777" w:rsidR="00C90D38" w:rsidRPr="00735FFD" w:rsidRDefault="00C90D38" w:rsidP="00BC2F62">
      <w:pPr>
        <w:spacing w:after="0" w:line="240" w:lineRule="auto"/>
        <w:rPr>
          <w:rFonts w:ascii="Times New Roman" w:hAnsi="Times New Roman" w:cs="Times New Roman"/>
          <w:sz w:val="24"/>
          <w:szCs w:val="24"/>
        </w:rPr>
      </w:pPr>
    </w:p>
    <w:p w14:paraId="53432154"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16282A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-2065.8316         </w:t>
      </w:r>
      <w:r w:rsidRPr="00011102">
        <w:rPr>
          <w:rFonts w:ascii="Times New Roman" w:eastAsia="Times New Roman" w:hAnsi="Times New Roman" w:cs="Times New Roman"/>
          <w:color w:val="000000"/>
          <w:sz w:val="24"/>
          <w:szCs w:val="24"/>
          <w:lang w:eastAsia="ru-RU"/>
        </w:rPr>
        <w:t xml:space="preserve">    62.3828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75.2832</w:t>
      </w:r>
    </w:p>
    <w:p w14:paraId="4B3A690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101.9524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179.6739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234.6683</w:t>
      </w:r>
    </w:p>
    <w:p w14:paraId="1ADB114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241.1165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358.4450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376.6339</w:t>
      </w:r>
    </w:p>
    <w:p w14:paraId="61326FF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414.0550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455.0269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520.8580</w:t>
      </w:r>
    </w:p>
    <w:p w14:paraId="66FE1FC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579.8256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638.3372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660.4240</w:t>
      </w:r>
    </w:p>
    <w:p w14:paraId="3E163FA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706.6068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765.5801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836.5784</w:t>
      </w:r>
    </w:p>
    <w:p w14:paraId="7695D1F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849.0294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861.9738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868.1052</w:t>
      </w:r>
    </w:p>
    <w:p w14:paraId="6CA6110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926.6994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956.0175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991.9278</w:t>
      </w:r>
    </w:p>
    <w:p w14:paraId="39E8413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997.0784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1013.5291              1020.8530</w:t>
      </w:r>
    </w:p>
    <w:p w14:paraId="1E1B993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1063.1399              1116.6750              1187.8350</w:t>
      </w:r>
    </w:p>
    <w:p w14:paraId="23D123C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1208.9964              1237.1841              1302.5386</w:t>
      </w:r>
    </w:p>
    <w:p w14:paraId="2956528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1313.3785              1346.5474              1361.6110</w:t>
      </w:r>
    </w:p>
    <w:p w14:paraId="6FA7BDB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1489.3323              1538.4035              1589.5735</w:t>
      </w:r>
    </w:p>
    <w:p w14:paraId="1126A8D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1650.4090              1671.9544              1932.3947</w:t>
      </w:r>
    </w:p>
    <w:p w14:paraId="13282E5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2389.7455              3092.9488              3180.2090</w:t>
      </w:r>
    </w:p>
    <w:p w14:paraId="0786076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3185.8489              3186.5005              3192.8967</w:t>
      </w:r>
    </w:p>
    <w:p w14:paraId="3BD71825"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3200.8614              3207.8916              3220.7392</w:t>
      </w:r>
    </w:p>
    <w:p w14:paraId="45C6047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58A6AFA2"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i11</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i17</w:t>
      </w:r>
    </w:p>
    <w:p w14:paraId="0DACC89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-0.015861   -0.768023    0.286233</w:t>
      </w:r>
    </w:p>
    <w:p w14:paraId="38985AE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1.170208   -1.438953   -0.133352</w:t>
      </w:r>
    </w:p>
    <w:p w14:paraId="47E3B757"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2.328982   -0.753937   -0.354765</w:t>
      </w:r>
    </w:p>
    <w:p w14:paraId="05FD6EA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2.391738    0.651440   -0.127502</w:t>
      </w:r>
    </w:p>
    <w:p w14:paraId="6689F12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1.314036    1.323020    0.363687</w:t>
      </w:r>
    </w:p>
    <w:p w14:paraId="54F536C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0.055740    0.657689    0.579969</w:t>
      </w:r>
    </w:p>
    <w:p w14:paraId="5E42CF9F"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-1.254757   -1.396766    0.267610</w:t>
      </w:r>
    </w:p>
    <w:p w14:paraId="4423FF79"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-2.467486   -0.662924   -0.004011</w:t>
      </w:r>
    </w:p>
    <w:p w14:paraId="340C905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-2.388690    0.623008   -0.357939</w:t>
      </w:r>
    </w:p>
    <w:p w14:paraId="610A02B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07CB8">
        <w:rPr>
          <w:rFonts w:ascii="Times New Roman" w:eastAsia="Times New Roman" w:hAnsi="Times New Roman" w:cs="Times New Roman"/>
          <w:color w:val="000000"/>
          <w:sz w:val="24"/>
          <w:szCs w:val="24"/>
          <w:lang w:eastAsia="ru-RU"/>
        </w:rPr>
        <w:t xml:space="preserve">       -1.371625    1.556183   -0.452634</w:t>
      </w:r>
    </w:p>
    <w:p w14:paraId="58180226"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1.118040   -2.506152   -0.324284</w:t>
      </w:r>
    </w:p>
    <w:p w14:paraId="2C173E74"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3.210043   -1.275181   -0.710701</w:t>
      </w:r>
    </w:p>
    <w:p w14:paraId="12C3A908"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3.324684    1.175700   -0.302610</w:t>
      </w:r>
    </w:p>
    <w:p w14:paraId="773856E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1.392925    2.377139    0.609428</w:t>
      </w:r>
    </w:p>
    <w:p w14:paraId="476B6C5B"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-0.486608    0.949979    1.475717</w:t>
      </w:r>
    </w:p>
    <w:p w14:paraId="7F28C9FA"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-1.302588   -2.479698    0.203006</w:t>
      </w:r>
    </w:p>
    <w:p w14:paraId="5AD983BD"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-3.393861   -1.220954   -0.099547</w:t>
      </w:r>
    </w:p>
    <w:p w14:paraId="659FD6AE"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-1.393662    2.417600    0.207879</w:t>
      </w:r>
    </w:p>
    <w:p w14:paraId="3FFBB611"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07CB8">
        <w:rPr>
          <w:rFonts w:ascii="Times New Roman" w:eastAsia="Times New Roman" w:hAnsi="Times New Roman" w:cs="Times New Roman"/>
          <w:color w:val="000000"/>
          <w:sz w:val="24"/>
          <w:szCs w:val="24"/>
          <w:lang w:eastAsia="ru-RU"/>
        </w:rPr>
        <w:t xml:space="preserve">       -1.042681    1.817147   -1.462663</w:t>
      </w:r>
    </w:p>
    <w:p w14:paraId="36847062" w14:textId="77777777" w:rsidR="00C90D38" w:rsidRPr="00507CB8" w:rsidRDefault="00C90D38" w:rsidP="00BC2F62">
      <w:pPr>
        <w:spacing w:after="0" w:line="240" w:lineRule="auto"/>
        <w:rPr>
          <w:rFonts w:ascii="Times New Roman" w:eastAsia="Times New Roman" w:hAnsi="Times New Roman" w:cs="Times New Roman"/>
          <w:color w:val="000000"/>
          <w:sz w:val="24"/>
          <w:szCs w:val="24"/>
          <w:lang w:eastAsia="ru-RU"/>
        </w:rPr>
      </w:pPr>
    </w:p>
    <w:p w14:paraId="11D84103"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3042C8A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-774.9149         </w:t>
      </w:r>
      <w:r w:rsidRPr="00011102">
        <w:rPr>
          <w:rFonts w:ascii="Times New Roman" w:eastAsia="Times New Roman" w:hAnsi="Times New Roman" w:cs="Times New Roman"/>
          <w:color w:val="000000"/>
          <w:sz w:val="24"/>
          <w:szCs w:val="24"/>
          <w:lang w:eastAsia="ru-RU"/>
        </w:rPr>
        <w:t xml:space="preserve">      137.1420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143.4613</w:t>
      </w:r>
    </w:p>
    <w:p w14:paraId="0D18DA8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251.0519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314.0581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403.5196</w:t>
      </w:r>
    </w:p>
    <w:p w14:paraId="0D85474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423.2330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449.2159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514.7774</w:t>
      </w:r>
    </w:p>
    <w:p w14:paraId="4D0CA33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528.8218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610.6284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687.9370</w:t>
      </w:r>
    </w:p>
    <w:p w14:paraId="78DE842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726.4874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730.9058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769.8787</w:t>
      </w:r>
    </w:p>
    <w:p w14:paraId="0B8143E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798.7709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826.5689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874.2945</w:t>
      </w:r>
    </w:p>
    <w:p w14:paraId="7915FC0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901.4956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928.0313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983.0811</w:t>
      </w:r>
    </w:p>
    <w:p w14:paraId="5B73A5D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1002.2333              1012.3532              1019.6932</w:t>
      </w:r>
    </w:p>
    <w:p w14:paraId="7EACF8C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1025.6861              1063.8349              1084.2280</w:t>
      </w:r>
    </w:p>
    <w:p w14:paraId="4CD19AF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1090.0515              1119.9428              1186.8357</w:t>
      </w:r>
    </w:p>
    <w:p w14:paraId="20324B6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1205.0459              1232.1826              1309.3094</w:t>
      </w:r>
    </w:p>
    <w:p w14:paraId="448349D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1339.9704              1370.8873              1420.9231</w:t>
      </w:r>
    </w:p>
    <w:p w14:paraId="7BB4A96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1465.7844              1480.8312              1492.3967</w:t>
      </w:r>
    </w:p>
    <w:p w14:paraId="5CD2B3C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1561.0089              1661.6825              1685.9127</w:t>
      </w:r>
    </w:p>
    <w:p w14:paraId="1A477BF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3086.2186              3132.1317              3175.3809</w:t>
      </w:r>
    </w:p>
    <w:p w14:paraId="436C503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3184.5881              3186.5952              3188.8940</w:t>
      </w:r>
    </w:p>
    <w:p w14:paraId="2D4DDD0B"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3191.0270              3204.5782              3219.1336</w:t>
      </w:r>
    </w:p>
    <w:p w14:paraId="1F25B60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04C50BE1"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i64</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i66</w:t>
      </w:r>
    </w:p>
    <w:p w14:paraId="1665685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-0.859224   -1.279904   -0.009103</w:t>
      </w:r>
    </w:p>
    <w:p w14:paraId="4B60B4E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-0.388611    1.163570   -0.093228</w:t>
      </w:r>
    </w:p>
    <w:p w14:paraId="580835C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-1.725452    1.395899   -0.038520</w:t>
      </w:r>
    </w:p>
    <w:p w14:paraId="4E04719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-2.658100    0.334172    0.026107</w:t>
      </w:r>
    </w:p>
    <w:p w14:paraId="1B871E6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-2.189586   -0.996949    0.033033</w:t>
      </w:r>
    </w:p>
    <w:p w14:paraId="29A5254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0.183998   -0.218733   -0.050782</w:t>
      </w:r>
    </w:p>
    <w:p w14:paraId="3F9353C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1.332750   -0.509742   -1.007135</w:t>
      </w:r>
    </w:p>
    <w:p w14:paraId="1200F9D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2.549305    0.251061   -0.629466</w:t>
      </w:r>
    </w:p>
    <w:p w14:paraId="4A7D881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2.483817    0.347343    0.706174</w:t>
      </w:r>
    </w:p>
    <w:p w14:paraId="4CD9E1A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1.248283   -0.410155    1.043738</w:t>
      </w:r>
    </w:p>
    <w:p w14:paraId="5DB25F3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-0.513429   -2.309321   -0.000766</w:t>
      </w:r>
    </w:p>
    <w:p w14:paraId="1EFCA15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0.317106    1.985027   -0.143069</w:t>
      </w:r>
    </w:p>
    <w:p w14:paraId="5CC776C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-2.089047    2.418321   -0.051024</w:t>
      </w:r>
    </w:p>
    <w:p w14:paraId="6B2586A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-3.720288    0.539981    0.070351</w:t>
      </w:r>
    </w:p>
    <w:p w14:paraId="19AB183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-2.905732   -1.810928    0.073064</w:t>
      </w:r>
    </w:p>
    <w:p w14:paraId="53CC0F1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1.366527   -1.457907   -1.535788</w:t>
      </w:r>
    </w:p>
    <w:p w14:paraId="566C499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3.289198    0.642957   -1.316421</w:t>
      </w:r>
    </w:p>
    <w:p w14:paraId="134FE3F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3.134488    0.863595    1.399987</w:t>
      </w:r>
    </w:p>
    <w:p w14:paraId="7AE9912F"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1.258101   -1.331101    1.618761</w:t>
      </w:r>
    </w:p>
    <w:p w14:paraId="6D73AE1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09EA5F22"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F50466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-746.30</w:t>
      </w:r>
      <w:r>
        <w:rPr>
          <w:rFonts w:ascii="Times New Roman" w:eastAsia="Times New Roman" w:hAnsi="Times New Roman" w:cs="Times New Roman"/>
          <w:color w:val="000000"/>
          <w:sz w:val="24"/>
          <w:szCs w:val="24"/>
          <w:lang w:eastAsia="ru-RU"/>
        </w:rPr>
        <w:t xml:space="preserve">42            </w:t>
      </w:r>
      <w:r w:rsidRPr="00011102">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77.9183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174.3523</w:t>
      </w:r>
    </w:p>
    <w:p w14:paraId="45AAFB2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197.5163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214.9314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363.6001</w:t>
      </w:r>
    </w:p>
    <w:p w14:paraId="4B72A1B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399.4330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415.3816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435.4460</w:t>
      </w:r>
    </w:p>
    <w:p w14:paraId="07B30EC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545.3511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566.4773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603.7745</w:t>
      </w:r>
    </w:p>
    <w:p w14:paraId="7B4A903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624.9741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700.2783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712.4696</w:t>
      </w:r>
    </w:p>
    <w:p w14:paraId="768BFA2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741.3259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762.1847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783.5561</w:t>
      </w:r>
    </w:p>
    <w:p w14:paraId="7308986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828.7066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894.5201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945.3922</w:t>
      </w:r>
    </w:p>
    <w:p w14:paraId="2BCAEF4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970.6815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982.8017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986.6430</w:t>
      </w:r>
    </w:p>
    <w:p w14:paraId="234B0EA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1001.0261              1004.1165              1036.3981</w:t>
      </w:r>
    </w:p>
    <w:p w14:paraId="117DE08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1091.9070              1110.1579              1129.9687</w:t>
      </w:r>
    </w:p>
    <w:p w14:paraId="251C70C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1148.7845              1204.2613              1217.4402</w:t>
      </w:r>
    </w:p>
    <w:p w14:paraId="4F1FE0F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1242.0737              1321.6409              1338.2921</w:t>
      </w:r>
    </w:p>
    <w:p w14:paraId="1506D0B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1341.7246              1411.2259              1461.7660</w:t>
      </w:r>
    </w:p>
    <w:p w14:paraId="41825DB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1547.4765              1562.8039              1622.0465</w:t>
      </w:r>
    </w:p>
    <w:p w14:paraId="41520FC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3176.9975              3184.8228              3185.6665</w:t>
      </w:r>
    </w:p>
    <w:p w14:paraId="0433CDB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3188.0234              3199.8305              3204.7515</w:t>
      </w:r>
    </w:p>
    <w:p w14:paraId="5266999A"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3211.7204              3224.0494              3234.1738</w:t>
      </w:r>
    </w:p>
    <w:p w14:paraId="451F796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6381DADB"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i19</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i21</w:t>
      </w:r>
    </w:p>
    <w:p w14:paraId="07B5ED5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-1.453936    1.319747    0.185997</w:t>
      </w:r>
    </w:p>
    <w:p w14:paraId="695FA82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1.528770   -0.768342   -0.409082</w:t>
      </w:r>
    </w:p>
    <w:p w14:paraId="15C3CAA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-0.993715   -1.428789   -0.234693</w:t>
      </w:r>
    </w:p>
    <w:p w14:paraId="1342F9C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-2.282971   -0.947769   -0.015795</w:t>
      </w:r>
    </w:p>
    <w:p w14:paraId="0B754A9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-2.505627    0.413174    0.194815</w:t>
      </w:r>
    </w:p>
    <w:p w14:paraId="2DBA7F8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-0.161956    0.847731   -0.049473</w:t>
      </w:r>
    </w:p>
    <w:p w14:paraId="66BA681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1.107843    1.537643   -0.128160</w:t>
      </w:r>
    </w:p>
    <w:p w14:paraId="1838B16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2.101353    0.618355   -0.391322</w:t>
      </w:r>
    </w:p>
    <w:p w14:paraId="51FA448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2.246369   -0.907361    0.891135</w:t>
      </w:r>
    </w:p>
    <w:p w14:paraId="092320B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0.057022   -0.530037   -0.252589</w:t>
      </w:r>
    </w:p>
    <w:p w14:paraId="23ABF9F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-1.635071    2.376254    0.350790</w:t>
      </w:r>
    </w:p>
    <w:p w14:paraId="17A1EDA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1.840284   -1.451122   -1.198251</w:t>
      </w:r>
    </w:p>
    <w:p w14:paraId="3A27B10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-0.820638   -2.488739   -0.387716</w:t>
      </w:r>
    </w:p>
    <w:p w14:paraId="1FBE652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-3.119928   -1.636705   -0.006085</w:t>
      </w:r>
    </w:p>
    <w:p w14:paraId="663C6C2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-3.516260    0.767211    0.366174</w:t>
      </w:r>
    </w:p>
    <w:p w14:paraId="370EEBB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1.252290    2.599010    0.019658</w:t>
      </w:r>
    </w:p>
    <w:p w14:paraId="52759E8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3.133551    0.834758   -0.623139</w:t>
      </w:r>
    </w:p>
    <w:p w14:paraId="054E783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3.268993   -1.259588    0.919420</w:t>
      </w:r>
    </w:p>
    <w:p w14:paraId="2E674035"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1.737861   -0.667193    1.814152</w:t>
      </w:r>
    </w:p>
    <w:p w14:paraId="4A1703C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6FF7B610"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0D10717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-576.6911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153.6075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180.6498</w:t>
      </w:r>
    </w:p>
    <w:p w14:paraId="4ADC7F4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336.0849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376.8915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405.2344</w:t>
      </w:r>
    </w:p>
    <w:p w14:paraId="080B730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483.7602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522.3720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549.7616</w:t>
      </w:r>
    </w:p>
    <w:p w14:paraId="3A47A74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582.9314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607.2565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629.0687</w:t>
      </w:r>
    </w:p>
    <w:p w14:paraId="69E95EA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732.3120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748.9529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781.6678</w:t>
      </w:r>
    </w:p>
    <w:p w14:paraId="38E1234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803.9571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821.8975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868.7639</w:t>
      </w:r>
    </w:p>
    <w:p w14:paraId="3013493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882.6647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905.2282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958.7733</w:t>
      </w:r>
    </w:p>
    <w:p w14:paraId="6EED78F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976.8808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1010.6354              1016.0863</w:t>
      </w:r>
    </w:p>
    <w:p w14:paraId="27463A0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1054.5551              1095.3371              1108.5359</w:t>
      </w:r>
    </w:p>
    <w:p w14:paraId="4C2BFA8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1137.9294              1179.1560              1187.3448</w:t>
      </w:r>
    </w:p>
    <w:p w14:paraId="4E36CF6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1198.4300              1240.8927              1278.5739</w:t>
      </w:r>
    </w:p>
    <w:p w14:paraId="27C0864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1329.5974              1357.6115              1390.4330</w:t>
      </w:r>
    </w:p>
    <w:p w14:paraId="1FEB368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1432.7242              1449.8166              1502.2581</w:t>
      </w:r>
    </w:p>
    <w:p w14:paraId="1D983E8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1523.4883              1645.6844              1677.1350</w:t>
      </w:r>
    </w:p>
    <w:p w14:paraId="74A468B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3131.4125              3173.5739              3188.3067</w:t>
      </w:r>
    </w:p>
    <w:p w14:paraId="6251DE8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3194.7937              3205.8087              3218.4481</w:t>
      </w:r>
    </w:p>
    <w:p w14:paraId="79D2440B"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3232.8570              3254.6151              3296.5621</w:t>
      </w:r>
    </w:p>
    <w:p w14:paraId="12894EE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38A41BBA"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i21</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i70</w:t>
      </w:r>
    </w:p>
    <w:p w14:paraId="0AC8906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-1.390631    1.401623    0.053535</w:t>
      </w:r>
    </w:p>
    <w:p w14:paraId="4B5987F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1.255900   -1.062821   -0.420396</w:t>
      </w:r>
    </w:p>
    <w:p w14:paraId="44C26E9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-1.240087   -1.458528   -0.029493</w:t>
      </w:r>
    </w:p>
    <w:p w14:paraId="721A735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-2.422790   -0.812736    0.147748</w:t>
      </w:r>
    </w:p>
    <w:p w14:paraId="7BC7EFE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-2.494678    0.625810    0.190719</w:t>
      </w:r>
    </w:p>
    <w:p w14:paraId="404B515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-0.115343    0.770651   -0.146290</w:t>
      </w:r>
    </w:p>
    <w:p w14:paraId="247CBAD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1.137459    1.287813   -0.296768</w:t>
      </w:r>
    </w:p>
    <w:p w14:paraId="6018BF7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2.117841    0.163764   -0.413955</w:t>
      </w:r>
    </w:p>
    <w:p w14:paraId="30753D2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2.805095   -0.132545    0.889943</w:t>
      </w:r>
    </w:p>
    <w:p w14:paraId="1CB6BDC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-0.047188   -0.689324   -0.193069</w:t>
      </w:r>
    </w:p>
    <w:p w14:paraId="299A79B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-1.458566    2.483147    0.092475</w:t>
      </w:r>
    </w:p>
    <w:p w14:paraId="263D45B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1.642003   -2.066459   -0.528040</w:t>
      </w:r>
    </w:p>
    <w:p w14:paraId="17A75EB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-1.193067   -2.541670   -0.057668</w:t>
      </w:r>
    </w:p>
    <w:p w14:paraId="0AE9239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-3.339980   -1.379081    0.263655</w:t>
      </w:r>
    </w:p>
    <w:p w14:paraId="2D06350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-3.463937    1.088766    0.340489</w:t>
      </w:r>
    </w:p>
    <w:p w14:paraId="622D7F6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1.415890    2.332435   -0.279294</w:t>
      </w:r>
    </w:p>
    <w:p w14:paraId="067E345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2.823147    0.251257   -1.244226</w:t>
      </w:r>
    </w:p>
    <w:p w14:paraId="32A9D85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3.667360   -0.789024    0.906984</w:t>
      </w:r>
    </w:p>
    <w:p w14:paraId="38DDAEC4"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2.273677    0.058384    1.813773</w:t>
      </w:r>
    </w:p>
    <w:p w14:paraId="2B86664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5E0E79CC"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6C63764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-274.5812             </w:t>
      </w:r>
      <w:r w:rsidRPr="00011102">
        <w:rPr>
          <w:rFonts w:ascii="Times New Roman" w:eastAsia="Times New Roman" w:hAnsi="Times New Roman" w:cs="Times New Roman"/>
          <w:color w:val="000000"/>
          <w:sz w:val="24"/>
          <w:szCs w:val="24"/>
          <w:lang w:eastAsia="ru-RU"/>
        </w:rPr>
        <w:t xml:space="preserve">  136.6246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191.3410</w:t>
      </w:r>
    </w:p>
    <w:p w14:paraId="3EBE571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297.3041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380.0395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384.4818</w:t>
      </w:r>
    </w:p>
    <w:p w14:paraId="271FF59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451.9704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506.7609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528.1114</w:t>
      </w:r>
    </w:p>
    <w:p w14:paraId="101D220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547.5177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572.6237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584.3116</w:t>
      </w:r>
    </w:p>
    <w:p w14:paraId="48AE682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693.2945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731.9600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738.1584</w:t>
      </w:r>
    </w:p>
    <w:p w14:paraId="65DDF68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777.6816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822.5532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825.6422</w:t>
      </w:r>
    </w:p>
    <w:p w14:paraId="0F46B35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859.3123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893.5706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915.5187</w:t>
      </w:r>
    </w:p>
    <w:p w14:paraId="265BE45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982.6315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987.8154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1000.3592</w:t>
      </w:r>
    </w:p>
    <w:p w14:paraId="2E5359C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1011.7905              1052.4141              1076.9419</w:t>
      </w:r>
    </w:p>
    <w:p w14:paraId="4EA843B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1150.5977              1164.8761              1190.1634</w:t>
      </w:r>
    </w:p>
    <w:p w14:paraId="283BB40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1204.4235              1238.7638              1254.5345</w:t>
      </w:r>
    </w:p>
    <w:p w14:paraId="1577435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1312.4019              1376.5002              1405.2754</w:t>
      </w:r>
    </w:p>
    <w:p w14:paraId="1B60558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1411.6557              1444.7615              1470.9219</w:t>
      </w:r>
    </w:p>
    <w:p w14:paraId="59BDD07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1578.0341              1606.3640              1685.9031</w:t>
      </w:r>
    </w:p>
    <w:p w14:paraId="61F4514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3092.8867              3154.3505              3184.8417</w:t>
      </w:r>
    </w:p>
    <w:p w14:paraId="74E00DE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3195.9406              3207.0830              3217.9040</w:t>
      </w:r>
    </w:p>
    <w:p w14:paraId="528143D5"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3236.6585              3247.2424              3275.0152</w:t>
      </w:r>
    </w:p>
    <w:p w14:paraId="44142D2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551504C9"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i12</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p</w:t>
      </w:r>
      <w:r w:rsidRPr="00DF62CF">
        <w:rPr>
          <w:rFonts w:ascii="Times New Roman" w:eastAsia="Times New Roman" w:hAnsi="Times New Roman" w:cs="Times New Roman"/>
          <w:b/>
          <w:i/>
          <w:color w:val="000000"/>
          <w:sz w:val="24"/>
          <w:szCs w:val="24"/>
          <w:lang w:eastAsia="ru-RU"/>
        </w:rPr>
        <w:t>11</w:t>
      </w:r>
    </w:p>
    <w:p w14:paraId="2265882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-1.888522    1.296642   -0.053423</w:t>
      </w:r>
    </w:p>
    <w:p w14:paraId="2C24568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-1.055911   -1.459872   -0.008105</w:t>
      </w:r>
    </w:p>
    <w:p w14:paraId="091801D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-2.433359   -1.089787   -0.086805</w:t>
      </w:r>
    </w:p>
    <w:p w14:paraId="790A45B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-2.829329    0.226318   -0.108588</w:t>
      </w:r>
    </w:p>
    <w:p w14:paraId="1A20ECA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-0.582175    0.927071    0.024726</w:t>
      </w:r>
    </w:p>
    <w:p w14:paraId="7C226EB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0.857493    1.343586    0.103786</w:t>
      </w:r>
    </w:p>
    <w:p w14:paraId="4FFD81D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1.274612    0.039188    0.131758</w:t>
      </w:r>
    </w:p>
    <w:p w14:paraId="4B6A498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-0.177861   -0.428997    0.046744</w:t>
      </w:r>
    </w:p>
    <w:p w14:paraId="4792A92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-2.219272    2.328194   -0.078287</w:t>
      </w:r>
    </w:p>
    <w:p w14:paraId="606F844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-0.761655   -2.502653    0.007763</w:t>
      </w:r>
    </w:p>
    <w:p w14:paraId="3133369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-3.184662   -1.870137   -0.129365</w:t>
      </w:r>
    </w:p>
    <w:p w14:paraId="14C3318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-3.886332    0.459278   -0.171481</w:t>
      </w:r>
    </w:p>
    <w:p w14:paraId="1F4FD1A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1.374236    2.292824    0.131649</w:t>
      </w:r>
    </w:p>
    <w:p w14:paraId="5429A8D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3.695311   -0.063404   -0.315552</w:t>
      </w:r>
    </w:p>
    <w:p w14:paraId="5D3EFF0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2.548083   -0.648955    0.030419</w:t>
      </w:r>
    </w:p>
    <w:p w14:paraId="54CB390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3.744487    0.993910   -0.555019</w:t>
      </w:r>
    </w:p>
    <w:p w14:paraId="1357172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4.619144   -0.626396   -0.371216</w:t>
      </w:r>
    </w:p>
    <w:p w14:paraId="0F1F548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2.530066   -1.714400    0.240637</w:t>
      </w:r>
    </w:p>
    <w:p w14:paraId="3FFAD5CD"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1.333933   -0.211365    2.335558</w:t>
      </w:r>
    </w:p>
    <w:p w14:paraId="14E8DEA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44B1B96E"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1237CD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-640.1197            </w:t>
      </w:r>
      <w:r w:rsidRPr="00011102">
        <w:rPr>
          <w:rFonts w:ascii="Times New Roman" w:eastAsia="Times New Roman" w:hAnsi="Times New Roman" w:cs="Times New Roman"/>
          <w:color w:val="000000"/>
          <w:sz w:val="24"/>
          <w:szCs w:val="24"/>
          <w:lang w:eastAsia="ru-RU"/>
        </w:rPr>
        <w:t xml:space="preserve">   68.8491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140.8350</w:t>
      </w:r>
    </w:p>
    <w:p w14:paraId="797A043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152.7631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215.1350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268.6850</w:t>
      </w:r>
    </w:p>
    <w:p w14:paraId="58FFF12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308.5047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333.7974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363.6534</w:t>
      </w:r>
    </w:p>
    <w:p w14:paraId="6DD3D3F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414.5304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490.0785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576.0392</w:t>
      </w:r>
    </w:p>
    <w:p w14:paraId="7277804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607.2490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626.9701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683.1996</w:t>
      </w:r>
    </w:p>
    <w:p w14:paraId="6D81CE3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749.2470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752.5219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771.7644</w:t>
      </w:r>
    </w:p>
    <w:p w14:paraId="27D1998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816.5757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852.4243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895.5157</w:t>
      </w:r>
    </w:p>
    <w:p w14:paraId="2EFCBA9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930.8437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958.1303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990.2994</w:t>
      </w:r>
    </w:p>
    <w:p w14:paraId="30903E0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992.6408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1025.7250              1036.9197</w:t>
      </w:r>
    </w:p>
    <w:p w14:paraId="28A86B5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1057.8713              1100.8091              1113.2780</w:t>
      </w:r>
    </w:p>
    <w:p w14:paraId="602A7F1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1149.0092              1199.1446              1217.0777</w:t>
      </w:r>
    </w:p>
    <w:p w14:paraId="595A355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1304.9485              1325.8288              1403.2784</w:t>
      </w:r>
    </w:p>
    <w:p w14:paraId="74BD86A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1443.7683              1463.2118              1483.0667</w:t>
      </w:r>
    </w:p>
    <w:p w14:paraId="25E4718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1569.8424              1676.9600              1690.8402</w:t>
      </w:r>
    </w:p>
    <w:p w14:paraId="47E49B1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1733.5076              3159.3480              3183.2243</w:t>
      </w:r>
    </w:p>
    <w:p w14:paraId="281F9B8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3192.3108              3202.1132              3210.6241</w:t>
      </w:r>
    </w:p>
    <w:p w14:paraId="5F9E4469"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3220.4231              3248.4124              3253.2663</w:t>
      </w:r>
    </w:p>
    <w:p w14:paraId="55B35D1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5D07193D"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i68</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i74</w:t>
      </w:r>
    </w:p>
    <w:p w14:paraId="746029D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1.470482    1.347194    0.033285</w:t>
      </w:r>
    </w:p>
    <w:p w14:paraId="2832713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-1.360106   -0.986783   -0.454911</w:t>
      </w:r>
    </w:p>
    <w:p w14:paraId="322EA09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1.129594   -1.447504   -0.015183</w:t>
      </w:r>
    </w:p>
    <w:p w14:paraId="41D4085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2.393871   -0.894406    0.135557</w:t>
      </w:r>
    </w:p>
    <w:p w14:paraId="7E4FD32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2.555263    0.496519    0.150386</w:t>
      </w:r>
    </w:p>
    <w:p w14:paraId="576392A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0.186588    0.797649   -0.092071</w:t>
      </w:r>
    </w:p>
    <w:p w14:paraId="21FEA9B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-1.094547    1.441949   -0.132861</w:t>
      </w:r>
    </w:p>
    <w:p w14:paraId="41C204D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-2.171033    0.596092   -0.153253</w:t>
      </w:r>
    </w:p>
    <w:p w14:paraId="4B413FE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-2.905075   -0.329648    0.603767</w:t>
      </w:r>
    </w:p>
    <w:p w14:paraId="213DE59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0.038375   -0.599867   -0.161242</w:t>
      </w:r>
    </w:p>
    <w:p w14:paraId="5E9E068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1.605769    2.422469    0.070697</w:t>
      </w:r>
    </w:p>
    <w:p w14:paraId="6F6C809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-1.613950   -0.927782   -1.515226</w:t>
      </w:r>
    </w:p>
    <w:p w14:paraId="308E191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-1.643792   -1.973960   -0.090963</w:t>
      </w:r>
    </w:p>
    <w:p w14:paraId="56665BE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1.000744   -2.524746   -0.047581</w:t>
      </w:r>
    </w:p>
    <w:p w14:paraId="2FE09C1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3.259798   -1.539090    0.229617</w:t>
      </w:r>
    </w:p>
    <w:p w14:paraId="56D1CD4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3.549249    0.913915    0.269894</w:t>
      </w:r>
    </w:p>
    <w:p w14:paraId="49BD780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-1.213402    2.515271   -0.227970</w:t>
      </w:r>
    </w:p>
    <w:p w14:paraId="04B2B72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-3.851244   -0.732509    0.253971</w:t>
      </w:r>
    </w:p>
    <w:p w14:paraId="572A253E"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-2.553642   -0.680743    1.576726</w:t>
      </w:r>
    </w:p>
    <w:p w14:paraId="06E3AAF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6721BD36"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4649C6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-1067.3649       </w:t>
      </w:r>
      <w:r w:rsidRPr="00011102">
        <w:rPr>
          <w:rFonts w:ascii="Times New Roman" w:eastAsia="Times New Roman" w:hAnsi="Times New Roman" w:cs="Times New Roman"/>
          <w:color w:val="000000"/>
          <w:sz w:val="24"/>
          <w:szCs w:val="24"/>
          <w:lang w:eastAsia="ru-RU"/>
        </w:rPr>
        <w:t xml:space="preserve">      134.7783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179.1152</w:t>
      </w:r>
    </w:p>
    <w:p w14:paraId="72D108C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261.6737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321.5765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356.1637</w:t>
      </w:r>
    </w:p>
    <w:p w14:paraId="584BF4E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426.9519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493.8109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541.4478</w:t>
      </w:r>
    </w:p>
    <w:p w14:paraId="74FECD3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545.8215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582.6006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627.2020</w:t>
      </w:r>
    </w:p>
    <w:p w14:paraId="6E143AA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684.7578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722.5912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750.6237</w:t>
      </w:r>
    </w:p>
    <w:p w14:paraId="191C14E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774.6856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799.3464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813.2881</w:t>
      </w:r>
    </w:p>
    <w:p w14:paraId="655BC1B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869.7462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877.9606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896.8930</w:t>
      </w:r>
    </w:p>
    <w:p w14:paraId="0C230F0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958.9699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990.3014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1006.2354</w:t>
      </w:r>
    </w:p>
    <w:p w14:paraId="380443F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1048.2129              1054.6358              1113.5014</w:t>
      </w:r>
    </w:p>
    <w:p w14:paraId="16AFBB4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1127.4937              1148.0210              1181.5456</w:t>
      </w:r>
    </w:p>
    <w:p w14:paraId="6EAFC81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1219.2695              1227.9997              1294.3474</w:t>
      </w:r>
    </w:p>
    <w:p w14:paraId="689BF08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1340.6513              1367.2294              1435.5640</w:t>
      </w:r>
    </w:p>
    <w:p w14:paraId="41671A5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1439.6532              1485.8255              1507.6489</w:t>
      </w:r>
    </w:p>
    <w:p w14:paraId="2B69AD3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1529.2327              1633.6761              1668.1560</w:t>
      </w:r>
    </w:p>
    <w:p w14:paraId="10278A6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3048.9251              3102.2179              3160.2649</w:t>
      </w:r>
    </w:p>
    <w:p w14:paraId="57F630D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3176.1571              3184.1734              3189.8487</w:t>
      </w:r>
    </w:p>
    <w:p w14:paraId="1ABC9F9E"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3195.7681              3205.8848              3218.2481</w:t>
      </w:r>
    </w:p>
    <w:p w14:paraId="51443F5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42400A96"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i3</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i6</w:t>
      </w:r>
    </w:p>
    <w:p w14:paraId="2DE2E5A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1.030103   -1.219018    0.170546</w:t>
      </w:r>
    </w:p>
    <w:p w14:paraId="748FE96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2.408911   -1.118672    0.234781</w:t>
      </w:r>
    </w:p>
    <w:p w14:paraId="4FF978F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3.036354    0.114653    0.076644</w:t>
      </w:r>
    </w:p>
    <w:p w14:paraId="30A3963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2.267265    1.254814   -0.145640</w:t>
      </w:r>
    </w:p>
    <w:p w14:paraId="0EC5C18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0.887974    1.168911   -0.211541</w:t>
      </w:r>
    </w:p>
    <w:p w14:paraId="539EF95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0.238619   -0.073629   -0.065747</w:t>
      </w:r>
    </w:p>
    <w:p w14:paraId="14D0648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-1.174390   -0.168245   -0.095030</w:t>
      </w:r>
    </w:p>
    <w:p w14:paraId="19ACAA4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-2.893195    1.040086    0.384550</w:t>
      </w:r>
    </w:p>
    <w:p w14:paraId="100CC0C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-3.327155   -0.261431    0.104103</w:t>
      </w:r>
    </w:p>
    <w:p w14:paraId="544C767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-2.225642   -0.910003   -0.512467</w:t>
      </w:r>
    </w:p>
    <w:p w14:paraId="1469D42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0.542593   -2.177638    0.306034</w:t>
      </w:r>
    </w:p>
    <w:p w14:paraId="3AFDA27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3.001271   -2.009207    0.413784</w:t>
      </w:r>
    </w:p>
    <w:p w14:paraId="2F4F243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4.116103    0.188579    0.133095</w:t>
      </w:r>
    </w:p>
    <w:p w14:paraId="0A2E5D6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2.750215    2.218080   -0.266146</w:t>
      </w:r>
    </w:p>
    <w:p w14:paraId="2FC1199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0.291118    2.058454   -0.377217</w:t>
      </w:r>
    </w:p>
    <w:p w14:paraId="1DFECCE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-2.493061    1.651268   -0.414474</w:t>
      </w:r>
    </w:p>
    <w:p w14:paraId="5306C19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-3.259557    1.598435    1.245872</w:t>
      </w:r>
    </w:p>
    <w:p w14:paraId="453D55E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-4.224861   -0.725718    0.497659</w:t>
      </w:r>
    </w:p>
    <w:p w14:paraId="5D158AE2"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-2.216894   -1.767045   -1.179805</w:t>
      </w:r>
    </w:p>
    <w:p w14:paraId="1E7DE5A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5EDF300C"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33431F0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-741.2998            </w:t>
      </w:r>
      <w:r w:rsidRPr="00011102">
        <w:rPr>
          <w:rFonts w:ascii="Times New Roman" w:eastAsia="Times New Roman" w:hAnsi="Times New Roman" w:cs="Times New Roman"/>
          <w:color w:val="000000"/>
          <w:sz w:val="24"/>
          <w:szCs w:val="24"/>
          <w:lang w:eastAsia="ru-RU"/>
        </w:rPr>
        <w:t xml:space="preserve">   56.8702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86.5743</w:t>
      </w:r>
    </w:p>
    <w:p w14:paraId="310AA4F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108.5567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251.0100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370.7463</w:t>
      </w:r>
    </w:p>
    <w:p w14:paraId="0066710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408.9614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418.4186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475.3405</w:t>
      </w:r>
    </w:p>
    <w:p w14:paraId="750A7A8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523.8589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633.0073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664.5959</w:t>
      </w:r>
    </w:p>
    <w:p w14:paraId="2E0B38E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701.6943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704.6816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770.8047</w:t>
      </w:r>
    </w:p>
    <w:p w14:paraId="7F91DBA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790.6647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856.4641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883.9105</w:t>
      </w:r>
    </w:p>
    <w:p w14:paraId="19A3FC7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887.0706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923.7887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941.4147</w:t>
      </w:r>
    </w:p>
    <w:p w14:paraId="431A466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997.1149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1007.9357              1013.0706</w:t>
      </w:r>
    </w:p>
    <w:p w14:paraId="620C25C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1017.0592              1054.9040              1067.0755</w:t>
      </w:r>
    </w:p>
    <w:p w14:paraId="071211E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1113.2333              1138.9600              1183.4050</w:t>
      </w:r>
    </w:p>
    <w:p w14:paraId="5B45466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1204.1357              1218.4792              1308.4967</w:t>
      </w:r>
    </w:p>
    <w:p w14:paraId="0BAB7AF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1335.6674              1353.8717              1426.8990</w:t>
      </w:r>
    </w:p>
    <w:p w14:paraId="4C995ED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1478.9523              1511.3398              1524.6828</w:t>
      </w:r>
    </w:p>
    <w:p w14:paraId="32D8941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1618.0285              1634.2382              1653.6839</w:t>
      </w:r>
    </w:p>
    <w:p w14:paraId="39B6B18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3125.2221              3174.0616              3188.1578</w:t>
      </w:r>
    </w:p>
    <w:p w14:paraId="30C4E96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3194.7788              3204.1272              3206.1866</w:t>
      </w:r>
    </w:p>
    <w:p w14:paraId="0D3ABCBC"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3213.5497              3220.6510              3229.9259</w:t>
      </w:r>
    </w:p>
    <w:p w14:paraId="2167212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0C6EEEF8"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i15</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i20</w:t>
      </w:r>
    </w:p>
    <w:p w14:paraId="16D25CD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0.282519    0.545124   -0.072450</w:t>
      </w:r>
    </w:p>
    <w:p w14:paraId="1F4149A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1.467863    1.246854    0.177661</w:t>
      </w:r>
    </w:p>
    <w:p w14:paraId="26B43EF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2.692111    0.598266    0.242684</w:t>
      </w:r>
    </w:p>
    <w:p w14:paraId="6BDFC69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2.759567   -0.775619    0.050916</w:t>
      </w:r>
    </w:p>
    <w:p w14:paraId="02D298A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1.593400   -1.487732   -0.204895</w:t>
      </w:r>
    </w:p>
    <w:p w14:paraId="6436F3A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0.368559   -0.839346   -0.265273</w:t>
      </w:r>
    </w:p>
    <w:p w14:paraId="2B2DC48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-0.967777    1.321293   -0.129320</w:t>
      </w:r>
    </w:p>
    <w:p w14:paraId="15D959B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-2.239342    0.926158   -0.234506</w:t>
      </w:r>
    </w:p>
    <w:p w14:paraId="4E549AA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-2.771886   -0.464822   -0.320381</w:t>
      </w:r>
    </w:p>
    <w:p w14:paraId="1EBEB1B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-3.176346   -1.141878    0.723673</w:t>
      </w:r>
    </w:p>
    <w:p w14:paraId="14B4B5A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1.423459    2.321397    0.324971</w:t>
      </w:r>
    </w:p>
    <w:p w14:paraId="73A9073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3.594350    1.165798    0.440849</w:t>
      </w:r>
    </w:p>
    <w:p w14:paraId="3687342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3.713511   -1.288240    0.099415</w:t>
      </w:r>
    </w:p>
    <w:p w14:paraId="7BE9A92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1.637352   -2.560220   -0.358422</w:t>
      </w:r>
    </w:p>
    <w:p w14:paraId="4E0AC18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-0.525521   -1.416149   -0.456538</w:t>
      </w:r>
    </w:p>
    <w:p w14:paraId="0DAEAD1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-0.812586    2.396571   -0.071464</w:t>
      </w:r>
    </w:p>
    <w:p w14:paraId="0133E1F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-2.999795    1.703012   -0.264365</w:t>
      </w:r>
    </w:p>
    <w:p w14:paraId="3E6F9B1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-2.858833   -0.904138   -1.316682</w:t>
      </w:r>
    </w:p>
    <w:p w14:paraId="5A9C9DB6"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-3.223941   -0.987813    1.793574</w:t>
      </w:r>
    </w:p>
    <w:p w14:paraId="455B3FC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58ABC93B"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153BEE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-72.5733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51.0958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139.0767</w:t>
      </w:r>
    </w:p>
    <w:p w14:paraId="14CEFE3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170.9582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266.2924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304.5508</w:t>
      </w:r>
    </w:p>
    <w:p w14:paraId="63FBE94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417.2370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435.9355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470.2291</w:t>
      </w:r>
    </w:p>
    <w:p w14:paraId="5230824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575.8100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627.2091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639.3801</w:t>
      </w:r>
    </w:p>
    <w:p w14:paraId="2A03074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711.8527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726.0571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767.0146</w:t>
      </w:r>
    </w:p>
    <w:p w14:paraId="513B2A0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805.1941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813.6069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865.6282</w:t>
      </w:r>
    </w:p>
    <w:p w14:paraId="65C906D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874.0257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915.6817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952.2456</w:t>
      </w:r>
    </w:p>
    <w:p w14:paraId="6C18694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1001.3763              1007.3366              1018.8821</w:t>
      </w:r>
    </w:p>
    <w:p w14:paraId="7F8CB13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1024.9027              1027.4378              1064.6278</w:t>
      </w:r>
    </w:p>
    <w:p w14:paraId="5376BFA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1122.1607              1189.2714              1213.7365</w:t>
      </w:r>
    </w:p>
    <w:p w14:paraId="0DA43B1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1218.0017              1250.1382              1277.5969</w:t>
      </w:r>
    </w:p>
    <w:p w14:paraId="707AF89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1346.6431              1363.8824              1440.7771</w:t>
      </w:r>
    </w:p>
    <w:p w14:paraId="38A02EB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1494.9795              1541.8288              1650.8282</w:t>
      </w:r>
    </w:p>
    <w:p w14:paraId="742C3B2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1672.9953              1681.5952              1730.5237</w:t>
      </w:r>
    </w:p>
    <w:p w14:paraId="5FE634D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3098.6493              3151.2395              3174.3585</w:t>
      </w:r>
    </w:p>
    <w:p w14:paraId="1D86D92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3185.5581              3195.6255              3205.9594</w:t>
      </w:r>
    </w:p>
    <w:p w14:paraId="59448E7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3219.3910              3246.6790              3248.0824</w:t>
      </w:r>
    </w:p>
    <w:p w14:paraId="361A7660"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p>
    <w:p w14:paraId="303C001E"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i17</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i22</w:t>
      </w:r>
    </w:p>
    <w:p w14:paraId="08DD3E1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0.022238    0.759184    0.148026</w:t>
      </w:r>
    </w:p>
    <w:p w14:paraId="2AA2CA6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-1.178376    1.443563   -0.045170</w:t>
      </w:r>
    </w:p>
    <w:p w14:paraId="423A813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-2.380012    0.771489   -0.160117</w:t>
      </w:r>
    </w:p>
    <w:p w14:paraId="597B171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-2.414135   -0.661466   -0.137813</w:t>
      </w:r>
    </w:p>
    <w:p w14:paraId="62324CA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-1.300223   -1.379078    0.110883</w:t>
      </w:r>
    </w:p>
    <w:p w14:paraId="3EB2DD4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-0.002116   -0.715651    0.446801</w:t>
      </w:r>
    </w:p>
    <w:p w14:paraId="6EE00BB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1.294142    1.388445    0.092536</w:t>
      </w:r>
    </w:p>
    <w:p w14:paraId="242E4F4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2.452117    0.672249   -0.016987</w:t>
      </w:r>
    </w:p>
    <w:p w14:paraId="1FA47B4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2.492717   -0.782284   -0.225710</w:t>
      </w:r>
    </w:p>
    <w:p w14:paraId="041987B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1.242666   -1.400802   -0.107143</w:t>
      </w:r>
    </w:p>
    <w:p w14:paraId="6278512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-1.149076    2.522651   -0.162412</w:t>
      </w:r>
    </w:p>
    <w:p w14:paraId="3CCEC8B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-3.296380    1.322191   -0.334765</w:t>
      </w:r>
    </w:p>
    <w:p w14:paraId="63F71C7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-3.351722   -1.166791   -0.341578</w:t>
      </w:r>
    </w:p>
    <w:p w14:paraId="1A0C41C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-1.329032   -2.464385    0.122415</w:t>
      </w:r>
    </w:p>
    <w:p w14:paraId="634501E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0.135071   -0.814065    1.546136</w:t>
      </w:r>
    </w:p>
    <w:p w14:paraId="6966F01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1.321900    2.475690    0.069392</w:t>
      </w:r>
    </w:p>
    <w:p w14:paraId="2D1618F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3.396533    1.205618   -0.058467</w:t>
      </w:r>
    </w:p>
    <w:p w14:paraId="43C7CD4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1.178577   -2.485489   -0.209575</w:t>
      </w:r>
    </w:p>
    <w:p w14:paraId="631B4D66"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1.720030   -1.169318   -1.262971</w:t>
      </w:r>
    </w:p>
    <w:p w14:paraId="297520C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0D76C976"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211B679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-1128.8702        </w:t>
      </w:r>
      <w:r w:rsidRPr="00011102">
        <w:rPr>
          <w:rFonts w:ascii="Times New Roman" w:eastAsia="Times New Roman" w:hAnsi="Times New Roman" w:cs="Times New Roman"/>
          <w:color w:val="000000"/>
          <w:sz w:val="24"/>
          <w:szCs w:val="24"/>
          <w:lang w:eastAsia="ru-RU"/>
        </w:rPr>
        <w:t xml:space="preserve">     97.4526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144.3790</w:t>
      </w:r>
    </w:p>
    <w:p w14:paraId="33610C4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299.8551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350.7578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390.5932</w:t>
      </w:r>
    </w:p>
    <w:p w14:paraId="2D1FE6A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458.5993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481.6027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510.8141</w:t>
      </w:r>
    </w:p>
    <w:p w14:paraId="3BDFF0E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540.4765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611.0879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676.4263</w:t>
      </w:r>
    </w:p>
    <w:p w14:paraId="192A9BA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700.7023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750.0227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765.3815</w:t>
      </w:r>
    </w:p>
    <w:p w14:paraId="12A20A3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792.6726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814.2371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894.8876</w:t>
      </w:r>
    </w:p>
    <w:p w14:paraId="6D6DE04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924.7634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958.3925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972.7506</w:t>
      </w:r>
    </w:p>
    <w:p w14:paraId="2B42D66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985.7142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994.2681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1006.7854</w:t>
      </w:r>
    </w:p>
    <w:p w14:paraId="3E27B43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1064.7862              1081.1200              1114.7369</w:t>
      </w:r>
    </w:p>
    <w:p w14:paraId="143A4FF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1179.4002              1183.2040              1217.7993</w:t>
      </w:r>
    </w:p>
    <w:p w14:paraId="1C19AAD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1240.4899              1250.5674              1285.9373</w:t>
      </w:r>
    </w:p>
    <w:p w14:paraId="1FBBCF3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1334.1877              1370.9059              1388.1261</w:t>
      </w:r>
    </w:p>
    <w:p w14:paraId="0309A4B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1424.1989              1452.5870              1470.5016</w:t>
      </w:r>
    </w:p>
    <w:p w14:paraId="240190C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1515.2845              1551.9779              1653.5866</w:t>
      </w:r>
    </w:p>
    <w:p w14:paraId="6B1BB28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2200.4090              2853.4259              3117.3153</w:t>
      </w:r>
    </w:p>
    <w:p w14:paraId="209DCC0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3163.0100              3183.2367              3185.9773</w:t>
      </w:r>
    </w:p>
    <w:p w14:paraId="60A8E54F"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3188.8799              3204.8289              3222.1445</w:t>
      </w:r>
    </w:p>
    <w:p w14:paraId="4A71ED7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0FAF483F"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i17</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i23</w:t>
      </w:r>
    </w:p>
    <w:p w14:paraId="527348D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-0.050633    0.756100    0.153657</w:t>
      </w:r>
    </w:p>
    <w:p w14:paraId="2BBE438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1.207934    1.423197    0.164380</w:t>
      </w:r>
    </w:p>
    <w:p w14:paraId="3D31BA0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2.367771    0.734546   -0.011590</w:t>
      </w:r>
    </w:p>
    <w:p w14:paraId="37BAA7E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2.356902   -0.684553   -0.181140</w:t>
      </w:r>
    </w:p>
    <w:p w14:paraId="0EC7874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1.193899   -1.377706   -0.150494</w:t>
      </w:r>
    </w:p>
    <w:p w14:paraId="179DAA8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-0.080946   -0.691278   -0.035375</w:t>
      </w:r>
    </w:p>
    <w:p w14:paraId="16A2C61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-1.278483    1.420268    0.105108</w:t>
      </w:r>
    </w:p>
    <w:p w14:paraId="7D9564A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-2.378381    0.656879   -0.278374</w:t>
      </w:r>
    </w:p>
    <w:p w14:paraId="6743126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-2.196473   -0.720914   -0.392838</w:t>
      </w:r>
    </w:p>
    <w:p w14:paraId="13264BB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-1.289316   -1.401562    0.586448</w:t>
      </w:r>
    </w:p>
    <w:p w14:paraId="3F348CB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1.221159    2.499971    0.298401</w:t>
      </w:r>
    </w:p>
    <w:p w14:paraId="5E0645E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3.315912    1.259854   -0.018780</w:t>
      </w:r>
    </w:p>
    <w:p w14:paraId="31B3B1F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3.298587   -1.208680   -0.300987</w:t>
      </w:r>
    </w:p>
    <w:p w14:paraId="55BE1EE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1.189225   -2.459651   -0.228496</w:t>
      </w:r>
    </w:p>
    <w:p w14:paraId="79B542A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-0.831133   -0.754496   -1.136241</w:t>
      </w:r>
    </w:p>
    <w:p w14:paraId="39CB420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-1.330355    2.501433    0.171655</w:t>
      </w:r>
    </w:p>
    <w:p w14:paraId="45B20C3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-3.296942    1.129567   -0.612677</w:t>
      </w:r>
    </w:p>
    <w:p w14:paraId="5A8C9BB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-1.203866   -2.476909    0.424841</w:t>
      </w:r>
    </w:p>
    <w:p w14:paraId="5F3E7240"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-1.476230   -1.180945    1.643586</w:t>
      </w:r>
    </w:p>
    <w:p w14:paraId="79B1F8F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3BA9BF6D"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A21976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-1386.6978     </w:t>
      </w:r>
      <w:r w:rsidRPr="00011102">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175.5165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194.5839</w:t>
      </w:r>
    </w:p>
    <w:p w14:paraId="75B95BD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332.7139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371.1247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434.3462</w:t>
      </w:r>
    </w:p>
    <w:p w14:paraId="6304839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473.1517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501.2422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532.7396</w:t>
      </w:r>
    </w:p>
    <w:p w14:paraId="3F39453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584.2364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629.9564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706.7447</w:t>
      </w:r>
    </w:p>
    <w:p w14:paraId="1322525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741.9196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759.9184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793.1169</w:t>
      </w:r>
    </w:p>
    <w:p w14:paraId="26BE706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801.2138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862.8543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912.6644</w:t>
      </w:r>
    </w:p>
    <w:p w14:paraId="72EB2F9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936.7748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951.4484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994.1077</w:t>
      </w:r>
    </w:p>
    <w:p w14:paraId="438D2CE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995.6648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1016.1112              1028.4723</w:t>
      </w:r>
    </w:p>
    <w:p w14:paraId="19FFDE8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1079.3186              1114.0982              1170.7535</w:t>
      </w:r>
    </w:p>
    <w:p w14:paraId="0807ACC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1173.3809              1196.5109              1216.9137</w:t>
      </w:r>
    </w:p>
    <w:p w14:paraId="297BB3F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1248.1171              1261.1783              1288.0941</w:t>
      </w:r>
    </w:p>
    <w:p w14:paraId="09B4FA7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1327.3368              1421.6107              1432.4856</w:t>
      </w:r>
    </w:p>
    <w:p w14:paraId="7EFA070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1465.2811              1492.4620              1498.6528</w:t>
      </w:r>
    </w:p>
    <w:p w14:paraId="58ECF9F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1557.8459              1597.7958              1695.6974</w:t>
      </w:r>
    </w:p>
    <w:p w14:paraId="163EC2A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1762.3290              3049.4163              3132.8342</w:t>
      </w:r>
    </w:p>
    <w:p w14:paraId="00BEBB3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3181.4396              3187.8658              3192.8702</w:t>
      </w:r>
    </w:p>
    <w:p w14:paraId="3021F7F1"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3202.7981              3207.3312              3219.9848</w:t>
      </w:r>
    </w:p>
    <w:p w14:paraId="223197C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63991169"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i16</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i19</w:t>
      </w:r>
    </w:p>
    <w:p w14:paraId="023DD65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-2.566476    0.109549    0.027030</w:t>
      </w:r>
    </w:p>
    <w:p w14:paraId="19551DC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-2.079170   -1.221613    0.033551</w:t>
      </w:r>
    </w:p>
    <w:p w14:paraId="71632D8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-0.738603   -1.495216   -0.007269</w:t>
      </w:r>
    </w:p>
    <w:p w14:paraId="04D6C90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0.167063   -0.398037   -0.081523</w:t>
      </w:r>
    </w:p>
    <w:p w14:paraId="3EE9AB9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-0.319022    0.950371   -0.007727</w:t>
      </w:r>
    </w:p>
    <w:p w14:paraId="2568883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-1.703428    1.181471    0.012761</w:t>
      </w:r>
    </w:p>
    <w:p w14:paraId="363F517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1.660109   -0.327014   -0.044356</w:t>
      </w:r>
    </w:p>
    <w:p w14:paraId="3625431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1.957528    1.085732    0.013622</w:t>
      </w:r>
    </w:p>
    <w:p w14:paraId="4E8C4CD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0.803717    1.821483    0.045841</w:t>
      </w:r>
    </w:p>
    <w:p w14:paraId="776C620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2.555929   -1.405076    0.106370</w:t>
      </w:r>
    </w:p>
    <w:p w14:paraId="13FA119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-3.636679    0.278306    0.054032</w:t>
      </w:r>
    </w:p>
    <w:p w14:paraId="7B81C6B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-2.789043   -2.039688    0.083615</w:t>
      </w:r>
    </w:p>
    <w:p w14:paraId="3CB133C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-0.371949   -2.515270    0.004015</w:t>
      </w:r>
    </w:p>
    <w:p w14:paraId="751CE05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-2.084087    2.196822    0.043227</w:t>
      </w:r>
    </w:p>
    <w:p w14:paraId="6FD8460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0.918219   -0.459182   -1.159615</w:t>
      </w:r>
    </w:p>
    <w:p w14:paraId="57031FE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2.965998    1.475925    0.021232</w:t>
      </w:r>
    </w:p>
    <w:p w14:paraId="2DECDFE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0.746494    2.901738    0.061325</w:t>
      </w:r>
    </w:p>
    <w:p w14:paraId="73557C3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3.619417   -1.219963    0.169638</w:t>
      </w:r>
    </w:p>
    <w:p w14:paraId="318B8D7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2.205739   -2.428587    0.132725</w:t>
      </w:r>
    </w:p>
    <w:p w14:paraId="51BF0AB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2909D077"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88F267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-1292.8282     </w:t>
      </w:r>
      <w:r w:rsidRPr="00011102">
        <w:rPr>
          <w:rFonts w:ascii="Times New Roman" w:eastAsia="Times New Roman" w:hAnsi="Times New Roman" w:cs="Times New Roman"/>
          <w:color w:val="000000"/>
          <w:sz w:val="24"/>
          <w:szCs w:val="24"/>
          <w:lang w:eastAsia="ru-RU"/>
        </w:rPr>
        <w:t xml:space="preserve">        150.5476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208.1000</w:t>
      </w:r>
    </w:p>
    <w:p w14:paraId="26C491A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239.9725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323.4701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375.3773</w:t>
      </w:r>
    </w:p>
    <w:p w14:paraId="5E13B00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445.6828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455.4708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536.0725</w:t>
      </w:r>
    </w:p>
    <w:p w14:paraId="3454843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563.9600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567.5640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575.6213</w:t>
      </w:r>
    </w:p>
    <w:p w14:paraId="295FED2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662.2463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716.0178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735.8721</w:t>
      </w:r>
    </w:p>
    <w:p w14:paraId="601977C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742.4600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769.9658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804.8913</w:t>
      </w:r>
    </w:p>
    <w:p w14:paraId="4C144D1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861.1982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881.7771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931.8607</w:t>
      </w:r>
    </w:p>
    <w:p w14:paraId="41DDDEE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953.4505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963.1663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995.1335</w:t>
      </w:r>
    </w:p>
    <w:p w14:paraId="77BDB15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1031.4492              1079.2824              1091.5051</w:t>
      </w:r>
    </w:p>
    <w:p w14:paraId="434A2E6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1111.0136              1156.3915              1185.9536</w:t>
      </w:r>
    </w:p>
    <w:p w14:paraId="0FE200C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1229.3497              1249.5612              1310.2573</w:t>
      </w:r>
    </w:p>
    <w:p w14:paraId="6C458FD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1354.7208              1382.7479              1440.5185</w:t>
      </w:r>
    </w:p>
    <w:p w14:paraId="43ABFD0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1458.1640              1496.2198              1517.1434</w:t>
      </w:r>
    </w:p>
    <w:p w14:paraId="3815D75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1536.4299              1603.2785              1667.1188</w:t>
      </w:r>
    </w:p>
    <w:p w14:paraId="38F4205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1933.6389              3177.4138              3191.6738</w:t>
      </w:r>
    </w:p>
    <w:p w14:paraId="088998B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3198.2889              3210.7127              3221.1204</w:t>
      </w:r>
    </w:p>
    <w:p w14:paraId="21B4D95C"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3228.9469              3249.4037              3281.8840</w:t>
      </w:r>
    </w:p>
    <w:p w14:paraId="3203645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472CD66A"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i22</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i23</w:t>
      </w:r>
    </w:p>
    <w:p w14:paraId="1E2A699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-1.255932    1.402824    0.021300</w:t>
      </w:r>
    </w:p>
    <w:p w14:paraId="5C2096F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-2.461906    0.706968   -0.010313</w:t>
      </w:r>
    </w:p>
    <w:p w14:paraId="694CAA3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-2.444218   -0.694286   -0.072077</w:t>
      </w:r>
    </w:p>
    <w:p w14:paraId="3D2BF9E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-1.266875   -1.400087   -0.055915</w:t>
      </w:r>
    </w:p>
    <w:p w14:paraId="5B1F8DB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-0.014162   -0.707469    0.090703</w:t>
      </w:r>
    </w:p>
    <w:p w14:paraId="648C0A5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-0.034846    0.743613    0.036877</w:t>
      </w:r>
    </w:p>
    <w:p w14:paraId="6B76285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1.239392    1.423245    0.015370</w:t>
      </w:r>
    </w:p>
    <w:p w14:paraId="2EF65EE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2.414470    0.743136   -0.068804</w:t>
      </w:r>
    </w:p>
    <w:p w14:paraId="3CA4BBA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2.463433   -0.680865   -0.096363</w:t>
      </w:r>
    </w:p>
    <w:p w14:paraId="16C0FFA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1.277522   -1.384217    0.014423</w:t>
      </w:r>
    </w:p>
    <w:p w14:paraId="051C12F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-1.256746    2.488480    0.012529</w:t>
      </w:r>
    </w:p>
    <w:p w14:paraId="2110662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-3.403380    1.241223   -0.026844</w:t>
      </w:r>
    </w:p>
    <w:p w14:paraId="0D2B802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-3.380702   -1.234600   -0.162530</w:t>
      </w:r>
    </w:p>
    <w:p w14:paraId="58E0CC9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-1.264153   -2.482387   -0.123821</w:t>
      </w:r>
    </w:p>
    <w:p w14:paraId="43155D9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0.553532   -1.061224    1.256845</w:t>
      </w:r>
    </w:p>
    <w:p w14:paraId="25B49EE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1.238505    2.508143    0.020173</w:t>
      </w:r>
    </w:p>
    <w:p w14:paraId="1D4017F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3.346031    1.297281   -0.112948</w:t>
      </w:r>
    </w:p>
    <w:p w14:paraId="3EE3829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3.408963   -1.204884   -0.112716</w:t>
      </w:r>
    </w:p>
    <w:p w14:paraId="3914E4D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1.256687   -2.469192   -0.001891</w:t>
      </w:r>
    </w:p>
    <w:p w14:paraId="719C091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0A1569F0"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28DC0A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-1824.8180            </w:t>
      </w:r>
      <w:r w:rsidRPr="00011102">
        <w:rPr>
          <w:rFonts w:ascii="Times New Roman" w:eastAsia="Times New Roman" w:hAnsi="Times New Roman" w:cs="Times New Roman"/>
          <w:color w:val="000000"/>
          <w:sz w:val="24"/>
          <w:szCs w:val="24"/>
          <w:lang w:eastAsia="ru-RU"/>
        </w:rPr>
        <w:t xml:space="preserve"> 141.1761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190.1920</w:t>
      </w:r>
    </w:p>
    <w:p w14:paraId="4325984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342.2988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374.4432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437.6985</w:t>
      </w:r>
    </w:p>
    <w:p w14:paraId="1450615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480.8843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500.4701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518.3394</w:t>
      </w:r>
    </w:p>
    <w:p w14:paraId="6AB4311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600.6791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621.8271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680.4412</w:t>
      </w:r>
    </w:p>
    <w:p w14:paraId="1DCCD07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726.6848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736.9819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774.1425</w:t>
      </w:r>
    </w:p>
    <w:p w14:paraId="5566688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783.4501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804.4250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847.5295</w:t>
      </w:r>
    </w:p>
    <w:p w14:paraId="54C3FFB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917.0051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934.1612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939.4684</w:t>
      </w:r>
    </w:p>
    <w:p w14:paraId="7E35198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986.4005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998.3395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1013.9317</w:t>
      </w:r>
    </w:p>
    <w:p w14:paraId="5621C71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1040.5960              1056.2737              1132.1657</w:t>
      </w:r>
    </w:p>
    <w:p w14:paraId="68DF458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1141.4164              1180.9369              1187.6022</w:t>
      </w:r>
    </w:p>
    <w:p w14:paraId="587AF7C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1225.3254              1249.4961              1257.5083</w:t>
      </w:r>
    </w:p>
    <w:p w14:paraId="0081505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1290.6775              1375.4384              1422.6123</w:t>
      </w:r>
    </w:p>
    <w:p w14:paraId="7BF2C28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1449.9175              1477.5029              1480.5003</w:t>
      </w:r>
    </w:p>
    <w:p w14:paraId="2B1EDC5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1525.9708              1572.4058              1631.6829</w:t>
      </w:r>
    </w:p>
    <w:p w14:paraId="59F6D1E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1689.4016              3186.3661              3188.4545</w:t>
      </w:r>
    </w:p>
    <w:p w14:paraId="6CDECFB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3190.0475              3199.4657              3204.9448</w:t>
      </w:r>
    </w:p>
    <w:p w14:paraId="3AD3D961"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3208.3180              3225.5739              3237.7855</w:t>
      </w:r>
    </w:p>
    <w:p w14:paraId="6C472AB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013F7FF6"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i3</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w:t>
      </w:r>
      <w:r w:rsidRPr="00DF62CF">
        <w:rPr>
          <w:rFonts w:ascii="Times New Roman" w:eastAsia="Times New Roman" w:hAnsi="Times New Roman" w:cs="Times New Roman"/>
          <w:b/>
          <w:i/>
          <w:color w:val="000000"/>
          <w:sz w:val="24"/>
          <w:szCs w:val="24"/>
          <w:lang w:eastAsia="ru-RU"/>
        </w:rPr>
        <w:t xml:space="preserve"> </w:t>
      </w:r>
      <w:r w:rsidR="00952017">
        <w:rPr>
          <w:rFonts w:ascii="Times New Roman" w:eastAsia="Times New Roman" w:hAnsi="Times New Roman" w:cs="Times New Roman"/>
          <w:b/>
          <w:i/>
          <w:color w:val="000000"/>
          <w:sz w:val="24"/>
          <w:szCs w:val="24"/>
          <w:lang w:eastAsia="ru-RU"/>
        </w:rPr>
        <w:t>p21</w:t>
      </w:r>
    </w:p>
    <w:p w14:paraId="7C1CB80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-0.971883   -0.303317    1.208607</w:t>
      </w:r>
    </w:p>
    <w:p w14:paraId="74CD2FE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-2.236417    0.264226    1.204093</w:t>
      </w:r>
    </w:p>
    <w:p w14:paraId="7EB36EE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-2.872223    0.551930    0.000876</w:t>
      </w:r>
    </w:p>
    <w:p w14:paraId="44B1B65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-2.236059    0.269028   -1.203289</w:t>
      </w:r>
    </w:p>
    <w:p w14:paraId="70ACB9C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-0.971524   -0.298494   -1.209689</w:t>
      </w:r>
    </w:p>
    <w:p w14:paraId="2D613FB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-0.324028   -0.590824   -0.001022</w:t>
      </w:r>
    </w:p>
    <w:p w14:paraId="06D66A1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0.980206   -1.159355   -0.001977</w:t>
      </w:r>
    </w:p>
    <w:p w14:paraId="6AAF90B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2.148581   -1.486000   -0.002537</w:t>
      </w:r>
    </w:p>
    <w:p w14:paraId="6C4FE9C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-0.470408   -0.527198    2.142464</w:t>
      </w:r>
    </w:p>
    <w:p w14:paraId="50C8C96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-2.728768    0.484169    2.144415</w:t>
      </w:r>
    </w:p>
    <w:p w14:paraId="41E2E77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-3.861122    0.995634    0.001615</w:t>
      </w:r>
    </w:p>
    <w:p w14:paraId="38D63D1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-2.728128    0.492723   -2.142873</w:t>
      </w:r>
    </w:p>
    <w:p w14:paraId="0DF236B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-0.469767   -0.518646   -2.144280</w:t>
      </w:r>
    </w:p>
    <w:p w14:paraId="20297CB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3.039966   -2.068536   -0.003560</w:t>
      </w:r>
    </w:p>
    <w:p w14:paraId="72A1825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3.431061    0.545373    0.000974</w:t>
      </w:r>
    </w:p>
    <w:p w14:paraId="39114C7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2.708509    1.634816    0.002967</w:t>
      </w:r>
    </w:p>
    <w:p w14:paraId="67AF78E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4.498043    0.357341    0.000528</w:t>
      </w:r>
    </w:p>
    <w:p w14:paraId="51BEF41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3.162002    2.626761    0.004666</w:t>
      </w:r>
    </w:p>
    <w:p w14:paraId="25A5ED1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1.620841    1.593448    0.003007</w:t>
      </w:r>
    </w:p>
    <w:p w14:paraId="69857F0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4167B438"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42799F6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-358.7982              </w:t>
      </w:r>
      <w:r w:rsidRPr="00011102">
        <w:rPr>
          <w:rFonts w:ascii="Times New Roman" w:eastAsia="Times New Roman" w:hAnsi="Times New Roman" w:cs="Times New Roman"/>
          <w:color w:val="000000"/>
          <w:sz w:val="24"/>
          <w:szCs w:val="24"/>
          <w:lang w:eastAsia="ru-RU"/>
        </w:rPr>
        <w:t xml:space="preserve"> 23.4038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40.3355</w:t>
      </w:r>
    </w:p>
    <w:p w14:paraId="4EE55B8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47.2229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151.4675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163.4325</w:t>
      </w:r>
    </w:p>
    <w:p w14:paraId="4FF548D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222.8437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284.4336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387.0274</w:t>
      </w:r>
    </w:p>
    <w:p w14:paraId="0FF7870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413.5989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480.1608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545.2693</w:t>
      </w:r>
    </w:p>
    <w:p w14:paraId="26037F6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547.5871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640.4380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695.6329</w:t>
      </w:r>
    </w:p>
    <w:p w14:paraId="6F3BF2F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696.9936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712.6852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779.1568</w:t>
      </w:r>
    </w:p>
    <w:p w14:paraId="69E5491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783.1622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790.7286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868.1913</w:t>
      </w:r>
    </w:p>
    <w:p w14:paraId="1C32FE1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882.7741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947.3151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947.9847</w:t>
      </w:r>
    </w:p>
    <w:p w14:paraId="6B4B357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1003.6584              1022.0505              1023.2289</w:t>
      </w:r>
    </w:p>
    <w:p w14:paraId="3F4EE00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1059.3975              1086.7884              1112.4410</w:t>
      </w:r>
    </w:p>
    <w:p w14:paraId="4FF58FF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1188.3693              1205.9107              1236.0405</w:t>
      </w:r>
    </w:p>
    <w:p w14:paraId="1AA0B04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1318.6004              1355.9064              1393.9262</w:t>
      </w:r>
    </w:p>
    <w:p w14:paraId="21975A7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1487.1736              1533.4354              1642.2272</w:t>
      </w:r>
    </w:p>
    <w:p w14:paraId="4675D2A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1669.9329              1671.5211              2130.9311</w:t>
      </w:r>
    </w:p>
    <w:p w14:paraId="311E571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3088.8082              3171.9655              3189.0175</w:t>
      </w:r>
    </w:p>
    <w:p w14:paraId="73FEBBD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3197.8667              3208.4072              3215.8006</w:t>
      </w:r>
    </w:p>
    <w:p w14:paraId="0E799F7F"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3218.3330              3220.8849              3450.9868</w:t>
      </w:r>
    </w:p>
    <w:p w14:paraId="6AE8840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751D1565"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i77</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xml:space="preserve">– </w:t>
      </w:r>
      <w:r w:rsidR="00952017">
        <w:rPr>
          <w:rFonts w:ascii="Times New Roman" w:eastAsia="Times New Roman" w:hAnsi="Times New Roman" w:cs="Times New Roman"/>
          <w:b/>
          <w:i/>
          <w:color w:val="000000"/>
          <w:sz w:val="24"/>
          <w:szCs w:val="24"/>
          <w:lang w:eastAsia="ru-RU"/>
        </w:rPr>
        <w:t>p24</w:t>
      </w:r>
    </w:p>
    <w:p w14:paraId="77CAA76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0.618757   -1.593971    0.038020</w:t>
      </w:r>
    </w:p>
    <w:p w14:paraId="3485AB1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0.541860    1.578485   -0.067307</w:t>
      </w:r>
    </w:p>
    <w:p w14:paraId="07011E2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1.902197    1.286340   -0.044230</w:t>
      </w:r>
    </w:p>
    <w:p w14:paraId="50EF33C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2.521450    0.040266    0.011013</w:t>
      </w:r>
    </w:p>
    <w:p w14:paraId="03A2698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1.964367   -1.233246    0.050373</w:t>
      </w:r>
    </w:p>
    <w:p w14:paraId="08B7532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-0.498614   -0.777686   -0.013474</w:t>
      </w:r>
    </w:p>
    <w:p w14:paraId="7BFD193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-1.835234   -1.213947   -0.042240</w:t>
      </w:r>
    </w:p>
    <w:p w14:paraId="37BC3E7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-2.665576   -0.102273   -0.088007</w:t>
      </w:r>
    </w:p>
    <w:p w14:paraId="4BB5817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-1.893409    1.077339   -0.057730</w:t>
      </w:r>
    </w:p>
    <w:p w14:paraId="0D35C14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-0.533750    0.706759   -0.052189</w:t>
      </w:r>
    </w:p>
    <w:p w14:paraId="62456A7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0.414053   -2.661857    0.068980</w:t>
      </w:r>
    </w:p>
    <w:p w14:paraId="1C12E3C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0.283660    2.634727   -0.094483</w:t>
      </w:r>
    </w:p>
    <w:p w14:paraId="1BB8FCC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2.569615    2.141999   -0.064657</w:t>
      </w:r>
    </w:p>
    <w:p w14:paraId="22C5E33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3.607789    0.067788    0.027455</w:t>
      </w:r>
    </w:p>
    <w:p w14:paraId="1CAB748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2.672703   -2.054578    0.092297</w:t>
      </w:r>
    </w:p>
    <w:p w14:paraId="78A3137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-2.149279   -2.248366   -0.026696</w:t>
      </w:r>
    </w:p>
    <w:p w14:paraId="232DEE8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-3.746600   -0.130509   -0.122312</w:t>
      </w:r>
    </w:p>
    <w:p w14:paraId="3424A37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-2.123406    1.560532    1.924158</w:t>
      </w:r>
    </w:p>
    <w:p w14:paraId="7C9FA75A"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-2.260816    2.081872   -0.210108</w:t>
      </w:r>
    </w:p>
    <w:p w14:paraId="13E41E7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31714499" w14:textId="77777777" w:rsidR="00C90D38" w:rsidRPr="00735FFD" w:rsidRDefault="00C90D38" w:rsidP="00BC2F62">
      <w:pPr>
        <w:spacing w:after="0" w:line="240" w:lineRule="auto"/>
        <w:rPr>
          <w:rFonts w:ascii="Times New Roman" w:hAnsi="Times New Roman" w:cs="Times New Roman"/>
          <w:sz w:val="24"/>
          <w:szCs w:val="24"/>
        </w:rPr>
      </w:pPr>
    </w:p>
    <w:p w14:paraId="6161701B"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216A36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-542.2206               150.5942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163.1349</w:t>
      </w:r>
    </w:p>
    <w:p w14:paraId="6988BB2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272.0921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294.4783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321.7547</w:t>
      </w:r>
    </w:p>
    <w:p w14:paraId="3D81B63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343.1600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413.3164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432.3408</w:t>
      </w:r>
    </w:p>
    <w:p w14:paraId="34393CE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494.1478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580.2148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615.0741</w:t>
      </w:r>
    </w:p>
    <w:p w14:paraId="12E1E4E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689.4318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707.6296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726.7809</w:t>
      </w:r>
    </w:p>
    <w:p w14:paraId="7F171ED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755.1577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794.7185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839.5652</w:t>
      </w:r>
    </w:p>
    <w:p w14:paraId="3508509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854.4705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895.3954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916.9346</w:t>
      </w:r>
    </w:p>
    <w:p w14:paraId="1B097DC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952.2458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969.2189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974.7831</w:t>
      </w:r>
    </w:p>
    <w:p w14:paraId="562A7CC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984.2000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1006.8023              1026.2225</w:t>
      </w:r>
    </w:p>
    <w:p w14:paraId="3702B1F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1068.0042              1082.0589              1175.0815</w:t>
      </w:r>
    </w:p>
    <w:p w14:paraId="7D7152D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1220.3597              1256.6110              1300.8300</w:t>
      </w:r>
    </w:p>
    <w:p w14:paraId="7F84490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1326.1801              1334.4802              1425.4285</w:t>
      </w:r>
    </w:p>
    <w:p w14:paraId="10F2E85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1445.2829              1490.5658              1494.2561</w:t>
      </w:r>
    </w:p>
    <w:p w14:paraId="51C908A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1536.4651              1601.0787              1656.1021</w:t>
      </w:r>
    </w:p>
    <w:p w14:paraId="285D085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1668.3799              3161.2805              3165.0707</w:t>
      </w:r>
    </w:p>
    <w:p w14:paraId="1414E09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3172.9084              3191.2528              3200.7988</w:t>
      </w:r>
    </w:p>
    <w:p w14:paraId="7FF9FB64"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3227.3512              3241.8721              3253.6390</w:t>
      </w:r>
    </w:p>
    <w:p w14:paraId="342E1E0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6843696E"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i74</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xml:space="preserve">– </w:t>
      </w:r>
      <w:r w:rsidR="00952017">
        <w:rPr>
          <w:rFonts w:ascii="Times New Roman" w:eastAsia="Times New Roman" w:hAnsi="Times New Roman" w:cs="Times New Roman"/>
          <w:b/>
          <w:i/>
          <w:color w:val="000000"/>
          <w:sz w:val="24"/>
          <w:szCs w:val="24"/>
          <w:lang w:eastAsia="ru-RU"/>
        </w:rPr>
        <w:t>p25</w:t>
      </w:r>
    </w:p>
    <w:p w14:paraId="7D308E3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-1.404463    1.443481   -0.056650</w:t>
      </w:r>
    </w:p>
    <w:p w14:paraId="4ACC5AA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1.169393   -1.143435    0.088382</w:t>
      </w:r>
    </w:p>
    <w:p w14:paraId="1CBE729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-1.372200   -1.427448    0.094520</w:t>
      </w:r>
    </w:p>
    <w:p w14:paraId="513ECDF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-2.528694   -0.728973    0.050177</w:t>
      </w:r>
    </w:p>
    <w:p w14:paraId="7171598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-2.544917    0.718985   -0.028575</w:t>
      </w:r>
    </w:p>
    <w:p w14:paraId="248431C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-0.139034    0.759413   -0.007060</w:t>
      </w:r>
    </w:p>
    <w:p w14:paraId="7E75D5C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1.141864    1.216138   -0.011530</w:t>
      </w:r>
    </w:p>
    <w:p w14:paraId="099778F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2.026240    0.049175    0.055507</w:t>
      </w:r>
    </w:p>
    <w:p w14:paraId="1308091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3.364011    0.066621    0.092884</w:t>
      </w:r>
    </w:p>
    <w:p w14:paraId="3650EEF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-0.123698   -0.715067    0.064123</w:t>
      </w:r>
    </w:p>
    <w:p w14:paraId="59ECB4D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-1.429591    2.525922   -0.116538</w:t>
      </w:r>
    </w:p>
    <w:p w14:paraId="68E1F1D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1.527672   -2.159286    0.174388</w:t>
      </w:r>
    </w:p>
    <w:p w14:paraId="3F07DA9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-1.373074   -2.510334    0.150872</w:t>
      </w:r>
    </w:p>
    <w:p w14:paraId="2B5994A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-3.478873   -1.251016    0.072069</w:t>
      </w:r>
    </w:p>
    <w:p w14:paraId="26A843D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-3.506330    1.219078   -0.065769</w:t>
      </w:r>
    </w:p>
    <w:p w14:paraId="203FC7B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1.476772    2.242696   -0.060104</w:t>
      </w:r>
    </w:p>
    <w:p w14:paraId="49DE19F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1.398895   -1.648159   -2.420943</w:t>
      </w:r>
    </w:p>
    <w:p w14:paraId="6897DC9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3.937793   -0.852597    0.142241</w:t>
      </w:r>
    </w:p>
    <w:p w14:paraId="24F5A8D4"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3.915729    1.000354    0.073120</w:t>
      </w:r>
    </w:p>
    <w:p w14:paraId="7F5A940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50EE71B1"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668C6B5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-300.1094               109.9418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115.9599</w:t>
      </w:r>
    </w:p>
    <w:p w14:paraId="33FED2D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144.5188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211.4224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262.0788</w:t>
      </w:r>
    </w:p>
    <w:p w14:paraId="51EBE4C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264.5256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445.3478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459.4557</w:t>
      </w:r>
    </w:p>
    <w:p w14:paraId="61B3F86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503.2781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506.8840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573.5475</w:t>
      </w:r>
    </w:p>
    <w:p w14:paraId="504EB43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652.1507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670.5597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673.5807</w:t>
      </w:r>
    </w:p>
    <w:p w14:paraId="7665299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730.3878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744.3395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793.5321</w:t>
      </w:r>
    </w:p>
    <w:p w14:paraId="21F8ED0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806.0509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840.6097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861.7701</w:t>
      </w:r>
    </w:p>
    <w:p w14:paraId="65AB074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912.5150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943.9187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972.3954</w:t>
      </w:r>
    </w:p>
    <w:p w14:paraId="6D431CC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985.9681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988.1146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992.3167</w:t>
      </w:r>
    </w:p>
    <w:p w14:paraId="42B43DB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1009.5422              1152.9488              1173.3937</w:t>
      </w:r>
    </w:p>
    <w:p w14:paraId="17B132B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1182.1806              1197.2902              1228.7456</w:t>
      </w:r>
    </w:p>
    <w:p w14:paraId="03F41D2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1323.9822              1400.0398              1402.6110</w:t>
      </w:r>
    </w:p>
    <w:p w14:paraId="4710411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1422.3428              1461.8496              1490.9878</w:t>
      </w:r>
    </w:p>
    <w:p w14:paraId="559E890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1600.4653              1628.9226              1714.6601</w:t>
      </w:r>
    </w:p>
    <w:p w14:paraId="3DFB40F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1731.1218              3159.2361              3190.6687</w:t>
      </w:r>
    </w:p>
    <w:p w14:paraId="6AF8D7E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3197.6435              3210.7771              3220.2493</w:t>
      </w:r>
    </w:p>
    <w:p w14:paraId="67801A13"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3244.1105              3248.5298              3253.0464</w:t>
      </w:r>
    </w:p>
    <w:p w14:paraId="387544A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05D7E79B"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i11</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i16</w:t>
      </w:r>
    </w:p>
    <w:p w14:paraId="46DCE17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2.496800    0.245803   -0.481993</w:t>
      </w:r>
    </w:p>
    <w:p w14:paraId="22C2D9B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2.235743   -1.091349   -0.166840</w:t>
      </w:r>
    </w:p>
    <w:p w14:paraId="2826230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1.051261   -1.450590    0.448884</w:t>
      </w:r>
    </w:p>
    <w:p w14:paraId="5A19D70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0.066018   -0.474395    0.716056</w:t>
      </w:r>
    </w:p>
    <w:p w14:paraId="2C5BC09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0.313962    0.875920    0.323225</w:t>
      </w:r>
    </w:p>
    <w:p w14:paraId="56F8943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1.533413    1.221830   -0.241631</w:t>
      </w:r>
    </w:p>
    <w:p w14:paraId="195B95C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-1.888493   -0.395980   -0.196707</w:t>
      </w:r>
    </w:p>
    <w:p w14:paraId="698E57F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-2.010075    1.031937   -0.038456</w:t>
      </w:r>
    </w:p>
    <w:p w14:paraId="14D1D36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-0.879820    1.707673    0.243061</w:t>
      </w:r>
    </w:p>
    <w:p w14:paraId="50A72DF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-2.679351   -1.407363   -0.489409</w:t>
      </w:r>
    </w:p>
    <w:p w14:paraId="389B54F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3.440686    0.518985   -0.939084</w:t>
      </w:r>
    </w:p>
    <w:p w14:paraId="3A185C3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2.988080   -1.845686   -0.369162</w:t>
      </w:r>
    </w:p>
    <w:p w14:paraId="53961F1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0.889615   -2.474343    0.766856</w:t>
      </w:r>
    </w:p>
    <w:p w14:paraId="41348EC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-0.616711   -0.658232    1.540514</w:t>
      </w:r>
    </w:p>
    <w:p w14:paraId="185629B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1.707568    2.247085   -0.552056</w:t>
      </w:r>
    </w:p>
    <w:p w14:paraId="3C8ACE2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-2.966793    1.525334   -0.193215</w:t>
      </w:r>
    </w:p>
    <w:p w14:paraId="3414BB3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-0.835302    2.789333    0.299327</w:t>
      </w:r>
    </w:p>
    <w:p w14:paraId="1A5EF42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-3.736904   -1.257094   -0.711650</w:t>
      </w:r>
    </w:p>
    <w:p w14:paraId="47C9B82A"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-2.306993   -2.426310   -0.538667</w:t>
      </w:r>
    </w:p>
    <w:p w14:paraId="20AAF2F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59386B36"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6475E34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-549.3297           </w:t>
      </w:r>
      <w:r w:rsidRPr="00011102">
        <w:rPr>
          <w:rFonts w:ascii="Times New Roman" w:eastAsia="Times New Roman" w:hAnsi="Times New Roman" w:cs="Times New Roman"/>
          <w:color w:val="000000"/>
          <w:sz w:val="24"/>
          <w:szCs w:val="24"/>
          <w:lang w:eastAsia="ru-RU"/>
        </w:rPr>
        <w:t xml:space="preserve">    82.9566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163.3981</w:t>
      </w:r>
    </w:p>
    <w:p w14:paraId="199C69B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220.9684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271.6302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312.9987</w:t>
      </w:r>
    </w:p>
    <w:p w14:paraId="20906C4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409.7159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467.6559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481.6289</w:t>
      </w:r>
    </w:p>
    <w:p w14:paraId="5F9758C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526.7060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611.3131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617.5540</w:t>
      </w:r>
    </w:p>
    <w:p w14:paraId="4C35BAD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691.2456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735.9069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764.6550</w:t>
      </w:r>
    </w:p>
    <w:p w14:paraId="444D76D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799.0854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820.5307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848.2869</w:t>
      </w:r>
    </w:p>
    <w:p w14:paraId="6AD4DA7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877.9797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891.5270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920.4841</w:t>
      </w:r>
    </w:p>
    <w:p w14:paraId="02CCEDB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952.4218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983.4429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997.5541</w:t>
      </w:r>
    </w:p>
    <w:p w14:paraId="0AC7E55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1020.7236              1048.7458              1069.9531</w:t>
      </w:r>
    </w:p>
    <w:p w14:paraId="31B5F10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1112.0866              1159.3992              1179.1639</w:t>
      </w:r>
    </w:p>
    <w:p w14:paraId="2BEB9F4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1196.6552              1226.1127              1325.3549</w:t>
      </w:r>
    </w:p>
    <w:p w14:paraId="09493A6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1328.0808              1379.4253              1430.8199</w:t>
      </w:r>
    </w:p>
    <w:p w14:paraId="59530D1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1465.3777              1520.9649              1591.8230</w:t>
      </w:r>
    </w:p>
    <w:p w14:paraId="622A61B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1629.0685              1638.4796              1732.7660</w:t>
      </w:r>
    </w:p>
    <w:p w14:paraId="0EF2B12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3097.0859              3158.9507              3161.3642</w:t>
      </w:r>
    </w:p>
    <w:p w14:paraId="0F82BD3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3188.8298              3194.3726              3195.2920</w:t>
      </w:r>
    </w:p>
    <w:p w14:paraId="25A1F2F3"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3210.7831              3213.6134              3221.3159</w:t>
      </w:r>
    </w:p>
    <w:p w14:paraId="50F2137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71E0B49C"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i16</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p20</w:t>
      </w:r>
    </w:p>
    <w:p w14:paraId="547DA75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2.547493    0.153236   -0.053219</w:t>
      </w:r>
    </w:p>
    <w:p w14:paraId="738A0A1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2.102276   -1.171424   -0.065960</w:t>
      </w:r>
    </w:p>
    <w:p w14:paraId="11B167B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0.749196   -1.467242   -0.013359</w:t>
      </w:r>
    </w:p>
    <w:p w14:paraId="5DE40DF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-0.162328   -0.412437    0.120104</w:t>
      </w:r>
    </w:p>
    <w:p w14:paraId="10F9026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0.289386    0.931197    0.022528</w:t>
      </w:r>
    </w:p>
    <w:p w14:paraId="3BDD969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1.643951    1.213424   -0.029804</w:t>
      </w:r>
    </w:p>
    <w:p w14:paraId="3EE7C82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-1.646875   -0.381424   -0.003429</w:t>
      </w:r>
    </w:p>
    <w:p w14:paraId="5CF7103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-2.001218    1.044306   -0.041182</w:t>
      </w:r>
    </w:p>
    <w:p w14:paraId="0D3695E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-0.885484    1.797307   -0.027782</w:t>
      </w:r>
    </w:p>
    <w:p w14:paraId="0220A88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-2.475454   -1.419834   -0.106778</w:t>
      </w:r>
    </w:p>
    <w:p w14:paraId="39EE7AC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3.611492    0.356577   -0.095771</w:t>
      </w:r>
    </w:p>
    <w:p w14:paraId="0CE899B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2.826346   -1.975804   -0.125994</w:t>
      </w:r>
    </w:p>
    <w:p w14:paraId="525E745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0.406376   -2.495854   -0.029875</w:t>
      </w:r>
    </w:p>
    <w:p w14:paraId="0CA1626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-0.287132   -0.413460    1.961317</w:t>
      </w:r>
    </w:p>
    <w:p w14:paraId="2647EEF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1.996875    2.237831   -0.076727</w:t>
      </w:r>
    </w:p>
    <w:p w14:paraId="30A8524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-3.019963    1.405389   -0.081682</w:t>
      </w:r>
    </w:p>
    <w:p w14:paraId="4468422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-0.844484    2.878170   -0.058468</w:t>
      </w:r>
    </w:p>
    <w:p w14:paraId="6EBDE6D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-3.543540   -1.274617   -0.221662</w:t>
      </w:r>
    </w:p>
    <w:p w14:paraId="064ECEA9"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-2.111628   -2.440882   -0.077852</w:t>
      </w:r>
    </w:p>
    <w:p w14:paraId="185ACE3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6EA4C207"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41B4886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-978.9155               126.4841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200.6498</w:t>
      </w:r>
    </w:p>
    <w:p w14:paraId="45E15C4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251.0499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314.1363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400.4556</w:t>
      </w:r>
    </w:p>
    <w:p w14:paraId="719E554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420.6426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465.1780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472.0923</w:t>
      </w:r>
    </w:p>
    <w:p w14:paraId="623B63A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543.2897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561.1472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574.2131</w:t>
      </w:r>
    </w:p>
    <w:p w14:paraId="1B6BFC0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659.8670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674.7373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726.7510</w:t>
      </w:r>
    </w:p>
    <w:p w14:paraId="18B06F0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755.6980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768.1162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801.6132</w:t>
      </w:r>
    </w:p>
    <w:p w14:paraId="439F911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817.3823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870.8815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890.7318</w:t>
      </w:r>
    </w:p>
    <w:p w14:paraId="5B8E18B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950.1494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951.1054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958.6852</w:t>
      </w:r>
    </w:p>
    <w:p w14:paraId="7557EE6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969.6546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1002.0175              1047.6493</w:t>
      </w:r>
    </w:p>
    <w:p w14:paraId="4961431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1090.0224              1107.6198              1152.8786</w:t>
      </w:r>
    </w:p>
    <w:p w14:paraId="33580F1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1181.8080              1220.8363              1246.8940</w:t>
      </w:r>
    </w:p>
    <w:p w14:paraId="5447CC9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1326.7804              1339.1419              1395.1255</w:t>
      </w:r>
    </w:p>
    <w:p w14:paraId="61813BA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1451.5130              1477.0951              1508.6725</w:t>
      </w:r>
    </w:p>
    <w:p w14:paraId="35DB9F9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1603.3623              1640.7050              1663.4275</w:t>
      </w:r>
    </w:p>
    <w:p w14:paraId="45851BD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1745.9361              3163.0883              3191.4163</w:t>
      </w:r>
    </w:p>
    <w:p w14:paraId="1E8B1B9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3197.7747              3208.3085              3220.4755</w:t>
      </w:r>
    </w:p>
    <w:p w14:paraId="59AD768C"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3226.6246              3248.8128              3253.2188</w:t>
      </w:r>
    </w:p>
    <w:p w14:paraId="6EA9AFC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7EC933BD"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i70</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i74</w:t>
      </w:r>
    </w:p>
    <w:p w14:paraId="07D2E0C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1.393068    1.430776   -0.005346</w:t>
      </w:r>
    </w:p>
    <w:p w14:paraId="4005392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-1.138501   -1.183620    0.017622</w:t>
      </w:r>
    </w:p>
    <w:p w14:paraId="236DB23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1.412864   -1.419851   -0.013228</w:t>
      </w:r>
    </w:p>
    <w:p w14:paraId="425A617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2.570451   -0.703478   -0.041985</w:t>
      </w:r>
    </w:p>
    <w:p w14:paraId="2059CD4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2.557729    0.728648   -0.035901</w:t>
      </w:r>
    </w:p>
    <w:p w14:paraId="3024D55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0.153008    0.721157    0.002973</w:t>
      </w:r>
    </w:p>
    <w:p w14:paraId="101A2FF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-1.155856    1.163464    0.057018</w:t>
      </w:r>
    </w:p>
    <w:p w14:paraId="57AE249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-2.028730    0.013224    0.098578</w:t>
      </w:r>
    </w:p>
    <w:p w14:paraId="4EBF82B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-3.444773    0.032158   -0.183874</w:t>
      </w:r>
    </w:p>
    <w:p w14:paraId="24074F2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0.171820   -0.723139   -0.002970</w:t>
      </w:r>
    </w:p>
    <w:p w14:paraId="4773368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1.395830    2.515293    0.004361</w:t>
      </w:r>
    </w:p>
    <w:p w14:paraId="29FF797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-1.501201   -2.201676    0.008712</w:t>
      </w:r>
    </w:p>
    <w:p w14:paraId="48E47CD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-1.823203   -0.480807    1.182150</w:t>
      </w:r>
    </w:p>
    <w:p w14:paraId="0096021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1.428009   -2.504449   -0.013868</w:t>
      </w:r>
    </w:p>
    <w:p w14:paraId="15DA4EB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3.525215   -1.216544   -0.067130</w:t>
      </w:r>
    </w:p>
    <w:p w14:paraId="7309DA8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3.505474    1.255628   -0.053361</w:t>
      </w:r>
    </w:p>
    <w:p w14:paraId="5C12616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-1.498214    2.188117    0.083637</w:t>
      </w:r>
    </w:p>
    <w:p w14:paraId="482F663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-4.010076   -0.887773   -0.255382</w:t>
      </w:r>
    </w:p>
    <w:p w14:paraId="5D701B00"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-3.968315    0.976177   -0.246436</w:t>
      </w:r>
    </w:p>
    <w:p w14:paraId="30C8A77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1CCE541C"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327D66A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-1112.7327         </w:t>
      </w:r>
      <w:r w:rsidRPr="00011102">
        <w:rPr>
          <w:rFonts w:ascii="Times New Roman" w:eastAsia="Times New Roman" w:hAnsi="Times New Roman" w:cs="Times New Roman"/>
          <w:color w:val="000000"/>
          <w:sz w:val="24"/>
          <w:szCs w:val="24"/>
          <w:lang w:eastAsia="ru-RU"/>
        </w:rPr>
        <w:t xml:space="preserve">    135.1703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217.7456</w:t>
      </w:r>
    </w:p>
    <w:p w14:paraId="0FD7DC2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251.1468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277.2642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313.7984</w:t>
      </w:r>
    </w:p>
    <w:p w14:paraId="6725829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439.8898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453.9641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500.4860</w:t>
      </w:r>
    </w:p>
    <w:p w14:paraId="250F73B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515.7658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555.1753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595.9261</w:t>
      </w:r>
    </w:p>
    <w:p w14:paraId="5CD7B27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646.4791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685.3266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709.0125</w:t>
      </w:r>
    </w:p>
    <w:p w14:paraId="59E6376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748.8164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785.0477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817.7956</w:t>
      </w:r>
    </w:p>
    <w:p w14:paraId="6FE9334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839.0460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861.2266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910.3348</w:t>
      </w:r>
    </w:p>
    <w:p w14:paraId="60610D1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942.3809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973.7826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977.2363</w:t>
      </w:r>
    </w:p>
    <w:p w14:paraId="06405DE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1003.9527              1015.0583              1089.5654</w:t>
      </w:r>
    </w:p>
    <w:p w14:paraId="6E5F87B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1158.3385              1161.6298              1179.8501</w:t>
      </w:r>
    </w:p>
    <w:p w14:paraId="61E649A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1190.5453              1246.1092              1317.1904</w:t>
      </w:r>
    </w:p>
    <w:p w14:paraId="5AA555B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1366.8687              1396.9802              1418.2263</w:t>
      </w:r>
    </w:p>
    <w:p w14:paraId="13D69F4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1453.0067              1483.8621              1510.1242</w:t>
      </w:r>
    </w:p>
    <w:p w14:paraId="2BA9576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1583.1607              1597.3564              1703.8468</w:t>
      </w:r>
    </w:p>
    <w:p w14:paraId="1A8B313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2254.9499              3175.5244              3189.4670</w:t>
      </w:r>
    </w:p>
    <w:p w14:paraId="68EBA4D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3196.8065              3209.3747              3219.5990</w:t>
      </w:r>
    </w:p>
    <w:p w14:paraId="331F4C68"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3244.6997              3252.2211              3286.4319</w:t>
      </w:r>
    </w:p>
    <w:p w14:paraId="52C3012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1E0F368B"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i13</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i20</w:t>
      </w:r>
    </w:p>
    <w:p w14:paraId="48AC270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-0.088013   -0.344595   -0.308686</w:t>
      </w:r>
    </w:p>
    <w:p w14:paraId="0F61D15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-1.069890   -1.288267    0.002964</w:t>
      </w:r>
    </w:p>
    <w:p w14:paraId="36A7FCD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-2.378403   -0.900696    0.258555</w:t>
      </w:r>
    </w:p>
    <w:p w14:paraId="659BE44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-2.735547    0.439857    0.192914</w:t>
      </w:r>
    </w:p>
    <w:p w14:paraId="2892452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-1.770805    1.385859   -0.138629</w:t>
      </w:r>
    </w:p>
    <w:p w14:paraId="0E73A13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-0.463730    1.000215   -0.391332</w:t>
      </w:r>
    </w:p>
    <w:p w14:paraId="04FC8FB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1.287280   -0.812694   -0.621423</w:t>
      </w:r>
    </w:p>
    <w:p w14:paraId="682296C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2.093828   -0.179469    1.321051</w:t>
      </w:r>
    </w:p>
    <w:p w14:paraId="11FE4F3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2.681594    0.644611    0.434081</w:t>
      </w:r>
    </w:p>
    <w:p w14:paraId="6430E5E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2.429960   -0.009445   -0.809457</w:t>
      </w:r>
    </w:p>
    <w:p w14:paraId="42F1170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-0.799861   -2.338333    0.056471</w:t>
      </w:r>
    </w:p>
    <w:p w14:paraId="360E2DC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-3.121590   -1.650290    0.506738</w:t>
      </w:r>
    </w:p>
    <w:p w14:paraId="58FF264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-3.757647    0.744410    0.386250</w:t>
      </w:r>
    </w:p>
    <w:p w14:paraId="4F6B41D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-2.041407    2.433522   -0.212301</w:t>
      </w:r>
    </w:p>
    <w:p w14:paraId="60CA823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0.277827    1.743205   -0.661502</w:t>
      </w:r>
    </w:p>
    <w:p w14:paraId="53F35EE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1.276342   -1.790755   -1.109223</w:t>
      </w:r>
    </w:p>
    <w:p w14:paraId="3A8C068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1.878861   -0.171418    2.385875</w:t>
      </w:r>
    </w:p>
    <w:p w14:paraId="28E4322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3.226933    1.564948    0.623898</w:t>
      </w:r>
    </w:p>
    <w:p w14:paraId="5563ECD6"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3.142895   -0.147543   -1.616438</w:t>
      </w:r>
    </w:p>
    <w:p w14:paraId="7581A73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09F87173"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B25107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-707.2963        </w:t>
      </w:r>
      <w:r w:rsidRPr="00011102">
        <w:rPr>
          <w:rFonts w:ascii="Times New Roman" w:eastAsia="Times New Roman" w:hAnsi="Times New Roman" w:cs="Times New Roman"/>
          <w:color w:val="000000"/>
          <w:sz w:val="24"/>
          <w:szCs w:val="24"/>
          <w:lang w:eastAsia="ru-RU"/>
        </w:rPr>
        <w:t xml:space="preserve">       52.0587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121.1300</w:t>
      </w:r>
    </w:p>
    <w:p w14:paraId="77F6385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178.9012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242.6465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355.4628</w:t>
      </w:r>
    </w:p>
    <w:p w14:paraId="3BDD476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415.9189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434.4163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503.7459</w:t>
      </w:r>
    </w:p>
    <w:p w14:paraId="330887B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556.0352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637.1088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656.8351</w:t>
      </w:r>
    </w:p>
    <w:p w14:paraId="694A6C4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715.9053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747.5377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762.3067</w:t>
      </w:r>
    </w:p>
    <w:p w14:paraId="672833C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774.0553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833.7312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860.1809</w:t>
      </w:r>
    </w:p>
    <w:p w14:paraId="0C58748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881.3230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911.9612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931.3224</w:t>
      </w:r>
    </w:p>
    <w:p w14:paraId="387A265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970.5516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994.8627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1017.0763</w:t>
      </w:r>
    </w:p>
    <w:p w14:paraId="411DE1A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1021.6418              1058.6637              1061.8413</w:t>
      </w:r>
    </w:p>
    <w:p w14:paraId="326580E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1110.4218              1117.8280              1184.5366</w:t>
      </w:r>
    </w:p>
    <w:p w14:paraId="7B10011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1212.0722              1235.2603              1247.0145</w:t>
      </w:r>
    </w:p>
    <w:p w14:paraId="3006353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1326.4555              1357.2087              1417.0297</w:t>
      </w:r>
    </w:p>
    <w:p w14:paraId="7933FD1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1444.1761              1496.4192              1525.0763</w:t>
      </w:r>
    </w:p>
    <w:p w14:paraId="5A81E04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1540.2665              1651.3204              1675.2234</w:t>
      </w:r>
    </w:p>
    <w:p w14:paraId="438509B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3106.4659              3163.3558              3182.4393</w:t>
      </w:r>
    </w:p>
    <w:p w14:paraId="61D34F4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3183.8912              3191.6746              3198.4103</w:t>
      </w:r>
    </w:p>
    <w:p w14:paraId="02946847"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3203.4039              3213.2886              3221.5663</w:t>
      </w:r>
    </w:p>
    <w:p w14:paraId="1271225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193F4671"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i14</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i18</w:t>
      </w:r>
    </w:p>
    <w:p w14:paraId="2B7E179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1.127473   -1.281966    0.041662</w:t>
      </w:r>
    </w:p>
    <w:p w14:paraId="1F5B108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2.433558   -0.842140    0.236880</w:t>
      </w:r>
    </w:p>
    <w:p w14:paraId="0397139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2.756455    0.503486    0.126609</w:t>
      </w:r>
    </w:p>
    <w:p w14:paraId="55D7794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1.751341    1.426919   -0.190052</w:t>
      </w:r>
    </w:p>
    <w:p w14:paraId="4655329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0.487724    0.938599   -0.362773</w:t>
      </w:r>
    </w:p>
    <w:p w14:paraId="4D82F73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0.092735   -0.383429   -0.255757</w:t>
      </w:r>
    </w:p>
    <w:p w14:paraId="3451E3F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-1.284175   -0.870796   -0.508408</w:t>
      </w:r>
    </w:p>
    <w:p w14:paraId="44A2B04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-2.368650   -0.032085   -0.894944</w:t>
      </w:r>
    </w:p>
    <w:p w14:paraId="3050725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-2.628652    0.747624    0.204396</w:t>
      </w:r>
    </w:p>
    <w:p w14:paraId="193EA34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-2.113020    0.018811    1.302245</w:t>
      </w:r>
    </w:p>
    <w:p w14:paraId="130AE5C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0.898548   -2.340934    0.122558</w:t>
      </w:r>
    </w:p>
    <w:p w14:paraId="241E27B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3.206602   -1.564411    0.473517</w:t>
      </w:r>
    </w:p>
    <w:p w14:paraId="33E5525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3.776142    0.840721    0.275829</w:t>
      </w:r>
    </w:p>
    <w:p w14:paraId="7F94D7C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1.976071    2.482588   -0.298534</w:t>
      </w:r>
    </w:p>
    <w:p w14:paraId="0C26D70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-1.279408   -1.915067   -0.838401</w:t>
      </w:r>
    </w:p>
    <w:p w14:paraId="491399A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-2.911183   -0.101410   -1.832666</w:t>
      </w:r>
    </w:p>
    <w:p w14:paraId="0FFB914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-3.065703    1.740260    0.253770</w:t>
      </w:r>
    </w:p>
    <w:p w14:paraId="4100842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-2.462534   -0.990539    1.470241</w:t>
      </w:r>
    </w:p>
    <w:p w14:paraId="4BDA39E3"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-1.667265    0.498661    2.174543</w:t>
      </w:r>
    </w:p>
    <w:p w14:paraId="0DEB870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1FA77E38"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7A1F50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-711.4237               52.2727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120.8384</w:t>
      </w:r>
    </w:p>
    <w:p w14:paraId="1B42AAD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154.0562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251.7150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356.5129</w:t>
      </w:r>
    </w:p>
    <w:p w14:paraId="67A1FAD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417.9908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435.6481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520.0963</w:t>
      </w:r>
    </w:p>
    <w:p w14:paraId="4C21BF8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586.9509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630.7230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675.6881</w:t>
      </w:r>
    </w:p>
    <w:p w14:paraId="45BEB18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708.1444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755.1153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768.0137</w:t>
      </w:r>
    </w:p>
    <w:p w14:paraId="3FAD8D6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835.4278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850.8741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867.9784</w:t>
      </w:r>
    </w:p>
    <w:p w14:paraId="001701A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906.6273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940.4045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951.3757</w:t>
      </w:r>
    </w:p>
    <w:p w14:paraId="0DA693CC"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965.1886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989.7318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998.7092</w:t>
      </w:r>
    </w:p>
    <w:p w14:paraId="4A80BAD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1039.8629              1055.4349              1108.4452</w:t>
      </w:r>
    </w:p>
    <w:p w14:paraId="478BFD3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1128.4613              1135.1921              1182.6623</w:t>
      </w:r>
    </w:p>
    <w:p w14:paraId="607F444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1226.0090              1238.4713              1264.9616</w:t>
      </w:r>
    </w:p>
    <w:p w14:paraId="0D6B7BA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1327.7742              1376.9731              1448.2384</w:t>
      </w:r>
    </w:p>
    <w:p w14:paraId="6F73E5B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1484.7751              1493.3138              1538.5449</w:t>
      </w:r>
    </w:p>
    <w:p w14:paraId="4C41CB0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1556.6744              1601.3567              1666.8385</w:t>
      </w:r>
    </w:p>
    <w:p w14:paraId="13174C2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3075.3479              3118.9351              3175.4528</w:t>
      </w:r>
    </w:p>
    <w:p w14:paraId="7FD2126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3177.1123              3190.8072              3195.3860</w:t>
      </w:r>
    </w:p>
    <w:p w14:paraId="39188170"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3203.3423              3218.5373              3244.4273</w:t>
      </w:r>
    </w:p>
    <w:p w14:paraId="7C2A69F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022F54F7"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i10</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i14</w:t>
      </w:r>
    </w:p>
    <w:p w14:paraId="6CDB388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1.155795    1.230055    0.285906</w:t>
      </w:r>
    </w:p>
    <w:p w14:paraId="3113B69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2.509953    1.021777    0.066223</w:t>
      </w:r>
    </w:p>
    <w:p w14:paraId="5C505D8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2.995191   -0.250823   -0.223719</w:t>
      </w:r>
    </w:p>
    <w:p w14:paraId="121FDC8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2.113396   -1.332690   -0.301460</w:t>
      </w:r>
    </w:p>
    <w:p w14:paraId="6B5B150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0.788704   -1.064649   -0.081654</w:t>
      </w:r>
    </w:p>
    <w:p w14:paraId="2041C6E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0.237875    0.167026    0.220558</w:t>
      </w:r>
    </w:p>
    <w:p w14:paraId="1677F8A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-1.199562    0.361697    0.432750</w:t>
      </w:r>
    </w:p>
    <w:p w14:paraId="138B517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-2.112619   -0.701719    0.706725</w:t>
      </w:r>
    </w:p>
    <w:p w14:paraId="62C06B6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-3.247599   -0.357326    0.021511</w:t>
      </w:r>
    </w:p>
    <w:p w14:paraId="0AE4A12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-2.805186    0.570382   -0.958035</w:t>
      </w:r>
    </w:p>
    <w:p w14:paraId="000786D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0.785884    2.226649    0.508930</w:t>
      </w:r>
    </w:p>
    <w:p w14:paraId="3BCC19D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3.197616    1.857732    0.121916</w:t>
      </w:r>
    </w:p>
    <w:p w14:paraId="2007B74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4.055202   -0.406394   -0.392200</w:t>
      </w:r>
    </w:p>
    <w:p w14:paraId="630FF1E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2.470908   -2.330807   -0.528621</w:t>
      </w:r>
    </w:p>
    <w:p w14:paraId="75C0A24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-1.484887    1.357055    0.750979</w:t>
      </w:r>
    </w:p>
    <w:p w14:paraId="7A1D884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-1.881307   -1.599728    1.270806</w:t>
      </w:r>
    </w:p>
    <w:p w14:paraId="5A02F95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-4.278491   -0.632785    0.221540</w:t>
      </w:r>
    </w:p>
    <w:p w14:paraId="3F256DA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-3.415572    1.414422   -1.286358</w:t>
      </w:r>
    </w:p>
    <w:p w14:paraId="19ED8095"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-2.065049    0.251485   -1.679822</w:t>
      </w:r>
    </w:p>
    <w:p w14:paraId="476A9BD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5FE93410"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07F230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-676.0484           </w:t>
      </w:r>
      <w:r w:rsidRPr="00011102">
        <w:rPr>
          <w:rFonts w:ascii="Times New Roman" w:eastAsia="Times New Roman" w:hAnsi="Times New Roman" w:cs="Times New Roman"/>
          <w:color w:val="000000"/>
          <w:sz w:val="24"/>
          <w:szCs w:val="24"/>
          <w:lang w:eastAsia="ru-RU"/>
        </w:rPr>
        <w:t xml:space="preserve">    62.6265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100.4580</w:t>
      </w:r>
    </w:p>
    <w:p w14:paraId="7870905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139.2531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285.0111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385.2871</w:t>
      </w:r>
    </w:p>
    <w:p w14:paraId="115F86D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402.3226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424.3335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535.0213</w:t>
      </w:r>
    </w:p>
    <w:p w14:paraId="18C5E45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590.0425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633.9234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680.7636</w:t>
      </w:r>
    </w:p>
    <w:p w14:paraId="7AD4BFF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707.8093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723.4437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763.0581</w:t>
      </w:r>
    </w:p>
    <w:p w14:paraId="4ED4ED4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816.8269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864.5008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874.9327</w:t>
      </w:r>
    </w:p>
    <w:p w14:paraId="599E829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900.6009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937.8547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964.3608</w:t>
      </w:r>
    </w:p>
    <w:p w14:paraId="3104F2F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971.3863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995.4219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1013.2476</w:t>
      </w:r>
    </w:p>
    <w:p w14:paraId="25E996D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1034.6474              1050.5466              1115.5969</w:t>
      </w:r>
    </w:p>
    <w:p w14:paraId="0D4D91C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1133.9027              1165.7378              1180.0303</w:t>
      </w:r>
    </w:p>
    <w:p w14:paraId="73DE2B9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1224.1963              1235.8396              1275.8366</w:t>
      </w:r>
    </w:p>
    <w:p w14:paraId="2D3A8DA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1328.5725              1353.4652              1441.8280</w:t>
      </w:r>
    </w:p>
    <w:p w14:paraId="3A59253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1482.4980              1495.6771              1532.6878</w:t>
      </w:r>
    </w:p>
    <w:p w14:paraId="08F4CDB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1563.5104              1606.2918              1662.2945</w:t>
      </w:r>
    </w:p>
    <w:p w14:paraId="328514E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3101.1649              3174.1394              3183.8853</w:t>
      </w:r>
    </w:p>
    <w:p w14:paraId="367F2AC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3193.5804              3195.3103              3205.6968</w:t>
      </w:r>
    </w:p>
    <w:p w14:paraId="4798AD65"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3206.9990              3218.4749              3232.5234</w:t>
      </w:r>
    </w:p>
    <w:p w14:paraId="4740CFC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1C6F3E0A"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i4</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i7</w:t>
      </w:r>
    </w:p>
    <w:p w14:paraId="72ABC31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-0.342928   -0.248352    0.072804</w:t>
      </w:r>
    </w:p>
    <w:p w14:paraId="426787A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-1.287536   -1.284094   -0.026651</w:t>
      </w:r>
    </w:p>
    <w:p w14:paraId="18CB936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-2.644495   -1.016116   -0.108034</w:t>
      </w:r>
    </w:p>
    <w:p w14:paraId="54E243F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-3.100188    0.297705   -0.096383</w:t>
      </w:r>
    </w:p>
    <w:p w14:paraId="0757008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-2.179728    1.338200   -0.005369</w:t>
      </w:r>
    </w:p>
    <w:p w14:paraId="2FBBF6B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-0.823335    1.073418    0.077278</w:t>
      </w:r>
    </w:p>
    <w:p w14:paraId="58F387E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1.064170   -0.583648    0.159865</w:t>
      </w:r>
    </w:p>
    <w:p w14:paraId="11B11A6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2.103949    0.300166    0.373364</w:t>
      </w:r>
    </w:p>
    <w:p w14:paraId="524DF24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3.535105   -0.113558    0.412513</w:t>
      </w:r>
    </w:p>
    <w:p w14:paraId="13553F8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3.610212    0.219155   -0.827803</w:t>
      </w:r>
    </w:p>
    <w:p w14:paraId="4871EEE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-0.940111   -2.312437   -0.037355</w:t>
      </w:r>
    </w:p>
    <w:p w14:paraId="55E8341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-3.351579   -1.834882   -0.182225</w:t>
      </w:r>
    </w:p>
    <w:p w14:paraId="482269E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-4.161020    0.509593   -0.163252</w:t>
      </w:r>
    </w:p>
    <w:p w14:paraId="6B46D60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-2.525065    2.366265   -0.003912</w:t>
      </w:r>
    </w:p>
    <w:p w14:paraId="178DD37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-0.126793    1.901912    0.131210</w:t>
      </w:r>
    </w:p>
    <w:p w14:paraId="36F5442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1.317793   -1.631566    0.019634</w:t>
      </w:r>
    </w:p>
    <w:p w14:paraId="7A439B0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1.889363    1.336737    0.612138</w:t>
      </w:r>
    </w:p>
    <w:p w14:paraId="0E9F2AB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4.156208   -0.524235    1.201844</w:t>
      </w:r>
    </w:p>
    <w:p w14:paraId="0B3794B7"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4.129853    0.291355   -1.767584</w:t>
      </w:r>
    </w:p>
    <w:p w14:paraId="6E50F43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32B5C39D"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021E2B9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-721.3913            </w:t>
      </w:r>
      <w:r w:rsidRPr="00011102">
        <w:rPr>
          <w:rFonts w:ascii="Times New Roman" w:eastAsia="Times New Roman" w:hAnsi="Times New Roman" w:cs="Times New Roman"/>
          <w:color w:val="000000"/>
          <w:sz w:val="24"/>
          <w:szCs w:val="24"/>
          <w:lang w:eastAsia="ru-RU"/>
        </w:rPr>
        <w:t xml:space="preserve">   52.6010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84.1842</w:t>
      </w:r>
    </w:p>
    <w:p w14:paraId="5A7AF34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171.2006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207.0022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298.1803</w:t>
      </w:r>
    </w:p>
    <w:p w14:paraId="39D2F5A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341.5721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412.6171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416.5477</w:t>
      </w:r>
    </w:p>
    <w:p w14:paraId="6D2808B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504.3699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572.0709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633.5651</w:t>
      </w:r>
    </w:p>
    <w:p w14:paraId="33E38C5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639.0926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654.8385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704.2547</w:t>
      </w:r>
    </w:p>
    <w:p w14:paraId="3B8C4F4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758.9510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821.4963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847.2053</w:t>
      </w:r>
    </w:p>
    <w:p w14:paraId="10CB51C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853.2247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875.7702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924.1577</w:t>
      </w:r>
    </w:p>
    <w:p w14:paraId="630D357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940.2194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989.4041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1009.9456</w:t>
      </w:r>
    </w:p>
    <w:p w14:paraId="0CC88E2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1015.9417              1048.8266              1062.0683</w:t>
      </w:r>
    </w:p>
    <w:p w14:paraId="0501BD3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1113.7534              1166.8424              1185.9449</w:t>
      </w:r>
    </w:p>
    <w:p w14:paraId="2EC5B5E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1201.4735              1247.1307              1282.0995</w:t>
      </w:r>
    </w:p>
    <w:p w14:paraId="71E082E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1318.7664              1350.8912              1355.8956</w:t>
      </w:r>
    </w:p>
    <w:p w14:paraId="4D0BFC1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1479.0154              1523.7124              1535.7144</w:t>
      </w:r>
    </w:p>
    <w:p w14:paraId="5FD3D6F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1639.7807              1659.5042              1727.1205</w:t>
      </w:r>
    </w:p>
    <w:p w14:paraId="5CEA1020"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3169.9911              3175.8775              3178.9699</w:t>
      </w:r>
    </w:p>
    <w:p w14:paraId="1A79926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3183.5930              3191.4788              3202.6506</w:t>
      </w:r>
    </w:p>
    <w:p w14:paraId="44F1B5FC"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3213.4682              3221.3430              3308.4618</w:t>
      </w:r>
    </w:p>
    <w:p w14:paraId="07DF4C1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1C776D32"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i7</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i20</w:t>
      </w:r>
    </w:p>
    <w:p w14:paraId="2CA4D24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0.238272   -0.510782    0.120096</w:t>
      </w:r>
    </w:p>
    <w:p w14:paraId="4A23FA0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1.392762   -1.278233   -0.124264</w:t>
      </w:r>
    </w:p>
    <w:p w14:paraId="613CEC7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2.642897   -0.693744   -0.232197</w:t>
      </w:r>
    </w:p>
    <w:p w14:paraId="7949457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2.783815    0.683673   -0.096847</w:t>
      </w:r>
    </w:p>
    <w:p w14:paraId="0AFB8A3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1.657677    1.461456    0.150516</w:t>
      </w:r>
    </w:p>
    <w:p w14:paraId="6EF2A75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0.404493    0.879331    0.258352</w:t>
      </w:r>
    </w:p>
    <w:p w14:paraId="6E0B81E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-1.030379   -1.204252    0.219525</w:t>
      </w:r>
    </w:p>
    <w:p w14:paraId="4A82B8E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1.292655   -2.353470   -0.233262</w:t>
      </w:r>
    </w:p>
    <w:p w14:paraId="13FC753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3.512175   -1.313261   -0.422868</w:t>
      </w:r>
    </w:p>
    <w:p w14:paraId="5729D67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3.760430    1.146068   -0.181876</w:t>
      </w:r>
    </w:p>
    <w:p w14:paraId="7B16378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1.757900    2.535371    0.263287</w:t>
      </w:r>
    </w:p>
    <w:p w14:paraId="1E5CFFC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-0.451390    1.511029    0.450535</w:t>
      </w:r>
    </w:p>
    <w:p w14:paraId="70CD1E9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-0.957870   -2.287566    0.168287</w:t>
      </w:r>
    </w:p>
    <w:p w14:paraId="081AF0D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-2.320540   -0.706283    0.319282</w:t>
      </w:r>
    </w:p>
    <w:p w14:paraId="0C95BF9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-2.751727    0.719265    0.343399</w:t>
      </w:r>
    </w:p>
    <w:p w14:paraId="67E3139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-2.978183    0.605343   -0.917746</w:t>
      </w:r>
    </w:p>
    <w:p w14:paraId="0D74442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-3.104385   -1.442712    0.465126</w:t>
      </w:r>
    </w:p>
    <w:p w14:paraId="4066748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-2.801135    1.464496    1.131010</w:t>
      </w:r>
    </w:p>
    <w:p w14:paraId="3590AD37"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-3.242907    1.005403   -1.880936</w:t>
      </w:r>
    </w:p>
    <w:p w14:paraId="0A51F8D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05C40C20"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4D11EE0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-703.9555              </w:t>
      </w:r>
      <w:r w:rsidRPr="00011102">
        <w:rPr>
          <w:rFonts w:ascii="Times New Roman" w:eastAsia="Times New Roman" w:hAnsi="Times New Roman" w:cs="Times New Roman"/>
          <w:color w:val="000000"/>
          <w:sz w:val="24"/>
          <w:szCs w:val="24"/>
          <w:lang w:eastAsia="ru-RU"/>
        </w:rPr>
        <w:t xml:space="preserve"> 38.4118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111.4038</w:t>
      </w:r>
    </w:p>
    <w:p w14:paraId="43E6856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180.3318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209.5244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306.3356</w:t>
      </w:r>
    </w:p>
    <w:p w14:paraId="7D986C9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369.5757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417.0264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474.6813</w:t>
      </w:r>
    </w:p>
    <w:p w14:paraId="5B8C166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517.2855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562.5146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636.1814</w:t>
      </w:r>
    </w:p>
    <w:p w14:paraId="28447D5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653.0643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707.5184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714.2599</w:t>
      </w:r>
    </w:p>
    <w:p w14:paraId="6689E34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744.0787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805.9104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814.5782</w:t>
      </w:r>
    </w:p>
    <w:p w14:paraId="52E0DEC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857.0325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866.7664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930.6980</w:t>
      </w:r>
    </w:p>
    <w:p w14:paraId="17CE624A"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935.5429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995.5988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997.3290</w:t>
      </w:r>
    </w:p>
    <w:p w14:paraId="639D71F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1017.7532              1018.1379              1062.4248</w:t>
      </w:r>
    </w:p>
    <w:p w14:paraId="2A2B178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1122.1597              1145.5554              1187.9588</w:t>
      </w:r>
    </w:p>
    <w:p w14:paraId="52338D3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1208.6165              1226.8246              1273.8012</w:t>
      </w:r>
    </w:p>
    <w:p w14:paraId="1EBD164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1341.3104              1358.7985              1427.2443</w:t>
      </w:r>
    </w:p>
    <w:p w14:paraId="570D5EF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1456.8357              1515.8310              1534.2942</w:t>
      </w:r>
    </w:p>
    <w:p w14:paraId="3700FF26"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1640.5016              1661.6709              1725.4220</w:t>
      </w:r>
    </w:p>
    <w:p w14:paraId="3C49315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3158.7252              3167.8773              3178.7390</w:t>
      </w:r>
    </w:p>
    <w:p w14:paraId="5EF6BCF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3183.2261              3190.9333              3202.6855</w:t>
      </w:r>
    </w:p>
    <w:p w14:paraId="3ABBE17D"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3216.0392              3245.9751              3314.4083</w:t>
      </w:r>
    </w:p>
    <w:p w14:paraId="54C6541F"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57960FB0"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i12</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i18</w:t>
      </w:r>
    </w:p>
    <w:p w14:paraId="32E4B86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1.543491   -1.163217   -0.629406</w:t>
      </w:r>
    </w:p>
    <w:p w14:paraId="0B82ABE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-2.184104    1.468654   -0.769580</w:t>
      </w:r>
    </w:p>
    <w:p w14:paraId="2F0A3D2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1.053898    1.268040    0.779152</w:t>
      </w:r>
    </w:p>
    <w:p w14:paraId="36D9A2E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2.282247    1.014555    0.161638</w:t>
      </w:r>
    </w:p>
    <w:p w14:paraId="564BD45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2.517282   -0.179363   -0.530226</w:t>
      </w:r>
    </w:p>
    <w:p w14:paraId="361E8FB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0.312899   -0.919355   -0.010717</w:t>
      </w:r>
    </w:p>
    <w:p w14:paraId="4D7CEF9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-0.895643   -1.637740    0.272613</w:t>
      </w:r>
    </w:p>
    <w:p w14:paraId="4D0175D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-1.875146   -0.673699    0.612308</w:t>
      </w:r>
    </w:p>
    <w:p w14:paraId="4C11783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-2.532560    0.264015   -0.342101</w:t>
      </w:r>
    </w:p>
    <w:p w14:paraId="553EA78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0.099067    0.278176    0.668130</w:t>
      </w:r>
    </w:p>
    <w:p w14:paraId="5FADF168"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1.738157   -2.088540   -1.160113</w:t>
      </w:r>
    </w:p>
    <w:p w14:paraId="2F131D4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-1.285477    1.961201   -0.420309</w:t>
      </w:r>
    </w:p>
    <w:p w14:paraId="0B57790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-2.802973    1.995125   -1.487932</w:t>
      </w:r>
    </w:p>
    <w:p w14:paraId="35CBA10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0.879340    2.196498    1.310908</w:t>
      </w:r>
    </w:p>
    <w:p w14:paraId="5FEDFB1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3.071871    1.756137    0.223271</w:t>
      </w:r>
    </w:p>
    <w:p w14:paraId="47C7526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3.484697   -0.335354   -0.994447</w:t>
      </w:r>
    </w:p>
    <w:p w14:paraId="44B08B6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-0.949545   -2.676686    0.580239</w:t>
      </w:r>
    </w:p>
    <w:p w14:paraId="43E1271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-2.588508   -0.981229    1.384538</w:t>
      </w:r>
    </w:p>
    <w:p w14:paraId="2FA679EC"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-3.476148   -0.147544   -0.707014</w:t>
      </w:r>
    </w:p>
    <w:p w14:paraId="20A02C4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3BCF5598" w14:textId="77777777" w:rsidR="00C90D38"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C136BBB" w14:textId="77777777" w:rsidR="00C90D38" w:rsidRPr="00011102" w:rsidRDefault="00C90D38" w:rsidP="00BC2F62">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-679.2618            </w:t>
      </w:r>
      <w:r w:rsidRPr="00011102">
        <w:rPr>
          <w:rFonts w:ascii="Times New Roman" w:hAnsi="Times New Roman" w:cs="Times New Roman"/>
          <w:sz w:val="24"/>
          <w:szCs w:val="24"/>
        </w:rPr>
        <w:t xml:space="preserve">   63.7396               </w:t>
      </w:r>
      <w:r>
        <w:rPr>
          <w:rFonts w:ascii="Times New Roman" w:hAnsi="Times New Roman" w:cs="Times New Roman"/>
          <w:sz w:val="24"/>
          <w:szCs w:val="24"/>
        </w:rPr>
        <w:t xml:space="preserve">   </w:t>
      </w:r>
      <w:r w:rsidRPr="00011102">
        <w:rPr>
          <w:rFonts w:ascii="Times New Roman" w:hAnsi="Times New Roman" w:cs="Times New Roman"/>
          <w:sz w:val="24"/>
          <w:szCs w:val="24"/>
        </w:rPr>
        <w:t>102.7424</w:t>
      </w:r>
    </w:p>
    <w:p w14:paraId="3018B1A9" w14:textId="77777777" w:rsidR="00C90D38" w:rsidRPr="00011102" w:rsidRDefault="00C90D38" w:rsidP="00BC2F62">
      <w:pPr>
        <w:spacing w:after="0" w:line="240" w:lineRule="auto"/>
        <w:rPr>
          <w:rFonts w:ascii="Times New Roman" w:hAnsi="Times New Roman" w:cs="Times New Roman"/>
          <w:sz w:val="24"/>
          <w:szCs w:val="24"/>
        </w:rPr>
      </w:pPr>
      <w:r w:rsidRPr="00011102">
        <w:rPr>
          <w:rFonts w:ascii="Times New Roman" w:hAnsi="Times New Roman" w:cs="Times New Roman"/>
          <w:sz w:val="24"/>
          <w:szCs w:val="24"/>
        </w:rPr>
        <w:t xml:space="preserve">168.0833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255.6958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324.9524</w:t>
      </w:r>
    </w:p>
    <w:p w14:paraId="3E647A3C" w14:textId="77777777" w:rsidR="00C90D38" w:rsidRPr="00011102" w:rsidRDefault="00C90D38" w:rsidP="00BC2F62">
      <w:pPr>
        <w:spacing w:after="0" w:line="240" w:lineRule="auto"/>
        <w:rPr>
          <w:rFonts w:ascii="Times New Roman" w:hAnsi="Times New Roman" w:cs="Times New Roman"/>
          <w:sz w:val="24"/>
          <w:szCs w:val="24"/>
        </w:rPr>
      </w:pPr>
      <w:r w:rsidRPr="00011102">
        <w:rPr>
          <w:rFonts w:ascii="Times New Roman" w:hAnsi="Times New Roman" w:cs="Times New Roman"/>
          <w:sz w:val="24"/>
          <w:szCs w:val="24"/>
        </w:rPr>
        <w:t xml:space="preserve">421.2242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457.2814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470.3830</w:t>
      </w:r>
    </w:p>
    <w:p w14:paraId="2FB22178" w14:textId="77777777" w:rsidR="00C90D38" w:rsidRPr="00011102" w:rsidRDefault="00C90D38" w:rsidP="00BC2F62">
      <w:pPr>
        <w:spacing w:after="0" w:line="240" w:lineRule="auto"/>
        <w:rPr>
          <w:rFonts w:ascii="Times New Roman" w:hAnsi="Times New Roman" w:cs="Times New Roman"/>
          <w:sz w:val="24"/>
          <w:szCs w:val="24"/>
        </w:rPr>
      </w:pPr>
      <w:r w:rsidRPr="00011102">
        <w:rPr>
          <w:rFonts w:ascii="Times New Roman" w:hAnsi="Times New Roman" w:cs="Times New Roman"/>
          <w:sz w:val="24"/>
          <w:szCs w:val="24"/>
        </w:rPr>
        <w:t xml:space="preserve">504.6956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588.1486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614.8332</w:t>
      </w:r>
    </w:p>
    <w:p w14:paraId="5FBAD1FB" w14:textId="77777777" w:rsidR="00C90D38" w:rsidRPr="00011102" w:rsidRDefault="00C90D38" w:rsidP="00BC2F62">
      <w:pPr>
        <w:spacing w:after="0" w:line="240" w:lineRule="auto"/>
        <w:rPr>
          <w:rFonts w:ascii="Times New Roman" w:hAnsi="Times New Roman" w:cs="Times New Roman"/>
          <w:sz w:val="24"/>
          <w:szCs w:val="24"/>
        </w:rPr>
      </w:pPr>
      <w:r w:rsidRPr="00011102">
        <w:rPr>
          <w:rFonts w:ascii="Times New Roman" w:hAnsi="Times New Roman" w:cs="Times New Roman"/>
          <w:sz w:val="24"/>
          <w:szCs w:val="24"/>
        </w:rPr>
        <w:t xml:space="preserve">654.9048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722.0119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753.3363</w:t>
      </w:r>
    </w:p>
    <w:p w14:paraId="1D167EC6" w14:textId="77777777" w:rsidR="00C90D38" w:rsidRPr="00011102" w:rsidRDefault="00C90D38" w:rsidP="00BC2F62">
      <w:pPr>
        <w:spacing w:after="0" w:line="240" w:lineRule="auto"/>
        <w:rPr>
          <w:rFonts w:ascii="Times New Roman" w:hAnsi="Times New Roman" w:cs="Times New Roman"/>
          <w:sz w:val="24"/>
          <w:szCs w:val="24"/>
        </w:rPr>
      </w:pPr>
      <w:r w:rsidRPr="00011102">
        <w:rPr>
          <w:rFonts w:ascii="Times New Roman" w:hAnsi="Times New Roman" w:cs="Times New Roman"/>
          <w:sz w:val="24"/>
          <w:szCs w:val="24"/>
        </w:rPr>
        <w:t xml:space="preserve">785.1208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831.4571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887.5114</w:t>
      </w:r>
    </w:p>
    <w:p w14:paraId="030A3DB0" w14:textId="77777777" w:rsidR="00C90D38" w:rsidRPr="00011102" w:rsidRDefault="00C90D38" w:rsidP="00BC2F62">
      <w:pPr>
        <w:spacing w:after="0" w:line="240" w:lineRule="auto"/>
        <w:rPr>
          <w:rFonts w:ascii="Times New Roman" w:hAnsi="Times New Roman" w:cs="Times New Roman"/>
          <w:sz w:val="24"/>
          <w:szCs w:val="24"/>
        </w:rPr>
      </w:pPr>
      <w:r w:rsidRPr="00011102">
        <w:rPr>
          <w:rFonts w:ascii="Times New Roman" w:hAnsi="Times New Roman" w:cs="Times New Roman"/>
          <w:sz w:val="24"/>
          <w:szCs w:val="24"/>
        </w:rPr>
        <w:t xml:space="preserve">915.8798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955.9502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965.0415</w:t>
      </w:r>
    </w:p>
    <w:p w14:paraId="3AED2E8D" w14:textId="77777777" w:rsidR="00C90D38" w:rsidRPr="00011102" w:rsidRDefault="00C90D38" w:rsidP="00BC2F62">
      <w:pPr>
        <w:spacing w:after="0" w:line="240" w:lineRule="auto"/>
        <w:rPr>
          <w:rFonts w:ascii="Times New Roman" w:hAnsi="Times New Roman" w:cs="Times New Roman"/>
          <w:sz w:val="24"/>
          <w:szCs w:val="24"/>
        </w:rPr>
      </w:pPr>
      <w:r w:rsidRPr="00011102">
        <w:rPr>
          <w:rFonts w:ascii="Times New Roman" w:hAnsi="Times New Roman" w:cs="Times New Roman"/>
          <w:sz w:val="24"/>
          <w:szCs w:val="24"/>
        </w:rPr>
        <w:t xml:space="preserve">972.6427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999.8733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1017.6668</w:t>
      </w:r>
    </w:p>
    <w:p w14:paraId="381FB81C" w14:textId="77777777" w:rsidR="00C90D38" w:rsidRPr="00011102" w:rsidRDefault="00C90D38" w:rsidP="00BC2F62">
      <w:pPr>
        <w:spacing w:after="0" w:line="240" w:lineRule="auto"/>
        <w:rPr>
          <w:rFonts w:ascii="Times New Roman" w:hAnsi="Times New Roman" w:cs="Times New Roman"/>
          <w:sz w:val="24"/>
          <w:szCs w:val="24"/>
        </w:rPr>
      </w:pPr>
      <w:r w:rsidRPr="00011102">
        <w:rPr>
          <w:rFonts w:ascii="Times New Roman" w:hAnsi="Times New Roman" w:cs="Times New Roman"/>
          <w:sz w:val="24"/>
          <w:szCs w:val="24"/>
        </w:rPr>
        <w:t>1019.3229              1036.1370              1081.3473</w:t>
      </w:r>
    </w:p>
    <w:p w14:paraId="33E6CF55" w14:textId="77777777" w:rsidR="00C90D38" w:rsidRPr="00011102" w:rsidRDefault="00C90D38" w:rsidP="00BC2F62">
      <w:pPr>
        <w:spacing w:after="0" w:line="240" w:lineRule="auto"/>
        <w:rPr>
          <w:rFonts w:ascii="Times New Roman" w:hAnsi="Times New Roman" w:cs="Times New Roman"/>
          <w:sz w:val="24"/>
          <w:szCs w:val="24"/>
        </w:rPr>
      </w:pPr>
      <w:r w:rsidRPr="00011102">
        <w:rPr>
          <w:rFonts w:ascii="Times New Roman" w:hAnsi="Times New Roman" w:cs="Times New Roman"/>
          <w:sz w:val="24"/>
          <w:szCs w:val="24"/>
        </w:rPr>
        <w:t>1137.6668              1157.6186              1181.5835</w:t>
      </w:r>
    </w:p>
    <w:p w14:paraId="38ACBC75" w14:textId="77777777" w:rsidR="00C90D38" w:rsidRPr="00011102" w:rsidRDefault="00C90D38" w:rsidP="00BC2F62">
      <w:pPr>
        <w:spacing w:after="0" w:line="240" w:lineRule="auto"/>
        <w:rPr>
          <w:rFonts w:ascii="Times New Roman" w:hAnsi="Times New Roman" w:cs="Times New Roman"/>
          <w:sz w:val="24"/>
          <w:szCs w:val="24"/>
        </w:rPr>
      </w:pPr>
      <w:r w:rsidRPr="00011102">
        <w:rPr>
          <w:rFonts w:ascii="Times New Roman" w:hAnsi="Times New Roman" w:cs="Times New Roman"/>
          <w:sz w:val="24"/>
          <w:szCs w:val="24"/>
        </w:rPr>
        <w:t>1240.3599              1267.8232              1325.4018</w:t>
      </w:r>
    </w:p>
    <w:p w14:paraId="55C6A068" w14:textId="77777777" w:rsidR="00C90D38" w:rsidRPr="00011102" w:rsidRDefault="00C90D38" w:rsidP="00BC2F62">
      <w:pPr>
        <w:spacing w:after="0" w:line="240" w:lineRule="auto"/>
        <w:rPr>
          <w:rFonts w:ascii="Times New Roman" w:hAnsi="Times New Roman" w:cs="Times New Roman"/>
          <w:sz w:val="24"/>
          <w:szCs w:val="24"/>
        </w:rPr>
      </w:pPr>
      <w:r w:rsidRPr="00011102">
        <w:rPr>
          <w:rFonts w:ascii="Times New Roman" w:hAnsi="Times New Roman" w:cs="Times New Roman"/>
          <w:sz w:val="24"/>
          <w:szCs w:val="24"/>
        </w:rPr>
        <w:t>1334.3147              1401.9862              1431.5031</w:t>
      </w:r>
    </w:p>
    <w:p w14:paraId="40048FB2" w14:textId="77777777" w:rsidR="00C90D38" w:rsidRPr="00011102" w:rsidRDefault="00C90D38" w:rsidP="00BC2F62">
      <w:pPr>
        <w:spacing w:after="0" w:line="240" w:lineRule="auto"/>
        <w:rPr>
          <w:rFonts w:ascii="Times New Roman" w:hAnsi="Times New Roman" w:cs="Times New Roman"/>
          <w:sz w:val="24"/>
          <w:szCs w:val="24"/>
        </w:rPr>
      </w:pPr>
      <w:r w:rsidRPr="00011102">
        <w:rPr>
          <w:rFonts w:ascii="Times New Roman" w:hAnsi="Times New Roman" w:cs="Times New Roman"/>
          <w:sz w:val="24"/>
          <w:szCs w:val="24"/>
        </w:rPr>
        <w:t>1452.7739              1467.3664              1499.0164</w:t>
      </w:r>
    </w:p>
    <w:p w14:paraId="0A09784F" w14:textId="77777777" w:rsidR="00C90D38" w:rsidRPr="00011102" w:rsidRDefault="00C90D38" w:rsidP="00BC2F62">
      <w:pPr>
        <w:spacing w:after="0" w:line="240" w:lineRule="auto"/>
        <w:rPr>
          <w:rFonts w:ascii="Times New Roman" w:hAnsi="Times New Roman" w:cs="Times New Roman"/>
          <w:sz w:val="24"/>
          <w:szCs w:val="24"/>
        </w:rPr>
      </w:pPr>
      <w:r w:rsidRPr="00011102">
        <w:rPr>
          <w:rFonts w:ascii="Times New Roman" w:hAnsi="Times New Roman" w:cs="Times New Roman"/>
          <w:sz w:val="24"/>
          <w:szCs w:val="24"/>
        </w:rPr>
        <w:t>1613.9482              1639.8806              1736.1124</w:t>
      </w:r>
    </w:p>
    <w:p w14:paraId="28591D9B" w14:textId="77777777" w:rsidR="00C90D38" w:rsidRPr="00011102" w:rsidRDefault="00C90D38" w:rsidP="00BC2F62">
      <w:pPr>
        <w:spacing w:after="0" w:line="240" w:lineRule="auto"/>
        <w:rPr>
          <w:rFonts w:ascii="Times New Roman" w:hAnsi="Times New Roman" w:cs="Times New Roman"/>
          <w:sz w:val="24"/>
          <w:szCs w:val="24"/>
        </w:rPr>
      </w:pPr>
      <w:r w:rsidRPr="00011102">
        <w:rPr>
          <w:rFonts w:ascii="Times New Roman" w:hAnsi="Times New Roman" w:cs="Times New Roman"/>
          <w:sz w:val="24"/>
          <w:szCs w:val="24"/>
        </w:rPr>
        <w:t>3075.2743              3108.1140              3172.9624</w:t>
      </w:r>
    </w:p>
    <w:p w14:paraId="7DD191E8" w14:textId="77777777" w:rsidR="00C90D38" w:rsidRPr="00011102" w:rsidRDefault="00C90D38" w:rsidP="00BC2F62">
      <w:pPr>
        <w:spacing w:after="0" w:line="240" w:lineRule="auto"/>
        <w:rPr>
          <w:rFonts w:ascii="Times New Roman" w:hAnsi="Times New Roman" w:cs="Times New Roman"/>
          <w:sz w:val="24"/>
          <w:szCs w:val="24"/>
        </w:rPr>
      </w:pPr>
      <w:r w:rsidRPr="00011102">
        <w:rPr>
          <w:rFonts w:ascii="Times New Roman" w:hAnsi="Times New Roman" w:cs="Times New Roman"/>
          <w:sz w:val="24"/>
          <w:szCs w:val="24"/>
        </w:rPr>
        <w:t>3183.3777              3192.8168              3195.9446</w:t>
      </w:r>
    </w:p>
    <w:p w14:paraId="6BD75FE0" w14:textId="77777777" w:rsidR="00C90D38" w:rsidRPr="00011102" w:rsidRDefault="00C90D38" w:rsidP="00BC2F62">
      <w:pPr>
        <w:spacing w:after="0" w:line="240" w:lineRule="auto"/>
        <w:rPr>
          <w:rFonts w:ascii="Times New Roman" w:hAnsi="Times New Roman" w:cs="Times New Roman"/>
          <w:sz w:val="24"/>
          <w:szCs w:val="24"/>
        </w:rPr>
      </w:pPr>
      <w:r w:rsidRPr="00011102">
        <w:rPr>
          <w:rFonts w:ascii="Times New Roman" w:hAnsi="Times New Roman" w:cs="Times New Roman"/>
          <w:sz w:val="24"/>
          <w:szCs w:val="24"/>
        </w:rPr>
        <w:t>3206.9242              3213.2100              3268.1162</w:t>
      </w:r>
    </w:p>
    <w:p w14:paraId="4085F21C" w14:textId="77777777" w:rsidR="00C90D38" w:rsidRPr="00735FFD" w:rsidRDefault="00C90D38" w:rsidP="00BC2F62">
      <w:pPr>
        <w:spacing w:after="0" w:line="240" w:lineRule="auto"/>
        <w:rPr>
          <w:rFonts w:ascii="Times New Roman" w:eastAsia="Times New Roman" w:hAnsi="Times New Roman" w:cs="Times New Roman"/>
          <w:color w:val="000000"/>
          <w:sz w:val="24"/>
          <w:szCs w:val="24"/>
          <w:lang w:eastAsia="ru-RU"/>
        </w:rPr>
      </w:pPr>
    </w:p>
    <w:p w14:paraId="6DA5FF00"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i13</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i14</w:t>
      </w:r>
    </w:p>
    <w:p w14:paraId="1434933F"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-1.141344    1.324212    0.182588</w:t>
      </w:r>
    </w:p>
    <w:p w14:paraId="40018F4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-2.433892    0.888164   -0.097657</w:t>
      </w:r>
    </w:p>
    <w:p w14:paraId="16E1B9B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-2.710752   -0.466201   -0.266262</w:t>
      </w:r>
    </w:p>
    <w:p w14:paraId="6C9F2435"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-1.694243   -1.417298   -0.153228</w:t>
      </w:r>
    </w:p>
    <w:p w14:paraId="303CE6F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-0.426807   -0.952988    0.125928</w:t>
      </w:r>
    </w:p>
    <w:p w14:paraId="2B753FD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-0.121714    0.384987    0.295062</w:t>
      </w:r>
    </w:p>
    <w:p w14:paraId="4C1DDD3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1.345606    0.613392    0.556157</w:t>
      </w:r>
    </w:p>
    <w:p w14:paraId="30BD3C5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2.223999    0.812256   -0.676956</w:t>
      </w:r>
    </w:p>
    <w:p w14:paraId="66C16F09"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2.796755   -0.398172   -0.578968</w:t>
      </w:r>
    </w:p>
    <w:p w14:paraId="25CD8F6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2.003996   -0.796401    0.607904</w:t>
      </w:r>
    </w:p>
    <w:p w14:paraId="5A0321C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-0.937771    2.382339    0.316191</w:t>
      </w:r>
    </w:p>
    <w:p w14:paraId="4534CF4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-3.236293    1.612367   -0.184280</w:t>
      </w:r>
    </w:p>
    <w:p w14:paraId="1601934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-3.724883   -0.785230   -0.482562</w:t>
      </w:r>
    </w:p>
    <w:p w14:paraId="557C615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-1.906106   -2.473035   -0.280915</w:t>
      </w:r>
    </w:p>
    <w:p w14:paraId="1FAE155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0.925826   -1.453828    0.308650</w:t>
      </w:r>
    </w:p>
    <w:p w14:paraId="7474F421"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1.550276    1.283811    1.394253</w:t>
      </w:r>
    </w:p>
    <w:p w14:paraId="45C6942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2.309712    1.631778   -1.380180</w:t>
      </w:r>
    </w:p>
    <w:p w14:paraId="6E2F0AF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3.539799   -0.919261   -1.170147</w:t>
      </w:r>
    </w:p>
    <w:p w14:paraId="1DC47B4D"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2.429824   -1.230644    1.511578</w:t>
      </w:r>
    </w:p>
    <w:p w14:paraId="15BAFD3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4191AC7B"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0C92C1A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-1849.1793    </w:t>
      </w:r>
      <w:r w:rsidRPr="00011102">
        <w:rPr>
          <w:rFonts w:ascii="Times New Roman" w:eastAsia="Times New Roman" w:hAnsi="Times New Roman" w:cs="Times New Roman"/>
          <w:color w:val="000000"/>
          <w:sz w:val="24"/>
          <w:szCs w:val="24"/>
          <w:lang w:eastAsia="ru-RU"/>
        </w:rPr>
        <w:t xml:space="preserve">         104.5986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141.2065</w:t>
      </w:r>
    </w:p>
    <w:p w14:paraId="751CDF43"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270.6682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298.8265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393.9497</w:t>
      </w:r>
    </w:p>
    <w:p w14:paraId="6FAE103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422.6061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489.3430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541.6827</w:t>
      </w:r>
    </w:p>
    <w:p w14:paraId="03B1DA9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629.6715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675.8857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725.7780</w:t>
      </w:r>
    </w:p>
    <w:p w14:paraId="591B9205"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733.6619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771.9999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857.9451</w:t>
      </w:r>
    </w:p>
    <w:p w14:paraId="11BDA861"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879.4593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891.7910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913.9782</w:t>
      </w:r>
    </w:p>
    <w:p w14:paraId="33F14D8E"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931.7270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960.6961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972.8469</w:t>
      </w:r>
    </w:p>
    <w:p w14:paraId="4B3922E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 xml:space="preserve">996.3442 </w:t>
      </w:r>
      <w:r>
        <w:rPr>
          <w:rFonts w:ascii="Times New Roman" w:eastAsia="Times New Roman" w:hAnsi="Times New Roman" w:cs="Times New Roman"/>
          <w:color w:val="000000"/>
          <w:sz w:val="24"/>
          <w:szCs w:val="24"/>
          <w:lang w:eastAsia="ru-RU"/>
        </w:rPr>
        <w:t xml:space="preserve">  </w:t>
      </w:r>
      <w:r w:rsidRPr="00011102">
        <w:rPr>
          <w:rFonts w:ascii="Times New Roman" w:eastAsia="Times New Roman" w:hAnsi="Times New Roman" w:cs="Times New Roman"/>
          <w:color w:val="000000"/>
          <w:sz w:val="24"/>
          <w:szCs w:val="24"/>
          <w:lang w:eastAsia="ru-RU"/>
        </w:rPr>
        <w:t xml:space="preserve">             1014.7908              1016.1201</w:t>
      </w:r>
    </w:p>
    <w:p w14:paraId="69FC6AA7"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1017.7272              1051.8766              1117.4806</w:t>
      </w:r>
    </w:p>
    <w:p w14:paraId="1394831B"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1141.6353              1180.0756              1184.7557</w:t>
      </w:r>
    </w:p>
    <w:p w14:paraId="43764EA4"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1194.9647              1219.8350              1260.8583</w:t>
      </w:r>
    </w:p>
    <w:p w14:paraId="2CB3CD6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1292.6751              1315.3980              1336.4735</w:t>
      </w:r>
    </w:p>
    <w:p w14:paraId="08DB0059"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1345.4782              1479.4227              1493.5245</w:t>
      </w:r>
    </w:p>
    <w:p w14:paraId="54A8FE5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1605.4068              1638.5413              1661.0434</w:t>
      </w:r>
    </w:p>
    <w:p w14:paraId="72324FA8"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1668.5087              3099.4565              3146.1287</w:t>
      </w:r>
    </w:p>
    <w:p w14:paraId="0F26CA22"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3181.1400              3189.9617              3202.7825</w:t>
      </w:r>
    </w:p>
    <w:p w14:paraId="5E25359E"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sidRPr="00011102">
        <w:rPr>
          <w:rFonts w:ascii="Times New Roman" w:eastAsia="Times New Roman" w:hAnsi="Times New Roman" w:cs="Times New Roman"/>
          <w:color w:val="000000"/>
          <w:sz w:val="24"/>
          <w:szCs w:val="24"/>
          <w:lang w:eastAsia="ru-RU"/>
        </w:rPr>
        <w:t>3206.9894              3213.3274              3238.0849</w:t>
      </w:r>
    </w:p>
    <w:p w14:paraId="5486E23D" w14:textId="77777777" w:rsidR="00C90D38" w:rsidRPr="00011102" w:rsidRDefault="00C90D38" w:rsidP="00BC2F62">
      <w:pPr>
        <w:spacing w:after="0" w:line="240" w:lineRule="auto"/>
        <w:rPr>
          <w:rFonts w:ascii="Times New Roman" w:eastAsia="Times New Roman" w:hAnsi="Times New Roman" w:cs="Times New Roman"/>
          <w:color w:val="000000"/>
          <w:sz w:val="24"/>
          <w:szCs w:val="24"/>
          <w:lang w:eastAsia="ru-RU"/>
        </w:rPr>
      </w:pPr>
    </w:p>
    <w:p w14:paraId="55A210F4" w14:textId="77777777" w:rsidR="00C90D38" w:rsidRDefault="00C90D38"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i3</w:t>
      </w:r>
      <w:r w:rsidRPr="00DF62CF">
        <w:rPr>
          <w:rFonts w:ascii="Times New Roman" w:eastAsia="Times New Roman" w:hAnsi="Times New Roman" w:cs="Times New Roman"/>
          <w:b/>
          <w:i/>
          <w:color w:val="000000"/>
          <w:sz w:val="24"/>
          <w:szCs w:val="24"/>
          <w:lang w:eastAsia="ru-RU"/>
        </w:rPr>
        <w:t xml:space="preserve"> </w:t>
      </w:r>
      <w:r>
        <w:rPr>
          <w:rFonts w:ascii="Times New Roman" w:eastAsia="Times New Roman" w:hAnsi="Times New Roman" w:cs="Times New Roman"/>
          <w:b/>
          <w:i/>
          <w:color w:val="000000"/>
          <w:sz w:val="24"/>
          <w:szCs w:val="24"/>
          <w:lang w:eastAsia="ru-RU"/>
        </w:rPr>
        <w:t>– i8</w:t>
      </w:r>
    </w:p>
    <w:p w14:paraId="457155D4"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0.487293    0.072477   -0.242873</w:t>
      </w:r>
    </w:p>
    <w:p w14:paraId="27F68327"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1.258811    1.218838    0.018673</w:t>
      </w:r>
    </w:p>
    <w:p w14:paraId="3712408A"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2.611519    1.101469    0.291139</w:t>
      </w:r>
    </w:p>
    <w:p w14:paraId="5242D20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3.224050   -0.148330    0.308684</w:t>
      </w:r>
    </w:p>
    <w:p w14:paraId="687F9BC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2.467186   -1.287728    0.048158</w:t>
      </w:r>
    </w:p>
    <w:p w14:paraId="0288D1B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1.115089   -1.185600   -0.231787</w:t>
      </w:r>
    </w:p>
    <w:p w14:paraId="55E2A6A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-0.896263    0.189896   -0.579602</w:t>
      </w:r>
    </w:p>
    <w:p w14:paraId="731F7B6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-2.157329    0.345378   -0.416115</w:t>
      </w:r>
    </w:p>
    <w:p w14:paraId="19CF0EFE"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-3.446449    0.434775    0.162421</w:t>
      </w:r>
    </w:p>
    <w:p w14:paraId="377EECA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C</w:t>
      </w:r>
      <w:r w:rsidRPr="00537A8D">
        <w:rPr>
          <w:rFonts w:ascii="Times New Roman" w:eastAsia="Times New Roman" w:hAnsi="Times New Roman" w:cs="Times New Roman"/>
          <w:color w:val="000000"/>
          <w:sz w:val="24"/>
          <w:szCs w:val="24"/>
          <w:lang w:eastAsia="ru-RU"/>
        </w:rPr>
        <w:t xml:space="preserve">       -4.192067   -0.627019    0.532172</w:t>
      </w:r>
    </w:p>
    <w:p w14:paraId="1B48CBD6"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0.782162    2.192125    0.009879</w:t>
      </w:r>
    </w:p>
    <w:p w14:paraId="52C08112"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3.192764    1.993350    0.497406</w:t>
      </w:r>
    </w:p>
    <w:p w14:paraId="3E246F73"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4.283028   -0.234772    0.521617</w:t>
      </w:r>
    </w:p>
    <w:p w14:paraId="16D45570"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2.936842   -2.264867    0.064488</w:t>
      </w:r>
    </w:p>
    <w:p w14:paraId="6ADE682D"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0.528681   -2.073511   -0.437771</w:t>
      </w:r>
    </w:p>
    <w:p w14:paraId="714F72E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-1.685020    0.394280   -1.601524</w:t>
      </w:r>
    </w:p>
    <w:p w14:paraId="0FF882D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-3.862531    1.436404    0.228096</w:t>
      </w:r>
    </w:p>
    <w:p w14:paraId="4BC0CB2C"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-3.809277   -1.638433    0.463592</w:t>
      </w:r>
    </w:p>
    <w:p w14:paraId="3E3F38FE" w14:textId="77777777" w:rsidR="00C90D38" w:rsidRDefault="00C90D38" w:rsidP="00BC2F62">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H</w:t>
      </w:r>
      <w:r w:rsidRPr="00537A8D">
        <w:rPr>
          <w:rFonts w:ascii="Times New Roman" w:eastAsia="Times New Roman" w:hAnsi="Times New Roman" w:cs="Times New Roman"/>
          <w:color w:val="000000"/>
          <w:sz w:val="24"/>
          <w:szCs w:val="24"/>
          <w:lang w:eastAsia="ru-RU"/>
        </w:rPr>
        <w:t xml:space="preserve">       -5.197696   -0.489514    0.908998</w:t>
      </w:r>
    </w:p>
    <w:p w14:paraId="1A7A323B" w14:textId="77777777" w:rsidR="00C90D38" w:rsidRPr="00537A8D" w:rsidRDefault="00C90D38" w:rsidP="00BC2F62">
      <w:pPr>
        <w:spacing w:after="0" w:line="240" w:lineRule="auto"/>
        <w:rPr>
          <w:rFonts w:ascii="Times New Roman" w:eastAsia="Times New Roman" w:hAnsi="Times New Roman" w:cs="Times New Roman"/>
          <w:color w:val="000000"/>
          <w:sz w:val="24"/>
          <w:szCs w:val="24"/>
          <w:lang w:eastAsia="ru-RU"/>
        </w:rPr>
      </w:pPr>
    </w:p>
    <w:p w14:paraId="5CE5BF9F"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4F52DD2" w14:textId="77777777" w:rsidR="00C90D38" w:rsidRPr="00011102"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-2140.4517         </w:t>
      </w:r>
      <w:r w:rsidRPr="00011102">
        <w:rPr>
          <w:rFonts w:ascii="Times New Roman" w:hAnsi="Times New Roman" w:cs="Times New Roman"/>
          <w:sz w:val="24"/>
          <w:szCs w:val="24"/>
        </w:rPr>
        <w:t xml:space="preserve">    32.9947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48.7189</w:t>
      </w:r>
    </w:p>
    <w:p w14:paraId="7CEBC32D" w14:textId="77777777" w:rsidR="00C90D38" w:rsidRPr="00011102" w:rsidRDefault="00C90D38" w:rsidP="00BC2F62">
      <w:pPr>
        <w:spacing w:after="0" w:line="240" w:lineRule="auto"/>
        <w:jc w:val="both"/>
        <w:rPr>
          <w:rFonts w:ascii="Times New Roman" w:hAnsi="Times New Roman" w:cs="Times New Roman"/>
          <w:sz w:val="24"/>
          <w:szCs w:val="24"/>
        </w:rPr>
      </w:pPr>
      <w:r w:rsidRPr="00011102">
        <w:rPr>
          <w:rFonts w:ascii="Times New Roman" w:hAnsi="Times New Roman" w:cs="Times New Roman"/>
          <w:sz w:val="24"/>
          <w:szCs w:val="24"/>
        </w:rPr>
        <w:t xml:space="preserve">94.6898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180.0487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207.6095</w:t>
      </w:r>
    </w:p>
    <w:p w14:paraId="7BAB9925" w14:textId="77777777" w:rsidR="00C90D38" w:rsidRPr="00011102" w:rsidRDefault="00C90D38" w:rsidP="00BC2F62">
      <w:pPr>
        <w:spacing w:after="0" w:line="240" w:lineRule="auto"/>
        <w:jc w:val="both"/>
        <w:rPr>
          <w:rFonts w:ascii="Times New Roman" w:hAnsi="Times New Roman" w:cs="Times New Roman"/>
          <w:sz w:val="24"/>
          <w:szCs w:val="24"/>
        </w:rPr>
      </w:pPr>
      <w:r w:rsidRPr="00011102">
        <w:rPr>
          <w:rFonts w:ascii="Times New Roman" w:hAnsi="Times New Roman" w:cs="Times New Roman"/>
          <w:sz w:val="24"/>
          <w:szCs w:val="24"/>
        </w:rPr>
        <w:t xml:space="preserve">297.0609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357.3289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394.3994</w:t>
      </w:r>
    </w:p>
    <w:p w14:paraId="011F0DC4" w14:textId="77777777" w:rsidR="00C90D38" w:rsidRPr="00011102" w:rsidRDefault="00C90D38" w:rsidP="00BC2F62">
      <w:pPr>
        <w:spacing w:after="0" w:line="240" w:lineRule="auto"/>
        <w:jc w:val="both"/>
        <w:rPr>
          <w:rFonts w:ascii="Times New Roman" w:hAnsi="Times New Roman" w:cs="Times New Roman"/>
          <w:sz w:val="24"/>
          <w:szCs w:val="24"/>
        </w:rPr>
      </w:pPr>
      <w:r w:rsidRPr="00011102">
        <w:rPr>
          <w:rFonts w:ascii="Times New Roman" w:hAnsi="Times New Roman" w:cs="Times New Roman"/>
          <w:sz w:val="24"/>
          <w:szCs w:val="24"/>
        </w:rPr>
        <w:t xml:space="preserve">413.8001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473.8676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513.2413</w:t>
      </w:r>
    </w:p>
    <w:p w14:paraId="1F5FCC48" w14:textId="77777777" w:rsidR="00C90D38" w:rsidRPr="00011102" w:rsidRDefault="00C90D38" w:rsidP="00BC2F62">
      <w:pPr>
        <w:spacing w:after="0" w:line="240" w:lineRule="auto"/>
        <w:jc w:val="both"/>
        <w:rPr>
          <w:rFonts w:ascii="Times New Roman" w:hAnsi="Times New Roman" w:cs="Times New Roman"/>
          <w:sz w:val="24"/>
          <w:szCs w:val="24"/>
        </w:rPr>
      </w:pPr>
      <w:r w:rsidRPr="00011102">
        <w:rPr>
          <w:rFonts w:ascii="Times New Roman" w:hAnsi="Times New Roman" w:cs="Times New Roman"/>
          <w:sz w:val="24"/>
          <w:szCs w:val="24"/>
        </w:rPr>
        <w:t xml:space="preserve">581.0811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638.5499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639.0870</w:t>
      </w:r>
    </w:p>
    <w:p w14:paraId="392CA2DA" w14:textId="77777777" w:rsidR="00C90D38" w:rsidRPr="00011102" w:rsidRDefault="00C90D38" w:rsidP="00BC2F62">
      <w:pPr>
        <w:spacing w:after="0" w:line="240" w:lineRule="auto"/>
        <w:jc w:val="both"/>
        <w:rPr>
          <w:rFonts w:ascii="Times New Roman" w:hAnsi="Times New Roman" w:cs="Times New Roman"/>
          <w:sz w:val="24"/>
          <w:szCs w:val="24"/>
        </w:rPr>
      </w:pPr>
      <w:r w:rsidRPr="00011102">
        <w:rPr>
          <w:rFonts w:ascii="Times New Roman" w:hAnsi="Times New Roman" w:cs="Times New Roman"/>
          <w:sz w:val="24"/>
          <w:szCs w:val="24"/>
        </w:rPr>
        <w:t xml:space="preserve">706.4203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714.0298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769.2717</w:t>
      </w:r>
    </w:p>
    <w:p w14:paraId="0070491F" w14:textId="77777777" w:rsidR="00C90D38" w:rsidRPr="00011102" w:rsidRDefault="00C90D38" w:rsidP="00BC2F62">
      <w:pPr>
        <w:spacing w:after="0" w:line="240" w:lineRule="auto"/>
        <w:jc w:val="both"/>
        <w:rPr>
          <w:rFonts w:ascii="Times New Roman" w:hAnsi="Times New Roman" w:cs="Times New Roman"/>
          <w:sz w:val="24"/>
          <w:szCs w:val="24"/>
        </w:rPr>
      </w:pPr>
      <w:r w:rsidRPr="00011102">
        <w:rPr>
          <w:rFonts w:ascii="Times New Roman" w:hAnsi="Times New Roman" w:cs="Times New Roman"/>
          <w:sz w:val="24"/>
          <w:szCs w:val="24"/>
        </w:rPr>
        <w:t xml:space="preserve">850.9012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859.8293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922.4389</w:t>
      </w:r>
    </w:p>
    <w:p w14:paraId="6EB1E3CE" w14:textId="77777777" w:rsidR="00C90D38" w:rsidRPr="00011102" w:rsidRDefault="00C90D38" w:rsidP="00BC2F62">
      <w:pPr>
        <w:spacing w:after="0" w:line="240" w:lineRule="auto"/>
        <w:jc w:val="both"/>
        <w:rPr>
          <w:rFonts w:ascii="Times New Roman" w:hAnsi="Times New Roman" w:cs="Times New Roman"/>
          <w:sz w:val="24"/>
          <w:szCs w:val="24"/>
        </w:rPr>
      </w:pPr>
      <w:r w:rsidRPr="00011102">
        <w:rPr>
          <w:rFonts w:ascii="Times New Roman" w:hAnsi="Times New Roman" w:cs="Times New Roman"/>
          <w:sz w:val="24"/>
          <w:szCs w:val="24"/>
        </w:rPr>
        <w:t xml:space="preserve">931.9877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962.0949  </w:t>
      </w:r>
      <w:r>
        <w:rPr>
          <w:rFonts w:ascii="Times New Roman" w:hAnsi="Times New Roman" w:cs="Times New Roman"/>
          <w:sz w:val="24"/>
          <w:szCs w:val="24"/>
        </w:rPr>
        <w:t xml:space="preserve"> </w:t>
      </w:r>
      <w:r w:rsidRPr="00011102">
        <w:rPr>
          <w:rFonts w:ascii="Times New Roman" w:hAnsi="Times New Roman" w:cs="Times New Roman"/>
          <w:sz w:val="24"/>
          <w:szCs w:val="24"/>
        </w:rPr>
        <w:t xml:space="preserve">             990.9433</w:t>
      </w:r>
    </w:p>
    <w:p w14:paraId="397D42DC" w14:textId="77777777" w:rsidR="00C90D38" w:rsidRPr="00011102" w:rsidRDefault="00C90D38" w:rsidP="00BC2F62">
      <w:pPr>
        <w:spacing w:after="0" w:line="240" w:lineRule="auto"/>
        <w:jc w:val="both"/>
        <w:rPr>
          <w:rFonts w:ascii="Times New Roman" w:hAnsi="Times New Roman" w:cs="Times New Roman"/>
          <w:sz w:val="24"/>
          <w:szCs w:val="24"/>
        </w:rPr>
      </w:pPr>
      <w:r w:rsidRPr="00011102">
        <w:rPr>
          <w:rFonts w:ascii="Times New Roman" w:hAnsi="Times New Roman" w:cs="Times New Roman"/>
          <w:sz w:val="24"/>
          <w:szCs w:val="24"/>
        </w:rPr>
        <w:t>1012.8088              1014.7320              1055.9690</w:t>
      </w:r>
    </w:p>
    <w:p w14:paraId="157ABC07" w14:textId="77777777" w:rsidR="00C90D38" w:rsidRPr="00011102" w:rsidRDefault="00C90D38" w:rsidP="00BC2F62">
      <w:pPr>
        <w:spacing w:after="0" w:line="240" w:lineRule="auto"/>
        <w:jc w:val="both"/>
        <w:rPr>
          <w:rFonts w:ascii="Times New Roman" w:hAnsi="Times New Roman" w:cs="Times New Roman"/>
          <w:sz w:val="24"/>
          <w:szCs w:val="24"/>
        </w:rPr>
      </w:pPr>
      <w:r w:rsidRPr="00011102">
        <w:rPr>
          <w:rFonts w:ascii="Times New Roman" w:hAnsi="Times New Roman" w:cs="Times New Roman"/>
          <w:sz w:val="24"/>
          <w:szCs w:val="24"/>
        </w:rPr>
        <w:t>1084.2127              1112.0219              1184.7366</w:t>
      </w:r>
    </w:p>
    <w:p w14:paraId="208C24AC" w14:textId="77777777" w:rsidR="00C90D38" w:rsidRPr="00011102" w:rsidRDefault="00C90D38" w:rsidP="00BC2F62">
      <w:pPr>
        <w:spacing w:after="0" w:line="240" w:lineRule="auto"/>
        <w:jc w:val="both"/>
        <w:rPr>
          <w:rFonts w:ascii="Times New Roman" w:hAnsi="Times New Roman" w:cs="Times New Roman"/>
          <w:sz w:val="24"/>
          <w:szCs w:val="24"/>
        </w:rPr>
      </w:pPr>
      <w:r w:rsidRPr="00011102">
        <w:rPr>
          <w:rFonts w:ascii="Times New Roman" w:hAnsi="Times New Roman" w:cs="Times New Roman"/>
          <w:sz w:val="24"/>
          <w:szCs w:val="24"/>
        </w:rPr>
        <w:t>1203.1025              1254.6020              1297.2094</w:t>
      </w:r>
    </w:p>
    <w:p w14:paraId="3B67A2F1" w14:textId="77777777" w:rsidR="00C90D38" w:rsidRPr="00011102" w:rsidRDefault="00C90D38" w:rsidP="00BC2F62">
      <w:pPr>
        <w:spacing w:after="0" w:line="240" w:lineRule="auto"/>
        <w:jc w:val="both"/>
        <w:rPr>
          <w:rFonts w:ascii="Times New Roman" w:hAnsi="Times New Roman" w:cs="Times New Roman"/>
          <w:sz w:val="24"/>
          <w:szCs w:val="24"/>
        </w:rPr>
      </w:pPr>
      <w:r w:rsidRPr="00011102">
        <w:rPr>
          <w:rFonts w:ascii="Times New Roman" w:hAnsi="Times New Roman" w:cs="Times New Roman"/>
          <w:sz w:val="24"/>
          <w:szCs w:val="24"/>
        </w:rPr>
        <w:t>1311.5259              1355.6886              1427.3104</w:t>
      </w:r>
    </w:p>
    <w:p w14:paraId="11E2C3D5" w14:textId="77777777" w:rsidR="00C90D38" w:rsidRPr="00011102" w:rsidRDefault="00C90D38" w:rsidP="00BC2F62">
      <w:pPr>
        <w:spacing w:after="0" w:line="240" w:lineRule="auto"/>
        <w:jc w:val="both"/>
        <w:rPr>
          <w:rFonts w:ascii="Times New Roman" w:hAnsi="Times New Roman" w:cs="Times New Roman"/>
          <w:sz w:val="24"/>
          <w:szCs w:val="24"/>
        </w:rPr>
      </w:pPr>
      <w:r w:rsidRPr="00011102">
        <w:rPr>
          <w:rFonts w:ascii="Times New Roman" w:hAnsi="Times New Roman" w:cs="Times New Roman"/>
          <w:sz w:val="24"/>
          <w:szCs w:val="24"/>
        </w:rPr>
        <w:t>1483.0841              1523.3731              1588.5437</w:t>
      </w:r>
    </w:p>
    <w:p w14:paraId="437F7268" w14:textId="77777777" w:rsidR="00C90D38" w:rsidRPr="00011102" w:rsidRDefault="00C90D38" w:rsidP="00BC2F62">
      <w:pPr>
        <w:spacing w:after="0" w:line="240" w:lineRule="auto"/>
        <w:jc w:val="both"/>
        <w:rPr>
          <w:rFonts w:ascii="Times New Roman" w:hAnsi="Times New Roman" w:cs="Times New Roman"/>
          <w:sz w:val="24"/>
          <w:szCs w:val="24"/>
        </w:rPr>
      </w:pPr>
      <w:r w:rsidRPr="00011102">
        <w:rPr>
          <w:rFonts w:ascii="Times New Roman" w:hAnsi="Times New Roman" w:cs="Times New Roman"/>
          <w:sz w:val="24"/>
          <w:szCs w:val="24"/>
        </w:rPr>
        <w:t>1626.2956              1655.3301              2079.4225</w:t>
      </w:r>
    </w:p>
    <w:p w14:paraId="0B54EA2F" w14:textId="77777777" w:rsidR="00C90D38" w:rsidRPr="00011102" w:rsidRDefault="00C90D38" w:rsidP="00BC2F62">
      <w:pPr>
        <w:spacing w:after="0" w:line="240" w:lineRule="auto"/>
        <w:jc w:val="both"/>
        <w:rPr>
          <w:rFonts w:ascii="Times New Roman" w:hAnsi="Times New Roman" w:cs="Times New Roman"/>
          <w:sz w:val="24"/>
          <w:szCs w:val="24"/>
        </w:rPr>
      </w:pPr>
      <w:r w:rsidRPr="00011102">
        <w:rPr>
          <w:rFonts w:ascii="Times New Roman" w:hAnsi="Times New Roman" w:cs="Times New Roman"/>
          <w:sz w:val="24"/>
          <w:szCs w:val="24"/>
        </w:rPr>
        <w:t>2371.2945              3164.6803              3174.9493</w:t>
      </w:r>
    </w:p>
    <w:p w14:paraId="53A8BDDA" w14:textId="77777777" w:rsidR="00C90D38" w:rsidRPr="00011102" w:rsidRDefault="00C90D38" w:rsidP="00BC2F62">
      <w:pPr>
        <w:spacing w:after="0" w:line="240" w:lineRule="auto"/>
        <w:jc w:val="both"/>
        <w:rPr>
          <w:rFonts w:ascii="Times New Roman" w:hAnsi="Times New Roman" w:cs="Times New Roman"/>
          <w:sz w:val="24"/>
          <w:szCs w:val="24"/>
        </w:rPr>
      </w:pPr>
      <w:r w:rsidRPr="00011102">
        <w:rPr>
          <w:rFonts w:ascii="Times New Roman" w:hAnsi="Times New Roman" w:cs="Times New Roman"/>
          <w:sz w:val="24"/>
          <w:szCs w:val="24"/>
        </w:rPr>
        <w:t>3191.7518              3198.5697              3210.0545</w:t>
      </w:r>
    </w:p>
    <w:p w14:paraId="0B88378E" w14:textId="77777777" w:rsidR="00C90D38" w:rsidRDefault="00C90D38" w:rsidP="00BC2F62">
      <w:pPr>
        <w:spacing w:after="0" w:line="240" w:lineRule="auto"/>
        <w:jc w:val="both"/>
        <w:rPr>
          <w:rFonts w:ascii="Times New Roman" w:hAnsi="Times New Roman" w:cs="Times New Roman"/>
          <w:sz w:val="24"/>
          <w:szCs w:val="24"/>
        </w:rPr>
      </w:pPr>
      <w:r w:rsidRPr="00011102">
        <w:rPr>
          <w:rFonts w:ascii="Times New Roman" w:hAnsi="Times New Roman" w:cs="Times New Roman"/>
          <w:sz w:val="24"/>
          <w:szCs w:val="24"/>
        </w:rPr>
        <w:t>3217.0332              3224.5312              3264.4516</w:t>
      </w:r>
    </w:p>
    <w:p w14:paraId="03C7F085" w14:textId="77777777" w:rsidR="00C90D38" w:rsidRDefault="00C90D38" w:rsidP="00BC2F62">
      <w:pPr>
        <w:spacing w:after="0" w:line="240" w:lineRule="auto"/>
        <w:jc w:val="both"/>
        <w:rPr>
          <w:rFonts w:ascii="Times New Roman" w:hAnsi="Times New Roman" w:cs="Times New Roman"/>
          <w:sz w:val="24"/>
          <w:szCs w:val="24"/>
        </w:rPr>
      </w:pPr>
    </w:p>
    <w:p w14:paraId="2862DF0E" w14:textId="77777777" w:rsidR="00C90D38" w:rsidRPr="00E17613"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i1</w:t>
      </w:r>
      <w:r w:rsidRPr="00981259">
        <w:rPr>
          <w:rFonts w:ascii="Times New Roman" w:hAnsi="Times New Roman" w:cs="Times New Roman"/>
          <w:b/>
          <w:i/>
          <w:sz w:val="24"/>
          <w:szCs w:val="24"/>
        </w:rPr>
        <w:t xml:space="preserve"> – </w:t>
      </w:r>
      <w:r w:rsidR="008408C2">
        <w:rPr>
          <w:rFonts w:ascii="Times New Roman" w:hAnsi="Times New Roman" w:cs="Times New Roman"/>
          <w:b/>
          <w:i/>
          <w:sz w:val="24"/>
          <w:szCs w:val="24"/>
        </w:rPr>
        <w:t>i107</w:t>
      </w:r>
      <w:r>
        <w:rPr>
          <w:rFonts w:ascii="Times New Roman" w:hAnsi="Times New Roman" w:cs="Times New Roman"/>
          <w:sz w:val="24"/>
          <w:szCs w:val="24"/>
        </w:rPr>
        <w:t xml:space="preserve"> </w:t>
      </w:r>
    </w:p>
    <w:p w14:paraId="7413F386"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-1.382334   -1.223997    0.002225</w:t>
      </w:r>
    </w:p>
    <w:p w14:paraId="3C725AE9"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-2.760427   -1.074514   -0.006641</w:t>
      </w:r>
    </w:p>
    <w:p w14:paraId="0A16609C"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-3.330286    0.194027   -0.009950</w:t>
      </w:r>
    </w:p>
    <w:p w14:paraId="1784EA7C"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-2.510380    1.317339   -0.002377</w:t>
      </w:r>
    </w:p>
    <w:p w14:paraId="61245828"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-1.131278    1.177418    0.009621</w:t>
      </w:r>
    </w:p>
    <w:p w14:paraId="4A56F0D0"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-0.548093   -0.097320    0.010919</w:t>
      </w:r>
    </w:p>
    <w:p w14:paraId="04614630"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0.868394   -0.245589    0.019391</w:t>
      </w:r>
    </w:p>
    <w:p w14:paraId="22CE651F"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2.072250   -0.375874    0.032550</w:t>
      </w:r>
    </w:p>
    <w:p w14:paraId="630A2D40"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3.473120   -0.511800    0.001888</w:t>
      </w:r>
    </w:p>
    <w:p w14:paraId="1876EC09"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4.392544    0.657962    0.033791</w:t>
      </w:r>
    </w:p>
    <w:p w14:paraId="2549CB72"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-0.935769   -2.211182    0.002618</w:t>
      </w:r>
    </w:p>
    <w:p w14:paraId="1B0E9468"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-3.394436   -1.954049   -0.012379</w:t>
      </w:r>
    </w:p>
    <w:p w14:paraId="196011E8"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-4.408248    0.307354   -0.018476</w:t>
      </w:r>
    </w:p>
    <w:p w14:paraId="159BA6A2"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-2.948956    2.308814   -0.004365</w:t>
      </w:r>
    </w:p>
    <w:p w14:paraId="0F5454EB"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-0.490331    2.051146    0.018151</w:t>
      </w:r>
    </w:p>
    <w:p w14:paraId="314A7A76"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4.001869   -0.078582   -1.047320</w:t>
      </w:r>
    </w:p>
    <w:p w14:paraId="1148D876"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3.901334   -1.479245    0.239483</w:t>
      </w:r>
    </w:p>
    <w:p w14:paraId="32A4E74F"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5.435506    0.494432    0.262246</w:t>
      </w:r>
    </w:p>
    <w:p w14:paraId="7B4A7D44"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3.977970    1.655410    0.011537</w:t>
      </w:r>
    </w:p>
    <w:p w14:paraId="73B4830D" w14:textId="77777777" w:rsidR="00C90D38" w:rsidRDefault="00C90D38" w:rsidP="00BC2F62">
      <w:pPr>
        <w:spacing w:after="0" w:line="240" w:lineRule="auto"/>
        <w:jc w:val="both"/>
        <w:rPr>
          <w:rFonts w:ascii="Times New Roman" w:hAnsi="Times New Roman" w:cs="Times New Roman"/>
          <w:sz w:val="24"/>
          <w:szCs w:val="24"/>
        </w:rPr>
      </w:pPr>
    </w:p>
    <w:p w14:paraId="6F14728B"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E7B4331"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-1915.9509       </w:t>
      </w:r>
      <w:r w:rsidRPr="00DB4198">
        <w:rPr>
          <w:rFonts w:ascii="Times New Roman" w:hAnsi="Times New Roman" w:cs="Times New Roman"/>
          <w:sz w:val="24"/>
          <w:szCs w:val="24"/>
        </w:rPr>
        <w:t xml:space="preserve">      21.8504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69.1080</w:t>
      </w:r>
    </w:p>
    <w:p w14:paraId="59CDA30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83.9165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187.8082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236.0417</w:t>
      </w:r>
    </w:p>
    <w:p w14:paraId="40F39FC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367.5871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380.2718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413.2611</w:t>
      </w:r>
    </w:p>
    <w:p w14:paraId="5D46630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483.5634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499.6003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540.6443</w:t>
      </w:r>
    </w:p>
    <w:p w14:paraId="7051B81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582.8309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638.7490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642.8753</w:t>
      </w:r>
    </w:p>
    <w:p w14:paraId="0A0F4AA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709.1041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717.8481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775.0658</w:t>
      </w:r>
    </w:p>
    <w:p w14:paraId="07B0BB4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796.3490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862.9442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928.0602</w:t>
      </w:r>
    </w:p>
    <w:p w14:paraId="220D198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936.0558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997.6970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1013.9023</w:t>
      </w:r>
    </w:p>
    <w:p w14:paraId="6B9983F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1021.6797              1057.9114              1080.6956</w:t>
      </w:r>
    </w:p>
    <w:p w14:paraId="7B67B95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1111.6646              1161.8758              1187.6446</w:t>
      </w:r>
    </w:p>
    <w:p w14:paraId="553D79E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1206.6911              1245.5681              1299.3585</w:t>
      </w:r>
    </w:p>
    <w:p w14:paraId="327A30D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1314.1424              1355.2984              1414.7978</w:t>
      </w:r>
    </w:p>
    <w:p w14:paraId="14AF879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1441.5437              1486.8894              1542.0515</w:t>
      </w:r>
    </w:p>
    <w:p w14:paraId="2CF242A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1641.7491              1673.6598              2229.1347</w:t>
      </w:r>
    </w:p>
    <w:p w14:paraId="64F4492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2293.5655              3181.4720              3188.8904</w:t>
      </w:r>
    </w:p>
    <w:p w14:paraId="0AA81FE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3194.2811              3198.1770              3208.4276</w:t>
      </w:r>
    </w:p>
    <w:p w14:paraId="6EDC0773"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3219.6393              3224.5049              3311.3398</w:t>
      </w:r>
    </w:p>
    <w:p w14:paraId="0A16CBA1" w14:textId="77777777" w:rsidR="00C90D38" w:rsidRPr="00FC7A57" w:rsidRDefault="00C90D38" w:rsidP="00BC2F62">
      <w:pPr>
        <w:spacing w:after="0" w:line="240" w:lineRule="auto"/>
        <w:jc w:val="both"/>
        <w:rPr>
          <w:rFonts w:ascii="Times New Roman" w:hAnsi="Times New Roman" w:cs="Times New Roman"/>
          <w:sz w:val="24"/>
          <w:szCs w:val="24"/>
        </w:rPr>
      </w:pPr>
    </w:p>
    <w:p w14:paraId="278E94EA" w14:textId="77777777" w:rsidR="00C90D38" w:rsidRPr="00E17613" w:rsidRDefault="008408C2"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i107</w:t>
      </w:r>
      <w:r w:rsidR="00C90D38" w:rsidRPr="00981259">
        <w:rPr>
          <w:rFonts w:ascii="Times New Roman" w:hAnsi="Times New Roman" w:cs="Times New Roman"/>
          <w:b/>
          <w:i/>
          <w:sz w:val="24"/>
          <w:szCs w:val="24"/>
        </w:rPr>
        <w:t xml:space="preserve"> – </w:t>
      </w:r>
      <w:r w:rsidR="00952017">
        <w:rPr>
          <w:rFonts w:ascii="Times New Roman" w:hAnsi="Times New Roman" w:cs="Times New Roman"/>
          <w:b/>
          <w:i/>
          <w:sz w:val="24"/>
          <w:szCs w:val="24"/>
        </w:rPr>
        <w:t>p2</w:t>
      </w:r>
    </w:p>
    <w:p w14:paraId="23F39C0B"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1.383549   -1.222387    0.031682</w:t>
      </w:r>
    </w:p>
    <w:p w14:paraId="53B60CF7"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2.762559   -1.079820    0.045275</w:t>
      </w:r>
    </w:p>
    <w:p w14:paraId="0A1C37B3"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3.336126    0.186509    0.018662</w:t>
      </w:r>
    </w:p>
    <w:p w14:paraId="77918AF1"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2.523615    1.314239   -0.021167</w:t>
      </w:r>
    </w:p>
    <w:p w14:paraId="258C333E"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1.143691    1.179961   -0.035638</w:t>
      </w:r>
    </w:p>
    <w:p w14:paraId="0E969663"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0.558652   -0.091696   -0.009216</w:t>
      </w:r>
    </w:p>
    <w:p w14:paraId="421404AB"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-0.861713   -0.234789   -0.025312</w:t>
      </w:r>
    </w:p>
    <w:p w14:paraId="1503F083"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-2.062794   -0.349553   -0.041664</w:t>
      </w:r>
    </w:p>
    <w:p w14:paraId="532E83A4"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-3.471478   -0.513816   -0.058654</w:t>
      </w:r>
    </w:p>
    <w:p w14:paraId="3A7D114E"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-4.345498    0.499064   -0.161994</w:t>
      </w:r>
    </w:p>
    <w:p w14:paraId="6B0DB84C"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0.930834   -2.206448    0.052731</w:t>
      </w:r>
    </w:p>
    <w:p w14:paraId="08642915"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3.393025   -1.961085    0.076329</w:t>
      </w:r>
    </w:p>
    <w:p w14:paraId="0588CCA5"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4.414607    0.295059    0.029789</w:t>
      </w:r>
    </w:p>
    <w:p w14:paraId="6C1F8A64"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2.967820    2.302732   -0.041841</w:t>
      </w:r>
    </w:p>
    <w:p w14:paraId="110CFDDD"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0.505302    2.054877   -0.066322</w:t>
      </w:r>
    </w:p>
    <w:p w14:paraId="3A73D18A"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-3.838107   -1.532519    0.031742</w:t>
      </w:r>
    </w:p>
    <w:p w14:paraId="083A7533"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-4.752717    1.091117    1.964114</w:t>
      </w:r>
    </w:p>
    <w:p w14:paraId="45AEE5BE"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-5.410516    0.308245   -0.209342</w:t>
      </w:r>
    </w:p>
    <w:p w14:paraId="61B0770C"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-4.010498    1.521755   -0.289048</w:t>
      </w:r>
    </w:p>
    <w:p w14:paraId="49D3FD12"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64A0831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w:t>
      </w:r>
      <w:r>
        <w:rPr>
          <w:rFonts w:ascii="Times New Roman" w:hAnsi="Times New Roman" w:cs="Times New Roman"/>
          <w:sz w:val="24"/>
          <w:szCs w:val="24"/>
        </w:rPr>
        <w:t xml:space="preserve">478.3773            </w:t>
      </w:r>
      <w:r w:rsidRPr="00DB4198">
        <w:rPr>
          <w:rFonts w:ascii="Times New Roman" w:hAnsi="Times New Roman" w:cs="Times New Roman"/>
          <w:sz w:val="24"/>
          <w:szCs w:val="24"/>
        </w:rPr>
        <w:t xml:space="preserve">   40.7619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64.9410</w:t>
      </w:r>
    </w:p>
    <w:p w14:paraId="7CD1E43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80.0016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163.7567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200.7321</w:t>
      </w:r>
    </w:p>
    <w:p w14:paraId="1B2E050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251.4979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281.0995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378.3610</w:t>
      </w:r>
    </w:p>
    <w:p w14:paraId="4F83A39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409.2349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413.0225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511.5013</w:t>
      </w:r>
    </w:p>
    <w:p w14:paraId="08281E6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554.6008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591.9716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642.0304</w:t>
      </w:r>
    </w:p>
    <w:p w14:paraId="0623AFB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709.5512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721.3971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728.3039</w:t>
      </w:r>
    </w:p>
    <w:p w14:paraId="2217AAF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780.7808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866.4627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945.6754</w:t>
      </w:r>
    </w:p>
    <w:p w14:paraId="01075A4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956.5738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964.0215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1001.6644</w:t>
      </w:r>
    </w:p>
    <w:p w14:paraId="121FB36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1012.2047              1018.6725              1023.3670</w:t>
      </w:r>
    </w:p>
    <w:p w14:paraId="6533680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1060.0970              1105.9181              1112.4754</w:t>
      </w:r>
    </w:p>
    <w:p w14:paraId="002B2E4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1189.4449              1207.9369              1301.5794</w:t>
      </w:r>
    </w:p>
    <w:p w14:paraId="139A0A8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1311.3806              1317.3855              1356.1610</w:t>
      </w:r>
    </w:p>
    <w:p w14:paraId="1793404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1446.8362              1488.1155              1540.9999</w:t>
      </w:r>
    </w:p>
    <w:p w14:paraId="0716AEF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1646.0693              1649.6047              1680.3235</w:t>
      </w:r>
    </w:p>
    <w:p w14:paraId="0C42C90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2340.1297              3169.7510              3179.9605</w:t>
      </w:r>
    </w:p>
    <w:p w14:paraId="7925C26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3192.0104              3201.7059              3210.6930</w:t>
      </w:r>
    </w:p>
    <w:p w14:paraId="38A088D3"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3221.5846              3226.1558              3269.7550</w:t>
      </w:r>
    </w:p>
    <w:p w14:paraId="01ADDFBF" w14:textId="77777777" w:rsidR="00C90D38" w:rsidRPr="00FC7A57" w:rsidRDefault="00C90D38" w:rsidP="00BC2F62">
      <w:pPr>
        <w:spacing w:after="0" w:line="240" w:lineRule="auto"/>
        <w:jc w:val="both"/>
        <w:rPr>
          <w:rFonts w:ascii="Times New Roman" w:hAnsi="Times New Roman" w:cs="Times New Roman"/>
          <w:sz w:val="24"/>
          <w:szCs w:val="24"/>
        </w:rPr>
      </w:pPr>
    </w:p>
    <w:p w14:paraId="066D54BE"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i1</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i25</w:t>
      </w:r>
    </w:p>
    <w:p w14:paraId="2B58B2E7"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-1.032520    1.236201    0.087314</w:t>
      </w:r>
    </w:p>
    <w:p w14:paraId="04D40308"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-2.405394    1.137297    0.258367</w:t>
      </w:r>
    </w:p>
    <w:p w14:paraId="5484FA32"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-3.033239   -0.099071    0.158287</w:t>
      </w:r>
    </w:p>
    <w:p w14:paraId="0C7F3FC6"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-2.286630   -1.239597   -0.119826</w:t>
      </w:r>
    </w:p>
    <w:p w14:paraId="08BE446F"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-0.915853   -1.145305   -0.301867</w:t>
      </w:r>
    </w:p>
    <w:p w14:paraId="0653FDF7"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-0.275882    0.094785   -0.201277</w:t>
      </w:r>
    </w:p>
    <w:p w14:paraId="5F42A394"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1.145361    0.196994   -0.377564</w:t>
      </w:r>
    </w:p>
    <w:p w14:paraId="1A8A3D1C"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2.254966    0.525198   -0.879224</w:t>
      </w:r>
    </w:p>
    <w:p w14:paraId="44571491"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2.657576   -0.571714    1.007021</w:t>
      </w:r>
    </w:p>
    <w:p w14:paraId="5BBCDDC2"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3.457664    0.113912   -0.095961</w:t>
      </w:r>
    </w:p>
    <w:p w14:paraId="77944892"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-0.531670    2.193390    0.168615</w:t>
      </w:r>
    </w:p>
    <w:p w14:paraId="0EB0F4DD"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-2.986104    2.026664    0.474413</w:t>
      </w:r>
    </w:p>
    <w:p w14:paraId="35AE8473"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-4.105504   -0.175580    0.298275</w:t>
      </w:r>
    </w:p>
    <w:p w14:paraId="031BF22B"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-2.776211   -2.203279   -0.199199</w:t>
      </w:r>
    </w:p>
    <w:p w14:paraId="62260C8C"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-0.325973   -2.027224   -0.522070</w:t>
      </w:r>
    </w:p>
    <w:p w14:paraId="68BC4827"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2.616709   -1.655908    1.019430</w:t>
      </w:r>
    </w:p>
    <w:p w14:paraId="1A28E33A"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2.542070   -0.060317    1.956701</w:t>
      </w:r>
    </w:p>
    <w:p w14:paraId="2DA1E07E"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4.052097    0.964765    0.245376</w:t>
      </w:r>
    </w:p>
    <w:p w14:paraId="362E12FF"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4.118293   -0.554697   -0.653158</w:t>
      </w:r>
    </w:p>
    <w:p w14:paraId="209B9695" w14:textId="77777777" w:rsidR="00C90D38" w:rsidRDefault="00C90D38" w:rsidP="00BC2F62">
      <w:pPr>
        <w:spacing w:after="0" w:line="240" w:lineRule="auto"/>
        <w:jc w:val="both"/>
        <w:rPr>
          <w:rFonts w:ascii="Times New Roman" w:hAnsi="Times New Roman" w:cs="Times New Roman"/>
          <w:sz w:val="24"/>
          <w:szCs w:val="24"/>
        </w:rPr>
      </w:pPr>
    </w:p>
    <w:p w14:paraId="0BEC92B8"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0DC5665A"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-787.8299          </w:t>
      </w:r>
      <w:r w:rsidRPr="00DB4198">
        <w:rPr>
          <w:rFonts w:ascii="Times New Roman" w:hAnsi="Times New Roman" w:cs="Times New Roman"/>
          <w:sz w:val="24"/>
          <w:szCs w:val="24"/>
        </w:rPr>
        <w:t xml:space="preserve">     30.6386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93.3553</w:t>
      </w:r>
    </w:p>
    <w:p w14:paraId="68F4457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105.3588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220.0016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267.9184</w:t>
      </w:r>
    </w:p>
    <w:p w14:paraId="7E18C31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390.4366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409.8474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415.8436</w:t>
      </w:r>
    </w:p>
    <w:p w14:paraId="1701F8D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512.8903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562.3435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641.1170</w:t>
      </w:r>
    </w:p>
    <w:p w14:paraId="41B3364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658.5185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715.3125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757.4193</w:t>
      </w:r>
    </w:p>
    <w:p w14:paraId="13361F2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772.0045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795.1220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804.0122</w:t>
      </w:r>
    </w:p>
    <w:p w14:paraId="1E56017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872.9503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962.1284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994.2546</w:t>
      </w:r>
    </w:p>
    <w:p w14:paraId="648249E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1008.1962              1024.7480              1032.4384</w:t>
      </w:r>
    </w:p>
    <w:p w14:paraId="755B0F4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1043.4964              1062.6985              1064.3841</w:t>
      </w:r>
    </w:p>
    <w:p w14:paraId="4166964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1112.3827              1189.5301              1207.0133</w:t>
      </w:r>
    </w:p>
    <w:p w14:paraId="17A0CAB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1212.9891              1240.9332              1270.2644</w:t>
      </w:r>
    </w:p>
    <w:p w14:paraId="0E8E621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1321.2173              1355.0826              1431.2615</w:t>
      </w:r>
    </w:p>
    <w:p w14:paraId="075502D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1486.3287              1488.3011              1534.6844</w:t>
      </w:r>
    </w:p>
    <w:p w14:paraId="635BA63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1647.2414              1674.4521              1925.9571</w:t>
      </w:r>
    </w:p>
    <w:p w14:paraId="4E043BD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3073.8313              3117.7459              3139.1724</w:t>
      </w:r>
    </w:p>
    <w:p w14:paraId="1379436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3192.7070              3201.1249              3210.8005</w:t>
      </w:r>
    </w:p>
    <w:p w14:paraId="2E1AE5FD"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3218.6974              3224.3518              3255.3972</w:t>
      </w:r>
    </w:p>
    <w:p w14:paraId="58F5D727" w14:textId="77777777" w:rsidR="00C90D38" w:rsidRPr="00FC7A57" w:rsidRDefault="00C90D38" w:rsidP="00BC2F62">
      <w:pPr>
        <w:spacing w:after="0" w:line="240" w:lineRule="auto"/>
        <w:jc w:val="both"/>
        <w:rPr>
          <w:rFonts w:ascii="Times New Roman" w:hAnsi="Times New Roman" w:cs="Times New Roman"/>
          <w:sz w:val="24"/>
          <w:szCs w:val="24"/>
        </w:rPr>
      </w:pPr>
    </w:p>
    <w:p w14:paraId="6A4BCE81"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i25</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i26</w:t>
      </w:r>
    </w:p>
    <w:p w14:paraId="793E14CF"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0.939269    1.186410    0.101927</w:t>
      </w:r>
    </w:p>
    <w:p w14:paraId="5DB14342"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2.323998    1.130477    0.006358</w:t>
      </w:r>
    </w:p>
    <w:p w14:paraId="746E10C4"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2.966861   -0.097167   -0.083264</w:t>
      </w:r>
    </w:p>
    <w:p w14:paraId="3D862E95"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2.217795   -1.270673   -0.081489</w:t>
      </w:r>
    </w:p>
    <w:p w14:paraId="5FB5DBE0"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0.835766   -1.214891   -0.002981</w:t>
      </w:r>
    </w:p>
    <w:p w14:paraId="5EC100BB"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0.177411    0.015827    0.089568</w:t>
      </w:r>
    </w:p>
    <w:p w14:paraId="2D45F667"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-1.282269    0.073188    0.155851</w:t>
      </w:r>
    </w:p>
    <w:p w14:paraId="700A998B"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-2.219682   -0.888155    0.334451</w:t>
      </w:r>
    </w:p>
    <w:p w14:paraId="61B15850"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-2.137187    1.218146   -0.112317</w:t>
      </w:r>
    </w:p>
    <w:p w14:paraId="6B95E7C6"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-3.449904   -0.513765   -0.193900</w:t>
      </w:r>
    </w:p>
    <w:p w14:paraId="70E99AA7"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0.442206    2.145793    0.201949</w:t>
      </w:r>
    </w:p>
    <w:p w14:paraId="4CDEDF18"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2.901758    2.047946    0.013461</w:t>
      </w:r>
    </w:p>
    <w:p w14:paraId="1D218140"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4.047840   -0.142454   -0.152122</w:t>
      </w:r>
    </w:p>
    <w:p w14:paraId="29682C73"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2.715251   -2.231445   -0.151626</w:t>
      </w:r>
    </w:p>
    <w:p w14:paraId="1C7DF419"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0.247761   -2.126415   -0.019130</w:t>
      </w:r>
    </w:p>
    <w:p w14:paraId="270A1F07"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-1.901189    1.915784   -0.920980</w:t>
      </w:r>
    </w:p>
    <w:p w14:paraId="4A550F02"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-2.749159    1.616315    0.685720</w:t>
      </w:r>
    </w:p>
    <w:p w14:paraId="3C2D93CC"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-4.394544   -0.679976    0.326221</w:t>
      </w:r>
    </w:p>
    <w:p w14:paraId="3B8BCB4E"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-3.542267   -0.381927   -1.268722</w:t>
      </w:r>
    </w:p>
    <w:p w14:paraId="7D035323" w14:textId="77777777" w:rsidR="00C90D38" w:rsidRDefault="00C90D38" w:rsidP="00BC2F62">
      <w:pPr>
        <w:spacing w:after="0" w:line="240" w:lineRule="auto"/>
        <w:jc w:val="both"/>
        <w:rPr>
          <w:rFonts w:ascii="Times New Roman" w:hAnsi="Times New Roman" w:cs="Times New Roman"/>
          <w:sz w:val="24"/>
          <w:szCs w:val="24"/>
        </w:rPr>
      </w:pPr>
    </w:p>
    <w:p w14:paraId="039963D3"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2E973DBE"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-705.1304       </w:t>
      </w:r>
      <w:r w:rsidRPr="00DB419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75.6417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110.8419</w:t>
      </w:r>
    </w:p>
    <w:p w14:paraId="7B285C5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150.1841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260.9339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365.8530</w:t>
      </w:r>
    </w:p>
    <w:p w14:paraId="566A756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419.3470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435.4189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472.3740</w:t>
      </w:r>
    </w:p>
    <w:p w14:paraId="4D26D28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583.9005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635.9497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640.0973</w:t>
      </w:r>
    </w:p>
    <w:p w14:paraId="6566496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673.7540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692.2552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720.6957</w:t>
      </w:r>
    </w:p>
    <w:p w14:paraId="201B94A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792.5715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816.1827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871.9075</w:t>
      </w:r>
    </w:p>
    <w:p w14:paraId="5D23353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888.8618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948.8551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978.0029</w:t>
      </w:r>
    </w:p>
    <w:p w14:paraId="2ABC872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1003.9346              1021.5541              1023.8240</w:t>
      </w:r>
    </w:p>
    <w:p w14:paraId="1D9A6BD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1027.3970              1054.2127              1062.5667</w:t>
      </w:r>
    </w:p>
    <w:p w14:paraId="4826F9A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1111.6079              1139.1743              1186.8954</w:t>
      </w:r>
    </w:p>
    <w:p w14:paraId="1A45705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1212.1852              1223.8074              1332.3841</w:t>
      </w:r>
    </w:p>
    <w:p w14:paraId="74F465B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1356.0230              1367.2395              1466.9789</w:t>
      </w:r>
    </w:p>
    <w:p w14:paraId="5EEE233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1493.7824              1511.9769              1541.7663</w:t>
      </w:r>
    </w:p>
    <w:p w14:paraId="70C9249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1617.9333              1655.0013              1683.8210</w:t>
      </w:r>
    </w:p>
    <w:p w14:paraId="6F8D45C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3083.8729              3106.6295              3184.4058</w:t>
      </w:r>
    </w:p>
    <w:p w14:paraId="19BB325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3189.2722              3192.0377              3198.0294</w:t>
      </w:r>
    </w:p>
    <w:p w14:paraId="3D8648D5"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3206.7751              3218.1224              3242.5286</w:t>
      </w:r>
    </w:p>
    <w:p w14:paraId="63A4F36F" w14:textId="77777777" w:rsidR="00C90D38" w:rsidRPr="00FC7A57" w:rsidRDefault="00C90D38" w:rsidP="00BC2F62">
      <w:pPr>
        <w:spacing w:after="0" w:line="240" w:lineRule="auto"/>
        <w:jc w:val="both"/>
        <w:rPr>
          <w:rFonts w:ascii="Times New Roman" w:hAnsi="Times New Roman" w:cs="Times New Roman"/>
          <w:sz w:val="24"/>
          <w:szCs w:val="24"/>
        </w:rPr>
      </w:pPr>
    </w:p>
    <w:p w14:paraId="4A1BE448"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i26</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p16</w:t>
      </w:r>
    </w:p>
    <w:p w14:paraId="2B117AC5"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-1.091499    1.172410   -0.287786</w:t>
      </w:r>
    </w:p>
    <w:p w14:paraId="589F9E86"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-2.428620    0.801733   -0.307162</w:t>
      </w:r>
    </w:p>
    <w:p w14:paraId="7E91550A"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-2.794251   -0.508908   -0.024007</w:t>
      </w:r>
    </w:p>
    <w:p w14:paraId="28786316"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-1.813382   -1.447371    0.271079</w:t>
      </w:r>
    </w:p>
    <w:p w14:paraId="2D7DFF9C"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-0.475380   -1.078279    0.288384</w:t>
      </w:r>
    </w:p>
    <w:p w14:paraId="55C3DB7D"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-0.100288    0.239396    0.022101</w:t>
      </w:r>
    </w:p>
    <w:p w14:paraId="55C81FC1"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1.332762    0.641184    0.081150</w:t>
      </w:r>
    </w:p>
    <w:p w14:paraId="797704AE"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2.304284   -0.343616   -0.277667</w:t>
      </w:r>
    </w:p>
    <w:p w14:paraId="65FB71AF"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1.736350    1.857955    0.472980</w:t>
      </w:r>
    </w:p>
    <w:p w14:paraId="7A4524C1"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3.111170   -1.214513   -0.503488</w:t>
      </w:r>
    </w:p>
    <w:p w14:paraId="49A00CAE"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-0.813181    2.190176   -0.537438</w:t>
      </w:r>
    </w:p>
    <w:p w14:paraId="1C133FC3"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-3.185910    1.536242   -0.556413</w:t>
      </w:r>
    </w:p>
    <w:p w14:paraId="2981D96F"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-3.838643   -0.798732   -0.043279</w:t>
      </w:r>
    </w:p>
    <w:p w14:paraId="757F36A3"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-2.088815   -2.473368    0.486942</w:t>
      </w:r>
    </w:p>
    <w:p w14:paraId="2C5FF7B6"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0.287531   -1.814194    0.516413</w:t>
      </w:r>
    </w:p>
    <w:p w14:paraId="78AEDB8D"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1.022799    2.607842    0.792786</w:t>
      </w:r>
    </w:p>
    <w:p w14:paraId="6729B9A4"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2.787480    2.115535    0.496018</w:t>
      </w:r>
    </w:p>
    <w:p w14:paraId="46C3A783"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3.822631   -1.903399   -0.893120</w:t>
      </w:r>
    </w:p>
    <w:p w14:paraId="5AFE2BBF"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3.319235   -2.180040    1.324592</w:t>
      </w:r>
    </w:p>
    <w:p w14:paraId="63E13273" w14:textId="77777777" w:rsidR="00C90D38" w:rsidRDefault="00C90D38" w:rsidP="00BC2F62">
      <w:pPr>
        <w:spacing w:after="0" w:line="240" w:lineRule="auto"/>
        <w:jc w:val="both"/>
        <w:rPr>
          <w:rFonts w:ascii="Times New Roman" w:hAnsi="Times New Roman" w:cs="Times New Roman"/>
          <w:sz w:val="24"/>
          <w:szCs w:val="24"/>
        </w:rPr>
      </w:pPr>
    </w:p>
    <w:p w14:paraId="51594D7A"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69FE2A25"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-614.7664      </w:t>
      </w:r>
      <w:r w:rsidRPr="00DB4198">
        <w:rPr>
          <w:rFonts w:ascii="Times New Roman" w:hAnsi="Times New Roman" w:cs="Times New Roman"/>
          <w:sz w:val="24"/>
          <w:szCs w:val="24"/>
        </w:rPr>
        <w:t xml:space="preserve">         49.0104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67.2690</w:t>
      </w:r>
    </w:p>
    <w:p w14:paraId="56A3ABB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122.2331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162.1400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225.5078</w:t>
      </w:r>
    </w:p>
    <w:p w14:paraId="5FFEDF3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257.3743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356.9793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411.4504</w:t>
      </w:r>
    </w:p>
    <w:p w14:paraId="4FC573F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420.6289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431.0481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494.8746</w:t>
      </w:r>
    </w:p>
    <w:p w14:paraId="64FE3BF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625.4242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636.3967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648.2826</w:t>
      </w:r>
    </w:p>
    <w:p w14:paraId="084F7B4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708.2005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714.1729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736.0444</w:t>
      </w:r>
    </w:p>
    <w:p w14:paraId="6C381E2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748.3681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775.8275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801.1830</w:t>
      </w:r>
    </w:p>
    <w:p w14:paraId="3FE9276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871.9798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927.8085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946.2429</w:t>
      </w:r>
    </w:p>
    <w:p w14:paraId="6E98F8C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954.1430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1004.6076              1022.7154</w:t>
      </w:r>
    </w:p>
    <w:p w14:paraId="7D8CAEC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1024.3008              1062.6383              1117.6255</w:t>
      </w:r>
    </w:p>
    <w:p w14:paraId="1919E30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1137.7831              1189.3759              1219.6359</w:t>
      </w:r>
    </w:p>
    <w:p w14:paraId="1127828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1311.1166              1344.7824              1364.3876</w:t>
      </w:r>
    </w:p>
    <w:p w14:paraId="33C80A2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1439.6018              1492.3020              1546.1556</w:t>
      </w:r>
    </w:p>
    <w:p w14:paraId="1C39629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1650.9028              1679.7073              1684.7165</w:t>
      </w:r>
    </w:p>
    <w:p w14:paraId="6088031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2170.5687              3173.4422              3189.4494</w:t>
      </w:r>
    </w:p>
    <w:p w14:paraId="5CEB40B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3197.7505              3204.6702              3214.4379</w:t>
      </w:r>
    </w:p>
    <w:p w14:paraId="481F0253"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3221.3384              3270.4658              3465.9851</w:t>
      </w:r>
    </w:p>
    <w:p w14:paraId="68A9136D" w14:textId="77777777" w:rsidR="00C90D38" w:rsidRPr="00FC7A57" w:rsidRDefault="00C90D38" w:rsidP="00BC2F62">
      <w:pPr>
        <w:spacing w:after="0" w:line="240" w:lineRule="auto"/>
        <w:jc w:val="both"/>
        <w:rPr>
          <w:rFonts w:ascii="Times New Roman" w:hAnsi="Times New Roman" w:cs="Times New Roman"/>
          <w:sz w:val="24"/>
          <w:szCs w:val="24"/>
        </w:rPr>
      </w:pPr>
    </w:p>
    <w:p w14:paraId="395B1E4E"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i26</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p18</w:t>
      </w:r>
    </w:p>
    <w:p w14:paraId="77A66AC7"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1.124219    1.231920    0.000239</w:t>
      </w:r>
    </w:p>
    <w:p w14:paraId="465B4955"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2.490640    0.947256    0.000213</w:t>
      </w:r>
    </w:p>
    <w:p w14:paraId="3719113B"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2.928656   -0.372986   -0.000013</w:t>
      </w:r>
    </w:p>
    <w:p w14:paraId="57B6C59F"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2.011569   -1.419548   -0.000204</w:t>
      </w:r>
    </w:p>
    <w:p w14:paraId="19C83FA7"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0.641477   -1.153162   -0.000175</w:t>
      </w:r>
    </w:p>
    <w:p w14:paraId="323EA9CF"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0.258716    0.165402    0.000046</w:t>
      </w:r>
    </w:p>
    <w:p w14:paraId="29053042"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-2.054148    0.732524   -0.000102</w:t>
      </w:r>
    </w:p>
    <w:p w14:paraId="47192772"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-2.477666   -0.466069    0.000094</w:t>
      </w:r>
    </w:p>
    <w:p w14:paraId="2B0B2798"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-2.027347    2.067765   -0.000298</w:t>
      </w:r>
    </w:p>
    <w:p w14:paraId="65FAAA43"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-2.911343   -1.702107    0.000222</w:t>
      </w:r>
    </w:p>
    <w:p w14:paraId="5C62C772"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0.763965    2.255190    0.000410</w:t>
      </w:r>
    </w:p>
    <w:p w14:paraId="548A4AF6"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3.210254    1.759185    0.000366</w:t>
      </w:r>
    </w:p>
    <w:p w14:paraId="586AA472"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3.991090   -0.588043   -0.000041</w:t>
      </w:r>
    </w:p>
    <w:p w14:paraId="0E338488"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2.359532   -2.447174   -0.000382</w:t>
      </w:r>
    </w:p>
    <w:p w14:paraId="69700416"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-0.089348   -1.955273   -0.000310</w:t>
      </w:r>
    </w:p>
    <w:p w14:paraId="0959A00E"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-1.968332    2.622581   -0.930651</w:t>
      </w:r>
    </w:p>
    <w:p w14:paraId="4E5DE751"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-1.969157    2.622874    0.929932</w:t>
      </w:r>
    </w:p>
    <w:p w14:paraId="037FEB0B"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-3.103597   -2.227456    0.929979</w:t>
      </w:r>
    </w:p>
    <w:p w14:paraId="5D68A597"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-3.103033   -2.227847   -0.929434</w:t>
      </w:r>
    </w:p>
    <w:p w14:paraId="12A56C39" w14:textId="77777777" w:rsidR="00C90D38" w:rsidRDefault="00C90D38" w:rsidP="00BC2F62">
      <w:pPr>
        <w:spacing w:after="0" w:line="240" w:lineRule="auto"/>
        <w:jc w:val="both"/>
        <w:rPr>
          <w:rFonts w:ascii="Times New Roman" w:hAnsi="Times New Roman" w:cs="Times New Roman"/>
          <w:sz w:val="24"/>
          <w:szCs w:val="24"/>
        </w:rPr>
      </w:pPr>
    </w:p>
    <w:p w14:paraId="6F357C6E"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1F36ADD"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-340.0622            </w:t>
      </w:r>
      <w:r w:rsidRPr="00DB4198">
        <w:rPr>
          <w:rFonts w:ascii="Times New Roman" w:hAnsi="Times New Roman" w:cs="Times New Roman"/>
          <w:sz w:val="24"/>
          <w:szCs w:val="24"/>
        </w:rPr>
        <w:t xml:space="preserve">   24.0762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75.6411</w:t>
      </w:r>
    </w:p>
    <w:p w14:paraId="2257978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100.6978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135.6110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140.3407</w:t>
      </w:r>
    </w:p>
    <w:p w14:paraId="155BBCA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224.4053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233.4864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377.2135</w:t>
      </w:r>
    </w:p>
    <w:p w14:paraId="7B62150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409.1725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437.7054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466.8617</w:t>
      </w:r>
    </w:p>
    <w:p w14:paraId="7CCCD79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612.8399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614.6694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696.1631</w:t>
      </w:r>
    </w:p>
    <w:p w14:paraId="5977FBB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704.4338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739.4006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822.5966</w:t>
      </w:r>
    </w:p>
    <w:p w14:paraId="6B01AF4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847.7381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878.5104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888.0443</w:t>
      </w:r>
    </w:p>
    <w:p w14:paraId="3AADBE9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917.5608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979.4801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988.9024</w:t>
      </w:r>
    </w:p>
    <w:p w14:paraId="3675562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1014.8871              1023.0923              1032.8779</w:t>
      </w:r>
    </w:p>
    <w:p w14:paraId="4E7647C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1041.8334              1056.9587              1085.9554</w:t>
      </w:r>
    </w:p>
    <w:p w14:paraId="2AAD10B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1181.8751              1183.3826              1309.2152</w:t>
      </w:r>
    </w:p>
    <w:p w14:paraId="4C67DBE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1331.8994              1394.1094              1461.4706</w:t>
      </w:r>
    </w:p>
    <w:p w14:paraId="476C246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1477.4517              1488.7681              1613.2267</w:t>
      </w:r>
    </w:p>
    <w:p w14:paraId="1ABE5EF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1624.5075              1666.1267              2162.3926</w:t>
      </w:r>
    </w:p>
    <w:p w14:paraId="144CE1E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3140.1993              3142.7532              3177.0996</w:t>
      </w:r>
    </w:p>
    <w:p w14:paraId="6482FDA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3180.7789              3191.8385              3195.9146</w:t>
      </w:r>
    </w:p>
    <w:p w14:paraId="104B0735"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3211.5450              3228.1058              3233.0272</w:t>
      </w:r>
    </w:p>
    <w:p w14:paraId="29602D8F" w14:textId="77777777" w:rsidR="00C90D38" w:rsidRPr="00FC7A57" w:rsidRDefault="00C90D38" w:rsidP="00BC2F62">
      <w:pPr>
        <w:spacing w:after="0" w:line="240" w:lineRule="auto"/>
        <w:jc w:val="both"/>
        <w:rPr>
          <w:rFonts w:ascii="Times New Roman" w:hAnsi="Times New Roman" w:cs="Times New Roman"/>
          <w:sz w:val="24"/>
          <w:szCs w:val="24"/>
        </w:rPr>
      </w:pPr>
    </w:p>
    <w:p w14:paraId="69C08E5B"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i26</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i27</w:t>
      </w:r>
    </w:p>
    <w:p w14:paraId="1B2216DF"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1.203017    1.276842    0.000030</w:t>
      </w:r>
    </w:p>
    <w:p w14:paraId="05D42C60"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2.509601    0.802422    0.000030</w:t>
      </w:r>
    </w:p>
    <w:p w14:paraId="37B71DAA"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2.777899   -0.565833    0.000002</w:t>
      </w:r>
    </w:p>
    <w:p w14:paraId="06F9E4D8"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1.735210   -1.493345   -0.000026</w:t>
      </w:r>
    </w:p>
    <w:p w14:paraId="3BCCDD07"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0.451252   -0.994027   -0.000026</w:t>
      </w:r>
    </w:p>
    <w:p w14:paraId="3D4835FA"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0.153918    0.360750    0.000000</w:t>
      </w:r>
    </w:p>
    <w:p w14:paraId="164B88E5"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-1.308338    0.598261   -0.000016</w:t>
      </w:r>
    </w:p>
    <w:p w14:paraId="6ACF8132"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-1.957176   -0.724540   -0.000016</w:t>
      </w:r>
    </w:p>
    <w:p w14:paraId="359C4A5C"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-1.931410    1.776811   -0.000039</w:t>
      </w:r>
    </w:p>
    <w:p w14:paraId="47DD742D"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76263">
        <w:rPr>
          <w:rFonts w:ascii="Times New Roman" w:hAnsi="Times New Roman" w:cs="Times New Roman"/>
          <w:sz w:val="24"/>
          <w:szCs w:val="24"/>
        </w:rPr>
        <w:t xml:space="preserve">       -3.198748   -1.164799    0.000050</w:t>
      </w:r>
    </w:p>
    <w:p w14:paraId="15BECA80"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1.011248    2.344759    0.000052</w:t>
      </w:r>
    </w:p>
    <w:p w14:paraId="536B5668"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3.333521    1.507049    0.000051</w:t>
      </w:r>
    </w:p>
    <w:p w14:paraId="57DEBFAD"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3.805879   -0.912044    0.000002</w:t>
      </w:r>
    </w:p>
    <w:p w14:paraId="176C3F45"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1.938261   -2.558154   -0.000047</w:t>
      </w:r>
    </w:p>
    <w:p w14:paraId="2EC3F15D"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-0.836064   -1.466143   -0.000045</w:t>
      </w:r>
    </w:p>
    <w:p w14:paraId="2E0F5893"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-1.379028    2.709909   -0.000037</w:t>
      </w:r>
    </w:p>
    <w:p w14:paraId="1DC5C670"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-3.013144    1.845067   -0.000066</w:t>
      </w:r>
    </w:p>
    <w:p w14:paraId="475A71A8" w14:textId="77777777" w:rsidR="00C90D38" w:rsidRPr="00E7626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-4.046622   -0.480062    0.000105</w:t>
      </w:r>
    </w:p>
    <w:p w14:paraId="73C711FF"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76263">
        <w:rPr>
          <w:rFonts w:ascii="Times New Roman" w:hAnsi="Times New Roman" w:cs="Times New Roman"/>
          <w:sz w:val="24"/>
          <w:szCs w:val="24"/>
        </w:rPr>
        <w:t xml:space="preserve">       -3.425390   -2.225628    0.000052</w:t>
      </w:r>
    </w:p>
    <w:p w14:paraId="370A46EB" w14:textId="77777777" w:rsidR="00C90D38" w:rsidRDefault="00C90D38" w:rsidP="00BC2F62">
      <w:pPr>
        <w:spacing w:after="0" w:line="240" w:lineRule="auto"/>
        <w:jc w:val="both"/>
        <w:rPr>
          <w:rFonts w:ascii="Times New Roman" w:hAnsi="Times New Roman" w:cs="Times New Roman"/>
          <w:sz w:val="24"/>
          <w:szCs w:val="24"/>
        </w:rPr>
      </w:pPr>
    </w:p>
    <w:p w14:paraId="204F72C6"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22F2E1C2"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-1920.3793       </w:t>
      </w:r>
      <w:r w:rsidRPr="00DB4198">
        <w:rPr>
          <w:rFonts w:ascii="Times New Roman" w:hAnsi="Times New Roman" w:cs="Times New Roman"/>
          <w:sz w:val="24"/>
          <w:szCs w:val="24"/>
        </w:rPr>
        <w:t xml:space="preserve">      42.4363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131.4690</w:t>
      </w:r>
    </w:p>
    <w:p w14:paraId="5ACBA26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218.0565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227.2870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280.6012</w:t>
      </w:r>
    </w:p>
    <w:p w14:paraId="5122E5F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380.7680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411.5274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447.8488</w:t>
      </w:r>
    </w:p>
    <w:p w14:paraId="42DE3C8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482.3832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525.8624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591.9813</w:t>
      </w:r>
    </w:p>
    <w:p w14:paraId="62C4FF8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660.8746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662.0282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717.4379</w:t>
      </w:r>
    </w:p>
    <w:p w14:paraId="3A8BBAE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737.4377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764.9686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793.4479</w:t>
      </w:r>
    </w:p>
    <w:p w14:paraId="1D8D259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874.9841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881.2949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918.1303</w:t>
      </w:r>
    </w:p>
    <w:p w14:paraId="4AE852F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924.4229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958.7180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1005.9489</w:t>
      </w:r>
    </w:p>
    <w:p w14:paraId="4DC2EB2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1010.6377              1051.0724              1077.2513</w:t>
      </w:r>
    </w:p>
    <w:p w14:paraId="49C302F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1096.6248              1130.0352              1143.1986</w:t>
      </w:r>
    </w:p>
    <w:p w14:paraId="59559D7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1185.8475              1254.1532              1314.6842</w:t>
      </w:r>
    </w:p>
    <w:p w14:paraId="4487A37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1344.9692              1422.1278              1455.2812</w:t>
      </w:r>
    </w:p>
    <w:p w14:paraId="229805D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1480.5392              1494.8359              1642.1913</w:t>
      </w:r>
    </w:p>
    <w:p w14:paraId="3D26017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1660.4724              1712.0552              1745.1140</w:t>
      </w:r>
    </w:p>
    <w:p w14:paraId="7613410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1786.7436              3115.0113              3163.9952</w:t>
      </w:r>
    </w:p>
    <w:p w14:paraId="5BB324C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3188.2208              3196.0098              3207.9589</w:t>
      </w:r>
    </w:p>
    <w:p w14:paraId="0296C1C9"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3212.8018              3218.5174              3250.6046</w:t>
      </w:r>
    </w:p>
    <w:p w14:paraId="6C94E72D" w14:textId="77777777" w:rsidR="00C90D38" w:rsidRPr="00FC7A57" w:rsidRDefault="00C90D38" w:rsidP="00BC2F62">
      <w:pPr>
        <w:spacing w:after="0" w:line="240" w:lineRule="auto"/>
        <w:jc w:val="both"/>
        <w:rPr>
          <w:rFonts w:ascii="Times New Roman" w:hAnsi="Times New Roman" w:cs="Times New Roman"/>
          <w:sz w:val="24"/>
          <w:szCs w:val="24"/>
        </w:rPr>
      </w:pPr>
    </w:p>
    <w:p w14:paraId="27759B2B"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i27</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i28</w:t>
      </w:r>
    </w:p>
    <w:p w14:paraId="65CE87BA"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-1.089008    1.220476    0.132004</w:t>
      </w:r>
    </w:p>
    <w:p w14:paraId="3F39D2DF"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-2.424237    0.841717    0.093836</w:t>
      </w:r>
    </w:p>
    <w:p w14:paraId="285B88DC"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-2.783657   -0.497378   -0.029962</w:t>
      </w:r>
    </w:p>
    <w:p w14:paraId="5A9E1D36"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-1.790720   -1.475577   -0.108754</w:t>
      </w:r>
    </w:p>
    <w:p w14:paraId="7ED390C8"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-0.491548   -1.041848   -0.063666</w:t>
      </w:r>
    </w:p>
    <w:p w14:paraId="156645A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-0.062843    0.266096    0.037550</w:t>
      </w:r>
    </w:p>
    <w:p w14:paraId="0F8A5728"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1.379283    0.620628    0.046285</w:t>
      </w:r>
    </w:p>
    <w:p w14:paraId="493E644F"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1.829346    1.813490   -0.343313</w:t>
      </w:r>
    </w:p>
    <w:p w14:paraId="799B0F2D"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-0.832203    2.266811    0.260367</w:t>
      </w:r>
    </w:p>
    <w:p w14:paraId="4CA22171"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-3.194886    1.599821    0.172341</w:t>
      </w:r>
    </w:p>
    <w:p w14:paraId="02E9BBB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-3.829640   -0.782934   -0.057277</w:t>
      </w:r>
    </w:p>
    <w:p w14:paraId="5BD29F16"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-2.042363   -2.526309   -0.200442</w:t>
      </w:r>
    </w:p>
    <w:p w14:paraId="3A2DFFC3"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1.164576    2.583810   -0.718074</w:t>
      </w:r>
    </w:p>
    <w:p w14:paraId="11B9B47C"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2.888458    2.042466   -0.316767</w:t>
      </w:r>
    </w:p>
    <w:p w14:paraId="1C4DA7F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2.326271   -0.432455    0.513203</w:t>
      </w:r>
    </w:p>
    <w:p w14:paraId="6A310A3D"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2.682634   -1.483839   -0.212942</w:t>
      </w:r>
    </w:p>
    <w:p w14:paraId="7662B4C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2.725214   -0.308733    1.517780</w:t>
      </w:r>
    </w:p>
    <w:p w14:paraId="43BD2DD9"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2.298178   -1.634250   -1.216799</w:t>
      </w:r>
    </w:p>
    <w:p w14:paraId="4B94C0A9"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3.369534   -2.228533    0.173428</w:t>
      </w:r>
    </w:p>
    <w:p w14:paraId="24B003A4" w14:textId="77777777" w:rsidR="00C90D38" w:rsidRDefault="00C90D38" w:rsidP="00BC2F62">
      <w:pPr>
        <w:spacing w:after="0" w:line="240" w:lineRule="auto"/>
        <w:jc w:val="both"/>
        <w:rPr>
          <w:rFonts w:ascii="Times New Roman" w:hAnsi="Times New Roman" w:cs="Times New Roman"/>
          <w:sz w:val="24"/>
          <w:szCs w:val="24"/>
        </w:rPr>
      </w:pPr>
    </w:p>
    <w:p w14:paraId="0F8861CE"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E1CCA4A"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-117.6843           </w:t>
      </w:r>
      <w:r w:rsidRPr="00DB4198">
        <w:rPr>
          <w:rFonts w:ascii="Times New Roman" w:hAnsi="Times New Roman" w:cs="Times New Roman"/>
          <w:sz w:val="24"/>
          <w:szCs w:val="24"/>
        </w:rPr>
        <w:t xml:space="preserve">   44.2113               </w:t>
      </w:r>
      <w:r>
        <w:rPr>
          <w:rFonts w:ascii="Times New Roman" w:hAnsi="Times New Roman" w:cs="Times New Roman"/>
          <w:sz w:val="24"/>
          <w:szCs w:val="24"/>
        </w:rPr>
        <w:t xml:space="preserve">    </w:t>
      </w:r>
      <w:r w:rsidRPr="00DB4198">
        <w:rPr>
          <w:rFonts w:ascii="Times New Roman" w:hAnsi="Times New Roman" w:cs="Times New Roman"/>
          <w:sz w:val="24"/>
          <w:szCs w:val="24"/>
        </w:rPr>
        <w:t>137.8613</w:t>
      </w:r>
    </w:p>
    <w:p w14:paraId="31896A6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163.4524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292.1165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311.5654</w:t>
      </w:r>
    </w:p>
    <w:p w14:paraId="7FC3AC1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392.6585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424.5958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476.5309</w:t>
      </w:r>
    </w:p>
    <w:p w14:paraId="10ADAA7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515.5360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629.9162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654.4871</w:t>
      </w:r>
    </w:p>
    <w:p w14:paraId="7170CB5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691.4608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706.8377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743.1242</w:t>
      </w:r>
    </w:p>
    <w:p w14:paraId="0F352F4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762.8473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782.9579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875.0769</w:t>
      </w:r>
    </w:p>
    <w:p w14:paraId="0663A80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913.3911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945.2031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965.4101</w:t>
      </w:r>
    </w:p>
    <w:p w14:paraId="3831402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971.6073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992.7370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1006.6006</w:t>
      </w:r>
    </w:p>
    <w:p w14:paraId="5477C3F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1025.8427              1054.7220              1080.1005</w:t>
      </w:r>
    </w:p>
    <w:p w14:paraId="11A55E0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1137.1221              1146.6260              1189.1442</w:t>
      </w:r>
    </w:p>
    <w:p w14:paraId="10150C1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1250.6655              1322.6348              1326.8201</w:t>
      </w:r>
    </w:p>
    <w:p w14:paraId="127D5DC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1339.4231              1437.1965              1451.7853</w:t>
      </w:r>
    </w:p>
    <w:p w14:paraId="6E83F84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1468.6155              1496.8017              1605.3191</w:t>
      </w:r>
    </w:p>
    <w:p w14:paraId="57D7C8B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1667.5449              1697.0315              1742.8868</w:t>
      </w:r>
    </w:p>
    <w:p w14:paraId="0C3B7B3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3147.2595              3159.6038              3162.3145</w:t>
      </w:r>
    </w:p>
    <w:p w14:paraId="60F3581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3186.2331              3196.5896              3205.7433</w:t>
      </w:r>
    </w:p>
    <w:p w14:paraId="7287DD32"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3216.0109              3241.2624              3249.8716</w:t>
      </w:r>
    </w:p>
    <w:p w14:paraId="613DBBC0" w14:textId="77777777" w:rsidR="00C90D38" w:rsidRPr="00FC7A57" w:rsidRDefault="00C90D38" w:rsidP="00BC2F62">
      <w:pPr>
        <w:spacing w:after="0" w:line="240" w:lineRule="auto"/>
        <w:jc w:val="both"/>
        <w:rPr>
          <w:rFonts w:ascii="Times New Roman" w:hAnsi="Times New Roman" w:cs="Times New Roman"/>
          <w:sz w:val="24"/>
          <w:szCs w:val="24"/>
        </w:rPr>
      </w:pPr>
    </w:p>
    <w:p w14:paraId="1858A6DE"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i28</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i29</w:t>
      </w:r>
    </w:p>
    <w:p w14:paraId="1C065EA1"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0.912166   -1.354164   -0.127252</w:t>
      </w:r>
    </w:p>
    <w:p w14:paraId="3B690102"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2.258926   -1.013438   -0.091974</w:t>
      </w:r>
    </w:p>
    <w:p w14:paraId="46587E3F"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2.655555    0.312909    0.058576</w:t>
      </w:r>
    </w:p>
    <w:p w14:paraId="4BF00C88"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1.697150    1.322461    0.167754</w:t>
      </w:r>
    </w:p>
    <w:p w14:paraId="531D887C"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0.377169    0.940006    0.159170</w:t>
      </w:r>
    </w:p>
    <w:p w14:paraId="2F09D70A"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-0.064655   -0.363658    0.004906</w:t>
      </w:r>
    </w:p>
    <w:p w14:paraId="278B53E1"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-1.536709   -0.573242    0.027705</w:t>
      </w:r>
    </w:p>
    <w:p w14:paraId="271DAFE3"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-2.229061    0.710884    0.158715</w:t>
      </w:r>
    </w:p>
    <w:p w14:paraId="38F16671"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-2.148667   -1.763535    0.048049</w:t>
      </w:r>
    </w:p>
    <w:p w14:paraId="1FF3C1C3"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-1.650046    1.841438   -0.336966</w:t>
      </w:r>
    </w:p>
    <w:p w14:paraId="655D1EF8"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0.625426   -2.391471   -0.266606</w:t>
      </w:r>
    </w:p>
    <w:p w14:paraId="4079F4B9"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3.009639   -1.789413   -0.188743</w:t>
      </w:r>
    </w:p>
    <w:p w14:paraId="21AE34E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3.710824    0.562724    0.089860</w:t>
      </w:r>
    </w:p>
    <w:p w14:paraId="332F3CC8"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1.991986    2.360936    0.271559</w:t>
      </w:r>
    </w:p>
    <w:p w14:paraId="363BA278"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-3.069838    0.776457    0.841757</w:t>
      </w:r>
    </w:p>
    <w:p w14:paraId="28D498F5"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-3.229401   -1.832498    0.093202</w:t>
      </w:r>
    </w:p>
    <w:p w14:paraId="7EFCADCA"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-1.597168   -2.696021    0.022591</w:t>
      </w:r>
    </w:p>
    <w:p w14:paraId="3EA426D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-2.003007    2.819263   -0.023544</w:t>
      </w:r>
    </w:p>
    <w:p w14:paraId="3A726404"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-1.069431    1.832052   -1.252176</w:t>
      </w:r>
    </w:p>
    <w:p w14:paraId="5173AE7D" w14:textId="77777777" w:rsidR="00C90D38" w:rsidRDefault="00C90D38" w:rsidP="00BC2F62">
      <w:pPr>
        <w:spacing w:after="0" w:line="240" w:lineRule="auto"/>
        <w:jc w:val="both"/>
        <w:rPr>
          <w:rFonts w:ascii="Times New Roman" w:hAnsi="Times New Roman" w:cs="Times New Roman"/>
          <w:sz w:val="24"/>
          <w:szCs w:val="24"/>
        </w:rPr>
      </w:pPr>
    </w:p>
    <w:p w14:paraId="5DF9E4B9"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6C87BF3"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-559.5576    </w:t>
      </w:r>
      <w:r w:rsidRPr="00DB4198">
        <w:rPr>
          <w:rFonts w:ascii="Times New Roman" w:hAnsi="Times New Roman" w:cs="Times New Roman"/>
          <w:sz w:val="24"/>
          <w:szCs w:val="24"/>
        </w:rPr>
        <w:t xml:space="preserve">           78.4619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147.9546</w:t>
      </w:r>
    </w:p>
    <w:p w14:paraId="644804F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212.8049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285.5957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386.6227</w:t>
      </w:r>
    </w:p>
    <w:p w14:paraId="39F2B8C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412.4614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463.5265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494.4624</w:t>
      </w:r>
    </w:p>
    <w:p w14:paraId="2FA8076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521.3638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576.4380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617.3187</w:t>
      </w:r>
    </w:p>
    <w:p w14:paraId="5C30FB7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657.2945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726.8391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740.0165</w:t>
      </w:r>
    </w:p>
    <w:p w14:paraId="5E2B160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762.9895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788.9642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839.8278</w:t>
      </w:r>
    </w:p>
    <w:p w14:paraId="35F8438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882.3374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905.8139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913.2984</w:t>
      </w:r>
    </w:p>
    <w:p w14:paraId="1042CAF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951.9731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965.6737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993.6308</w:t>
      </w:r>
    </w:p>
    <w:p w14:paraId="6D70249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1006.3943              1041.1157              1057.2771</w:t>
      </w:r>
    </w:p>
    <w:p w14:paraId="02379E2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1137.2984              1154.1062              1192.2144</w:t>
      </w:r>
    </w:p>
    <w:p w14:paraId="2ABBF38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1256.8250              1267.4839              1325.8664</w:t>
      </w:r>
    </w:p>
    <w:p w14:paraId="077B1B7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1341.9246              1414.7443              1452.0464</w:t>
      </w:r>
    </w:p>
    <w:p w14:paraId="18D9EB1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1467.4447              1495.7156              1569.4063</w:t>
      </w:r>
    </w:p>
    <w:p w14:paraId="7B1CAE0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1622.2744              1661.1057              1691.7424</w:t>
      </w:r>
    </w:p>
    <w:p w14:paraId="164DA9E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3148.6139              3166.4345              3183.5529</w:t>
      </w:r>
    </w:p>
    <w:p w14:paraId="3C7C98F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3189.9259              3193.7603              3203.6251</w:t>
      </w:r>
    </w:p>
    <w:p w14:paraId="13058B49"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3213.0508              3232.1098              3253.9997</w:t>
      </w:r>
    </w:p>
    <w:p w14:paraId="56BD288A" w14:textId="77777777" w:rsidR="00C90D38" w:rsidRPr="00FC7A57" w:rsidRDefault="00C90D38" w:rsidP="00BC2F62">
      <w:pPr>
        <w:spacing w:after="0" w:line="240" w:lineRule="auto"/>
        <w:jc w:val="both"/>
        <w:rPr>
          <w:rFonts w:ascii="Times New Roman" w:hAnsi="Times New Roman" w:cs="Times New Roman"/>
          <w:sz w:val="24"/>
          <w:szCs w:val="24"/>
        </w:rPr>
      </w:pPr>
    </w:p>
    <w:p w14:paraId="31C918BD"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i29</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i91</w:t>
      </w:r>
    </w:p>
    <w:p w14:paraId="0AC6E60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-1.002354    1.345867   -0.301046</w:t>
      </w:r>
    </w:p>
    <w:p w14:paraId="0B725197"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-2.227349    0.735048   -0.306714</w:t>
      </w:r>
    </w:p>
    <w:p w14:paraId="3BB0BB3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-2.372155   -0.617962    0.052507</w:t>
      </w:r>
    </w:p>
    <w:p w14:paraId="0609F629"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-1.222222   -1.379928    0.279388</w:t>
      </w:r>
    </w:p>
    <w:p w14:paraId="47352E9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0.029058   -0.807076    0.318304</w:t>
      </w:r>
    </w:p>
    <w:p w14:paraId="5E48B9A2"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0.175963    0.642533    0.170669</w:t>
      </w:r>
    </w:p>
    <w:p w14:paraId="27065BD6"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1.742095    0.738009   -0.445855</w:t>
      </w:r>
    </w:p>
    <w:p w14:paraId="39FDEE5E"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2.224989   -0.497904   -0.541944</w:t>
      </w:r>
    </w:p>
    <w:p w14:paraId="5DAE6CE1"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1.300896    1.565514    0.668273</w:t>
      </w:r>
    </w:p>
    <w:p w14:paraId="0793E0B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1.290921   -1.561381   -0.019236</w:t>
      </w:r>
    </w:p>
    <w:p w14:paraId="4F1F7775"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-0.916599    2.395804   -0.560219</w:t>
      </w:r>
    </w:p>
    <w:p w14:paraId="0536B433"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-3.102649    1.308310   -0.593100</w:t>
      </w:r>
    </w:p>
    <w:p w14:paraId="1EABC333"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-3.349230   -1.084740    0.052042</w:t>
      </w:r>
    </w:p>
    <w:p w14:paraId="3E6C379F"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-1.304823   -2.462167    0.333596</w:t>
      </w:r>
    </w:p>
    <w:p w14:paraId="589E9C29"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3.265479   -0.720273   -0.763740</w:t>
      </w:r>
    </w:p>
    <w:p w14:paraId="57D9C316"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1.796363    1.356869    1.612538</w:t>
      </w:r>
    </w:p>
    <w:p w14:paraId="581DF5F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1.073951    2.616555    0.517999</w:t>
      </w:r>
    </w:p>
    <w:p w14:paraId="1070D4F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1.803643   -1.990998    0.855649</w:t>
      </w:r>
    </w:p>
    <w:p w14:paraId="53A6432C"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1.094809   -2.395676   -0.700839</w:t>
      </w:r>
    </w:p>
    <w:p w14:paraId="2C6BC11B" w14:textId="77777777" w:rsidR="00C90D38" w:rsidRDefault="00C90D38" w:rsidP="00BC2F62">
      <w:pPr>
        <w:spacing w:after="0" w:line="240" w:lineRule="auto"/>
        <w:jc w:val="both"/>
        <w:rPr>
          <w:rFonts w:ascii="Times New Roman" w:hAnsi="Times New Roman" w:cs="Times New Roman"/>
          <w:sz w:val="24"/>
          <w:szCs w:val="24"/>
        </w:rPr>
      </w:pPr>
    </w:p>
    <w:p w14:paraId="3CDC05A5"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FD166C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-742.1018               137.4243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176.8087</w:t>
      </w:r>
    </w:p>
    <w:p w14:paraId="7F61BAD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235.5654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365.6102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417.5328</w:t>
      </w:r>
    </w:p>
    <w:p w14:paraId="634980F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450.9604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469.0631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516.6216</w:t>
      </w:r>
    </w:p>
    <w:p w14:paraId="15E4E8F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549.2197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656.3064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695.3316</w:t>
      </w:r>
    </w:p>
    <w:p w14:paraId="09CAC4F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702.9199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734.3179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788.0498</w:t>
      </w:r>
    </w:p>
    <w:p w14:paraId="42F230A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804.2423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834.2736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901.6648</w:t>
      </w:r>
    </w:p>
    <w:p w14:paraId="6040A3F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915.1276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935.6678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950.8804</w:t>
      </w:r>
    </w:p>
    <w:p w14:paraId="2ADE66B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974.3671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1003.9973              1043.6151</w:t>
      </w:r>
    </w:p>
    <w:p w14:paraId="311822C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1046.7384              1121.8918              1126.6493</w:t>
      </w:r>
    </w:p>
    <w:p w14:paraId="05F9DB2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1137.1798              1162.9098              1180.4735</w:t>
      </w:r>
    </w:p>
    <w:p w14:paraId="5D59DC0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1188.3846              1246.9228              1296.0229</w:t>
      </w:r>
    </w:p>
    <w:p w14:paraId="5B5B0FD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1313.3166              1340.0007              1439.1270</w:t>
      </w:r>
    </w:p>
    <w:p w14:paraId="4F7AE13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1451.8283              1453.8124              1487.7523</w:t>
      </w:r>
    </w:p>
    <w:p w14:paraId="381F442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1550.8156              1617.9549              1686.5961</w:t>
      </w:r>
    </w:p>
    <w:p w14:paraId="2286CDC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3006.6221              3073.8942              3115.6597</w:t>
      </w:r>
    </w:p>
    <w:p w14:paraId="2891594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3163.8125              3168.8183              3180.7057</w:t>
      </w:r>
    </w:p>
    <w:p w14:paraId="6B1B0103"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3199.2476              3203.0839              3224.6140</w:t>
      </w:r>
    </w:p>
    <w:p w14:paraId="0602B279" w14:textId="77777777" w:rsidR="00C90D38" w:rsidRPr="00FC7A57" w:rsidRDefault="00C90D38" w:rsidP="00BC2F62">
      <w:pPr>
        <w:spacing w:after="0" w:line="240" w:lineRule="auto"/>
        <w:jc w:val="both"/>
        <w:rPr>
          <w:rFonts w:ascii="Times New Roman" w:hAnsi="Times New Roman" w:cs="Times New Roman"/>
          <w:sz w:val="24"/>
          <w:szCs w:val="24"/>
        </w:rPr>
      </w:pPr>
    </w:p>
    <w:p w14:paraId="30859277"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i91</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i23</w:t>
      </w:r>
    </w:p>
    <w:p w14:paraId="0F50B627"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1.279472    1.377261    0.000784</w:t>
      </w:r>
    </w:p>
    <w:p w14:paraId="26689E42"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2.456902    0.654579   -0.112145</w:t>
      </w:r>
    </w:p>
    <w:p w14:paraId="168C0446"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2.411298   -0.735762   -0.118012</w:t>
      </w:r>
    </w:p>
    <w:p w14:paraId="148CB10C"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1.193724   -1.394885   -0.002789</w:t>
      </w:r>
    </w:p>
    <w:p w14:paraId="7470D50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0.004220   -0.683604    0.118067</w:t>
      </w:r>
    </w:p>
    <w:p w14:paraId="27A85152"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0.053642    0.720715    0.112159</w:t>
      </w:r>
    </w:p>
    <w:p w14:paraId="7F44750D"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-2.418444    0.747641   -0.101466</w:t>
      </w:r>
    </w:p>
    <w:p w14:paraId="004B71C2"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-2.429552   -0.575722   -0.353512</w:t>
      </w:r>
    </w:p>
    <w:p w14:paraId="6957C0AB"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-1.227203    1.448015    0.218362</w:t>
      </w:r>
    </w:p>
    <w:p w14:paraId="66874BDE"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-1.331472   -1.393258    0.292523</w:t>
      </w:r>
    </w:p>
    <w:p w14:paraId="6F76738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1.302423    2.462557   -0.000648</w:t>
      </w:r>
    </w:p>
    <w:p w14:paraId="2E3A701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3.406434    1.169770   -0.199867</w:t>
      </w:r>
    </w:p>
    <w:p w14:paraId="12E9D8E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3.327798   -1.307426   -0.211522</w:t>
      </w:r>
    </w:p>
    <w:p w14:paraId="3031D2A8"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1.166630   -2.480111   -0.002250</w:t>
      </w:r>
    </w:p>
    <w:p w14:paraId="026B433D"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-3.138716   -1.046583   -1.023744</w:t>
      </w:r>
    </w:p>
    <w:p w14:paraId="67FF2438"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-1.952114    1.744431   -0.847406</w:t>
      </w:r>
    </w:p>
    <w:p w14:paraId="421D66DE"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-1.268854    2.399148    0.742549</w:t>
      </w:r>
    </w:p>
    <w:p w14:paraId="7D001A0D"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-1.282994   -2.393004   -0.146837</w:t>
      </w:r>
    </w:p>
    <w:p w14:paraId="07F468E6"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-1.516136   -1.538664    1.365900</w:t>
      </w:r>
    </w:p>
    <w:p w14:paraId="466902EA" w14:textId="77777777" w:rsidR="00C90D38" w:rsidRDefault="00C90D38" w:rsidP="00BC2F62">
      <w:pPr>
        <w:spacing w:after="0" w:line="240" w:lineRule="auto"/>
        <w:jc w:val="both"/>
        <w:rPr>
          <w:rFonts w:ascii="Times New Roman" w:hAnsi="Times New Roman" w:cs="Times New Roman"/>
          <w:sz w:val="24"/>
          <w:szCs w:val="24"/>
        </w:rPr>
      </w:pPr>
    </w:p>
    <w:p w14:paraId="45A1B029"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66EFF6F9"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-1826.3955         </w:t>
      </w:r>
      <w:r w:rsidRPr="00DB4198">
        <w:rPr>
          <w:rFonts w:ascii="Times New Roman" w:hAnsi="Times New Roman" w:cs="Times New Roman"/>
          <w:sz w:val="24"/>
          <w:szCs w:val="24"/>
        </w:rPr>
        <w:t xml:space="preserve">    128.4567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175.3354</w:t>
      </w:r>
    </w:p>
    <w:p w14:paraId="1EE2A5B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287.6241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355.6205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424.1332</w:t>
      </w:r>
    </w:p>
    <w:p w14:paraId="77FD4A7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430.0494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490.8649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513.9708</w:t>
      </w:r>
    </w:p>
    <w:p w14:paraId="4B1E3B9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548.9482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612.0303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672.5729</w:t>
      </w:r>
    </w:p>
    <w:p w14:paraId="61E064E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716.5828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744.7029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769.3739</w:t>
      </w:r>
    </w:p>
    <w:p w14:paraId="788C888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779.6635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831.8911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873.5140</w:t>
      </w:r>
    </w:p>
    <w:p w14:paraId="425D7D6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912.9080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931.5110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971.6391</w:t>
      </w:r>
    </w:p>
    <w:p w14:paraId="179FB4D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1006.3187              1012.8610              1069.7354</w:t>
      </w:r>
    </w:p>
    <w:p w14:paraId="64E9D50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1090.4976              1135.4044              1180.9001</w:t>
      </w:r>
    </w:p>
    <w:p w14:paraId="799E527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1187.8447              1202.7886              1207.2546</w:t>
      </w:r>
    </w:p>
    <w:p w14:paraId="49CEB92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1232.4605              1272.1841              1282.1659</w:t>
      </w:r>
    </w:p>
    <w:p w14:paraId="1AA12AC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1324.4515              1349.4800              1405.4385</w:t>
      </w:r>
    </w:p>
    <w:p w14:paraId="33F34E4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1477.3588              1502.1232              1519.0554</w:t>
      </w:r>
    </w:p>
    <w:p w14:paraId="180E5A1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1545.9729              1644.4576              1675.0120</w:t>
      </w:r>
    </w:p>
    <w:p w14:paraId="79A3514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2125.7027              3014.7307              3096.0039</w:t>
      </w:r>
    </w:p>
    <w:p w14:paraId="0972666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3172.5673              3185.8143              3190.5731</w:t>
      </w:r>
    </w:p>
    <w:p w14:paraId="04CFC4F5"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3203.2572              3204.5075              3219.3941</w:t>
      </w:r>
    </w:p>
    <w:p w14:paraId="31C39351" w14:textId="77777777" w:rsidR="00C90D38" w:rsidRPr="00FC7A57" w:rsidRDefault="00C90D38" w:rsidP="00BC2F62">
      <w:pPr>
        <w:spacing w:after="0" w:line="240" w:lineRule="auto"/>
        <w:jc w:val="both"/>
        <w:rPr>
          <w:rFonts w:ascii="Times New Roman" w:hAnsi="Times New Roman" w:cs="Times New Roman"/>
          <w:sz w:val="24"/>
          <w:szCs w:val="24"/>
        </w:rPr>
      </w:pPr>
    </w:p>
    <w:p w14:paraId="36F759A0"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i29</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i94</w:t>
      </w:r>
    </w:p>
    <w:p w14:paraId="4A3628BD"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-0.940007   -1.462521   -0.224876</w:t>
      </w:r>
    </w:p>
    <w:p w14:paraId="1AC5BDCB"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-2.250630   -1.044619   -0.023718</w:t>
      </w:r>
    </w:p>
    <w:p w14:paraId="2F0ED423"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-2.547789    0.302594    0.171010</w:t>
      </w:r>
    </w:p>
    <w:p w14:paraId="66ED0FD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-1.533566    1.258298    0.177884</w:t>
      </w:r>
    </w:p>
    <w:p w14:paraId="2F849B3F"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-0.227850    0.848503   -0.029296</w:t>
      </w:r>
    </w:p>
    <w:p w14:paraId="0D447CF5"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0.072679   -0.508500   -0.240760</w:t>
      </w:r>
    </w:p>
    <w:p w14:paraId="177A77E8"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1.516808   -0.658866   -0.423928</w:t>
      </w:r>
    </w:p>
    <w:p w14:paraId="5056BBE6"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2.095058    0.597873   -0.285873</w:t>
      </w:r>
    </w:p>
    <w:p w14:paraId="2A733E5F"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2.448787   -1.195418    0.574401</w:t>
      </w:r>
    </w:p>
    <w:p w14:paraId="222C97DB"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1.050050    1.654052   -0.008432</w:t>
      </w:r>
    </w:p>
    <w:p w14:paraId="23CA8221"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-0.709461   -2.511094   -0.375095</w:t>
      </w:r>
    </w:p>
    <w:p w14:paraId="2AEEF01A"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-3.051695   -1.775407   -0.017080</w:t>
      </w:r>
    </w:p>
    <w:p w14:paraId="2B7DCD32"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-3.576436    0.608248    0.325525</w:t>
      </w:r>
    </w:p>
    <w:p w14:paraId="1435B00A"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-1.767494    2.303556    0.352150</w:t>
      </w:r>
    </w:p>
    <w:p w14:paraId="6AAF1DF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3.131456    0.832503   -0.489874</w:t>
      </w:r>
    </w:p>
    <w:p w14:paraId="5B1C63C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3.450285   -1.516125    0.313805</w:t>
      </w:r>
    </w:p>
    <w:p w14:paraId="6B2C3F66"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2.128428   -1.278046    1.606842</w:t>
      </w:r>
    </w:p>
    <w:p w14:paraId="1B892D29"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1.087658    2.427075   -0.785041</w:t>
      </w:r>
    </w:p>
    <w:p w14:paraId="7896302B"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1.206014    2.160911    0.950291</w:t>
      </w:r>
    </w:p>
    <w:p w14:paraId="34C2DD41" w14:textId="77777777" w:rsidR="00C90D38" w:rsidRDefault="00C90D38" w:rsidP="00BC2F62">
      <w:pPr>
        <w:spacing w:after="0" w:line="240" w:lineRule="auto"/>
        <w:jc w:val="both"/>
        <w:rPr>
          <w:rFonts w:ascii="Times New Roman" w:hAnsi="Times New Roman" w:cs="Times New Roman"/>
          <w:sz w:val="24"/>
          <w:szCs w:val="24"/>
        </w:rPr>
      </w:pPr>
    </w:p>
    <w:p w14:paraId="32AED55D"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83C26F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w:t>
      </w:r>
      <w:r>
        <w:rPr>
          <w:rFonts w:ascii="Times New Roman" w:hAnsi="Times New Roman" w:cs="Times New Roman"/>
          <w:sz w:val="24"/>
          <w:szCs w:val="24"/>
        </w:rPr>
        <w:t xml:space="preserve">819.2665             </w:t>
      </w:r>
      <w:r w:rsidRPr="00DB4198">
        <w:rPr>
          <w:rFonts w:ascii="Times New Roman" w:hAnsi="Times New Roman" w:cs="Times New Roman"/>
          <w:sz w:val="24"/>
          <w:szCs w:val="24"/>
        </w:rPr>
        <w:t xml:space="preserve">  139.1860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189.0462</w:t>
      </w:r>
    </w:p>
    <w:p w14:paraId="36AF342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300.3879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313.3433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399.7383</w:t>
      </w:r>
    </w:p>
    <w:p w14:paraId="7A6FDFE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440.0941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530.6747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541.6771</w:t>
      </w:r>
    </w:p>
    <w:p w14:paraId="30EE96A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563.5814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599.9967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611.8790</w:t>
      </w:r>
    </w:p>
    <w:p w14:paraId="4C16AC2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739.3521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747.1981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763.4180</w:t>
      </w:r>
    </w:p>
    <w:p w14:paraId="1CD66CE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789.3402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807.5102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852.2119</w:t>
      </w:r>
    </w:p>
    <w:p w14:paraId="691D41A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897.9607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923.4422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966.1621</w:t>
      </w:r>
    </w:p>
    <w:p w14:paraId="226D363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985.0586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1012.3681              1017.7929</w:t>
      </w:r>
    </w:p>
    <w:p w14:paraId="52C5571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1055.9352              1095.3974              1152.0847</w:t>
      </w:r>
    </w:p>
    <w:p w14:paraId="77ABAE6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1157.0115              1176.0036              1185.8207</w:t>
      </w:r>
    </w:p>
    <w:p w14:paraId="104F82F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1224.6362              1252.2475              1323.2225</w:t>
      </w:r>
    </w:p>
    <w:p w14:paraId="555FD87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1343.5650              1384.0374              1415.9677</w:t>
      </w:r>
    </w:p>
    <w:p w14:paraId="5900BA9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1450.1047              1468.1524              1509.5415</w:t>
      </w:r>
    </w:p>
    <w:p w14:paraId="0C03909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1513.2906              1646.2585              1679.4441</w:t>
      </w:r>
    </w:p>
    <w:p w14:paraId="7FCDF6B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3049.6987              3085.8457              3146.7342</w:t>
      </w:r>
    </w:p>
    <w:p w14:paraId="1B7EEE3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3186.6897              3197.3880              3209.4145</w:t>
      </w:r>
    </w:p>
    <w:p w14:paraId="6F84F005"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3221.1379              3222.8027              3258.1568</w:t>
      </w:r>
    </w:p>
    <w:p w14:paraId="59F8D352" w14:textId="77777777" w:rsidR="00C90D38" w:rsidRPr="00FC7A57" w:rsidRDefault="00C90D38" w:rsidP="00BC2F62">
      <w:pPr>
        <w:spacing w:after="0" w:line="240" w:lineRule="auto"/>
        <w:jc w:val="both"/>
        <w:rPr>
          <w:rFonts w:ascii="Times New Roman" w:hAnsi="Times New Roman" w:cs="Times New Roman"/>
          <w:sz w:val="24"/>
          <w:szCs w:val="24"/>
        </w:rPr>
      </w:pPr>
    </w:p>
    <w:p w14:paraId="39CFD305"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i94</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i95</w:t>
      </w:r>
    </w:p>
    <w:p w14:paraId="74DF45AC"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-1.154397   -1.432619   -0.186281</w:t>
      </w:r>
    </w:p>
    <w:p w14:paraId="3480D60A"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-2.391124   -0.816665    0.000879</w:t>
      </w:r>
    </w:p>
    <w:p w14:paraId="4DA00F87"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-2.478604    0.559567    0.166788</w:t>
      </w:r>
    </w:p>
    <w:p w14:paraId="10809C57"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-1.327893    1.348919    0.144593</w:t>
      </w:r>
    </w:p>
    <w:p w14:paraId="30FA7778"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-0.097644    0.749101   -0.055066</w:t>
      </w:r>
    </w:p>
    <w:p w14:paraId="13C60379"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-0.017790   -0.643906   -0.206489</w:t>
      </w:r>
    </w:p>
    <w:p w14:paraId="2E7FFA5F"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1.410330   -0.980891   -0.331687</w:t>
      </w:r>
    </w:p>
    <w:p w14:paraId="7EB4D7F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2.263210    0.254857   -0.330235</w:t>
      </w:r>
    </w:p>
    <w:p w14:paraId="7ACD12B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2.354496   -0.706326    0.793026</w:t>
      </w:r>
    </w:p>
    <w:p w14:paraId="2852D78F"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1.267121    1.408822   -0.149382</w:t>
      </w:r>
    </w:p>
    <w:p w14:paraId="0D2458E7"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-1.083157   -2.506507   -0.314522</w:t>
      </w:r>
    </w:p>
    <w:p w14:paraId="4673422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-3.292903   -1.418451    0.016872</w:t>
      </w:r>
    </w:p>
    <w:p w14:paraId="4EBCA5E8"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-3.447198    1.025530    0.307295</w:t>
      </w:r>
    </w:p>
    <w:p w14:paraId="36359EC8"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-1.402038    2.424376    0.270779</w:t>
      </w:r>
    </w:p>
    <w:p w14:paraId="42192EE8"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3.091339    0.399714   -1.015253</w:t>
      </w:r>
    </w:p>
    <w:p w14:paraId="5B29425C"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2.290180   -1.804092    0.106331</w:t>
      </w:r>
    </w:p>
    <w:p w14:paraId="58E3B995"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2.080214   -0.657364    1.838954</w:t>
      </w:r>
    </w:p>
    <w:p w14:paraId="33537421"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1.313281    2.070211   -1.019033</w:t>
      </w:r>
    </w:p>
    <w:p w14:paraId="239AD827"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1.484046    2.021424    0.731708</w:t>
      </w:r>
    </w:p>
    <w:p w14:paraId="0663128F" w14:textId="77777777" w:rsidR="00C90D38" w:rsidRDefault="00C90D38" w:rsidP="00BC2F62">
      <w:pPr>
        <w:spacing w:after="0" w:line="240" w:lineRule="auto"/>
        <w:jc w:val="both"/>
        <w:rPr>
          <w:rFonts w:ascii="Times New Roman" w:hAnsi="Times New Roman" w:cs="Times New Roman"/>
          <w:sz w:val="24"/>
          <w:szCs w:val="24"/>
        </w:rPr>
      </w:pPr>
    </w:p>
    <w:p w14:paraId="21CBA8E1"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D1A8AAB"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-1864.8024       </w:t>
      </w:r>
      <w:r w:rsidRPr="00DB4198">
        <w:rPr>
          <w:rFonts w:ascii="Times New Roman" w:hAnsi="Times New Roman" w:cs="Times New Roman"/>
          <w:sz w:val="24"/>
          <w:szCs w:val="24"/>
        </w:rPr>
        <w:t xml:space="preserve">      126.6167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183.9914</w:t>
      </w:r>
    </w:p>
    <w:p w14:paraId="1E468E2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307.0784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338.9316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374.2762</w:t>
      </w:r>
    </w:p>
    <w:p w14:paraId="13C915D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433.5103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524.6979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553.4825</w:t>
      </w:r>
    </w:p>
    <w:p w14:paraId="2457832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579.4655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649.7347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708.8686</w:t>
      </w:r>
    </w:p>
    <w:p w14:paraId="4C4ED21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743.8097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783.7846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796.6081</w:t>
      </w:r>
    </w:p>
    <w:p w14:paraId="06DED0A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809.4921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851.9013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898.9323</w:t>
      </w:r>
    </w:p>
    <w:p w14:paraId="2CF6E8F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910.8128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921.5942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974.8997</w:t>
      </w:r>
    </w:p>
    <w:p w14:paraId="175406D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993.4641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1015.8249              1040.0385</w:t>
      </w:r>
    </w:p>
    <w:p w14:paraId="0D9798B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1056.0818              1077.8052              1115.0571</w:t>
      </w:r>
    </w:p>
    <w:p w14:paraId="0BCB3F5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1133.8935              1181.0807              1189.8178</w:t>
      </w:r>
    </w:p>
    <w:p w14:paraId="0F49945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1201.6337              1229.7716              1259.2201</w:t>
      </w:r>
    </w:p>
    <w:p w14:paraId="14CBCB9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1305.8355              1341.3073              1363.1706</w:t>
      </w:r>
    </w:p>
    <w:p w14:paraId="694ECD8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1413.5389              1472.0516              1506.9332</w:t>
      </w:r>
    </w:p>
    <w:p w14:paraId="0F2F942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1511.8992              1654.6098              1684.6067</w:t>
      </w:r>
    </w:p>
    <w:p w14:paraId="2F545DE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2309.1808              3058.2198              3099.0553</w:t>
      </w:r>
    </w:p>
    <w:p w14:paraId="52A38C2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3171.3475              3182.1658              3191.3958</w:t>
      </w:r>
    </w:p>
    <w:p w14:paraId="6743E20B"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3204.8067              3210.6603              3214.3428</w:t>
      </w:r>
    </w:p>
    <w:p w14:paraId="3243BD34" w14:textId="77777777" w:rsidR="00C90D38" w:rsidRPr="00FC7A57" w:rsidRDefault="00C90D38" w:rsidP="00BC2F62">
      <w:pPr>
        <w:spacing w:after="0" w:line="240" w:lineRule="auto"/>
        <w:jc w:val="both"/>
        <w:rPr>
          <w:rFonts w:ascii="Times New Roman" w:hAnsi="Times New Roman" w:cs="Times New Roman"/>
          <w:sz w:val="24"/>
          <w:szCs w:val="24"/>
        </w:rPr>
      </w:pPr>
    </w:p>
    <w:p w14:paraId="6BBE3B5F"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i95</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i23</w:t>
      </w:r>
    </w:p>
    <w:p w14:paraId="7BF89049"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-1.153861   -1.420255   -0.128201</w:t>
      </w:r>
    </w:p>
    <w:p w14:paraId="09C44C9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-2.398605   -0.814272   -0.025490</w:t>
      </w:r>
    </w:p>
    <w:p w14:paraId="4AB9F685"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-2.493250    0.566835    0.111605</w:t>
      </w:r>
    </w:p>
    <w:p w14:paraId="5B332DB9"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-1.341433    1.346667    0.128210</w:t>
      </w:r>
    </w:p>
    <w:p w14:paraId="556DF12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-0.098425    0.747420   -0.005105</w:t>
      </w:r>
    </w:p>
    <w:p w14:paraId="75C8D13C"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0.003896   -0.642996   -0.096428</w:t>
      </w:r>
    </w:p>
    <w:p w14:paraId="340FDEDD"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1.345366   -1.250740   -0.073635</w:t>
      </w:r>
    </w:p>
    <w:p w14:paraId="5FE585B2"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2.322774    0.500881   -0.278403</w:t>
      </w:r>
    </w:p>
    <w:p w14:paraId="0346ED76"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2.420932   -0.671979    0.598865</w:t>
      </w:r>
    </w:p>
    <w:p w14:paraId="53107BA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1.218780    1.487637   -0.094569</w:t>
      </w:r>
    </w:p>
    <w:p w14:paraId="3A64302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-1.076731   -2.499564   -0.212109</w:t>
      </w:r>
    </w:p>
    <w:p w14:paraId="30971B89"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-3.297716   -1.419501   -0.047830</w:t>
      </w:r>
    </w:p>
    <w:p w14:paraId="30081D6E"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-3.466202    1.038933    0.186657</w:t>
      </w:r>
    </w:p>
    <w:p w14:paraId="425DC37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-1.415856    2.426430    0.211518</w:t>
      </w:r>
    </w:p>
    <w:p w14:paraId="221FFF5A"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1.415206   -2.258628   -0.492535</w:t>
      </w:r>
    </w:p>
    <w:p w14:paraId="4093DABD"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2.972718    0.568805   -1.145279</w:t>
      </w:r>
    </w:p>
    <w:p w14:paraId="033B6399"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3.348197   -1.210440    0.750261</w:t>
      </w:r>
    </w:p>
    <w:p w14:paraId="18689D61"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1.193070    2.211587   -0.912682</w:t>
      </w:r>
    </w:p>
    <w:p w14:paraId="006A5FF2"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1.370275    2.047189    0.840902</w:t>
      </w:r>
    </w:p>
    <w:p w14:paraId="0BEF78E5" w14:textId="77777777" w:rsidR="00C90D38" w:rsidRDefault="00C90D38" w:rsidP="00BC2F62">
      <w:pPr>
        <w:spacing w:after="0" w:line="240" w:lineRule="auto"/>
        <w:jc w:val="both"/>
        <w:rPr>
          <w:rFonts w:ascii="Times New Roman" w:hAnsi="Times New Roman" w:cs="Times New Roman"/>
          <w:sz w:val="24"/>
          <w:szCs w:val="24"/>
        </w:rPr>
      </w:pPr>
    </w:p>
    <w:p w14:paraId="7CFDA296"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29533F14"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-908.5812            </w:t>
      </w:r>
      <w:r w:rsidRPr="00DB4198">
        <w:rPr>
          <w:rFonts w:ascii="Times New Roman" w:hAnsi="Times New Roman" w:cs="Times New Roman"/>
          <w:sz w:val="24"/>
          <w:szCs w:val="24"/>
        </w:rPr>
        <w:t xml:space="preserve">   142.7286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179.9349</w:t>
      </w:r>
    </w:p>
    <w:p w14:paraId="79A7B7C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297.6093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357.5735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415.0205</w:t>
      </w:r>
    </w:p>
    <w:p w14:paraId="324170F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462.4472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507.2060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547.9345</w:t>
      </w:r>
    </w:p>
    <w:p w14:paraId="13982F6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579.0365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603.5996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635.5818</w:t>
      </w:r>
    </w:p>
    <w:p w14:paraId="505FD45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737.3972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740.3925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779.0485</w:t>
      </w:r>
    </w:p>
    <w:p w14:paraId="0762F25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785.2225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873.3961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887.9262</w:t>
      </w:r>
    </w:p>
    <w:p w14:paraId="79F7C56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922.6595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948.7552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971.9271</w:t>
      </w:r>
    </w:p>
    <w:p w14:paraId="315DCDE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1005.1405              1011.4207              1065.0036</w:t>
      </w:r>
    </w:p>
    <w:p w14:paraId="76B1C32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1127.3169              1135.5553              1170.2807</w:t>
      </w:r>
    </w:p>
    <w:p w14:paraId="1C98A90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1182.9229              1191.2403              1217.0219</w:t>
      </w:r>
    </w:p>
    <w:p w14:paraId="27984C5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1235.7310              1271.7000              1283.5807</w:t>
      </w:r>
    </w:p>
    <w:p w14:paraId="18B4F88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1337.4598              1340.0251              1363.3879</w:t>
      </w:r>
    </w:p>
    <w:p w14:paraId="71AE130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1446.7069              1463.3512              1507.6020</w:t>
      </w:r>
    </w:p>
    <w:p w14:paraId="3E1BD24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1533.7118              1656.9275              1675.2114</w:t>
      </w:r>
    </w:p>
    <w:p w14:paraId="4C5F8BA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3007.5481              3089.2813              3103.1561</w:t>
      </w:r>
    </w:p>
    <w:p w14:paraId="087D113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3173.3199              3180.8405              3185.6529</w:t>
      </w:r>
    </w:p>
    <w:p w14:paraId="4109F70B"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3198.8321              3209.7011              3213.8305</w:t>
      </w:r>
    </w:p>
    <w:p w14:paraId="36574434" w14:textId="77777777" w:rsidR="00C90D38" w:rsidRPr="00FC7A57" w:rsidRDefault="00C90D38" w:rsidP="00BC2F62">
      <w:pPr>
        <w:spacing w:after="0" w:line="240" w:lineRule="auto"/>
        <w:jc w:val="both"/>
        <w:rPr>
          <w:rFonts w:ascii="Times New Roman" w:hAnsi="Times New Roman" w:cs="Times New Roman"/>
          <w:sz w:val="24"/>
          <w:szCs w:val="24"/>
        </w:rPr>
      </w:pPr>
    </w:p>
    <w:p w14:paraId="4CE0453F"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i29</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p20</w:t>
      </w:r>
    </w:p>
    <w:p w14:paraId="52CD713B"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-0.775917   -1.482347    0.038910</w:t>
      </w:r>
    </w:p>
    <w:p w14:paraId="2E7DBB21"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-2.133929   -1.168857    0.030583</w:t>
      </w:r>
    </w:p>
    <w:p w14:paraId="28809A89"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-2.556772    0.156571   -0.021315</w:t>
      </w:r>
    </w:p>
    <w:p w14:paraId="68B5406D"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-1.633819    1.199259   -0.062891</w:t>
      </w:r>
    </w:p>
    <w:p w14:paraId="0C757A7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-0.284073    0.887214   -0.055177</w:t>
      </w:r>
    </w:p>
    <w:p w14:paraId="11E77A5A"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0.143407   -0.449165   -0.006347</w:t>
      </w:r>
    </w:p>
    <w:p w14:paraId="784D89BC"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1.623174   -0.449858   -0.023178</w:t>
      </w:r>
    </w:p>
    <w:p w14:paraId="51A9F698"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2.018423    0.958991   -0.099445</w:t>
      </w:r>
    </w:p>
    <w:p w14:paraId="00660475"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2.440765   -1.506385    0.015894</w:t>
      </w:r>
    </w:p>
    <w:p w14:paraId="64C5AACF"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0.913281    1.746169   -0.086981</w:t>
      </w:r>
    </w:p>
    <w:p w14:paraId="0E36AAC9"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-0.453453   -2.517525    0.077675</w:t>
      </w:r>
    </w:p>
    <w:p w14:paraId="62428BE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-2.869446   -1.964399    0.063487</w:t>
      </w:r>
    </w:p>
    <w:p w14:paraId="2DFD0CAF"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-3.618037    0.378301   -0.027852</w:t>
      </w:r>
    </w:p>
    <w:p w14:paraId="5FDC5629"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-1.967594    2.230516   -0.097025</w:t>
      </w:r>
    </w:p>
    <w:p w14:paraId="22E252C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3.044786    1.295938   -0.146608</w:t>
      </w:r>
    </w:p>
    <w:p w14:paraId="5F8DE3F2"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3.517718   -1.383107   -0.004273</w:t>
      </w:r>
    </w:p>
    <w:p w14:paraId="616EA456"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2.056052   -2.518830    0.068734</w:t>
      </w:r>
    </w:p>
    <w:p w14:paraId="6CA366E2"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0.893084    2.817733   -0.233063</w:t>
      </w:r>
    </w:p>
    <w:p w14:paraId="53AEDEAB"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0.869655    2.311818    1.918603</w:t>
      </w:r>
    </w:p>
    <w:p w14:paraId="76A1159E" w14:textId="77777777" w:rsidR="00C90D38" w:rsidRDefault="00C90D38" w:rsidP="00BC2F62">
      <w:pPr>
        <w:spacing w:after="0" w:line="240" w:lineRule="auto"/>
        <w:jc w:val="both"/>
        <w:rPr>
          <w:rFonts w:ascii="Times New Roman" w:hAnsi="Times New Roman" w:cs="Times New Roman"/>
          <w:sz w:val="24"/>
          <w:szCs w:val="24"/>
        </w:rPr>
      </w:pPr>
    </w:p>
    <w:p w14:paraId="1CC743E3"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23842E1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-648.0352               126.6137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189.1090</w:t>
      </w:r>
    </w:p>
    <w:p w14:paraId="20E9CF6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231.7067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258.4816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282.7895</w:t>
      </w:r>
    </w:p>
    <w:p w14:paraId="44C7479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373.8172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414.1265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460.7091</w:t>
      </w:r>
    </w:p>
    <w:p w14:paraId="2C1322A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542.9763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568.2809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574.2860</w:t>
      </w:r>
    </w:p>
    <w:p w14:paraId="752571F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650.8236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666.6262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726.8016</w:t>
      </w:r>
    </w:p>
    <w:p w14:paraId="38917F3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767.6038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774.2082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803.1961</w:t>
      </w:r>
    </w:p>
    <w:p w14:paraId="40C98E2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825.2629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871.9258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894.9325</w:t>
      </w:r>
    </w:p>
    <w:p w14:paraId="0F6085E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939.7318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951.4797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962.6925</w:t>
      </w:r>
    </w:p>
    <w:p w14:paraId="04FEC1A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976.9216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1006.1103              1052.0880</w:t>
      </w:r>
    </w:p>
    <w:p w14:paraId="3C589E8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1080.1123              1110.9644              1153.5665</w:t>
      </w:r>
    </w:p>
    <w:p w14:paraId="2EC67FF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1187.4437              1218.4637              1250.0166</w:t>
      </w:r>
    </w:p>
    <w:p w14:paraId="102878F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1330.9105              1342.9584              1396.4515</w:t>
      </w:r>
    </w:p>
    <w:p w14:paraId="7BB602E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1451.0788              1501.4737              1507.2922</w:t>
      </w:r>
    </w:p>
    <w:p w14:paraId="10997FC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1558.7671              1663.6713              1688.5237</w:t>
      </w:r>
    </w:p>
    <w:p w14:paraId="6BC8C44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1718.7257              3162.6582              3188.3535</w:t>
      </w:r>
    </w:p>
    <w:p w14:paraId="101F75D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3194.0239              3206.3189              3219.7246</w:t>
      </w:r>
    </w:p>
    <w:p w14:paraId="21F9B2F9"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3229.8345              3249.6212              3253.8374</w:t>
      </w:r>
    </w:p>
    <w:p w14:paraId="0353AE76" w14:textId="77777777" w:rsidR="00C90D38" w:rsidRPr="00FC7A57" w:rsidRDefault="00C90D38" w:rsidP="00BC2F62">
      <w:pPr>
        <w:spacing w:after="0" w:line="240" w:lineRule="auto"/>
        <w:jc w:val="both"/>
        <w:rPr>
          <w:rFonts w:ascii="Times New Roman" w:hAnsi="Times New Roman" w:cs="Times New Roman"/>
          <w:sz w:val="24"/>
          <w:szCs w:val="24"/>
        </w:rPr>
      </w:pPr>
    </w:p>
    <w:p w14:paraId="3C589A97"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i26</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i89</w:t>
      </w:r>
    </w:p>
    <w:p w14:paraId="2E2F75C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0.994761    1.148045    0.387685</w:t>
      </w:r>
    </w:p>
    <w:p w14:paraId="6DC5A1B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2.348977    0.859738    0.481897</w:t>
      </w:r>
    </w:p>
    <w:p w14:paraId="51D8D3B3"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2.825947   -0.391089    0.109026</w:t>
      </w:r>
    </w:p>
    <w:p w14:paraId="063E502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1.936571   -1.352629   -0.354177</w:t>
      </w:r>
    </w:p>
    <w:p w14:paraId="1F9483CA"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0.582189   -1.064281   -0.448716</w:t>
      </w:r>
    </w:p>
    <w:p w14:paraId="1F909DA6"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0.093614    0.192735   -0.087766</w:t>
      </w:r>
    </w:p>
    <w:p w14:paraId="09FCA4CD"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-1.353654    0.517904   -0.200248</w:t>
      </w:r>
    </w:p>
    <w:p w14:paraId="3C4B087E"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-2.289381   -0.543101    0.056758</w:t>
      </w:r>
    </w:p>
    <w:p w14:paraId="25919035"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-1.796345    1.729058   -0.588810</w:t>
      </w:r>
    </w:p>
    <w:p w14:paraId="5C561133"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-3.225123   -1.188213    0.660525</w:t>
      </w:r>
    </w:p>
    <w:p w14:paraId="6CDECA76"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0.625000    2.115690    0.707672</w:t>
      </w:r>
    </w:p>
    <w:p w14:paraId="3A09F127"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3.033357    1.611911    0.857855</w:t>
      </w:r>
    </w:p>
    <w:p w14:paraId="2A752861"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3.883328   -0.616696    0.186806</w:t>
      </w:r>
    </w:p>
    <w:p w14:paraId="6B9AE87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2.298652   -2.332205   -0.645492</w:t>
      </w:r>
    </w:p>
    <w:p w14:paraId="30D49477"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-0.104007   -1.818662   -0.817311</w:t>
      </w:r>
    </w:p>
    <w:p w14:paraId="6650697A"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-1.101654    2.511207   -0.871681</w:t>
      </w:r>
    </w:p>
    <w:p w14:paraId="35EB5BC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-2.855822    1.941998   -0.655409</w:t>
      </w:r>
    </w:p>
    <w:p w14:paraId="212C3E01"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-3.804275   -1.222174    1.583390</w:t>
      </w:r>
    </w:p>
    <w:p w14:paraId="39537100"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-2.679917   -1.640076   -0.442876</w:t>
      </w:r>
    </w:p>
    <w:p w14:paraId="5122CF29" w14:textId="77777777" w:rsidR="00C90D38" w:rsidRDefault="00C90D38" w:rsidP="00BC2F62">
      <w:pPr>
        <w:spacing w:after="0" w:line="240" w:lineRule="auto"/>
        <w:jc w:val="both"/>
        <w:rPr>
          <w:rFonts w:ascii="Times New Roman" w:hAnsi="Times New Roman" w:cs="Times New Roman"/>
          <w:sz w:val="24"/>
          <w:szCs w:val="24"/>
        </w:rPr>
      </w:pPr>
    </w:p>
    <w:p w14:paraId="3F7240A5"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D26D13C"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-2144.7361        </w:t>
      </w:r>
      <w:r w:rsidRPr="00DB4198">
        <w:rPr>
          <w:rFonts w:ascii="Times New Roman" w:hAnsi="Times New Roman" w:cs="Times New Roman"/>
          <w:sz w:val="24"/>
          <w:szCs w:val="24"/>
        </w:rPr>
        <w:t xml:space="preserve">     28.3978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79.6131</w:t>
      </w:r>
    </w:p>
    <w:p w14:paraId="7535B5B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135.0520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166.3386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210.4664</w:t>
      </w:r>
    </w:p>
    <w:p w14:paraId="28896CA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249.3929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364.7798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382.1439</w:t>
      </w:r>
    </w:p>
    <w:p w14:paraId="3B18F7B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418.3371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488.0882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518.8808</w:t>
      </w:r>
    </w:p>
    <w:p w14:paraId="47E2F24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627.6928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643.4456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663.0912</w:t>
      </w:r>
    </w:p>
    <w:p w14:paraId="68766C3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707.2126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721.9096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746.5011</w:t>
      </w:r>
    </w:p>
    <w:p w14:paraId="222301B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798.9591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835.4578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867.4943</w:t>
      </w:r>
    </w:p>
    <w:p w14:paraId="340624C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895.1216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905.4916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947.9819</w:t>
      </w:r>
    </w:p>
    <w:p w14:paraId="6ABE72F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999.7058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1021.7064              1024.2820</w:t>
      </w:r>
    </w:p>
    <w:p w14:paraId="274E155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1060.8444              1112.9524              1131.1544</w:t>
      </w:r>
    </w:p>
    <w:p w14:paraId="7994DA9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1189.5044              1211.7188              1291.8256</w:t>
      </w:r>
    </w:p>
    <w:p w14:paraId="5E92604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1333.6309              1356.4583              1426.2339</w:t>
      </w:r>
    </w:p>
    <w:p w14:paraId="3083FE5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1490.8160              1541.0735              1616.3189</w:t>
      </w:r>
    </w:p>
    <w:p w14:paraId="52C0860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1657.7713              1681.5655              1922.5383</w:t>
      </w:r>
    </w:p>
    <w:p w14:paraId="3EE2862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2411.7808              3100.7212              3170.6140</w:t>
      </w:r>
    </w:p>
    <w:p w14:paraId="13411DD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3189.2520              3194.7953              3205.2147</w:t>
      </w:r>
    </w:p>
    <w:p w14:paraId="4422D098"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3211.5388              3221.7396              3267.6925</w:t>
      </w:r>
    </w:p>
    <w:p w14:paraId="06A92AFE" w14:textId="77777777" w:rsidR="00C90D38" w:rsidRPr="00FC7A57" w:rsidRDefault="00C90D38" w:rsidP="00BC2F62">
      <w:pPr>
        <w:spacing w:after="0" w:line="240" w:lineRule="auto"/>
        <w:jc w:val="both"/>
        <w:rPr>
          <w:rFonts w:ascii="Times New Roman" w:hAnsi="Times New Roman" w:cs="Times New Roman"/>
          <w:sz w:val="24"/>
          <w:szCs w:val="24"/>
        </w:rPr>
      </w:pPr>
    </w:p>
    <w:p w14:paraId="22E30899"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i89</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p16</w:t>
      </w:r>
    </w:p>
    <w:p w14:paraId="7ACDA381"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1.049622   -1.177225   -0.277440</w:t>
      </w:r>
    </w:p>
    <w:p w14:paraId="3E068878"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2.397555   -0.848866   -0.293329</w:t>
      </w:r>
    </w:p>
    <w:p w14:paraId="1BAE4022"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2.804093    0.448930   -0.006476</w:t>
      </w:r>
    </w:p>
    <w:p w14:paraId="06DF1858"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1.852454    1.417036    0.288269</w:t>
      </w:r>
    </w:p>
    <w:p w14:paraId="37B5A017"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0.503845    1.089567    0.302641</w:t>
      </w:r>
    </w:p>
    <w:p w14:paraId="4DCB6E11"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0.086900   -0.215024    0.033393</w:t>
      </w:r>
    </w:p>
    <w:p w14:paraId="104A689B"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-1.356009   -0.569433    0.089280</w:t>
      </w:r>
    </w:p>
    <w:p w14:paraId="119BC167"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-2.315134    0.464243   -0.239076</w:t>
      </w:r>
    </w:p>
    <w:p w14:paraId="1F573DA6"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-1.803635   -1.774062    0.456631</w:t>
      </w:r>
    </w:p>
    <w:p w14:paraId="70E4C9BE"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20681">
        <w:rPr>
          <w:rFonts w:ascii="Times New Roman" w:hAnsi="Times New Roman" w:cs="Times New Roman"/>
          <w:sz w:val="24"/>
          <w:szCs w:val="24"/>
        </w:rPr>
        <w:t xml:space="preserve">       -3.224371    1.266172   -0.174362</w:t>
      </w:r>
    </w:p>
    <w:p w14:paraId="141C5FF5"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0.739841   -2.184409   -0.532531</w:t>
      </w:r>
    </w:p>
    <w:p w14:paraId="1F99FD11"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3.131993   -1.605823   -0.543839</w:t>
      </w:r>
    </w:p>
    <w:p w14:paraId="718E3E7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3.857123    0.705744   -0.023718</w:t>
      </w:r>
    </w:p>
    <w:p w14:paraId="78FEDAB4"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2.159749    2.433774    0.505150</w:t>
      </w:r>
    </w:p>
    <w:p w14:paraId="6419214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-0.236156    1.848861    0.529176</w:t>
      </w:r>
    </w:p>
    <w:p w14:paraId="331D89D0"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-1.655532    0.742161   -1.980029</w:t>
      </w:r>
    </w:p>
    <w:p w14:paraId="0F3CCA2E"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-1.117745   -2.554983    0.762850</w:t>
      </w:r>
    </w:p>
    <w:p w14:paraId="2A25037B" w14:textId="77777777" w:rsidR="00C90D38" w:rsidRPr="00720681"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-2.863181   -1.994769    0.472258</w:t>
      </w:r>
    </w:p>
    <w:p w14:paraId="69034512"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20681">
        <w:rPr>
          <w:rFonts w:ascii="Times New Roman" w:hAnsi="Times New Roman" w:cs="Times New Roman"/>
          <w:sz w:val="24"/>
          <w:szCs w:val="24"/>
        </w:rPr>
        <w:t xml:space="preserve">       -3.988012    2.001413   -0.266501</w:t>
      </w:r>
    </w:p>
    <w:p w14:paraId="3D7DB701" w14:textId="77777777" w:rsidR="00C90D38" w:rsidRDefault="00C90D38" w:rsidP="00BC2F62">
      <w:pPr>
        <w:spacing w:after="0" w:line="240" w:lineRule="auto"/>
        <w:jc w:val="both"/>
        <w:rPr>
          <w:rFonts w:ascii="Times New Roman" w:hAnsi="Times New Roman" w:cs="Times New Roman"/>
          <w:sz w:val="24"/>
          <w:szCs w:val="24"/>
        </w:rPr>
      </w:pPr>
    </w:p>
    <w:p w14:paraId="1AE277AF"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D1631A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-889.2181               47.4935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96.0791</w:t>
      </w:r>
    </w:p>
    <w:p w14:paraId="577B3BD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132.2803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189.5845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271.5617</w:t>
      </w:r>
    </w:p>
    <w:p w14:paraId="2DB38A3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322.5547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395.0147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417.6980</w:t>
      </w:r>
    </w:p>
    <w:p w14:paraId="5BCB058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422.2774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490.9004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503.9177</w:t>
      </w:r>
    </w:p>
    <w:p w14:paraId="16A0BF5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620.0910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638.0877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642.0426</w:t>
      </w:r>
    </w:p>
    <w:p w14:paraId="2FD8A97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658.2245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712.7853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732.7696</w:t>
      </w:r>
    </w:p>
    <w:p w14:paraId="25EA440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741.0621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754.9100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801.4487</w:t>
      </w:r>
    </w:p>
    <w:p w14:paraId="2740757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869.5826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921.8321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945.1754</w:t>
      </w:r>
    </w:p>
    <w:p w14:paraId="6EE6530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954.5018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1002.9510              1021.6879</w:t>
      </w:r>
    </w:p>
    <w:p w14:paraId="150C31B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1025.9650              1062.5034              1117.5068</w:t>
      </w:r>
    </w:p>
    <w:p w14:paraId="0FDC5B8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1135.8901              1189.6492              1217.7339</w:t>
      </w:r>
    </w:p>
    <w:p w14:paraId="13B105C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1309.0164              1343.3437              1363.1319</w:t>
      </w:r>
    </w:p>
    <w:p w14:paraId="093800D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1440.4234              1492.0224              1545.4907</w:t>
      </w:r>
    </w:p>
    <w:p w14:paraId="4485AFA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1653.2657              1682.1691              1698.2065</w:t>
      </w:r>
    </w:p>
    <w:p w14:paraId="57B1125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2127.8578              3174.4214              3190.7779</w:t>
      </w:r>
    </w:p>
    <w:p w14:paraId="3F1A01B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3200.3771              3206.4614              3215.8257</w:t>
      </w:r>
    </w:p>
    <w:p w14:paraId="63C12026"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3222.6452              3270.7669              3469.9868</w:t>
      </w:r>
    </w:p>
    <w:p w14:paraId="02FB3B02" w14:textId="77777777" w:rsidR="00C90D38" w:rsidRPr="00FC7A57" w:rsidRDefault="00C90D38" w:rsidP="00BC2F62">
      <w:pPr>
        <w:spacing w:after="0" w:line="240" w:lineRule="auto"/>
        <w:jc w:val="both"/>
        <w:rPr>
          <w:rFonts w:ascii="Times New Roman" w:hAnsi="Times New Roman" w:cs="Times New Roman"/>
          <w:sz w:val="24"/>
          <w:szCs w:val="24"/>
        </w:rPr>
      </w:pPr>
    </w:p>
    <w:p w14:paraId="7B137019"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i89</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i90</w:t>
      </w:r>
    </w:p>
    <w:p w14:paraId="33C06E04"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0.940496    1.166584    0.366394</w:t>
      </w:r>
    </w:p>
    <w:p w14:paraId="78494E77"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2.298371    0.899875    0.461242</w:t>
      </w:r>
    </w:p>
    <w:p w14:paraId="2F542238"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2.795327   -0.344699    0.092070</w:t>
      </w:r>
    </w:p>
    <w:p w14:paraId="49B182E7"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1.919820   -1.322807   -0.361553</w:t>
      </w:r>
    </w:p>
    <w:p w14:paraId="39F7B97A"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0.560356   -1.056898   -0.451061</w:t>
      </w:r>
    </w:p>
    <w:p w14:paraId="6F9343D3"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0.050377    0.196850   -0.104439</w:t>
      </w:r>
    </w:p>
    <w:p w14:paraId="7F9DF2EE"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-1.400352    0.487374   -0.240628</w:t>
      </w:r>
    </w:p>
    <w:p w14:paraId="697D8946"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-1.874523    1.706121   -0.497517</w:t>
      </w:r>
    </w:p>
    <w:p w14:paraId="1008232A"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0.560636    2.130142    0.686519</w:t>
      </w:r>
    </w:p>
    <w:p w14:paraId="2339C8D8"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2.971016    1.663402    0.835717</w:t>
      </w:r>
    </w:p>
    <w:p w14:paraId="7ADABDFD"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3.856115   -0.553614    0.170696</w:t>
      </w:r>
    </w:p>
    <w:p w14:paraId="34B7839A"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2.295816   -2.300059   -0.643085</w:t>
      </w:r>
    </w:p>
    <w:p w14:paraId="7F408BF9"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-0.114762   -1.832550   -0.794200</w:t>
      </w:r>
    </w:p>
    <w:p w14:paraId="6A46D846"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-1.216260    2.555377   -0.642853</w:t>
      </w:r>
    </w:p>
    <w:p w14:paraId="3AE3E958"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-2.940247    1.882796   -0.583549</w:t>
      </w:r>
    </w:p>
    <w:p w14:paraId="547BAEBB"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-2.353020   -0.666005   -0.131982</w:t>
      </w:r>
    </w:p>
    <w:p w14:paraId="27EB2D01"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-2.810381   -1.149585    0.991690</w:t>
      </w:r>
    </w:p>
    <w:p w14:paraId="042A3684"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-2.681453   -1.115496   -1.076227</w:t>
      </w:r>
    </w:p>
    <w:p w14:paraId="627A0D70"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-3.489696   -1.930860    1.301685</w:t>
      </w:r>
    </w:p>
    <w:p w14:paraId="7F627752" w14:textId="77777777" w:rsidR="00C90D38" w:rsidRDefault="00C90D38" w:rsidP="00BC2F62">
      <w:pPr>
        <w:spacing w:after="0" w:line="240" w:lineRule="auto"/>
        <w:jc w:val="both"/>
        <w:rPr>
          <w:rFonts w:ascii="Times New Roman" w:hAnsi="Times New Roman" w:cs="Times New Roman"/>
          <w:sz w:val="24"/>
          <w:szCs w:val="24"/>
        </w:rPr>
      </w:pPr>
    </w:p>
    <w:p w14:paraId="7F888BBB"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34658A6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-122.4825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46.4237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127.9884</w:t>
      </w:r>
    </w:p>
    <w:p w14:paraId="367A986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210.6708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266.8764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326.3251</w:t>
      </w:r>
    </w:p>
    <w:p w14:paraId="1835C09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417.2259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426.3979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488.8203</w:t>
      </w:r>
    </w:p>
    <w:p w14:paraId="6129855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494.4628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630.2973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641.2079</w:t>
      </w:r>
    </w:p>
    <w:p w14:paraId="10EE494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689.6498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710.5089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728.9413</w:t>
      </w:r>
    </w:p>
    <w:p w14:paraId="207F0D3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745.1923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805.4284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839.3894</w:t>
      </w:r>
    </w:p>
    <w:p w14:paraId="452B466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860.1270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867.4983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944.3658</w:t>
      </w:r>
    </w:p>
    <w:p w14:paraId="2837EF0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950.6179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976.8159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1000.4591</w:t>
      </w:r>
    </w:p>
    <w:p w14:paraId="04DA8A3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1021.2120              1024.4979              1062.8037</w:t>
      </w:r>
    </w:p>
    <w:p w14:paraId="4EF4EDD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1117.8272              1138.4359              1190.6859</w:t>
      </w:r>
    </w:p>
    <w:p w14:paraId="2555421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1218.6299              1245.5977              1307.9771</w:t>
      </w:r>
    </w:p>
    <w:p w14:paraId="52D58FA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1338.5735              1363.8224              1442.7736</w:t>
      </w:r>
    </w:p>
    <w:p w14:paraId="65F3BF1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1491.6235              1543.9195              1651.8523</w:t>
      </w:r>
    </w:p>
    <w:p w14:paraId="52F6F0F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1681.2162              1686.6278              1719.2853</w:t>
      </w:r>
    </w:p>
    <w:p w14:paraId="6687B14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3050.9938              3166.6982              3189.8974</w:t>
      </w:r>
    </w:p>
    <w:p w14:paraId="7EA9312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3197.7186              3207.0524              3213.1961</w:t>
      </w:r>
    </w:p>
    <w:p w14:paraId="3BCEC99B"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3222.5454              3256.0015              3258.6177</w:t>
      </w:r>
    </w:p>
    <w:p w14:paraId="07191AA6" w14:textId="77777777" w:rsidR="00C90D38" w:rsidRPr="00FC7A57" w:rsidRDefault="00C90D38" w:rsidP="00BC2F62">
      <w:pPr>
        <w:spacing w:after="0" w:line="240" w:lineRule="auto"/>
        <w:jc w:val="both"/>
        <w:rPr>
          <w:rFonts w:ascii="Times New Roman" w:hAnsi="Times New Roman" w:cs="Times New Roman"/>
          <w:sz w:val="24"/>
          <w:szCs w:val="24"/>
        </w:rPr>
      </w:pPr>
    </w:p>
    <w:p w14:paraId="692015E3"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i90</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i93</w:t>
      </w:r>
    </w:p>
    <w:p w14:paraId="0EF49F87"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0.667002   -1.369667   -0.278281</w:t>
      </w:r>
    </w:p>
    <w:p w14:paraId="5998AD65"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2.036900   -1.151776   -0.435537</w:t>
      </w:r>
    </w:p>
    <w:p w14:paraId="5140F41A"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2.592389    0.080896   -0.091895</w:t>
      </w:r>
    </w:p>
    <w:p w14:paraId="43E15F50"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1.802090    1.075271    0.455967</w:t>
      </w:r>
    </w:p>
    <w:p w14:paraId="3812600C"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0.413933    0.873299    0.626546</w:t>
      </w:r>
    </w:p>
    <w:p w14:paraId="33FB79FC"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-0.147039   -0.384338    0.247784</w:t>
      </w:r>
    </w:p>
    <w:p w14:paraId="51839947"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-1.618836   -0.397430    0.113711</w:t>
      </w:r>
    </w:p>
    <w:p w14:paraId="409C25BD"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-2.038922    0.906948   -0.440647</w:t>
      </w:r>
    </w:p>
    <w:p w14:paraId="4160A18C"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-2.434499   -1.417032    0.385513</w:t>
      </w:r>
    </w:p>
    <w:p w14:paraId="33224230"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-1.100305    1.828094   -0.559660</w:t>
      </w:r>
    </w:p>
    <w:p w14:paraId="44520C78"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0.218899   -2.294366   -0.626266</w:t>
      </w:r>
    </w:p>
    <w:p w14:paraId="1AB53A0D"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2.663105   -1.931857   -0.852647</w:t>
      </w:r>
    </w:p>
    <w:p w14:paraId="3580D220"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3.654803    0.249296   -0.228986</w:t>
      </w:r>
    </w:p>
    <w:p w14:paraId="2A09E174"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2.248971    2.006508    0.785066</w:t>
      </w:r>
    </w:p>
    <w:p w14:paraId="581AF216"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-0.088481    1.468406    1.383072</w:t>
      </w:r>
    </w:p>
    <w:p w14:paraId="1CC612C2"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-3.077708    1.063922   -0.727046</w:t>
      </w:r>
    </w:p>
    <w:p w14:paraId="75CA4B01"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-2.058919   -2.340660    0.810669</w:t>
      </w:r>
    </w:p>
    <w:p w14:paraId="6CAC5DD8"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-3.499971   -1.347687    0.195533</w:t>
      </w:r>
    </w:p>
    <w:p w14:paraId="2B992AAB"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-1.096980    2.860853   -0.880396</w:t>
      </w:r>
    </w:p>
    <w:p w14:paraId="2E06BE0F" w14:textId="77777777" w:rsidR="00C90D38" w:rsidRDefault="00C90D38" w:rsidP="00BC2F62">
      <w:pPr>
        <w:spacing w:after="0" w:line="240" w:lineRule="auto"/>
        <w:jc w:val="both"/>
        <w:rPr>
          <w:rFonts w:ascii="Times New Roman" w:hAnsi="Times New Roman" w:cs="Times New Roman"/>
          <w:sz w:val="24"/>
          <w:szCs w:val="24"/>
        </w:rPr>
      </w:pPr>
    </w:p>
    <w:p w14:paraId="53B61A6B"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0C2053F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-583.3639               106.1163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167.4896</w:t>
      </w:r>
    </w:p>
    <w:p w14:paraId="4F41DD1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240.7762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268.7202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357.1664</w:t>
      </w:r>
    </w:p>
    <w:p w14:paraId="2CCB4AD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409.1120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485.9138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538.9215</w:t>
      </w:r>
    </w:p>
    <w:p w14:paraId="0E03F12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549.9192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616.4988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628.9478</w:t>
      </w:r>
    </w:p>
    <w:p w14:paraId="4846479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690.1800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734.6566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754.8973</w:t>
      </w:r>
    </w:p>
    <w:p w14:paraId="4B356C6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771.1472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784.6860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801.9183</w:t>
      </w:r>
    </w:p>
    <w:p w14:paraId="5B8DAC7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864.8468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894.2493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911.8821</w:t>
      </w:r>
    </w:p>
    <w:p w14:paraId="651E891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933.1480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961.0408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977.3780</w:t>
      </w:r>
    </w:p>
    <w:p w14:paraId="5F7EA0E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1004.2732              1021.4116              1050.1441</w:t>
      </w:r>
    </w:p>
    <w:p w14:paraId="17EFC4C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1100.1221              1137.4204              1182.5118</w:t>
      </w:r>
    </w:p>
    <w:p w14:paraId="645D516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1199.0660              1225.4388              1302.4680</w:t>
      </w:r>
    </w:p>
    <w:p w14:paraId="6B09867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1330.5755              1351.3424              1444.6713</w:t>
      </w:r>
    </w:p>
    <w:p w14:paraId="67790C4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1465.9594              1524.0797              1601.4918</w:t>
      </w:r>
    </w:p>
    <w:p w14:paraId="29D7DEE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1632.8943              1637.5692              1733.3816</w:t>
      </w:r>
    </w:p>
    <w:p w14:paraId="598FDE3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3147.2955              3158.9964              3166.7896</w:t>
      </w:r>
    </w:p>
    <w:p w14:paraId="7F4E00E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3190.4255              3196.5848              3209.5080</w:t>
      </w:r>
    </w:p>
    <w:p w14:paraId="6E85C54E"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3220.8708              3245.3881              3249.4182</w:t>
      </w:r>
    </w:p>
    <w:p w14:paraId="1CEF3973" w14:textId="77777777" w:rsidR="00C90D38" w:rsidRPr="00FC7A57" w:rsidRDefault="00C90D38" w:rsidP="00BC2F62">
      <w:pPr>
        <w:spacing w:after="0" w:line="240" w:lineRule="auto"/>
        <w:jc w:val="both"/>
        <w:rPr>
          <w:rFonts w:ascii="Times New Roman" w:hAnsi="Times New Roman" w:cs="Times New Roman"/>
          <w:sz w:val="24"/>
          <w:szCs w:val="24"/>
        </w:rPr>
      </w:pPr>
    </w:p>
    <w:p w14:paraId="207BAAD9"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i93</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p20</w:t>
      </w:r>
    </w:p>
    <w:p w14:paraId="435617E8"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0.724151   -1.483723    0.025955</w:t>
      </w:r>
    </w:p>
    <w:p w14:paraId="58DFE749"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2.088359   -1.200299   -0.021871</w:t>
      </w:r>
    </w:p>
    <w:p w14:paraId="20B8CAB7"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2.542596    0.119610   -0.096444</w:t>
      </w:r>
    </w:p>
    <w:p w14:paraId="6C45973C"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1.654625    1.181630   -0.071748</w:t>
      </w:r>
    </w:p>
    <w:p w14:paraId="44C7C0F2"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0.285416    0.908354    0.094763</w:t>
      </w:r>
    </w:p>
    <w:p w14:paraId="3E41F056"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-0.174975   -0.435059    0.047654</w:t>
      </w:r>
    </w:p>
    <w:p w14:paraId="02ADE6B7"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-1.645937   -0.400436   -0.022795</w:t>
      </w:r>
    </w:p>
    <w:p w14:paraId="6478BB4B"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-2.005401    1.025494   -0.109618</w:t>
      </w:r>
    </w:p>
    <w:p w14:paraId="06B60AA9"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-2.488744   -1.436659   -0.009477</w:t>
      </w:r>
    </w:p>
    <w:p w14:paraId="10C3BAC8"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-0.901079    1.782957   -0.047643</w:t>
      </w:r>
    </w:p>
    <w:p w14:paraId="3FE145C6"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0.379869   -2.512499    0.013080</w:t>
      </w:r>
    </w:p>
    <w:p w14:paraId="403EA2D5"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2.805493   -2.012691   -0.040956</w:t>
      </w:r>
    </w:p>
    <w:p w14:paraId="3DF9A06B"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3.605791    0.311732   -0.185626</w:t>
      </w:r>
    </w:p>
    <w:p w14:paraId="2C8BF6F3"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2.008001    2.204771   -0.130445</w:t>
      </w:r>
    </w:p>
    <w:p w14:paraId="108D8619"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0.297072    1.139307    1.882916</w:t>
      </w:r>
    </w:p>
    <w:p w14:paraId="205E1AF1"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-3.023553    1.381332   -0.191426</w:t>
      </w:r>
    </w:p>
    <w:p w14:paraId="553C4952"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-2.130973   -2.457161    0.070908</w:t>
      </w:r>
    </w:p>
    <w:p w14:paraId="04D5AA5B"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-3.560466   -1.289309   -0.079239</w:t>
      </w:r>
    </w:p>
    <w:p w14:paraId="13F51730"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-0.855294    2.863299   -0.071866</w:t>
      </w:r>
    </w:p>
    <w:p w14:paraId="3C8753C5" w14:textId="77777777" w:rsidR="00C90D38" w:rsidRDefault="00C90D38" w:rsidP="00BC2F62">
      <w:pPr>
        <w:spacing w:after="0" w:line="240" w:lineRule="auto"/>
        <w:jc w:val="both"/>
        <w:rPr>
          <w:rFonts w:ascii="Times New Roman" w:hAnsi="Times New Roman" w:cs="Times New Roman"/>
          <w:sz w:val="24"/>
          <w:szCs w:val="24"/>
        </w:rPr>
      </w:pPr>
    </w:p>
    <w:p w14:paraId="2EA58369"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EAF1AA1"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-1044.6063         </w:t>
      </w:r>
      <w:r w:rsidRPr="00DB4198">
        <w:rPr>
          <w:rFonts w:ascii="Times New Roman" w:hAnsi="Times New Roman" w:cs="Times New Roman"/>
          <w:sz w:val="24"/>
          <w:szCs w:val="24"/>
        </w:rPr>
        <w:t xml:space="preserve">    123.4922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201.7711</w:t>
      </w:r>
    </w:p>
    <w:p w14:paraId="3E9D50E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251.6676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299.5623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379.7048</w:t>
      </w:r>
    </w:p>
    <w:p w14:paraId="3435938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406.0330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466.3691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496.0086</w:t>
      </w:r>
    </w:p>
    <w:p w14:paraId="06693AD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543.4091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557.7994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577.5410</w:t>
      </w:r>
    </w:p>
    <w:p w14:paraId="0E034F0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658.4572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670.8063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722.9238</w:t>
      </w:r>
    </w:p>
    <w:p w14:paraId="2FFBA23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760.9780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776.2860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794.5127</w:t>
      </w:r>
    </w:p>
    <w:p w14:paraId="638B470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816.3653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865.3629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893.5842</w:t>
      </w:r>
    </w:p>
    <w:p w14:paraId="713023E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944.0468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948.4392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963.0239</w:t>
      </w:r>
    </w:p>
    <w:p w14:paraId="5EDEC27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968.8623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1005.5089              1047.6894</w:t>
      </w:r>
    </w:p>
    <w:p w14:paraId="22D63B6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1088.6617              1110.6841              1154.4457</w:t>
      </w:r>
    </w:p>
    <w:p w14:paraId="0FB1837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1180.2612              1214.7883              1249.3035</w:t>
      </w:r>
    </w:p>
    <w:p w14:paraId="280C08D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1329.2827              1334.6949              1385.9246</w:t>
      </w:r>
    </w:p>
    <w:p w14:paraId="70BB55C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1451.6618              1479.0043              1507.7006</w:t>
      </w:r>
    </w:p>
    <w:p w14:paraId="5DD685F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1613.2362              1648.1257              1662.6754</w:t>
      </w:r>
    </w:p>
    <w:p w14:paraId="09DD2F8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1728.8327              3163.2564              3190.9214</w:t>
      </w:r>
    </w:p>
    <w:p w14:paraId="0574A0F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3197.8974              3210.7906              3222.6967</w:t>
      </w:r>
    </w:p>
    <w:p w14:paraId="664EE3B0"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3229.1171              3251.6599              3253.7391</w:t>
      </w:r>
    </w:p>
    <w:p w14:paraId="7B81C23B" w14:textId="77777777" w:rsidR="00C90D38" w:rsidRPr="00FC7A57" w:rsidRDefault="00C90D38" w:rsidP="00BC2F62">
      <w:pPr>
        <w:spacing w:after="0" w:line="240" w:lineRule="auto"/>
        <w:jc w:val="both"/>
        <w:rPr>
          <w:rFonts w:ascii="Times New Roman" w:hAnsi="Times New Roman" w:cs="Times New Roman"/>
          <w:sz w:val="24"/>
          <w:szCs w:val="24"/>
        </w:rPr>
      </w:pPr>
    </w:p>
    <w:p w14:paraId="3C0555D5"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i25</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i80</w:t>
      </w:r>
    </w:p>
    <w:p w14:paraId="33BAA4B8"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-1.147387    1.342400   -0.000012</w:t>
      </w:r>
    </w:p>
    <w:p w14:paraId="1A4E069B"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-2.508428    1.011894    0.000052</w:t>
      </w:r>
    </w:p>
    <w:p w14:paraId="3E602108"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-2.923822   -0.309452    0.000054</w:t>
      </w:r>
    </w:p>
    <w:p w14:paraId="08DFF6A4"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-1.982800   -1.356209   -0.000040</w:t>
      </w:r>
    </w:p>
    <w:p w14:paraId="1305B70A"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-0.663541   -1.004152   -0.000080</w:t>
      </w:r>
    </w:p>
    <w:p w14:paraId="5D4BBCB8"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-0.212599    0.322764   -0.000085</w:t>
      </w:r>
    </w:p>
    <w:p w14:paraId="3D93C0A0"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1.251298    0.281101   -0.000040</w:t>
      </w:r>
    </w:p>
    <w:p w14:paraId="68519589"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1.766834   -0.940979    0.000031</w:t>
      </w:r>
    </w:p>
    <w:p w14:paraId="1CE299B0"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2.607776    0.957926   -0.000026</w:t>
      </w:r>
    </w:p>
    <w:p w14:paraId="3C2EC483"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3.222124   -0.499144    0.000071</w:t>
      </w:r>
    </w:p>
    <w:p w14:paraId="6935ABAE"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-0.833645    2.380744   -0.000021</w:t>
      </w:r>
    </w:p>
    <w:p w14:paraId="4B082719"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-3.248741    1.803813    0.000112</w:t>
      </w:r>
    </w:p>
    <w:p w14:paraId="12D0D1B6"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-3.982847   -0.543073    0.000146</w:t>
      </w:r>
    </w:p>
    <w:p w14:paraId="7009EE9C"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-2.306050   -2.391056   -0.000042</w:t>
      </w:r>
    </w:p>
    <w:p w14:paraId="4813B90D"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0.624879   -1.665097    0.000093</w:t>
      </w:r>
    </w:p>
    <w:p w14:paraId="37AF1498"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2.845519    1.540243    0.893752</w:t>
      </w:r>
    </w:p>
    <w:p w14:paraId="52B5E222"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2.845596    1.540169   -0.893828</w:t>
      </w:r>
    </w:p>
    <w:p w14:paraId="26B1272B"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3.799338   -0.751350   -0.892083</w:t>
      </w:r>
    </w:p>
    <w:p w14:paraId="753856EA"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3.799223   -0.751279    0.892320</w:t>
      </w:r>
    </w:p>
    <w:p w14:paraId="0D6B34FD" w14:textId="77777777" w:rsidR="00C90D38" w:rsidRDefault="00C90D38" w:rsidP="00BC2F62">
      <w:pPr>
        <w:spacing w:after="0" w:line="240" w:lineRule="auto"/>
        <w:jc w:val="both"/>
        <w:rPr>
          <w:rFonts w:ascii="Times New Roman" w:hAnsi="Times New Roman" w:cs="Times New Roman"/>
          <w:sz w:val="24"/>
          <w:szCs w:val="24"/>
        </w:rPr>
      </w:pPr>
    </w:p>
    <w:p w14:paraId="64DC89A0"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B98B66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w:t>
      </w:r>
      <w:r>
        <w:rPr>
          <w:rFonts w:ascii="Times New Roman" w:hAnsi="Times New Roman" w:cs="Times New Roman"/>
          <w:sz w:val="24"/>
          <w:szCs w:val="24"/>
        </w:rPr>
        <w:t xml:space="preserve">2175.7697       </w:t>
      </w:r>
      <w:r w:rsidRPr="00DB4198">
        <w:rPr>
          <w:rFonts w:ascii="Times New Roman" w:hAnsi="Times New Roman" w:cs="Times New Roman"/>
          <w:sz w:val="24"/>
          <w:szCs w:val="24"/>
        </w:rPr>
        <w:t xml:space="preserve">      89.3594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141.0078</w:t>
      </w:r>
    </w:p>
    <w:p w14:paraId="2C9ABA9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221.4178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223.5586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381.7920</w:t>
      </w:r>
    </w:p>
    <w:p w14:paraId="46F490E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400.8997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416.0826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510.1745</w:t>
      </w:r>
    </w:p>
    <w:p w14:paraId="2F682FF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570.1747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637.5648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690.0683</w:t>
      </w:r>
    </w:p>
    <w:p w14:paraId="4B059B4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724.2215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757.0235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808.3753</w:t>
      </w:r>
    </w:p>
    <w:p w14:paraId="3121FC1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842.5138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873.7289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881.2997</w:t>
      </w:r>
    </w:p>
    <w:p w14:paraId="7FD17C6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944.6025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995.5269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997.5344</w:t>
      </w:r>
    </w:p>
    <w:p w14:paraId="229FAC5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1002.3014              1034.7305              1037.7041</w:t>
      </w:r>
    </w:p>
    <w:p w14:paraId="62A3E69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1065.8096              1079.4062              1089.2623</w:t>
      </w:r>
    </w:p>
    <w:p w14:paraId="44D300C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1134.2209              1163.7119              1188.8906</w:t>
      </w:r>
    </w:p>
    <w:p w14:paraId="6DD1DA2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1192.9160              1232.7341              1283.7828</w:t>
      </w:r>
    </w:p>
    <w:p w14:paraId="26AA569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1315.5915              1404.7843              1458.6950</w:t>
      </w:r>
    </w:p>
    <w:p w14:paraId="6FC9C66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1464.4111              1485.3986              1489.9889</w:t>
      </w:r>
    </w:p>
    <w:p w14:paraId="2ACE84C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1641.7684              1656.2884              1696.6217</w:t>
      </w:r>
    </w:p>
    <w:p w14:paraId="4FC8112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1754.6108              3061.5727              3073.6375</w:t>
      </w:r>
    </w:p>
    <w:p w14:paraId="494780C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3116.8284              3132.1013              3186.8453</w:t>
      </w:r>
    </w:p>
    <w:p w14:paraId="57242A2F"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3192.8442              3204.0889              3219.0422</w:t>
      </w:r>
    </w:p>
    <w:p w14:paraId="21732963" w14:textId="77777777" w:rsidR="00C90D38" w:rsidRPr="00FC7A57" w:rsidRDefault="00C90D38" w:rsidP="00BC2F62">
      <w:pPr>
        <w:spacing w:after="0" w:line="240" w:lineRule="auto"/>
        <w:jc w:val="both"/>
        <w:rPr>
          <w:rFonts w:ascii="Times New Roman" w:hAnsi="Times New Roman" w:cs="Times New Roman"/>
          <w:sz w:val="24"/>
          <w:szCs w:val="24"/>
        </w:rPr>
      </w:pPr>
    </w:p>
    <w:p w14:paraId="5A078C69"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i80</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i82</w:t>
      </w:r>
    </w:p>
    <w:p w14:paraId="6EA282FD"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-1.296806    1.384717    0.180892</w:t>
      </w:r>
    </w:p>
    <w:p w14:paraId="6B8824DC"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-2.546251    0.820396   -0.059061</w:t>
      </w:r>
    </w:p>
    <w:p w14:paraId="60FAFCFD"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-2.704207   -0.557050   -0.230426</w:t>
      </w:r>
    </w:p>
    <w:p w14:paraId="17C85380"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-1.612123   -1.430918   -0.176425</w:t>
      </w:r>
    </w:p>
    <w:p w14:paraId="7B3803F4"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-0.379022   -0.856058    0.056818</w:t>
      </w:r>
    </w:p>
    <w:p w14:paraId="2EFC9929"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-0.209396    0.518061    0.245031</w:t>
      </w:r>
    </w:p>
    <w:p w14:paraId="2B8C7491"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1.229526    0.556500    0.401911</w:t>
      </w:r>
    </w:p>
    <w:p w14:paraId="46609AC5"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1.666087   -0.765052    0.624656</w:t>
      </w:r>
    </w:p>
    <w:p w14:paraId="031E44F9"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2.414502    0.915161   -0.470851</w:t>
      </w:r>
    </w:p>
    <w:p w14:paraId="3B48A9EC"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2225B">
        <w:rPr>
          <w:rFonts w:ascii="Times New Roman" w:hAnsi="Times New Roman" w:cs="Times New Roman"/>
          <w:sz w:val="24"/>
          <w:szCs w:val="24"/>
        </w:rPr>
        <w:t xml:space="preserve">        2.865757   -0.582383   -0.294000</w:t>
      </w:r>
    </w:p>
    <w:p w14:paraId="6DAB95AE"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-1.183950    2.454381    0.316985</w:t>
      </w:r>
    </w:p>
    <w:p w14:paraId="6A9A27F9"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-3.420083    1.460391   -0.113065</w:t>
      </w:r>
    </w:p>
    <w:p w14:paraId="36FC6DB9"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-3.695611   -0.957341   -0.416418</w:t>
      </w:r>
    </w:p>
    <w:p w14:paraId="0D0A2C20"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-1.746299   -2.496848   -0.320225</w:t>
      </w:r>
    </w:p>
    <w:p w14:paraId="5A4B79E7"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1.542326   -1.437067    1.464858</w:t>
      </w:r>
    </w:p>
    <w:p w14:paraId="1C906830"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3.116133    1.629421   -0.032261</w:t>
      </w:r>
    </w:p>
    <w:p w14:paraId="6AF9C809"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2.178950    1.227363   -1.491878</w:t>
      </w:r>
    </w:p>
    <w:p w14:paraId="0B7BEFDE" w14:textId="77777777" w:rsidR="00C90D38" w:rsidRPr="00F2225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2.788711   -1.145911   -1.226337</w:t>
      </w:r>
    </w:p>
    <w:p w14:paraId="2CADCF06"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2225B">
        <w:rPr>
          <w:rFonts w:ascii="Times New Roman" w:hAnsi="Times New Roman" w:cs="Times New Roman"/>
          <w:sz w:val="24"/>
          <w:szCs w:val="24"/>
        </w:rPr>
        <w:t xml:space="preserve">        3.851426   -0.754628    0.147072</w:t>
      </w:r>
    </w:p>
    <w:p w14:paraId="22EBD593" w14:textId="77777777" w:rsidR="00C90D38" w:rsidRDefault="00C90D38" w:rsidP="00BC2F62">
      <w:pPr>
        <w:spacing w:after="0" w:line="240" w:lineRule="auto"/>
        <w:jc w:val="both"/>
        <w:rPr>
          <w:rFonts w:ascii="Times New Roman" w:hAnsi="Times New Roman" w:cs="Times New Roman"/>
          <w:sz w:val="24"/>
          <w:szCs w:val="24"/>
        </w:rPr>
      </w:pPr>
    </w:p>
    <w:p w14:paraId="4C6D2B50"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3237DC6"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-650.3127         </w:t>
      </w:r>
      <w:r w:rsidRPr="00DB4198">
        <w:rPr>
          <w:rFonts w:ascii="Times New Roman" w:hAnsi="Times New Roman" w:cs="Times New Roman"/>
          <w:sz w:val="24"/>
          <w:szCs w:val="24"/>
        </w:rPr>
        <w:t xml:space="preserve">     103.0563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127.2214</w:t>
      </w:r>
    </w:p>
    <w:p w14:paraId="539CC30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250.8822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283.6420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383.4035</w:t>
      </w:r>
    </w:p>
    <w:p w14:paraId="3FF218C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416.2494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525.8157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539.4249</w:t>
      </w:r>
    </w:p>
    <w:p w14:paraId="45ACE66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591.6883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699.5994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728.1739</w:t>
      </w:r>
    </w:p>
    <w:p w14:paraId="150FD70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749.9611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775.2231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797.1143</w:t>
      </w:r>
    </w:p>
    <w:p w14:paraId="1BB9310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857.9774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895.8725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898.0254</w:t>
      </w:r>
    </w:p>
    <w:p w14:paraId="2A9B0C0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943.2083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972.1594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980.6441</w:t>
      </w:r>
    </w:p>
    <w:p w14:paraId="19290F4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1009.4194              1014.2214              1034.6472</w:t>
      </w:r>
    </w:p>
    <w:p w14:paraId="573C137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1065.4470              1084.7966              1126.5716</w:t>
      </w:r>
    </w:p>
    <w:p w14:paraId="36C3EC6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1161.1745              1169.4402              1180.4738</w:t>
      </w:r>
    </w:p>
    <w:p w14:paraId="15506D3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1217.7679              1250.8629              1283.5961</w:t>
      </w:r>
    </w:p>
    <w:p w14:paraId="497B2D0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1304.1406              1368.1183              1404.3472</w:t>
      </w:r>
    </w:p>
    <w:p w14:paraId="157C238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1459.1949              1462.0145              1486.9509</w:t>
      </w:r>
    </w:p>
    <w:p w14:paraId="566C3A7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1497.8032              1622.4086              1644.2430</w:t>
      </w:r>
    </w:p>
    <w:p w14:paraId="110C2FE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3060.2797              3066.4348              3109.3754</w:t>
      </w:r>
    </w:p>
    <w:p w14:paraId="1B9601F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3129.0736              3181.5922              3195.5299</w:t>
      </w:r>
    </w:p>
    <w:p w14:paraId="64D5324C"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3206.5548              3212.9345              3219.3413</w:t>
      </w:r>
    </w:p>
    <w:p w14:paraId="61F76CD7" w14:textId="77777777" w:rsidR="00C90D38" w:rsidRPr="00FC7A57" w:rsidRDefault="00C90D38" w:rsidP="00BC2F62">
      <w:pPr>
        <w:spacing w:after="0" w:line="240" w:lineRule="auto"/>
        <w:jc w:val="both"/>
        <w:rPr>
          <w:rFonts w:ascii="Times New Roman" w:hAnsi="Times New Roman" w:cs="Times New Roman"/>
          <w:sz w:val="24"/>
          <w:szCs w:val="24"/>
        </w:rPr>
      </w:pPr>
    </w:p>
    <w:p w14:paraId="6C176F23"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i82</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i84</w:t>
      </w:r>
    </w:p>
    <w:p w14:paraId="5A0F754B"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05BC9">
        <w:rPr>
          <w:rFonts w:ascii="Times New Roman" w:hAnsi="Times New Roman" w:cs="Times New Roman"/>
          <w:sz w:val="24"/>
          <w:szCs w:val="24"/>
        </w:rPr>
        <w:t xml:space="preserve">        1.300365    1.431144   -0.044477</w:t>
      </w:r>
    </w:p>
    <w:p w14:paraId="1E13A786"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05BC9">
        <w:rPr>
          <w:rFonts w:ascii="Times New Roman" w:hAnsi="Times New Roman" w:cs="Times New Roman"/>
          <w:sz w:val="24"/>
          <w:szCs w:val="24"/>
        </w:rPr>
        <w:t xml:space="preserve">        2.471100    0.709898    0.199122</w:t>
      </w:r>
    </w:p>
    <w:p w14:paraId="730E7B05"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05BC9">
        <w:rPr>
          <w:rFonts w:ascii="Times New Roman" w:hAnsi="Times New Roman" w:cs="Times New Roman"/>
          <w:sz w:val="24"/>
          <w:szCs w:val="24"/>
        </w:rPr>
        <w:t xml:space="preserve">        2.462907   -0.681355    0.222022</w:t>
      </w:r>
    </w:p>
    <w:p w14:paraId="0D9269A1"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05BC9">
        <w:rPr>
          <w:rFonts w:ascii="Times New Roman" w:hAnsi="Times New Roman" w:cs="Times New Roman"/>
          <w:sz w:val="24"/>
          <w:szCs w:val="24"/>
        </w:rPr>
        <w:t xml:space="preserve">        1.282067   -1.402852    0.005351</w:t>
      </w:r>
    </w:p>
    <w:p w14:paraId="44EAEDE0"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05BC9">
        <w:rPr>
          <w:rFonts w:ascii="Times New Roman" w:hAnsi="Times New Roman" w:cs="Times New Roman"/>
          <w:sz w:val="24"/>
          <w:szCs w:val="24"/>
        </w:rPr>
        <w:t xml:space="preserve">        0.124557   -0.691498   -0.246005</w:t>
      </w:r>
    </w:p>
    <w:p w14:paraId="03B4808C"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05BC9">
        <w:rPr>
          <w:rFonts w:ascii="Times New Roman" w:hAnsi="Times New Roman" w:cs="Times New Roman"/>
          <w:sz w:val="24"/>
          <w:szCs w:val="24"/>
        </w:rPr>
        <w:t xml:space="preserve">        0.133471    0.712657   -0.268486</w:t>
      </w:r>
    </w:p>
    <w:p w14:paraId="3EB429FD"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05BC9">
        <w:rPr>
          <w:rFonts w:ascii="Times New Roman" w:hAnsi="Times New Roman" w:cs="Times New Roman"/>
          <w:sz w:val="24"/>
          <w:szCs w:val="24"/>
        </w:rPr>
        <w:t xml:space="preserve">       -1.232722    1.097528   -0.561587</w:t>
      </w:r>
    </w:p>
    <w:p w14:paraId="20BBB26B"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05BC9">
        <w:rPr>
          <w:rFonts w:ascii="Times New Roman" w:hAnsi="Times New Roman" w:cs="Times New Roman"/>
          <w:sz w:val="24"/>
          <w:szCs w:val="24"/>
        </w:rPr>
        <w:t xml:space="preserve">       -1.277060   -1.096795   -0.510557</w:t>
      </w:r>
    </w:p>
    <w:p w14:paraId="5BB86EBD"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05BC9">
        <w:rPr>
          <w:rFonts w:ascii="Times New Roman" w:hAnsi="Times New Roman" w:cs="Times New Roman"/>
          <w:sz w:val="24"/>
          <w:szCs w:val="24"/>
        </w:rPr>
        <w:t xml:space="preserve">       -2.428999    0.843221    0.295258</w:t>
      </w:r>
    </w:p>
    <w:p w14:paraId="4D7D2785"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F05BC9">
        <w:rPr>
          <w:rFonts w:ascii="Times New Roman" w:hAnsi="Times New Roman" w:cs="Times New Roman"/>
          <w:sz w:val="24"/>
          <w:szCs w:val="24"/>
        </w:rPr>
        <w:t xml:space="preserve">       -2.311841   -0.685288    0.526461</w:t>
      </w:r>
    </w:p>
    <w:p w14:paraId="5561F182"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05BC9">
        <w:rPr>
          <w:rFonts w:ascii="Times New Roman" w:hAnsi="Times New Roman" w:cs="Times New Roman"/>
          <w:sz w:val="24"/>
          <w:szCs w:val="24"/>
        </w:rPr>
        <w:t xml:space="preserve">        1.309858    2.514264   -0.090857</w:t>
      </w:r>
    </w:p>
    <w:p w14:paraId="297ADA0D"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05BC9">
        <w:rPr>
          <w:rFonts w:ascii="Times New Roman" w:hAnsi="Times New Roman" w:cs="Times New Roman"/>
          <w:sz w:val="24"/>
          <w:szCs w:val="24"/>
        </w:rPr>
        <w:t xml:space="preserve">        3.404056    1.238738    0.358191</w:t>
      </w:r>
    </w:p>
    <w:p w14:paraId="690BE5AF"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05BC9">
        <w:rPr>
          <w:rFonts w:ascii="Times New Roman" w:hAnsi="Times New Roman" w:cs="Times New Roman"/>
          <w:sz w:val="24"/>
          <w:szCs w:val="24"/>
        </w:rPr>
        <w:t xml:space="preserve">        3.390495   -1.214503    0.398413</w:t>
      </w:r>
    </w:p>
    <w:p w14:paraId="087756ED"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05BC9">
        <w:rPr>
          <w:rFonts w:ascii="Times New Roman" w:hAnsi="Times New Roman" w:cs="Times New Roman"/>
          <w:sz w:val="24"/>
          <w:szCs w:val="24"/>
        </w:rPr>
        <w:t xml:space="preserve">        1.286756   -2.487704    0.014507</w:t>
      </w:r>
    </w:p>
    <w:p w14:paraId="654E683C"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05BC9">
        <w:rPr>
          <w:rFonts w:ascii="Times New Roman" w:hAnsi="Times New Roman" w:cs="Times New Roman"/>
          <w:sz w:val="24"/>
          <w:szCs w:val="24"/>
        </w:rPr>
        <w:t xml:space="preserve">       -1.501946   -1.875064   -1.232386</w:t>
      </w:r>
    </w:p>
    <w:p w14:paraId="0C01B119"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05BC9">
        <w:rPr>
          <w:rFonts w:ascii="Times New Roman" w:hAnsi="Times New Roman" w:cs="Times New Roman"/>
          <w:sz w:val="24"/>
          <w:szCs w:val="24"/>
        </w:rPr>
        <w:t xml:space="preserve">       -3.341710    1.058912   -0.266240</w:t>
      </w:r>
    </w:p>
    <w:p w14:paraId="37F3C3C1"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05BC9">
        <w:rPr>
          <w:rFonts w:ascii="Times New Roman" w:hAnsi="Times New Roman" w:cs="Times New Roman"/>
          <w:sz w:val="24"/>
          <w:szCs w:val="24"/>
        </w:rPr>
        <w:t xml:space="preserve">       -2.447397    1.456879    1.205985</w:t>
      </w:r>
    </w:p>
    <w:p w14:paraId="1DA99B62" w14:textId="77777777" w:rsidR="00C90D38" w:rsidRPr="00F05BC9"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05BC9">
        <w:rPr>
          <w:rFonts w:ascii="Times New Roman" w:hAnsi="Times New Roman" w:cs="Times New Roman"/>
          <w:sz w:val="24"/>
          <w:szCs w:val="24"/>
        </w:rPr>
        <w:t xml:space="preserve">       -1.977217   -0.921576    1.543917</w:t>
      </w:r>
    </w:p>
    <w:p w14:paraId="0EBAB108"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F05BC9">
        <w:rPr>
          <w:rFonts w:ascii="Times New Roman" w:hAnsi="Times New Roman" w:cs="Times New Roman"/>
          <w:sz w:val="24"/>
          <w:szCs w:val="24"/>
        </w:rPr>
        <w:t xml:space="preserve">       -3.265964   -1.189912    0.365858</w:t>
      </w:r>
    </w:p>
    <w:p w14:paraId="2B263CC0" w14:textId="77777777" w:rsidR="00C90D38" w:rsidRDefault="00C90D38" w:rsidP="00BC2F62">
      <w:pPr>
        <w:spacing w:after="0" w:line="240" w:lineRule="auto"/>
        <w:jc w:val="both"/>
        <w:rPr>
          <w:rFonts w:ascii="Times New Roman" w:hAnsi="Times New Roman" w:cs="Times New Roman"/>
          <w:sz w:val="24"/>
          <w:szCs w:val="24"/>
        </w:rPr>
      </w:pPr>
    </w:p>
    <w:p w14:paraId="74F5581B"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0341F328"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-724.2927            </w:t>
      </w:r>
      <w:r w:rsidRPr="00DB4198">
        <w:rPr>
          <w:rFonts w:ascii="Times New Roman" w:hAnsi="Times New Roman" w:cs="Times New Roman"/>
          <w:sz w:val="24"/>
          <w:szCs w:val="24"/>
        </w:rPr>
        <w:t xml:space="preserve">   115.4042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140.7017</w:t>
      </w:r>
    </w:p>
    <w:p w14:paraId="1419F60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191.9261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359.9139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363.5109</w:t>
      </w:r>
    </w:p>
    <w:p w14:paraId="42FF989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455.1995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501.6791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533.7939</w:t>
      </w:r>
    </w:p>
    <w:p w14:paraId="628D14D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564.2063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604.4103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703.8448</w:t>
      </w:r>
    </w:p>
    <w:p w14:paraId="596498D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751.5375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767.9624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785.0296</w:t>
      </w:r>
    </w:p>
    <w:p w14:paraId="0347BD0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802.0439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847.6627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888.3187</w:t>
      </w:r>
    </w:p>
    <w:p w14:paraId="722AADD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937.6985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958.9977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1002.8117</w:t>
      </w:r>
    </w:p>
    <w:p w14:paraId="6A5C398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1007.4602              1026.4523              1036.5522</w:t>
      </w:r>
    </w:p>
    <w:p w14:paraId="6F18870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1058.9527              1127.1550              1153.6045</w:t>
      </w:r>
    </w:p>
    <w:p w14:paraId="1AFFEE5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1181.3446              1206.9024              1222.4149</w:t>
      </w:r>
    </w:p>
    <w:p w14:paraId="6767ED8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1251.1225              1261.1280              1281.1646</w:t>
      </w:r>
    </w:p>
    <w:p w14:paraId="190F3C8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1316.2259              1337.6052              1381.3847</w:t>
      </w:r>
    </w:p>
    <w:p w14:paraId="7892495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1469.5825              1481.9364              1492.8473</w:t>
      </w:r>
    </w:p>
    <w:p w14:paraId="1F141B7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1499.5932              1633.4134              1642.8240</w:t>
      </w:r>
    </w:p>
    <w:p w14:paraId="616F93E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3015.5390              3040.2711              3093.0185</w:t>
      </w:r>
    </w:p>
    <w:p w14:paraId="1089EAA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3121.4664              3190.4040              3192.3793</w:t>
      </w:r>
    </w:p>
    <w:p w14:paraId="15FC9597"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3199.5844              3209.2037              3219.9210</w:t>
      </w:r>
    </w:p>
    <w:p w14:paraId="160371D0" w14:textId="77777777" w:rsidR="00C90D38" w:rsidRPr="00FC7A57" w:rsidRDefault="00C90D38" w:rsidP="00BC2F62">
      <w:pPr>
        <w:spacing w:after="0" w:line="240" w:lineRule="auto"/>
        <w:jc w:val="both"/>
        <w:rPr>
          <w:rFonts w:ascii="Times New Roman" w:hAnsi="Times New Roman" w:cs="Times New Roman"/>
          <w:sz w:val="24"/>
          <w:szCs w:val="24"/>
        </w:rPr>
      </w:pPr>
    </w:p>
    <w:p w14:paraId="1D31F5A2"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i84</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i24</w:t>
      </w:r>
    </w:p>
    <w:p w14:paraId="20A8FCC1"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C2E08">
        <w:rPr>
          <w:rFonts w:ascii="Times New Roman" w:hAnsi="Times New Roman" w:cs="Times New Roman"/>
          <w:sz w:val="24"/>
          <w:szCs w:val="24"/>
        </w:rPr>
        <w:t xml:space="preserve">        1.287920   -1.394711    0.035665</w:t>
      </w:r>
    </w:p>
    <w:p w14:paraId="0DF534BC"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C2E08">
        <w:rPr>
          <w:rFonts w:ascii="Times New Roman" w:hAnsi="Times New Roman" w:cs="Times New Roman"/>
          <w:sz w:val="24"/>
          <w:szCs w:val="24"/>
        </w:rPr>
        <w:t xml:space="preserve">        2.492537   -0.700466    0.019099</w:t>
      </w:r>
    </w:p>
    <w:p w14:paraId="12F4C1C1"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C2E08">
        <w:rPr>
          <w:rFonts w:ascii="Times New Roman" w:hAnsi="Times New Roman" w:cs="Times New Roman"/>
          <w:sz w:val="24"/>
          <w:szCs w:val="24"/>
        </w:rPr>
        <w:t xml:space="preserve">        2.482619    0.699126   -0.018330</w:t>
      </w:r>
    </w:p>
    <w:p w14:paraId="52B9B818"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C2E08">
        <w:rPr>
          <w:rFonts w:ascii="Times New Roman" w:hAnsi="Times New Roman" w:cs="Times New Roman"/>
          <w:sz w:val="24"/>
          <w:szCs w:val="24"/>
        </w:rPr>
        <w:t xml:space="preserve">        1.291573    1.391024   -0.032858</w:t>
      </w:r>
    </w:p>
    <w:p w14:paraId="39D8464A"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C2E08">
        <w:rPr>
          <w:rFonts w:ascii="Times New Roman" w:hAnsi="Times New Roman" w:cs="Times New Roman"/>
          <w:sz w:val="24"/>
          <w:szCs w:val="24"/>
        </w:rPr>
        <w:t xml:space="preserve">        0.050307    0.702338   -0.003037</w:t>
      </w:r>
    </w:p>
    <w:p w14:paraId="390D48FE"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C2E08">
        <w:rPr>
          <w:rFonts w:ascii="Times New Roman" w:hAnsi="Times New Roman" w:cs="Times New Roman"/>
          <w:sz w:val="24"/>
          <w:szCs w:val="24"/>
        </w:rPr>
        <w:t xml:space="preserve">        0.064157   -0.732352    0.025615</w:t>
      </w:r>
    </w:p>
    <w:p w14:paraId="4DB61662"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C2E08">
        <w:rPr>
          <w:rFonts w:ascii="Times New Roman" w:hAnsi="Times New Roman" w:cs="Times New Roman"/>
          <w:sz w:val="24"/>
          <w:szCs w:val="24"/>
        </w:rPr>
        <w:t xml:space="preserve">       -1.164028   -1.548607    0.061215</w:t>
      </w:r>
    </w:p>
    <w:p w14:paraId="5D858CD5"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C2E08">
        <w:rPr>
          <w:rFonts w:ascii="Times New Roman" w:hAnsi="Times New Roman" w:cs="Times New Roman"/>
          <w:sz w:val="24"/>
          <w:szCs w:val="24"/>
        </w:rPr>
        <w:t xml:space="preserve">       -2.349463   -0.805962   -0.024367</w:t>
      </w:r>
    </w:p>
    <w:p w14:paraId="6778C269"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C2E08">
        <w:rPr>
          <w:rFonts w:ascii="Times New Roman" w:hAnsi="Times New Roman" w:cs="Times New Roman"/>
          <w:sz w:val="24"/>
          <w:szCs w:val="24"/>
        </w:rPr>
        <w:t xml:space="preserve">       -2.477318    0.701688    0.073470</w:t>
      </w:r>
    </w:p>
    <w:p w14:paraId="1EC719BA"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C2E08">
        <w:rPr>
          <w:rFonts w:ascii="Times New Roman" w:hAnsi="Times New Roman" w:cs="Times New Roman"/>
          <w:sz w:val="24"/>
          <w:szCs w:val="24"/>
        </w:rPr>
        <w:t xml:space="preserve">       -1.163714    1.397093   -0.015899</w:t>
      </w:r>
    </w:p>
    <w:p w14:paraId="5732B768"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C2E08">
        <w:rPr>
          <w:rFonts w:ascii="Times New Roman" w:hAnsi="Times New Roman" w:cs="Times New Roman"/>
          <w:sz w:val="24"/>
          <w:szCs w:val="24"/>
        </w:rPr>
        <w:t xml:space="preserve">        1.268229   -2.478563    0.058295</w:t>
      </w:r>
    </w:p>
    <w:p w14:paraId="4FB2EB85"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C2E08">
        <w:rPr>
          <w:rFonts w:ascii="Times New Roman" w:hAnsi="Times New Roman" w:cs="Times New Roman"/>
          <w:sz w:val="24"/>
          <w:szCs w:val="24"/>
        </w:rPr>
        <w:t xml:space="preserve">        3.434009   -1.236921    0.030494</w:t>
      </w:r>
    </w:p>
    <w:p w14:paraId="1E0225E2"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C2E08">
        <w:rPr>
          <w:rFonts w:ascii="Times New Roman" w:hAnsi="Times New Roman" w:cs="Times New Roman"/>
          <w:sz w:val="24"/>
          <w:szCs w:val="24"/>
        </w:rPr>
        <w:t xml:space="preserve">        3.420698    1.243336   -0.035774</w:t>
      </w:r>
    </w:p>
    <w:p w14:paraId="53741D67"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C2E08">
        <w:rPr>
          <w:rFonts w:ascii="Times New Roman" w:hAnsi="Times New Roman" w:cs="Times New Roman"/>
          <w:sz w:val="24"/>
          <w:szCs w:val="24"/>
        </w:rPr>
        <w:t xml:space="preserve">        1.289760    2.476184   -0.061417</w:t>
      </w:r>
    </w:p>
    <w:p w14:paraId="2898CB24"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C2E08">
        <w:rPr>
          <w:rFonts w:ascii="Times New Roman" w:hAnsi="Times New Roman" w:cs="Times New Roman"/>
          <w:sz w:val="24"/>
          <w:szCs w:val="24"/>
        </w:rPr>
        <w:t xml:space="preserve">       -3.292843   -1.351472    0.038844</w:t>
      </w:r>
    </w:p>
    <w:p w14:paraId="08B5EBF0"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C2E08">
        <w:rPr>
          <w:rFonts w:ascii="Times New Roman" w:hAnsi="Times New Roman" w:cs="Times New Roman"/>
          <w:sz w:val="24"/>
          <w:szCs w:val="24"/>
        </w:rPr>
        <w:t xml:space="preserve">       -2.960671    0.921844    1.039136</w:t>
      </w:r>
    </w:p>
    <w:p w14:paraId="46291115"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C2E08">
        <w:rPr>
          <w:rFonts w:ascii="Times New Roman" w:hAnsi="Times New Roman" w:cs="Times New Roman"/>
          <w:sz w:val="24"/>
          <w:szCs w:val="24"/>
        </w:rPr>
        <w:t xml:space="preserve">       -3.180599    1.077715   -0.680512</w:t>
      </w:r>
    </w:p>
    <w:p w14:paraId="308123A1" w14:textId="77777777" w:rsidR="00C90D38" w:rsidRPr="00EC2E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C2E08">
        <w:rPr>
          <w:rFonts w:ascii="Times New Roman" w:hAnsi="Times New Roman" w:cs="Times New Roman"/>
          <w:sz w:val="24"/>
          <w:szCs w:val="24"/>
        </w:rPr>
        <w:t xml:space="preserve">       -1.911196   -1.388862   -1.058702</w:t>
      </w:r>
    </w:p>
    <w:p w14:paraId="65409886"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C2E08">
        <w:rPr>
          <w:rFonts w:ascii="Times New Roman" w:hAnsi="Times New Roman" w:cs="Times New Roman"/>
          <w:sz w:val="24"/>
          <w:szCs w:val="24"/>
        </w:rPr>
        <w:t xml:space="preserve">       -1.154932    2.481709   -0.053803</w:t>
      </w:r>
    </w:p>
    <w:p w14:paraId="7A283FFE" w14:textId="77777777" w:rsidR="00C90D38" w:rsidRDefault="00C90D38" w:rsidP="00BC2F62">
      <w:pPr>
        <w:spacing w:after="0" w:line="240" w:lineRule="auto"/>
        <w:jc w:val="both"/>
        <w:rPr>
          <w:rFonts w:ascii="Times New Roman" w:hAnsi="Times New Roman" w:cs="Times New Roman"/>
          <w:sz w:val="24"/>
          <w:szCs w:val="24"/>
        </w:rPr>
      </w:pPr>
    </w:p>
    <w:p w14:paraId="752BE204"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2F8A9F4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-1044.186</w:t>
      </w:r>
      <w:r>
        <w:rPr>
          <w:rFonts w:ascii="Times New Roman" w:hAnsi="Times New Roman" w:cs="Times New Roman"/>
          <w:sz w:val="24"/>
          <w:szCs w:val="24"/>
        </w:rPr>
        <w:t xml:space="preserve">4           </w:t>
      </w:r>
      <w:r w:rsidRPr="00DB4198">
        <w:rPr>
          <w:rFonts w:ascii="Times New Roman" w:hAnsi="Times New Roman" w:cs="Times New Roman"/>
          <w:sz w:val="24"/>
          <w:szCs w:val="24"/>
        </w:rPr>
        <w:t xml:space="preserve">  104.3944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165.8179</w:t>
      </w:r>
    </w:p>
    <w:p w14:paraId="740D28F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244.9623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367.2322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407.1680</w:t>
      </w:r>
    </w:p>
    <w:p w14:paraId="37E9016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461.5272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494.1206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504.6498</w:t>
      </w:r>
    </w:p>
    <w:p w14:paraId="00E730C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545.3829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609.2484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671.1039</w:t>
      </w:r>
    </w:p>
    <w:p w14:paraId="4046CE6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695.5878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751.6171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770.2271</w:t>
      </w:r>
    </w:p>
    <w:p w14:paraId="776A3C2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782.3991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817.0882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877.5267</w:t>
      </w:r>
    </w:p>
    <w:p w14:paraId="4191D86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897.7940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923.8260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946.4720</w:t>
      </w:r>
    </w:p>
    <w:p w14:paraId="1328424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983.5105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1004.7353              1045.4380</w:t>
      </w:r>
    </w:p>
    <w:p w14:paraId="0A83B3F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1060.7364              1129.0340              1161.8985</w:t>
      </w:r>
    </w:p>
    <w:p w14:paraId="799B4B6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1181.7084              1191.7968              1215.6521</w:t>
      </w:r>
    </w:p>
    <w:p w14:paraId="55A90F0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1285.5304              1287.7023              1331.3911</w:t>
      </w:r>
    </w:p>
    <w:p w14:paraId="51B3552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1360.4620              1403.1411              1428.6098</w:t>
      </w:r>
    </w:p>
    <w:p w14:paraId="67D623B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1458.3694              1459.1952              1478.8204</w:t>
      </w:r>
    </w:p>
    <w:p w14:paraId="1D25E57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1524.0860              1589.0053              1625.3234</w:t>
      </w:r>
    </w:p>
    <w:p w14:paraId="51E033C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2216.7199              2983.9644              3036.5212</w:t>
      </w:r>
    </w:p>
    <w:p w14:paraId="21306D8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3117.4812              3185.0303              3190.5675</w:t>
      </w:r>
    </w:p>
    <w:p w14:paraId="59E6D25F"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3200.5083              3209.7544              3223.1213</w:t>
      </w:r>
    </w:p>
    <w:p w14:paraId="072169CC" w14:textId="77777777" w:rsidR="00C90D38" w:rsidRPr="00FC7A57" w:rsidRDefault="00C90D38" w:rsidP="00BC2F62">
      <w:pPr>
        <w:spacing w:after="0" w:line="240" w:lineRule="auto"/>
        <w:jc w:val="both"/>
        <w:rPr>
          <w:rFonts w:ascii="Times New Roman" w:hAnsi="Times New Roman" w:cs="Times New Roman"/>
          <w:sz w:val="24"/>
          <w:szCs w:val="24"/>
        </w:rPr>
      </w:pPr>
    </w:p>
    <w:p w14:paraId="27E45E13"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i84</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i87</w:t>
      </w:r>
    </w:p>
    <w:p w14:paraId="7EF9C3C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-1.307322   -1.426212   -0.121349</w:t>
      </w:r>
    </w:p>
    <w:p w14:paraId="4ED7E6E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-2.480416   -0.743099   -0.067998</w:t>
      </w:r>
    </w:p>
    <w:p w14:paraId="4BC22ED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-2.486440    0.674850    0.059813</w:t>
      </w:r>
    </w:p>
    <w:p w14:paraId="738AEE46"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-1.311616    1.370097    0.103103</w:t>
      </w:r>
    </w:p>
    <w:p w14:paraId="33E3F84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-0.049022    0.727558   -0.015046</w:t>
      </w:r>
    </w:p>
    <w:p w14:paraId="4BB8979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-0.038163   -0.744447   -0.081768</w:t>
      </w:r>
    </w:p>
    <w:p w14:paraId="039BF62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1.135683   -1.393860    0.117371</w:t>
      </w:r>
    </w:p>
    <w:p w14:paraId="113F643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2.455930   -1.061892    0.278716</w:t>
      </w:r>
    </w:p>
    <w:p w14:paraId="47F4DD0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2.363393    0.892862   -0.362166</w:t>
      </w:r>
    </w:p>
    <w:p w14:paraId="17D0858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1.156526    1.433815    0.100158</w:t>
      </w:r>
    </w:p>
    <w:p w14:paraId="35A03F8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-1.296443   -2.507039   -0.195346</w:t>
      </w:r>
    </w:p>
    <w:p w14:paraId="5FB2C91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-3.422404   -1.277909   -0.112406</w:t>
      </w:r>
    </w:p>
    <w:p w14:paraId="68D901B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-3.431764    1.202231    0.115020</w:t>
      </w:r>
    </w:p>
    <w:p w14:paraId="6822E60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-1.325449    2.452774    0.178476</w:t>
      </w:r>
    </w:p>
    <w:p w14:paraId="1DE0592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3.166873   -1.276948   -0.512851</w:t>
      </w:r>
    </w:p>
    <w:p w14:paraId="42C87A7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2.885459   -1.201833    1.275145</w:t>
      </w:r>
    </w:p>
    <w:p w14:paraId="200E1C0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2.343505    0.465300   -1.359673</w:t>
      </w:r>
    </w:p>
    <w:p w14:paraId="58558C8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3.291051    1.404879   -0.120900</w:t>
      </w:r>
    </w:p>
    <w:p w14:paraId="64FE323F"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1.157860    2.360513    0.667539</w:t>
      </w:r>
    </w:p>
    <w:p w14:paraId="06DA9519" w14:textId="77777777" w:rsidR="00C90D38" w:rsidRDefault="00C90D38" w:rsidP="00BC2F62">
      <w:pPr>
        <w:spacing w:after="0" w:line="240" w:lineRule="auto"/>
        <w:jc w:val="both"/>
        <w:rPr>
          <w:rFonts w:ascii="Times New Roman" w:hAnsi="Times New Roman" w:cs="Times New Roman"/>
          <w:sz w:val="24"/>
          <w:szCs w:val="24"/>
        </w:rPr>
      </w:pPr>
    </w:p>
    <w:p w14:paraId="0A969D61"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4F2035A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-786.6917               130.1688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160.4427</w:t>
      </w:r>
    </w:p>
    <w:p w14:paraId="21B82AD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272.4386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310.8335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339.7837</w:t>
      </w:r>
    </w:p>
    <w:p w14:paraId="314FDFF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418.7624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461.6029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488.6133</w:t>
      </w:r>
    </w:p>
    <w:p w14:paraId="604F84C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524.8533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584.5353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602.0572</w:t>
      </w:r>
    </w:p>
    <w:p w14:paraId="65A5D122"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702.5736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719.8573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749.7176</w:t>
      </w:r>
    </w:p>
    <w:p w14:paraId="2554F57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755.0576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777.3290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846.7988</w:t>
      </w:r>
    </w:p>
    <w:p w14:paraId="4758E61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860.0408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907.9724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935.6306</w:t>
      </w:r>
    </w:p>
    <w:p w14:paraId="387ED0E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979.1911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998.9472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1001.6626</w:t>
      </w:r>
    </w:p>
    <w:p w14:paraId="741FEBC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1026.8135              1042.0286              1073.8008</w:t>
      </w:r>
    </w:p>
    <w:p w14:paraId="07A5194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1112.0453              1169.0437              1197.6302</w:t>
      </w:r>
    </w:p>
    <w:p w14:paraId="63C8309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1235.2106              1253.6008              1265.1717</w:t>
      </w:r>
    </w:p>
    <w:p w14:paraId="11FC91E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1341.3864              1408.7943              1436.8577</w:t>
      </w:r>
    </w:p>
    <w:p w14:paraId="2176399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1464.6109              1481.5723              1511.6219</w:t>
      </w:r>
    </w:p>
    <w:p w14:paraId="4F8C143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1567.2749              1661.2779              1672.4204</w:t>
      </w:r>
    </w:p>
    <w:p w14:paraId="4BEFA0C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3075.0587              3129.5286              3168.8877</w:t>
      </w:r>
    </w:p>
    <w:p w14:paraId="42F89BC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3183.4120              3185.9425              3197.6784</w:t>
      </w:r>
    </w:p>
    <w:p w14:paraId="567C3FA9"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3212.3595              3217.1899              3222.7141</w:t>
      </w:r>
    </w:p>
    <w:p w14:paraId="77A31C98" w14:textId="77777777" w:rsidR="00C90D38" w:rsidRPr="00FC7A57" w:rsidRDefault="00C90D38" w:rsidP="00BC2F62">
      <w:pPr>
        <w:spacing w:after="0" w:line="240" w:lineRule="auto"/>
        <w:jc w:val="both"/>
        <w:rPr>
          <w:rFonts w:ascii="Times New Roman" w:hAnsi="Times New Roman" w:cs="Times New Roman"/>
          <w:sz w:val="24"/>
          <w:szCs w:val="24"/>
        </w:rPr>
      </w:pPr>
    </w:p>
    <w:p w14:paraId="478CEA21"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i87</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p17</w:t>
      </w:r>
    </w:p>
    <w:p w14:paraId="03FED806"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-1.026983   -1.458553   -0.166642</w:t>
      </w:r>
    </w:p>
    <w:p w14:paraId="62B1FE1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-2.319348   -0.966491   -0.126423</w:t>
      </w:r>
    </w:p>
    <w:p w14:paraId="616DED7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-2.527390    0.397740    0.038688</w:t>
      </w:r>
    </w:p>
    <w:p w14:paraId="513B7C5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-1.441860    1.251228    0.150783</w:t>
      </w:r>
    </w:p>
    <w:p w14:paraId="721D0EF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-0.124361    0.787233    0.089845</w:t>
      </w:r>
    </w:p>
    <w:p w14:paraId="5FD3BD8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0.078044   -0.602384   -0.055156</w:t>
      </w:r>
    </w:p>
    <w:p w14:paraId="591B771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1.370317   -1.206452   -0.048882</w:t>
      </w:r>
    </w:p>
    <w:p w14:paraId="0DB5191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2.418727   -1.801094    0.044272</w:t>
      </w:r>
    </w:p>
    <w:p w14:paraId="778FFF0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2.163775    1.737480   -0.352121</w:t>
      </w:r>
    </w:p>
    <w:p w14:paraId="6A37F64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0.951893    1.790148    0.192956</w:t>
      </w:r>
    </w:p>
    <w:p w14:paraId="7FEEEA5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-0.847695   -2.521376   -0.275347</w:t>
      </w:r>
    </w:p>
    <w:p w14:paraId="0BA1C7F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-3.159123   -1.645933   -0.211624</w:t>
      </w:r>
    </w:p>
    <w:p w14:paraId="5880B14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-3.534109    0.796968    0.082983</w:t>
      </w:r>
    </w:p>
    <w:p w14:paraId="5C1E089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-1.609843    2.315138    0.280711</w:t>
      </w:r>
    </w:p>
    <w:p w14:paraId="073CAF9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3.369718   -2.261726   -0.081623</w:t>
      </w:r>
    </w:p>
    <w:p w14:paraId="3E2853A6"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2.491502   -2.396474    2.021804</w:t>
      </w:r>
    </w:p>
    <w:p w14:paraId="2C1DD87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2.500936    0.895032   -0.942461</w:t>
      </w:r>
    </w:p>
    <w:p w14:paraId="1005A91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2.858263    2.559629   -0.222737</w:t>
      </w:r>
    </w:p>
    <w:p w14:paraId="4435A89C"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0.673468    2.685616    0.744359</w:t>
      </w:r>
    </w:p>
    <w:p w14:paraId="599231CD" w14:textId="77777777" w:rsidR="00C90D38" w:rsidRDefault="00C90D38" w:rsidP="00BC2F62">
      <w:pPr>
        <w:spacing w:after="0" w:line="240" w:lineRule="auto"/>
        <w:jc w:val="both"/>
        <w:rPr>
          <w:rFonts w:ascii="Times New Roman" w:hAnsi="Times New Roman" w:cs="Times New Roman"/>
          <w:sz w:val="24"/>
          <w:szCs w:val="24"/>
        </w:rPr>
      </w:pPr>
    </w:p>
    <w:p w14:paraId="588D6A1A"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442C3F1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w:t>
      </w:r>
      <w:r>
        <w:rPr>
          <w:rFonts w:ascii="Times New Roman" w:hAnsi="Times New Roman" w:cs="Times New Roman"/>
          <w:sz w:val="24"/>
          <w:szCs w:val="24"/>
        </w:rPr>
        <w:t xml:space="preserve">633.6234            </w:t>
      </w:r>
      <w:r w:rsidRPr="00DB4198">
        <w:rPr>
          <w:rFonts w:ascii="Times New Roman" w:hAnsi="Times New Roman" w:cs="Times New Roman"/>
          <w:sz w:val="24"/>
          <w:szCs w:val="24"/>
        </w:rPr>
        <w:t xml:space="preserve">   67.1828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68.5021</w:t>
      </w:r>
    </w:p>
    <w:p w14:paraId="707E02F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122.9857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165.9425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188.3918</w:t>
      </w:r>
    </w:p>
    <w:p w14:paraId="2D43B55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243.7352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286.0858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388.6591</w:t>
      </w:r>
    </w:p>
    <w:p w14:paraId="1991742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415.2357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453.6172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518.5138</w:t>
      </w:r>
    </w:p>
    <w:p w14:paraId="7C21949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538.5672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574.6884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619.1590</w:t>
      </w:r>
    </w:p>
    <w:p w14:paraId="2F4E6D4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664.6263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716.9927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725.8883</w:t>
      </w:r>
    </w:p>
    <w:p w14:paraId="6EC3F3F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775.8461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784.2166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798.2111</w:t>
      </w:r>
    </w:p>
    <w:p w14:paraId="6E73587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839.4069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910.9346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967.2280</w:t>
      </w:r>
    </w:p>
    <w:p w14:paraId="5A16CD1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989.5546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1017.0099              1036.2231</w:t>
      </w:r>
    </w:p>
    <w:p w14:paraId="37C6B3D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1053.8229              1081.0596              1148.2375</w:t>
      </w:r>
    </w:p>
    <w:p w14:paraId="5CECFED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1192.6758              1227.7410              1229.9862</w:t>
      </w:r>
    </w:p>
    <w:p w14:paraId="0AF9548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1304.5009              1326.2486              1358.0499</w:t>
      </w:r>
    </w:p>
    <w:p w14:paraId="1A2B768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1449.1078              1485.5268              1537.0441</w:t>
      </w:r>
    </w:p>
    <w:p w14:paraId="106F3CE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1632.3750              1671.7930              1726.8258</w:t>
      </w:r>
    </w:p>
    <w:p w14:paraId="16809A0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2173.2825              3154.6184              3175.0529</w:t>
      </w:r>
    </w:p>
    <w:p w14:paraId="5EA0C64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3191.9502              3204.6153              3215.9477</w:t>
      </w:r>
    </w:p>
    <w:p w14:paraId="58E41259"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3227.3036              3263.4858              3466.5112</w:t>
      </w:r>
    </w:p>
    <w:p w14:paraId="40A0B7C6" w14:textId="77777777" w:rsidR="00C90D38" w:rsidRPr="00FC7A57" w:rsidRDefault="00C90D38" w:rsidP="00BC2F62">
      <w:pPr>
        <w:spacing w:after="0" w:line="240" w:lineRule="auto"/>
        <w:jc w:val="both"/>
        <w:rPr>
          <w:rFonts w:ascii="Times New Roman" w:hAnsi="Times New Roman" w:cs="Times New Roman"/>
          <w:sz w:val="24"/>
          <w:szCs w:val="24"/>
        </w:rPr>
      </w:pPr>
    </w:p>
    <w:p w14:paraId="70B6FFCB"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i29</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i30</w:t>
      </w:r>
    </w:p>
    <w:p w14:paraId="377FF8E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-0.736900    1.476275    0.016890</w:t>
      </w:r>
    </w:p>
    <w:p w14:paraId="437D380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-2.089983    1.211680    0.015770</w:t>
      </w:r>
    </w:p>
    <w:p w14:paraId="35DBF4A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-2.568682   -0.113471   -0.004568</w:t>
      </w:r>
    </w:p>
    <w:p w14:paraId="5246AC9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-1.698329   -1.179857   -0.014960</w:t>
      </w:r>
    </w:p>
    <w:p w14:paraId="7C5941C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-0.316672   -0.924524   -0.026537</w:t>
      </w:r>
    </w:p>
    <w:p w14:paraId="073E40D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0.168145    0.407045   -0.017958</w:t>
      </w:r>
    </w:p>
    <w:p w14:paraId="7A4A838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1.622466    0.404943   -0.018216</w:t>
      </w:r>
    </w:p>
    <w:p w14:paraId="17A56CF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2.015317   -0.976056   -0.015745</w:t>
      </w:r>
    </w:p>
    <w:p w14:paraId="4052618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2.463707    1.493329   -0.015727</w:t>
      </w:r>
    </w:p>
    <w:p w14:paraId="33734B8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0.797175   -1.820455   -0.028441</w:t>
      </w:r>
    </w:p>
    <w:p w14:paraId="6926818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-0.377502    2.499481    0.036986</w:t>
      </w:r>
    </w:p>
    <w:p w14:paraId="05448E1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-2.800188    2.030689    0.031253</w:t>
      </w:r>
    </w:p>
    <w:p w14:paraId="320C8F2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-3.638359   -0.290875   -0.007999</w:t>
      </w:r>
    </w:p>
    <w:p w14:paraId="26DBBF5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-2.070098   -2.198764   -0.022496</w:t>
      </w:r>
    </w:p>
    <w:p w14:paraId="5748BBC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3.013287   -1.357433   -0.180257</w:t>
      </w:r>
    </w:p>
    <w:p w14:paraId="1C58CA9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3.539392    1.368662   -0.011273</w:t>
      </w:r>
    </w:p>
    <w:p w14:paraId="155FC72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2.073355    2.502990   -0.035496</w:t>
      </w:r>
    </w:p>
    <w:p w14:paraId="1668495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1.528559   -1.540609    1.040216</w:t>
      </w:r>
    </w:p>
    <w:p w14:paraId="39D3239E"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0.794089   -2.887600   -0.193983</w:t>
      </w:r>
    </w:p>
    <w:p w14:paraId="740A2C07" w14:textId="77777777" w:rsidR="00C90D38" w:rsidRDefault="00C90D38" w:rsidP="00BC2F62">
      <w:pPr>
        <w:spacing w:after="0" w:line="240" w:lineRule="auto"/>
        <w:jc w:val="both"/>
        <w:rPr>
          <w:rFonts w:ascii="Times New Roman" w:hAnsi="Times New Roman" w:cs="Times New Roman"/>
          <w:sz w:val="24"/>
          <w:szCs w:val="24"/>
        </w:rPr>
      </w:pPr>
    </w:p>
    <w:p w14:paraId="4547FB42"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57EF069"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-1557.8927        </w:t>
      </w:r>
      <w:r w:rsidRPr="00DB4198">
        <w:rPr>
          <w:rFonts w:ascii="Times New Roman" w:hAnsi="Times New Roman" w:cs="Times New Roman"/>
          <w:sz w:val="24"/>
          <w:szCs w:val="24"/>
        </w:rPr>
        <w:t xml:space="preserve">     146.0855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196.0007</w:t>
      </w:r>
    </w:p>
    <w:p w14:paraId="21D9D96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270.0348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323.4212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418.1852</w:t>
      </w:r>
    </w:p>
    <w:p w14:paraId="3D75A4E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465.5932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512.4835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543.4807</w:t>
      </w:r>
    </w:p>
    <w:p w14:paraId="6542ED2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562.4252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571.3490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620.1539</w:t>
      </w:r>
    </w:p>
    <w:p w14:paraId="5390F1D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693.5293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715.1814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721.4113</w:t>
      </w:r>
    </w:p>
    <w:p w14:paraId="7A99DA6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764.2869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767.2269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791.3861</w:t>
      </w:r>
    </w:p>
    <w:p w14:paraId="7B5CAEC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873.7624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879.0938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913.0828</w:t>
      </w:r>
    </w:p>
    <w:p w14:paraId="2DAB0BC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949.7710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966.6850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1002.0632</w:t>
      </w:r>
    </w:p>
    <w:p w14:paraId="15EE826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1023.9165              1047.0644              1118.4698</w:t>
      </w:r>
    </w:p>
    <w:p w14:paraId="7A0E092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1160.9681              1167.4665              1219.4603</w:t>
      </w:r>
    </w:p>
    <w:p w14:paraId="0782058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1226.6540              1251.9563              1271.8908</w:t>
      </w:r>
    </w:p>
    <w:p w14:paraId="221B806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1353.6723              1370.8004              1385.3576</w:t>
      </w:r>
    </w:p>
    <w:p w14:paraId="1419161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1443.5942              1487.9395              1532.0678</w:t>
      </w:r>
    </w:p>
    <w:p w14:paraId="2171CFD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1545.0097              1620.0783              1681.6611</w:t>
      </w:r>
    </w:p>
    <w:p w14:paraId="26404B1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2153.4590              3170.1622              3189.6791</w:t>
      </w:r>
    </w:p>
    <w:p w14:paraId="0B8EA51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3196.6399              3207.8612              3219.7177</w:t>
      </w:r>
    </w:p>
    <w:p w14:paraId="7A5FA84F"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3242.3650              3258.6543              3266.0452</w:t>
      </w:r>
    </w:p>
    <w:p w14:paraId="42C8D9CE" w14:textId="77777777" w:rsidR="00C90D38" w:rsidRPr="00FC7A57" w:rsidRDefault="00C90D38" w:rsidP="00BC2F62">
      <w:pPr>
        <w:spacing w:after="0" w:line="240" w:lineRule="auto"/>
        <w:jc w:val="both"/>
        <w:rPr>
          <w:rFonts w:ascii="Times New Roman" w:hAnsi="Times New Roman" w:cs="Times New Roman"/>
          <w:sz w:val="24"/>
          <w:szCs w:val="24"/>
        </w:rPr>
      </w:pPr>
    </w:p>
    <w:p w14:paraId="2E589E76"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i30</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i19</w:t>
      </w:r>
    </w:p>
    <w:p w14:paraId="18C3DA8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0.730581   -1.475746    0.054371</w:t>
      </w:r>
    </w:p>
    <w:p w14:paraId="2CA42A3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2.084751   -1.220804    0.019669</w:t>
      </w:r>
    </w:p>
    <w:p w14:paraId="30F45566"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2.568165    0.102668   -0.025991</w:t>
      </w:r>
    </w:p>
    <w:p w14:paraId="287D069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1.707553    1.175784   -0.044894</w:t>
      </w:r>
    </w:p>
    <w:p w14:paraId="5F72B53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0.319511    0.936243   -0.033845</w:t>
      </w:r>
    </w:p>
    <w:p w14:paraId="4E9E90B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-0.158461   -0.396061    0.027908</w:t>
      </w:r>
    </w:p>
    <w:p w14:paraId="34237E6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-1.613444   -0.372125    0.049402</w:t>
      </w:r>
    </w:p>
    <w:p w14:paraId="50B3E8F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-1.957461    1.082477    0.020247</w:t>
      </w:r>
    </w:p>
    <w:p w14:paraId="20FC24A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-2.492371   -1.460747   -0.141006</w:t>
      </w:r>
    </w:p>
    <w:p w14:paraId="04167F2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-0.788188    1.831109   -0.038508</w:t>
      </w:r>
    </w:p>
    <w:p w14:paraId="6E197B6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0.361615   -2.494937    0.097580</w:t>
      </w:r>
    </w:p>
    <w:p w14:paraId="62A0C02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2.790738   -2.043327    0.029690</w:t>
      </w:r>
    </w:p>
    <w:p w14:paraId="4BF8F4A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3.639093    0.272422   -0.047588</w:t>
      </w:r>
    </w:p>
    <w:p w14:paraId="28CFA6D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2.088567    2.190652   -0.078920</w:t>
      </w:r>
    </w:p>
    <w:p w14:paraId="4140EBC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-2.976334    1.438288   -0.049397</w:t>
      </w:r>
    </w:p>
    <w:p w14:paraId="72A1674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-1.903422    0.292859    1.128246</w:t>
      </w:r>
    </w:p>
    <w:p w14:paraId="350363D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-3.562127   -1.311885   -0.206179</w:t>
      </w:r>
    </w:p>
    <w:p w14:paraId="5E1AC5C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-2.107322   -2.470691   -0.170179</w:t>
      </w:r>
    </w:p>
    <w:p w14:paraId="4421B7AF"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-0.734614    2.909834   -0.027371</w:t>
      </w:r>
    </w:p>
    <w:p w14:paraId="5C90995A" w14:textId="77777777" w:rsidR="00C90D38" w:rsidRDefault="00C90D38" w:rsidP="00BC2F62">
      <w:pPr>
        <w:spacing w:after="0" w:line="240" w:lineRule="auto"/>
        <w:jc w:val="both"/>
        <w:rPr>
          <w:rFonts w:ascii="Times New Roman" w:hAnsi="Times New Roman" w:cs="Times New Roman"/>
          <w:sz w:val="24"/>
          <w:szCs w:val="24"/>
        </w:rPr>
      </w:pPr>
    </w:p>
    <w:p w14:paraId="3257F74D"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3B70422"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-1427.6621          </w:t>
      </w:r>
      <w:r w:rsidRPr="00DB4198">
        <w:rPr>
          <w:rFonts w:ascii="Times New Roman" w:hAnsi="Times New Roman" w:cs="Times New Roman"/>
          <w:sz w:val="24"/>
          <w:szCs w:val="24"/>
        </w:rPr>
        <w:t xml:space="preserve">   154.8096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195.8103</w:t>
      </w:r>
    </w:p>
    <w:p w14:paraId="4F26914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251.0363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341.5298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364.3954</w:t>
      </w:r>
    </w:p>
    <w:p w14:paraId="15A00D4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439.2189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458.2512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542.3068</w:t>
      </w:r>
    </w:p>
    <w:p w14:paraId="38298D3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563.2301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567.9122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575.7140</w:t>
      </w:r>
    </w:p>
    <w:p w14:paraId="2D1B7AE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652.4515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721.6283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730.2230</w:t>
      </w:r>
    </w:p>
    <w:p w14:paraId="1247D14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762.8834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773.6494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798.0306</w:t>
      </w:r>
    </w:p>
    <w:p w14:paraId="6834824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877.0308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885.1948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903.4271</w:t>
      </w:r>
    </w:p>
    <w:p w14:paraId="4177F1A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924.8347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968.6735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1004.0842</w:t>
      </w:r>
    </w:p>
    <w:p w14:paraId="317E958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1044.3778              1063.3247              1107.7677</w:t>
      </w:r>
    </w:p>
    <w:p w14:paraId="603AE0D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1154.9068              1162.1133              1178.4162</w:t>
      </w:r>
    </w:p>
    <w:p w14:paraId="4DD0638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1235.8093              1243.6567              1322.1424</w:t>
      </w:r>
    </w:p>
    <w:p w14:paraId="4E883B6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1333.8301              1371.8400              1423.0573</w:t>
      </w:r>
    </w:p>
    <w:p w14:paraId="5B5C42D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1466.4100              1494.8266              1513.1565</w:t>
      </w:r>
    </w:p>
    <w:p w14:paraId="7D7E5E6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1539.8574              1625.3923              1684.6021</w:t>
      </w:r>
    </w:p>
    <w:p w14:paraId="73F82C6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1964.0547              3178.4038              3189.2822</w:t>
      </w:r>
    </w:p>
    <w:p w14:paraId="12CCFC1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3196.0658              3207.7761              3219.7533</w:t>
      </w:r>
    </w:p>
    <w:p w14:paraId="5CEF8B2B"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3237.8346              3256.8256              3283.1045</w:t>
      </w:r>
    </w:p>
    <w:p w14:paraId="6CBACCC8" w14:textId="77777777" w:rsidR="00C90D38" w:rsidRPr="00FC7A57" w:rsidRDefault="00C90D38" w:rsidP="00BC2F62">
      <w:pPr>
        <w:spacing w:after="0" w:line="240" w:lineRule="auto"/>
        <w:jc w:val="both"/>
        <w:rPr>
          <w:rFonts w:ascii="Times New Roman" w:hAnsi="Times New Roman" w:cs="Times New Roman"/>
          <w:sz w:val="24"/>
          <w:szCs w:val="24"/>
        </w:rPr>
      </w:pPr>
    </w:p>
    <w:p w14:paraId="554EFE87"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i1</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i79</w:t>
      </w:r>
    </w:p>
    <w:p w14:paraId="5287743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1.139973   -1.210423   -0.081024</w:t>
      </w:r>
    </w:p>
    <w:p w14:paraId="3181F61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2.515302   -1.203072    0.076970</w:t>
      </w:r>
    </w:p>
    <w:p w14:paraId="61C9915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3.211290    0.000008    0.157013</w:t>
      </w:r>
    </w:p>
    <w:p w14:paraId="0CDA768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2.515289    1.203081    0.076977</w:t>
      </w:r>
    </w:p>
    <w:p w14:paraId="3402C9E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1.139960    1.210418   -0.081016</w:t>
      </w:r>
    </w:p>
    <w:p w14:paraId="6A09669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0.425244   -0.000006   -0.161837</w:t>
      </w:r>
    </w:p>
    <w:p w14:paraId="05B23C8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-0.973955   -0.000012   -0.325533</w:t>
      </w:r>
    </w:p>
    <w:p w14:paraId="21C8AFF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-2.205698    0.000003   -0.348176</w:t>
      </w:r>
    </w:p>
    <w:p w14:paraId="2B13043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-3.643074    0.000016   -0.514392</w:t>
      </w:r>
    </w:p>
    <w:p w14:paraId="1395DDB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0.598707   -2.147002   -0.143712</w:t>
      </w:r>
    </w:p>
    <w:p w14:paraId="77679B9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3.050950   -2.143787    0.138750</w:t>
      </w:r>
    </w:p>
    <w:p w14:paraId="5CC9794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4.287995    0.000013    0.280231</w:t>
      </w:r>
    </w:p>
    <w:p w14:paraId="383D747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3.050927    2.143801    0.138761</w:t>
      </w:r>
    </w:p>
    <w:p w14:paraId="28AA393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0.598684    2.146991   -0.143700</w:t>
      </w:r>
    </w:p>
    <w:p w14:paraId="25611AF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-4.055255   -0.901262   -0.965891</w:t>
      </w:r>
    </w:p>
    <w:p w14:paraId="195358F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-4.055245    0.901318   -0.965851</w:t>
      </w:r>
    </w:p>
    <w:p w14:paraId="2D896F5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-3.525384   -0.000015    0.972542</w:t>
      </w:r>
    </w:p>
    <w:p w14:paraId="0C808A56"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-3.535218    0.933302    1.516154</w:t>
      </w:r>
    </w:p>
    <w:p w14:paraId="3A47CE26"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-3.535225   -0.933353    1.516118</w:t>
      </w:r>
    </w:p>
    <w:p w14:paraId="6FBC5787" w14:textId="77777777" w:rsidR="00C90D38" w:rsidRDefault="00C90D38" w:rsidP="00BC2F62">
      <w:pPr>
        <w:spacing w:after="0" w:line="240" w:lineRule="auto"/>
        <w:jc w:val="both"/>
        <w:rPr>
          <w:rFonts w:ascii="Times New Roman" w:hAnsi="Times New Roman" w:cs="Times New Roman"/>
          <w:sz w:val="24"/>
          <w:szCs w:val="24"/>
        </w:rPr>
      </w:pPr>
    </w:p>
    <w:p w14:paraId="2776BA13"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0CD314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-690.2661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63.2889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65.7971</w:t>
      </w:r>
    </w:p>
    <w:p w14:paraId="2AE7A05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98.6425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209.3435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273.0572</w:t>
      </w:r>
    </w:p>
    <w:p w14:paraId="12FE407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349.3094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401.5735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413.8235</w:t>
      </w:r>
    </w:p>
    <w:p w14:paraId="3EFC8E9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513.8790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534.4932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583.9504</w:t>
      </w:r>
    </w:p>
    <w:p w14:paraId="79F723D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641.0247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673.7873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706.9053</w:t>
      </w:r>
    </w:p>
    <w:p w14:paraId="19282D3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719.0631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771.6853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812.0559</w:t>
      </w:r>
    </w:p>
    <w:p w14:paraId="355BF6C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857.5037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927.6832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974.7079</w:t>
      </w:r>
    </w:p>
    <w:p w14:paraId="241792B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995.6378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1012.9643              1015.3931</w:t>
      </w:r>
    </w:p>
    <w:p w14:paraId="3764C04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1055.2842              1058.0139              1107.2824</w:t>
      </w:r>
    </w:p>
    <w:p w14:paraId="2F30AA4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1112.0809              1184.8941              1204.0477</w:t>
      </w:r>
    </w:p>
    <w:p w14:paraId="79001FE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1209.0953              1216.0044              1312.9590</w:t>
      </w:r>
    </w:p>
    <w:p w14:paraId="14D4EC2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1322.4265              1354.7627              1446.8461</w:t>
      </w:r>
    </w:p>
    <w:p w14:paraId="4773C11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1478.2319              1483.7186              1530.8055</w:t>
      </w:r>
    </w:p>
    <w:p w14:paraId="3EC2BEE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1627.7115              1654.3172              2108.2071</w:t>
      </w:r>
    </w:p>
    <w:p w14:paraId="5021BAC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3090.2419              3158.9068              3180.5015</w:t>
      </w:r>
    </w:p>
    <w:p w14:paraId="3907DDA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3185.8357              3193.2258              3205.6432</w:t>
      </w:r>
    </w:p>
    <w:p w14:paraId="7DCF3CAF"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3211.5768              3218.1191              3301.5114</w:t>
      </w:r>
    </w:p>
    <w:p w14:paraId="125810CB" w14:textId="77777777" w:rsidR="00C90D38" w:rsidRPr="00FC7A57" w:rsidRDefault="00C90D38" w:rsidP="00BC2F62">
      <w:pPr>
        <w:spacing w:after="0" w:line="240" w:lineRule="auto"/>
        <w:jc w:val="both"/>
        <w:rPr>
          <w:rFonts w:ascii="Times New Roman" w:hAnsi="Times New Roman" w:cs="Times New Roman"/>
          <w:sz w:val="24"/>
          <w:szCs w:val="24"/>
        </w:rPr>
      </w:pPr>
    </w:p>
    <w:p w14:paraId="5789021A"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i79</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i83</w:t>
      </w:r>
    </w:p>
    <w:p w14:paraId="3E228EC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0.965853    1.167211   -0.194525</w:t>
      </w:r>
    </w:p>
    <w:p w14:paraId="4ECCB21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2.336957    1.248557   -0.046860</w:t>
      </w:r>
    </w:p>
    <w:p w14:paraId="1DD862D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3.102383    0.093404    0.112751</w:t>
      </w:r>
    </w:p>
    <w:p w14:paraId="11538C3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2.477437   -1.153667    0.121652</w:t>
      </w:r>
    </w:p>
    <w:p w14:paraId="4D37253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1.107997   -1.254469   -0.027414</w:t>
      </w:r>
    </w:p>
    <w:p w14:paraId="579ADBB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0.310072   -0.091255   -0.180960</w:t>
      </w:r>
    </w:p>
    <w:p w14:paraId="6AEC9CB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-1.065699   -0.185504   -0.366733</w:t>
      </w:r>
    </w:p>
    <w:p w14:paraId="1244845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-2.342030   -0.125330   -0.041202</w:t>
      </w:r>
    </w:p>
    <w:p w14:paraId="6995436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-3.511707   -0.081981   -0.870475</w:t>
      </w:r>
    </w:p>
    <w:p w14:paraId="1E4701A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-2.871685    0.241234    1.281441</w:t>
      </w:r>
    </w:p>
    <w:p w14:paraId="2516876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0.371543    2.064872   -0.319542</w:t>
      </w:r>
    </w:p>
    <w:p w14:paraId="6C56702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2.819728    2.219483   -0.053698</w:t>
      </w:r>
    </w:p>
    <w:p w14:paraId="4B19AFA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4.177425    0.165329    0.228988</w:t>
      </w:r>
    </w:p>
    <w:p w14:paraId="3373B27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3.069000   -2.053945    0.245609</w:t>
      </w:r>
    </w:p>
    <w:p w14:paraId="7893610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0.621676   -2.222770   -0.024607</w:t>
      </w:r>
    </w:p>
    <w:p w14:paraId="48FEB19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-3.542008    0.476688   -1.800294</w:t>
      </w:r>
    </w:p>
    <w:p w14:paraId="6DF002E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-4.415244   -0.577828   -0.536593</w:t>
      </w:r>
    </w:p>
    <w:p w14:paraId="2BABA32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-3.453869   -0.460439    1.868652</w:t>
      </w:r>
    </w:p>
    <w:p w14:paraId="729F8741"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-2.705724    1.239409    1.665432</w:t>
      </w:r>
    </w:p>
    <w:p w14:paraId="6D14B242" w14:textId="77777777" w:rsidR="00C90D38" w:rsidRDefault="00C90D38" w:rsidP="00BC2F62">
      <w:pPr>
        <w:spacing w:after="0" w:line="240" w:lineRule="auto"/>
        <w:jc w:val="both"/>
        <w:rPr>
          <w:rFonts w:ascii="Times New Roman" w:hAnsi="Times New Roman" w:cs="Times New Roman"/>
          <w:sz w:val="24"/>
          <w:szCs w:val="24"/>
        </w:rPr>
      </w:pPr>
    </w:p>
    <w:p w14:paraId="4E0792AD"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392C4B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-536.5765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39.1428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61.2474</w:t>
      </w:r>
    </w:p>
    <w:p w14:paraId="0090D64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97.0519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197.0189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295.8863</w:t>
      </w:r>
    </w:p>
    <w:p w14:paraId="4F7A288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343.2385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374.0118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399.5218</w:t>
      </w:r>
    </w:p>
    <w:p w14:paraId="1C72AE9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410.4630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487.5975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512.2759</w:t>
      </w:r>
    </w:p>
    <w:p w14:paraId="76A0EEC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518.9024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569.0329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634.6276</w:t>
      </w:r>
    </w:p>
    <w:p w14:paraId="16F6632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678.8744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694.5041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728.0681</w:t>
      </w:r>
    </w:p>
    <w:p w14:paraId="05459A1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765.5674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840.1139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917.6213</w:t>
      </w:r>
    </w:p>
    <w:p w14:paraId="5A34570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920.3430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975.6365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988.1135</w:t>
      </w:r>
    </w:p>
    <w:p w14:paraId="24FC04C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1006.6733              1007.7604              1043.4133</w:t>
      </w:r>
    </w:p>
    <w:p w14:paraId="73513B6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1053.1406              1109.7810              1179.9602</w:t>
      </w:r>
    </w:p>
    <w:p w14:paraId="0E62010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1188.9482              1217.9511              1269.0720</w:t>
      </w:r>
    </w:p>
    <w:p w14:paraId="60CED63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1302.1145              1349.2708              1430.5416</w:t>
      </w:r>
    </w:p>
    <w:p w14:paraId="79FDDAC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1463.4449              1473.8974              1502.0690</w:t>
      </w:r>
    </w:p>
    <w:p w14:paraId="1ABF888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1603.5267              1626.0977              1798.3289</w:t>
      </w:r>
    </w:p>
    <w:p w14:paraId="40E52A0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3148.7699              3156.0751              3193.5448</w:t>
      </w:r>
    </w:p>
    <w:p w14:paraId="32898AC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3202.0455              3212.2022              3220.3708</w:t>
      </w:r>
    </w:p>
    <w:p w14:paraId="619EF93E"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3226.0198              3259.8029              3273.7144</w:t>
      </w:r>
    </w:p>
    <w:p w14:paraId="2ACCBBC2" w14:textId="77777777" w:rsidR="00C90D38" w:rsidRPr="00FC7A57" w:rsidRDefault="00C90D38" w:rsidP="00BC2F62">
      <w:pPr>
        <w:spacing w:after="0" w:line="240" w:lineRule="auto"/>
        <w:jc w:val="both"/>
        <w:rPr>
          <w:rFonts w:ascii="Times New Roman" w:hAnsi="Times New Roman" w:cs="Times New Roman"/>
          <w:sz w:val="24"/>
          <w:szCs w:val="24"/>
        </w:rPr>
      </w:pPr>
    </w:p>
    <w:p w14:paraId="0B4BBB1A"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i83</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i26</w:t>
      </w:r>
    </w:p>
    <w:p w14:paraId="73557BB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1.083912    1.203367    0.035760</w:t>
      </w:r>
    </w:p>
    <w:p w14:paraId="3177AF7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2.453691    0.982568   -0.014269</w:t>
      </w:r>
    </w:p>
    <w:p w14:paraId="5794151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2.949706   -0.314970   -0.044710</w:t>
      </w:r>
    </w:p>
    <w:p w14:paraId="66F9120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2.069782   -1.394086   -0.024101</w:t>
      </w:r>
    </w:p>
    <w:p w14:paraId="7C35831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0.702431   -1.177249    0.025762</w:t>
      </w:r>
    </w:p>
    <w:p w14:paraId="2BF3D0F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0.197658    0.126197    0.055179</w:t>
      </w:r>
    </w:p>
    <w:p w14:paraId="43A38C7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-1.236919    0.370859    0.106070</w:t>
      </w:r>
    </w:p>
    <w:p w14:paraId="7451503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-2.342855   -0.305843   -0.004554</w:t>
      </w:r>
    </w:p>
    <w:p w14:paraId="6E7ECEF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-2.090603    1.553523   -0.034075</w:t>
      </w:r>
    </w:p>
    <w:p w14:paraId="11D64E6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-3.422364   -1.107188   -0.047339</w:t>
      </w:r>
    </w:p>
    <w:p w14:paraId="658B286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0.687309    2.212953    0.062988</w:t>
      </w:r>
    </w:p>
    <w:p w14:paraId="2698CBF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3.136585    1.824527   -0.028068</w:t>
      </w:r>
    </w:p>
    <w:p w14:paraId="4ED6459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4.019198   -0.487449   -0.084753</w:t>
      </w:r>
    </w:p>
    <w:p w14:paraId="0D393AF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2.455165   -2.407216   -0.048073</w:t>
      </w:r>
    </w:p>
    <w:p w14:paraId="67976ED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0.011164   -2.013264    0.039621</w:t>
      </w:r>
    </w:p>
    <w:p w14:paraId="378423E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-2.565393    2.008248    0.827458</w:t>
      </w:r>
    </w:p>
    <w:p w14:paraId="6361D05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-2.161162    2.063300   -0.989997</w:t>
      </w:r>
    </w:p>
    <w:p w14:paraId="3A82BD1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-3.706868   -1.693078    0.819516</w:t>
      </w:r>
    </w:p>
    <w:p w14:paraId="449D4EF5"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-4.062631   -1.131092   -0.921032</w:t>
      </w:r>
    </w:p>
    <w:p w14:paraId="61EAF5E7" w14:textId="77777777" w:rsidR="00C90D38" w:rsidRDefault="00C90D38" w:rsidP="00BC2F62">
      <w:pPr>
        <w:spacing w:after="0" w:line="240" w:lineRule="auto"/>
        <w:jc w:val="both"/>
        <w:rPr>
          <w:rFonts w:ascii="Times New Roman" w:hAnsi="Times New Roman" w:cs="Times New Roman"/>
          <w:sz w:val="24"/>
          <w:szCs w:val="24"/>
        </w:rPr>
      </w:pPr>
    </w:p>
    <w:p w14:paraId="0DE88426"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2C22687E"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-682.5559         </w:t>
      </w:r>
      <w:r w:rsidRPr="00DB4198">
        <w:rPr>
          <w:rFonts w:ascii="Times New Roman" w:hAnsi="Times New Roman" w:cs="Times New Roman"/>
          <w:sz w:val="24"/>
          <w:szCs w:val="24"/>
        </w:rPr>
        <w:t xml:space="preserve">      60.4104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104.8112</w:t>
      </w:r>
    </w:p>
    <w:p w14:paraId="3F0F769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114.1552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212.3323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261.2907</w:t>
      </w:r>
    </w:p>
    <w:p w14:paraId="4F44C63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288.2474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415.6986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419.1626</w:t>
      </w:r>
    </w:p>
    <w:p w14:paraId="1C74D32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423.4772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471.1270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547.7476</w:t>
      </w:r>
    </w:p>
    <w:p w14:paraId="48D5F26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635.8273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662.1385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692.7302</w:t>
      </w:r>
    </w:p>
    <w:p w14:paraId="52C08AA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713.8840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731.0891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764.8868</w:t>
      </w:r>
    </w:p>
    <w:p w14:paraId="3F949FA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783.8099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870.3910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944.6808</w:t>
      </w:r>
    </w:p>
    <w:p w14:paraId="43BCD7B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1003.6646              1007.4336              1019.8361</w:t>
      </w:r>
    </w:p>
    <w:p w14:paraId="3EABE3A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1023.3256              1041.0222              1052.9122</w:t>
      </w:r>
    </w:p>
    <w:p w14:paraId="6349D15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1075.3622              1107.9068              1159.4363</w:t>
      </w:r>
    </w:p>
    <w:p w14:paraId="21F0D59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1188.9541              1202.9541              1329.9318</w:t>
      </w:r>
    </w:p>
    <w:p w14:paraId="2F3FCE2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1353.9718              1366.4970              1443.9701</w:t>
      </w:r>
    </w:p>
    <w:p w14:paraId="3DD4EAD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1472.5546              1494.5266              1542.6487</w:t>
      </w:r>
    </w:p>
    <w:p w14:paraId="2C41FBD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1653.9212              1677.8726              1934.9324</w:t>
      </w:r>
    </w:p>
    <w:p w14:paraId="7A66663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3129.6256              3146.7185              3190.3340</w:t>
      </w:r>
    </w:p>
    <w:p w14:paraId="456CAF1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3195.5224              3203.7212              3211.7528</w:t>
      </w:r>
    </w:p>
    <w:p w14:paraId="7585CE1C"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3222.0579              3239.0667              3241.0316</w:t>
      </w:r>
    </w:p>
    <w:p w14:paraId="2940F053" w14:textId="77777777" w:rsidR="00C90D38" w:rsidRPr="00FC7A57" w:rsidRDefault="00C90D38" w:rsidP="00BC2F62">
      <w:pPr>
        <w:spacing w:after="0" w:line="240" w:lineRule="auto"/>
        <w:jc w:val="both"/>
        <w:rPr>
          <w:rFonts w:ascii="Times New Roman" w:hAnsi="Times New Roman" w:cs="Times New Roman"/>
          <w:sz w:val="24"/>
          <w:szCs w:val="24"/>
        </w:rPr>
      </w:pPr>
    </w:p>
    <w:p w14:paraId="3B506636"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i79</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i25</w:t>
      </w:r>
    </w:p>
    <w:p w14:paraId="166DF91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0.809201   -1.125128   -0.115881</w:t>
      </w:r>
    </w:p>
    <w:p w14:paraId="13F9A82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2.167879   -1.298897    0.092795</w:t>
      </w:r>
    </w:p>
    <w:p w14:paraId="6BB5580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3.005689   -0.190303    0.184140</w:t>
      </w:r>
    </w:p>
    <w:p w14:paraId="26FEFFA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2.484104    1.091921    0.059305</w:t>
      </w:r>
    </w:p>
    <w:p w14:paraId="1FA26DE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1.124937    1.265566   -0.161864</w:t>
      </w:r>
    </w:p>
    <w:p w14:paraId="3560092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0.269684    0.162715   -0.245589</w:t>
      </w:r>
    </w:p>
    <w:p w14:paraId="404BA76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-1.154604    0.388742   -0.491087</w:t>
      </w:r>
    </w:p>
    <w:p w14:paraId="316322B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-2.152826   -0.509418   -0.467847</w:t>
      </w:r>
    </w:p>
    <w:p w14:paraId="4338AF8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-2.594162    0.230297    0.936689</w:t>
      </w:r>
    </w:p>
    <w:p w14:paraId="70B3E74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-3.542963   -0.075325   -0.188670</w:t>
      </w:r>
    </w:p>
    <w:p w14:paraId="40BD537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0.138471   -1.974206   -0.184215</w:t>
      </w:r>
    </w:p>
    <w:p w14:paraId="3A378B4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2.579551   -2.297457    0.188192</w:t>
      </w:r>
    </w:p>
    <w:p w14:paraId="7FE78346"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4.068404   -0.328943    0.349662</w:t>
      </w:r>
    </w:p>
    <w:p w14:paraId="6FA41C1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3.138590    1.953509    0.125824</w:t>
      </w:r>
    </w:p>
    <w:p w14:paraId="05D7CFA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0.702907    2.257598   -0.277539</w:t>
      </w:r>
    </w:p>
    <w:p w14:paraId="4346971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-2.507243   -0.446315    1.778802</w:t>
      </w:r>
    </w:p>
    <w:p w14:paraId="061ED0C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-2.424035    1.278385    1.145810</w:t>
      </w:r>
    </w:p>
    <w:p w14:paraId="673D2FF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-3.941488    0.792518   -0.710779</w:t>
      </w:r>
    </w:p>
    <w:p w14:paraId="31655133"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-4.256777   -0.876113   -0.027701</w:t>
      </w:r>
    </w:p>
    <w:p w14:paraId="16E8D5CA" w14:textId="77777777" w:rsidR="00C90D38" w:rsidRDefault="00C90D38" w:rsidP="00BC2F62">
      <w:pPr>
        <w:spacing w:after="0" w:line="240" w:lineRule="auto"/>
        <w:jc w:val="both"/>
        <w:rPr>
          <w:rFonts w:ascii="Times New Roman" w:hAnsi="Times New Roman" w:cs="Times New Roman"/>
          <w:sz w:val="24"/>
          <w:szCs w:val="24"/>
        </w:rPr>
      </w:pPr>
    </w:p>
    <w:p w14:paraId="7D5E6C10"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2A649F2B"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-313.6613           </w:t>
      </w:r>
      <w:r w:rsidRPr="00DB4198">
        <w:rPr>
          <w:rFonts w:ascii="Times New Roman" w:hAnsi="Times New Roman" w:cs="Times New Roman"/>
          <w:sz w:val="24"/>
          <w:szCs w:val="24"/>
        </w:rPr>
        <w:t xml:space="preserve">    54.2559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90.9748</w:t>
      </w:r>
    </w:p>
    <w:p w14:paraId="713B0A1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136.9628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264.7474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320.7934</w:t>
      </w:r>
    </w:p>
    <w:p w14:paraId="00FFDE0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410.1552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422.3154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498.2413</w:t>
      </w:r>
    </w:p>
    <w:p w14:paraId="72F607D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611.6152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636.5088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687.0110</w:t>
      </w:r>
    </w:p>
    <w:p w14:paraId="6398882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721.0978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791.5697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802.6324</w:t>
      </w:r>
    </w:p>
    <w:p w14:paraId="6DABD72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826.2613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881.9693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887.9958</w:t>
      </w:r>
    </w:p>
    <w:p w14:paraId="746A83C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924.5441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978.9927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1007.4949</w:t>
      </w:r>
    </w:p>
    <w:p w14:paraId="354D7C2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1018.2436              1025.3828              1037.7527</w:t>
      </w:r>
    </w:p>
    <w:p w14:paraId="789F989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1045.9167              1058.8136              1101.8561</w:t>
      </w:r>
    </w:p>
    <w:p w14:paraId="1DAD9ED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1107.8699              1146.2491              1178.4827</w:t>
      </w:r>
    </w:p>
    <w:p w14:paraId="28B36AC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1189.7644              1199.1203              1247.8910</w:t>
      </w:r>
    </w:p>
    <w:p w14:paraId="0613675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1322.6523              1349.0047              1454.3751</w:t>
      </w:r>
    </w:p>
    <w:p w14:paraId="3170972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1488.2102              1496.7949              1523.9239</w:t>
      </w:r>
    </w:p>
    <w:p w14:paraId="47627FA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1607.1713              1646.9442              1671.0803</w:t>
      </w:r>
    </w:p>
    <w:p w14:paraId="28C7885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3111.7379              3155.2800              3187.9668</w:t>
      </w:r>
    </w:p>
    <w:p w14:paraId="09C5B88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3195.7559              3204.8230              3205.4906</w:t>
      </w:r>
    </w:p>
    <w:p w14:paraId="014443B3"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3213.7260              3219.5277              3255.5132</w:t>
      </w:r>
    </w:p>
    <w:p w14:paraId="32E5CFCB" w14:textId="77777777" w:rsidR="00C90D38" w:rsidRPr="00FC7A57" w:rsidRDefault="00C90D38" w:rsidP="00BC2F62">
      <w:pPr>
        <w:spacing w:after="0" w:line="240" w:lineRule="auto"/>
        <w:jc w:val="both"/>
        <w:rPr>
          <w:rFonts w:ascii="Times New Roman" w:hAnsi="Times New Roman" w:cs="Times New Roman"/>
          <w:sz w:val="24"/>
          <w:szCs w:val="24"/>
        </w:rPr>
      </w:pPr>
    </w:p>
    <w:p w14:paraId="35616734"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i83</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i25</w:t>
      </w:r>
    </w:p>
    <w:p w14:paraId="74C10DA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0.995474    1.199059    0.009352</w:t>
      </w:r>
    </w:p>
    <w:p w14:paraId="2D363E2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2.381380    1.140606   -0.030440</w:t>
      </w:r>
    </w:p>
    <w:p w14:paraId="14FB95D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3.031482   -0.087715   -0.029231</w:t>
      </w:r>
    </w:p>
    <w:p w14:paraId="12AF547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2.283219   -1.261605    0.010635</w:t>
      </w:r>
    </w:p>
    <w:p w14:paraId="6B48DF8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0.900037   -1.209982    0.049957</w:t>
      </w:r>
    </w:p>
    <w:p w14:paraId="65B5218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0.236980    0.023937    0.043824</w:t>
      </w:r>
    </w:p>
    <w:p w14:paraId="70D3205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-1.202935    0.078076    0.090533</w:t>
      </w:r>
    </w:p>
    <w:p w14:paraId="6E8B7DB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-2.238655   -0.735373   -0.147638</w:t>
      </w:r>
    </w:p>
    <w:p w14:paraId="7862E1F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-3.630283   -0.488627    0.013937</w:t>
      </w:r>
    </w:p>
    <w:p w14:paraId="0483D71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-2.275127    1.040432   -0.027199</w:t>
      </w:r>
    </w:p>
    <w:p w14:paraId="50E03C4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0.490361    2.159454    0.012775</w:t>
      </w:r>
    </w:p>
    <w:p w14:paraId="4575CB0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2.956226    2.059574   -0.060890</w:t>
      </w:r>
    </w:p>
    <w:p w14:paraId="52FADE2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4.114126   -0.132421   -0.057627</w:t>
      </w:r>
    </w:p>
    <w:p w14:paraId="7D2A503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2.784610   -2.223089    0.011781</w:t>
      </w:r>
    </w:p>
    <w:p w14:paraId="5B5549F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0.313698   -2.121983    0.079685</w:t>
      </w:r>
    </w:p>
    <w:p w14:paraId="7202804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-4.075660   -0.107133    0.928264</w:t>
      </w:r>
    </w:p>
    <w:p w14:paraId="65005346"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-4.321699   -0.902282   -0.714387</w:t>
      </w:r>
    </w:p>
    <w:p w14:paraId="58878DD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-2.672891    1.524677    0.863768</w:t>
      </w:r>
    </w:p>
    <w:p w14:paraId="6359D3D6"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-2.478204    1.550356   -0.965750</w:t>
      </w:r>
    </w:p>
    <w:p w14:paraId="0820AB50" w14:textId="77777777" w:rsidR="00C90D38" w:rsidRDefault="00C90D38" w:rsidP="00BC2F62">
      <w:pPr>
        <w:spacing w:after="0" w:line="240" w:lineRule="auto"/>
        <w:jc w:val="both"/>
        <w:rPr>
          <w:rFonts w:ascii="Times New Roman" w:hAnsi="Times New Roman" w:cs="Times New Roman"/>
          <w:sz w:val="24"/>
          <w:szCs w:val="24"/>
        </w:rPr>
      </w:pPr>
    </w:p>
    <w:p w14:paraId="6858C51F"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308F24C8"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-881.8848    </w:t>
      </w:r>
      <w:r w:rsidRPr="00DB4198">
        <w:rPr>
          <w:rFonts w:ascii="Times New Roman" w:hAnsi="Times New Roman" w:cs="Times New Roman"/>
          <w:sz w:val="24"/>
          <w:szCs w:val="24"/>
        </w:rPr>
        <w:t xml:space="preserve">           84.8341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95.4282</w:t>
      </w:r>
    </w:p>
    <w:p w14:paraId="7E82E36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130.8939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244.4578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314.8141</w:t>
      </w:r>
    </w:p>
    <w:p w14:paraId="7E5B8D1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366.9183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417.1479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466.0858</w:t>
      </w:r>
    </w:p>
    <w:p w14:paraId="1941542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510.8515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576.8929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636.0280</w:t>
      </w:r>
    </w:p>
    <w:p w14:paraId="7A45FBB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670.1677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711.0264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727.6124</w:t>
      </w:r>
    </w:p>
    <w:p w14:paraId="69D6610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759.6325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777.9037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857.5444</w:t>
      </w:r>
    </w:p>
    <w:p w14:paraId="60549F8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875.4028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927.0670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994.0754</w:t>
      </w:r>
    </w:p>
    <w:p w14:paraId="29781BE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1004.7950              1010.8782              1019.6300</w:t>
      </w:r>
    </w:p>
    <w:p w14:paraId="7FD2AF4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1051.8105              1055.9768              1067.4958</w:t>
      </w:r>
    </w:p>
    <w:p w14:paraId="509A17A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1087.2178              1113.4060              1151.5397</w:t>
      </w:r>
    </w:p>
    <w:p w14:paraId="4289F64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1185.1406              1209.0668              1328.1372</w:t>
      </w:r>
    </w:p>
    <w:p w14:paraId="41B9B36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1348.6257              1360.1373              1473.7943</w:t>
      </w:r>
    </w:p>
    <w:p w14:paraId="0C240CF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1490.9723              1496.6688              1539.4434</w:t>
      </w:r>
    </w:p>
    <w:p w14:paraId="5E1279C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1642.4809              1652.7383              1675.5009</w:t>
      </w:r>
    </w:p>
    <w:p w14:paraId="05D6D8E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3087.1642              3109.4853              3184.7491</w:t>
      </w:r>
    </w:p>
    <w:p w14:paraId="1E4B06C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3186.6200              3192.1843              3197.2510</w:t>
      </w:r>
    </w:p>
    <w:p w14:paraId="3F50E939"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3201.0630              3208.8849              3220.6508</w:t>
      </w:r>
    </w:p>
    <w:p w14:paraId="1E100820" w14:textId="77777777" w:rsidR="00C90D38" w:rsidRPr="00FC7A57" w:rsidRDefault="00C90D38" w:rsidP="00BC2F62">
      <w:pPr>
        <w:spacing w:after="0" w:line="240" w:lineRule="auto"/>
        <w:jc w:val="both"/>
        <w:rPr>
          <w:rFonts w:ascii="Times New Roman" w:hAnsi="Times New Roman" w:cs="Times New Roman"/>
          <w:sz w:val="24"/>
          <w:szCs w:val="24"/>
        </w:rPr>
      </w:pPr>
    </w:p>
    <w:p w14:paraId="681473FC"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i27</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i80</w:t>
      </w:r>
    </w:p>
    <w:p w14:paraId="73B28BD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0.993937    1.170760   -0.149818</w:t>
      </w:r>
    </w:p>
    <w:p w14:paraId="23ACD77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2.376496    1.072933   -0.049263</w:t>
      </w:r>
    </w:p>
    <w:p w14:paraId="38D3720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2.992634   -0.165269    0.096163</w:t>
      </w:r>
    </w:p>
    <w:p w14:paraId="22CB844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2.216554   -1.328118    0.146471</w:t>
      </w:r>
    </w:p>
    <w:p w14:paraId="749DDDD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0.860632   -1.168855    0.052847</w:t>
      </w:r>
    </w:p>
    <w:p w14:paraId="6755A48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0.181803    0.026753   -0.086514</w:t>
      </w:r>
    </w:p>
    <w:p w14:paraId="5B96AED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-1.279022    0.102470   -0.151421</w:t>
      </w:r>
    </w:p>
    <w:p w14:paraId="3EBDF3A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-2.203112   -0.901391   -0.373517</w:t>
      </w:r>
    </w:p>
    <w:p w14:paraId="1839121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-2.082822    1.239351    0.139747</w:t>
      </w:r>
    </w:p>
    <w:p w14:paraId="60775CE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-3.370804   -0.458671    0.284162</w:t>
      </w:r>
    </w:p>
    <w:p w14:paraId="5E333F3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0.523950    2.139200   -0.291474</w:t>
      </w:r>
    </w:p>
    <w:p w14:paraId="6F0CF72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2.980257    1.971955   -0.095888</w:t>
      </w:r>
    </w:p>
    <w:p w14:paraId="5F72424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4.072650   -0.235065    0.167218</w:t>
      </w:r>
    </w:p>
    <w:p w14:paraId="3D66413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2.677064   -2.303082    0.260535</w:t>
      </w:r>
    </w:p>
    <w:p w14:paraId="16DFB7A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-2.111559   -1.777122   -1.007962</w:t>
      </w:r>
    </w:p>
    <w:p w14:paraId="1F94C2F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-2.787276    1.587406   -0.602726</w:t>
      </w:r>
    </w:p>
    <w:p w14:paraId="2907E33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-1.770125    1.998690    0.861469</w:t>
      </w:r>
    </w:p>
    <w:p w14:paraId="2EA4368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-3.328286   -0.246771    1.344287</w:t>
      </w:r>
    </w:p>
    <w:p w14:paraId="6CCDB84E"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-4.374451   -0.674987   -0.088601</w:t>
      </w:r>
    </w:p>
    <w:p w14:paraId="2B24768F" w14:textId="77777777" w:rsidR="00C90D38" w:rsidRDefault="00C90D38" w:rsidP="00BC2F62">
      <w:pPr>
        <w:spacing w:after="0" w:line="240" w:lineRule="auto"/>
        <w:jc w:val="both"/>
        <w:rPr>
          <w:rFonts w:ascii="Times New Roman" w:hAnsi="Times New Roman" w:cs="Times New Roman"/>
          <w:sz w:val="24"/>
          <w:szCs w:val="24"/>
        </w:rPr>
      </w:pPr>
    </w:p>
    <w:p w14:paraId="30E506EB"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D473D56"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-751.9745           </w:t>
      </w:r>
      <w:r w:rsidRPr="00DB4198">
        <w:rPr>
          <w:rFonts w:ascii="Times New Roman" w:hAnsi="Times New Roman" w:cs="Times New Roman"/>
          <w:sz w:val="24"/>
          <w:szCs w:val="24"/>
        </w:rPr>
        <w:t xml:space="preserve">    74.7958               </w:t>
      </w:r>
      <w:r>
        <w:rPr>
          <w:rFonts w:ascii="Times New Roman" w:hAnsi="Times New Roman" w:cs="Times New Roman"/>
          <w:sz w:val="24"/>
          <w:szCs w:val="24"/>
        </w:rPr>
        <w:t xml:space="preserve">   </w:t>
      </w:r>
      <w:r w:rsidRPr="00DB4198">
        <w:rPr>
          <w:rFonts w:ascii="Times New Roman" w:hAnsi="Times New Roman" w:cs="Times New Roman"/>
          <w:sz w:val="24"/>
          <w:szCs w:val="24"/>
        </w:rPr>
        <w:t>109.2659</w:t>
      </w:r>
    </w:p>
    <w:p w14:paraId="1108EF8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143.3896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277.8062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362.0586</w:t>
      </w:r>
    </w:p>
    <w:p w14:paraId="1ED9B50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423.2966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437.1757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496.1934</w:t>
      </w:r>
    </w:p>
    <w:p w14:paraId="2101D29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573.5762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631.8477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674.5046</w:t>
      </w:r>
    </w:p>
    <w:p w14:paraId="5DF89B8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708.3472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723.6991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755.7728</w:t>
      </w:r>
    </w:p>
    <w:p w14:paraId="2574995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788.5755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823.2453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880.2056</w:t>
      </w:r>
    </w:p>
    <w:p w14:paraId="052B50A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893.9653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954.8232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967.7631</w:t>
      </w:r>
    </w:p>
    <w:p w14:paraId="69C223C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980.5830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996.9416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1008.8482</w:t>
      </w:r>
    </w:p>
    <w:p w14:paraId="57E2A47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1025.2857              1054.4724              1059.7874</w:t>
      </w:r>
    </w:p>
    <w:p w14:paraId="2CCB4A2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1131.5962              1134.6630              1179.6753</w:t>
      </w:r>
    </w:p>
    <w:p w14:paraId="0DE8C8D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1209.4146              1258.7703              1328.1298</w:t>
      </w:r>
    </w:p>
    <w:p w14:paraId="366D673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1354.3171              1392.3104              1458.5042</w:t>
      </w:r>
    </w:p>
    <w:p w14:paraId="1E1DD95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1492.6669              1524.3016              1527.6671</w:t>
      </w:r>
    </w:p>
    <w:p w14:paraId="7A288E9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1584.8684              1611.5529              1667.0352</w:t>
      </w:r>
    </w:p>
    <w:p w14:paraId="00F30D7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3094.0802              3104.6523              3178.5631</w:t>
      </w:r>
    </w:p>
    <w:p w14:paraId="0758B3E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3187.1275              3193.4953              3199.1701</w:t>
      </w:r>
    </w:p>
    <w:p w14:paraId="70FA4955"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3212.9429              3230.7735              3237.6211</w:t>
      </w:r>
    </w:p>
    <w:p w14:paraId="4CDC31DC" w14:textId="77777777" w:rsidR="00C90D38" w:rsidRPr="00FC7A57" w:rsidRDefault="00C90D38" w:rsidP="00BC2F62">
      <w:pPr>
        <w:spacing w:after="0" w:line="240" w:lineRule="auto"/>
        <w:jc w:val="both"/>
        <w:rPr>
          <w:rFonts w:ascii="Times New Roman" w:hAnsi="Times New Roman" w:cs="Times New Roman"/>
          <w:sz w:val="24"/>
          <w:szCs w:val="24"/>
        </w:rPr>
      </w:pPr>
    </w:p>
    <w:p w14:paraId="36719D6A"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i83</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p19</w:t>
      </w:r>
    </w:p>
    <w:p w14:paraId="3FB0B2D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1.142072    1.230818   -0.062268</w:t>
      </w:r>
    </w:p>
    <w:p w14:paraId="78C9B8F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2.503162    0.975689   -0.035200</w:t>
      </w:r>
    </w:p>
    <w:p w14:paraId="6DC909C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2.964998   -0.336650    0.022247</w:t>
      </w:r>
    </w:p>
    <w:p w14:paraId="54883C6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2.063473   -1.394389    0.054317</w:t>
      </w:r>
    </w:p>
    <w:p w14:paraId="09822F0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0.699438   -1.143788    0.030337</w:t>
      </w:r>
    </w:p>
    <w:p w14:paraId="62532A2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0.229591    0.170992   -0.030216</w:t>
      </w:r>
    </w:p>
    <w:p w14:paraId="2B85421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-1.189518    0.419239   -0.054397</w:t>
      </w:r>
    </w:p>
    <w:p w14:paraId="3244FBA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-2.518800   -0.121845   -0.051425</w:t>
      </w:r>
    </w:p>
    <w:p w14:paraId="1B769E8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-2.202726    1.280139   -0.127359</w:t>
      </w:r>
    </w:p>
    <w:p w14:paraId="30AC02E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-3.373820   -1.136245   -0.017184</w:t>
      </w:r>
    </w:p>
    <w:p w14:paraId="51F8F0D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0.772789    2.249408   -0.105755</w:t>
      </w:r>
    </w:p>
    <w:p w14:paraId="563BA75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3.209085    1.797743   -0.058042</w:t>
      </w:r>
    </w:p>
    <w:p w14:paraId="49909D6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4.030902   -0.533084    0.043888</w:t>
      </w:r>
    </w:p>
    <w:p w14:paraId="4BF2A97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2.425519   -2.414838    0.100863</w:t>
      </w:r>
    </w:p>
    <w:p w14:paraId="375B430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-0.015029   -1.958395    0.057257</w:t>
      </w:r>
    </w:p>
    <w:p w14:paraId="4326F10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-2.338193    2.033885    1.935310</w:t>
      </w:r>
    </w:p>
    <w:p w14:paraId="47F98E0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-2.530500    2.283151   -0.341410</w:t>
      </w:r>
    </w:p>
    <w:p w14:paraId="4BCB9A3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-3.020415   -2.156422    0.063492</w:t>
      </w:r>
    </w:p>
    <w:p w14:paraId="5CE8BFE5"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-4.441387   -0.965209   -0.068716</w:t>
      </w:r>
    </w:p>
    <w:p w14:paraId="681694B2" w14:textId="77777777" w:rsidR="00C90D38" w:rsidRDefault="00C90D38" w:rsidP="00BC2F62">
      <w:pPr>
        <w:spacing w:after="0" w:line="240" w:lineRule="auto"/>
        <w:jc w:val="both"/>
        <w:rPr>
          <w:rFonts w:ascii="Times New Roman" w:hAnsi="Times New Roman" w:cs="Times New Roman"/>
          <w:sz w:val="24"/>
          <w:szCs w:val="24"/>
        </w:rPr>
      </w:pPr>
    </w:p>
    <w:p w14:paraId="45536F11"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2CD8C96D"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-564.2730           </w:t>
      </w:r>
      <w:r w:rsidRPr="00DB4198">
        <w:rPr>
          <w:rFonts w:ascii="Times New Roman" w:hAnsi="Times New Roman" w:cs="Times New Roman"/>
          <w:sz w:val="24"/>
          <w:szCs w:val="24"/>
        </w:rPr>
        <w:t xml:space="preserve">    56.7741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93.7089</w:t>
      </w:r>
    </w:p>
    <w:p w14:paraId="13B423C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109.1162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167.2508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253.2482</w:t>
      </w:r>
    </w:p>
    <w:p w14:paraId="00CE5B1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284.0831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363.7024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415.7422</w:t>
      </w:r>
    </w:p>
    <w:p w14:paraId="0788951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418.0996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474.5177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524.4829</w:t>
      </w:r>
    </w:p>
    <w:p w14:paraId="1DCC34C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582.4433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634.9792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707.3463</w:t>
      </w:r>
    </w:p>
    <w:p w14:paraId="3E1175B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717.3315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722.2611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778.0659</w:t>
      </w:r>
    </w:p>
    <w:p w14:paraId="3EDDF79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784.3299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830.6302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867.4522</w:t>
      </w:r>
    </w:p>
    <w:p w14:paraId="6471031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869.5416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952.3012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991.7106</w:t>
      </w:r>
    </w:p>
    <w:p w14:paraId="5E8FBCD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1005.7992              1024.4271              1025.0191</w:t>
      </w:r>
    </w:p>
    <w:p w14:paraId="4B4CE5F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1041.2698              1057.9645              1112.5246</w:t>
      </w:r>
    </w:p>
    <w:p w14:paraId="601E13D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1128.3291              1191.0234              1203.6303</w:t>
      </w:r>
    </w:p>
    <w:p w14:paraId="7CECB96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1247.9442              1331.0139              1356.8061</w:t>
      </w:r>
    </w:p>
    <w:p w14:paraId="2092C15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1453.2475              1493.1862              1529.9770</w:t>
      </w:r>
    </w:p>
    <w:p w14:paraId="39104E1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1648.2688              1658.2784              1677.9827</w:t>
      </w:r>
    </w:p>
    <w:p w14:paraId="418FE11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1879.1256              3168.1859              3196.1155</w:t>
      </w:r>
    </w:p>
    <w:p w14:paraId="47BB971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3203.3447              3211.4536              3220.4581</w:t>
      </w:r>
    </w:p>
    <w:p w14:paraId="02A0DFE6"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3226.8719              3258.8907              3292.5393</w:t>
      </w:r>
    </w:p>
    <w:p w14:paraId="70BA1C0C" w14:textId="77777777" w:rsidR="00C90D38" w:rsidRPr="00FC7A57" w:rsidRDefault="00C90D38" w:rsidP="00BC2F62">
      <w:pPr>
        <w:spacing w:after="0" w:line="240" w:lineRule="auto"/>
        <w:jc w:val="both"/>
        <w:rPr>
          <w:rFonts w:ascii="Times New Roman" w:hAnsi="Times New Roman" w:cs="Times New Roman"/>
          <w:sz w:val="24"/>
          <w:szCs w:val="24"/>
        </w:rPr>
      </w:pPr>
    </w:p>
    <w:p w14:paraId="2ED2D99F"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i30</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p20</w:t>
      </w:r>
    </w:p>
    <w:p w14:paraId="69F36A7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0.805465   -1.461919    0.041012</w:t>
      </w:r>
    </w:p>
    <w:p w14:paraId="3A48894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2.161294   -1.139285    0.051741</w:t>
      </w:r>
    </w:p>
    <w:p w14:paraId="0BC698F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2.576836    0.189820    0.012515</w:t>
      </w:r>
    </w:p>
    <w:p w14:paraId="5CE8375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1.649172    1.226458   -0.037090</w:t>
      </w:r>
    </w:p>
    <w:p w14:paraId="539EFF9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0.297847    0.907667   -0.048490</w:t>
      </w:r>
    </w:p>
    <w:p w14:paraId="15C0CDB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-0.120511   -0.435395   -0.012438</w:t>
      </w:r>
    </w:p>
    <w:p w14:paraId="20A0378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-1.597731   -0.447256   -0.041135</w:t>
      </w:r>
    </w:p>
    <w:p w14:paraId="3D7FE8C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-2.001291    0.975540   -0.042126</w:t>
      </w:r>
    </w:p>
    <w:p w14:paraId="6F12CC5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-2.407402   -1.504515   -0.091017</w:t>
      </w:r>
    </w:p>
    <w:p w14:paraId="3F3758C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-0.891300    1.754822   -0.094368</w:t>
      </w:r>
    </w:p>
    <w:p w14:paraId="49561606"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0.489639   -2.499251    0.074956</w:t>
      </w:r>
    </w:p>
    <w:p w14:paraId="0697B97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2.901469   -1.930163    0.091354</w:t>
      </w:r>
    </w:p>
    <w:p w14:paraId="05B23F6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3.636817    0.417450    0.022813</w:t>
      </w:r>
    </w:p>
    <w:p w14:paraId="2236347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1.977572    2.259662   -0.065536</w:t>
      </w:r>
    </w:p>
    <w:p w14:paraId="1487BD5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-3.022937    1.307353   -0.164390</w:t>
      </w:r>
    </w:p>
    <w:p w14:paraId="36772246"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-2.440639    1.115925    1.978976</w:t>
      </w:r>
    </w:p>
    <w:p w14:paraId="136A9A5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-3.484874   -1.385973   -0.110446</w:t>
      </w:r>
    </w:p>
    <w:p w14:paraId="7BAFDD4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-2.016625   -2.515831   -0.112654</w:t>
      </w:r>
    </w:p>
    <w:p w14:paraId="24CA1A82"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-0.874698    2.835208   -0.146686</w:t>
      </w:r>
    </w:p>
    <w:p w14:paraId="7867BBF9" w14:textId="77777777" w:rsidR="00C90D38" w:rsidRDefault="00C90D38" w:rsidP="00BC2F62">
      <w:pPr>
        <w:spacing w:after="0" w:line="240" w:lineRule="auto"/>
        <w:jc w:val="both"/>
        <w:rPr>
          <w:rFonts w:ascii="Times New Roman" w:hAnsi="Times New Roman" w:cs="Times New Roman"/>
          <w:sz w:val="24"/>
          <w:szCs w:val="24"/>
        </w:rPr>
      </w:pPr>
    </w:p>
    <w:p w14:paraId="3EA33BFD"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7412E8E"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-628.7725            </w:t>
      </w:r>
      <w:r w:rsidRPr="00DB4198">
        <w:rPr>
          <w:rFonts w:ascii="Times New Roman" w:hAnsi="Times New Roman" w:cs="Times New Roman"/>
          <w:sz w:val="24"/>
          <w:szCs w:val="24"/>
        </w:rPr>
        <w:t xml:space="preserve">   125.1772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177.5385</w:t>
      </w:r>
    </w:p>
    <w:p w14:paraId="3AA3C8A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257.1496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274.6552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285.7430</w:t>
      </w:r>
    </w:p>
    <w:p w14:paraId="3855FBB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355.3402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416.8487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461.4567</w:t>
      </w:r>
    </w:p>
    <w:p w14:paraId="55A7ADF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543.7225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553.7975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574.9469</w:t>
      </w:r>
    </w:p>
    <w:p w14:paraId="1CCAE0C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661.3418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691.3234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724.5204</w:t>
      </w:r>
    </w:p>
    <w:p w14:paraId="2E1E4DF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767.1819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771.9193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797.5029</w:t>
      </w:r>
    </w:p>
    <w:p w14:paraId="5BA2F45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829.7329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874.8395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896.8377</w:t>
      </w:r>
    </w:p>
    <w:p w14:paraId="1584C37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944.3628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945.5892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962.2091</w:t>
      </w:r>
    </w:p>
    <w:p w14:paraId="214B6A8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969.4871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1005.5428              1051.9381</w:t>
      </w:r>
    </w:p>
    <w:p w14:paraId="654161C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1080.0714              1113.0125              1152.0872</w:t>
      </w:r>
    </w:p>
    <w:p w14:paraId="1851E33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1187.4289              1223.2235              1249.7267</w:t>
      </w:r>
    </w:p>
    <w:p w14:paraId="18879F5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1329.7108              1343.8907              1397.0478</w:t>
      </w:r>
    </w:p>
    <w:p w14:paraId="25F8699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1449.4312              1493.8817              1509.0516</w:t>
      </w:r>
    </w:p>
    <w:p w14:paraId="45F81E1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1561.9625              1660.1719              1683.3391</w:t>
      </w:r>
    </w:p>
    <w:p w14:paraId="5AA7872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1745.9264              3163.4712              3187.9710</w:t>
      </w:r>
    </w:p>
    <w:p w14:paraId="67F9272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3193.3682              3205.6185              3219.3135</w:t>
      </w:r>
    </w:p>
    <w:p w14:paraId="5C60F024"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3231.7967              3252.2763              3254.0632</w:t>
      </w:r>
    </w:p>
    <w:p w14:paraId="0DE98C84" w14:textId="77777777" w:rsidR="00C90D38" w:rsidRPr="00FC7A57" w:rsidRDefault="00C90D38" w:rsidP="00BC2F62">
      <w:pPr>
        <w:spacing w:after="0" w:line="240" w:lineRule="auto"/>
        <w:jc w:val="both"/>
        <w:rPr>
          <w:rFonts w:ascii="Times New Roman" w:hAnsi="Times New Roman" w:cs="Times New Roman"/>
          <w:sz w:val="24"/>
          <w:szCs w:val="24"/>
        </w:rPr>
      </w:pPr>
    </w:p>
    <w:p w14:paraId="53C06BF5"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i29</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i93</w:t>
      </w:r>
    </w:p>
    <w:p w14:paraId="17FA853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0.708796   -1.490637    0.047214</w:t>
      </w:r>
    </w:p>
    <w:p w14:paraId="00D4BE4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2.059684   -1.239415    0.002523</w:t>
      </w:r>
    </w:p>
    <w:p w14:paraId="7C94B84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2.553604    0.091340   -0.070717</w:t>
      </w:r>
    </w:p>
    <w:p w14:paraId="706F749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1.716372    1.168837   -0.058323</w:t>
      </w:r>
    </w:p>
    <w:p w14:paraId="7ED955D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0.308705    0.931850    0.079433</w:t>
      </w:r>
    </w:p>
    <w:p w14:paraId="72BE2856"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-0.196875   -0.418667    0.043384</w:t>
      </w:r>
    </w:p>
    <w:p w14:paraId="041E5D5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-1.629584   -0.370774   -0.034611</w:t>
      </w:r>
    </w:p>
    <w:p w14:paraId="1BF05E7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-2.004335    1.005362   -0.071940</w:t>
      </w:r>
    </w:p>
    <w:p w14:paraId="6F652FC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-2.497131   -1.459673   -0.026531</w:t>
      </w:r>
    </w:p>
    <w:p w14:paraId="17E7E89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-0.879468    1.817033   -0.022489</w:t>
      </w:r>
    </w:p>
    <w:p w14:paraId="36D30BA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0.341780   -2.511575    0.051652</w:t>
      </w:r>
    </w:p>
    <w:p w14:paraId="5973BA5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2.764323   -2.062582   -0.004890</w:t>
      </w:r>
    </w:p>
    <w:p w14:paraId="47C1B62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3.623025    0.250144   -0.154189</w:t>
      </w:r>
    </w:p>
    <w:p w14:paraId="6D753E9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2.099495    2.181033   -0.120808</w:t>
      </w:r>
    </w:p>
    <w:p w14:paraId="45EE496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-0.124381    1.463426    1.134950</w:t>
      </w:r>
    </w:p>
    <w:p w14:paraId="61837AB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-3.023902    1.364883   -0.085556</w:t>
      </w:r>
    </w:p>
    <w:p w14:paraId="0C08A1F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-2.124859   -2.475252    0.024232</w:t>
      </w:r>
    </w:p>
    <w:p w14:paraId="4239690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-3.568663   -1.315928   -0.085945</w:t>
      </w:r>
    </w:p>
    <w:p w14:paraId="2F7E05A9"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-0.825434    2.894314   -0.087104</w:t>
      </w:r>
    </w:p>
    <w:p w14:paraId="10ABE403" w14:textId="77777777" w:rsidR="00C90D38" w:rsidRDefault="00C90D38" w:rsidP="00BC2F62">
      <w:pPr>
        <w:spacing w:after="0" w:line="240" w:lineRule="auto"/>
        <w:jc w:val="both"/>
        <w:rPr>
          <w:rFonts w:ascii="Times New Roman" w:hAnsi="Times New Roman" w:cs="Times New Roman"/>
          <w:sz w:val="24"/>
          <w:szCs w:val="24"/>
        </w:rPr>
      </w:pPr>
    </w:p>
    <w:p w14:paraId="2D5702BC"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E10B03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w:t>
      </w:r>
      <w:r>
        <w:rPr>
          <w:rFonts w:ascii="Times New Roman" w:hAnsi="Times New Roman" w:cs="Times New Roman"/>
          <w:sz w:val="24"/>
          <w:szCs w:val="24"/>
        </w:rPr>
        <w:t xml:space="preserve">1377.6027         </w:t>
      </w:r>
      <w:r w:rsidRPr="00DB4198">
        <w:rPr>
          <w:rFonts w:ascii="Times New Roman" w:hAnsi="Times New Roman" w:cs="Times New Roman"/>
          <w:sz w:val="24"/>
          <w:szCs w:val="24"/>
        </w:rPr>
        <w:t xml:space="preserve">    149.0016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201.0322</w:t>
      </w:r>
    </w:p>
    <w:p w14:paraId="61466BC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263.5401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322.8984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412.9203</w:t>
      </w:r>
    </w:p>
    <w:p w14:paraId="65A28EA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457.4393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486.0918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542.2367</w:t>
      </w:r>
    </w:p>
    <w:p w14:paraId="2848A90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561.6684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570.0541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637.2205</w:t>
      </w:r>
    </w:p>
    <w:p w14:paraId="0689B9D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704.9644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719.9226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742.1298</w:t>
      </w:r>
    </w:p>
    <w:p w14:paraId="6CAAC1A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758.4027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761.1596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797.9902</w:t>
      </w:r>
    </w:p>
    <w:p w14:paraId="6DD3C9A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848.6447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868.6292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897.1570</w:t>
      </w:r>
    </w:p>
    <w:p w14:paraId="70EC0F7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965.3031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967.6601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998.4842</w:t>
      </w:r>
    </w:p>
    <w:p w14:paraId="2B1A358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1030.2987              1060.1692              1105.6883</w:t>
      </w:r>
    </w:p>
    <w:p w14:paraId="27853CA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1131.0137              1170.1324              1181.1308</w:t>
      </w:r>
    </w:p>
    <w:p w14:paraId="3D75027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1222.0308              1238.8934              1314.1457</w:t>
      </w:r>
    </w:p>
    <w:p w14:paraId="4CEBD49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1327.8333              1400.4326              1430.9648</w:t>
      </w:r>
    </w:p>
    <w:p w14:paraId="0E46698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1470.4858              1481.1670              1506.3646</w:t>
      </w:r>
    </w:p>
    <w:p w14:paraId="3E4B82B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1523.0627              1581.0572              1668.3893</w:t>
      </w:r>
    </w:p>
    <w:p w14:paraId="71E2671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2020.5875              3169.0321              3191.1889</w:t>
      </w:r>
    </w:p>
    <w:p w14:paraId="1598E70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3197.1471              3210.3502              3222.0955</w:t>
      </w:r>
    </w:p>
    <w:p w14:paraId="25E4722E"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3235.2817              3256.0018              3267.7755</w:t>
      </w:r>
    </w:p>
    <w:p w14:paraId="47FD18BD" w14:textId="77777777" w:rsidR="00C90D38" w:rsidRPr="00FC7A57" w:rsidRDefault="00C90D38" w:rsidP="00BC2F62">
      <w:pPr>
        <w:spacing w:after="0" w:line="240" w:lineRule="auto"/>
        <w:jc w:val="both"/>
        <w:rPr>
          <w:rFonts w:ascii="Times New Roman" w:hAnsi="Times New Roman" w:cs="Times New Roman"/>
          <w:sz w:val="24"/>
          <w:szCs w:val="24"/>
        </w:rPr>
      </w:pPr>
    </w:p>
    <w:p w14:paraId="53AAF62E"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i16</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i93</w:t>
      </w:r>
    </w:p>
    <w:p w14:paraId="60B335A6"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0.716155   -1.509713    0.006127</w:t>
      </w:r>
    </w:p>
    <w:p w14:paraId="561E139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2.044193   -1.250207   -0.043141</w:t>
      </w:r>
    </w:p>
    <w:p w14:paraId="5AE1A1F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2.553128    0.104551   -0.060706</w:t>
      </w:r>
    </w:p>
    <w:p w14:paraId="1D0EE64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1.727818    1.175723   -0.022768</w:t>
      </w:r>
    </w:p>
    <w:p w14:paraId="5FA52D6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0.299993    0.980595    0.095611</w:t>
      </w:r>
    </w:p>
    <w:p w14:paraId="5ECC7D3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-0.227491   -0.425807    0.089545</w:t>
      </w:r>
    </w:p>
    <w:p w14:paraId="65EBD5C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-1.656139   -0.346400   -0.016467</w:t>
      </w:r>
    </w:p>
    <w:p w14:paraId="2374513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-1.969117    1.052170   -0.087769</w:t>
      </w:r>
    </w:p>
    <w:p w14:paraId="405C675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-2.544623   -1.414695   -0.024810</w:t>
      </w:r>
    </w:p>
    <w:p w14:paraId="33F690C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-0.837995    1.832471   -0.026823</w:t>
      </w:r>
    </w:p>
    <w:p w14:paraId="151D50B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0.343238   -2.526304   -0.044788</w:t>
      </w:r>
    </w:p>
    <w:p w14:paraId="20AEC40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2.751720   -2.068892   -0.100928</w:t>
      </w:r>
    </w:p>
    <w:p w14:paraId="6BA29C2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3.623688    0.254390   -0.137082</w:t>
      </w:r>
    </w:p>
    <w:p w14:paraId="584C6D3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2.116979    2.185090   -0.091823</w:t>
      </w:r>
    </w:p>
    <w:p w14:paraId="0705A42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0.117762    0.304449    1.154562</w:t>
      </w:r>
    </w:p>
    <w:p w14:paraId="7E7649B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-2.981938    1.432378   -0.127598</w:t>
      </w:r>
    </w:p>
    <w:p w14:paraId="1AF71FD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-2.199061   -2.438015    0.053378</w:t>
      </w:r>
    </w:p>
    <w:p w14:paraId="158D48A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-3.608839   -1.247411   -0.129242</w:t>
      </w:r>
    </w:p>
    <w:p w14:paraId="68292ECB"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-0.799078    2.912190   -0.029276</w:t>
      </w:r>
    </w:p>
    <w:p w14:paraId="0EF512D1" w14:textId="77777777" w:rsidR="00C90D38" w:rsidRDefault="00C90D38" w:rsidP="00BC2F62">
      <w:pPr>
        <w:spacing w:after="0" w:line="240" w:lineRule="auto"/>
        <w:jc w:val="both"/>
        <w:rPr>
          <w:rFonts w:ascii="Times New Roman" w:hAnsi="Times New Roman" w:cs="Times New Roman"/>
          <w:sz w:val="24"/>
          <w:szCs w:val="24"/>
        </w:rPr>
      </w:pPr>
    </w:p>
    <w:p w14:paraId="6ADF9312"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E1A0DC1"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-1375.0963      </w:t>
      </w:r>
      <w:r w:rsidRPr="00DB4198">
        <w:rPr>
          <w:rFonts w:ascii="Times New Roman" w:hAnsi="Times New Roman" w:cs="Times New Roman"/>
          <w:sz w:val="24"/>
          <w:szCs w:val="24"/>
        </w:rPr>
        <w:t xml:space="preserve">       149.3058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193.6394</w:t>
      </w:r>
    </w:p>
    <w:p w14:paraId="688E747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240.5381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312.5926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400.9843</w:t>
      </w:r>
    </w:p>
    <w:p w14:paraId="3C16BA6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454.7048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495.2526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535.3594</w:t>
      </w:r>
    </w:p>
    <w:p w14:paraId="4EFA75C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552.4362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557.6628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625.8424</w:t>
      </w:r>
    </w:p>
    <w:p w14:paraId="798479F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671.2222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712.6718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722.4990</w:t>
      </w:r>
    </w:p>
    <w:p w14:paraId="6A48583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728.5803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756.1616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778.7970</w:t>
      </w:r>
    </w:p>
    <w:p w14:paraId="746E161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847.3262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872.9831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913.8131</w:t>
      </w:r>
    </w:p>
    <w:p w14:paraId="3E51785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952.6888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987.3895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990.8796</w:t>
      </w:r>
    </w:p>
    <w:p w14:paraId="5681BC3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1001.6778              1067.8767              1089.3389</w:t>
      </w:r>
    </w:p>
    <w:p w14:paraId="4A1EE02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1156.6907              1173.3419              1188.7442</w:t>
      </w:r>
    </w:p>
    <w:p w14:paraId="1D890A6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1220.2328              1249.0405              1285.8305</w:t>
      </w:r>
    </w:p>
    <w:p w14:paraId="2D612F5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1339.4576              1393.9445              1435.7823</w:t>
      </w:r>
    </w:p>
    <w:p w14:paraId="0462FF1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1483.5834              1501.6028              1502.3314</w:t>
      </w:r>
    </w:p>
    <w:p w14:paraId="64E0FC4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1523.3494              1595.0415              1676.7255</w:t>
      </w:r>
    </w:p>
    <w:p w14:paraId="263C2C3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2146.6928              3169.7046              3196.7540</w:t>
      </w:r>
    </w:p>
    <w:p w14:paraId="6D78A7F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3204.0448              3216.3812              3224.9068</w:t>
      </w:r>
    </w:p>
    <w:p w14:paraId="48D1CB10"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3225.1037              3252.4806              3266.5329</w:t>
      </w:r>
    </w:p>
    <w:p w14:paraId="3367EE2B" w14:textId="77777777" w:rsidR="00C90D38" w:rsidRPr="00FC7A57" w:rsidRDefault="00C90D38" w:rsidP="00BC2F62">
      <w:pPr>
        <w:spacing w:after="0" w:line="240" w:lineRule="auto"/>
        <w:jc w:val="both"/>
        <w:rPr>
          <w:rFonts w:ascii="Times New Roman" w:hAnsi="Times New Roman" w:cs="Times New Roman"/>
          <w:sz w:val="24"/>
          <w:szCs w:val="24"/>
        </w:rPr>
      </w:pPr>
    </w:p>
    <w:p w14:paraId="3528BACB"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i26</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i81</w:t>
      </w:r>
    </w:p>
    <w:p w14:paraId="7692C90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-0.747172   -1.229418    0.005459</w:t>
      </w:r>
    </w:p>
    <w:p w14:paraId="7837C04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-2.085099   -1.211366    0.316930</w:t>
      </w:r>
    </w:p>
    <w:p w14:paraId="0DD750D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-2.776288   -0.000862    0.462948</w:t>
      </w:r>
    </w:p>
    <w:p w14:paraId="1845DA4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-2.085525    1.210217    0.319758</w:t>
      </w:r>
    </w:p>
    <w:p w14:paraId="4AD3547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-0.747591    1.229463    0.008406</w:t>
      </w:r>
    </w:p>
    <w:p w14:paraId="285B68E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-0.036382    0.000415   -0.221673</w:t>
      </w:r>
    </w:p>
    <w:p w14:paraId="55D4A82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1.428273    0.000865   -0.412675</w:t>
      </w:r>
    </w:p>
    <w:p w14:paraId="5A42F2F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2.497779   -0.000309    0.311006</w:t>
      </w:r>
    </w:p>
    <w:p w14:paraId="557107E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0.936174    0.002629   -1.777262</w:t>
      </w:r>
    </w:p>
    <w:p w14:paraId="6C4874D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3.565892   -0.001585    1.055605</w:t>
      </w:r>
    </w:p>
    <w:p w14:paraId="32B7531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-0.208825   -2.166160   -0.085843</w:t>
      </w:r>
    </w:p>
    <w:p w14:paraId="3DFB844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-2.607315   -2.149846    0.468495</w:t>
      </w:r>
    </w:p>
    <w:p w14:paraId="750E795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-3.831212   -0.001352    0.708476</w:t>
      </w:r>
    </w:p>
    <w:p w14:paraId="4752383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-2.608093    2.148177    0.473336</w:t>
      </w:r>
    </w:p>
    <w:p w14:paraId="3842F9E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-0.209520    2.166575   -0.080702</w:t>
      </w:r>
    </w:p>
    <w:p w14:paraId="7C79288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0.856941   -0.928346   -2.325045</w:t>
      </w:r>
    </w:p>
    <w:p w14:paraId="4F1452D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0.856388    0.934987   -2.322594</w:t>
      </w:r>
    </w:p>
    <w:p w14:paraId="59BB5B9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4.025602   -0.931178    1.374823</w:t>
      </w:r>
    </w:p>
    <w:p w14:paraId="03B6C838"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4.025676    0.926855    1.378040</w:t>
      </w:r>
    </w:p>
    <w:p w14:paraId="162BBD93" w14:textId="77777777" w:rsidR="00C90D38" w:rsidRDefault="00C90D38" w:rsidP="00BC2F62">
      <w:pPr>
        <w:spacing w:after="0" w:line="240" w:lineRule="auto"/>
        <w:jc w:val="both"/>
        <w:rPr>
          <w:rFonts w:ascii="Times New Roman" w:hAnsi="Times New Roman" w:cs="Times New Roman"/>
          <w:sz w:val="24"/>
          <w:szCs w:val="24"/>
        </w:rPr>
      </w:pPr>
    </w:p>
    <w:p w14:paraId="271470D8"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639CA09"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-573.7334            </w:t>
      </w:r>
      <w:r w:rsidRPr="00DB4198">
        <w:rPr>
          <w:rFonts w:ascii="Times New Roman" w:hAnsi="Times New Roman" w:cs="Times New Roman"/>
          <w:sz w:val="24"/>
          <w:szCs w:val="24"/>
        </w:rPr>
        <w:t xml:space="preserve">   68.8581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82.8501</w:t>
      </w:r>
    </w:p>
    <w:p w14:paraId="0208A49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187.2476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230.1348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303.8573</w:t>
      </w:r>
    </w:p>
    <w:p w14:paraId="20A02A1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395.3703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406.0258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415.3508</w:t>
      </w:r>
    </w:p>
    <w:p w14:paraId="3B7AEB3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455.3847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601.1272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611.7507</w:t>
      </w:r>
    </w:p>
    <w:p w14:paraId="759EF61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622.8644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652.1984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660.9439</w:t>
      </w:r>
    </w:p>
    <w:p w14:paraId="6E54EC3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705.7608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732.7037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806.5671</w:t>
      </w:r>
    </w:p>
    <w:p w14:paraId="4AF7A61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811.2973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863.5089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883.0597</w:t>
      </w:r>
    </w:p>
    <w:p w14:paraId="19AAC62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912.1104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986.5347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996.5940</w:t>
      </w:r>
    </w:p>
    <w:p w14:paraId="47806FD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1002.5154              1014.4165              1026.4832</w:t>
      </w:r>
    </w:p>
    <w:p w14:paraId="254EF18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1033.6962              1109.6883              1156.7286</w:t>
      </w:r>
    </w:p>
    <w:p w14:paraId="6095B0B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1168.9709              1211.9743              1311.4601</w:t>
      </w:r>
    </w:p>
    <w:p w14:paraId="69AA794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1343.1896              1372.7533              1437.5389</w:t>
      </w:r>
    </w:p>
    <w:p w14:paraId="4BFACC1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1461.1981              1482.9954              1544.4882</w:t>
      </w:r>
    </w:p>
    <w:p w14:paraId="6F73820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1570.8012              1613.5849              2130.8190</w:t>
      </w:r>
    </w:p>
    <w:p w14:paraId="3D4FA52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3149.1349              3151.0900              3188.4222</w:t>
      </w:r>
    </w:p>
    <w:p w14:paraId="337E962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3192.9137              3205.8350              3210.3573</w:t>
      </w:r>
    </w:p>
    <w:p w14:paraId="1A53A56C"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3220.7191              3232.7125              3264.9210</w:t>
      </w:r>
    </w:p>
    <w:p w14:paraId="15FDE3BF" w14:textId="77777777" w:rsidR="00C90D38" w:rsidRPr="00FC7A57" w:rsidRDefault="00C90D38" w:rsidP="00BC2F62">
      <w:pPr>
        <w:spacing w:after="0" w:line="240" w:lineRule="auto"/>
        <w:jc w:val="both"/>
        <w:rPr>
          <w:rFonts w:ascii="Times New Roman" w:hAnsi="Times New Roman" w:cs="Times New Roman"/>
          <w:sz w:val="24"/>
          <w:szCs w:val="24"/>
        </w:rPr>
      </w:pPr>
    </w:p>
    <w:p w14:paraId="4816E31D"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i92</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i26</w:t>
      </w:r>
    </w:p>
    <w:p w14:paraId="3113A96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1.075289   -1.209822    0.269989</w:t>
      </w:r>
    </w:p>
    <w:p w14:paraId="5A55998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2.419941   -0.874980    0.320722</w:t>
      </w:r>
    </w:p>
    <w:p w14:paraId="20F0694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2.825665    0.426607    0.044797</w:t>
      </w:r>
    </w:p>
    <w:p w14:paraId="42028A7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1.879610    1.389767   -0.282388</w:t>
      </w:r>
    </w:p>
    <w:p w14:paraId="7687361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0.532590    1.056381   -0.331325</w:t>
      </w:r>
    </w:p>
    <w:p w14:paraId="3C3242E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0.116444   -0.248410   -0.058922</w:t>
      </w:r>
    </w:p>
    <w:p w14:paraId="6F3C92C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-1.305731   -0.604431   -0.128098</w:t>
      </w:r>
    </w:p>
    <w:p w14:paraId="01D7720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-2.501259    0.210654    0.066294</w:t>
      </w:r>
    </w:p>
    <w:p w14:paraId="413E1DB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-1.945389   -1.754073   -0.377906</w:t>
      </w:r>
    </w:p>
    <w:p w14:paraId="070768B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-2.905913    1.419123    0.412360</w:t>
      </w:r>
    </w:p>
    <w:p w14:paraId="42487CB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0.758131   -2.221349    0.499766</w:t>
      </w:r>
    </w:p>
    <w:p w14:paraId="71E60CB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3.153843   -1.628585    0.582452</w:t>
      </w:r>
    </w:p>
    <w:p w14:paraId="2183A3B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3.876737    0.688274    0.088486</w:t>
      </w:r>
    </w:p>
    <w:p w14:paraId="522BD96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2.190531    2.405171   -0.500258</w:t>
      </w:r>
    </w:p>
    <w:p w14:paraId="773F1F6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-0.201777    1.805938   -0.602798</w:t>
      </w:r>
    </w:p>
    <w:p w14:paraId="4BA5737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-1.667192   -2.778457   -0.611141</w:t>
      </w:r>
    </w:p>
    <w:p w14:paraId="254C42A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-3.111804   -1.002623   -0.207248</w:t>
      </w:r>
    </w:p>
    <w:p w14:paraId="79A4C126"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-2.187854    2.201571    0.650016</w:t>
      </w:r>
    </w:p>
    <w:p w14:paraId="4092C484"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-3.958101    1.665156    0.487585</w:t>
      </w:r>
    </w:p>
    <w:p w14:paraId="5989E394" w14:textId="77777777" w:rsidR="00C90D38" w:rsidRDefault="00C90D38" w:rsidP="00BC2F62">
      <w:pPr>
        <w:spacing w:after="0" w:line="240" w:lineRule="auto"/>
        <w:jc w:val="both"/>
        <w:rPr>
          <w:rFonts w:ascii="Times New Roman" w:hAnsi="Times New Roman" w:cs="Times New Roman"/>
          <w:sz w:val="24"/>
          <w:szCs w:val="24"/>
        </w:rPr>
      </w:pPr>
    </w:p>
    <w:p w14:paraId="19EC86A0"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21F56425"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-2220.7150      </w:t>
      </w:r>
      <w:r w:rsidRPr="00DB4198">
        <w:rPr>
          <w:rFonts w:ascii="Times New Roman" w:hAnsi="Times New Roman" w:cs="Times New Roman"/>
          <w:sz w:val="24"/>
          <w:szCs w:val="24"/>
        </w:rPr>
        <w:t xml:space="preserve">       43.3549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113.0695</w:t>
      </w:r>
    </w:p>
    <w:p w14:paraId="5E0FA5D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154.4101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193.8059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268.1997</w:t>
      </w:r>
    </w:p>
    <w:p w14:paraId="195B525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375.1649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412.4657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416.5486</w:t>
      </w:r>
    </w:p>
    <w:p w14:paraId="5F720CB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491.5406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531.1197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637.8476</w:t>
      </w:r>
    </w:p>
    <w:p w14:paraId="355EF57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657.9197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695.6505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710.0296</w:t>
      </w:r>
    </w:p>
    <w:p w14:paraId="16FCA5E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728.4177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752.3756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804.6832</w:t>
      </w:r>
    </w:p>
    <w:p w14:paraId="7575ABE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874.6202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877.6558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920.9510</w:t>
      </w:r>
    </w:p>
    <w:p w14:paraId="3E50384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952.0604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1005.9155              1008.6035</w:t>
      </w:r>
    </w:p>
    <w:p w14:paraId="268BA56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1019.3986              1024.8344              1025.5902</w:t>
      </w:r>
    </w:p>
    <w:p w14:paraId="56544CC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1061.9210              1113.6011              1142.4686</w:t>
      </w:r>
    </w:p>
    <w:p w14:paraId="7B13817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1189.1885              1213.6947              1295.8310</w:t>
      </w:r>
    </w:p>
    <w:p w14:paraId="365B352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1333.2945              1360.7056              1429.1506</w:t>
      </w:r>
    </w:p>
    <w:p w14:paraId="64141C5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1490.5158              1540.9395              1642.7694</w:t>
      </w:r>
    </w:p>
    <w:p w14:paraId="728F643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1663.6506              1687.2090              1745.4522</w:t>
      </w:r>
    </w:p>
    <w:p w14:paraId="0205219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1959.6108              3130.6736              3180.9349</w:t>
      </w:r>
    </w:p>
    <w:p w14:paraId="19E6AF4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3191.9907              3198.9053              3208.1114</w:t>
      </w:r>
    </w:p>
    <w:p w14:paraId="41DF9961"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3218.7198              3224.7554              3234.9349</w:t>
      </w:r>
    </w:p>
    <w:p w14:paraId="3A0BF382" w14:textId="77777777" w:rsidR="00C90D38" w:rsidRPr="00FC7A57" w:rsidRDefault="00C90D38" w:rsidP="00BC2F62">
      <w:pPr>
        <w:spacing w:after="0" w:line="240" w:lineRule="auto"/>
        <w:jc w:val="both"/>
        <w:rPr>
          <w:rFonts w:ascii="Times New Roman" w:hAnsi="Times New Roman" w:cs="Times New Roman"/>
          <w:sz w:val="24"/>
          <w:szCs w:val="24"/>
        </w:rPr>
      </w:pPr>
    </w:p>
    <w:p w14:paraId="778990D3"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i92</w:t>
      </w:r>
      <w:r w:rsidRPr="00981259">
        <w:rPr>
          <w:rFonts w:ascii="Times New Roman" w:hAnsi="Times New Roman" w:cs="Times New Roman"/>
          <w:b/>
          <w:i/>
          <w:sz w:val="24"/>
          <w:szCs w:val="24"/>
        </w:rPr>
        <w:t xml:space="preserve"> – </w:t>
      </w:r>
      <w:r w:rsidR="00952017">
        <w:rPr>
          <w:rFonts w:ascii="Times New Roman" w:hAnsi="Times New Roman" w:cs="Times New Roman"/>
          <w:b/>
          <w:i/>
          <w:sz w:val="24"/>
          <w:szCs w:val="24"/>
        </w:rPr>
        <w:t>p21</w:t>
      </w:r>
    </w:p>
    <w:p w14:paraId="7385DD3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0.632129   -0.370736    1.205990</w:t>
      </w:r>
    </w:p>
    <w:p w14:paraId="7185979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1.960579    0.030816    1.202671</w:t>
      </w:r>
    </w:p>
    <w:p w14:paraId="2D16919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2.628078    0.232405   -0.000003</w:t>
      </w:r>
    </w:p>
    <w:p w14:paraId="55DC3E2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1.960567    0.030876   -1.202680</w:t>
      </w:r>
    </w:p>
    <w:p w14:paraId="7D4A028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0.632117   -0.370675   -1.206005</w:t>
      </w:r>
    </w:p>
    <w:p w14:paraId="1B5038D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-0.038728   -0.581132   -0.000009</w:t>
      </w:r>
    </w:p>
    <w:p w14:paraId="6FA10EF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-1.426051   -0.995581   -0.000012</w:t>
      </w:r>
    </w:p>
    <w:p w14:paraId="10C8979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-2.347734    1.068088   -0.000011</w:t>
      </w:r>
    </w:p>
    <w:p w14:paraId="7A6C3E9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-2.346500   -1.799298   -0.000012</w:t>
      </w:r>
    </w:p>
    <w:p w14:paraId="25AB072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-1.587736    2.134779    0.000058</w:t>
      </w:r>
    </w:p>
    <w:p w14:paraId="2D3ED97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0.102964   -0.519676    2.139504</w:t>
      </w:r>
    </w:p>
    <w:p w14:paraId="5F29395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2.475578    0.188766    2.143364</w:t>
      </w:r>
    </w:p>
    <w:p w14:paraId="4B8A9926"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3.665158    0.547767    0.000000</w:t>
      </w:r>
    </w:p>
    <w:p w14:paraId="1F22240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2.475556    0.188873   -2.143370</w:t>
      </w:r>
    </w:p>
    <w:p w14:paraId="7BCC85C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0.102941   -0.519566   -2.139521</w:t>
      </w:r>
    </w:p>
    <w:p w14:paraId="70359C8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-3.422730    0.943627   -0.000064</w:t>
      </w:r>
    </w:p>
    <w:p w14:paraId="53C1E01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-3.278859   -2.313014   -0.000012</w:t>
      </w:r>
    </w:p>
    <w:p w14:paraId="4FBEF3D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-0.502040    2.069142    0.000106</w:t>
      </w:r>
    </w:p>
    <w:p w14:paraId="6B9CD033"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-2.018899    3.136836    0.000069</w:t>
      </w:r>
    </w:p>
    <w:p w14:paraId="79EC199A" w14:textId="77777777" w:rsidR="00C90D38" w:rsidRDefault="00C90D38" w:rsidP="00BC2F62">
      <w:pPr>
        <w:spacing w:after="0" w:line="240" w:lineRule="auto"/>
        <w:jc w:val="both"/>
        <w:rPr>
          <w:rFonts w:ascii="Times New Roman" w:hAnsi="Times New Roman" w:cs="Times New Roman"/>
          <w:sz w:val="24"/>
          <w:szCs w:val="24"/>
        </w:rPr>
      </w:pPr>
    </w:p>
    <w:p w14:paraId="719F2A7E"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022E263A"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-505.0340         </w:t>
      </w:r>
      <w:r w:rsidRPr="00DB4198">
        <w:rPr>
          <w:rFonts w:ascii="Times New Roman" w:hAnsi="Times New Roman" w:cs="Times New Roman"/>
          <w:sz w:val="24"/>
          <w:szCs w:val="24"/>
        </w:rPr>
        <w:t xml:space="preserve">      30.8935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51.4202</w:t>
      </w:r>
    </w:p>
    <w:p w14:paraId="3F7D3BB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83.6759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163.4546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203.0304</w:t>
      </w:r>
    </w:p>
    <w:p w14:paraId="4267A6C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263.1820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295.1767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311.1093</w:t>
      </w:r>
    </w:p>
    <w:p w14:paraId="1D75267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413.8766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481.3660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510.3055</w:t>
      </w:r>
    </w:p>
    <w:p w14:paraId="3251495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538.7132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550.5044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641.6429</w:t>
      </w:r>
    </w:p>
    <w:p w14:paraId="7378867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713.5255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716.4612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776.1134</w:t>
      </w:r>
    </w:p>
    <w:p w14:paraId="71CAA17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785.9143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824.8475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870.4600</w:t>
      </w:r>
    </w:p>
    <w:p w14:paraId="05A0911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905.0217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948.8794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948.9740</w:t>
      </w:r>
    </w:p>
    <w:p w14:paraId="7BEC0BB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1003.4090              1023.0035              1025.9305</w:t>
      </w:r>
    </w:p>
    <w:p w14:paraId="298AEAF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1061.0036              1102.4179              1111.4331</w:t>
      </w:r>
    </w:p>
    <w:p w14:paraId="5165AEA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1188.3843              1206.9093              1219.9108</w:t>
      </w:r>
    </w:p>
    <w:p w14:paraId="44EAD04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1320.1251              1355.5135              1394.3195</w:t>
      </w:r>
    </w:p>
    <w:p w14:paraId="7F442A4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1488.4752              1536.4487              1651.6631</w:t>
      </w:r>
    </w:p>
    <w:p w14:paraId="751799E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1659.4421              1678.1391              2055.8490</w:t>
      </w:r>
    </w:p>
    <w:p w14:paraId="2577E2C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3089.3495              3179.7195              3188.1833</w:t>
      </w:r>
    </w:p>
    <w:p w14:paraId="034488A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3197.6480              3207.8936              3215.7530</w:t>
      </w:r>
    </w:p>
    <w:p w14:paraId="773B084A"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3220.5824              3229.8433              3459.7372</w:t>
      </w:r>
    </w:p>
    <w:p w14:paraId="2EBA03BC" w14:textId="77777777" w:rsidR="00C90D38" w:rsidRPr="00FC7A57" w:rsidRDefault="00C90D38" w:rsidP="00BC2F62">
      <w:pPr>
        <w:spacing w:after="0" w:line="240" w:lineRule="auto"/>
        <w:jc w:val="both"/>
        <w:rPr>
          <w:rFonts w:ascii="Times New Roman" w:hAnsi="Times New Roman" w:cs="Times New Roman"/>
          <w:sz w:val="24"/>
          <w:szCs w:val="24"/>
        </w:rPr>
      </w:pPr>
    </w:p>
    <w:p w14:paraId="312E0FA6"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i81</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i85</w:t>
      </w:r>
    </w:p>
    <w:p w14:paraId="4F1B30A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-0.792691    0.357684   -1.232189</w:t>
      </w:r>
    </w:p>
    <w:p w14:paraId="6126D00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-1.899773   -0.448829   -1.215191</w:t>
      </w:r>
    </w:p>
    <w:p w14:paraId="2907C0C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-2.461189   -0.884401   -0.003074</w:t>
      </w:r>
    </w:p>
    <w:p w14:paraId="297BBED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-1.897896   -0.460553    1.212326</w:t>
      </w:r>
    </w:p>
    <w:p w14:paraId="0B55974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-0.790886    0.345921    1.235350</w:t>
      </w:r>
    </w:p>
    <w:p w14:paraId="6D9834D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-0.140500    0.738830    0.002956</w:t>
      </w:r>
    </w:p>
    <w:p w14:paraId="0330C81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-0.364523    0.696417   -2.169411</w:t>
      </w:r>
    </w:p>
    <w:p w14:paraId="017A0BD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-2.357261   -0.743865   -2.153238</w:t>
      </w:r>
    </w:p>
    <w:p w14:paraId="4224913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-3.335792   -1.523033   -0.005464</w:t>
      </w:r>
    </w:p>
    <w:p w14:paraId="0FE2F916"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-2.353736   -0.765014    2.148155</w:t>
      </w:r>
    </w:p>
    <w:p w14:paraId="117A842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-0.361136    0.675358    2.175158</w:t>
      </w:r>
    </w:p>
    <w:p w14:paraId="242BB63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1.510990    0.518450    0.001040</w:t>
      </w:r>
    </w:p>
    <w:p w14:paraId="3BFB0A3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2.350341   -0.430848   -0.002535</w:t>
      </w:r>
    </w:p>
    <w:p w14:paraId="28C4BC5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0.918455    1.833181    0.007231</w:t>
      </w:r>
    </w:p>
    <w:p w14:paraId="1E7980C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3.162041   -1.465530   -0.005963</w:t>
      </w:r>
    </w:p>
    <w:p w14:paraId="364E878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0.998240    2.423535   -0.902240</w:t>
      </w:r>
    </w:p>
    <w:p w14:paraId="7DB2C83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0.999598    2.415236    0.921918</w:t>
      </w:r>
    </w:p>
    <w:p w14:paraId="4EB8F02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3.510987   -1.897890   -0.936869</w:t>
      </w:r>
    </w:p>
    <w:p w14:paraId="27E2DFB7"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3.510267   -1.904184    0.922276</w:t>
      </w:r>
    </w:p>
    <w:p w14:paraId="45AD4280" w14:textId="77777777" w:rsidR="00C90D38" w:rsidRDefault="00C90D38" w:rsidP="00BC2F62">
      <w:pPr>
        <w:spacing w:after="0" w:line="240" w:lineRule="auto"/>
        <w:jc w:val="both"/>
        <w:rPr>
          <w:rFonts w:ascii="Times New Roman" w:hAnsi="Times New Roman" w:cs="Times New Roman"/>
          <w:sz w:val="24"/>
          <w:szCs w:val="24"/>
        </w:rPr>
      </w:pPr>
    </w:p>
    <w:p w14:paraId="22DD0C3B"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52B043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-513.8990               71.6333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81.0344</w:t>
      </w:r>
    </w:p>
    <w:p w14:paraId="2E4D37C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169.1094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267.8455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318.2336</w:t>
      </w:r>
    </w:p>
    <w:p w14:paraId="63609A1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383.0470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392.0998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441.9210</w:t>
      </w:r>
    </w:p>
    <w:p w14:paraId="0C03457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479.3421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518.1903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544.2897</w:t>
      </w:r>
    </w:p>
    <w:p w14:paraId="748B833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622.6745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650.8043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701.4684</w:t>
      </w:r>
    </w:p>
    <w:p w14:paraId="2735072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747.2803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783.2767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791.0046</w:t>
      </w:r>
    </w:p>
    <w:p w14:paraId="385F617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823.0168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842.5655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935.5939</w:t>
      </w:r>
    </w:p>
    <w:p w14:paraId="3E2B025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972.6291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978.9003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995.2017</w:t>
      </w:r>
    </w:p>
    <w:p w14:paraId="1304F9C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1025.3584              1025.4180              1039.7359</w:t>
      </w:r>
    </w:p>
    <w:p w14:paraId="40F00A8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1117.7773              1121.6256              1153.7107</w:t>
      </w:r>
    </w:p>
    <w:p w14:paraId="53D0F42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1167.7120              1213.6334              1334.4864</w:t>
      </w:r>
    </w:p>
    <w:p w14:paraId="123423F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1346.5738              1368.1618              1456.8626</w:t>
      </w:r>
    </w:p>
    <w:p w14:paraId="755558E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1459.6194              1483.2487              1532.2312</w:t>
      </w:r>
    </w:p>
    <w:p w14:paraId="663FA3E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1569.9199              1610.8228              2087.9713</w:t>
      </w:r>
    </w:p>
    <w:p w14:paraId="327EB73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3109.2565              3154.5776              3187.9740</w:t>
      </w:r>
    </w:p>
    <w:p w14:paraId="4246C57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3190.0388              3193.5305              3201.8390</w:t>
      </w:r>
    </w:p>
    <w:p w14:paraId="30115672"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3208.7803              3220.5232              3241.2281</w:t>
      </w:r>
    </w:p>
    <w:p w14:paraId="242E1773" w14:textId="77777777" w:rsidR="00C90D38" w:rsidRPr="00FC7A57" w:rsidRDefault="00C90D38" w:rsidP="00BC2F62">
      <w:pPr>
        <w:spacing w:after="0" w:line="240" w:lineRule="auto"/>
        <w:jc w:val="both"/>
        <w:rPr>
          <w:rFonts w:ascii="Times New Roman" w:hAnsi="Times New Roman" w:cs="Times New Roman"/>
          <w:sz w:val="24"/>
          <w:szCs w:val="24"/>
        </w:rPr>
      </w:pPr>
    </w:p>
    <w:p w14:paraId="17466DEC"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i85</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p14</w:t>
      </w:r>
    </w:p>
    <w:p w14:paraId="03F3B3B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1.635775    1.220502    0.094671</w:t>
      </w:r>
    </w:p>
    <w:p w14:paraId="3742BAD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2.880804    0.607868    0.097291</w:t>
      </w:r>
    </w:p>
    <w:p w14:paraId="1607976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2.975210   -0.775764    0.015190</w:t>
      </w:r>
    </w:p>
    <w:p w14:paraId="3C47886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1.816512   -1.542420   -0.068580</w:t>
      </w:r>
    </w:p>
    <w:p w14:paraId="1F48D6A6"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0.572900   -0.931897   -0.070812</w:t>
      </w:r>
    </w:p>
    <w:p w14:paraId="485F621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0.467495    0.459428    0.012160</w:t>
      </w:r>
    </w:p>
    <w:p w14:paraId="0E43DB2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1.563658    2.301713    0.155257</w:t>
      </w:r>
    </w:p>
    <w:p w14:paraId="5C3A971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3.778975    1.211399    0.161986</w:t>
      </w:r>
    </w:p>
    <w:p w14:paraId="4EC260B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3.946658   -1.256570    0.016204</w:t>
      </w:r>
    </w:p>
    <w:p w14:paraId="1204F16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1.885943   -2.622317   -0.134337</w:t>
      </w:r>
    </w:p>
    <w:p w14:paraId="62AE84C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-0.330111   -1.529062   -0.135907</w:t>
      </w:r>
    </w:p>
    <w:p w14:paraId="5C28267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-2.015939    0.524149    0.057561</w:t>
      </w:r>
    </w:p>
    <w:p w14:paraId="0B57DC0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-3.128844   -0.063599    0.060111</w:t>
      </w:r>
    </w:p>
    <w:p w14:paraId="44A1A32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-0.837046    1.140268    0.021088</w:t>
      </w:r>
    </w:p>
    <w:p w14:paraId="07FC22F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-4.297375   -0.670125    0.063749</w:t>
      </w:r>
    </w:p>
    <w:p w14:paraId="6ED6793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-0.821077    2.219623    0.152630</w:t>
      </w:r>
    </w:p>
    <w:p w14:paraId="34F4BC6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-0.852089    1.719973   -2.039305</w:t>
      </w:r>
    </w:p>
    <w:p w14:paraId="2BED50E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-5.220657   -0.104784    0.129732</w:t>
      </w:r>
    </w:p>
    <w:p w14:paraId="4A4492D1"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-4.368248   -1.750448   -0.000836</w:t>
      </w:r>
    </w:p>
    <w:p w14:paraId="43C135EA" w14:textId="77777777" w:rsidR="00C90D38" w:rsidRDefault="00C90D38" w:rsidP="00BC2F62">
      <w:pPr>
        <w:spacing w:after="0" w:line="240" w:lineRule="auto"/>
        <w:jc w:val="both"/>
        <w:rPr>
          <w:rFonts w:ascii="Times New Roman" w:hAnsi="Times New Roman" w:cs="Times New Roman"/>
          <w:sz w:val="24"/>
          <w:szCs w:val="24"/>
        </w:rPr>
      </w:pPr>
    </w:p>
    <w:p w14:paraId="663E319D"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B024B8B"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-663.3793          </w:t>
      </w:r>
      <w:r w:rsidRPr="00DB4198">
        <w:rPr>
          <w:rFonts w:ascii="Times New Roman" w:hAnsi="Times New Roman" w:cs="Times New Roman"/>
          <w:sz w:val="24"/>
          <w:szCs w:val="24"/>
        </w:rPr>
        <w:t xml:space="preserve">     42.4681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77.4864</w:t>
      </w:r>
    </w:p>
    <w:p w14:paraId="221908D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168.8943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183.9107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256.1443</w:t>
      </w:r>
    </w:p>
    <w:p w14:paraId="3574BE9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294.0040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330.3159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348.4192</w:t>
      </w:r>
    </w:p>
    <w:p w14:paraId="5AC0F10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413.9963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423.7631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435.0617</w:t>
      </w:r>
    </w:p>
    <w:p w14:paraId="36EADC7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532.2955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588.1965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633.1979</w:t>
      </w:r>
    </w:p>
    <w:p w14:paraId="6B190CB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638.2338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711.1924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781.4543</w:t>
      </w:r>
    </w:p>
    <w:p w14:paraId="3B0A6F0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829.7838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863.4224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872.0065</w:t>
      </w:r>
    </w:p>
    <w:p w14:paraId="1A52143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907.8172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945.6192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948.6813</w:t>
      </w:r>
    </w:p>
    <w:p w14:paraId="59DE766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1000.2673              1019.2121              1024.5406</w:t>
      </w:r>
    </w:p>
    <w:p w14:paraId="4671CB0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1030.9147              1061.4802              1118.0872</w:t>
      </w:r>
    </w:p>
    <w:p w14:paraId="168785F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1189.6605              1205.5266              1226.8949</w:t>
      </w:r>
    </w:p>
    <w:p w14:paraId="682A4EA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1301.0425              1347.9323              1362.7766</w:t>
      </w:r>
    </w:p>
    <w:p w14:paraId="3A196B2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1444.1212              1501.0306              1539.3621</w:t>
      </w:r>
    </w:p>
    <w:p w14:paraId="7C2FF63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1651.3116              1675.6090              1676.4997</w:t>
      </w:r>
    </w:p>
    <w:p w14:paraId="5705169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2118.6284              3151.3321              3164.4772</w:t>
      </w:r>
    </w:p>
    <w:p w14:paraId="79404F5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3185.7334              3192.8059              3203.3832</w:t>
      </w:r>
    </w:p>
    <w:p w14:paraId="33305DBA"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3209.6392              3223.2297              3238.5755</w:t>
      </w:r>
    </w:p>
    <w:p w14:paraId="61886722" w14:textId="77777777" w:rsidR="00C90D38" w:rsidRPr="00FC7A57" w:rsidRDefault="00C90D38" w:rsidP="00BC2F62">
      <w:pPr>
        <w:spacing w:after="0" w:line="240" w:lineRule="auto"/>
        <w:jc w:val="both"/>
        <w:rPr>
          <w:rFonts w:ascii="Times New Roman" w:hAnsi="Times New Roman" w:cs="Times New Roman"/>
          <w:sz w:val="24"/>
          <w:szCs w:val="24"/>
        </w:rPr>
      </w:pPr>
    </w:p>
    <w:p w14:paraId="48E976E4"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i85</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i11</w:t>
      </w:r>
    </w:p>
    <w:p w14:paraId="3F82E61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-1.703846   -1.221790    0.024559</w:t>
      </w:r>
    </w:p>
    <w:p w14:paraId="1BC2C5D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-2.912452   -0.547707    0.016566</w:t>
      </w:r>
    </w:p>
    <w:p w14:paraId="1A2CCB1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-2.940034    0.844721   -0.003695</w:t>
      </w:r>
    </w:p>
    <w:p w14:paraId="4378AA4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-1.743552    1.553489   -0.009045</w:t>
      </w:r>
    </w:p>
    <w:p w14:paraId="0728DC4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-0.528779    0.885394    0.007148</w:t>
      </w:r>
    </w:p>
    <w:p w14:paraId="4597670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-0.489548   -0.516402    0.023043</w:t>
      </w:r>
    </w:p>
    <w:p w14:paraId="5C57A20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2.053229   -0.635909   -0.054110</w:t>
      </w:r>
    </w:p>
    <w:p w14:paraId="28F09CE6"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3.101565    0.050604    0.023862</w:t>
      </w:r>
    </w:p>
    <w:p w14:paraId="31BFE4A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0.763704   -1.250876    0.036780</w:t>
      </w:r>
    </w:p>
    <w:p w14:paraId="29B4480B"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4.240391    0.738885    0.047525</w:t>
      </w:r>
    </w:p>
    <w:p w14:paraId="043C924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-1.688608   -2.307096    0.037081</w:t>
      </w:r>
    </w:p>
    <w:p w14:paraId="22C3B3A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-3.840654   -1.108127    0.024383</w:t>
      </w:r>
    </w:p>
    <w:p w14:paraId="48D0316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-3.887264    1.371199   -0.013246</w:t>
      </w:r>
    </w:p>
    <w:p w14:paraId="7603786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-1.757224    2.637759   -0.020044</w:t>
      </w:r>
    </w:p>
    <w:p w14:paraId="7E2E242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0.401630    1.442209    0.012425</w:t>
      </w:r>
    </w:p>
    <w:p w14:paraId="4B2D392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0.750034   -2.315599    0.242693</w:t>
      </w:r>
    </w:p>
    <w:p w14:paraId="20F5FF9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1.551342   -1.177359   -1.088740</w:t>
      </w:r>
    </w:p>
    <w:p w14:paraId="185BBBD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5.162290    0.272461    0.372696</w:t>
      </w:r>
    </w:p>
    <w:p w14:paraId="12431655"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4.264385    1.782110   -0.243047</w:t>
      </w:r>
    </w:p>
    <w:p w14:paraId="32BC76D3" w14:textId="77777777" w:rsidR="00C90D38" w:rsidRDefault="00C90D38" w:rsidP="00BC2F62">
      <w:pPr>
        <w:spacing w:after="0" w:line="240" w:lineRule="auto"/>
        <w:jc w:val="both"/>
        <w:rPr>
          <w:rFonts w:ascii="Times New Roman" w:hAnsi="Times New Roman" w:cs="Times New Roman"/>
          <w:sz w:val="24"/>
          <w:szCs w:val="24"/>
        </w:rPr>
      </w:pPr>
    </w:p>
    <w:p w14:paraId="03273C1F"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133A1EF9"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-1948.5648          </w:t>
      </w:r>
      <w:r w:rsidRPr="00DB4198">
        <w:rPr>
          <w:rFonts w:ascii="Times New Roman" w:hAnsi="Times New Roman" w:cs="Times New Roman"/>
          <w:sz w:val="24"/>
          <w:szCs w:val="24"/>
        </w:rPr>
        <w:t xml:space="preserve">   48.1006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63.6554</w:t>
      </w:r>
    </w:p>
    <w:p w14:paraId="37C2E24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172.2091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214.5378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253.9099</w:t>
      </w:r>
    </w:p>
    <w:p w14:paraId="4A702BB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312.2392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347.3224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417.4374</w:t>
      </w:r>
    </w:p>
    <w:p w14:paraId="4C48F3F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426.4650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487.7531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506.3037</w:t>
      </w:r>
    </w:p>
    <w:p w14:paraId="25C48D0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618.7579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634.4365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687.3064</w:t>
      </w:r>
    </w:p>
    <w:p w14:paraId="0062D26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708.1623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725.9264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783.6131</w:t>
      </w:r>
    </w:p>
    <w:p w14:paraId="6A2FA91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816.0695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851.3079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904.3536</w:t>
      </w:r>
    </w:p>
    <w:p w14:paraId="4176BD1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924.6881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989.8581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1010.4319</w:t>
      </w:r>
    </w:p>
    <w:p w14:paraId="0341B6A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1010.6881              1016.5399              1025.3421</w:t>
      </w:r>
    </w:p>
    <w:p w14:paraId="0B0942E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1058.7396              1120.1320              1186.3929</w:t>
      </w:r>
    </w:p>
    <w:p w14:paraId="7D58FCD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1202.8537              1228.5201              1298.0245</w:t>
      </w:r>
    </w:p>
    <w:p w14:paraId="59E8181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1338.5129              1361.4557              1405.4080</w:t>
      </w:r>
    </w:p>
    <w:p w14:paraId="37F1E9A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1491.8721              1504.2954              1537.6665</w:t>
      </w:r>
    </w:p>
    <w:p w14:paraId="569C77D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1640.1458              1662.1031              2111.3297</w:t>
      </w:r>
    </w:p>
    <w:p w14:paraId="4BAE4F5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2185.6526              3162.3106              3186.2488</w:t>
      </w:r>
    </w:p>
    <w:p w14:paraId="7926AD7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3195.1562              3196.2186              3204.2188</w:t>
      </w:r>
    </w:p>
    <w:p w14:paraId="5BD8DD62"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3212.1104              3223.1908              3254.0627</w:t>
      </w:r>
    </w:p>
    <w:p w14:paraId="29B1D2E4" w14:textId="77777777" w:rsidR="00C90D38" w:rsidRPr="00FC7A57" w:rsidRDefault="00C90D38" w:rsidP="00BC2F62">
      <w:pPr>
        <w:spacing w:after="0" w:line="240" w:lineRule="auto"/>
        <w:jc w:val="both"/>
        <w:rPr>
          <w:rFonts w:ascii="Times New Roman" w:hAnsi="Times New Roman" w:cs="Times New Roman"/>
          <w:sz w:val="24"/>
          <w:szCs w:val="24"/>
        </w:rPr>
      </w:pPr>
    </w:p>
    <w:p w14:paraId="25F449F3"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i85</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i86</w:t>
      </w:r>
    </w:p>
    <w:p w14:paraId="27C5AFF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1.761442    1.262798   -0.000016</w:t>
      </w:r>
    </w:p>
    <w:p w14:paraId="65FB8106"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2.926788    0.501085   -0.000029</w:t>
      </w:r>
    </w:p>
    <w:p w14:paraId="7C91A02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2.874446   -0.890907   -0.000014</w:t>
      </w:r>
    </w:p>
    <w:p w14:paraId="79BA550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1.644693   -1.551410    0.000014</w:t>
      </w:r>
    </w:p>
    <w:p w14:paraId="7C5DE63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0.516521   -0.762788    0.000026</w:t>
      </w:r>
    </w:p>
    <w:p w14:paraId="39555D4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0.528354    0.618544    0.000012</w:t>
      </w:r>
    </w:p>
    <w:p w14:paraId="1AE8B83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-1.776254    0.048387    0.000028</w:t>
      </w:r>
    </w:p>
    <w:p w14:paraId="6CF0427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-3.037440   -0.163719   -0.000002</w:t>
      </w:r>
    </w:p>
    <w:p w14:paraId="5832AE5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-0.851972    1.237138    0.000029</w:t>
      </w:r>
    </w:p>
    <w:p w14:paraId="2B56203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-4.320078   -0.453258   -0.000038</w:t>
      </w:r>
    </w:p>
    <w:p w14:paraId="221F6A3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1.818894    2.346966   -0.000028</w:t>
      </w:r>
    </w:p>
    <w:p w14:paraId="2A3AF10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3.890169    0.998357   -0.000052</w:t>
      </w:r>
    </w:p>
    <w:p w14:paraId="323DC86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3.794502   -1.465371   -0.000024</w:t>
      </w:r>
    </w:p>
    <w:p w14:paraId="073ED57E"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1.591906   -2.634168    0.000026</w:t>
      </w:r>
    </w:p>
    <w:p w14:paraId="1090F8B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-0.937436   -0.905671    0.000043</w:t>
      </w:r>
    </w:p>
    <w:p w14:paraId="24A2A2A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-1.012334    1.864263    0.882455</w:t>
      </w:r>
    </w:p>
    <w:p w14:paraId="0E46CB8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-1.012352    1.864282   -0.882379</w:t>
      </w:r>
    </w:p>
    <w:p w14:paraId="4CFA618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-4.866205   -0.571933    0.929733</w:t>
      </w:r>
    </w:p>
    <w:p w14:paraId="3C7CDC20"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-4.866146   -0.571947   -0.929842</w:t>
      </w:r>
    </w:p>
    <w:p w14:paraId="1D158E2B" w14:textId="77777777" w:rsidR="00C90D38" w:rsidRDefault="00C90D38" w:rsidP="00BC2F62">
      <w:pPr>
        <w:spacing w:after="0" w:line="240" w:lineRule="auto"/>
        <w:jc w:val="both"/>
        <w:rPr>
          <w:rFonts w:ascii="Times New Roman" w:hAnsi="Times New Roman" w:cs="Times New Roman"/>
          <w:sz w:val="24"/>
          <w:szCs w:val="24"/>
        </w:rPr>
      </w:pPr>
    </w:p>
    <w:p w14:paraId="5EFBD997"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7ED76B1D"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-1807.6666     </w:t>
      </w:r>
      <w:r w:rsidRPr="00DB4198">
        <w:rPr>
          <w:rFonts w:ascii="Times New Roman" w:hAnsi="Times New Roman" w:cs="Times New Roman"/>
          <w:sz w:val="24"/>
          <w:szCs w:val="24"/>
        </w:rPr>
        <w:t xml:space="preserve">        42.6501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123.3176</w:t>
      </w:r>
    </w:p>
    <w:p w14:paraId="2935420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189.7994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203.0517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332.8168</w:t>
      </w:r>
    </w:p>
    <w:p w14:paraId="7B31ED9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371.4721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394.1441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416.9276</w:t>
      </w:r>
    </w:p>
    <w:p w14:paraId="4575844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468.9065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519.8456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572.2591</w:t>
      </w:r>
    </w:p>
    <w:p w14:paraId="4860E63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601.3292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659.1165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709.6774</w:t>
      </w:r>
    </w:p>
    <w:p w14:paraId="486CDC4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749.1627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824.4005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859.4895</w:t>
      </w:r>
    </w:p>
    <w:p w14:paraId="134BFCF2"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867.7331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937.7388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957.9912</w:t>
      </w:r>
    </w:p>
    <w:p w14:paraId="65337F4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961.2793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1006.3783              1009.6078</w:t>
      </w:r>
    </w:p>
    <w:p w14:paraId="03A64C1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1015.1756              1032.0919              1048.5947</w:t>
      </w:r>
    </w:p>
    <w:p w14:paraId="1DC2CA6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1140.4754              1180.0084              1181.3511</w:t>
      </w:r>
    </w:p>
    <w:p w14:paraId="54DBB166"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1212.6314              1239.5546              1291.2707</w:t>
      </w:r>
    </w:p>
    <w:p w14:paraId="0B318A0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1329.7722              1342.0516              1460.4064</w:t>
      </w:r>
    </w:p>
    <w:p w14:paraId="0689A8B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1480.4710              1492.1332              1497.2541</w:t>
      </w:r>
    </w:p>
    <w:p w14:paraId="6A1AD48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1635.7407              1667.2229              1737.6372</w:t>
      </w:r>
    </w:p>
    <w:p w14:paraId="2257A9D7"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2042.9715              3060.2305              3099.3892</w:t>
      </w:r>
    </w:p>
    <w:p w14:paraId="181B677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3150.9551              3184.1352              3190.9462</w:t>
      </w:r>
    </w:p>
    <w:p w14:paraId="6E5BEE5B"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3207.7286              3218.0973              3237.8136</w:t>
      </w:r>
    </w:p>
    <w:p w14:paraId="57D3FB83" w14:textId="77777777" w:rsidR="00C90D38" w:rsidRPr="00FC7A57" w:rsidRDefault="00C90D38" w:rsidP="00BC2F62">
      <w:pPr>
        <w:spacing w:after="0" w:line="240" w:lineRule="auto"/>
        <w:jc w:val="both"/>
        <w:rPr>
          <w:rFonts w:ascii="Times New Roman" w:hAnsi="Times New Roman" w:cs="Times New Roman"/>
          <w:sz w:val="24"/>
          <w:szCs w:val="24"/>
        </w:rPr>
      </w:pPr>
    </w:p>
    <w:p w14:paraId="7A64C480"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i86</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i88</w:t>
      </w:r>
    </w:p>
    <w:p w14:paraId="06D362A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1.388104   -1.199312   -0.298765</w:t>
      </w:r>
    </w:p>
    <w:p w14:paraId="767B855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2.540955   -0.475280   -0.587744</w:t>
      </w:r>
    </w:p>
    <w:p w14:paraId="7BB7460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2.649406    0.860743   -0.221527</w:t>
      </w:r>
    </w:p>
    <w:p w14:paraId="41074CD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1.590519    1.485604    0.444418</w:t>
      </w:r>
    </w:p>
    <w:p w14:paraId="501BD88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0.484346    0.719272    0.699823</w:t>
      </w:r>
    </w:p>
    <w:p w14:paraId="574DA52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0.310126   -0.605339    0.366169</w:t>
      </w:r>
    </w:p>
    <w:p w14:paraId="58C4BBC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-2.123409   -0.976432   -0.228264</w:t>
      </w:r>
    </w:p>
    <w:p w14:paraId="0E64A48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-2.607242    0.229112   -0.314271</w:t>
      </w:r>
    </w:p>
    <w:p w14:paraId="460788D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-0.960807   -1.363779    0.674286</w:t>
      </w:r>
    </w:p>
    <w:p w14:paraId="2A1A28E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-3.068394    1.443347   -0.397387</w:t>
      </w:r>
    </w:p>
    <w:p w14:paraId="489FFC9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1.318203   -2.243935   -0.588740</w:t>
      </w:r>
    </w:p>
    <w:p w14:paraId="3CAACC95"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3.362697   -0.961001   -1.101384</w:t>
      </w:r>
    </w:p>
    <w:p w14:paraId="7F7736C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3.551214    1.419385   -0.447547</w:t>
      </w:r>
    </w:p>
    <w:p w14:paraId="1B7DA1E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1.652789    2.526476    0.742137</w:t>
      </w:r>
    </w:p>
    <w:p w14:paraId="3DB7D4B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-2.565209   -1.755203   -0.843977</w:t>
      </w:r>
    </w:p>
    <w:p w14:paraId="5068F947"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-0.773523   -2.434288    0.567615</w:t>
      </w:r>
    </w:p>
    <w:p w14:paraId="662FEF7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-1.237673   -1.192082    1.718046</w:t>
      </w:r>
    </w:p>
    <w:p w14:paraId="580347F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-3.870773    1.785600    0.248301</w:t>
      </w:r>
    </w:p>
    <w:p w14:paraId="10EC48AA"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-2.659346    2.147433   -1.114866</w:t>
      </w:r>
    </w:p>
    <w:p w14:paraId="53AC603F" w14:textId="77777777" w:rsidR="00C90D38" w:rsidRDefault="00C90D38" w:rsidP="00BC2F62">
      <w:pPr>
        <w:spacing w:after="0" w:line="240" w:lineRule="auto"/>
        <w:jc w:val="both"/>
        <w:rPr>
          <w:rFonts w:ascii="Times New Roman" w:hAnsi="Times New Roman" w:cs="Times New Roman"/>
          <w:sz w:val="24"/>
          <w:szCs w:val="24"/>
        </w:rPr>
      </w:pPr>
    </w:p>
    <w:p w14:paraId="16F53D76"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594392E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-69.7345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13.6769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93.1184</w:t>
      </w:r>
    </w:p>
    <w:p w14:paraId="1067D39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177.5677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267.4377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320.0661</w:t>
      </w:r>
    </w:p>
    <w:p w14:paraId="7A2CB3E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334.9356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419.5998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492.9262</w:t>
      </w:r>
    </w:p>
    <w:p w14:paraId="1FFF58CD"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515.4112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570.0825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633.2862</w:t>
      </w:r>
    </w:p>
    <w:p w14:paraId="21FE71E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660.0801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725.1258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754.2936</w:t>
      </w:r>
    </w:p>
    <w:p w14:paraId="3963DAE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819.6284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867.1833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880.3344</w:t>
      </w:r>
    </w:p>
    <w:p w14:paraId="46D15D54"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889.0806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897.1426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954.0701</w:t>
      </w:r>
    </w:p>
    <w:p w14:paraId="68F64D0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989.2576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999.8597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1004.1422</w:t>
      </w:r>
    </w:p>
    <w:p w14:paraId="4BF727B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1024.8788              1055.1326              1133.2740</w:t>
      </w:r>
    </w:p>
    <w:p w14:paraId="63BB8D9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1153.1140              1180.2398              1199.5597</w:t>
      </w:r>
    </w:p>
    <w:p w14:paraId="2D32D7B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1234.7599              1285.8621              1326.2488</w:t>
      </w:r>
    </w:p>
    <w:p w14:paraId="128A010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1340.7209              1370.8001              1466.6412</w:t>
      </w:r>
    </w:p>
    <w:p w14:paraId="53569EA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1482.4399              1491.3895              1499.4833</w:t>
      </w:r>
    </w:p>
    <w:p w14:paraId="3D10FAC1"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1611.2578              1669.7859              2084.4723</w:t>
      </w:r>
    </w:p>
    <w:p w14:paraId="4F709DA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3072.1778              3121.8868              3141.6556</w:t>
      </w:r>
    </w:p>
    <w:p w14:paraId="2E5CB37C"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3172.7877              3176.2252              3187.9676</w:t>
      </w:r>
    </w:p>
    <w:p w14:paraId="355E6F2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3199.9830              3211.6159              3224.6980</w:t>
      </w:r>
    </w:p>
    <w:p w14:paraId="02DAA2C8" w14:textId="77777777" w:rsidR="00C90D38" w:rsidRDefault="00C90D38" w:rsidP="00BC2F62">
      <w:pPr>
        <w:spacing w:after="0" w:line="240" w:lineRule="auto"/>
        <w:jc w:val="both"/>
        <w:rPr>
          <w:rFonts w:ascii="Times New Roman" w:hAnsi="Times New Roman" w:cs="Times New Roman"/>
          <w:sz w:val="24"/>
          <w:szCs w:val="24"/>
        </w:rPr>
      </w:pPr>
    </w:p>
    <w:p w14:paraId="18A378F3"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i88</w:t>
      </w:r>
      <w:r w:rsidRPr="00981259">
        <w:rPr>
          <w:rFonts w:ascii="Times New Roman" w:hAnsi="Times New Roman" w:cs="Times New Roman"/>
          <w:b/>
          <w:i/>
          <w:sz w:val="24"/>
          <w:szCs w:val="24"/>
        </w:rPr>
        <w:t xml:space="preserve"> – </w:t>
      </w:r>
      <w:r>
        <w:rPr>
          <w:rFonts w:ascii="Times New Roman" w:hAnsi="Times New Roman" w:cs="Times New Roman"/>
          <w:b/>
          <w:i/>
          <w:sz w:val="24"/>
          <w:szCs w:val="24"/>
        </w:rPr>
        <w:t>i91</w:t>
      </w:r>
    </w:p>
    <w:p w14:paraId="5263AEC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-1.356668   -1.327390    0.047547</w:t>
      </w:r>
    </w:p>
    <w:p w14:paraId="553541D0"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-2.546046   -0.612052    0.077322</w:t>
      </w:r>
    </w:p>
    <w:p w14:paraId="772ABED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-2.533750    0.777926    0.016399</w:t>
      </w:r>
    </w:p>
    <w:p w14:paraId="3DE969F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-1.315816    1.447886   -0.073599</w:t>
      </w:r>
    </w:p>
    <w:p w14:paraId="3E92495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-0.159864    0.699300   -0.106437</w:t>
      </w:r>
    </w:p>
    <w:p w14:paraId="0D14AC6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-0.116519   -0.680538   -0.046896</w:t>
      </w:r>
    </w:p>
    <w:p w14:paraId="6D26D9C9"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1.141500   -1.531274   -0.096810</w:t>
      </w:r>
    </w:p>
    <w:p w14:paraId="067DE338"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2.465156   -0.807936    0.045035</w:t>
      </w:r>
    </w:p>
    <w:p w14:paraId="26827DB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2.503175    0.491324    0.079495</w:t>
      </w:r>
    </w:p>
    <w:p w14:paraId="771E7D72"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EB440D">
        <w:rPr>
          <w:rFonts w:ascii="Times New Roman" w:hAnsi="Times New Roman" w:cs="Times New Roman"/>
          <w:sz w:val="24"/>
          <w:szCs w:val="24"/>
        </w:rPr>
        <w:t xml:space="preserve">        1.969978    1.703370    0.054254</w:t>
      </w:r>
    </w:p>
    <w:p w14:paraId="67BF6AAF"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-1.383279   -2.412918    0.099799</w:t>
      </w:r>
    </w:p>
    <w:p w14:paraId="356CA78C"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-3.488782   -1.141919    0.153210</w:t>
      </w:r>
    </w:p>
    <w:p w14:paraId="246475E3"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-3.464038    1.335419    0.042110</w:t>
      </w:r>
    </w:p>
    <w:p w14:paraId="3D0B38A4"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-1.284190    2.532045   -0.117848</w:t>
      </w:r>
    </w:p>
    <w:p w14:paraId="7288C7BD"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1.075287   -2.297091    0.684360</w:t>
      </w:r>
    </w:p>
    <w:p w14:paraId="0463878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1.152772   -2.079643   -1.047359</w:t>
      </w:r>
    </w:p>
    <w:p w14:paraId="79535F91"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3.362058   -1.418278    0.101674</w:t>
      </w:r>
    </w:p>
    <w:p w14:paraId="0E8644DA" w14:textId="77777777" w:rsidR="00C90D38" w:rsidRPr="00EB440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1.936181    2.271966   -0.870085</w:t>
      </w:r>
    </w:p>
    <w:p w14:paraId="500C0662"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EB440D">
        <w:rPr>
          <w:rFonts w:ascii="Times New Roman" w:hAnsi="Times New Roman" w:cs="Times New Roman"/>
          <w:sz w:val="24"/>
          <w:szCs w:val="24"/>
        </w:rPr>
        <w:t xml:space="preserve">        1.787110    2.246731    0.976272</w:t>
      </w:r>
    </w:p>
    <w:p w14:paraId="785DB75D" w14:textId="77777777" w:rsidR="00C90D38" w:rsidRDefault="00C90D38" w:rsidP="00BC2F62">
      <w:pPr>
        <w:spacing w:after="0" w:line="240" w:lineRule="auto"/>
        <w:jc w:val="both"/>
        <w:rPr>
          <w:rFonts w:ascii="Times New Roman" w:hAnsi="Times New Roman" w:cs="Times New Roman"/>
          <w:sz w:val="24"/>
          <w:szCs w:val="24"/>
        </w:rPr>
      </w:pPr>
    </w:p>
    <w:p w14:paraId="3E505BDA" w14:textId="77777777" w:rsidR="00C90D38" w:rsidRPr="00DF62CF" w:rsidRDefault="00C90D38" w:rsidP="00BC2F62">
      <w:pPr>
        <w:spacing w:after="0" w:line="240" w:lineRule="auto"/>
        <w:rPr>
          <w:rFonts w:ascii="Times New Roman" w:hAnsi="Times New Roman" w:cs="Times New Roman"/>
          <w:b/>
          <w:sz w:val="24"/>
          <w:szCs w:val="24"/>
        </w:rPr>
      </w:pPr>
      <w:r w:rsidRPr="00DF62CF">
        <w:rPr>
          <w:rFonts w:ascii="Times New Roman" w:hAnsi="Times New Roman" w:cs="Times New Roman"/>
          <w:b/>
          <w:sz w:val="24"/>
          <w:szCs w:val="24"/>
        </w:rPr>
        <w:t>Frequencies</w:t>
      </w:r>
    </w:p>
    <w:p w14:paraId="2BE097C8" w14:textId="77777777" w:rsidR="00C90D38" w:rsidRPr="00DB419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-415.6176           </w:t>
      </w:r>
      <w:r w:rsidRPr="00DB4198">
        <w:rPr>
          <w:rFonts w:ascii="Times New Roman" w:hAnsi="Times New Roman" w:cs="Times New Roman"/>
          <w:sz w:val="24"/>
          <w:szCs w:val="24"/>
        </w:rPr>
        <w:t xml:space="preserve">    38.5399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121.1494</w:t>
      </w:r>
    </w:p>
    <w:p w14:paraId="622BA87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209.3924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243.6900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354.7173</w:t>
      </w:r>
    </w:p>
    <w:p w14:paraId="3FEB1B79"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392.5164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419.6152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481.8594</w:t>
      </w:r>
    </w:p>
    <w:p w14:paraId="3989D1E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484.9377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606.5878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614.9396</w:t>
      </w:r>
    </w:p>
    <w:p w14:paraId="7746D97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697.0626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713.4273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752.3824</w:t>
      </w:r>
    </w:p>
    <w:p w14:paraId="7412AEA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789.9179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865.5305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880.4734</w:t>
      </w:r>
    </w:p>
    <w:p w14:paraId="0BC354D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890.7085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947.1099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960.2018</w:t>
      </w:r>
    </w:p>
    <w:p w14:paraId="5F9ADF5F"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 xml:space="preserve">982.8029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990.2269    </w:t>
      </w:r>
      <w:r>
        <w:rPr>
          <w:rFonts w:ascii="Times New Roman" w:hAnsi="Times New Roman" w:cs="Times New Roman"/>
          <w:sz w:val="24"/>
          <w:szCs w:val="24"/>
        </w:rPr>
        <w:t xml:space="preserve">  </w:t>
      </w:r>
      <w:r w:rsidRPr="00DB4198">
        <w:rPr>
          <w:rFonts w:ascii="Times New Roman" w:hAnsi="Times New Roman" w:cs="Times New Roman"/>
          <w:sz w:val="24"/>
          <w:szCs w:val="24"/>
        </w:rPr>
        <w:t xml:space="preserve">          1004.9098</w:t>
      </w:r>
    </w:p>
    <w:p w14:paraId="537837D8"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1031.4113              1061.4131              1116.7111</w:t>
      </w:r>
    </w:p>
    <w:p w14:paraId="46034EB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1136.9778              1182.0904              1211.8111</w:t>
      </w:r>
    </w:p>
    <w:p w14:paraId="07F0400B"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1234.9296              1253.6011              1317.3863</w:t>
      </w:r>
    </w:p>
    <w:p w14:paraId="26D58CE3"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1331.1956              1375.0895              1461.6635</w:t>
      </w:r>
    </w:p>
    <w:p w14:paraId="698A9E5A"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1478.5273              1488.0719              1497.8900</w:t>
      </w:r>
    </w:p>
    <w:p w14:paraId="05E9E440"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1615.2019              1666.5891              1988.0381</w:t>
      </w:r>
    </w:p>
    <w:p w14:paraId="78E620E5"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3035.5912              3068.1460              3141.8756</w:t>
      </w:r>
    </w:p>
    <w:p w14:paraId="2F88F37E" w14:textId="77777777" w:rsidR="00C90D38" w:rsidRPr="00DB419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3166.4083              3168.9709              3179.6067</w:t>
      </w:r>
    </w:p>
    <w:p w14:paraId="33F1FDD1" w14:textId="77777777" w:rsidR="00C90D38" w:rsidRDefault="00C90D38" w:rsidP="00BC2F62">
      <w:pPr>
        <w:spacing w:after="0" w:line="240" w:lineRule="auto"/>
        <w:jc w:val="both"/>
        <w:rPr>
          <w:rFonts w:ascii="Times New Roman" w:hAnsi="Times New Roman" w:cs="Times New Roman"/>
          <w:sz w:val="24"/>
          <w:szCs w:val="24"/>
        </w:rPr>
      </w:pPr>
      <w:r w:rsidRPr="00DB4198">
        <w:rPr>
          <w:rFonts w:ascii="Times New Roman" w:hAnsi="Times New Roman" w:cs="Times New Roman"/>
          <w:sz w:val="24"/>
          <w:szCs w:val="24"/>
        </w:rPr>
        <w:t>3195.9728              3213.6252              3227.0916</w:t>
      </w:r>
    </w:p>
    <w:p w14:paraId="65A31AFB" w14:textId="77777777" w:rsidR="00C90D38" w:rsidRPr="00DF62CF" w:rsidRDefault="00C90D38" w:rsidP="00BC2F62">
      <w:pPr>
        <w:spacing w:after="0" w:line="240" w:lineRule="auto"/>
        <w:jc w:val="both"/>
        <w:rPr>
          <w:rFonts w:ascii="Times New Roman" w:hAnsi="Times New Roman" w:cs="Times New Roman"/>
          <w:sz w:val="24"/>
          <w:szCs w:val="24"/>
        </w:rPr>
      </w:pPr>
    </w:p>
    <w:p w14:paraId="3D4F0A24" w14:textId="77777777" w:rsidR="00C90D38" w:rsidRDefault="00C90D38" w:rsidP="00BC2F62">
      <w:pPr>
        <w:spacing w:after="0" w:line="240" w:lineRule="auto"/>
        <w:jc w:val="center"/>
        <w:rPr>
          <w:rFonts w:ascii="Times New Roman" w:hAnsi="Times New Roman" w:cs="Times New Roman"/>
          <w:b/>
          <w:i/>
          <w:sz w:val="24"/>
          <w:szCs w:val="24"/>
        </w:rPr>
      </w:pPr>
      <w:r w:rsidRPr="00984EC6">
        <w:rPr>
          <w:rFonts w:ascii="Times New Roman" w:hAnsi="Times New Roman" w:cs="Times New Roman"/>
          <w:b/>
          <w:i/>
          <w:sz w:val="24"/>
          <w:szCs w:val="24"/>
        </w:rPr>
        <w:t>Products</w:t>
      </w:r>
    </w:p>
    <w:p w14:paraId="1C44E3B1" w14:textId="77777777" w:rsidR="00C90D38" w:rsidRDefault="00C90D38" w:rsidP="00BC2F62">
      <w:pPr>
        <w:spacing w:after="0" w:line="240" w:lineRule="auto"/>
        <w:jc w:val="both"/>
        <w:rPr>
          <w:rFonts w:ascii="Times New Roman" w:hAnsi="Times New Roman" w:cs="Times New Roman"/>
          <w:b/>
          <w:i/>
          <w:sz w:val="24"/>
          <w:szCs w:val="24"/>
          <w:highlight w:val="yellow"/>
        </w:rPr>
      </w:pPr>
    </w:p>
    <w:p w14:paraId="19DFC443" w14:textId="77777777" w:rsidR="00C90D38" w:rsidRDefault="00C90D38" w:rsidP="00BC2F62">
      <w:pPr>
        <w:spacing w:after="0" w:line="240" w:lineRule="auto"/>
        <w:jc w:val="both"/>
        <w:rPr>
          <w:rFonts w:ascii="Times New Roman" w:hAnsi="Times New Roman" w:cs="Times New Roman"/>
          <w:b/>
          <w:i/>
          <w:sz w:val="24"/>
          <w:szCs w:val="24"/>
        </w:rPr>
      </w:pPr>
      <w:r w:rsidRPr="00F86259">
        <w:rPr>
          <w:rFonts w:ascii="Times New Roman" w:hAnsi="Times New Roman" w:cs="Times New Roman"/>
          <w:b/>
          <w:i/>
          <w:sz w:val="24"/>
          <w:szCs w:val="24"/>
        </w:rPr>
        <w:t>p1 + H</w:t>
      </w:r>
    </w:p>
    <w:p w14:paraId="3878F257"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0.000000   -0.710183    0.000000</w:t>
      </w:r>
    </w:p>
    <w:p w14:paraId="12F5CFB2"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0.000000    0.710183    0.000000</w:t>
      </w:r>
    </w:p>
    <w:p w14:paraId="7B2D9C34"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1.240907    1.396272    0.000000</w:t>
      </w:r>
    </w:p>
    <w:p w14:paraId="1FCE6E1B"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2.421887    0.706735    0.000000</w:t>
      </w:r>
    </w:p>
    <w:p w14:paraId="4D62B4FC"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2.421887   -0.706735    0.000000</w:t>
      </w:r>
    </w:p>
    <w:p w14:paraId="5EC603B5"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1.240908   -1.396272    0.000000</w:t>
      </w:r>
    </w:p>
    <w:p w14:paraId="6D8920A0"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-1.240907   -1.396272    0.000000</w:t>
      </w:r>
    </w:p>
    <w:p w14:paraId="40B58D37"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-2.421887   -0.706734    0.000000</w:t>
      </w:r>
    </w:p>
    <w:p w14:paraId="0FF750D3"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-2.421886    0.706734    0.000000</w:t>
      </w:r>
    </w:p>
    <w:p w14:paraId="1DE459F7"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-1.240907    1.396272    0.000000</w:t>
      </w:r>
    </w:p>
    <w:p w14:paraId="5C5C0BC1"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1.237769    2.481481    0.000000</w:t>
      </w:r>
    </w:p>
    <w:p w14:paraId="523BDFB3"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3.364789    1.241538    0.000000</w:t>
      </w:r>
    </w:p>
    <w:p w14:paraId="5E01C824"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3.364790   -1.241538    0.000000</w:t>
      </w:r>
    </w:p>
    <w:p w14:paraId="0567FF6C"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1.237770   -2.481481    0.000000</w:t>
      </w:r>
    </w:p>
    <w:p w14:paraId="01BE8CC2"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-1.237770   -2.481481    0.000000</w:t>
      </w:r>
    </w:p>
    <w:p w14:paraId="062A9CA3"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-3.364794   -1.241538    0.000000</w:t>
      </w:r>
    </w:p>
    <w:p w14:paraId="2BC7C880"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-3.364800    1.241541    0.000000</w:t>
      </w:r>
    </w:p>
    <w:p w14:paraId="2A639236"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-1.237769    2.481481    0.000000</w:t>
      </w:r>
    </w:p>
    <w:p w14:paraId="48ECE34B" w14:textId="77777777" w:rsidR="00C90D38" w:rsidRDefault="00C90D38" w:rsidP="00BC2F62">
      <w:pPr>
        <w:spacing w:after="0" w:line="240" w:lineRule="auto"/>
        <w:jc w:val="both"/>
        <w:rPr>
          <w:rFonts w:ascii="Times New Roman" w:hAnsi="Times New Roman" w:cs="Times New Roman"/>
          <w:sz w:val="24"/>
          <w:szCs w:val="24"/>
        </w:rPr>
      </w:pPr>
    </w:p>
    <w:p w14:paraId="42D882E2"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0721F6F7"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171.5891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183.9252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367.4296</w:t>
      </w:r>
    </w:p>
    <w:p w14:paraId="3D0C138F"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394.8906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481.3061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485.9152</w:t>
      </w:r>
    </w:p>
    <w:p w14:paraId="135726C6"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521.6916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523.1722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637.8144</w:t>
      </w:r>
    </w:p>
    <w:p w14:paraId="11773AE5"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641.6353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727.5514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785.3336</w:t>
      </w:r>
    </w:p>
    <w:p w14:paraId="261B292D"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791.1627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804.1738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811.8000</w:t>
      </w:r>
    </w:p>
    <w:p w14:paraId="7B076FD9"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850.9893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902.7167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954.8211</w:t>
      </w:r>
    </w:p>
    <w:p w14:paraId="675AC321"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972.0033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989.1822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1008.7409</w:t>
      </w:r>
    </w:p>
    <w:p w14:paraId="1FFCA707"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1014.3510              1042.9674              1056.7628</w:t>
      </w:r>
    </w:p>
    <w:p w14:paraId="3AA06972"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1162.3137              1162.7224              1182.5444</w:t>
      </w:r>
    </w:p>
    <w:p w14:paraId="36FA1334"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1197.4560              1240.5369              1271.7387</w:t>
      </w:r>
    </w:p>
    <w:p w14:paraId="32BF9519"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1292.4368              1400.4451              1424.5318</w:t>
      </w:r>
    </w:p>
    <w:p w14:paraId="7AC7A670"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1430.5037              1499.3545              1507.2749</w:t>
      </w:r>
    </w:p>
    <w:p w14:paraId="58490608"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1569.3899              1653.8108              1674.8670</w:t>
      </w:r>
    </w:p>
    <w:p w14:paraId="047937C1"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1714.8066              3188.8241              3189.5136</w:t>
      </w:r>
    </w:p>
    <w:p w14:paraId="395C883B"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3193.0047              3195.1937              3207.7492</w:t>
      </w:r>
    </w:p>
    <w:p w14:paraId="2DE32437" w14:textId="77777777" w:rsidR="00C90D38"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3208.4595              3220.8476              3221.7931</w:t>
      </w:r>
    </w:p>
    <w:p w14:paraId="7DF11137" w14:textId="77777777" w:rsidR="00C90D38" w:rsidRPr="009974DE" w:rsidRDefault="00C90D38" w:rsidP="00BC2F62">
      <w:pPr>
        <w:spacing w:after="0" w:line="240" w:lineRule="auto"/>
        <w:jc w:val="both"/>
        <w:rPr>
          <w:rFonts w:ascii="Times New Roman" w:hAnsi="Times New Roman" w:cs="Times New Roman"/>
          <w:sz w:val="24"/>
          <w:szCs w:val="24"/>
        </w:rPr>
      </w:pPr>
    </w:p>
    <w:p w14:paraId="242E76E0" w14:textId="77777777" w:rsidR="00C90D38"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p20</w:t>
      </w:r>
      <w:r w:rsidRPr="00F86259">
        <w:rPr>
          <w:rFonts w:ascii="Times New Roman" w:hAnsi="Times New Roman" w:cs="Times New Roman"/>
          <w:b/>
          <w:i/>
          <w:sz w:val="24"/>
          <w:szCs w:val="24"/>
        </w:rPr>
        <w:t xml:space="preserve"> + H</w:t>
      </w:r>
    </w:p>
    <w:p w14:paraId="259327A6"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-0.283258    0.916700    0.000000</w:t>
      </w:r>
    </w:p>
    <w:p w14:paraId="1964CE98"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-1.638560    1.206877    0.000001</w:t>
      </w:r>
    </w:p>
    <w:p w14:paraId="4B56550A"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-2.546009    0.149096    0.000001</w:t>
      </w:r>
    </w:p>
    <w:p w14:paraId="4A0946D6"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-2.103668   -1.170580    0.000000</w:t>
      </w:r>
    </w:p>
    <w:p w14:paraId="60EF504A"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-0.740371   -1.463695   -0.000002</w:t>
      </w:r>
    </w:p>
    <w:p w14:paraId="57E80AD6"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0.163069   -0.416549   -0.000001</w:t>
      </w:r>
    </w:p>
    <w:p w14:paraId="7BF4996B"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0.898299    1.790337   -0.000001</w:t>
      </w:r>
    </w:p>
    <w:p w14:paraId="71AE8A5D"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2.010334    1.035938   -0.000002</w:t>
      </w:r>
    </w:p>
    <w:p w14:paraId="4FFF1296"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1.642422   -0.390664   -0.000001</w:t>
      </w:r>
    </w:p>
    <w:p w14:paraId="0778E7A0"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2.477235   -1.430707    0.000003</w:t>
      </w:r>
    </w:p>
    <w:p w14:paraId="445AA484"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-1.989376    2.233230    0.000005</w:t>
      </w:r>
    </w:p>
    <w:p w14:paraId="6466290D"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-3.610533    0.355163    0.000003</w:t>
      </w:r>
    </w:p>
    <w:p w14:paraId="3E41D467"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-2.827279   -1.977693    0.000001</w:t>
      </w:r>
    </w:p>
    <w:p w14:paraId="7E7E56D8"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-0.402384   -2.494749   -0.000005</w:t>
      </w:r>
    </w:p>
    <w:p w14:paraId="4FD69E18"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0.857665    2.871771    0.000003</w:t>
      </w:r>
    </w:p>
    <w:p w14:paraId="777BE1D9"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3.031848    1.391509    0.000000</w:t>
      </w:r>
    </w:p>
    <w:p w14:paraId="66942795"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2.110951   -2.451567    0.000002</w:t>
      </w:r>
    </w:p>
    <w:p w14:paraId="5CBF72BE"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3.552149   -1.288179    0.000006</w:t>
      </w:r>
    </w:p>
    <w:p w14:paraId="37A1C747" w14:textId="77777777" w:rsidR="00C90D38" w:rsidRDefault="00C90D38" w:rsidP="00BC2F62">
      <w:pPr>
        <w:spacing w:after="0" w:line="240" w:lineRule="auto"/>
        <w:jc w:val="both"/>
        <w:rPr>
          <w:rFonts w:ascii="Times New Roman" w:hAnsi="Times New Roman" w:cs="Times New Roman"/>
          <w:sz w:val="24"/>
          <w:szCs w:val="24"/>
        </w:rPr>
      </w:pPr>
    </w:p>
    <w:p w14:paraId="5466C9FB"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065F7E33"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126.3582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196.3357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255.8370</w:t>
      </w:r>
    </w:p>
    <w:p w14:paraId="1879201B"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313.8011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412.8448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458.3690</w:t>
      </w:r>
    </w:p>
    <w:p w14:paraId="79D15A69"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542.6148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554.4088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574.9900</w:t>
      </w:r>
    </w:p>
    <w:p w14:paraId="6F866D98"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658.3506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666.3424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725.7150</w:t>
      </w:r>
    </w:p>
    <w:p w14:paraId="13275F60"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767.1655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773.9117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794.1780</w:t>
      </w:r>
    </w:p>
    <w:p w14:paraId="6882A2CA"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817.7328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873.0931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895.0496</w:t>
      </w:r>
    </w:p>
    <w:p w14:paraId="76AC1312"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943.1760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948.9898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958.1894</w:t>
      </w:r>
    </w:p>
    <w:p w14:paraId="426484C3"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966.3736     </w:t>
      </w:r>
      <w:r w:rsidRPr="009974DE">
        <w:rPr>
          <w:rFonts w:ascii="Times New Roman" w:hAnsi="Times New Roman" w:cs="Times New Roman"/>
          <w:sz w:val="24"/>
          <w:szCs w:val="24"/>
        </w:rPr>
        <w:t xml:space="preserve">           1004.5593              1051.1091</w:t>
      </w:r>
    </w:p>
    <w:p w14:paraId="254603FC"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1088.7123              1111.2229              1153.0305</w:t>
      </w:r>
    </w:p>
    <w:p w14:paraId="0A13978B"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1186.7821              1220.3516              1252.6485</w:t>
      </w:r>
    </w:p>
    <w:p w14:paraId="2CA95D6E"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1330.5703              1344.3044              1400.8573</w:t>
      </w:r>
    </w:p>
    <w:p w14:paraId="787205B2"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1453.2807              1500.9889              1510.8398</w:t>
      </w:r>
    </w:p>
    <w:p w14:paraId="49517B78"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1619.4568              1667.6097              1688.2438</w:t>
      </w:r>
    </w:p>
    <w:p w14:paraId="55FA8388"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1745.1369              3161.5054              3187.7651</w:t>
      </w:r>
    </w:p>
    <w:p w14:paraId="0694E98D"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3193.1102              3205.8447              3220.0934</w:t>
      </w:r>
    </w:p>
    <w:p w14:paraId="19D08457" w14:textId="77777777" w:rsidR="00C90D38" w:rsidRPr="00F86259"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3225.5656              3248.2399              3251.5142</w:t>
      </w:r>
    </w:p>
    <w:p w14:paraId="6F71C755" w14:textId="77777777" w:rsidR="00C90D38" w:rsidRDefault="00C90D38" w:rsidP="00BC2F62">
      <w:pPr>
        <w:spacing w:after="0" w:line="240" w:lineRule="auto"/>
        <w:jc w:val="both"/>
        <w:rPr>
          <w:rFonts w:ascii="Times New Roman" w:hAnsi="Times New Roman" w:cs="Times New Roman"/>
          <w:b/>
          <w:i/>
          <w:sz w:val="24"/>
          <w:szCs w:val="24"/>
          <w:highlight w:val="yellow"/>
        </w:rPr>
      </w:pPr>
    </w:p>
    <w:p w14:paraId="7AF8FDE3" w14:textId="77777777" w:rsidR="00C90D38" w:rsidRDefault="00952017"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p2</w:t>
      </w:r>
      <w:r w:rsidR="00C90D38" w:rsidRPr="00F86259">
        <w:rPr>
          <w:rFonts w:ascii="Times New Roman" w:hAnsi="Times New Roman" w:cs="Times New Roman"/>
          <w:b/>
          <w:i/>
          <w:sz w:val="24"/>
          <w:szCs w:val="24"/>
        </w:rPr>
        <w:t xml:space="preserve"> + H</w:t>
      </w:r>
    </w:p>
    <w:p w14:paraId="3D30F0F7"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-1.090759    1.182941    0.018610</w:t>
      </w:r>
    </w:p>
    <w:p w14:paraId="1999052E"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-2.472605    1.298989    0.012909</w:t>
      </w:r>
    </w:p>
    <w:p w14:paraId="1E687A33"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-3.270509    0.160463   -0.007568</w:t>
      </w:r>
    </w:p>
    <w:p w14:paraId="2924AAC1"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-2.679933   -1.098099   -0.022595</w:t>
      </w:r>
    </w:p>
    <w:p w14:paraId="7EB778BD"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-1.298927   -1.222126   -0.016316</w:t>
      </w:r>
    </w:p>
    <w:p w14:paraId="5F9FE790"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-0.488769   -0.080618    0.004326</w:t>
      </w:r>
    </w:p>
    <w:p w14:paraId="148377BA"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0.934409   -0.204802    0.012689</w:t>
      </w:r>
    </w:p>
    <w:p w14:paraId="1294CA14"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2.136120   -0.302714    0.021121</w:t>
      </w:r>
    </w:p>
    <w:p w14:paraId="71191AE2"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3.551709   -0.451036    0.037504</w:t>
      </w:r>
    </w:p>
    <w:p w14:paraId="6B294417"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4.412494    0.563382   -0.050172</w:t>
      </w:r>
    </w:p>
    <w:p w14:paraId="29260717"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-0.464163    2.066764    0.034805</w:t>
      </w:r>
    </w:p>
    <w:p w14:paraId="32EAC404"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-2.929417    2.281897    0.025127</w:t>
      </w:r>
    </w:p>
    <w:p w14:paraId="736E8BF1"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-4.350407    0.254598   -0.012103</w:t>
      </w:r>
    </w:p>
    <w:p w14:paraId="72FB891E"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-3.298434   -1.988253   -0.038887</w:t>
      </w:r>
    </w:p>
    <w:p w14:paraId="36C84BBF"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-0.833580   -2.200446   -0.027981</w:t>
      </w:r>
    </w:p>
    <w:p w14:paraId="3D0E9E00"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3.923893   -1.467830    0.130110</w:t>
      </w:r>
    </w:p>
    <w:p w14:paraId="74D04801"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5.481221    0.387012   -0.029658</w:t>
      </w:r>
    </w:p>
    <w:p w14:paraId="75673EAE"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4.071504    1.587976   -0.144469</w:t>
      </w:r>
    </w:p>
    <w:p w14:paraId="14DC7DD8" w14:textId="77777777" w:rsidR="00C90D38" w:rsidRDefault="00C90D38" w:rsidP="00BC2F62">
      <w:pPr>
        <w:spacing w:after="0" w:line="240" w:lineRule="auto"/>
        <w:jc w:val="both"/>
        <w:rPr>
          <w:rFonts w:ascii="Times New Roman" w:hAnsi="Times New Roman" w:cs="Times New Roman"/>
          <w:sz w:val="24"/>
          <w:szCs w:val="24"/>
        </w:rPr>
      </w:pPr>
    </w:p>
    <w:p w14:paraId="69D478D8"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172CEB36"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37.8603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68.6306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86.0582</w:t>
      </w:r>
    </w:p>
    <w:p w14:paraId="314829F2"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198.9542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234.3570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377.0909</w:t>
      </w:r>
    </w:p>
    <w:p w14:paraId="387DECA6"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396.1748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413.3466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511.2448</w:t>
      </w:r>
    </w:p>
    <w:p w14:paraId="51EC7DEF"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552.7850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592.4810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641.9058</w:t>
      </w:r>
    </w:p>
    <w:p w14:paraId="78A82DA9"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700.4556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710.3587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721.8212</w:t>
      </w:r>
    </w:p>
    <w:p w14:paraId="66ECA58D"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780.9459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866.4835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945.3717</w:t>
      </w:r>
    </w:p>
    <w:p w14:paraId="1F98077D"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955.9788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961.6923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1001.3475</w:t>
      </w:r>
    </w:p>
    <w:p w14:paraId="26640427"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1018.2981              1022.1640              1023.1395</w:t>
      </w:r>
    </w:p>
    <w:p w14:paraId="6600196B"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1060.9032              1106.5774              1112.5288</w:t>
      </w:r>
    </w:p>
    <w:p w14:paraId="2CDC0220"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1189.1342              1208.8206              1300.9315</w:t>
      </w:r>
    </w:p>
    <w:p w14:paraId="0F4A60D1"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1317.6602              1321.9348              1356.4636</w:t>
      </w:r>
    </w:p>
    <w:p w14:paraId="3370E793"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1451.4968              1488.6456              1542.5602</w:t>
      </w:r>
    </w:p>
    <w:p w14:paraId="0D70CE58"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1646.3072              1678.0686              1704.5522</w:t>
      </w:r>
    </w:p>
    <w:p w14:paraId="3BA8B493"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2356.7409              3165.7967              3177.4723</w:t>
      </w:r>
    </w:p>
    <w:p w14:paraId="5224447E"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3190.6170              3200.3570              3209.4294</w:t>
      </w:r>
    </w:p>
    <w:p w14:paraId="54646E7D" w14:textId="77777777" w:rsidR="00C90D38"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3221.5049              3225.9779              3264.4163</w:t>
      </w:r>
    </w:p>
    <w:p w14:paraId="2BEF8DA6" w14:textId="77777777" w:rsidR="00C90D38" w:rsidRPr="00984EC6" w:rsidRDefault="00C90D38" w:rsidP="00BC2F62">
      <w:pPr>
        <w:spacing w:after="0" w:line="240" w:lineRule="auto"/>
        <w:jc w:val="both"/>
        <w:rPr>
          <w:rFonts w:ascii="Times New Roman" w:hAnsi="Times New Roman" w:cs="Times New Roman"/>
          <w:sz w:val="24"/>
          <w:szCs w:val="24"/>
        </w:rPr>
      </w:pPr>
    </w:p>
    <w:p w14:paraId="2019E3C9" w14:textId="77777777" w:rsidR="00C90D38" w:rsidRDefault="00952017"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p21</w:t>
      </w:r>
      <w:r w:rsidR="00C90D38" w:rsidRPr="00F86259">
        <w:rPr>
          <w:rFonts w:ascii="Times New Roman" w:hAnsi="Times New Roman" w:cs="Times New Roman"/>
          <w:b/>
          <w:i/>
          <w:sz w:val="24"/>
          <w:szCs w:val="24"/>
        </w:rPr>
        <w:t xml:space="preserve"> + C</w:t>
      </w:r>
      <w:r w:rsidR="00C90D38" w:rsidRPr="00F86259">
        <w:rPr>
          <w:rFonts w:ascii="Times New Roman" w:hAnsi="Times New Roman" w:cs="Times New Roman"/>
          <w:b/>
          <w:i/>
          <w:sz w:val="24"/>
          <w:szCs w:val="24"/>
          <w:vertAlign w:val="subscript"/>
        </w:rPr>
        <w:t>2</w:t>
      </w:r>
      <w:r w:rsidR="00C90D38" w:rsidRPr="00F86259">
        <w:rPr>
          <w:rFonts w:ascii="Times New Roman" w:hAnsi="Times New Roman" w:cs="Times New Roman"/>
          <w:b/>
          <w:i/>
          <w:sz w:val="24"/>
          <w:szCs w:val="24"/>
        </w:rPr>
        <w:t>H</w:t>
      </w:r>
      <w:r w:rsidR="00C90D38" w:rsidRPr="00F86259">
        <w:rPr>
          <w:rFonts w:ascii="Times New Roman" w:hAnsi="Times New Roman" w:cs="Times New Roman"/>
          <w:b/>
          <w:i/>
          <w:sz w:val="24"/>
          <w:szCs w:val="24"/>
          <w:vertAlign w:val="subscript"/>
        </w:rPr>
        <w:t>3</w:t>
      </w:r>
    </w:p>
    <w:p w14:paraId="1C445EA1"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-0.119265   -1.207158   -0.000008</w:t>
      </w:r>
    </w:p>
    <w:p w14:paraId="05EEFA58"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-1.506312   -1.203117    0.000006</w:t>
      </w:r>
    </w:p>
    <w:p w14:paraId="3C06A9C2"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-2.202502    0.000060    0.000011</w:t>
      </w:r>
    </w:p>
    <w:p w14:paraId="66AB3C42"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-1.506211    1.203182    0.000007</w:t>
      </w:r>
    </w:p>
    <w:p w14:paraId="5233A670"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-0.119165    1.207102   -0.000007</w:t>
      </w:r>
    </w:p>
    <w:p w14:paraId="2284F732"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0.586875   -0.000056   -0.000019</w:t>
      </w:r>
    </w:p>
    <w:p w14:paraId="620C1134"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2.019307   -0.000067   -0.000028</w:t>
      </w:r>
    </w:p>
    <w:p w14:paraId="03FCE225"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3.220066    0.000024    0.000020</w:t>
      </w:r>
    </w:p>
    <w:p w14:paraId="177C4849"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0.428408   -2.141975   -0.000014</w:t>
      </w:r>
    </w:p>
    <w:p w14:paraId="15EDDDC2"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-2.045371   -2.143504    0.000017</w:t>
      </w:r>
    </w:p>
    <w:p w14:paraId="616108A8"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-3.286551    0.000110    0.000015</w:t>
      </w:r>
    </w:p>
    <w:p w14:paraId="6296032D"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-2.045202    2.143607    0.000012</w:t>
      </w:r>
    </w:p>
    <w:p w14:paraId="3004AFA3"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0.428587    2.141875   -0.000016</w:t>
      </w:r>
    </w:p>
    <w:p w14:paraId="3ED2D555"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4.283376    0.000073    0.000090</w:t>
      </w:r>
    </w:p>
    <w:p w14:paraId="394F04E8" w14:textId="77777777" w:rsidR="00C90D38" w:rsidRDefault="00C90D38" w:rsidP="00BC2F62">
      <w:pPr>
        <w:spacing w:after="0" w:line="240" w:lineRule="auto"/>
        <w:jc w:val="both"/>
        <w:rPr>
          <w:rFonts w:ascii="Times New Roman" w:hAnsi="Times New Roman" w:cs="Times New Roman"/>
          <w:sz w:val="24"/>
          <w:szCs w:val="24"/>
        </w:rPr>
      </w:pPr>
    </w:p>
    <w:p w14:paraId="277C08C2" w14:textId="77777777" w:rsidR="00C90D38" w:rsidRDefault="00C90D38" w:rsidP="00BC2F62">
      <w:pPr>
        <w:spacing w:after="0" w:line="240" w:lineRule="auto"/>
        <w:rPr>
          <w:rFonts w:ascii="Times New Roman" w:hAnsi="Times New Roman" w:cs="Times New Roman"/>
          <w:b/>
          <w:sz w:val="24"/>
          <w:szCs w:val="24"/>
        </w:rPr>
      </w:pPr>
    </w:p>
    <w:p w14:paraId="5C68B119"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375EF5E2"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137.3843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155.5253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366.7567</w:t>
      </w:r>
    </w:p>
    <w:p w14:paraId="510BA4DC"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413.0872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474.7755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541.5276</w:t>
      </w:r>
    </w:p>
    <w:p w14:paraId="46C069E2"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555.6593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639.3942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663.8182</w:t>
      </w:r>
    </w:p>
    <w:p w14:paraId="5EAAD466"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703.3969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711.5628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781.6038</w:t>
      </w:r>
    </w:p>
    <w:p w14:paraId="5AA329F7"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782.0728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868.2478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948.3097</w:t>
      </w:r>
    </w:p>
    <w:p w14:paraId="408DCB90"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1002.3031              1019.5345              1023.1707</w:t>
      </w:r>
    </w:p>
    <w:p w14:paraId="1AC71D32"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1060.8202              1112.1349              1187.9976</w:t>
      </w:r>
    </w:p>
    <w:p w14:paraId="63B7BE62"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1211.5549              1234.3248              1319.7864</w:t>
      </w:r>
    </w:p>
    <w:p w14:paraId="1B0FB0C9"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1357.2781              1487.8739              1539.4179</w:t>
      </w:r>
    </w:p>
    <w:p w14:paraId="43FDDA2C"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1648.1242              1679.1080              2244.4052</w:t>
      </w:r>
    </w:p>
    <w:p w14:paraId="7CA7AAF0"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3196.3573              3205.2715              3214.7833</w:t>
      </w:r>
    </w:p>
    <w:p w14:paraId="4755BB0A"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3222.1286              3227.8177              3483.0168</w:t>
      </w:r>
    </w:p>
    <w:p w14:paraId="3EF5403B" w14:textId="77777777" w:rsidR="00C90D38" w:rsidRDefault="00C90D38" w:rsidP="00BC2F62">
      <w:pPr>
        <w:spacing w:after="0" w:line="240" w:lineRule="auto"/>
        <w:jc w:val="both"/>
        <w:rPr>
          <w:rFonts w:ascii="Times New Roman" w:hAnsi="Times New Roman" w:cs="Times New Roman"/>
          <w:b/>
          <w:i/>
          <w:sz w:val="24"/>
          <w:szCs w:val="24"/>
        </w:rPr>
      </w:pPr>
    </w:p>
    <w:p w14:paraId="61ADE9DA" w14:textId="77777777" w:rsidR="00C90D38" w:rsidRPr="00AD7416" w:rsidRDefault="00952017"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p23</w:t>
      </w:r>
      <w:r w:rsidR="00C90D38" w:rsidRPr="00F86259">
        <w:rPr>
          <w:rFonts w:ascii="Times New Roman" w:hAnsi="Times New Roman" w:cs="Times New Roman"/>
          <w:b/>
          <w:i/>
          <w:sz w:val="24"/>
          <w:szCs w:val="24"/>
        </w:rPr>
        <w:t xml:space="preserve"> + C</w:t>
      </w:r>
      <w:r w:rsidR="00C90D38" w:rsidRPr="00F86259">
        <w:rPr>
          <w:rFonts w:ascii="Times New Roman" w:hAnsi="Times New Roman" w:cs="Times New Roman"/>
          <w:b/>
          <w:i/>
          <w:sz w:val="24"/>
          <w:szCs w:val="24"/>
          <w:vertAlign w:val="subscript"/>
        </w:rPr>
        <w:t>4</w:t>
      </w:r>
      <w:r w:rsidR="00C90D38" w:rsidRPr="00F86259">
        <w:rPr>
          <w:rFonts w:ascii="Times New Roman" w:hAnsi="Times New Roman" w:cs="Times New Roman"/>
          <w:b/>
          <w:i/>
          <w:sz w:val="24"/>
          <w:szCs w:val="24"/>
        </w:rPr>
        <w:t>H</w:t>
      </w:r>
      <w:r w:rsidR="00C90D38" w:rsidRPr="00F86259">
        <w:rPr>
          <w:rFonts w:ascii="Times New Roman" w:hAnsi="Times New Roman" w:cs="Times New Roman"/>
          <w:b/>
          <w:i/>
          <w:sz w:val="24"/>
          <w:szCs w:val="24"/>
          <w:vertAlign w:val="subscript"/>
        </w:rPr>
        <w:t>4</w:t>
      </w:r>
      <w:r w:rsidR="00C90D38">
        <w:rPr>
          <w:rFonts w:ascii="Times New Roman" w:hAnsi="Times New Roman" w:cs="Times New Roman"/>
          <w:b/>
          <w:i/>
          <w:sz w:val="24"/>
          <w:szCs w:val="24"/>
          <w:vertAlign w:val="subscript"/>
        </w:rPr>
        <w:t xml:space="preserve"> </w:t>
      </w:r>
      <w:r w:rsidR="00C90D38">
        <w:rPr>
          <w:rFonts w:ascii="Times New Roman" w:hAnsi="Times New Roman" w:cs="Times New Roman"/>
          <w:b/>
          <w:i/>
          <w:sz w:val="24"/>
          <w:szCs w:val="24"/>
        </w:rPr>
        <w:t>(vinylacetylene)</w:t>
      </w:r>
    </w:p>
    <w:p w14:paraId="67F148E7"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0.000036   -1.393683   -0.000024</w:t>
      </w:r>
    </w:p>
    <w:p w14:paraId="2E86B7A9"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1.221183   -0.768037   -0.000003</w:t>
      </w:r>
    </w:p>
    <w:p w14:paraId="01409DE6"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1.208498    0.629507   -0.000007</w:t>
      </w:r>
    </w:p>
    <w:p w14:paraId="26F62951"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-0.000038    1.318554   -0.000013</w:t>
      </w:r>
    </w:p>
    <w:p w14:paraId="4C9BDB13"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-1.208546    0.629447   -0.000006</w:t>
      </w:r>
    </w:p>
    <w:p w14:paraId="1230344B"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-1.221124   -0.768091    0.000015</w:t>
      </w:r>
    </w:p>
    <w:p w14:paraId="5E52EEDF"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2.155159   -1.318490    0.000040</w:t>
      </w:r>
    </w:p>
    <w:p w14:paraId="2EA2C1BF"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2.146618    1.174278    0.000112</w:t>
      </w:r>
    </w:p>
    <w:p w14:paraId="34EF82F8"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-0.000067    2.402510   -0.000017</w:t>
      </w:r>
    </w:p>
    <w:p w14:paraId="638041FA"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-2.146682    1.174127    0.000033</w:t>
      </w:r>
    </w:p>
    <w:p w14:paraId="4A700483"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-2.155080   -1.318605    0.000053</w:t>
      </w:r>
    </w:p>
    <w:p w14:paraId="4669F69F" w14:textId="77777777" w:rsidR="00C90D38" w:rsidRDefault="00C90D38" w:rsidP="00BC2F62">
      <w:pPr>
        <w:spacing w:after="0" w:line="240" w:lineRule="auto"/>
        <w:jc w:val="both"/>
        <w:rPr>
          <w:rFonts w:ascii="Times New Roman" w:hAnsi="Times New Roman" w:cs="Times New Roman"/>
          <w:sz w:val="24"/>
          <w:szCs w:val="24"/>
        </w:rPr>
      </w:pPr>
    </w:p>
    <w:p w14:paraId="6A271437"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783F75BE"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402.8095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428.5394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603.4433</w:t>
      </w:r>
    </w:p>
    <w:p w14:paraId="3594EC37"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623.5234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680.7388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726.3883</w:t>
      </w:r>
    </w:p>
    <w:p w14:paraId="2D36CCED"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828.4957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903.3153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984.3491</w:t>
      </w:r>
    </w:p>
    <w:p w14:paraId="2A607CDC"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992.5270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1008.1169              1030.6246</w:t>
      </w:r>
    </w:p>
    <w:p w14:paraId="52A2D8D1"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1058.7046              1083.8002              1179.9680</w:t>
      </w:r>
    </w:p>
    <w:p w14:paraId="4C649C0C"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1186.8622              1310.5168              1327.9948</w:t>
      </w:r>
    </w:p>
    <w:p w14:paraId="4AC35532"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1471.4512              1486.8142              1608.9858</w:t>
      </w:r>
    </w:p>
    <w:p w14:paraId="42A83B07"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1661.9810              3188.2868              3193.9318</w:t>
      </w:r>
    </w:p>
    <w:p w14:paraId="4AED498B" w14:textId="77777777" w:rsidR="00C90D38" w:rsidRPr="00C06BBB"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3205.5201              3208.8910              3220.9839</w:t>
      </w:r>
    </w:p>
    <w:p w14:paraId="0C2B36B6" w14:textId="77777777" w:rsidR="00C90D38" w:rsidRDefault="00C90D38" w:rsidP="00BC2F62">
      <w:pPr>
        <w:spacing w:after="0" w:line="240" w:lineRule="auto"/>
        <w:jc w:val="both"/>
        <w:rPr>
          <w:rFonts w:ascii="Times New Roman" w:hAnsi="Times New Roman" w:cs="Times New Roman"/>
          <w:b/>
          <w:i/>
          <w:sz w:val="24"/>
          <w:szCs w:val="24"/>
        </w:rPr>
      </w:pPr>
    </w:p>
    <w:p w14:paraId="70DE9617" w14:textId="77777777" w:rsidR="00C90D38" w:rsidRDefault="00952017"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p24</w:t>
      </w:r>
      <w:r w:rsidR="00C90D38" w:rsidRPr="00F86259">
        <w:rPr>
          <w:rFonts w:ascii="Times New Roman" w:hAnsi="Times New Roman" w:cs="Times New Roman"/>
          <w:b/>
          <w:i/>
          <w:sz w:val="24"/>
          <w:szCs w:val="24"/>
        </w:rPr>
        <w:t xml:space="preserve"> + H</w:t>
      </w:r>
    </w:p>
    <w:p w14:paraId="2630F67B"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-0.549840   -1.588468   -0.000033</w:t>
      </w:r>
    </w:p>
    <w:p w14:paraId="3F6C858E"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-0.549795    1.588341   -0.000250</w:t>
      </w:r>
    </w:p>
    <w:p w14:paraId="414C6D41"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-1.901415    1.261057   -0.000462</w:t>
      </w:r>
    </w:p>
    <w:p w14:paraId="2C083A32"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-2.489635    0.000007    0.000085</w:t>
      </w:r>
    </w:p>
    <w:p w14:paraId="52AD5300"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-1.901410   -1.261091    0.000366</w:t>
      </w:r>
    </w:p>
    <w:p w14:paraId="5E5601BD"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0.551733   -0.745912   -0.000005</w:t>
      </w:r>
    </w:p>
    <w:p w14:paraId="248D883A"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1.892973   -1.145191   -0.000453</w:t>
      </w:r>
    </w:p>
    <w:p w14:paraId="64AFE75E"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2.694009    0.000089   -0.000082</w:t>
      </w:r>
    </w:p>
    <w:p w14:paraId="4B4BFA3B"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1.892606    1.145245    0.000439</w:t>
      </w:r>
    </w:p>
    <w:p w14:paraId="3CCB97A7"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0.551516    0.745899    0.000722</w:t>
      </w:r>
    </w:p>
    <w:p w14:paraId="6985C2EC"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-0.320133   -2.651956   -0.000422</w:t>
      </w:r>
    </w:p>
    <w:p w14:paraId="4B93CF18"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-0.319909    2.651794   -0.000746</w:t>
      </w:r>
    </w:p>
    <w:p w14:paraId="007CB320"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-2.590381    2.099926   -0.000949</w:t>
      </w:r>
    </w:p>
    <w:p w14:paraId="4AF07936"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-3.576550    0.000003    0.000184</w:t>
      </w:r>
    </w:p>
    <w:p w14:paraId="0666FB5E"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-2.590417   -2.099930    0.000653</w:t>
      </w:r>
    </w:p>
    <w:p w14:paraId="37C5EF8F"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2.238450   -2.169658   -0.000888</w:t>
      </w:r>
    </w:p>
    <w:p w14:paraId="3F841372"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3.776635    0.000185   -0.000379</w:t>
      </w:r>
    </w:p>
    <w:p w14:paraId="48EAD5BA"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2.237858    2.169772    0.000578</w:t>
      </w:r>
    </w:p>
    <w:p w14:paraId="74162E30" w14:textId="77777777" w:rsidR="00C90D38" w:rsidRDefault="00C90D38" w:rsidP="00BC2F62">
      <w:pPr>
        <w:spacing w:after="0" w:line="240" w:lineRule="auto"/>
        <w:jc w:val="both"/>
        <w:rPr>
          <w:rFonts w:ascii="Times New Roman" w:hAnsi="Times New Roman" w:cs="Times New Roman"/>
          <w:sz w:val="24"/>
          <w:szCs w:val="24"/>
        </w:rPr>
      </w:pPr>
    </w:p>
    <w:p w14:paraId="11F6DDAD"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46A3019A"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160.1419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166.8464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313.7243</w:t>
      </w:r>
    </w:p>
    <w:p w14:paraId="76813CEB"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338.4977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413.0205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431.5177</w:t>
      </w:r>
    </w:p>
    <w:p w14:paraId="570B0A9E"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490.2147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578.5053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618.2064</w:t>
      </w:r>
    </w:p>
    <w:p w14:paraId="5DA323FE"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690.0086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705.9157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723.2833</w:t>
      </w:r>
    </w:p>
    <w:p w14:paraId="56A8A3E2"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745.1868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786.1846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801.5647</w:t>
      </w:r>
    </w:p>
    <w:p w14:paraId="1EA4026D"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839.2332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889.6726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918.2785</w:t>
      </w:r>
    </w:p>
    <w:p w14:paraId="14FDC39A"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950.1130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965.1676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975.9681</w:t>
      </w:r>
    </w:p>
    <w:p w14:paraId="6645A0AB"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981.2478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1008.0224              1027.2979</w:t>
      </w:r>
    </w:p>
    <w:p w14:paraId="1831A307"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1069.3528              1084.5959              1180.4875</w:t>
      </w:r>
    </w:p>
    <w:p w14:paraId="43481464"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1225.2817              1258.4151              1317.8113</w:t>
      </w:r>
    </w:p>
    <w:p w14:paraId="3F4319CB"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1326.4497              1334.3316              1435.0951</w:t>
      </w:r>
    </w:p>
    <w:p w14:paraId="0C4155F1"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1445.8296              1497.8318              1506.2834</w:t>
      </w:r>
    </w:p>
    <w:p w14:paraId="418AC62F"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1555.0200              1605.0273              1672.2963</w:t>
      </w:r>
    </w:p>
    <w:p w14:paraId="03E1C56E"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1680.2266              3158.9902              3160.2564</w:t>
      </w:r>
    </w:p>
    <w:p w14:paraId="075FC3F6"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3171.3327              3190.7807              3200.2526</w:t>
      </w:r>
    </w:p>
    <w:p w14:paraId="7FED7447"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3222.5879              3238.4157              3249.1686</w:t>
      </w:r>
    </w:p>
    <w:p w14:paraId="5392C5AC" w14:textId="77777777" w:rsidR="00C90D38" w:rsidRDefault="00C90D38" w:rsidP="00BC2F62">
      <w:pPr>
        <w:spacing w:after="0" w:line="240" w:lineRule="auto"/>
        <w:jc w:val="both"/>
        <w:rPr>
          <w:rFonts w:ascii="Times New Roman" w:hAnsi="Times New Roman" w:cs="Times New Roman"/>
          <w:b/>
          <w:i/>
          <w:sz w:val="24"/>
          <w:szCs w:val="24"/>
        </w:rPr>
      </w:pPr>
    </w:p>
    <w:p w14:paraId="40B63751" w14:textId="77777777" w:rsidR="00C90D38" w:rsidRDefault="00952017"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p25</w:t>
      </w:r>
      <w:r w:rsidR="00C90D38" w:rsidRPr="00F86259">
        <w:rPr>
          <w:rFonts w:ascii="Times New Roman" w:hAnsi="Times New Roman" w:cs="Times New Roman"/>
          <w:b/>
          <w:i/>
          <w:sz w:val="24"/>
          <w:szCs w:val="24"/>
        </w:rPr>
        <w:t xml:space="preserve"> + H</w:t>
      </w:r>
    </w:p>
    <w:p w14:paraId="2975047B"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1.368720   -1.438963   -0.000064</w:t>
      </w:r>
    </w:p>
    <w:p w14:paraId="0939A54C"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-1.174906    1.181607   -0.000326</w:t>
      </w:r>
    </w:p>
    <w:p w14:paraId="03871A72"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1.368667    1.438961    0.000089</w:t>
      </w:r>
    </w:p>
    <w:p w14:paraId="710E45FA"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2.515043    0.726562    0.000169</w:t>
      </w:r>
    </w:p>
    <w:p w14:paraId="4B9F7B5C"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2.515067   -0.726511    0.000004</w:t>
      </w:r>
    </w:p>
    <w:p w14:paraId="404C55DC"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0.108156   -0.740202   -0.000016</w:t>
      </w:r>
    </w:p>
    <w:p w14:paraId="4B869FCE"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-1.174911   -1.181639    0.000050</w:t>
      </w:r>
    </w:p>
    <w:p w14:paraId="06AD753C"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-2.045138   -0.000009   -0.000137</w:t>
      </w:r>
    </w:p>
    <w:p w14:paraId="477738A4"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-3.383549    0.000015    0.000220</w:t>
      </w:r>
    </w:p>
    <w:p w14:paraId="43C4CE1C"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0.108127    0.740163   -0.000135</w:t>
      </w:r>
    </w:p>
    <w:p w14:paraId="7023DC8A"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1.382618   -2.523346   -0.000262</w:t>
      </w:r>
    </w:p>
    <w:p w14:paraId="2AD08834"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-1.523050    2.204889   -0.000121</w:t>
      </w:r>
    </w:p>
    <w:p w14:paraId="1D06064A"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1.382530    2.523344    0.000257</w:t>
      </w:r>
    </w:p>
    <w:p w14:paraId="0B2BFEBB"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3.471556    1.237468    0.000368</w:t>
      </w:r>
    </w:p>
    <w:p w14:paraId="31D8081A"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3.471601   -1.237382   -0.000125</w:t>
      </w:r>
    </w:p>
    <w:p w14:paraId="47BBA1D0"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-1.523064   -2.204943    0.000060</w:t>
      </w:r>
    </w:p>
    <w:p w14:paraId="043B96A3"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-3.946884    0.927132    0.000156</w:t>
      </w:r>
    </w:p>
    <w:p w14:paraId="7D0E982B"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-3.946958   -0.927060    0.000550</w:t>
      </w:r>
    </w:p>
    <w:p w14:paraId="33F0A93A" w14:textId="77777777" w:rsidR="00C90D38" w:rsidRPr="009974DE" w:rsidRDefault="00C90D38" w:rsidP="00BC2F62">
      <w:pPr>
        <w:spacing w:after="0" w:line="240" w:lineRule="auto"/>
        <w:jc w:val="both"/>
        <w:rPr>
          <w:rFonts w:ascii="Times New Roman" w:hAnsi="Times New Roman" w:cs="Times New Roman"/>
          <w:sz w:val="24"/>
          <w:szCs w:val="24"/>
        </w:rPr>
      </w:pPr>
    </w:p>
    <w:p w14:paraId="3298D66F" w14:textId="77777777" w:rsidR="00C90D38" w:rsidRPr="00984EC6" w:rsidRDefault="00C90D38" w:rsidP="00BC2F62">
      <w:pPr>
        <w:spacing w:after="0" w:line="240" w:lineRule="auto"/>
        <w:rPr>
          <w:rFonts w:ascii="Times New Roman" w:hAnsi="Times New Roman" w:cs="Times New Roman"/>
          <w:b/>
          <w:sz w:val="24"/>
          <w:szCs w:val="24"/>
        </w:rPr>
      </w:pPr>
      <w:r>
        <w:rPr>
          <w:rFonts w:ascii="Times New Roman" w:hAnsi="Times New Roman" w:cs="Times New Roman"/>
          <w:b/>
          <w:sz w:val="24"/>
          <w:szCs w:val="24"/>
        </w:rPr>
        <w:t>Frequencies</w:t>
      </w:r>
    </w:p>
    <w:p w14:paraId="2C673B4A"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112.9413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208.6692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258.8721</w:t>
      </w:r>
    </w:p>
    <w:p w14:paraId="0F5A4CFE"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263.8973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446.9062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456.3335</w:t>
      </w:r>
    </w:p>
    <w:p w14:paraId="16486E37"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504.9374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506.7965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573.2028</w:t>
      </w:r>
    </w:p>
    <w:p w14:paraId="73B8E176"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652.5914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664.9678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670.5127</w:t>
      </w:r>
    </w:p>
    <w:p w14:paraId="16AE4F86"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728.6933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743.0744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799.3884</w:t>
      </w:r>
    </w:p>
    <w:p w14:paraId="382D91A2"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805.4463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842.7225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860.1723</w:t>
      </w:r>
    </w:p>
    <w:p w14:paraId="4738D868"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913.6290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948.9241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974.8988</w:t>
      </w:r>
    </w:p>
    <w:p w14:paraId="6AD2DE7A"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986.6420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986.7421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991.3168</w:t>
      </w:r>
    </w:p>
    <w:p w14:paraId="36ADE036"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1008.1092              1153.1348              1183.2021</w:t>
      </w:r>
    </w:p>
    <w:p w14:paraId="477F550D"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1186.9157              1196.1147              1228.9327</w:t>
      </w:r>
    </w:p>
    <w:p w14:paraId="7AEEC0F7"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1327.3115              1399.4439              1403.4049</w:t>
      </w:r>
    </w:p>
    <w:p w14:paraId="346DBD7D"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1445.1587              1467.8497              1584.8901</w:t>
      </w:r>
    </w:p>
    <w:p w14:paraId="710B44B1"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1611.8905              1642.9861              1730.1173</w:t>
      </w:r>
    </w:p>
    <w:p w14:paraId="585723CC"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1734.1936              3157.7569              3191.3591</w:t>
      </w:r>
    </w:p>
    <w:p w14:paraId="22053FB9"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3198.5665              3211.8832              3221.1554</w:t>
      </w:r>
    </w:p>
    <w:p w14:paraId="3E6A644A"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3242.7489              3245.0627              3251.1977</w:t>
      </w:r>
    </w:p>
    <w:p w14:paraId="12963AAF" w14:textId="77777777" w:rsidR="00C90D38" w:rsidRDefault="00C90D38" w:rsidP="00BC2F62">
      <w:pPr>
        <w:spacing w:after="0" w:line="240" w:lineRule="auto"/>
        <w:jc w:val="both"/>
        <w:rPr>
          <w:rFonts w:ascii="Times New Roman" w:hAnsi="Times New Roman" w:cs="Times New Roman"/>
          <w:b/>
          <w:i/>
          <w:sz w:val="24"/>
          <w:szCs w:val="24"/>
        </w:rPr>
      </w:pPr>
    </w:p>
    <w:p w14:paraId="28561036" w14:textId="77777777" w:rsidR="00C90D38" w:rsidRDefault="00952017"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p26</w:t>
      </w:r>
      <w:r w:rsidR="00C90D38" w:rsidRPr="00F86259">
        <w:rPr>
          <w:rFonts w:ascii="Times New Roman" w:hAnsi="Times New Roman" w:cs="Times New Roman"/>
          <w:b/>
          <w:i/>
          <w:sz w:val="24"/>
          <w:szCs w:val="24"/>
        </w:rPr>
        <w:t xml:space="preserve"> + H</w:t>
      </w:r>
    </w:p>
    <w:p w14:paraId="08B8A9C8"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0.675267    0.000011   -0.000015</w:t>
      </w:r>
    </w:p>
    <w:p w14:paraId="2F56200B"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1.557737   -1.176589   -0.000042</w:t>
      </w:r>
    </w:p>
    <w:p w14:paraId="16181D4A"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2.828938   -0.737184   -0.000028</w:t>
      </w:r>
    </w:p>
    <w:p w14:paraId="36286AD0"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2.828942    0.737172    0.000040</w:t>
      </w:r>
    </w:p>
    <w:p w14:paraId="4796799D"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1.557750    1.176596    0.000019</w:t>
      </w:r>
    </w:p>
    <w:p w14:paraId="72C463E2"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-0.675249    0.000008    0.000001</w:t>
      </w:r>
    </w:p>
    <w:p w14:paraId="7338CBDC"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-1.557744    1.176592   -0.000044</w:t>
      </w:r>
    </w:p>
    <w:p w14:paraId="64F1B360"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-2.828959    0.737173   -0.000031</w:t>
      </w:r>
    </w:p>
    <w:p w14:paraId="277B5ED7"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-2.828950   -0.737186    0.000037</w:t>
      </w:r>
    </w:p>
    <w:p w14:paraId="42F22656"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-1.557730   -1.176588    0.000049</w:t>
      </w:r>
    </w:p>
    <w:p w14:paraId="5EB58EFA"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1.220994   -2.202377   -0.000120</w:t>
      </w:r>
    </w:p>
    <w:p w14:paraId="763AEF93"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3.720007   -1.350434   -0.000066</w:t>
      </w:r>
    </w:p>
    <w:p w14:paraId="4E05C3AD"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3.720015    1.350416    0.000108</w:t>
      </w:r>
    </w:p>
    <w:p w14:paraId="4E30A5A1"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1.221021    2.202381    0.000168</w:t>
      </w:r>
    </w:p>
    <w:p w14:paraId="3B4EECE7"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-1.221021    2.202387   -0.000106</w:t>
      </w:r>
    </w:p>
    <w:p w14:paraId="5DE32478"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-3.720031    1.350419   -0.000072</w:t>
      </w:r>
    </w:p>
    <w:p w14:paraId="6DFB0587"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-3.720014   -1.350444    0.000073</w:t>
      </w:r>
    </w:p>
    <w:p w14:paraId="52100880"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-1.220987   -2.202376    0.000099</w:t>
      </w:r>
    </w:p>
    <w:p w14:paraId="4C22E519" w14:textId="77777777" w:rsidR="00C90D38" w:rsidRDefault="00C90D38" w:rsidP="00BC2F62">
      <w:pPr>
        <w:spacing w:after="0" w:line="240" w:lineRule="auto"/>
        <w:jc w:val="both"/>
        <w:rPr>
          <w:rFonts w:ascii="Times New Roman" w:hAnsi="Times New Roman" w:cs="Times New Roman"/>
          <w:sz w:val="24"/>
          <w:szCs w:val="24"/>
        </w:rPr>
      </w:pPr>
    </w:p>
    <w:p w14:paraId="71BBDEAC"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4F5A7095"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100.2327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127.0299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179.5557</w:t>
      </w:r>
    </w:p>
    <w:p w14:paraId="5B9DE6F5"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240.1959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408.9368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449.0342</w:t>
      </w:r>
    </w:p>
    <w:p w14:paraId="53B2353F"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529.7346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584.0231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610.1098</w:t>
      </w:r>
    </w:p>
    <w:p w14:paraId="76B18F78"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657.1361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728.1221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729.9878</w:t>
      </w:r>
    </w:p>
    <w:p w14:paraId="14D9E9C7"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783.4086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802.5190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817.5190</w:t>
      </w:r>
    </w:p>
    <w:p w14:paraId="06EA4273"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821.1652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842.6378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911.3889</w:t>
      </w:r>
    </w:p>
    <w:p w14:paraId="6403F05F"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948.5573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955.3562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957.9724</w:t>
      </w:r>
    </w:p>
    <w:p w14:paraId="06294801"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965.0474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966.6229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1012.6060</w:t>
      </w:r>
    </w:p>
    <w:p w14:paraId="78BBF985"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1030.1686              1100.1493              1118.1471</w:t>
      </w:r>
    </w:p>
    <w:p w14:paraId="5E605522"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1121.5823              1144.7375              1165.5816</w:t>
      </w:r>
    </w:p>
    <w:p w14:paraId="30AECFE5"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1246.8725              1332.9711              1344.5644</w:t>
      </w:r>
    </w:p>
    <w:p w14:paraId="3D6A562A"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1389.2291              1402.1720              1568.3679</w:t>
      </w:r>
    </w:p>
    <w:p w14:paraId="33785829"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1575.7948              1649.5112              1651.7213</w:t>
      </w:r>
    </w:p>
    <w:p w14:paraId="2ADADAA3"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1751.7008              3221.0370              3221.6616</w:t>
      </w:r>
    </w:p>
    <w:p w14:paraId="29026C78"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3232.1621              3233.6236              3257.5483</w:t>
      </w:r>
    </w:p>
    <w:p w14:paraId="5D07F57C"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3261.2072              3264.0724              3268.2675</w:t>
      </w:r>
    </w:p>
    <w:p w14:paraId="1561713D" w14:textId="77777777" w:rsidR="00C90D38" w:rsidRDefault="00C90D38" w:rsidP="00BC2F62">
      <w:pPr>
        <w:spacing w:after="0" w:line="240" w:lineRule="auto"/>
        <w:jc w:val="both"/>
        <w:rPr>
          <w:rFonts w:ascii="Times New Roman" w:hAnsi="Times New Roman" w:cs="Times New Roman"/>
          <w:b/>
          <w:i/>
          <w:sz w:val="24"/>
          <w:szCs w:val="24"/>
        </w:rPr>
      </w:pPr>
    </w:p>
    <w:p w14:paraId="5641E6CF" w14:textId="77777777" w:rsidR="00C90D38" w:rsidRDefault="00C90D38" w:rsidP="00BC2F62">
      <w:pPr>
        <w:spacing w:after="0" w:line="240" w:lineRule="auto"/>
        <w:jc w:val="both"/>
        <w:rPr>
          <w:rFonts w:ascii="Times New Roman" w:hAnsi="Times New Roman" w:cs="Times New Roman"/>
          <w:b/>
          <w:i/>
          <w:sz w:val="24"/>
          <w:szCs w:val="24"/>
        </w:rPr>
      </w:pPr>
      <w:r w:rsidRPr="00F86259">
        <w:rPr>
          <w:rFonts w:ascii="Times New Roman" w:hAnsi="Times New Roman" w:cs="Times New Roman"/>
          <w:b/>
          <w:i/>
          <w:sz w:val="24"/>
          <w:szCs w:val="24"/>
        </w:rPr>
        <w:t>p9 + H</w:t>
      </w:r>
    </w:p>
    <w:p w14:paraId="39406F23"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1.229948    1.433319    0.020887</w:t>
      </w:r>
    </w:p>
    <w:p w14:paraId="77F466AE"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2.391372    0.697407   -0.238832</w:t>
      </w:r>
    </w:p>
    <w:p w14:paraId="761420A9"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2.391350   -0.697446   -0.238837</w:t>
      </w:r>
    </w:p>
    <w:p w14:paraId="7D35F28B"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1.229909   -1.433316    0.020903</w:t>
      </w:r>
    </w:p>
    <w:p w14:paraId="19A6C824"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0.092476   -0.694575    0.274444</w:t>
      </w:r>
    </w:p>
    <w:p w14:paraId="2E58DA7B"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0.092485    0.694618    0.274432</w:t>
      </w:r>
    </w:p>
    <w:p w14:paraId="21C26C83"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-1.398189    0.791127    0.588673</w:t>
      </w:r>
    </w:p>
    <w:p w14:paraId="3AC9B089"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-1.398176   -0.791077    0.588720</w:t>
      </w:r>
    </w:p>
    <w:p w14:paraId="66865487"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-2.329718   -0.666959   -0.608658</w:t>
      </w:r>
    </w:p>
    <w:p w14:paraId="4A65BA4D"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-2.329721    0.666917   -0.608701</w:t>
      </w:r>
    </w:p>
    <w:p w14:paraId="3BA8EE18"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1.246158    2.517599    0.026912</w:t>
      </w:r>
    </w:p>
    <w:p w14:paraId="5AC2EB8E"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3.319558    1.220528   -0.441895</w:t>
      </w:r>
    </w:p>
    <w:p w14:paraId="02D38274"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3.319512   -1.220613   -0.441890</w:t>
      </w:r>
    </w:p>
    <w:p w14:paraId="074043C8"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1.246089   -2.517597    0.026884</w:t>
      </w:r>
    </w:p>
    <w:p w14:paraId="47750682"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-1.717815    1.363216    1.459216</w:t>
      </w:r>
    </w:p>
    <w:p w14:paraId="6F877232"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-1.717783   -1.363131    1.459296</w:t>
      </w:r>
    </w:p>
    <w:p w14:paraId="3A34D5EF"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-2.763053   -1.413404   -1.263316</w:t>
      </w:r>
    </w:p>
    <w:p w14:paraId="18000FB6"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-2.763082    1.413314   -1.263396</w:t>
      </w:r>
    </w:p>
    <w:p w14:paraId="55678372" w14:textId="77777777" w:rsidR="00C90D38" w:rsidRDefault="00C90D38" w:rsidP="00BC2F62">
      <w:pPr>
        <w:spacing w:after="0" w:line="240" w:lineRule="auto"/>
        <w:jc w:val="both"/>
        <w:rPr>
          <w:rFonts w:ascii="Times New Roman" w:hAnsi="Times New Roman" w:cs="Times New Roman"/>
          <w:sz w:val="24"/>
          <w:szCs w:val="24"/>
        </w:rPr>
      </w:pPr>
    </w:p>
    <w:p w14:paraId="7F2A8D71"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1E8130DF"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135.5524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178.2289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324.4173</w:t>
      </w:r>
    </w:p>
    <w:p w14:paraId="5D3CA890"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366.6458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432.9525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440.1173</w:t>
      </w:r>
    </w:p>
    <w:p w14:paraId="7B1B7613"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562.5154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571.8333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650.3906</w:t>
      </w:r>
    </w:p>
    <w:p w14:paraId="678DA7F8"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755.7588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767.2823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774.6052</w:t>
      </w:r>
    </w:p>
    <w:p w14:paraId="4071B2AE"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838.8095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839.4315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874.1329</w:t>
      </w:r>
    </w:p>
    <w:p w14:paraId="64E09207"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888.2009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927.8626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942.8081</w:t>
      </w:r>
    </w:p>
    <w:p w14:paraId="164F0810"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962.6592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979.0489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1005.8460</w:t>
      </w:r>
    </w:p>
    <w:p w14:paraId="70F50867"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1010.5739              1030.3582              1067.2964</w:t>
      </w:r>
    </w:p>
    <w:p w14:paraId="03505946"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1104.3264              1144.6222              1156.7247</w:t>
      </w:r>
    </w:p>
    <w:p w14:paraId="3C7D7DAA"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1171.6750              1182.1234              1214.1492</w:t>
      </w:r>
    </w:p>
    <w:p w14:paraId="354AB52F"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1222.1605              1222.2096              1301.1056</w:t>
      </w:r>
    </w:p>
    <w:p w14:paraId="0E158F10"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1311.8633              1377.4209              1494.8095</w:t>
      </w:r>
    </w:p>
    <w:p w14:paraId="6C1E1B1F"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1507.8534              1651.5629              1668.4446</w:t>
      </w:r>
    </w:p>
    <w:p w14:paraId="5A036AF2"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1680.0829              3127.3028              3134.2360</w:t>
      </w:r>
    </w:p>
    <w:p w14:paraId="502ABB53"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3186.8370              3198.2628              3201.9267</w:t>
      </w:r>
    </w:p>
    <w:p w14:paraId="12615132" w14:textId="77777777" w:rsidR="00C90D38"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3208.1130              3216.1510              3234.5434</w:t>
      </w:r>
    </w:p>
    <w:p w14:paraId="3A74B02C" w14:textId="77777777" w:rsidR="00C90D38" w:rsidRPr="009974DE" w:rsidRDefault="00C90D38" w:rsidP="00BC2F62">
      <w:pPr>
        <w:spacing w:after="0" w:line="240" w:lineRule="auto"/>
        <w:jc w:val="both"/>
        <w:rPr>
          <w:rFonts w:ascii="Times New Roman" w:hAnsi="Times New Roman" w:cs="Times New Roman"/>
          <w:sz w:val="24"/>
          <w:szCs w:val="24"/>
        </w:rPr>
      </w:pPr>
    </w:p>
    <w:p w14:paraId="29976CFD" w14:textId="77777777" w:rsidR="00C90D38"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p10 + H</w:t>
      </w:r>
    </w:p>
    <w:p w14:paraId="313CFA0E"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-2.045481    1.078207    0.000004</w:t>
      </w:r>
    </w:p>
    <w:p w14:paraId="0B51C441"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3.131358   -1.057299    0.000008</w:t>
      </w:r>
    </w:p>
    <w:p w14:paraId="5AE2AAEF"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-0.615273   -1.419935   -0.000005</w:t>
      </w:r>
    </w:p>
    <w:p w14:paraId="44C46AF1"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-2.043958   -1.369983    0.000000</w:t>
      </w:r>
    </w:p>
    <w:p w14:paraId="3E476A68"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-2.724481   -0.177949    0.000003</w:t>
      </w:r>
    </w:p>
    <w:p w14:paraId="54C9DCDD"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-0.689746    1.011320    0.000000</w:t>
      </w:r>
    </w:p>
    <w:p w14:paraId="5F2AF641"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0.632211    1.740849   -0.000001</w:t>
      </w:r>
    </w:p>
    <w:p w14:paraId="0E361201"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1.319943    0.575369   -0.000005</w:t>
      </w:r>
    </w:p>
    <w:p w14:paraId="4B5D638A"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2.712186    0.209926   -0.000002</w:t>
      </w:r>
    </w:p>
    <w:p w14:paraId="58C0814B"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0.012564   -0.218724   -0.000004</w:t>
      </w:r>
    </w:p>
    <w:p w14:paraId="6C2D041E"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-2.599803    2.009227    0.000007</w:t>
      </w:r>
    </w:p>
    <w:p w14:paraId="1603E5FE"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2.425917   -1.881295    0.000012</w:t>
      </w:r>
    </w:p>
    <w:p w14:paraId="2E9AF4C0"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4.186018   -1.304912    0.000009</w:t>
      </w:r>
    </w:p>
    <w:p w14:paraId="09AC3B6D"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-0.097389   -2.371747   -0.000010</w:t>
      </w:r>
    </w:p>
    <w:p w14:paraId="2F7077A0"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-2.600527   -2.300371    0.000000</w:t>
      </w:r>
    </w:p>
    <w:p w14:paraId="08AA035B"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-3.808812   -0.187372    0.000007</w:t>
      </w:r>
    </w:p>
    <w:p w14:paraId="7D4F5F72"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0.927062    2.781339    0.000005</w:t>
      </w:r>
    </w:p>
    <w:p w14:paraId="690D8AC1"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3.431594    1.024442   -0.000006</w:t>
      </w:r>
    </w:p>
    <w:p w14:paraId="4790EF25" w14:textId="77777777" w:rsidR="00C90D38" w:rsidRDefault="00C90D38" w:rsidP="00BC2F62">
      <w:pPr>
        <w:spacing w:after="0" w:line="240" w:lineRule="auto"/>
        <w:jc w:val="both"/>
        <w:rPr>
          <w:rFonts w:ascii="Times New Roman" w:hAnsi="Times New Roman" w:cs="Times New Roman"/>
          <w:sz w:val="24"/>
          <w:szCs w:val="24"/>
        </w:rPr>
      </w:pPr>
    </w:p>
    <w:p w14:paraId="1E3340E6"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2F4D84F5"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92.0496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144.8948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161.1593</w:t>
      </w:r>
    </w:p>
    <w:p w14:paraId="4BF276D5"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275.3319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355.6184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370.2248</w:t>
      </w:r>
    </w:p>
    <w:p w14:paraId="2FC59C53"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403.1333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505.5320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560.9278</w:t>
      </w:r>
    </w:p>
    <w:p w14:paraId="4B0AF8EA"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583.1667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653.0477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700.0709</w:t>
      </w:r>
    </w:p>
    <w:p w14:paraId="7EFBFDE6"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726.6406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750.1731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779.4045</w:t>
      </w:r>
    </w:p>
    <w:p w14:paraId="2448590B"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848.0836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851.0610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900.0950</w:t>
      </w:r>
    </w:p>
    <w:p w14:paraId="068CB179"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930.9470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956.6924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989.1807</w:t>
      </w:r>
    </w:p>
    <w:p w14:paraId="5E812474"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990.5641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1003.0701              1032.5630</w:t>
      </w:r>
    </w:p>
    <w:p w14:paraId="1B606A82"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1064.2809              1106.5707              1115.1167</w:t>
      </w:r>
    </w:p>
    <w:p w14:paraId="5CE2B413"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1162.1893              1196.1759              1279.4949</w:t>
      </w:r>
    </w:p>
    <w:p w14:paraId="0023153F"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1309.5238              1322.7171              1443.1187</w:t>
      </w:r>
    </w:p>
    <w:p w14:paraId="5CF2CB48"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1461.0058              1474.5293              1516.8668</w:t>
      </w:r>
    </w:p>
    <w:p w14:paraId="696D683D"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1638.6180              1682.7407              1719.6552</w:t>
      </w:r>
    </w:p>
    <w:p w14:paraId="2544E7A5"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1742.5617              3164.3177              3183.5550</w:t>
      </w:r>
    </w:p>
    <w:p w14:paraId="5F77659A"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3192.0322              3205.4172              3214.6538</w:t>
      </w:r>
    </w:p>
    <w:p w14:paraId="0281BBC9" w14:textId="77777777" w:rsidR="00C90D38"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3221.7112              3240.0872              3258.1812</w:t>
      </w:r>
    </w:p>
    <w:p w14:paraId="460DC4A4" w14:textId="77777777" w:rsidR="00C90D38" w:rsidRPr="00984EC6" w:rsidRDefault="00C90D38" w:rsidP="00BC2F62">
      <w:pPr>
        <w:spacing w:after="0" w:line="240" w:lineRule="auto"/>
        <w:jc w:val="both"/>
        <w:rPr>
          <w:rFonts w:ascii="Times New Roman" w:hAnsi="Times New Roman" w:cs="Times New Roman"/>
          <w:sz w:val="24"/>
          <w:szCs w:val="24"/>
        </w:rPr>
      </w:pPr>
    </w:p>
    <w:p w14:paraId="193DB162" w14:textId="77777777" w:rsidR="00C90D38" w:rsidRDefault="00C90D38" w:rsidP="00BC2F62">
      <w:pPr>
        <w:spacing w:after="0" w:line="240" w:lineRule="auto"/>
        <w:jc w:val="both"/>
        <w:rPr>
          <w:rFonts w:ascii="Times New Roman" w:hAnsi="Times New Roman" w:cs="Times New Roman"/>
          <w:b/>
          <w:i/>
          <w:sz w:val="24"/>
          <w:szCs w:val="24"/>
        </w:rPr>
      </w:pPr>
      <w:r w:rsidRPr="00F86259">
        <w:rPr>
          <w:rFonts w:ascii="Times New Roman" w:hAnsi="Times New Roman" w:cs="Times New Roman"/>
          <w:b/>
          <w:i/>
          <w:sz w:val="24"/>
          <w:szCs w:val="24"/>
        </w:rPr>
        <w:t>p11 + H</w:t>
      </w:r>
    </w:p>
    <w:p w14:paraId="6ECAB2FF"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-1.874321    1.296105    0.006919</w:t>
      </w:r>
    </w:p>
    <w:p w14:paraId="7141DBE4"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3.748869   -0.078489    0.098614</w:t>
      </w:r>
    </w:p>
    <w:p w14:paraId="069DB264"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-1.039098   -1.458909    0.004295</w:t>
      </w:r>
    </w:p>
    <w:p w14:paraId="6AD163D8"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-2.422145   -1.090925    0.028029</w:t>
      </w:r>
    </w:p>
    <w:p w14:paraId="7DF0342D"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-2.818688    0.222068    0.029703</w:t>
      </w:r>
    </w:p>
    <w:p w14:paraId="030E92F8"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-0.569387    0.927931   -0.015538</w:t>
      </w:r>
    </w:p>
    <w:p w14:paraId="6128E7DE"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0.885255    1.338331   -0.049428</w:t>
      </w:r>
    </w:p>
    <w:p w14:paraId="79541D31"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1.290490    0.045735   -0.044372</w:t>
      </w:r>
    </w:p>
    <w:p w14:paraId="2AF0E713"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2.558144   -0.656317   -0.065317</w:t>
      </w:r>
    </w:p>
    <w:p w14:paraId="76DD8A8F"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974DE">
        <w:rPr>
          <w:rFonts w:ascii="Times New Roman" w:hAnsi="Times New Roman" w:cs="Times New Roman"/>
          <w:sz w:val="24"/>
          <w:szCs w:val="24"/>
        </w:rPr>
        <w:t xml:space="preserve">       -0.161336   -0.428192   -0.016422</w:t>
      </w:r>
    </w:p>
    <w:p w14:paraId="2C1974CE"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-2.207934    2.327093    0.007602</w:t>
      </w:r>
    </w:p>
    <w:p w14:paraId="67A2C931"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3.844551    0.987807    0.276930</w:t>
      </w:r>
    </w:p>
    <w:p w14:paraId="6B0D4C24"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4.664396   -0.656676    0.063921</w:t>
      </w:r>
    </w:p>
    <w:p w14:paraId="782EFE21"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-0.743667   -2.501703    0.003601</w:t>
      </w:r>
    </w:p>
    <w:p w14:paraId="3DD83E56"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-3.172851   -1.872838    0.045488</w:t>
      </w:r>
    </w:p>
    <w:p w14:paraId="2BDC36F2"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-3.877356    0.455590    0.049124</w:t>
      </w:r>
    </w:p>
    <w:p w14:paraId="3A34A341" w14:textId="77777777" w:rsidR="00C90D38" w:rsidRPr="009974DE"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1.403755    2.286615   -0.083588</w:t>
      </w:r>
    </w:p>
    <w:p w14:paraId="1067B714"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974DE">
        <w:rPr>
          <w:rFonts w:ascii="Times New Roman" w:hAnsi="Times New Roman" w:cs="Times New Roman"/>
          <w:sz w:val="24"/>
          <w:szCs w:val="24"/>
        </w:rPr>
        <w:t xml:space="preserve">        2.502402   -1.729929   -0.221972</w:t>
      </w:r>
    </w:p>
    <w:p w14:paraId="75E73229" w14:textId="77777777" w:rsidR="00C90D38" w:rsidRDefault="00C90D38" w:rsidP="00BC2F62">
      <w:pPr>
        <w:spacing w:after="0" w:line="240" w:lineRule="auto"/>
        <w:jc w:val="both"/>
        <w:rPr>
          <w:rFonts w:ascii="Times New Roman" w:hAnsi="Times New Roman" w:cs="Times New Roman"/>
          <w:sz w:val="24"/>
          <w:szCs w:val="24"/>
        </w:rPr>
      </w:pPr>
    </w:p>
    <w:p w14:paraId="417C3C11"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561924AD"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56.4955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140.1690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152.2507</w:t>
      </w:r>
    </w:p>
    <w:p w14:paraId="1DA0EC26"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251.7179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328.5784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357.3396</w:t>
      </w:r>
    </w:p>
    <w:p w14:paraId="4190257A"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402.1265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486.9080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580.6416</w:t>
      </w:r>
    </w:p>
    <w:p w14:paraId="51FA9196"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607.9924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630.4038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692.2240</w:t>
      </w:r>
    </w:p>
    <w:p w14:paraId="14B00049"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748.7273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750.8324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779.9948</w:t>
      </w:r>
    </w:p>
    <w:p w14:paraId="3F07AD5D"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848.0252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850.3283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898.6325</w:t>
      </w:r>
    </w:p>
    <w:p w14:paraId="24928F25"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926.7160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970.1151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984.2825</w:t>
      </w:r>
    </w:p>
    <w:p w14:paraId="258A476C"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 xml:space="preserve">988.8929         </w:t>
      </w:r>
      <w:r>
        <w:rPr>
          <w:rFonts w:ascii="Times New Roman" w:hAnsi="Times New Roman" w:cs="Times New Roman"/>
          <w:sz w:val="24"/>
          <w:szCs w:val="24"/>
        </w:rPr>
        <w:t xml:space="preserve">  </w:t>
      </w:r>
      <w:r w:rsidRPr="009974DE">
        <w:rPr>
          <w:rFonts w:ascii="Times New Roman" w:hAnsi="Times New Roman" w:cs="Times New Roman"/>
          <w:sz w:val="24"/>
          <w:szCs w:val="24"/>
        </w:rPr>
        <w:t xml:space="preserve">     1028.2536              1044.3198</w:t>
      </w:r>
    </w:p>
    <w:p w14:paraId="44E2D0ED"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1067.6253              1099.0046              1114.5154</w:t>
      </w:r>
    </w:p>
    <w:p w14:paraId="4C75F401"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1156.1059              1202.5589              1221.9564</w:t>
      </w:r>
    </w:p>
    <w:p w14:paraId="641EB762"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1303.2666              1333.3880              1447.6140</w:t>
      </w:r>
    </w:p>
    <w:p w14:paraId="096E0F75"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1458.6666              1478.7306              1521.4102</w:t>
      </w:r>
    </w:p>
    <w:p w14:paraId="5E53C1B6"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1653.7194              1687.6984              1701.0514</w:t>
      </w:r>
    </w:p>
    <w:p w14:paraId="4E3B4486"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1743.1808              3158.7849              3181.8452</w:t>
      </w:r>
    </w:p>
    <w:p w14:paraId="52C0A79D" w14:textId="77777777" w:rsidR="00C90D38" w:rsidRPr="009974DE"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3189.9952              3199.3548              3209.2273</w:t>
      </w:r>
    </w:p>
    <w:p w14:paraId="43EB1132" w14:textId="77777777" w:rsidR="00C90D38" w:rsidRDefault="00C90D38" w:rsidP="00BC2F62">
      <w:pPr>
        <w:spacing w:after="0" w:line="240" w:lineRule="auto"/>
        <w:jc w:val="both"/>
        <w:rPr>
          <w:rFonts w:ascii="Times New Roman" w:hAnsi="Times New Roman" w:cs="Times New Roman"/>
          <w:sz w:val="24"/>
          <w:szCs w:val="24"/>
        </w:rPr>
      </w:pPr>
      <w:r w:rsidRPr="009974DE">
        <w:rPr>
          <w:rFonts w:ascii="Times New Roman" w:hAnsi="Times New Roman" w:cs="Times New Roman"/>
          <w:sz w:val="24"/>
          <w:szCs w:val="24"/>
        </w:rPr>
        <w:t>3219.5740              3247.0143              3251.6684</w:t>
      </w:r>
    </w:p>
    <w:p w14:paraId="2BFF78DE" w14:textId="77777777" w:rsidR="00C90D38" w:rsidRPr="00984EC6" w:rsidRDefault="00C90D38" w:rsidP="00BC2F62">
      <w:pPr>
        <w:spacing w:after="0" w:line="240" w:lineRule="auto"/>
        <w:jc w:val="both"/>
        <w:rPr>
          <w:rFonts w:ascii="Times New Roman" w:hAnsi="Times New Roman" w:cs="Times New Roman"/>
          <w:sz w:val="24"/>
          <w:szCs w:val="24"/>
        </w:rPr>
      </w:pPr>
    </w:p>
    <w:p w14:paraId="02CC9DFD" w14:textId="77777777" w:rsidR="00C90D38" w:rsidRDefault="00C90D38" w:rsidP="00BC2F62">
      <w:pPr>
        <w:spacing w:after="0" w:line="240" w:lineRule="auto"/>
        <w:jc w:val="both"/>
        <w:rPr>
          <w:rFonts w:ascii="Times New Roman" w:hAnsi="Times New Roman" w:cs="Times New Roman"/>
          <w:b/>
          <w:i/>
          <w:sz w:val="24"/>
          <w:szCs w:val="24"/>
        </w:rPr>
      </w:pPr>
      <w:r w:rsidRPr="00F86259">
        <w:rPr>
          <w:rFonts w:ascii="Times New Roman" w:hAnsi="Times New Roman" w:cs="Times New Roman"/>
          <w:b/>
          <w:i/>
          <w:sz w:val="24"/>
          <w:szCs w:val="24"/>
        </w:rPr>
        <w:t>p12 + H</w:t>
      </w:r>
    </w:p>
    <w:p w14:paraId="7ED5B55E"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-0.384297   -0.190059   -0.045926</w:t>
      </w:r>
    </w:p>
    <w:p w14:paraId="679BDBC6"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-1.259069   -1.279759    0.000427</w:t>
      </w:r>
    </w:p>
    <w:p w14:paraId="614B18D0"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-2.633643   -1.093323    0.046070</w:t>
      </w:r>
    </w:p>
    <w:p w14:paraId="1903D442"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-3.161095    0.190990    0.038817</w:t>
      </w:r>
    </w:p>
    <w:p w14:paraId="42F2A2A5"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-2.303516    1.285494   -0.018107</w:t>
      </w:r>
    </w:p>
    <w:p w14:paraId="71567665"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-0.931436    1.098375   -0.062780</w:t>
      </w:r>
    </w:p>
    <w:p w14:paraId="1D08F475"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1.060074   -0.448737   -0.078700</w:t>
      </w:r>
    </w:p>
    <w:p w14:paraId="7B96F867"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2.035540    0.454457    0.084076</w:t>
      </w:r>
    </w:p>
    <w:p w14:paraId="69C487B1"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3.417858    0.120785    0.036023</w:t>
      </w:r>
    </w:p>
    <w:p w14:paraId="3396904E"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4.590993   -0.138391   -0.000355</w:t>
      </w:r>
    </w:p>
    <w:p w14:paraId="322AD59B"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-0.851167   -2.285415    0.006428</w:t>
      </w:r>
    </w:p>
    <w:p w14:paraId="305169E9"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-3.293625   -1.952447    0.085077</w:t>
      </w:r>
    </w:p>
    <w:p w14:paraId="3E58D7E0"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-4.234021    0.341328    0.072568</w:t>
      </w:r>
    </w:p>
    <w:p w14:paraId="715E8A1C"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-2.709458    2.290636   -0.034667</w:t>
      </w:r>
    </w:p>
    <w:p w14:paraId="52E536ED"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-0.281611    1.964004   -0.123904</w:t>
      </w:r>
    </w:p>
    <w:p w14:paraId="3E790B86"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1.348202   -1.484448   -0.238456</w:t>
      </w:r>
    </w:p>
    <w:p w14:paraId="44BBDCF6"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1.805560    1.499225    0.270933</w:t>
      </w:r>
    </w:p>
    <w:p w14:paraId="76189591"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5.627659   -0.371869   -0.035249</w:t>
      </w:r>
    </w:p>
    <w:p w14:paraId="282ED177" w14:textId="77777777" w:rsidR="00C90D38" w:rsidRDefault="00C90D38" w:rsidP="00BC2F62">
      <w:pPr>
        <w:spacing w:after="0" w:line="240" w:lineRule="auto"/>
        <w:jc w:val="both"/>
        <w:rPr>
          <w:rFonts w:ascii="Times New Roman" w:hAnsi="Times New Roman" w:cs="Times New Roman"/>
          <w:sz w:val="24"/>
          <w:szCs w:val="24"/>
        </w:rPr>
      </w:pPr>
    </w:p>
    <w:p w14:paraId="27268A63"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0C97CEBC"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57.0608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87.4571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115.4707</w:t>
      </w:r>
    </w:p>
    <w:p w14:paraId="36E2C2D0"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238.3551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256.0875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380.5228</w:t>
      </w:r>
    </w:p>
    <w:p w14:paraId="3458681A"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412.5334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425.8785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499.4675</w:t>
      </w:r>
    </w:p>
    <w:p w14:paraId="3E9E6C50"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539.5718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637.3549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640.3078</w:t>
      </w:r>
    </w:p>
    <w:p w14:paraId="5EADFBBF"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659.3076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708.6874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714.4161</w:t>
      </w:r>
    </w:p>
    <w:p w14:paraId="539FC18D"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772.6862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858.8017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865.9556</w:t>
      </w:r>
    </w:p>
    <w:p w14:paraId="32D11F08"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890.9311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940.4111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996.1817</w:t>
      </w:r>
    </w:p>
    <w:p w14:paraId="1BA04376"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1009.8427              1020.4484              1023.5455</w:t>
      </w:r>
    </w:p>
    <w:p w14:paraId="6E48B944"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1039.3214              1066.5360              1119.7192</w:t>
      </w:r>
    </w:p>
    <w:p w14:paraId="76F856C4"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1190.1102              1214.3414              1242.2776</w:t>
      </w:r>
    </w:p>
    <w:p w14:paraId="3025A127"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1310.0926              1344.7257              1352.4452</w:t>
      </w:r>
    </w:p>
    <w:p w14:paraId="2EA42A10"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1369.7311              1495.4786              1543.6473</w:t>
      </w:r>
    </w:p>
    <w:p w14:paraId="6AEE79EE"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1653.9044              1680.5750              1719.4138</w:t>
      </w:r>
    </w:p>
    <w:p w14:paraId="59C8A2A9"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2237.0075              3178.4760              3183.8402</w:t>
      </w:r>
    </w:p>
    <w:p w14:paraId="01150956"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3189.6663              3196.7770              3204.6587</w:t>
      </w:r>
    </w:p>
    <w:p w14:paraId="1F13D6DA" w14:textId="77777777" w:rsidR="00C90D38"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3212.5641              3223.1632              3485.2649</w:t>
      </w:r>
    </w:p>
    <w:p w14:paraId="57261BEC" w14:textId="77777777" w:rsidR="00C90D38" w:rsidRDefault="00C90D38" w:rsidP="00BC2F62">
      <w:pPr>
        <w:spacing w:after="0" w:line="240" w:lineRule="auto"/>
        <w:jc w:val="both"/>
        <w:rPr>
          <w:rFonts w:ascii="Times New Roman" w:hAnsi="Times New Roman" w:cs="Times New Roman"/>
          <w:sz w:val="24"/>
          <w:szCs w:val="24"/>
        </w:rPr>
      </w:pPr>
    </w:p>
    <w:p w14:paraId="6C0A10F3" w14:textId="77777777" w:rsidR="00C90D38" w:rsidRDefault="00C90D38" w:rsidP="00BC2F62">
      <w:pPr>
        <w:spacing w:after="0" w:line="240" w:lineRule="auto"/>
        <w:jc w:val="both"/>
        <w:rPr>
          <w:rFonts w:ascii="Times New Roman" w:hAnsi="Times New Roman" w:cs="Times New Roman"/>
          <w:b/>
          <w:i/>
          <w:sz w:val="24"/>
          <w:szCs w:val="24"/>
        </w:rPr>
      </w:pPr>
      <w:r w:rsidRPr="00F86259">
        <w:rPr>
          <w:rFonts w:ascii="Times New Roman" w:hAnsi="Times New Roman" w:cs="Times New Roman"/>
          <w:b/>
          <w:i/>
          <w:sz w:val="24"/>
          <w:szCs w:val="24"/>
        </w:rPr>
        <w:t>p13 + H</w:t>
      </w:r>
    </w:p>
    <w:p w14:paraId="59392520"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0.279769   -0.572595   -0.076138</w:t>
      </w:r>
    </w:p>
    <w:p w14:paraId="0052175E"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1.505818   -1.224565    0.106253</w:t>
      </w:r>
    </w:p>
    <w:p w14:paraId="68572359"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2.694276   -0.513963    0.176120</w:t>
      </w:r>
    </w:p>
    <w:p w14:paraId="71F401FE"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2.682167    0.870005    0.052626</w:t>
      </w:r>
    </w:p>
    <w:p w14:paraId="38FD74BF"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1.474926    1.530803   -0.142386</w:t>
      </w:r>
    </w:p>
    <w:p w14:paraId="6E748672"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0.284587    0.821757   -0.206214</w:t>
      </w:r>
    </w:p>
    <w:p w14:paraId="0756B310"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-0.930784   -1.399727   -0.131701</w:t>
      </w:r>
    </w:p>
    <w:p w14:paraId="242012CE"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-2.227470   -1.057806   -0.072166</w:t>
      </w:r>
    </w:p>
    <w:p w14:paraId="7D7E1FD4"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-2.785589    0.241863    0.080256</w:t>
      </w:r>
    </w:p>
    <w:p w14:paraId="6A9814A7"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-3.326019    1.307716    0.214088</w:t>
      </w:r>
    </w:p>
    <w:p w14:paraId="675D489F"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1.521655   -2.305870    0.200441</w:t>
      </w:r>
    </w:p>
    <w:p w14:paraId="00B7E291"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3.630712   -1.039754    0.323626</w:t>
      </w:r>
    </w:p>
    <w:p w14:paraId="297B903F"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3.609291    1.429596    0.103341</w:t>
      </w:r>
    </w:p>
    <w:p w14:paraId="045983E1"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1.459369    2.609597   -0.249592</w:t>
      </w:r>
    </w:p>
    <w:p w14:paraId="7924F62F"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-0.644696    1.350992   -0.365589</w:t>
      </w:r>
    </w:p>
    <w:p w14:paraId="1A056E69"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-0.734295   -2.464983   -0.222348</w:t>
      </w:r>
    </w:p>
    <w:p w14:paraId="5D6981A4"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-2.960895   -1.856509   -0.130272</w:t>
      </w:r>
    </w:p>
    <w:p w14:paraId="339F6611"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-3.791226    2.256010    0.335965</w:t>
      </w:r>
    </w:p>
    <w:p w14:paraId="051B6CD3" w14:textId="77777777" w:rsidR="00C90D38" w:rsidRPr="00CD3767" w:rsidRDefault="00C90D38" w:rsidP="00BC2F62">
      <w:pPr>
        <w:spacing w:after="0" w:line="240" w:lineRule="auto"/>
        <w:jc w:val="both"/>
        <w:rPr>
          <w:rFonts w:ascii="Times New Roman" w:hAnsi="Times New Roman" w:cs="Times New Roman"/>
          <w:sz w:val="24"/>
          <w:szCs w:val="24"/>
        </w:rPr>
      </w:pPr>
    </w:p>
    <w:p w14:paraId="082A9B8B"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659DE282"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29.3432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122.7239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161.4914</w:t>
      </w:r>
    </w:p>
    <w:p w14:paraId="75078C36"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230.3966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304.5390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384.1217</w:t>
      </w:r>
    </w:p>
    <w:p w14:paraId="3D9ADE8A"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417.2545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444.5779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521.3079</w:t>
      </w:r>
    </w:p>
    <w:p w14:paraId="795835C3"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595.7042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636.2190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693.7237</w:t>
      </w:r>
    </w:p>
    <w:p w14:paraId="48136DAE"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715.5393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726.2848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740.3354</w:t>
      </w:r>
    </w:p>
    <w:p w14:paraId="2C637F28"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759.5244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804.5471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823.1936</w:t>
      </w:r>
    </w:p>
    <w:p w14:paraId="0011FE4C"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873.1558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953.6113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978.0064</w:t>
      </w:r>
    </w:p>
    <w:p w14:paraId="4D555824"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1006.2616              1015.4956              1023.9229</w:t>
      </w:r>
    </w:p>
    <w:p w14:paraId="5E232F33"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1028.6345              1063.3806              1119.8280</w:t>
      </w:r>
    </w:p>
    <w:p w14:paraId="06D6A201"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1188.8008              1213.4152              1221.1503</w:t>
      </w:r>
    </w:p>
    <w:p w14:paraId="7311B81B"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1280.7781              1348.4695              1365.9764</w:t>
      </w:r>
    </w:p>
    <w:p w14:paraId="09D0E969"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1451.9447              1495.4035              1542.0455</w:t>
      </w:r>
    </w:p>
    <w:p w14:paraId="2E970F87"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1648.8352              1680.2781              1710.3822</w:t>
      </w:r>
    </w:p>
    <w:p w14:paraId="743B723A"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2230.8690              3167.7847              3185.2801</w:t>
      </w:r>
    </w:p>
    <w:p w14:paraId="279A0027"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3188.9204              3194.7989              3206.9671</w:t>
      </w:r>
    </w:p>
    <w:p w14:paraId="5A048CFE" w14:textId="77777777" w:rsidR="00C90D38"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3219.5128              3244.1369              3484.3042</w:t>
      </w:r>
    </w:p>
    <w:p w14:paraId="7BA1C848" w14:textId="77777777" w:rsidR="00C90D38" w:rsidRPr="00984EC6" w:rsidRDefault="00C90D38" w:rsidP="00BC2F62">
      <w:pPr>
        <w:spacing w:after="0" w:line="240" w:lineRule="auto"/>
        <w:jc w:val="both"/>
        <w:rPr>
          <w:rFonts w:ascii="Times New Roman" w:hAnsi="Times New Roman" w:cs="Times New Roman"/>
          <w:sz w:val="24"/>
          <w:szCs w:val="24"/>
        </w:rPr>
      </w:pPr>
    </w:p>
    <w:p w14:paraId="088D7476" w14:textId="77777777" w:rsidR="00C90D38" w:rsidRDefault="00C90D38" w:rsidP="00BC2F62">
      <w:pPr>
        <w:spacing w:after="0" w:line="240" w:lineRule="auto"/>
        <w:jc w:val="both"/>
        <w:rPr>
          <w:rFonts w:ascii="Times New Roman" w:hAnsi="Times New Roman" w:cs="Times New Roman"/>
          <w:b/>
          <w:i/>
          <w:sz w:val="24"/>
          <w:szCs w:val="24"/>
        </w:rPr>
      </w:pPr>
      <w:r w:rsidRPr="00F86259">
        <w:rPr>
          <w:rFonts w:ascii="Times New Roman" w:hAnsi="Times New Roman" w:cs="Times New Roman"/>
          <w:b/>
          <w:i/>
          <w:sz w:val="24"/>
          <w:szCs w:val="24"/>
        </w:rPr>
        <w:t>p14 + H</w:t>
      </w:r>
    </w:p>
    <w:p w14:paraId="35B9818C"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-0.452813   -0.476617    0.000037</w:t>
      </w:r>
    </w:p>
    <w:p w14:paraId="28ABB7EB"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-0.562117    0.918357    0.000061</w:t>
      </w:r>
    </w:p>
    <w:p w14:paraId="5EBB86F7"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-1.806634    1.525734    0.000025</w:t>
      </w:r>
    </w:p>
    <w:p w14:paraId="5B358E57"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-2.965410    0.753775   -0.000036</w:t>
      </w:r>
    </w:p>
    <w:p w14:paraId="30A28CED"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-2.869082   -0.631708   -0.000058</w:t>
      </w:r>
    </w:p>
    <w:p w14:paraId="67053A76"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-1.622190   -1.241647   -0.000019</w:t>
      </w:r>
    </w:p>
    <w:p w14:paraId="4EA09CF4"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0.848983   -1.154070    0.000058</w:t>
      </w:r>
    </w:p>
    <w:p w14:paraId="02B21F8D"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2.023089   -0.555153    0.000028</w:t>
      </w:r>
    </w:p>
    <w:p w14:paraId="06710EB6"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3.145947    0.025181   -0.000013</w:t>
      </w:r>
    </w:p>
    <w:p w14:paraId="3A4E0F39"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4.315481    0.619495   -0.000064</w:t>
      </w:r>
    </w:p>
    <w:p w14:paraId="5FAAC387"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0.340627    1.519672    0.000107</w:t>
      </w:r>
    </w:p>
    <w:p w14:paraId="351C0E0D"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-1.877550    2.607622    0.000048</w:t>
      </w:r>
    </w:p>
    <w:p w14:paraId="1053D3CE"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-3.937890    1.232546   -0.000063</w:t>
      </w:r>
    </w:p>
    <w:p w14:paraId="7AF13975"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-3.766864   -1.239418   -0.000105</w:t>
      </w:r>
    </w:p>
    <w:p w14:paraId="1336437B"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-1.549373   -2.324585   -0.000042</w:t>
      </w:r>
    </w:p>
    <w:p w14:paraId="23C77078"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0.828283   -2.242142    0.000086</w:t>
      </w:r>
    </w:p>
    <w:p w14:paraId="35327A92"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5.235712    0.044871   -0.000060</w:t>
      </w:r>
    </w:p>
    <w:p w14:paraId="6C94F7BF"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4.395526    1.701360   -0.000092</w:t>
      </w:r>
    </w:p>
    <w:p w14:paraId="29F149E2" w14:textId="77777777" w:rsidR="00C90D38" w:rsidRDefault="00C90D38" w:rsidP="00BC2F62">
      <w:pPr>
        <w:spacing w:after="0" w:line="240" w:lineRule="auto"/>
        <w:jc w:val="both"/>
        <w:rPr>
          <w:rFonts w:ascii="Times New Roman" w:hAnsi="Times New Roman" w:cs="Times New Roman"/>
          <w:sz w:val="24"/>
          <w:szCs w:val="24"/>
        </w:rPr>
      </w:pPr>
    </w:p>
    <w:p w14:paraId="28AC215E"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6E88EAD0"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42.7340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78.5156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189.3068</w:t>
      </w:r>
    </w:p>
    <w:p w14:paraId="15A51B56"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225.2593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258.3123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340.4389</w:t>
      </w:r>
    </w:p>
    <w:p w14:paraId="7A1669C3"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414.3912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426.8235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429.2191</w:t>
      </w:r>
    </w:p>
    <w:p w14:paraId="48E44E88"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541.6262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602.7059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633.7189</w:t>
      </w:r>
    </w:p>
    <w:p w14:paraId="79A5986F"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638.4315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711.0051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779.2135</w:t>
      </w:r>
    </w:p>
    <w:p w14:paraId="60D5E324"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833.1595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860.0548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883.5984</w:t>
      </w:r>
    </w:p>
    <w:p w14:paraId="0877CFFF"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885.7105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946.5278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958.7171</w:t>
      </w:r>
    </w:p>
    <w:p w14:paraId="77731D09"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1000.3070              1017.9339              1024.3313</w:t>
      </w:r>
    </w:p>
    <w:p w14:paraId="162DD357"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1031.5410              1061.5723              1117.8717</w:t>
      </w:r>
    </w:p>
    <w:p w14:paraId="771167D3"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1189.9325              1206.2605              1232.1097</w:t>
      </w:r>
    </w:p>
    <w:p w14:paraId="71C904D5"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1305.3817              1350.3922              1363.7054</w:t>
      </w:r>
    </w:p>
    <w:p w14:paraId="47CB50E5"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1449.4127              1500.8887              1540.0108</w:t>
      </w:r>
    </w:p>
    <w:p w14:paraId="5DEB4239"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1654.6374              1677.8011              1718.2312</w:t>
      </w:r>
    </w:p>
    <w:p w14:paraId="2558672A"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2231.8752              3149.0045              3158.7090</w:t>
      </w:r>
    </w:p>
    <w:p w14:paraId="4B7A83A9"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3184.6387              3190.4968              3200.5169</w:t>
      </w:r>
    </w:p>
    <w:p w14:paraId="3619B639" w14:textId="77777777" w:rsidR="00C90D38"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3207.0466              3222.3359              3234.2563</w:t>
      </w:r>
    </w:p>
    <w:p w14:paraId="13707BA8" w14:textId="77777777" w:rsidR="00C90D38" w:rsidRDefault="00C90D38" w:rsidP="00BC2F62">
      <w:pPr>
        <w:spacing w:after="0" w:line="240" w:lineRule="auto"/>
        <w:jc w:val="both"/>
        <w:rPr>
          <w:rFonts w:ascii="Times New Roman" w:hAnsi="Times New Roman" w:cs="Times New Roman"/>
          <w:sz w:val="24"/>
          <w:szCs w:val="24"/>
        </w:rPr>
      </w:pPr>
    </w:p>
    <w:p w14:paraId="5D44926D" w14:textId="77777777" w:rsidR="00C90D38" w:rsidRPr="009974DE" w:rsidRDefault="00C90D38" w:rsidP="00BC2F62">
      <w:pPr>
        <w:spacing w:after="0" w:line="240" w:lineRule="auto"/>
        <w:jc w:val="both"/>
        <w:rPr>
          <w:rFonts w:ascii="Times New Roman" w:hAnsi="Times New Roman" w:cs="Times New Roman"/>
          <w:b/>
          <w:i/>
          <w:sz w:val="24"/>
          <w:szCs w:val="24"/>
          <w:vertAlign w:val="subscript"/>
        </w:rPr>
      </w:pPr>
      <w:r w:rsidRPr="00F86259">
        <w:rPr>
          <w:rFonts w:ascii="Times New Roman" w:hAnsi="Times New Roman" w:cs="Times New Roman"/>
          <w:b/>
          <w:i/>
          <w:sz w:val="24"/>
          <w:szCs w:val="24"/>
        </w:rPr>
        <w:t>p15 + C</w:t>
      </w:r>
      <w:r w:rsidRPr="00F86259">
        <w:rPr>
          <w:rFonts w:ascii="Times New Roman" w:hAnsi="Times New Roman" w:cs="Times New Roman"/>
          <w:b/>
          <w:i/>
          <w:sz w:val="24"/>
          <w:szCs w:val="24"/>
          <w:vertAlign w:val="subscript"/>
        </w:rPr>
        <w:t>2</w:t>
      </w:r>
      <w:r w:rsidRPr="00F86259">
        <w:rPr>
          <w:rFonts w:ascii="Times New Roman" w:hAnsi="Times New Roman" w:cs="Times New Roman"/>
          <w:b/>
          <w:i/>
          <w:sz w:val="24"/>
          <w:szCs w:val="24"/>
        </w:rPr>
        <w:t>H</w:t>
      </w:r>
      <w:r w:rsidRPr="00F86259">
        <w:rPr>
          <w:rFonts w:ascii="Times New Roman" w:hAnsi="Times New Roman" w:cs="Times New Roman"/>
          <w:b/>
          <w:i/>
          <w:sz w:val="24"/>
          <w:szCs w:val="24"/>
          <w:vertAlign w:val="subscript"/>
        </w:rPr>
        <w:t>2</w:t>
      </w:r>
    </w:p>
    <w:p w14:paraId="2AB25ADB"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-0.335532   -1.272805    0.000000</w:t>
      </w:r>
    </w:p>
    <w:p w14:paraId="175455AF"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-1.706991   -1.050958    0.000008</w:t>
      </w:r>
    </w:p>
    <w:p w14:paraId="1967D10D"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-2.201585    0.246067    0.000007</w:t>
      </w:r>
    </w:p>
    <w:p w14:paraId="3ECB9539"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-1.316111    1.320591   -0.000003</w:t>
      </w:r>
    </w:p>
    <w:p w14:paraId="232879B6"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0.051046    1.099107   -0.000011</w:t>
      </w:r>
    </w:p>
    <w:p w14:paraId="62D1F1F7"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0.560621   -0.203377   -0.000008</w:t>
      </w:r>
    </w:p>
    <w:p w14:paraId="2B3C6913"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2.012404   -0.467219   -0.000013</w:t>
      </w:r>
    </w:p>
    <w:p w14:paraId="4797B74C"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CD3767">
        <w:rPr>
          <w:rFonts w:ascii="Times New Roman" w:hAnsi="Times New Roman" w:cs="Times New Roman"/>
          <w:sz w:val="24"/>
          <w:szCs w:val="24"/>
        </w:rPr>
        <w:t xml:space="preserve">        2.972757    0.425856    0.000024</w:t>
      </w:r>
    </w:p>
    <w:p w14:paraId="225FBDB2"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0.047048   -2.288661    0.000001</w:t>
      </w:r>
    </w:p>
    <w:p w14:paraId="4DFD1C65"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-2.389837   -1.893076    0.000015</w:t>
      </w:r>
    </w:p>
    <w:p w14:paraId="02373A84"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-3.271272    0.421913    0.000013</w:t>
      </w:r>
    </w:p>
    <w:p w14:paraId="1BCC9C0B"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-1.697015    2.335801   -0.000005</w:t>
      </w:r>
    </w:p>
    <w:p w14:paraId="138B0D6B"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0.741560    1.935911   -0.000020</w:t>
      </w:r>
    </w:p>
    <w:p w14:paraId="588E8DEC" w14:textId="77777777" w:rsidR="00C90D38" w:rsidRPr="00CD3767"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2.297357   -1.525171   -0.000051</w:t>
      </w:r>
    </w:p>
    <w:p w14:paraId="6FE77E95"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CD3767">
        <w:rPr>
          <w:rFonts w:ascii="Times New Roman" w:hAnsi="Times New Roman" w:cs="Times New Roman"/>
          <w:sz w:val="24"/>
          <w:szCs w:val="24"/>
        </w:rPr>
        <w:t xml:space="preserve">        4.052501    0.429712    0.000029</w:t>
      </w:r>
    </w:p>
    <w:p w14:paraId="1EF010E5" w14:textId="77777777" w:rsidR="00C90D38" w:rsidRPr="00984EC6" w:rsidRDefault="00C90D38" w:rsidP="00BC2F62">
      <w:pPr>
        <w:spacing w:after="0" w:line="240" w:lineRule="auto"/>
        <w:jc w:val="both"/>
        <w:rPr>
          <w:rFonts w:ascii="Times New Roman" w:hAnsi="Times New Roman" w:cs="Times New Roman"/>
          <w:sz w:val="24"/>
          <w:szCs w:val="24"/>
        </w:rPr>
      </w:pPr>
    </w:p>
    <w:p w14:paraId="7AC4D0EB"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6B8FBC42"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70.1108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215.6764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218.6510</w:t>
      </w:r>
    </w:p>
    <w:p w14:paraId="0436179B"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415.1547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453.3254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461.5542</w:t>
      </w:r>
    </w:p>
    <w:p w14:paraId="2A3450E1"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555.4169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638.2738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644.1897</w:t>
      </w:r>
    </w:p>
    <w:p w14:paraId="340F8ABA"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711.7005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761.6368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778.1876</w:t>
      </w:r>
    </w:p>
    <w:p w14:paraId="5349C3E2"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847.5815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870.6971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893.4312</w:t>
      </w:r>
    </w:p>
    <w:p w14:paraId="4FEC856D"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 xml:space="preserve">944.2185    </w:t>
      </w:r>
      <w:r>
        <w:rPr>
          <w:rFonts w:ascii="Times New Roman" w:hAnsi="Times New Roman" w:cs="Times New Roman"/>
          <w:sz w:val="24"/>
          <w:szCs w:val="24"/>
        </w:rPr>
        <w:t xml:space="preserve">  </w:t>
      </w:r>
      <w:r w:rsidRPr="00CD3767">
        <w:rPr>
          <w:rFonts w:ascii="Times New Roman" w:hAnsi="Times New Roman" w:cs="Times New Roman"/>
          <w:sz w:val="24"/>
          <w:szCs w:val="24"/>
        </w:rPr>
        <w:t xml:space="preserve">          1001.7396              1017.0047</w:t>
      </w:r>
    </w:p>
    <w:p w14:paraId="3FC775A6"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1023.9478              1060.1961              1113.9564</w:t>
      </w:r>
    </w:p>
    <w:p w14:paraId="61F92CFB"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1188.3086              1205.2318              1223.2838</w:t>
      </w:r>
    </w:p>
    <w:p w14:paraId="2F3F848F"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1271.5988              1337.5330              1358.8956</w:t>
      </w:r>
    </w:p>
    <w:p w14:paraId="32CD2097"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1493.5585              1537.9963              1650.0650</w:t>
      </w:r>
    </w:p>
    <w:p w14:paraId="02681501"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1679.5613              1686.1993              3055.8186</w:t>
      </w:r>
    </w:p>
    <w:p w14:paraId="6DFA7A2A" w14:textId="77777777" w:rsidR="00C90D38" w:rsidRPr="00CD3767"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3186.9137              3192.0816              3201.4075</w:t>
      </w:r>
    </w:p>
    <w:p w14:paraId="3D2D7CF2" w14:textId="77777777" w:rsidR="00C90D38" w:rsidRDefault="00C90D38" w:rsidP="00BC2F62">
      <w:pPr>
        <w:spacing w:after="0" w:line="240" w:lineRule="auto"/>
        <w:jc w:val="both"/>
        <w:rPr>
          <w:rFonts w:ascii="Times New Roman" w:hAnsi="Times New Roman" w:cs="Times New Roman"/>
          <w:sz w:val="24"/>
          <w:szCs w:val="24"/>
        </w:rPr>
      </w:pPr>
      <w:r w:rsidRPr="00CD3767">
        <w:rPr>
          <w:rFonts w:ascii="Times New Roman" w:hAnsi="Times New Roman" w:cs="Times New Roman"/>
          <w:sz w:val="24"/>
          <w:szCs w:val="24"/>
        </w:rPr>
        <w:t>3210.0778              3221.3671              3271.1238</w:t>
      </w:r>
    </w:p>
    <w:p w14:paraId="151F18AC" w14:textId="77777777" w:rsidR="00C90D38" w:rsidRDefault="00C90D38" w:rsidP="00BC2F62">
      <w:pPr>
        <w:spacing w:after="0" w:line="240" w:lineRule="auto"/>
        <w:jc w:val="both"/>
        <w:rPr>
          <w:rFonts w:ascii="Times New Roman" w:hAnsi="Times New Roman" w:cs="Times New Roman"/>
          <w:sz w:val="24"/>
          <w:szCs w:val="24"/>
        </w:rPr>
      </w:pPr>
    </w:p>
    <w:p w14:paraId="65024045" w14:textId="77777777" w:rsidR="00C90D38" w:rsidRDefault="00C90D38" w:rsidP="00BC2F62">
      <w:pPr>
        <w:spacing w:after="0" w:line="240" w:lineRule="auto"/>
        <w:jc w:val="both"/>
        <w:rPr>
          <w:rFonts w:ascii="Times New Roman" w:hAnsi="Times New Roman" w:cs="Times New Roman"/>
          <w:b/>
          <w:i/>
          <w:sz w:val="24"/>
          <w:szCs w:val="24"/>
        </w:rPr>
      </w:pPr>
      <w:r w:rsidRPr="00566918">
        <w:rPr>
          <w:rFonts w:ascii="Times New Roman" w:hAnsi="Times New Roman" w:cs="Times New Roman"/>
          <w:b/>
          <w:i/>
          <w:sz w:val="24"/>
          <w:szCs w:val="24"/>
        </w:rPr>
        <w:t>p16 + H</w:t>
      </w:r>
    </w:p>
    <w:p w14:paraId="22688357"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0.990781    1.168867   -0.325973</w:t>
      </w:r>
    </w:p>
    <w:p w14:paraId="1E836624"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2.341046    0.850983   -0.360658</w:t>
      </w:r>
    </w:p>
    <w:p w14:paraId="31F23C22"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2.765725   -0.432242   -0.037405</w:t>
      </w:r>
    </w:p>
    <w:p w14:paraId="34F9C203"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1.829272   -1.397054    0.312317</w:t>
      </w:r>
    </w:p>
    <w:p w14:paraId="6C94C8E0"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0.478204   -1.080560    0.344465</w:t>
      </w:r>
    </w:p>
    <w:p w14:paraId="22EB26C6"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0.043430    0.210318    0.039864</w:t>
      </w:r>
    </w:p>
    <w:p w14:paraId="323B34E6"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-1.403120    0.556533    0.113794</w:t>
      </w:r>
    </w:p>
    <w:p w14:paraId="24693386"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-2.343785   -0.486125   -0.184421</w:t>
      </w:r>
    </w:p>
    <w:p w14:paraId="72EA5898"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-1.846043    1.770539    0.460604</w:t>
      </w:r>
    </w:p>
    <w:p w14:paraId="2355B2E9"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-3.118134   -1.370042   -0.431381</w:t>
      </w:r>
    </w:p>
    <w:p w14:paraId="29BD5981"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0.666398    2.163820   -0.609330</w:t>
      </w:r>
    </w:p>
    <w:p w14:paraId="601F80EE"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3.062840    1.605107   -0.653235</w:t>
      </w:r>
    </w:p>
    <w:p w14:paraId="33A206D9"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3.820284   -0.681255   -0.068179</w:t>
      </w:r>
    </w:p>
    <w:p w14:paraId="69ED8B3F"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2.150834   -2.402430    0.559421</w:t>
      </w:r>
    </w:p>
    <w:p w14:paraId="5903D69D"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-0.250215   -1.837489    0.612496</w:t>
      </w:r>
    </w:p>
    <w:p w14:paraId="034D2001"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-2.905902    1.988138    0.494565</w:t>
      </w:r>
    </w:p>
    <w:p w14:paraId="40D1671B"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-1.158188    2.562400    0.732042</w:t>
      </w:r>
    </w:p>
    <w:p w14:paraId="3C6D5F1D"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-3.810294   -2.145591   -0.655010</w:t>
      </w:r>
    </w:p>
    <w:p w14:paraId="4AE6A005" w14:textId="77777777" w:rsidR="00C90D38" w:rsidRDefault="00C90D38" w:rsidP="00BC2F62">
      <w:pPr>
        <w:spacing w:after="0" w:line="240" w:lineRule="auto"/>
        <w:jc w:val="both"/>
        <w:rPr>
          <w:rFonts w:ascii="Times New Roman" w:hAnsi="Times New Roman" w:cs="Times New Roman"/>
          <w:sz w:val="24"/>
          <w:szCs w:val="24"/>
        </w:rPr>
      </w:pPr>
    </w:p>
    <w:p w14:paraId="0C95BA68"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671CF268" w14:textId="77777777" w:rsidR="00C90D38" w:rsidRPr="00404EF8" w:rsidRDefault="00C90D38" w:rsidP="00BC2F62">
      <w:pPr>
        <w:spacing w:after="0" w:line="240" w:lineRule="auto"/>
        <w:jc w:val="both"/>
        <w:rPr>
          <w:rFonts w:ascii="Times New Roman" w:hAnsi="Times New Roman" w:cs="Times New Roman"/>
          <w:sz w:val="24"/>
          <w:szCs w:val="24"/>
        </w:rPr>
      </w:pPr>
      <w:r w:rsidRPr="00404E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50.8016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118.7638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163.3888</w:t>
      </w:r>
    </w:p>
    <w:p w14:paraId="5C8C7CAF" w14:textId="77777777" w:rsidR="00C90D38" w:rsidRPr="00404EF8" w:rsidRDefault="00C90D38" w:rsidP="00BC2F62">
      <w:pPr>
        <w:spacing w:after="0" w:line="240" w:lineRule="auto"/>
        <w:jc w:val="both"/>
        <w:rPr>
          <w:rFonts w:ascii="Times New Roman" w:hAnsi="Times New Roman" w:cs="Times New Roman"/>
          <w:sz w:val="24"/>
          <w:szCs w:val="24"/>
        </w:rPr>
      </w:pPr>
      <w:r w:rsidRPr="00404E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250.3658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295.9819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396.7196</w:t>
      </w:r>
    </w:p>
    <w:p w14:paraId="14983DE9" w14:textId="77777777" w:rsidR="00C90D38" w:rsidRPr="00404EF8" w:rsidRDefault="00C90D38" w:rsidP="00BC2F62">
      <w:pPr>
        <w:spacing w:after="0" w:line="240" w:lineRule="auto"/>
        <w:jc w:val="both"/>
        <w:rPr>
          <w:rFonts w:ascii="Times New Roman" w:hAnsi="Times New Roman" w:cs="Times New Roman"/>
          <w:sz w:val="24"/>
          <w:szCs w:val="24"/>
        </w:rPr>
      </w:pPr>
      <w:r w:rsidRPr="00404E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419.0775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423.8267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495.0770</w:t>
      </w:r>
    </w:p>
    <w:p w14:paraId="2F8BE28C" w14:textId="77777777" w:rsidR="00C90D38" w:rsidRPr="00404EF8" w:rsidRDefault="00C90D38" w:rsidP="00BC2F62">
      <w:pPr>
        <w:spacing w:after="0" w:line="240" w:lineRule="auto"/>
        <w:jc w:val="both"/>
        <w:rPr>
          <w:rFonts w:ascii="Times New Roman" w:hAnsi="Times New Roman" w:cs="Times New Roman"/>
          <w:sz w:val="24"/>
          <w:szCs w:val="24"/>
        </w:rPr>
      </w:pPr>
      <w:r w:rsidRPr="00404E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624.4266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637.0957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651.6085</w:t>
      </w:r>
    </w:p>
    <w:p w14:paraId="247ED29A" w14:textId="77777777" w:rsidR="00C90D38" w:rsidRPr="00404EF8" w:rsidRDefault="00C90D38" w:rsidP="00BC2F62">
      <w:pPr>
        <w:spacing w:after="0" w:line="240" w:lineRule="auto"/>
        <w:jc w:val="both"/>
        <w:rPr>
          <w:rFonts w:ascii="Times New Roman" w:hAnsi="Times New Roman" w:cs="Times New Roman"/>
          <w:sz w:val="24"/>
          <w:szCs w:val="24"/>
        </w:rPr>
      </w:pPr>
      <w:r w:rsidRPr="00404E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686.5889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713.6760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716.5583</w:t>
      </w:r>
    </w:p>
    <w:p w14:paraId="30622B33" w14:textId="77777777" w:rsidR="00C90D38" w:rsidRPr="00404EF8" w:rsidRDefault="00C90D38" w:rsidP="00BC2F62">
      <w:pPr>
        <w:spacing w:after="0" w:line="240" w:lineRule="auto"/>
        <w:jc w:val="both"/>
        <w:rPr>
          <w:rFonts w:ascii="Times New Roman" w:hAnsi="Times New Roman" w:cs="Times New Roman"/>
          <w:sz w:val="24"/>
          <w:szCs w:val="24"/>
        </w:rPr>
      </w:pPr>
      <w:r w:rsidRPr="00404E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744.1369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748.9318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804.5104</w:t>
      </w:r>
    </w:p>
    <w:p w14:paraId="4120016B" w14:textId="77777777" w:rsidR="00C90D38" w:rsidRPr="00404EF8" w:rsidRDefault="00C90D38" w:rsidP="00BC2F62">
      <w:pPr>
        <w:spacing w:after="0" w:line="240" w:lineRule="auto"/>
        <w:jc w:val="both"/>
        <w:rPr>
          <w:rFonts w:ascii="Times New Roman" w:hAnsi="Times New Roman" w:cs="Times New Roman"/>
          <w:sz w:val="24"/>
          <w:szCs w:val="24"/>
        </w:rPr>
      </w:pPr>
      <w:r w:rsidRPr="00404E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871.0473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923.7524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950.4254</w:t>
      </w:r>
    </w:p>
    <w:p w14:paraId="03E34110" w14:textId="77777777" w:rsidR="00C90D38" w:rsidRPr="00404EF8" w:rsidRDefault="00C90D38" w:rsidP="00BC2F62">
      <w:pPr>
        <w:spacing w:after="0" w:line="240" w:lineRule="auto"/>
        <w:jc w:val="both"/>
        <w:rPr>
          <w:rFonts w:ascii="Times New Roman" w:hAnsi="Times New Roman" w:cs="Times New Roman"/>
          <w:sz w:val="24"/>
          <w:szCs w:val="24"/>
        </w:rPr>
      </w:pPr>
      <w:r w:rsidRPr="00404E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04EF8">
        <w:rPr>
          <w:rFonts w:ascii="Times New Roman" w:hAnsi="Times New Roman" w:cs="Times New Roman"/>
          <w:sz w:val="24"/>
          <w:szCs w:val="24"/>
        </w:rPr>
        <w:t>957.7486              1003.9789              1023.4562</w:t>
      </w:r>
    </w:p>
    <w:p w14:paraId="4043B876" w14:textId="77777777" w:rsidR="00C90D38" w:rsidRPr="00404EF8" w:rsidRDefault="00C90D38" w:rsidP="00BC2F62">
      <w:pPr>
        <w:spacing w:after="0" w:line="240" w:lineRule="auto"/>
        <w:jc w:val="both"/>
        <w:rPr>
          <w:rFonts w:ascii="Times New Roman" w:hAnsi="Times New Roman" w:cs="Times New Roman"/>
          <w:sz w:val="24"/>
          <w:szCs w:val="24"/>
        </w:rPr>
      </w:pPr>
      <w:r w:rsidRPr="00404EF8">
        <w:rPr>
          <w:rFonts w:ascii="Times New Roman" w:hAnsi="Times New Roman" w:cs="Times New Roman"/>
          <w:sz w:val="24"/>
          <w:szCs w:val="24"/>
        </w:rPr>
        <w:t>1025.9888              1062.8204              1116.5011</w:t>
      </w:r>
    </w:p>
    <w:p w14:paraId="010862CF" w14:textId="77777777" w:rsidR="00C90D38" w:rsidRPr="00404EF8" w:rsidRDefault="00C90D38" w:rsidP="00BC2F62">
      <w:pPr>
        <w:spacing w:after="0" w:line="240" w:lineRule="auto"/>
        <w:jc w:val="both"/>
        <w:rPr>
          <w:rFonts w:ascii="Times New Roman" w:hAnsi="Times New Roman" w:cs="Times New Roman"/>
          <w:sz w:val="24"/>
          <w:szCs w:val="24"/>
        </w:rPr>
      </w:pPr>
      <w:r w:rsidRPr="00404EF8">
        <w:rPr>
          <w:rFonts w:ascii="Times New Roman" w:hAnsi="Times New Roman" w:cs="Times New Roman"/>
          <w:sz w:val="24"/>
          <w:szCs w:val="24"/>
        </w:rPr>
        <w:t>1137.8853              1189.4142              1216.8663</w:t>
      </w:r>
    </w:p>
    <w:p w14:paraId="39C34DCE" w14:textId="77777777" w:rsidR="00C90D38" w:rsidRPr="00404EF8" w:rsidRDefault="00C90D38" w:rsidP="00BC2F62">
      <w:pPr>
        <w:spacing w:after="0" w:line="240" w:lineRule="auto"/>
        <w:jc w:val="both"/>
        <w:rPr>
          <w:rFonts w:ascii="Times New Roman" w:hAnsi="Times New Roman" w:cs="Times New Roman"/>
          <w:sz w:val="24"/>
          <w:szCs w:val="24"/>
        </w:rPr>
      </w:pPr>
      <w:r w:rsidRPr="00404EF8">
        <w:rPr>
          <w:rFonts w:ascii="Times New Roman" w:hAnsi="Times New Roman" w:cs="Times New Roman"/>
          <w:sz w:val="24"/>
          <w:szCs w:val="24"/>
        </w:rPr>
        <w:t>1312.0014              1343.9734              1362.0650</w:t>
      </w:r>
    </w:p>
    <w:p w14:paraId="148CB0EE" w14:textId="77777777" w:rsidR="00C90D38" w:rsidRPr="00404EF8" w:rsidRDefault="00C90D38" w:rsidP="00BC2F62">
      <w:pPr>
        <w:spacing w:after="0" w:line="240" w:lineRule="auto"/>
        <w:jc w:val="both"/>
        <w:rPr>
          <w:rFonts w:ascii="Times New Roman" w:hAnsi="Times New Roman" w:cs="Times New Roman"/>
          <w:sz w:val="24"/>
          <w:szCs w:val="24"/>
        </w:rPr>
      </w:pPr>
      <w:r w:rsidRPr="00404EF8">
        <w:rPr>
          <w:rFonts w:ascii="Times New Roman" w:hAnsi="Times New Roman" w:cs="Times New Roman"/>
          <w:sz w:val="24"/>
          <w:szCs w:val="24"/>
        </w:rPr>
        <w:t>1441.3836              1492.6675              1544.1543</w:t>
      </w:r>
    </w:p>
    <w:p w14:paraId="746C5846" w14:textId="77777777" w:rsidR="00C90D38" w:rsidRPr="00404EF8" w:rsidRDefault="00C90D38" w:rsidP="00BC2F62">
      <w:pPr>
        <w:spacing w:after="0" w:line="240" w:lineRule="auto"/>
        <w:jc w:val="both"/>
        <w:rPr>
          <w:rFonts w:ascii="Times New Roman" w:hAnsi="Times New Roman" w:cs="Times New Roman"/>
          <w:sz w:val="24"/>
          <w:szCs w:val="24"/>
        </w:rPr>
      </w:pPr>
      <w:r w:rsidRPr="00404EF8">
        <w:rPr>
          <w:rFonts w:ascii="Times New Roman" w:hAnsi="Times New Roman" w:cs="Times New Roman"/>
          <w:sz w:val="24"/>
          <w:szCs w:val="24"/>
        </w:rPr>
        <w:t>1653.2984              1682.0972              1696.6267</w:t>
      </w:r>
    </w:p>
    <w:p w14:paraId="7B837002" w14:textId="77777777" w:rsidR="00C90D38" w:rsidRPr="00404EF8" w:rsidRDefault="00C90D38" w:rsidP="00BC2F62">
      <w:pPr>
        <w:spacing w:after="0" w:line="240" w:lineRule="auto"/>
        <w:jc w:val="both"/>
        <w:rPr>
          <w:rFonts w:ascii="Times New Roman" w:hAnsi="Times New Roman" w:cs="Times New Roman"/>
          <w:sz w:val="24"/>
          <w:szCs w:val="24"/>
        </w:rPr>
      </w:pPr>
      <w:r w:rsidRPr="00404EF8">
        <w:rPr>
          <w:rFonts w:ascii="Times New Roman" w:hAnsi="Times New Roman" w:cs="Times New Roman"/>
          <w:sz w:val="24"/>
          <w:szCs w:val="24"/>
        </w:rPr>
        <w:t>2239.2166              3170.0420              3185.7810</w:t>
      </w:r>
    </w:p>
    <w:p w14:paraId="7C6D0338" w14:textId="77777777" w:rsidR="00C90D38" w:rsidRPr="00404EF8" w:rsidRDefault="00C90D38" w:rsidP="00BC2F62">
      <w:pPr>
        <w:spacing w:after="0" w:line="240" w:lineRule="auto"/>
        <w:jc w:val="both"/>
        <w:rPr>
          <w:rFonts w:ascii="Times New Roman" w:hAnsi="Times New Roman" w:cs="Times New Roman"/>
          <w:sz w:val="24"/>
          <w:szCs w:val="24"/>
        </w:rPr>
      </w:pPr>
      <w:r w:rsidRPr="00404EF8">
        <w:rPr>
          <w:rFonts w:ascii="Times New Roman" w:hAnsi="Times New Roman" w:cs="Times New Roman"/>
          <w:sz w:val="24"/>
          <w:szCs w:val="24"/>
        </w:rPr>
        <w:t>3193.2370              3201.9507              3208.9580</w:t>
      </w:r>
    </w:p>
    <w:p w14:paraId="7D217D57" w14:textId="77777777" w:rsidR="00C90D38" w:rsidRDefault="00C90D38" w:rsidP="00BC2F62">
      <w:pPr>
        <w:spacing w:after="0" w:line="240" w:lineRule="auto"/>
        <w:jc w:val="both"/>
        <w:rPr>
          <w:rFonts w:ascii="Times New Roman" w:hAnsi="Times New Roman" w:cs="Times New Roman"/>
          <w:sz w:val="24"/>
          <w:szCs w:val="24"/>
        </w:rPr>
      </w:pPr>
      <w:r w:rsidRPr="00404EF8">
        <w:rPr>
          <w:rFonts w:ascii="Times New Roman" w:hAnsi="Times New Roman" w:cs="Times New Roman"/>
          <w:sz w:val="24"/>
          <w:szCs w:val="24"/>
        </w:rPr>
        <w:t>3217.0311              3265.8153              3485.9638</w:t>
      </w:r>
    </w:p>
    <w:p w14:paraId="08D27882" w14:textId="77777777" w:rsidR="00C90D38" w:rsidRDefault="00C90D38" w:rsidP="00BC2F62">
      <w:pPr>
        <w:spacing w:after="0" w:line="240" w:lineRule="auto"/>
        <w:jc w:val="both"/>
        <w:rPr>
          <w:rFonts w:ascii="Times New Roman" w:hAnsi="Times New Roman" w:cs="Times New Roman"/>
          <w:sz w:val="24"/>
          <w:szCs w:val="24"/>
        </w:rPr>
      </w:pPr>
    </w:p>
    <w:p w14:paraId="0D65B71F" w14:textId="77777777" w:rsidR="00C90D38"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p17</w:t>
      </w:r>
      <w:r w:rsidRPr="00566918">
        <w:rPr>
          <w:rFonts w:ascii="Times New Roman" w:hAnsi="Times New Roman" w:cs="Times New Roman"/>
          <w:b/>
          <w:i/>
          <w:sz w:val="24"/>
          <w:szCs w:val="24"/>
        </w:rPr>
        <w:t xml:space="preserve"> + H</w:t>
      </w:r>
    </w:p>
    <w:p w14:paraId="122ED3F7"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-1.085539    1.429623    0.086168</w:t>
      </w:r>
    </w:p>
    <w:p w14:paraId="29866AF2"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-2.343595    0.853105    0.108329</w:t>
      </w:r>
    </w:p>
    <w:p w14:paraId="24C192F1"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-2.464396   -0.528016    0.015993</w:t>
      </w:r>
    </w:p>
    <w:p w14:paraId="312EF6E7"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-0.974657    2.506022    0.139893</w:t>
      </w:r>
    </w:p>
    <w:p w14:paraId="71C2BD1A"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-3.224692    1.479043    0.186629</w:t>
      </w:r>
    </w:p>
    <w:p w14:paraId="56DD8FB2"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-3.442771   -0.994400    0.022186</w:t>
      </w:r>
    </w:p>
    <w:p w14:paraId="0CDE863F"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-1.326622   -1.311507   -0.086861</w:t>
      </w:r>
    </w:p>
    <w:p w14:paraId="4FD0C58D"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-0.041741   -0.758756   -0.087498</w:t>
      </w:r>
    </w:p>
    <w:p w14:paraId="17378193"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0.070785    0.645284   -0.014186</w:t>
      </w:r>
    </w:p>
    <w:p w14:paraId="4772A597"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1.323871    1.336613   -0.079602</w:t>
      </w:r>
    </w:p>
    <w:p w14:paraId="14476CBF"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2.334756    1.982079   -0.143526</w:t>
      </w:r>
    </w:p>
    <w:p w14:paraId="13239B87"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2.320415   -1.539430    0.314559</w:t>
      </w:r>
    </w:p>
    <w:p w14:paraId="5812501A"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1.093731   -1.696733   -0.174513</w:t>
      </w:r>
    </w:p>
    <w:p w14:paraId="5197C8EA"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-1.426128   -2.389422   -0.160535</w:t>
      </w:r>
    </w:p>
    <w:p w14:paraId="4703A02F"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3.240628    2.535593   -0.202428</w:t>
      </w:r>
    </w:p>
    <w:p w14:paraId="7125097B"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2.628927   -0.643472    0.837375</w:t>
      </w:r>
    </w:p>
    <w:p w14:paraId="34E9AECB"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3.056629   -2.327565    0.204747</w:t>
      </w:r>
    </w:p>
    <w:p w14:paraId="03E36602"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0.852075   -2.639371   -0.661050</w:t>
      </w:r>
    </w:p>
    <w:p w14:paraId="45CD2069" w14:textId="77777777" w:rsidR="00C90D38" w:rsidRDefault="00C90D38" w:rsidP="00BC2F62">
      <w:pPr>
        <w:spacing w:after="0" w:line="240" w:lineRule="auto"/>
        <w:jc w:val="both"/>
        <w:rPr>
          <w:rFonts w:ascii="Times New Roman" w:hAnsi="Times New Roman" w:cs="Times New Roman"/>
          <w:sz w:val="24"/>
          <w:szCs w:val="24"/>
        </w:rPr>
      </w:pPr>
    </w:p>
    <w:p w14:paraId="69613322" w14:textId="77777777" w:rsidR="00C90D38"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50F39B22" w14:textId="77777777" w:rsidR="00C90D38" w:rsidRPr="00404EF8" w:rsidRDefault="00C90D38" w:rsidP="00BC2F62">
      <w:pPr>
        <w:spacing w:after="0" w:line="240" w:lineRule="auto"/>
        <w:rPr>
          <w:rFonts w:ascii="Times New Roman" w:hAnsi="Times New Roman" w:cs="Times New Roman"/>
          <w:sz w:val="24"/>
          <w:szCs w:val="24"/>
        </w:rPr>
      </w:pPr>
      <w:r w:rsidRPr="00404E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68.4520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129.8755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161.7849</w:t>
      </w:r>
    </w:p>
    <w:p w14:paraId="2C9343E4" w14:textId="77777777" w:rsidR="00C90D38" w:rsidRPr="00404EF8" w:rsidRDefault="00C90D38" w:rsidP="00BC2F62">
      <w:pPr>
        <w:spacing w:after="0" w:line="240" w:lineRule="auto"/>
        <w:rPr>
          <w:rFonts w:ascii="Times New Roman" w:hAnsi="Times New Roman" w:cs="Times New Roman"/>
          <w:sz w:val="24"/>
          <w:szCs w:val="24"/>
        </w:rPr>
      </w:pPr>
      <w:r w:rsidRPr="00404E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206.8289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253.7675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374.9547</w:t>
      </w:r>
    </w:p>
    <w:p w14:paraId="28A041D2" w14:textId="77777777" w:rsidR="00C90D38" w:rsidRPr="00404EF8" w:rsidRDefault="00C90D38" w:rsidP="00BC2F62">
      <w:pPr>
        <w:spacing w:after="0" w:line="240" w:lineRule="auto"/>
        <w:rPr>
          <w:rFonts w:ascii="Times New Roman" w:hAnsi="Times New Roman" w:cs="Times New Roman"/>
          <w:sz w:val="24"/>
          <w:szCs w:val="24"/>
        </w:rPr>
      </w:pPr>
      <w:r w:rsidRPr="00404E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392.8322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449.6923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516.4492</w:t>
      </w:r>
    </w:p>
    <w:p w14:paraId="2709CD6A" w14:textId="77777777" w:rsidR="00C90D38" w:rsidRPr="00404EF8" w:rsidRDefault="00C90D38" w:rsidP="00BC2F62">
      <w:pPr>
        <w:spacing w:after="0" w:line="240" w:lineRule="auto"/>
        <w:rPr>
          <w:rFonts w:ascii="Times New Roman" w:hAnsi="Times New Roman" w:cs="Times New Roman"/>
          <w:sz w:val="24"/>
          <w:szCs w:val="24"/>
        </w:rPr>
      </w:pPr>
      <w:r w:rsidRPr="00404E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539.9790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572.3888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621.8733</w:t>
      </w:r>
    </w:p>
    <w:p w14:paraId="3E1A10DB" w14:textId="77777777" w:rsidR="00C90D38" w:rsidRPr="00404EF8" w:rsidRDefault="00C90D38" w:rsidP="00BC2F62">
      <w:pPr>
        <w:spacing w:after="0" w:line="240" w:lineRule="auto"/>
        <w:rPr>
          <w:rFonts w:ascii="Times New Roman" w:hAnsi="Times New Roman" w:cs="Times New Roman"/>
          <w:sz w:val="24"/>
          <w:szCs w:val="24"/>
        </w:rPr>
      </w:pPr>
      <w:r w:rsidRPr="00404E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667.3899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679.5549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708.4544</w:t>
      </w:r>
    </w:p>
    <w:p w14:paraId="090587FD" w14:textId="77777777" w:rsidR="00C90D38" w:rsidRPr="00404EF8" w:rsidRDefault="00C90D38" w:rsidP="00BC2F62">
      <w:pPr>
        <w:spacing w:after="0" w:line="240" w:lineRule="auto"/>
        <w:rPr>
          <w:rFonts w:ascii="Times New Roman" w:hAnsi="Times New Roman" w:cs="Times New Roman"/>
          <w:sz w:val="24"/>
          <w:szCs w:val="24"/>
        </w:rPr>
      </w:pPr>
      <w:r w:rsidRPr="00404E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726.6332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777.2108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798.0682</w:t>
      </w:r>
    </w:p>
    <w:p w14:paraId="343EB400" w14:textId="77777777" w:rsidR="00C90D38" w:rsidRPr="00404EF8" w:rsidRDefault="00C90D38" w:rsidP="00BC2F62">
      <w:pPr>
        <w:spacing w:after="0" w:line="240" w:lineRule="auto"/>
        <w:rPr>
          <w:rFonts w:ascii="Times New Roman" w:hAnsi="Times New Roman" w:cs="Times New Roman"/>
          <w:sz w:val="24"/>
          <w:szCs w:val="24"/>
        </w:rPr>
      </w:pPr>
      <w:r w:rsidRPr="00404E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840.8442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902.4853     </w:t>
      </w:r>
      <w:r>
        <w:rPr>
          <w:rFonts w:ascii="Times New Roman" w:hAnsi="Times New Roman" w:cs="Times New Roman"/>
          <w:sz w:val="24"/>
          <w:szCs w:val="24"/>
        </w:rPr>
        <w:t xml:space="preserve"> </w:t>
      </w:r>
      <w:r w:rsidRPr="00404EF8">
        <w:rPr>
          <w:rFonts w:ascii="Times New Roman" w:hAnsi="Times New Roman" w:cs="Times New Roman"/>
          <w:sz w:val="24"/>
          <w:szCs w:val="24"/>
        </w:rPr>
        <w:t xml:space="preserve">          976.9182</w:t>
      </w:r>
    </w:p>
    <w:p w14:paraId="648C3B97" w14:textId="77777777" w:rsidR="00C90D38" w:rsidRPr="00404EF8" w:rsidRDefault="00C90D38" w:rsidP="00BC2F62">
      <w:pPr>
        <w:spacing w:after="0" w:line="240" w:lineRule="auto"/>
        <w:rPr>
          <w:rFonts w:ascii="Times New Roman" w:hAnsi="Times New Roman" w:cs="Times New Roman"/>
          <w:sz w:val="24"/>
          <w:szCs w:val="24"/>
        </w:rPr>
      </w:pPr>
      <w:r w:rsidRPr="00404EF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04EF8">
        <w:rPr>
          <w:rFonts w:ascii="Times New Roman" w:hAnsi="Times New Roman" w:cs="Times New Roman"/>
          <w:sz w:val="24"/>
          <w:szCs w:val="24"/>
        </w:rPr>
        <w:t>980.6759              1012.2925              1044.7139</w:t>
      </w:r>
    </w:p>
    <w:p w14:paraId="72D6F6A8" w14:textId="77777777" w:rsidR="00C90D38" w:rsidRPr="00404EF8" w:rsidRDefault="00C90D38" w:rsidP="00BC2F62">
      <w:pPr>
        <w:spacing w:after="0" w:line="240" w:lineRule="auto"/>
        <w:rPr>
          <w:rFonts w:ascii="Times New Roman" w:hAnsi="Times New Roman" w:cs="Times New Roman"/>
          <w:sz w:val="24"/>
          <w:szCs w:val="24"/>
        </w:rPr>
      </w:pPr>
      <w:r w:rsidRPr="00404EF8">
        <w:rPr>
          <w:rFonts w:ascii="Times New Roman" w:hAnsi="Times New Roman" w:cs="Times New Roman"/>
          <w:sz w:val="24"/>
          <w:szCs w:val="24"/>
        </w:rPr>
        <w:t>1059.2127              1081.7989              1149.2742</w:t>
      </w:r>
    </w:p>
    <w:p w14:paraId="3BC16CF7" w14:textId="77777777" w:rsidR="00C90D38" w:rsidRPr="00404EF8" w:rsidRDefault="00C90D38" w:rsidP="00BC2F62">
      <w:pPr>
        <w:spacing w:after="0" w:line="240" w:lineRule="auto"/>
        <w:rPr>
          <w:rFonts w:ascii="Times New Roman" w:hAnsi="Times New Roman" w:cs="Times New Roman"/>
          <w:sz w:val="24"/>
          <w:szCs w:val="24"/>
        </w:rPr>
      </w:pPr>
      <w:r w:rsidRPr="00404EF8">
        <w:rPr>
          <w:rFonts w:ascii="Times New Roman" w:hAnsi="Times New Roman" w:cs="Times New Roman"/>
          <w:sz w:val="24"/>
          <w:szCs w:val="24"/>
        </w:rPr>
        <w:t>1194.1513              1227.2756              1229.8398</w:t>
      </w:r>
    </w:p>
    <w:p w14:paraId="067E02CC" w14:textId="77777777" w:rsidR="00C90D38" w:rsidRPr="00404EF8" w:rsidRDefault="00C90D38" w:rsidP="00BC2F62">
      <w:pPr>
        <w:spacing w:after="0" w:line="240" w:lineRule="auto"/>
        <w:rPr>
          <w:rFonts w:ascii="Times New Roman" w:hAnsi="Times New Roman" w:cs="Times New Roman"/>
          <w:sz w:val="24"/>
          <w:szCs w:val="24"/>
        </w:rPr>
      </w:pPr>
      <w:r w:rsidRPr="00404EF8">
        <w:rPr>
          <w:rFonts w:ascii="Times New Roman" w:hAnsi="Times New Roman" w:cs="Times New Roman"/>
          <w:sz w:val="24"/>
          <w:szCs w:val="24"/>
        </w:rPr>
        <w:t>1302.0825              1326.0111              1360.4865</w:t>
      </w:r>
    </w:p>
    <w:p w14:paraId="2B3DEF07" w14:textId="77777777" w:rsidR="00C90D38" w:rsidRPr="00404EF8" w:rsidRDefault="00C90D38" w:rsidP="00BC2F62">
      <w:pPr>
        <w:spacing w:after="0" w:line="240" w:lineRule="auto"/>
        <w:rPr>
          <w:rFonts w:ascii="Times New Roman" w:hAnsi="Times New Roman" w:cs="Times New Roman"/>
          <w:sz w:val="24"/>
          <w:szCs w:val="24"/>
        </w:rPr>
      </w:pPr>
      <w:r w:rsidRPr="00404EF8">
        <w:rPr>
          <w:rFonts w:ascii="Times New Roman" w:hAnsi="Times New Roman" w:cs="Times New Roman"/>
          <w:sz w:val="24"/>
          <w:szCs w:val="24"/>
        </w:rPr>
        <w:t>1454.1352              1488.3887              1538.7624</w:t>
      </w:r>
    </w:p>
    <w:p w14:paraId="0207ABC0" w14:textId="77777777" w:rsidR="00C90D38" w:rsidRPr="00404EF8" w:rsidRDefault="00C90D38" w:rsidP="00BC2F62">
      <w:pPr>
        <w:spacing w:after="0" w:line="240" w:lineRule="auto"/>
        <w:rPr>
          <w:rFonts w:ascii="Times New Roman" w:hAnsi="Times New Roman" w:cs="Times New Roman"/>
          <w:sz w:val="24"/>
          <w:szCs w:val="24"/>
        </w:rPr>
      </w:pPr>
      <w:r w:rsidRPr="00404EF8">
        <w:rPr>
          <w:rFonts w:ascii="Times New Roman" w:hAnsi="Times New Roman" w:cs="Times New Roman"/>
          <w:sz w:val="24"/>
          <w:szCs w:val="24"/>
        </w:rPr>
        <w:t>1637.4821              1674.1820              1727.2576</w:t>
      </w:r>
    </w:p>
    <w:p w14:paraId="7B548DCF" w14:textId="77777777" w:rsidR="00C90D38" w:rsidRPr="00404EF8" w:rsidRDefault="00C90D38" w:rsidP="00BC2F62">
      <w:pPr>
        <w:spacing w:after="0" w:line="240" w:lineRule="auto"/>
        <w:rPr>
          <w:rFonts w:ascii="Times New Roman" w:hAnsi="Times New Roman" w:cs="Times New Roman"/>
          <w:sz w:val="24"/>
          <w:szCs w:val="24"/>
        </w:rPr>
      </w:pPr>
      <w:r w:rsidRPr="00404EF8">
        <w:rPr>
          <w:rFonts w:ascii="Times New Roman" w:hAnsi="Times New Roman" w:cs="Times New Roman"/>
          <w:sz w:val="24"/>
          <w:szCs w:val="24"/>
        </w:rPr>
        <w:t>2239.0387              3157.8327              3173.9879</w:t>
      </w:r>
    </w:p>
    <w:p w14:paraId="75D12CB8" w14:textId="77777777" w:rsidR="00C90D38" w:rsidRPr="00404EF8" w:rsidRDefault="00C90D38" w:rsidP="00BC2F62">
      <w:pPr>
        <w:spacing w:after="0" w:line="240" w:lineRule="auto"/>
        <w:rPr>
          <w:rFonts w:ascii="Times New Roman" w:hAnsi="Times New Roman" w:cs="Times New Roman"/>
          <w:sz w:val="24"/>
          <w:szCs w:val="24"/>
        </w:rPr>
      </w:pPr>
      <w:r w:rsidRPr="00404EF8">
        <w:rPr>
          <w:rFonts w:ascii="Times New Roman" w:hAnsi="Times New Roman" w:cs="Times New Roman"/>
          <w:sz w:val="24"/>
          <w:szCs w:val="24"/>
        </w:rPr>
        <w:t>3189.7359              3202.3328              3215.7180</w:t>
      </w:r>
    </w:p>
    <w:p w14:paraId="74AD7C9C" w14:textId="77777777" w:rsidR="00C90D38" w:rsidRDefault="00C90D38" w:rsidP="00BC2F62">
      <w:pPr>
        <w:spacing w:after="0" w:line="240" w:lineRule="auto"/>
        <w:rPr>
          <w:rFonts w:ascii="Times New Roman" w:hAnsi="Times New Roman" w:cs="Times New Roman"/>
          <w:sz w:val="24"/>
          <w:szCs w:val="24"/>
        </w:rPr>
      </w:pPr>
      <w:r w:rsidRPr="00404EF8">
        <w:rPr>
          <w:rFonts w:ascii="Times New Roman" w:hAnsi="Times New Roman" w:cs="Times New Roman"/>
          <w:sz w:val="24"/>
          <w:szCs w:val="24"/>
        </w:rPr>
        <w:t>3226.1184              3263.2457              3483.8998</w:t>
      </w:r>
    </w:p>
    <w:p w14:paraId="3E9270EC" w14:textId="77777777" w:rsidR="00C90D38" w:rsidRPr="00404EF8" w:rsidRDefault="00C90D38" w:rsidP="00BC2F62">
      <w:pPr>
        <w:spacing w:after="0" w:line="240" w:lineRule="auto"/>
        <w:rPr>
          <w:rFonts w:ascii="Times New Roman" w:hAnsi="Times New Roman" w:cs="Times New Roman"/>
          <w:sz w:val="24"/>
          <w:szCs w:val="24"/>
        </w:rPr>
      </w:pPr>
    </w:p>
    <w:p w14:paraId="1302D824" w14:textId="77777777" w:rsidR="00C90D38"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p18</w:t>
      </w:r>
      <w:r w:rsidRPr="00566918">
        <w:rPr>
          <w:rFonts w:ascii="Times New Roman" w:hAnsi="Times New Roman" w:cs="Times New Roman"/>
          <w:b/>
          <w:i/>
          <w:sz w:val="24"/>
          <w:szCs w:val="24"/>
        </w:rPr>
        <w:t xml:space="preserve"> + </w:t>
      </w:r>
      <w:r>
        <w:rPr>
          <w:rFonts w:ascii="Times New Roman" w:hAnsi="Times New Roman" w:cs="Times New Roman"/>
          <w:b/>
          <w:i/>
          <w:sz w:val="24"/>
          <w:szCs w:val="24"/>
        </w:rPr>
        <w:t>C</w:t>
      </w:r>
      <w:r>
        <w:rPr>
          <w:rFonts w:ascii="Times New Roman" w:hAnsi="Times New Roman" w:cs="Times New Roman"/>
          <w:b/>
          <w:i/>
          <w:sz w:val="24"/>
          <w:szCs w:val="24"/>
          <w:vertAlign w:val="subscript"/>
        </w:rPr>
        <w:t>4</w:t>
      </w:r>
      <w:r>
        <w:rPr>
          <w:rFonts w:ascii="Times New Roman" w:hAnsi="Times New Roman" w:cs="Times New Roman"/>
          <w:b/>
          <w:i/>
          <w:sz w:val="24"/>
          <w:szCs w:val="24"/>
        </w:rPr>
        <w:t>H</w:t>
      </w:r>
      <w:r>
        <w:rPr>
          <w:rFonts w:ascii="Times New Roman" w:hAnsi="Times New Roman" w:cs="Times New Roman"/>
          <w:b/>
          <w:i/>
          <w:sz w:val="24"/>
          <w:szCs w:val="24"/>
          <w:vertAlign w:val="subscript"/>
        </w:rPr>
        <w:t xml:space="preserve">4 </w:t>
      </w:r>
      <w:r>
        <w:rPr>
          <w:rFonts w:ascii="Times New Roman" w:hAnsi="Times New Roman" w:cs="Times New Roman"/>
          <w:b/>
          <w:i/>
          <w:sz w:val="24"/>
          <w:szCs w:val="24"/>
        </w:rPr>
        <w:t>(1,2,3-b</w:t>
      </w:r>
      <w:r w:rsidRPr="00AD7416">
        <w:rPr>
          <w:rFonts w:ascii="Times New Roman" w:hAnsi="Times New Roman" w:cs="Times New Roman"/>
          <w:b/>
          <w:i/>
          <w:sz w:val="24"/>
          <w:szCs w:val="24"/>
        </w:rPr>
        <w:t>utatriene</w:t>
      </w:r>
      <w:r>
        <w:rPr>
          <w:rFonts w:ascii="Times New Roman" w:hAnsi="Times New Roman" w:cs="Times New Roman"/>
          <w:b/>
          <w:i/>
          <w:sz w:val="24"/>
          <w:szCs w:val="24"/>
        </w:rPr>
        <w:t>)</w:t>
      </w:r>
    </w:p>
    <w:p w14:paraId="6F2A9EB6"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0.000036   -1.393683   -0.000024</w:t>
      </w:r>
    </w:p>
    <w:p w14:paraId="5117B0D1"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1.221183   -0.768037   -0.000003</w:t>
      </w:r>
    </w:p>
    <w:p w14:paraId="14E70FC7"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1.208498    0.629507   -0.000007</w:t>
      </w:r>
    </w:p>
    <w:p w14:paraId="7F551490"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-0.000038    1.318554   -0.000013</w:t>
      </w:r>
    </w:p>
    <w:p w14:paraId="7E02DF41"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-1.208546    0.629447   -0.000006</w:t>
      </w:r>
    </w:p>
    <w:p w14:paraId="4F3BC60F"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-1.221124   -0.768091    0.000015</w:t>
      </w:r>
    </w:p>
    <w:p w14:paraId="432A1A9F"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2.155159   -1.318490    0.000040</w:t>
      </w:r>
    </w:p>
    <w:p w14:paraId="414C1230"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2.146618    1.174278    0.000112</w:t>
      </w:r>
    </w:p>
    <w:p w14:paraId="1E629FC5"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-0.000067    2.402510   -0.000017</w:t>
      </w:r>
    </w:p>
    <w:p w14:paraId="4898045C"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-2.146682    1.174127    0.000033</w:t>
      </w:r>
    </w:p>
    <w:p w14:paraId="0AEC1551"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-2.155080   -1.318605    0.000053</w:t>
      </w:r>
    </w:p>
    <w:p w14:paraId="1DFA7A60" w14:textId="77777777" w:rsidR="00C90D38" w:rsidRDefault="00C90D38" w:rsidP="00BC2F62">
      <w:pPr>
        <w:spacing w:after="0" w:line="240" w:lineRule="auto"/>
        <w:jc w:val="both"/>
        <w:rPr>
          <w:rFonts w:ascii="Times New Roman" w:hAnsi="Times New Roman" w:cs="Times New Roman"/>
          <w:sz w:val="24"/>
          <w:szCs w:val="24"/>
        </w:rPr>
      </w:pPr>
    </w:p>
    <w:p w14:paraId="2D358653"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796EE2A2" w14:textId="77777777" w:rsidR="00C90D38" w:rsidRPr="00944C5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402.8095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428.5394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603.4433</w:t>
      </w:r>
    </w:p>
    <w:p w14:paraId="2DF961CE"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623.5234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680.7388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726.3883</w:t>
      </w:r>
    </w:p>
    <w:p w14:paraId="5329E68A"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828.4957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903.3153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984.3491</w:t>
      </w:r>
    </w:p>
    <w:p w14:paraId="097E19A6" w14:textId="77777777" w:rsidR="00C90D38" w:rsidRPr="00944C5D"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992.5270              1008.1169              1030.6246</w:t>
      </w:r>
    </w:p>
    <w:p w14:paraId="45AA9CCB"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1058.7046              1083.8002              1179.9680</w:t>
      </w:r>
    </w:p>
    <w:p w14:paraId="3D4DE705"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1186.8622              1310.5168              1327.9948</w:t>
      </w:r>
    </w:p>
    <w:p w14:paraId="70A48B65"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1471.4512              1486.8142              1608.9858</w:t>
      </w:r>
    </w:p>
    <w:p w14:paraId="7384A710"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1661.9810              3188.2868              3193.9318</w:t>
      </w:r>
    </w:p>
    <w:p w14:paraId="4309F6F1"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3205.5201              3208.8910              3220.9839</w:t>
      </w:r>
    </w:p>
    <w:p w14:paraId="70534534" w14:textId="77777777" w:rsidR="00C90D38" w:rsidRDefault="00C90D38" w:rsidP="00BC2F62">
      <w:pPr>
        <w:spacing w:after="0" w:line="240" w:lineRule="auto"/>
        <w:jc w:val="both"/>
        <w:rPr>
          <w:rFonts w:ascii="Times New Roman" w:hAnsi="Times New Roman" w:cs="Times New Roman"/>
          <w:b/>
          <w:i/>
          <w:sz w:val="24"/>
          <w:szCs w:val="24"/>
        </w:rPr>
      </w:pPr>
    </w:p>
    <w:p w14:paraId="4592CAEF" w14:textId="77777777" w:rsidR="00C90D38"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p19</w:t>
      </w:r>
      <w:r w:rsidRPr="00566918">
        <w:rPr>
          <w:rFonts w:ascii="Times New Roman" w:hAnsi="Times New Roman" w:cs="Times New Roman"/>
          <w:b/>
          <w:i/>
          <w:sz w:val="24"/>
          <w:szCs w:val="24"/>
        </w:rPr>
        <w:t xml:space="preserve"> + H</w:t>
      </w:r>
    </w:p>
    <w:p w14:paraId="2B801428"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1.138459   -1.242703   -0.000022</w:t>
      </w:r>
    </w:p>
    <w:p w14:paraId="6B921A7F"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2.493462   -0.954370   -0.000039</w:t>
      </w:r>
    </w:p>
    <w:p w14:paraId="5F0F5D6A"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2.924198    0.369725   -0.000016</w:t>
      </w:r>
    </w:p>
    <w:p w14:paraId="6B7F9F45"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1.997427    1.405279    0.000027</w:t>
      </w:r>
    </w:p>
    <w:p w14:paraId="1A0E0C42"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0.639284    1.120852    0.000041</w:t>
      </w:r>
    </w:p>
    <w:p w14:paraId="27F912ED"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0.200926   -0.205269    0.000017</w:t>
      </w:r>
    </w:p>
    <w:p w14:paraId="1957C480"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-1.216299   -0.483531    0.000024</w:t>
      </w:r>
    </w:p>
    <w:p w14:paraId="571A1108"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-2.557399    0.044184   -0.000007</w:t>
      </w:r>
    </w:p>
    <w:p w14:paraId="1E0C3208"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-2.216157   -1.349021    0.000049</w:t>
      </w:r>
    </w:p>
    <w:p w14:paraId="54E81361"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7B7408">
        <w:rPr>
          <w:rFonts w:ascii="Times New Roman" w:hAnsi="Times New Roman" w:cs="Times New Roman"/>
          <w:sz w:val="24"/>
          <w:szCs w:val="24"/>
        </w:rPr>
        <w:t xml:space="preserve">       -3.424776    1.048767   -0.000057</w:t>
      </w:r>
    </w:p>
    <w:p w14:paraId="663C4C19"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0.794972   -2.271288   -0.000043</w:t>
      </w:r>
    </w:p>
    <w:p w14:paraId="32404F72"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3.218528   -1.759947   -0.000074</w:t>
      </w:r>
    </w:p>
    <w:p w14:paraId="6834A59F"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3.985270    0.591923   -0.000034</w:t>
      </w:r>
    </w:p>
    <w:p w14:paraId="46C2C377"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2.334100    2.435477    0.000047</w:t>
      </w:r>
    </w:p>
    <w:p w14:paraId="38D18BFD"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-0.094429    1.918567    0.000074</w:t>
      </w:r>
    </w:p>
    <w:p w14:paraId="59F447FE"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-2.538058   -2.377110    0.000089</w:t>
      </w:r>
    </w:p>
    <w:p w14:paraId="0B7AC85F" w14:textId="77777777" w:rsidR="00C90D38" w:rsidRPr="007B740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-3.083950    2.076428   -0.000104</w:t>
      </w:r>
    </w:p>
    <w:p w14:paraId="0065A9F9"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7B7408">
        <w:rPr>
          <w:rFonts w:ascii="Times New Roman" w:hAnsi="Times New Roman" w:cs="Times New Roman"/>
          <w:sz w:val="24"/>
          <w:szCs w:val="24"/>
        </w:rPr>
        <w:t xml:space="preserve">       -4.491186    0.862472   -0.000056</w:t>
      </w:r>
    </w:p>
    <w:p w14:paraId="5736778B" w14:textId="77777777" w:rsidR="00C90D38" w:rsidRDefault="00C90D38" w:rsidP="00BC2F62">
      <w:pPr>
        <w:spacing w:after="0" w:line="240" w:lineRule="auto"/>
        <w:jc w:val="both"/>
        <w:rPr>
          <w:rFonts w:ascii="Times New Roman" w:hAnsi="Times New Roman" w:cs="Times New Roman"/>
          <w:sz w:val="24"/>
          <w:szCs w:val="24"/>
        </w:rPr>
      </w:pPr>
    </w:p>
    <w:p w14:paraId="5F94F147" w14:textId="77777777" w:rsidR="00C90D38" w:rsidRPr="00886FCD" w:rsidRDefault="00C90D38" w:rsidP="00BC2F62">
      <w:pPr>
        <w:spacing w:after="0" w:line="240" w:lineRule="auto"/>
        <w:rPr>
          <w:rFonts w:ascii="Times New Roman" w:hAnsi="Times New Roman" w:cs="Times New Roman"/>
          <w:b/>
          <w:sz w:val="24"/>
          <w:szCs w:val="24"/>
        </w:rPr>
      </w:pPr>
      <w:r w:rsidRPr="00886FCD">
        <w:rPr>
          <w:rFonts w:ascii="Times New Roman" w:hAnsi="Times New Roman" w:cs="Times New Roman"/>
          <w:b/>
          <w:sz w:val="24"/>
          <w:szCs w:val="24"/>
        </w:rPr>
        <w:t>Frequencies</w:t>
      </w:r>
    </w:p>
    <w:p w14:paraId="6FF91A97"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50.6629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97.9517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113.9482</w:t>
      </w:r>
    </w:p>
    <w:p w14:paraId="427DFEFA"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282.7412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309.3113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415.3833</w:t>
      </w:r>
    </w:p>
    <w:p w14:paraId="76AB9ADA"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415.9809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464.7122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525.0010</w:t>
      </w:r>
    </w:p>
    <w:p w14:paraId="30609BD3"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580.4756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636.1266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702.1530</w:t>
      </w:r>
    </w:p>
    <w:p w14:paraId="0546C699"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712.5321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722.9220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762.8653</w:t>
      </w:r>
    </w:p>
    <w:p w14:paraId="073D8000"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767.3418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821.2700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868.2983</w:t>
      </w:r>
    </w:p>
    <w:p w14:paraId="5D643E1D"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873.6755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951.2883     </w:t>
      </w:r>
      <w:r>
        <w:rPr>
          <w:rFonts w:ascii="Times New Roman" w:hAnsi="Times New Roman" w:cs="Times New Roman"/>
          <w:sz w:val="24"/>
          <w:szCs w:val="24"/>
        </w:rPr>
        <w:t xml:space="preserve"> </w:t>
      </w:r>
      <w:r w:rsidRPr="00944C5D">
        <w:rPr>
          <w:rFonts w:ascii="Times New Roman" w:hAnsi="Times New Roman" w:cs="Times New Roman"/>
          <w:sz w:val="24"/>
          <w:szCs w:val="24"/>
        </w:rPr>
        <w:t xml:space="preserve">          989.4989</w:t>
      </w:r>
    </w:p>
    <w:p w14:paraId="69AFCEA0"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1004.2841              1023.4776              1025.1889</w:t>
      </w:r>
    </w:p>
    <w:p w14:paraId="1896C624"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1049.9145              1059.3767              1113.3207</w:t>
      </w:r>
    </w:p>
    <w:p w14:paraId="6B3C09C6"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1129.4405              1190.4646              1205.3341</w:t>
      </w:r>
    </w:p>
    <w:p w14:paraId="794FE1B2"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1254.1263              1331.3464              1357.3840</w:t>
      </w:r>
    </w:p>
    <w:p w14:paraId="089251BE"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1454.5514              1493.3346              1534.5338</w:t>
      </w:r>
    </w:p>
    <w:p w14:paraId="7056A509"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1653.1013              1673.7682              1694.4317</w:t>
      </w:r>
    </w:p>
    <w:p w14:paraId="47064141"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1899.2858              3164.6974              3193.7652</w:t>
      </w:r>
    </w:p>
    <w:p w14:paraId="56024589" w14:textId="77777777" w:rsidR="00C90D38" w:rsidRPr="00944C5D"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3200.5549              3209.6092              3220.7865</w:t>
      </w:r>
    </w:p>
    <w:p w14:paraId="30327A54" w14:textId="77777777" w:rsidR="00C90D38" w:rsidRDefault="00C90D38" w:rsidP="00BC2F62">
      <w:pPr>
        <w:spacing w:after="0" w:line="240" w:lineRule="auto"/>
        <w:jc w:val="both"/>
        <w:rPr>
          <w:rFonts w:ascii="Times New Roman" w:hAnsi="Times New Roman" w:cs="Times New Roman"/>
          <w:sz w:val="24"/>
          <w:szCs w:val="24"/>
        </w:rPr>
      </w:pPr>
      <w:r w:rsidRPr="00944C5D">
        <w:rPr>
          <w:rFonts w:ascii="Times New Roman" w:hAnsi="Times New Roman" w:cs="Times New Roman"/>
          <w:sz w:val="24"/>
          <w:szCs w:val="24"/>
        </w:rPr>
        <w:t>3226.1063              3254.2296              3284.4950</w:t>
      </w:r>
    </w:p>
    <w:p w14:paraId="1B8BAF07" w14:textId="77777777" w:rsidR="00C90D38" w:rsidRDefault="00C90D38" w:rsidP="00BC2F62">
      <w:pPr>
        <w:spacing w:after="0" w:line="240" w:lineRule="auto"/>
        <w:jc w:val="both"/>
        <w:rPr>
          <w:rFonts w:ascii="Times New Roman" w:hAnsi="Times New Roman" w:cs="Times New Roman"/>
          <w:sz w:val="24"/>
          <w:szCs w:val="24"/>
        </w:rPr>
      </w:pPr>
    </w:p>
    <w:p w14:paraId="58C65018" w14:textId="77777777" w:rsidR="00C90D38" w:rsidRDefault="00C90D38" w:rsidP="00BC2F62">
      <w:pPr>
        <w:spacing w:after="0" w:line="240" w:lineRule="auto"/>
        <w:jc w:val="center"/>
        <w:rPr>
          <w:rFonts w:ascii="Times New Roman" w:hAnsi="Times New Roman" w:cs="Times New Roman"/>
          <w:b/>
          <w:i/>
          <w:sz w:val="24"/>
          <w:szCs w:val="24"/>
        </w:rPr>
      </w:pPr>
      <w:r w:rsidRPr="00D23BB3">
        <w:rPr>
          <w:rFonts w:ascii="Times New Roman" w:hAnsi="Times New Roman" w:cs="Times New Roman"/>
          <w:b/>
          <w:i/>
          <w:sz w:val="24"/>
          <w:szCs w:val="24"/>
        </w:rPr>
        <w:t>Fragments</w:t>
      </w:r>
    </w:p>
    <w:p w14:paraId="4AFB9D88" w14:textId="77777777" w:rsidR="00C90D38" w:rsidRPr="00941FCB" w:rsidRDefault="00C90D38" w:rsidP="00BC2F62">
      <w:pPr>
        <w:spacing w:after="0" w:line="240" w:lineRule="auto"/>
        <w:jc w:val="both"/>
        <w:rPr>
          <w:rFonts w:ascii="Times New Roman" w:hAnsi="Times New Roman" w:cs="Times New Roman"/>
          <w:sz w:val="24"/>
          <w:szCs w:val="24"/>
        </w:rPr>
      </w:pPr>
    </w:p>
    <w:p w14:paraId="31D74B11" w14:textId="77777777" w:rsidR="00C90D38" w:rsidRDefault="00C90D38" w:rsidP="00BC2F62">
      <w:pPr>
        <w:spacing w:after="0" w:line="240" w:lineRule="auto"/>
        <w:jc w:val="both"/>
        <w:rPr>
          <w:rFonts w:ascii="Times New Roman" w:hAnsi="Times New Roman" w:cs="Times New Roman"/>
          <w:b/>
          <w:i/>
          <w:sz w:val="24"/>
          <w:szCs w:val="24"/>
          <w:vertAlign w:val="subscript"/>
        </w:rPr>
      </w:pPr>
      <w:r>
        <w:rPr>
          <w:rFonts w:ascii="Times New Roman" w:hAnsi="Times New Roman" w:cs="Times New Roman"/>
          <w:b/>
          <w:i/>
          <w:sz w:val="24"/>
          <w:szCs w:val="24"/>
        </w:rPr>
        <w:t>C</w:t>
      </w:r>
      <w:r w:rsidRPr="00984EC6">
        <w:rPr>
          <w:rFonts w:ascii="Times New Roman" w:hAnsi="Times New Roman" w:cs="Times New Roman"/>
          <w:b/>
          <w:i/>
          <w:sz w:val="24"/>
          <w:szCs w:val="24"/>
          <w:vertAlign w:val="subscript"/>
        </w:rPr>
        <w:t>2</w:t>
      </w:r>
      <w:r>
        <w:rPr>
          <w:rFonts w:ascii="Times New Roman" w:hAnsi="Times New Roman" w:cs="Times New Roman"/>
          <w:b/>
          <w:i/>
          <w:sz w:val="24"/>
          <w:szCs w:val="24"/>
        </w:rPr>
        <w:t>H</w:t>
      </w:r>
      <w:r w:rsidRPr="00984EC6">
        <w:rPr>
          <w:rFonts w:ascii="Times New Roman" w:hAnsi="Times New Roman" w:cs="Times New Roman"/>
          <w:b/>
          <w:i/>
          <w:sz w:val="24"/>
          <w:szCs w:val="24"/>
          <w:vertAlign w:val="subscript"/>
        </w:rPr>
        <w:t>2</w:t>
      </w:r>
    </w:p>
    <w:p w14:paraId="2B678ACB" w14:textId="77777777" w:rsidR="00C90D38" w:rsidRPr="00941FC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0.000000    0.000000   -0.598212</w:t>
      </w:r>
    </w:p>
    <w:p w14:paraId="3E444964" w14:textId="77777777" w:rsidR="00C90D38" w:rsidRPr="00941FC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0.000000    0.000000    0.598211</w:t>
      </w:r>
    </w:p>
    <w:p w14:paraId="5CC04B48" w14:textId="77777777" w:rsidR="00C90D38" w:rsidRPr="00941FC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0.000000    0.000000   -1.662213</w:t>
      </w:r>
    </w:p>
    <w:p w14:paraId="5814EDB5"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0.000000    0.000000    1.662218</w:t>
      </w:r>
    </w:p>
    <w:p w14:paraId="35F02FD1" w14:textId="77777777" w:rsidR="00C90D38" w:rsidRPr="00D23BB3" w:rsidRDefault="00C90D38" w:rsidP="00BC2F62">
      <w:pPr>
        <w:spacing w:after="0" w:line="240" w:lineRule="auto"/>
        <w:jc w:val="both"/>
        <w:rPr>
          <w:rFonts w:ascii="Times New Roman" w:hAnsi="Times New Roman" w:cs="Times New Roman"/>
          <w:sz w:val="24"/>
          <w:szCs w:val="24"/>
        </w:rPr>
      </w:pPr>
    </w:p>
    <w:p w14:paraId="5A673074" w14:textId="77777777" w:rsidR="00C90D38" w:rsidRDefault="00C90D38" w:rsidP="00BC2F62">
      <w:pPr>
        <w:spacing w:after="0" w:line="240" w:lineRule="auto"/>
        <w:jc w:val="both"/>
        <w:rPr>
          <w:rFonts w:ascii="Times New Roman" w:hAnsi="Times New Roman" w:cs="Times New Roman"/>
          <w:b/>
          <w:i/>
          <w:sz w:val="24"/>
          <w:szCs w:val="24"/>
        </w:rPr>
      </w:pPr>
      <w:r w:rsidRPr="00886FCD">
        <w:rPr>
          <w:rFonts w:ascii="Times New Roman" w:hAnsi="Times New Roman" w:cs="Times New Roman"/>
          <w:b/>
          <w:sz w:val="24"/>
          <w:szCs w:val="24"/>
        </w:rPr>
        <w:t>Frequencies</w:t>
      </w:r>
    </w:p>
    <w:p w14:paraId="43BAAF94" w14:textId="77777777" w:rsidR="00C90D38" w:rsidRPr="00941FCB" w:rsidRDefault="00C90D38" w:rsidP="00BC2F62">
      <w:pPr>
        <w:spacing w:after="0" w:line="240" w:lineRule="auto"/>
        <w:jc w:val="both"/>
        <w:rPr>
          <w:rFonts w:ascii="Times New Roman" w:hAnsi="Times New Roman" w:cs="Times New Roman"/>
          <w:sz w:val="24"/>
          <w:szCs w:val="24"/>
        </w:rPr>
      </w:pPr>
      <w:r w:rsidRPr="00941FCB">
        <w:rPr>
          <w:rFonts w:ascii="Times New Roman" w:hAnsi="Times New Roman" w:cs="Times New Roman"/>
          <w:sz w:val="24"/>
          <w:szCs w:val="24"/>
        </w:rPr>
        <w:t xml:space="preserve">675.1654               675.1654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768.9824</w:t>
      </w:r>
    </w:p>
    <w:p w14:paraId="6BEE87A5" w14:textId="77777777" w:rsidR="00C90D38" w:rsidRPr="00941FCB" w:rsidRDefault="00C90D38" w:rsidP="00BC2F62">
      <w:pPr>
        <w:spacing w:after="0" w:line="240" w:lineRule="auto"/>
        <w:jc w:val="both"/>
        <w:rPr>
          <w:rFonts w:ascii="Times New Roman" w:hAnsi="Times New Roman" w:cs="Times New Roman"/>
          <w:sz w:val="24"/>
          <w:szCs w:val="24"/>
        </w:rPr>
      </w:pPr>
      <w:r w:rsidRPr="00941FCB">
        <w:rPr>
          <w:rFonts w:ascii="Times New Roman" w:hAnsi="Times New Roman" w:cs="Times New Roman"/>
          <w:sz w:val="24"/>
          <w:szCs w:val="24"/>
        </w:rPr>
        <w:t xml:space="preserve">768.9824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2088.1359              3423.0212</w:t>
      </w:r>
    </w:p>
    <w:p w14:paraId="38D6BEB3" w14:textId="77777777" w:rsidR="00C90D38" w:rsidRPr="00941FCB" w:rsidRDefault="00C90D38" w:rsidP="00BC2F62">
      <w:pPr>
        <w:spacing w:after="0" w:line="240" w:lineRule="auto"/>
        <w:jc w:val="both"/>
        <w:rPr>
          <w:rFonts w:ascii="Times New Roman" w:hAnsi="Times New Roman" w:cs="Times New Roman"/>
          <w:sz w:val="24"/>
          <w:szCs w:val="24"/>
        </w:rPr>
      </w:pPr>
      <w:r w:rsidRPr="00941FCB">
        <w:rPr>
          <w:rFonts w:ascii="Times New Roman" w:hAnsi="Times New Roman" w:cs="Times New Roman"/>
          <w:sz w:val="24"/>
          <w:szCs w:val="24"/>
        </w:rPr>
        <w:t>3530.5719</w:t>
      </w:r>
    </w:p>
    <w:p w14:paraId="215EB950" w14:textId="77777777" w:rsidR="00C90D38" w:rsidRPr="00941FCB" w:rsidRDefault="00C90D38" w:rsidP="00BC2F62">
      <w:pPr>
        <w:spacing w:after="0" w:line="240" w:lineRule="auto"/>
        <w:jc w:val="both"/>
        <w:rPr>
          <w:rFonts w:ascii="Times New Roman" w:hAnsi="Times New Roman" w:cs="Times New Roman"/>
          <w:sz w:val="24"/>
          <w:szCs w:val="24"/>
        </w:rPr>
      </w:pPr>
    </w:p>
    <w:p w14:paraId="49F7F533" w14:textId="77777777" w:rsidR="00C90D38" w:rsidRDefault="00C90D38" w:rsidP="00BC2F62">
      <w:pPr>
        <w:spacing w:after="0" w:line="240" w:lineRule="auto"/>
        <w:jc w:val="both"/>
        <w:rPr>
          <w:rFonts w:ascii="Times New Roman" w:hAnsi="Times New Roman" w:cs="Times New Roman"/>
          <w:b/>
          <w:i/>
          <w:sz w:val="24"/>
          <w:szCs w:val="24"/>
          <w:vertAlign w:val="subscript"/>
        </w:rPr>
      </w:pPr>
      <w:r>
        <w:rPr>
          <w:rFonts w:ascii="Times New Roman" w:hAnsi="Times New Roman" w:cs="Times New Roman"/>
          <w:b/>
          <w:i/>
          <w:sz w:val="24"/>
          <w:szCs w:val="24"/>
        </w:rPr>
        <w:t>C</w:t>
      </w:r>
      <w:r w:rsidRPr="00984EC6">
        <w:rPr>
          <w:rFonts w:ascii="Times New Roman" w:hAnsi="Times New Roman" w:cs="Times New Roman"/>
          <w:b/>
          <w:i/>
          <w:sz w:val="24"/>
          <w:szCs w:val="24"/>
          <w:vertAlign w:val="subscript"/>
        </w:rPr>
        <w:t>2</w:t>
      </w:r>
      <w:r>
        <w:rPr>
          <w:rFonts w:ascii="Times New Roman" w:hAnsi="Times New Roman" w:cs="Times New Roman"/>
          <w:b/>
          <w:i/>
          <w:sz w:val="24"/>
          <w:szCs w:val="24"/>
        </w:rPr>
        <w:t>H</w:t>
      </w:r>
      <w:r>
        <w:rPr>
          <w:rFonts w:ascii="Times New Roman" w:hAnsi="Times New Roman" w:cs="Times New Roman"/>
          <w:b/>
          <w:i/>
          <w:sz w:val="24"/>
          <w:szCs w:val="24"/>
          <w:vertAlign w:val="subscript"/>
        </w:rPr>
        <w:t>3</w:t>
      </w:r>
    </w:p>
    <w:p w14:paraId="488675C6" w14:textId="77777777" w:rsidR="00C90D38" w:rsidRPr="00941FC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0.705692   -0.145170    0.000001</w:t>
      </w:r>
    </w:p>
    <w:p w14:paraId="69611B5F" w14:textId="77777777" w:rsidR="00C90D38" w:rsidRPr="00941FC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-0.586151    0.030184    0.000004</w:t>
      </w:r>
    </w:p>
    <w:p w14:paraId="4D6401AC" w14:textId="77777777" w:rsidR="00C90D38" w:rsidRPr="00941FC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1.596113    0.468363   -0.000011</w:t>
      </w:r>
    </w:p>
    <w:p w14:paraId="10A10E7C" w14:textId="77777777" w:rsidR="00C90D38" w:rsidRPr="00941FC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-1.031552    1.027946   -0.000006</w:t>
      </w:r>
    </w:p>
    <w:p w14:paraId="0DB56D36"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-1.281806   -0.806397   -0.000015</w:t>
      </w:r>
    </w:p>
    <w:p w14:paraId="042B7302" w14:textId="77777777" w:rsidR="00C90D38" w:rsidRPr="00D23BB3" w:rsidRDefault="00C90D38" w:rsidP="00BC2F62">
      <w:pPr>
        <w:spacing w:after="0" w:line="240" w:lineRule="auto"/>
        <w:jc w:val="both"/>
        <w:rPr>
          <w:rFonts w:ascii="Times New Roman" w:hAnsi="Times New Roman" w:cs="Times New Roman"/>
          <w:sz w:val="24"/>
          <w:szCs w:val="24"/>
        </w:rPr>
      </w:pPr>
    </w:p>
    <w:p w14:paraId="11E7C4A8" w14:textId="77777777" w:rsidR="00C90D38" w:rsidRDefault="00C90D38" w:rsidP="00BC2F62">
      <w:pPr>
        <w:spacing w:after="0" w:line="240" w:lineRule="auto"/>
        <w:jc w:val="both"/>
        <w:rPr>
          <w:rFonts w:ascii="Times New Roman" w:hAnsi="Times New Roman" w:cs="Times New Roman"/>
          <w:b/>
          <w:sz w:val="24"/>
          <w:szCs w:val="24"/>
        </w:rPr>
      </w:pPr>
      <w:r w:rsidRPr="00886FCD">
        <w:rPr>
          <w:rFonts w:ascii="Times New Roman" w:hAnsi="Times New Roman" w:cs="Times New Roman"/>
          <w:b/>
          <w:sz w:val="24"/>
          <w:szCs w:val="24"/>
        </w:rPr>
        <w:t>Frequencies</w:t>
      </w:r>
    </w:p>
    <w:p w14:paraId="03702BF7" w14:textId="77777777" w:rsidR="00C90D38" w:rsidRPr="00941FCB" w:rsidRDefault="00C90D38" w:rsidP="00BC2F62">
      <w:pPr>
        <w:spacing w:after="0" w:line="240" w:lineRule="auto"/>
        <w:jc w:val="both"/>
        <w:rPr>
          <w:rFonts w:ascii="Times New Roman" w:hAnsi="Times New Roman" w:cs="Times New Roman"/>
          <w:sz w:val="24"/>
          <w:szCs w:val="24"/>
        </w:rPr>
      </w:pPr>
      <w:r w:rsidRPr="00941FCB">
        <w:rPr>
          <w:rFonts w:ascii="Times New Roman" w:hAnsi="Times New Roman" w:cs="Times New Roman"/>
          <w:sz w:val="24"/>
          <w:szCs w:val="24"/>
        </w:rPr>
        <w:t xml:space="preserve">714.0578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840.5185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933.8993</w:t>
      </w:r>
    </w:p>
    <w:p w14:paraId="0153486C" w14:textId="77777777" w:rsidR="00C90D38" w:rsidRPr="00941FCB" w:rsidRDefault="00C90D38" w:rsidP="00BC2F62">
      <w:pPr>
        <w:spacing w:after="0" w:line="240" w:lineRule="auto"/>
        <w:jc w:val="both"/>
        <w:rPr>
          <w:rFonts w:ascii="Times New Roman" w:hAnsi="Times New Roman" w:cs="Times New Roman"/>
          <w:sz w:val="24"/>
          <w:szCs w:val="24"/>
        </w:rPr>
      </w:pPr>
      <w:r w:rsidRPr="00941FCB">
        <w:rPr>
          <w:rFonts w:ascii="Times New Roman" w:hAnsi="Times New Roman" w:cs="Times New Roman"/>
          <w:sz w:val="24"/>
          <w:szCs w:val="24"/>
        </w:rPr>
        <w:t>1052.7836              1393.8374              1668.5191</w:t>
      </w:r>
    </w:p>
    <w:p w14:paraId="730E18B8" w14:textId="77777777" w:rsidR="00C90D38" w:rsidRPr="00941FCB" w:rsidRDefault="00C90D38" w:rsidP="00BC2F62">
      <w:pPr>
        <w:spacing w:after="0" w:line="240" w:lineRule="auto"/>
        <w:jc w:val="both"/>
        <w:rPr>
          <w:rFonts w:ascii="Times New Roman" w:hAnsi="Times New Roman" w:cs="Times New Roman"/>
          <w:sz w:val="24"/>
          <w:szCs w:val="24"/>
        </w:rPr>
      </w:pPr>
      <w:r w:rsidRPr="00941FCB">
        <w:rPr>
          <w:rFonts w:ascii="Times New Roman" w:hAnsi="Times New Roman" w:cs="Times New Roman"/>
          <w:sz w:val="24"/>
          <w:szCs w:val="24"/>
        </w:rPr>
        <w:t>3080.5313              3173.8401              3244.2107</w:t>
      </w:r>
    </w:p>
    <w:p w14:paraId="7ED7419A" w14:textId="77777777" w:rsidR="00C90D38" w:rsidRPr="00941FCB" w:rsidRDefault="00C90D38" w:rsidP="00BC2F62">
      <w:pPr>
        <w:spacing w:after="0" w:line="240" w:lineRule="auto"/>
        <w:jc w:val="both"/>
        <w:rPr>
          <w:rFonts w:ascii="Times New Roman" w:hAnsi="Times New Roman" w:cs="Times New Roman"/>
          <w:sz w:val="24"/>
          <w:szCs w:val="24"/>
        </w:rPr>
      </w:pPr>
    </w:p>
    <w:p w14:paraId="22FCB8F1" w14:textId="77777777" w:rsidR="00C90D38" w:rsidRDefault="00C90D38" w:rsidP="00BC2F62">
      <w:pPr>
        <w:spacing w:after="0" w:line="240" w:lineRule="auto"/>
        <w:jc w:val="both"/>
        <w:rPr>
          <w:rFonts w:ascii="Times New Roman" w:hAnsi="Times New Roman" w:cs="Times New Roman"/>
          <w:b/>
          <w:i/>
          <w:sz w:val="24"/>
          <w:szCs w:val="24"/>
        </w:rPr>
      </w:pPr>
    </w:p>
    <w:p w14:paraId="544FC31A" w14:textId="77777777" w:rsidR="00C90D38" w:rsidRPr="00AD7416"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C</w:t>
      </w:r>
      <w:r>
        <w:rPr>
          <w:rFonts w:ascii="Times New Roman" w:hAnsi="Times New Roman" w:cs="Times New Roman"/>
          <w:b/>
          <w:i/>
          <w:sz w:val="24"/>
          <w:szCs w:val="24"/>
          <w:vertAlign w:val="subscript"/>
        </w:rPr>
        <w:t>4</w:t>
      </w:r>
      <w:r>
        <w:rPr>
          <w:rFonts w:ascii="Times New Roman" w:hAnsi="Times New Roman" w:cs="Times New Roman"/>
          <w:b/>
          <w:i/>
          <w:sz w:val="24"/>
          <w:szCs w:val="24"/>
        </w:rPr>
        <w:t>H</w:t>
      </w:r>
      <w:r>
        <w:rPr>
          <w:rFonts w:ascii="Times New Roman" w:hAnsi="Times New Roman" w:cs="Times New Roman"/>
          <w:b/>
          <w:i/>
          <w:sz w:val="24"/>
          <w:szCs w:val="24"/>
          <w:vertAlign w:val="subscript"/>
        </w:rPr>
        <w:t xml:space="preserve">4 </w:t>
      </w:r>
      <w:r>
        <w:rPr>
          <w:rFonts w:ascii="Times New Roman" w:hAnsi="Times New Roman" w:cs="Times New Roman"/>
          <w:b/>
          <w:i/>
          <w:sz w:val="24"/>
          <w:szCs w:val="24"/>
        </w:rPr>
        <w:t>(vinylacetylene)</w:t>
      </w:r>
    </w:p>
    <w:p w14:paraId="12FC9636" w14:textId="77777777" w:rsidR="00C90D38" w:rsidRPr="00941FC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1.899860   -0.173843    0.000024</w:t>
      </w:r>
    </w:p>
    <w:p w14:paraId="7F1B6051" w14:textId="77777777" w:rsidR="00C90D38" w:rsidRPr="00941FC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0.734751    0.118094   -0.000054</w:t>
      </w:r>
    </w:p>
    <w:p w14:paraId="584B074C" w14:textId="77777777" w:rsidR="00C90D38" w:rsidRPr="00941FC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-0.642291    0.494182   -0.000022</w:t>
      </w:r>
    </w:p>
    <w:p w14:paraId="5163E2D3" w14:textId="77777777" w:rsidR="00C90D38" w:rsidRPr="00941FC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941FCB">
        <w:rPr>
          <w:rFonts w:ascii="Times New Roman" w:hAnsi="Times New Roman" w:cs="Times New Roman"/>
          <w:sz w:val="24"/>
          <w:szCs w:val="24"/>
        </w:rPr>
        <w:t xml:space="preserve">       -1.648508   -0.378149    0.000011</w:t>
      </w:r>
    </w:p>
    <w:p w14:paraId="000187EE" w14:textId="77777777" w:rsidR="00C90D38" w:rsidRPr="00941FC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2.929732   -0.438368    0.000098</w:t>
      </w:r>
    </w:p>
    <w:p w14:paraId="55C86FAE" w14:textId="77777777" w:rsidR="00C90D38" w:rsidRPr="00941FC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-0.844898    1.561451    0.000082</w:t>
      </w:r>
    </w:p>
    <w:p w14:paraId="0571453A" w14:textId="77777777" w:rsidR="00C90D38" w:rsidRPr="00941FCB"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-1.470662   -1.447350   -0.000051</w:t>
      </w:r>
    </w:p>
    <w:p w14:paraId="65796955" w14:textId="77777777" w:rsidR="00C90D38" w:rsidRPr="00D23BB3"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941FCB">
        <w:rPr>
          <w:rFonts w:ascii="Times New Roman" w:hAnsi="Times New Roman" w:cs="Times New Roman"/>
          <w:sz w:val="24"/>
          <w:szCs w:val="24"/>
        </w:rPr>
        <w:t xml:space="preserve">       -2.677044   -0.037433    0.000114</w:t>
      </w:r>
    </w:p>
    <w:p w14:paraId="7DCAC29C" w14:textId="77777777" w:rsidR="00C90D38" w:rsidRDefault="00C90D38" w:rsidP="00BC2F62">
      <w:pPr>
        <w:spacing w:after="0" w:line="240" w:lineRule="auto"/>
        <w:jc w:val="both"/>
        <w:rPr>
          <w:rFonts w:ascii="Times New Roman" w:hAnsi="Times New Roman" w:cs="Times New Roman"/>
          <w:b/>
          <w:sz w:val="24"/>
          <w:szCs w:val="24"/>
        </w:rPr>
      </w:pPr>
    </w:p>
    <w:p w14:paraId="6698C79E" w14:textId="77777777" w:rsidR="00C90D38" w:rsidRDefault="00C90D38" w:rsidP="00BC2F62">
      <w:pPr>
        <w:spacing w:after="0" w:line="240" w:lineRule="auto"/>
        <w:jc w:val="both"/>
        <w:rPr>
          <w:rFonts w:ascii="Times New Roman" w:hAnsi="Times New Roman" w:cs="Times New Roman"/>
          <w:b/>
          <w:sz w:val="24"/>
          <w:szCs w:val="24"/>
        </w:rPr>
      </w:pPr>
      <w:r w:rsidRPr="00886FCD">
        <w:rPr>
          <w:rFonts w:ascii="Times New Roman" w:hAnsi="Times New Roman" w:cs="Times New Roman"/>
          <w:b/>
          <w:sz w:val="24"/>
          <w:szCs w:val="24"/>
        </w:rPr>
        <w:t>Frequencies</w:t>
      </w:r>
    </w:p>
    <w:p w14:paraId="0E2ED670" w14:textId="77777777" w:rsidR="00C90D38" w:rsidRPr="00941FCB" w:rsidRDefault="00C90D38" w:rsidP="00BC2F62">
      <w:pPr>
        <w:spacing w:after="0" w:line="240" w:lineRule="auto"/>
        <w:jc w:val="both"/>
        <w:rPr>
          <w:rFonts w:ascii="Times New Roman" w:hAnsi="Times New Roman" w:cs="Times New Roman"/>
          <w:sz w:val="24"/>
          <w:szCs w:val="24"/>
        </w:rPr>
      </w:pPr>
      <w:r w:rsidRPr="00941FCB">
        <w:rPr>
          <w:rFonts w:ascii="Times New Roman" w:hAnsi="Times New Roman" w:cs="Times New Roman"/>
          <w:sz w:val="24"/>
          <w:szCs w:val="24"/>
        </w:rPr>
        <w:t xml:space="preserve">223.9483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308.2980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563.9496</w:t>
      </w:r>
    </w:p>
    <w:p w14:paraId="35E53897" w14:textId="77777777" w:rsidR="00C90D38" w:rsidRPr="00941FCB" w:rsidRDefault="00C90D38" w:rsidP="00BC2F62">
      <w:pPr>
        <w:spacing w:after="0" w:line="240" w:lineRule="auto"/>
        <w:jc w:val="both"/>
        <w:rPr>
          <w:rFonts w:ascii="Times New Roman" w:hAnsi="Times New Roman" w:cs="Times New Roman"/>
          <w:sz w:val="24"/>
          <w:szCs w:val="24"/>
        </w:rPr>
      </w:pPr>
      <w:r w:rsidRPr="00941FCB">
        <w:rPr>
          <w:rFonts w:ascii="Times New Roman" w:hAnsi="Times New Roman" w:cs="Times New Roman"/>
          <w:sz w:val="24"/>
          <w:szCs w:val="24"/>
        </w:rPr>
        <w:t xml:space="preserve">676.5442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702.8308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706.3394</w:t>
      </w:r>
    </w:p>
    <w:p w14:paraId="35B8D1A5" w14:textId="77777777" w:rsidR="00C90D38" w:rsidRPr="00941FCB" w:rsidRDefault="00C90D38" w:rsidP="00BC2F62">
      <w:pPr>
        <w:spacing w:after="0" w:line="240" w:lineRule="auto"/>
        <w:jc w:val="both"/>
        <w:rPr>
          <w:rFonts w:ascii="Times New Roman" w:hAnsi="Times New Roman" w:cs="Times New Roman"/>
          <w:sz w:val="24"/>
          <w:szCs w:val="24"/>
        </w:rPr>
      </w:pPr>
      <w:r w:rsidRPr="00941FCB">
        <w:rPr>
          <w:rFonts w:ascii="Times New Roman" w:hAnsi="Times New Roman" w:cs="Times New Roman"/>
          <w:sz w:val="24"/>
          <w:szCs w:val="24"/>
        </w:rPr>
        <w:t xml:space="preserve">894.6753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963.0418  </w:t>
      </w:r>
      <w:r>
        <w:rPr>
          <w:rFonts w:ascii="Times New Roman" w:hAnsi="Times New Roman" w:cs="Times New Roman"/>
          <w:sz w:val="24"/>
          <w:szCs w:val="24"/>
        </w:rPr>
        <w:t xml:space="preserve">  </w:t>
      </w:r>
      <w:r w:rsidRPr="00941FCB">
        <w:rPr>
          <w:rFonts w:ascii="Times New Roman" w:hAnsi="Times New Roman" w:cs="Times New Roman"/>
          <w:sz w:val="24"/>
          <w:szCs w:val="24"/>
        </w:rPr>
        <w:t xml:space="preserve">            1010.7618</w:t>
      </w:r>
    </w:p>
    <w:p w14:paraId="0E4F8A26" w14:textId="77777777" w:rsidR="00C90D38" w:rsidRPr="00941FCB" w:rsidRDefault="00C90D38" w:rsidP="00BC2F62">
      <w:pPr>
        <w:spacing w:after="0" w:line="240" w:lineRule="auto"/>
        <w:jc w:val="both"/>
        <w:rPr>
          <w:rFonts w:ascii="Times New Roman" w:hAnsi="Times New Roman" w:cs="Times New Roman"/>
          <w:sz w:val="24"/>
          <w:szCs w:val="24"/>
        </w:rPr>
      </w:pPr>
      <w:r w:rsidRPr="00941FCB">
        <w:rPr>
          <w:rFonts w:ascii="Times New Roman" w:hAnsi="Times New Roman" w:cs="Times New Roman"/>
          <w:sz w:val="24"/>
          <w:szCs w:val="24"/>
        </w:rPr>
        <w:t>1117.2944              1332.3954              1445.4561</w:t>
      </w:r>
    </w:p>
    <w:p w14:paraId="1C739A2A" w14:textId="77777777" w:rsidR="00C90D38" w:rsidRPr="00941FCB" w:rsidRDefault="00C90D38" w:rsidP="00BC2F62">
      <w:pPr>
        <w:spacing w:after="0" w:line="240" w:lineRule="auto"/>
        <w:jc w:val="both"/>
        <w:rPr>
          <w:rFonts w:ascii="Times New Roman" w:hAnsi="Times New Roman" w:cs="Times New Roman"/>
          <w:sz w:val="24"/>
          <w:szCs w:val="24"/>
        </w:rPr>
      </w:pPr>
      <w:r w:rsidRPr="00941FCB">
        <w:rPr>
          <w:rFonts w:ascii="Times New Roman" w:hAnsi="Times New Roman" w:cs="Times New Roman"/>
          <w:sz w:val="24"/>
          <w:szCs w:val="24"/>
        </w:rPr>
        <w:t>1706.1187              2243.6817              3165.3837</w:t>
      </w:r>
    </w:p>
    <w:p w14:paraId="19EE063E" w14:textId="77777777" w:rsidR="00C90D38" w:rsidRDefault="00C90D38" w:rsidP="00BC2F62">
      <w:pPr>
        <w:spacing w:after="0" w:line="240" w:lineRule="auto"/>
        <w:jc w:val="both"/>
        <w:rPr>
          <w:rFonts w:ascii="Times New Roman" w:hAnsi="Times New Roman" w:cs="Times New Roman"/>
          <w:sz w:val="24"/>
          <w:szCs w:val="24"/>
        </w:rPr>
      </w:pPr>
      <w:r w:rsidRPr="00941FCB">
        <w:rPr>
          <w:rFonts w:ascii="Times New Roman" w:hAnsi="Times New Roman" w:cs="Times New Roman"/>
          <w:sz w:val="24"/>
          <w:szCs w:val="24"/>
        </w:rPr>
        <w:t>3181.9477              3262.9576              3487.0645</w:t>
      </w:r>
    </w:p>
    <w:p w14:paraId="5B7228DA" w14:textId="77777777" w:rsidR="00C90D38" w:rsidRDefault="00C90D38" w:rsidP="00BC2F62">
      <w:pPr>
        <w:spacing w:after="0" w:line="240" w:lineRule="auto"/>
        <w:jc w:val="both"/>
        <w:rPr>
          <w:rFonts w:ascii="Times New Roman" w:hAnsi="Times New Roman" w:cs="Times New Roman"/>
          <w:sz w:val="24"/>
          <w:szCs w:val="24"/>
        </w:rPr>
      </w:pPr>
    </w:p>
    <w:p w14:paraId="4596131A" w14:textId="77777777" w:rsidR="00C90D38" w:rsidRPr="00AD7416" w:rsidRDefault="00C90D38" w:rsidP="00BC2F6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C</w:t>
      </w:r>
      <w:r>
        <w:rPr>
          <w:rFonts w:ascii="Times New Roman" w:hAnsi="Times New Roman" w:cs="Times New Roman"/>
          <w:b/>
          <w:i/>
          <w:sz w:val="24"/>
          <w:szCs w:val="24"/>
          <w:vertAlign w:val="subscript"/>
        </w:rPr>
        <w:t>4</w:t>
      </w:r>
      <w:r>
        <w:rPr>
          <w:rFonts w:ascii="Times New Roman" w:hAnsi="Times New Roman" w:cs="Times New Roman"/>
          <w:b/>
          <w:i/>
          <w:sz w:val="24"/>
          <w:szCs w:val="24"/>
        </w:rPr>
        <w:t>H</w:t>
      </w:r>
      <w:r>
        <w:rPr>
          <w:rFonts w:ascii="Times New Roman" w:hAnsi="Times New Roman" w:cs="Times New Roman"/>
          <w:b/>
          <w:i/>
          <w:sz w:val="24"/>
          <w:szCs w:val="24"/>
          <w:vertAlign w:val="subscript"/>
        </w:rPr>
        <w:t xml:space="preserve">4 </w:t>
      </w:r>
      <w:r>
        <w:rPr>
          <w:rFonts w:ascii="Times New Roman" w:hAnsi="Times New Roman" w:cs="Times New Roman"/>
          <w:b/>
          <w:i/>
          <w:sz w:val="24"/>
          <w:szCs w:val="24"/>
        </w:rPr>
        <w:t>(1,2,3-b</w:t>
      </w:r>
      <w:r w:rsidRPr="00AD7416">
        <w:rPr>
          <w:rFonts w:ascii="Times New Roman" w:hAnsi="Times New Roman" w:cs="Times New Roman"/>
          <w:b/>
          <w:i/>
          <w:sz w:val="24"/>
          <w:szCs w:val="24"/>
        </w:rPr>
        <w:t>utatriene</w:t>
      </w:r>
      <w:r>
        <w:rPr>
          <w:rFonts w:ascii="Times New Roman" w:hAnsi="Times New Roman" w:cs="Times New Roman"/>
          <w:b/>
          <w:i/>
          <w:sz w:val="24"/>
          <w:szCs w:val="24"/>
        </w:rPr>
        <w:t>)</w:t>
      </w:r>
    </w:p>
    <w:p w14:paraId="2967B978" w14:textId="77777777" w:rsidR="00C90D38" w:rsidRPr="00001CD0"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01CD0">
        <w:rPr>
          <w:rFonts w:ascii="Times New Roman" w:hAnsi="Times New Roman" w:cs="Times New Roman"/>
          <w:sz w:val="24"/>
          <w:szCs w:val="24"/>
        </w:rPr>
        <w:t xml:space="preserve">       -0.633539   -0.000052   -0.000096</w:t>
      </w:r>
    </w:p>
    <w:p w14:paraId="0B42EF16" w14:textId="77777777" w:rsidR="00C90D38" w:rsidRPr="00001CD0"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01CD0">
        <w:rPr>
          <w:rFonts w:ascii="Times New Roman" w:hAnsi="Times New Roman" w:cs="Times New Roman"/>
          <w:sz w:val="24"/>
          <w:szCs w:val="24"/>
        </w:rPr>
        <w:t xml:space="preserve">        0.633534    0.000023   -0.000024</w:t>
      </w:r>
    </w:p>
    <w:p w14:paraId="21DAE534" w14:textId="77777777" w:rsidR="00C90D38" w:rsidRPr="00001CD0"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01CD0">
        <w:rPr>
          <w:rFonts w:ascii="Times New Roman" w:hAnsi="Times New Roman" w:cs="Times New Roman"/>
          <w:sz w:val="24"/>
          <w:szCs w:val="24"/>
        </w:rPr>
        <w:t xml:space="preserve">       -1.943320    0.000013    0.000047</w:t>
      </w:r>
    </w:p>
    <w:p w14:paraId="6597B6EF" w14:textId="77777777" w:rsidR="00C90D38" w:rsidRPr="00001CD0"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r w:rsidRPr="00001CD0">
        <w:rPr>
          <w:rFonts w:ascii="Times New Roman" w:hAnsi="Times New Roman" w:cs="Times New Roman"/>
          <w:sz w:val="24"/>
          <w:szCs w:val="24"/>
        </w:rPr>
        <w:t xml:space="preserve">        1.943321    0.000000    0.000036</w:t>
      </w:r>
    </w:p>
    <w:p w14:paraId="0851CDC3" w14:textId="77777777" w:rsidR="00C90D38" w:rsidRPr="00001CD0"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01CD0">
        <w:rPr>
          <w:rFonts w:ascii="Times New Roman" w:hAnsi="Times New Roman" w:cs="Times New Roman"/>
          <w:sz w:val="24"/>
          <w:szCs w:val="24"/>
        </w:rPr>
        <w:t xml:space="preserve">       -2.504304   -0.929020    0.000057</w:t>
      </w:r>
    </w:p>
    <w:p w14:paraId="454F6AA3" w14:textId="77777777" w:rsidR="00C90D38" w:rsidRPr="00001CD0"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01CD0">
        <w:rPr>
          <w:rFonts w:ascii="Times New Roman" w:hAnsi="Times New Roman" w:cs="Times New Roman"/>
          <w:sz w:val="24"/>
          <w:szCs w:val="24"/>
        </w:rPr>
        <w:t xml:space="preserve">       -2.504191    0.929115    0.000081</w:t>
      </w:r>
    </w:p>
    <w:p w14:paraId="12BABCEB" w14:textId="77777777" w:rsidR="00C90D38" w:rsidRPr="00001CD0"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01CD0">
        <w:rPr>
          <w:rFonts w:ascii="Times New Roman" w:hAnsi="Times New Roman" w:cs="Times New Roman"/>
          <w:sz w:val="24"/>
          <w:szCs w:val="24"/>
        </w:rPr>
        <w:t xml:space="preserve">        2.504268    0.929056    0.000029</w:t>
      </w:r>
    </w:p>
    <w:p w14:paraId="20EE44B6" w14:textId="77777777" w:rsidR="00C90D38"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w:t>
      </w:r>
      <w:r w:rsidRPr="00001CD0">
        <w:rPr>
          <w:rFonts w:ascii="Times New Roman" w:hAnsi="Times New Roman" w:cs="Times New Roman"/>
          <w:sz w:val="24"/>
          <w:szCs w:val="24"/>
        </w:rPr>
        <w:t xml:space="preserve">        2.504252   -0.929062    0.000054</w:t>
      </w:r>
    </w:p>
    <w:p w14:paraId="6FCEBC93" w14:textId="77777777" w:rsidR="00C90D38" w:rsidRDefault="00C90D38" w:rsidP="00BC2F62">
      <w:pPr>
        <w:spacing w:after="0" w:line="240" w:lineRule="auto"/>
        <w:jc w:val="both"/>
        <w:rPr>
          <w:rFonts w:ascii="Times New Roman" w:hAnsi="Times New Roman" w:cs="Times New Roman"/>
          <w:sz w:val="24"/>
          <w:szCs w:val="24"/>
        </w:rPr>
      </w:pPr>
    </w:p>
    <w:p w14:paraId="69255806" w14:textId="77777777" w:rsidR="00C90D38" w:rsidRDefault="00C90D38" w:rsidP="00BC2F62">
      <w:pPr>
        <w:spacing w:after="0" w:line="240" w:lineRule="auto"/>
        <w:jc w:val="both"/>
        <w:rPr>
          <w:rFonts w:ascii="Times New Roman" w:hAnsi="Times New Roman" w:cs="Times New Roman"/>
          <w:b/>
          <w:sz w:val="24"/>
          <w:szCs w:val="24"/>
        </w:rPr>
      </w:pPr>
      <w:r w:rsidRPr="00886FCD">
        <w:rPr>
          <w:rFonts w:ascii="Times New Roman" w:hAnsi="Times New Roman" w:cs="Times New Roman"/>
          <w:b/>
          <w:sz w:val="24"/>
          <w:szCs w:val="24"/>
        </w:rPr>
        <w:t>Frequencies</w:t>
      </w:r>
    </w:p>
    <w:p w14:paraId="58AECB80" w14:textId="77777777" w:rsidR="00C90D38" w:rsidRPr="00001CD0" w:rsidRDefault="00C90D38" w:rsidP="00BC2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01CD0">
        <w:rPr>
          <w:rFonts w:ascii="Times New Roman" w:hAnsi="Times New Roman" w:cs="Times New Roman"/>
          <w:sz w:val="24"/>
          <w:szCs w:val="24"/>
        </w:rPr>
        <w:t xml:space="preserve">221.0448             </w:t>
      </w:r>
      <w:r>
        <w:rPr>
          <w:rFonts w:ascii="Times New Roman" w:hAnsi="Times New Roman" w:cs="Times New Roman"/>
          <w:sz w:val="24"/>
          <w:szCs w:val="24"/>
        </w:rPr>
        <w:t xml:space="preserve"> </w:t>
      </w:r>
      <w:r w:rsidRPr="00001CD0">
        <w:rPr>
          <w:rFonts w:ascii="Times New Roman" w:hAnsi="Times New Roman" w:cs="Times New Roman"/>
          <w:sz w:val="24"/>
          <w:szCs w:val="24"/>
        </w:rPr>
        <w:t xml:space="preserve">  225.6155         </w:t>
      </w:r>
      <w:r>
        <w:rPr>
          <w:rFonts w:ascii="Times New Roman" w:hAnsi="Times New Roman" w:cs="Times New Roman"/>
          <w:sz w:val="24"/>
          <w:szCs w:val="24"/>
        </w:rPr>
        <w:t xml:space="preserve"> </w:t>
      </w:r>
      <w:r w:rsidRPr="00001CD0">
        <w:rPr>
          <w:rFonts w:ascii="Times New Roman" w:hAnsi="Times New Roman" w:cs="Times New Roman"/>
          <w:sz w:val="24"/>
          <w:szCs w:val="24"/>
        </w:rPr>
        <w:t xml:space="preserve">      362.6716</w:t>
      </w:r>
    </w:p>
    <w:p w14:paraId="44C1C7DD" w14:textId="77777777" w:rsidR="00C90D38" w:rsidRPr="00001CD0" w:rsidRDefault="00C90D38" w:rsidP="00BC2F62">
      <w:pPr>
        <w:spacing w:after="0" w:line="240" w:lineRule="auto"/>
        <w:jc w:val="both"/>
        <w:rPr>
          <w:rFonts w:ascii="Times New Roman" w:hAnsi="Times New Roman" w:cs="Times New Roman"/>
          <w:sz w:val="24"/>
          <w:szCs w:val="24"/>
        </w:rPr>
      </w:pPr>
      <w:r w:rsidRPr="00001CD0">
        <w:rPr>
          <w:rFonts w:ascii="Times New Roman" w:hAnsi="Times New Roman" w:cs="Times New Roman"/>
          <w:sz w:val="24"/>
          <w:szCs w:val="24"/>
        </w:rPr>
        <w:t xml:space="preserve"> </w:t>
      </w:r>
      <w:r>
        <w:rPr>
          <w:rFonts w:ascii="Times New Roman" w:hAnsi="Times New Roman" w:cs="Times New Roman"/>
          <w:sz w:val="24"/>
          <w:szCs w:val="24"/>
        </w:rPr>
        <w:t xml:space="preserve"> </w:t>
      </w:r>
      <w:r w:rsidRPr="00001CD0">
        <w:rPr>
          <w:rFonts w:ascii="Times New Roman" w:hAnsi="Times New Roman" w:cs="Times New Roman"/>
          <w:sz w:val="24"/>
          <w:szCs w:val="24"/>
        </w:rPr>
        <w:t xml:space="preserve">570.7387             </w:t>
      </w:r>
      <w:r>
        <w:rPr>
          <w:rFonts w:ascii="Times New Roman" w:hAnsi="Times New Roman" w:cs="Times New Roman"/>
          <w:sz w:val="24"/>
          <w:szCs w:val="24"/>
        </w:rPr>
        <w:t xml:space="preserve"> </w:t>
      </w:r>
      <w:r w:rsidRPr="00001CD0">
        <w:rPr>
          <w:rFonts w:ascii="Times New Roman" w:hAnsi="Times New Roman" w:cs="Times New Roman"/>
          <w:sz w:val="24"/>
          <w:szCs w:val="24"/>
        </w:rPr>
        <w:t xml:space="preserve">  782.6204        </w:t>
      </w:r>
      <w:r>
        <w:rPr>
          <w:rFonts w:ascii="Times New Roman" w:hAnsi="Times New Roman" w:cs="Times New Roman"/>
          <w:sz w:val="24"/>
          <w:szCs w:val="24"/>
        </w:rPr>
        <w:t xml:space="preserve"> </w:t>
      </w:r>
      <w:r w:rsidRPr="00001CD0">
        <w:rPr>
          <w:rFonts w:ascii="Times New Roman" w:hAnsi="Times New Roman" w:cs="Times New Roman"/>
          <w:sz w:val="24"/>
          <w:szCs w:val="24"/>
        </w:rPr>
        <w:t xml:space="preserve">       906.7813</w:t>
      </w:r>
    </w:p>
    <w:p w14:paraId="591D455F" w14:textId="77777777" w:rsidR="00C90D38" w:rsidRPr="00001CD0" w:rsidRDefault="00C90D38" w:rsidP="00BC2F62">
      <w:pPr>
        <w:spacing w:after="0" w:line="240" w:lineRule="auto"/>
        <w:jc w:val="both"/>
        <w:rPr>
          <w:rFonts w:ascii="Times New Roman" w:hAnsi="Times New Roman" w:cs="Times New Roman"/>
          <w:sz w:val="24"/>
          <w:szCs w:val="24"/>
        </w:rPr>
      </w:pPr>
      <w:r w:rsidRPr="00001CD0">
        <w:rPr>
          <w:rFonts w:ascii="Times New Roman" w:hAnsi="Times New Roman" w:cs="Times New Roman"/>
          <w:sz w:val="24"/>
          <w:szCs w:val="24"/>
        </w:rPr>
        <w:t xml:space="preserve"> </w:t>
      </w:r>
      <w:r>
        <w:rPr>
          <w:rFonts w:ascii="Times New Roman" w:hAnsi="Times New Roman" w:cs="Times New Roman"/>
          <w:sz w:val="24"/>
          <w:szCs w:val="24"/>
        </w:rPr>
        <w:t xml:space="preserve"> </w:t>
      </w:r>
      <w:r w:rsidRPr="00001CD0">
        <w:rPr>
          <w:rFonts w:ascii="Times New Roman" w:hAnsi="Times New Roman" w:cs="Times New Roman"/>
          <w:sz w:val="24"/>
          <w:szCs w:val="24"/>
        </w:rPr>
        <w:t xml:space="preserve">909.7635             </w:t>
      </w:r>
      <w:r>
        <w:rPr>
          <w:rFonts w:ascii="Times New Roman" w:hAnsi="Times New Roman" w:cs="Times New Roman"/>
          <w:sz w:val="24"/>
          <w:szCs w:val="24"/>
        </w:rPr>
        <w:t xml:space="preserve"> </w:t>
      </w:r>
      <w:r w:rsidRPr="00001CD0">
        <w:rPr>
          <w:rFonts w:ascii="Times New Roman" w:hAnsi="Times New Roman" w:cs="Times New Roman"/>
          <w:sz w:val="24"/>
          <w:szCs w:val="24"/>
        </w:rPr>
        <w:t xml:space="preserve">  911.7876              1026.8500</w:t>
      </w:r>
    </w:p>
    <w:p w14:paraId="52FB306B" w14:textId="77777777" w:rsidR="00C90D38" w:rsidRPr="00001CD0" w:rsidRDefault="00C90D38" w:rsidP="00BC2F62">
      <w:pPr>
        <w:spacing w:after="0" w:line="240" w:lineRule="auto"/>
        <w:jc w:val="both"/>
        <w:rPr>
          <w:rFonts w:ascii="Times New Roman" w:hAnsi="Times New Roman" w:cs="Times New Roman"/>
          <w:sz w:val="24"/>
          <w:szCs w:val="24"/>
        </w:rPr>
      </w:pPr>
      <w:r w:rsidRPr="00001CD0">
        <w:rPr>
          <w:rFonts w:ascii="Times New Roman" w:hAnsi="Times New Roman" w:cs="Times New Roman"/>
          <w:sz w:val="24"/>
          <w:szCs w:val="24"/>
        </w:rPr>
        <w:t>1045.8724              1409.0971              1469.6259</w:t>
      </w:r>
    </w:p>
    <w:p w14:paraId="097D49B9" w14:textId="77777777" w:rsidR="00C90D38" w:rsidRPr="00001CD0" w:rsidRDefault="00C90D38" w:rsidP="00BC2F62">
      <w:pPr>
        <w:spacing w:after="0" w:line="240" w:lineRule="auto"/>
        <w:jc w:val="both"/>
        <w:rPr>
          <w:rFonts w:ascii="Times New Roman" w:hAnsi="Times New Roman" w:cs="Times New Roman"/>
          <w:sz w:val="24"/>
          <w:szCs w:val="24"/>
        </w:rPr>
      </w:pPr>
      <w:r w:rsidRPr="00001CD0">
        <w:rPr>
          <w:rFonts w:ascii="Times New Roman" w:hAnsi="Times New Roman" w:cs="Times New Roman"/>
          <w:sz w:val="24"/>
          <w:szCs w:val="24"/>
        </w:rPr>
        <w:t>1712.2877              2248.1885              3143.8532</w:t>
      </w:r>
    </w:p>
    <w:p w14:paraId="2681F14F" w14:textId="77777777" w:rsidR="00C90D38" w:rsidRPr="008A7E2A" w:rsidRDefault="00C90D38" w:rsidP="00BC2F62">
      <w:pPr>
        <w:spacing w:after="0" w:line="240" w:lineRule="auto"/>
        <w:jc w:val="both"/>
        <w:rPr>
          <w:rFonts w:ascii="Times New Roman" w:hAnsi="Times New Roman" w:cs="Times New Roman"/>
          <w:sz w:val="24"/>
          <w:szCs w:val="24"/>
        </w:rPr>
      </w:pPr>
      <w:r w:rsidRPr="00001CD0">
        <w:rPr>
          <w:rFonts w:ascii="Times New Roman" w:hAnsi="Times New Roman" w:cs="Times New Roman"/>
          <w:sz w:val="24"/>
          <w:szCs w:val="24"/>
        </w:rPr>
        <w:t>3146.0199              3230.5441              3230.7745</w:t>
      </w:r>
    </w:p>
    <w:p w14:paraId="621338E4" w14:textId="77777777" w:rsidR="008F502F" w:rsidRDefault="008F502F" w:rsidP="00BC2F62">
      <w:pPr>
        <w:spacing w:after="0" w:line="240" w:lineRule="auto"/>
        <w:rPr>
          <w:rFonts w:ascii="Times New Roman" w:eastAsia="PMingLiU" w:hAnsi="Times New Roman" w:cs="Times New Roman"/>
          <w:kern w:val="2"/>
          <w:sz w:val="24"/>
          <w:lang w:eastAsia="zh-TW"/>
        </w:rPr>
      </w:pPr>
      <w:r>
        <w:rPr>
          <w:rFonts w:ascii="Times New Roman" w:eastAsia="PMingLiU" w:hAnsi="Times New Roman" w:cs="Times New Roman"/>
          <w:kern w:val="2"/>
          <w:sz w:val="24"/>
          <w:lang w:eastAsia="zh-TW"/>
        </w:rPr>
        <w:br w:type="page"/>
      </w:r>
    </w:p>
    <w:p w14:paraId="167A70D3" w14:textId="77777777" w:rsidR="008F502F" w:rsidRPr="003568CC" w:rsidRDefault="008F502F" w:rsidP="00BC2F62">
      <w:pPr>
        <w:spacing w:after="0" w:line="240" w:lineRule="auto"/>
        <w:jc w:val="both"/>
        <w:rPr>
          <w:rFonts w:ascii="Times New Roman" w:hAnsi="Times New Roman" w:cs="Times New Roman"/>
          <w:sz w:val="24"/>
          <w:szCs w:val="24"/>
        </w:rPr>
      </w:pPr>
      <w:r w:rsidRPr="003568CC">
        <w:rPr>
          <w:rFonts w:ascii="Times New Roman" w:hAnsi="Times New Roman" w:cs="Times New Roman"/>
          <w:sz w:val="24"/>
          <w:szCs w:val="24"/>
        </w:rPr>
        <w:t>Optimized Cartesian coordinates (Å) and vibrational frequencies (cm</w:t>
      </w:r>
      <w:r w:rsidRPr="003568CC">
        <w:rPr>
          <w:rFonts w:ascii="Times New Roman" w:hAnsi="Times New Roman" w:cs="Times New Roman"/>
          <w:sz w:val="24"/>
          <w:szCs w:val="24"/>
          <w:vertAlign w:val="superscript"/>
        </w:rPr>
        <w:t>−1</w:t>
      </w:r>
      <w:r w:rsidRPr="003568CC">
        <w:rPr>
          <w:rFonts w:ascii="Times New Roman" w:hAnsi="Times New Roman" w:cs="Times New Roman"/>
          <w:sz w:val="24"/>
          <w:szCs w:val="24"/>
        </w:rPr>
        <w:t>) for all intermediates, transition states, reactants, and products involved in the C</w:t>
      </w:r>
      <w:r w:rsidRPr="003568CC">
        <w:rPr>
          <w:rFonts w:ascii="Times New Roman" w:hAnsi="Times New Roman" w:cs="Times New Roman"/>
          <w:sz w:val="24"/>
          <w:szCs w:val="24"/>
          <w:vertAlign w:val="subscript"/>
        </w:rPr>
        <w:t>8</w:t>
      </w:r>
      <w:r w:rsidRPr="003568CC">
        <w:rPr>
          <w:rFonts w:ascii="Times New Roman" w:hAnsi="Times New Roman" w:cs="Times New Roman"/>
          <w:sz w:val="24"/>
          <w:szCs w:val="24"/>
        </w:rPr>
        <w:t>H</w:t>
      </w:r>
      <w:r w:rsidRPr="003568CC">
        <w:rPr>
          <w:rFonts w:ascii="Times New Roman" w:hAnsi="Times New Roman" w:cs="Times New Roman"/>
          <w:sz w:val="24"/>
          <w:szCs w:val="24"/>
          <w:vertAlign w:val="subscript"/>
        </w:rPr>
        <w:t>5</w:t>
      </w:r>
      <w:r w:rsidRPr="003568CC">
        <w:rPr>
          <w:rFonts w:ascii="Times New Roman" w:hAnsi="Times New Roman" w:cs="Times New Roman"/>
          <w:sz w:val="24"/>
          <w:szCs w:val="24"/>
        </w:rPr>
        <w:t xml:space="preserve"> + C</w:t>
      </w:r>
      <w:r w:rsidRPr="003568CC">
        <w:rPr>
          <w:rFonts w:ascii="Times New Roman" w:hAnsi="Times New Roman" w:cs="Times New Roman"/>
          <w:sz w:val="24"/>
          <w:szCs w:val="24"/>
          <w:vertAlign w:val="subscript"/>
        </w:rPr>
        <w:t>3</w:t>
      </w:r>
      <w:r w:rsidRPr="003568CC">
        <w:rPr>
          <w:rFonts w:ascii="Times New Roman" w:hAnsi="Times New Roman" w:cs="Times New Roman"/>
          <w:sz w:val="24"/>
          <w:szCs w:val="24"/>
        </w:rPr>
        <w:t>H</w:t>
      </w:r>
      <w:r w:rsidRPr="003568CC">
        <w:rPr>
          <w:rFonts w:ascii="Times New Roman" w:hAnsi="Times New Roman" w:cs="Times New Roman"/>
          <w:sz w:val="24"/>
          <w:szCs w:val="24"/>
          <w:vertAlign w:val="subscript"/>
        </w:rPr>
        <w:t>6</w:t>
      </w:r>
      <w:r w:rsidRPr="003568CC">
        <w:rPr>
          <w:rFonts w:ascii="Times New Roman" w:hAnsi="Times New Roman" w:cs="Times New Roman"/>
          <w:sz w:val="24"/>
          <w:szCs w:val="24"/>
        </w:rPr>
        <w:t xml:space="preserve"> reaction at the </w:t>
      </w:r>
      <w:r w:rsidRPr="003568CC">
        <w:rPr>
          <w:rFonts w:ascii="Times New Roman" w:hAnsi="Times New Roman" w:cs="Times New Roman"/>
          <w:sz w:val="24"/>
          <w:szCs w:val="24"/>
        </w:rPr>
        <w:sym w:font="Symbol" w:char="F077"/>
      </w:r>
      <w:r w:rsidRPr="003568CC">
        <w:rPr>
          <w:rFonts w:ascii="Times New Roman" w:hAnsi="Times New Roman" w:cs="Times New Roman"/>
          <w:sz w:val="24"/>
          <w:szCs w:val="24"/>
        </w:rPr>
        <w:t>B97X-D/6-311G(d,p) level.</w:t>
      </w:r>
    </w:p>
    <w:p w14:paraId="72471B00" w14:textId="77777777" w:rsidR="008F502F" w:rsidRPr="003568CC" w:rsidRDefault="008F502F" w:rsidP="00BC2F62">
      <w:pPr>
        <w:spacing w:after="0" w:line="240" w:lineRule="auto"/>
        <w:jc w:val="center"/>
        <w:rPr>
          <w:rFonts w:ascii="Times New Roman" w:hAnsi="Times New Roman" w:cs="Times New Roman"/>
          <w:b/>
          <w:i/>
          <w:sz w:val="24"/>
          <w:szCs w:val="24"/>
        </w:rPr>
      </w:pPr>
      <w:r w:rsidRPr="003568CC">
        <w:rPr>
          <w:rFonts w:ascii="Times New Roman" w:hAnsi="Times New Roman" w:cs="Times New Roman"/>
          <w:b/>
          <w:i/>
          <w:sz w:val="24"/>
          <w:szCs w:val="24"/>
        </w:rPr>
        <w:t>Reactants</w:t>
      </w:r>
    </w:p>
    <w:p w14:paraId="2CE3D2B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b/>
          <w:i/>
          <w:sz w:val="24"/>
          <w:szCs w:val="24"/>
        </w:rPr>
        <w:t>C</w:t>
      </w:r>
      <w:r w:rsidRPr="003568CC">
        <w:rPr>
          <w:rFonts w:ascii="Times New Roman" w:hAnsi="Times New Roman" w:cs="Times New Roman"/>
          <w:b/>
          <w:i/>
          <w:sz w:val="24"/>
          <w:szCs w:val="24"/>
          <w:vertAlign w:val="subscript"/>
        </w:rPr>
        <w:t>8</w:t>
      </w:r>
      <w:r w:rsidRPr="003568CC">
        <w:rPr>
          <w:rFonts w:ascii="Times New Roman" w:hAnsi="Times New Roman" w:cs="Times New Roman"/>
          <w:b/>
          <w:i/>
          <w:sz w:val="24"/>
          <w:szCs w:val="24"/>
        </w:rPr>
        <w:t>H</w:t>
      </w:r>
      <w:r w:rsidRPr="003568CC">
        <w:rPr>
          <w:rFonts w:ascii="Times New Roman" w:hAnsi="Times New Roman" w:cs="Times New Roman"/>
          <w:b/>
          <w:i/>
          <w:sz w:val="24"/>
          <w:szCs w:val="24"/>
          <w:vertAlign w:val="subscript"/>
        </w:rPr>
        <w:t>5</w:t>
      </w:r>
    </w:p>
    <w:p w14:paraId="3B17E9A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0.045775    1.219540    0.013382</w:t>
      </w:r>
    </w:p>
    <w:p w14:paraId="1F6AD14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1.426126    1.212650   -0.006714</w:t>
      </w:r>
    </w:p>
    <w:p w14:paraId="5FEC74E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2.115813   -0.000010   -0.017253</w:t>
      </w:r>
    </w:p>
    <w:p w14:paraId="0D4E8EE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1.426105   -1.212662   -0.006715</w:t>
      </w:r>
    </w:p>
    <w:p w14:paraId="19CCEF7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0.045755   -1.219531    0.013384</w:t>
      </w:r>
    </w:p>
    <w:p w14:paraId="660C516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-0.671544    0.000009    0.023596</w:t>
      </w:r>
    </w:p>
    <w:p w14:paraId="019B785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-2.068345    0.000016    0.040729</w:t>
      </w:r>
    </w:p>
    <w:p w14:paraId="44657E7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-3.340546   -0.000008   -0.055969</w:t>
      </w:r>
    </w:p>
    <w:p w14:paraId="04B1B70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-0.510694    2.148691    0.019942</w:t>
      </w:r>
    </w:p>
    <w:p w14:paraId="30C69ED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1.973361    2.147570   -0.015716</w:t>
      </w:r>
    </w:p>
    <w:p w14:paraId="4EC98E0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3.199878   -0.000024   -0.035097</w:t>
      </w:r>
    </w:p>
    <w:p w14:paraId="255990A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1.973339   -2.147581   -0.015717</w:t>
      </w:r>
    </w:p>
    <w:p w14:paraId="780F642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-0.510719   -2.148680    0.019947</w:t>
      </w:r>
    </w:p>
    <w:p w14:paraId="018143CC" w14:textId="77777777" w:rsidR="008F502F" w:rsidRPr="003568CC" w:rsidRDefault="008F502F" w:rsidP="00BC2F62">
      <w:pPr>
        <w:spacing w:after="0" w:line="240" w:lineRule="auto"/>
        <w:rPr>
          <w:rFonts w:ascii="Times New Roman" w:hAnsi="Times New Roman" w:cs="Times New Roman"/>
          <w:sz w:val="24"/>
          <w:szCs w:val="24"/>
        </w:rPr>
      </w:pPr>
    </w:p>
    <w:p w14:paraId="57129BAF"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7FEB79B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109.1212                143.9347                246.8164</w:t>
      </w:r>
    </w:p>
    <w:p w14:paraId="07A9516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390.7115                476.4153                484.9854</w:t>
      </w:r>
    </w:p>
    <w:p w14:paraId="05A5847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507.4479                629.6306                687.8436</w:t>
      </w:r>
    </w:p>
    <w:p w14:paraId="39D76FB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783.4529                788.1472                862.7349</w:t>
      </w:r>
    </w:p>
    <w:p w14:paraId="18E6B3C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 xml:space="preserve">967.3232  </w:t>
      </w:r>
      <w:r>
        <w:rPr>
          <w:rFonts w:ascii="Times New Roman" w:hAnsi="Times New Roman" w:cs="Times New Roman"/>
          <w:sz w:val="24"/>
          <w:szCs w:val="24"/>
        </w:rPr>
        <w:t xml:space="preserve">    </w:t>
      </w:r>
      <w:r w:rsidRPr="003568CC">
        <w:rPr>
          <w:rFonts w:ascii="Times New Roman" w:hAnsi="Times New Roman" w:cs="Times New Roman"/>
          <w:sz w:val="24"/>
          <w:szCs w:val="24"/>
        </w:rPr>
        <w:t xml:space="preserve">        1013.8868              1014.0002</w:t>
      </w:r>
    </w:p>
    <w:p w14:paraId="658C88E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1029.0644              1049.7885              1112.7315</w:t>
      </w:r>
    </w:p>
    <w:p w14:paraId="5B6CE00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1182.8967              1188.0328              1227.9584</w:t>
      </w:r>
    </w:p>
    <w:p w14:paraId="7ADC66A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1322.9787              1353.0819              1478.2436</w:t>
      </w:r>
    </w:p>
    <w:p w14:paraId="745A1DC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1508.7173              1612.2257              1638.8824</w:t>
      </w:r>
    </w:p>
    <w:p w14:paraId="40346B4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1988.9682              3202.8066              3213.5662</w:t>
      </w:r>
    </w:p>
    <w:p w14:paraId="3604478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3220.9948              3230.0795              3233.7590</w:t>
      </w:r>
    </w:p>
    <w:p w14:paraId="5D37E8FE" w14:textId="77777777" w:rsidR="008F502F" w:rsidRPr="003568CC" w:rsidRDefault="008F502F" w:rsidP="00BC2F62">
      <w:pPr>
        <w:spacing w:after="0" w:line="240" w:lineRule="auto"/>
        <w:rPr>
          <w:rFonts w:ascii="Times New Roman" w:hAnsi="Times New Roman" w:cs="Times New Roman"/>
          <w:b/>
          <w:i/>
          <w:sz w:val="24"/>
          <w:szCs w:val="24"/>
        </w:rPr>
      </w:pPr>
    </w:p>
    <w:p w14:paraId="44F23CE7" w14:textId="77777777" w:rsidR="008F502F" w:rsidRDefault="008F502F" w:rsidP="00BC2F62">
      <w:pPr>
        <w:spacing w:after="0" w:line="240" w:lineRule="auto"/>
        <w:rPr>
          <w:rFonts w:ascii="Times New Roman" w:hAnsi="Times New Roman" w:cs="Times New Roman"/>
          <w:b/>
          <w:i/>
          <w:sz w:val="24"/>
          <w:szCs w:val="24"/>
        </w:rPr>
      </w:pPr>
    </w:p>
    <w:p w14:paraId="1C174196" w14:textId="77777777" w:rsidR="008F502F" w:rsidRDefault="008F502F" w:rsidP="00BC2F62">
      <w:pPr>
        <w:spacing w:after="0" w:line="240" w:lineRule="auto"/>
        <w:rPr>
          <w:rFonts w:ascii="Times New Roman" w:hAnsi="Times New Roman" w:cs="Times New Roman"/>
          <w:b/>
          <w:i/>
          <w:sz w:val="24"/>
          <w:szCs w:val="24"/>
        </w:rPr>
      </w:pPr>
    </w:p>
    <w:p w14:paraId="433BDEE6" w14:textId="77777777" w:rsidR="008F502F" w:rsidRPr="003568CC" w:rsidRDefault="008F502F" w:rsidP="00BC2F62">
      <w:pPr>
        <w:spacing w:after="0" w:line="240" w:lineRule="auto"/>
        <w:rPr>
          <w:rFonts w:ascii="Times New Roman" w:hAnsi="Times New Roman" w:cs="Times New Roman"/>
          <w:b/>
          <w:i/>
          <w:sz w:val="24"/>
          <w:szCs w:val="24"/>
        </w:rPr>
      </w:pPr>
      <w:r w:rsidRPr="003568CC">
        <w:rPr>
          <w:rFonts w:ascii="Times New Roman" w:hAnsi="Times New Roman" w:cs="Times New Roman"/>
          <w:b/>
          <w:i/>
          <w:sz w:val="24"/>
          <w:szCs w:val="24"/>
        </w:rPr>
        <w:t>C</w:t>
      </w:r>
      <w:r w:rsidRPr="003568CC">
        <w:rPr>
          <w:rFonts w:ascii="Times New Roman" w:hAnsi="Times New Roman" w:cs="Times New Roman"/>
          <w:b/>
          <w:i/>
          <w:sz w:val="24"/>
          <w:szCs w:val="24"/>
          <w:vertAlign w:val="subscript"/>
        </w:rPr>
        <w:t>3</w:t>
      </w:r>
      <w:r w:rsidRPr="003568CC">
        <w:rPr>
          <w:rFonts w:ascii="Times New Roman" w:hAnsi="Times New Roman" w:cs="Times New Roman"/>
          <w:b/>
          <w:i/>
          <w:sz w:val="24"/>
          <w:szCs w:val="24"/>
        </w:rPr>
        <w:t>H</w:t>
      </w:r>
      <w:r w:rsidRPr="003568CC">
        <w:rPr>
          <w:rFonts w:ascii="Times New Roman" w:hAnsi="Times New Roman" w:cs="Times New Roman"/>
          <w:b/>
          <w:i/>
          <w:sz w:val="24"/>
          <w:szCs w:val="24"/>
          <w:vertAlign w:val="subscript"/>
        </w:rPr>
        <w:t>6</w:t>
      </w:r>
    </w:p>
    <w:p w14:paraId="6AE2FB5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-1.276382    0.221005   -0.000011</w:t>
      </w:r>
    </w:p>
    <w:p w14:paraId="20D2088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-0.134665   -0.454315   -0.000065</w:t>
      </w:r>
    </w:p>
    <w:p w14:paraId="349D487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1.230687    0.162110    0.000007</w:t>
      </w:r>
    </w:p>
    <w:p w14:paraId="10F1733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-2.235678   -0.284449    0.000197</w:t>
      </w:r>
    </w:p>
    <w:p w14:paraId="19DCEB9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-1.291429    1.307503   -0.000032</w:t>
      </w:r>
    </w:p>
    <w:p w14:paraId="4B4753C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-0.168945   -1.542399    0.000050</w:t>
      </w:r>
    </w:p>
    <w:p w14:paraId="0A64E0A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1.801146   -0.152652    0.879852</w:t>
      </w:r>
    </w:p>
    <w:p w14:paraId="5B0BB38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1.175233    1.253093   -0.000755</w:t>
      </w:r>
    </w:p>
    <w:p w14:paraId="6AF2E66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1.801836   -0.153898   -0.878900</w:t>
      </w:r>
    </w:p>
    <w:p w14:paraId="037D1B1E" w14:textId="77777777" w:rsidR="008F502F" w:rsidRPr="003568CC" w:rsidRDefault="008F502F" w:rsidP="00BC2F62">
      <w:pPr>
        <w:spacing w:after="0" w:line="240" w:lineRule="auto"/>
        <w:rPr>
          <w:rFonts w:ascii="Times New Roman" w:hAnsi="Times New Roman" w:cs="Times New Roman"/>
          <w:sz w:val="24"/>
          <w:szCs w:val="24"/>
        </w:rPr>
      </w:pPr>
    </w:p>
    <w:p w14:paraId="7185F562"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3B23A63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182.1162                433.1258                584.8547</w:t>
      </w:r>
    </w:p>
    <w:p w14:paraId="61AD52E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935.9596                946.6634                949.9833</w:t>
      </w:r>
    </w:p>
    <w:p w14:paraId="5151E1C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1028.6424              1072.0149              1195.7127</w:t>
      </w:r>
    </w:p>
    <w:p w14:paraId="4D4F46D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1328.2170              1407.9844              1453.7623</w:t>
      </w:r>
    </w:p>
    <w:p w14:paraId="755C8A4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1479.9109              1496.4392              1741.6231</w:t>
      </w:r>
    </w:p>
    <w:p w14:paraId="7A30C0A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3037.0031              3096.8473              3127.1773</w:t>
      </w:r>
    </w:p>
    <w:p w14:paraId="3B5B5C7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3147.8498              3161.1106              3240.4142</w:t>
      </w:r>
    </w:p>
    <w:p w14:paraId="3AF76267" w14:textId="77777777" w:rsidR="008F502F" w:rsidRPr="003568CC" w:rsidRDefault="008F502F" w:rsidP="00BC2F62">
      <w:pPr>
        <w:spacing w:after="0" w:line="240" w:lineRule="auto"/>
        <w:rPr>
          <w:rFonts w:ascii="Times New Roman" w:hAnsi="Times New Roman" w:cs="Times New Roman"/>
          <w:sz w:val="24"/>
          <w:szCs w:val="24"/>
        </w:rPr>
      </w:pPr>
    </w:p>
    <w:p w14:paraId="3F86D818" w14:textId="77777777" w:rsidR="008F502F" w:rsidRPr="003568CC" w:rsidRDefault="008F502F" w:rsidP="00BC2F62">
      <w:pPr>
        <w:spacing w:after="0" w:line="240" w:lineRule="auto"/>
        <w:jc w:val="center"/>
        <w:rPr>
          <w:rFonts w:ascii="Times New Roman" w:hAnsi="Times New Roman" w:cs="Times New Roman"/>
          <w:b/>
          <w:i/>
          <w:sz w:val="24"/>
          <w:szCs w:val="24"/>
        </w:rPr>
      </w:pPr>
      <w:r w:rsidRPr="003568CC">
        <w:rPr>
          <w:rFonts w:ascii="Times New Roman" w:hAnsi="Times New Roman" w:cs="Times New Roman"/>
          <w:b/>
          <w:i/>
          <w:sz w:val="24"/>
          <w:szCs w:val="24"/>
        </w:rPr>
        <w:t>Intermediates</w:t>
      </w:r>
    </w:p>
    <w:p w14:paraId="331CDFEB"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i34</w:t>
      </w:r>
    </w:p>
    <w:p w14:paraId="75C713F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1.000925    1.031664   -0.380732</w:t>
      </w:r>
    </w:p>
    <w:p w14:paraId="71568DA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2.368789    1.265085   -0.318901</w:t>
      </w:r>
    </w:p>
    <w:p w14:paraId="20860BA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3.235292    0.240453    0.038277</w:t>
      </w:r>
    </w:p>
    <w:p w14:paraId="517ABFF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2.726877   -1.021946    0.331944</w:t>
      </w:r>
    </w:p>
    <w:p w14:paraId="6D244C7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1.363045   -1.256552    0.271771</w:t>
      </w:r>
    </w:p>
    <w:p w14:paraId="2495445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0.481341   -0.230847   -0.086550</w:t>
      </w:r>
    </w:p>
    <w:p w14:paraId="0D6CC8B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-0.951234   -0.475032   -0.156518</w:t>
      </w:r>
    </w:p>
    <w:p w14:paraId="215C733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-1.780140   -1.516814   -0.113520</w:t>
      </w:r>
    </w:p>
    <w:p w14:paraId="72BCC5F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-3.085696   -0.785976   -0.281344</w:t>
      </w:r>
    </w:p>
    <w:p w14:paraId="4F029AE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-2.148422    0.473036   -0.321030</w:t>
      </w:r>
    </w:p>
    <w:p w14:paraId="31FD363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-2.365314    1.479325    0.798598</w:t>
      </w:r>
    </w:p>
    <w:p w14:paraId="5A15622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0.328466    1.832929   -0.668064</w:t>
      </w:r>
    </w:p>
    <w:p w14:paraId="01623B6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2.758786    2.249937   -0.550129</w:t>
      </w:r>
    </w:p>
    <w:p w14:paraId="308E50E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4.302684    0.422419    0.089790</w:t>
      </w:r>
    </w:p>
    <w:p w14:paraId="5EC1E63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3.399894   -1.824667    0.611790</w:t>
      </w:r>
    </w:p>
    <w:p w14:paraId="4FA9917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0.962841   -2.237534    0.503653</w:t>
      </w:r>
    </w:p>
    <w:p w14:paraId="373ECE0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-3.767187   -0.816907    0.571734</w:t>
      </w:r>
    </w:p>
    <w:p w14:paraId="7F730B8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-3.632360   -0.990599   -1.203825</w:t>
      </w:r>
    </w:p>
    <w:p w14:paraId="7B8D44B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-2.167307    0.951248   -1.306627</w:t>
      </w:r>
    </w:p>
    <w:p w14:paraId="75919C8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-1.572909    2.231901    0.811900</w:t>
      </w:r>
    </w:p>
    <w:p w14:paraId="6E2E0F7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-2.362162    0.974312    1.768775</w:t>
      </w:r>
    </w:p>
    <w:p w14:paraId="7813A217" w14:textId="77777777" w:rsidR="008F502F"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-3.323520    1.992595    0.679037</w:t>
      </w:r>
    </w:p>
    <w:p w14:paraId="243E3B2D" w14:textId="77777777" w:rsidR="008F502F" w:rsidRPr="003568CC" w:rsidRDefault="008F502F" w:rsidP="00BC2F62">
      <w:pPr>
        <w:spacing w:after="0" w:line="240" w:lineRule="auto"/>
        <w:rPr>
          <w:rFonts w:ascii="Times New Roman" w:hAnsi="Times New Roman" w:cs="Times New Roman"/>
          <w:sz w:val="24"/>
          <w:szCs w:val="24"/>
        </w:rPr>
      </w:pPr>
    </w:p>
    <w:p w14:paraId="0270F9B4"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4328256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57.8619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98.9766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136.0530</w:t>
      </w:r>
    </w:p>
    <w:p w14:paraId="762F2D3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210.2016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249.2305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267.1636</w:t>
      </w:r>
    </w:p>
    <w:p w14:paraId="0AE7920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340.4994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397.0173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416.1656</w:t>
      </w:r>
    </w:p>
    <w:p w14:paraId="70DA86D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460.4796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480.7847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615.5618</w:t>
      </w:r>
    </w:p>
    <w:p w14:paraId="0A73AD9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637.9073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693.0859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716.2702</w:t>
      </w:r>
    </w:p>
    <w:p w14:paraId="12D7386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783.8366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791.1395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853.4209</w:t>
      </w:r>
    </w:p>
    <w:p w14:paraId="659C546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871.1539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922.3945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944.5780</w:t>
      </w:r>
    </w:p>
    <w:p w14:paraId="395F1D6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981.8952              1002.2570              1021.0096</w:t>
      </w:r>
    </w:p>
    <w:p w14:paraId="10F8E44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1023.6250              1034.5861              1040.2401</w:t>
      </w:r>
    </w:p>
    <w:p w14:paraId="375A06B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1061.5721              1080.0017              1108.1485</w:t>
      </w:r>
    </w:p>
    <w:p w14:paraId="13C006D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1119.6031              1150.9845              1180.4230</w:t>
      </w:r>
    </w:p>
    <w:p w14:paraId="48D39C6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1189.9150              1211.7028              1234.7351</w:t>
      </w:r>
    </w:p>
    <w:p w14:paraId="792418F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1295.8220              1329.5314              1346.6466</w:t>
      </w:r>
    </w:p>
    <w:p w14:paraId="78DFD8F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1363.3778              1424.6407              1480.2775</w:t>
      </w:r>
    </w:p>
    <w:p w14:paraId="3E93259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1493.0909              1498.7184              1508.6155</w:t>
      </w:r>
    </w:p>
    <w:p w14:paraId="2E16E68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1538.5071              1651.2094              1677.4747</w:t>
      </w:r>
    </w:p>
    <w:p w14:paraId="3F97AC5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1717.3031              3047.6699              3058.6136</w:t>
      </w:r>
    </w:p>
    <w:p w14:paraId="38BBDF9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3079.9292              3124.5300              3130.7349</w:t>
      </w:r>
    </w:p>
    <w:p w14:paraId="1A7CCCF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3136.8612              3191.6308              3197.4017</w:t>
      </w:r>
    </w:p>
    <w:p w14:paraId="40CEF86A" w14:textId="77777777" w:rsidR="008F502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3205.9317              3213.8183              3223.3144</w:t>
      </w:r>
    </w:p>
    <w:p w14:paraId="5F1CE38E"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i35</w:t>
      </w:r>
    </w:p>
    <w:p w14:paraId="7252B1B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1.340357    1.162637    0.006442</w:t>
      </w:r>
    </w:p>
    <w:p w14:paraId="6979F38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2.723368    1.203709    0.130184</w:t>
      </w:r>
    </w:p>
    <w:p w14:paraId="0681828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3.454553    0.023812    0.167910</w:t>
      </w:r>
    </w:p>
    <w:p w14:paraId="3178424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2.796003   -1.199702    0.079774</w:t>
      </w:r>
    </w:p>
    <w:p w14:paraId="6D92F56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1.417016   -1.242875   -0.044892</w:t>
      </w:r>
    </w:p>
    <w:p w14:paraId="39DD744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0.671425   -0.059322   -0.082401</w:t>
      </w:r>
    </w:p>
    <w:p w14:paraId="7FC32F1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-0.776980   -0.094645   -0.208990</w:t>
      </w:r>
    </w:p>
    <w:p w14:paraId="7DF2A15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-1.740844   -1.007032   -0.330620</w:t>
      </w:r>
    </w:p>
    <w:p w14:paraId="602500C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-2.934167   -0.080505   -0.408628</w:t>
      </w:r>
    </w:p>
    <w:p w14:paraId="069C326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-1.822519    1.019064   -0.261868</w:t>
      </w:r>
    </w:p>
    <w:p w14:paraId="31467E4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-3.968236   -0.164241    0.698763</w:t>
      </w:r>
    </w:p>
    <w:p w14:paraId="786709A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0.772223    2.086605   -0.021722</w:t>
      </w:r>
    </w:p>
    <w:p w14:paraId="23E993A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3.229998    2.159741    0.198701</w:t>
      </w:r>
    </w:p>
    <w:p w14:paraId="52D119B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4.533609    0.055120    0.267108</w:t>
      </w:r>
    </w:p>
    <w:p w14:paraId="3AD3A0D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3.362337   -2.123860    0.109363</w:t>
      </w:r>
    </w:p>
    <w:p w14:paraId="63CD8C5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0.901407   -2.194558   -0.113707</w:t>
      </w:r>
    </w:p>
    <w:p w14:paraId="5F8E406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-3.410479   -0.065641   -1.392694</w:t>
      </w:r>
    </w:p>
    <w:p w14:paraId="6F494B8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-1.738774    1.683776   -1.126715</w:t>
      </w:r>
    </w:p>
    <w:p w14:paraId="69E2E53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-1.914880    1.597226    0.662505</w:t>
      </w:r>
    </w:p>
    <w:p w14:paraId="408035F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-4.664810    0.677354    0.646267</w:t>
      </w:r>
    </w:p>
    <w:p w14:paraId="11A2128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-3.484337   -0.153072    1.679309</w:t>
      </w:r>
    </w:p>
    <w:p w14:paraId="11AE875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-4.546146   -1.088095    0.617541</w:t>
      </w:r>
    </w:p>
    <w:p w14:paraId="6F89C49A" w14:textId="77777777" w:rsidR="008F502F" w:rsidRPr="003568CC" w:rsidRDefault="008F502F" w:rsidP="00BC2F62">
      <w:pPr>
        <w:spacing w:after="0" w:line="240" w:lineRule="auto"/>
        <w:rPr>
          <w:rFonts w:ascii="Times New Roman" w:hAnsi="Times New Roman" w:cs="Times New Roman"/>
          <w:sz w:val="24"/>
          <w:szCs w:val="24"/>
        </w:rPr>
      </w:pPr>
    </w:p>
    <w:p w14:paraId="13483F29"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55ABBB1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46.9813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77.2146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121.5784</w:t>
      </w:r>
    </w:p>
    <w:p w14:paraId="38347DB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170.7255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235.6518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329.2667</w:t>
      </w:r>
    </w:p>
    <w:p w14:paraId="50C725E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333.4193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385.8735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416.6717</w:t>
      </w:r>
    </w:p>
    <w:p w14:paraId="0305DBA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469.0015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514.9878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556.1814</w:t>
      </w:r>
    </w:p>
    <w:p w14:paraId="12C822C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636.2029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688.8431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716.6848</w:t>
      </w:r>
    </w:p>
    <w:p w14:paraId="22EB245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782.5693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797.4846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866.9566</w:t>
      </w:r>
    </w:p>
    <w:p w14:paraId="31DD9AE9" w14:textId="77777777" w:rsidR="008F502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880.5952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896.2555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935.3750</w:t>
      </w:r>
    </w:p>
    <w:p w14:paraId="1D8CA1C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947.9368              1000.1255              1022.0866</w:t>
      </w:r>
    </w:p>
    <w:p w14:paraId="3728286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1023.7668              1033.1282              1057.0663</w:t>
      </w:r>
    </w:p>
    <w:p w14:paraId="1AA3366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1067.0412              1072.9184              1117.2851</w:t>
      </w:r>
    </w:p>
    <w:p w14:paraId="026B341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1119.3302              1152.8881              1187.0521</w:t>
      </w:r>
    </w:p>
    <w:p w14:paraId="65B8FC1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1188.9581              1216.3059              1231.1125</w:t>
      </w:r>
    </w:p>
    <w:p w14:paraId="04ABD3A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1296.6354              1333.0700              1363.3635</w:t>
      </w:r>
    </w:p>
    <w:p w14:paraId="4EE286B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1367.7834              1418.0048              1464.5364</w:t>
      </w:r>
    </w:p>
    <w:p w14:paraId="6357731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1492.4426              1495.1695              1502.8357</w:t>
      </w:r>
    </w:p>
    <w:p w14:paraId="2CE764A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1541.8872              1651.4433              1678.7245</w:t>
      </w:r>
    </w:p>
    <w:p w14:paraId="440CCA4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1714.4034              3046.6335              3048.2621</w:t>
      </w:r>
    </w:p>
    <w:p w14:paraId="39B8284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3085.2828              3117.1975              3125.3016</w:t>
      </w:r>
    </w:p>
    <w:p w14:paraId="68EE37F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3131.4917              3187.0917              3192.2390</w:t>
      </w:r>
    </w:p>
    <w:p w14:paraId="15E6929F"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3201.7278              3209.8959              3219.6845</w:t>
      </w:r>
    </w:p>
    <w:p w14:paraId="49938998" w14:textId="77777777" w:rsidR="008F502F" w:rsidRDefault="008F502F" w:rsidP="00BC2F62">
      <w:pPr>
        <w:spacing w:after="0" w:line="240" w:lineRule="auto"/>
        <w:rPr>
          <w:rFonts w:ascii="Times New Roman" w:hAnsi="Times New Roman" w:cs="Times New Roman"/>
          <w:b/>
          <w:i/>
          <w:sz w:val="24"/>
          <w:szCs w:val="24"/>
        </w:rPr>
      </w:pPr>
    </w:p>
    <w:p w14:paraId="3C127006"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i31</w:t>
      </w:r>
    </w:p>
    <w:p w14:paraId="2A606DE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1.499277    1.035239   -0.543370</w:t>
      </w:r>
    </w:p>
    <w:p w14:paraId="5065C51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2.854546    1.287968   -0.390349</w:t>
      </w:r>
    </w:p>
    <w:p w14:paraId="6B479CD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3.688716    0.323373    0.163100</w:t>
      </w:r>
    </w:p>
    <w:p w14:paraId="35598E0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3.160477   -0.898321    0.564409</w:t>
      </w:r>
    </w:p>
    <w:p w14:paraId="47AA377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1.805889   -1.156965    0.415127</w:t>
      </w:r>
    </w:p>
    <w:p w14:paraId="681E044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0.959762   -0.191581   -0.141296</w:t>
      </w:r>
    </w:p>
    <w:p w14:paraId="6296046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-0.439590   -0.452752   -0.296009</w:t>
      </w:r>
    </w:p>
    <w:p w14:paraId="3033FEF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-1.615302   -0.669386   -0.428294</w:t>
      </w:r>
    </w:p>
    <w:p w14:paraId="55C94D3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-3.051352   -0.912068   -0.573632</w:t>
      </w:r>
    </w:p>
    <w:p w14:paraId="26A4A1C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-3.910949    0.251448   -0.174126</w:t>
      </w:r>
    </w:p>
    <w:p w14:paraId="14E03FB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-3.615889    1.061637    1.035964</w:t>
      </w:r>
    </w:p>
    <w:p w14:paraId="79F92E3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0.845341    1.783293   -0.975670</w:t>
      </w:r>
    </w:p>
    <w:p w14:paraId="676DD80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3.261447    2.242141   -0.705300</w:t>
      </w:r>
    </w:p>
    <w:p w14:paraId="7C066B3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4.747597    0.523067    0.281170</w:t>
      </w:r>
    </w:p>
    <w:p w14:paraId="1D4C574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3.806740   -1.653948    0.996372</w:t>
      </w:r>
    </w:p>
    <w:p w14:paraId="14BC21A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1.389908   -2.107538    0.727212</w:t>
      </w:r>
    </w:p>
    <w:p w14:paraId="10647AC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-3.308907   -1.799219    0.030366</w:t>
      </w:r>
    </w:p>
    <w:p w14:paraId="79C7267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-3.263795   -1.192292   -1.610971</w:t>
      </w:r>
    </w:p>
    <w:p w14:paraId="681AAA7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-4.888898    0.319313   -0.637827</w:t>
      </w:r>
    </w:p>
    <w:p w14:paraId="6209B8B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-2.561892    1.356704    1.071042</w:t>
      </w:r>
    </w:p>
    <w:p w14:paraId="2A014F5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-3.809504    0.494364    1.960948</w:t>
      </w:r>
    </w:p>
    <w:p w14:paraId="0F4E12F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-4.231558    1.962565    1.073511</w:t>
      </w:r>
    </w:p>
    <w:p w14:paraId="413ACE26" w14:textId="77777777" w:rsidR="008F502F" w:rsidRDefault="008F502F" w:rsidP="00BC2F62">
      <w:pPr>
        <w:spacing w:after="0" w:line="240" w:lineRule="auto"/>
        <w:rPr>
          <w:rFonts w:ascii="Times New Roman" w:hAnsi="Times New Roman" w:cs="Times New Roman"/>
          <w:b/>
          <w:sz w:val="24"/>
          <w:szCs w:val="24"/>
        </w:rPr>
      </w:pPr>
    </w:p>
    <w:p w14:paraId="08034CAB"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01A0ECD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4.6722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47.9521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61.7764</w:t>
      </w:r>
    </w:p>
    <w:p w14:paraId="15AA370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90.8337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117.8434               </w:t>
      </w:r>
      <w:r>
        <w:rPr>
          <w:rFonts w:ascii="Times New Roman" w:hAnsi="Times New Roman" w:cs="Times New Roman"/>
          <w:sz w:val="24"/>
          <w:szCs w:val="24"/>
        </w:rPr>
        <w:t xml:space="preserve"> </w:t>
      </w:r>
      <w:r w:rsidRPr="00EB515F">
        <w:rPr>
          <w:rFonts w:ascii="Times New Roman" w:hAnsi="Times New Roman" w:cs="Times New Roman"/>
          <w:sz w:val="24"/>
          <w:szCs w:val="24"/>
        </w:rPr>
        <w:t>147.3593</w:t>
      </w:r>
    </w:p>
    <w:p w14:paraId="3E0E530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263.8775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324.7006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369.5527</w:t>
      </w:r>
    </w:p>
    <w:p w14:paraId="4694E59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381.6326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410.5264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415.2092</w:t>
      </w:r>
    </w:p>
    <w:p w14:paraId="5938952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537.2422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555.3833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613.9493</w:t>
      </w:r>
    </w:p>
    <w:p w14:paraId="6ABE644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643.2433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715.7072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735.2919</w:t>
      </w:r>
    </w:p>
    <w:p w14:paraId="2519448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786.2041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868.8373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870.6221</w:t>
      </w:r>
    </w:p>
    <w:p w14:paraId="5567590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 xml:space="preserve">886.2925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950.2608         </w:t>
      </w:r>
      <w:r>
        <w:rPr>
          <w:rFonts w:ascii="Times New Roman" w:hAnsi="Times New Roman" w:cs="Times New Roman"/>
          <w:sz w:val="24"/>
          <w:szCs w:val="24"/>
        </w:rPr>
        <w:t xml:space="preserve"> </w:t>
      </w:r>
      <w:r w:rsidRPr="00EB515F">
        <w:rPr>
          <w:rFonts w:ascii="Times New Roman" w:hAnsi="Times New Roman" w:cs="Times New Roman"/>
          <w:sz w:val="24"/>
          <w:szCs w:val="24"/>
        </w:rPr>
        <w:t xml:space="preserve">      980.7203</w:t>
      </w:r>
    </w:p>
    <w:p w14:paraId="78CFDEF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999.8820              1003.3142              1022.7445</w:t>
      </w:r>
    </w:p>
    <w:p w14:paraId="59A8F5F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1024.4117              1062.7894              1098.5052</w:t>
      </w:r>
    </w:p>
    <w:p w14:paraId="41F07E3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1111.3874              1155.4144              1188.1932</w:t>
      </w:r>
    </w:p>
    <w:p w14:paraId="4226BF0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1208.8406              1229.8565              1288.5254</w:t>
      </w:r>
    </w:p>
    <w:p w14:paraId="637B281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1318.2864              1346.7635              1355.5022</w:t>
      </w:r>
    </w:p>
    <w:p w14:paraId="06BEBFB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1377.2049              1423.9439              1457.4012</w:t>
      </w:r>
    </w:p>
    <w:p w14:paraId="5ECCDD5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1479.1015              1488.0072              1488.2542</w:t>
      </w:r>
    </w:p>
    <w:p w14:paraId="7455207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1542.8321              1648.5061              1681.1614</w:t>
      </w:r>
    </w:p>
    <w:p w14:paraId="00CC1DE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2376.6008              2956.2596              2973.2754</w:t>
      </w:r>
    </w:p>
    <w:p w14:paraId="31A2D25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3063.7102              3065.3781              3124.1634</w:t>
      </w:r>
    </w:p>
    <w:p w14:paraId="4E6C6E1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3187.1436              3191.1970              3196.0622</w:t>
      </w:r>
    </w:p>
    <w:p w14:paraId="30C8FBFB"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3206.2386              3213.5954              3219.2794</w:t>
      </w:r>
    </w:p>
    <w:p w14:paraId="29779936" w14:textId="77777777" w:rsidR="008F502F" w:rsidRDefault="008F502F" w:rsidP="00BC2F62">
      <w:pPr>
        <w:spacing w:after="0" w:line="240" w:lineRule="auto"/>
        <w:rPr>
          <w:rFonts w:ascii="Times New Roman" w:hAnsi="Times New Roman" w:cs="Times New Roman"/>
          <w:b/>
          <w:i/>
          <w:sz w:val="24"/>
          <w:szCs w:val="24"/>
        </w:rPr>
      </w:pPr>
    </w:p>
    <w:p w14:paraId="6C3D7BF7"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i32</w:t>
      </w:r>
    </w:p>
    <w:p w14:paraId="0DC99A4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-1.450992    1.138832    0.369762</w:t>
      </w:r>
    </w:p>
    <w:p w14:paraId="0A30973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-2.819516    1.281671    0.272098</w:t>
      </w:r>
    </w:p>
    <w:p w14:paraId="0525273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-3.624262    0.207404   -0.113043</w:t>
      </w:r>
    </w:p>
    <w:p w14:paraId="7D5F335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-3.034797   -1.025035   -0.402138</w:t>
      </w:r>
    </w:p>
    <w:p w14:paraId="484164D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-1.668567   -1.192524   -0.311665</w:t>
      </w:r>
    </w:p>
    <w:p w14:paraId="0FC5D2C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-0.831627   -0.109335    0.078743</w:t>
      </w:r>
    </w:p>
    <w:p w14:paraId="3334449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0.533010   -0.264094    0.173504</w:t>
      </w:r>
    </w:p>
    <w:p w14:paraId="7737E09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1.798274   -0.403678    0.239554</w:t>
      </w:r>
    </w:p>
    <w:p w14:paraId="35B0FB1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3.129965   -0.295514   -0.417579</w:t>
      </w:r>
    </w:p>
    <w:p w14:paraId="619D9E8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3.014638   -0.721136    1.036626</w:t>
      </w:r>
    </w:p>
    <w:p w14:paraId="76D8C1C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3.678412    1.064212   -0.776670</w:t>
      </w:r>
    </w:p>
    <w:p w14:paraId="748F6D8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-0.828385    1.973701    0.668801</w:t>
      </w:r>
    </w:p>
    <w:p w14:paraId="3D69935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-3.272565    2.240796    0.497696</w:t>
      </w:r>
    </w:p>
    <w:p w14:paraId="1646F6A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-4.698337    0.329231   -0.186877</w:t>
      </w:r>
    </w:p>
    <w:p w14:paraId="3B705FE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-3.655525   -1.862367   -0.701524</w:t>
      </w:r>
    </w:p>
    <w:p w14:paraId="611BB32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-1.213294   -2.149764   -0.536185</w:t>
      </w:r>
    </w:p>
    <w:p w14:paraId="7EB3B1C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3.362822   -1.093597   -1.118240</w:t>
      </w:r>
    </w:p>
    <w:p w14:paraId="4EB839B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3.195440   -1.761167    1.287353</w:t>
      </w:r>
    </w:p>
    <w:p w14:paraId="0C8B2F9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3.310258   -0.004734    1.797489</w:t>
      </w:r>
    </w:p>
    <w:p w14:paraId="52AEB03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4.770669    1.041001   -0.831539</w:t>
      </w:r>
    </w:p>
    <w:p w14:paraId="12AA21F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3.388511    1.806315   -0.028168</w:t>
      </w:r>
    </w:p>
    <w:p w14:paraId="23E4E1B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3.293176    1.395769   -1.743968</w:t>
      </w:r>
    </w:p>
    <w:p w14:paraId="1EB4B234" w14:textId="77777777" w:rsidR="008F502F" w:rsidRDefault="008F502F" w:rsidP="00BC2F62">
      <w:pPr>
        <w:spacing w:after="0" w:line="240" w:lineRule="auto"/>
        <w:rPr>
          <w:rFonts w:ascii="Times New Roman" w:hAnsi="Times New Roman" w:cs="Times New Roman"/>
          <w:b/>
          <w:sz w:val="24"/>
          <w:szCs w:val="24"/>
        </w:rPr>
      </w:pPr>
    </w:p>
    <w:p w14:paraId="1525449E"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51C61F1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36.3466                66.0763                85.7938</w:t>
      </w:r>
    </w:p>
    <w:p w14:paraId="38A2957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157.3173               194.5087               221.4221</w:t>
      </w:r>
    </w:p>
    <w:p w14:paraId="504C91E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337.4084               367.0233               382.2074</w:t>
      </w:r>
    </w:p>
    <w:p w14:paraId="24853F8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413.5533               464.6604               490.9867</w:t>
      </w:r>
    </w:p>
    <w:p w14:paraId="26E3E3C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547.9259               634.6799               674.7166</w:t>
      </w:r>
    </w:p>
    <w:p w14:paraId="0FA553A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690.5880               757.6334               781.4015</w:t>
      </w:r>
    </w:p>
    <w:p w14:paraId="5487272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836.4123               854.5750               869.8626</w:t>
      </w:r>
    </w:p>
    <w:p w14:paraId="5FF4E15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901.9234               941.2830               955.5726</w:t>
      </w:r>
    </w:p>
    <w:p w14:paraId="5074F9C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989.1801              1000.5069              1002.3547</w:t>
      </w:r>
    </w:p>
    <w:p w14:paraId="32A026B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1046.4428              1051.3385              1072.1255</w:t>
      </w:r>
    </w:p>
    <w:p w14:paraId="44F9C38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1110.6529              1127.8165              1136.3151</w:t>
      </w:r>
    </w:p>
    <w:p w14:paraId="3CCFAAE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1177.9435              1179.7475              1197.5887</w:t>
      </w:r>
    </w:p>
    <w:p w14:paraId="05DB252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1305.4813              1307.0045              1349.5139</w:t>
      </w:r>
    </w:p>
    <w:p w14:paraId="432BF69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1386.5060              1423.0854              1469.1158</w:t>
      </w:r>
    </w:p>
    <w:p w14:paraId="08A0FBD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1471.9370              1493.1311              1502.7030</w:t>
      </w:r>
    </w:p>
    <w:p w14:paraId="22EB3FC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1509.7527              1595.2258              1620.3852</w:t>
      </w:r>
    </w:p>
    <w:p w14:paraId="35FA7DC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1990.1850              3041.3347              3115.7400</w:t>
      </w:r>
    </w:p>
    <w:p w14:paraId="65B6FB0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3120.5740              3122.4595              3146.6995</w:t>
      </w:r>
    </w:p>
    <w:p w14:paraId="37C911F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3185.0364              3191.1727              3205.9744</w:t>
      </w:r>
    </w:p>
    <w:p w14:paraId="37C1E839"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3210.7873              3213.0889              3217.9235</w:t>
      </w:r>
    </w:p>
    <w:p w14:paraId="24F6A9DA" w14:textId="77777777" w:rsidR="008F502F" w:rsidRDefault="008F502F" w:rsidP="00BC2F62">
      <w:pPr>
        <w:spacing w:after="0" w:line="240" w:lineRule="auto"/>
        <w:rPr>
          <w:rFonts w:ascii="Times New Roman" w:hAnsi="Times New Roman" w:cs="Times New Roman"/>
          <w:b/>
          <w:i/>
          <w:sz w:val="24"/>
          <w:szCs w:val="24"/>
        </w:rPr>
      </w:pPr>
    </w:p>
    <w:p w14:paraId="25DECD30"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i33</w:t>
      </w:r>
    </w:p>
    <w:p w14:paraId="6F727EB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1.628697    1.188702    0.115258</w:t>
      </w:r>
    </w:p>
    <w:p w14:paraId="1674B30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3.011774    1.208870    0.218948</w:t>
      </w:r>
    </w:p>
    <w:p w14:paraId="160537B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3.738439    0.027622    0.123839</w:t>
      </w:r>
    </w:p>
    <w:p w14:paraId="613719F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3.074632   -1.177074   -0.076642</w:t>
      </w:r>
    </w:p>
    <w:p w14:paraId="19EC9C5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1.691601   -1.204212   -0.181415</w:t>
      </w:r>
    </w:p>
    <w:p w14:paraId="253737A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0.953053   -0.019799   -0.085951</w:t>
      </w:r>
    </w:p>
    <w:p w14:paraId="525F17C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-0.474752   -0.041133   -0.191312</w:t>
      </w:r>
    </w:p>
    <w:p w14:paraId="251EF3E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-1.675191   -0.055446   -0.281406</w:t>
      </w:r>
    </w:p>
    <w:p w14:paraId="2F80700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-3.144436   -0.050752   -0.369020</w:t>
      </w:r>
    </w:p>
    <w:p w14:paraId="6D56F82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-3.656960    1.328484   -0.077166</w:t>
      </w:r>
    </w:p>
    <w:p w14:paraId="3C7B368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-3.753123   -1.102923    0.570281</w:t>
      </w:r>
    </w:p>
    <w:p w14:paraId="5DE6C53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1.058632    2.107165    0.189421</w:t>
      </w:r>
    </w:p>
    <w:p w14:paraId="792873F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3.524042    2.151427    0.374993</w:t>
      </w:r>
    </w:p>
    <w:p w14:paraId="1FF6CD2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4.819148    0.045964    0.206837</w:t>
      </w:r>
    </w:p>
    <w:p w14:paraId="5A2886E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3.635798   -2.101566   -0.152079</w:t>
      </w:r>
    </w:p>
    <w:p w14:paraId="5FCC989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1.170879   -2.141502   -0.337571</w:t>
      </w:r>
    </w:p>
    <w:p w14:paraId="4707EEE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-3.406458   -0.311866   -1.402082</w:t>
      </w:r>
    </w:p>
    <w:p w14:paraId="1664869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-3.621712    2.096473   -0.839757</w:t>
      </w:r>
    </w:p>
    <w:p w14:paraId="298BCF3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-3.829320    1.623978    0.951868</w:t>
      </w:r>
    </w:p>
    <w:p w14:paraId="7399E0C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-4.840012   -1.118616    0.460476</w:t>
      </w:r>
    </w:p>
    <w:p w14:paraId="7150092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-3.511726   -0.868584    1.610136</w:t>
      </w:r>
    </w:p>
    <w:p w14:paraId="267D050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-3.361676   -2.096907    0.345274</w:t>
      </w:r>
    </w:p>
    <w:p w14:paraId="25378763" w14:textId="77777777" w:rsidR="008F502F" w:rsidRDefault="008F502F" w:rsidP="00BC2F62">
      <w:pPr>
        <w:spacing w:after="0" w:line="240" w:lineRule="auto"/>
        <w:rPr>
          <w:rFonts w:ascii="Times New Roman" w:hAnsi="Times New Roman" w:cs="Times New Roman"/>
          <w:b/>
          <w:i/>
          <w:sz w:val="24"/>
          <w:szCs w:val="24"/>
        </w:rPr>
      </w:pPr>
    </w:p>
    <w:p w14:paraId="5E519543"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7AD8234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16.7567                54.5460                72.7376</w:t>
      </w:r>
    </w:p>
    <w:p w14:paraId="50CF136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163.6559               172.6515               187.7964</w:t>
      </w:r>
    </w:p>
    <w:p w14:paraId="3327DC0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250.9023               294.8368               374.0759</w:t>
      </w:r>
    </w:p>
    <w:p w14:paraId="1B31370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414.2691               415.7107               457.3466</w:t>
      </w:r>
    </w:p>
    <w:p w14:paraId="4A183D9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518.1501               553.2107               574.7882</w:t>
      </w:r>
    </w:p>
    <w:p w14:paraId="1EFF98F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609.8111               642.5141               715.2494</w:t>
      </w:r>
    </w:p>
    <w:p w14:paraId="4E9CA7D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716.9763               787.4460               861.0120</w:t>
      </w:r>
    </w:p>
    <w:p w14:paraId="6ADF574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873.9477               929.5895               951.8726</w:t>
      </w:r>
    </w:p>
    <w:p w14:paraId="1523B11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971.4223              1006.2527              1023.7951</w:t>
      </w:r>
    </w:p>
    <w:p w14:paraId="154D435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1024.9892              1056.3304              1068.2058</w:t>
      </w:r>
    </w:p>
    <w:p w14:paraId="501CB90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1110.7940              1139.3211              1180.4512</w:t>
      </w:r>
    </w:p>
    <w:p w14:paraId="78F3B86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1186.1784              1211.6585              1287.1379</w:t>
      </w:r>
    </w:p>
    <w:p w14:paraId="38F7413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1317.2344              1324.8997              1335.7367</w:t>
      </w:r>
    </w:p>
    <w:p w14:paraId="008D61C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1356.1206              1410.5010              1458.3937</w:t>
      </w:r>
    </w:p>
    <w:p w14:paraId="4AEDBD4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1486.9704              1494.1775              1506.9274</w:t>
      </w:r>
    </w:p>
    <w:p w14:paraId="1D8240E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1543.2028              1646.7520              1680.2167</w:t>
      </w:r>
    </w:p>
    <w:p w14:paraId="2900BE8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2365.2987              3033.4758              3052.6092</w:t>
      </w:r>
    </w:p>
    <w:p w14:paraId="1C99138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3132.4133              3143.2657              3156.1537</w:t>
      </w:r>
    </w:p>
    <w:p w14:paraId="378E485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3192.2361              3201.5622              3211.4837</w:t>
      </w:r>
    </w:p>
    <w:p w14:paraId="687A94A3"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3219.2935              3224.7042              3272.4282</w:t>
      </w:r>
    </w:p>
    <w:p w14:paraId="41A5194A" w14:textId="77777777" w:rsidR="008F502F" w:rsidRDefault="008F502F" w:rsidP="00BC2F62">
      <w:pPr>
        <w:spacing w:after="0" w:line="240" w:lineRule="auto"/>
        <w:rPr>
          <w:rFonts w:ascii="Times New Roman" w:hAnsi="Times New Roman" w:cs="Times New Roman"/>
          <w:b/>
          <w:i/>
          <w:sz w:val="24"/>
          <w:szCs w:val="24"/>
        </w:rPr>
      </w:pPr>
    </w:p>
    <w:p w14:paraId="75C8112F"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i96</w:t>
      </w:r>
    </w:p>
    <w:p w14:paraId="1748281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1.697874   -1.209832   -0.000006</w:t>
      </w:r>
    </w:p>
    <w:p w14:paraId="4636E97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3.082654   -1.203599    0.000002</w:t>
      </w:r>
    </w:p>
    <w:p w14:paraId="43A7AF1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3.781477    0.000002    0.000008</w:t>
      </w:r>
    </w:p>
    <w:p w14:paraId="12F58B1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3.082652    1.203601    0.000006</w:t>
      </w:r>
    </w:p>
    <w:p w14:paraId="70E56A2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1.697871    1.209831   -0.000002</w:t>
      </w:r>
    </w:p>
    <w:p w14:paraId="2C26965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0.980689   -0.000002   -0.000007</w:t>
      </w:r>
    </w:p>
    <w:p w14:paraId="5F6158C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-0.431657   -0.000003   -0.000012</w:t>
      </w:r>
    </w:p>
    <w:p w14:paraId="34986CD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-1.659330   -0.000003   -0.000010</w:t>
      </w:r>
    </w:p>
    <w:p w14:paraId="5695438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-3.023273   -0.000001   -0.000006</w:t>
      </w:r>
    </w:p>
    <w:p w14:paraId="374DA6A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-3.798410   -1.283449    0.000009</w:t>
      </w:r>
    </w:p>
    <w:p w14:paraId="38FF4F7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-3.798402    1.283452    0.000003</w:t>
      </w:r>
    </w:p>
    <w:p w14:paraId="3598C9F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1.151891   -2.145753   -0.000010</w:t>
      </w:r>
    </w:p>
    <w:p w14:paraId="418A0AD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3.622034   -2.144080    0.000003</w:t>
      </w:r>
    </w:p>
    <w:p w14:paraId="67CE8D5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4.865409    0.000003    0.000014</w:t>
      </w:r>
    </w:p>
    <w:p w14:paraId="7A11BF2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3.622029    2.144083    0.000010</w:t>
      </w:r>
    </w:p>
    <w:p w14:paraId="15E07A3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1.151886    2.145750   -0.000003</w:t>
      </w:r>
    </w:p>
    <w:p w14:paraId="5FBC770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-4.450690   -1.339930    0.880262</w:t>
      </w:r>
    </w:p>
    <w:p w14:paraId="5C3011F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-3.141604   -2.153368   -0.000038</w:t>
      </w:r>
    </w:p>
    <w:p w14:paraId="3B2E7F0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-4.450782   -1.339898   -0.880176</w:t>
      </w:r>
    </w:p>
    <w:p w14:paraId="01CB4BB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-4.450705    1.339929    0.880239</w:t>
      </w:r>
    </w:p>
    <w:p w14:paraId="6F256D9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-4.450751    1.339915   -0.880199</w:t>
      </w:r>
    </w:p>
    <w:p w14:paraId="09EA5B8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-3.141592    2.153367   -0.000020</w:t>
      </w:r>
    </w:p>
    <w:p w14:paraId="7EC72063" w14:textId="77777777" w:rsidR="008F502F" w:rsidRDefault="008F502F" w:rsidP="00BC2F62">
      <w:pPr>
        <w:spacing w:after="0" w:line="240" w:lineRule="auto"/>
        <w:rPr>
          <w:rFonts w:ascii="Times New Roman" w:hAnsi="Times New Roman" w:cs="Times New Roman"/>
          <w:b/>
          <w:sz w:val="24"/>
          <w:szCs w:val="24"/>
        </w:rPr>
      </w:pPr>
    </w:p>
    <w:p w14:paraId="383272F2"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027086D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39.0167                51.2384                51.6060</w:t>
      </w:r>
    </w:p>
    <w:p w14:paraId="31F24A5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72.5408                91.5071               170.2383</w:t>
      </w:r>
    </w:p>
    <w:p w14:paraId="371AA9B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219.5539               274.2307               328.6938</w:t>
      </w:r>
    </w:p>
    <w:p w14:paraId="14EDFEF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413.0241               429.4774               449.1673</w:t>
      </w:r>
    </w:p>
    <w:p w14:paraId="095A2A2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499.8976               522.3865               603.9373</w:t>
      </w:r>
    </w:p>
    <w:p w14:paraId="630F383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640.4490               679.8405               704.2588</w:t>
      </w:r>
    </w:p>
    <w:p w14:paraId="59ED467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772.1710               844.2504               858.1572</w:t>
      </w:r>
    </w:p>
    <w:p w14:paraId="7EB60A7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931.9707               964.8403               969.7461</w:t>
      </w:r>
    </w:p>
    <w:p w14:paraId="28BB738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996.2856              1010.2504              1011.8081</w:t>
      </w:r>
    </w:p>
    <w:p w14:paraId="3A4B0FC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1022.4068              1058.5473              1061.3409</w:t>
      </w:r>
    </w:p>
    <w:p w14:paraId="6CA91F0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1111.3457              1184.7533              1200.7021</w:t>
      </w:r>
    </w:p>
    <w:p w14:paraId="2F194D2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1227.0957              1251.6286              1313.6578</w:t>
      </w:r>
    </w:p>
    <w:p w14:paraId="78B1AEC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1355.1163              1401.7978              1411.1997</w:t>
      </w:r>
    </w:p>
    <w:p w14:paraId="5389F6E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1433.4414              1471.8257              1474.3778</w:t>
      </w:r>
    </w:p>
    <w:p w14:paraId="6ED2F9F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1483.6560              1490.6413              1508.0607</w:t>
      </w:r>
    </w:p>
    <w:p w14:paraId="2ECCCCC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1554.0063              1629.7195              1656.6914</w:t>
      </w:r>
    </w:p>
    <w:p w14:paraId="01D8C9E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2089.4619              3015.9446              3019.4790</w:t>
      </w:r>
    </w:p>
    <w:p w14:paraId="74C78EE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3068.3462              3068.4990              3145.0409</w:t>
      </w:r>
    </w:p>
    <w:p w14:paraId="26C2B6F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3146.4938              3194.3208              3202.1002</w:t>
      </w:r>
    </w:p>
    <w:p w14:paraId="16F15023" w14:textId="77777777" w:rsidR="008F502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3213.4921              3219.8389              3226.1729</w:t>
      </w:r>
    </w:p>
    <w:p w14:paraId="429C099C" w14:textId="77777777" w:rsidR="008F502F" w:rsidRDefault="008F502F" w:rsidP="00BC2F62">
      <w:pPr>
        <w:spacing w:after="0" w:line="240" w:lineRule="auto"/>
        <w:rPr>
          <w:rFonts w:ascii="Times New Roman" w:hAnsi="Times New Roman" w:cs="Times New Roman"/>
          <w:b/>
          <w:i/>
          <w:sz w:val="24"/>
          <w:szCs w:val="24"/>
        </w:rPr>
      </w:pPr>
    </w:p>
    <w:p w14:paraId="772976AB"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i36</w:t>
      </w:r>
    </w:p>
    <w:p w14:paraId="0CBA658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0.957968    0.699567   -0.885701</w:t>
      </w:r>
    </w:p>
    <w:p w14:paraId="65D592A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2.342132    0.590207   -0.898606</w:t>
      </w:r>
    </w:p>
    <w:p w14:paraId="4D67193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2.979800   -0.298215   -0.040884</w:t>
      </w:r>
    </w:p>
    <w:p w14:paraId="073FD81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2.225037   -1.078455    0.826303</w:t>
      </w:r>
    </w:p>
    <w:p w14:paraId="37525E5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0.840512   -0.968838    0.838396</w:t>
      </w:r>
    </w:p>
    <w:p w14:paraId="6DF959C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0.193310   -0.076929   -0.014814</w:t>
      </w:r>
    </w:p>
    <w:p w14:paraId="11F75B3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-1.300818    0.034606   -0.012091</w:t>
      </w:r>
    </w:p>
    <w:p w14:paraId="597391D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-1.999457   -1.102374   -0.226974</w:t>
      </w:r>
    </w:p>
    <w:p w14:paraId="41ADDF4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-2.669464   -2.186140   -0.474682</w:t>
      </w:r>
    </w:p>
    <w:p w14:paraId="465BBDA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-1.951694    1.257895    0.205670</w:t>
      </w:r>
    </w:p>
    <w:p w14:paraId="48866F4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-1.293543    2.549298    0.559707</w:t>
      </w:r>
    </w:p>
    <w:p w14:paraId="6866D91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0.460407    1.385507   -1.562680</w:t>
      </w:r>
    </w:p>
    <w:p w14:paraId="4CA253D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2.924145    1.197353   -1.582859</w:t>
      </w:r>
    </w:p>
    <w:p w14:paraId="0A764F5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4.060390   -0.384979   -0.051007</w:t>
      </w:r>
    </w:p>
    <w:p w14:paraId="77CDC0D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2.715599   -1.774358    1.497595</w:t>
      </w:r>
    </w:p>
    <w:p w14:paraId="2B6B35C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0.249965   -1.577728    1.514077</w:t>
      </w:r>
    </w:p>
    <w:p w14:paraId="4AFB902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-2.978983   -2.864191    0.319141</w:t>
      </w:r>
    </w:p>
    <w:p w14:paraId="2FD6E99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-2.948624   -2.463818   -1.490306</w:t>
      </w:r>
    </w:p>
    <w:p w14:paraId="62CCE8A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-3.035099    1.252390    0.137347</w:t>
      </w:r>
    </w:p>
    <w:p w14:paraId="6A06267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-1.339131    3.266264   -0.270609</w:t>
      </w:r>
    </w:p>
    <w:p w14:paraId="08FF386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-0.243965    2.419190    0.827232</w:t>
      </w:r>
    </w:p>
    <w:p w14:paraId="422329E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-1.807399    3.020631    1.404136</w:t>
      </w:r>
    </w:p>
    <w:p w14:paraId="5A0B20AA" w14:textId="77777777" w:rsidR="008F502F" w:rsidRDefault="008F502F" w:rsidP="00BC2F62">
      <w:pPr>
        <w:spacing w:after="0" w:line="240" w:lineRule="auto"/>
        <w:rPr>
          <w:rFonts w:ascii="Times New Roman" w:hAnsi="Times New Roman" w:cs="Times New Roman"/>
          <w:b/>
          <w:sz w:val="24"/>
          <w:szCs w:val="24"/>
        </w:rPr>
      </w:pPr>
    </w:p>
    <w:p w14:paraId="77F0F7DD"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7261DEE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45.3328                88.8365               100.8724</w:t>
      </w:r>
    </w:p>
    <w:p w14:paraId="2FB058D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122.0751               153.6183               180.6790</w:t>
      </w:r>
    </w:p>
    <w:p w14:paraId="1B4D411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227.7370               274.2369               415.8440</w:t>
      </w:r>
    </w:p>
    <w:p w14:paraId="7DC6FB6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420.8629               441.2626               506.0003</w:t>
      </w:r>
    </w:p>
    <w:p w14:paraId="55A7756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534.4453               595.7668               607.7610</w:t>
      </w:r>
    </w:p>
    <w:p w14:paraId="145012A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641.1544               716.3123               725.6052</w:t>
      </w:r>
    </w:p>
    <w:p w14:paraId="5EE7DAB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728.5987               791.6020               881.1493</w:t>
      </w:r>
    </w:p>
    <w:p w14:paraId="7FBEA71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902.7781               947.3642               959.3584</w:t>
      </w:r>
    </w:p>
    <w:p w14:paraId="501C62C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982.5115              1009.7605              1019.3548</w:t>
      </w:r>
    </w:p>
    <w:p w14:paraId="6C05AB2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1024.0635              1025.8223              1060.0756</w:t>
      </w:r>
    </w:p>
    <w:p w14:paraId="3084E37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1076.3607              1113.6268              1134.3317</w:t>
      </w:r>
    </w:p>
    <w:p w14:paraId="751751D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1185.7389              1199.2228              1210.9628</w:t>
      </w:r>
    </w:p>
    <w:p w14:paraId="1AAB06B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1322.9407              1353.1085              1356.2471</w:t>
      </w:r>
    </w:p>
    <w:p w14:paraId="2E2C4B4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1412.0681              1427.3573              1451.7804</w:t>
      </w:r>
    </w:p>
    <w:p w14:paraId="7451C01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1481.8282              1489.7421              1505.4768</w:t>
      </w:r>
    </w:p>
    <w:p w14:paraId="7F43C4A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1543.6380              1655.0321              1681.0628</w:t>
      </w:r>
    </w:p>
    <w:p w14:paraId="65DCAD8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1927.6785              3019.2690              3073.2745</w:t>
      </w:r>
    </w:p>
    <w:p w14:paraId="5DF948E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3097.8803              3140.4727              3168.1913</w:t>
      </w:r>
    </w:p>
    <w:p w14:paraId="3F6E258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3185.9919              3189.1754              3195.3239</w:t>
      </w:r>
    </w:p>
    <w:p w14:paraId="7FA35A13"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3203.9527              3211.7222              3220.8391</w:t>
      </w:r>
    </w:p>
    <w:p w14:paraId="38C39286" w14:textId="77777777" w:rsidR="008F502F" w:rsidRDefault="008F502F" w:rsidP="00BC2F62">
      <w:pPr>
        <w:spacing w:after="0" w:line="240" w:lineRule="auto"/>
        <w:rPr>
          <w:rFonts w:ascii="Times New Roman" w:hAnsi="Times New Roman" w:cs="Times New Roman"/>
          <w:b/>
          <w:i/>
          <w:sz w:val="24"/>
          <w:szCs w:val="24"/>
        </w:rPr>
      </w:pPr>
    </w:p>
    <w:p w14:paraId="41D8EFD4"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i37</w:t>
      </w:r>
    </w:p>
    <w:p w14:paraId="3A7566F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0.787329    0.144461    1.248691</w:t>
      </w:r>
    </w:p>
    <w:p w14:paraId="44FCE2F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2.086424   -0.266413    1.220255</w:t>
      </w:r>
    </w:p>
    <w:p w14:paraId="349CA6A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2.763733   -0.483515    0.000001</w:t>
      </w:r>
    </w:p>
    <w:p w14:paraId="78B31F7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2.086425   -0.266414   -1.220254</w:t>
      </w:r>
    </w:p>
    <w:p w14:paraId="0ACB62F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0.787330    0.144461   -1.248691</w:t>
      </w:r>
    </w:p>
    <w:p w14:paraId="37A14B7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0.035096    0.369745    0.000000</w:t>
      </w:r>
    </w:p>
    <w:p w14:paraId="41D8FFF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-1.466693    0.071939    0.000001</w:t>
      </w:r>
    </w:p>
    <w:p w14:paraId="3CE0FB4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-1.080104    1.418488    0.000001</w:t>
      </w:r>
    </w:p>
    <w:p w14:paraId="1E159EE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-1.319467    2.716411   -0.000002</w:t>
      </w:r>
    </w:p>
    <w:p w14:paraId="3E7CD26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-2.342978   -0.917594    0.000003</w:t>
      </w:r>
    </w:p>
    <w:p w14:paraId="55A0FA9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-1.956900   -2.363134   -0.000002</w:t>
      </w:r>
    </w:p>
    <w:p w14:paraId="1BBA0A5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0.270210    0.311094    2.187105</w:t>
      </w:r>
    </w:p>
    <w:p w14:paraId="4B2A4CE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2.611467   -0.428399    2.155869</w:t>
      </w:r>
    </w:p>
    <w:p w14:paraId="30D5B38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3.796418   -0.809058    0.000001</w:t>
      </w:r>
    </w:p>
    <w:p w14:paraId="1154376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2.611468   -0.428401   -2.155868</w:t>
      </w:r>
    </w:p>
    <w:p w14:paraId="66DF291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0.270212    0.311093   -2.187106</w:t>
      </w:r>
    </w:p>
    <w:p w14:paraId="1A381EB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-2.334044    3.101150   -0.000001</w:t>
      </w:r>
    </w:p>
    <w:p w14:paraId="75FE1CC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-0.504065    3.430812   -0.000004</w:t>
      </w:r>
    </w:p>
    <w:p w14:paraId="30A2EC2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-3.404317   -0.676361    0.000009</w:t>
      </w:r>
    </w:p>
    <w:p w14:paraId="7549DFA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-2.363373   -2.872154    0.879785</w:t>
      </w:r>
    </w:p>
    <w:p w14:paraId="2E158A1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-0.871716   -2.478225   -0.000032</w:t>
      </w:r>
    </w:p>
    <w:p w14:paraId="0B607E5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-2.363420   -2.872159   -0.879765</w:t>
      </w:r>
    </w:p>
    <w:p w14:paraId="0FDB7021" w14:textId="77777777" w:rsidR="008F502F" w:rsidRDefault="008F502F" w:rsidP="00BC2F62">
      <w:pPr>
        <w:spacing w:after="0" w:line="240" w:lineRule="auto"/>
        <w:rPr>
          <w:rFonts w:ascii="Times New Roman" w:hAnsi="Times New Roman" w:cs="Times New Roman"/>
          <w:b/>
          <w:sz w:val="24"/>
          <w:szCs w:val="24"/>
        </w:rPr>
      </w:pPr>
    </w:p>
    <w:p w14:paraId="70694F04"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1309530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52.8046                82.4971               127.6556</w:t>
      </w:r>
    </w:p>
    <w:p w14:paraId="67C2EFB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139.0540               142.2953               204.4943</w:t>
      </w:r>
    </w:p>
    <w:p w14:paraId="3C72ED7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227.3236               375.6400               386.2374</w:t>
      </w:r>
    </w:p>
    <w:p w14:paraId="200D9C1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442.0708               446.8855               525.1214</w:t>
      </w:r>
    </w:p>
    <w:p w14:paraId="452AFE3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571.2721               596.9730               606.5424</w:t>
      </w:r>
    </w:p>
    <w:p w14:paraId="1D67839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648.3920               708.9963               715.1897</w:t>
      </w:r>
    </w:p>
    <w:p w14:paraId="272FD1C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754.7626               787.8244               825.8154</w:t>
      </w:r>
    </w:p>
    <w:p w14:paraId="708FB9A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844.6286               855.9304               929.5686</w:t>
      </w:r>
    </w:p>
    <w:p w14:paraId="54D206E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972.7272               985.5739               987.1341</w:t>
      </w:r>
    </w:p>
    <w:p w14:paraId="185F671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1003.7832              1024.7175              1065.2928</w:t>
      </w:r>
    </w:p>
    <w:p w14:paraId="1F03C14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1086.3180              1099.4702              1129.3264</w:t>
      </w:r>
    </w:p>
    <w:p w14:paraId="6E1A1F9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1146.4593              1147.4206              1214.1540</w:t>
      </w:r>
    </w:p>
    <w:p w14:paraId="7B3B1EE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1296.9739              1328.5489              1332.5597</w:t>
      </w:r>
    </w:p>
    <w:p w14:paraId="261C5F9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1417.2632              1420.7408              1447.1713</w:t>
      </w:r>
    </w:p>
    <w:p w14:paraId="298C63E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1468.3351              1480.6130              1495.4321</w:t>
      </w:r>
    </w:p>
    <w:p w14:paraId="09E136F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1557.6841              1616.1901              1718.8660</w:t>
      </w:r>
    </w:p>
    <w:p w14:paraId="20055A8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1925.6631              3044.6651              3104.4567</w:t>
      </w:r>
    </w:p>
    <w:p w14:paraId="086D94A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3139.1389              3155.2499              3156.2572</w:t>
      </w:r>
    </w:p>
    <w:p w14:paraId="6EEC8E5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3185.6091              3188.6259              3206.2685</w:t>
      </w:r>
    </w:p>
    <w:p w14:paraId="041D072F"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3208.6286              3221.1574              3247.7962</w:t>
      </w:r>
    </w:p>
    <w:p w14:paraId="68A94175" w14:textId="77777777" w:rsidR="008F502F" w:rsidRDefault="008F502F" w:rsidP="00BC2F62">
      <w:pPr>
        <w:spacing w:after="0" w:line="240" w:lineRule="auto"/>
        <w:rPr>
          <w:rFonts w:ascii="Times New Roman" w:hAnsi="Times New Roman" w:cs="Times New Roman"/>
          <w:b/>
          <w:i/>
          <w:sz w:val="24"/>
          <w:szCs w:val="24"/>
        </w:rPr>
      </w:pPr>
    </w:p>
    <w:p w14:paraId="404105DD"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i39</w:t>
      </w:r>
    </w:p>
    <w:p w14:paraId="198AB96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1.122178    0.879114   -0.650444</w:t>
      </w:r>
    </w:p>
    <w:p w14:paraId="79F6FD7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2.504228    0.761061   -0.558469</w:t>
      </w:r>
    </w:p>
    <w:p w14:paraId="136639F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3.084747   -0.320144    0.095565</w:t>
      </w:r>
    </w:p>
    <w:p w14:paraId="53CA5EB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2.271944   -1.306015    0.661503</w:t>
      </w:r>
    </w:p>
    <w:p w14:paraId="15A0963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0.918672   -1.135696    0.535833</w:t>
      </w:r>
    </w:p>
    <w:p w14:paraId="4CAF2F2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0.273650   -0.081921   -0.078749</w:t>
      </w:r>
    </w:p>
    <w:p w14:paraId="77B15C2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-1.209055   -0.013458   -0.164446</w:t>
      </w:r>
    </w:p>
    <w:p w14:paraId="6A288A8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-1.876773   -1.277792   -0.543927</w:t>
      </w:r>
    </w:p>
    <w:p w14:paraId="305802F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-1.915939    1.098770    0.079459</w:t>
      </w:r>
    </w:p>
    <w:p w14:paraId="3B776D7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-3.009033   -1.732627   -0.014577</w:t>
      </w:r>
    </w:p>
    <w:p w14:paraId="6FB03C7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-1.410353    2.415641    0.582837</w:t>
      </w:r>
    </w:p>
    <w:p w14:paraId="570D465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0.683729    1.714796   -1.185550</w:t>
      </w:r>
    </w:p>
    <w:p w14:paraId="3350B45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3.135061    1.517815   -1.010526</w:t>
      </w:r>
    </w:p>
    <w:p w14:paraId="3A23A96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4.163833   -0.405721    0.163317</w:t>
      </w:r>
    </w:p>
    <w:p w14:paraId="0525A91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2.700529   -2.161786    1.171032</w:t>
      </w:r>
    </w:p>
    <w:p w14:paraId="10D36E7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-1.365893   -1.874080   -1.297088</w:t>
      </w:r>
    </w:p>
    <w:p w14:paraId="1A4229D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-2.989098    1.039571   -0.086493</w:t>
      </w:r>
    </w:p>
    <w:p w14:paraId="774C100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-3.515891   -1.199621    0.783665</w:t>
      </w:r>
    </w:p>
    <w:p w14:paraId="3C10684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-3.454893   -2.660359   -0.354529</w:t>
      </w:r>
    </w:p>
    <w:p w14:paraId="5C7CAC5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-1.417193    3.173576   -0.208514</w:t>
      </w:r>
    </w:p>
    <w:p w14:paraId="35EBF22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-0.397510    2.349292    0.982135</w:t>
      </w:r>
    </w:p>
    <w:p w14:paraId="37B486C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-2.068274    2.784920    1.375040</w:t>
      </w:r>
    </w:p>
    <w:p w14:paraId="23A328E8" w14:textId="77777777" w:rsidR="008F502F" w:rsidRDefault="008F502F" w:rsidP="00BC2F62">
      <w:pPr>
        <w:spacing w:after="0" w:line="240" w:lineRule="auto"/>
        <w:rPr>
          <w:rFonts w:ascii="Times New Roman" w:hAnsi="Times New Roman" w:cs="Times New Roman"/>
          <w:b/>
          <w:sz w:val="24"/>
          <w:szCs w:val="24"/>
        </w:rPr>
      </w:pPr>
    </w:p>
    <w:p w14:paraId="456510FE"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5149A96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48.8074                94.6584               107.6253</w:t>
      </w:r>
    </w:p>
    <w:p w14:paraId="11F4B90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166.0373               210.5672               217.2312</w:t>
      </w:r>
    </w:p>
    <w:p w14:paraId="746BD90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253.1530               317.5382               375.6441</w:t>
      </w:r>
    </w:p>
    <w:p w14:paraId="6871A8F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425.7865               456.4925               493.9074</w:t>
      </w:r>
    </w:p>
    <w:p w14:paraId="6B6B502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576.8512               628.9330               640.8511</w:t>
      </w:r>
    </w:p>
    <w:p w14:paraId="0EEF259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713.5398               736.9319               738.8617</w:t>
      </w:r>
    </w:p>
    <w:p w14:paraId="0781CC8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771.9188               879.0138               891.6234</w:t>
      </w:r>
    </w:p>
    <w:p w14:paraId="1990132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957.1809               961.6249               971.2142</w:t>
      </w:r>
    </w:p>
    <w:p w14:paraId="473AF31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997.5143              1008.4120              1021.0479</w:t>
      </w:r>
    </w:p>
    <w:p w14:paraId="3B8D91B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1034.6262              1059.6879              1076.1905</w:t>
      </w:r>
    </w:p>
    <w:p w14:paraId="411C5F8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1132.8562              1143.6108              1148.0443</w:t>
      </w:r>
    </w:p>
    <w:p w14:paraId="788927B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1180.4053              1237.6550              1284.5117</w:t>
      </w:r>
    </w:p>
    <w:p w14:paraId="40C56C6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1325.6258              1330.4238              1386.8240</w:t>
      </w:r>
    </w:p>
    <w:p w14:paraId="70DB711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1426.8266              1453.1137              1458.2521</w:t>
      </w:r>
    </w:p>
    <w:p w14:paraId="2D8DA35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1491.4082              1494.2085              1501.1562</w:t>
      </w:r>
    </w:p>
    <w:p w14:paraId="2DC03EB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1606.3195              1665.4309              1715.0232</w:t>
      </w:r>
    </w:p>
    <w:p w14:paraId="43329A7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1733.0073              3041.6338              3098.6975</w:t>
      </w:r>
    </w:p>
    <w:p w14:paraId="075DAD7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3143.0592              3149.8666              3166.1132</w:t>
      </w:r>
    </w:p>
    <w:p w14:paraId="2FD471F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3171.5922              3188.2841              3197.2949</w:t>
      </w:r>
    </w:p>
    <w:p w14:paraId="0424F25E"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3206.5495              3218.8033              3244.2325</w:t>
      </w:r>
    </w:p>
    <w:p w14:paraId="1872A744" w14:textId="77777777" w:rsidR="008F502F" w:rsidRDefault="008F502F" w:rsidP="00BC2F62">
      <w:pPr>
        <w:spacing w:after="0" w:line="240" w:lineRule="auto"/>
        <w:rPr>
          <w:rFonts w:ascii="Times New Roman" w:hAnsi="Times New Roman" w:cs="Times New Roman"/>
          <w:sz w:val="24"/>
          <w:szCs w:val="24"/>
        </w:rPr>
      </w:pPr>
    </w:p>
    <w:p w14:paraId="01878824"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i42</w:t>
      </w:r>
    </w:p>
    <w:p w14:paraId="477E758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0.818353   -0.567650    1.025740</w:t>
      </w:r>
    </w:p>
    <w:p w14:paraId="59700C4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2.208558   -0.605968    1.013312</w:t>
      </w:r>
    </w:p>
    <w:p w14:paraId="3A938FE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2.924586   -0.045185   -0.038322</w:t>
      </w:r>
    </w:p>
    <w:p w14:paraId="4A046CC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2.244222    0.566750   -1.094454</w:t>
      </w:r>
    </w:p>
    <w:p w14:paraId="26CE02A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0.875229    0.573888   -1.025136</w:t>
      </w:r>
    </w:p>
    <w:p w14:paraId="4848C43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0.104260    0.031131   -0.021247</w:t>
      </w:r>
    </w:p>
    <w:p w14:paraId="2A9D56D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-1.386196    0.077648   -0.024941</w:t>
      </w:r>
    </w:p>
    <w:p w14:paraId="711A3C0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-2.038517    1.382524    0.151993</w:t>
      </w:r>
    </w:p>
    <w:p w14:paraId="167E511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-2.125412   -1.030323   -0.171231</w:t>
      </w:r>
    </w:p>
    <w:p w14:paraId="06F9597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-1.423114    2.543651    0.366479</w:t>
      </w:r>
    </w:p>
    <w:p w14:paraId="26E8EA1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-1.631037   -2.424587   -0.390175</w:t>
      </w:r>
    </w:p>
    <w:p w14:paraId="506A3ED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0.265540   -1.002701    1.852285</w:t>
      </w:r>
    </w:p>
    <w:p w14:paraId="16FA867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2.736556   -1.076268    1.834839</w:t>
      </w:r>
    </w:p>
    <w:p w14:paraId="240474F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4.008739   -0.079566   -0.042282</w:t>
      </w:r>
    </w:p>
    <w:p w14:paraId="5A071DD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2.780496    1.010933   -1.925573</w:t>
      </w:r>
    </w:p>
    <w:p w14:paraId="5E1178B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-3.125392    1.362227    0.104028</w:t>
      </w:r>
    </w:p>
    <w:p w14:paraId="5F5188C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-3.207310   -0.911311   -0.143474</w:t>
      </w:r>
    </w:p>
    <w:p w14:paraId="55F93B3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-1.990546    3.458944    0.487213</w:t>
      </w:r>
    </w:p>
    <w:p w14:paraId="5562AA8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-0.342835    2.618350    0.426945</w:t>
      </w:r>
    </w:p>
    <w:p w14:paraId="4534607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-1.909119   -3.071890    0.448713</w:t>
      </w:r>
    </w:p>
    <w:p w14:paraId="0566BA1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-0.547980   -2.466442   -0.510145</w:t>
      </w:r>
    </w:p>
    <w:p w14:paraId="50FE931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-2.093748   -2.853548   -1.284661</w:t>
      </w:r>
    </w:p>
    <w:p w14:paraId="515CFDA4" w14:textId="77777777" w:rsidR="008F502F" w:rsidRDefault="008F502F" w:rsidP="00BC2F62">
      <w:pPr>
        <w:spacing w:after="0" w:line="240" w:lineRule="auto"/>
        <w:rPr>
          <w:rFonts w:ascii="Times New Roman" w:hAnsi="Times New Roman" w:cs="Times New Roman"/>
          <w:b/>
          <w:sz w:val="24"/>
          <w:szCs w:val="24"/>
        </w:rPr>
      </w:pPr>
    </w:p>
    <w:p w14:paraId="777B7030"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558BEC0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27.6014                85.2018               109.3899</w:t>
      </w:r>
    </w:p>
    <w:p w14:paraId="73EBB06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155.3290               183.6909               199.2732</w:t>
      </w:r>
    </w:p>
    <w:p w14:paraId="33DC092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263.8467               277.7732               415.6603</w:t>
      </w:r>
    </w:p>
    <w:p w14:paraId="1B5923E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425.6958               470.7574               511.6916</w:t>
      </w:r>
    </w:p>
    <w:p w14:paraId="45C3D20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533.7277               607.1615               631.6376</w:t>
      </w:r>
    </w:p>
    <w:p w14:paraId="045D205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721.7251               729.4839               740.9869</w:t>
      </w:r>
    </w:p>
    <w:p w14:paraId="03AECCF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770.9168               875.7097               879.5420</w:t>
      </w:r>
    </w:p>
    <w:p w14:paraId="63F95F3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943.9048               951.5416               964.8986</w:t>
      </w:r>
    </w:p>
    <w:p w14:paraId="70C6B21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998.4899              1008.1499              1027.7871</w:t>
      </w:r>
    </w:p>
    <w:p w14:paraId="11AC33B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1037.0889              1054.3787              1068.7552</w:t>
      </w:r>
    </w:p>
    <w:p w14:paraId="1649C9D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1109.2800              1129.0603              1160.6612</w:t>
      </w:r>
    </w:p>
    <w:p w14:paraId="27D0A0A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1181.0603              1247.5462              1276.3624</w:t>
      </w:r>
    </w:p>
    <w:p w14:paraId="09AF3FC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1318.8243              1332.1069              1400.5238</w:t>
      </w:r>
    </w:p>
    <w:p w14:paraId="232F198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1424.3476              1445.9672              1451.8251</w:t>
      </w:r>
    </w:p>
    <w:p w14:paraId="60F30E2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1487.9458              1494.1274              1496.7568</w:t>
      </w:r>
    </w:p>
    <w:p w14:paraId="6773049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1603.7610              1665.8289              1701.3580</w:t>
      </w:r>
    </w:p>
    <w:p w14:paraId="42853DC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1744.8044              3040.9753              3096.0318</w:t>
      </w:r>
    </w:p>
    <w:p w14:paraId="0C9FB1F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3141.6257              3155.3783              3158.7796</w:t>
      </w:r>
    </w:p>
    <w:p w14:paraId="657C27A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3169.7160              3186.4440              3194.3952</w:t>
      </w:r>
    </w:p>
    <w:p w14:paraId="670AFFD9"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3204.2027              3215.7439              3253.7255</w:t>
      </w:r>
    </w:p>
    <w:p w14:paraId="2C06062B" w14:textId="77777777" w:rsidR="008F502F" w:rsidRDefault="008F502F" w:rsidP="00BC2F62">
      <w:pPr>
        <w:spacing w:after="0" w:line="240" w:lineRule="auto"/>
        <w:rPr>
          <w:rFonts w:ascii="Times New Roman" w:hAnsi="Times New Roman" w:cs="Times New Roman"/>
          <w:b/>
          <w:i/>
          <w:sz w:val="24"/>
          <w:szCs w:val="24"/>
        </w:rPr>
      </w:pPr>
    </w:p>
    <w:p w14:paraId="7E276D65"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i38</w:t>
      </w:r>
    </w:p>
    <w:p w14:paraId="499CAA5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1.563670    0.986280    0.588232</w:t>
      </w:r>
    </w:p>
    <w:p w14:paraId="1A40703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2.818781    0.414858    0.754413</w:t>
      </w:r>
    </w:p>
    <w:p w14:paraId="351D3A2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3.100891   -0.826951    0.199552</w:t>
      </w:r>
    </w:p>
    <w:p w14:paraId="3D4BE98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2.117285   -1.495392   -0.519785</w:t>
      </w:r>
    </w:p>
    <w:p w14:paraId="244A4B8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0.863719   -0.923980   -0.685761</w:t>
      </w:r>
    </w:p>
    <w:p w14:paraId="513FC34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0.572120    0.325291   -0.137495</w:t>
      </w:r>
    </w:p>
    <w:p w14:paraId="1633106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-0.779719    0.941004   -0.321867</w:t>
      </w:r>
    </w:p>
    <w:p w14:paraId="4007F25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-1.861025    0.124618   -0.315861</w:t>
      </w:r>
    </w:p>
    <w:p w14:paraId="0BE8C7A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-2.894609   -0.661689   -0.295149</w:t>
      </w:r>
    </w:p>
    <w:p w14:paraId="7C410A0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-0.912381    2.318753   -0.503894</w:t>
      </w:r>
    </w:p>
    <w:p w14:paraId="662B2BC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-3.686183   -1.026098    0.936667</w:t>
      </w:r>
    </w:p>
    <w:p w14:paraId="213C2F3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1.345568    1.946036    1.043418</w:t>
      </w:r>
    </w:p>
    <w:p w14:paraId="1CEC1F5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3.575784    0.939878    1.326261</w:t>
      </w:r>
    </w:p>
    <w:p w14:paraId="297BBFC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4.079941   -1.273603    0.330344</w:t>
      </w:r>
    </w:p>
    <w:p w14:paraId="0B77EC7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2.327676   -2.464564   -0.957957</w:t>
      </w:r>
    </w:p>
    <w:p w14:paraId="12B832A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0.098833   -1.446594   -1.249758</w:t>
      </w:r>
    </w:p>
    <w:p w14:paraId="3F7D0AB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-3.231615   -1.105972   -1.234313</w:t>
      </w:r>
    </w:p>
    <w:p w14:paraId="3B0FD4B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-0.040481    2.956186   -0.574456</w:t>
      </w:r>
    </w:p>
    <w:p w14:paraId="6960FF1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-1.890555    2.767164   -0.617231</w:t>
      </w:r>
    </w:p>
    <w:p w14:paraId="4928256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-4.736814   -0.747583    0.812957</w:t>
      </w:r>
    </w:p>
    <w:p w14:paraId="242F8B6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-3.292515   -0.524575    1.821300</w:t>
      </w:r>
    </w:p>
    <w:p w14:paraId="4F04B87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-3.651108   -2.106532    1.105126</w:t>
      </w:r>
    </w:p>
    <w:p w14:paraId="0325FF09" w14:textId="77777777" w:rsidR="008F502F" w:rsidRDefault="008F502F" w:rsidP="00BC2F62">
      <w:pPr>
        <w:spacing w:after="0" w:line="240" w:lineRule="auto"/>
        <w:rPr>
          <w:rFonts w:ascii="Times New Roman" w:hAnsi="Times New Roman" w:cs="Times New Roman"/>
          <w:b/>
          <w:sz w:val="24"/>
          <w:szCs w:val="24"/>
        </w:rPr>
      </w:pPr>
    </w:p>
    <w:p w14:paraId="63B5A029"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49CE1EF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46.1239                69.5714               101.9028</w:t>
      </w:r>
    </w:p>
    <w:p w14:paraId="03869A9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142.4425               176.3924               189.5510</w:t>
      </w:r>
    </w:p>
    <w:p w14:paraId="5DE5307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269.6436               363.8984               401.2662</w:t>
      </w:r>
    </w:p>
    <w:p w14:paraId="3C80A25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422.1960               441.7181               508.9054</w:t>
      </w:r>
    </w:p>
    <w:p w14:paraId="2DDFBE8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552.8231               607.4746               624.9426</w:t>
      </w:r>
    </w:p>
    <w:p w14:paraId="7B9D880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641.2204               724.4668               736.3973</w:t>
      </w:r>
    </w:p>
    <w:p w14:paraId="6579455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744.6398               783.0151               801.1065</w:t>
      </w:r>
    </w:p>
    <w:p w14:paraId="78662D1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867.6030               875.5471               956.6449</w:t>
      </w:r>
    </w:p>
    <w:p w14:paraId="02DCA95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1006.5603              1009.9514              1024.9677</w:t>
      </w:r>
    </w:p>
    <w:p w14:paraId="665859D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1028.0052              1061.1210              1061.6771</w:t>
      </w:r>
    </w:p>
    <w:p w14:paraId="667CAAD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1090.1087              1113.7289              1128.8737</w:t>
      </w:r>
    </w:p>
    <w:p w14:paraId="57B3AB8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1188.0812              1211.0232              1218.7380</w:t>
      </w:r>
    </w:p>
    <w:p w14:paraId="22C7A88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1319.2142              1333.7449              1358.3203</w:t>
      </w:r>
    </w:p>
    <w:p w14:paraId="6098A75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1385.6851              1410.8316              1482.4331</w:t>
      </w:r>
    </w:p>
    <w:p w14:paraId="5B57C6A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1490.0475              1495.5994              1500.0066</w:t>
      </w:r>
    </w:p>
    <w:p w14:paraId="516E15D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1544.4221              1658.2547              1680.6398</w:t>
      </w:r>
    </w:p>
    <w:p w14:paraId="0749CDE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1940.9442              3049.3652              3096.1793</w:t>
      </w:r>
    </w:p>
    <w:p w14:paraId="356BD74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3113.8495              3153.4858              3169.6698</w:t>
      </w:r>
    </w:p>
    <w:p w14:paraId="052D9A0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3185.8605              3195.0612              3201.3583</w:t>
      </w:r>
    </w:p>
    <w:p w14:paraId="417AC7F9"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3210.9678              3218.1166              3275.2937</w:t>
      </w:r>
    </w:p>
    <w:p w14:paraId="1E567599" w14:textId="77777777" w:rsidR="008F502F" w:rsidRDefault="008F502F" w:rsidP="00BC2F62">
      <w:pPr>
        <w:spacing w:after="0" w:line="240" w:lineRule="auto"/>
        <w:rPr>
          <w:rFonts w:ascii="Times New Roman" w:hAnsi="Times New Roman" w:cs="Times New Roman"/>
          <w:b/>
          <w:i/>
          <w:sz w:val="24"/>
          <w:szCs w:val="24"/>
        </w:rPr>
      </w:pPr>
    </w:p>
    <w:p w14:paraId="75EA35C3"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i40</w:t>
      </w:r>
    </w:p>
    <w:p w14:paraId="351D691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1.626496    1.170622   -0.140232</w:t>
      </w:r>
    </w:p>
    <w:p w14:paraId="445626F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2.947273    0.773672    0.023614</w:t>
      </w:r>
    </w:p>
    <w:p w14:paraId="3821E31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3.271605   -0.565990    0.216090</w:t>
      </w:r>
    </w:p>
    <w:p w14:paraId="0711D1E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2.259528   -1.528005    0.239326</w:t>
      </w:r>
    </w:p>
    <w:p w14:paraId="51AD8D7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0.977039   -1.075536    0.071893</w:t>
      </w:r>
    </w:p>
    <w:p w14:paraId="0A19CBB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0.580822    0.234550   -0.104198</w:t>
      </w:r>
    </w:p>
    <w:p w14:paraId="1AA8835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-0.850947    0.599192   -0.251133</w:t>
      </w:r>
    </w:p>
    <w:p w14:paraId="4DC2ACD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-1.714640   -0.440676   -0.850042</w:t>
      </w:r>
    </w:p>
    <w:p w14:paraId="406D9BF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-2.907801   -0.844574   -0.409627</w:t>
      </w:r>
    </w:p>
    <w:p w14:paraId="4804D66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-1.317990    1.792943    0.127208</w:t>
      </w:r>
    </w:p>
    <w:p w14:paraId="7CA2036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-3.644498   -0.373805    0.806571</w:t>
      </w:r>
    </w:p>
    <w:p w14:paraId="6E6AA73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1.396383    2.215671   -0.319984</w:t>
      </w:r>
    </w:p>
    <w:p w14:paraId="0C9EE15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3.734797    1.517577   -0.010252</w:t>
      </w:r>
    </w:p>
    <w:p w14:paraId="4637D57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4.306407   -0.865821    0.341259</w:t>
      </w:r>
    </w:p>
    <w:p w14:paraId="67062B8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2.485100   -2.578572    0.384324</w:t>
      </w:r>
    </w:p>
    <w:p w14:paraId="72C08AF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-1.295253   -0.941628   -1.719457</w:t>
      </w:r>
    </w:p>
    <w:p w14:paraId="5FA03D6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-3.401970   -1.627197   -0.981191</w:t>
      </w:r>
    </w:p>
    <w:p w14:paraId="215FCB0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-0.681598    2.530791    0.602859</w:t>
      </w:r>
    </w:p>
    <w:p w14:paraId="72FC404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-2.355151    2.060837   -0.033454</w:t>
      </w:r>
    </w:p>
    <w:p w14:paraId="523BC0B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-4.486495    0.270207    0.529271</w:t>
      </w:r>
    </w:p>
    <w:p w14:paraId="595DC26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-3.000300    0.190798    1.482387</w:t>
      </w:r>
    </w:p>
    <w:p w14:paraId="7CF744D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-4.063239   -1.227020    1.347420</w:t>
      </w:r>
    </w:p>
    <w:p w14:paraId="351946D2" w14:textId="77777777" w:rsidR="008F502F" w:rsidRDefault="008F502F" w:rsidP="00BC2F62">
      <w:pPr>
        <w:spacing w:after="0" w:line="240" w:lineRule="auto"/>
        <w:rPr>
          <w:rFonts w:ascii="Times New Roman" w:hAnsi="Times New Roman" w:cs="Times New Roman"/>
          <w:b/>
          <w:sz w:val="24"/>
          <w:szCs w:val="24"/>
        </w:rPr>
      </w:pPr>
    </w:p>
    <w:p w14:paraId="25BEC839"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2313F5B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39.0441                53.4512               114.4494</w:t>
      </w:r>
    </w:p>
    <w:p w14:paraId="4FC56FF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164.5611               177.4058               233.6770</w:t>
      </w:r>
    </w:p>
    <w:p w14:paraId="64659A2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293.7483               371.5135               401.1821</w:t>
      </w:r>
    </w:p>
    <w:p w14:paraId="28D74C7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427.2772               461.4315               527.1580</w:t>
      </w:r>
    </w:p>
    <w:p w14:paraId="669E497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584.0972               632.0988               675.9329</w:t>
      </w:r>
    </w:p>
    <w:p w14:paraId="6174AC2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691.8129               746.7444               780.4085</w:t>
      </w:r>
    </w:p>
    <w:p w14:paraId="53FD12C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795.9883               806.4112               882.6580</w:t>
      </w:r>
    </w:p>
    <w:p w14:paraId="2EC7635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913.4308               947.0620               971.4998</w:t>
      </w:r>
    </w:p>
    <w:p w14:paraId="323B002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975.4305               993.8242              1013.8088</w:t>
      </w:r>
    </w:p>
    <w:p w14:paraId="1C80F80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1015.1466              1056.2442              1072.7174</w:t>
      </w:r>
    </w:p>
    <w:p w14:paraId="1AB8496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1121.0391              1130.3252              1137.3744</w:t>
      </w:r>
    </w:p>
    <w:p w14:paraId="2AE425D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1186.9493              1249.8155              1286.4144</w:t>
      </w:r>
    </w:p>
    <w:p w14:paraId="0D8BAE6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1325.0043              1327.4778              1409.1898</w:t>
      </w:r>
    </w:p>
    <w:p w14:paraId="42AD5E7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1438.2261              1450.0696              1462.0060</w:t>
      </w:r>
    </w:p>
    <w:p w14:paraId="100E8B1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1491.6231              1493.6641              1497.8671</w:t>
      </w:r>
    </w:p>
    <w:p w14:paraId="18FA0B1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1606.1948              1666.8698              1706.6061</w:t>
      </w:r>
    </w:p>
    <w:p w14:paraId="4B87DA6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1741.4407              3040.3169              3100.7410</w:t>
      </w:r>
    </w:p>
    <w:p w14:paraId="35D3717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3136.2218              3154.1752              3166.9636</w:t>
      </w:r>
    </w:p>
    <w:p w14:paraId="0BB4FBB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3177.0977              3189.3901              3195.7908</w:t>
      </w:r>
    </w:p>
    <w:p w14:paraId="3928426A"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3207.6489              3221.2388              3257.9285</w:t>
      </w:r>
    </w:p>
    <w:p w14:paraId="5888AE2E" w14:textId="77777777" w:rsidR="008F502F" w:rsidRDefault="008F502F" w:rsidP="00BC2F62">
      <w:pPr>
        <w:spacing w:after="0" w:line="240" w:lineRule="auto"/>
        <w:rPr>
          <w:rFonts w:ascii="Times New Roman" w:hAnsi="Times New Roman" w:cs="Times New Roman"/>
          <w:b/>
          <w:i/>
          <w:sz w:val="24"/>
          <w:szCs w:val="24"/>
        </w:rPr>
      </w:pPr>
    </w:p>
    <w:p w14:paraId="0E8EF41B"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i41</w:t>
      </w:r>
    </w:p>
    <w:p w14:paraId="1D3757A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-1.983056    1.190527   -0.234590</w:t>
      </w:r>
    </w:p>
    <w:p w14:paraId="6F2B2D3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-2.963272    0.198460   -0.253581</w:t>
      </w:r>
    </w:p>
    <w:p w14:paraId="6673492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-2.656652   -1.145510   -0.019319</w:t>
      </w:r>
    </w:p>
    <w:p w14:paraId="6FC9A4B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-1.352420   -1.568886    0.249966</w:t>
      </w:r>
    </w:p>
    <w:p w14:paraId="25C215D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-0.391842   -0.578061    0.274133</w:t>
      </w:r>
    </w:p>
    <w:p w14:paraId="21CCCD0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-0.693465    0.759133    0.032465</w:t>
      </w:r>
    </w:p>
    <w:p w14:paraId="48E2129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0.714050    1.174608    0.188772</w:t>
      </w:r>
    </w:p>
    <w:p w14:paraId="23EFA8D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1.101201   -0.319102    0.477705</w:t>
      </w:r>
    </w:p>
    <w:p w14:paraId="3C2CD0E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2.049640   -0.945885   -0.472479</w:t>
      </w:r>
    </w:p>
    <w:p w14:paraId="1E5688A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1.415314    2.294756    0.097194</w:t>
      </w:r>
    </w:p>
    <w:p w14:paraId="78C64A7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3.514175   -0.949618   -0.211665</w:t>
      </w:r>
    </w:p>
    <w:p w14:paraId="6A2457A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-2.231485    2.228574   -0.422466</w:t>
      </w:r>
    </w:p>
    <w:p w14:paraId="0F429A9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-3.993343    0.470103   -0.456698</w:t>
      </w:r>
    </w:p>
    <w:p w14:paraId="0930C02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-3.457471   -1.876382   -0.047967</w:t>
      </w:r>
    </w:p>
    <w:p w14:paraId="2E47C42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-1.128553   -2.614366    0.428208</w:t>
      </w:r>
    </w:p>
    <w:p w14:paraId="123DB47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1.432615   -0.451525    1.514622</w:t>
      </w:r>
    </w:p>
    <w:p w14:paraId="643FE81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1.692488   -1.134358   -1.480945</w:t>
      </w:r>
    </w:p>
    <w:p w14:paraId="02B82F3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0.940459    3.240816   -0.138811</w:t>
      </w:r>
    </w:p>
    <w:p w14:paraId="6EF8684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2.487959    2.296412    0.257107</w:t>
      </w:r>
    </w:p>
    <w:p w14:paraId="4AC4A1E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4.031773   -1.700098   -0.814640</w:t>
      </w:r>
    </w:p>
    <w:p w14:paraId="74847B2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3.731518   -1.144729    0.843952</w:t>
      </w:r>
    </w:p>
    <w:p w14:paraId="1976602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3.972003    0.023014   -0.453965</w:t>
      </w:r>
    </w:p>
    <w:p w14:paraId="6D53030B" w14:textId="77777777" w:rsidR="008F502F" w:rsidRDefault="008F502F" w:rsidP="00BC2F62">
      <w:pPr>
        <w:spacing w:after="0" w:line="240" w:lineRule="auto"/>
        <w:rPr>
          <w:rFonts w:ascii="Times New Roman" w:hAnsi="Times New Roman" w:cs="Times New Roman"/>
          <w:b/>
          <w:sz w:val="24"/>
          <w:szCs w:val="24"/>
        </w:rPr>
      </w:pPr>
    </w:p>
    <w:p w14:paraId="24A89F27"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73EE733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55.7163                82.7967               109.8732</w:t>
      </w:r>
    </w:p>
    <w:p w14:paraId="1DC6A28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124.4732               207.0318               231.4879</w:t>
      </w:r>
    </w:p>
    <w:p w14:paraId="6854F83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305.1870               336.1257               411.1024</w:t>
      </w:r>
    </w:p>
    <w:p w14:paraId="1EC34F8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450.3480               500.6441               533.8788</w:t>
      </w:r>
    </w:p>
    <w:p w14:paraId="45CE464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568.4432               625.9485               657.5035</w:t>
      </w:r>
    </w:p>
    <w:p w14:paraId="156A1A8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700.9949               770.1585               780.8717</w:t>
      </w:r>
    </w:p>
    <w:p w14:paraId="2287C07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807.5694               819.4421               883.6493</w:t>
      </w:r>
    </w:p>
    <w:p w14:paraId="4CEFB43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917.1906               922.7775               956.1910</w:t>
      </w:r>
    </w:p>
    <w:p w14:paraId="22E1FFD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984.0436              1000.9608              1024.0414</w:t>
      </w:r>
    </w:p>
    <w:p w14:paraId="5320D51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1034.3451              1079.4020              1116.2562</w:t>
      </w:r>
    </w:p>
    <w:p w14:paraId="2D9BA21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1137.7965              1161.4185              1165.9197</w:t>
      </w:r>
    </w:p>
    <w:p w14:paraId="46A6BBF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1187.1744              1210.0819              1218.6484</w:t>
      </w:r>
    </w:p>
    <w:p w14:paraId="05863B5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1267.9378              1315.3757              1359.6356</w:t>
      </w:r>
    </w:p>
    <w:p w14:paraId="099E4F9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1405.0835              1426.7855              1441.3519</w:t>
      </w:r>
    </w:p>
    <w:p w14:paraId="195F4FE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1481.9933              1489.6513              1501.2985</w:t>
      </w:r>
    </w:p>
    <w:p w14:paraId="7889562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1511.7424              1672.3601              1674.2306</w:t>
      </w:r>
    </w:p>
    <w:p w14:paraId="47BA7B4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1772.4978              2978.1553              3054.3828</w:t>
      </w:r>
    </w:p>
    <w:p w14:paraId="5817D7F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3062.8153              3117.9747              3158.2921</w:t>
      </w:r>
    </w:p>
    <w:p w14:paraId="25C4E6A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3180.8796              3188.8660              3200.4866</w:t>
      </w:r>
    </w:p>
    <w:p w14:paraId="0DD1C9A0"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3210.6671              3218.0919              3246.5503</w:t>
      </w:r>
    </w:p>
    <w:p w14:paraId="4430A5A3" w14:textId="77777777" w:rsidR="008F502F" w:rsidRDefault="008F502F" w:rsidP="00BC2F62">
      <w:pPr>
        <w:spacing w:after="0" w:line="240" w:lineRule="auto"/>
        <w:rPr>
          <w:rFonts w:ascii="Times New Roman" w:hAnsi="Times New Roman" w:cs="Times New Roman"/>
          <w:b/>
          <w:i/>
          <w:sz w:val="24"/>
          <w:szCs w:val="24"/>
        </w:rPr>
      </w:pPr>
    </w:p>
    <w:p w14:paraId="194F45FE"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i44</w:t>
      </w:r>
    </w:p>
    <w:p w14:paraId="113CEAB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0.372876   -1.472671   -0.000080</w:t>
      </w:r>
    </w:p>
    <w:p w14:paraId="6904D58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1.721609   -1.814837   -0.000058</w:t>
      </w:r>
    </w:p>
    <w:p w14:paraId="7980899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2.706719   -0.833144    0.000023</w:t>
      </w:r>
    </w:p>
    <w:p w14:paraId="532B2EC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2.354552    0.513547    0.000072</w:t>
      </w:r>
    </w:p>
    <w:p w14:paraId="3AADBEA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1.013512    0.856135    0.000045</w:t>
      </w:r>
    </w:p>
    <w:p w14:paraId="36775E3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0.014505   -0.127190   -0.000011</w:t>
      </w:r>
    </w:p>
    <w:p w14:paraId="1C66262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-1.313063    0.542393   -0.000046</w:t>
      </w:r>
    </w:p>
    <w:p w14:paraId="15D21BD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-1.074158    1.914678   -0.000071</w:t>
      </w:r>
    </w:p>
    <w:p w14:paraId="38826B4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-2.577322   -0.033021   -0.000034</w:t>
      </w:r>
    </w:p>
    <w:p w14:paraId="7E5B80A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0.388839    2.226579    0.000021</w:t>
      </w:r>
    </w:p>
    <w:p w14:paraId="17626C8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-2.890313   -1.494832    0.000110</w:t>
      </w:r>
    </w:p>
    <w:p w14:paraId="35EAD20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-0.374038   -2.254585   -0.000168</w:t>
      </w:r>
    </w:p>
    <w:p w14:paraId="0C8960D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2.006137   -2.861185   -0.000110</w:t>
      </w:r>
    </w:p>
    <w:p w14:paraId="0D5403D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3.752818   -1.118257    0.000036</w:t>
      </w:r>
    </w:p>
    <w:p w14:paraId="6B237D9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3.120906    1.281681    0.000122</w:t>
      </w:r>
    </w:p>
    <w:p w14:paraId="4B95A55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-1.850286    2.669027   -0.000100</w:t>
      </w:r>
    </w:p>
    <w:p w14:paraId="46F5610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-3.416363    0.656532   -0.000139</w:t>
      </w:r>
    </w:p>
    <w:p w14:paraId="4E97787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0.689601    2.811045   -0.879197</w:t>
      </w:r>
    </w:p>
    <w:p w14:paraId="23F57F4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0.689467    2.811048    0.879274</w:t>
      </w:r>
    </w:p>
    <w:p w14:paraId="1C202E3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-2.477906   -2.000091    0.881628</w:t>
      </w:r>
    </w:p>
    <w:p w14:paraId="1999DE0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-2.478401   -2.000156   -0.881607</w:t>
      </w:r>
    </w:p>
    <w:p w14:paraId="3EE6A70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-3.968474   -1.660883    0.000432</w:t>
      </w:r>
    </w:p>
    <w:p w14:paraId="31A28924" w14:textId="77777777" w:rsidR="008F502F" w:rsidRDefault="008F502F" w:rsidP="00BC2F62">
      <w:pPr>
        <w:spacing w:after="0" w:line="240" w:lineRule="auto"/>
        <w:rPr>
          <w:rFonts w:ascii="Times New Roman" w:hAnsi="Times New Roman" w:cs="Times New Roman"/>
          <w:b/>
          <w:sz w:val="24"/>
          <w:szCs w:val="24"/>
        </w:rPr>
      </w:pPr>
    </w:p>
    <w:p w14:paraId="4373FC80"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53AA8CD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78.9088               161.5504               191.4840</w:t>
      </w:r>
    </w:p>
    <w:p w14:paraId="50EA2C3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204.9773               218.2186               263.3931</w:t>
      </w:r>
    </w:p>
    <w:p w14:paraId="42AEE31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346.2475               422.8017               466.5937</w:t>
      </w:r>
    </w:p>
    <w:p w14:paraId="4A4BC50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492.9391               521.0784               598.7514</w:t>
      </w:r>
    </w:p>
    <w:p w14:paraId="57D249D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614.2999               670.4683               701.2818</w:t>
      </w:r>
    </w:p>
    <w:p w14:paraId="39670AE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724.3501               744.9506               755.7455</w:t>
      </w:r>
    </w:p>
    <w:p w14:paraId="411A254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786.8187               849.7357               886.7292</w:t>
      </w:r>
    </w:p>
    <w:p w14:paraId="2315A53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931.7919               974.0554               997.5169</w:t>
      </w:r>
    </w:p>
    <w:p w14:paraId="1070B35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1005.2201              1009.1888              1017.9087</w:t>
      </w:r>
    </w:p>
    <w:p w14:paraId="4E9D8B9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1064.9394              1099.4389              1115.2113</w:t>
      </w:r>
    </w:p>
    <w:p w14:paraId="0D01F2E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1148.7996              1169.9472              1188.6571</w:t>
      </w:r>
    </w:p>
    <w:p w14:paraId="1ED0853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1202.1570              1230.7131              1263.1956</w:t>
      </w:r>
    </w:p>
    <w:p w14:paraId="4092C3F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1331.4205              1352.4891              1395.5802</w:t>
      </w:r>
    </w:p>
    <w:p w14:paraId="59752E7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1422.2656              1426.1847              1449.3719</w:t>
      </w:r>
    </w:p>
    <w:p w14:paraId="7F84E44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1474.2208              1488.0825              1506.1880</w:t>
      </w:r>
    </w:p>
    <w:p w14:paraId="2837199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1513.8122              1529.4749              1656.7249</w:t>
      </w:r>
    </w:p>
    <w:p w14:paraId="64DE8C5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1689.3032              3023.0061              3025.0309</w:t>
      </w:r>
    </w:p>
    <w:p w14:paraId="48BB3D4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3050.9255              3075.7303              3134.9287</w:t>
      </w:r>
    </w:p>
    <w:p w14:paraId="522990F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3179.3722              3184.6917              3197.1714</w:t>
      </w:r>
    </w:p>
    <w:p w14:paraId="1FAA85CF"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3210.2148              3232.2369              3245.7947</w:t>
      </w:r>
    </w:p>
    <w:p w14:paraId="6BDC0D45" w14:textId="77777777" w:rsidR="008F502F" w:rsidRDefault="008F502F" w:rsidP="00BC2F62">
      <w:pPr>
        <w:spacing w:after="0" w:line="240" w:lineRule="auto"/>
        <w:rPr>
          <w:rFonts w:ascii="Times New Roman" w:hAnsi="Times New Roman" w:cs="Times New Roman"/>
          <w:b/>
          <w:i/>
          <w:sz w:val="24"/>
          <w:szCs w:val="24"/>
        </w:rPr>
      </w:pPr>
    </w:p>
    <w:p w14:paraId="73F5FD4F"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i43</w:t>
      </w:r>
    </w:p>
    <w:p w14:paraId="3F03B99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-1.589361    0.892934    0.650832</w:t>
      </w:r>
    </w:p>
    <w:p w14:paraId="0CF45D8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-2.786384    0.189724    0.717718</w:t>
      </w:r>
    </w:p>
    <w:p w14:paraId="15B4E54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-2.943613   -1.014008    0.040157</w:t>
      </w:r>
    </w:p>
    <w:p w14:paraId="57CD8BF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-1.885750   -1.526855   -0.715278</w:t>
      </w:r>
    </w:p>
    <w:p w14:paraId="037F908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-0.731956   -0.788551   -0.744266</w:t>
      </w:r>
    </w:p>
    <w:p w14:paraId="4FD7251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-0.510086    0.414647   -0.107553</w:t>
      </w:r>
    </w:p>
    <w:p w14:paraId="0BB6ABB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0.760060    1.179963   -0.225831</w:t>
      </w:r>
    </w:p>
    <w:p w14:paraId="79E736F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2.048950    0.486176   -0.091309</w:t>
      </w:r>
    </w:p>
    <w:p w14:paraId="3634A29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2.237803   -0.784402    0.264849</w:t>
      </w:r>
    </w:p>
    <w:p w14:paraId="1C4EFE5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0.725836    2.497559   -0.457658</w:t>
      </w:r>
    </w:p>
    <w:p w14:paraId="1D7FDD8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3.579080   -1.435265    0.387544</w:t>
      </w:r>
    </w:p>
    <w:p w14:paraId="4D62EF1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-1.471392    1.821480    1.199789</w:t>
      </w:r>
    </w:p>
    <w:p w14:paraId="677B3E2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-3.602561    0.582596    1.313025</w:t>
      </w:r>
    </w:p>
    <w:p w14:paraId="7E0BBD6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-3.880549   -1.557242    0.098369</w:t>
      </w:r>
    </w:p>
    <w:p w14:paraId="236EC9F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-1.982894   -2.464401   -1.251314</w:t>
      </w:r>
    </w:p>
    <w:p w14:paraId="6C474B7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2.921849    1.104318   -0.295688</w:t>
      </w:r>
    </w:p>
    <w:p w14:paraId="062717A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1.376175   -1.409832    0.484996</w:t>
      </w:r>
    </w:p>
    <w:p w14:paraId="24C3529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-0.210229    3.027097   -0.590416</w:t>
      </w:r>
    </w:p>
    <w:p w14:paraId="7444141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1.641233    3.074019   -0.536446</w:t>
      </w:r>
    </w:p>
    <w:p w14:paraId="72C2A64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3.726724   -1.839465    1.394112</w:t>
      </w:r>
    </w:p>
    <w:p w14:paraId="307173A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4.388603   -0.732997    0.175767</w:t>
      </w:r>
    </w:p>
    <w:p w14:paraId="0B6F2F6E" w14:textId="77777777" w:rsidR="008F502F"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3.665567   -2.277110   -0.307421</w:t>
      </w:r>
    </w:p>
    <w:p w14:paraId="437B4D4D" w14:textId="77777777" w:rsidR="008F502F" w:rsidRPr="003568CC" w:rsidRDefault="008F502F" w:rsidP="00BC2F62">
      <w:pPr>
        <w:spacing w:after="0" w:line="240" w:lineRule="auto"/>
        <w:rPr>
          <w:rFonts w:ascii="Times New Roman" w:hAnsi="Times New Roman" w:cs="Times New Roman"/>
          <w:sz w:val="24"/>
          <w:szCs w:val="24"/>
        </w:rPr>
      </w:pPr>
    </w:p>
    <w:p w14:paraId="6C51619B"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091A60F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44.2378                87.9592               104.7258</w:t>
      </w:r>
    </w:p>
    <w:p w14:paraId="5406755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153.4822               201.8401               218.1283</w:t>
      </w:r>
    </w:p>
    <w:p w14:paraId="16D0586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238.1207               329.5871               362.1375</w:t>
      </w:r>
    </w:p>
    <w:p w14:paraId="51DB6FE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427.5121               471.5146               543.6814</w:t>
      </w:r>
    </w:p>
    <w:p w14:paraId="6A60FBF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605.2633               610.0311               638.9647</w:t>
      </w:r>
    </w:p>
    <w:p w14:paraId="25AFD12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707.3232               739.4264               754.5715</w:t>
      </w:r>
    </w:p>
    <w:p w14:paraId="64F8BB5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778.8995               857.8843               878.4951</w:t>
      </w:r>
    </w:p>
    <w:p w14:paraId="3538969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932.9847               940.2315               971.3764</w:t>
      </w:r>
    </w:p>
    <w:p w14:paraId="56F69E8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993.5779              1006.7318              1008.5797</w:t>
      </w:r>
    </w:p>
    <w:p w14:paraId="4E2BD82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1020.4901              1054.3722              1073.8275</w:t>
      </w:r>
    </w:p>
    <w:p w14:paraId="030F9AA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1123.6764              1133.6237              1159.0706</w:t>
      </w:r>
    </w:p>
    <w:p w14:paraId="08AD77C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1184.1692              1253.3712              1313.6825</w:t>
      </w:r>
    </w:p>
    <w:p w14:paraId="01D9B99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1323.1895              1344.0413              1371.5811</w:t>
      </w:r>
    </w:p>
    <w:p w14:paraId="18B260B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1420.5269              1444.6108              1459.1815</w:t>
      </w:r>
    </w:p>
    <w:p w14:paraId="0E3623C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1482.5591              1493.7090              1495.6885</w:t>
      </w:r>
    </w:p>
    <w:p w14:paraId="4E069F0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1603.9152              1665.3391              1693.0615</w:t>
      </w:r>
    </w:p>
    <w:p w14:paraId="6F0F9B8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1755.5353              3038.5904              3097.9174</w:t>
      </w:r>
    </w:p>
    <w:p w14:paraId="44CD664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3127.8752              3149.0301              3161.8850</w:t>
      </w:r>
    </w:p>
    <w:p w14:paraId="16D87CB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3176.2455              3189.6936              3197.0843</w:t>
      </w:r>
    </w:p>
    <w:p w14:paraId="0A346B2B"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3206.6215              3220.8676              3253.3281</w:t>
      </w:r>
    </w:p>
    <w:p w14:paraId="1800146F" w14:textId="77777777" w:rsidR="008F502F" w:rsidRDefault="008F502F" w:rsidP="00BC2F62">
      <w:pPr>
        <w:spacing w:after="0" w:line="240" w:lineRule="auto"/>
        <w:rPr>
          <w:rFonts w:ascii="Times New Roman" w:hAnsi="Times New Roman" w:cs="Times New Roman"/>
          <w:b/>
          <w:i/>
          <w:sz w:val="24"/>
          <w:szCs w:val="24"/>
        </w:rPr>
      </w:pPr>
    </w:p>
    <w:p w14:paraId="561CA88F"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i97</w:t>
      </w:r>
    </w:p>
    <w:p w14:paraId="247B65A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0.866073   -1.524841    0.000053</w:t>
      </w:r>
    </w:p>
    <w:p w14:paraId="2CF8244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2.256499   -1.544132   -0.000203</w:t>
      </w:r>
    </w:p>
    <w:p w14:paraId="46951C8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2.983275   -0.356098   -0.000239</w:t>
      </w:r>
    </w:p>
    <w:p w14:paraId="617515C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2.327946    0.871967   -0.000050</w:t>
      </w:r>
    </w:p>
    <w:p w14:paraId="63D0605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0.942751    0.891550    0.000278</w:t>
      </w:r>
    </w:p>
    <w:p w14:paraId="4C0D7BB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0.211812   -0.299523    0.000390</w:t>
      </w:r>
    </w:p>
    <w:p w14:paraId="3C4F201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-1.237956    0.018011   -0.000083</w:t>
      </w:r>
    </w:p>
    <w:p w14:paraId="428E4C8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-1.348595    1.406653   -0.000220</w:t>
      </w:r>
    </w:p>
    <w:p w14:paraId="681A7F6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-0.001863    2.066018    0.000180</w:t>
      </w:r>
    </w:p>
    <w:p w14:paraId="5B97752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-2.250443   -0.927992   -0.000146</w:t>
      </w:r>
    </w:p>
    <w:p w14:paraId="5C75487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-3.711798   -0.629423   -0.000633</w:t>
      </w:r>
    </w:p>
    <w:p w14:paraId="1A6A7A3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0.309719   -2.456000   -0.000233</w:t>
      </w:r>
    </w:p>
    <w:p w14:paraId="01DE65A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2.780498   -2.493403   -0.000530</w:t>
      </w:r>
    </w:p>
    <w:p w14:paraId="4BEF2FF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4.067063   -0.389572   -0.000520</w:t>
      </w:r>
    </w:p>
    <w:p w14:paraId="3210886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2.895280    1.797054   -0.000200</w:t>
      </w:r>
    </w:p>
    <w:p w14:paraId="3F4CB3B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-2.276600    1.961899    0.000682</w:t>
      </w:r>
    </w:p>
    <w:p w14:paraId="7C96B84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0.143051    2.707010    0.879352</w:t>
      </w:r>
    </w:p>
    <w:p w14:paraId="3D28B5B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-1.969237   -1.977185    0.004941</w:t>
      </w:r>
    </w:p>
    <w:p w14:paraId="5DCF13C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-3.919215    0.440592   -0.047673</w:t>
      </w:r>
    </w:p>
    <w:p w14:paraId="6C378AC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-4.193054   -1.025731    0.901199</w:t>
      </w:r>
    </w:p>
    <w:p w14:paraId="29D3859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-4.207419   -1.105251   -0.854408</w:t>
      </w:r>
    </w:p>
    <w:p w14:paraId="32B93D4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0.143708    2.707449   -0.878563</w:t>
      </w:r>
    </w:p>
    <w:p w14:paraId="0770F948" w14:textId="77777777" w:rsidR="008F502F" w:rsidRDefault="008F502F" w:rsidP="00BC2F62">
      <w:pPr>
        <w:spacing w:after="0" w:line="240" w:lineRule="auto"/>
        <w:rPr>
          <w:rFonts w:ascii="Times New Roman" w:hAnsi="Times New Roman" w:cs="Times New Roman"/>
          <w:b/>
          <w:sz w:val="24"/>
          <w:szCs w:val="24"/>
        </w:rPr>
      </w:pPr>
    </w:p>
    <w:p w14:paraId="1417F7E1"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768D397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33.4340                95.6553               165.4108</w:t>
      </w:r>
    </w:p>
    <w:p w14:paraId="22E29C6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182.6548               204.6719               247.5059</w:t>
      </w:r>
    </w:p>
    <w:p w14:paraId="6A97770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342.8249               424.9037               466.5629</w:t>
      </w:r>
    </w:p>
    <w:p w14:paraId="4FBE56A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467.5837               554.2287               591.1610</w:t>
      </w:r>
    </w:p>
    <w:p w14:paraId="540F425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614.0746               669.5248               692.9572</w:t>
      </w:r>
    </w:p>
    <w:p w14:paraId="6870351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693.8500               742.6240               775.9034</w:t>
      </w:r>
    </w:p>
    <w:p w14:paraId="33B132A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791.0045               850.2396               881.6855</w:t>
      </w:r>
    </w:p>
    <w:p w14:paraId="2FF2251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926.3691               969.9457               984.7222</w:t>
      </w:r>
    </w:p>
    <w:p w14:paraId="7784A73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996.0425              1003.1436              1023.7155</w:t>
      </w:r>
    </w:p>
    <w:p w14:paraId="370F98A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1059.6087              1090.3775              1129.7323</w:t>
      </w:r>
    </w:p>
    <w:p w14:paraId="6C5F6CC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1145.1205              1165.9445              1187.4551</w:t>
      </w:r>
    </w:p>
    <w:p w14:paraId="23DCAD5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1219.3212              1240.0147              1262.3710</w:t>
      </w:r>
    </w:p>
    <w:p w14:paraId="63F1B7B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1308.9657              1333.4629              1360.1631</w:t>
      </w:r>
    </w:p>
    <w:p w14:paraId="4B20F52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1420.8042              1423.4219              1447.0390</w:t>
      </w:r>
    </w:p>
    <w:p w14:paraId="4A6938E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1476.5602              1479.6653              1513.2031</w:t>
      </w:r>
    </w:p>
    <w:p w14:paraId="41B7B83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1518.7353              1548.3586              1659.7684</w:t>
      </w:r>
    </w:p>
    <w:p w14:paraId="402259A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1687.6833              3030.2655              3030.9398</w:t>
      </w:r>
    </w:p>
    <w:p w14:paraId="00D6A02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3058.9610              3078.7679              3139.3540</w:t>
      </w:r>
    </w:p>
    <w:p w14:paraId="44C9F5D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3174.6751              3185.6271              3192.9628</w:t>
      </w:r>
    </w:p>
    <w:p w14:paraId="12EA245D"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3204.4811              3218.4919              3235.8945</w:t>
      </w:r>
    </w:p>
    <w:p w14:paraId="3B81B324" w14:textId="77777777" w:rsidR="008F502F" w:rsidRDefault="008F502F" w:rsidP="00BC2F62">
      <w:pPr>
        <w:spacing w:after="0" w:line="240" w:lineRule="auto"/>
        <w:rPr>
          <w:rFonts w:ascii="Times New Roman" w:hAnsi="Times New Roman" w:cs="Times New Roman"/>
          <w:b/>
          <w:i/>
          <w:sz w:val="24"/>
          <w:szCs w:val="24"/>
        </w:rPr>
      </w:pPr>
    </w:p>
    <w:p w14:paraId="79C23E1F"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i46</w:t>
      </w:r>
    </w:p>
    <w:p w14:paraId="2BD6277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0.424015   -1.461941    0.004433</w:t>
      </w:r>
    </w:p>
    <w:p w14:paraId="51B5ECE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1.784331   -1.761665    0.002566</w:t>
      </w:r>
    </w:p>
    <w:p w14:paraId="4B4E5BD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2.746715   -0.741949   -0.001811</w:t>
      </w:r>
    </w:p>
    <w:p w14:paraId="182645F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2.371186    0.585263   -0.003630</w:t>
      </w:r>
    </w:p>
    <w:p w14:paraId="0F56B5B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0.996154    0.909597   -0.001488</w:t>
      </w:r>
    </w:p>
    <w:p w14:paraId="0C856AD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0.015149   -0.132827    0.001646</w:t>
      </w:r>
    </w:p>
    <w:p w14:paraId="7561B47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-1.318390    0.476309    0.002000</w:t>
      </w:r>
    </w:p>
    <w:p w14:paraId="40562A8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-1.115437    1.988366    0.003248</w:t>
      </w:r>
    </w:p>
    <w:p w14:paraId="44AB48E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-2.524948   -0.104954   -0.000476</w:t>
      </w:r>
    </w:p>
    <w:p w14:paraId="7A188C0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0.370552    2.159392   -0.001157</w:t>
      </w:r>
    </w:p>
    <w:p w14:paraId="1AC1A92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-2.812802   -1.577922   -0.004535</w:t>
      </w:r>
    </w:p>
    <w:p w14:paraId="12836D0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-0.295927   -2.268731    0.008610</w:t>
      </w:r>
    </w:p>
    <w:p w14:paraId="56FA64E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2.103573   -2.797532    0.004721</w:t>
      </w:r>
    </w:p>
    <w:p w14:paraId="5EFEF1E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3.799237   -1.003432   -0.003372</w:t>
      </w:r>
    </w:p>
    <w:p w14:paraId="7593E76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3.115648    1.373608   -0.006351</w:t>
      </w:r>
    </w:p>
    <w:p w14:paraId="4621B0F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-1.583483    2.453704   -0.873292</w:t>
      </w:r>
    </w:p>
    <w:p w14:paraId="158DC28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-3.388134    0.556896    0.000073</w:t>
      </w:r>
    </w:p>
    <w:p w14:paraId="7A6C78A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0.876233    3.115626   -0.002735</w:t>
      </w:r>
    </w:p>
    <w:p w14:paraId="2E5C8C2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-1.577330    2.451154    0.884490</w:t>
      </w:r>
    </w:p>
    <w:p w14:paraId="2F7ABCD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-2.402268   -2.071538    0.883084</w:t>
      </w:r>
    </w:p>
    <w:p w14:paraId="12AC69A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-2.379248   -2.070871   -0.881396</w:t>
      </w:r>
    </w:p>
    <w:p w14:paraId="7B5E708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-3.887446   -1.764895   -0.018610</w:t>
      </w:r>
    </w:p>
    <w:p w14:paraId="710EE538" w14:textId="77777777" w:rsidR="008F502F" w:rsidRDefault="008F502F" w:rsidP="00BC2F62">
      <w:pPr>
        <w:spacing w:after="0" w:line="240" w:lineRule="auto"/>
        <w:rPr>
          <w:rFonts w:ascii="Times New Roman" w:hAnsi="Times New Roman" w:cs="Times New Roman"/>
          <w:b/>
          <w:sz w:val="24"/>
          <w:szCs w:val="24"/>
        </w:rPr>
      </w:pPr>
    </w:p>
    <w:p w14:paraId="637C85F6"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3B2C088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22.7464               161.0111               175.5630</w:t>
      </w:r>
    </w:p>
    <w:p w14:paraId="234F2A6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195.6472               237.2534               252.1115</w:t>
      </w:r>
    </w:p>
    <w:p w14:paraId="2F1AC70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354.5822               406.1184               478.4512</w:t>
      </w:r>
    </w:p>
    <w:p w14:paraId="31530D7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485.6407               527.0861               587.4638</w:t>
      </w:r>
    </w:p>
    <w:p w14:paraId="5A37B27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587.8157               606.6670               697.8459</w:t>
      </w:r>
    </w:p>
    <w:p w14:paraId="25C585B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744.0278               751.2796               771.5136</w:t>
      </w:r>
    </w:p>
    <w:p w14:paraId="25A6E60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823.1157               874.2208               881.2059</w:t>
      </w:r>
    </w:p>
    <w:p w14:paraId="0ED3E87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937.3860               960.5410               981.8070</w:t>
      </w:r>
    </w:p>
    <w:p w14:paraId="72893CF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992.0116              1010.4414              1053.1277</w:t>
      </w:r>
    </w:p>
    <w:p w14:paraId="15F4007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1053.2834              1074.9927              1119.5019</w:t>
      </w:r>
    </w:p>
    <w:p w14:paraId="4CC25BC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1138.5151              1161.1672              1164.3676</w:t>
      </w:r>
    </w:p>
    <w:p w14:paraId="5746A70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1199.9716              1240.1765              1273.4150</w:t>
      </w:r>
    </w:p>
    <w:p w14:paraId="4C82559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1323.4064              1328.7290              1385.4603</w:t>
      </w:r>
    </w:p>
    <w:p w14:paraId="3F1A557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1399.4882              1426.0032              1461.4762</w:t>
      </w:r>
    </w:p>
    <w:p w14:paraId="704DF81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1469.8818              1491.8619              1501.9768</w:t>
      </w:r>
    </w:p>
    <w:p w14:paraId="7A32A0B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1519.1028              1608.6307              1629.8533</w:t>
      </w:r>
    </w:p>
    <w:p w14:paraId="034C156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1724.1932              3029.7225              3035.1669</w:t>
      </w:r>
    </w:p>
    <w:p w14:paraId="18DDB53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3057.6122              3091.5024              3133.6970</w:t>
      </w:r>
    </w:p>
    <w:p w14:paraId="0C7D933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3158.5437              3186.6931              3203.0597</w:t>
      </w:r>
    </w:p>
    <w:p w14:paraId="4885711B"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3214.0184              3237.0001              3253.0448</w:t>
      </w:r>
    </w:p>
    <w:p w14:paraId="425107A1" w14:textId="77777777" w:rsidR="008F502F" w:rsidRDefault="008F502F" w:rsidP="00BC2F62">
      <w:pPr>
        <w:spacing w:after="0" w:line="240" w:lineRule="auto"/>
        <w:rPr>
          <w:rFonts w:ascii="Times New Roman" w:hAnsi="Times New Roman" w:cs="Times New Roman"/>
          <w:sz w:val="24"/>
          <w:szCs w:val="24"/>
        </w:rPr>
      </w:pPr>
    </w:p>
    <w:p w14:paraId="399E77C4"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i45</w:t>
      </w:r>
    </w:p>
    <w:p w14:paraId="0F65709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1.388581    1.391775    0.170644</w:t>
      </w:r>
    </w:p>
    <w:p w14:paraId="419D619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2.577120    0.669702    0.158917</w:t>
      </w:r>
    </w:p>
    <w:p w14:paraId="4DB6C18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2.568056   -0.708392   -0.042805</w:t>
      </w:r>
    </w:p>
    <w:p w14:paraId="772BAE7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1.367738   -1.386684   -0.236558</w:t>
      </w:r>
    </w:p>
    <w:p w14:paraId="61D1C5B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0.183641   -0.668108   -0.226763</w:t>
      </w:r>
    </w:p>
    <w:p w14:paraId="479A719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0.192433    0.713956   -0.023211</w:t>
      </w:r>
    </w:p>
    <w:p w14:paraId="0B03A61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-1.202572    1.216257   -0.060677</w:t>
      </w:r>
    </w:p>
    <w:p w14:paraId="26076EB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-2.022787    0.112261   -0.288454</w:t>
      </w:r>
    </w:p>
    <w:p w14:paraId="06300CD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-1.235018   -1.162037   -0.403743</w:t>
      </w:r>
    </w:p>
    <w:p w14:paraId="7C699F8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-1.598229    2.527790    0.100043</w:t>
      </w:r>
    </w:p>
    <w:p w14:paraId="7B1A98F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-1.645871   -2.228144    0.621870</w:t>
      </w:r>
    </w:p>
    <w:p w14:paraId="466B5D8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1.402226    2.464870    0.328740</w:t>
      </w:r>
    </w:p>
    <w:p w14:paraId="1FEED7A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3.520494    1.182838    0.308119</w:t>
      </w:r>
    </w:p>
    <w:p w14:paraId="28D33D6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3.504203   -1.255382   -0.049369</w:t>
      </w:r>
    </w:p>
    <w:p w14:paraId="4AE7E3F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1.364740   -2.460510   -0.394032</w:t>
      </w:r>
    </w:p>
    <w:p w14:paraId="3D229B5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-3.102419    0.153030   -0.366318</w:t>
      </w:r>
    </w:p>
    <w:p w14:paraId="73ADE2B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-1.357331   -1.587900   -1.410096</w:t>
      </w:r>
    </w:p>
    <w:p w14:paraId="70DF9AB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-0.879461    3.319319    0.272737</w:t>
      </w:r>
    </w:p>
    <w:p w14:paraId="4D3E36D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-2.646057    2.798791    0.055522</w:t>
      </w:r>
    </w:p>
    <w:p w14:paraId="66CBAFE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-2.691744   -2.514765    0.485223</w:t>
      </w:r>
    </w:p>
    <w:p w14:paraId="2F27EEC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-1.521368   -1.844307    1.637411</w:t>
      </w:r>
    </w:p>
    <w:p w14:paraId="2A01566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-1.031831   -3.126235    0.516490</w:t>
      </w:r>
    </w:p>
    <w:p w14:paraId="105BEFFB" w14:textId="77777777" w:rsidR="008F502F" w:rsidRDefault="008F502F" w:rsidP="00BC2F62">
      <w:pPr>
        <w:spacing w:after="0" w:line="240" w:lineRule="auto"/>
        <w:rPr>
          <w:rFonts w:ascii="Times New Roman" w:hAnsi="Times New Roman" w:cs="Times New Roman"/>
          <w:b/>
          <w:sz w:val="24"/>
          <w:szCs w:val="24"/>
        </w:rPr>
      </w:pPr>
    </w:p>
    <w:p w14:paraId="321225C2"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7D3F587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105.1088               134.5971               163.9628</w:t>
      </w:r>
    </w:p>
    <w:p w14:paraId="0230E68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235.7655               256.4411               285.3944</w:t>
      </w:r>
    </w:p>
    <w:p w14:paraId="2907BBA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395.7193               416.2907               488.2195</w:t>
      </w:r>
    </w:p>
    <w:p w14:paraId="28B6D8E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524.0675               535.9564               543.1151</w:t>
      </w:r>
    </w:p>
    <w:p w14:paraId="09AAE6B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576.1906               614.4383               673.6705</w:t>
      </w:r>
    </w:p>
    <w:p w14:paraId="7C62A09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719.3531               754.0536               766.4243</w:t>
      </w:r>
    </w:p>
    <w:p w14:paraId="6EB6FEE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781.4995               798.7419               809.1649</w:t>
      </w:r>
    </w:p>
    <w:p w14:paraId="7D5E5D3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905.4322               932.7750               977.0549</w:t>
      </w:r>
    </w:p>
    <w:p w14:paraId="282A7A0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989.9102              1015.6472              1020.1422</w:t>
      </w:r>
    </w:p>
    <w:p w14:paraId="0097DB7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1057.5307              1070.7410              1106.4354</w:t>
      </w:r>
    </w:p>
    <w:p w14:paraId="5CCB79A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1116.8239              1163.5050              1189.0128</w:t>
      </w:r>
    </w:p>
    <w:p w14:paraId="0506436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1219.5995              1237.9071              1259.5126</w:t>
      </w:r>
    </w:p>
    <w:p w14:paraId="5C54758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1315.6334              1330.0729              1352.8226</w:t>
      </w:r>
    </w:p>
    <w:p w14:paraId="2F2E5F5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1401.0204              1405.3689              1421.4678</w:t>
      </w:r>
    </w:p>
    <w:p w14:paraId="210D550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1494.6583              1502.0887              1502.2707</w:t>
      </w:r>
    </w:p>
    <w:p w14:paraId="1783595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1517.1514              1535.7984              1661.1030</w:t>
      </w:r>
    </w:p>
    <w:p w14:paraId="25062A4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1687.1845              3013.5233              3050.4040</w:t>
      </w:r>
    </w:p>
    <w:p w14:paraId="788FD16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3129.7001              3133.9802              3163.6890</w:t>
      </w:r>
    </w:p>
    <w:p w14:paraId="406276A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3186.4682              3193.5149              3204.7560</w:t>
      </w:r>
    </w:p>
    <w:p w14:paraId="1C6EAABA" w14:textId="77777777" w:rsidR="008F502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3217.3896              3218.3599              3261.4089</w:t>
      </w:r>
    </w:p>
    <w:p w14:paraId="5C98750A" w14:textId="77777777" w:rsidR="008F502F" w:rsidRDefault="008F502F" w:rsidP="00BC2F62">
      <w:pPr>
        <w:spacing w:after="0" w:line="240" w:lineRule="auto"/>
        <w:rPr>
          <w:rFonts w:ascii="Times New Roman" w:hAnsi="Times New Roman" w:cs="Times New Roman"/>
          <w:sz w:val="24"/>
          <w:szCs w:val="24"/>
        </w:rPr>
      </w:pPr>
    </w:p>
    <w:p w14:paraId="5FCEE7CF"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i48</w:t>
      </w:r>
    </w:p>
    <w:p w14:paraId="1F9FCE9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-0.859932   -1.346416   -0.616491</w:t>
      </w:r>
    </w:p>
    <w:p w14:paraId="50C60B6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-2.188459   -1.328424   -0.194562</w:t>
      </w:r>
    </w:p>
    <w:p w14:paraId="58B0CC0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-2.742527   -0.173788    0.351970</w:t>
      </w:r>
    </w:p>
    <w:p w14:paraId="11911A2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-1.982196    0.983719    0.492103</w:t>
      </w:r>
    </w:p>
    <w:p w14:paraId="06A5986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-0.657553    0.963833    0.074211</w:t>
      </w:r>
    </w:p>
    <w:p w14:paraId="19D3498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-0.105016   -0.195629   -0.484142</w:t>
      </w:r>
    </w:p>
    <w:p w14:paraId="59B9ACA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1.348530    0.057438   -0.844545</w:t>
      </w:r>
    </w:p>
    <w:p w14:paraId="43210A8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1.516263    1.505388   -0.413060</w:t>
      </w:r>
    </w:p>
    <w:p w14:paraId="659E066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2.309937   -0.882379   -0.179884</w:t>
      </w:r>
    </w:p>
    <w:p w14:paraId="7A67A48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0.383657    1.997274    0.101428</w:t>
      </w:r>
    </w:p>
    <w:p w14:paraId="7520DC4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2.247262   -1.118147    1.287671</w:t>
      </w:r>
    </w:p>
    <w:p w14:paraId="08B0C54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-0.426544   -2.247819   -1.037749</w:t>
      </w:r>
    </w:p>
    <w:p w14:paraId="008DE58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-2.795761   -2.221443   -0.290861</w:t>
      </w:r>
    </w:p>
    <w:p w14:paraId="5EAB3B9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-3.777765   -0.178613    0.674630</w:t>
      </w:r>
    </w:p>
    <w:p w14:paraId="6A1AF27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-2.416861    1.879685    0.922086</w:t>
      </w:r>
    </w:p>
    <w:p w14:paraId="26D5A5C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1.473575   -0.007177   -1.932478</w:t>
      </w:r>
    </w:p>
    <w:p w14:paraId="6D45097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2.455372    2.032762   -0.518814</w:t>
      </w:r>
    </w:p>
    <w:p w14:paraId="0C8851E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2.970206   -1.483589   -0.794054</w:t>
      </w:r>
    </w:p>
    <w:p w14:paraId="64BBC02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0.238318    3.001207    0.480361</w:t>
      </w:r>
    </w:p>
    <w:p w14:paraId="11C73D7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1.497925   -1.882533    1.542726</w:t>
      </w:r>
    </w:p>
    <w:p w14:paraId="238E830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1.955240   -0.208256    1.822838</w:t>
      </w:r>
    </w:p>
    <w:p w14:paraId="2D46951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3.206502   -1.461434    1.683109</w:t>
      </w:r>
    </w:p>
    <w:p w14:paraId="07D26781" w14:textId="77777777" w:rsidR="008F502F" w:rsidRDefault="008F502F" w:rsidP="00BC2F62">
      <w:pPr>
        <w:spacing w:after="0" w:line="240" w:lineRule="auto"/>
        <w:rPr>
          <w:rFonts w:ascii="Times New Roman" w:hAnsi="Times New Roman" w:cs="Times New Roman"/>
          <w:b/>
          <w:sz w:val="24"/>
          <w:szCs w:val="24"/>
        </w:rPr>
      </w:pPr>
    </w:p>
    <w:p w14:paraId="2DD972AB"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0A10C37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73.1317                87.2742               115.2759</w:t>
      </w:r>
    </w:p>
    <w:p w14:paraId="40269E2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169.7689               230.5058               258.3407</w:t>
      </w:r>
    </w:p>
    <w:p w14:paraId="248EA27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354.5015               383.3770               426.6227</w:t>
      </w:r>
    </w:p>
    <w:p w14:paraId="0EFBE76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468.6445               542.2085               566.5265</w:t>
      </w:r>
    </w:p>
    <w:p w14:paraId="70E9466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582.7604               659.5551               732.4337</w:t>
      </w:r>
    </w:p>
    <w:p w14:paraId="403E3A5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753.7927               759.9350               795.0121</w:t>
      </w:r>
    </w:p>
    <w:p w14:paraId="2E51683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855.3711               876.2990               909.5534</w:t>
      </w:r>
    </w:p>
    <w:p w14:paraId="0418A1F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929.7774               965.6843               975.4647</w:t>
      </w:r>
    </w:p>
    <w:p w14:paraId="400A1DE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983.8426              1000.2102              1008.3359</w:t>
      </w:r>
    </w:p>
    <w:p w14:paraId="5F290D7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1054.6858              1075.7399              1095.7734</w:t>
      </w:r>
    </w:p>
    <w:p w14:paraId="44F6681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1135.8325              1166.8167              1180.2659</w:t>
      </w:r>
    </w:p>
    <w:p w14:paraId="3C034C3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1192.5495              1224.5303              1241.6597</w:t>
      </w:r>
    </w:p>
    <w:p w14:paraId="658F8D0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1303.5699              1310.2767              1344.3784</w:t>
      </w:r>
    </w:p>
    <w:p w14:paraId="4F2153F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1380.0753              1394.4990              1421.5979</w:t>
      </w:r>
    </w:p>
    <w:p w14:paraId="4C9E836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1480.2788              1490.8954              1499.7770</w:t>
      </w:r>
    </w:p>
    <w:p w14:paraId="782385A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1511.9874              1636.3000              1671.0546</w:t>
      </w:r>
    </w:p>
    <w:p w14:paraId="05CBD20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1688.2731              2993.7865              3052.0998</w:t>
      </w:r>
    </w:p>
    <w:p w14:paraId="774444F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3066.6489              3116.1551              3184.9743</w:t>
      </w:r>
    </w:p>
    <w:p w14:paraId="1116479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3191.3475              3196.3160              3203.4364</w:t>
      </w:r>
    </w:p>
    <w:p w14:paraId="1EC63F5C"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3215.6574              3216.0671              3241.8810</w:t>
      </w:r>
    </w:p>
    <w:p w14:paraId="3679606C" w14:textId="77777777" w:rsidR="008F502F" w:rsidRDefault="008F502F" w:rsidP="00BC2F62">
      <w:pPr>
        <w:spacing w:after="0" w:line="240" w:lineRule="auto"/>
        <w:rPr>
          <w:rFonts w:ascii="Times New Roman" w:hAnsi="Times New Roman" w:cs="Times New Roman"/>
          <w:b/>
          <w:i/>
          <w:sz w:val="24"/>
          <w:szCs w:val="24"/>
        </w:rPr>
      </w:pPr>
    </w:p>
    <w:p w14:paraId="6974EB52"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i98</w:t>
      </w:r>
    </w:p>
    <w:p w14:paraId="45748BB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0.915025   -1.514259    0.000010</w:t>
      </w:r>
    </w:p>
    <w:p w14:paraId="231FFC8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2.306201   -1.496470    0.000005</w:t>
      </w:r>
    </w:p>
    <w:p w14:paraId="1D27070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3.007972   -0.280344   -0.000007</w:t>
      </w:r>
    </w:p>
    <w:p w14:paraId="7D46794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2.339639    0.926124   -0.000011</w:t>
      </w:r>
    </w:p>
    <w:p w14:paraId="13A786C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0.926157    0.926360   -0.000004</w:t>
      </w:r>
    </w:p>
    <w:p w14:paraId="1CEABFB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0.220889   -0.313386    0.000004</w:t>
      </w:r>
    </w:p>
    <w:p w14:paraId="74CA6CA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-1.220859   -0.044298    0.000008</w:t>
      </w:r>
    </w:p>
    <w:p w14:paraId="14B74F5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-1.388484    1.469927    0.000015</w:t>
      </w:r>
    </w:p>
    <w:p w14:paraId="576A614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0.016976    1.990643   -0.000001</w:t>
      </w:r>
    </w:p>
    <w:p w14:paraId="27233AB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-2.202687   -0.950926   -0.000005</w:t>
      </w:r>
    </w:p>
    <w:p w14:paraId="0D8F2D8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-3.667689   -0.647022   -0.000010</w:t>
      </w:r>
    </w:p>
    <w:p w14:paraId="48D1973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0.385528   -2.461098    0.000020</w:t>
      </w:r>
    </w:p>
    <w:p w14:paraId="2BA2DB4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2.856064   -2.430589    0.000011</w:t>
      </w:r>
    </w:p>
    <w:p w14:paraId="21C39C9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4.092428   -0.294628   -0.000011</w:t>
      </w:r>
    </w:p>
    <w:p w14:paraId="685A5C1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2.884670    1.863593   -0.000020</w:t>
      </w:r>
    </w:p>
    <w:p w14:paraId="6D8BAA0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-1.950915    1.812381    0.878382</w:t>
      </w:r>
    </w:p>
    <w:p w14:paraId="2206E04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0.275377    3.041023   -0.000009</w:t>
      </w:r>
    </w:p>
    <w:p w14:paraId="7CD6E8D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-1.932726   -2.004759   -0.000029</w:t>
      </w:r>
    </w:p>
    <w:p w14:paraId="5BB08E2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-4.155872   -1.081098   -0.879130</w:t>
      </w:r>
    </w:p>
    <w:p w14:paraId="1F4936A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-3.866485    0.426244    0.000254</w:t>
      </w:r>
    </w:p>
    <w:p w14:paraId="56C31E2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-4.155967   -1.081544    0.878834</w:t>
      </w:r>
    </w:p>
    <w:p w14:paraId="16699F4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-1.950939    1.812386   -0.878333</w:t>
      </w:r>
    </w:p>
    <w:p w14:paraId="6D114FF2" w14:textId="77777777" w:rsidR="008F502F" w:rsidRDefault="008F502F" w:rsidP="00BC2F62">
      <w:pPr>
        <w:spacing w:after="0" w:line="240" w:lineRule="auto"/>
        <w:rPr>
          <w:rFonts w:ascii="Times New Roman" w:hAnsi="Times New Roman" w:cs="Times New Roman"/>
          <w:b/>
          <w:sz w:val="24"/>
          <w:szCs w:val="24"/>
        </w:rPr>
      </w:pPr>
    </w:p>
    <w:p w14:paraId="4C34E43C"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2424AC3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76.7434                96.7692               147.7782</w:t>
      </w:r>
    </w:p>
    <w:p w14:paraId="2DF05CD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174.2203               232.8169               278.1069</w:t>
      </w:r>
    </w:p>
    <w:p w14:paraId="7926F5F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336.5307               416.1626               464.0906</w:t>
      </w:r>
    </w:p>
    <w:p w14:paraId="66B76F6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480.2361               545.3261               560.5686</w:t>
      </w:r>
    </w:p>
    <w:p w14:paraId="2639BEB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595.7454               610.7131               675.6510</w:t>
      </w:r>
    </w:p>
    <w:p w14:paraId="1056A62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746.6242               756.8407               762.3383</w:t>
      </w:r>
    </w:p>
    <w:p w14:paraId="67313C6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849.2719               870.2928               879.7071</w:t>
      </w:r>
    </w:p>
    <w:p w14:paraId="66E6F62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926.7459               955.2006               972.8201</w:t>
      </w:r>
    </w:p>
    <w:p w14:paraId="457E6C5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987.2026               989.9353              1027.6738</w:t>
      </w:r>
    </w:p>
    <w:p w14:paraId="1E0E4F1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1046.1402              1061.0333              1131.4506</w:t>
      </w:r>
    </w:p>
    <w:p w14:paraId="25FC31B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1149.0784              1158.0421              1164.8957</w:t>
      </w:r>
    </w:p>
    <w:p w14:paraId="570D157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1206.8651              1244.5882              1293.5765</w:t>
      </w:r>
    </w:p>
    <w:p w14:paraId="2BFCA4E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1315.0106              1327.6866              1368.7937</w:t>
      </w:r>
    </w:p>
    <w:p w14:paraId="16503B9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1398.9176              1423.2379              1456.0655</w:t>
      </w:r>
    </w:p>
    <w:p w14:paraId="1F0AF6B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1468.8131              1484.1686              1497.2420</w:t>
      </w:r>
    </w:p>
    <w:p w14:paraId="02A84CD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1519.2170              1611.6403              1632.1210</w:t>
      </w:r>
    </w:p>
    <w:p w14:paraId="0D986C9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1744.5669              3021.7784              3039.6687</w:t>
      </w:r>
    </w:p>
    <w:p w14:paraId="2B8B5F5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3047.8516              3093.6867              3134.6096</w:t>
      </w:r>
    </w:p>
    <w:p w14:paraId="1CD6303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3158.3900              3190.0439              3197.4404</w:t>
      </w:r>
    </w:p>
    <w:p w14:paraId="6004F8CF"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3208.2042              3219.3135              3228.8253</w:t>
      </w:r>
    </w:p>
    <w:p w14:paraId="39CA11F0" w14:textId="77777777" w:rsidR="008F502F" w:rsidRPr="00C10FA1" w:rsidRDefault="008F502F" w:rsidP="00BC2F62">
      <w:pPr>
        <w:spacing w:after="0" w:line="240" w:lineRule="auto"/>
        <w:rPr>
          <w:rFonts w:ascii="Times New Roman" w:hAnsi="Times New Roman" w:cs="Times New Roman"/>
          <w:sz w:val="24"/>
          <w:szCs w:val="24"/>
        </w:rPr>
      </w:pPr>
    </w:p>
    <w:p w14:paraId="181EFDE1"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i47</w:t>
      </w:r>
    </w:p>
    <w:p w14:paraId="77FE647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1.556465    1.279575    0.003018</w:t>
      </w:r>
    </w:p>
    <w:p w14:paraId="7561579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2.661111    0.433096    0.003245</w:t>
      </w:r>
    </w:p>
    <w:p w14:paraId="326A096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2.490188   -0.959675   -0.000423</w:t>
      </w:r>
    </w:p>
    <w:p w14:paraId="28F7B49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1.231451   -1.525774   -0.004318</w:t>
      </w:r>
    </w:p>
    <w:p w14:paraId="41D9096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0.098511   -0.680799   -0.005141</w:t>
      </w:r>
    </w:p>
    <w:p w14:paraId="3E4BC0B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0.283245    0.732355   -0.001042</w:t>
      </w:r>
    </w:p>
    <w:p w14:paraId="7B2CFAB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-1.028744    1.388610   -0.000265</w:t>
      </w:r>
    </w:p>
    <w:p w14:paraId="079ABD8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-2.070524    0.280545    0.000080</w:t>
      </w:r>
    </w:p>
    <w:p w14:paraId="5664F04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-1.271827   -0.992693   -0.008460</w:t>
      </w:r>
    </w:p>
    <w:p w14:paraId="7962BBA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-1.279233    2.698102   -0.000611</w:t>
      </w:r>
    </w:p>
    <w:p w14:paraId="5BC5795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-1.900004   -2.338927    0.005361</w:t>
      </w:r>
    </w:p>
    <w:p w14:paraId="41CCD4B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1.695072    2.355556    0.007030</w:t>
      </w:r>
    </w:p>
    <w:p w14:paraId="6A08A58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3.661254    0.850525    0.007064</w:t>
      </w:r>
    </w:p>
    <w:p w14:paraId="68C3F9D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3.365185   -1.600642    0.000641</w:t>
      </w:r>
    </w:p>
    <w:p w14:paraId="4154DBB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1.115040   -2.603844   -0.005364</w:t>
      </w:r>
    </w:p>
    <w:p w14:paraId="6F7CD15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-2.720217    0.343692    0.882956</w:t>
      </w:r>
    </w:p>
    <w:p w14:paraId="2276FD3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-2.729808    0.349867   -0.874919</w:t>
      </w:r>
    </w:p>
    <w:p w14:paraId="49DD43A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-0.478431    3.429290   -0.001192</w:t>
      </w:r>
    </w:p>
    <w:p w14:paraId="4879569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-2.294383    3.079362   -0.000352</w:t>
      </w:r>
    </w:p>
    <w:p w14:paraId="71FC323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-2.633504   -2.441394   -0.803174</w:t>
      </w:r>
    </w:p>
    <w:p w14:paraId="731FC49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-2.441658   -2.513014    0.944237</w:t>
      </w:r>
    </w:p>
    <w:p w14:paraId="24C4E54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-1.162380   -3.135880   -0.105592</w:t>
      </w:r>
    </w:p>
    <w:p w14:paraId="309D100A" w14:textId="77777777" w:rsidR="008F502F" w:rsidRDefault="008F502F" w:rsidP="00BC2F62">
      <w:pPr>
        <w:spacing w:after="0" w:line="240" w:lineRule="auto"/>
        <w:rPr>
          <w:rFonts w:ascii="Times New Roman" w:hAnsi="Times New Roman" w:cs="Times New Roman"/>
          <w:b/>
          <w:sz w:val="24"/>
          <w:szCs w:val="24"/>
        </w:rPr>
      </w:pPr>
    </w:p>
    <w:p w14:paraId="147D2667"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2036FDE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78.9990               110.4088               121.0313</w:t>
      </w:r>
    </w:p>
    <w:p w14:paraId="78B87C5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177.8741               246.0529               282.6489</w:t>
      </w:r>
    </w:p>
    <w:p w14:paraId="5887BAA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303.5084               400.2667               472.1275</w:t>
      </w:r>
    </w:p>
    <w:p w14:paraId="6A105B6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516.8569               531.4061               547.4493</w:t>
      </w:r>
    </w:p>
    <w:p w14:paraId="10905EB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561.3868               573.9299               676.4642</w:t>
      </w:r>
    </w:p>
    <w:p w14:paraId="0D8F08A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746.0876               753.4840               783.6865</w:t>
      </w:r>
    </w:p>
    <w:p w14:paraId="434A89B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790.1284               855.3510               894.4941</w:t>
      </w:r>
    </w:p>
    <w:p w14:paraId="1D90FB2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919.5817               927.6776               947.4559</w:t>
      </w:r>
    </w:p>
    <w:p w14:paraId="5E00F02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956.0978               994.8053              1024.5034</w:t>
      </w:r>
    </w:p>
    <w:p w14:paraId="650AA75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1046.5033              1074.5817              1111.4200</w:t>
      </w:r>
    </w:p>
    <w:p w14:paraId="64C3A3C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1144.9746              1162.1219              1179.7195</w:t>
      </w:r>
    </w:p>
    <w:p w14:paraId="406DFE7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1221.3061              1244.6923              1302.8059</w:t>
      </w:r>
    </w:p>
    <w:p w14:paraId="56C76BB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1335.4944              1345.5036              1408.8811</w:t>
      </w:r>
    </w:p>
    <w:p w14:paraId="3B7C924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1426.7870              1450.5816              1455.9640</w:t>
      </w:r>
    </w:p>
    <w:p w14:paraId="3504106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1472.9780              1479.3628              1501.1722</w:t>
      </w:r>
    </w:p>
    <w:p w14:paraId="77F6D14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1521.1562              1611.9256              1635.5445</w:t>
      </w:r>
    </w:p>
    <w:p w14:paraId="52C78D0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1721.4494              3016.5201              3022.5539</w:t>
      </w:r>
    </w:p>
    <w:p w14:paraId="4C79FF5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3050.7652              3065.7417              3128.8773</w:t>
      </w:r>
    </w:p>
    <w:p w14:paraId="7F447B9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3161.7632              3184.8698              3195.1770</w:t>
      </w:r>
    </w:p>
    <w:p w14:paraId="0147819F"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3206.2369              3219.4174              3247.6752</w:t>
      </w:r>
    </w:p>
    <w:p w14:paraId="2F4451CE" w14:textId="77777777" w:rsidR="008F502F" w:rsidRDefault="008F502F" w:rsidP="00BC2F62">
      <w:pPr>
        <w:spacing w:after="0" w:line="240" w:lineRule="auto"/>
        <w:rPr>
          <w:rFonts w:ascii="Times New Roman" w:hAnsi="Times New Roman" w:cs="Times New Roman"/>
          <w:sz w:val="24"/>
          <w:szCs w:val="24"/>
        </w:rPr>
      </w:pPr>
    </w:p>
    <w:p w14:paraId="6B0329A5"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i99</w:t>
      </w:r>
    </w:p>
    <w:p w14:paraId="7361942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1.365986    1.385993    0.112518</w:t>
      </w:r>
    </w:p>
    <w:p w14:paraId="017E032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2.645779    0.850146    0.214280</w:t>
      </w:r>
    </w:p>
    <w:p w14:paraId="5A4C88D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2.851079   -0.536638    0.129909</w:t>
      </w:r>
    </w:p>
    <w:p w14:paraId="4529D85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1.794366   -1.403918   -0.053518</w:t>
      </w:r>
    </w:p>
    <w:p w14:paraId="715CCD0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0.487347   -0.876169   -0.157851</w:t>
      </w:r>
    </w:p>
    <w:p w14:paraId="10318BF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0.288644    0.532691   -0.072524</w:t>
      </w:r>
    </w:p>
    <w:p w14:paraId="57D2314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-1.141751    0.821719   -0.211143</w:t>
      </w:r>
    </w:p>
    <w:p w14:paraId="35BA633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-1.862504   -0.516810   -0.371989</w:t>
      </w:r>
    </w:p>
    <w:p w14:paraId="4A7DF63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-0.742406   -1.518039   -0.341103</w:t>
      </w:r>
    </w:p>
    <w:p w14:paraId="5D5AD09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-1.728352    2.019161   -0.198987</w:t>
      </w:r>
    </w:p>
    <w:p w14:paraId="0001882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1.217169    2.458361    0.180358</w:t>
      </w:r>
    </w:p>
    <w:p w14:paraId="55D007D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3.495085    1.507712    0.359442</w:t>
      </w:r>
    </w:p>
    <w:p w14:paraId="28C9C99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3.858854   -0.928775    0.212159</w:t>
      </w:r>
    </w:p>
    <w:p w14:paraId="6048025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1.958279   -2.473688   -0.119430</w:t>
      </w:r>
    </w:p>
    <w:p w14:paraId="458FBFC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-2.362141   -0.542762   -1.350044</w:t>
      </w:r>
    </w:p>
    <w:p w14:paraId="36BD9AF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-0.889272   -2.586191   -0.436831</w:t>
      </w:r>
    </w:p>
    <w:p w14:paraId="22EE2BB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-1.157058    2.932636   -0.075931</w:t>
      </w:r>
    </w:p>
    <w:p w14:paraId="260F608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-2.801592    2.123914   -0.314915</w:t>
      </w:r>
    </w:p>
    <w:p w14:paraId="36F7B1A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-2.919584   -0.762053    0.714136</w:t>
      </w:r>
    </w:p>
    <w:p w14:paraId="57662E0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-3.703714   -0.002211    0.670944</w:t>
      </w:r>
    </w:p>
    <w:p w14:paraId="05FF9EE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-2.460162   -0.723362    1.704950</w:t>
      </w:r>
    </w:p>
    <w:p w14:paraId="3A7FC2C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-3.387081   -1.742125    0.586928</w:t>
      </w:r>
    </w:p>
    <w:p w14:paraId="52605BB4" w14:textId="77777777" w:rsidR="008F502F" w:rsidRDefault="008F502F" w:rsidP="00BC2F62">
      <w:pPr>
        <w:spacing w:after="0" w:line="240" w:lineRule="auto"/>
        <w:rPr>
          <w:rFonts w:ascii="Times New Roman" w:hAnsi="Times New Roman" w:cs="Times New Roman"/>
          <w:b/>
          <w:sz w:val="24"/>
          <w:szCs w:val="24"/>
        </w:rPr>
      </w:pPr>
    </w:p>
    <w:p w14:paraId="55AAFB8E"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1B81576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67.1041               138.7017               207.1861</w:t>
      </w:r>
    </w:p>
    <w:p w14:paraId="4C028B3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259.9935               269.3429               285.0777</w:t>
      </w:r>
    </w:p>
    <w:p w14:paraId="18A4A34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361.9137               425.7713               492.1149</w:t>
      </w:r>
    </w:p>
    <w:p w14:paraId="7F19189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500.5824               537.2583               557.4668</w:t>
      </w:r>
    </w:p>
    <w:p w14:paraId="00D1100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626.2471               648.5736               687.8857</w:t>
      </w:r>
    </w:p>
    <w:p w14:paraId="6F5FC43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701.2552               750.0599               767.9867</w:t>
      </w:r>
    </w:p>
    <w:p w14:paraId="47F7414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792.2111               847.3784               871.7329</w:t>
      </w:r>
    </w:p>
    <w:p w14:paraId="738F46B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887.0985               916.6710               958.6915</w:t>
      </w:r>
    </w:p>
    <w:p w14:paraId="5A99784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961.2705               998.2920              1026.3380</w:t>
      </w:r>
    </w:p>
    <w:p w14:paraId="4CA74D6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1047.3645              1084.0507              1111.1293</w:t>
      </w:r>
    </w:p>
    <w:p w14:paraId="4952131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1113.8809              1143.1618              1166.8876</w:t>
      </w:r>
    </w:p>
    <w:p w14:paraId="6CB2E73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1209.5987              1257.3383              1275.1686</w:t>
      </w:r>
    </w:p>
    <w:p w14:paraId="265D19F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1318.2428              1330.3737              1342.7826</w:t>
      </w:r>
    </w:p>
    <w:p w14:paraId="5CBA3BF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1398.0638              1418.1550              1449.0144</w:t>
      </w:r>
    </w:p>
    <w:p w14:paraId="6F9C9DF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1472.4784              1499.0592              1509.8143</w:t>
      </w:r>
    </w:p>
    <w:p w14:paraId="6665285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1519.3813              1611.5305              1634.5523</w:t>
      </w:r>
    </w:p>
    <w:p w14:paraId="51CA0F3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1717.4401              3024.3355              3046.8012</w:t>
      </w:r>
    </w:p>
    <w:p w14:paraId="4FB76B6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3124.1077              3134.0117              3159.4078</w:t>
      </w:r>
    </w:p>
    <w:p w14:paraId="4A9F485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3190.0252              3197.0451              3209.1808</w:t>
      </w:r>
    </w:p>
    <w:p w14:paraId="5BA84013"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3220.7044              3226.5681              3244.4725</w:t>
      </w:r>
    </w:p>
    <w:p w14:paraId="60AEF164" w14:textId="77777777" w:rsidR="008F502F" w:rsidRDefault="008F502F" w:rsidP="00BC2F62">
      <w:pPr>
        <w:spacing w:after="0" w:line="240" w:lineRule="auto"/>
        <w:rPr>
          <w:rFonts w:ascii="Times New Roman" w:hAnsi="Times New Roman" w:cs="Times New Roman"/>
          <w:sz w:val="24"/>
          <w:szCs w:val="24"/>
        </w:rPr>
      </w:pPr>
    </w:p>
    <w:p w14:paraId="326F7706"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i49</w:t>
      </w:r>
    </w:p>
    <w:p w14:paraId="7935F80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1.582045    1.246536   -0.206997</w:t>
      </w:r>
    </w:p>
    <w:p w14:paraId="2678C5A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2.658951    0.378568   -0.029828</w:t>
      </w:r>
    </w:p>
    <w:p w14:paraId="0243C95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2.448440   -0.986590    0.142638</w:t>
      </w:r>
    </w:p>
    <w:p w14:paraId="7D8F425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1.159549   -1.513878    0.144557</w:t>
      </w:r>
    </w:p>
    <w:p w14:paraId="7BF06DC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0.088098   -0.648075   -0.031932</w:t>
      </w:r>
    </w:p>
    <w:p w14:paraId="51B147C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0.302537    0.722994   -0.212376</w:t>
      </w:r>
    </w:p>
    <w:p w14:paraId="191BBCA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-1.029707    1.423470   -0.378626</w:t>
      </w:r>
    </w:p>
    <w:p w14:paraId="5821AD0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-1.998112    0.255461   -0.268181</w:t>
      </w:r>
    </w:p>
    <w:p w14:paraId="1EF70B1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-1.361091   -0.906448   -0.067707</w:t>
      </w:r>
    </w:p>
    <w:p w14:paraId="0671DB6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-1.281215    2.478790    0.646757</w:t>
      </w:r>
    </w:p>
    <w:p w14:paraId="58FBF5E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-1.958932   -2.265018    0.096453</w:t>
      </w:r>
    </w:p>
    <w:p w14:paraId="5514C0A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1.745741    2.311253   -0.336047</w:t>
      </w:r>
    </w:p>
    <w:p w14:paraId="182FD9E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3.669880    0.770551   -0.024660</w:t>
      </w:r>
    </w:p>
    <w:p w14:paraId="7EC749D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3.298401   -1.646049    0.278979</w:t>
      </w:r>
    </w:p>
    <w:p w14:paraId="3E68653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1.000136   -2.577970    0.283815</w:t>
      </w:r>
    </w:p>
    <w:p w14:paraId="45FEE98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-1.100644    1.860736   -1.382736</w:t>
      </w:r>
    </w:p>
    <w:p w14:paraId="5F51F35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-3.070998    0.386122   -0.337077</w:t>
      </w:r>
    </w:p>
    <w:p w14:paraId="65F1A19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-1.066166    2.266491    1.687520</w:t>
      </w:r>
    </w:p>
    <w:p w14:paraId="01D09B7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-1.817507    3.386521    0.399919</w:t>
      </w:r>
    </w:p>
    <w:p w14:paraId="3AE8B88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-3.047401   -2.230156    0.028602</w:t>
      </w:r>
    </w:p>
    <w:p w14:paraId="0CFC423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-1.687348   -2.693457    1.066596</w:t>
      </w:r>
    </w:p>
    <w:p w14:paraId="44858F7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-1.587467   -2.948897   -0.673457</w:t>
      </w:r>
    </w:p>
    <w:p w14:paraId="52DDFE15" w14:textId="77777777" w:rsidR="008F502F" w:rsidRDefault="008F502F" w:rsidP="00BC2F62">
      <w:pPr>
        <w:spacing w:after="0" w:line="240" w:lineRule="auto"/>
        <w:rPr>
          <w:rFonts w:ascii="Times New Roman" w:hAnsi="Times New Roman" w:cs="Times New Roman"/>
          <w:b/>
          <w:sz w:val="24"/>
          <w:szCs w:val="24"/>
        </w:rPr>
      </w:pPr>
    </w:p>
    <w:p w14:paraId="29693F67"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45B208B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117.6735               148.6837               156.4408</w:t>
      </w:r>
    </w:p>
    <w:p w14:paraId="5A062EF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163.2300               183.4249               228.4955</w:t>
      </w:r>
    </w:p>
    <w:p w14:paraId="3A43F68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290.2579               379.1448               426.9702</w:t>
      </w:r>
    </w:p>
    <w:p w14:paraId="5C5528C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471.4957               535.4378               541.2334</w:t>
      </w:r>
    </w:p>
    <w:p w14:paraId="4A0A39A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558.0121               582.1683               604.3563</w:t>
      </w:r>
    </w:p>
    <w:p w14:paraId="0553847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683.3064               755.1134               769.9808</w:t>
      </w:r>
    </w:p>
    <w:p w14:paraId="700D317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783.9377               807.5397               842.9335</w:t>
      </w:r>
    </w:p>
    <w:p w14:paraId="452FFF4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903.7660               971.4610               985.6157</w:t>
      </w:r>
    </w:p>
    <w:p w14:paraId="5D60CDE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1004.8104              1007.8254              1029.9799</w:t>
      </w:r>
    </w:p>
    <w:p w14:paraId="65C8474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1056.2343              1069.8511              1094.5242</w:t>
      </w:r>
    </w:p>
    <w:p w14:paraId="4F641EC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1128.3974              1139.7644              1180.2119</w:t>
      </w:r>
    </w:p>
    <w:p w14:paraId="4EFD8EE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1195.9769              1208.9464              1253.4379</w:t>
      </w:r>
    </w:p>
    <w:p w14:paraId="7060599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1310.8553              1329.8468              1350.2884</w:t>
      </w:r>
    </w:p>
    <w:p w14:paraId="3B599A4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1384.5672              1421.5828              1460.9795</w:t>
      </w:r>
    </w:p>
    <w:p w14:paraId="77802DB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1482.8659              1496.4073              1503.0705</w:t>
      </w:r>
    </w:p>
    <w:p w14:paraId="0B65DD5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1517.4865              1653.3725              1685.1791</w:t>
      </w:r>
    </w:p>
    <w:p w14:paraId="5DE8CD6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1708.3384              3043.3667              3044.7793</w:t>
      </w:r>
    </w:p>
    <w:p w14:paraId="471E071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3103.0567              3139.9159              3154.5450</w:t>
      </w:r>
    </w:p>
    <w:p w14:paraId="66021F0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3188.0151              3193.6484              3205.0512</w:t>
      </w:r>
    </w:p>
    <w:p w14:paraId="7A6CE8B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3218.9180              3222.9440              3268.6962</w:t>
      </w:r>
    </w:p>
    <w:p w14:paraId="3F28B5E2" w14:textId="77777777" w:rsidR="008F502F" w:rsidRDefault="008F502F" w:rsidP="00BC2F62">
      <w:pPr>
        <w:spacing w:after="0" w:line="240" w:lineRule="auto"/>
        <w:rPr>
          <w:rFonts w:ascii="Times New Roman" w:hAnsi="Times New Roman" w:cs="Times New Roman"/>
          <w:sz w:val="24"/>
          <w:szCs w:val="24"/>
        </w:rPr>
      </w:pPr>
    </w:p>
    <w:p w14:paraId="17D66D41"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i100</w:t>
      </w:r>
    </w:p>
    <w:p w14:paraId="182A1B6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-1.459714    1.331217    0.269304</w:t>
      </w:r>
    </w:p>
    <w:p w14:paraId="2269E82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-2.724971    0.765306    0.113883</w:t>
      </w:r>
    </w:p>
    <w:p w14:paraId="53FC00A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-2.865210   -0.600402   -0.114653</w:t>
      </w:r>
    </w:p>
    <w:p w14:paraId="05B2C4E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-1.748729   -1.428855   -0.196514</w:t>
      </w:r>
    </w:p>
    <w:p w14:paraId="363822B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-0.489238   -0.864607   -0.043350</w:t>
      </w:r>
    </w:p>
    <w:p w14:paraId="22988FB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-0.351306    0.508928    0.194798</w:t>
      </w:r>
    </w:p>
    <w:p w14:paraId="51CD182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1.117562    0.850663    0.323067</w:t>
      </w:r>
    </w:p>
    <w:p w14:paraId="4425238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1.780993   -0.514571    0.115063</w:t>
      </w:r>
    </w:p>
    <w:p w14:paraId="5FD0E03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0.849553   -1.456537   -0.086386</w:t>
      </w:r>
    </w:p>
    <w:p w14:paraId="6B356BB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1.583526    1.882019   -0.648108</w:t>
      </w:r>
    </w:p>
    <w:p w14:paraId="7B7293B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3.262855   -0.679222    0.152447</w:t>
      </w:r>
    </w:p>
    <w:p w14:paraId="7598ADF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-1.348035    2.396557    0.442316</w:t>
      </w:r>
    </w:p>
    <w:p w14:paraId="7D56AD4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-3.606842    1.393498    0.170326</w:t>
      </w:r>
    </w:p>
    <w:p w14:paraId="014260D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-3.856209   -1.024339   -0.233716</w:t>
      </w:r>
    </w:p>
    <w:p w14:paraId="6A89450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-1.864536   -2.491793   -0.378915</w:t>
      </w:r>
    </w:p>
    <w:p w14:paraId="2F294D1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1.335884    1.184673    1.346485</w:t>
      </w:r>
    </w:p>
    <w:p w14:paraId="5E7E8DB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1.048204   -2.508877   -0.252439</w:t>
      </w:r>
    </w:p>
    <w:p w14:paraId="380EBD8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1.248381    1.829992   -1.677412</w:t>
      </w:r>
    </w:p>
    <w:p w14:paraId="288ACCE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2.350902    2.598776   -0.384049</w:t>
      </w:r>
    </w:p>
    <w:p w14:paraId="6FE3650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3.670291   -0.346857    1.113332</w:t>
      </w:r>
    </w:p>
    <w:p w14:paraId="01A69BD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3.741167   -0.073640   -0.624292</w:t>
      </w:r>
    </w:p>
    <w:p w14:paraId="6FB5AE9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3.548871   -1.721618    0.001057</w:t>
      </w:r>
    </w:p>
    <w:p w14:paraId="27F6EF9B" w14:textId="77777777" w:rsidR="008F502F" w:rsidRPr="003568CC" w:rsidRDefault="008F502F" w:rsidP="00BC2F62">
      <w:pPr>
        <w:spacing w:after="0" w:line="240" w:lineRule="auto"/>
        <w:rPr>
          <w:rFonts w:ascii="Times New Roman" w:hAnsi="Times New Roman" w:cs="Times New Roman"/>
          <w:sz w:val="24"/>
          <w:szCs w:val="24"/>
        </w:rPr>
      </w:pPr>
    </w:p>
    <w:p w14:paraId="4752E726"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527A6E7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95.8906               132.0308               147.2033</w:t>
      </w:r>
    </w:p>
    <w:p w14:paraId="3DED17B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148.8926               223.3837               249.2801</w:t>
      </w:r>
    </w:p>
    <w:p w14:paraId="4BB36F5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289.0409               334.8855               435.8290</w:t>
      </w:r>
    </w:p>
    <w:p w14:paraId="3DC34EB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461.3732               477.0691               520.4608</w:t>
      </w:r>
    </w:p>
    <w:p w14:paraId="08AFDB3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567.7256               598.8898               630.3817</w:t>
      </w:r>
    </w:p>
    <w:p w14:paraId="5D787AF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659.6067               766.3297               782.6516</w:t>
      </w:r>
    </w:p>
    <w:p w14:paraId="7211DD8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794.0443               856.6645               885.8712</w:t>
      </w:r>
    </w:p>
    <w:p w14:paraId="326C335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895.9978               913.7315               977.1636</w:t>
      </w:r>
    </w:p>
    <w:p w14:paraId="7BF9C24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998.9054              1015.7730              1025.4806</w:t>
      </w:r>
    </w:p>
    <w:p w14:paraId="37A00B4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1055.0091              1065.1611              1114.9010</w:t>
      </w:r>
    </w:p>
    <w:p w14:paraId="11DE17E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1136.9635              1167.6550              1184.8612</w:t>
      </w:r>
    </w:p>
    <w:p w14:paraId="1047189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1190.2183              1220.5291              1245.1125</w:t>
      </w:r>
    </w:p>
    <w:p w14:paraId="12860F8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1304.3822              1322.9781              1334.8755</w:t>
      </w:r>
    </w:p>
    <w:p w14:paraId="3C0E5EE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1384.4782              1418.1122              1455.9692</w:t>
      </w:r>
    </w:p>
    <w:p w14:paraId="0E5B618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1483.7877              1488.2869              1506.6038</w:t>
      </w:r>
    </w:p>
    <w:p w14:paraId="62B8D52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1516.5813              1656.1054              1685.1892</w:t>
      </w:r>
    </w:p>
    <w:p w14:paraId="67D5141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1710.8669              3036.9947              3039.4390</w:t>
      </w:r>
    </w:p>
    <w:p w14:paraId="7470FD5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3095.3742              3138.5768              3158.8382</w:t>
      </w:r>
    </w:p>
    <w:p w14:paraId="2DB4C36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3182.8633              3192.1374              3202.2955</w:t>
      </w:r>
    </w:p>
    <w:p w14:paraId="0AB958E8"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3212.1711              3213.1837              3273.5101</w:t>
      </w:r>
    </w:p>
    <w:p w14:paraId="039473E2" w14:textId="77777777" w:rsidR="008F502F" w:rsidRDefault="008F502F" w:rsidP="00BC2F62">
      <w:pPr>
        <w:spacing w:after="0" w:line="240" w:lineRule="auto"/>
        <w:rPr>
          <w:rFonts w:ascii="Times New Roman" w:hAnsi="Times New Roman" w:cs="Times New Roman"/>
          <w:sz w:val="24"/>
          <w:szCs w:val="24"/>
        </w:rPr>
      </w:pPr>
    </w:p>
    <w:p w14:paraId="712E5008"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i50</w:t>
      </w:r>
    </w:p>
    <w:p w14:paraId="18C1462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-1.254753   -1.404828   -0.392914</w:t>
      </w:r>
    </w:p>
    <w:p w14:paraId="49AE358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-2.503998   -0.958423    0.047830</w:t>
      </w:r>
    </w:p>
    <w:p w14:paraId="3B48DF6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-2.700910    0.381359    0.393693</w:t>
      </w:r>
    </w:p>
    <w:p w14:paraId="75AE437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-1.668795    1.300025    0.301603</w:t>
      </w:r>
    </w:p>
    <w:p w14:paraId="395EDAB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-0.411025    0.868433   -0.158922</w:t>
      </w:r>
    </w:p>
    <w:p w14:paraId="06F85D1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-0.216978   -0.501881   -0.495168</w:t>
      </w:r>
    </w:p>
    <w:p w14:paraId="01181C5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1.196314   -0.719530   -0.901832</w:t>
      </w:r>
    </w:p>
    <w:p w14:paraId="1503048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1.856156    0.650557   -0.790044</w:t>
      </w:r>
    </w:p>
    <w:p w14:paraId="2FD266B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2.259219   -0.487015    0.152964</w:t>
      </w:r>
    </w:p>
    <w:p w14:paraId="35BC845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0.796045    1.575320   -0.347521</w:t>
      </w:r>
    </w:p>
    <w:p w14:paraId="1C2DE2B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1.982681   -0.492781    1.634209</w:t>
      </w:r>
    </w:p>
    <w:p w14:paraId="275F9E9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-1.105914   -2.448736   -0.647888</w:t>
      </w:r>
    </w:p>
    <w:p w14:paraId="1A53AFF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-3.327456   -1.659110    0.125727</w:t>
      </w:r>
    </w:p>
    <w:p w14:paraId="1793726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-3.677467    0.704440    0.737294</w:t>
      </w:r>
    </w:p>
    <w:p w14:paraId="0E9885B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-1.827569    2.339306    0.567726</w:t>
      </w:r>
    </w:p>
    <w:p w14:paraId="0C4E0B4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1.422080   -1.397498   -1.716469</w:t>
      </w:r>
    </w:p>
    <w:p w14:paraId="2913882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2.602626    0.984885   -1.501176</w:t>
      </w:r>
    </w:p>
    <w:p w14:paraId="6D5BD09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3.217062   -0.924405   -0.114970</w:t>
      </w:r>
    </w:p>
    <w:p w14:paraId="765EB53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0.940690    2.632614   -0.170367</w:t>
      </w:r>
    </w:p>
    <w:p w14:paraId="2A5B7A1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1.967955   -1.518975    2.012252</w:t>
      </w:r>
    </w:p>
    <w:p w14:paraId="1266ABB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1.021902   -0.035160    1.874251</w:t>
      </w:r>
    </w:p>
    <w:p w14:paraId="07D6D85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2.762365    0.055214    2.170236</w:t>
      </w:r>
    </w:p>
    <w:p w14:paraId="583625F2" w14:textId="77777777" w:rsidR="008F502F" w:rsidRDefault="008F502F" w:rsidP="00BC2F62">
      <w:pPr>
        <w:spacing w:after="0" w:line="240" w:lineRule="auto"/>
        <w:rPr>
          <w:rFonts w:ascii="Times New Roman" w:hAnsi="Times New Roman" w:cs="Times New Roman"/>
          <w:b/>
          <w:sz w:val="24"/>
          <w:szCs w:val="24"/>
        </w:rPr>
      </w:pPr>
    </w:p>
    <w:p w14:paraId="305A926D"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1DB02D7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108.5453               140.0414               171.5991</w:t>
      </w:r>
    </w:p>
    <w:p w14:paraId="0ACC640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275.2032               295.3416               362.7154</w:t>
      </w:r>
    </w:p>
    <w:p w14:paraId="5E27274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427.1020               480.2469               494.7607</w:t>
      </w:r>
    </w:p>
    <w:p w14:paraId="1F1BBA5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537.0227               584.5142               624.3687</w:t>
      </w:r>
    </w:p>
    <w:p w14:paraId="05C8A81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670.0118               709.9700               739.5173</w:t>
      </w:r>
    </w:p>
    <w:p w14:paraId="7DE590A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761.5804               782.9567               797.7035</w:t>
      </w:r>
    </w:p>
    <w:p w14:paraId="6AEB8B7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839.7924               876.1425               880.7363</w:t>
      </w:r>
    </w:p>
    <w:p w14:paraId="69525FF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927.3083               954.4301               963.3783</w:t>
      </w:r>
    </w:p>
    <w:p w14:paraId="1838A42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993.3655              1007.1512              1047.1457</w:t>
      </w:r>
    </w:p>
    <w:p w14:paraId="4FFE5E0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1050.7794              1066.6584              1095.9969</w:t>
      </w:r>
    </w:p>
    <w:p w14:paraId="6C6B42E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1131.5777              1137.0484              1172.6752</w:t>
      </w:r>
    </w:p>
    <w:p w14:paraId="69F1C55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1198.0019              1220.3079              1224.5649</w:t>
      </w:r>
    </w:p>
    <w:p w14:paraId="7B2CBAE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1273.0197              1319.1412              1353.0875</w:t>
      </w:r>
    </w:p>
    <w:p w14:paraId="7E0A118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1363.4956              1392.0685              1413.4841</w:t>
      </w:r>
    </w:p>
    <w:p w14:paraId="634EF5C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1440.9515              1476.3283              1497.9236</w:t>
      </w:r>
    </w:p>
    <w:p w14:paraId="6736D03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1509.9979              1516.1471              1620.4915</w:t>
      </w:r>
    </w:p>
    <w:p w14:paraId="3CDFC04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1641.9055              3052.7757              3116.5098</w:t>
      </w:r>
    </w:p>
    <w:p w14:paraId="6EE030E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3148.4263              3163.5950              3181.5262</w:t>
      </w:r>
    </w:p>
    <w:p w14:paraId="29C0978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3188.2771              3194.0664              3196.2343</w:t>
      </w:r>
    </w:p>
    <w:p w14:paraId="5C8139A8" w14:textId="77777777" w:rsidR="008F502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3206.9542              3217.7371              3232.4369</w:t>
      </w:r>
    </w:p>
    <w:p w14:paraId="648DBD4B" w14:textId="77777777" w:rsidR="008F502F" w:rsidRDefault="008F502F" w:rsidP="00BC2F62">
      <w:pPr>
        <w:spacing w:after="0" w:line="240" w:lineRule="auto"/>
        <w:rPr>
          <w:rFonts w:ascii="Times New Roman" w:hAnsi="Times New Roman" w:cs="Times New Roman"/>
          <w:sz w:val="24"/>
          <w:szCs w:val="24"/>
        </w:rPr>
      </w:pPr>
    </w:p>
    <w:p w14:paraId="2CA3C93A"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i52</w:t>
      </w:r>
    </w:p>
    <w:p w14:paraId="226B8DE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-1.465396   -1.482343   -0.103559</w:t>
      </w:r>
    </w:p>
    <w:p w14:paraId="132F12D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-2.731056   -0.974452    0.081326</w:t>
      </w:r>
    </w:p>
    <w:p w14:paraId="0FF164C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-2.927988    0.406490    0.214774</w:t>
      </w:r>
    </w:p>
    <w:p w14:paraId="3AB39DA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-1.839530    1.267966    0.158153</w:t>
      </w:r>
    </w:p>
    <w:p w14:paraId="17B4D3F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-0.548835    0.783931   -0.027837</w:t>
      </w:r>
    </w:p>
    <w:p w14:paraId="0F343D3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-0.333687   -0.624405   -0.163051</w:t>
      </w:r>
    </w:p>
    <w:p w14:paraId="621E21D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0.959963   -1.116238   -0.346432</w:t>
      </w:r>
    </w:p>
    <w:p w14:paraId="3904A59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1.846320    1.209561   -0.267986</w:t>
      </w:r>
    </w:p>
    <w:p w14:paraId="0251A16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2.178222   -0.250459   -0.382591</w:t>
      </w:r>
    </w:p>
    <w:p w14:paraId="10AA609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0.603296    1.668602   -0.095757</w:t>
      </w:r>
    </w:p>
    <w:p w14:paraId="7349193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3.190749   -0.667596    0.706931</w:t>
      </w:r>
    </w:p>
    <w:p w14:paraId="565A1E7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-1.313566   -2.551786   -0.207376</w:t>
      </w:r>
    </w:p>
    <w:p w14:paraId="5A4F84E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-3.580686   -1.646894    0.123862</w:t>
      </w:r>
    </w:p>
    <w:p w14:paraId="37A9C12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-3.926312    0.801980    0.360565</w:t>
      </w:r>
    </w:p>
    <w:p w14:paraId="066389A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-1.991224    2.337974    0.260895</w:t>
      </w:r>
    </w:p>
    <w:p w14:paraId="33A3892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1.106167   -2.187826   -0.449290</w:t>
      </w:r>
    </w:p>
    <w:p w14:paraId="23D188B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2.679496    1.905257   -0.313346</w:t>
      </w:r>
    </w:p>
    <w:p w14:paraId="3875BAE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2.685749   -0.406930   -1.349612</w:t>
      </w:r>
    </w:p>
    <w:p w14:paraId="178F15A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0.424461    2.735824   -0.003568</w:t>
      </w:r>
    </w:p>
    <w:p w14:paraId="673E0E7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3.463743   -1.720350    0.596699</w:t>
      </w:r>
    </w:p>
    <w:p w14:paraId="52BED06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2.756418   -0.524739    1.699335</w:t>
      </w:r>
    </w:p>
    <w:p w14:paraId="7D4E47C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4.103404   -0.068843    0.638013</w:t>
      </w:r>
    </w:p>
    <w:p w14:paraId="3F246BE5" w14:textId="77777777" w:rsidR="008F502F" w:rsidRDefault="008F502F" w:rsidP="00BC2F62">
      <w:pPr>
        <w:spacing w:after="0" w:line="240" w:lineRule="auto"/>
        <w:rPr>
          <w:rFonts w:ascii="Times New Roman" w:hAnsi="Times New Roman" w:cs="Times New Roman"/>
          <w:b/>
          <w:sz w:val="24"/>
          <w:szCs w:val="24"/>
        </w:rPr>
      </w:pPr>
    </w:p>
    <w:p w14:paraId="734BF87F"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448904D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67.9964               153.6726               206.8356</w:t>
      </w:r>
    </w:p>
    <w:p w14:paraId="578B8AB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245.5734               276.9158               367.6250</w:t>
      </w:r>
    </w:p>
    <w:p w14:paraId="1F565E5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399.8836               431.6333               478.4746</w:t>
      </w:r>
    </w:p>
    <w:p w14:paraId="4F6CDAE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509.7194               513.1816               600.3358</w:t>
      </w:r>
    </w:p>
    <w:p w14:paraId="1E15F64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620.1621               716.1816               727.9682</w:t>
      </w:r>
    </w:p>
    <w:p w14:paraId="4B96DEE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759.7466               769.3849               786.4118</w:t>
      </w:r>
    </w:p>
    <w:p w14:paraId="75F1680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807.8385               871.7416               883.5785</w:t>
      </w:r>
    </w:p>
    <w:p w14:paraId="4931C6C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918.2199               967.5155               980.0621</w:t>
      </w:r>
    </w:p>
    <w:p w14:paraId="15A3136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1000.7453              1011.9541              1036.5514</w:t>
      </w:r>
    </w:p>
    <w:p w14:paraId="2C2C848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1058.6627              1071.7761              1138.3449</w:t>
      </w:r>
    </w:p>
    <w:p w14:paraId="42E5F42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1151.2900              1168.3192              1191.5233</w:t>
      </w:r>
    </w:p>
    <w:p w14:paraId="0AD481B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1212.9441              1260.3185              1300.8383</w:t>
      </w:r>
    </w:p>
    <w:p w14:paraId="1580310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1309.8380              1346.2001              1370.0145</w:t>
      </w:r>
    </w:p>
    <w:p w14:paraId="71E4B4B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1404.5785              1423.1020              1449.5057</w:t>
      </w:r>
    </w:p>
    <w:p w14:paraId="6DF51FD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1474.3285              1495.2821              1506.2259</w:t>
      </w:r>
    </w:p>
    <w:p w14:paraId="6FD3CC8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1522.4848              1593.1901              1634.7926</w:t>
      </w:r>
    </w:p>
    <w:p w14:paraId="2B5A4B4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1714.6809              2959.9224              3043.2675</w:t>
      </w:r>
    </w:p>
    <w:p w14:paraId="4205F25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3123.7507              3130.4466              3171.7303</w:t>
      </w:r>
    </w:p>
    <w:p w14:paraId="792E41B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3176.1375              3183.4639              3188.0696</w:t>
      </w:r>
    </w:p>
    <w:p w14:paraId="7E9B7146"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3194.6032              3202.0523              3216.4461</w:t>
      </w:r>
    </w:p>
    <w:p w14:paraId="2C55975F" w14:textId="77777777" w:rsidR="008F502F" w:rsidRDefault="008F502F" w:rsidP="00BC2F62">
      <w:pPr>
        <w:spacing w:after="0" w:line="240" w:lineRule="auto"/>
        <w:rPr>
          <w:rFonts w:ascii="Times New Roman" w:hAnsi="Times New Roman" w:cs="Times New Roman"/>
          <w:sz w:val="24"/>
          <w:szCs w:val="24"/>
        </w:rPr>
      </w:pPr>
    </w:p>
    <w:p w14:paraId="6A9CE49C"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i51</w:t>
      </w:r>
    </w:p>
    <w:p w14:paraId="1FFB315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-1.695345   -1.308915   -0.173159</w:t>
      </w:r>
    </w:p>
    <w:p w14:paraId="02A12D2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-2.744812   -0.402883    0.009008</w:t>
      </w:r>
    </w:p>
    <w:p w14:paraId="7C4CFFE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-2.485252    0.959258    0.175518</w:t>
      </w:r>
    </w:p>
    <w:p w14:paraId="31018A7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-1.188784    1.447597    0.149958</w:t>
      </w:r>
    </w:p>
    <w:p w14:paraId="2329263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-0.124286    0.551518   -0.058696</w:t>
      </w:r>
    </w:p>
    <w:p w14:paraId="7CAC981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-0.399650   -0.838346   -0.199805</w:t>
      </w:r>
    </w:p>
    <w:p w14:paraId="0452E74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0.880488   -1.580947   -0.343912</w:t>
      </w:r>
    </w:p>
    <w:p w14:paraId="7B8012B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1.961296   -0.516207   -0.319823</w:t>
      </w:r>
    </w:p>
    <w:p w14:paraId="7B5AFAF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1.268704    0.784800   -0.167534</w:t>
      </w:r>
    </w:p>
    <w:p w14:paraId="6C5A41D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1.824227   -1.498525    0.834085</w:t>
      </w:r>
    </w:p>
    <w:p w14:paraId="5D9E031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1.977727    2.087168   -0.068158</w:t>
      </w:r>
    </w:p>
    <w:p w14:paraId="11EA808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-1.900147   -2.367872   -0.290219</w:t>
      </w:r>
    </w:p>
    <w:p w14:paraId="6C515A5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-3.767766   -0.761108    0.027998</w:t>
      </w:r>
    </w:p>
    <w:p w14:paraId="080478C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-3.312125    1.645278    0.323426</w:t>
      </w:r>
    </w:p>
    <w:p w14:paraId="2E9A3FC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-1.001236    2.508189    0.277486</w:t>
      </w:r>
    </w:p>
    <w:p w14:paraId="6E8DE58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0.942450   -2.442624   -0.997064</w:t>
      </w:r>
    </w:p>
    <w:p w14:paraId="54AB27E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2.850053   -0.587140   -0.937291</w:t>
      </w:r>
    </w:p>
    <w:p w14:paraId="4526F49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1.434813   -1.129272    1.776176</w:t>
      </w:r>
    </w:p>
    <w:p w14:paraId="0281B0E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2.580604   -2.270723    0.912523</w:t>
      </w:r>
    </w:p>
    <w:p w14:paraId="446D41C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2.754779    2.171474   -0.835461</w:t>
      </w:r>
    </w:p>
    <w:p w14:paraId="2E8216D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2.478887    2.196142    0.902930</w:t>
      </w:r>
    </w:p>
    <w:p w14:paraId="4FB2030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1.293804    2.930548   -0.185385</w:t>
      </w:r>
    </w:p>
    <w:p w14:paraId="7B2AF8BC" w14:textId="77777777" w:rsidR="008F502F" w:rsidRDefault="008F502F" w:rsidP="00BC2F62">
      <w:pPr>
        <w:spacing w:after="0" w:line="240" w:lineRule="auto"/>
        <w:rPr>
          <w:rFonts w:ascii="Times New Roman" w:hAnsi="Times New Roman" w:cs="Times New Roman"/>
          <w:b/>
          <w:sz w:val="24"/>
          <w:szCs w:val="24"/>
        </w:rPr>
      </w:pPr>
    </w:p>
    <w:p w14:paraId="3A95324B"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08B7339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120.1312               138.4122               160.3568</w:t>
      </w:r>
    </w:p>
    <w:p w14:paraId="774351F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198.7626               249.3876               356.5592</w:t>
      </w:r>
    </w:p>
    <w:p w14:paraId="6CAB70D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416.1973               443.8176               502.6555</w:t>
      </w:r>
    </w:p>
    <w:p w14:paraId="08144C9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524.0824               553.7401               593.8761</w:t>
      </w:r>
    </w:p>
    <w:p w14:paraId="0DCBBD3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644.6565               739.1172               755.2775</w:t>
      </w:r>
    </w:p>
    <w:p w14:paraId="5C259CF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773.3019               786.7192               808.5984</w:t>
      </w:r>
    </w:p>
    <w:p w14:paraId="2A03E1B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875.3650               879.4318               917.2772</w:t>
      </w:r>
    </w:p>
    <w:p w14:paraId="71F5DF9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947.2279               962.5801               991.7864</w:t>
      </w:r>
    </w:p>
    <w:p w14:paraId="0090C9E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1010.5427              1024.6049              1041.6356</w:t>
      </w:r>
    </w:p>
    <w:p w14:paraId="4D9F69F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1056.3296              1058.6848              1086.4408</w:t>
      </w:r>
    </w:p>
    <w:p w14:paraId="77B196B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1091.6018              1142.1997              1175.8239</w:t>
      </w:r>
    </w:p>
    <w:p w14:paraId="72EF587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1185.5206              1200.4355              1234.6809</w:t>
      </w:r>
    </w:p>
    <w:p w14:paraId="6322E98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1281.3809              1321.3531              1359.2133</w:t>
      </w:r>
    </w:p>
    <w:p w14:paraId="4D6702A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1375.7260              1409.6371              1430.5653</w:t>
      </w:r>
    </w:p>
    <w:p w14:paraId="03DE2D4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1473.5449              1481.2248              1488.0701</w:t>
      </w:r>
    </w:p>
    <w:p w14:paraId="7D7C618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1503.3210              1512.6995              1617.5900</w:t>
      </w:r>
    </w:p>
    <w:p w14:paraId="27B726C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1643.7568              3013.4462              3071.4142</w:t>
      </w:r>
    </w:p>
    <w:p w14:paraId="38568D5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3129.3681              3135.9997              3176.9391</w:t>
      </w:r>
    </w:p>
    <w:p w14:paraId="6B79D4B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3187.5471              3194.1319              3196.5809</w:t>
      </w:r>
    </w:p>
    <w:p w14:paraId="3BE1751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3204.9693              3217.4681              3233.6915</w:t>
      </w:r>
    </w:p>
    <w:p w14:paraId="53552D99" w14:textId="77777777" w:rsidR="008F502F" w:rsidRDefault="008F502F" w:rsidP="00BC2F62">
      <w:pPr>
        <w:spacing w:after="0" w:line="240" w:lineRule="auto"/>
        <w:rPr>
          <w:rFonts w:ascii="Times New Roman" w:hAnsi="Times New Roman" w:cs="Times New Roman"/>
          <w:sz w:val="24"/>
          <w:szCs w:val="24"/>
        </w:rPr>
      </w:pPr>
    </w:p>
    <w:p w14:paraId="05C31C4E"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i101</w:t>
      </w:r>
    </w:p>
    <w:p w14:paraId="2921880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-1.551790   -1.379080   -0.272535</w:t>
      </w:r>
    </w:p>
    <w:p w14:paraId="066BFDB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-2.785135   -0.725485   -0.193621</w:t>
      </w:r>
    </w:p>
    <w:p w14:paraId="77F0028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-2.848609    0.653913    0.022839</w:t>
      </w:r>
    </w:p>
    <w:p w14:paraId="4D9EF59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-1.694589    1.408257    0.153530</w:t>
      </w:r>
    </w:p>
    <w:p w14:paraId="663FE92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-0.445670    0.767509    0.056226</w:t>
      </w:r>
    </w:p>
    <w:p w14:paraId="3CDFAA4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-0.393001   -0.642185   -0.145169</w:t>
      </w:r>
    </w:p>
    <w:p w14:paraId="6B95037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1.027243   -1.078873   -0.154074</w:t>
      </w:r>
    </w:p>
    <w:p w14:paraId="4EB3E97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1.855481    0.185523    0.011821</w:t>
      </w:r>
    </w:p>
    <w:p w14:paraId="67105B4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0.864971    1.283176    0.127296</w:t>
      </w:r>
    </w:p>
    <w:p w14:paraId="7989FBC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1.791045   -0.842620    1.133356</w:t>
      </w:r>
    </w:p>
    <w:p w14:paraId="3D8D8E8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3.161803    0.419301   -0.705357</w:t>
      </w:r>
    </w:p>
    <w:p w14:paraId="7AA1037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-1.509944   -2.451686   -0.429660</w:t>
      </w:r>
    </w:p>
    <w:p w14:paraId="0E0FD2B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-3.702840   -1.293111   -0.297104</w:t>
      </w:r>
    </w:p>
    <w:p w14:paraId="1012829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-3.816477    1.138650    0.086858</w:t>
      </w:r>
    </w:p>
    <w:p w14:paraId="31283D0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-1.750043    2.479203    0.315458</w:t>
      </w:r>
    </w:p>
    <w:p w14:paraId="6FBA50D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1.351856   -1.882404   -0.805030</w:t>
      </w:r>
    </w:p>
    <w:p w14:paraId="59BD433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1.128741    2.323299    0.271498</w:t>
      </w:r>
    </w:p>
    <w:p w14:paraId="4CC97F4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1.226408   -0.606110    2.027850</w:t>
      </w:r>
    </w:p>
    <w:p w14:paraId="6923E9B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2.681588   -1.441544    1.290941</w:t>
      </w:r>
    </w:p>
    <w:p w14:paraId="21CA943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2.989092    0.793688   -1.717874</w:t>
      </w:r>
    </w:p>
    <w:p w14:paraId="73A496F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3.736610   -0.507488   -0.778842</w:t>
      </w:r>
    </w:p>
    <w:p w14:paraId="0C402FD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3.774510    1.150882   -0.169972</w:t>
      </w:r>
    </w:p>
    <w:p w14:paraId="15770D51" w14:textId="77777777" w:rsidR="008F502F" w:rsidRPr="003568CC" w:rsidRDefault="008F502F" w:rsidP="00BC2F62">
      <w:pPr>
        <w:spacing w:after="0" w:line="240" w:lineRule="auto"/>
        <w:rPr>
          <w:rFonts w:ascii="Times New Roman" w:hAnsi="Times New Roman" w:cs="Times New Roman"/>
          <w:sz w:val="24"/>
          <w:szCs w:val="24"/>
        </w:rPr>
      </w:pPr>
    </w:p>
    <w:p w14:paraId="13468C3C"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147E88E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116.0427               156.6362               177.8621</w:t>
      </w:r>
    </w:p>
    <w:p w14:paraId="5557CF9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256.2542               288.2805               379.3472</w:t>
      </w:r>
    </w:p>
    <w:p w14:paraId="24C4292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395.7904               438.4207               457.0534</w:t>
      </w:r>
    </w:p>
    <w:p w14:paraId="146C823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512.4353               567.6493               601.2132</w:t>
      </w:r>
    </w:p>
    <w:p w14:paraId="21CC037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636.8948               655.2703               739.0079</w:t>
      </w:r>
    </w:p>
    <w:p w14:paraId="2AACFE3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762.9843               780.7674               813.9173</w:t>
      </w:r>
    </w:p>
    <w:p w14:paraId="49A22B1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834.7146               880.7724               886.3943</w:t>
      </w:r>
    </w:p>
    <w:p w14:paraId="6D5D309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942.4714               948.3111               960.8988</w:t>
      </w:r>
    </w:p>
    <w:p w14:paraId="2B1E9D2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974.9111               998.6670              1026.3844</w:t>
      </w:r>
    </w:p>
    <w:p w14:paraId="50808C5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1043.4428              1055.4572              1085.3567</w:t>
      </w:r>
    </w:p>
    <w:p w14:paraId="6E95640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1110.8426              1133.4030              1168.4931</w:t>
      </w:r>
    </w:p>
    <w:p w14:paraId="742C8DF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1186.3265              1200.7826              1251.3363</w:t>
      </w:r>
    </w:p>
    <w:p w14:paraId="6C4EC93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1270.6767              1307.3597              1347.1414</w:t>
      </w:r>
    </w:p>
    <w:p w14:paraId="258B364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1365.4080              1415.6781              1437.2387</w:t>
      </w:r>
    </w:p>
    <w:p w14:paraId="68AD104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1467.7968              1490.6685              1491.9585</w:t>
      </w:r>
    </w:p>
    <w:p w14:paraId="5256B4F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1501.4751              1518.5959              1620.5973</w:t>
      </w:r>
    </w:p>
    <w:p w14:paraId="6368FF2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1640.3330              3045.3281              3117.9369</w:t>
      </w:r>
    </w:p>
    <w:p w14:paraId="4E12824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3126.2207              3137.7806              3188.5824</w:t>
      </w:r>
    </w:p>
    <w:p w14:paraId="371D576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3189.8195              3195.3830              3206.5486</w:t>
      </w:r>
    </w:p>
    <w:p w14:paraId="7BADFFC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3218.6820              3226.4004              3233.3662</w:t>
      </w:r>
    </w:p>
    <w:p w14:paraId="5D3B33F6" w14:textId="77777777" w:rsidR="008F502F" w:rsidRPr="003568CC" w:rsidRDefault="008F502F" w:rsidP="00BC2F62">
      <w:pPr>
        <w:spacing w:after="0" w:line="240" w:lineRule="auto"/>
        <w:rPr>
          <w:rFonts w:ascii="Times New Roman" w:hAnsi="Times New Roman" w:cs="Times New Roman"/>
          <w:sz w:val="24"/>
          <w:szCs w:val="24"/>
        </w:rPr>
      </w:pPr>
    </w:p>
    <w:p w14:paraId="43455223"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i102</w:t>
      </w:r>
    </w:p>
    <w:p w14:paraId="556CE68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-1.752388    1.265900    0.254367</w:t>
      </w:r>
    </w:p>
    <w:p w14:paraId="4DD48C6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-2.764274    0.334165    0.130291</w:t>
      </w:r>
    </w:p>
    <w:p w14:paraId="6E1B309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-2.453600   -0.987742   -0.184361</w:t>
      </w:r>
    </w:p>
    <w:p w14:paraId="2423331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-1.127188   -1.361056   -0.355377</w:t>
      </w:r>
    </w:p>
    <w:p w14:paraId="756CFD4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-0.092485   -0.441578   -0.220166</w:t>
      </w:r>
    </w:p>
    <w:p w14:paraId="713CB46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-0.404448    0.903511    0.075045</w:t>
      </w:r>
    </w:p>
    <w:p w14:paraId="40E0BA3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0.642994    1.880182    0.151140</w:t>
      </w:r>
    </w:p>
    <w:p w14:paraId="0853B24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2.322360    0.239652   -0.412779</w:t>
      </w:r>
    </w:p>
    <w:p w14:paraId="0DEA5A4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1.347298   -0.897226   -0.356487</w:t>
      </w:r>
    </w:p>
    <w:p w14:paraId="7295460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1.970557    1.527756   -0.128999</w:t>
      </w:r>
    </w:p>
    <w:p w14:paraId="63AB7EC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1.731973   -1.846848    0.801792</w:t>
      </w:r>
    </w:p>
    <w:p w14:paraId="452AD5F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-1.988321    2.300071    0.484280</w:t>
      </w:r>
    </w:p>
    <w:p w14:paraId="175FE18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-3.797250    0.631665    0.271080</w:t>
      </w:r>
    </w:p>
    <w:p w14:paraId="545C3F6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-3.242301   -1.723091   -0.294712</w:t>
      </w:r>
    </w:p>
    <w:p w14:paraId="71FA1FB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-0.890981   -2.393015   -0.598270</w:t>
      </w:r>
    </w:p>
    <w:p w14:paraId="239EED7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0.386471    2.907901    0.381482</w:t>
      </w:r>
    </w:p>
    <w:p w14:paraId="2308ED8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3.356879   -0.007701   -0.628963</w:t>
      </w:r>
    </w:p>
    <w:p w14:paraId="288D6B8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1.434635   -1.476733   -1.286522</w:t>
      </w:r>
    </w:p>
    <w:p w14:paraId="5463BE5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2.732209    2.300522   -0.127420</w:t>
      </w:r>
    </w:p>
    <w:p w14:paraId="1189D95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2.762896   -2.193455    0.688791</w:t>
      </w:r>
    </w:p>
    <w:p w14:paraId="706387E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1.076473   -2.720717    0.825226</w:t>
      </w:r>
    </w:p>
    <w:p w14:paraId="356112E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1.644490   -1.325738    1.758221</w:t>
      </w:r>
    </w:p>
    <w:p w14:paraId="681E7F61" w14:textId="77777777" w:rsidR="008F502F" w:rsidRDefault="008F502F" w:rsidP="00BC2F62">
      <w:pPr>
        <w:spacing w:after="0" w:line="240" w:lineRule="auto"/>
        <w:rPr>
          <w:rFonts w:ascii="Times New Roman" w:hAnsi="Times New Roman" w:cs="Times New Roman"/>
          <w:b/>
          <w:sz w:val="24"/>
          <w:szCs w:val="24"/>
        </w:rPr>
      </w:pPr>
    </w:p>
    <w:p w14:paraId="7509A22C"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0D9F6E7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72.7810               149.8375               201.6342</w:t>
      </w:r>
    </w:p>
    <w:p w14:paraId="385CB3A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240.1747               288.9444               377.1551</w:t>
      </w:r>
    </w:p>
    <w:p w14:paraId="5764D5E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387.2706               475.6508               494.4597</w:t>
      </w:r>
    </w:p>
    <w:p w14:paraId="526EB64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508.6992               522.5121               576.5528</w:t>
      </w:r>
    </w:p>
    <w:p w14:paraId="7C5417A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623.3554               697.3124               733.8571</w:t>
      </w:r>
    </w:p>
    <w:p w14:paraId="411BB17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775.0889               780.3763               798.0598</w:t>
      </w:r>
    </w:p>
    <w:p w14:paraId="5E74EA3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810.0426               875.7382               898.4319</w:t>
      </w:r>
    </w:p>
    <w:p w14:paraId="4649353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944.7370               977.7286               984.8437</w:t>
      </w:r>
    </w:p>
    <w:p w14:paraId="018B498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1001.9797              1011.0020              1064.8834</w:t>
      </w:r>
    </w:p>
    <w:p w14:paraId="5790DC5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1076.7909              1096.0105              1106.5749</w:t>
      </w:r>
    </w:p>
    <w:p w14:paraId="6B61F20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1154.5918              1187.8827              1190.5455</w:t>
      </w:r>
    </w:p>
    <w:p w14:paraId="279029C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1220.2619              1240.9189              1292.0704</w:t>
      </w:r>
    </w:p>
    <w:p w14:paraId="60A07D2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1301.3594              1323.2280              1366.6581</w:t>
      </w:r>
    </w:p>
    <w:p w14:paraId="07EE3FA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1392.8989              1411.4906              1451.1704</w:t>
      </w:r>
    </w:p>
    <w:p w14:paraId="5A0C8E2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1482.7884              1493.4993              1502.4965</w:t>
      </w:r>
    </w:p>
    <w:p w14:paraId="2EB67FF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1536.0848              1576.7268              1633.7536</w:t>
      </w:r>
    </w:p>
    <w:p w14:paraId="2A5885C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1665.2821              3008.8190              3047.4424</w:t>
      </w:r>
    </w:p>
    <w:p w14:paraId="21118CC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3128.2030              3134.6505              3172.6546</w:t>
      </w:r>
    </w:p>
    <w:p w14:paraId="39523B1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3178.1202              3181.9221              3193.2505</w:t>
      </w:r>
    </w:p>
    <w:p w14:paraId="22B256F9"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3199.6874              3209.9615              3217.5044</w:t>
      </w:r>
    </w:p>
    <w:p w14:paraId="2EBF51F8" w14:textId="77777777" w:rsidR="008F502F" w:rsidRDefault="008F502F" w:rsidP="00BC2F62">
      <w:pPr>
        <w:spacing w:after="0" w:line="240" w:lineRule="auto"/>
        <w:rPr>
          <w:rFonts w:ascii="Times New Roman" w:hAnsi="Times New Roman" w:cs="Times New Roman"/>
          <w:sz w:val="24"/>
          <w:szCs w:val="24"/>
        </w:rPr>
      </w:pPr>
    </w:p>
    <w:p w14:paraId="7CB863D1"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i53</w:t>
      </w:r>
    </w:p>
    <w:p w14:paraId="48DA492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1.841846   -1.251234   -0.000051</w:t>
      </w:r>
    </w:p>
    <w:p w14:paraId="793448B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2.793665   -0.257946   -0.000032</w:t>
      </w:r>
    </w:p>
    <w:p w14:paraId="65D734A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2.403637    1.085705    0.000038</w:t>
      </w:r>
    </w:p>
    <w:p w14:paraId="0C0BDB4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1.052906    1.416078    0.000068</w:t>
      </w:r>
    </w:p>
    <w:p w14:paraId="3DE8599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0.062846    0.436819    0.000030</w:t>
      </w:r>
    </w:p>
    <w:p w14:paraId="15C18FB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0.454450   -0.942846   -0.000008</w:t>
      </w:r>
    </w:p>
    <w:p w14:paraId="3DB2DFC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-0.509215   -1.951713   -0.000009</w:t>
      </w:r>
    </w:p>
    <w:p w14:paraId="123FCB0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-2.288457   -0.204306   -0.000014</w:t>
      </w:r>
    </w:p>
    <w:p w14:paraId="345BCCE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-1.368196    0.769477   -0.000012</w:t>
      </w:r>
    </w:p>
    <w:p w14:paraId="40D107E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-1.968440   -1.665336    0.000058</w:t>
      </w:r>
    </w:p>
    <w:p w14:paraId="2E28C2B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-1.779489    2.217179   -0.000058</w:t>
      </w:r>
    </w:p>
    <w:p w14:paraId="6CC1ECB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2.139536   -2.294781   -0.000100</w:t>
      </w:r>
    </w:p>
    <w:p w14:paraId="66A348A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3.846710   -0.516372   -0.000071</w:t>
      </w:r>
    </w:p>
    <w:p w14:paraId="2127FC2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3.151492    1.869992    0.000060</w:t>
      </w:r>
    </w:p>
    <w:p w14:paraId="1602105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0.771880    2.462591    0.000117</w:t>
      </w:r>
    </w:p>
    <w:p w14:paraId="6839596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-0.188185   -2.988357   -0.000043</w:t>
      </w:r>
    </w:p>
    <w:p w14:paraId="7B26C98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-3.341850    0.061959   -0.000063</w:t>
      </w:r>
    </w:p>
    <w:p w14:paraId="1A0E6AC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-2.448537   -2.146980   -0.867781</w:t>
      </w:r>
    </w:p>
    <w:p w14:paraId="3624392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-2.448435   -2.146867    0.868020</w:t>
      </w:r>
    </w:p>
    <w:p w14:paraId="26B2531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-2.866486    2.309722   -0.000539</w:t>
      </w:r>
    </w:p>
    <w:p w14:paraId="222B11E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-1.394307    2.738998   -0.881672</w:t>
      </w:r>
    </w:p>
    <w:p w14:paraId="695A44E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-1.395124    2.738831    0.882012</w:t>
      </w:r>
    </w:p>
    <w:p w14:paraId="4712FD8E" w14:textId="77777777" w:rsidR="008F502F" w:rsidRDefault="008F502F" w:rsidP="00BC2F62">
      <w:pPr>
        <w:spacing w:after="0" w:line="240" w:lineRule="auto"/>
        <w:rPr>
          <w:rFonts w:ascii="Times New Roman" w:hAnsi="Times New Roman" w:cs="Times New Roman"/>
          <w:b/>
          <w:sz w:val="24"/>
          <w:szCs w:val="24"/>
        </w:rPr>
      </w:pPr>
    </w:p>
    <w:p w14:paraId="3E961909"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1F4B500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89.1422               166.1946               211.3560</w:t>
      </w:r>
    </w:p>
    <w:p w14:paraId="274ADE2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246.3592               262.3079               285.7193</w:t>
      </w:r>
    </w:p>
    <w:p w14:paraId="7E38AF4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415.7639               439.0046               463.8962</w:t>
      </w:r>
    </w:p>
    <w:p w14:paraId="5FA8B9A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486.7733               508.6565               572.2321</w:t>
      </w:r>
    </w:p>
    <w:p w14:paraId="66E69ED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583.3014               687.0729               704.2518</w:t>
      </w:r>
    </w:p>
    <w:p w14:paraId="3867BAC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745.1754               767.7047               777.2348</w:t>
      </w:r>
    </w:p>
    <w:p w14:paraId="7E74372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823.9861               862.3743               874.7665</w:t>
      </w:r>
    </w:p>
    <w:p w14:paraId="4B73F5F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938.4503               945.2739               960.3235</w:t>
      </w:r>
    </w:p>
    <w:p w14:paraId="3AAF935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994.8949              1028.9130              1056.6041</w:t>
      </w:r>
    </w:p>
    <w:p w14:paraId="7CB45A8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1071.7985              1085.7640              1093.1618</w:t>
      </w:r>
    </w:p>
    <w:p w14:paraId="2E02CD4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1163.2696              1177.4738              1195.7057</w:t>
      </w:r>
    </w:p>
    <w:p w14:paraId="3C8A18F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1228.4925              1251.1850              1301.2205</w:t>
      </w:r>
    </w:p>
    <w:p w14:paraId="18EBFB4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1341.0862              1383.2039              1397.8199</w:t>
      </w:r>
    </w:p>
    <w:p w14:paraId="30143DF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1422.2861              1440.1609              1454.9058</w:t>
      </w:r>
    </w:p>
    <w:p w14:paraId="139B19A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1468.6250              1486.9502              1503.9942</w:t>
      </w:r>
    </w:p>
    <w:p w14:paraId="403325F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1523.5322              1594.3719              1632.3189</w:t>
      </w:r>
    </w:p>
    <w:p w14:paraId="0543F42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1729.6970              2966.3884              2971.4811</w:t>
      </w:r>
    </w:p>
    <w:p w14:paraId="1AF984C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3040.6152              3102.0541              3135.9496</w:t>
      </w:r>
    </w:p>
    <w:p w14:paraId="7168C57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3169.5634              3179.9885              3183.9544</w:t>
      </w:r>
    </w:p>
    <w:p w14:paraId="5B6CAFB6" w14:textId="77777777" w:rsidR="008F502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3193.9404              3204.6276              3217.1217</w:t>
      </w:r>
    </w:p>
    <w:p w14:paraId="739DC396" w14:textId="77777777" w:rsidR="008F502F" w:rsidRDefault="008F502F" w:rsidP="00BC2F62">
      <w:pPr>
        <w:spacing w:after="0" w:line="240" w:lineRule="auto"/>
        <w:rPr>
          <w:rFonts w:ascii="Times New Roman" w:hAnsi="Times New Roman" w:cs="Times New Roman"/>
          <w:sz w:val="24"/>
          <w:szCs w:val="24"/>
        </w:rPr>
      </w:pPr>
    </w:p>
    <w:p w14:paraId="066555F8"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i103</w:t>
      </w:r>
    </w:p>
    <w:p w14:paraId="789FC3F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-1.427926   -1.507172   -0.000007</w:t>
      </w:r>
    </w:p>
    <w:p w14:paraId="242DAF6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-2.739734   -1.050359   -0.000005</w:t>
      </w:r>
    </w:p>
    <w:p w14:paraId="07AEBFC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-2.998787    0.326851    0.000002</w:t>
      </w:r>
    </w:p>
    <w:p w14:paraId="560052C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-1.959584    1.228752    0.000007</w:t>
      </w:r>
    </w:p>
    <w:p w14:paraId="6575083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-0.608109    0.788800    0.000009</w:t>
      </w:r>
    </w:p>
    <w:p w14:paraId="55CA0BD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-0.355718   -0.619897   -0.000009</w:t>
      </w:r>
    </w:p>
    <w:p w14:paraId="4334FE5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1.021580   -1.083895    0.000002</w:t>
      </w:r>
    </w:p>
    <w:p w14:paraId="630F05A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1.885830    1.236268   -0.000052</w:t>
      </w:r>
    </w:p>
    <w:p w14:paraId="5258EFF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2.074372   -0.255910    0.000006</w:t>
      </w:r>
    </w:p>
    <w:p w14:paraId="38FBEE0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0.463835    1.681681    0.000026</w:t>
      </w:r>
    </w:p>
    <w:p w14:paraId="33E7DEC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3.491676   -0.742974    0.000034</w:t>
      </w:r>
    </w:p>
    <w:p w14:paraId="61598C3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-1.228024   -2.574311   -0.000033</w:t>
      </w:r>
    </w:p>
    <w:p w14:paraId="4366299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-3.560452   -1.758067    0.000018</w:t>
      </w:r>
    </w:p>
    <w:p w14:paraId="4155BA5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-4.022923    0.683290    0.000003</w:t>
      </w:r>
    </w:p>
    <w:p w14:paraId="10D9FEC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-2.158961    2.295548    0.000041</w:t>
      </w:r>
    </w:p>
    <w:p w14:paraId="160F34F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1.184749   -2.158731   -0.000024</w:t>
      </w:r>
    </w:p>
    <w:p w14:paraId="606EBA9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2.415915    1.664172    0.867728</w:t>
      </w:r>
    </w:p>
    <w:p w14:paraId="12F855A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2.415744    1.664031   -0.868017</w:t>
      </w:r>
    </w:p>
    <w:p w14:paraId="5BFA764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0.265245    2.748714    0.000102</w:t>
      </w:r>
    </w:p>
    <w:p w14:paraId="32986BB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3.545141   -1.833091   -0.000612</w:t>
      </w:r>
    </w:p>
    <w:p w14:paraId="1C6A2BB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4.029307   -0.372734    0.880276</w:t>
      </w:r>
    </w:p>
    <w:p w14:paraId="301C079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4.029642   -0.371698   -0.879568</w:t>
      </w:r>
    </w:p>
    <w:p w14:paraId="3E5AF15C" w14:textId="77777777" w:rsidR="008F502F" w:rsidRDefault="008F502F" w:rsidP="00BC2F62">
      <w:pPr>
        <w:spacing w:after="0" w:line="240" w:lineRule="auto"/>
        <w:rPr>
          <w:rFonts w:ascii="Times New Roman" w:hAnsi="Times New Roman" w:cs="Times New Roman"/>
          <w:b/>
          <w:sz w:val="24"/>
          <w:szCs w:val="24"/>
        </w:rPr>
      </w:pPr>
    </w:p>
    <w:p w14:paraId="41EA2C4A"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4FB1F2D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94.8717               123.0779               160.3622</w:t>
      </w:r>
    </w:p>
    <w:p w14:paraId="78BEFC4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237.3654               262.8966               305.7824</w:t>
      </w:r>
    </w:p>
    <w:p w14:paraId="51E0EA2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406.3378               432.4883               441.6531</w:t>
      </w:r>
    </w:p>
    <w:p w14:paraId="3C8413E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455.7633               513.2894               551.2391</w:t>
      </w:r>
    </w:p>
    <w:p w14:paraId="31FCDCD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622.9643               667.8240               685.5225</w:t>
      </w:r>
    </w:p>
    <w:p w14:paraId="4CB1D07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742.8463               763.4163               771.2442</w:t>
      </w:r>
    </w:p>
    <w:p w14:paraId="5C98532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847.5655               866.6990               883.0396</w:t>
      </w:r>
    </w:p>
    <w:p w14:paraId="5ABBEAA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924.3713               928.1426               952.9005</w:t>
      </w:r>
    </w:p>
    <w:p w14:paraId="76259B1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987.5317              1022.1235              1047.1415</w:t>
      </w:r>
    </w:p>
    <w:p w14:paraId="1BBC022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1058.8631              1067.3621              1139.3641</w:t>
      </w:r>
    </w:p>
    <w:p w14:paraId="16AB2D3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1166.1333              1181.4524              1206.4213</w:t>
      </w:r>
    </w:p>
    <w:p w14:paraId="3FF286C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1211.5870              1269.0194              1300.8163</w:t>
      </w:r>
    </w:p>
    <w:p w14:paraId="5629341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1338.7145              1354.7350              1409.3288</w:t>
      </w:r>
    </w:p>
    <w:p w14:paraId="05BF5DB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1421.9615              1441.3583              1455.0269</w:t>
      </w:r>
    </w:p>
    <w:p w14:paraId="197B4B1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1471.7419              1477.9538              1496.7164</w:t>
      </w:r>
    </w:p>
    <w:p w14:paraId="29FD674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1522.4579              1593.5422              1633.8428</w:t>
      </w:r>
    </w:p>
    <w:p w14:paraId="796F330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1733.1759              2964.0680              2969.8741</w:t>
      </w:r>
    </w:p>
    <w:p w14:paraId="3A049A0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3033.2239              3088.7253              3137.0577</w:t>
      </w:r>
    </w:p>
    <w:p w14:paraId="5D95274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3172.3631              3183.6867              3186.9105</w:t>
      </w:r>
    </w:p>
    <w:p w14:paraId="3E0FAB00"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3189.2789              3203.3578              3219.9146</w:t>
      </w:r>
    </w:p>
    <w:p w14:paraId="7A1FF64A" w14:textId="77777777" w:rsidR="008F502F" w:rsidRDefault="008F502F" w:rsidP="00BC2F62">
      <w:pPr>
        <w:spacing w:after="0" w:line="240" w:lineRule="auto"/>
        <w:rPr>
          <w:rFonts w:ascii="Times New Roman" w:hAnsi="Times New Roman" w:cs="Times New Roman"/>
          <w:b/>
          <w:i/>
          <w:sz w:val="24"/>
          <w:szCs w:val="24"/>
        </w:rPr>
      </w:pPr>
    </w:p>
    <w:p w14:paraId="3738662D"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i104</w:t>
      </w:r>
    </w:p>
    <w:p w14:paraId="09B4986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-1.832664   -1.241297   -0.001097</w:t>
      </w:r>
    </w:p>
    <w:p w14:paraId="704768E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-2.798430   -0.242749   -0.000158</w:t>
      </w:r>
    </w:p>
    <w:p w14:paraId="7E905CA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-2.401363    1.097583    0.001457</w:t>
      </w:r>
    </w:p>
    <w:p w14:paraId="0340554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-1.063526    1.431316    0.001408</w:t>
      </w:r>
    </w:p>
    <w:p w14:paraId="56155FE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-0.053255    0.432453   -0.000480</w:t>
      </w:r>
    </w:p>
    <w:p w14:paraId="0D0E426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-0.476075   -0.935521   -0.000904</w:t>
      </w:r>
    </w:p>
    <w:p w14:paraId="7716F79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0.530220   -1.986026   -0.000865</w:t>
      </w:r>
    </w:p>
    <w:p w14:paraId="4725F55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2.365477   -0.318191    0.002264</w:t>
      </w:r>
    </w:p>
    <w:p w14:paraId="1642B49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1.317829    0.751480   -0.001877</w:t>
      </w:r>
    </w:p>
    <w:p w14:paraId="181713D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1.837182   -1.717357    0.001007</w:t>
      </w:r>
    </w:p>
    <w:p w14:paraId="486028A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1.796339    2.171925   -0.002086</w:t>
      </w:r>
    </w:p>
    <w:p w14:paraId="2C04151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-2.133773   -2.284460   -0.001840</w:t>
      </w:r>
    </w:p>
    <w:p w14:paraId="33AAC4D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-3.850961   -0.500548   -0.000345</w:t>
      </w:r>
    </w:p>
    <w:p w14:paraId="394E34A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-3.150192    1.881913    0.002927</w:t>
      </w:r>
    </w:p>
    <w:p w14:paraId="0846247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-0.778548    2.476744    0.003595</w:t>
      </w:r>
    </w:p>
    <w:p w14:paraId="05F1952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0.182762   -3.014940   -0.001917</w:t>
      </w:r>
    </w:p>
    <w:p w14:paraId="1FF34A7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3.029562   -0.176494    0.872161</w:t>
      </w:r>
    </w:p>
    <w:p w14:paraId="537D710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2.562902   -2.524279    0.001609</w:t>
      </w:r>
    </w:p>
    <w:p w14:paraId="0E660EA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2.887150    2.218101   -0.030466</w:t>
      </w:r>
    </w:p>
    <w:p w14:paraId="7C4D193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1.465858    2.711784    0.893332</w:t>
      </w:r>
    </w:p>
    <w:p w14:paraId="34CC8F0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1.419095    2.727745   -0.868244</w:t>
      </w:r>
    </w:p>
    <w:p w14:paraId="2697966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3.035743   -0.177259   -0.862826</w:t>
      </w:r>
    </w:p>
    <w:p w14:paraId="207189E5" w14:textId="77777777" w:rsidR="008F502F" w:rsidRDefault="008F502F" w:rsidP="00BC2F62">
      <w:pPr>
        <w:spacing w:after="0" w:line="240" w:lineRule="auto"/>
        <w:rPr>
          <w:rFonts w:ascii="Times New Roman" w:hAnsi="Times New Roman" w:cs="Times New Roman"/>
          <w:b/>
          <w:sz w:val="24"/>
          <w:szCs w:val="24"/>
        </w:rPr>
      </w:pPr>
    </w:p>
    <w:p w14:paraId="3EC3CA91"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783EF53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69.0962                98.1274               125.1548</w:t>
      </w:r>
    </w:p>
    <w:p w14:paraId="225319D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186.6819               287.8054               314.7759</w:t>
      </w:r>
    </w:p>
    <w:p w14:paraId="6912867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395.0935               428.3588               474.9312</w:t>
      </w:r>
    </w:p>
    <w:p w14:paraId="06BCB89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499.1421               500.2294               546.0846</w:t>
      </w:r>
    </w:p>
    <w:p w14:paraId="1102C91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555.4407               697.2796               697.7152</w:t>
      </w:r>
    </w:p>
    <w:p w14:paraId="32E8FC0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756.0803               790.3104               790.6439</w:t>
      </w:r>
    </w:p>
    <w:p w14:paraId="2F186FE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848.9954               863.0534               901.5534</w:t>
      </w:r>
    </w:p>
    <w:p w14:paraId="5788E97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940.2012               950.0542               992.9064</w:t>
      </w:r>
    </w:p>
    <w:p w14:paraId="3A70AB0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1004.7230              1009.4246              1021.3199</w:t>
      </w:r>
    </w:p>
    <w:p w14:paraId="0F5E2BF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1058.8948              1088.5936              1144.0876</w:t>
      </w:r>
    </w:p>
    <w:p w14:paraId="2AC9AFA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1183.3111              1189.1551              1205.4543</w:t>
      </w:r>
    </w:p>
    <w:p w14:paraId="1665268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1213.2654              1231.1745              1299.8184</w:t>
      </w:r>
    </w:p>
    <w:p w14:paraId="41833EF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1339.8137              1377.6265              1407.5408</w:t>
      </w:r>
    </w:p>
    <w:p w14:paraId="631264B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1418.0330              1433.6393              1448.2980</w:t>
      </w:r>
    </w:p>
    <w:p w14:paraId="53AF818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1480.4930              1484.6557              1494.0774</w:t>
      </w:r>
    </w:p>
    <w:p w14:paraId="0F09BE5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1519.0414              1595.1539              1637.7635</w:t>
      </w:r>
    </w:p>
    <w:p w14:paraId="03D8BBD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1724.4971              2961.4239              2966.8336</w:t>
      </w:r>
    </w:p>
    <w:p w14:paraId="2CAB20F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3023.6931              3076.9226              3125.1276</w:t>
      </w:r>
    </w:p>
    <w:p w14:paraId="3C1B7E5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3175.7544              3178.3801              3195.1307</w:t>
      </w:r>
    </w:p>
    <w:p w14:paraId="05CB9433"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3202.1155              3207.1929              3219.9780</w:t>
      </w:r>
    </w:p>
    <w:p w14:paraId="6E0116E8" w14:textId="77777777" w:rsidR="008F502F" w:rsidRDefault="008F502F" w:rsidP="00BC2F62">
      <w:pPr>
        <w:spacing w:after="0" w:line="240" w:lineRule="auto"/>
        <w:rPr>
          <w:rFonts w:ascii="Times New Roman" w:hAnsi="Times New Roman" w:cs="Times New Roman"/>
          <w:sz w:val="24"/>
          <w:szCs w:val="24"/>
        </w:rPr>
      </w:pPr>
    </w:p>
    <w:p w14:paraId="3AD8ACD4"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i105</w:t>
      </w:r>
    </w:p>
    <w:p w14:paraId="256B263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-1.435513   -1.483532   -0.000046</w:t>
      </w:r>
    </w:p>
    <w:p w14:paraId="1AA7019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-2.744630   -1.020977   -0.000192</w:t>
      </w:r>
    </w:p>
    <w:p w14:paraId="13F4313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-2.992739    0.350879   -0.000151</w:t>
      </w:r>
    </w:p>
    <w:p w14:paraId="1A1078B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-1.936063    1.240640    0.000003</w:t>
      </w:r>
    </w:p>
    <w:p w14:paraId="04F3389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-0.604492    0.786389    0.000127</w:t>
      </w:r>
    </w:p>
    <w:p w14:paraId="01CE5F8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-0.359684   -0.602695    0.000134</w:t>
      </w:r>
    </w:p>
    <w:p w14:paraId="6533AF1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1.053976   -1.133813    0.000436</w:t>
      </w:r>
    </w:p>
    <w:p w14:paraId="0AD1A2B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1.821489    1.238034   -0.000048</w:t>
      </w:r>
    </w:p>
    <w:p w14:paraId="275AF86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2.135207   -0.094451   -0.000044</w:t>
      </w:r>
    </w:p>
    <w:p w14:paraId="67F95A2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0.499851    1.701459    0.000147</w:t>
      </w:r>
    </w:p>
    <w:p w14:paraId="6405050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3.544328   -0.594798   -0.000324</w:t>
      </w:r>
    </w:p>
    <w:p w14:paraId="2F9EBC7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-1.243782   -2.552784   -0.000065</w:t>
      </w:r>
    </w:p>
    <w:p w14:paraId="77B1737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-3.568391   -1.725539   -0.000340</w:t>
      </w:r>
    </w:p>
    <w:p w14:paraId="6DA8036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-4.012232    0.719956   -0.000257</w:t>
      </w:r>
    </w:p>
    <w:p w14:paraId="6196AE6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-2.123542    2.309731    0.000004</w:t>
      </w:r>
    </w:p>
    <w:p w14:paraId="6CAC88B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1.194276   -1.793785    0.870810</w:t>
      </w:r>
    </w:p>
    <w:p w14:paraId="3206C22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1.194327   -1.794802   -0.869141</w:t>
      </w:r>
    </w:p>
    <w:p w14:paraId="4852556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2.628272    1.965486   -0.000233</w:t>
      </w:r>
    </w:p>
    <w:p w14:paraId="19A38CC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0.297239    2.766347    0.000160</w:t>
      </w:r>
    </w:p>
    <w:p w14:paraId="325CED9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3.738854   -1.221043   -0.879718</w:t>
      </w:r>
    </w:p>
    <w:p w14:paraId="321362E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3.739196   -1.221079    0.878971</w:t>
      </w:r>
    </w:p>
    <w:p w14:paraId="2CC6998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4.265408    0.224710   -0.000447</w:t>
      </w:r>
    </w:p>
    <w:p w14:paraId="59FCA6CF" w14:textId="77777777" w:rsidR="008F502F" w:rsidRDefault="008F502F" w:rsidP="00BC2F62">
      <w:pPr>
        <w:spacing w:after="0" w:line="240" w:lineRule="auto"/>
        <w:rPr>
          <w:rFonts w:ascii="Times New Roman" w:hAnsi="Times New Roman" w:cs="Times New Roman"/>
          <w:b/>
          <w:sz w:val="24"/>
          <w:szCs w:val="24"/>
        </w:rPr>
      </w:pPr>
    </w:p>
    <w:p w14:paraId="4C983A13"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06F8D3CE"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22.7359               100.5460               149.2590</w:t>
      </w:r>
    </w:p>
    <w:p w14:paraId="12E244B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236.5835               263.8307               297.2518</w:t>
      </w:r>
    </w:p>
    <w:p w14:paraId="0D72701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394.3068               427.5811               434.7648</w:t>
      </w:r>
    </w:p>
    <w:p w14:paraId="7A427C1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482.4679               523.7738               540.1914</w:t>
      </w:r>
    </w:p>
    <w:p w14:paraId="639E78F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618.3050               694.7723               718.5193</w:t>
      </w:r>
    </w:p>
    <w:p w14:paraId="5194291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731.4768               767.6219               784.4316</w:t>
      </w:r>
    </w:p>
    <w:p w14:paraId="3BF97DD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861.9445               863.4054               903.8666</w:t>
      </w:r>
    </w:p>
    <w:p w14:paraId="6D5DB88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921.8729               949.6607               967.1911</w:t>
      </w:r>
    </w:p>
    <w:p w14:paraId="3F7D3D4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1000.4270              1008.9909              1046.3463</w:t>
      </w:r>
    </w:p>
    <w:p w14:paraId="42A4C10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1070.8611              1125.3639              1145.2597</w:t>
      </w:r>
    </w:p>
    <w:p w14:paraId="458D390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1183.7322              1197.2402              1220.4808</w:t>
      </w:r>
    </w:p>
    <w:p w14:paraId="55D0959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1222.7924              1241.2645              1298.8192</w:t>
      </w:r>
    </w:p>
    <w:p w14:paraId="3E07542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1320.2752              1364.0429              1368.9768</w:t>
      </w:r>
    </w:p>
    <w:p w14:paraId="3A33A8D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1417.0347              1443.0612              1444.9987</w:t>
      </w:r>
    </w:p>
    <w:p w14:paraId="6AE1300C"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1481.1586              1485.0932              1493.8233</w:t>
      </w:r>
    </w:p>
    <w:p w14:paraId="5BFD246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1534.6591              1585.5459              1635.2752</w:t>
      </w:r>
    </w:p>
    <w:p w14:paraId="196B9BB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1665.6112              2984.5849              2999.7591</w:t>
      </w:r>
    </w:p>
    <w:p w14:paraId="5041190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3020.7900              3070.2480              3134.5917</w:t>
      </w:r>
    </w:p>
    <w:p w14:paraId="6C697303"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3178.5126              3180.6041              3187.3264</w:t>
      </w:r>
    </w:p>
    <w:p w14:paraId="246E1BA6"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3203.3010              3207.5312              3219.1175</w:t>
      </w:r>
    </w:p>
    <w:p w14:paraId="2F2775F7" w14:textId="77777777" w:rsidR="008F502F" w:rsidRDefault="008F502F" w:rsidP="00BC2F62">
      <w:pPr>
        <w:spacing w:after="0" w:line="240" w:lineRule="auto"/>
        <w:rPr>
          <w:rFonts w:ascii="Times New Roman" w:hAnsi="Times New Roman" w:cs="Times New Roman"/>
          <w:sz w:val="24"/>
          <w:szCs w:val="24"/>
        </w:rPr>
      </w:pPr>
    </w:p>
    <w:p w14:paraId="17E54339" w14:textId="77777777" w:rsidR="008F502F" w:rsidRPr="004E329E"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i106</w:t>
      </w:r>
    </w:p>
    <w:p w14:paraId="5150A7E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1.813332   -1.211591    0.000033</w:t>
      </w:r>
    </w:p>
    <w:p w14:paraId="1E469D6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2.775977   -0.212333   -0.000012</w:t>
      </w:r>
    </w:p>
    <w:p w14:paraId="1611CA7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2.376983    1.121015   -0.000079</w:t>
      </w:r>
    </w:p>
    <w:p w14:paraId="4390303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1.031252    1.438661   -0.000080</w:t>
      </w:r>
    </w:p>
    <w:p w14:paraId="0D96555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0.040363    0.438503    0.000002</w:t>
      </w:r>
    </w:p>
    <w:p w14:paraId="5B53EC2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0.455507   -0.912028    0.000035</w:t>
      </w:r>
    </w:p>
    <w:p w14:paraId="3D96707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-0.547950   -2.040486    0.000143</w:t>
      </w:r>
    </w:p>
    <w:p w14:paraId="4F64CA0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-2.314824   -0.273993   -0.000132</w:t>
      </w:r>
    </w:p>
    <w:p w14:paraId="68A7A87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-1.369882    0.768550    0.000036</w:t>
      </w:r>
    </w:p>
    <w:p w14:paraId="02F5C37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-1.971108   -1.593386   -0.000162</w:t>
      </w:r>
    </w:p>
    <w:p w14:paraId="295903A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-1.817141    2.198765    0.000140</w:t>
      </w:r>
    </w:p>
    <w:p w14:paraId="56EDD97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2.120742   -2.253517    0.000079</w:t>
      </w:r>
    </w:p>
    <w:p w14:paraId="7DBC72C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3.829047   -0.469349    0.000004</w:t>
      </w:r>
    </w:p>
    <w:p w14:paraId="418B761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3.118640    1.911799   -0.000129</w:t>
      </w:r>
    </w:p>
    <w:p w14:paraId="1E3DFC5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0.736858    2.481409   -0.000164</w:t>
      </w:r>
    </w:p>
    <w:p w14:paraId="4B0660F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-0.364021   -2.688082   -0.869952</w:t>
      </w:r>
    </w:p>
    <w:p w14:paraId="4EC3730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-0.364305   -2.687606    0.870659</w:t>
      </w:r>
    </w:p>
    <w:p w14:paraId="3B21627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-3.368384   -0.008690   -0.000251</w:t>
      </w:r>
    </w:p>
    <w:p w14:paraId="0ACC01B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-2.741151   -2.356767   -0.000314</w:t>
      </w:r>
    </w:p>
    <w:p w14:paraId="4F69CA8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-2.906329    2.266730    0.001004</w:t>
      </w:r>
    </w:p>
    <w:p w14:paraId="288C689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-1.448784    2.736866   -0.881041</w:t>
      </w:r>
    </w:p>
    <w:p w14:paraId="2D95AC9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-1.447362    2.737134    0.880552</w:t>
      </w:r>
    </w:p>
    <w:p w14:paraId="620A2199" w14:textId="77777777" w:rsidR="008F502F" w:rsidRDefault="008F502F" w:rsidP="00BC2F62">
      <w:pPr>
        <w:spacing w:after="0" w:line="240" w:lineRule="auto"/>
        <w:rPr>
          <w:rFonts w:ascii="Times New Roman" w:hAnsi="Times New Roman" w:cs="Times New Roman"/>
          <w:b/>
          <w:sz w:val="24"/>
          <w:szCs w:val="24"/>
        </w:rPr>
      </w:pPr>
    </w:p>
    <w:p w14:paraId="39B7CC24"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5B1F4796"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59.2824               115.0554               179.6761</w:t>
      </w:r>
    </w:p>
    <w:p w14:paraId="5A0A1C6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207.5179               296.0926               297.6642</w:t>
      </w:r>
    </w:p>
    <w:p w14:paraId="50F0B698"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428.5263               434.6943               462.3842</w:t>
      </w:r>
    </w:p>
    <w:p w14:paraId="3D99C5E0"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484.0500               505.0853               571.5219</w:t>
      </w:r>
    </w:p>
    <w:p w14:paraId="4F49085A"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571.5960               689.1737               704.6131</w:t>
      </w:r>
    </w:p>
    <w:p w14:paraId="3FD246B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741.4742               773.6861               796.2826</w:t>
      </w:r>
    </w:p>
    <w:p w14:paraId="00EF3159"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837.4219               871.1338               936.5166</w:t>
      </w:r>
    </w:p>
    <w:p w14:paraId="7344E18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955.7354               963.6410               969.9170</w:t>
      </w:r>
    </w:p>
    <w:p w14:paraId="348CA261"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994.5669              1003.3343              1034.0078</w:t>
      </w:r>
    </w:p>
    <w:p w14:paraId="123E3A62"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1073.9124              1096.0912              1161.6310</w:t>
      </w:r>
    </w:p>
    <w:p w14:paraId="78527E9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1197.4572              1200.4103              1211.0007</w:t>
      </w:r>
    </w:p>
    <w:p w14:paraId="0FCF6184"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1214.9022              1268.3108              1297.3021</w:t>
      </w:r>
    </w:p>
    <w:p w14:paraId="21DCC5C5"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1314.6697              1343.5342              1384.5674</w:t>
      </w:r>
    </w:p>
    <w:p w14:paraId="2D9BCE9D"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1417.1247              1446.4872              1462.4762</w:t>
      </w:r>
    </w:p>
    <w:p w14:paraId="4D5231C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1480.2101              1491.0639              1499.0358</w:t>
      </w:r>
    </w:p>
    <w:p w14:paraId="654C89D7"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1533.6014              1574.8368              1639.4182</w:t>
      </w:r>
    </w:p>
    <w:p w14:paraId="4450E22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1666.8554              2994.1507              3009.9014</w:t>
      </w:r>
    </w:p>
    <w:p w14:paraId="6E02002F"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3027.4150              3078.9336              3133.9679</w:t>
      </w:r>
    </w:p>
    <w:p w14:paraId="5DCE067B" w14:textId="77777777" w:rsidR="008F502F" w:rsidRPr="00EB515F"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3168.9331              3171.4845              3195.7277</w:t>
      </w:r>
    </w:p>
    <w:p w14:paraId="43DB7CD1" w14:textId="77777777" w:rsidR="008F502F" w:rsidRPr="003568CC" w:rsidRDefault="008F502F" w:rsidP="00BC2F62">
      <w:pPr>
        <w:spacing w:after="0" w:line="240" w:lineRule="auto"/>
        <w:rPr>
          <w:rFonts w:ascii="Times New Roman" w:hAnsi="Times New Roman" w:cs="Times New Roman"/>
          <w:sz w:val="24"/>
          <w:szCs w:val="24"/>
        </w:rPr>
      </w:pPr>
      <w:r w:rsidRPr="00EB515F">
        <w:rPr>
          <w:rFonts w:ascii="Times New Roman" w:hAnsi="Times New Roman" w:cs="Times New Roman"/>
          <w:sz w:val="24"/>
          <w:szCs w:val="24"/>
        </w:rPr>
        <w:t>3206.8866              3207.4288              3221.7044</w:t>
      </w:r>
    </w:p>
    <w:p w14:paraId="5650397D" w14:textId="77777777" w:rsidR="008F502F" w:rsidRPr="003568CC" w:rsidRDefault="008F502F" w:rsidP="00BC2F62">
      <w:pPr>
        <w:spacing w:after="0" w:line="240" w:lineRule="auto"/>
        <w:rPr>
          <w:rFonts w:ascii="Times New Roman" w:hAnsi="Times New Roman" w:cs="Times New Roman"/>
          <w:sz w:val="24"/>
          <w:szCs w:val="24"/>
        </w:rPr>
      </w:pPr>
    </w:p>
    <w:p w14:paraId="5EBA48E6" w14:textId="77777777" w:rsidR="008F502F" w:rsidRPr="003568CC" w:rsidRDefault="008F502F" w:rsidP="00BC2F62">
      <w:pPr>
        <w:spacing w:after="0" w:line="240" w:lineRule="auto"/>
        <w:jc w:val="center"/>
        <w:rPr>
          <w:rFonts w:ascii="Times New Roman" w:hAnsi="Times New Roman" w:cs="Times New Roman"/>
          <w:b/>
          <w:i/>
          <w:sz w:val="24"/>
          <w:szCs w:val="24"/>
        </w:rPr>
      </w:pPr>
      <w:r w:rsidRPr="003568CC">
        <w:rPr>
          <w:rFonts w:ascii="Times New Roman" w:hAnsi="Times New Roman" w:cs="Times New Roman"/>
          <w:b/>
          <w:i/>
          <w:sz w:val="24"/>
          <w:szCs w:val="24"/>
        </w:rPr>
        <w:t>Transition states</w:t>
      </w:r>
    </w:p>
    <w:p w14:paraId="2B8B8D40"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i34</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i31</w:t>
      </w:r>
    </w:p>
    <w:p w14:paraId="23B6A71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1.164553    0.804104   -0.863004</w:t>
      </w:r>
    </w:p>
    <w:p w14:paraId="31350B3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2.496856    1.114946   -0.639669</w:t>
      </w:r>
    </w:p>
    <w:p w14:paraId="5AFB884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3.275662    0.305049    0.180259</w:t>
      </w:r>
    </w:p>
    <w:p w14:paraId="7EA8FDE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2.715232   -0.814967    0.784077</w:t>
      </w:r>
    </w:p>
    <w:p w14:paraId="3422C5B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1.379242   -1.123719    0.576398</w:t>
      </w:r>
    </w:p>
    <w:p w14:paraId="3507DC1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0.592888   -0.320765   -0.258333</w:t>
      </w:r>
    </w:p>
    <w:p w14:paraId="09942E3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-0.788659   -0.643106   -0.470303</w:t>
      </w:r>
    </w:p>
    <w:p w14:paraId="14BC9F4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-1.826157   -1.319983   -0.700293</w:t>
      </w:r>
    </w:p>
    <w:p w14:paraId="23368D2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-3.117150   -0.606428   -0.471837</w:t>
      </w:r>
    </w:p>
    <w:p w14:paraId="7ED2EE4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-2.472997    0.722864   -0.073210</w:t>
      </w:r>
    </w:p>
    <w:p w14:paraId="7D0B3DE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-2.514185    1.171305    1.349853</w:t>
      </w:r>
    </w:p>
    <w:p w14:paraId="3353B94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0.550884    1.427518   -1.502536</w:t>
      </w:r>
    </w:p>
    <w:p w14:paraId="2DF8200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2.931842    1.989337   -1.109950</w:t>
      </w:r>
    </w:p>
    <w:p w14:paraId="22F185B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4.318687    0.547077    0.349391</w:t>
      </w:r>
    </w:p>
    <w:p w14:paraId="26A3507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3.320249   -1.446511    1.424396</w:t>
      </w:r>
    </w:p>
    <w:p w14:paraId="6251B0C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0.930748   -1.989903    1.047829</w:t>
      </w:r>
    </w:p>
    <w:p w14:paraId="72F899B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-3.708877   -1.058244    0.330246</w:t>
      </w:r>
    </w:p>
    <w:p w14:paraId="462CE06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-3.747719   -0.556965   -1.363647</w:t>
      </w:r>
    </w:p>
    <w:p w14:paraId="42A8FBB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-2.440910    1.485326   -0.847642</w:t>
      </w:r>
    </w:p>
    <w:p w14:paraId="67CDC62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-1.783097    1.961131    1.539217</w:t>
      </w:r>
    </w:p>
    <w:p w14:paraId="5C3830E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-2.298293    0.339490    2.028090</w:t>
      </w:r>
    </w:p>
    <w:p w14:paraId="72B9844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-3.505222    1.565938    1.620982</w:t>
      </w:r>
    </w:p>
    <w:p w14:paraId="5214A0F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7C70D3DC" w14:textId="77777777" w:rsidR="008F502F" w:rsidRPr="00F417E4" w:rsidRDefault="008F502F" w:rsidP="00BC2F62">
      <w:pPr>
        <w:spacing w:after="0" w:line="240" w:lineRule="auto"/>
        <w:rPr>
          <w:rFonts w:ascii="Times New Roman" w:hAnsi="Times New Roman" w:cs="Times New Roman"/>
          <w:b/>
          <w:sz w:val="24"/>
          <w:szCs w:val="24"/>
        </w:rPr>
      </w:pPr>
      <w:r>
        <w:rPr>
          <w:rFonts w:ascii="Times New Roman" w:hAnsi="Times New Roman" w:cs="Times New Roman"/>
          <w:b/>
          <w:sz w:val="24"/>
          <w:szCs w:val="24"/>
        </w:rPr>
        <w:t>Frequencies</w:t>
      </w:r>
    </w:p>
    <w:p w14:paraId="0F7CA9D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-763.9086                25.4759                60.7933</w:t>
      </w:r>
    </w:p>
    <w:p w14:paraId="3C8C6DF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100.1903               131.3946               196.1129</w:t>
      </w:r>
    </w:p>
    <w:p w14:paraId="7263031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210.8244               312.4473               369.3373</w:t>
      </w:r>
    </w:p>
    <w:p w14:paraId="5B7AF80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412.9085               417.9598               486.8661</w:t>
      </w:r>
    </w:p>
    <w:p w14:paraId="1789061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549.1431               632.5512               642.6429</w:t>
      </w:r>
    </w:p>
    <w:p w14:paraId="7EBAB3D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703.2938               721.3442               764.6347</w:t>
      </w:r>
    </w:p>
    <w:p w14:paraId="5B92D82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793.6074               855.9603               883.3473</w:t>
      </w:r>
    </w:p>
    <w:p w14:paraId="2B7B839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897.6777               964.7381              1010.2184</w:t>
      </w:r>
    </w:p>
    <w:p w14:paraId="3C7545B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1016.3932              1025.1116              1032.5640</w:t>
      </w:r>
    </w:p>
    <w:p w14:paraId="7A00B7A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1036.2361              1065.7870              1077.6377</w:t>
      </w:r>
    </w:p>
    <w:p w14:paraId="0893502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1116.7846              1130.6142              1196.1837</w:t>
      </w:r>
    </w:p>
    <w:p w14:paraId="167695A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1202.8603              1214.1703              1244.1036</w:t>
      </w:r>
    </w:p>
    <w:p w14:paraId="5E57E4F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1272.0926              1322.7999              1359.5791</w:t>
      </w:r>
    </w:p>
    <w:p w14:paraId="6CF77B2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1361.5937              1410.6220              1472.5577</w:t>
      </w:r>
    </w:p>
    <w:p w14:paraId="6D3D1D9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1483.2485              1488.0095              1491.9548</w:t>
      </w:r>
    </w:p>
    <w:p w14:paraId="5CA575E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1537.5985              1647.8935              1677.2666</w:t>
      </w:r>
    </w:p>
    <w:p w14:paraId="52A8505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1928.0619              2992.7544              3060.3030</w:t>
      </w:r>
    </w:p>
    <w:p w14:paraId="1E1E1EE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3074.0737              3104.2461              3118.5029</w:t>
      </w:r>
    </w:p>
    <w:p w14:paraId="04933CF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3169.3805              3191.4687              3199.3995</w:t>
      </w:r>
    </w:p>
    <w:p w14:paraId="1F975F9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3209.2350              3219.5115              3224.5557</w:t>
      </w:r>
    </w:p>
    <w:p w14:paraId="0D3A3D9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0E5932EE"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i34</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i36</w:t>
      </w:r>
    </w:p>
    <w:p w14:paraId="0F0397F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1.040093    1.020069   -0.439263</w:t>
      </w:r>
    </w:p>
    <w:p w14:paraId="17E9F83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2.414249    1.157847   -0.294103</w:t>
      </w:r>
    </w:p>
    <w:p w14:paraId="05E2FCE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3.184146    0.075382    0.112361</w:t>
      </w:r>
    </w:p>
    <w:p w14:paraId="700D6EA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2.570943   -1.145858    0.374719</w:t>
      </w:r>
    </w:p>
    <w:p w14:paraId="4E5BE29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1.197520   -1.279049    0.244831</w:t>
      </w:r>
    </w:p>
    <w:p w14:paraId="3610FC3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0.411002   -0.196999   -0.164555</w:t>
      </w:r>
    </w:p>
    <w:p w14:paraId="44A9CF9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-1.039350   -0.350346   -0.300766</w:t>
      </w:r>
    </w:p>
    <w:p w14:paraId="418E5B8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-1.819264   -1.458055   -0.352344</w:t>
      </w:r>
    </w:p>
    <w:p w14:paraId="0D5A2B4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-3.124226   -1.180306    0.041903</w:t>
      </w:r>
    </w:p>
    <w:p w14:paraId="573BF9F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-2.058189    0.691505   -0.268576</w:t>
      </w:r>
    </w:p>
    <w:p w14:paraId="32F1867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-2.018401    1.863434    0.670975</w:t>
      </w:r>
    </w:p>
    <w:p w14:paraId="76C1831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0.449196    1.861864   -0.783921</w:t>
      </w:r>
    </w:p>
    <w:p w14:paraId="78CED1B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2.886184    2.110286   -0.507944</w:t>
      </w:r>
    </w:p>
    <w:p w14:paraId="3151051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4.257229    0.181681    0.223451</w:t>
      </w:r>
    </w:p>
    <w:p w14:paraId="0C3E386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3.166796   -1.994866    0.690814</w:t>
      </w:r>
    </w:p>
    <w:p w14:paraId="4A076FF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0.713827   -2.225149    0.462924</w:t>
      </w:r>
    </w:p>
    <w:p w14:paraId="1A5FEDD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-3.308917   -0.881335    1.070810</w:t>
      </w:r>
    </w:p>
    <w:p w14:paraId="6D341C0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-3.997488   -1.580133   -0.475966</w:t>
      </w:r>
    </w:p>
    <w:p w14:paraId="0324515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-2.661933    0.815176   -1.159381</w:t>
      </w:r>
    </w:p>
    <w:p w14:paraId="23509EB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-1.724872    2.780502    0.145292</w:t>
      </w:r>
    </w:p>
    <w:p w14:paraId="66E5A9D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-1.319496    1.699114    1.493037</w:t>
      </w:r>
    </w:p>
    <w:p w14:paraId="13B1D2B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-3.011661    2.047120    1.089794</w:t>
      </w:r>
    </w:p>
    <w:p w14:paraId="27EE352A"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787A4EF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073366B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-606.4163                51.7667               105.0835</w:t>
      </w:r>
    </w:p>
    <w:p w14:paraId="59F85B5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135.1736               156.5193               249.3021</w:t>
      </w:r>
    </w:p>
    <w:p w14:paraId="27D5D34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269.3085               289.6939               372.2929</w:t>
      </w:r>
    </w:p>
    <w:p w14:paraId="51182CF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420.0120               467.4260               499.4940</w:t>
      </w:r>
    </w:p>
    <w:p w14:paraId="2782644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612.7411               633.0200               644.2807</w:t>
      </w:r>
    </w:p>
    <w:p w14:paraId="504D385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679.0542               720.9039               760.6540</w:t>
      </w:r>
    </w:p>
    <w:p w14:paraId="3D76CE2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791.6422               802.4176               870.5561</w:t>
      </w:r>
    </w:p>
    <w:p w14:paraId="11CE72C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938.7507               951.6207               967.0879</w:t>
      </w:r>
    </w:p>
    <w:p w14:paraId="3815E4E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1002.9826              1020.6733              1023.3420</w:t>
      </w:r>
    </w:p>
    <w:p w14:paraId="3AFB5CF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1025.0764              1046.7720              1062.1770</w:t>
      </w:r>
    </w:p>
    <w:p w14:paraId="582B456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1107.7252              1114.0296              1169.1838</w:t>
      </w:r>
    </w:p>
    <w:p w14:paraId="0F12650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1188.8576              1212.3566              1229.3198</w:t>
      </w:r>
    </w:p>
    <w:p w14:paraId="4FBB550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1329.5715              1338.3120              1358.6283</w:t>
      </w:r>
    </w:p>
    <w:p w14:paraId="60B9B4F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1399.3115              1409.6535              1481.9711</w:t>
      </w:r>
    </w:p>
    <w:p w14:paraId="4F5FAC1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1492.3970              1498.2628              1509.7897</w:t>
      </w:r>
    </w:p>
    <w:p w14:paraId="2459B1B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1538.0981              1610.4706              1654.8353</w:t>
      </w:r>
    </w:p>
    <w:p w14:paraId="20039EA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1681.7929              3029.4434              3096.5143</w:t>
      </w:r>
    </w:p>
    <w:p w14:paraId="45E98EE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3105.6741              3140.7995              3186.2769</w:t>
      </w:r>
    </w:p>
    <w:p w14:paraId="2C1D37C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3188.3205              3192.9343              3202.5731</w:t>
      </w:r>
    </w:p>
    <w:p w14:paraId="77F07AD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3207.2801              3208.9619              3218.6277</w:t>
      </w:r>
    </w:p>
    <w:p w14:paraId="5FA49B5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48E906F1"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i35</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i38</w:t>
      </w:r>
    </w:p>
    <w:p w14:paraId="2EBC225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1.518662    1.169962    0.126855</w:t>
      </w:r>
    </w:p>
    <w:p w14:paraId="027D644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2.901065    1.036731    0.097672</w:t>
      </w:r>
    </w:p>
    <w:p w14:paraId="1F7DC6E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3.477636   -0.223233    0.005143</w:t>
      </w:r>
    </w:p>
    <w:p w14:paraId="37433E3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2.663875   -1.351087   -0.062233</w:t>
      </w:r>
    </w:p>
    <w:p w14:paraId="29B7AA3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1.285038   -1.217381   -0.049476</w:t>
      </w:r>
    </w:p>
    <w:p w14:paraId="0609C3B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0.693046    0.046461    0.045718</w:t>
      </w:r>
    </w:p>
    <w:p w14:paraId="3FA6251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-0.763079    0.189352    0.044980</w:t>
      </w:r>
    </w:p>
    <w:p w14:paraId="63EA970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-1.754779   -0.723490    0.139705</w:t>
      </w:r>
    </w:p>
    <w:p w14:paraId="39B020E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-2.959771   -0.253110   -0.379917</w:t>
      </w:r>
    </w:p>
    <w:p w14:paraId="34EA734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-1.537524    1.397892   -0.202666</w:t>
      </w:r>
    </w:p>
    <w:p w14:paraId="2155BB0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-4.292880   -0.383560    0.293530</w:t>
      </w:r>
    </w:p>
    <w:p w14:paraId="70F4803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1.070672    2.153206    0.227266</w:t>
      </w:r>
    </w:p>
    <w:p w14:paraId="6EE6955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3.529081    1.918642    0.157419</w:t>
      </w:r>
    </w:p>
    <w:p w14:paraId="1EFB233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4.556441   -0.329516   -0.011466</w:t>
      </w:r>
    </w:p>
    <w:p w14:paraId="23829FE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3.109841   -2.336736   -0.134983</w:t>
      </w:r>
    </w:p>
    <w:p w14:paraId="653DB0E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0.646705   -2.091879   -0.118707</w:t>
      </w:r>
    </w:p>
    <w:p w14:paraId="0AB90A3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-2.995538   -0.088890   -1.455971</w:t>
      </w:r>
    </w:p>
    <w:p w14:paraId="77C936C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-1.238232    2.106961   -0.979293</w:t>
      </w:r>
    </w:p>
    <w:p w14:paraId="7D47012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-2.140296    1.806795    0.598207</w:t>
      </w:r>
    </w:p>
    <w:p w14:paraId="28040A1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-4.938989    0.456899    0.028639</w:t>
      </w:r>
    </w:p>
    <w:p w14:paraId="3E02DA0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-4.190728   -0.430975    1.378739</w:t>
      </w:r>
    </w:p>
    <w:p w14:paraId="0E72628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-4.796691   -1.295740   -0.045718</w:t>
      </w:r>
    </w:p>
    <w:p w14:paraId="553AD32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4CC3272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75C2E96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-640.9610                56.3470                83.8584</w:t>
      </w:r>
    </w:p>
    <w:p w14:paraId="5180D82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106.7857               124.5141               186.6391</w:t>
      </w:r>
    </w:p>
    <w:p w14:paraId="56F131C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255.5561               323.4994               415.6418</w:t>
      </w:r>
    </w:p>
    <w:p w14:paraId="7E1052F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418.5761               445.7071               523.8553</w:t>
      </w:r>
    </w:p>
    <w:p w14:paraId="534B071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586.9854               609.9024               635.0725</w:t>
      </w:r>
    </w:p>
    <w:p w14:paraId="005B32C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662.3156               715.1103               773.6241</w:t>
      </w:r>
    </w:p>
    <w:p w14:paraId="45B8C69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799.4541               821.0802               872.4347</w:t>
      </w:r>
    </w:p>
    <w:p w14:paraId="5CA6E90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901.1590               923.4678               945.9422</w:t>
      </w:r>
    </w:p>
    <w:p w14:paraId="0A46311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1003.5923              1018.3793              1022.8802</w:t>
      </w:r>
    </w:p>
    <w:p w14:paraId="41D63C1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1028.5311              1044.0696              1058.1708</w:t>
      </w:r>
    </w:p>
    <w:p w14:paraId="52CCE89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1109.9329              1115.4890              1136.3303</w:t>
      </w:r>
    </w:p>
    <w:p w14:paraId="1A03002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1187.6029              1207.1525              1231.3165</w:t>
      </w:r>
    </w:p>
    <w:p w14:paraId="002AC81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1317.9963              1343.2122              1359.1887</w:t>
      </w:r>
    </w:p>
    <w:p w14:paraId="044A087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1397.8268              1428.1935              1471.1828</w:t>
      </w:r>
    </w:p>
    <w:p w14:paraId="2733CAB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1485.1315              1493.0064              1502.1754</w:t>
      </w:r>
    </w:p>
    <w:p w14:paraId="08F3F47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1542.7394              1629.9251              1655.5452</w:t>
      </w:r>
    </w:p>
    <w:p w14:paraId="11F6CFD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1683.3034              3043.0490              3084.5954</w:t>
      </w:r>
    </w:p>
    <w:p w14:paraId="449123D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3111.8775              3137.7600              3153.0816</w:t>
      </w:r>
    </w:p>
    <w:p w14:paraId="0F17F8E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3181.9758              3188.5098              3197.8929</w:t>
      </w:r>
    </w:p>
    <w:p w14:paraId="25B4B4B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3205.7880              3217.3281              3231.6966</w:t>
      </w:r>
    </w:p>
    <w:p w14:paraId="2084F76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2813924B"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i35</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i33</w:t>
      </w:r>
    </w:p>
    <w:p w14:paraId="11E00E5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1.300868    1.109962    0.048921</w:t>
      </w:r>
    </w:p>
    <w:p w14:paraId="5B937AF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2.673433    1.275841    0.164320</w:t>
      </w:r>
    </w:p>
    <w:p w14:paraId="43E25C7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3.515868    0.170843    0.162285</w:t>
      </w:r>
    </w:p>
    <w:p w14:paraId="5E02BE5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2.978495   -1.106273    0.040764</w:t>
      </w:r>
    </w:p>
    <w:p w14:paraId="2A4CD96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1.608983   -1.282645   -0.078328</w:t>
      </w:r>
    </w:p>
    <w:p w14:paraId="613D67C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0.757011   -0.170869   -0.072649</w:t>
      </w:r>
    </w:p>
    <w:p w14:paraId="0BC27CC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-0.660781   -0.362083   -0.187309</w:t>
      </w:r>
    </w:p>
    <w:p w14:paraId="3F39CF6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-1.766137   -0.953333   -0.284532</w:t>
      </w:r>
    </w:p>
    <w:p w14:paraId="27D7B9C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-2.984387   -0.090845   -0.395163</w:t>
      </w:r>
    </w:p>
    <w:p w14:paraId="19FFDD9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-2.193422    1.220492   -0.357553</w:t>
      </w:r>
    </w:p>
    <w:p w14:paraId="07E3D35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-3.999506   -0.262625    0.729180</w:t>
      </w:r>
    </w:p>
    <w:p w14:paraId="4A2EF43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0.635973    1.965365    0.050878</w:t>
      </w:r>
    </w:p>
    <w:p w14:paraId="065BAC6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3.086741    2.273493    0.258511</w:t>
      </w:r>
    </w:p>
    <w:p w14:paraId="05F1139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4.587387    0.303819    0.255885</w:t>
      </w:r>
    </w:p>
    <w:p w14:paraId="0C89D94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3.631239   -1.971793    0.037612</w:t>
      </w:r>
    </w:p>
    <w:p w14:paraId="1F616CE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1.184635   -2.274667   -0.175287</w:t>
      </w:r>
    </w:p>
    <w:p w14:paraId="779CD52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-3.479626   -0.240097   -1.359740</w:t>
      </w:r>
    </w:p>
    <w:p w14:paraId="56A937B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-2.036658    1.757083   -1.287774</w:t>
      </w:r>
    </w:p>
    <w:p w14:paraId="34CA5FF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-2.229279    1.802795    0.559391</w:t>
      </w:r>
    </w:p>
    <w:p w14:paraId="52CF3D7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-4.796478    0.479946    0.634456</w:t>
      </w:r>
    </w:p>
    <w:p w14:paraId="7376292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-3.517800   -0.128964    1.701624</w:t>
      </w:r>
    </w:p>
    <w:p w14:paraId="1715304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-4.448681   -1.257777    0.704832</w:t>
      </w:r>
    </w:p>
    <w:p w14:paraId="22EA0AB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07A97F5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0C8738A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-765.9138                34.9134                69.2726</w:t>
      </w:r>
    </w:p>
    <w:p w14:paraId="3A94FE7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103.5200               144.2432               278.8761</w:t>
      </w:r>
    </w:p>
    <w:p w14:paraId="00F1E92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308.6181               334.3521               353.1343</w:t>
      </w:r>
    </w:p>
    <w:p w14:paraId="5B8953A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408.6282               414.3764               455.4972</w:t>
      </w:r>
    </w:p>
    <w:p w14:paraId="3E5C18F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516.2259               572.4929               635.6645</w:t>
      </w:r>
    </w:p>
    <w:p w14:paraId="6E37CB5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640.5901               718.2364               753.3908</w:t>
      </w:r>
    </w:p>
    <w:p w14:paraId="6D7FFD1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774.9898               786.2583               868.9055</w:t>
      </w:r>
    </w:p>
    <w:p w14:paraId="621CBE8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876.6079               942.4099               951.2508</w:t>
      </w:r>
    </w:p>
    <w:p w14:paraId="03C55DC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953.9521              1008.8538              1022.0950</w:t>
      </w:r>
    </w:p>
    <w:p w14:paraId="45AAE83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1027.9473              1060.0217              1099.1536</w:t>
      </w:r>
    </w:p>
    <w:p w14:paraId="489A7E4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1112.0011              1124.7163              1173.5551</w:t>
      </w:r>
    </w:p>
    <w:p w14:paraId="69EB923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1189.8399              1206.0752              1243.1274</w:t>
      </w:r>
    </w:p>
    <w:p w14:paraId="0D55C7D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1282.6058              1318.1769              1352.6515</w:t>
      </w:r>
    </w:p>
    <w:p w14:paraId="2EE1286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1355.1824              1417.6394              1430.0070</w:t>
      </w:r>
    </w:p>
    <w:p w14:paraId="0ED6C27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1487.2237              1503.2369              1506.8733</w:t>
      </w:r>
    </w:p>
    <w:p w14:paraId="5FEF360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1531.6019              1646.7604              1676.5945</w:t>
      </w:r>
    </w:p>
    <w:p w14:paraId="76F8B2D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1933.5219              3046.8231              3066.4174</w:t>
      </w:r>
    </w:p>
    <w:p w14:paraId="3DF1A51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3123.3382              3124.9130              3136.5966</w:t>
      </w:r>
    </w:p>
    <w:p w14:paraId="7A574C2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3191.1128              3198.8064              3211.2704</w:t>
      </w:r>
    </w:p>
    <w:p w14:paraId="02125EFA"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3216.7019              3222.7385              3246.3815</w:t>
      </w:r>
    </w:p>
    <w:p w14:paraId="15D23D6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3D8AE5E0"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i38</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i40</w:t>
      </w:r>
    </w:p>
    <w:p w14:paraId="14A18F1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1.704533    1.247902    0.146634</w:t>
      </w:r>
    </w:p>
    <w:p w14:paraId="14FBB24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2.990722    0.723441    0.214624</w:t>
      </w:r>
    </w:p>
    <w:p w14:paraId="16F36C3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3.215583   -0.646951    0.095730</w:t>
      </w:r>
    </w:p>
    <w:p w14:paraId="138A6D3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2.148552   -1.527165   -0.092506</w:t>
      </w:r>
    </w:p>
    <w:p w14:paraId="408BBF0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0.886909   -0.978717   -0.158963</w:t>
      </w:r>
    </w:p>
    <w:p w14:paraId="4C2C3B4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0.632907    0.379787   -0.044633</w:t>
      </w:r>
    </w:p>
    <w:p w14:paraId="57EB9E9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-0.817300    0.674050   -0.159214</w:t>
      </w:r>
    </w:p>
    <w:p w14:paraId="052FC16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-1.505445   -0.622060   -0.203291</w:t>
      </w:r>
    </w:p>
    <w:p w14:paraId="141A546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-2.729975   -1.079796   -0.006314</w:t>
      </w:r>
    </w:p>
    <w:p w14:paraId="51247C5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-1.366418    1.886057   -0.279932</w:t>
      </w:r>
    </w:p>
    <w:p w14:paraId="7FC2BA5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-3.937374   -0.256112    0.352897</w:t>
      </w:r>
    </w:p>
    <w:p w14:paraId="6C72B5C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1.545247    2.315986    0.251875</w:t>
      </w:r>
    </w:p>
    <w:p w14:paraId="07B472F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3.832115    1.390353    0.365577</w:t>
      </w:r>
    </w:p>
    <w:p w14:paraId="30ABB90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4.227577   -1.033262    0.153107</w:t>
      </w:r>
    </w:p>
    <w:p w14:paraId="46E579E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2.317977   -2.593885   -0.184630</w:t>
      </w:r>
    </w:p>
    <w:p w14:paraId="6C82C6F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-0.418625   -1.392717   -0.308039</w:t>
      </w:r>
    </w:p>
    <w:p w14:paraId="7018047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-2.890434   -2.151714   -0.105967</w:t>
      </w:r>
    </w:p>
    <w:p w14:paraId="646F2FB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-0.752802    2.780500   -0.265395</w:t>
      </w:r>
    </w:p>
    <w:p w14:paraId="1885DF5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-2.430128    2.022867   -0.423234</w:t>
      </w:r>
    </w:p>
    <w:p w14:paraId="62D5C30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-4.494069    0.034085   -0.544949</w:t>
      </w:r>
    </w:p>
    <w:p w14:paraId="3DA6D24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-3.656209    0.655381    0.884506</w:t>
      </w:r>
    </w:p>
    <w:p w14:paraId="43DD001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-4.616809   -0.830210    0.986956</w:t>
      </w:r>
    </w:p>
    <w:p w14:paraId="10599BE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58BF623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412865C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-1870.0092                50.1687               119.4222</w:t>
      </w:r>
    </w:p>
    <w:p w14:paraId="45D6205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121.5254               170.7402               199.3929</w:t>
      </w:r>
    </w:p>
    <w:p w14:paraId="42A2C22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272.3720               296.2021               347.3928</w:t>
      </w:r>
    </w:p>
    <w:p w14:paraId="78FE4BB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412.7984               458.7258               468.7698</w:t>
      </w:r>
    </w:p>
    <w:p w14:paraId="4EACBD7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521.0303               632.8127               650.9817</w:t>
      </w:r>
    </w:p>
    <w:p w14:paraId="53ED91C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687.5277               702.5729               740.2293</w:t>
      </w:r>
    </w:p>
    <w:p w14:paraId="5BFDD8A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795.8803               798.5723               804.3359</w:t>
      </w:r>
    </w:p>
    <w:p w14:paraId="346C7CD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880.5935               887.0553               929.0653</w:t>
      </w:r>
    </w:p>
    <w:p w14:paraId="40FD401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967.7309               989.2505              1009.3602</w:t>
      </w:r>
    </w:p>
    <w:p w14:paraId="4E903D8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1014.0634              1051.2373              1057.7193</w:t>
      </w:r>
    </w:p>
    <w:p w14:paraId="0E94F3A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1088.3165              1110.9108              1133.9114</w:t>
      </w:r>
    </w:p>
    <w:p w14:paraId="035338F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1141.8954              1183.0346              1251.7903</w:t>
      </w:r>
    </w:p>
    <w:p w14:paraId="2ABC13A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1311.8054              1341.0977              1355.3905</w:t>
      </w:r>
    </w:p>
    <w:p w14:paraId="0C4B881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1404.8884              1451.7602              1481.1153</w:t>
      </w:r>
    </w:p>
    <w:p w14:paraId="48B0228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1491.2701              1492.2150              1498.6390</w:t>
      </w:r>
    </w:p>
    <w:p w14:paraId="2829AF3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1642.9237              1660.1801              1704.3564</w:t>
      </w:r>
    </w:p>
    <w:p w14:paraId="6234D6A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1759.8078              1790.4901              3039.8766</w:t>
      </w:r>
    </w:p>
    <w:p w14:paraId="201CC66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3107.8705              3133.1638              3153.1430</w:t>
      </w:r>
    </w:p>
    <w:p w14:paraId="0AF4143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3162.8665              3188.0469              3194.9311</w:t>
      </w:r>
    </w:p>
    <w:p w14:paraId="50B76D2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3207.8976              3218.3984              3258.5844</w:t>
      </w:r>
    </w:p>
    <w:p w14:paraId="27E414D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740140FE"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i36</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i39</w:t>
      </w:r>
    </w:p>
    <w:p w14:paraId="6F2740E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1.116183    1.219225    0.104393</w:t>
      </w:r>
    </w:p>
    <w:p w14:paraId="4FF144F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2.496375    1.036399    0.094974</w:t>
      </w:r>
    </w:p>
    <w:p w14:paraId="75EFA55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3.056647   -0.233374   -0.005761</w:t>
      </w:r>
    </w:p>
    <w:p w14:paraId="05A73D9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2.235500   -1.359572   -0.094576</w:t>
      </w:r>
    </w:p>
    <w:p w14:paraId="7BF1D5C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0.876639   -1.148740   -0.085951</w:t>
      </w:r>
    </w:p>
    <w:p w14:paraId="07A398B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0.280350    0.105015    0.006439</w:t>
      </w:r>
    </w:p>
    <w:p w14:paraId="2A26D23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-1.198669   -0.006160   -0.005945</w:t>
      </w:r>
    </w:p>
    <w:p w14:paraId="2E5C509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-1.518007   -1.444924   -0.014596</w:t>
      </w:r>
    </w:p>
    <w:p w14:paraId="268D8AC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-2.125267    0.959301   -0.048183</w:t>
      </w:r>
    </w:p>
    <w:p w14:paraId="1F12A64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-2.606391   -2.177058    0.111251</w:t>
      </w:r>
    </w:p>
    <w:p w14:paraId="2982AAE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-1.882168    2.439274   -0.076206</w:t>
      </w:r>
    </w:p>
    <w:p w14:paraId="14E3D62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0.714625    2.219367    0.198253</w:t>
      </w:r>
    </w:p>
    <w:p w14:paraId="039AAB4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3.146202    1.900905    0.171531</w:t>
      </w:r>
    </w:p>
    <w:p w14:paraId="5FA8620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4.135078   -0.349105   -0.010954</w:t>
      </w:r>
    </w:p>
    <w:p w14:paraId="59C4C39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2.661209   -2.353967   -0.166707</w:t>
      </w:r>
    </w:p>
    <w:p w14:paraId="6C8F472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-0.268397   -1.902941   -0.119062</w:t>
      </w:r>
    </w:p>
    <w:p w14:paraId="4FAA575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-3.164378    0.641443   -0.073717</w:t>
      </w:r>
    </w:p>
    <w:p w14:paraId="54E5CE9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-3.586410   -1.726147    0.266281</w:t>
      </w:r>
    </w:p>
    <w:p w14:paraId="0F3462B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-2.569086   -3.260239    0.068098</w:t>
      </w:r>
    </w:p>
    <w:p w14:paraId="67BB956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-2.814328    2.982689   -0.235288</w:t>
      </w:r>
    </w:p>
    <w:p w14:paraId="225EFCC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-1.191998    2.717005   -0.879024</w:t>
      </w:r>
    </w:p>
    <w:p w14:paraId="3114949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-1.449676    2.794676    0.865566</w:t>
      </w:r>
    </w:p>
    <w:p w14:paraId="7D95626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66EE26A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594D7E8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-1871.0166                26.9180               107.4739</w:t>
      </w:r>
    </w:p>
    <w:p w14:paraId="0CFCD5A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167.2390               182.9554               215.7713</w:t>
      </w:r>
    </w:p>
    <w:p w14:paraId="5A9DD0E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224.6743               300.8192               345.0933</w:t>
      </w:r>
    </w:p>
    <w:p w14:paraId="7364B25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389.3112               427.0198               449.8699</w:t>
      </w:r>
    </w:p>
    <w:p w14:paraId="791BA8A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548.6533               554.3007               578.2331</w:t>
      </w:r>
    </w:p>
    <w:p w14:paraId="3522B74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665.1462               682.7712               739.0347</w:t>
      </w:r>
    </w:p>
    <w:p w14:paraId="0FDF300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741.8293               793.9165               840.4740</w:t>
      </w:r>
    </w:p>
    <w:p w14:paraId="0042970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886.7728               914.6535               966.0893</w:t>
      </w:r>
    </w:p>
    <w:p w14:paraId="15A96FA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966.3637              1005.6909              1013.1326</w:t>
      </w:r>
    </w:p>
    <w:p w14:paraId="202DB17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1018.0906              1053.9833              1058.5100</w:t>
      </w:r>
    </w:p>
    <w:p w14:paraId="13FDE8D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1098.4846              1118.8476              1132.5113</w:t>
      </w:r>
    </w:p>
    <w:p w14:paraId="0EDB795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1146.9180              1187.8779              1215.8365</w:t>
      </w:r>
    </w:p>
    <w:p w14:paraId="14CBFA7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1300.4828              1335.6043              1389.3384</w:t>
      </w:r>
    </w:p>
    <w:p w14:paraId="70558A7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1421.2713              1428.7464              1475.1872</w:t>
      </w:r>
    </w:p>
    <w:p w14:paraId="1CADD72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1493.7385              1497.5187              1504.1273</w:t>
      </w:r>
    </w:p>
    <w:p w14:paraId="542346B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1636.6821              1662.3578              1721.2390</w:t>
      </w:r>
    </w:p>
    <w:p w14:paraId="685D7F2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1743.7256              1792.0370              3033.4859</w:t>
      </w:r>
    </w:p>
    <w:p w14:paraId="65E3C16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3093.3384              3109.1023              3132.9540</w:t>
      </w:r>
    </w:p>
    <w:p w14:paraId="6D7E614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3166.1070              3184.0417              3197.9695</w:t>
      </w:r>
    </w:p>
    <w:p w14:paraId="2466E61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3208.1170              3208.6798              3232.7711</w:t>
      </w:r>
    </w:p>
    <w:p w14:paraId="1A95DF9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02AF7887"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i42</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i44</w:t>
      </w:r>
    </w:p>
    <w:p w14:paraId="20AF904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0.579914   -1.359857    0.281508</w:t>
      </w:r>
    </w:p>
    <w:p w14:paraId="0A3E1D2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1.948053   -1.605105    0.206235</w:t>
      </w:r>
    </w:p>
    <w:p w14:paraId="0BF2391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2.841234   -0.586174   -0.101904</w:t>
      </w:r>
    </w:p>
    <w:p w14:paraId="6684F6D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2.368951    0.711591   -0.316364</w:t>
      </w:r>
    </w:p>
    <w:p w14:paraId="15FEFEB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1.011379    0.908303   -0.266436</w:t>
      </w:r>
    </w:p>
    <w:p w14:paraId="727D523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0.075968   -0.079501    0.022897</w:t>
      </w:r>
    </w:p>
    <w:p w14:paraId="4CC8159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-1.344396    0.357664    0.034181</w:t>
      </w:r>
    </w:p>
    <w:p w14:paraId="32F14DB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-1.428593    1.815053   -0.043442</w:t>
      </w:r>
    </w:p>
    <w:p w14:paraId="6E4076F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-2.447327   -0.412133   -0.049193</w:t>
      </w:r>
    </w:p>
    <w:p w14:paraId="3A20049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-0.376511    2.589477    0.349081</w:t>
      </w:r>
    </w:p>
    <w:p w14:paraId="795D1D9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-2.530715   -1.903840   -0.161423</w:t>
      </w:r>
    </w:p>
    <w:p w14:paraId="0445636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-0.082391   -2.164750    0.571900</w:t>
      </w:r>
    </w:p>
    <w:p w14:paraId="7502502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2.320770   -2.603711    0.404143</w:t>
      </w:r>
    </w:p>
    <w:p w14:paraId="74CB140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3.904441   -0.793062   -0.163952</w:t>
      </w:r>
    </w:p>
    <w:p w14:paraId="2DCB712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3.056334    1.524284   -0.525377</w:t>
      </w:r>
    </w:p>
    <w:p w14:paraId="70C1030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-2.237085    2.249288   -0.623316</w:t>
      </w:r>
    </w:p>
    <w:p w14:paraId="379E8BF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-3.397381    0.116804   -0.059783</w:t>
      </w:r>
    </w:p>
    <w:p w14:paraId="586C945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-0.318756    3.628352    0.038228</w:t>
      </w:r>
    </w:p>
    <w:p w14:paraId="5882BE7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0.243084    2.330248    1.199370</w:t>
      </w:r>
    </w:p>
    <w:p w14:paraId="2AD2C42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-2.407105   -2.396255    0.810370</w:t>
      </w:r>
    </w:p>
    <w:p w14:paraId="72BC314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-1.763804   -2.301872   -0.831783</w:t>
      </w:r>
    </w:p>
    <w:p w14:paraId="38BC8A6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-3.505863   -2.202188   -0.550641</w:t>
      </w:r>
    </w:p>
    <w:p w14:paraId="341752A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7DCA054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4A39CC1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-580.5552                60.6278               140.0446</w:t>
      </w:r>
    </w:p>
    <w:p w14:paraId="2656561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181.8479               191.9242               250.0553</w:t>
      </w:r>
    </w:p>
    <w:p w14:paraId="593230E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288.4613               317.6757               402.3776</w:t>
      </w:r>
    </w:p>
    <w:p w14:paraId="758B321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433.8286               467.5977               496.5713</w:t>
      </w:r>
    </w:p>
    <w:p w14:paraId="780D4ED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565.8504               602.3930               621.3121</w:t>
      </w:r>
    </w:p>
    <w:p w14:paraId="319711E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684.1096               731.9948               748.3551</w:t>
      </w:r>
    </w:p>
    <w:p w14:paraId="0B95DB5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787.8630               823.8013               853.8895</w:t>
      </w:r>
    </w:p>
    <w:p w14:paraId="0F0CD3C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882.7642               944.0294               956.6942</w:t>
      </w:r>
    </w:p>
    <w:p w14:paraId="7A25491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964.1007               996.0730              1009.7500</w:t>
      </w:r>
    </w:p>
    <w:p w14:paraId="0371E25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1039.1427              1054.2968              1059.3351</w:t>
      </w:r>
    </w:p>
    <w:p w14:paraId="43057F3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1098.5473              1139.0931              1157.4670</w:t>
      </w:r>
    </w:p>
    <w:p w14:paraId="44EE701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1186.1756              1233.9805              1270.1441</w:t>
      </w:r>
    </w:p>
    <w:p w14:paraId="0A4F200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1294.8528              1328.2430              1398.2336</w:t>
      </w:r>
    </w:p>
    <w:p w14:paraId="188BDE0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1424.2285              1432.0681              1457.9086</w:t>
      </w:r>
    </w:p>
    <w:p w14:paraId="48D131D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1489.1250              1498.5407              1504.0732</w:t>
      </w:r>
    </w:p>
    <w:p w14:paraId="1C72F98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1572.1082              1617.9329              1658.6757</w:t>
      </w:r>
    </w:p>
    <w:p w14:paraId="01DA73E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1682.7758              3031.1909              3096.1094</w:t>
      </w:r>
    </w:p>
    <w:p w14:paraId="349D149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3131.4990              3147.2569              3167.3979</w:t>
      </w:r>
    </w:p>
    <w:p w14:paraId="092B12F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3186.0352              3186.8048              3199.0177</w:t>
      </w:r>
    </w:p>
    <w:p w14:paraId="548343C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3211.9722              3229.0425              3236.3545</w:t>
      </w:r>
    </w:p>
    <w:p w14:paraId="4ACB1B8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6CEBF0C4"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i44</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i46</w:t>
      </w:r>
    </w:p>
    <w:p w14:paraId="3280908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0.389685   -1.467508    0.030496</w:t>
      </w:r>
    </w:p>
    <w:p w14:paraId="093578A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1.729737   -1.794486    0.023469</w:t>
      </w:r>
    </w:p>
    <w:p w14:paraId="6362E1A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2.722628   -0.796944   -0.009653</w:t>
      </w:r>
    </w:p>
    <w:p w14:paraId="6376CF7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2.378693    0.534848   -0.025379</w:t>
      </w:r>
    </w:p>
    <w:p w14:paraId="6001798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1.017445    0.884180   -0.030464</w:t>
      </w:r>
    </w:p>
    <w:p w14:paraId="33A0B29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0.006593   -0.115855   -0.011567</w:t>
      </w:r>
    </w:p>
    <w:p w14:paraId="36F1518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-1.304269    0.517317   -0.007661</w:t>
      </w:r>
    </w:p>
    <w:p w14:paraId="62D1AB1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-1.059862    1.931496   -0.011407</w:t>
      </w:r>
    </w:p>
    <w:p w14:paraId="209D85A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-2.568810   -0.044836   -0.001146</w:t>
      </w:r>
    </w:p>
    <w:p w14:paraId="561CE12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0.400949    2.169957   -0.033691</w:t>
      </w:r>
    </w:p>
    <w:p w14:paraId="2CF7A48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-2.876987   -1.507876   -0.025921</w:t>
      </w:r>
    </w:p>
    <w:p w14:paraId="336FFB2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-0.351854   -2.254165    0.061483</w:t>
      </w:r>
    </w:p>
    <w:p w14:paraId="6A02E9C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2.025491   -2.837402    0.045162</w:t>
      </w:r>
    </w:p>
    <w:p w14:paraId="0CCF2C4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3.767881   -1.085292   -0.017891</w:t>
      </w:r>
    </w:p>
    <w:p w14:paraId="02E216A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3.141407    1.305753   -0.041181</w:t>
      </w:r>
    </w:p>
    <w:p w14:paraId="368BD85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-1.799547    2.702435   -0.176622</w:t>
      </w:r>
    </w:p>
    <w:p w14:paraId="2DF83D8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-3.408848    0.643001    0.010803</w:t>
      </w:r>
    </w:p>
    <w:p w14:paraId="275C66E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0.863993    3.130160   -0.205705</w:t>
      </w:r>
    </w:p>
    <w:p w14:paraId="1EE4EBD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-0.370360    2.239011    1.039258</w:t>
      </w:r>
    </w:p>
    <w:p w14:paraId="4F37450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-2.506765   -2.020975    0.870900</w:t>
      </w:r>
    </w:p>
    <w:p w14:paraId="165F2B4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-2.422581   -2.007095   -0.890339</w:t>
      </w:r>
    </w:p>
    <w:p w14:paraId="5C0C1C8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-3.953628   -1.677188   -0.078330</w:t>
      </w:r>
    </w:p>
    <w:p w14:paraId="57B064A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2512382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47020A9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-1550.0917                76.2036               176.3774</w:t>
      </w:r>
    </w:p>
    <w:p w14:paraId="345C059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180.9418               199.2442               227.9035</w:t>
      </w:r>
    </w:p>
    <w:p w14:paraId="494F2C1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336.4756               350.7295               433.3019</w:t>
      </w:r>
    </w:p>
    <w:p w14:paraId="7D5AB3E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491.7423               530.1534               559.8206</w:t>
      </w:r>
    </w:p>
    <w:p w14:paraId="1BB4D7C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591.5713               618.6029               668.2302</w:t>
      </w:r>
    </w:p>
    <w:p w14:paraId="03C6909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709.5651               716.5496               760.3179</w:t>
      </w:r>
    </w:p>
    <w:p w14:paraId="73A5932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766.7913               790.4616               876.6890</w:t>
      </w:r>
    </w:p>
    <w:p w14:paraId="320BE02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880.3336               909.7192               972.3668</w:t>
      </w:r>
    </w:p>
    <w:p w14:paraId="0CA39BB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997.1023              1001.3826              1021.9740</w:t>
      </w:r>
    </w:p>
    <w:p w14:paraId="7B99FAB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1030.0883              1052.5244              1099.8787</w:t>
      </w:r>
    </w:p>
    <w:p w14:paraId="5D336D7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1126.3354              1160.0899              1177.2862</w:t>
      </w:r>
    </w:p>
    <w:p w14:paraId="18FBFA6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1218.2411              1226.3617              1242.6586</w:t>
      </w:r>
    </w:p>
    <w:p w14:paraId="15C1F86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1278.5508              1349.2739              1372.4750</w:t>
      </w:r>
    </w:p>
    <w:p w14:paraId="4D63E0C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1388.4173              1395.5488              1424.2820</w:t>
      </w:r>
    </w:p>
    <w:p w14:paraId="0BB3568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1486.8052              1489.3126              1504.6064</w:t>
      </w:r>
    </w:p>
    <w:p w14:paraId="7A0BA59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1527.7815              1538.2781              1615.8242</w:t>
      </w:r>
    </w:p>
    <w:p w14:paraId="2BDCEB0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1681.8742              2152.5508              3015.0261</w:t>
      </w:r>
    </w:p>
    <w:p w14:paraId="553021C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3063.2389              3130.5460              3179.5808</w:t>
      </w:r>
    </w:p>
    <w:p w14:paraId="328C099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3185.3535              3199.3308              3212.2273</w:t>
      </w:r>
    </w:p>
    <w:p w14:paraId="4159825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3234.8002              3246.5097              3253.4044</w:t>
      </w:r>
    </w:p>
    <w:p w14:paraId="21EAD15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486E1993"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i46</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i48</w:t>
      </w:r>
    </w:p>
    <w:p w14:paraId="42D7F8D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0.409828   -1.464062    0.102300</w:t>
      </w:r>
    </w:p>
    <w:p w14:paraId="727315A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1.749518   -1.782189    0.048928</w:t>
      </w:r>
    </w:p>
    <w:p w14:paraId="441323B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2.730709   -0.774407   -0.041915</w:t>
      </w:r>
    </w:p>
    <w:p w14:paraId="2D4E71E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2.379230    0.553324   -0.083259</w:t>
      </w:r>
    </w:p>
    <w:p w14:paraId="3574BB3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1.013479    0.901659   -0.054025</w:t>
      </w:r>
    </w:p>
    <w:p w14:paraId="5A3F9A2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0.025492   -0.115371    0.045960</w:t>
      </w:r>
    </w:p>
    <w:p w14:paraId="5508B9B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-1.285324    0.516771    0.085935</w:t>
      </w:r>
    </w:p>
    <w:p w14:paraId="4AC926C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-0.986811    1.982479    0.038761</w:t>
      </w:r>
    </w:p>
    <w:p w14:paraId="21E25C5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-2.581180   -0.040693   -0.080350</w:t>
      </w:r>
    </w:p>
    <w:p w14:paraId="03FD559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0.385003    2.175115   -0.061103</w:t>
      </w:r>
    </w:p>
    <w:p w14:paraId="28C94F7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-2.878619   -1.501865   -0.106571</w:t>
      </w:r>
    </w:p>
    <w:p w14:paraId="4DFB026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-0.327890   -2.251110    0.187949</w:t>
      </w:r>
    </w:p>
    <w:p w14:paraId="3198897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2.056108   -2.821459    0.083452</w:t>
      </w:r>
    </w:p>
    <w:p w14:paraId="43DE050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3.777565   -1.055871   -0.075629</w:t>
      </w:r>
    </w:p>
    <w:p w14:paraId="3773A7D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3.137139    1.326646   -0.144541</w:t>
      </w:r>
    </w:p>
    <w:p w14:paraId="6AFBF70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-1.767775    2.727794   -0.028902</w:t>
      </w:r>
    </w:p>
    <w:p w14:paraId="5F41437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-1.237350    1.269240    1.156708</w:t>
      </w:r>
    </w:p>
    <w:p w14:paraId="65C586B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-3.410627    0.656797   -0.131040</w:t>
      </w:r>
    </w:p>
    <w:p w14:paraId="65CD0E1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0.885081    3.132255   -0.073544</w:t>
      </w:r>
    </w:p>
    <w:p w14:paraId="06A16CE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-2.589385   -1.999832    0.828616</w:t>
      </w:r>
    </w:p>
    <w:p w14:paraId="79DAD13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-2.345315   -2.013843   -0.916928</w:t>
      </w:r>
    </w:p>
    <w:p w14:paraId="5A9A521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-3.945507   -1.675179   -0.254107</w:t>
      </w:r>
    </w:p>
    <w:p w14:paraId="6D4C7EC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2AA9194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343C53A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-1417.0540                89.3042               161.4357</w:t>
      </w:r>
    </w:p>
    <w:p w14:paraId="0961D56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180.6658               194.2753               218.0127</w:t>
      </w:r>
    </w:p>
    <w:p w14:paraId="0943CE6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331.8532               352.0723               434.5183</w:t>
      </w:r>
    </w:p>
    <w:p w14:paraId="0952B31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482.0842               529.8041               545.5757</w:t>
      </w:r>
    </w:p>
    <w:p w14:paraId="44AD597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575.6780               593.9442               653.1156</w:t>
      </w:r>
    </w:p>
    <w:p w14:paraId="494EEBF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712.8507               733.1046               762.5355</w:t>
      </w:r>
    </w:p>
    <w:p w14:paraId="73BF87F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771.7210               799.5099               880.1681</w:t>
      </w:r>
    </w:p>
    <w:p w14:paraId="15CF3C9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889.0924               909.3492               972.4412</w:t>
      </w:r>
    </w:p>
    <w:p w14:paraId="4A55038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990.2321              1003.6979              1011.2798</w:t>
      </w:r>
    </w:p>
    <w:p w14:paraId="3A74A66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1053.1890              1067.5277              1088.9722</w:t>
      </w:r>
    </w:p>
    <w:p w14:paraId="2821D51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1121.8873              1155.7114              1173.9106</w:t>
      </w:r>
    </w:p>
    <w:p w14:paraId="34F92C0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1183.8538              1216.4498              1250.9631</w:t>
      </w:r>
    </w:p>
    <w:p w14:paraId="561BADE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1303.0774              1339.0066              1374.8522</w:t>
      </w:r>
    </w:p>
    <w:p w14:paraId="7EEABC0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1394.3167              1422.3867              1474.1961</w:t>
      </w:r>
    </w:p>
    <w:p w14:paraId="0E3C14D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1485.5093              1488.8422              1503.6965</w:t>
      </w:r>
    </w:p>
    <w:p w14:paraId="31F91E4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1511.2903              1542.8528              1621.7258</w:t>
      </w:r>
    </w:p>
    <w:p w14:paraId="3D0C5CC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1686.2072              1955.7559              3009.1448</w:t>
      </w:r>
    </w:p>
    <w:p w14:paraId="1E4FC18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3056.0875              3132.5979              3184.9844</w:t>
      </w:r>
    </w:p>
    <w:p w14:paraId="74BFB78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3189.9142              3198.8463              3210.1677</w:t>
      </w:r>
    </w:p>
    <w:p w14:paraId="79F06FF6"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3233.4812              3235.3505              3259.0046</w:t>
      </w:r>
    </w:p>
    <w:p w14:paraId="180419F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706409D7"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i48</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i50</w:t>
      </w:r>
    </w:p>
    <w:p w14:paraId="48DA6E6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-1.121760   -1.294501   -0.677892</w:t>
      </w:r>
    </w:p>
    <w:p w14:paraId="7ECA0B1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-2.394633   -1.024703   -0.177356</w:t>
      </w:r>
    </w:p>
    <w:p w14:paraId="2818F2A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-2.674936    0.207736    0.413356</w:t>
      </w:r>
    </w:p>
    <w:p w14:paraId="60220DF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-1.701333    1.192677    0.512101</w:t>
      </w:r>
    </w:p>
    <w:p w14:paraId="157DBA8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-0.428601    0.935723   -0.002066</w:t>
      </w:r>
    </w:p>
    <w:p w14:paraId="1368CC8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-0.149427   -0.315944   -0.590301</w:t>
      </w:r>
    </w:p>
    <w:p w14:paraId="367BB6A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1.296171   -0.354830   -0.980675</w:t>
      </w:r>
    </w:p>
    <w:p w14:paraId="431A18E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1.771506    1.035710   -0.667638</w:t>
      </w:r>
    </w:p>
    <w:p w14:paraId="5B3B1F2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2.228288   -0.730049    0.130495</w:t>
      </w:r>
    </w:p>
    <w:p w14:paraId="0626F9F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0.766782    1.747073   -0.045850</w:t>
      </w:r>
    </w:p>
    <w:p w14:paraId="204FD6D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1.789940   -1.013687    1.524470</w:t>
      </w:r>
    </w:p>
    <w:p w14:paraId="31F2B23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-0.901907   -2.257091   -1.127888</w:t>
      </w:r>
    </w:p>
    <w:p w14:paraId="46AC420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-3.171418   -1.777814   -0.243685</w:t>
      </w:r>
    </w:p>
    <w:p w14:paraId="596DA9A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-3.669656    0.397671    0.801525</w:t>
      </w:r>
    </w:p>
    <w:p w14:paraId="5F137FA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-1.927335    2.147178    0.974849</w:t>
      </w:r>
    </w:p>
    <w:p w14:paraId="0A161FA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1.530103   -0.781817   -1.955593</w:t>
      </w:r>
    </w:p>
    <w:p w14:paraId="0DC8798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2.734260    1.417560   -0.972887</w:t>
      </w:r>
    </w:p>
    <w:p w14:paraId="5EE9C95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3.256840   -0.924598   -0.149904</w:t>
      </w:r>
    </w:p>
    <w:p w14:paraId="49DDDE0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0.858134    2.745279    0.359921</w:t>
      </w:r>
    </w:p>
    <w:p w14:paraId="5F9BA11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1.269999   -1.979055    1.588506</w:t>
      </w:r>
    </w:p>
    <w:p w14:paraId="707EB99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1.085851   -0.258174    1.888710</w:t>
      </w:r>
    </w:p>
    <w:p w14:paraId="48A249A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2.643141   -1.040379    2.204580</w:t>
      </w:r>
    </w:p>
    <w:p w14:paraId="14F0018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56786A6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64976FC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-537.5175               102.0051               135.0308</w:t>
      </w:r>
    </w:p>
    <w:p w14:paraId="20A8D8A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174.1351               238.3699               277.8632</w:t>
      </w:r>
    </w:p>
    <w:p w14:paraId="088C359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366.9880               426.8147               445.7003</w:t>
      </w:r>
    </w:p>
    <w:p w14:paraId="05F0C12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521.5136               558.9298               587.3682</w:t>
      </w:r>
    </w:p>
    <w:p w14:paraId="002F43E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622.3051               638.0451               718.0750</w:t>
      </w:r>
    </w:p>
    <w:p w14:paraId="304C87A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748.6154               774.9241               803.1963</w:t>
      </w:r>
    </w:p>
    <w:p w14:paraId="02FCD4E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836.2088               859.0747               880.6750</w:t>
      </w:r>
    </w:p>
    <w:p w14:paraId="387FA15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900.7557               915.2614               971.7004</w:t>
      </w:r>
    </w:p>
    <w:p w14:paraId="135D6C2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973.9747              1006.9093              1024.9026</w:t>
      </w:r>
    </w:p>
    <w:p w14:paraId="020A49E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1052.7553              1073.1028              1091.1082</w:t>
      </w:r>
    </w:p>
    <w:p w14:paraId="5FC26F9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1132.6494              1157.1135              1176.7107</w:t>
      </w:r>
    </w:p>
    <w:p w14:paraId="414109E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1188.2398              1202.8417              1239.6004</w:t>
      </w:r>
    </w:p>
    <w:p w14:paraId="77256C9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1268.8209              1330.2410              1348.8306</w:t>
      </w:r>
    </w:p>
    <w:p w14:paraId="71C37A8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1376.9332              1394.8069              1429.6849</w:t>
      </w:r>
    </w:p>
    <w:p w14:paraId="7340642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1439.7184              1484.2889              1490.8584</w:t>
      </w:r>
    </w:p>
    <w:p w14:paraId="0850428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1503.6743              1527.0352              1646.2453</w:t>
      </w:r>
    </w:p>
    <w:p w14:paraId="0A142A3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1674.0835              3015.0760              3076.5040</w:t>
      </w:r>
    </w:p>
    <w:p w14:paraId="42A3D07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3119.6176              3131.0131              3186.8731</w:t>
      </w:r>
    </w:p>
    <w:p w14:paraId="2181AC0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3194.1081              3201.5409              3205.5954</w:t>
      </w:r>
    </w:p>
    <w:p w14:paraId="06B0EB2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3216.8446              3230.2458              3258.1347</w:t>
      </w:r>
    </w:p>
    <w:p w14:paraId="4C3AC90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063F0DC7"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i45</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i47</w:t>
      </w:r>
    </w:p>
    <w:p w14:paraId="3C0044E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1.575186    1.253608    0.032191</w:t>
      </w:r>
    </w:p>
    <w:p w14:paraId="716092A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2.653022    0.392651    0.028677</w:t>
      </w:r>
    </w:p>
    <w:p w14:paraId="20E6319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2.464299   -1.002395   -0.007962</w:t>
      </w:r>
    </w:p>
    <w:p w14:paraId="3A090E2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1.198474   -1.543932   -0.050929</w:t>
      </w:r>
    </w:p>
    <w:p w14:paraId="0870ACA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0.092217   -0.678658   -0.041140</w:t>
      </w:r>
    </w:p>
    <w:p w14:paraId="659C959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0.278732    0.724147    0.013240</w:t>
      </w:r>
    </w:p>
    <w:p w14:paraId="4324165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-1.011788    1.394786    0.010925</w:t>
      </w:r>
    </w:p>
    <w:p w14:paraId="5A7A59A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-1.992608    0.349390   -0.057462</w:t>
      </w:r>
    </w:p>
    <w:p w14:paraId="22CD54A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-1.311836   -0.969225   -0.085517</w:t>
      </w:r>
    </w:p>
    <w:p w14:paraId="3A35320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-1.255822    2.747529    0.046657</w:t>
      </w:r>
    </w:p>
    <w:p w14:paraId="25CC381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-1.981316   -2.283865    0.151571</w:t>
      </w:r>
    </w:p>
    <w:p w14:paraId="268FA6A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1.730617    2.326676    0.060451</w:t>
      </w:r>
    </w:p>
    <w:p w14:paraId="6FF8997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3.660792    0.791679    0.055977</w:t>
      </w:r>
    </w:p>
    <w:p w14:paraId="2F24A42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3.329723   -1.655747   -0.004266</w:t>
      </w:r>
    </w:p>
    <w:p w14:paraId="2BB9527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1.058199   -2.619169   -0.084097</w:t>
      </w:r>
    </w:p>
    <w:p w14:paraId="7F9E70B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-3.060336    0.462936    0.074657</w:t>
      </w:r>
    </w:p>
    <w:p w14:paraId="7C56ADC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-1.780559   -0.327404   -1.143920</w:t>
      </w:r>
    </w:p>
    <w:p w14:paraId="2455F6B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-0.445484    3.463002    0.106885</w:t>
      </w:r>
    </w:p>
    <w:p w14:paraId="10E6F70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-2.267053    3.134814    0.030657</w:t>
      </w:r>
    </w:p>
    <w:p w14:paraId="07A020B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-3.004922   -2.282337   -0.231144</w:t>
      </w:r>
    </w:p>
    <w:p w14:paraId="2512C28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-2.030155   -2.497090    1.225183</w:t>
      </w:r>
    </w:p>
    <w:p w14:paraId="5BBE610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-1.442175   -3.101570   -0.331888</w:t>
      </w:r>
    </w:p>
    <w:p w14:paraId="319E3B0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1E4AD5A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37F25EC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-1556.0420               134.5269               146.0671</w:t>
      </w:r>
    </w:p>
    <w:p w14:paraId="682AB13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160.6590               208.6151               234.7788</w:t>
      </w:r>
    </w:p>
    <w:p w14:paraId="48DE4CC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265.2958               378.4412               419.4994</w:t>
      </w:r>
    </w:p>
    <w:p w14:paraId="13350D9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517.2022               532.4065               545.3490</w:t>
      </w:r>
    </w:p>
    <w:p w14:paraId="75565D3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549.4803               581.6470               608.5377</w:t>
      </w:r>
    </w:p>
    <w:p w14:paraId="0D44377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627.0710               715.9472               756.8198</w:t>
      </w:r>
    </w:p>
    <w:p w14:paraId="0D10BA8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767.1492               787.8021               798.5723</w:t>
      </w:r>
    </w:p>
    <w:p w14:paraId="55D1A9C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847.3459               872.1792               952.7749</w:t>
      </w:r>
    </w:p>
    <w:p w14:paraId="676A5EF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964.3678               985.5660              1002.6036</w:t>
      </w:r>
    </w:p>
    <w:p w14:paraId="76C98A8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1048.5327              1057.5115              1071.3264</w:t>
      </w:r>
    </w:p>
    <w:p w14:paraId="2CD57A9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1132.1013              1162.6738              1179.3611</w:t>
      </w:r>
    </w:p>
    <w:p w14:paraId="14CC1F2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1195.6706              1244.5740              1277.0132</w:t>
      </w:r>
    </w:p>
    <w:p w14:paraId="75D445D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1298.8753              1356.3389              1372.8013</w:t>
      </w:r>
    </w:p>
    <w:p w14:paraId="6B88B3D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1403.9940              1425.9154              1458.8247</w:t>
      </w:r>
    </w:p>
    <w:p w14:paraId="7668B58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1484.0319              1495.4473              1500.4600</w:t>
      </w:r>
    </w:p>
    <w:p w14:paraId="2A097F5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1530.8276              1547.5181              1620.3945</w:t>
      </w:r>
    </w:p>
    <w:p w14:paraId="49682C5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1680.9471              2141.2856              3036.9810</w:t>
      </w:r>
    </w:p>
    <w:p w14:paraId="3C78D9D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3104.5900              3130.4527              3170.0551</w:t>
      </w:r>
    </w:p>
    <w:p w14:paraId="034B0D9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3185.2662              3195.6238              3204.6712</w:t>
      </w:r>
    </w:p>
    <w:p w14:paraId="7154271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3216.8292              3235.3672              3264.3802</w:t>
      </w:r>
    </w:p>
    <w:p w14:paraId="446BF4F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7CA1C29B"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i45</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i43</w:t>
      </w:r>
    </w:p>
    <w:p w14:paraId="64B39F7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1.797128    0.995651   -0.124034</w:t>
      </w:r>
    </w:p>
    <w:p w14:paraId="59F91BC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2.831695    0.068289   -0.087619</w:t>
      </w:r>
    </w:p>
    <w:p w14:paraId="44AA833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2.566959   -1.290652    0.060245</w:t>
      </w:r>
    </w:p>
    <w:p w14:paraId="5C77E4F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1.248781   -1.740358    0.164102</w:t>
      </w:r>
    </w:p>
    <w:p w14:paraId="7E979C5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0.255170   -0.790524    0.153531</w:t>
      </w:r>
    </w:p>
    <w:p w14:paraId="1956845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0.472696    0.569458    0.003400</w:t>
      </w:r>
    </w:p>
    <w:p w14:paraId="271EB38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-0.739080    1.430550    0.023673</w:t>
      </w:r>
    </w:p>
    <w:p w14:paraId="5FD9F9F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-1.943462    0.605998    0.137211</w:t>
      </w:r>
    </w:p>
    <w:p w14:paraId="4856595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-1.949874   -0.663661   -0.369618</w:t>
      </w:r>
    </w:p>
    <w:p w14:paraId="33AEEAD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-0.735151    2.769119    0.057998</w:t>
      </w:r>
    </w:p>
    <w:p w14:paraId="58746B2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-2.970655   -1.696904    0.002263</w:t>
      </w:r>
    </w:p>
    <w:p w14:paraId="053FE60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2.022993    2.048064   -0.261902</w:t>
      </w:r>
    </w:p>
    <w:p w14:paraId="7F69589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3.857002    0.407241   -0.183444</w:t>
      </w:r>
    </w:p>
    <w:p w14:paraId="07795B5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3.384703   -2.002983    0.090720</w:t>
      </w:r>
    </w:p>
    <w:p w14:paraId="55B236C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1.030978   -2.798351    0.264903</w:t>
      </w:r>
    </w:p>
    <w:p w14:paraId="30EC5B2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-2.726571    0.924334    0.819796</w:t>
      </w:r>
    </w:p>
    <w:p w14:paraId="76714EA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-1.402087   -0.866841   -1.285589</w:t>
      </w:r>
    </w:p>
    <w:p w14:paraId="73E3C0B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0.184795    3.341921    0.049463</w:t>
      </w:r>
    </w:p>
    <w:p w14:paraId="03665C4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-1.663817    3.326429    0.099818</w:t>
      </w:r>
    </w:p>
    <w:p w14:paraId="08EF7B4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-3.694566   -1.840268   -0.806569</w:t>
      </w:r>
    </w:p>
    <w:p w14:paraId="6659C21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-3.511203   -1.419604    0.909527</w:t>
      </w:r>
    </w:p>
    <w:p w14:paraId="1C78B28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-2.487468   -2.661737    0.176366</w:t>
      </w:r>
    </w:p>
    <w:p w14:paraId="5D6565F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1604AF4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4CC54A1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-471.5496                75.1721               132.804</w:t>
      </w:r>
    </w:p>
    <w:p w14:paraId="47B8A55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144.8604               175.1244               220.559</w:t>
      </w:r>
    </w:p>
    <w:p w14:paraId="11AB783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275.8815               356.7961               385.075</w:t>
      </w:r>
    </w:p>
    <w:p w14:paraId="7A2F6A4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412.2010               458.3089               532.366</w:t>
      </w:r>
    </w:p>
    <w:p w14:paraId="080D54F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568.5706               583.1052               616.919</w:t>
      </w:r>
    </w:p>
    <w:p w14:paraId="0281C86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667.0326               734.9475               750.126</w:t>
      </w:r>
    </w:p>
    <w:p w14:paraId="47F0BE4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789.0801               801.8933               831.789</w:t>
      </w:r>
    </w:p>
    <w:p w14:paraId="79C0747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883.9550               904.0859               939.946</w:t>
      </w:r>
    </w:p>
    <w:p w14:paraId="674220A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968.4893               994.7233              1009.359</w:t>
      </w:r>
    </w:p>
    <w:p w14:paraId="6EEB6B8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1011.1206              1047.4807              1055.347</w:t>
      </w:r>
    </w:p>
    <w:p w14:paraId="5888F11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1124.5779              1135.5347              1154.730</w:t>
      </w:r>
    </w:p>
    <w:p w14:paraId="18969BB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1183.2437              1263.3626              1276.114</w:t>
      </w:r>
    </w:p>
    <w:p w14:paraId="64E0551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1298.4636              1328.1506              1348.530</w:t>
      </w:r>
    </w:p>
    <w:p w14:paraId="0D2DCB4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1417.6645              1447.0418              1467.898</w:t>
      </w:r>
    </w:p>
    <w:p w14:paraId="30DCD7F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1487.6570              1490.1559              1494.223</w:t>
      </w:r>
    </w:p>
    <w:p w14:paraId="2355B86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1591.6255              1623.3971              1658.368</w:t>
      </w:r>
    </w:p>
    <w:p w14:paraId="2A91396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1690.3686              3044.0723              3110.212</w:t>
      </w:r>
    </w:p>
    <w:p w14:paraId="20546F1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3132.9904              3161.7088              3163.139</w:t>
      </w:r>
    </w:p>
    <w:p w14:paraId="6236F8E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3178.2073              3185.0861              3191.863</w:t>
      </w:r>
    </w:p>
    <w:p w14:paraId="71F6D80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3201.9877              3216.8443              3251.817</w:t>
      </w:r>
    </w:p>
    <w:p w14:paraId="25CA944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67A66A70"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i47</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i49</w:t>
      </w:r>
    </w:p>
    <w:p w14:paraId="764E28F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-1.533128    1.299879    0.050883</w:t>
      </w:r>
    </w:p>
    <w:p w14:paraId="2F85B91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-2.635333    0.470840    0.015967</w:t>
      </w:r>
    </w:p>
    <w:p w14:paraId="381A4D7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-2.482855   -0.928946   -0.025206</w:t>
      </w:r>
    </w:p>
    <w:p w14:paraId="641BC61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-1.234333   -1.509187   -0.040758</w:t>
      </w:r>
    </w:p>
    <w:p w14:paraId="188A7E9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-0.097666   -0.678539   -0.031187</w:t>
      </w:r>
    </w:p>
    <w:p w14:paraId="1426A5A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-0.258519    0.726383    0.029398</w:t>
      </w:r>
    </w:p>
    <w:p w14:paraId="29AE69E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1.057586    1.348415    0.053174</w:t>
      </w:r>
    </w:p>
    <w:p w14:paraId="2321F2D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2.004277    0.189898    0.026904</w:t>
      </w:r>
    </w:p>
    <w:p w14:paraId="686E5B8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1.293319   -1.004874   -0.032794</w:t>
      </w:r>
    </w:p>
    <w:p w14:paraId="6CBB1F9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1.367032    2.709548   -0.146970</w:t>
      </w:r>
    </w:p>
    <w:p w14:paraId="61B6D45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1.866388   -2.384386   -0.013107</w:t>
      </w:r>
    </w:p>
    <w:p w14:paraId="3DFDFA2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-1.655285    2.376954    0.091555</w:t>
      </w:r>
    </w:p>
    <w:p w14:paraId="5371B7F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-3.631689    0.897881    0.022989</w:t>
      </w:r>
    </w:p>
    <w:p w14:paraId="4CABD28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-3.367637   -1.555899   -0.045031</w:t>
      </w:r>
    </w:p>
    <w:p w14:paraId="76B9582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-1.126143   -2.588197   -0.071012</w:t>
      </w:r>
    </w:p>
    <w:p w14:paraId="3F78478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3.076927    0.316644   -0.041612</w:t>
      </w:r>
    </w:p>
    <w:p w14:paraId="045C10A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1.605086    0.879445    1.134252</w:t>
      </w:r>
    </w:p>
    <w:p w14:paraId="5AF6D87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0.579321    3.449869   -0.166825</w:t>
      </w:r>
    </w:p>
    <w:p w14:paraId="4ADC11B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2.393359    3.046071   -0.214025</w:t>
      </w:r>
    </w:p>
    <w:p w14:paraId="77A19A2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2.955162   -2.361322   -0.091448</w:t>
      </w:r>
    </w:p>
    <w:p w14:paraId="0DA4059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1.483436   -2.981030   -0.846966</w:t>
      </w:r>
    </w:p>
    <w:p w14:paraId="68764A1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1.606852   -2.914613    0.910292</w:t>
      </w:r>
    </w:p>
    <w:p w14:paraId="1D0539F6"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6C8D518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047DACF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-1468.1117                95.2003               142.1092</w:t>
      </w:r>
    </w:p>
    <w:p w14:paraId="6461628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163.6442               217.1011               226.8593</w:t>
      </w:r>
    </w:p>
    <w:p w14:paraId="070EF83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262.0332               367.8149               400.2613</w:t>
      </w:r>
    </w:p>
    <w:p w14:paraId="64544D6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448.9835               524.7304               537.3108</w:t>
      </w:r>
    </w:p>
    <w:p w14:paraId="1129A3C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549.0695               573.6500               586.8317</w:t>
      </w:r>
    </w:p>
    <w:p w14:paraId="057D212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606.3197               658.7952               762.3036</w:t>
      </w:r>
    </w:p>
    <w:p w14:paraId="2C6E75F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768.5111               784.0042               802.2589</w:t>
      </w:r>
    </w:p>
    <w:p w14:paraId="24AF7A0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868.3898               880.0476               935.1661</w:t>
      </w:r>
    </w:p>
    <w:p w14:paraId="7AE9A32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964.3766               997.5771              1004.6013</w:t>
      </w:r>
    </w:p>
    <w:p w14:paraId="702500F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1048.9192              1052.8994              1066.2519</w:t>
      </w:r>
    </w:p>
    <w:p w14:paraId="56A39A1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1136.9699              1140.1918              1164.3428</w:t>
      </w:r>
    </w:p>
    <w:p w14:paraId="5D5B366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1187.0331              1216.8126              1249.3919</w:t>
      </w:r>
    </w:p>
    <w:p w14:paraId="0F42E34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1328.4216              1345.3461              1393.9809</w:t>
      </w:r>
    </w:p>
    <w:p w14:paraId="1416478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1410.9130              1422.9082              1481.3688</w:t>
      </w:r>
    </w:p>
    <w:p w14:paraId="35C1ED7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1485.2282              1492.5195              1507.0312</w:t>
      </w:r>
    </w:p>
    <w:p w14:paraId="6BC0B52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1530.0610              1563.6577              1626.5273</w:t>
      </w:r>
    </w:p>
    <w:p w14:paraId="5AF2130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1683.9021              1954.6320              3034.3762</w:t>
      </w:r>
    </w:p>
    <w:p w14:paraId="13D0AB3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3092.7639              3131.1313              3179.2686</w:t>
      </w:r>
    </w:p>
    <w:p w14:paraId="4745353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3183.0040              3194.4716              3202.9220</w:t>
      </w:r>
    </w:p>
    <w:p w14:paraId="45188AA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3217.7913              3233.2210              3283.2838</w:t>
      </w:r>
    </w:p>
    <w:p w14:paraId="598CF20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0F2EC972"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i49</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i51</w:t>
      </w:r>
    </w:p>
    <w:p w14:paraId="10F2E36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-1.661032   -1.281276   -0.216660</w:t>
      </w:r>
    </w:p>
    <w:p w14:paraId="510A706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-2.709111   -0.387685   -0.000422</w:t>
      </w:r>
    </w:p>
    <w:p w14:paraId="18863F8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-2.455439    0.970041    0.190237</w:t>
      </w:r>
    </w:p>
    <w:p w14:paraId="713F4B3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-1.157454    1.465408    0.162399</w:t>
      </w:r>
    </w:p>
    <w:p w14:paraId="243694B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-0.106300    0.578908   -0.071735</w:t>
      </w:r>
    </w:p>
    <w:p w14:paraId="5CF5036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-0.368331   -0.793012   -0.252080</w:t>
      </w:r>
    </w:p>
    <w:p w14:paraId="3E8F8F9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0.935938   -1.515925   -0.406013</w:t>
      </w:r>
    </w:p>
    <w:p w14:paraId="24841DD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1.939124   -0.402552   -0.410868</w:t>
      </w:r>
    </w:p>
    <w:p w14:paraId="7B78E13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1.324253    0.810287   -0.162922</w:t>
      </w:r>
    </w:p>
    <w:p w14:paraId="6764282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1.575234   -1.866303    0.895153</w:t>
      </w:r>
    </w:p>
    <w:p w14:paraId="0866780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1.984002    2.134555    0.025859</w:t>
      </w:r>
    </w:p>
    <w:p w14:paraId="5E168B8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-1.858828   -2.339211   -0.352992</w:t>
      </w:r>
    </w:p>
    <w:p w14:paraId="21F40A6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-3.730082   -0.751514    0.024656</w:t>
      </w:r>
    </w:p>
    <w:p w14:paraId="2A408A2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-3.283991    1.648488    0.361730</w:t>
      </w:r>
    </w:p>
    <w:p w14:paraId="0901E25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-0.968561    2.523042    0.312907</w:t>
      </w:r>
    </w:p>
    <w:p w14:paraId="28554FC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0.991869   -2.273966   -1.185910</w:t>
      </w:r>
    </w:p>
    <w:p w14:paraId="6BE2E1F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2.982833   -0.546358   -0.651813</w:t>
      </w:r>
    </w:p>
    <w:p w14:paraId="7A034B3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1.179156   -1.458509    1.814353</w:t>
      </w:r>
    </w:p>
    <w:p w14:paraId="6B698DA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2.419988   -2.541358    0.927909</w:t>
      </w:r>
    </w:p>
    <w:p w14:paraId="4B6CA95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3.061258    2.065574   -0.136267</w:t>
      </w:r>
    </w:p>
    <w:p w14:paraId="22AA69A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1.818868    2.520968    1.038505</w:t>
      </w:r>
    </w:p>
    <w:p w14:paraId="7EA49BE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1.582185    2.878168   -0.670764</w:t>
      </w:r>
    </w:p>
    <w:p w14:paraId="0BFD3A5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0CB4049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71208DF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-595.5079               141.2930               154.7183</w:t>
      </w:r>
    </w:p>
    <w:p w14:paraId="08F2FB4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169.4794               213.4999               230.1594</w:t>
      </w:r>
    </w:p>
    <w:p w14:paraId="6C9F5FD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350.1614               423.1513               434.2151</w:t>
      </w:r>
    </w:p>
    <w:p w14:paraId="392D5F2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493.3893               535.4619               555.0562</w:t>
      </w:r>
    </w:p>
    <w:p w14:paraId="1CA91CB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567.8140               597.3303               635.8009</w:t>
      </w:r>
    </w:p>
    <w:p w14:paraId="1EBE4F8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681.4087               757.9164               769.8786</w:t>
      </w:r>
    </w:p>
    <w:p w14:paraId="05FD9B6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784.9071               822.4328               830.4699</w:t>
      </w:r>
    </w:p>
    <w:p w14:paraId="6D3E879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897.3081               950.2063               969.1359</w:t>
      </w:r>
    </w:p>
    <w:p w14:paraId="12E4A44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1004.0674              1004.8778              1034.7802</w:t>
      </w:r>
    </w:p>
    <w:p w14:paraId="687E9AA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1053.6338              1058.3588              1096.7217</w:t>
      </w:r>
    </w:p>
    <w:p w14:paraId="5BFF92E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1105.9309              1146.9275              1179.3260</w:t>
      </w:r>
    </w:p>
    <w:p w14:paraId="76B324B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1198.4485              1206.5800              1253.0713</w:t>
      </w:r>
    </w:p>
    <w:p w14:paraId="5193A1C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1282.6674              1335.1095              1351.5088</w:t>
      </w:r>
    </w:p>
    <w:p w14:paraId="27B1EBF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1380.2425              1417.4779              1451.5132</w:t>
      </w:r>
    </w:p>
    <w:p w14:paraId="6FB7388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1472.4425              1487.5819              1498.7089</w:t>
      </w:r>
    </w:p>
    <w:p w14:paraId="63016BC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1506.9088              1545.3863              1646.6341</w:t>
      </w:r>
    </w:p>
    <w:p w14:paraId="4890F3E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1676.6002              3027.9459              3081.6407</w:t>
      </w:r>
    </w:p>
    <w:p w14:paraId="7BE8F43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3128.1047              3133.1943              3170.8589</w:t>
      </w:r>
    </w:p>
    <w:p w14:paraId="32EE27B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3187.0495              3193.7860              3204.3300</w:t>
      </w:r>
    </w:p>
    <w:p w14:paraId="75767EC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3217.1406              3245.9221              3293.2978</w:t>
      </w:r>
    </w:p>
    <w:p w14:paraId="5DEB912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312D84BA"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i45</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i99</w:t>
      </w:r>
    </w:p>
    <w:p w14:paraId="3A49A67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1.238626    1.430811    0.202525</w:t>
      </w:r>
    </w:p>
    <w:p w14:paraId="368312D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2.501690    0.881248    0.261311</w:t>
      </w:r>
    </w:p>
    <w:p w14:paraId="5D76C17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2.710185   -0.495621    0.038439</w:t>
      </w:r>
    </w:p>
    <w:p w14:paraId="2FE983C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1.651014   -1.330810   -0.237552</w:t>
      </w:r>
    </w:p>
    <w:p w14:paraId="2C71E31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0.360508   -0.783049   -0.314003</w:t>
      </w:r>
    </w:p>
    <w:p w14:paraId="28224CE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0.146322    0.603874   -0.098718</w:t>
      </w:r>
    </w:p>
    <w:p w14:paraId="46ED792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-1.266400    0.911014   -0.227803</w:t>
      </w:r>
    </w:p>
    <w:p w14:paraId="1F4CFC2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-1.906861   -0.342754   -0.504169</w:t>
      </w:r>
    </w:p>
    <w:p w14:paraId="6772F04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-0.906508   -1.401671   -0.547614</w:t>
      </w:r>
    </w:p>
    <w:p w14:paraId="3F7810B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-1.894332    2.131944   -0.083045</w:t>
      </w:r>
    </w:p>
    <w:p w14:paraId="7C26C05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1.092123    2.490940    0.379265</w:t>
      </w:r>
    </w:p>
    <w:p w14:paraId="75AD540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3.353126    1.515079    0.483726</w:t>
      </w:r>
    </w:p>
    <w:p w14:paraId="157D274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3.716133   -0.896780    0.089337</w:t>
      </w:r>
    </w:p>
    <w:p w14:paraId="7D57773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1.810010   -2.391345   -0.402754</w:t>
      </w:r>
    </w:p>
    <w:p w14:paraId="1F85AFA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-2.904527   -0.439736   -0.908767</w:t>
      </w:r>
    </w:p>
    <w:p w14:paraId="66B093E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-1.061971   -2.371799   -0.996222</w:t>
      </w:r>
    </w:p>
    <w:p w14:paraId="1F25DC0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-1.331931    3.033066    0.126334</w:t>
      </w:r>
    </w:p>
    <w:p w14:paraId="0A76E8B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-2.965830    2.227543   -0.208835</w:t>
      </w:r>
    </w:p>
    <w:p w14:paraId="0ECA64B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-1.911877   -1.388428    1.056938</w:t>
      </w:r>
    </w:p>
    <w:p w14:paraId="0587593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-2.938823   -1.079269    1.270187</w:t>
      </w:r>
    </w:p>
    <w:p w14:paraId="347743F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-1.224829   -0.910441    1.747295</w:t>
      </w:r>
    </w:p>
    <w:p w14:paraId="5E7632AA"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-1.877680   -2.476602    1.142585</w:t>
      </w:r>
    </w:p>
    <w:p w14:paraId="778293D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676EE1D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23DAF89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-1035.5746               131.1573               151.4057</w:t>
      </w:r>
    </w:p>
    <w:p w14:paraId="228023A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170.1146               212.7999               257.6541</w:t>
      </w:r>
    </w:p>
    <w:p w14:paraId="28E5AE1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324.6475               431.7093               451.1122</w:t>
      </w:r>
    </w:p>
    <w:p w14:paraId="0E54871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513.5794               537.0679               548.5185</w:t>
      </w:r>
    </w:p>
    <w:p w14:paraId="5BCE616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567.9900               574.8112               628.9602</w:t>
      </w:r>
    </w:p>
    <w:p w14:paraId="177C930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688.8314               722.9223               762.0614</w:t>
      </w:r>
    </w:p>
    <w:p w14:paraId="212133C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769.5453               791.3191               841.1907</w:t>
      </w:r>
    </w:p>
    <w:p w14:paraId="11CB668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882.6771               888.2761               898.1466</w:t>
      </w:r>
    </w:p>
    <w:p w14:paraId="4328323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962.4954               979.2606              1006.3673</w:t>
      </w:r>
    </w:p>
    <w:p w14:paraId="781B292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1006.9742              1023.5848              1046.5191</w:t>
      </w:r>
    </w:p>
    <w:p w14:paraId="4507318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1080.0288              1117.7308              1164.9198</w:t>
      </w:r>
    </w:p>
    <w:p w14:paraId="40032EC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1178.4256              1235.7529              1256.7476</w:t>
      </w:r>
    </w:p>
    <w:p w14:paraId="552761D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1283.8697              1331.3969              1359.6503</w:t>
      </w:r>
    </w:p>
    <w:p w14:paraId="62E22AA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1365.0577              1393.2775              1434.1070</w:t>
      </w:r>
    </w:p>
    <w:p w14:paraId="198A706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1447.8145              1481.0029              1495.0873</w:t>
      </w:r>
    </w:p>
    <w:p w14:paraId="6F06FA4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1520.7530              1542.5239              1616.9542</w:t>
      </w:r>
    </w:p>
    <w:p w14:paraId="79BD68D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1676.7797              3039.5330              3100.4613</w:t>
      </w:r>
    </w:p>
    <w:p w14:paraId="726BC62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3166.7981              3184.1928              3191.1535</w:t>
      </w:r>
    </w:p>
    <w:p w14:paraId="2B9E0CC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3203.3587              3215.0300              3216.6149</w:t>
      </w:r>
    </w:p>
    <w:p w14:paraId="695E02B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3229.7796              3243.6881              3259.9615</w:t>
      </w:r>
    </w:p>
    <w:p w14:paraId="569A218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72063BF2"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 xml:space="preserve">i31 – </w:t>
      </w:r>
      <w:r w:rsidR="00952017">
        <w:rPr>
          <w:rFonts w:ascii="Times New Roman" w:eastAsia="Times New Roman" w:hAnsi="Times New Roman" w:cs="Times New Roman"/>
          <w:b/>
          <w:bCs/>
          <w:i/>
          <w:iCs/>
          <w:color w:val="000000"/>
          <w:sz w:val="24"/>
          <w:szCs w:val="24"/>
          <w:lang w:eastAsia="ru-RU"/>
        </w:rPr>
        <w:t>p8</w:t>
      </w:r>
    </w:p>
    <w:p w14:paraId="74369A5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1.469344    1.050760   -0.473709</w:t>
      </w:r>
    </w:p>
    <w:p w14:paraId="6DCAE26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2.824346    1.307140   -0.324897</w:t>
      </w:r>
    </w:p>
    <w:p w14:paraId="1B5B6BB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3.674252    0.320531    0.161858</w:t>
      </w:r>
    </w:p>
    <w:p w14:paraId="1D3F580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3.162874   -0.926948    0.500884</w:t>
      </w:r>
    </w:p>
    <w:p w14:paraId="22206ED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1.808666   -1.189785    0.355767</w:t>
      </w:r>
    </w:p>
    <w:p w14:paraId="514807D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0.947515   -0.202189   -0.134041</w:t>
      </w:r>
    </w:p>
    <w:p w14:paraId="53619A9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-0.451858   -0.465857   -0.284808</w:t>
      </w:r>
    </w:p>
    <w:p w14:paraId="6275A59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-1.627790   -0.680379   -0.414832</w:t>
      </w:r>
    </w:p>
    <w:p w14:paraId="565E9E4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-3.059030   -0.917003   -0.565338</w:t>
      </w:r>
    </w:p>
    <w:p w14:paraId="06EAA60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-3.943907    0.047927    0.181433</w:t>
      </w:r>
    </w:p>
    <w:p w14:paraId="72F0B9D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-3.522814    1.087470    0.906765</w:t>
      </w:r>
    </w:p>
    <w:p w14:paraId="1815DEF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0.802423    1.815534   -0.853787</w:t>
      </w:r>
    </w:p>
    <w:p w14:paraId="1A16B72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3.218535    2.281335   -0.590649</w:t>
      </w:r>
    </w:p>
    <w:p w14:paraId="747DAA8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4.732872    0.523360    0.276765</w:t>
      </w:r>
    </w:p>
    <w:p w14:paraId="14033EC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3.821864   -1.699218    0.880917</w:t>
      </w:r>
    </w:p>
    <w:p w14:paraId="5B8C346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1.405233   -2.160106    0.619769</w:t>
      </w:r>
    </w:p>
    <w:p w14:paraId="2CC2502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-3.293661   -1.938719   -0.242959</w:t>
      </w:r>
    </w:p>
    <w:p w14:paraId="35896C4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-3.319323   -0.878907   -1.631040</w:t>
      </w:r>
    </w:p>
    <w:p w14:paraId="740C2C5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-5.009590   -0.131434    0.066283</w:t>
      </w:r>
    </w:p>
    <w:p w14:paraId="120E278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-2.465805    1.258526    1.081420</w:t>
      </w:r>
    </w:p>
    <w:p w14:paraId="440F2DC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-4.227887    1.712897    1.441081</w:t>
      </w:r>
    </w:p>
    <w:p w14:paraId="155AF21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-3.354238    2.626736   -0.502294</w:t>
      </w:r>
    </w:p>
    <w:p w14:paraId="5D0575C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358439F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2CAFCCE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-539.9705                10.6824                52.9703</w:t>
      </w:r>
    </w:p>
    <w:p w14:paraId="6F54D1D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74.9999               122.9116               144.5733</w:t>
      </w:r>
    </w:p>
    <w:p w14:paraId="24043FF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218.2261               276.8577               330.5981</w:t>
      </w:r>
    </w:p>
    <w:p w14:paraId="5215B1A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338.7694               383.5643               414.8185</w:t>
      </w:r>
    </w:p>
    <w:p w14:paraId="254C465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416.7081               544.3359               555.6532</w:t>
      </w:r>
    </w:p>
    <w:p w14:paraId="7A33D4D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623.2141               633.8744               643.0095</w:t>
      </w:r>
    </w:p>
    <w:p w14:paraId="317A314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715.4572               743.8161               786.3441</w:t>
      </w:r>
    </w:p>
    <w:p w14:paraId="37C02D9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870.8147               903.5829               951.4482</w:t>
      </w:r>
    </w:p>
    <w:p w14:paraId="62A2667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953.4468               985.7456               995.9548</w:t>
      </w:r>
    </w:p>
    <w:p w14:paraId="0B4247F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1003.9107              1023.5830              1024.4664</w:t>
      </w:r>
    </w:p>
    <w:p w14:paraId="08D07D7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1027.2712              1062.7010              1097.1691</w:t>
      </w:r>
    </w:p>
    <w:p w14:paraId="41692B4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1111.7918              1188.5085              1209.1849</w:t>
      </w:r>
    </w:p>
    <w:p w14:paraId="7AAED4E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1240.3358              1288.2551              1318.8417</w:t>
      </w:r>
    </w:p>
    <w:p w14:paraId="2029A68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1325.3887              1355.9067              1372.7445</w:t>
      </w:r>
    </w:p>
    <w:p w14:paraId="78E5C34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1439.2512              1464.2660              1488.4068</w:t>
      </w:r>
    </w:p>
    <w:p w14:paraId="21819D3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1543.0976              1648.8404              1678.9676</w:t>
      </w:r>
    </w:p>
    <w:p w14:paraId="0479FF3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1681.4793              2381.5084              3028.9157</w:t>
      </w:r>
    </w:p>
    <w:p w14:paraId="57406A1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3059.3866              3154.6558              3172.2857</w:t>
      </w:r>
    </w:p>
    <w:p w14:paraId="5D34073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3187.8779              3196.9127              3206.6684</w:t>
      </w:r>
    </w:p>
    <w:p w14:paraId="3006C98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3214.1264              3219.7534              3251.6931</w:t>
      </w:r>
    </w:p>
    <w:p w14:paraId="0F6D875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77ED41BB"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 xml:space="preserve">i31 – </w:t>
      </w:r>
      <w:r w:rsidR="00952017">
        <w:rPr>
          <w:rFonts w:ascii="Times New Roman" w:eastAsia="Times New Roman" w:hAnsi="Times New Roman" w:cs="Times New Roman"/>
          <w:b/>
          <w:bCs/>
          <w:i/>
          <w:iCs/>
          <w:color w:val="000000"/>
          <w:sz w:val="24"/>
          <w:szCs w:val="24"/>
          <w:lang w:eastAsia="ru-RU"/>
        </w:rPr>
        <w:t>p6</w:t>
      </w:r>
    </w:p>
    <w:p w14:paraId="63FFA72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1.423944    1.127453   -0.055157</w:t>
      </w:r>
    </w:p>
    <w:p w14:paraId="61BD807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2.781052    1.411537   -0.056936</w:t>
      </w:r>
    </w:p>
    <w:p w14:paraId="3DF6B05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3.712166    0.380876    0.001428</w:t>
      </w:r>
    </w:p>
    <w:p w14:paraId="3BD7182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3.279593   -0.939183    0.061198</w:t>
      </w:r>
    </w:p>
    <w:p w14:paraId="45C5516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1.923957   -1.231125    0.062873</w:t>
      </w:r>
    </w:p>
    <w:p w14:paraId="3DD0A4B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0.980519   -0.198929    0.004626</w:t>
      </w:r>
    </w:p>
    <w:p w14:paraId="084C31E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-0.417800   -0.491977    0.006186</w:t>
      </w:r>
    </w:p>
    <w:p w14:paraId="6E23964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-1.598836   -0.731626    0.003647</w:t>
      </w:r>
    </w:p>
    <w:p w14:paraId="66490B7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-2.996498   -1.026969    0.025005</w:t>
      </w:r>
    </w:p>
    <w:p w14:paraId="1B48CC6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-3.960692   -0.078540    0.133014</w:t>
      </w:r>
    </w:p>
    <w:p w14:paraId="52D5BFB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-3.741976    1.391925    0.041336</w:t>
      </w:r>
    </w:p>
    <w:p w14:paraId="6D29A45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0.694266    1.927181   -0.100330</w:t>
      </w:r>
    </w:p>
    <w:p w14:paraId="71920F3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3.113823    2.442128   -0.104902</w:t>
      </w:r>
    </w:p>
    <w:p w14:paraId="0B5EB5F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4.772722    0.604981   -0.000210</w:t>
      </w:r>
    </w:p>
    <w:p w14:paraId="4B78218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4.002691   -1.745488    0.105899</w:t>
      </w:r>
    </w:p>
    <w:p w14:paraId="5AABB6A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1.581798   -2.258140    0.109135</w:t>
      </w:r>
    </w:p>
    <w:p w14:paraId="088AE06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-3.260718   -2.066587    0.189837</w:t>
      </w:r>
    </w:p>
    <w:p w14:paraId="52CF06E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-3.134945   -1.499880   -1.846498</w:t>
      </w:r>
    </w:p>
    <w:p w14:paraId="6B4812E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-4.985708   -0.421672    0.239220</w:t>
      </w:r>
    </w:p>
    <w:p w14:paraId="4709D2A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-4.233752    1.795838   -0.851070</w:t>
      </w:r>
    </w:p>
    <w:p w14:paraId="5EE232A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-2.680532    1.638909   -0.008298</w:t>
      </w:r>
    </w:p>
    <w:p w14:paraId="26BDBAB6"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-4.182216    1.902070    0.903893</w:t>
      </w:r>
    </w:p>
    <w:p w14:paraId="57B098A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2CDC416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18C5583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-862.8796                20.9530                56.5136</w:t>
      </w:r>
    </w:p>
    <w:p w14:paraId="65D538D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78.3346               118.8626               147.4117</w:t>
      </w:r>
    </w:p>
    <w:p w14:paraId="3FF2CFF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210.7440               273.5054               355.9375</w:t>
      </w:r>
    </w:p>
    <w:p w14:paraId="61224A7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367.7963               380.6709               413.4662</w:t>
      </w:r>
    </w:p>
    <w:p w14:paraId="7B8EC4F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428.8605               532.5884               547.6495</w:t>
      </w:r>
    </w:p>
    <w:p w14:paraId="2F27117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575.3063               640.8177               656.4572</w:t>
      </w:r>
    </w:p>
    <w:p w14:paraId="08D6FFF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710.4773               756.3668               776.3423</w:t>
      </w:r>
    </w:p>
    <w:p w14:paraId="3B27785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780.6066               867.2536               925.1739</w:t>
      </w:r>
    </w:p>
    <w:p w14:paraId="7441270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943.8698               998.0237              1001.0496</w:t>
      </w:r>
    </w:p>
    <w:p w14:paraId="02832DE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1013.2258              1018.3490              1023.6955</w:t>
      </w:r>
    </w:p>
    <w:p w14:paraId="7D85DCF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1054.8935              1062.0654              1112.0270</w:t>
      </w:r>
    </w:p>
    <w:p w14:paraId="137C252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1125.0151              1188.8613              1207.2604</w:t>
      </w:r>
    </w:p>
    <w:p w14:paraId="1CAA96D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1245.6850              1301.0799              1317.2651</w:t>
      </w:r>
    </w:p>
    <w:p w14:paraId="5769CD7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1355.4522              1398.6647              1436.5852</w:t>
      </w:r>
    </w:p>
    <w:p w14:paraId="10FBFE6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1482.8111              1485.7231              1488.0404</w:t>
      </w:r>
    </w:p>
    <w:p w14:paraId="2E5BD41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1541.1049              1624.2542              1646.8946</w:t>
      </w:r>
    </w:p>
    <w:p w14:paraId="13E551C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1679.9154              2355.4408              3039.1084</w:t>
      </w:r>
    </w:p>
    <w:p w14:paraId="5F7FE33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3096.6361              3144.1796              3179.3863</w:t>
      </w:r>
    </w:p>
    <w:p w14:paraId="483C823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3192.7934              3196.6264              3202.8198</w:t>
      </w:r>
    </w:p>
    <w:p w14:paraId="545CF5B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3211.6165              3220.0678              3225.2773</w:t>
      </w:r>
    </w:p>
    <w:p w14:paraId="0D4A3C2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73F173A2"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i33</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i32</w:t>
      </w:r>
    </w:p>
    <w:p w14:paraId="10EE102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1.494285    1.184505   -0.180942</w:t>
      </w:r>
    </w:p>
    <w:p w14:paraId="17EE7D3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2.873221    1.281638   -0.257061</w:t>
      </w:r>
    </w:p>
    <w:p w14:paraId="334660A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3.673077    0.160341   -0.053671</w:t>
      </w:r>
    </w:p>
    <w:p w14:paraId="2DF7A17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3.077952   -1.066225    0.227852</w:t>
      </w:r>
    </w:p>
    <w:p w14:paraId="0FF948A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1.700386   -1.177548    0.307529</w:t>
      </w:r>
    </w:p>
    <w:p w14:paraId="696568B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0.881149   -0.050757    0.102226</w:t>
      </w:r>
    </w:p>
    <w:p w14:paraId="726F0ED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-0.521142   -0.156707    0.185332</w:t>
      </w:r>
    </w:p>
    <w:p w14:paraId="2999508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-1.746524   -0.279743    0.144864</w:t>
      </w:r>
    </w:p>
    <w:p w14:paraId="79B43A9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-3.191868   -0.367688    0.232698</w:t>
      </w:r>
    </w:p>
    <w:p w14:paraId="1237A47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-2.973535   -0.650425   -1.216405</w:t>
      </w:r>
    </w:p>
    <w:p w14:paraId="7BAE4B1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-3.946000    0.895884    0.609439</w:t>
      </w:r>
    </w:p>
    <w:p w14:paraId="6884937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0.872301    2.057594   -0.339174</w:t>
      </w:r>
    </w:p>
    <w:p w14:paraId="411A26D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3.330442    2.240082   -0.476133</w:t>
      </w:r>
    </w:p>
    <w:p w14:paraId="2351653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4.751950    0.242559   -0.115393</w:t>
      </w:r>
    </w:p>
    <w:p w14:paraId="04A5D28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3.694360   -1.944010    0.386942</w:t>
      </w:r>
    </w:p>
    <w:p w14:paraId="6889E75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1.237179   -2.132324    0.526387</w:t>
      </w:r>
    </w:p>
    <w:p w14:paraId="0D7E040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-3.525355   -1.237179    0.801444</w:t>
      </w:r>
    </w:p>
    <w:p w14:paraId="366E26B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-2.876451   -1.666457   -1.570935</w:t>
      </w:r>
    </w:p>
    <w:p w14:paraId="3ACFF29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-3.003830    0.162335   -1.929526</w:t>
      </w:r>
    </w:p>
    <w:p w14:paraId="569AD9A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-5.013115    0.765846    0.412905</w:t>
      </w:r>
    </w:p>
    <w:p w14:paraId="0D9CE87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-3.585782    1.745494    0.024507</w:t>
      </w:r>
    </w:p>
    <w:p w14:paraId="578EB5F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-3.807704    1.126406    1.667816</w:t>
      </w:r>
    </w:p>
    <w:p w14:paraId="18E74F9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7CE5610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06C7DEC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-669.1794                49.8010                60.5082</w:t>
      </w:r>
    </w:p>
    <w:p w14:paraId="3CB92ED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71.3396               171.1023               206.9278</w:t>
      </w:r>
    </w:p>
    <w:p w14:paraId="2745AAD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254.3898               337.2398               349.0718</w:t>
      </w:r>
    </w:p>
    <w:p w14:paraId="36B7ECA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382.7083               412.9554               467.0316</w:t>
      </w:r>
    </w:p>
    <w:p w14:paraId="48FF51E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512.6827               539.1626               635.7845</w:t>
      </w:r>
    </w:p>
    <w:p w14:paraId="05F61FC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648.6206               678.6677               704.7682</w:t>
      </w:r>
    </w:p>
    <w:p w14:paraId="4E2ED23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716.7766               768.8858               854.9019</w:t>
      </w:r>
    </w:p>
    <w:p w14:paraId="7544550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866.1651               924.4709               927.4344</w:t>
      </w:r>
    </w:p>
    <w:p w14:paraId="597F232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950.3114               993.6049              1010.2436</w:t>
      </w:r>
    </w:p>
    <w:p w14:paraId="7D750DD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1014.2267              1055.7797              1086.8571</w:t>
      </w:r>
    </w:p>
    <w:p w14:paraId="0EA126E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1111.3526              1156.2971              1172.4808</w:t>
      </w:r>
    </w:p>
    <w:p w14:paraId="575D790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1183.3027              1203.1778              1233.5691</w:t>
      </w:r>
    </w:p>
    <w:p w14:paraId="37F9D67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1300.8559              1311.5864              1353.5422</w:t>
      </w:r>
    </w:p>
    <w:p w14:paraId="06A57EE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1379.4868              1421.2886              1452.9674</w:t>
      </w:r>
    </w:p>
    <w:p w14:paraId="16023E6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1483.1221              1499.0944              1504.7211</w:t>
      </w:r>
    </w:p>
    <w:p w14:paraId="6F21EBF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1529.9129              1626.1561              1653.6431</w:t>
      </w:r>
    </w:p>
    <w:p w14:paraId="0366FD3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2104.7511              3054.6027              3098.4939</w:t>
      </w:r>
    </w:p>
    <w:p w14:paraId="210CD25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3136.5920              3141.3402              3177.7909</w:t>
      </w:r>
    </w:p>
    <w:p w14:paraId="03EF1A2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3191.9696              3201.1085              3211.2659</w:t>
      </w:r>
    </w:p>
    <w:p w14:paraId="06CAC78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3219.6001              3224.8985              3298.5651</w:t>
      </w:r>
    </w:p>
    <w:p w14:paraId="2C5611F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7CFCDF5D"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i31</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i32</w:t>
      </w:r>
    </w:p>
    <w:p w14:paraId="0C11E56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1.433490    1.050375   -0.552652</w:t>
      </w:r>
    </w:p>
    <w:p w14:paraId="259B5D2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2.781127    1.265320   -0.321120</w:t>
      </w:r>
    </w:p>
    <w:p w14:paraId="5451000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3.571441    0.265205    0.238994</w:t>
      </w:r>
    </w:p>
    <w:p w14:paraId="427BC19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2.996811   -0.959892    0.566601</w:t>
      </w:r>
    </w:p>
    <w:p w14:paraId="20BFD4D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1.650696   -1.188999    0.340057</w:t>
      </w:r>
    </w:p>
    <w:p w14:paraId="7A5615E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0.840506   -0.184518   -0.224616</w:t>
      </w:r>
    </w:p>
    <w:p w14:paraId="5392FCC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-0.528590   -0.411924   -0.460643</w:t>
      </w:r>
    </w:p>
    <w:p w14:paraId="48F96C8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-1.747872   -0.567219   -0.548157</w:t>
      </w:r>
    </w:p>
    <w:p w14:paraId="23C5ADB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-3.176180   -0.190660    0.585588</w:t>
      </w:r>
    </w:p>
    <w:p w14:paraId="71A63F8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-3.160931   -0.780297   -0.786094</w:t>
      </w:r>
    </w:p>
    <w:p w14:paraId="11E066D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-3.443087    1.258273    0.819400</w:t>
      </w:r>
    </w:p>
    <w:p w14:paraId="68D68B3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0.819650    1.829737   -0.988741</w:t>
      </w:r>
    </w:p>
    <w:p w14:paraId="09A89F6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3.221570    2.222211   -0.578511</w:t>
      </w:r>
    </w:p>
    <w:p w14:paraId="24F79F5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4.626186    0.438669    0.417458</w:t>
      </w:r>
    </w:p>
    <w:p w14:paraId="4AA78DB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3.605711   -1.744070    1.002792</w:t>
      </w:r>
    </w:p>
    <w:p w14:paraId="18F379A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1.204832   -2.143483    0.593735</w:t>
      </w:r>
    </w:p>
    <w:p w14:paraId="4F8F821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-3.171281   -0.878377    1.421769</w:t>
      </w:r>
    </w:p>
    <w:p w14:paraId="4F7DA40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-3.463596   -1.823002   -0.873722</w:t>
      </w:r>
    </w:p>
    <w:p w14:paraId="220BC42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-3.594675   -0.167039   -1.576546</w:t>
      </w:r>
    </w:p>
    <w:p w14:paraId="38707A1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-4.511964    1.443372    0.994169</w:t>
      </w:r>
    </w:p>
    <w:p w14:paraId="4E0966A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-3.143111    1.856215   -0.046086</w:t>
      </w:r>
    </w:p>
    <w:p w14:paraId="59B2FBE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-2.897783    1.631786    1.689526</w:t>
      </w:r>
    </w:p>
    <w:p w14:paraId="427625A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498F70FA"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1EEE039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-665.5123                42.6133                53.4018</w:t>
      </w:r>
    </w:p>
    <w:p w14:paraId="2C0C400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87.5346               132.2622               163.9038</w:t>
      </w:r>
    </w:p>
    <w:p w14:paraId="6D00F84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228.5052               314.0149               372.7295</w:t>
      </w:r>
    </w:p>
    <w:p w14:paraId="59427EC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388.7364               404.1478               414.0258</w:t>
      </w:r>
    </w:p>
    <w:p w14:paraId="6707A72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511.6650               550.2211               640.4357</w:t>
      </w:r>
    </w:p>
    <w:p w14:paraId="2BA3BEA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680.4715               707.5395               713.1569</w:t>
      </w:r>
    </w:p>
    <w:p w14:paraId="43D718A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772.0772               851.6339               878.0344</w:t>
      </w:r>
    </w:p>
    <w:p w14:paraId="2DDA0A7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919.3045               926.7549               989.3084</w:t>
      </w:r>
    </w:p>
    <w:p w14:paraId="20D0A03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990.7775              1012.5834              1013.7047</w:t>
      </w:r>
    </w:p>
    <w:p w14:paraId="7E9E68A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1036.2109              1058.4005              1062.2160</w:t>
      </w:r>
    </w:p>
    <w:p w14:paraId="1E214A8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1113.2655              1160.2238              1187.4634</w:t>
      </w:r>
    </w:p>
    <w:p w14:paraId="7E35B72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1194.7085              1203.7799              1207.7610</w:t>
      </w:r>
    </w:p>
    <w:p w14:paraId="6DC001E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1311.1547              1319.0170              1355.3868</w:t>
      </w:r>
    </w:p>
    <w:p w14:paraId="7A16A1C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1382.7312              1425.8102              1467.2780</w:t>
      </w:r>
    </w:p>
    <w:p w14:paraId="5148866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1484.9383              1486.0943              1498.3588</w:t>
      </w:r>
    </w:p>
    <w:p w14:paraId="665867F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1528.5801              1626.5393              1652.4473</w:t>
      </w:r>
    </w:p>
    <w:p w14:paraId="689A67E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2115.3033              3009.8159              3082.3037</w:t>
      </w:r>
    </w:p>
    <w:p w14:paraId="06918AC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3088.0069              3122.4525              3157.4708</w:t>
      </w:r>
    </w:p>
    <w:p w14:paraId="18849C3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3192.3590              3200.9072              3211.6969</w:t>
      </w:r>
    </w:p>
    <w:p w14:paraId="3269301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3216.6783              3219.5144              3225.2186</w:t>
      </w:r>
    </w:p>
    <w:p w14:paraId="08659FF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3DB7A65F"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i33 – p22</w:t>
      </w:r>
    </w:p>
    <w:p w14:paraId="49764ED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-1.612423   -1.153853    0.356291</w:t>
      </w:r>
    </w:p>
    <w:p w14:paraId="5ABBA77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-2.990756   -1.138410    0.508528</w:t>
      </w:r>
    </w:p>
    <w:p w14:paraId="6C1512E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-3.720524   -0.004612    0.169617</w:t>
      </w:r>
    </w:p>
    <w:p w14:paraId="7F83972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-3.064141    1.117459   -0.323426</w:t>
      </w:r>
    </w:p>
    <w:p w14:paraId="764AFF5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-1.685920    1.109764   -0.477280</w:t>
      </w:r>
    </w:p>
    <w:p w14:paraId="3632D21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-0.944050   -0.027921   -0.138649</w:t>
      </w:r>
    </w:p>
    <w:p w14:paraId="56B3D28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0.476467   -0.039732   -0.294700</w:t>
      </w:r>
    </w:p>
    <w:p w14:paraId="4BA0EBD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1.674099   -0.055156   -0.427003</w:t>
      </w:r>
    </w:p>
    <w:p w14:paraId="7783C28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3.097097   -0.063477   -0.585768</w:t>
      </w:r>
    </w:p>
    <w:p w14:paraId="14C9F2A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3.828654   -1.207718   -0.432852</w:t>
      </w:r>
    </w:p>
    <w:p w14:paraId="226EF39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3.544810    1.231001    1.211611</w:t>
      </w:r>
    </w:p>
    <w:p w14:paraId="1582E80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-1.039819   -2.035656    0.617974</w:t>
      </w:r>
    </w:p>
    <w:p w14:paraId="5A0C330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-3.497894   -2.016001    0.892950</w:t>
      </w:r>
    </w:p>
    <w:p w14:paraId="210E6F4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-4.797820    0.004443    0.289154</w:t>
      </w:r>
    </w:p>
    <w:p w14:paraId="41CEF70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-3.628702    2.003833   -0.589400</w:t>
      </w:r>
    </w:p>
    <w:p w14:paraId="3BE8201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-1.170537    1.982210   -0.860964</w:t>
      </w:r>
    </w:p>
    <w:p w14:paraId="5323C39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3.507532    0.743553   -1.184573</w:t>
      </w:r>
    </w:p>
    <w:p w14:paraId="1E1311E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4.878346   -1.229325   -0.697963</w:t>
      </w:r>
    </w:p>
    <w:p w14:paraId="5CA3B96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3.396765   -2.091919    0.019381</w:t>
      </w:r>
    </w:p>
    <w:p w14:paraId="100C1AA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4.625090    1.311727    1.173308</w:t>
      </w:r>
    </w:p>
    <w:p w14:paraId="3B68478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3.130526    0.606895    1.993615</w:t>
      </w:r>
    </w:p>
    <w:p w14:paraId="2A8CB00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2.976631    2.116166    0.948307</w:t>
      </w:r>
    </w:p>
    <w:p w14:paraId="7248E56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7195DF2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1D9FF99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-547.4312                16.5056                58.4219</w:t>
      </w:r>
    </w:p>
    <w:p w14:paraId="1D372F3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68.7967               118.5171               132.1207</w:t>
      </w:r>
    </w:p>
    <w:p w14:paraId="691BE3A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200.4735               227.6175               309.9898</w:t>
      </w:r>
    </w:p>
    <w:p w14:paraId="6DF9ECE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379.5007               414.5096               420.6912</w:t>
      </w:r>
    </w:p>
    <w:p w14:paraId="2802A60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503.1306               545.5949               553.5608</w:t>
      </w:r>
    </w:p>
    <w:p w14:paraId="08A805E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566.8985               593.4098               603.2563</w:t>
      </w:r>
    </w:p>
    <w:p w14:paraId="30F8357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643.9977               714.6012               722.9802</w:t>
      </w:r>
    </w:p>
    <w:p w14:paraId="3D27939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784.9654               828.5377               869.4597</w:t>
      </w:r>
    </w:p>
    <w:p w14:paraId="325693C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882.2987               948.1575               948.9319</w:t>
      </w:r>
    </w:p>
    <w:p w14:paraId="3E70E7E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980.2998              1002.7858              1022.5648</w:t>
      </w:r>
    </w:p>
    <w:p w14:paraId="0C7E61B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1024.2211              1061.0542              1100.9365</w:t>
      </w:r>
    </w:p>
    <w:p w14:paraId="6778660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1112.1434              1188.6016              1209.1890</w:t>
      </w:r>
    </w:p>
    <w:p w14:paraId="10EFEB2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1265.7363              1298.8004              1318.6298</w:t>
      </w:r>
    </w:p>
    <w:p w14:paraId="5F1BDB6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1355.9594              1419.8968              1424.6436</w:t>
      </w:r>
    </w:p>
    <w:p w14:paraId="4ABCE1C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1430.6641              1488.3830              1536.9050</w:t>
      </w:r>
    </w:p>
    <w:p w14:paraId="4B2E3D3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1556.7032              1647.5718              1680.5269</w:t>
      </w:r>
    </w:p>
    <w:p w14:paraId="47EF9AC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2356.0787              3093.7591              3161.9336</w:t>
      </w:r>
    </w:p>
    <w:p w14:paraId="4E12CEA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3172.8618              3187.8434              3196.7168</w:t>
      </w:r>
    </w:p>
    <w:p w14:paraId="428E427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3206.8256              3214.1881              3219.8338</w:t>
      </w:r>
    </w:p>
    <w:p w14:paraId="6697D33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3258.1065              3264.6708              3267.1173</w:t>
      </w:r>
    </w:p>
    <w:p w14:paraId="698F1A4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31F1120E"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 xml:space="preserve">i33 – </w:t>
      </w:r>
      <w:r w:rsidR="00952017">
        <w:rPr>
          <w:rFonts w:ascii="Times New Roman" w:eastAsia="Times New Roman" w:hAnsi="Times New Roman" w:cs="Times New Roman"/>
          <w:b/>
          <w:bCs/>
          <w:i/>
          <w:iCs/>
          <w:color w:val="000000"/>
          <w:sz w:val="24"/>
          <w:szCs w:val="24"/>
          <w:lang w:eastAsia="ru-RU"/>
        </w:rPr>
        <w:t>p5</w:t>
      </w:r>
    </w:p>
    <w:p w14:paraId="084E764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-1.711356    1.215678   -0.002417</w:t>
      </w:r>
    </w:p>
    <w:p w14:paraId="451B8D4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-3.097341    1.173773   -0.026756</w:t>
      </w:r>
    </w:p>
    <w:p w14:paraId="4D07CBB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-3.761115   -0.047658   -0.032469</w:t>
      </w:r>
    </w:p>
    <w:p w14:paraId="3F1DF22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-3.032156   -1.231369   -0.012656</w:t>
      </w:r>
    </w:p>
    <w:p w14:paraId="7AE0C75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-1.646114   -1.197484    0.012661</w:t>
      </w:r>
    </w:p>
    <w:p w14:paraId="1C4C65B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-0.970778    0.028250    0.017272</w:t>
      </w:r>
    </w:p>
    <w:p w14:paraId="39E7FDB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0.457668    0.065196    0.040275</w:t>
      </w:r>
    </w:p>
    <w:p w14:paraId="13FD519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1.661542    0.103186    0.061396</w:t>
      </w:r>
    </w:p>
    <w:p w14:paraId="782ED35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3.097949    0.102347    0.053749</w:t>
      </w:r>
    </w:p>
    <w:p w14:paraId="376F464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3.776465    1.263514   -0.132750</w:t>
      </w:r>
    </w:p>
    <w:p w14:paraId="42E8650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3.757892   -1.248811   -0.132825</w:t>
      </w:r>
    </w:p>
    <w:p w14:paraId="6878260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-1.189484    2.165144    0.001964</w:t>
      </w:r>
    </w:p>
    <w:p w14:paraId="64573FF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-3.661357    2.099387   -0.041580</w:t>
      </w:r>
    </w:p>
    <w:p w14:paraId="023CEE4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-4.844548   -0.077389   -0.052559</w:t>
      </w:r>
    </w:p>
    <w:p w14:paraId="768CBDB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-3.545656   -2.185968   -0.016508</w:t>
      </w:r>
    </w:p>
    <w:p w14:paraId="1057766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-1.073913   -2.117439    0.029013</w:t>
      </w:r>
    </w:p>
    <w:p w14:paraId="0666BC5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3.237414    0.043681    1.934084</w:t>
      </w:r>
    </w:p>
    <w:p w14:paraId="2E551F4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3.267125    2.218538   -0.124062</w:t>
      </w:r>
    </w:p>
    <w:p w14:paraId="129E3C1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4.855393    1.258416   -0.234853</w:t>
      </w:r>
    </w:p>
    <w:p w14:paraId="5B75036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4.836313   -1.172861    0.014092</w:t>
      </w:r>
    </w:p>
    <w:p w14:paraId="331011E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3.565212   -1.607145   -1.148323</w:t>
      </w:r>
    </w:p>
    <w:p w14:paraId="0A8ADCE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3.357570   -1.984095    0.565842</w:t>
      </w:r>
    </w:p>
    <w:p w14:paraId="0C4A311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1548F8C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2B7D769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-983.7598                23.6714                59.1127</w:t>
      </w:r>
    </w:p>
    <w:p w14:paraId="073C29F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71.1850               173.0675               198.8545</w:t>
      </w:r>
    </w:p>
    <w:p w14:paraId="2A22ED2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239.1432               292.0287               376.3943</w:t>
      </w:r>
    </w:p>
    <w:p w14:paraId="18EFE34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413.1831               416.1928               474.1270</w:t>
      </w:r>
    </w:p>
    <w:p w14:paraId="45EE0D6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485.6223               526.0188               541.0259</w:t>
      </w:r>
    </w:p>
    <w:p w14:paraId="58850B9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568.7910               602.6211               643.1591</w:t>
      </w:r>
    </w:p>
    <w:p w14:paraId="031BBF7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678.3068               698.7077               710.7327</w:t>
      </w:r>
    </w:p>
    <w:p w14:paraId="5A8DC10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781.1985               866.3620               872.3053</w:t>
      </w:r>
    </w:p>
    <w:p w14:paraId="0B33003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895.5673               945.8664               977.2620</w:t>
      </w:r>
    </w:p>
    <w:p w14:paraId="3E9CF4B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1000.8497              1018.4404              1023.4105</w:t>
      </w:r>
    </w:p>
    <w:p w14:paraId="2664A7B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1035.6924              1062.1232              1068.3738</w:t>
      </w:r>
    </w:p>
    <w:p w14:paraId="7E82B06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1111.8817              1187.7473              1210.6203</w:t>
      </w:r>
    </w:p>
    <w:p w14:paraId="76B7587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1232.4282              1318.4542              1346.3031</w:t>
      </w:r>
    </w:p>
    <w:p w14:paraId="72C95AF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1356.8499              1413.2746              1428.8564</w:t>
      </w:r>
    </w:p>
    <w:p w14:paraId="31B2B2A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1487.4831              1490.6613              1500.5915</w:t>
      </w:r>
    </w:p>
    <w:p w14:paraId="2F7DA30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1542.9204              1602.5147              1646.2359</w:t>
      </w:r>
    </w:p>
    <w:p w14:paraId="01E48AB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1679.6310              2357.6982              3056.4708</w:t>
      </w:r>
    </w:p>
    <w:p w14:paraId="37A9ED9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3131.5089              3153.8087              3168.7437</w:t>
      </w:r>
    </w:p>
    <w:p w14:paraId="0D0C774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3194.6638              3203.4476              3212.7311</w:t>
      </w:r>
    </w:p>
    <w:p w14:paraId="32498D5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3221.3932              3226.8620              3271.5421</w:t>
      </w:r>
    </w:p>
    <w:p w14:paraId="4AC0A15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5AFB6DA9"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i33</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i96</w:t>
      </w:r>
    </w:p>
    <w:p w14:paraId="7AAAD66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1.707684    1.209163    0.045501</w:t>
      </w:r>
    </w:p>
    <w:p w14:paraId="06F0A18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3.093870    1.189398    0.063616</w:t>
      </w:r>
    </w:p>
    <w:p w14:paraId="5871D68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3.780241   -0.019258    0.025501</w:t>
      </w:r>
    </w:p>
    <w:p w14:paraId="223F665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3.069240   -1.212962   -0.032237</w:t>
      </w:r>
    </w:p>
    <w:p w14:paraId="7544D52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1.683141   -1.202618   -0.053655</w:t>
      </w:r>
    </w:p>
    <w:p w14:paraId="6CB29EB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0.982803    0.010963   -0.014256</w:t>
      </w:r>
    </w:p>
    <w:p w14:paraId="1B80F43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-0.441456    0.024992   -0.036087</w:t>
      </w:r>
    </w:p>
    <w:p w14:paraId="3D25619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-1.652195    0.033889   -0.050764</w:t>
      </w:r>
    </w:p>
    <w:p w14:paraId="5E1E54A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-3.063708    0.029191   -0.110620</w:t>
      </w:r>
    </w:p>
    <w:p w14:paraId="4CA30A6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-3.818484    1.307239    0.019273</w:t>
      </w:r>
    </w:p>
    <w:p w14:paraId="25D2C29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-3.802773   -1.259362    0.155661</w:t>
      </w:r>
    </w:p>
    <w:p w14:paraId="217F3AE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1.171728    2.150355    0.077769</w:t>
      </w:r>
    </w:p>
    <w:p w14:paraId="2902631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3.641457    2.124031    0.109337</w:t>
      </w:r>
    </w:p>
    <w:p w14:paraId="5B9F45C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4.864041   -0.031113    0.041306</w:t>
      </w:r>
    </w:p>
    <w:p w14:paraId="08451C3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3.597799   -2.159095   -0.062449</w:t>
      </w:r>
    </w:p>
    <w:p w14:paraId="5E584EE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1.128070   -2.132039   -0.100749</w:t>
      </w:r>
    </w:p>
    <w:p w14:paraId="7CD80DD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-3.478819    0.637868   -1.125008</w:t>
      </w:r>
    </w:p>
    <w:p w14:paraId="07970E9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-3.283237    2.242020    0.101663</w:t>
      </w:r>
    </w:p>
    <w:p w14:paraId="4916FCC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-4.884051    1.259854    0.194839</w:t>
      </w:r>
    </w:p>
    <w:p w14:paraId="11EC8DA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-4.818929   -1.212303   -0.245367</w:t>
      </w:r>
    </w:p>
    <w:p w14:paraId="3B020E7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-3.877156   -1.434097    1.234653</w:t>
      </w:r>
    </w:p>
    <w:p w14:paraId="58F1AED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-3.291080   -2.109293   -0.297592</w:t>
      </w:r>
    </w:p>
    <w:p w14:paraId="4ACC5B9F" w14:textId="77777777" w:rsidR="008F502F" w:rsidRDefault="008F502F" w:rsidP="00BC2F62">
      <w:pPr>
        <w:spacing w:after="0" w:line="240" w:lineRule="auto"/>
        <w:rPr>
          <w:rFonts w:ascii="Times New Roman" w:hAnsi="Times New Roman" w:cs="Times New Roman"/>
          <w:b/>
          <w:sz w:val="24"/>
          <w:szCs w:val="24"/>
        </w:rPr>
      </w:pPr>
    </w:p>
    <w:p w14:paraId="1CE3B87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672918B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-1909.4085                30.1295                55.3156</w:t>
      </w:r>
    </w:p>
    <w:p w14:paraId="2EA693C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68.4241               168.6578               187.1035</w:t>
      </w:r>
    </w:p>
    <w:p w14:paraId="4780FF7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226.1026               280.5552               356.1449</w:t>
      </w:r>
    </w:p>
    <w:p w14:paraId="3AD4F92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413.3308               417.2276               442.6780</w:t>
      </w:r>
    </w:p>
    <w:p w14:paraId="176647B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491.6901               515.6431               551.8944</w:t>
      </w:r>
    </w:p>
    <w:p w14:paraId="49DA4AC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595.4450               642.1061               652.3157</w:t>
      </w:r>
    </w:p>
    <w:p w14:paraId="5674054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687.5386               709.6815               776.2825</w:t>
      </w:r>
    </w:p>
    <w:p w14:paraId="3BFAF26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852.4522               862.3439               936.4431</w:t>
      </w:r>
    </w:p>
    <w:p w14:paraId="2531EDB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959.1604               996.8316              1013.4269</w:t>
      </w:r>
    </w:p>
    <w:p w14:paraId="0779B4A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1019.4054              1020.6706              1048.4423</w:t>
      </w:r>
    </w:p>
    <w:p w14:paraId="6314AB2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1061.4374              1111.0933              1185.9671</w:t>
      </w:r>
    </w:p>
    <w:p w14:paraId="2AF70FB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1200.2258              1213.1234              1244.1662</w:t>
      </w:r>
    </w:p>
    <w:p w14:paraId="6322FF2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1272.1551              1315.6449              1356.3869</w:t>
      </w:r>
    </w:p>
    <w:p w14:paraId="50A357E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1401.3699              1416.2830              1432.3435</w:t>
      </w:r>
    </w:p>
    <w:p w14:paraId="25711A5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1485.8809              1492.9832              1504.5257</w:t>
      </w:r>
    </w:p>
    <w:p w14:paraId="7F0CE72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1544.5612              1640.8279              1673.9859</w:t>
      </w:r>
    </w:p>
    <w:p w14:paraId="2D0DAC8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2221.9497              2294.7400              3038.5682</w:t>
      </w:r>
    </w:p>
    <w:p w14:paraId="00A152C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3107.0930              3144.3503              3178.9465</w:t>
      </w:r>
    </w:p>
    <w:p w14:paraId="47F2311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3193.0714              3200.9789              3212.2081</w:t>
      </w:r>
    </w:p>
    <w:p w14:paraId="3151A55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3218.6367              3225.1606              3307.3078</w:t>
      </w:r>
    </w:p>
    <w:p w14:paraId="2441783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7EAE9060"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i51</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i53</w:t>
      </w:r>
    </w:p>
    <w:p w14:paraId="09E5B96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-1.701191   -1.280266   -0.341112</w:t>
      </w:r>
    </w:p>
    <w:p w14:paraId="4D054D2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-2.735963   -0.377764   -0.104873</w:t>
      </w:r>
    </w:p>
    <w:p w14:paraId="5F6D8A4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-2.457403    0.936867    0.259382</w:t>
      </w:r>
    </w:p>
    <w:p w14:paraId="085E15E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-1.141698    1.371070    0.366482</w:t>
      </w:r>
    </w:p>
    <w:p w14:paraId="1C7B893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-0.096338    0.479204    0.129605</w:t>
      </w:r>
    </w:p>
    <w:p w14:paraId="4A4C3A0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-0.383493   -0.868386   -0.199928</w:t>
      </w:r>
    </w:p>
    <w:p w14:paraId="695B151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0.808107   -1.704371   -0.345346</w:t>
      </w:r>
    </w:p>
    <w:p w14:paraId="664487B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2.158944   -0.314285   -0.030795</w:t>
      </w:r>
    </w:p>
    <w:p w14:paraId="6E1857F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1.315412    0.791576   -0.015248</w:t>
      </w:r>
    </w:p>
    <w:p w14:paraId="36F2A32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1.814446   -1.573185    0.720842</w:t>
      </w:r>
    </w:p>
    <w:p w14:paraId="156ABB1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1.772938    2.169019   -0.375235</w:t>
      </w:r>
    </w:p>
    <w:p w14:paraId="3A98D8C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-1.923874   -2.305571   -0.617459</w:t>
      </w:r>
    </w:p>
    <w:p w14:paraId="14C0CED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-3.765220   -0.703537   -0.205068</w:t>
      </w:r>
    </w:p>
    <w:p w14:paraId="43CCD13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-3.270363    1.630153    0.443334</w:t>
      </w:r>
    </w:p>
    <w:p w14:paraId="23824DF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-0.929161    2.406465    0.612066</w:t>
      </w:r>
    </w:p>
    <w:p w14:paraId="58F6F98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0.920935   -2.421070   -1.149694</w:t>
      </w:r>
    </w:p>
    <w:p w14:paraId="15CF1A8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3.131969   -0.255007   -0.509034</w:t>
      </w:r>
    </w:p>
    <w:p w14:paraId="4539F4F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1.430070   -1.424858    1.731764</w:t>
      </w:r>
    </w:p>
    <w:p w14:paraId="5B76FFC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2.610183   -2.313094    0.694990</w:t>
      </w:r>
    </w:p>
    <w:p w14:paraId="7F3FEFB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2.819316    2.168429   -0.687717</w:t>
      </w:r>
    </w:p>
    <w:p w14:paraId="52DBA7E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1.689477    2.845494    0.483665</w:t>
      </w:r>
    </w:p>
    <w:p w14:paraId="4FC43456"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1.164106    2.595718   -1.179496</w:t>
      </w:r>
    </w:p>
    <w:p w14:paraId="351899AA"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0BCBE11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2787943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-676.5430                71.2855               126.9943</w:t>
      </w:r>
    </w:p>
    <w:p w14:paraId="174CC4F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154.3227               222.0233               261.6420</w:t>
      </w:r>
    </w:p>
    <w:p w14:paraId="772BFA4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375.5562               408.0414               449.4991</w:t>
      </w:r>
    </w:p>
    <w:p w14:paraId="6D2EA1B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512.3344               528.5617               549.3821</w:t>
      </w:r>
    </w:p>
    <w:p w14:paraId="30FE841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585.5447               605.6812               658.3091</w:t>
      </w:r>
    </w:p>
    <w:p w14:paraId="2F1DDFB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743.0524               766.3543               778.8249</w:t>
      </w:r>
    </w:p>
    <w:p w14:paraId="281B366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821.0840               853.8852               889.9668</w:t>
      </w:r>
    </w:p>
    <w:p w14:paraId="37031AF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926.6917               963.0002               999.5056</w:t>
      </w:r>
    </w:p>
    <w:p w14:paraId="0D2E076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1006.1147              1032.6545              1048.7249</w:t>
      </w:r>
    </w:p>
    <w:p w14:paraId="39DF424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1056.9476              1076.5792              1138.8903</w:t>
      </w:r>
    </w:p>
    <w:p w14:paraId="44FD7BC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1158.9956              1172.2764              1184.9052</w:t>
      </w:r>
    </w:p>
    <w:p w14:paraId="4B83263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1221.2681              1225.6466              1266.5118</w:t>
      </w:r>
    </w:p>
    <w:p w14:paraId="015CDA8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1292.3080              1328.7371              1366.6327</w:t>
      </w:r>
    </w:p>
    <w:p w14:paraId="6239284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1408.9348              1410.3187              1460.0961</w:t>
      </w:r>
    </w:p>
    <w:p w14:paraId="45CA98C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1475.0287              1493.0890              1501.0979</w:t>
      </w:r>
    </w:p>
    <w:p w14:paraId="085350E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1506.2555              1531.6377              1633.4690</w:t>
      </w:r>
    </w:p>
    <w:p w14:paraId="7F535C2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1660.4125              3028.7232              3077.5689</w:t>
      </w:r>
    </w:p>
    <w:p w14:paraId="3C02FA6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3084.7106              3126.4984              3171.3540</w:t>
      </w:r>
    </w:p>
    <w:p w14:paraId="594DA1D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3183.5168              3184.2958              3188.4394</w:t>
      </w:r>
    </w:p>
    <w:p w14:paraId="12461C6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3202.3871              3212.6881              3217.7109</w:t>
      </w:r>
    </w:p>
    <w:p w14:paraId="26BB915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04C30010"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i50</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i52</w:t>
      </w:r>
    </w:p>
    <w:p w14:paraId="47E6104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-1.344273   -1.381367   -0.410706</w:t>
      </w:r>
    </w:p>
    <w:p w14:paraId="600C0D1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-2.572012   -0.891986    0.032205</w:t>
      </w:r>
    </w:p>
    <w:p w14:paraId="495E671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-2.704096    0.439297    0.417930</w:t>
      </w:r>
    </w:p>
    <w:p w14:paraId="45A5F1B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-1.616448    1.301428    0.348324</w:t>
      </w:r>
    </w:p>
    <w:p w14:paraId="0A36C5D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-0.383980    0.823978   -0.095095</w:t>
      </w:r>
    </w:p>
    <w:p w14:paraId="725059B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-0.244352   -0.537818   -0.457484</w:t>
      </w:r>
    </w:p>
    <w:p w14:paraId="0F8F8DF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1.119046   -0.908582   -0.848653</w:t>
      </w:r>
    </w:p>
    <w:p w14:paraId="114507C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1.964638    0.846763   -0.630177</w:t>
      </w:r>
    </w:p>
    <w:p w14:paraId="2048441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2.218248   -0.487220    0.040690</w:t>
      </w:r>
    </w:p>
    <w:p w14:paraId="0F692EA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0.810907    1.581590   -0.389966</w:t>
      </w:r>
    </w:p>
    <w:p w14:paraId="512F7FA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2.073910   -0.590539    1.549818</w:t>
      </w:r>
    </w:p>
    <w:p w14:paraId="2641125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-1.245913   -2.421380   -0.703761</w:t>
      </w:r>
    </w:p>
    <w:p w14:paraId="29698A4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-3.429186   -1.554402    0.075048</w:t>
      </w:r>
    </w:p>
    <w:p w14:paraId="50EB2E4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-3.663979    0.809625    0.759788</w:t>
      </w:r>
    </w:p>
    <w:p w14:paraId="695BE54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-1.728458    2.346828    0.616542</w:t>
      </w:r>
    </w:p>
    <w:p w14:paraId="05780CE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1.312372   -1.506476   -1.731851</w:t>
      </w:r>
    </w:p>
    <w:p w14:paraId="69936BD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2.763962    1.263144   -1.234867</w:t>
      </w:r>
    </w:p>
    <w:p w14:paraId="579C9E8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3.174778   -0.889574   -0.291151</w:t>
      </w:r>
    </w:p>
    <w:p w14:paraId="2E7A53D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0.757123    2.637583   -0.628303</w:t>
      </w:r>
    </w:p>
    <w:p w14:paraId="25EF652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2.124588   -1.637517    1.861720</w:t>
      </w:r>
    </w:p>
    <w:p w14:paraId="6C08614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1.123850   -0.178786    1.893652</w:t>
      </w:r>
    </w:p>
    <w:p w14:paraId="1888F86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2.881322   -0.042312    2.041866</w:t>
      </w:r>
    </w:p>
    <w:p w14:paraId="59AD400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667E65D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1A1601B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-684.7991               115.0431               144.1635</w:t>
      </w:r>
    </w:p>
    <w:p w14:paraId="594D633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200.3235               280.8309               300.5275</w:t>
      </w:r>
    </w:p>
    <w:p w14:paraId="08E3E74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369.9991               419.3908               482.6664</w:t>
      </w:r>
    </w:p>
    <w:p w14:paraId="2A2BA43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501.9152               536.7530               561.9654</w:t>
      </w:r>
    </w:p>
    <w:p w14:paraId="6748D37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627.0293               653.0418               692.9554</w:t>
      </w:r>
    </w:p>
    <w:p w14:paraId="6FE62AA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718.6369               763.7727               796.7554</w:t>
      </w:r>
    </w:p>
    <w:p w14:paraId="6BFEB35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799.8517               838.0830               851.4265</w:t>
      </w:r>
    </w:p>
    <w:p w14:paraId="2531E6E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884.8891               906.5849               955.9012</w:t>
      </w:r>
    </w:p>
    <w:p w14:paraId="0673A92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965.7276               999.4415              1056.7868</w:t>
      </w:r>
    </w:p>
    <w:p w14:paraId="1E2CD4F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1067.7402              1076.8425              1117.0974</w:t>
      </w:r>
    </w:p>
    <w:p w14:paraId="38F40B5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1141.1304              1181.2889              1200.8412</w:t>
      </w:r>
    </w:p>
    <w:p w14:paraId="0563ADC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1224.7958              1228.2512              1243.8330</w:t>
      </w:r>
    </w:p>
    <w:p w14:paraId="5C0E3C0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1286.5463              1328.1245              1369.9292</w:t>
      </w:r>
    </w:p>
    <w:p w14:paraId="2920B93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1388.0193              1424.2485              1427.5561</w:t>
      </w:r>
    </w:p>
    <w:p w14:paraId="676F794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1465.1727              1500.2155              1501.6808</w:t>
      </w:r>
    </w:p>
    <w:p w14:paraId="3A8C9F5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1506.6441              1521.1678              1635.6840</w:t>
      </w:r>
    </w:p>
    <w:p w14:paraId="3FCA955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1659.3430              3051.2041              3118.6186</w:t>
      </w:r>
    </w:p>
    <w:p w14:paraId="59CF18C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3122.3813              3151.6361              3185.1957</w:t>
      </w:r>
    </w:p>
    <w:p w14:paraId="78F711D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3185.8299              3194.4051              3203.9880</w:t>
      </w:r>
    </w:p>
    <w:p w14:paraId="3973523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3204.8711              3208.7137              3215.4972</w:t>
      </w:r>
    </w:p>
    <w:p w14:paraId="1827142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2E3BF647"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i44 – p31</w:t>
      </w:r>
    </w:p>
    <w:p w14:paraId="4D63D5C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0.398152   -1.490136    0.018199</w:t>
      </w:r>
    </w:p>
    <w:p w14:paraId="0A0D719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1.758849   -1.794473    0.019265</w:t>
      </w:r>
    </w:p>
    <w:p w14:paraId="40CC559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2.715530   -0.785824   -0.014914</w:t>
      </w:r>
    </w:p>
    <w:p w14:paraId="79FCA5F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2.333372    0.553195   -0.047748</w:t>
      </w:r>
    </w:p>
    <w:p w14:paraId="6C772D2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0.982459    0.858119   -0.049317</w:t>
      </w:r>
    </w:p>
    <w:p w14:paraId="330CDF5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0.007995   -0.158700   -0.017948</w:t>
      </w:r>
    </w:p>
    <w:p w14:paraId="0FE16EF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-1.316729    0.497028   -0.040971</w:t>
      </w:r>
    </w:p>
    <w:p w14:paraId="566AC97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-1.045905    1.934010   -0.104110</w:t>
      </w:r>
    </w:p>
    <w:p w14:paraId="59BF4B2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-2.547966   -0.039308   -0.015604</w:t>
      </w:r>
    </w:p>
    <w:p w14:paraId="1AB39D4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0.292026    2.156728   -0.076105</w:t>
      </w:r>
    </w:p>
    <w:p w14:paraId="77A5221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-2.882901   -1.497677    0.043944</w:t>
      </w:r>
    </w:p>
    <w:p w14:paraId="1519341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-0.328039   -2.291995    0.041828</w:t>
      </w:r>
    </w:p>
    <w:p w14:paraId="02EFC2C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2.073636   -2.831545    0.046511</w:t>
      </w:r>
    </w:p>
    <w:p w14:paraId="4310FCA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3.768535   -1.044173   -0.013659</w:t>
      </w:r>
    </w:p>
    <w:p w14:paraId="7DB965C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3.079673    1.339731   -0.067074</w:t>
      </w:r>
    </w:p>
    <w:p w14:paraId="4C81EB8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-1.820002    2.687996   -0.150314</w:t>
      </w:r>
    </w:p>
    <w:p w14:paraId="2F35F72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-3.383460    0.656107   -0.041969</w:t>
      </w:r>
    </w:p>
    <w:p w14:paraId="4457943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0.784104    3.109970   -0.212176</w:t>
      </w:r>
    </w:p>
    <w:p w14:paraId="6EDD13C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0.556602    2.626695    1.930834</w:t>
      </w:r>
    </w:p>
    <w:p w14:paraId="324BF24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-2.451270   -1.966910    0.933842</w:t>
      </w:r>
    </w:p>
    <w:p w14:paraId="2699C6B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-2.487576   -2.029425   -0.827772</w:t>
      </w:r>
    </w:p>
    <w:p w14:paraId="7468195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-3.961488   -1.654216    0.071808</w:t>
      </w:r>
    </w:p>
    <w:p w14:paraId="58A007E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0E5CDE4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1BC8E33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-630.3154                74.4050               171.6369</w:t>
      </w:r>
    </w:p>
    <w:p w14:paraId="04C1E4D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186.5212               201.8108               215.4269</w:t>
      </w:r>
    </w:p>
    <w:p w14:paraId="1D74CB7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279.6332               301.8320               358.6005</w:t>
      </w:r>
    </w:p>
    <w:p w14:paraId="24AF943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387.8545               432.4427               493.4533</w:t>
      </w:r>
    </w:p>
    <w:p w14:paraId="7ED6BE7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529.4867               583.5850               605.3709</w:t>
      </w:r>
    </w:p>
    <w:p w14:paraId="0F5631C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649.7322               725.9460               756.6908</w:t>
      </w:r>
    </w:p>
    <w:p w14:paraId="78BF6E1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763.5177               772.2645               819.1738</w:t>
      </w:r>
    </w:p>
    <w:p w14:paraId="62EF2BF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868.5941               877.2486               900.9849</w:t>
      </w:r>
    </w:p>
    <w:p w14:paraId="0C75906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966.1169               972.4703              1004.1453</w:t>
      </w:r>
    </w:p>
    <w:p w14:paraId="1531565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1010.6395              1056.9916              1065.3989</w:t>
      </w:r>
    </w:p>
    <w:p w14:paraId="20CA5E2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1087.7732              1104.1761              1125.8595</w:t>
      </w:r>
    </w:p>
    <w:p w14:paraId="0E8A3B5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1153.1118              1189.6678              1216.9104</w:t>
      </w:r>
    </w:p>
    <w:p w14:paraId="681304D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1231.1831              1322.1686              1346.8783</w:t>
      </w:r>
    </w:p>
    <w:p w14:paraId="3CACB71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1388.4239              1406.9196              1422.9540</w:t>
      </w:r>
    </w:p>
    <w:p w14:paraId="48F7EBA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1493.2141              1503.0036              1505.8970</w:t>
      </w:r>
    </w:p>
    <w:p w14:paraId="6A1855C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1510.8942              1565.3914              1659.4181</w:t>
      </w:r>
    </w:p>
    <w:p w14:paraId="429EE97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1688.6724              1725.1113              3044.2227</w:t>
      </w:r>
    </w:p>
    <w:p w14:paraId="65703D7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3103.1013              3144.2029              3172.9150</w:t>
      </w:r>
    </w:p>
    <w:p w14:paraId="1DF3155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3188.2261              3202.6979              3214.2009</w:t>
      </w:r>
    </w:p>
    <w:p w14:paraId="1187526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3228.2812              3243.0891              3248.4844</w:t>
      </w:r>
    </w:p>
    <w:p w14:paraId="0F71D79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1D67C9D1"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i44 – p33</w:t>
      </w:r>
    </w:p>
    <w:p w14:paraId="31B61F3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-0.403315   -1.472788    0.070097</w:t>
      </w:r>
    </w:p>
    <w:p w14:paraId="32D8FF2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-1.756548   -1.794739    0.040439</w:t>
      </w:r>
    </w:p>
    <w:p w14:paraId="49C0C05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-2.727187   -0.800727   -0.033975</w:t>
      </w:r>
    </w:p>
    <w:p w14:paraId="029FFFF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-2.358387    0.541645   -0.062488</w:t>
      </w:r>
    </w:p>
    <w:p w14:paraId="4F2C1E5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-1.013583    0.864877   -0.031903</w:t>
      </w:r>
    </w:p>
    <w:p w14:paraId="6A95E25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-0.029453   -0.133517    0.017000</w:t>
      </w:r>
    </w:p>
    <w:p w14:paraId="13197E4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1.294172    0.528777    0.055766</w:t>
      </w:r>
    </w:p>
    <w:p w14:paraId="540D11C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1.100915    1.863298    0.065890</w:t>
      </w:r>
    </w:p>
    <w:p w14:paraId="146FBF6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2.614469   -0.090794    0.058812</w:t>
      </w:r>
    </w:p>
    <w:p w14:paraId="1E0FCB6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-0.353724    2.215831   -0.007154</w:t>
      </w:r>
    </w:p>
    <w:p w14:paraId="5EFA421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2.923126   -1.334137   -0.332691</w:t>
      </w:r>
    </w:p>
    <w:p w14:paraId="41C593B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0.333550   -2.260393    0.158218</w:t>
      </w:r>
    </w:p>
    <w:p w14:paraId="53C0B1E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-2.057474   -2.835553    0.082317</w:t>
      </w:r>
    </w:p>
    <w:p w14:paraId="22754C9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-3.776419   -1.072600   -0.058470</w:t>
      </w:r>
    </w:p>
    <w:p w14:paraId="0907679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-3.114703    1.318676   -0.100080</w:t>
      </w:r>
    </w:p>
    <w:p w14:paraId="7C1DCA9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1.891784    2.602529    0.097312</w:t>
      </w:r>
    </w:p>
    <w:p w14:paraId="1DF11E2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3.420354    0.557629    0.394840</w:t>
      </w:r>
    </w:p>
    <w:p w14:paraId="461E933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-0.676496    2.811793    0.854642</w:t>
      </w:r>
    </w:p>
    <w:p w14:paraId="1E025EA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-0.582170    2.805582   -0.902891</w:t>
      </w:r>
    </w:p>
    <w:p w14:paraId="5BF6E77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2.190357   -2.009451   -0.755485</w:t>
      </w:r>
    </w:p>
    <w:p w14:paraId="2A19B6A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2.674523   -2.576518    1.530505</w:t>
      </w:r>
    </w:p>
    <w:p w14:paraId="37815EB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3.953790   -1.668061   -0.339666</w:t>
      </w:r>
    </w:p>
    <w:p w14:paraId="791B6CD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2C2B768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1A70089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-456.6783                74.9343               121.6257</w:t>
      </w:r>
    </w:p>
    <w:p w14:paraId="57057A7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166.7329               206.2750               220.7562</w:t>
      </w:r>
    </w:p>
    <w:p w14:paraId="0839091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235.7667               281.2105               359.9108</w:t>
      </w:r>
    </w:p>
    <w:p w14:paraId="0F1F997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424.8658               451.0124               497.7001</w:t>
      </w:r>
    </w:p>
    <w:p w14:paraId="4A4F54B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516.9643               579.0060               613.4485</w:t>
      </w:r>
    </w:p>
    <w:p w14:paraId="60715B8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694.4579               716.2260               739.9652</w:t>
      </w:r>
    </w:p>
    <w:p w14:paraId="77D01CB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762.1994               789.2326               826.7831</w:t>
      </w:r>
    </w:p>
    <w:p w14:paraId="05EB2CF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855.3861               889.1824               947.9728</w:t>
      </w:r>
    </w:p>
    <w:p w14:paraId="2A28E37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953.4389               977.7150               992.2708</w:t>
      </w:r>
    </w:p>
    <w:p w14:paraId="7DAAF6A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1006.4566              1022.8222              1032.4193</w:t>
      </w:r>
    </w:p>
    <w:p w14:paraId="22C4C41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1067.5877              1114.6116              1158.5900</w:t>
      </w:r>
    </w:p>
    <w:p w14:paraId="71A2E64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1161.0701              1189.6951              1206.0949</w:t>
      </w:r>
    </w:p>
    <w:p w14:paraId="1169997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1243.2803              1276.3358              1331.0752</w:t>
      </w:r>
    </w:p>
    <w:p w14:paraId="1B3182B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1333.8100              1355.0865              1406.5894</w:t>
      </w:r>
    </w:p>
    <w:p w14:paraId="55704C1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1437.9011              1451.0782              1506.8458</w:t>
      </w:r>
    </w:p>
    <w:p w14:paraId="5024159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1520.5986              1636.4651              1657.4414</w:t>
      </w:r>
    </w:p>
    <w:p w14:paraId="135D897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1687.3728              1700.2871              3044.3167</w:t>
      </w:r>
    </w:p>
    <w:p w14:paraId="066F6FE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3078.2827              3163.1430              3175.0630</w:t>
      </w:r>
    </w:p>
    <w:p w14:paraId="7C23AF7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3186.7969              3198.2184              3211.1415</w:t>
      </w:r>
    </w:p>
    <w:p w14:paraId="000ECF2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3227.4886              3228.9133              3262.9494</w:t>
      </w:r>
    </w:p>
    <w:p w14:paraId="532D04A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0119129B"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i46 – p31</w:t>
      </w:r>
    </w:p>
    <w:p w14:paraId="39EB767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0.470681   -1.469130    0.079133</w:t>
      </w:r>
    </w:p>
    <w:p w14:paraId="192B6E0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1.840841   -1.726687    0.074348</w:t>
      </w:r>
    </w:p>
    <w:p w14:paraId="3228982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2.763411   -0.687509   -0.001403</w:t>
      </w:r>
    </w:p>
    <w:p w14:paraId="5A60C31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2.336832    0.635453   -0.068434</w:t>
      </w:r>
    </w:p>
    <w:p w14:paraId="4D291D6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0.973704    0.897756   -0.064036</w:t>
      </w:r>
    </w:p>
    <w:p w14:paraId="3D5AB0C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0.033895   -0.154137    0.002052</w:t>
      </w:r>
    </w:p>
    <w:p w14:paraId="5B3D3F8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-1.310704    0.453227   -0.012745</w:t>
      </w:r>
    </w:p>
    <w:p w14:paraId="57BBDBF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-1.081956    1.912751   -0.029976</w:t>
      </w:r>
    </w:p>
    <w:p w14:paraId="5CF2611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-2.519731   -0.121386   -0.046299</w:t>
      </w:r>
    </w:p>
    <w:p w14:paraId="5984227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0.249625    2.161773   -0.110850</w:t>
      </w:r>
    </w:p>
    <w:p w14:paraId="3D2C4C3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-2.807397   -1.591018   -0.077265</w:t>
      </w:r>
    </w:p>
    <w:p w14:paraId="67757B6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-0.227612   -2.293081    0.148062</w:t>
      </w:r>
    </w:p>
    <w:p w14:paraId="210CF87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2.191911   -2.750689    0.133543</w:t>
      </w:r>
    </w:p>
    <w:p w14:paraId="09A3B37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3.824364   -0.910953   -0.002768</w:t>
      </w:r>
    </w:p>
    <w:p w14:paraId="68296AD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3.056791    1.445003   -0.119113</w:t>
      </w:r>
    </w:p>
    <w:p w14:paraId="17F5CA2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-1.876268    2.637990   -0.142753</w:t>
      </w:r>
    </w:p>
    <w:p w14:paraId="4B58E52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-1.358943    2.260699    1.990026</w:t>
      </w:r>
    </w:p>
    <w:p w14:paraId="2C5CD33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-3.378119    0.546199   -0.047162</w:t>
      </w:r>
    </w:p>
    <w:p w14:paraId="002036C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0.714310    3.135878   -0.180399</w:t>
      </w:r>
    </w:p>
    <w:p w14:paraId="6EE260E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-2.518953   -2.068438    0.865490</w:t>
      </w:r>
    </w:p>
    <w:p w14:paraId="7DACA4B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-2.252981   -2.088746   -0.878332</w:t>
      </w:r>
    </w:p>
    <w:p w14:paraId="6337A8B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-3.869706   -1.780420   -0.233747</w:t>
      </w:r>
    </w:p>
    <w:p w14:paraId="69506326"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4BF88D8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195992D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-620.4005                72.7478               135.2662</w:t>
      </w:r>
    </w:p>
    <w:p w14:paraId="1C63EB9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169.9253               195.5952               230.8187</w:t>
      </w:r>
    </w:p>
    <w:p w14:paraId="40511E3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275.5097               308.9354               359.0470</w:t>
      </w:r>
    </w:p>
    <w:p w14:paraId="030156E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381.3504               438.5962               491.2382</w:t>
      </w:r>
    </w:p>
    <w:p w14:paraId="656FF93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529.4277               572.7351               603.8475</w:t>
      </w:r>
    </w:p>
    <w:p w14:paraId="13B7B0C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659.9040               723.8115               752.2926</w:t>
      </w:r>
    </w:p>
    <w:p w14:paraId="0904D8C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763.2943               776.0400               825.9277</w:t>
      </w:r>
    </w:p>
    <w:p w14:paraId="19FDC72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866.7676               879.2284               900.7782</w:t>
      </w:r>
    </w:p>
    <w:p w14:paraId="37CEE49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959.7387               967.1849              1003.6538</w:t>
      </w:r>
    </w:p>
    <w:p w14:paraId="172517A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1007.3461              1062.3384              1064.0577</w:t>
      </w:r>
    </w:p>
    <w:p w14:paraId="0509397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1084.0921              1100.2962              1125.7640</w:t>
      </w:r>
    </w:p>
    <w:p w14:paraId="4DEF1F6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1148.9048              1188.8759              1215.5413</w:t>
      </w:r>
    </w:p>
    <w:p w14:paraId="699414E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1236.4994              1320.6367              1344.1698</w:t>
      </w:r>
    </w:p>
    <w:p w14:paraId="70F27FA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1387.5093              1405.7301              1423.5595</w:t>
      </w:r>
    </w:p>
    <w:p w14:paraId="22187AD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1494.2577              1496.6350              1501.9579</w:t>
      </w:r>
    </w:p>
    <w:p w14:paraId="202E75E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1506.4612              1565.6691              1654.2850</w:t>
      </w:r>
    </w:p>
    <w:p w14:paraId="316D33C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1682.2878              1752.3128              3041.8450</w:t>
      </w:r>
    </w:p>
    <w:p w14:paraId="4567F02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3101.7137              3141.2214              3168.5367</w:t>
      </w:r>
    </w:p>
    <w:p w14:paraId="3F74A4A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3190.3089              3202.4413              3214.2590</w:t>
      </w:r>
    </w:p>
    <w:p w14:paraId="78DD025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3226.8377              3231.9858              3246.5155</w:t>
      </w:r>
    </w:p>
    <w:p w14:paraId="51AEB5F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36889FB9"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i46 – p37</w:t>
      </w:r>
    </w:p>
    <w:p w14:paraId="32645CD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-0.390004   -1.495341    0.075768</w:t>
      </w:r>
    </w:p>
    <w:p w14:paraId="4F4B704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-1.707117   -1.801906    0.042820</w:t>
      </w:r>
    </w:p>
    <w:p w14:paraId="1C1E9C5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-2.729734   -0.780744   -0.048785</w:t>
      </w:r>
    </w:p>
    <w:p w14:paraId="5D60CC4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-2.415966    0.532279   -0.071640</w:t>
      </w:r>
    </w:p>
    <w:p w14:paraId="6589F11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-1.028586    0.922066   -0.022715</w:t>
      </w:r>
    </w:p>
    <w:p w14:paraId="77F2369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0.012203   -0.114352    0.020220</w:t>
      </w:r>
    </w:p>
    <w:p w14:paraId="22257D7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1.244043    0.483702    0.048490</w:t>
      </w:r>
    </w:p>
    <w:p w14:paraId="134B686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1.030760    1.972150    0.063829</w:t>
      </w:r>
    </w:p>
    <w:p w14:paraId="4EF0B19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2.571182   -0.096692    0.082981</w:t>
      </w:r>
    </w:p>
    <w:p w14:paraId="02D927C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-0.448166    2.146240   -0.001518</w:t>
      </w:r>
    </w:p>
    <w:p w14:paraId="5FD89D5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2.943295   -1.294753   -0.386200</w:t>
      </w:r>
    </w:p>
    <w:p w14:paraId="14180EF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0.354998   -2.275387    0.168896</w:t>
      </w:r>
    </w:p>
    <w:p w14:paraId="7A02B85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-2.020419   -2.838661    0.097449</w:t>
      </w:r>
    </w:p>
    <w:p w14:paraId="55681FE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-3.767637   -1.092995   -0.084112</w:t>
      </w:r>
    </w:p>
    <w:p w14:paraId="169BCEE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-3.185789    1.294339   -0.120424</w:t>
      </w:r>
    </w:p>
    <w:p w14:paraId="725C8D4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1.450965    2.417875    0.976155</w:t>
      </w:r>
    </w:p>
    <w:p w14:paraId="63A4496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1.540194    2.461125   -0.777210</w:t>
      </w:r>
    </w:p>
    <w:p w14:paraId="30A0332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3.341992    0.538445    0.517504</w:t>
      </w:r>
    </w:p>
    <w:p w14:paraId="0CD7575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-0.952004    3.102625   -0.029537</w:t>
      </w:r>
    </w:p>
    <w:p w14:paraId="3C3EFF0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2.255410   -1.950803   -0.906239</w:t>
      </w:r>
    </w:p>
    <w:p w14:paraId="57CA4F2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2.518088   -2.868729    1.647269</w:t>
      </w:r>
    </w:p>
    <w:p w14:paraId="074BCAC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3.972731   -1.623729   -0.309250</w:t>
      </w:r>
    </w:p>
    <w:p w14:paraId="01AE5FC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199D0CF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3907380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-245.7729                81.1835               108.5853</w:t>
      </w:r>
    </w:p>
    <w:p w14:paraId="64FC216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128.5521               164.5030               189.7943</w:t>
      </w:r>
    </w:p>
    <w:p w14:paraId="379B531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199.9445               255.9046               337.6457</w:t>
      </w:r>
    </w:p>
    <w:p w14:paraId="5CCFD3A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388.1080               462.3537               482.2366</w:t>
      </w:r>
    </w:p>
    <w:p w14:paraId="2BF6906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519.7520               529.7074               586.0555</w:t>
      </w:r>
    </w:p>
    <w:p w14:paraId="2D0E426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673.9614               680.8979               702.3287</w:t>
      </w:r>
    </w:p>
    <w:p w14:paraId="1716C08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739.6679               772.6630               786.6807</w:t>
      </w:r>
    </w:p>
    <w:p w14:paraId="5EE5346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862.1700               888.8596               895.0167</w:t>
      </w:r>
    </w:p>
    <w:p w14:paraId="1A18AEE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931.5170               972.1760               996.6846</w:t>
      </w:r>
    </w:p>
    <w:p w14:paraId="3FF9EEE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1003.5393              1012.4713              1015.4389</w:t>
      </w:r>
    </w:p>
    <w:p w14:paraId="724F668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1025.4436              1119.1719              1131.7558</w:t>
      </w:r>
    </w:p>
    <w:p w14:paraId="6B1DACA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1140.8712              1174.1457              1201.5443</w:t>
      </w:r>
    </w:p>
    <w:p w14:paraId="6C763C1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1228.5025              1253.8968              1325.9848</w:t>
      </w:r>
    </w:p>
    <w:p w14:paraId="0EEC371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1339.7744              1402.9088              1404.9576</w:t>
      </w:r>
    </w:p>
    <w:p w14:paraId="170952A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1416.4090              1460.9053              1478.6980</w:t>
      </w:r>
    </w:p>
    <w:p w14:paraId="5BB3C0F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1510.5452              1608.9144              1641.1231</w:t>
      </w:r>
    </w:p>
    <w:p w14:paraId="19FE420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1680.0795              1723.4144              3034.8448</w:t>
      </w:r>
    </w:p>
    <w:p w14:paraId="4A3719B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3068.4593              3146.8032              3173.5160</w:t>
      </w:r>
    </w:p>
    <w:p w14:paraId="3EE3981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3187.9518              3199.8759              3213.5072</w:t>
      </w:r>
    </w:p>
    <w:p w14:paraId="3C4F87A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3225.9966              3243.5575              3263.1253</w:t>
      </w:r>
    </w:p>
    <w:p w14:paraId="5214A3F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7CE3AD7F"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i48 – p31</w:t>
      </w:r>
    </w:p>
    <w:p w14:paraId="4583CEC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-0.460649   -1.452333   -0.145619</w:t>
      </w:r>
    </w:p>
    <w:p w14:paraId="6C9FB86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-1.824949   -1.725559   -0.064182</w:t>
      </w:r>
    </w:p>
    <w:p w14:paraId="4673002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-2.751281   -0.697006    0.075684</w:t>
      </w:r>
    </w:p>
    <w:p w14:paraId="44DA520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-2.334328    0.630129    0.131698</w:t>
      </w:r>
    </w:p>
    <w:p w14:paraId="068AB42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-0.977506    0.906809    0.052362</w:t>
      </w:r>
    </w:p>
    <w:p w14:paraId="122E50E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-0.037031   -0.133686   -0.077646</w:t>
      </w:r>
    </w:p>
    <w:p w14:paraId="15E276C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1.308684    0.494154   -0.123247</w:t>
      </w:r>
    </w:p>
    <w:p w14:paraId="2BF26C8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1.057868    1.950256   -0.045544</w:t>
      </w:r>
    </w:p>
    <w:p w14:paraId="0E39790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2.524521   -0.067262    0.104278</w:t>
      </w:r>
    </w:p>
    <w:p w14:paraId="4DE4545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-0.258686    2.182503    0.071142</w:t>
      </w:r>
    </w:p>
    <w:p w14:paraId="4B85395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2.811189   -1.528881    0.208389</w:t>
      </w:r>
    </w:p>
    <w:p w14:paraId="50F4C7D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0.241756   -2.264908   -0.279213</w:t>
      </w:r>
    </w:p>
    <w:p w14:paraId="59A3872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-2.168260   -2.752443   -0.118344</w:t>
      </w:r>
    </w:p>
    <w:p w14:paraId="7183D8C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-3.808229   -0.931051    0.136172</w:t>
      </w:r>
    </w:p>
    <w:p w14:paraId="6A20115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-3.058463    1.431297    0.232625</w:t>
      </w:r>
    </w:p>
    <w:p w14:paraId="6B457E7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1.308861    0.461466   -2.046218</w:t>
      </w:r>
    </w:p>
    <w:p w14:paraId="6412330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1.848786    2.687828   -0.058433</w:t>
      </w:r>
    </w:p>
    <w:p w14:paraId="293BDD8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3.371006    0.611983    0.160711</w:t>
      </w:r>
    </w:p>
    <w:p w14:paraId="78AE129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-0.732796    3.150496    0.163550</w:t>
      </w:r>
    </w:p>
    <w:p w14:paraId="490B9AB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2.664231   -2.023010   -0.760047</w:t>
      </w:r>
    </w:p>
    <w:p w14:paraId="5D3C694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2.145480   -2.017951    0.925759</w:t>
      </w:r>
    </w:p>
    <w:p w14:paraId="719FA51A"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3.840633   -1.708456    0.519545</w:t>
      </w:r>
    </w:p>
    <w:p w14:paraId="148DCE4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1F2E7E8A"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55B92F5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-880.2638                88.5575               147.9657</w:t>
      </w:r>
    </w:p>
    <w:p w14:paraId="3C59700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178.5361               220.0060               239.3437</w:t>
      </w:r>
    </w:p>
    <w:p w14:paraId="4E2B6D1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317.2452               348.5366               368.4896</w:t>
      </w:r>
    </w:p>
    <w:p w14:paraId="7305268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428.7668               440.0443               490.7735</w:t>
      </w:r>
    </w:p>
    <w:p w14:paraId="27A4101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532.0875               580.0567               604.7183</w:t>
      </w:r>
    </w:p>
    <w:p w14:paraId="5C091BF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639.4484               724.4477               737.7442</w:t>
      </w:r>
    </w:p>
    <w:p w14:paraId="6481B62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760.9182               774.2833               811.8361</w:t>
      </w:r>
    </w:p>
    <w:p w14:paraId="5F34F81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834.2247               878.2522               898.0976</w:t>
      </w:r>
    </w:p>
    <w:p w14:paraId="0E1D631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963.4861               972.8702              1003.7301</w:t>
      </w:r>
    </w:p>
    <w:p w14:paraId="18703F8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1006.0139              1045.7112              1061.3092</w:t>
      </w:r>
    </w:p>
    <w:p w14:paraId="2542F34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1086.2675              1105.0459              1123.4831</w:t>
      </w:r>
    </w:p>
    <w:p w14:paraId="147B58E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1152.6920              1187.2975              1208.7866</w:t>
      </w:r>
    </w:p>
    <w:p w14:paraId="5B0DC67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1232.0269              1315.9094              1343.4897</w:t>
      </w:r>
    </w:p>
    <w:p w14:paraId="3A84BB4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1382.0746              1404.3035              1418.7975</w:t>
      </w:r>
    </w:p>
    <w:p w14:paraId="11121F3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1487.4370              1500.0364              1507.2018</w:t>
      </w:r>
    </w:p>
    <w:p w14:paraId="7F43405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1508.7652              1623.2436              1653.8174</w:t>
      </w:r>
    </w:p>
    <w:p w14:paraId="5208238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1665.7758              1687.5185              3029.3886</w:t>
      </w:r>
    </w:p>
    <w:p w14:paraId="1D477DF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3095.5347              3143.6216              3175.3829</w:t>
      </w:r>
    </w:p>
    <w:p w14:paraId="5AB7F54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3189.5252              3200.0755              3214.2476</w:t>
      </w:r>
    </w:p>
    <w:p w14:paraId="5E494D0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3225.8256              3230.6179              3251.6156</w:t>
      </w:r>
    </w:p>
    <w:p w14:paraId="3D1CF42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1ACEC074"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i48 – p35</w:t>
      </w:r>
    </w:p>
    <w:p w14:paraId="08B9DE8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-0.784674   -1.336075   -0.624573</w:t>
      </w:r>
    </w:p>
    <w:p w14:paraId="5D9AF0A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-2.125752   -1.380342   -0.246611</w:t>
      </w:r>
    </w:p>
    <w:p w14:paraId="1C1024E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-2.744654   -0.260184    0.301831</w:t>
      </w:r>
    </w:p>
    <w:p w14:paraId="32651FD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-2.039524    0.925726    0.483518</w:t>
      </w:r>
    </w:p>
    <w:p w14:paraId="6C82639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-0.702121    0.968026    0.110134</w:t>
      </w:r>
    </w:p>
    <w:p w14:paraId="6133DA2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-0.079854   -0.160371   -0.439199</w:t>
      </w:r>
    </w:p>
    <w:p w14:paraId="1D44972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1.356152    0.171192   -0.762530</w:t>
      </w:r>
    </w:p>
    <w:p w14:paraId="6B66B71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1.449794    1.623349   -0.327275</w:t>
      </w:r>
    </w:p>
    <w:p w14:paraId="5E8AA89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2.412318   -0.669490   -0.089852</w:t>
      </w:r>
    </w:p>
    <w:p w14:paraId="0873CFA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0.284630    2.051800    0.168144</w:t>
      </w:r>
    </w:p>
    <w:p w14:paraId="5DF2F99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2.207409   -1.538582    0.905674</w:t>
      </w:r>
    </w:p>
    <w:p w14:paraId="4D5EC6B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-0.303774   -2.210677   -1.049938</w:t>
      </w:r>
    </w:p>
    <w:p w14:paraId="47FB1E2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-2.691685   -2.295217   -0.380921</w:t>
      </w:r>
    </w:p>
    <w:p w14:paraId="07C14BD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-3.788970   -0.313818    0.588642</w:t>
      </w:r>
    </w:p>
    <w:p w14:paraId="1D87200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-2.525822    1.797438    0.907624</w:t>
      </w:r>
    </w:p>
    <w:p w14:paraId="63E41A0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1.513180    0.114010   -1.849330</w:t>
      </w:r>
    </w:p>
    <w:p w14:paraId="40C7AA4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2.364416    2.196662   -0.404666</w:t>
      </w:r>
    </w:p>
    <w:p w14:paraId="46DC4BE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3.430493   -0.479122   -0.421933</w:t>
      </w:r>
    </w:p>
    <w:p w14:paraId="0C59665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0.084617    3.041941    0.557280</w:t>
      </w:r>
    </w:p>
    <w:p w14:paraId="5CB6F32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3.033573   -2.099033    1.327383</w:t>
      </w:r>
    </w:p>
    <w:p w14:paraId="719A6B0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1.208629   -1.796179    1.239831</w:t>
      </w:r>
    </w:p>
    <w:p w14:paraId="4C08687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2.273000   -0.326295    2.610465</w:t>
      </w:r>
    </w:p>
    <w:p w14:paraId="799CB2B6"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0B80D84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68F5951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-536.7309                76.7689                86.7587</w:t>
      </w:r>
    </w:p>
    <w:p w14:paraId="3066C01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147.2708               192.4754               251.8034</w:t>
      </w:r>
    </w:p>
    <w:p w14:paraId="70E43FE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280.1236               333.9644               385.6038</w:t>
      </w:r>
    </w:p>
    <w:p w14:paraId="7F74129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432.9803               467.5611               524.4120</w:t>
      </w:r>
    </w:p>
    <w:p w14:paraId="22FA72B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568.5134               582.4815               642.0399</w:t>
      </w:r>
    </w:p>
    <w:p w14:paraId="7D0EB48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695.0298               728.0318               758.8387</w:t>
      </w:r>
    </w:p>
    <w:p w14:paraId="3831BDF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767.4168               797.4874               869.9315</w:t>
      </w:r>
    </w:p>
    <w:p w14:paraId="6752B6C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879.8994               913.2661               964.8895</w:t>
      </w:r>
    </w:p>
    <w:p w14:paraId="6B3AD3A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969.2207               979.0087               982.7117</w:t>
      </w:r>
    </w:p>
    <w:p w14:paraId="4AD65B9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1011.9703              1014.2590              1029.6647</w:t>
      </w:r>
    </w:p>
    <w:p w14:paraId="1C84E3C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1055.8520              1088.8483              1096.2115</w:t>
      </w:r>
    </w:p>
    <w:p w14:paraId="312267E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1145.0829              1182.1503              1192.8417</w:t>
      </w:r>
    </w:p>
    <w:p w14:paraId="0FF8443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1221.9625              1235.8761              1307.1578</w:t>
      </w:r>
    </w:p>
    <w:p w14:paraId="425D8FC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1317.9413              1331.7210              1361.4391</w:t>
      </w:r>
    </w:p>
    <w:p w14:paraId="1A62908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1394.8061              1442.3751              1505.9362</w:t>
      </w:r>
    </w:p>
    <w:p w14:paraId="52504C5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1516.4702              1640.4737              1666.9712</w:t>
      </w:r>
    </w:p>
    <w:p w14:paraId="6D8D544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1679.7068              1692.6293              3025.9985</w:t>
      </w:r>
    </w:p>
    <w:p w14:paraId="61E7549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3159.7037              3171.8476              3189.4887</w:t>
      </w:r>
    </w:p>
    <w:p w14:paraId="02A4868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3197.0758              3207.8157              3219.3596</w:t>
      </w:r>
    </w:p>
    <w:p w14:paraId="7CC913C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3219.7892              3243.8103              3258.6507</w:t>
      </w:r>
    </w:p>
    <w:p w14:paraId="4908780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p>
    <w:p w14:paraId="64F0D6D7"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i45 – p27</w:t>
      </w:r>
    </w:p>
    <w:p w14:paraId="066EE87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1.249489    1.443020    0.355529</w:t>
      </w:r>
    </w:p>
    <w:p w14:paraId="67D83E4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2.490128    0.810123    0.307616</w:t>
      </w:r>
    </w:p>
    <w:p w14:paraId="6DDABE2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2.596249   -0.511258   -0.117692</w:t>
      </w:r>
    </w:p>
    <w:p w14:paraId="7BBCCDA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1.465543   -1.231041   -0.498007</w:t>
      </w:r>
    </w:p>
    <w:p w14:paraId="15298B0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0.232119   -0.601562   -0.450296</w:t>
      </w:r>
    </w:p>
    <w:p w14:paraId="75C6866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0.125247    0.732908   -0.029142</w:t>
      </w:r>
    </w:p>
    <w:p w14:paraId="5C1EB32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-1.301733    1.121560   -0.108458</w:t>
      </w:r>
    </w:p>
    <w:p w14:paraId="20CB865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-2.001883   -0.050132   -0.616584</w:t>
      </w:r>
    </w:p>
    <w:p w14:paraId="3AEE2AD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-1.124901   -1.091434   -0.762586</w:t>
      </w:r>
    </w:p>
    <w:p w14:paraId="5DEDAB5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-1.837208    2.309233    0.209293</w:t>
      </w:r>
    </w:p>
    <w:p w14:paraId="01D39F9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-1.386626   -2.380277    1.215262</w:t>
      </w:r>
    </w:p>
    <w:p w14:paraId="2E9D71E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1.173488    2.474657    0.682757</w:t>
      </w:r>
    </w:p>
    <w:p w14:paraId="6927071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3.382125    1.351682    0.601333</w:t>
      </w:r>
    </w:p>
    <w:p w14:paraId="1948680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3.570570   -0.985723   -0.152194</w:t>
      </w:r>
    </w:p>
    <w:p w14:paraId="09CBD0D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1.552799   -2.262614   -0.822211</w:t>
      </w:r>
    </w:p>
    <w:p w14:paraId="6B17FBC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-3.064327   -0.079574   -0.815828</w:t>
      </w:r>
    </w:p>
    <w:p w14:paraId="1223178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-1.327938   -2.015412   -1.285757</w:t>
      </w:r>
    </w:p>
    <w:p w14:paraId="674A50D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-1.226236    3.128463    0.571409</w:t>
      </w:r>
    </w:p>
    <w:p w14:paraId="290CF85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-2.901372    2.489127    0.107355</w:t>
      </w:r>
    </w:p>
    <w:p w14:paraId="719F009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-2.422848   -2.683566    1.131018</w:t>
      </w:r>
    </w:p>
    <w:p w14:paraId="7BE6471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-1.148773   -1.593844    1.919922</w:t>
      </w:r>
    </w:p>
    <w:p w14:paraId="4C41499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-0.626041   -3.130037    1.032586</w:t>
      </w:r>
    </w:p>
    <w:p w14:paraId="7FB10DC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466A8906"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00177D3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-428.6752                86.2743                92.7482</w:t>
      </w:r>
    </w:p>
    <w:p w14:paraId="202BEFF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114.1195               132.8947               221.1825</w:t>
      </w:r>
    </w:p>
    <w:p w14:paraId="50A0AA2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266.7658               332.3411               413.4843</w:t>
      </w:r>
    </w:p>
    <w:p w14:paraId="3EAD353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447.1833               480.2036               496.9114</w:t>
      </w:r>
    </w:p>
    <w:p w14:paraId="15E094D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543.1180               562.2816               574.0429</w:t>
      </w:r>
    </w:p>
    <w:p w14:paraId="63BBE07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633.7885               667.9930               726.8781</w:t>
      </w:r>
    </w:p>
    <w:p w14:paraId="399F0A9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766.6012               769.3846               786.4601</w:t>
      </w:r>
    </w:p>
    <w:p w14:paraId="25657EF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800.5708               822.0672               873.8584</w:t>
      </w:r>
    </w:p>
    <w:p w14:paraId="41C4DA9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887.8294               919.5852               926.4407</w:t>
      </w:r>
    </w:p>
    <w:p w14:paraId="3801CAC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957.7967               959.8509              1002.5558</w:t>
      </w:r>
    </w:p>
    <w:p w14:paraId="37CD604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1054.9247              1078.1175              1112.9308</w:t>
      </w:r>
    </w:p>
    <w:p w14:paraId="5CF2724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1153.6909              1187.7694              1220.8757</w:t>
      </w:r>
    </w:p>
    <w:p w14:paraId="5C1717B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1249.1762              1333.8570              1342.8727</w:t>
      </w:r>
    </w:p>
    <w:p w14:paraId="7CF6707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1392.3428              1412.5374              1419.0823</w:t>
      </w:r>
    </w:p>
    <w:p w14:paraId="154692E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1447.1416              1472.4291              1508.3665</w:t>
      </w:r>
    </w:p>
    <w:p w14:paraId="4F7D740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1526.9431              1661.8448              1681.7069</w:t>
      </w:r>
    </w:p>
    <w:p w14:paraId="1AD892B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1688.4746              3102.9373              3163.2819</w:t>
      </w:r>
    </w:p>
    <w:p w14:paraId="018191D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3187.7368              3194.9145              3204.9828</w:t>
      </w:r>
    </w:p>
    <w:p w14:paraId="62C37A6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3218.1352              3229.8927              3247.9419</w:t>
      </w:r>
    </w:p>
    <w:p w14:paraId="003CABB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3254.4869              3271.1568              3282.0468</w:t>
      </w:r>
    </w:p>
    <w:p w14:paraId="3293B9E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684EF45C"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i45 – p28</w:t>
      </w:r>
    </w:p>
    <w:p w14:paraId="38014CC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-1.602348    1.244591   -0.021076</w:t>
      </w:r>
    </w:p>
    <w:p w14:paraId="24EC5D7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-2.670060    0.348075   -0.020917</w:t>
      </w:r>
    </w:p>
    <w:p w14:paraId="1AC9936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-2.445275   -1.025188   -0.005076</w:t>
      </w:r>
    </w:p>
    <w:p w14:paraId="422826E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-1.148414   -1.535797    0.015619</w:t>
      </w:r>
    </w:p>
    <w:p w14:paraId="1969B2B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-0.089076   -0.643853    0.016972</w:t>
      </w:r>
    </w:p>
    <w:p w14:paraId="06F9791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-0.314468    0.740035   -0.005718</w:t>
      </w:r>
    </w:p>
    <w:p w14:paraId="2BA7F93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1.004376    1.410291   -0.017713</w:t>
      </w:r>
    </w:p>
    <w:p w14:paraId="6610AF3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1.991921    0.334052   -0.026187</w:t>
      </w:r>
    </w:p>
    <w:p w14:paraId="291E8A9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1.373462   -0.879366    0.039369</w:t>
      </w:r>
    </w:p>
    <w:p w14:paraId="13B8039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1.248588    2.724998   -0.022145</w:t>
      </w:r>
    </w:p>
    <w:p w14:paraId="156DD8C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1.993106   -2.227330   -0.157404</w:t>
      </w:r>
    </w:p>
    <w:p w14:paraId="3221EA8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-1.784918    2.313791   -0.038930</w:t>
      </w:r>
    </w:p>
    <w:p w14:paraId="5A2E817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-3.686524    0.724707   -0.035897</w:t>
      </w:r>
    </w:p>
    <w:p w14:paraId="4529EFA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-3.289319   -1.705720   -0.007474</w:t>
      </w:r>
    </w:p>
    <w:p w14:paraId="74DB945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-0.978233   -2.606900    0.033552</w:t>
      </w:r>
    </w:p>
    <w:p w14:paraId="26D689B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3.061563    0.494662   -0.058938</w:t>
      </w:r>
    </w:p>
    <w:p w14:paraId="0F6D659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1.474589   -0.993147    2.037546</w:t>
      </w:r>
    </w:p>
    <w:p w14:paraId="72DEB88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0.444039    3.451791   -0.019287</w:t>
      </w:r>
    </w:p>
    <w:p w14:paraId="655A041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2.262882    3.107866   -0.029889</w:t>
      </w:r>
    </w:p>
    <w:p w14:paraId="495C83C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3.070139   -2.194797    0.013023</w:t>
      </w:r>
    </w:p>
    <w:p w14:paraId="7D377E4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1.815071   -2.565304   -1.183966</w:t>
      </w:r>
    </w:p>
    <w:p w14:paraId="54F4F4C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1.559842   -2.969994    0.515918</w:t>
      </w:r>
    </w:p>
    <w:p w14:paraId="545EBDD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51A6F67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0D4A270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-783.3857               124.5575               156.0722</w:t>
      </w:r>
    </w:p>
    <w:p w14:paraId="70C6D07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176.1964               219.5582               229.9899</w:t>
      </w:r>
    </w:p>
    <w:p w14:paraId="1638382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267.8877               328.5694               413.1623</w:t>
      </w:r>
    </w:p>
    <w:p w14:paraId="05CFF33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428.3309               447.5934               529.0203</w:t>
      </w:r>
    </w:p>
    <w:p w14:paraId="15B12DF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539.4857               549.0599               594.3730</w:t>
      </w:r>
    </w:p>
    <w:p w14:paraId="493C1E3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619.8915               647.7165               676.2877</w:t>
      </w:r>
    </w:p>
    <w:p w14:paraId="225EF4A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758.8624               774.5261               794.9824</w:t>
      </w:r>
    </w:p>
    <w:p w14:paraId="2FDC5CA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803.6497               843.4665               889.0370</w:t>
      </w:r>
    </w:p>
    <w:p w14:paraId="33DB05B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938.1121               959.2659               966.5399</w:t>
      </w:r>
    </w:p>
    <w:p w14:paraId="7476831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1006.8222              1007.8165              1055.7143</w:t>
      </w:r>
    </w:p>
    <w:p w14:paraId="0190B64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1055.8710              1079.4508              1142.3846</w:t>
      </w:r>
    </w:p>
    <w:p w14:paraId="27AD3A8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1157.8182              1185.7980              1228.8401</w:t>
      </w:r>
    </w:p>
    <w:p w14:paraId="3BAB0F2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1261.4467              1336.8695              1343.1082</w:t>
      </w:r>
    </w:p>
    <w:p w14:paraId="2C70524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1392.1155              1417.5307              1449.7027</w:t>
      </w:r>
    </w:p>
    <w:p w14:paraId="6C110B2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1490.4027              1491.2410              1505.0882</w:t>
      </w:r>
    </w:p>
    <w:p w14:paraId="64E62BE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1510.9243              1594.4202              1663.8242</w:t>
      </w:r>
    </w:p>
    <w:p w14:paraId="6D2E976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1688.2147              1714.4678              3048.0204</w:t>
      </w:r>
    </w:p>
    <w:p w14:paraId="2F723E0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3115.7978              3148.3650              3166.1179</w:t>
      </w:r>
    </w:p>
    <w:p w14:paraId="4CC1773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3190.0860              3197.1707              3207.2923</w:t>
      </w:r>
    </w:p>
    <w:p w14:paraId="3507646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3219.3514              3234.1163              3255.9264</w:t>
      </w:r>
    </w:p>
    <w:p w14:paraId="77A4959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000AD211"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i47 – p28</w:t>
      </w:r>
    </w:p>
    <w:p w14:paraId="3A29895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-1.564190    1.291794    0.018406</w:t>
      </w:r>
    </w:p>
    <w:p w14:paraId="66871DD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-2.665376    0.436630    0.033435</w:t>
      </w:r>
    </w:p>
    <w:p w14:paraId="6891521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-2.493673   -0.945034    0.019764</w:t>
      </w:r>
    </w:p>
    <w:p w14:paraId="2A064B8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-1.218615   -1.505186   -0.008051</w:t>
      </w:r>
    </w:p>
    <w:p w14:paraId="4E8BCBA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-0.121888   -0.654859   -0.023988</w:t>
      </w:r>
    </w:p>
    <w:p w14:paraId="641101E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-0.296706    0.739344   -0.013195</w:t>
      </w:r>
    </w:p>
    <w:p w14:paraId="7B82461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1.044729    1.358842   -0.039940</w:t>
      </w:r>
    </w:p>
    <w:p w14:paraId="4FC7DE6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1.994392    0.230323   -0.018954</w:t>
      </w:r>
    </w:p>
    <w:p w14:paraId="41AB438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1.316779   -0.947060   -0.054007</w:t>
      </w:r>
    </w:p>
    <w:p w14:paraId="624A311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1.340799    2.656921   -0.097714</w:t>
      </w:r>
    </w:p>
    <w:p w14:paraId="5349144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1.883876   -2.323579   -0.073399</w:t>
      </w:r>
    </w:p>
    <w:p w14:paraId="359C672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-1.706391    2.367146    0.031992</w:t>
      </w:r>
    </w:p>
    <w:p w14:paraId="4C2DF7D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-3.666337    0.852159    0.057011</w:t>
      </w:r>
    </w:p>
    <w:p w14:paraId="1A89E78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-3.363838   -1.591766    0.032356</w:t>
      </w:r>
    </w:p>
    <w:p w14:paraId="3784A3A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-1.090229   -2.582348   -0.016358</w:t>
      </w:r>
    </w:p>
    <w:p w14:paraId="7687F81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3.064527    0.346817   -0.127164</w:t>
      </w:r>
    </w:p>
    <w:p w14:paraId="5944844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2.436911    0.230038    2.033478</w:t>
      </w:r>
    </w:p>
    <w:p w14:paraId="3494A65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0.565134    3.413931   -0.128385</w:t>
      </w:r>
    </w:p>
    <w:p w14:paraId="45BE10B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2.369560    2.998781   -0.112945</w:t>
      </w:r>
    </w:p>
    <w:p w14:paraId="27938C9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2.972237   -2.304894   -0.144295</w:t>
      </w:r>
    </w:p>
    <w:p w14:paraId="6285C72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1.489424   -2.895583   -0.919119</w:t>
      </w:r>
    </w:p>
    <w:p w14:paraId="41365A3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1.608246   -2.863096    0.839283</w:t>
      </w:r>
    </w:p>
    <w:p w14:paraId="5D2FE68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11AB3D6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716078E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-525.0281               121.6235               130.8067</w:t>
      </w:r>
    </w:p>
    <w:p w14:paraId="1D0A3A5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154.1443               182.5718               228.7505</w:t>
      </w:r>
    </w:p>
    <w:p w14:paraId="2C6DC78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262.9293               274.9450               287.6450</w:t>
      </w:r>
    </w:p>
    <w:p w14:paraId="0A8CFD7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413.5154               425.5918               527.4357</w:t>
      </w:r>
    </w:p>
    <w:p w14:paraId="5DE442C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537.5477               547.8409               594.7976</w:t>
      </w:r>
    </w:p>
    <w:p w14:paraId="18E38F6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612.8010               661.4541               702.1573</w:t>
      </w:r>
    </w:p>
    <w:p w14:paraId="6D00856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761.7451               775.8089               797.0167</w:t>
      </w:r>
    </w:p>
    <w:p w14:paraId="480BBD3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804.7289               882.6707               902.3342</w:t>
      </w:r>
    </w:p>
    <w:p w14:paraId="056651A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949.4996               959.1067               962.1838</w:t>
      </w:r>
    </w:p>
    <w:p w14:paraId="415649E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1003.8075              1006.4296              1056.3701</w:t>
      </w:r>
    </w:p>
    <w:p w14:paraId="265D260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1058.0620              1081.9893              1144.7557</w:t>
      </w:r>
    </w:p>
    <w:p w14:paraId="5E8822C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1155.7434              1186.7652              1225.7494</w:t>
      </w:r>
    </w:p>
    <w:p w14:paraId="27ABC08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1263.0919              1335.4231              1346.7770</w:t>
      </w:r>
    </w:p>
    <w:p w14:paraId="0306D64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1389.4963              1418.3185              1453.3820</w:t>
      </w:r>
    </w:p>
    <w:p w14:paraId="3856978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1480.7624              1488.4751              1505.3753</w:t>
      </w:r>
    </w:p>
    <w:p w14:paraId="6D0062B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1509.3441              1621.2386              1663.7551</w:t>
      </w:r>
    </w:p>
    <w:p w14:paraId="42D9338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1685.0332              1746.8990              3041.3411</w:t>
      </w:r>
    </w:p>
    <w:p w14:paraId="219A522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3101.4402              3143.9258              3164.3055</w:t>
      </w:r>
    </w:p>
    <w:p w14:paraId="384E7E0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3187.3376              3195.9513              3205.0231</w:t>
      </w:r>
    </w:p>
    <w:p w14:paraId="3645C6E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3218.5135              3232.6501              3253.8728</w:t>
      </w:r>
    </w:p>
    <w:p w14:paraId="2DEC8F7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6749AD1D"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i47 – p32</w:t>
      </w:r>
    </w:p>
    <w:p w14:paraId="1083114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-1.524319    1.302696    0.046401</w:t>
      </w:r>
    </w:p>
    <w:p w14:paraId="0F3B495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-2.645372    0.486692    0.041108</w:t>
      </w:r>
    </w:p>
    <w:p w14:paraId="7079089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-2.513912   -0.903300   -0.012545</w:t>
      </w:r>
    </w:p>
    <w:p w14:paraId="6E4C347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-1.260122   -1.492342   -0.060992</w:t>
      </w:r>
    </w:p>
    <w:p w14:paraId="7C86AE4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-0.131159   -0.676228   -0.056177</w:t>
      </w:r>
    </w:p>
    <w:p w14:paraId="55D9826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-0.262871    0.715918   -0.002758</w:t>
      </w:r>
    </w:p>
    <w:p w14:paraId="146DBAA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1.065382    1.352786   -0.007073</w:t>
      </w:r>
    </w:p>
    <w:p w14:paraId="509EB32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2.093920    0.237318   -0.081606</w:t>
      </w:r>
    </w:p>
    <w:p w14:paraId="734C674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1.289574   -1.048925   -0.097068</w:t>
      </w:r>
    </w:p>
    <w:p w14:paraId="5523669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1.327723    2.655691    0.043993</w:t>
      </w:r>
    </w:p>
    <w:p w14:paraId="4A23672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1.796895   -2.284787   -0.119852</w:t>
      </w:r>
    </w:p>
    <w:p w14:paraId="4B38204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-1.633047    2.380770    0.089327</w:t>
      </w:r>
    </w:p>
    <w:p w14:paraId="433AFB9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-3.633916    0.930058    0.079426</w:t>
      </w:r>
    </w:p>
    <w:p w14:paraId="48D39C3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-3.402150   -1.524904   -0.015968</w:t>
      </w:r>
    </w:p>
    <w:p w14:paraId="791DA0B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-1.162617   -2.571514   -0.102612</w:t>
      </w:r>
    </w:p>
    <w:p w14:paraId="00AB23B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2.704707    0.327139   -0.984477</w:t>
      </w:r>
    </w:p>
    <w:p w14:paraId="4085BC9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2.771977    0.264549    0.776027</w:t>
      </w:r>
    </w:p>
    <w:p w14:paraId="65A0743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0.535597    3.394332    0.095242</w:t>
      </w:r>
    </w:p>
    <w:p w14:paraId="5796A63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2.346501    3.027015    0.036092</w:t>
      </w:r>
    </w:p>
    <w:p w14:paraId="49725B3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2.032524   -2.686539    2.184264</w:t>
      </w:r>
    </w:p>
    <w:p w14:paraId="4322871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2.866514   -2.452827   -0.171653</w:t>
      </w:r>
    </w:p>
    <w:p w14:paraId="1EA5D1C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1.159460   -3.161196   -0.146253</w:t>
      </w:r>
    </w:p>
    <w:p w14:paraId="5A6D974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3950A24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656D8B4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-289.1706                30.7022               101.9421</w:t>
      </w:r>
    </w:p>
    <w:p w14:paraId="3685F43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128.9227               166.1579               199.7978</w:t>
      </w:r>
    </w:p>
    <w:p w14:paraId="4BF5F93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275.5688               310.5389               396.5617</w:t>
      </w:r>
    </w:p>
    <w:p w14:paraId="366728D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419.5238               482.1775               531.7703</w:t>
      </w:r>
    </w:p>
    <w:p w14:paraId="2E95D8B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538.5138               554.5909               592.4888</w:t>
      </w:r>
    </w:p>
    <w:p w14:paraId="45A7581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596.9583               688.5441               726.0683</w:t>
      </w:r>
    </w:p>
    <w:p w14:paraId="3FEC51D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750.5487               785.4841               803.2173</w:t>
      </w:r>
    </w:p>
    <w:p w14:paraId="680D526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822.8494               890.6685               908.4290</w:t>
      </w:r>
    </w:p>
    <w:p w14:paraId="621EAEA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916.1450               926.2601               956.6958</w:t>
      </w:r>
    </w:p>
    <w:p w14:paraId="4E1E2A5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964.0816               976.1130              1011.7119</w:t>
      </w:r>
    </w:p>
    <w:p w14:paraId="764AE28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1062.4870              1100.5256              1149.3378</w:t>
      </w:r>
    </w:p>
    <w:p w14:paraId="31E16B9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1161.4885              1192.3174              1194.7851</w:t>
      </w:r>
    </w:p>
    <w:p w14:paraId="2FE8BD1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1248.6387              1277.5283              1318.5524</w:t>
      </w:r>
    </w:p>
    <w:p w14:paraId="0EAB21A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1344.6429              1366.1358              1448.5586</w:t>
      </w:r>
    </w:p>
    <w:p w14:paraId="5635E42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1459.0477              1461.9890              1514.8876</w:t>
      </w:r>
    </w:p>
    <w:p w14:paraId="6C7E444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1518.2872              1652.4291              1682.2822</w:t>
      </w:r>
    </w:p>
    <w:p w14:paraId="430EDDD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1711.9122              1749.8903              3067.4958</w:t>
      </w:r>
    </w:p>
    <w:p w14:paraId="2C607C6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3107.8337              3160.5458              3161.7643</w:t>
      </w:r>
    </w:p>
    <w:p w14:paraId="0C9187B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3187.7897              3198.0478              3206.9386</w:t>
      </w:r>
    </w:p>
    <w:p w14:paraId="460F1F9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3218.5956              3246.9692              3248.3046</w:t>
      </w:r>
    </w:p>
    <w:p w14:paraId="4D3C981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28A44E5A"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i49 – p28</w:t>
      </w:r>
    </w:p>
    <w:p w14:paraId="425EA6E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1.532136    1.298724   -0.041958</w:t>
      </w:r>
    </w:p>
    <w:p w14:paraId="44363F2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2.644020    0.458949   -0.002223</w:t>
      </w:r>
    </w:p>
    <w:p w14:paraId="702123A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2.488670   -0.923969    0.039457</w:t>
      </w:r>
    </w:p>
    <w:p w14:paraId="4261231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1.220225   -1.500128    0.043778</w:t>
      </w:r>
    </w:p>
    <w:p w14:paraId="238B30F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0.112825   -0.665461    0.004324</w:t>
      </w:r>
    </w:p>
    <w:p w14:paraId="2DE191B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0.273391    0.727311   -0.039288</w:t>
      </w:r>
    </w:p>
    <w:p w14:paraId="41A04FE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-1.085160    1.330253   -0.055118</w:t>
      </w:r>
    </w:p>
    <w:p w14:paraId="3E27429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-2.014342    0.180453   -0.044131</w:t>
      </w:r>
    </w:p>
    <w:p w14:paraId="0333631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-1.327612   -0.975339    0.002451</w:t>
      </w:r>
    </w:p>
    <w:p w14:paraId="656E46D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-1.396800    2.614205    0.238166</w:t>
      </w:r>
    </w:p>
    <w:p w14:paraId="529FC6B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-1.868346   -2.364851    0.041080</w:t>
      </w:r>
    </w:p>
    <w:p w14:paraId="56978F4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1.659135    2.375290   -0.083110</w:t>
      </w:r>
    </w:p>
    <w:p w14:paraId="0F60A27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3.639855    0.887186   -0.006224</w:t>
      </w:r>
    </w:p>
    <w:p w14:paraId="0945528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3.366812   -1.559371    0.068364</w:t>
      </w:r>
    </w:p>
    <w:p w14:paraId="437BA75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1.105467   -2.578286    0.080011</w:t>
      </w:r>
    </w:p>
    <w:p w14:paraId="79D0559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-1.095864    1.403691   -1.949869</w:t>
      </w:r>
    </w:p>
    <w:p w14:paraId="4870E55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-3.091236    0.286244   -0.054162</w:t>
      </w:r>
    </w:p>
    <w:p w14:paraId="2E1AFFC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-0.627092    3.369591    0.344776</w:t>
      </w:r>
    </w:p>
    <w:p w14:paraId="5CD2CEC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-2.428888    2.931479    0.330098</w:t>
      </w:r>
    </w:p>
    <w:p w14:paraId="1E539A9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-2.959352   -2.368073    0.040194</w:t>
      </w:r>
    </w:p>
    <w:p w14:paraId="085D39D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-1.521626   -2.891318    0.936006</w:t>
      </w:r>
    </w:p>
    <w:p w14:paraId="7B81ABE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-1.521251   -2.937310   -0.825316</w:t>
      </w:r>
    </w:p>
    <w:p w14:paraId="38AD785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71EF7CE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0B9759B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-949.5196               130.6881               139.9771</w:t>
      </w:r>
    </w:p>
    <w:p w14:paraId="4859E3D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158.9729               202.6355               226.2524</w:t>
      </w:r>
    </w:p>
    <w:p w14:paraId="3B86ED4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266.8281               334.0326               413.8920</w:t>
      </w:r>
    </w:p>
    <w:p w14:paraId="4249706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415.8322               452.4712               525.8593</w:t>
      </w:r>
    </w:p>
    <w:p w14:paraId="166A987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536.6886               550.7140               590.1870</w:t>
      </w:r>
    </w:p>
    <w:p w14:paraId="126877D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605.8495               639.6966               652.9722</w:t>
      </w:r>
    </w:p>
    <w:p w14:paraId="4CC9F55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760.1042               772.8276               792.1115</w:t>
      </w:r>
    </w:p>
    <w:p w14:paraId="7AD668C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796.5558               841.6897               889.5674</w:t>
      </w:r>
    </w:p>
    <w:p w14:paraId="0E7E16B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900.5918               957.9720               960.5623</w:t>
      </w:r>
    </w:p>
    <w:p w14:paraId="16398F4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1005.6451              1007.2040              1055.5274</w:t>
      </w:r>
    </w:p>
    <w:p w14:paraId="393B07E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1063.3268              1078.9793              1143.1857</w:t>
      </w:r>
    </w:p>
    <w:p w14:paraId="28AB636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1153.8743              1187.0139              1219.8577</w:t>
      </w:r>
    </w:p>
    <w:p w14:paraId="5211B75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1256.4153              1330.4539              1347.8317</w:t>
      </w:r>
    </w:p>
    <w:p w14:paraId="0CB2882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1388.2580              1419.0754              1442.7925</w:t>
      </w:r>
    </w:p>
    <w:p w14:paraId="381DFEF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1478.3391              1492.4137              1507.9832</w:t>
      </w:r>
    </w:p>
    <w:p w14:paraId="71CADF1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1510.1010              1633.8892              1654.3770</w:t>
      </w:r>
    </w:p>
    <w:p w14:paraId="0EDD1FE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1687.6924              1695.1098              3042.9884</w:t>
      </w:r>
    </w:p>
    <w:p w14:paraId="541E347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3102.0136              3144.3144              3161.7601</w:t>
      </w:r>
    </w:p>
    <w:p w14:paraId="25CEA42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3186.2019              3194.4365              3203.7543</w:t>
      </w:r>
    </w:p>
    <w:p w14:paraId="037B27A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3218.8381              3232.6663              3258.1401</w:t>
      </w:r>
    </w:p>
    <w:p w14:paraId="26AC3AA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38541455"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 xml:space="preserve">i53 – </w:t>
      </w:r>
      <w:r w:rsidR="00952017">
        <w:rPr>
          <w:rFonts w:ascii="Times New Roman" w:eastAsia="Times New Roman" w:hAnsi="Times New Roman" w:cs="Times New Roman"/>
          <w:b/>
          <w:bCs/>
          <w:i/>
          <w:iCs/>
          <w:color w:val="000000"/>
          <w:sz w:val="24"/>
          <w:szCs w:val="24"/>
          <w:lang w:eastAsia="ru-RU"/>
        </w:rPr>
        <w:t>p4</w:t>
      </w:r>
    </w:p>
    <w:p w14:paraId="0C9CC2A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1.826055   -1.250139   -0.041946</w:t>
      </w:r>
    </w:p>
    <w:p w14:paraId="74E4E00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2.776851   -0.266944    0.006788</w:t>
      </w:r>
    </w:p>
    <w:p w14:paraId="0B73587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2.387046    1.086342    0.054829</w:t>
      </w:r>
    </w:p>
    <w:p w14:paraId="6314B01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1.058022    1.426069    0.048904</w:t>
      </w:r>
    </w:p>
    <w:p w14:paraId="2BB4D97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0.048663    0.435519   -0.002336</w:t>
      </w:r>
    </w:p>
    <w:p w14:paraId="5407AC6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0.445007   -0.930741   -0.043217</w:t>
      </w:r>
    </w:p>
    <w:p w14:paraId="456CF2A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-0.541515   -1.942421   -0.094293</w:t>
      </w:r>
    </w:p>
    <w:p w14:paraId="7FA5122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-2.269321   -0.240834   -0.058542</w:t>
      </w:r>
    </w:p>
    <w:p w14:paraId="7AB76D0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-1.349064    0.766325   -0.030131</w:t>
      </w:r>
    </w:p>
    <w:p w14:paraId="69DEFC0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-1.881325   -1.613357   -0.035363</w:t>
      </w:r>
    </w:p>
    <w:p w14:paraId="2A78CD2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-1.788106    2.205866   -0.033034</w:t>
      </w:r>
    </w:p>
    <w:p w14:paraId="776314C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2.116884   -2.295017   -0.077185</w:t>
      </w:r>
    </w:p>
    <w:p w14:paraId="2F2003C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3.829833   -0.524528    0.010228</w:t>
      </w:r>
    </w:p>
    <w:p w14:paraId="7A3EF1F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3.143305    1.861932    0.095331</w:t>
      </w:r>
    </w:p>
    <w:p w14:paraId="5BD6764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0.778022    2.472035    0.085350</w:t>
      </w:r>
    </w:p>
    <w:p w14:paraId="4D84C6A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-0.233259   -2.980997   -0.142890</w:t>
      </w:r>
    </w:p>
    <w:p w14:paraId="79C4EED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-3.327274   -0.001760   -0.075682</w:t>
      </w:r>
    </w:p>
    <w:p w14:paraId="130BC4F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-2.632916   -2.376422   -0.200783</w:t>
      </w:r>
    </w:p>
    <w:p w14:paraId="458EF76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-2.240979   -1.957532    1.774802</w:t>
      </w:r>
    </w:p>
    <w:p w14:paraId="18B586C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-2.875548    2.278431   -0.079430</w:t>
      </w:r>
    </w:p>
    <w:p w14:paraId="06FF624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-1.376964    2.745844   -0.891133</w:t>
      </w:r>
    </w:p>
    <w:p w14:paraId="0E69C7D6"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-1.454985    2.723896    0.871437</w:t>
      </w:r>
    </w:p>
    <w:p w14:paraId="0B241D4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03832F8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5AC299D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-893.6816               126.1121               163.8701</w:t>
      </w:r>
    </w:p>
    <w:p w14:paraId="7693CFF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205.3305               240.8664               299.4558</w:t>
      </w:r>
    </w:p>
    <w:p w14:paraId="1F9E76A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318.4990               385.4732               428.6736</w:t>
      </w:r>
    </w:p>
    <w:p w14:paraId="1D3992A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455.5643               485.4663               506.3849</w:t>
      </w:r>
    </w:p>
    <w:p w14:paraId="44BB987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522.9688               553.7236               581.5981</w:t>
      </w:r>
    </w:p>
    <w:p w14:paraId="6BD4BC8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645.3074               720.9080               754.9427</w:t>
      </w:r>
    </w:p>
    <w:p w14:paraId="5B50B8A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790.7543               807.9613               839.9395</w:t>
      </w:r>
    </w:p>
    <w:p w14:paraId="42C9524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875.1226               881.8245               906.3060</w:t>
      </w:r>
    </w:p>
    <w:p w14:paraId="40659B8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979.2142               998.5966              1010.6662</w:t>
      </w:r>
    </w:p>
    <w:p w14:paraId="150C2C9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1030.7469              1055.0982              1068.3807</w:t>
      </w:r>
    </w:p>
    <w:p w14:paraId="0F17463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1087.7518              1093.3002              1170.4426</w:t>
      </w:r>
    </w:p>
    <w:p w14:paraId="0AED900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1193.7845              1203.8208              1239.4722</w:t>
      </w:r>
    </w:p>
    <w:p w14:paraId="56BA895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1271.6119              1302.0693              1384.8328</w:t>
      </w:r>
    </w:p>
    <w:p w14:paraId="4D34E9E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1415.1594              1425.7534              1441.1657</w:t>
      </w:r>
    </w:p>
    <w:p w14:paraId="01FD844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1470.9190              1490.1668              1507.0471</w:t>
      </w:r>
    </w:p>
    <w:p w14:paraId="75C8775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1514.0811              1566.2487              1634.9253</w:t>
      </w:r>
    </w:p>
    <w:p w14:paraId="26969BB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1670.6001              1693.0604              3048.2280</w:t>
      </w:r>
    </w:p>
    <w:p w14:paraId="7ADFE5D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3110.7982              3140.9169              3184.2411</w:t>
      </w:r>
    </w:p>
    <w:p w14:paraId="7A812B5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3186.0370              3195.8034              3198.9527</w:t>
      </w:r>
    </w:p>
    <w:p w14:paraId="4868985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3208.3729              3209.7675              3223.4720</w:t>
      </w:r>
    </w:p>
    <w:p w14:paraId="6FA87B6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2D92CA54"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i104</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i53</w:t>
      </w:r>
    </w:p>
    <w:p w14:paraId="7368BD1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1.840146   -1.229474   -0.007895</w:t>
      </w:r>
    </w:p>
    <w:p w14:paraId="142A637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2.791190   -0.221694    0.014034</w:t>
      </w:r>
    </w:p>
    <w:p w14:paraId="39366C8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2.387690    1.109180    0.022305</w:t>
      </w:r>
    </w:p>
    <w:p w14:paraId="77EE358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1.035879    1.425168    0.006821</w:t>
      </w:r>
    </w:p>
    <w:p w14:paraId="08888EF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0.050293    0.428754   -0.019317</w:t>
      </w:r>
    </w:p>
    <w:p w14:paraId="79E1EE4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0.468854   -0.940141   -0.024943</w:t>
      </w:r>
    </w:p>
    <w:p w14:paraId="6B7FE5D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-0.509068   -1.990719   -0.048313</w:t>
      </w:r>
    </w:p>
    <w:p w14:paraId="24A29D6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-2.286099   -0.288123   -0.015612</w:t>
      </w:r>
    </w:p>
    <w:p w14:paraId="0D7DB9A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-1.361420    0.753596   -0.043207</w:t>
      </w:r>
    </w:p>
    <w:p w14:paraId="2B484D2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-1.861064   -1.679116   -0.015853</w:t>
      </w:r>
    </w:p>
    <w:p w14:paraId="0FC5ADD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-1.821665    2.180305   -0.014993</w:t>
      </w:r>
    </w:p>
    <w:p w14:paraId="2DA9BEB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2.151318   -2.269202   -0.011447</w:t>
      </w:r>
    </w:p>
    <w:p w14:paraId="6405FDC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3.846055   -0.471764    0.027602</w:t>
      </w:r>
    </w:p>
    <w:p w14:paraId="54E63EF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3.126258    1.902438    0.042550</w:t>
      </w:r>
    </w:p>
    <w:p w14:paraId="200B85D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0.739159    2.467237    0.015433</w:t>
      </w:r>
    </w:p>
    <w:p w14:paraId="751A74B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-0.186458   -3.023811   -0.028861</w:t>
      </w:r>
    </w:p>
    <w:p w14:paraId="12FBF0F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-3.345962   -0.087470   -0.135893</w:t>
      </w:r>
    </w:p>
    <w:p w14:paraId="6656EF0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-2.622139   -2.441920   -0.136410</w:t>
      </w:r>
    </w:p>
    <w:p w14:paraId="301D5A4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-2.285867   -1.048756    1.133428</w:t>
      </w:r>
    </w:p>
    <w:p w14:paraId="711C409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-2.911358    2.241749   -0.055935</w:t>
      </w:r>
    </w:p>
    <w:p w14:paraId="63E7881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-1.426051    2.748215   -0.864467</w:t>
      </w:r>
    </w:p>
    <w:p w14:paraId="445C0DD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-1.493372    2.696878    0.895840</w:t>
      </w:r>
    </w:p>
    <w:p w14:paraId="1A8C52F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1456ACD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5C324E6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-1868.8082               114.9410               157.7267</w:t>
      </w:r>
    </w:p>
    <w:p w14:paraId="10F7E25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213.3467               241.0352               301.0596</w:t>
      </w:r>
    </w:p>
    <w:p w14:paraId="10B34B0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358.8421               442.5943               471.7549</w:t>
      </w:r>
    </w:p>
    <w:p w14:paraId="4950EA3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500.0930               506.2244               514.7762</w:t>
      </w:r>
    </w:p>
    <w:p w14:paraId="4036D23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571.0740               609.2908               684.4614</w:t>
      </w:r>
    </w:p>
    <w:p w14:paraId="122B80B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710.0695               765.3908               774.2922</w:t>
      </w:r>
    </w:p>
    <w:p w14:paraId="29F4D1A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799.7142               811.2567               865.2205</w:t>
      </w:r>
    </w:p>
    <w:p w14:paraId="301CCFB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871.1793               941.8134               980.0752</w:t>
      </w:r>
    </w:p>
    <w:p w14:paraId="5C59483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990.0884              1031.5168              1060.8859</w:t>
      </w:r>
    </w:p>
    <w:p w14:paraId="6835452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1067.7535              1072.9908              1090.9931</w:t>
      </w:r>
    </w:p>
    <w:p w14:paraId="5EAB69D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1111.7979              1162.8412              1192.9068</w:t>
      </w:r>
    </w:p>
    <w:p w14:paraId="7109756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1205.1943              1232.5021              1268.1025</w:t>
      </w:r>
    </w:p>
    <w:p w14:paraId="12E94DF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1307.7049              1326.6260              1385.7408</w:t>
      </w:r>
    </w:p>
    <w:p w14:paraId="1B604E3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1421.0692              1429.2736              1479.7137</w:t>
      </w:r>
    </w:p>
    <w:p w14:paraId="58A4DC1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1480.9549              1484.6726              1510.0778</w:t>
      </w:r>
    </w:p>
    <w:p w14:paraId="479BFE8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1545.0093              1566.2435              1594.1159</w:t>
      </w:r>
    </w:p>
    <w:p w14:paraId="467F4B6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1637.6000              1645.7939              3019.7315</w:t>
      </w:r>
    </w:p>
    <w:p w14:paraId="1C7D165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3073.8666              3123.1952              3179.6596</w:t>
      </w:r>
    </w:p>
    <w:p w14:paraId="05CE287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3189.2555              3195.8467              3200.4707</w:t>
      </w:r>
    </w:p>
    <w:p w14:paraId="50F2836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3206.4750              3216.9593              3221.1268</w:t>
      </w:r>
    </w:p>
    <w:p w14:paraId="02A7755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6D4D2E32"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 xml:space="preserve">i102 – </w:t>
      </w:r>
      <w:r w:rsidR="00952017">
        <w:rPr>
          <w:rFonts w:ascii="Times New Roman" w:eastAsia="Times New Roman" w:hAnsi="Times New Roman" w:cs="Times New Roman"/>
          <w:b/>
          <w:bCs/>
          <w:i/>
          <w:iCs/>
          <w:color w:val="000000"/>
          <w:sz w:val="24"/>
          <w:szCs w:val="24"/>
          <w:lang w:eastAsia="ru-RU"/>
        </w:rPr>
        <w:t>p4</w:t>
      </w:r>
    </w:p>
    <w:p w14:paraId="44F218B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-1.880442    1.185277   -0.000707</w:t>
      </w:r>
    </w:p>
    <w:p w14:paraId="16AB329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-2.780850    0.154081    0.016970</w:t>
      </w:r>
    </w:p>
    <w:p w14:paraId="40C1C73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-2.322658   -1.177709    0.024495</w:t>
      </w:r>
    </w:p>
    <w:p w14:paraId="65037CF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-0.978283   -1.449211    0.005760</w:t>
      </w:r>
    </w:p>
    <w:p w14:paraId="51DCF0B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-0.024211   -0.406585   -0.016082</w:t>
      </w:r>
    </w:p>
    <w:p w14:paraId="240C253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-0.487060    0.935383   -0.011242</w:t>
      </w:r>
    </w:p>
    <w:p w14:paraId="00FC0B9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0.451520    2.000913    0.007092</w:t>
      </w:r>
    </w:p>
    <w:p w14:paraId="60566A1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2.262810    0.419774    0.054662</w:t>
      </w:r>
    </w:p>
    <w:p w14:paraId="6E2FD47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1.396479   -0.661048   -0.061606</w:t>
      </w:r>
    </w:p>
    <w:p w14:paraId="3BF6805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1.794516    1.743534    0.059083</w:t>
      </w:r>
    </w:p>
    <w:p w14:paraId="7AA682E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1.925640   -2.065415    0.114751</w:t>
      </w:r>
    </w:p>
    <w:p w14:paraId="60F927C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-2.224314    2.214585   -0.002354</w:t>
      </w:r>
    </w:p>
    <w:p w14:paraId="5177859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-3.845486    0.357907    0.027588</w:t>
      </w:r>
    </w:p>
    <w:p w14:paraId="714D91B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-3.038685   -1.991461    0.042839</w:t>
      </w:r>
    </w:p>
    <w:p w14:paraId="47DC878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-0.644445   -2.479603    0.006791</w:t>
      </w:r>
    </w:p>
    <w:p w14:paraId="724822B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0.082941    3.021318    0.006591</w:t>
      </w:r>
    </w:p>
    <w:p w14:paraId="54692DD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3.330391    0.232322    0.096836</w:t>
      </w:r>
    </w:p>
    <w:p w14:paraId="6211272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1.489391   -0.711947   -1.943121</w:t>
      </w:r>
    </w:p>
    <w:p w14:paraId="471852B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2.506414    2.559724    0.104591</w:t>
      </w:r>
    </w:p>
    <w:p w14:paraId="0B2A3C3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3.006879   -2.084990   -0.028495</w:t>
      </w:r>
    </w:p>
    <w:p w14:paraId="6E555FA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1.484183   -2.765996   -0.595698</w:t>
      </w:r>
    </w:p>
    <w:p w14:paraId="5C444B2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1.707954   -2.425820    1.125387</w:t>
      </w:r>
    </w:p>
    <w:p w14:paraId="4305341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39AC7DB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2960D9F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-911.0310               122.9182               164.1884</w:t>
      </w:r>
    </w:p>
    <w:p w14:paraId="03976AF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218.5609               241.0660               282.4911</w:t>
      </w:r>
    </w:p>
    <w:p w14:paraId="62EF7E7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392.7454               424.3627               444.8392</w:t>
      </w:r>
    </w:p>
    <w:p w14:paraId="18D2806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460.5285               490.1216               513.4373</w:t>
      </w:r>
    </w:p>
    <w:p w14:paraId="5E95CB7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534.1505               554.4575               586.7337</w:t>
      </w:r>
    </w:p>
    <w:p w14:paraId="33AB3CF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643.7491               721.0954               741.9631</w:t>
      </w:r>
    </w:p>
    <w:p w14:paraId="4B4FAEE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791.7671               805.9014               814.0667</w:t>
      </w:r>
    </w:p>
    <w:p w14:paraId="4AF6549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874.9023               884.2639               912.2762</w:t>
      </w:r>
    </w:p>
    <w:p w14:paraId="67193D2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978.3155               994.5155              1000.5054</w:t>
      </w:r>
    </w:p>
    <w:p w14:paraId="4E4B5EB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1012.1149              1054.3455              1061.9015</w:t>
      </w:r>
    </w:p>
    <w:p w14:paraId="3C7CE3F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1084.2207              1114.6312              1172.1472</w:t>
      </w:r>
    </w:p>
    <w:p w14:paraId="1E41C2D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1189.6163              1198.8252              1241.0642</w:t>
      </w:r>
    </w:p>
    <w:p w14:paraId="5BDC524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1264.2666              1294.2337              1373.5851</w:t>
      </w:r>
    </w:p>
    <w:p w14:paraId="2E4C382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1406.6116              1417.4864              1430.7896</w:t>
      </w:r>
    </w:p>
    <w:p w14:paraId="3D13981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1473.0296              1495.2453              1502.1013</w:t>
      </w:r>
    </w:p>
    <w:p w14:paraId="33BDCB3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1508.7220              1564.6711              1636.5747</w:t>
      </w:r>
    </w:p>
    <w:p w14:paraId="1329232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1652.3709              1695.8866              3052.7164</w:t>
      </w:r>
    </w:p>
    <w:p w14:paraId="2C35FE1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3123.9822              3147.7239              3186.8018</w:t>
      </w:r>
    </w:p>
    <w:p w14:paraId="2E615BF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3190.5649              3198.6270              3200.3937</w:t>
      </w:r>
    </w:p>
    <w:p w14:paraId="6811377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3212.3588              3217.1543              3224.0503</w:t>
      </w:r>
    </w:p>
    <w:p w14:paraId="7789C74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7BAF53C5"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 xml:space="preserve">i52 – </w:t>
      </w:r>
      <w:r w:rsidR="00952017">
        <w:rPr>
          <w:rFonts w:ascii="Times New Roman" w:eastAsia="Times New Roman" w:hAnsi="Times New Roman" w:cs="Times New Roman"/>
          <w:b/>
          <w:bCs/>
          <w:i/>
          <w:iCs/>
          <w:color w:val="000000"/>
          <w:sz w:val="24"/>
          <w:szCs w:val="24"/>
          <w:lang w:eastAsia="ru-RU"/>
        </w:rPr>
        <w:t>p3</w:t>
      </w:r>
    </w:p>
    <w:p w14:paraId="102DB05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1.433687   -1.510434   -0.005626</w:t>
      </w:r>
    </w:p>
    <w:p w14:paraId="43D3CD1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2.721366   -1.045474   -0.010180</w:t>
      </w:r>
    </w:p>
    <w:p w14:paraId="2F705F2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2.978275    0.342193   -0.013117</w:t>
      </w:r>
    </w:p>
    <w:p w14:paraId="04FFF71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1.939033    1.235778   -0.014100</w:t>
      </w:r>
    </w:p>
    <w:p w14:paraId="6AB6507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0.598940    0.785984   -0.009369</w:t>
      </w:r>
    </w:p>
    <w:p w14:paraId="6F38F64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0.337708   -0.610582   -0.001802</w:t>
      </w:r>
    </w:p>
    <w:p w14:paraId="774C41C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-1.001944   -1.061566   -0.001332</w:t>
      </w:r>
    </w:p>
    <w:p w14:paraId="4385512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-1.783463    1.226838   -0.005624</w:t>
      </w:r>
    </w:p>
    <w:p w14:paraId="6C88275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-2.069769   -0.176983    0.069588</w:t>
      </w:r>
    </w:p>
    <w:p w14:paraId="3E5A992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-0.504106    1.685662   -0.029341</w:t>
      </w:r>
    </w:p>
    <w:p w14:paraId="34B1ADD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-3.485389   -0.654199   -0.159518</w:t>
      </w:r>
    </w:p>
    <w:p w14:paraId="1F6771B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1.234796   -2.577177   -0.001060</w:t>
      </w:r>
    </w:p>
    <w:p w14:paraId="5E834EE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3.550257   -1.744220   -0.010036</w:t>
      </w:r>
    </w:p>
    <w:p w14:paraId="6E77D02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4.002016    0.698724   -0.015948</w:t>
      </w:r>
    </w:p>
    <w:p w14:paraId="057A7F1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2.132415    2.303634   -0.018935</w:t>
      </w:r>
    </w:p>
    <w:p w14:paraId="476AF52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-1.194093   -2.130221   -0.013405</w:t>
      </w:r>
    </w:p>
    <w:p w14:paraId="6D4C3B9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-2.614219    1.924587   -0.015413</w:t>
      </w:r>
    </w:p>
    <w:p w14:paraId="209759A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-2.249912   -0.206355    1.904095</w:t>
      </w:r>
    </w:p>
    <w:p w14:paraId="6956A23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-0.306634    2.752126   -0.066098</w:t>
      </w:r>
    </w:p>
    <w:p w14:paraId="3B994C2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-3.623438   -1.673553    0.204561</w:t>
      </w:r>
    </w:p>
    <w:p w14:paraId="030B54E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-3.709500   -0.640274   -1.230901</w:t>
      </w:r>
    </w:p>
    <w:p w14:paraId="64C4E88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-4.207717   -0.010575    0.345665</w:t>
      </w:r>
    </w:p>
    <w:p w14:paraId="7118546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4D6A3B4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7F71AAA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-948.2914               108.4776               125.2306</w:t>
      </w:r>
    </w:p>
    <w:p w14:paraId="46AC8C8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185.2217               262.4488               276.4721</w:t>
      </w:r>
    </w:p>
    <w:p w14:paraId="6498ECF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380.2161               405.8197               431.8492</w:t>
      </w:r>
    </w:p>
    <w:p w14:paraId="59C6ACB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448.4004               484.7830               526.5966</w:t>
      </w:r>
    </w:p>
    <w:p w14:paraId="35DD008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528.5936               541.4535               635.1982</w:t>
      </w:r>
    </w:p>
    <w:p w14:paraId="7A696A1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649.6706               718.5611               756.2389</w:t>
      </w:r>
    </w:p>
    <w:p w14:paraId="3918FA8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780.8644               788.7425               832.5499</w:t>
      </w:r>
    </w:p>
    <w:p w14:paraId="0E4F1F9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861.7935               897.6867               903.2083</w:t>
      </w:r>
    </w:p>
    <w:p w14:paraId="0C7B15C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966.7197               975.3305               997.6649</w:t>
      </w:r>
    </w:p>
    <w:p w14:paraId="68FF692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1011.9857              1033.1571              1055.0130</w:t>
      </w:r>
    </w:p>
    <w:p w14:paraId="2971F2A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1062.3907              1155.5996              1171.8962</w:t>
      </w:r>
    </w:p>
    <w:p w14:paraId="1376E9A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1192.2947              1199.4687              1235.2493</w:t>
      </w:r>
    </w:p>
    <w:p w14:paraId="53EF791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1285.1102              1301.7402              1388.9941</w:t>
      </w:r>
    </w:p>
    <w:p w14:paraId="2505997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1405.6764              1419.7407              1430.4499</w:t>
      </w:r>
    </w:p>
    <w:p w14:paraId="62DD147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1472.3414              1492.3137              1501.6957</w:t>
      </w:r>
    </w:p>
    <w:p w14:paraId="5667EA5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1508.8611              1555.9326              1631.2060</w:t>
      </w:r>
    </w:p>
    <w:p w14:paraId="6B95A06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1669.6617              1697.4345              3051.6046</w:t>
      </w:r>
    </w:p>
    <w:p w14:paraId="6638AF3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3124.7854              3150.4829              3186.5319</w:t>
      </w:r>
    </w:p>
    <w:p w14:paraId="27A5E82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3187.3536              3187.8358              3192.5190</w:t>
      </w:r>
    </w:p>
    <w:p w14:paraId="22C81BF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3206.1422              3207.3033              3219.6832</w:t>
      </w:r>
    </w:p>
    <w:p w14:paraId="71E515D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7C82B2E9"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i52 – p38</w:t>
      </w:r>
    </w:p>
    <w:p w14:paraId="3D1699A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-1.457828   -1.451077   -0.202144</w:t>
      </w:r>
    </w:p>
    <w:p w14:paraId="2711124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-2.684385   -0.941519    0.133514</w:t>
      </w:r>
    </w:p>
    <w:p w14:paraId="54F7F92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-2.839161    0.437993    0.380917</w:t>
      </w:r>
    </w:p>
    <w:p w14:paraId="481D22B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-1.759354    1.280249    0.283328</w:t>
      </w:r>
    </w:p>
    <w:p w14:paraId="20C94AA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-0.482907    0.785658   -0.059087</w:t>
      </w:r>
    </w:p>
    <w:p w14:paraId="6542AF4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-0.321687   -0.607418   -0.302480</w:t>
      </w:r>
    </w:p>
    <w:p w14:paraId="4A4B2E3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0.953951   -1.103718   -0.651470</w:t>
      </w:r>
    </w:p>
    <w:p w14:paraId="4139557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1.873934    1.144828   -0.510923</w:t>
      </w:r>
    </w:p>
    <w:p w14:paraId="4F8F98E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2.073634   -0.271209   -0.647541</w:t>
      </w:r>
    </w:p>
    <w:p w14:paraId="52E8DED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0.650315    1.644063   -0.200956</w:t>
      </w:r>
    </w:p>
    <w:p w14:paraId="4ABA5FB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2.997639   -0.687455    1.310861</w:t>
      </w:r>
    </w:p>
    <w:p w14:paraId="6AF68F0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-1.336878   -2.512810   -0.391394</w:t>
      </w:r>
    </w:p>
    <w:p w14:paraId="0FD9C51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-3.542507   -1.599901    0.209686</w:t>
      </w:r>
    </w:p>
    <w:p w14:paraId="306A595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-3.814154    0.831696    0.644356</w:t>
      </w:r>
    </w:p>
    <w:p w14:paraId="7AF17C7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-1.877060    2.343608    0.466345</w:t>
      </w:r>
    </w:p>
    <w:p w14:paraId="1D40239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1.068044   -2.161564   -0.863720</w:t>
      </w:r>
    </w:p>
    <w:p w14:paraId="40A138C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2.724813    1.808202   -0.618837</w:t>
      </w:r>
    </w:p>
    <w:p w14:paraId="040C38F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2.990902   -0.622844   -1.105148</w:t>
      </w:r>
    </w:p>
    <w:p w14:paraId="63F1E2D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0.510931    2.711967   -0.066601</w:t>
      </w:r>
    </w:p>
    <w:p w14:paraId="5198827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3.198312   -1.751913    1.251215</w:t>
      </w:r>
    </w:p>
    <w:p w14:paraId="62D2BF3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2.185034   -0.390351    1.963615</w:t>
      </w:r>
    </w:p>
    <w:p w14:paraId="49FE779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3.867658   -0.038464    1.306364</w:t>
      </w:r>
    </w:p>
    <w:p w14:paraId="423F0186"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062A3C76"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1D5E38F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-564.3129                76.2944               121.7161</w:t>
      </w:r>
    </w:p>
    <w:p w14:paraId="42BCE54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138.3768               195.6891               217.1149</w:t>
      </w:r>
    </w:p>
    <w:p w14:paraId="63B4A47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370.3063               394.5560               459.7352</w:t>
      </w:r>
    </w:p>
    <w:p w14:paraId="2415601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494.6156               509.0889               517.9771</w:t>
      </w:r>
    </w:p>
    <w:p w14:paraId="631502F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558.4038               586.5433               620.9067</w:t>
      </w:r>
    </w:p>
    <w:p w14:paraId="381E993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635.7958               754.0518               774.2597</w:t>
      </w:r>
    </w:p>
    <w:p w14:paraId="08E7A4C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779.3155               812.1581               822.9490</w:t>
      </w:r>
    </w:p>
    <w:p w14:paraId="39A90DB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848.2168               888.6591               901.7275</w:t>
      </w:r>
    </w:p>
    <w:p w14:paraId="257FA11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950.6233               982.2742               992.3605</w:t>
      </w:r>
    </w:p>
    <w:p w14:paraId="2C52A12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1003.8581              1011.9443              1027.0927</w:t>
      </w:r>
    </w:p>
    <w:p w14:paraId="78FD33C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1055.9111              1146.4302              1168.2569</w:t>
      </w:r>
    </w:p>
    <w:p w14:paraId="24B9292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1172.3583              1188.5579              1226.6140</w:t>
      </w:r>
    </w:p>
    <w:p w14:paraId="6E6B689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1273.5431              1298.9665              1393.6793</w:t>
      </w:r>
    </w:p>
    <w:p w14:paraId="2998835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1413.2889              1421.2821              1422.6682</w:t>
      </w:r>
    </w:p>
    <w:p w14:paraId="5AF428E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1430.6658              1484.7429              1496.8858</w:t>
      </w:r>
    </w:p>
    <w:p w14:paraId="63D10C0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1551.2507              1614.4469              1658.7387</w:t>
      </w:r>
    </w:p>
    <w:p w14:paraId="65C6CBD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1683.3164              3088.1567              3184.4227</w:t>
      </w:r>
    </w:p>
    <w:p w14:paraId="168707D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3185.8376              3188.8831              3190.9793</w:t>
      </w:r>
    </w:p>
    <w:p w14:paraId="5545A6C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3202.0015              3205.1202              3214.3700</w:t>
      </w:r>
    </w:p>
    <w:p w14:paraId="6C1C76B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3219.9303              3245.4436              3259.4092</w:t>
      </w:r>
    </w:p>
    <w:p w14:paraId="1B0404F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043EEBD2"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i52</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i102</w:t>
      </w:r>
    </w:p>
    <w:p w14:paraId="7CE98F5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-1.329030   -1.401288   -0.302834</w:t>
      </w:r>
    </w:p>
    <w:p w14:paraId="272CAAF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-2.607824   -0.898227   -0.042941</w:t>
      </w:r>
    </w:p>
    <w:p w14:paraId="77A8702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-2.782105    0.443835    0.228096</w:t>
      </w:r>
    </w:p>
    <w:p w14:paraId="13E40DA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-1.671284    1.301835    0.235721</w:t>
      </w:r>
    </w:p>
    <w:p w14:paraId="2EED304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-0.395093    0.825890   -0.016834</w:t>
      </w:r>
    </w:p>
    <w:p w14:paraId="5C615DB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-0.214755   -0.561430   -0.289846</w:t>
      </w:r>
    </w:p>
    <w:p w14:paraId="1E5449F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1.118806   -1.058937   -0.521588</w:t>
      </w:r>
    </w:p>
    <w:p w14:paraId="22A6231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2.024595    1.243418   -0.300833</w:t>
      </w:r>
    </w:p>
    <w:p w14:paraId="5A9D9A4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2.269406   -0.148561   -0.485612</w:t>
      </w:r>
    </w:p>
    <w:p w14:paraId="6B33621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0.772770    1.708480   -0.040214</w:t>
      </w:r>
    </w:p>
    <w:p w14:paraId="2D47DCB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-1.194894   -2.455933   -0.521759</w:t>
      </w:r>
    </w:p>
    <w:p w14:paraId="38EAF46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-3.459511   -1.569399   -0.053377</w:t>
      </w:r>
    </w:p>
    <w:p w14:paraId="28AFF04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-3.770611    0.839656    0.430174</w:t>
      </w:r>
    </w:p>
    <w:p w14:paraId="00A1EF9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-1.809847    2.359885    0.434446</w:t>
      </w:r>
    </w:p>
    <w:p w14:paraId="5F707FB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1.244052   -2.047383   -0.944710</w:t>
      </w:r>
    </w:p>
    <w:p w14:paraId="79E07AD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2.863668    1.929334   -0.337986</w:t>
      </w:r>
    </w:p>
    <w:p w14:paraId="33D5EDA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3.195736   -0.470936   -0.943437</w:t>
      </w:r>
    </w:p>
    <w:p w14:paraId="310B5EF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0.608054    2.765982    0.134800</w:t>
      </w:r>
    </w:p>
    <w:p w14:paraId="1C46D2C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2.111776   -1.085803    1.109936</w:t>
      </w:r>
    </w:p>
    <w:p w14:paraId="64117DE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1.712050   -2.083697    1.323701</w:t>
      </w:r>
    </w:p>
    <w:p w14:paraId="0E17DDB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1.636969   -0.353304    1.755285</w:t>
      </w:r>
    </w:p>
    <w:p w14:paraId="44A0697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3.190767   -1.129473    1.284568</w:t>
      </w:r>
    </w:p>
    <w:p w14:paraId="58FA49A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14E9571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56BE5CF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-2559.0508               113.2564               138.8516</w:t>
      </w:r>
    </w:p>
    <w:p w14:paraId="6000C97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163.6488               255.7678               288.6503</w:t>
      </w:r>
    </w:p>
    <w:p w14:paraId="193CD4D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362.4498               426.5912               492.1390</w:t>
      </w:r>
    </w:p>
    <w:p w14:paraId="4DBEC97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501.0479               519.0440               563.3611</w:t>
      </w:r>
    </w:p>
    <w:p w14:paraId="2B4400B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579.7348               611.9909               732.5034</w:t>
      </w:r>
    </w:p>
    <w:p w14:paraId="6ADC83E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752.0400               764.0333               773.1543</w:t>
      </w:r>
    </w:p>
    <w:p w14:paraId="28BD5F2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793.6596               804.6512               845.6424</w:t>
      </w:r>
    </w:p>
    <w:p w14:paraId="03F84F6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882.4284               932.6137               937.4173</w:t>
      </w:r>
    </w:p>
    <w:p w14:paraId="680A31E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946.6851               980.0777               992.5105</w:t>
      </w:r>
    </w:p>
    <w:p w14:paraId="6A283EF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1009.3978              1037.9921              1068.3378</w:t>
      </w:r>
    </w:p>
    <w:p w14:paraId="25041C0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1121.6199              1135.0825              1161.5798</w:t>
      </w:r>
    </w:p>
    <w:p w14:paraId="29B3853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1182.3824              1213.1720              1230.4066</w:t>
      </w:r>
    </w:p>
    <w:p w14:paraId="670A7EE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1302.2963              1322.4749              1342.0251</w:t>
      </w:r>
    </w:p>
    <w:p w14:paraId="18B40BD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1351.3327              1423.3700              1443.4955</w:t>
      </w:r>
    </w:p>
    <w:p w14:paraId="4E35E98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1448.9214              1486.2626              1499.9205</w:t>
      </w:r>
    </w:p>
    <w:p w14:paraId="054BC38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1514.0506              1549.8907              1619.4480</w:t>
      </w:r>
    </w:p>
    <w:p w14:paraId="46988DF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1643.6084              3005.3728              3057.6941</w:t>
      </w:r>
    </w:p>
    <w:p w14:paraId="658C50D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3180.7848              3186.0166              3188.2455</w:t>
      </w:r>
    </w:p>
    <w:p w14:paraId="5305525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3198.6797              3199.3817              3204.9744</w:t>
      </w:r>
    </w:p>
    <w:p w14:paraId="0E33D8F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3208.2528              3216.8268              3219.2894</w:t>
      </w:r>
    </w:p>
    <w:p w14:paraId="7616AED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5F3ED376"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 xml:space="preserve">i104 – </w:t>
      </w:r>
      <w:r w:rsidR="00952017">
        <w:rPr>
          <w:rFonts w:ascii="Times New Roman" w:eastAsia="Times New Roman" w:hAnsi="Times New Roman" w:cs="Times New Roman"/>
          <w:b/>
          <w:bCs/>
          <w:i/>
          <w:iCs/>
          <w:color w:val="000000"/>
          <w:sz w:val="24"/>
          <w:szCs w:val="24"/>
          <w:lang w:eastAsia="ru-RU"/>
        </w:rPr>
        <w:t>p4</w:t>
      </w:r>
    </w:p>
    <w:p w14:paraId="08432FD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1.867300   -1.210961    0.007917</w:t>
      </w:r>
    </w:p>
    <w:p w14:paraId="148FC42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2.789373   -0.197884    0.033175</w:t>
      </w:r>
    </w:p>
    <w:p w14:paraId="6A6576C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2.359659    1.144055    0.030463</w:t>
      </w:r>
    </w:p>
    <w:p w14:paraId="518A328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1.022882    1.443616    0.002846</w:t>
      </w:r>
    </w:p>
    <w:p w14:paraId="3DC1C33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0.042035    0.418870   -0.021173</w:t>
      </w:r>
    </w:p>
    <w:p w14:paraId="4D6A916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0.481356   -0.934281   -0.019040</w:t>
      </w:r>
    </w:p>
    <w:p w14:paraId="0C58413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-0.479859   -1.984014   -0.057221</w:t>
      </w:r>
    </w:p>
    <w:p w14:paraId="30CB4C1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-2.256494   -0.350422   -0.013952</w:t>
      </w:r>
    </w:p>
    <w:p w14:paraId="023348D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-1.355533    0.703473   -0.056031</w:t>
      </w:r>
    </w:p>
    <w:p w14:paraId="047EB10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-1.808752   -1.703382   -0.065716</w:t>
      </w:r>
    </w:p>
    <w:p w14:paraId="0B595D1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-1.856346    2.119326   -0.071197</w:t>
      </w:r>
    </w:p>
    <w:p w14:paraId="7E55112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2.190921   -2.246831    0.009009</w:t>
      </w:r>
    </w:p>
    <w:p w14:paraId="207F5BD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3.849315   -0.423923    0.055496</w:t>
      </w:r>
    </w:p>
    <w:p w14:paraId="50F2F7E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3.092911    1.942259    0.051515</w:t>
      </w:r>
    </w:p>
    <w:p w14:paraId="141C7C7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0.710128    2.480896    0.003872</w:t>
      </w:r>
    </w:p>
    <w:p w14:paraId="23DF68C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-0.129821   -3.010658   -0.083525</w:t>
      </w:r>
    </w:p>
    <w:p w14:paraId="4CC4413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-3.310960   -0.145684   -0.164753</w:t>
      </w:r>
    </w:p>
    <w:p w14:paraId="20068C1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-2.542944   -2.499923   -0.090724</w:t>
      </w:r>
    </w:p>
    <w:p w14:paraId="3637F45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-2.945121    2.144012   -0.134226</w:t>
      </w:r>
    </w:p>
    <w:p w14:paraId="1BA48B3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-1.455170    2.677930   -0.921836</w:t>
      </w:r>
    </w:p>
    <w:p w14:paraId="127E656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-1.562661    2.650273    0.840295</w:t>
      </w:r>
    </w:p>
    <w:p w14:paraId="1604C36A"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-2.730328   -0.258725    1.814445</w:t>
      </w:r>
    </w:p>
    <w:p w14:paraId="4FC9665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7C66FCBA"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15FA5A7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-834.2682               127.8872               158.9104</w:t>
      </w:r>
    </w:p>
    <w:p w14:paraId="406D5A7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176.1020               230.7502               298.8295</w:t>
      </w:r>
    </w:p>
    <w:p w14:paraId="3E34CC9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326.7200               361.3816               427.5506</w:t>
      </w:r>
    </w:p>
    <w:p w14:paraId="0A99A7A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451.5623               486.9123               502.2292</w:t>
      </w:r>
    </w:p>
    <w:p w14:paraId="43C09F1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527.5422               551.8970               579.4601</w:t>
      </w:r>
    </w:p>
    <w:p w14:paraId="4FA4C3E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655.6372               719.1551               753.1782</w:t>
      </w:r>
    </w:p>
    <w:p w14:paraId="7EFD0AE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792.9248               808.3544               824.7924</w:t>
      </w:r>
    </w:p>
    <w:p w14:paraId="4C98156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878.0264               883.5115               972.0497</w:t>
      </w:r>
    </w:p>
    <w:p w14:paraId="017A40B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979.8417               993.4133              1011.4818</w:t>
      </w:r>
    </w:p>
    <w:p w14:paraId="4A11E26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1015.9096              1054.6796              1066.1270</w:t>
      </w:r>
    </w:p>
    <w:p w14:paraId="2B278A8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1090.0476              1096.9697              1172.3100</w:t>
      </w:r>
    </w:p>
    <w:p w14:paraId="26F9F45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1201.3228              1202.6997              1238.9886</w:t>
      </w:r>
    </w:p>
    <w:p w14:paraId="5E1FC09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1269.3618              1302.5943              1380.8215</w:t>
      </w:r>
    </w:p>
    <w:p w14:paraId="032D2F6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1411.7416              1424.2535              1440.7076</w:t>
      </w:r>
    </w:p>
    <w:p w14:paraId="7780A9F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1469.6904              1489.1034              1507.0842</w:t>
      </w:r>
    </w:p>
    <w:p w14:paraId="1E04FB8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1509.0825              1569.0321              1638.9350</w:t>
      </w:r>
    </w:p>
    <w:p w14:paraId="4032BE5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1666.6810              1693.9800              3044.7975</w:t>
      </w:r>
    </w:p>
    <w:p w14:paraId="75BBF37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3107.6872              3141.5562              3184.5974</w:t>
      </w:r>
    </w:p>
    <w:p w14:paraId="467794A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3189.5719              3194.3176              3199.5427</w:t>
      </w:r>
    </w:p>
    <w:p w14:paraId="748F0A6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3210.8080              3220.6937              3223.4351</w:t>
      </w:r>
    </w:p>
    <w:p w14:paraId="2E8F310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46583C65"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i104</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i102</w:t>
      </w:r>
    </w:p>
    <w:p w14:paraId="4211D5A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-1.843995    1.216800    0.004245</w:t>
      </w:r>
    </w:p>
    <w:p w14:paraId="413DE47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-2.801161    0.202737    0.009172</w:t>
      </w:r>
    </w:p>
    <w:p w14:paraId="7E71CA8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-2.391503   -1.119736    0.008932</w:t>
      </w:r>
    </w:p>
    <w:p w14:paraId="6E7339B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-1.034583   -1.433882   -0.011251</w:t>
      </w:r>
    </w:p>
    <w:p w14:paraId="557AF76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-0.059992   -0.430940   -0.044001</w:t>
      </w:r>
    </w:p>
    <w:p w14:paraId="6971177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-0.484045    0.929191   -0.014036</w:t>
      </w:r>
    </w:p>
    <w:p w14:paraId="329EC25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0.509737    1.995821    0.035042</w:t>
      </w:r>
    </w:p>
    <w:p w14:paraId="0F91883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2.331356    0.395510   -0.025297</w:t>
      </w:r>
    </w:p>
    <w:p w14:paraId="5D22E02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1.358224   -0.743123   -0.092062</w:t>
      </w:r>
    </w:p>
    <w:p w14:paraId="1DFDE08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1.839314    1.730522    0.060842</w:t>
      </w:r>
    </w:p>
    <w:p w14:paraId="2F9C7DC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1.873263   -2.137921    0.101481</w:t>
      </w:r>
    </w:p>
    <w:p w14:paraId="21912A9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-2.157594    2.255740    0.025437</w:t>
      </w:r>
    </w:p>
    <w:p w14:paraId="591C5FD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-3.856155    0.450682    0.021198</w:t>
      </w:r>
    </w:p>
    <w:p w14:paraId="309490C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-3.125219   -1.917909    0.022483</w:t>
      </w:r>
    </w:p>
    <w:p w14:paraId="4E839A9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-0.734883   -2.475079   -0.005051</w:t>
      </w:r>
    </w:p>
    <w:p w14:paraId="29CF048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0.153615    3.019014    0.076925</w:t>
      </w:r>
    </w:p>
    <w:p w14:paraId="05EC745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3.370682    0.161372    0.165371</w:t>
      </w:r>
    </w:p>
    <w:p w14:paraId="5B37551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1.970246   -0.147673   -1.116277</w:t>
      </w:r>
    </w:p>
    <w:p w14:paraId="74C925E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2.558630    2.538954    0.128421</w:t>
      </w:r>
    </w:p>
    <w:p w14:paraId="63BF1B9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2.950360   -2.183500   -0.076073</w:t>
      </w:r>
    </w:p>
    <w:p w14:paraId="3592CE5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1.396724   -2.856075   -0.571059</w:t>
      </w:r>
    </w:p>
    <w:p w14:paraId="5C01DE6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1.693906   -2.475405    1.130216</w:t>
      </w:r>
    </w:p>
    <w:p w14:paraId="4EBEF61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0EF442FA"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4BBA2A2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-2096.6265               111.5925               151.0979</w:t>
      </w:r>
    </w:p>
    <w:p w14:paraId="3FEF7F3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194.1526               219.7357               299.5236</w:t>
      </w:r>
    </w:p>
    <w:p w14:paraId="61EF6C0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366.2518               428.2400               455.1151</w:t>
      </w:r>
    </w:p>
    <w:p w14:paraId="390FC0E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469.9454               499.2681               517.2682</w:t>
      </w:r>
    </w:p>
    <w:p w14:paraId="2C68238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561.1234               588.9304               698.1777</w:t>
      </w:r>
    </w:p>
    <w:p w14:paraId="3227C21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704.4637               760.8521               776.3020</w:t>
      </w:r>
    </w:p>
    <w:p w14:paraId="3A4CDFB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794.1387               809.3793               851.1122</w:t>
      </w:r>
    </w:p>
    <w:p w14:paraId="322F4BA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873.3150               938.7247               946.5527</w:t>
      </w:r>
    </w:p>
    <w:p w14:paraId="5B75BC7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964.7770               991.9699              1039.6472</w:t>
      </w:r>
    </w:p>
    <w:p w14:paraId="4ECB7AD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1065.9477              1082.9762              1093.9177</w:t>
      </w:r>
    </w:p>
    <w:p w14:paraId="6F35707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1152.2987              1174.9230              1190.0493</w:t>
      </w:r>
    </w:p>
    <w:p w14:paraId="70293D1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1194.1862              1231.3418              1251.1683</w:t>
      </w:r>
    </w:p>
    <w:p w14:paraId="7919282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1305.8566              1332.3541              1358.1464</w:t>
      </w:r>
    </w:p>
    <w:p w14:paraId="5526D5D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1388.6709              1419.8894              1451.2910</w:t>
      </w:r>
    </w:p>
    <w:p w14:paraId="4DE7237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1487.3973              1497.5660              1505.5284</w:t>
      </w:r>
    </w:p>
    <w:p w14:paraId="3748CEE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1531.6118              1577.2646              1634.2265</w:t>
      </w:r>
    </w:p>
    <w:p w14:paraId="7F35FD4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1645.2134              2191.0868              3023.1282</w:t>
      </w:r>
    </w:p>
    <w:p w14:paraId="5542A80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3092.2291              3126.9118              3180.5853</w:t>
      </w:r>
    </w:p>
    <w:p w14:paraId="7935959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3192.2131              3195.7363              3206.9173</w:t>
      </w:r>
    </w:p>
    <w:p w14:paraId="17B9D69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3208.0376              3220.1551              3221.3837</w:t>
      </w:r>
    </w:p>
    <w:p w14:paraId="4F6B4DE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629977D4"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 xml:space="preserve">i96 – </w:t>
      </w:r>
      <w:r w:rsidR="00952017">
        <w:rPr>
          <w:rFonts w:ascii="Times New Roman" w:eastAsia="Times New Roman" w:hAnsi="Times New Roman" w:cs="Times New Roman"/>
          <w:b/>
          <w:bCs/>
          <w:i/>
          <w:iCs/>
          <w:color w:val="000000"/>
          <w:sz w:val="24"/>
          <w:szCs w:val="24"/>
          <w:lang w:eastAsia="ru-RU"/>
        </w:rPr>
        <w:t>p5</w:t>
      </w:r>
    </w:p>
    <w:p w14:paraId="3496EE1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-1.676527   -1.200303   -0.000189</w:t>
      </w:r>
    </w:p>
    <w:p w14:paraId="1D38955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-3.062911   -1.211644   -0.023053</w:t>
      </w:r>
    </w:p>
    <w:p w14:paraId="1EC4F74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-3.772790   -0.016206   -0.029026</w:t>
      </w:r>
    </w:p>
    <w:p w14:paraId="05502BA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-3.089642    1.194482   -0.011469</w:t>
      </w:r>
    </w:p>
    <w:p w14:paraId="6FA66D1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-1.703273    1.214008    0.012251</w:t>
      </w:r>
    </w:p>
    <w:p w14:paraId="5EB5097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-0.981439    0.014597    0.017809</w:t>
      </w:r>
    </w:p>
    <w:p w14:paraId="6239E85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0.446565    0.030151    0.041306</w:t>
      </w:r>
    </w:p>
    <w:p w14:paraId="6293029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1.652394    0.056058    0.062350</w:t>
      </w:r>
    </w:p>
    <w:p w14:paraId="3CD7EC9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3.079074    0.039475    0.083694</w:t>
      </w:r>
    </w:p>
    <w:p w14:paraId="429B64F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3.735102   -1.308819   -0.056572</w:t>
      </w:r>
    </w:p>
    <w:p w14:paraId="5E7D665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3.778021    1.180433    0.199396</w:t>
      </w:r>
    </w:p>
    <w:p w14:paraId="0BCB24A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-1.119065   -2.129404    0.004270</w:t>
      </w:r>
    </w:p>
    <w:p w14:paraId="0B4A758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-3.591556   -2.157864   -0.036645</w:t>
      </w:r>
    </w:p>
    <w:p w14:paraId="428BD23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-4.856591   -0.028261   -0.047869</w:t>
      </w:r>
    </w:p>
    <w:p w14:paraId="090BC8A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-3.638969    2.128960   -0.016485</w:t>
      </w:r>
    </w:p>
    <w:p w14:paraId="241E0F4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-1.166224    2.154883    0.025655</w:t>
      </w:r>
    </w:p>
    <w:p w14:paraId="303DEC3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4.821063   -1.221257    0.002138</w:t>
      </w:r>
    </w:p>
    <w:p w14:paraId="529CD63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3.470576   -1.761785   -1.016285</w:t>
      </w:r>
    </w:p>
    <w:p w14:paraId="65D412E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3.392273   -1.987053    0.729422</w:t>
      </w:r>
    </w:p>
    <w:p w14:paraId="13E687A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4.860630    1.162921    0.251723</w:t>
      </w:r>
    </w:p>
    <w:p w14:paraId="0DEEFA0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3.282287    2.135818    0.317506</w:t>
      </w:r>
    </w:p>
    <w:p w14:paraId="23FB52D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4.118132    1.749644   -1.992403</w:t>
      </w:r>
    </w:p>
    <w:p w14:paraId="7BA4AEB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77D02C7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0847179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-391.7638                31.2269                56.2275</w:t>
      </w:r>
    </w:p>
    <w:p w14:paraId="2A5FE80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65.6149               146.2334               157.8692</w:t>
      </w:r>
    </w:p>
    <w:p w14:paraId="3C54F98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177.4630               183.8642               242.3279</w:t>
      </w:r>
    </w:p>
    <w:p w14:paraId="22F6B27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296.9072               383.6951               413.3893</w:t>
      </w:r>
    </w:p>
    <w:p w14:paraId="6D28B4E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470.0612               499.5335               536.9077</w:t>
      </w:r>
    </w:p>
    <w:p w14:paraId="4DB0D49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577.5785               601.6439               642.7940</w:t>
      </w:r>
    </w:p>
    <w:p w14:paraId="13D77FA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696.6494               710.6141               774.6260</w:t>
      </w:r>
    </w:p>
    <w:p w14:paraId="4D487C9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781.9817               866.6135               878.2967</w:t>
      </w:r>
    </w:p>
    <w:p w14:paraId="70DF6CD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943.0573               946.5565               987.0704</w:t>
      </w:r>
    </w:p>
    <w:p w14:paraId="465E52D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1001.2702              1018.7642              1022.7793</w:t>
      </w:r>
    </w:p>
    <w:p w14:paraId="2B9D9FF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1034.1115              1061.9909              1073.1891</w:t>
      </w:r>
    </w:p>
    <w:p w14:paraId="590E524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1111.7373              1187.6796              1210.9811</w:t>
      </w:r>
    </w:p>
    <w:p w14:paraId="1576F9D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1235.1206              1318.4160              1356.5768</w:t>
      </w:r>
    </w:p>
    <w:p w14:paraId="105C29C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1359.3100              1417.5302              1439.5506</w:t>
      </w:r>
    </w:p>
    <w:p w14:paraId="3ABB0A9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1478.7457              1487.1187              1500.0275</w:t>
      </w:r>
    </w:p>
    <w:p w14:paraId="3490FF4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1543.4259              1645.4317              1665.8900</w:t>
      </w:r>
    </w:p>
    <w:p w14:paraId="399EB6F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1681.0765              2344.7947              3052.3380</w:t>
      </w:r>
    </w:p>
    <w:p w14:paraId="18DCF51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3120.6725              3145.7773              3166.6374</w:t>
      </w:r>
    </w:p>
    <w:p w14:paraId="6FB386B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3195.6187              3204.2678              3213.8826</w:t>
      </w:r>
    </w:p>
    <w:p w14:paraId="5544E58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3221.4111              3227.2234              3263.2600</w:t>
      </w:r>
    </w:p>
    <w:p w14:paraId="4F25BF4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7629290A"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i37</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i36</w:t>
      </w:r>
    </w:p>
    <w:p w14:paraId="241861B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0.743469   -0.300876    1.199452</w:t>
      </w:r>
    </w:p>
    <w:p w14:paraId="56687CE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2.097937   -0.530735    1.194481</w:t>
      </w:r>
    </w:p>
    <w:p w14:paraId="018D375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2.839530   -0.460961    0.006406</w:t>
      </w:r>
    </w:p>
    <w:p w14:paraId="2191A52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2.182095   -0.182246   -1.199524</w:t>
      </w:r>
    </w:p>
    <w:p w14:paraId="6B79B61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0.827825    0.050386   -1.232603</w:t>
      </w:r>
    </w:p>
    <w:p w14:paraId="374C5FE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0.060749    0.061943   -0.014827</w:t>
      </w:r>
    </w:p>
    <w:p w14:paraId="0808B9D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-1.422159    0.188916   -0.041696</w:t>
      </w:r>
    </w:p>
    <w:p w14:paraId="51CDAC5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-1.014646    1.514277    0.106323</w:t>
      </w:r>
    </w:p>
    <w:p w14:paraId="5A5A6E6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-1.004204    2.823901    0.161693</w:t>
      </w:r>
    </w:p>
    <w:p w14:paraId="5A49967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-2.474803   -0.621724   -0.040276</w:t>
      </w:r>
    </w:p>
    <w:p w14:paraId="541D5C0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-2.371491   -2.109603   -0.126721</w:t>
      </w:r>
    </w:p>
    <w:p w14:paraId="0560060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0.170613   -0.364137    2.117919</w:t>
      </w:r>
    </w:p>
    <w:p w14:paraId="4FD42F0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2.597221   -0.781710    2.124345</w:t>
      </w:r>
    </w:p>
    <w:p w14:paraId="1A1E173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3.907127   -0.643504    0.017416</w:t>
      </w:r>
    </w:p>
    <w:p w14:paraId="0F6E28E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2.745380   -0.166475   -2.126591</w:t>
      </w:r>
    </w:p>
    <w:p w14:paraId="1023B9B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0.319888    0.251364   -2.169093</w:t>
      </w:r>
    </w:p>
    <w:p w14:paraId="4597E01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-1.919959    3.406866    0.065393</w:t>
      </w:r>
    </w:p>
    <w:p w14:paraId="6E7BD66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-0.077874    3.373113    0.306390</w:t>
      </w:r>
    </w:p>
    <w:p w14:paraId="1FDDDCC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-3.465116   -0.179451    0.034024</w:t>
      </w:r>
    </w:p>
    <w:p w14:paraId="1D6C902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-2.814795   -2.581586    0.756026</w:t>
      </w:r>
    </w:p>
    <w:p w14:paraId="68E2B5F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-1.330508   -2.428219   -0.204690</w:t>
      </w:r>
    </w:p>
    <w:p w14:paraId="5C6B3BAA"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-2.917798   -2.485922   -0.997385</w:t>
      </w:r>
    </w:p>
    <w:p w14:paraId="18DCC36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6841D7D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4101D8C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-559.9778                38.6156                74.8862</w:t>
      </w:r>
    </w:p>
    <w:p w14:paraId="7EE702D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119.9853               127.0162               160.6339</w:t>
      </w:r>
    </w:p>
    <w:p w14:paraId="7F63FDA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214.6628               218.2673               339.3032</w:t>
      </w:r>
    </w:p>
    <w:p w14:paraId="3A0758C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411.5603               421.5048               428.5271</w:t>
      </w:r>
    </w:p>
    <w:p w14:paraId="46E55AB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437.9218               539.9590               620.6138</w:t>
      </w:r>
    </w:p>
    <w:p w14:paraId="67D57CC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666.6501               674.8144               721.8160</w:t>
      </w:r>
    </w:p>
    <w:p w14:paraId="042028B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726.1446               809.4147               859.0504</w:t>
      </w:r>
    </w:p>
    <w:p w14:paraId="60C6F98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871.8560               881.3157               914.2665</w:t>
      </w:r>
    </w:p>
    <w:p w14:paraId="4C6086D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979.6439               989.8820               992.6758</w:t>
      </w:r>
    </w:p>
    <w:p w14:paraId="2E21C02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1016.3513              1031.4368              1060.3735</w:t>
      </w:r>
    </w:p>
    <w:p w14:paraId="5FD6183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1068.7945              1106.1579              1118.2351</w:t>
      </w:r>
    </w:p>
    <w:p w14:paraId="336B298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1163.2128              1165.5774              1209.4797</w:t>
      </w:r>
    </w:p>
    <w:p w14:paraId="3125FBF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1305.9051              1340.4449              1356.3650</w:t>
      </w:r>
    </w:p>
    <w:p w14:paraId="193EE76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1418.5209              1439.5534              1456.3914</w:t>
      </w:r>
    </w:p>
    <w:p w14:paraId="1D3F28C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1481.5453              1485.5221              1494.8320</w:t>
      </w:r>
    </w:p>
    <w:p w14:paraId="1B0BA75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1567.3497              1607.8568              1717.1964</w:t>
      </w:r>
    </w:p>
    <w:p w14:paraId="291FA10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1905.1227              3043.7376              3102.6835</w:t>
      </w:r>
    </w:p>
    <w:p w14:paraId="3D715D0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3103.2642              3140.4886              3171.8050</w:t>
      </w:r>
    </w:p>
    <w:p w14:paraId="410A234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3186.3400              3190.5515              3193.4559</w:t>
      </w:r>
    </w:p>
    <w:p w14:paraId="3CF7C61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3206.1836              3209.0012              3222.2449</w:t>
      </w:r>
    </w:p>
    <w:p w14:paraId="08781B4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02BB5D58"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i37</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i38</w:t>
      </w:r>
    </w:p>
    <w:p w14:paraId="68F8B7A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0.738544    0.226356    1.270097</w:t>
      </w:r>
    </w:p>
    <w:p w14:paraId="28AB8FB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2.019595   -0.267528    1.202552</w:t>
      </w:r>
    </w:p>
    <w:p w14:paraId="58B43EF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2.707725   -0.330632   -0.016812</w:t>
      </w:r>
    </w:p>
    <w:p w14:paraId="15E1208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2.091882    0.151589   -1.180935</w:t>
      </w:r>
    </w:p>
    <w:p w14:paraId="78AA238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0.810793    0.647005   -1.151707</w:t>
      </w:r>
    </w:p>
    <w:p w14:paraId="3222B4C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0.054388    0.635669    0.072359</w:t>
      </w:r>
    </w:p>
    <w:p w14:paraId="787D5CE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-1.578283   -0.127540   -0.007597</w:t>
      </w:r>
    </w:p>
    <w:p w14:paraId="7C61EF5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-1.308814    1.232593    0.125978</w:t>
      </w:r>
    </w:p>
    <w:p w14:paraId="5428E74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-1.853802    2.440287    0.056249</w:t>
      </w:r>
    </w:p>
    <w:p w14:paraId="403C771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-2.110807   -1.326667    0.001420</w:t>
      </w:r>
    </w:p>
    <w:p w14:paraId="6AB0817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-1.341688   -2.588211   -0.265909</w:t>
      </w:r>
    </w:p>
    <w:p w14:paraId="1063BE9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0.212833    0.285309    2.216266</w:t>
      </w:r>
    </w:p>
    <w:p w14:paraId="5D92C90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2.510079   -0.596036    2.112678</w:t>
      </w:r>
    </w:p>
    <w:p w14:paraId="63379B5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3.716697   -0.722730   -0.055119</w:t>
      </w:r>
    </w:p>
    <w:p w14:paraId="674E309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2.636943    0.144144   -2.118865</w:t>
      </w:r>
    </w:p>
    <w:p w14:paraId="3DABEE1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0.336764    1.025181   -2.050412</w:t>
      </w:r>
    </w:p>
    <w:p w14:paraId="07DA009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-2.926486    2.566042   -0.031258</w:t>
      </w:r>
    </w:p>
    <w:p w14:paraId="51563E1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-1.229044    3.325282    0.078022</w:t>
      </w:r>
    </w:p>
    <w:p w14:paraId="74997F0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-3.177180   -1.432744    0.215576</w:t>
      </w:r>
    </w:p>
    <w:p w14:paraId="3FAC0F7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-1.432185   -3.279766    0.577620</w:t>
      </w:r>
    </w:p>
    <w:p w14:paraId="46DAC1F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-0.285499   -2.371234   -0.431509</w:t>
      </w:r>
    </w:p>
    <w:p w14:paraId="51500A3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-1.740116   -3.100978   -1.147168</w:t>
      </w:r>
    </w:p>
    <w:p w14:paraId="06A549B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0E0886A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7822AAD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-560.6243                50.8814                68.8274</w:t>
      </w:r>
    </w:p>
    <w:p w14:paraId="6500720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107.0426               143.8680               162.5123</w:t>
      </w:r>
    </w:p>
    <w:p w14:paraId="5D22C59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187.0027               258.5164               327.6514</w:t>
      </w:r>
    </w:p>
    <w:p w14:paraId="1A0400C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386.7737               420.0322               474.6333</w:t>
      </w:r>
    </w:p>
    <w:p w14:paraId="269EF65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547.0463               572.0472               626.5943</w:t>
      </w:r>
    </w:p>
    <w:p w14:paraId="3B5C25F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669.8696               716.3454               721.6295</w:t>
      </w:r>
    </w:p>
    <w:p w14:paraId="592A4D5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740.8430               802.6509               805.4316</w:t>
      </w:r>
    </w:p>
    <w:p w14:paraId="46E5510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814.9195               853.5901               927.0606</w:t>
      </w:r>
    </w:p>
    <w:p w14:paraId="666163C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975.5023               984.7351               989.1075</w:t>
      </w:r>
    </w:p>
    <w:p w14:paraId="413D05D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1013.1250              1031.7185              1062.3852</w:t>
      </w:r>
    </w:p>
    <w:p w14:paraId="5D16907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1088.7893              1108.7601              1112.2393</w:t>
      </w:r>
    </w:p>
    <w:p w14:paraId="45B1841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1168.2002              1182.5338              1219.5970</w:t>
      </w:r>
    </w:p>
    <w:p w14:paraId="462461A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1307.0801              1311.1227              1343.8449</w:t>
      </w:r>
    </w:p>
    <w:p w14:paraId="7CC34FE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1412.3538              1440.1091              1457.6942</w:t>
      </w:r>
    </w:p>
    <w:p w14:paraId="6BDE5ED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1486.3292              1490.8321              1493.0110</w:t>
      </w:r>
    </w:p>
    <w:p w14:paraId="4CEA126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1568.8410              1609.2112              1713.0881</w:t>
      </w:r>
    </w:p>
    <w:p w14:paraId="4AD2178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1908.9284              3044.1324              3091.9312</w:t>
      </w:r>
    </w:p>
    <w:p w14:paraId="78DE2CE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3106.0038              3148.6308              3161.3409</w:t>
      </w:r>
    </w:p>
    <w:p w14:paraId="7E6E5C7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3188.6479              3192.9953              3209.3309</w:t>
      </w:r>
    </w:p>
    <w:p w14:paraId="6ADED98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3212.0980              3223.2711              3258.4896</w:t>
      </w:r>
    </w:p>
    <w:p w14:paraId="024C4A8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43D46E05"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 xml:space="preserve">i31 – </w:t>
      </w:r>
      <w:r w:rsidR="00952017">
        <w:rPr>
          <w:rFonts w:ascii="Times New Roman" w:eastAsia="Times New Roman" w:hAnsi="Times New Roman" w:cs="Times New Roman"/>
          <w:b/>
          <w:bCs/>
          <w:i/>
          <w:iCs/>
          <w:color w:val="000000"/>
          <w:sz w:val="24"/>
          <w:szCs w:val="24"/>
          <w:lang w:eastAsia="ru-RU"/>
        </w:rPr>
        <w:t>p7</w:t>
      </w:r>
    </w:p>
    <w:p w14:paraId="478D802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-1.740345    1.188671   -0.044003</w:t>
      </w:r>
    </w:p>
    <w:p w14:paraId="1A7A037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-3.118708    1.340332   -0.038774</w:t>
      </w:r>
    </w:p>
    <w:p w14:paraId="55E438B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-3.945915    0.224090    0.015998</w:t>
      </w:r>
    </w:p>
    <w:p w14:paraId="2F606C5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-3.387616   -1.048230    0.066556</w:t>
      </w:r>
    </w:p>
    <w:p w14:paraId="212937B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-2.010249   -1.207912    0.061350</w:t>
      </w:r>
    </w:p>
    <w:p w14:paraId="454B802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-1.170797   -0.088967    0.005982</w:t>
      </w:r>
    </w:p>
    <w:p w14:paraId="7C816BF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0.248711   -0.250711   -0.002053</w:t>
      </w:r>
    </w:p>
    <w:p w14:paraId="0C176A8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1.445858   -0.386663   -0.015477</w:t>
      </w:r>
    </w:p>
    <w:p w14:paraId="795E6C5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2.861861   -0.566111   -0.011157</w:t>
      </w:r>
    </w:p>
    <w:p w14:paraId="366E773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3.737548    0.466582    0.036961</w:t>
      </w:r>
    </w:p>
    <w:p w14:paraId="46E0EC9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5.215200    0.297770    0.128623</w:t>
      </w:r>
    </w:p>
    <w:p w14:paraId="3DE08A9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-1.091292    2.055239   -0.086865</w:t>
      </w:r>
    </w:p>
    <w:p w14:paraId="6A31656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-3.550222    2.333926   -0.079211</w:t>
      </w:r>
    </w:p>
    <w:p w14:paraId="040BC9C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-5.023024    0.346021    0.019570</w:t>
      </w:r>
    </w:p>
    <w:p w14:paraId="5348BB5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-4.028868   -1.921287    0.108716</w:t>
      </w:r>
    </w:p>
    <w:p w14:paraId="2847257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-1.569952   -2.197092    0.099832</w:t>
      </w:r>
    </w:p>
    <w:p w14:paraId="4C73FBB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3.062608   -1.125693   -1.857565</w:t>
      </w:r>
    </w:p>
    <w:p w14:paraId="188BDCD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3.218921   -1.574519    0.182580</w:t>
      </w:r>
    </w:p>
    <w:p w14:paraId="48A403A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3.349992    1.477134   -0.056945</w:t>
      </w:r>
    </w:p>
    <w:p w14:paraId="572C74C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5.493878   -0.751945    0.242203</w:t>
      </w:r>
    </w:p>
    <w:p w14:paraId="5F88099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5.621795    0.858677    0.976103</w:t>
      </w:r>
    </w:p>
    <w:p w14:paraId="00E410B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5.702880    0.686436   -0.772453</w:t>
      </w:r>
    </w:p>
    <w:p w14:paraId="4862EF5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1683A2F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530E8C1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-850.7694                32.8134                52.8563</w:t>
      </w:r>
    </w:p>
    <w:p w14:paraId="7020D2A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67.2349               151.4239               159.0965</w:t>
      </w:r>
    </w:p>
    <w:p w14:paraId="363D2B8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167.4719               277.1008               309.7757</w:t>
      </w:r>
    </w:p>
    <w:p w14:paraId="63BBA6F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356.3744               393.6998               413.2516</w:t>
      </w:r>
    </w:p>
    <w:p w14:paraId="31024D0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437.0011               484.4989               534.5897</w:t>
      </w:r>
    </w:p>
    <w:p w14:paraId="40517E2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560.1329               591.2949               643.5678</w:t>
      </w:r>
    </w:p>
    <w:p w14:paraId="11606C2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710.2895               756.9197               779.7878</w:t>
      </w:r>
    </w:p>
    <w:p w14:paraId="3B2164B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826.6221               867.1328               925.1795</w:t>
      </w:r>
    </w:p>
    <w:p w14:paraId="0B22815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943.6744              1001.1374              1006.5141</w:t>
      </w:r>
    </w:p>
    <w:p w14:paraId="45C81EC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1017.5447              1023.9457              1045.0345</w:t>
      </w:r>
    </w:p>
    <w:p w14:paraId="29507E2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1059.1302              1068.0286              1112.1677</w:t>
      </w:r>
    </w:p>
    <w:p w14:paraId="1005305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1136.1587              1189.1004              1207.0926</w:t>
      </w:r>
    </w:p>
    <w:p w14:paraId="321BF84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1285.4442              1306.5209              1316.8358</w:t>
      </w:r>
    </w:p>
    <w:p w14:paraId="760FCB7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1330.5687              1355.6232              1417.4150</w:t>
      </w:r>
    </w:p>
    <w:p w14:paraId="56FDD67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1479.4231              1488.0934              1489.1002</w:t>
      </w:r>
    </w:p>
    <w:p w14:paraId="6318A60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1540.6455              1642.9805              1646.8658</w:t>
      </w:r>
    </w:p>
    <w:p w14:paraId="43A774B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1680.4558              2357.2655              3039.1019</w:t>
      </w:r>
    </w:p>
    <w:p w14:paraId="0A34DC6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3097.6869              3135.4744              3166.5731</w:t>
      </w:r>
    </w:p>
    <w:p w14:paraId="28F8526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3184.0654              3191.9652              3200.8464</w:t>
      </w:r>
    </w:p>
    <w:p w14:paraId="597E245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3211.0305              3219.8064              3224.9003</w:t>
      </w:r>
    </w:p>
    <w:p w14:paraId="5744FF2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0CFDB4C5"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i97</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i44</w:t>
      </w:r>
    </w:p>
    <w:p w14:paraId="7C0C9A1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0.558875   -1.485708   -0.236744</w:t>
      </w:r>
    </w:p>
    <w:p w14:paraId="0A8165B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1.921056   -1.721568   -0.079197</w:t>
      </w:r>
    </w:p>
    <w:p w14:paraId="2127D7D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2.803854   -0.667795    0.144601</w:t>
      </w:r>
    </w:p>
    <w:p w14:paraId="10908CC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2.340525    0.645100    0.215030</w:t>
      </w:r>
    </w:p>
    <w:p w14:paraId="14758C2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0.986383    0.883190    0.059362</w:t>
      </w:r>
    </w:p>
    <w:p w14:paraId="7C8F8B0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0.099812   -0.176980   -0.164629</w:t>
      </w:r>
    </w:p>
    <w:p w14:paraId="29D5DFA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-1.269682    0.368852   -0.289770</w:t>
      </w:r>
    </w:p>
    <w:p w14:paraId="0CF25F4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-1.206277    1.703450   -0.143341</w:t>
      </w:r>
    </w:p>
    <w:p w14:paraId="493E6E4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0.205985    2.169389    0.087309</w:t>
      </w:r>
    </w:p>
    <w:p w14:paraId="7B187B5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-0.131308   -2.303915   -0.414555</w:t>
      </w:r>
    </w:p>
    <w:p w14:paraId="753FCC1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2.302084   -2.735439   -0.132500</w:t>
      </w:r>
    </w:p>
    <w:p w14:paraId="2B86276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3.861920   -0.870825    0.266215</w:t>
      </w:r>
    </w:p>
    <w:p w14:paraId="54A2CDD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3.034281    1.461324    0.388816</w:t>
      </w:r>
    </w:p>
    <w:p w14:paraId="04C0BEF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-2.053704    2.375864   -0.185926</w:t>
      </w:r>
    </w:p>
    <w:p w14:paraId="716B43E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0.537397    2.867413   -0.690251</w:t>
      </w:r>
    </w:p>
    <w:p w14:paraId="3B19C36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0.311195    2.690335    1.046105</w:t>
      </w:r>
    </w:p>
    <w:p w14:paraId="6669F3E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-2.458478   -0.462038   -0.509484</w:t>
      </w:r>
    </w:p>
    <w:p w14:paraId="09BEA23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-3.166658   -1.087299    0.643087</w:t>
      </w:r>
    </w:p>
    <w:p w14:paraId="7161BB6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-2.716266   -0.746485   -1.524446</w:t>
      </w:r>
    </w:p>
    <w:p w14:paraId="4D5FF4D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-3.499919   -0.326546    1.360323</w:t>
      </w:r>
    </w:p>
    <w:p w14:paraId="7541282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-2.501466   -1.759388    1.205117</w:t>
      </w:r>
    </w:p>
    <w:p w14:paraId="5FAD917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-4.036585   -1.663893    0.323760</w:t>
      </w:r>
    </w:p>
    <w:p w14:paraId="20B3736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1F5F0E16"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1CAC296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-154.7688                79.5633               103.2467</w:t>
      </w:r>
    </w:p>
    <w:p w14:paraId="13BD0BD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149.7903               200.1205               217.1367</w:t>
      </w:r>
    </w:p>
    <w:p w14:paraId="567D070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329.8434               337.5842               426.5264</w:t>
      </w:r>
    </w:p>
    <w:p w14:paraId="1582BCE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481.3348               489.9067               551.6275</w:t>
      </w:r>
    </w:p>
    <w:p w14:paraId="5394E5D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570.6963               641.0055               694.4469</w:t>
      </w:r>
    </w:p>
    <w:p w14:paraId="12417A3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743.7814               763.0414               790.7876</w:t>
      </w:r>
    </w:p>
    <w:p w14:paraId="74FA4A0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815.3922               855.0294               885.9698</w:t>
      </w:r>
    </w:p>
    <w:p w14:paraId="40F7A5C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952.5472               977.1980               978.5165</w:t>
      </w:r>
    </w:p>
    <w:p w14:paraId="77A04B4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987.2238               997.4402              1009.4022</w:t>
      </w:r>
    </w:p>
    <w:p w14:paraId="5B74467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1053.0119              1101.1910              1115.0890</w:t>
      </w:r>
    </w:p>
    <w:p w14:paraId="16C0509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1150.0046              1162.5320              1182.0679</w:t>
      </w:r>
    </w:p>
    <w:p w14:paraId="6AE1B43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1203.1616              1237.0598              1267.3567</w:t>
      </w:r>
    </w:p>
    <w:p w14:paraId="6FCC3EC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1303.7552              1327.3718              1363.6101</w:t>
      </w:r>
    </w:p>
    <w:p w14:paraId="0991688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1384.6528              1415.7716              1451.4337</w:t>
      </w:r>
    </w:p>
    <w:p w14:paraId="2A63F63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1472.2914              1491.3911              1506.0300</w:t>
      </w:r>
    </w:p>
    <w:p w14:paraId="57E9300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1510.3664              1653.2440              1683.6874</w:t>
      </w:r>
    </w:p>
    <w:p w14:paraId="27E5A35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1688.5047              2996.6428              3047.1116</w:t>
      </w:r>
    </w:p>
    <w:p w14:paraId="2FB9008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3050.3747              3084.8577              3126.0374</w:t>
      </w:r>
    </w:p>
    <w:p w14:paraId="6756EBE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3184.0708              3185.7782              3191.9801</w:t>
      </w:r>
    </w:p>
    <w:p w14:paraId="0CA5C09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3203.0654              3216.4290              3226.3913</w:t>
      </w:r>
    </w:p>
    <w:p w14:paraId="4DDAEE8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62FD59F4"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i97 – p30</w:t>
      </w:r>
    </w:p>
    <w:p w14:paraId="2C70C63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-0.901489   -1.536146    0.037456</w:t>
      </w:r>
    </w:p>
    <w:p w14:paraId="7D7157B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-2.294115   -1.509790    0.029790</w:t>
      </w:r>
    </w:p>
    <w:p w14:paraId="003EED9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-2.983343   -0.300457   -0.020395</w:t>
      </w:r>
    </w:p>
    <w:p w14:paraId="092E435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-2.295740    0.909150   -0.061079</w:t>
      </w:r>
    </w:p>
    <w:p w14:paraId="4ED9B63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-0.909356    0.883073   -0.054445</w:t>
      </w:r>
    </w:p>
    <w:p w14:paraId="112F8BB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-0.212776   -0.335296   -0.006999</w:t>
      </w:r>
    </w:p>
    <w:p w14:paraId="6810148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1.235016   -0.030764   -0.024143</w:t>
      </w:r>
    </w:p>
    <w:p w14:paraId="4BF003C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1.328773    1.427424   -0.101019</w:t>
      </w:r>
    </w:p>
    <w:p w14:paraId="51CD3AB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0.082526    1.968370   -0.087083</w:t>
      </w:r>
    </w:p>
    <w:p w14:paraId="49514C8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-0.375582   -2.484429    0.074677</w:t>
      </w:r>
    </w:p>
    <w:p w14:paraId="4EF1A1A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-2.847724   -2.441364    0.062226</w:t>
      </w:r>
    </w:p>
    <w:p w14:paraId="26D41A0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-4.067591   -0.302890   -0.026056</w:t>
      </w:r>
    </w:p>
    <w:p w14:paraId="31F7508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-2.834038    1.850071   -0.093458</w:t>
      </w:r>
    </w:p>
    <w:p w14:paraId="77D8A6D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2.253031    1.984940   -0.149735</w:t>
      </w:r>
    </w:p>
    <w:p w14:paraId="4D85DD4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-0.067944    2.514652    1.916475</w:t>
      </w:r>
    </w:p>
    <w:p w14:paraId="2387A03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-0.155624    3.013088   -0.234677</w:t>
      </w:r>
    </w:p>
    <w:p w14:paraId="251A8EF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2.233425   -0.925600    0.017797</w:t>
      </w:r>
    </w:p>
    <w:p w14:paraId="06EB4E8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3.695765   -0.626408    0.001262</w:t>
      </w:r>
    </w:p>
    <w:p w14:paraId="0C31799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1.967138   -1.979367    0.069965</w:t>
      </w:r>
    </w:p>
    <w:p w14:paraId="6112BE8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3.904782    0.442205   -0.052188</w:t>
      </w:r>
    </w:p>
    <w:p w14:paraId="2723C94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4.175119   -1.112893   -0.854589</w:t>
      </w:r>
    </w:p>
    <w:p w14:paraId="22EDCE9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4.176306   -1.025341    0.900504</w:t>
      </w:r>
    </w:p>
    <w:p w14:paraId="181C0F6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0787253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66AB065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-631.7849                90.3143               133.4715</w:t>
      </w:r>
    </w:p>
    <w:p w14:paraId="4A20331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177.5693               182.0440               234.1893</w:t>
      </w:r>
    </w:p>
    <w:p w14:paraId="5055E01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250.2292               289.0946               347.0867</w:t>
      </w:r>
    </w:p>
    <w:p w14:paraId="098386B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379.2028               431.3305               476.7775</w:t>
      </w:r>
    </w:p>
    <w:p w14:paraId="15D2D2B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563.2624               581.0029               614.6464</w:t>
      </w:r>
    </w:p>
    <w:p w14:paraId="53EAD34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644.7216               709.1539               753.6306</w:t>
      </w:r>
    </w:p>
    <w:p w14:paraId="72B937D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772.2246               776.0639               821.1178</w:t>
      </w:r>
    </w:p>
    <w:p w14:paraId="46A0318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870.5959               876.1519               895.4105</w:t>
      </w:r>
    </w:p>
    <w:p w14:paraId="0A98328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962.0371               973.6086               992.9041</w:t>
      </w:r>
    </w:p>
    <w:p w14:paraId="0BD81B6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1002.9941              1033.9464              1059.4501</w:t>
      </w:r>
    </w:p>
    <w:p w14:paraId="7C9FD92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1064.4684              1101.3332              1139.1855</w:t>
      </w:r>
    </w:p>
    <w:p w14:paraId="1B5B1A8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1162.2273              1188.2845              1220.5322</w:t>
      </w:r>
    </w:p>
    <w:p w14:paraId="11160AC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1255.5173              1323.8639              1346.4774</w:t>
      </w:r>
    </w:p>
    <w:p w14:paraId="15A77A2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1363.7076              1418.4845              1430.6102</w:t>
      </w:r>
    </w:p>
    <w:p w14:paraId="55064DE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1480.5339              1495.8234              1498.9046</w:t>
      </w:r>
    </w:p>
    <w:p w14:paraId="6DE6D2E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1510.4227              1556.9126              1660.5539</w:t>
      </w:r>
    </w:p>
    <w:p w14:paraId="4B3504A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1689.1656              1736.7918              3045.0266</w:t>
      </w:r>
    </w:p>
    <w:p w14:paraId="4BFFC7A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3099.8486              3147.5599              3165.4569</w:t>
      </w:r>
    </w:p>
    <w:p w14:paraId="2E9AC40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3189.3593              3197.2396              3207.1623</w:t>
      </w:r>
    </w:p>
    <w:p w14:paraId="025F3E8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3219.4893              3232.2661              3254.2122</w:t>
      </w:r>
    </w:p>
    <w:p w14:paraId="1AED74F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22ABFD20"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i46</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i98</w:t>
      </w:r>
    </w:p>
    <w:p w14:paraId="3B1A684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-0.639768   -1.530600    0.224078</w:t>
      </w:r>
    </w:p>
    <w:p w14:paraId="7F1E3ED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-1.969780   -1.690601    0.063178</w:t>
      </w:r>
    </w:p>
    <w:p w14:paraId="465E4F1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-2.853073   -0.559204   -0.163956</w:t>
      </w:r>
    </w:p>
    <w:p w14:paraId="2B0C349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-2.389843    0.706545   -0.223136</w:t>
      </w:r>
    </w:p>
    <w:p w14:paraId="0E4A508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-0.975048    0.945783   -0.058134</w:t>
      </w:r>
    </w:p>
    <w:p w14:paraId="54005CC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-0.081593   -0.201198    0.169217</w:t>
      </w:r>
    </w:p>
    <w:p w14:paraId="2CF4234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1.200628    0.231216    0.295928</w:t>
      </w:r>
    </w:p>
    <w:p w14:paraId="2CFAEEC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1.190133    1.734356    0.149249</w:t>
      </w:r>
    </w:p>
    <w:p w14:paraId="31A63B4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-0.245660    2.084385   -0.071762</w:t>
      </w:r>
    </w:p>
    <w:p w14:paraId="513CF27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0.015806   -2.377539    0.396073</w:t>
      </w:r>
    </w:p>
    <w:p w14:paraId="2A2F0A7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-2.408307   -2.681611    0.103541</w:t>
      </w:r>
    </w:p>
    <w:p w14:paraId="69B0358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-3.912764   -0.754198   -0.287831</w:t>
      </w:r>
    </w:p>
    <w:p w14:paraId="2802DA9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-3.060858    1.541626   -0.392312</w:t>
      </w:r>
    </w:p>
    <w:p w14:paraId="10884BB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1.601853    2.219992    1.043958</w:t>
      </w:r>
    </w:p>
    <w:p w14:paraId="57CE61A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1.825406    2.051953   -0.688815</w:t>
      </w:r>
    </w:p>
    <w:p w14:paraId="2386501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-0.614948    3.090688   -0.215456</w:t>
      </w:r>
    </w:p>
    <w:p w14:paraId="72BC44B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2.409198   -0.564368    0.503789</w:t>
      </w:r>
    </w:p>
    <w:p w14:paraId="3BA44A8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3.249822   -0.998140   -0.650341</w:t>
      </w:r>
    </w:p>
    <w:p w14:paraId="28CC5CF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2.771204   -0.727334    1.515222</w:t>
      </w:r>
    </w:p>
    <w:p w14:paraId="43161DA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3.760220   -0.143880   -1.121368</w:t>
      </w:r>
    </w:p>
    <w:p w14:paraId="427B9D6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2.634391   -1.455731   -1.433687</w:t>
      </w:r>
    </w:p>
    <w:p w14:paraId="1B52522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4.017890   -1.713008   -0.347996</w:t>
      </w:r>
    </w:p>
    <w:p w14:paraId="40279FC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4B2972C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102616B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-236.7259                99.3180               102.5973</w:t>
      </w:r>
    </w:p>
    <w:p w14:paraId="20412D3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140.9662               182.4386               203.9766</w:t>
      </w:r>
    </w:p>
    <w:p w14:paraId="7F70513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295.2618               333.4549               412.4452</w:t>
      </w:r>
    </w:p>
    <w:p w14:paraId="12E7F08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475.1522               486.0766               517.5446</w:t>
      </w:r>
    </w:p>
    <w:p w14:paraId="67039DE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553.9330               564.3011               674.1409</w:t>
      </w:r>
    </w:p>
    <w:p w14:paraId="10CD4A2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706.1850               734.7475               767.1226</w:t>
      </w:r>
    </w:p>
    <w:p w14:paraId="2EA1E26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786.4451               857.0533               880.0065</w:t>
      </w:r>
    </w:p>
    <w:p w14:paraId="137854E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888.7157               955.1443               983.4612</w:t>
      </w:r>
    </w:p>
    <w:p w14:paraId="0A5DEB9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986.8712               994.8726               997.9694</w:t>
      </w:r>
    </w:p>
    <w:p w14:paraId="50232F1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1015.8224              1046.9219              1093.6198</w:t>
      </w:r>
    </w:p>
    <w:p w14:paraId="70D219C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1125.7705              1145.7027              1181.1061</w:t>
      </w:r>
    </w:p>
    <w:p w14:paraId="47350A9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1199.6709              1205.7158              1240.4831</w:t>
      </w:r>
    </w:p>
    <w:p w14:paraId="58E42E6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1298.4858              1366.3336              1398.8083</w:t>
      </w:r>
    </w:p>
    <w:p w14:paraId="44D40BD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1399.8358              1406.8675              1421.2371</w:t>
      </w:r>
    </w:p>
    <w:p w14:paraId="15D61CD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1475.5616              1477.1379              1490.3942</w:t>
      </w:r>
    </w:p>
    <w:p w14:paraId="521CCAE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1596.2654              1619.8856              1651.9991</w:t>
      </w:r>
    </w:p>
    <w:p w14:paraId="35A1E51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1734.0870              2987.6254              3039.2036</w:t>
      </w:r>
    </w:p>
    <w:p w14:paraId="1EDEEBB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3057.7048              3073.4050              3126.4034</w:t>
      </w:r>
    </w:p>
    <w:p w14:paraId="69059A1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3168.2991              3187.7937              3196.0655</w:t>
      </w:r>
    </w:p>
    <w:p w14:paraId="16F4DFD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3209.3932              3217.8136              3237.5965</w:t>
      </w:r>
    </w:p>
    <w:p w14:paraId="4B3CD8A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785087C9"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i98 – p30</w:t>
      </w:r>
    </w:p>
    <w:p w14:paraId="4476134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-0.945567   -1.514897    0.038675</w:t>
      </w:r>
    </w:p>
    <w:p w14:paraId="00CF060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-2.337464   -1.466754    0.045544</w:t>
      </w:r>
    </w:p>
    <w:p w14:paraId="212715F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-3.009720   -0.246315    0.006761</w:t>
      </w:r>
    </w:p>
    <w:p w14:paraId="7382228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-2.305681    0.952202   -0.038826</w:t>
      </w:r>
    </w:p>
    <w:p w14:paraId="6274A30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-0.916635    0.907590   -0.047601</w:t>
      </w:r>
    </w:p>
    <w:p w14:paraId="2F9F01F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-0.238166   -0.325195   -0.011710</w:t>
      </w:r>
    </w:p>
    <w:p w14:paraId="021AF99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1.211516   -0.044060   -0.030995</w:t>
      </w:r>
    </w:p>
    <w:p w14:paraId="5FE694D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1.323183    1.428350   -0.041925</w:t>
      </w:r>
    </w:p>
    <w:p w14:paraId="2BE8B44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0.079079    1.971255   -0.092025</w:t>
      </w:r>
    </w:p>
    <w:p w14:paraId="1959E7A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-0.433740   -2.470919    0.072613</w:t>
      </w:r>
    </w:p>
    <w:p w14:paraId="2918F14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-2.904913   -2.389813    0.082181</w:t>
      </w:r>
    </w:p>
    <w:p w14:paraId="3CECCAB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-4.093869   -0.233185    0.014429</w:t>
      </w:r>
    </w:p>
    <w:p w14:paraId="6329C8D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-2.830961    1.900657   -0.066322</w:t>
      </w:r>
    </w:p>
    <w:p w14:paraId="550AAB5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1.764302    1.656357    1.984014</w:t>
      </w:r>
    </w:p>
    <w:p w14:paraId="155BC3C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2.248861    1.971269   -0.166025</w:t>
      </w:r>
    </w:p>
    <w:p w14:paraId="7C738D3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-0.148708    3.027404   -0.146535</w:t>
      </w:r>
    </w:p>
    <w:p w14:paraId="77FCD5C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2.197720   -0.947129   -0.048845</w:t>
      </w:r>
    </w:p>
    <w:p w14:paraId="39A26E6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3.662214   -0.658707   -0.044368</w:t>
      </w:r>
    </w:p>
    <w:p w14:paraId="2771BB3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1.921242   -1.999567   -0.059869</w:t>
      </w:r>
    </w:p>
    <w:p w14:paraId="5128BC8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3.877823    0.409180   -0.004025</w:t>
      </w:r>
    </w:p>
    <w:p w14:paraId="22D51E5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4.138835   -1.075101   -0.937774</w:t>
      </w:r>
    </w:p>
    <w:p w14:paraId="64FA029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4.138240   -1.134323    0.819202</w:t>
      </w:r>
    </w:p>
    <w:p w14:paraId="6643296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39987BF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29D8458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-571.3002                87.9944               126.3679</w:t>
      </w:r>
    </w:p>
    <w:p w14:paraId="68F0894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166.5783               183.4941               232.2300</w:t>
      </w:r>
    </w:p>
    <w:p w14:paraId="6ED0952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275.6501               292.6239               343.6395</w:t>
      </w:r>
    </w:p>
    <w:p w14:paraId="52F70A3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357.4157               433.2452               477.8957</w:t>
      </w:r>
    </w:p>
    <w:p w14:paraId="6A50461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564.1562               570.1432               613.9503</w:t>
      </w:r>
    </w:p>
    <w:p w14:paraId="249D8CD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669.8061               705.6005               746.3136</w:t>
      </w:r>
    </w:p>
    <w:p w14:paraId="4B31D01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770.3710               777.0192               823.3176</w:t>
      </w:r>
    </w:p>
    <w:p w14:paraId="5108684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871.2270               880.0965               896.4735</w:t>
      </w:r>
    </w:p>
    <w:p w14:paraId="4A9563E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957.0737               964.2723               992.8018</w:t>
      </w:r>
    </w:p>
    <w:p w14:paraId="6026754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1002.6922              1027.0419              1059.0425</w:t>
      </w:r>
    </w:p>
    <w:p w14:paraId="3E6DEEE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1066.4114              1105.5235              1142.1165</w:t>
      </w:r>
    </w:p>
    <w:p w14:paraId="1A72B9A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1162.2132              1186.9886              1225.8238</w:t>
      </w:r>
    </w:p>
    <w:p w14:paraId="3E4A370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1257.6003              1324.4276              1349.5431</w:t>
      </w:r>
    </w:p>
    <w:p w14:paraId="402DFA2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1361.8016              1419.4165              1430.4279</w:t>
      </w:r>
    </w:p>
    <w:p w14:paraId="3EE3B37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1479.9842              1493.3661              1498.5609</w:t>
      </w:r>
    </w:p>
    <w:p w14:paraId="4068C6A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1506.2430              1561.9168              1656.2985</w:t>
      </w:r>
    </w:p>
    <w:p w14:paraId="0E98E5A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1683.7023              1763.6855              3046.2772</w:t>
      </w:r>
    </w:p>
    <w:p w14:paraId="1AAE34D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3101.6792              3146.0023              3162.1735</w:t>
      </w:r>
    </w:p>
    <w:p w14:paraId="282E16C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3189.2189              3197.6984              3207.1851</w:t>
      </w:r>
    </w:p>
    <w:p w14:paraId="0B2C1DF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3219.1381              3232.5223              3257.1357</w:t>
      </w:r>
    </w:p>
    <w:p w14:paraId="36857DF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3A3F5224"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i48 – p30</w:t>
      </w:r>
    </w:p>
    <w:p w14:paraId="2A3EF2E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0.927862   -1.503260    0.089152</w:t>
      </w:r>
    </w:p>
    <w:p w14:paraId="4BF8D71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2.317570   -1.470508    0.003878</w:t>
      </w:r>
    </w:p>
    <w:p w14:paraId="245F708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2.996215   -0.257744   -0.095194</w:t>
      </w:r>
    </w:p>
    <w:p w14:paraId="7C6CE49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2.301689    0.947920   -0.112094</w:t>
      </w:r>
    </w:p>
    <w:p w14:paraId="7889CD1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0.916023    0.918039   -0.028590</w:t>
      </w:r>
    </w:p>
    <w:p w14:paraId="598CF42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0.234228   -0.305813    0.070563</w:t>
      </w:r>
    </w:p>
    <w:p w14:paraId="0F7F09B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-1.219677   -0.007695    0.126875</w:t>
      </w:r>
    </w:p>
    <w:p w14:paraId="17A5200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-1.309919    1.469718    0.078327</w:t>
      </w:r>
    </w:p>
    <w:p w14:paraId="34CB79C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-0.076893    1.994103   -0.023561</w:t>
      </w:r>
    </w:p>
    <w:p w14:paraId="7D0A8B3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0.408657   -2.451817    0.177042</w:t>
      </w:r>
    </w:p>
    <w:p w14:paraId="188BE6B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2.877468   -2.398738    0.018386</w:t>
      </w:r>
    </w:p>
    <w:p w14:paraId="4A1DFE2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4.078583   -0.255252   -0.159694</w:t>
      </w:r>
    </w:p>
    <w:p w14:paraId="7BACD11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2.833105    1.890143   -0.190402</w:t>
      </w:r>
    </w:p>
    <w:p w14:paraId="2FDD9FB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-1.271762    0.035117    2.035511</w:t>
      </w:r>
    </w:p>
    <w:p w14:paraId="64460DC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-2.236776    2.023998    0.108527</w:t>
      </w:r>
    </w:p>
    <w:p w14:paraId="6E8B1EE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0.160982    3.047616   -0.089571</w:t>
      </w:r>
    </w:p>
    <w:p w14:paraId="6A2E343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-2.210441   -0.903680   -0.111980</w:t>
      </w:r>
    </w:p>
    <w:p w14:paraId="09957B1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-3.667736   -0.601387   -0.181885</w:t>
      </w:r>
    </w:p>
    <w:p w14:paraId="46A0172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-1.931374   -1.950778   -0.202055</w:t>
      </w:r>
    </w:p>
    <w:p w14:paraId="06A4AE9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-4.103507   -1.005630   -1.100868</w:t>
      </w:r>
    </w:p>
    <w:p w14:paraId="76CAFA5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-3.876856    0.467823   -0.143109</w:t>
      </w:r>
    </w:p>
    <w:p w14:paraId="63F30F3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-4.192048   -1.080637    0.653287</w:t>
      </w:r>
    </w:p>
    <w:p w14:paraId="7E9B4D3A"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26EE964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2A0793A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-895.6875                93.8844               113.8892</w:t>
      </w:r>
    </w:p>
    <w:p w14:paraId="7FB77B0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171.5081               186.8555               237.7588</w:t>
      </w:r>
    </w:p>
    <w:p w14:paraId="3CF798D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322.3641               328.7601               354.3750</w:t>
      </w:r>
    </w:p>
    <w:p w14:paraId="01AEDC6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425.0007               452.8136               480.7838</w:t>
      </w:r>
    </w:p>
    <w:p w14:paraId="2C4A17A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563.5109               575.4557               616.0450</w:t>
      </w:r>
    </w:p>
    <w:p w14:paraId="317A89B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639.2724               709.1624               742.4312</w:t>
      </w:r>
    </w:p>
    <w:p w14:paraId="4502CBE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771.8755               777.8532               808.7176</w:t>
      </w:r>
    </w:p>
    <w:p w14:paraId="17548E1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843.0886               878.2340               898.0634</w:t>
      </w:r>
    </w:p>
    <w:p w14:paraId="21DC054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960.6580               969.3393               993.1238</w:t>
      </w:r>
    </w:p>
    <w:p w14:paraId="10C2AD5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1006.9954              1023.7215              1051.1624</w:t>
      </w:r>
    </w:p>
    <w:p w14:paraId="177FA4F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1059.2644              1106.8912              1145.4717</w:t>
      </w:r>
    </w:p>
    <w:p w14:paraId="16E8557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1161.6692              1187.6388              1223.5041</w:t>
      </w:r>
    </w:p>
    <w:p w14:paraId="6A23D03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1254.5752              1320.6885              1345.6740</w:t>
      </w:r>
    </w:p>
    <w:p w14:paraId="7AF7658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1361.1134              1416.3103              1426.0936</w:t>
      </w:r>
    </w:p>
    <w:p w14:paraId="7FFE076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1478.2847              1491.8152              1506.0144</w:t>
      </w:r>
    </w:p>
    <w:p w14:paraId="4F6F499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1510.6238              1616.0953              1660.9534</w:t>
      </w:r>
    </w:p>
    <w:p w14:paraId="7B672F3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1671.9278              1689.8754              3035.2494</w:t>
      </w:r>
    </w:p>
    <w:p w14:paraId="408A8F5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3091.8616              3149.0173              3173.8057</w:t>
      </w:r>
    </w:p>
    <w:p w14:paraId="1EA9F85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3187.8445              3195.2118              3205.6230</w:t>
      </w:r>
    </w:p>
    <w:p w14:paraId="79A7EAA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3217.7202              3229.3088              3256.7333</w:t>
      </w:r>
    </w:p>
    <w:p w14:paraId="39E10CF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09BB178E"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i104 – p41</w:t>
      </w:r>
    </w:p>
    <w:p w14:paraId="6983626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-1.784825   -1.253073   -0.178041</w:t>
      </w:r>
    </w:p>
    <w:p w14:paraId="7063C02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-2.787401   -0.305054   -0.039031</w:t>
      </w:r>
    </w:p>
    <w:p w14:paraId="3DCF2F6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-2.452855    1.026554    0.178719</w:t>
      </w:r>
    </w:p>
    <w:p w14:paraId="505A1B8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-1.118860    1.403584    0.241353</w:t>
      </w:r>
    </w:p>
    <w:p w14:paraId="2BDE916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-0.099977    0.463470    0.090849</w:t>
      </w:r>
    </w:p>
    <w:p w14:paraId="147C552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-0.440442   -0.888990   -0.104986</w:t>
      </w:r>
    </w:p>
    <w:p w14:paraId="00DBE9B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0.620703   -1.893138   -0.228334</w:t>
      </w:r>
    </w:p>
    <w:p w14:paraId="0FA14FC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2.297118   -0.236636    0.526203</w:t>
      </w:r>
    </w:p>
    <w:p w14:paraId="3A7E06F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1.331058    0.836449    0.089943</w:t>
      </w:r>
    </w:p>
    <w:p w14:paraId="0FDD30B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1.888060   -1.607842    0.063746</w:t>
      </w:r>
    </w:p>
    <w:p w14:paraId="33A3BB7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1.764723    2.034430   -0.326945</w:t>
      </w:r>
    </w:p>
    <w:p w14:paraId="2B5AD6C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-2.040425   -2.294943   -0.342296</w:t>
      </w:r>
    </w:p>
    <w:p w14:paraId="56EDC23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-3.828044   -0.603738   -0.093978</w:t>
      </w:r>
    </w:p>
    <w:p w14:paraId="7A40ADD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-3.230559    1.771160    0.303868</w:t>
      </w:r>
    </w:p>
    <w:p w14:paraId="1E5A069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-0.864385    2.440830    0.428116</w:t>
      </w:r>
    </w:p>
    <w:p w14:paraId="7EBBC7D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0.334762   -2.895307   -0.531703</w:t>
      </w:r>
    </w:p>
    <w:p w14:paraId="04EF508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2.349780   -0.248555    1.626111</w:t>
      </w:r>
    </w:p>
    <w:p w14:paraId="6BF17D4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2.653207   -2.375057    0.012550</w:t>
      </w:r>
    </w:p>
    <w:p w14:paraId="2A60AB2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2.117530    1.623646   -2.515105</w:t>
      </w:r>
    </w:p>
    <w:p w14:paraId="5993737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2.819507    2.284647   -0.304410</w:t>
      </w:r>
    </w:p>
    <w:p w14:paraId="08C0F30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1.081092    2.814940   -0.639627</w:t>
      </w:r>
    </w:p>
    <w:p w14:paraId="6D37E466"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3.303724    0.003843    0.175612</w:t>
      </w:r>
    </w:p>
    <w:p w14:paraId="1442183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46A8A75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4F27890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-417.8972                90.2839               123.4419</w:t>
      </w:r>
    </w:p>
    <w:p w14:paraId="3AC0604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158.9679               177.0600               230.6461</w:t>
      </w:r>
    </w:p>
    <w:p w14:paraId="013B61D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304.5077               367.5419               405.1756</w:t>
      </w:r>
    </w:p>
    <w:p w14:paraId="5E26006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437.6391               494.2208               514.3470</w:t>
      </w:r>
    </w:p>
    <w:p w14:paraId="72E9395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543.2539               564.9984               600.3764</w:t>
      </w:r>
    </w:p>
    <w:p w14:paraId="7849BB6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698.4777               720.8475               744.2067</w:t>
      </w:r>
    </w:p>
    <w:p w14:paraId="3FA882D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791.8877               795.3193               827.2007</w:t>
      </w:r>
    </w:p>
    <w:p w14:paraId="3EB0532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871.6742               913.7815               928.1188</w:t>
      </w:r>
    </w:p>
    <w:p w14:paraId="0D72482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936.7634               964.5054               987.8349</w:t>
      </w:r>
    </w:p>
    <w:p w14:paraId="74478D6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1004.2008              1015.2117              1019.1463</w:t>
      </w:r>
    </w:p>
    <w:p w14:paraId="7807DAC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1073.6564              1118.0042              1161.0918</w:t>
      </w:r>
    </w:p>
    <w:p w14:paraId="606170B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1193.3340              1199.8594              1217.2939</w:t>
      </w:r>
    </w:p>
    <w:p w14:paraId="152D132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1240.3107              1289.6769              1334.7142</w:t>
      </w:r>
    </w:p>
    <w:p w14:paraId="7D44019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1337.8866              1366.9872              1429.7056</w:t>
      </w:r>
    </w:p>
    <w:p w14:paraId="34FD58C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1447.4439              1463.9369              1501.9671</w:t>
      </w:r>
    </w:p>
    <w:p w14:paraId="7643347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1532.3538              1639.5439              1671.7766</w:t>
      </w:r>
    </w:p>
    <w:p w14:paraId="0B417EB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1689.7966              1736.9462              3000.0743</w:t>
      </w:r>
    </w:p>
    <w:p w14:paraId="6AA7347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3103.3341              3160.9891              3183.2795</w:t>
      </w:r>
    </w:p>
    <w:p w14:paraId="2B95322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3186.4899              3193.9065              3206.1520</w:t>
      </w:r>
    </w:p>
    <w:p w14:paraId="15B178A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3206.9545              3216.7624              3251.5486</w:t>
      </w:r>
    </w:p>
    <w:p w14:paraId="546E75E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2CAD496D"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i106</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i53</w:t>
      </w:r>
    </w:p>
    <w:p w14:paraId="0EE6AAC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1.836010   -1.230724   -0.032861</w:t>
      </w:r>
    </w:p>
    <w:p w14:paraId="42322F0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2.789146   -0.219817   -0.022822</w:t>
      </w:r>
    </w:p>
    <w:p w14:paraId="1A438CE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2.390610    1.106595    0.012007</w:t>
      </w:r>
    </w:p>
    <w:p w14:paraId="2C81D7A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1.030325    1.419927    0.025943</w:t>
      </w:r>
    </w:p>
    <w:p w14:paraId="0C3A278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0.053621    0.428796    0.012015</w:t>
      </w:r>
    </w:p>
    <w:p w14:paraId="2E0B89C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0.468598   -0.934139   -0.004919</w:t>
      </w:r>
    </w:p>
    <w:p w14:paraId="0BB0D34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-0.518314   -1.983118    0.003016</w:t>
      </w:r>
    </w:p>
    <w:p w14:paraId="19A5678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-2.310494   -0.243057   -0.045151</w:t>
      </w:r>
    </w:p>
    <w:p w14:paraId="7980F2F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-1.385265    0.753350   -0.008044</w:t>
      </w:r>
    </w:p>
    <w:p w14:paraId="62F4E60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-1.964318   -1.626184   -0.017829</w:t>
      </w:r>
    </w:p>
    <w:p w14:paraId="6829C30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-1.805747    2.193829   -0.006570</w:t>
      </w:r>
    </w:p>
    <w:p w14:paraId="252CDD7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2.147367   -2.269988   -0.058102</w:t>
      </w:r>
    </w:p>
    <w:p w14:paraId="4539990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3.843422   -0.472963   -0.039020</w:t>
      </w:r>
    </w:p>
    <w:p w14:paraId="4DB0066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3.127776    1.900795    0.024972</w:t>
      </w:r>
    </w:p>
    <w:p w14:paraId="74F31A2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0.735537    2.462239    0.043180</w:t>
      </w:r>
    </w:p>
    <w:p w14:paraId="2D3F177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-0.233395   -3.014305   -0.158753</w:t>
      </w:r>
    </w:p>
    <w:p w14:paraId="687527F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-3.364871    0.011226   -0.085291</w:t>
      </w:r>
    </w:p>
    <w:p w14:paraId="718C38B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-2.688334   -2.397176   -0.243530</w:t>
      </w:r>
    </w:p>
    <w:p w14:paraId="2B682DC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-1.331625   -1.937941    1.047253</w:t>
      </w:r>
    </w:p>
    <w:p w14:paraId="56B103C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-2.893168    2.282132   -0.031740</w:t>
      </w:r>
    </w:p>
    <w:p w14:paraId="5FEAFD5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-1.402839    2.727372   -0.874650</w:t>
      </w:r>
    </w:p>
    <w:p w14:paraId="55063C8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-1.444900    2.715860    0.886974</w:t>
      </w:r>
    </w:p>
    <w:p w14:paraId="6B4D419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0DDB08D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26EDF93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-2094.6781               105.5054               160.8105</w:t>
      </w:r>
    </w:p>
    <w:p w14:paraId="127F85A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229.3472               252.8345               295.4000</w:t>
      </w:r>
    </w:p>
    <w:p w14:paraId="4137587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369.5698               441.8535               455.5512</w:t>
      </w:r>
    </w:p>
    <w:p w14:paraId="0349D6A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464.7899               490.2027               510.8216</w:t>
      </w:r>
    </w:p>
    <w:p w14:paraId="42BC7D1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572.7463               598.2546               636.3198</w:t>
      </w:r>
    </w:p>
    <w:p w14:paraId="5417AC9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708.7187               757.0192               765.4225</w:t>
      </w:r>
    </w:p>
    <w:p w14:paraId="2B4496B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779.1898               816.5391               856.7687</w:t>
      </w:r>
    </w:p>
    <w:p w14:paraId="0156A20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874.9945               905.4302               939.6781</w:t>
      </w:r>
    </w:p>
    <w:p w14:paraId="7391CAB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960.8279               989.1401              1016.9455</w:t>
      </w:r>
    </w:p>
    <w:p w14:paraId="3B19C95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1059.1988              1070.5537              1095.4831</w:t>
      </w:r>
    </w:p>
    <w:p w14:paraId="674DAFF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1144.3647              1158.9979              1191.6541</w:t>
      </w:r>
    </w:p>
    <w:p w14:paraId="2A63D09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1200.2952              1243.9960              1265.9024</w:t>
      </w:r>
    </w:p>
    <w:p w14:paraId="524656D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1303.0988              1332.1110              1371.3284</w:t>
      </w:r>
    </w:p>
    <w:p w14:paraId="6F7D9CF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1398.3315              1422.1141              1434.0157</w:t>
      </w:r>
    </w:p>
    <w:p w14:paraId="40FA9D8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1481.4170              1485.7402              1505.8845</w:t>
      </w:r>
    </w:p>
    <w:p w14:paraId="697ACF2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1526.6992              1597.2463              1628.7776</w:t>
      </w:r>
    </w:p>
    <w:p w14:paraId="276A46C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1645.8288              2195.3499              3031.6004</w:t>
      </w:r>
    </w:p>
    <w:p w14:paraId="332A86A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3085.7970              3134.3158              3180.5355</w:t>
      </w:r>
    </w:p>
    <w:p w14:paraId="017BA0C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3185.8280              3197.2851              3207.3227</w:t>
      </w:r>
    </w:p>
    <w:p w14:paraId="7ED31D3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3221.0158              3223.2629              3233.8656</w:t>
      </w:r>
    </w:p>
    <w:p w14:paraId="0415F3E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59398C4D"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 xml:space="preserve">i106 – </w:t>
      </w:r>
      <w:r w:rsidR="00952017">
        <w:rPr>
          <w:rFonts w:ascii="Times New Roman" w:eastAsia="Times New Roman" w:hAnsi="Times New Roman" w:cs="Times New Roman"/>
          <w:b/>
          <w:bCs/>
          <w:i/>
          <w:iCs/>
          <w:color w:val="000000"/>
          <w:sz w:val="24"/>
          <w:szCs w:val="24"/>
          <w:lang w:eastAsia="ru-RU"/>
        </w:rPr>
        <w:t>p4</w:t>
      </w:r>
    </w:p>
    <w:p w14:paraId="0FC83B1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1.836368   -1.188438   -0.051152</w:t>
      </w:r>
    </w:p>
    <w:p w14:paraId="0F8FC86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2.760584   -0.177701   -0.038423</w:t>
      </w:r>
    </w:p>
    <w:p w14:paraId="1A07281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2.333425    1.164134    0.001234</w:t>
      </w:r>
    </w:p>
    <w:p w14:paraId="1F993DE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0.996637    1.465112    0.022220</w:t>
      </w:r>
    </w:p>
    <w:p w14:paraId="54E8174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0.015118    0.442382    0.002235</w:t>
      </w:r>
    </w:p>
    <w:p w14:paraId="66D1517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0.452424   -0.906993   -0.031022</w:t>
      </w:r>
    </w:p>
    <w:p w14:paraId="072EF9D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-0.516134   -1.959423   -0.025881</w:t>
      </w:r>
    </w:p>
    <w:p w14:paraId="30330B5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-2.282671   -0.312933   -0.068213</w:t>
      </w:r>
    </w:p>
    <w:p w14:paraId="3145D8F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-1.388656    0.729587   -0.001547</w:t>
      </w:r>
    </w:p>
    <w:p w14:paraId="5FA1AB4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-1.859517   -1.652009   -0.106949</w:t>
      </w:r>
    </w:p>
    <w:p w14:paraId="5834FFC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-1.876901    2.151575    0.043337</w:t>
      </w:r>
    </w:p>
    <w:p w14:paraId="0444B96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2.156588   -2.225105   -0.070736</w:t>
      </w:r>
    </w:p>
    <w:p w14:paraId="5B8A5F6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3.820224   -0.405560   -0.055819</w:t>
      </w:r>
    </w:p>
    <w:p w14:paraId="667B570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3.068103    1.961177    0.015455</w:t>
      </w:r>
    </w:p>
    <w:p w14:paraId="24C6622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0.685976    2.502523    0.053303</w:t>
      </w:r>
    </w:p>
    <w:p w14:paraId="69AFB43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-0.176650   -2.979172   -0.169866</w:t>
      </w:r>
    </w:p>
    <w:p w14:paraId="14A1006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-0.425694   -2.415777    1.850338</w:t>
      </w:r>
    </w:p>
    <w:p w14:paraId="7F99ADF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-3.345896   -0.097825   -0.097843</w:t>
      </w:r>
    </w:p>
    <w:p w14:paraId="45B38CD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-2.594433   -2.446117   -0.166067</w:t>
      </w:r>
    </w:p>
    <w:p w14:paraId="142EB8E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-2.967154    2.187046    0.032590</w:t>
      </w:r>
    </w:p>
    <w:p w14:paraId="5F780A2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-1.512808    2.725471   -0.814443</w:t>
      </w:r>
    </w:p>
    <w:p w14:paraId="1B2A2F4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-1.532310    2.661580    0.948066</w:t>
      </w:r>
    </w:p>
    <w:p w14:paraId="3C6521C5" w14:textId="77777777" w:rsidR="008F502F" w:rsidRDefault="008F502F" w:rsidP="00BC2F62">
      <w:pPr>
        <w:spacing w:after="0" w:line="240" w:lineRule="auto"/>
        <w:rPr>
          <w:rFonts w:ascii="Times New Roman" w:hAnsi="Times New Roman" w:cs="Times New Roman"/>
          <w:b/>
          <w:sz w:val="24"/>
          <w:szCs w:val="24"/>
        </w:rPr>
      </w:pPr>
    </w:p>
    <w:p w14:paraId="0ECD4E06"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7536EC4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-831.3658               125.9636               153.9968</w:t>
      </w:r>
    </w:p>
    <w:p w14:paraId="5713778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176.0464               215.6233               292.9022</w:t>
      </w:r>
    </w:p>
    <w:p w14:paraId="20DD22C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325.7467               376.9070               422.4292</w:t>
      </w:r>
    </w:p>
    <w:p w14:paraId="5E8BF0A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448.5298               483.9987               490.5637</w:t>
      </w:r>
    </w:p>
    <w:p w14:paraId="399B1D2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522.3461               568.2602               582.9238</w:t>
      </w:r>
    </w:p>
    <w:p w14:paraId="0EB9C0F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642.2562               719.9480               765.8829</w:t>
      </w:r>
    </w:p>
    <w:p w14:paraId="072C001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797.9266               806.1391               820.7449</w:t>
      </w:r>
    </w:p>
    <w:p w14:paraId="3E0B8B8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877.9594               881.4053               942.3844</w:t>
      </w:r>
    </w:p>
    <w:p w14:paraId="5BF5985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978.8300               996.7494              1012.5231</w:t>
      </w:r>
    </w:p>
    <w:p w14:paraId="77E1D53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1018.9208              1057.0371              1062.4122</w:t>
      </w:r>
    </w:p>
    <w:p w14:paraId="2DBE4F4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1089.2313              1103.3343              1169.6185</w:t>
      </w:r>
    </w:p>
    <w:p w14:paraId="78F3AFE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1198.3397              1203.1568              1234.3668</w:t>
      </w:r>
    </w:p>
    <w:p w14:paraId="37B026B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1273.8182              1303.2075              1377.4682</w:t>
      </w:r>
    </w:p>
    <w:p w14:paraId="7BC9B5E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1410.1665              1418.9013              1435.6241</w:t>
      </w:r>
    </w:p>
    <w:p w14:paraId="0454826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1475.7951              1484.4766              1503.8194</w:t>
      </w:r>
    </w:p>
    <w:p w14:paraId="391BDD2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1509.9896              1567.5618              1637.4424</w:t>
      </w:r>
    </w:p>
    <w:p w14:paraId="7D00B17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1657.0807              1698.2703              3046.4678</w:t>
      </w:r>
    </w:p>
    <w:p w14:paraId="1EA4B27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3107.3449              3142.8094              3185.4619</w:t>
      </w:r>
    </w:p>
    <w:p w14:paraId="2F604F4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3188.7258              3198.7691              3200.2356</w:t>
      </w:r>
    </w:p>
    <w:p w14:paraId="1CCE704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3211.4872              3217.8806              3224.3715</w:t>
      </w:r>
    </w:p>
    <w:p w14:paraId="36B4FAB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5803833E"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i106 – p40</w:t>
      </w:r>
    </w:p>
    <w:p w14:paraId="19CEBAE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1.808602   -1.215453   -0.001297</w:t>
      </w:r>
    </w:p>
    <w:p w14:paraId="2AE5713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2.781122   -0.232125    0.031427</w:t>
      </w:r>
    </w:p>
    <w:p w14:paraId="3F35D68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2.399815    1.106387    0.039943</w:t>
      </w:r>
    </w:p>
    <w:p w14:paraId="0F74AB3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1.058045    1.437740    0.005770</w:t>
      </w:r>
    </w:p>
    <w:p w14:paraId="09D8A46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0.063134    0.453416   -0.047124</w:t>
      </w:r>
    </w:p>
    <w:p w14:paraId="572824A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0.451349   -0.892869   -0.036573</w:t>
      </w:r>
    </w:p>
    <w:p w14:paraId="3A13636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-0.557534   -2.014329   -0.059466</w:t>
      </w:r>
    </w:p>
    <w:p w14:paraId="14D9318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-2.332233   -0.285456    0.089997</w:t>
      </w:r>
    </w:p>
    <w:p w14:paraId="6B4CAF2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-1.376923    0.810023   -0.090085</w:t>
      </w:r>
    </w:p>
    <w:p w14:paraId="77E73E3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-1.972902   -1.567279    0.104844</w:t>
      </w:r>
    </w:p>
    <w:p w14:paraId="7D4B54F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-1.833811    2.057634   -0.289382</w:t>
      </w:r>
    </w:p>
    <w:p w14:paraId="4E0696F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2.098807   -2.261930    0.005320</w:t>
      </w:r>
    </w:p>
    <w:p w14:paraId="6DDA4D7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3.830342   -0.503162    0.061441</w:t>
      </w:r>
    </w:p>
    <w:p w14:paraId="6ADB5A0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3.149260    1.888296    0.081459</w:t>
      </w:r>
    </w:p>
    <w:p w14:paraId="7C19793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0.776926    2.483324    0.036182</w:t>
      </w:r>
    </w:p>
    <w:p w14:paraId="784BEF2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-0.464496   -2.566040   -1.005240</w:t>
      </w:r>
    </w:p>
    <w:p w14:paraId="1422594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-0.306625   -2.740354    0.723165</w:t>
      </w:r>
    </w:p>
    <w:p w14:paraId="04C6BB0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-3.378328   -0.013509    0.190226</w:t>
      </w:r>
    </w:p>
    <w:p w14:paraId="5700C52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-2.727203   -2.339624    0.218159</w:t>
      </w:r>
    </w:p>
    <w:p w14:paraId="5398D81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-1.826457    2.955495    2.005104</w:t>
      </w:r>
    </w:p>
    <w:p w14:paraId="29A7B40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-2.899903    2.251759   -0.314293</w:t>
      </w:r>
    </w:p>
    <w:p w14:paraId="21B2C5D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-1.184313    2.899608   -0.489849</w:t>
      </w:r>
    </w:p>
    <w:p w14:paraId="625D8E2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3A22F9A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6ACF8DA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-340.2322                48.3372                98.6129</w:t>
      </w:r>
    </w:p>
    <w:p w14:paraId="377AE6D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124.9072               150.3425               219.0569</w:t>
      </w:r>
    </w:p>
    <w:p w14:paraId="00F57FA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314.4798               333.9838               423.7118</w:t>
      </w:r>
    </w:p>
    <w:p w14:paraId="652DCA3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442.6751               471.7874               499.5059</w:t>
      </w:r>
    </w:p>
    <w:p w14:paraId="28B4209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504.1508               579.7477               612.1045</w:t>
      </w:r>
    </w:p>
    <w:p w14:paraId="2153EA8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682.9334               719.1161               752.2638</w:t>
      </w:r>
    </w:p>
    <w:p w14:paraId="2B59C99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784.9380               795.1360               807.2944</w:t>
      </w:r>
    </w:p>
    <w:p w14:paraId="2E97595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860.1512               884.5996               904.9277</w:t>
      </w:r>
    </w:p>
    <w:p w14:paraId="7F4AE38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946.3640               962.3994               983.7569</w:t>
      </w:r>
    </w:p>
    <w:p w14:paraId="7708719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1004.2945              1010.1194              1021.4398</w:t>
      </w:r>
    </w:p>
    <w:p w14:paraId="19FB625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1079.9638              1121.5264              1165.1685</w:t>
      </w:r>
    </w:p>
    <w:p w14:paraId="5BF8500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1198.6165              1214.6776              1219.9182</w:t>
      </w:r>
    </w:p>
    <w:p w14:paraId="60235E7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1232.2240              1286.1047              1337.2929</w:t>
      </w:r>
    </w:p>
    <w:p w14:paraId="47EB8BA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1351.4758              1390.1993              1425.1133</w:t>
      </w:r>
    </w:p>
    <w:p w14:paraId="3258E3F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1462.5759              1470.0013              1509.4172</w:t>
      </w:r>
    </w:p>
    <w:p w14:paraId="172DC52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1538.9829              1647.1083              1669.9408</w:t>
      </w:r>
    </w:p>
    <w:p w14:paraId="51F16E3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1688.2844              1748.4011              3022.5107</w:t>
      </w:r>
    </w:p>
    <w:p w14:paraId="361F0AC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3057.4419              3173.1300              3174.5603</w:t>
      </w:r>
    </w:p>
    <w:p w14:paraId="5FED4E5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3175.4904              3197.3318              3199.7262</w:t>
      </w:r>
    </w:p>
    <w:p w14:paraId="2DE3DFA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3209.3132              3223.2758              3262.4659</w:t>
      </w:r>
    </w:p>
    <w:p w14:paraId="1A073D3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22C542E0"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i102 – p38</w:t>
      </w:r>
    </w:p>
    <w:p w14:paraId="04A34C9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1.685384   -1.265347    0.396105</w:t>
      </w:r>
    </w:p>
    <w:p w14:paraId="07BD0B3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2.716104   -0.378095    0.224978</w:t>
      </w:r>
    </w:p>
    <w:p w14:paraId="7A638A0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2.460936    0.919681   -0.260550</w:t>
      </w:r>
    </w:p>
    <w:p w14:paraId="57B31AF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1.176620    1.303696   -0.555398</w:t>
      </w:r>
    </w:p>
    <w:p w14:paraId="0D1E494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0.097772    0.411648   -0.386377</w:t>
      </w:r>
    </w:p>
    <w:p w14:paraId="5DEDF09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0.352524   -0.898227    0.090278</w:t>
      </w:r>
    </w:p>
    <w:p w14:paraId="0C3311B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-0.730387   -1.811673    0.219795</w:t>
      </w:r>
    </w:p>
    <w:p w14:paraId="1E3A886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-2.265534   -0.161399   -0.641638</w:t>
      </w:r>
    </w:p>
    <w:p w14:paraId="469057E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-1.261120    0.806631   -0.647326</w:t>
      </w:r>
    </w:p>
    <w:p w14:paraId="2A88E30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-2.000705   -1.452025   -0.163832</w:t>
      </w:r>
    </w:p>
    <w:p w14:paraId="607A608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-1.681217    1.892609    1.282044</w:t>
      </w:r>
    </w:p>
    <w:p w14:paraId="51D604D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1.878966   -2.267266    0.765651</w:t>
      </w:r>
    </w:p>
    <w:p w14:paraId="1A84983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3.732665   -0.673068    0.459503</w:t>
      </w:r>
    </w:p>
    <w:p w14:paraId="6BD0C70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3.281532    1.614627   -0.397947</w:t>
      </w:r>
    </w:p>
    <w:p w14:paraId="43704F3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0.975719    2.305521   -0.922204</w:t>
      </w:r>
    </w:p>
    <w:p w14:paraId="469B5AE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-0.530352   -2.811751    0.589514</w:t>
      </w:r>
    </w:p>
    <w:p w14:paraId="50FA2D2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-3.269535    0.105799   -0.950599</w:t>
      </w:r>
    </w:p>
    <w:p w14:paraId="28A3DD1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-1.425543    1.743249   -1.168437</w:t>
      </w:r>
    </w:p>
    <w:p w14:paraId="316632C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-2.805588   -2.176614   -0.108411</w:t>
      </w:r>
    </w:p>
    <w:p w14:paraId="38B680D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-2.707259    2.221040    1.158005</w:t>
      </w:r>
    </w:p>
    <w:p w14:paraId="4C7A7B3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-0.917606    2.662165    1.257246</w:t>
      </w:r>
    </w:p>
    <w:p w14:paraId="11D50FF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-1.515262    1.071295    1.969198</w:t>
      </w:r>
    </w:p>
    <w:p w14:paraId="35D3738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0C036C8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7A67BEF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-538.7449                85.9506               114.1755</w:t>
      </w:r>
    </w:p>
    <w:p w14:paraId="791561C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133.4343               185.4131               207.9188</w:t>
      </w:r>
    </w:p>
    <w:p w14:paraId="445589C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368.0567               377.6129               479.3656</w:t>
      </w:r>
    </w:p>
    <w:p w14:paraId="209379D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498.1428               509.8216               517.1998</w:t>
      </w:r>
    </w:p>
    <w:p w14:paraId="54B5680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550.1856               558.0286               615.8860</w:t>
      </w:r>
    </w:p>
    <w:p w14:paraId="4E6475E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643.2049               731.6139               776.3065</w:t>
      </w:r>
    </w:p>
    <w:p w14:paraId="7F0B58C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791.3851               799.7267               811.7600</w:t>
      </w:r>
    </w:p>
    <w:p w14:paraId="7159F04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847.9310               872.6784               897.9726</w:t>
      </w:r>
    </w:p>
    <w:p w14:paraId="2262FAB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951.1131               972.5354               984.3218</w:t>
      </w:r>
    </w:p>
    <w:p w14:paraId="4A38A66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996.7031              1009.9641              1045.1760</w:t>
      </w:r>
    </w:p>
    <w:p w14:paraId="7A55980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1062.8055              1148.6266              1167.1158</w:t>
      </w:r>
    </w:p>
    <w:p w14:paraId="40B6757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1171.7871              1191.6008              1225.5070</w:t>
      </w:r>
    </w:p>
    <w:p w14:paraId="32C4911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1268.6228              1294.2844              1381.6695</w:t>
      </w:r>
    </w:p>
    <w:p w14:paraId="39FE46A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1399.4627              1417.3889              1417.8544</w:t>
      </w:r>
    </w:p>
    <w:p w14:paraId="6AE8D90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1426.7939              1489.1553              1499.5888</w:t>
      </w:r>
    </w:p>
    <w:p w14:paraId="01DA6DA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1553.8010              1618.4904              1638.1142</w:t>
      </w:r>
    </w:p>
    <w:p w14:paraId="33AE968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1693.3442              3096.2608              3184.7182</w:t>
      </w:r>
    </w:p>
    <w:p w14:paraId="4BD1D5F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3187.9002              3189.4218              3193.6658</w:t>
      </w:r>
    </w:p>
    <w:p w14:paraId="4C097D0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3203.9639              3204.9696              3216.9375</w:t>
      </w:r>
    </w:p>
    <w:p w14:paraId="230E66C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3218.2318              3260.6925              3265.7637</w:t>
      </w:r>
    </w:p>
    <w:p w14:paraId="7A890BE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769B48B4"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i97 – p34</w:t>
      </w:r>
    </w:p>
    <w:p w14:paraId="3E4117D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0.848774   -1.520363    0.039929</w:t>
      </w:r>
    </w:p>
    <w:p w14:paraId="623CE6C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2.239268   -1.547213    0.000055</w:t>
      </w:r>
    </w:p>
    <w:p w14:paraId="556E3F4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2.972928   -0.364508   -0.044217</w:t>
      </w:r>
    </w:p>
    <w:p w14:paraId="017F531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2.328222    0.870668   -0.050521</w:t>
      </w:r>
    </w:p>
    <w:p w14:paraId="0CA3D60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0.945447    0.900599   -0.006300</w:t>
      </w:r>
    </w:p>
    <w:p w14:paraId="04568C4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0.207100   -0.288375    0.041445</w:t>
      </w:r>
    </w:p>
    <w:p w14:paraId="074F8A6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-1.227229    0.053305    0.071624</w:t>
      </w:r>
    </w:p>
    <w:p w14:paraId="117E032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-1.349696    1.394564    0.056695</w:t>
      </w:r>
    </w:p>
    <w:p w14:paraId="2A4C9E7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-0.007063    2.065994   -0.005554</w:t>
      </w:r>
    </w:p>
    <w:p w14:paraId="5867230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-2.300337   -0.935556    0.138200</w:t>
      </w:r>
    </w:p>
    <w:p w14:paraId="07B7170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-3.530738   -0.762208   -0.358811</w:t>
      </w:r>
    </w:p>
    <w:p w14:paraId="15FA222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0.283944   -2.446123    0.063409</w:t>
      </w:r>
    </w:p>
    <w:p w14:paraId="37FE2DF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2.758049   -2.499276   -0.000109</w:t>
      </w:r>
    </w:p>
    <w:p w14:paraId="2D36C5E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4.055822   -0.406726   -0.077102</w:t>
      </w:r>
    </w:p>
    <w:p w14:paraId="2953395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2.903489    1.789940   -0.088750</w:t>
      </w:r>
    </w:p>
    <w:p w14:paraId="78CA785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-2.285349    1.935603    0.117562</w:t>
      </w:r>
    </w:p>
    <w:p w14:paraId="0A77B05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0.154971    2.731631    0.850098</w:t>
      </w:r>
    </w:p>
    <w:p w14:paraId="2CB4FAD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0.098911    2.680170   -0.907839</w:t>
      </w:r>
    </w:p>
    <w:p w14:paraId="36088A1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-2.063841   -1.870833    0.640360</w:t>
      </w:r>
    </w:p>
    <w:p w14:paraId="00A54DE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-3.787640    0.120310   -0.935172</w:t>
      </w:r>
    </w:p>
    <w:p w14:paraId="60A9377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-4.594091    0.300015    1.318771</w:t>
      </w:r>
    </w:p>
    <w:p w14:paraId="56C250D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-4.284330   -1.536163   -0.276501</w:t>
      </w:r>
    </w:p>
    <w:p w14:paraId="77A4F1C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0DDCEBD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6F504A9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-379.2830                76.7024               132.0793</w:t>
      </w:r>
    </w:p>
    <w:p w14:paraId="764A07C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147.2920               198.7126               205.0320</w:t>
      </w:r>
    </w:p>
    <w:p w14:paraId="111A1D0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231.7439               291.4985               348.5962</w:t>
      </w:r>
    </w:p>
    <w:p w14:paraId="31D7D85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422.6071               446.9926               472.2910</w:t>
      </w:r>
    </w:p>
    <w:p w14:paraId="4092D8F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557.2145               568.2992               629.2668</w:t>
      </w:r>
    </w:p>
    <w:p w14:paraId="5C9B773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691.8446               722.0247               737.8921</w:t>
      </w:r>
    </w:p>
    <w:p w14:paraId="533A5FB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777.1295               789.7979               819.4934</w:t>
      </w:r>
    </w:p>
    <w:p w14:paraId="0177A3D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855.3262               886.2933               944.3546</w:t>
      </w:r>
    </w:p>
    <w:p w14:paraId="65D4275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962.5160               974.9777               990.0396</w:t>
      </w:r>
    </w:p>
    <w:p w14:paraId="16F6516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1005.1529              1028.8191              1050.3447</w:t>
      </w:r>
    </w:p>
    <w:p w14:paraId="029ED4F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1063.2332              1094.3328              1145.9275</w:t>
      </w:r>
    </w:p>
    <w:p w14:paraId="225BA4D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1153.4944              1187.6706              1206.7890</w:t>
      </w:r>
    </w:p>
    <w:p w14:paraId="30CFF26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1239.7373              1280.1939              1316.0795</w:t>
      </w:r>
    </w:p>
    <w:p w14:paraId="349219A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1335.3210              1342.5512              1376.0562</w:t>
      </w:r>
    </w:p>
    <w:p w14:paraId="63EFE2A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1434.9334              1464.3610              1507.3153</w:t>
      </w:r>
    </w:p>
    <w:p w14:paraId="04D7149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1517.4708              1647.7418              1678.2355</w:t>
      </w:r>
    </w:p>
    <w:p w14:paraId="4A3D71E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1680.9721              1690.7595              3049.9798</w:t>
      </w:r>
    </w:p>
    <w:p w14:paraId="324728E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3084.9794              3154.6151              3170.7683</w:t>
      </w:r>
    </w:p>
    <w:p w14:paraId="6EF8B6B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3186.0040              3193.2034              3204.4266</w:t>
      </w:r>
    </w:p>
    <w:p w14:paraId="5685E53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3218.7966              3230.4856              3249.9230</w:t>
      </w:r>
    </w:p>
    <w:p w14:paraId="69B84AD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5E1D3490"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i98 – p36</w:t>
      </w:r>
    </w:p>
    <w:p w14:paraId="2176533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0.872307   -1.548627   -0.020255</w:t>
      </w:r>
    </w:p>
    <w:p w14:paraId="5362B20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2.224127   -1.541488    0.021724</w:t>
      </w:r>
    </w:p>
    <w:p w14:paraId="0C54A2F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2.981944   -0.307232    0.055298</w:t>
      </w:r>
    </w:p>
    <w:p w14:paraId="25FCB13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2.372691    0.897861    0.046386</w:t>
      </w:r>
    </w:p>
    <w:p w14:paraId="6A26D8B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0.932294    0.953740    0.002564</w:t>
      </w:r>
    </w:p>
    <w:p w14:paraId="6F544FC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0.165127   -0.296694   -0.031481</w:t>
      </w:r>
    </w:p>
    <w:p w14:paraId="1086403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-1.174280   -0.011047   -0.069781</w:t>
      </w:r>
    </w:p>
    <w:p w14:paraId="095A689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-1.326391    1.482993   -0.059289</w:t>
      </w:r>
    </w:p>
    <w:p w14:paraId="6C6BC7F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0.074495    2.002915   -0.012805</w:t>
      </w:r>
    </w:p>
    <w:p w14:paraId="7DE4324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-2.263836   -0.954684   -0.103279</w:t>
      </w:r>
    </w:p>
    <w:p w14:paraId="3669303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-3.566120   -0.641083   -0.150694</w:t>
      </w:r>
    </w:p>
    <w:p w14:paraId="7C6AD1B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0.326847   -2.485221   -0.045743</w:t>
      </w:r>
    </w:p>
    <w:p w14:paraId="28FD4F3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2.769172   -2.478908    0.030712</w:t>
      </w:r>
    </w:p>
    <w:p w14:paraId="18D5187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4.063958   -0.370351    0.089224</w:t>
      </w:r>
    </w:p>
    <w:p w14:paraId="4217A5F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2.945319    1.818351    0.071872</w:t>
      </w:r>
    </w:p>
    <w:p w14:paraId="20475C7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-1.911259    1.818741    0.806922</w:t>
      </w:r>
    </w:p>
    <w:p w14:paraId="6CB3D3C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-1.860629    1.840702   -0.948769</w:t>
      </w:r>
    </w:p>
    <w:p w14:paraId="49CFF46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0.333795    3.052649    0.005944</w:t>
      </w:r>
    </w:p>
    <w:p w14:paraId="49E0B49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-1.988033   -2.006264   -0.081420</w:t>
      </w:r>
    </w:p>
    <w:p w14:paraId="4C7BF6A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-4.327872   -1.410123   -0.181425</w:t>
      </w:r>
    </w:p>
    <w:p w14:paraId="4AB1D4D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-3.906819    0.388521   -0.189653</w:t>
      </w:r>
    </w:p>
    <w:p w14:paraId="233FC94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-4.198641   -0.388024    2.372004</w:t>
      </w:r>
    </w:p>
    <w:p w14:paraId="6118611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7F52463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125D6E8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-277.0951                69.3570                88.4331</w:t>
      </w:r>
    </w:p>
    <w:p w14:paraId="2566C95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127.1179               169.8122               179.1914</w:t>
      </w:r>
    </w:p>
    <w:p w14:paraId="7347490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193.3510               259.7694               341.8127</w:t>
      </w:r>
    </w:p>
    <w:p w14:paraId="10C9686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346.2664               470.5270               487.1953</w:t>
      </w:r>
    </w:p>
    <w:p w14:paraId="19B6658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519.0381               546.1514               590.1436</w:t>
      </w:r>
    </w:p>
    <w:p w14:paraId="05618B1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666.8885               677.4982               699.0798</w:t>
      </w:r>
    </w:p>
    <w:p w14:paraId="0A20C64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740.8636               771.7899               782.8554</w:t>
      </w:r>
    </w:p>
    <w:p w14:paraId="2664112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857.2451               884.6364               897.8564</w:t>
      </w:r>
    </w:p>
    <w:p w14:paraId="67F2B9D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919.7794               969.1911               993.0892</w:t>
      </w:r>
    </w:p>
    <w:p w14:paraId="65D0618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994.8672              1010.4984              1017.1391</w:t>
      </w:r>
    </w:p>
    <w:p w14:paraId="063AF5A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1025.8899              1038.8493              1126.1589</w:t>
      </w:r>
    </w:p>
    <w:p w14:paraId="1EEFC21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1156.8797              1182.0656              1215.7985</w:t>
      </w:r>
    </w:p>
    <w:p w14:paraId="6EF4E64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1229.9414              1247.9517              1322.3794</w:t>
      </w:r>
    </w:p>
    <w:p w14:paraId="4434404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1359.3995              1402.4442              1405.0445</w:t>
      </w:r>
    </w:p>
    <w:p w14:paraId="239222F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1419.9078              1444.4619              1471.9263</w:t>
      </w:r>
    </w:p>
    <w:p w14:paraId="3854CC7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1495.7936              1602.3331              1636.1694</w:t>
      </w:r>
    </w:p>
    <w:p w14:paraId="28344CB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1670.1577              1719.4472              3043.0934</w:t>
      </w:r>
    </w:p>
    <w:p w14:paraId="7970DD4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3077.7370              3159.1058              3167.0416</w:t>
      </w:r>
    </w:p>
    <w:p w14:paraId="79E4E45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3188.7114              3197.2748              3209.9531</w:t>
      </w:r>
    </w:p>
    <w:p w14:paraId="5D190D2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3218.9690              3235.4017              3255.7777</w:t>
      </w:r>
    </w:p>
    <w:p w14:paraId="251ACE3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1065D22D"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i105 – p39</w:t>
      </w:r>
    </w:p>
    <w:p w14:paraId="2D3CB2A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1.433822   -1.483880    0.005456</w:t>
      </w:r>
    </w:p>
    <w:p w14:paraId="0C9FAF1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2.732756   -1.002055   -0.113354</w:t>
      </w:r>
    </w:p>
    <w:p w14:paraId="650D55E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2.965488    0.367422   -0.126667</w:t>
      </w:r>
    </w:p>
    <w:p w14:paraId="4BA485F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1.897022    1.246943   -0.028634</w:t>
      </w:r>
    </w:p>
    <w:p w14:paraId="01B4E7F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0.590034    0.771201    0.085151</w:t>
      </w:r>
    </w:p>
    <w:p w14:paraId="1432E8C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0.358142   -0.611740    0.108266</w:t>
      </w:r>
    </w:p>
    <w:p w14:paraId="00183D0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-1.048062   -1.122081    0.315547</w:t>
      </w:r>
    </w:p>
    <w:p w14:paraId="3CE9611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-1.814931    1.259652    0.027469</w:t>
      </w:r>
    </w:p>
    <w:p w14:paraId="603EE11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-2.133230   -0.159312   -0.101365</w:t>
      </w:r>
    </w:p>
    <w:p w14:paraId="674DEAC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-0.549589    1.687615    0.136069</w:t>
      </w:r>
    </w:p>
    <w:p w14:paraId="3334895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-3.340139   -0.576144   -0.508104</w:t>
      </w:r>
    </w:p>
    <w:p w14:paraId="0185BF8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1.254795   -2.554663    0.019943</w:t>
      </w:r>
    </w:p>
    <w:p w14:paraId="0311474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3.560565   -1.697313   -0.194809</w:t>
      </w:r>
    </w:p>
    <w:p w14:paraId="48E75EB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3.975711    0.749340   -0.219050</w:t>
      </w:r>
    </w:p>
    <w:p w14:paraId="6F291FC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2.070856    2.318188   -0.048950</w:t>
      </w:r>
    </w:p>
    <w:p w14:paraId="17B4F49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-1.182981   -2.089363   -0.174285</w:t>
      </w:r>
    </w:p>
    <w:p w14:paraId="1418939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-1.175704   -1.300504    1.393574</w:t>
      </w:r>
    </w:p>
    <w:p w14:paraId="0DE29A9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-2.633256    1.971298   -0.013299</w:t>
      </w:r>
    </w:p>
    <w:p w14:paraId="4951561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-0.337977    2.750226    0.203440</w:t>
      </w:r>
    </w:p>
    <w:p w14:paraId="505FA16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-4.397278   -0.916361    1.639342</w:t>
      </w:r>
    </w:p>
    <w:p w14:paraId="7FBF63A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-3.557849   -1.628386   -0.653234</w:t>
      </w:r>
    </w:p>
    <w:p w14:paraId="6C5ECDD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-4.124758    0.131814   -0.751681</w:t>
      </w:r>
    </w:p>
    <w:p w14:paraId="0C0B98BC" w14:textId="77777777" w:rsidR="008F502F" w:rsidRDefault="008F502F" w:rsidP="00BC2F62">
      <w:pPr>
        <w:spacing w:after="0" w:line="240" w:lineRule="auto"/>
        <w:rPr>
          <w:rFonts w:ascii="Times New Roman" w:hAnsi="Times New Roman" w:cs="Times New Roman"/>
          <w:b/>
          <w:sz w:val="24"/>
          <w:szCs w:val="24"/>
        </w:rPr>
      </w:pPr>
    </w:p>
    <w:p w14:paraId="33EF1FD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77A64AA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-348.9365                69.6573               120.9476</w:t>
      </w:r>
    </w:p>
    <w:p w14:paraId="418A118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142.2040               164.7138               227.6597</w:t>
      </w:r>
    </w:p>
    <w:p w14:paraId="68CF387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304.5484               338.4634               409.5170</w:t>
      </w:r>
    </w:p>
    <w:p w14:paraId="70B51D1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419.5070               464.8364               518.4093</w:t>
      </w:r>
    </w:p>
    <w:p w14:paraId="6F29031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524.1339               577.5204               629.1345</w:t>
      </w:r>
    </w:p>
    <w:p w14:paraId="13689B8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703.5235               734.9760               752.2465</w:t>
      </w:r>
    </w:p>
    <w:p w14:paraId="2F23E5A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774.6107               789.5829               836.3424</w:t>
      </w:r>
    </w:p>
    <w:p w14:paraId="0F2E46C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870.4547               884.3914               916.5396</w:t>
      </w:r>
    </w:p>
    <w:p w14:paraId="7D5E3DF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931.7390               958.3624               982.6232</w:t>
      </w:r>
    </w:p>
    <w:p w14:paraId="237B5E3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993.2846              1007.9033              1012.8609</w:t>
      </w:r>
    </w:p>
    <w:p w14:paraId="4ED9E34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1075.7205              1142.3743              1183.2125</w:t>
      </w:r>
    </w:p>
    <w:p w14:paraId="17F20F3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1189.1403              1226.8031              1233.0088</w:t>
      </w:r>
    </w:p>
    <w:p w14:paraId="3C3D74D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1249.5070              1291.8158              1334.3583</w:t>
      </w:r>
    </w:p>
    <w:p w14:paraId="1CB80BC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1338.2546              1367.4623              1424.8216</w:t>
      </w:r>
    </w:p>
    <w:p w14:paraId="5BA7FF6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1465.6874              1474.8513              1500.4814</w:t>
      </w:r>
    </w:p>
    <w:p w14:paraId="56FDB17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1543.2897              1642.2760              1672.1883</w:t>
      </w:r>
    </w:p>
    <w:p w14:paraId="5D8CF72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1689.4867              1713.4946              3009.7614</w:t>
      </w:r>
    </w:p>
    <w:p w14:paraId="03F3128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3099.8796              3159.2362              3183.4344</w:t>
      </w:r>
    </w:p>
    <w:p w14:paraId="1F1A79B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3183.9997              3189.5801              3203.4149</w:t>
      </w:r>
    </w:p>
    <w:p w14:paraId="55BC55E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3204.8471              3218.5380              3250.1377</w:t>
      </w:r>
    </w:p>
    <w:p w14:paraId="3538FC8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663D8171"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 xml:space="preserve">i105 – </w:t>
      </w:r>
      <w:r w:rsidR="00952017">
        <w:rPr>
          <w:rFonts w:ascii="Times New Roman" w:eastAsia="Times New Roman" w:hAnsi="Times New Roman" w:cs="Times New Roman"/>
          <w:b/>
          <w:bCs/>
          <w:i/>
          <w:iCs/>
          <w:color w:val="000000"/>
          <w:sz w:val="24"/>
          <w:szCs w:val="24"/>
          <w:lang w:eastAsia="ru-RU"/>
        </w:rPr>
        <w:t>p3</w:t>
      </w:r>
    </w:p>
    <w:p w14:paraId="609BAC2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1.411059   -1.499094   -0.056288</w:t>
      </w:r>
    </w:p>
    <w:p w14:paraId="4F2962A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2.703428   -1.043033   -0.053151</w:t>
      </w:r>
    </w:p>
    <w:p w14:paraId="01B9DFB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2.970012    0.341514   -0.010633</w:t>
      </w:r>
    </w:p>
    <w:p w14:paraId="52C7EA1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1.937460    1.240523    0.024250</w:t>
      </w:r>
    </w:p>
    <w:p w14:paraId="5A6C24D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0.593076    0.796810    0.017683</w:t>
      </w:r>
    </w:p>
    <w:p w14:paraId="01CE043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0.327164   -0.593616   -0.020789</w:t>
      </w:r>
    </w:p>
    <w:p w14:paraId="578500C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-1.031185   -1.040042   -0.006461</w:t>
      </w:r>
    </w:p>
    <w:p w14:paraId="247BDF1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-1.792694    1.242663   -0.017828</w:t>
      </w:r>
    </w:p>
    <w:p w14:paraId="3F2A251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-2.082626   -0.139796   -0.060917</w:t>
      </w:r>
    </w:p>
    <w:p w14:paraId="4EDD8B8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-0.503739    1.699206    0.030197</w:t>
      </w:r>
    </w:p>
    <w:p w14:paraId="243E2E9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-3.508602   -0.610505   -0.082172</w:t>
      </w:r>
    </w:p>
    <w:p w14:paraId="008DC5A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1.204929   -2.564196   -0.080239</w:t>
      </w:r>
    </w:p>
    <w:p w14:paraId="59E3472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3.527029   -1.747437   -0.080216</w:t>
      </w:r>
    </w:p>
    <w:p w14:paraId="7F2D1CD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3.996221    0.690953   -0.005568</w:t>
      </w:r>
    </w:p>
    <w:p w14:paraId="00B998C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2.136348    2.306869    0.056727</w:t>
      </w:r>
    </w:p>
    <w:p w14:paraId="6B2747E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-1.224058   -2.098520   -0.151336</w:t>
      </w:r>
    </w:p>
    <w:p w14:paraId="5CFF91C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-1.214275   -1.484398    1.882525</w:t>
      </w:r>
    </w:p>
    <w:p w14:paraId="5387C77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-2.614652    1.951531   -0.028863</w:t>
      </w:r>
    </w:p>
    <w:p w14:paraId="1AFC3A6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-0.303277    2.765283    0.060740</w:t>
      </w:r>
    </w:p>
    <w:p w14:paraId="595A871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-3.579692   -1.662760   -0.363307</w:t>
      </w:r>
    </w:p>
    <w:p w14:paraId="00FE7F1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-4.108459   -0.024962   -0.783450</w:t>
      </w:r>
    </w:p>
    <w:p w14:paraId="3E5E4C2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-3.960231   -0.500142    0.909635</w:t>
      </w:r>
    </w:p>
    <w:p w14:paraId="429B5F5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5DA63BC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4D4FA4E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-761.8874                79.1122               116.0364</w:t>
      </w:r>
    </w:p>
    <w:p w14:paraId="0375C51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173.3468               253.3194               269.9695</w:t>
      </w:r>
    </w:p>
    <w:p w14:paraId="58173D1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294.8042               363.5671               414.8403</w:t>
      </w:r>
    </w:p>
    <w:p w14:paraId="0E8FF34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421.8114               457.1535               515.4165</w:t>
      </w:r>
    </w:p>
    <w:p w14:paraId="4375972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527.4673               531.8947               635.6211</w:t>
      </w:r>
    </w:p>
    <w:p w14:paraId="1135A11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656.5564               718.2721               757.5048</w:t>
      </w:r>
    </w:p>
    <w:p w14:paraId="5172DAD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790.0243               795.8221               834.6290</w:t>
      </w:r>
    </w:p>
    <w:p w14:paraId="3E41FC8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884.2900               902.7165               960.6675</w:t>
      </w:r>
    </w:p>
    <w:p w14:paraId="048207D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975.2593               977.6678               995.7466</w:t>
      </w:r>
    </w:p>
    <w:p w14:paraId="0B735E1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1012.6465              1029.0213              1056.3896</w:t>
      </w:r>
    </w:p>
    <w:p w14:paraId="63ED0E1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1068.9292              1157.6895              1172.1399</w:t>
      </w:r>
    </w:p>
    <w:p w14:paraId="1842669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1192.4163              1207.1702              1240.1325</w:t>
      </w:r>
    </w:p>
    <w:p w14:paraId="4667823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1284.8159              1300.6974              1384.3833</w:t>
      </w:r>
    </w:p>
    <w:p w14:paraId="0BFAF7A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1406.3261              1418.6866              1425.6155</w:t>
      </w:r>
    </w:p>
    <w:p w14:paraId="35FCB28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1472.6579              1490.3582              1502.6183</w:t>
      </w:r>
    </w:p>
    <w:p w14:paraId="3A5A3A4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1516.8720              1563.2646              1635.3771</w:t>
      </w:r>
    </w:p>
    <w:p w14:paraId="327B00C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1666.9525              1704.7360              3041.5733</w:t>
      </w:r>
    </w:p>
    <w:p w14:paraId="33D9883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3108.5785              3139.9020              3185.1648</w:t>
      </w:r>
    </w:p>
    <w:p w14:paraId="3B4C83F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3185.5429              3187.3112              3192.4123</w:t>
      </w:r>
    </w:p>
    <w:p w14:paraId="016FABF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3204.5638              3205.9665              3219.3700</w:t>
      </w:r>
    </w:p>
    <w:p w14:paraId="3424172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67988AB5"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i105</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i52</w:t>
      </w:r>
    </w:p>
    <w:p w14:paraId="620E23C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1.451598   -1.498745    0.002659</w:t>
      </w:r>
    </w:p>
    <w:p w14:paraId="538029C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2.754672   -1.015295   -0.053510</w:t>
      </w:r>
    </w:p>
    <w:p w14:paraId="76CF2A2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2.992721    0.350776   -0.068436</w:t>
      </w:r>
    </w:p>
    <w:p w14:paraId="049208B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1.916869    1.237467   -0.035123</w:t>
      </w:r>
    </w:p>
    <w:p w14:paraId="716544C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0.606360    0.777493    0.018209</w:t>
      </w:r>
    </w:p>
    <w:p w14:paraId="550D2AA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0.362982   -0.622681    0.048233</w:t>
      </w:r>
    </w:p>
    <w:p w14:paraId="752A8C9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-0.997330   -1.100824    0.122348</w:t>
      </w:r>
    </w:p>
    <w:p w14:paraId="7C60EFC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-1.812298    1.251038    0.040073</w:t>
      </w:r>
    </w:p>
    <w:p w14:paraId="2DDB544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-2.144488   -0.140021    0.111871</w:t>
      </w:r>
    </w:p>
    <w:p w14:paraId="523CD71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-0.530790    1.693770    0.022574</w:t>
      </w:r>
    </w:p>
    <w:p w14:paraId="0313BEF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-3.516955   -0.652225   -0.216958</w:t>
      </w:r>
    </w:p>
    <w:p w14:paraId="27927D2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1.270210   -2.568601    0.016454</w:t>
      </w:r>
    </w:p>
    <w:p w14:paraId="39D8E09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3.583913   -1.713439   -0.081265</w:t>
      </w:r>
    </w:p>
    <w:p w14:paraId="502D0F5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4.006988    0.730488   -0.108705</w:t>
      </w:r>
    </w:p>
    <w:p w14:paraId="6BB3756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2.096883    2.307698   -0.056487</w:t>
      </w:r>
    </w:p>
    <w:p w14:paraId="5EAC75C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-1.217830   -2.155735    0.015813</w:t>
      </w:r>
    </w:p>
    <w:p w14:paraId="192ECFA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-1.660631   -0.638942    1.180954</w:t>
      </w:r>
    </w:p>
    <w:p w14:paraId="33DFE46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-2.630991    1.963388    0.008555</w:t>
      </w:r>
    </w:p>
    <w:p w14:paraId="2F4ADF0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-0.324432    2.758064   -0.004375</w:t>
      </w:r>
    </w:p>
    <w:p w14:paraId="665AB03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-3.711511   -1.613334    0.267583</w:t>
      </w:r>
    </w:p>
    <w:p w14:paraId="4026E8F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-3.624771   -0.804425   -1.297650</w:t>
      </w:r>
    </w:p>
    <w:p w14:paraId="2FC38A3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-4.287872    0.050321    0.107493</w:t>
      </w:r>
    </w:p>
    <w:p w14:paraId="7B9B4FC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10515F2A"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1CBC931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-2128.9107                98.0877               162.3039</w:t>
      </w:r>
    </w:p>
    <w:p w14:paraId="0964BCF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229.2345               249.1366               259.0142</w:t>
      </w:r>
    </w:p>
    <w:p w14:paraId="78B22C1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341.8316               392.8338               437.6119</w:t>
      </w:r>
    </w:p>
    <w:p w14:paraId="6653535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453.9565               511.4811               520.8439</w:t>
      </w:r>
    </w:p>
    <w:p w14:paraId="25B00AC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600.5585               616.5798               692.8003</w:t>
      </w:r>
    </w:p>
    <w:p w14:paraId="6D9AC25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704.5310               738.6697               768.9495</w:t>
      </w:r>
    </w:p>
    <w:p w14:paraId="651E977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774.8671               792.4779               871.9379</w:t>
      </w:r>
    </w:p>
    <w:p w14:paraId="61A48C1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874.0948               923.5717               940.2877</w:t>
      </w:r>
    </w:p>
    <w:p w14:paraId="009E1CA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963.4598               992.8121              1015.8160</w:t>
      </w:r>
    </w:p>
    <w:p w14:paraId="4CBD05A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1055.8074              1072.5365              1128.6190</w:t>
      </w:r>
    </w:p>
    <w:p w14:paraId="0A8EEE9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1164.3358              1172.6895              1183.6252</w:t>
      </w:r>
    </w:p>
    <w:p w14:paraId="28635BF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1230.1413              1240.9851              1259.5148</w:t>
      </w:r>
    </w:p>
    <w:p w14:paraId="06CBCF0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1304.3260              1325.7074              1335.0774</w:t>
      </w:r>
    </w:p>
    <w:p w14:paraId="53D2E1A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1398.8078              1431.7359              1462.6965</w:t>
      </w:r>
    </w:p>
    <w:p w14:paraId="5C281C9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1490.6357              1493.5357              1511.0014</w:t>
      </w:r>
    </w:p>
    <w:p w14:paraId="09DD7A9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1527.9309              1583.8655              1633.4709</w:t>
      </w:r>
    </w:p>
    <w:p w14:paraId="10B3B88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1646.6575              2187.8127              3025.2963</w:t>
      </w:r>
    </w:p>
    <w:p w14:paraId="59BA370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3091.4811              3128.2236              3184.5735</w:t>
      </w:r>
    </w:p>
    <w:p w14:paraId="57DE05A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3184.7893              3189.2776              3203.1580</w:t>
      </w:r>
    </w:p>
    <w:p w14:paraId="7B8B7FA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3205.5886              3215.9377              3219.3865</w:t>
      </w:r>
    </w:p>
    <w:p w14:paraId="31AE0FE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7DA4D4BA"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i103 – p42</w:t>
      </w:r>
    </w:p>
    <w:p w14:paraId="3781CC2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1.453008   -1.531757    0.098029</w:t>
      </w:r>
    </w:p>
    <w:p w14:paraId="09827D5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2.711950   -1.056346    0.046266</w:t>
      </w:r>
    </w:p>
    <w:p w14:paraId="6E0F45C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2.968435    0.366511   -0.058142</w:t>
      </w:r>
    </w:p>
    <w:p w14:paraId="5AF4AE9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1.952850    1.247466   -0.091517</w:t>
      </w:r>
    </w:p>
    <w:p w14:paraId="77DAEC2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0.568818    0.808014   -0.015353</w:t>
      </w:r>
    </w:p>
    <w:p w14:paraId="24A3C7A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0.308671   -0.643075    0.050510</w:t>
      </w:r>
    </w:p>
    <w:p w14:paraId="3A2F1FD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-0.963903   -1.113916    0.007909</w:t>
      </w:r>
    </w:p>
    <w:p w14:paraId="3CE4801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-1.879985    1.230822    0.175700</w:t>
      </w:r>
    </w:p>
    <w:p w14:paraId="2512290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-2.114523   -0.239145   -0.103583</w:t>
      </w:r>
    </w:p>
    <w:p w14:paraId="44BBC58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-0.460922    1.676509    0.008255</w:t>
      </w:r>
    </w:p>
    <w:p w14:paraId="7294E44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-3.331877   -0.714596   -0.409512</w:t>
      </w:r>
    </w:p>
    <w:p w14:paraId="5505EEF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1.265579   -2.598345    0.165955</w:t>
      </w:r>
    </w:p>
    <w:p w14:paraId="5FACCFF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3.554016   -1.738470    0.076769</w:t>
      </w:r>
    </w:p>
    <w:p w14:paraId="03B43CD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3.994941    0.711540   -0.105882</w:t>
      </w:r>
    </w:p>
    <w:p w14:paraId="348D9C8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2.143020    2.313465   -0.162324</w:t>
      </w:r>
    </w:p>
    <w:p w14:paraId="37B9C96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-1.136897   -2.186101   -0.012841</w:t>
      </w:r>
    </w:p>
    <w:p w14:paraId="6D6FFAE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-2.552963    1.846878   -0.427796</w:t>
      </w:r>
    </w:p>
    <w:p w14:paraId="7BFA9B7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-2.164055    1.426768    1.222361</w:t>
      </w:r>
    </w:p>
    <w:p w14:paraId="582AC26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-0.267540    2.744303   -0.030496</w:t>
      </w:r>
    </w:p>
    <w:p w14:paraId="7B71B13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-4.182134   -0.055211   -0.544320</w:t>
      </w:r>
    </w:p>
    <w:p w14:paraId="53A8F1E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-4.428769   -0.870856    2.114832</w:t>
      </w:r>
    </w:p>
    <w:p w14:paraId="13554A9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-3.500339   -1.776876   -0.547634</w:t>
      </w:r>
    </w:p>
    <w:p w14:paraId="4A1B5F9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1730054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2847E05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-279.3014                58.7293                69.5848</w:t>
      </w:r>
    </w:p>
    <w:p w14:paraId="687752F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96.3956               145.9861               211.6517</w:t>
      </w:r>
    </w:p>
    <w:p w14:paraId="44B7696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283.0930               287.6892               407.0225</w:t>
      </w:r>
    </w:p>
    <w:p w14:paraId="4B53AF2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447.2545               465.4652               484.6417</w:t>
      </w:r>
    </w:p>
    <w:p w14:paraId="6472FBA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501.4797               539.0911               621.1463</w:t>
      </w:r>
    </w:p>
    <w:p w14:paraId="2A2D0E0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691.5322               700.7182               731.7196</w:t>
      </w:r>
    </w:p>
    <w:p w14:paraId="1D7F427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744.0200               755.7861               814.3797</w:t>
      </w:r>
    </w:p>
    <w:p w14:paraId="36266E2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851.2200               868.1565               890.7072</w:t>
      </w:r>
    </w:p>
    <w:p w14:paraId="7B5BD51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903.3849               925.4805               965.8602</w:t>
      </w:r>
    </w:p>
    <w:p w14:paraId="0D0A727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995.4508               998.2317               999.5464</w:t>
      </w:r>
    </w:p>
    <w:p w14:paraId="64D58E4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1011.3264              1060.0042              1166.7100</w:t>
      </w:r>
    </w:p>
    <w:p w14:paraId="6FC108B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1179.0420              1198.2082              1221.3647</w:t>
      </w:r>
    </w:p>
    <w:p w14:paraId="5B78787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1228.0445              1305.0296              1332.0931</w:t>
      </w:r>
    </w:p>
    <w:p w14:paraId="37B3918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1346.8401              1407.2855              1421.4829</w:t>
      </w:r>
    </w:p>
    <w:p w14:paraId="7EE1D4E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1448.7614              1452.6362              1476.7988</w:t>
      </w:r>
    </w:p>
    <w:p w14:paraId="38B0C5D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1481.9710              1621.4346              1661.6520</w:t>
      </w:r>
    </w:p>
    <w:p w14:paraId="70A24D3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1690.6592              1731.3540              2981.9788</w:t>
      </w:r>
    </w:p>
    <w:p w14:paraId="1D79838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3078.9586              3152.4650              3176.0940</w:t>
      </w:r>
    </w:p>
    <w:p w14:paraId="59B7F41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3180.0352              3181.0040              3185.4956</w:t>
      </w:r>
    </w:p>
    <w:p w14:paraId="011CD21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3201.1529              3212.9915              3242.5562</w:t>
      </w:r>
    </w:p>
    <w:p w14:paraId="49B519E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43B02A7B"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 xml:space="preserve">i103 – </w:t>
      </w:r>
      <w:r w:rsidR="00952017">
        <w:rPr>
          <w:rFonts w:ascii="Times New Roman" w:eastAsia="Times New Roman" w:hAnsi="Times New Roman" w:cs="Times New Roman"/>
          <w:b/>
          <w:bCs/>
          <w:i/>
          <w:iCs/>
          <w:color w:val="000000"/>
          <w:sz w:val="24"/>
          <w:szCs w:val="24"/>
          <w:lang w:eastAsia="ru-RU"/>
        </w:rPr>
        <w:t>p3</w:t>
      </w:r>
    </w:p>
    <w:p w14:paraId="585A9B6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-1.449015   -1.509096    0.037787</w:t>
      </w:r>
    </w:p>
    <w:p w14:paraId="2707CB4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-2.733241   -1.030449    0.039359</w:t>
      </w:r>
    </w:p>
    <w:p w14:paraId="710D4F7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-2.976834    0.359100   -0.001406</w:t>
      </w:r>
    </w:p>
    <w:p w14:paraId="26AF1DD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-1.930028    1.240303   -0.040172</w:t>
      </w:r>
    </w:p>
    <w:p w14:paraId="27189A3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-0.591322    0.774623   -0.037693</w:t>
      </w:r>
    </w:p>
    <w:p w14:paraId="75E048E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-0.346333   -0.624061   -0.001219</w:t>
      </w:r>
    </w:p>
    <w:p w14:paraId="3858BBF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0.997306   -1.093786   -0.020286</w:t>
      </w:r>
    </w:p>
    <w:p w14:paraId="3F30306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1.805971    1.171734   -0.026659</w:t>
      </w:r>
    </w:p>
    <w:p w14:paraId="36BCA27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2.059754   -0.238621   -0.045669</w:t>
      </w:r>
    </w:p>
    <w:p w14:paraId="7DB0EBD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0.514101    1.655275   -0.081454</w:t>
      </w:r>
    </w:p>
    <w:p w14:paraId="0755988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3.482544   -0.718043   -0.053937</w:t>
      </w:r>
    </w:p>
    <w:p w14:paraId="79C9A76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-1.262263   -2.577698    0.067347</w:t>
      </w:r>
    </w:p>
    <w:p w14:paraId="4827AF8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-3.568764   -1.720599    0.070000</w:t>
      </w:r>
    </w:p>
    <w:p w14:paraId="3586706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-3.997025    0.725706   -0.000817</w:t>
      </w:r>
    </w:p>
    <w:p w14:paraId="019280B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-2.111180    2.309813   -0.070935</w:t>
      </w:r>
    </w:p>
    <w:p w14:paraId="6C601AB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1.167459   -2.166635   -0.017423</w:t>
      </w:r>
    </w:p>
    <w:p w14:paraId="3DEE719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2.233590    1.433802    1.810706</w:t>
      </w:r>
    </w:p>
    <w:p w14:paraId="7F899F2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2.636966    1.852194   -0.182097</w:t>
      </w:r>
    </w:p>
    <w:p w14:paraId="5DAC66F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0.336900    2.724428   -0.128792</w:t>
      </w:r>
    </w:p>
    <w:p w14:paraId="39F65DC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3.539028   -1.807565   -0.077329</w:t>
      </w:r>
    </w:p>
    <w:p w14:paraId="3B79866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4.006441   -0.365900    0.840600</w:t>
      </w:r>
    </w:p>
    <w:p w14:paraId="4025B35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4.021436   -0.329418   -0.923165</w:t>
      </w:r>
    </w:p>
    <w:p w14:paraId="015F25D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3A3AA8C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7768C82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-819.7271               104.3613               119.4986</w:t>
      </w:r>
    </w:p>
    <w:p w14:paraId="09D490B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166.2304               263.0882               274.3234</w:t>
      </w:r>
    </w:p>
    <w:p w14:paraId="3AC1583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319.2751               373.8090               418.4724</w:t>
      </w:r>
    </w:p>
    <w:p w14:paraId="2662CAC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434.5212               455.8996               486.1366</w:t>
      </w:r>
    </w:p>
    <w:p w14:paraId="37099A4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529.2647               538.0240               635.6417</w:t>
      </w:r>
    </w:p>
    <w:p w14:paraId="067107F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662.0280               716.4752               756.1710</w:t>
      </w:r>
    </w:p>
    <w:p w14:paraId="394B449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783.0340               790.9540               850.0581</w:t>
      </w:r>
    </w:p>
    <w:p w14:paraId="1793B8C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872.0484               901.2088               907.5987</w:t>
      </w:r>
    </w:p>
    <w:p w14:paraId="1924E5F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966.9044               978.2828              1011.0326</w:t>
      </w:r>
    </w:p>
    <w:p w14:paraId="3797F52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1014.8759              1027.6311              1055.2223</w:t>
      </w:r>
    </w:p>
    <w:p w14:paraId="5BA39AC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1067.7369              1154.5326              1170.5325</w:t>
      </w:r>
    </w:p>
    <w:p w14:paraId="2E75891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1181.2150              1205.6614              1232.5575</w:t>
      </w:r>
    </w:p>
    <w:p w14:paraId="6E18945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1284.8976              1302.7291              1392.2896</w:t>
      </w:r>
    </w:p>
    <w:p w14:paraId="4000944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1406.0077              1416.4488              1428.8125</w:t>
      </w:r>
    </w:p>
    <w:p w14:paraId="7145D94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1468.6002              1482.9509              1502.6295</w:t>
      </w:r>
    </w:p>
    <w:p w14:paraId="1FADAFC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1520.3363              1557.8514              1637.3666</w:t>
      </w:r>
    </w:p>
    <w:p w14:paraId="653CE1E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1674.3723              1701.0886              3044.9796</w:t>
      </w:r>
    </w:p>
    <w:p w14:paraId="6BB3EDE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3108.2229              3140.8859              3183.6134</w:t>
      </w:r>
    </w:p>
    <w:p w14:paraId="70BAA89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3187.3402              3187.9438              3193.0567</w:t>
      </w:r>
    </w:p>
    <w:p w14:paraId="43E24B1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3205.7025              3206.5160              3219.3868</w:t>
      </w:r>
    </w:p>
    <w:p w14:paraId="5B67D85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39E489A2"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i103</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i52</w:t>
      </w:r>
    </w:p>
    <w:p w14:paraId="0F80CC8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1.438653   -1.502516    0.025089</w:t>
      </w:r>
    </w:p>
    <w:p w14:paraId="5B32B46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2.741815   -1.034232   -0.001845</w:t>
      </w:r>
    </w:p>
    <w:p w14:paraId="4340969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2.989668    0.337161   -0.036881</w:t>
      </w:r>
    </w:p>
    <w:p w14:paraId="1FDDBBE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1.931495    1.231051   -0.043431</w:t>
      </w:r>
    </w:p>
    <w:p w14:paraId="187F5F3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0.602605    0.785151   -0.018350</w:t>
      </w:r>
    </w:p>
    <w:p w14:paraId="6974C54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0.347484   -0.620825    0.017122</w:t>
      </w:r>
    </w:p>
    <w:p w14:paraId="3FC212A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-1.005457   -1.097149    0.034374</w:t>
      </w:r>
    </w:p>
    <w:p w14:paraId="1351ADC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-1.807230    1.219035    0.041192</w:t>
      </w:r>
    </w:p>
    <w:p w14:paraId="3F83F4A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-2.084472   -0.210839    0.064692</w:t>
      </w:r>
    </w:p>
    <w:p w14:paraId="444E345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-0.504348    1.698873   -0.026511</w:t>
      </w:r>
    </w:p>
    <w:p w14:paraId="073BB16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-3.498608   -0.688903   -0.142948</w:t>
      </w:r>
    </w:p>
    <w:p w14:paraId="18105E5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1.246334   -2.570296    0.054528</w:t>
      </w:r>
    </w:p>
    <w:p w14:paraId="46FFAE0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3.567778   -1.736483    0.006101</w:t>
      </w:r>
    </w:p>
    <w:p w14:paraId="59C449D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4.009002    0.705884   -0.057052</w:t>
      </w:r>
    </w:p>
    <w:p w14:paraId="5A527EC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2.122301    2.299183   -0.069246</w:t>
      </w:r>
    </w:p>
    <w:p w14:paraId="29D6437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-1.193069   -2.163960    0.072054</w:t>
      </w:r>
    </w:p>
    <w:p w14:paraId="1BE6849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-2.655734    1.889389   -0.054038</w:t>
      </w:r>
    </w:p>
    <w:p w14:paraId="757991A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-2.111686    0.551036    1.209368</w:t>
      </w:r>
    </w:p>
    <w:p w14:paraId="53D6D7F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-0.320613    2.765680   -0.013230</w:t>
      </w:r>
    </w:p>
    <w:p w14:paraId="74270BA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-3.665254   -1.646228    0.353718</w:t>
      </w:r>
    </w:p>
    <w:p w14:paraId="18F6A3A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-3.679298   -0.824823   -1.212710</w:t>
      </w:r>
    </w:p>
    <w:p w14:paraId="48F0973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-4.229398    0.029771    0.235489</w:t>
      </w:r>
    </w:p>
    <w:p w14:paraId="50E6854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3694D72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070DE60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-1817.5829               107.8422               163.2039</w:t>
      </w:r>
    </w:p>
    <w:p w14:paraId="3B3D861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221.1519               263.5034               284.6798</w:t>
      </w:r>
    </w:p>
    <w:p w14:paraId="424EC08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360.0858               407.5716               452.4730</w:t>
      </w:r>
    </w:p>
    <w:p w14:paraId="623CEB8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475.7179               524.2126               534.1996</w:t>
      </w:r>
    </w:p>
    <w:p w14:paraId="5623CCB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621.0504               626.4340               697.2348</w:t>
      </w:r>
    </w:p>
    <w:p w14:paraId="3671774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704.4429               717.2808               773.2794</w:t>
      </w:r>
    </w:p>
    <w:p w14:paraId="39FA914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773.9199               780.2790               872.3790</w:t>
      </w:r>
    </w:p>
    <w:p w14:paraId="5CA31AA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884.2896               915.4534               944.6289</w:t>
      </w:r>
    </w:p>
    <w:p w14:paraId="7841EFF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959.2928               990.9890              1036.1941</w:t>
      </w:r>
    </w:p>
    <w:p w14:paraId="14A020F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1072.0655              1089.4747              1113.7773</w:t>
      </w:r>
    </w:p>
    <w:p w14:paraId="5E1D60C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1147.2631              1162.8034              1185.6110</w:t>
      </w:r>
    </w:p>
    <w:p w14:paraId="28174D6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1203.1728              1243.1236              1257.6835</w:t>
      </w:r>
    </w:p>
    <w:p w14:paraId="2100187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1302.5699              1322.4306              1368.5662</w:t>
      </w:r>
    </w:p>
    <w:p w14:paraId="1BB8719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1431.1884              1449.6047              1461.6705</w:t>
      </w:r>
    </w:p>
    <w:p w14:paraId="0DEA833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1480.5469              1497.4657              1507.9013</w:t>
      </w:r>
    </w:p>
    <w:p w14:paraId="78B8111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1540.7197              1564.7848              1601.3349</w:t>
      </w:r>
    </w:p>
    <w:p w14:paraId="4874B03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1640.8691              1643.4364              3052.1363</w:t>
      </w:r>
    </w:p>
    <w:p w14:paraId="3F9825F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3124.3629              3140.0012              3183.8248</w:t>
      </w:r>
    </w:p>
    <w:p w14:paraId="4AF61AC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3188.4140              3192.5867              3202.5322</w:t>
      </w:r>
    </w:p>
    <w:p w14:paraId="5E6D084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3203.5485              3217.9774              3219.3544</w:t>
      </w:r>
    </w:p>
    <w:p w14:paraId="17E42F9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28018CFE"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i39</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i42</w:t>
      </w:r>
    </w:p>
    <w:p w14:paraId="5E8AB26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-1.014040    0.985732    0.616668</w:t>
      </w:r>
    </w:p>
    <w:p w14:paraId="09EB1A3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-2.398399    0.892460    0.521723</w:t>
      </w:r>
    </w:p>
    <w:p w14:paraId="1B59B96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-2.998323   -0.207700   -0.079561</w:t>
      </w:r>
    </w:p>
    <w:p w14:paraId="5C2A5CD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-2.202479   -1.239060   -0.586839</w:t>
      </w:r>
    </w:p>
    <w:p w14:paraId="6038755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-0.847528   -1.091930   -0.459792</w:t>
      </w:r>
    </w:p>
    <w:p w14:paraId="70F9ED7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-0.182567   -0.022453    0.104575</w:t>
      </w:r>
    </w:p>
    <w:p w14:paraId="3F17887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1.301498    0.031814    0.195141</w:t>
      </w:r>
    </w:p>
    <w:p w14:paraId="04DABA2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2.027783    1.114023   -0.102204</w:t>
      </w:r>
    </w:p>
    <w:p w14:paraId="56247F9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1.548443    2.425607   -0.647224</w:t>
      </w:r>
    </w:p>
    <w:p w14:paraId="513F0B9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-0.562294    1.838611    1.111930</w:t>
      </w:r>
    </w:p>
    <w:p w14:paraId="7AAC438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-3.014680    1.684892    0.930727</w:t>
      </w:r>
    </w:p>
    <w:p w14:paraId="3DA730D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-4.078570   -0.274144   -0.150141</w:t>
      </w:r>
    </w:p>
    <w:p w14:paraId="520974C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-2.645935   -2.111404   -1.053887</w:t>
      </w:r>
    </w:p>
    <w:p w14:paraId="4FD1095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3.104213    1.027936    0.032113</w:t>
      </w:r>
    </w:p>
    <w:p w14:paraId="2160712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1.563110    3.204856    0.123008</w:t>
      </w:r>
    </w:p>
    <w:p w14:paraId="0BE0B1A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0.535464    2.364006   -1.047229</w:t>
      </w:r>
    </w:p>
    <w:p w14:paraId="460BB25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2.214166    2.761005   -1.447302</w:t>
      </w:r>
    </w:p>
    <w:p w14:paraId="49C4FA8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1.980251   -1.217331    0.651130</w:t>
      </w:r>
    </w:p>
    <w:p w14:paraId="24CB3DB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2.140258   -2.297397   -0.102409</w:t>
      </w:r>
    </w:p>
    <w:p w14:paraId="240AA1C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2.344241   -1.221413    1.677002</w:t>
      </w:r>
    </w:p>
    <w:p w14:paraId="46EDB13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2.626011   -3.186519    0.284293</w:t>
      </w:r>
    </w:p>
    <w:p w14:paraId="27B3E42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1.784899   -2.330418   -1.127767</w:t>
      </w:r>
    </w:p>
    <w:p w14:paraId="3B451C0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6550897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5DB7578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-131.5110                42.1000               107.7854</w:t>
      </w:r>
    </w:p>
    <w:p w14:paraId="5DA69F9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142.0581               176.9744               211.8044</w:t>
      </w:r>
    </w:p>
    <w:p w14:paraId="5C44C50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239.2476               302.6533               362.5472</w:t>
      </w:r>
    </w:p>
    <w:p w14:paraId="5548B78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424.0266               450.9642               471.0862</w:t>
      </w:r>
    </w:p>
    <w:p w14:paraId="61B673A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570.6014               626.3914               663.0986</w:t>
      </w:r>
    </w:p>
    <w:p w14:paraId="2F8019A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684.1104               723.3936               737.9818</w:t>
      </w:r>
    </w:p>
    <w:p w14:paraId="6063D2E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772.0631               875.5232               886.6129</w:t>
      </w:r>
    </w:p>
    <w:p w14:paraId="70A0036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959.8352               964.9790               969.9582</w:t>
      </w:r>
    </w:p>
    <w:p w14:paraId="45B035F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996.7070              1008.6266              1019.0106</w:t>
      </w:r>
    </w:p>
    <w:p w14:paraId="1412A4E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1025.2801              1058.1199              1077.8886</w:t>
      </w:r>
    </w:p>
    <w:p w14:paraId="2A4C6AB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1113.4696              1132.6542              1151.0800</w:t>
      </w:r>
    </w:p>
    <w:p w14:paraId="50A7991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1178.5710              1241.9860              1280.3418</w:t>
      </w:r>
    </w:p>
    <w:p w14:paraId="48A81B2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1318.6822              1325.0011              1390.9841</w:t>
      </w:r>
    </w:p>
    <w:p w14:paraId="7426C2A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1425.9718              1446.4208              1453.4798</w:t>
      </w:r>
    </w:p>
    <w:p w14:paraId="0E060A1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1489.0688              1493.4116              1499.0314</w:t>
      </w:r>
    </w:p>
    <w:p w14:paraId="18BEA9D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1603.2917              1665.4084              1710.7454</w:t>
      </w:r>
    </w:p>
    <w:p w14:paraId="6585820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1753.6209              3042.4055              3101.7974</w:t>
      </w:r>
    </w:p>
    <w:p w14:paraId="4DD93A5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3140.9421              3146.8208              3158.6313</w:t>
      </w:r>
    </w:p>
    <w:p w14:paraId="21A06E4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3160.2623              3187.9287              3196.2249</w:t>
      </w:r>
    </w:p>
    <w:p w14:paraId="22B4777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3205.3780              3219.4594              3243.5837</w:t>
      </w:r>
    </w:p>
    <w:p w14:paraId="00589F0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62D96DE3"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i99 – p29</w:t>
      </w:r>
    </w:p>
    <w:p w14:paraId="4A598CF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1.460622    1.366090   -0.025814</w:t>
      </w:r>
    </w:p>
    <w:p w14:paraId="6881860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2.732447    0.794570   -0.006902</w:t>
      </w:r>
    </w:p>
    <w:p w14:paraId="4BFF40B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2.889406   -0.588487    0.027880</w:t>
      </w:r>
    </w:p>
    <w:p w14:paraId="1A6175B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1.781804   -1.432985    0.041713</w:t>
      </w:r>
    </w:p>
    <w:p w14:paraId="27EE5FF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0.514916   -0.865886    0.025018</w:t>
      </w:r>
    </w:p>
    <w:p w14:paraId="7EE3BF0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0.358284    0.531492   -0.004249</w:t>
      </w:r>
    </w:p>
    <w:p w14:paraId="0224298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-1.090253    0.820120   -0.008593</w:t>
      </w:r>
    </w:p>
    <w:p w14:paraId="405A5D6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-1.767694   -0.504256   -0.053590</w:t>
      </w:r>
    </w:p>
    <w:p w14:paraId="65BD790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-0.811611   -1.471609    0.027945</w:t>
      </w:r>
    </w:p>
    <w:p w14:paraId="30D8FF2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-1.683021    2.010668    0.064134</w:t>
      </w:r>
    </w:p>
    <w:p w14:paraId="0FC0329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-3.243856   -0.682658    0.122016</w:t>
      </w:r>
    </w:p>
    <w:p w14:paraId="5B6174A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1.345158    2.444353   -0.057543</w:t>
      </w:r>
    </w:p>
    <w:p w14:paraId="44C5853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3.608322    1.433185   -0.020046</w:t>
      </w:r>
    </w:p>
    <w:p w14:paraId="689522B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3.886854   -1.013300    0.041611</w:t>
      </w:r>
    </w:p>
    <w:p w14:paraId="3C61B11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1.910023   -2.509636    0.065222</w:t>
      </w:r>
    </w:p>
    <w:p w14:paraId="0AD41E7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-1.846979   -0.528138   -2.067386</w:t>
      </w:r>
    </w:p>
    <w:p w14:paraId="06A29EC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-1.002550   -2.536601    0.066653</w:t>
      </w:r>
    </w:p>
    <w:p w14:paraId="27B19AA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-1.105744    2.926495    0.126393</w:t>
      </w:r>
    </w:p>
    <w:p w14:paraId="6385A24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-2.762938    2.107681    0.062846</w:t>
      </w:r>
    </w:p>
    <w:p w14:paraId="18B023F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-3.812271   -0.036100   -0.549803</w:t>
      </w:r>
    </w:p>
    <w:p w14:paraId="386072D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-3.531356   -0.434609    1.149152</w:t>
      </w:r>
    </w:p>
    <w:p w14:paraId="6722F0E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-3.534787   -1.715679   -0.074453</w:t>
      </w:r>
    </w:p>
    <w:p w14:paraId="4280DAB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6453373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6779C3D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-732.9205               103.5192               140.0418</w:t>
      </w:r>
    </w:p>
    <w:p w14:paraId="455B1C4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205.8510               251.5995               278.9537</w:t>
      </w:r>
    </w:p>
    <w:p w14:paraId="535864F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287.2980               320.9682               375.2396</w:t>
      </w:r>
    </w:p>
    <w:p w14:paraId="012773F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418.6772               429.1796               497.2813</w:t>
      </w:r>
    </w:p>
    <w:p w14:paraId="6199733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516.4081               554.5894               577.7729</w:t>
      </w:r>
    </w:p>
    <w:p w14:paraId="56E6220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657.8496               662.2796               719.4690</w:t>
      </w:r>
    </w:p>
    <w:p w14:paraId="55B4676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753.9861               769.6695               802.0343</w:t>
      </w:r>
    </w:p>
    <w:p w14:paraId="04F05DE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838.1878               853.8971               885.8504</w:t>
      </w:r>
    </w:p>
    <w:p w14:paraId="144EF4D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895.9842               949.4048               959.6930</w:t>
      </w:r>
    </w:p>
    <w:p w14:paraId="3414472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1004.3609              1012.3788              1053.7942</w:t>
      </w:r>
    </w:p>
    <w:p w14:paraId="08FA9BF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1058.3550              1100.1399              1133.8984</w:t>
      </w:r>
    </w:p>
    <w:p w14:paraId="113DB1F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1172.6716              1185.5046              1227.2546</w:t>
      </w:r>
    </w:p>
    <w:p w14:paraId="06E2024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1250.3435              1332.5239              1356.4670</w:t>
      </w:r>
    </w:p>
    <w:p w14:paraId="277EA06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1389.8247              1417.6195              1452.6785</w:t>
      </w:r>
    </w:p>
    <w:p w14:paraId="3FDB9EB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1491.1917              1496.9926              1506.4560</w:t>
      </w:r>
    </w:p>
    <w:p w14:paraId="6765183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1512.3714              1600.0311              1661.1808</w:t>
      </w:r>
    </w:p>
    <w:p w14:paraId="2C5EDD3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1685.0549              1745.4784              3046.8364</w:t>
      </w:r>
    </w:p>
    <w:p w14:paraId="4E5A05D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3116.2605              3145.5179              3163.6601</w:t>
      </w:r>
    </w:p>
    <w:p w14:paraId="6E9DCD2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3186.7019              3196.4952              3204.3392</w:t>
      </w:r>
    </w:p>
    <w:p w14:paraId="36D56EF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3218.3247              3228.7426              3251.1026</w:t>
      </w:r>
    </w:p>
    <w:p w14:paraId="35100E4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44003A8B"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i99 – p27</w:t>
      </w:r>
    </w:p>
    <w:p w14:paraId="57D2B94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1.272670    1.389185    0.262090</w:t>
      </w:r>
    </w:p>
    <w:p w14:paraId="4A1B411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2.551917    0.861782    0.432775</w:t>
      </w:r>
    </w:p>
    <w:p w14:paraId="129C2CA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2.796244   -0.491941    0.211643</w:t>
      </w:r>
    </w:p>
    <w:p w14:paraId="0C6ABA3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1.772565   -1.349327   -0.180848</w:t>
      </w:r>
    </w:p>
    <w:p w14:paraId="7576DA3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0.494618   -0.827954   -0.351133</w:t>
      </w:r>
    </w:p>
    <w:p w14:paraId="6B9E9B6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0.252103    0.543147   -0.132826</w:t>
      </w:r>
    </w:p>
    <w:p w14:paraId="3EBD222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-1.179104    0.795913   -0.399560</w:t>
      </w:r>
    </w:p>
    <w:p w14:paraId="78D2FFC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-1.768301   -0.537207   -0.671889</w:t>
      </w:r>
    </w:p>
    <w:p w14:paraId="51AAC96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-0.757928   -1.459327   -0.738177</w:t>
      </w:r>
    </w:p>
    <w:p w14:paraId="1FFCA40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-1.805234    1.971310   -0.442383</w:t>
      </w:r>
    </w:p>
    <w:p w14:paraId="3A2D317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-2.670813   -0.861439    1.486022</w:t>
      </w:r>
    </w:p>
    <w:p w14:paraId="72CFF11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1.087490    2.443646    0.438025</w:t>
      </w:r>
    </w:p>
    <w:p w14:paraId="2E61863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3.363859    1.510528    0.740898</w:t>
      </w:r>
    </w:p>
    <w:p w14:paraId="6E665A3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3.798019   -0.883039    0.350805</w:t>
      </w:r>
    </w:p>
    <w:p w14:paraId="67A014A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1.969136   -2.402616   -0.348471</w:t>
      </w:r>
    </w:p>
    <w:p w14:paraId="0345EDE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-2.765466   -0.668186   -1.068107</w:t>
      </w:r>
    </w:p>
    <w:p w14:paraId="2CC5054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-0.869683   -2.504965   -0.991173</w:t>
      </w:r>
    </w:p>
    <w:p w14:paraId="1D680B0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-1.277700    2.901984   -0.265203</w:t>
      </w:r>
    </w:p>
    <w:p w14:paraId="3B7CBA2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-2.865758    2.035994   -0.659360</w:t>
      </w:r>
    </w:p>
    <w:p w14:paraId="3AFF42F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-3.439065   -0.097714    1.475681</w:t>
      </w:r>
    </w:p>
    <w:p w14:paraId="6DB9BA4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-1.762508   -0.645312    2.034529</w:t>
      </w:r>
    </w:p>
    <w:p w14:paraId="092D066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-2.990740   -1.895173    1.438100</w:t>
      </w:r>
    </w:p>
    <w:p w14:paraId="1F5A41A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6495870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5769C57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-448.6401                72.0111               115.8018</w:t>
      </w:r>
    </w:p>
    <w:p w14:paraId="0FC99A1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124.6429               140.0485               217.1484</w:t>
      </w:r>
    </w:p>
    <w:p w14:paraId="442808E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263.1511               329.8637               420.7376</w:t>
      </w:r>
    </w:p>
    <w:p w14:paraId="4EE9EBB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455.4257               486.7759               497.8238</w:t>
      </w:r>
    </w:p>
    <w:p w14:paraId="7F03CF7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544.8657               553.8371               576.4158</w:t>
      </w:r>
    </w:p>
    <w:p w14:paraId="503B3D8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656.5581               700.2025               724.7242</w:t>
      </w:r>
    </w:p>
    <w:p w14:paraId="0BB5604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756.1619               769.1200               791.3252</w:t>
      </w:r>
    </w:p>
    <w:p w14:paraId="483C638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810.3226               825.7206               876.7712</w:t>
      </w:r>
    </w:p>
    <w:p w14:paraId="4FC23D8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908.7097               915.2686               946.9124</w:t>
      </w:r>
    </w:p>
    <w:p w14:paraId="69BF52E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954.9051               978.3447              1016.3609</w:t>
      </w:r>
    </w:p>
    <w:p w14:paraId="6BDD946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1055.9168              1087.5501              1114.0156</w:t>
      </w:r>
    </w:p>
    <w:p w14:paraId="2E94389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1151.1549              1183.8179              1228.1772</w:t>
      </w:r>
    </w:p>
    <w:p w14:paraId="074C0A2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1256.4533              1333.2082              1345.8796</w:t>
      </w:r>
    </w:p>
    <w:p w14:paraId="0B2DE8A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1394.4985              1412.8226              1420.9026</w:t>
      </w:r>
    </w:p>
    <w:p w14:paraId="7B427BB8"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1436.8055              1472.4843              1504.2038</w:t>
      </w:r>
    </w:p>
    <w:p w14:paraId="40913F2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1531.3603              1653.4182              1680.0038</w:t>
      </w:r>
    </w:p>
    <w:p w14:paraId="1F2F7D1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1746.7404              3102.7179              3161.6899</w:t>
      </w:r>
    </w:p>
    <w:p w14:paraId="7BDE228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3186.9459              3193.4833              3204.7884</w:t>
      </w:r>
    </w:p>
    <w:p w14:paraId="13E0ADE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3217.1310              3228.9554              3247.0011</w:t>
      </w:r>
    </w:p>
    <w:p w14:paraId="2D7D3F2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3250.1231              3273.1207              3276.3698</w:t>
      </w:r>
    </w:p>
    <w:p w14:paraId="38ED98A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0E055F4A"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i41</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i43</w:t>
      </w:r>
    </w:p>
    <w:p w14:paraId="7F25449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2.021515    1.031402    0.113984</w:t>
      </w:r>
    </w:p>
    <w:p w14:paraId="53C5433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2.989175    0.033108    0.177093</w:t>
      </w:r>
    </w:p>
    <w:p w14:paraId="51B0D0F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2.647614   -1.315684    0.060780</w:t>
      </w:r>
    </w:p>
    <w:p w14:paraId="074DD68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1.319945   -1.714713   -0.125233</w:t>
      </w:r>
    </w:p>
    <w:p w14:paraId="502C768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0.385547   -0.705546   -0.186123</w:t>
      </w:r>
    </w:p>
    <w:p w14:paraId="54CBDF5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0.698848    0.637477   -0.064985</w:t>
      </w:r>
    </w:p>
    <w:p w14:paraId="2C435B8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-0.602479    1.299353   -0.163897</w:t>
      </w:r>
    </w:p>
    <w:p w14:paraId="2F1B24D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-1.496914    0.118375   -0.454964</w:t>
      </w:r>
    </w:p>
    <w:p w14:paraId="3F61C51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-2.468231   -0.307803    0.416909</w:t>
      </w:r>
    </w:p>
    <w:p w14:paraId="24D2F3E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-0.969376    2.565798   -0.000142</w:t>
      </w:r>
    </w:p>
    <w:p w14:paraId="4BE391A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-3.432082   -1.407009    0.120831</w:t>
      </w:r>
    </w:p>
    <w:p w14:paraId="7457780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2.294737    2.077200    0.207194</w:t>
      </w:r>
    </w:p>
    <w:p w14:paraId="5AA38B0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4.029569    0.302800    0.320241</w:t>
      </w:r>
    </w:p>
    <w:p w14:paraId="4F18EB6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3.427915   -2.067875    0.114562</w:t>
      </w:r>
    </w:p>
    <w:p w14:paraId="0A0B84D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1.062628   -2.763910   -0.217880</w:t>
      </w:r>
    </w:p>
    <w:p w14:paraId="76F31AD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-1.589617   -0.161480   -1.503505</w:t>
      </w:r>
    </w:p>
    <w:p w14:paraId="6758BC6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-2.470387    0.107936    1.421712</w:t>
      </w:r>
    </w:p>
    <w:p w14:paraId="5240E4F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-0.241126    3.336792    0.227245</w:t>
      </w:r>
    </w:p>
    <w:p w14:paraId="1E9D4D0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-2.007753    2.863376   -0.090484</w:t>
      </w:r>
    </w:p>
    <w:p w14:paraId="13A1935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-4.460752   -1.102575    0.341234</w:t>
      </w:r>
    </w:p>
    <w:p w14:paraId="389F0DA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-3.225369   -2.287666    0.740862</w:t>
      </w:r>
    </w:p>
    <w:p w14:paraId="48DAD83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-3.381221   -1.713148   -0.926706</w:t>
      </w:r>
    </w:p>
    <w:p w14:paraId="0EA4AF9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5EEFE00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3372800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-585.8595                68.0889               100.2616</w:t>
      </w:r>
    </w:p>
    <w:p w14:paraId="4AA56BD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120.9379               128.1309               196.4802</w:t>
      </w:r>
    </w:p>
    <w:p w14:paraId="47263FB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257.5721               280.9843               357.0523</w:t>
      </w:r>
    </w:p>
    <w:p w14:paraId="2168177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396.9452               445.0756               534.6088</w:t>
      </w:r>
    </w:p>
    <w:p w14:paraId="3158257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565.8061               577.2057               653.7493</w:t>
      </w:r>
    </w:p>
    <w:p w14:paraId="1DA210C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694.9513               720.6432               753.2787</w:t>
      </w:r>
    </w:p>
    <w:p w14:paraId="6D6ABE9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792.3127               802.5408               877.8010</w:t>
      </w:r>
    </w:p>
    <w:p w14:paraId="331EA35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889.5243               918.0197               929.1515</w:t>
      </w:r>
    </w:p>
    <w:p w14:paraId="396C02A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967.7875               982.5490              1004.3300</w:t>
      </w:r>
    </w:p>
    <w:p w14:paraId="7FAEFBF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1014.6474              1030.2016              1038.1646</w:t>
      </w:r>
    </w:p>
    <w:p w14:paraId="7705F6A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1121.6116              1127.4445              1141.9243</w:t>
      </w:r>
    </w:p>
    <w:p w14:paraId="3AD3FAC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1188.3834              1229.8019              1278.9950</w:t>
      </w:r>
    </w:p>
    <w:p w14:paraId="714847E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1295.6569              1318.1964              1354.2172</w:t>
      </w:r>
    </w:p>
    <w:p w14:paraId="7CFA8DA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1407.7074              1441.5412              1471.3490</w:t>
      </w:r>
    </w:p>
    <w:p w14:paraId="331936E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1474.8452              1487.1611              1498.1745</w:t>
      </w:r>
    </w:p>
    <w:p w14:paraId="695B2F4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1561.3543              1641.1661              1659.9714</w:t>
      </w:r>
    </w:p>
    <w:p w14:paraId="6A3192F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1759.2839              3025.8528              3082.0908</w:t>
      </w:r>
    </w:p>
    <w:p w14:paraId="0ADF848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3122.4396              3145.8057              3160.8043</w:t>
      </w:r>
    </w:p>
    <w:p w14:paraId="3BEB88A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3173.8610              3185.3326              3196.0258</w:t>
      </w:r>
    </w:p>
    <w:p w14:paraId="55E7550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3205.8589              3216.4803              3252.0563</w:t>
      </w:r>
    </w:p>
    <w:p w14:paraId="26B6A56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47F3ED15"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i41</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i40</w:t>
      </w:r>
    </w:p>
    <w:p w14:paraId="73DB0CD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1.661694    1.248272    0.320306</w:t>
      </w:r>
    </w:p>
    <w:p w14:paraId="3588F95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2.809487    0.470992    0.442454</w:t>
      </w:r>
    </w:p>
    <w:p w14:paraId="62D13E1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2.799143   -0.890598    0.132657</w:t>
      </w:r>
    </w:p>
    <w:p w14:paraId="1048C66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1.635756   -1.524335   -0.315295</w:t>
      </w:r>
    </w:p>
    <w:p w14:paraId="52EF945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0.516986   -0.729747   -0.429824</w:t>
      </w:r>
    </w:p>
    <w:p w14:paraId="4C1B89C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0.500763    0.619185   -0.119632</w:t>
      </w:r>
    </w:p>
    <w:p w14:paraId="57826B6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-0.886790    1.008415   -0.369073</w:t>
      </w:r>
    </w:p>
    <w:p w14:paraId="415EC71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-1.454670   -0.286674   -0.906778</w:t>
      </w:r>
    </w:p>
    <w:p w14:paraId="6C08056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-2.387108   -1.052420   -0.246674</w:t>
      </w:r>
    </w:p>
    <w:p w14:paraId="0AC3668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-1.533392    2.153111   -0.176524</w:t>
      </w:r>
    </w:p>
    <w:p w14:paraId="05403DE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-2.736439   -0.923613    1.198293</w:t>
      </w:r>
    </w:p>
    <w:p w14:paraId="0C9394F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1.678429    2.305449    0.563669</w:t>
      </w:r>
    </w:p>
    <w:p w14:paraId="14C7B87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3.730958    0.927109    0.786636</w:t>
      </w:r>
    </w:p>
    <w:p w14:paraId="4CFC0E5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3.713156   -1.465486    0.241196</w:t>
      </w:r>
    </w:p>
    <w:p w14:paraId="7CBFBF8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1.634702   -2.581889   -0.554507</w:t>
      </w:r>
    </w:p>
    <w:p w14:paraId="6324862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-1.372318   -0.415664   -1.983455</w:t>
      </w:r>
    </w:p>
    <w:p w14:paraId="0B3B387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-2.819930   -1.892564   -0.783311</w:t>
      </w:r>
    </w:p>
    <w:p w14:paraId="79F142A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-1.023870    3.027212    0.214616</w:t>
      </w:r>
    </w:p>
    <w:p w14:paraId="3798022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-2.589353    2.246473   -0.402956</w:t>
      </w:r>
    </w:p>
    <w:p w14:paraId="5D9840A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-3.818717   -0.823094    1.333561</w:t>
      </w:r>
    </w:p>
    <w:p w14:paraId="34F52B5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-2.252504   -0.060381    1.657343</w:t>
      </w:r>
    </w:p>
    <w:p w14:paraId="3C8DBA26"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-2.433125   -1.822695    1.747750</w:t>
      </w:r>
    </w:p>
    <w:p w14:paraId="242B071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21BBDB8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3EE2235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-590.1102                58.5109               105.4726</w:t>
      </w:r>
    </w:p>
    <w:p w14:paraId="04726AC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127.4262               151.9144               203.0926</w:t>
      </w:r>
    </w:p>
    <w:p w14:paraId="3477AB5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263.6994               273.8946               391.9364</w:t>
      </w:r>
    </w:p>
    <w:p w14:paraId="6DF4E7E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439.6934               456.9651               515.0840</w:t>
      </w:r>
    </w:p>
    <w:p w14:paraId="67720ED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559.3177               605.6367               673.3871</w:t>
      </w:r>
    </w:p>
    <w:p w14:paraId="1DB1351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712.3731               719.5995               751.5309</w:t>
      </w:r>
    </w:p>
    <w:p w14:paraId="324E700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794.5441               806.0257               866.1598</w:t>
      </w:r>
    </w:p>
    <w:p w14:paraId="062D5B2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886.5016               911.6257               933.4670</w:t>
      </w:r>
    </w:p>
    <w:p w14:paraId="150E6BA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949.9422               965.9785              1005.4431</w:t>
      </w:r>
    </w:p>
    <w:p w14:paraId="65452EB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1008.6498              1035.6139              1041.0607</w:t>
      </w:r>
    </w:p>
    <w:p w14:paraId="2A1D6FF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1105.4929              1120.6089              1137.2800</w:t>
      </w:r>
    </w:p>
    <w:p w14:paraId="465DB9B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1184.6828              1218.8968              1249.6104</w:t>
      </w:r>
    </w:p>
    <w:p w14:paraId="14A9760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1307.4428              1345.0068              1397.4129</w:t>
      </w:r>
    </w:p>
    <w:p w14:paraId="44226D6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1428.6494              1447.1457              1463.3800</w:t>
      </w:r>
    </w:p>
    <w:p w14:paraId="77CC918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1477.8321              1488.4895              1497.6504</w:t>
      </w:r>
    </w:p>
    <w:p w14:paraId="7DF7412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1546.9004              1638.2101              1659.1165</w:t>
      </w:r>
    </w:p>
    <w:p w14:paraId="118B6B0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1757.5091              3029.0387              3081.8572</w:t>
      </w:r>
    </w:p>
    <w:p w14:paraId="2C95E11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3141.4418              3156.8526              3161.7235</w:t>
      </w:r>
    </w:p>
    <w:p w14:paraId="0CE9A26D"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3178.6280              3183.6196              3190.7044</w:t>
      </w:r>
    </w:p>
    <w:p w14:paraId="7A08EC5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3201.3512              3213.7110              3251.4291</w:t>
      </w:r>
    </w:p>
    <w:p w14:paraId="4360918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6ABC2862"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i100</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i99</w:t>
      </w:r>
    </w:p>
    <w:p w14:paraId="4F661BD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1.428511    1.374522   -0.038711</w:t>
      </w:r>
    </w:p>
    <w:p w14:paraId="1B477BC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2.697607    0.835450    0.009500</w:t>
      </w:r>
    </w:p>
    <w:p w14:paraId="20632A6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2.885711   -0.560092    0.044550</w:t>
      </w:r>
    </w:p>
    <w:p w14:paraId="175E66F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1.814494   -1.424774    0.038870</w:t>
      </w:r>
    </w:p>
    <w:p w14:paraId="1BA1F33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0.510751   -0.893616    0.015706</w:t>
      </w:r>
    </w:p>
    <w:p w14:paraId="2EFD6A9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0.330312    0.510251   -0.033328</w:t>
      </w:r>
    </w:p>
    <w:p w14:paraId="4AEFE1C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-1.097807    0.794472   -0.076894</w:t>
      </w:r>
    </w:p>
    <w:p w14:paraId="6FB45EF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-1.756868   -0.550645   -0.073397</w:t>
      </w:r>
    </w:p>
    <w:p w14:paraId="75ACDA6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-0.763256   -1.526624   -0.004979</w:t>
      </w:r>
    </w:p>
    <w:p w14:paraId="0342F71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-1.727733    2.040907    0.111658</w:t>
      </w:r>
    </w:p>
    <w:p w14:paraId="3B0DC8D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-3.235316   -0.735398    0.075952</w:t>
      </w:r>
    </w:p>
    <w:p w14:paraId="1ADF467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1.286747    2.449439   -0.074302</w:t>
      </w:r>
    </w:p>
    <w:p w14:paraId="029E0F1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3.562038    1.489596    0.018338</w:t>
      </w:r>
    </w:p>
    <w:p w14:paraId="04B63F2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3.894737   -0.956459    0.077304</w:t>
      </w:r>
    </w:p>
    <w:p w14:paraId="5EA255F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1.968988   -2.497991    0.064271</w:t>
      </w:r>
    </w:p>
    <w:p w14:paraId="14C8296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-1.483138    0.196434   -1.173788</w:t>
      </w:r>
    </w:p>
    <w:p w14:paraId="5DE83E2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-0.945524   -2.592143   -0.019921</w:t>
      </w:r>
    </w:p>
    <w:p w14:paraId="31A68A0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-1.139899    2.947918    0.144135</w:t>
      </w:r>
    </w:p>
    <w:p w14:paraId="5D094F0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-2.804288    2.124658    0.181437</w:t>
      </w:r>
    </w:p>
    <w:p w14:paraId="4928E93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-3.800329   -0.050218   -0.560876</w:t>
      </w:r>
    </w:p>
    <w:p w14:paraId="4188265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-3.531905   -0.542923    1.111771</w:t>
      </w:r>
    </w:p>
    <w:p w14:paraId="1F32DFD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-3.525866   -1.755020   -0.181937</w:t>
      </w:r>
    </w:p>
    <w:p w14:paraId="7DC33DC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4627193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64FE7BB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-1430.9757               128.7586               154.2859</w:t>
      </w:r>
    </w:p>
    <w:p w14:paraId="11DBF7B1"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180.5884               250.1655               265.4936</w:t>
      </w:r>
    </w:p>
    <w:p w14:paraId="3EB9F23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291.6476               362.4909               390.7008</w:t>
      </w:r>
    </w:p>
    <w:p w14:paraId="7E8E8C5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460.5749               491.4262               506.6935</w:t>
      </w:r>
    </w:p>
    <w:p w14:paraId="3DAB97D6"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570.2160               578.9559               586.4179</w:t>
      </w:r>
    </w:p>
    <w:p w14:paraId="7AECD4AA"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653.6692               696.7979               735.7252</w:t>
      </w:r>
    </w:p>
    <w:p w14:paraId="6AA77B7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748.4257               784.3188               795.0937</w:t>
      </w:r>
    </w:p>
    <w:p w14:paraId="36393C75"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826.3753               874.5939               895.8724</w:t>
      </w:r>
    </w:p>
    <w:p w14:paraId="4CD12A5F"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964.6825              1002.9217              1004.6957</w:t>
      </w:r>
    </w:p>
    <w:p w14:paraId="0F535E80"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1044.3499              1058.4945              1077.7679</w:t>
      </w:r>
    </w:p>
    <w:p w14:paraId="0C5CFBC4"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1139.7420              1158.8517              1171.4087</w:t>
      </w:r>
    </w:p>
    <w:p w14:paraId="66334892"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1179.6915              1220.1908              1261.6423</w:t>
      </w:r>
    </w:p>
    <w:p w14:paraId="5873F5F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1331.1556              1347.1624              1361.4000</w:t>
      </w:r>
    </w:p>
    <w:p w14:paraId="73B0A26E"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1412.8064              1424.5577              1486.4077</w:t>
      </w:r>
    </w:p>
    <w:p w14:paraId="5A5446A7"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1490.7558              1497.3656              1505.5427</w:t>
      </w:r>
    </w:p>
    <w:p w14:paraId="6E2755B3"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1524.8402              1560.0234              1627.1847</w:t>
      </w:r>
    </w:p>
    <w:p w14:paraId="760F967B"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1685.1063              1947.0660              3048.9151</w:t>
      </w:r>
    </w:p>
    <w:p w14:paraId="4F0CE099"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3115.9209              3141.5202              3176.7094</w:t>
      </w:r>
    </w:p>
    <w:p w14:paraId="3C11276C" w14:textId="77777777" w:rsidR="008F502F" w:rsidRPr="00EB515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3185.9827              3194.6496              3205.2682</w:t>
      </w:r>
    </w:p>
    <w:p w14:paraId="79222BE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EB515F">
        <w:rPr>
          <w:rFonts w:ascii="Times New Roman" w:eastAsia="Times New Roman" w:hAnsi="Times New Roman" w:cs="Times New Roman"/>
          <w:color w:val="000000"/>
          <w:sz w:val="24"/>
          <w:szCs w:val="24"/>
          <w:lang w:eastAsia="ru-RU"/>
        </w:rPr>
        <w:t>3215.7475              3240.7398              3277.9384</w:t>
      </w:r>
    </w:p>
    <w:p w14:paraId="2EFB3CA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775360C8"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i100</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i101</w:t>
      </w:r>
    </w:p>
    <w:p w14:paraId="54B4D1B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-1.533047   -1.344648   -0.336969</w:t>
      </w:r>
    </w:p>
    <w:p w14:paraId="37DF2DE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-2.769227   -0.719367   -0.185891</w:t>
      </w:r>
    </w:p>
    <w:p w14:paraId="07EFF20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-2.842417    0.646173    0.090728</w:t>
      </w:r>
    </w:p>
    <w:p w14:paraId="1B2394A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-1.692010    1.413632    0.216973</w:t>
      </w:r>
    </w:p>
    <w:p w14:paraId="3F09F24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-0.450618    0.798233    0.048564</w:t>
      </w:r>
    </w:p>
    <w:p w14:paraId="7B9F749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-0.384398   -0.583133   -0.226158</w:t>
      </w:r>
    </w:p>
    <w:p w14:paraId="2F47A70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1.056242   -0.989198   -0.274126</w:t>
      </w:r>
    </w:p>
    <w:p w14:paraId="6AE0AFE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1.801548    0.311024   -0.145254</w:t>
      </w:r>
    </w:p>
    <w:p w14:paraId="48C93FB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0.892774    1.324805    0.104724</w:t>
      </w:r>
    </w:p>
    <w:p w14:paraId="6B9ECAD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1.616962   -1.251397    1.084905</w:t>
      </w:r>
    </w:p>
    <w:p w14:paraId="45D969A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3.255101    0.486351   -0.468695</w:t>
      </w:r>
    </w:p>
    <w:p w14:paraId="40B654A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-1.475570   -2.409085   -0.538979</w:t>
      </w:r>
    </w:p>
    <w:p w14:paraId="2DDB4F1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-3.681907   -1.296427   -0.281698</w:t>
      </w:r>
    </w:p>
    <w:p w14:paraId="5176ABF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-3.813501    1.114321    0.208968</w:t>
      </w:r>
    </w:p>
    <w:p w14:paraId="50B0889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-1.758956    2.474380    0.433166</w:t>
      </w:r>
    </w:p>
    <w:p w14:paraId="1F75AD0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1.359945   -1.682347   -1.058258</w:t>
      </w:r>
    </w:p>
    <w:p w14:paraId="007ABB2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1.150488    2.356176    0.308355</w:t>
      </w:r>
    </w:p>
    <w:p w14:paraId="7F6AC56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1.037372   -0.990328    1.958947</w:t>
      </w:r>
    </w:p>
    <w:p w14:paraId="3E249C8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2.578333   -1.731722    1.206642</w:t>
      </w:r>
    </w:p>
    <w:p w14:paraId="1D9683D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3.363062    0.880126   -1.484557</w:t>
      </w:r>
    </w:p>
    <w:p w14:paraId="324CDF4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3.798652   -0.458868   -0.420831</w:t>
      </w:r>
    </w:p>
    <w:p w14:paraId="4A1E1FD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3.736631    1.188920    0.215448</w:t>
      </w:r>
    </w:p>
    <w:p w14:paraId="00B7BF9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243EBB56"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15A588C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-588.6503               113.2505               128.4635</w:t>
      </w:r>
    </w:p>
    <w:p w14:paraId="0A7D9BB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168.7579               247.4171               294.0740</w:t>
      </w:r>
    </w:p>
    <w:p w14:paraId="0FCB940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353.9907               406.3028               429.9852</w:t>
      </w:r>
    </w:p>
    <w:p w14:paraId="0FF9EEB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474.1718               514.9478               549.1252</w:t>
      </w:r>
    </w:p>
    <w:p w14:paraId="0248172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579.3159               613.6127               646.1664</w:t>
      </w:r>
    </w:p>
    <w:p w14:paraId="22ADBAA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661.5365               760.4641               772.8123</w:t>
      </w:r>
    </w:p>
    <w:p w14:paraId="7DDE7BA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793.0384               808.1604               875.6800</w:t>
      </w:r>
    </w:p>
    <w:p w14:paraId="5B3BEE0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896.0998               901.7160               969.0304</w:t>
      </w:r>
    </w:p>
    <w:p w14:paraId="252892E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982.6801              1009.2102              1010.8286</w:t>
      </w:r>
    </w:p>
    <w:p w14:paraId="2097D55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1048.4059              1051.0034              1102.3056</w:t>
      </w:r>
    </w:p>
    <w:p w14:paraId="7BE08AB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1132.7630              1138.0462              1182.0089</w:t>
      </w:r>
    </w:p>
    <w:p w14:paraId="7036E1C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1187.4815              1198.5492              1250.9655</w:t>
      </w:r>
    </w:p>
    <w:p w14:paraId="048071D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1272.5616              1321.0935              1350.0989</w:t>
      </w:r>
    </w:p>
    <w:p w14:paraId="4E9B801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1376.5684              1419.4205              1449.4687</w:t>
      </w:r>
    </w:p>
    <w:p w14:paraId="3E8E0DC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1478.1507              1493.6202              1499.9957</w:t>
      </w:r>
    </w:p>
    <w:p w14:paraId="6AB29AA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1508.1034              1531.4371              1646.4581</w:t>
      </w:r>
    </w:p>
    <w:p w14:paraId="60E4B87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1675.8397              3046.5399              3112.6299</w:t>
      </w:r>
    </w:p>
    <w:p w14:paraId="418569F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3125.0252              3139.0185              3169.2745</w:t>
      </w:r>
    </w:p>
    <w:p w14:paraId="3640416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3184.1267              3193.8216              3204.2781</w:t>
      </w:r>
    </w:p>
    <w:p w14:paraId="5A19666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3216.2674              3221.8698              3290.6467</w:t>
      </w:r>
    </w:p>
    <w:p w14:paraId="1B7B604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67296739"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i101</w:t>
      </w:r>
      <w:r w:rsidRPr="007D33BF">
        <w:rPr>
          <w:rFonts w:ascii="Times New Roman" w:eastAsia="Times New Roman" w:hAnsi="Times New Roman" w:cs="Times New Roman"/>
          <w:b/>
          <w:bCs/>
          <w:i/>
          <w:iCs/>
          <w:color w:val="000000"/>
          <w:sz w:val="24"/>
          <w:szCs w:val="24"/>
          <w:lang w:eastAsia="ru-RU"/>
        </w:rPr>
        <w:t xml:space="preserve"> – </w:t>
      </w:r>
      <w:r>
        <w:rPr>
          <w:rFonts w:ascii="Times New Roman" w:eastAsia="Times New Roman" w:hAnsi="Times New Roman" w:cs="Times New Roman"/>
          <w:b/>
          <w:bCs/>
          <w:i/>
          <w:iCs/>
          <w:color w:val="000000"/>
          <w:sz w:val="24"/>
          <w:szCs w:val="24"/>
          <w:lang w:eastAsia="ru-RU"/>
        </w:rPr>
        <w:t>i103</w:t>
      </w:r>
    </w:p>
    <w:p w14:paraId="3A69D0F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-1.699006   -1.323427   -0.283827</w:t>
      </w:r>
    </w:p>
    <w:p w14:paraId="08829D1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-2.874612   -0.581696   -0.167319</w:t>
      </w:r>
    </w:p>
    <w:p w14:paraId="15D0B9B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-2.823666    0.786255    0.083719</w:t>
      </w:r>
    </w:p>
    <w:p w14:paraId="03719D3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-1.599162    1.434308    0.200001</w:t>
      </w:r>
    </w:p>
    <w:p w14:paraId="38A8100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-0.417627    0.705118    0.081527</w:t>
      </w:r>
    </w:p>
    <w:p w14:paraId="227AE0D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-0.473400   -0.692718   -0.140401</w:t>
      </w:r>
    </w:p>
    <w:p w14:paraId="5F104FD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0.851231   -1.320665   -0.175740</w:t>
      </w:r>
    </w:p>
    <w:p w14:paraId="0FD43D6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1.957035    0.265583    0.072860</w:t>
      </w:r>
    </w:p>
    <w:p w14:paraId="5C4579A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0.935599    1.208429   -0.008519</w:t>
      </w:r>
    </w:p>
    <w:p w14:paraId="7057F91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1.754219   -0.962320    0.930053</w:t>
      </w:r>
    </w:p>
    <w:p w14:paraId="79FAEA5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3.326398    0.503921   -0.502728</w:t>
      </w:r>
    </w:p>
    <w:p w14:paraId="29FE3F9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-1.745378   -2.390502   -0.474789</w:t>
      </w:r>
    </w:p>
    <w:p w14:paraId="19DB42A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-3.833700   -1.075675   -0.274183</w:t>
      </w:r>
    </w:p>
    <w:p w14:paraId="0B99BC1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-3.744402    1.351641    0.173191</w:t>
      </w:r>
    </w:p>
    <w:p w14:paraId="23D2998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-1.560253    2.506779    0.360610</w:t>
      </w:r>
    </w:p>
    <w:p w14:paraId="61578BB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1.129586   -2.056096   -0.920697</w:t>
      </w:r>
    </w:p>
    <w:p w14:paraId="769862A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1.132773    2.215420   -0.360624</w:t>
      </w:r>
    </w:p>
    <w:p w14:paraId="4F0E1CE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1.287820   -0.790822    1.901349</w:t>
      </w:r>
    </w:p>
    <w:p w14:paraId="6B76A6C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2.653152   -1.569670    1.010797</w:t>
      </w:r>
    </w:p>
    <w:p w14:paraId="41E9CFC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3.320069    1.323889   -1.223399</w:t>
      </w:r>
    </w:p>
    <w:p w14:paraId="41D3EB7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3.690235   -0.388904   -1.018401</w:t>
      </w:r>
    </w:p>
    <w:p w14:paraId="79FD119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4.048044    0.737220    0.288386</w:t>
      </w:r>
    </w:p>
    <w:p w14:paraId="7C98B42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094353F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76F82B6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-652.1440               118.6748               143.0683</w:t>
      </w:r>
    </w:p>
    <w:p w14:paraId="29A6DD8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166.4489               263.2847               309.7752</w:t>
      </w:r>
    </w:p>
    <w:p w14:paraId="018C365E"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373.0083               415.7993               423.4701</w:t>
      </w:r>
    </w:p>
    <w:p w14:paraId="7B0E76D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457.7013               486.1171               563.3354</w:t>
      </w:r>
    </w:p>
    <w:p w14:paraId="74F1BC8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598.0661               642.8965               674.1627</w:t>
      </w:r>
    </w:p>
    <w:p w14:paraId="78DB0CE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703.8071               771.5294               779.1255</w:t>
      </w:r>
    </w:p>
    <w:p w14:paraId="068B66E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800.0267               825.0885               882.5240</w:t>
      </w:r>
    </w:p>
    <w:p w14:paraId="2CF80D3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903.8218               970.9344               984.2957</w:t>
      </w:r>
    </w:p>
    <w:p w14:paraId="43204B5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1005.4460              1020.0898              1050.1237</w:t>
      </w:r>
    </w:p>
    <w:p w14:paraId="48F6A68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1056.3986              1069.7941              1135.6399</w:t>
      </w:r>
    </w:p>
    <w:p w14:paraId="395ED6FE"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1162.3018              1186.1603              1196.5950</w:t>
      </w:r>
    </w:p>
    <w:p w14:paraId="066A9B3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1203.9258              1220.2630              1255.9010</w:t>
      </w:r>
    </w:p>
    <w:p w14:paraId="42D1C87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1280.1523              1317.3365              1343.8992</w:t>
      </w:r>
    </w:p>
    <w:p w14:paraId="0503CF7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1402.6605              1420.2850              1475.0519</w:t>
      </w:r>
    </w:p>
    <w:p w14:paraId="7E3A494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1492.7475              1499.1490              1505.2553</w:t>
      </w:r>
    </w:p>
    <w:p w14:paraId="1D1A85E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1512.3703              1533.3400              1638.1629</w:t>
      </w:r>
    </w:p>
    <w:p w14:paraId="1D8FF00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1659.8645              3037.9635              3077.4882</w:t>
      </w:r>
    </w:p>
    <w:p w14:paraId="35F7C86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3105.6791              3137.8184              3166.4719</w:t>
      </w:r>
    </w:p>
    <w:p w14:paraId="7DCF25E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3185.8533              3192.4741              3197.6234</w:t>
      </w:r>
    </w:p>
    <w:p w14:paraId="0EEDE1A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3203.4382              3216.4093              3217.2207</w:t>
      </w:r>
    </w:p>
    <w:p w14:paraId="56F6186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3A143B95" w14:textId="77777777" w:rsidR="008F502F" w:rsidRPr="007D33BF" w:rsidRDefault="008F502F" w:rsidP="00BC2F62">
      <w:pPr>
        <w:spacing w:after="0" w:line="240" w:lineRule="auto"/>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i100 – p29</w:t>
      </w:r>
    </w:p>
    <w:p w14:paraId="353E942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-1.445073    1.359697    0.062977</w:t>
      </w:r>
    </w:p>
    <w:p w14:paraId="3CC5770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-2.720833    0.797930    0.023584</w:t>
      </w:r>
    </w:p>
    <w:p w14:paraId="7E74147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-2.885280   -0.582482   -0.039378</w:t>
      </w:r>
    </w:p>
    <w:p w14:paraId="4643148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-1.782182   -1.434154   -0.064722</w:t>
      </w:r>
    </w:p>
    <w:p w14:paraId="1676F7C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-0.512834   -0.877341   -0.025420</w:t>
      </w:r>
    </w:p>
    <w:p w14:paraId="6D0C4F6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-0.351265    0.515752    0.037701</w:t>
      </w:r>
    </w:p>
    <w:p w14:paraId="0C4E1E0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1.108084    0.792729    0.043733</w:t>
      </w:r>
    </w:p>
    <w:p w14:paraId="2BE2814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1.769352   -0.542409    0.013007</w:t>
      </w:r>
    </w:p>
    <w:p w14:paraId="2B875ED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0.818033   -1.491536   -0.040575</w:t>
      </w:r>
    </w:p>
    <w:p w14:paraId="034EE96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1.701317    1.974094   -0.237373</w:t>
      </w:r>
    </w:p>
    <w:p w14:paraId="055BDE5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3.249912   -0.721197    0.019863</w:t>
      </w:r>
    </w:p>
    <w:p w14:paraId="306DA0F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-1.320613    2.435906    0.120712</w:t>
      </w:r>
    </w:p>
    <w:p w14:paraId="78C55A7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-3.592428    1.442142    0.044387</w:t>
      </w:r>
    </w:p>
    <w:p w14:paraId="462C9F5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-3.885058   -1.001126   -0.069314</w:t>
      </w:r>
    </w:p>
    <w:p w14:paraId="38EAE5C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-1.917869   -2.508888   -0.117691</w:t>
      </w:r>
    </w:p>
    <w:p w14:paraId="267E4DE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1.205383    0.796270    1.950987</w:t>
      </w:r>
    </w:p>
    <w:p w14:paraId="567F506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0.998278   -2.558419   -0.085672</w:t>
      </w:r>
    </w:p>
    <w:p w14:paraId="6D3BCC0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1.122371    2.885057   -0.334993</w:t>
      </w:r>
    </w:p>
    <w:p w14:paraId="2A0E9E6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2.777837    2.055034   -0.333849</w:t>
      </w:r>
    </w:p>
    <w:p w14:paraId="0DE0A7D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3.693903   -0.262505    0.908811</w:t>
      </w:r>
    </w:p>
    <w:p w14:paraId="7E94DB8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3.708463   -0.250231   -0.855803</w:t>
      </w:r>
    </w:p>
    <w:p w14:paraId="2FB752EA" w14:textId="77777777" w:rsidR="008F502F" w:rsidRDefault="008F502F" w:rsidP="00BC2F62">
      <w:pPr>
        <w:tabs>
          <w:tab w:val="center" w:pos="4677"/>
        </w:tabs>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3.514348   -1.779739    0.012042</w:t>
      </w:r>
    </w:p>
    <w:p w14:paraId="26F4B8BF" w14:textId="77777777" w:rsidR="008F502F" w:rsidRDefault="008F502F" w:rsidP="00BC2F62">
      <w:pPr>
        <w:tabs>
          <w:tab w:val="center" w:pos="4677"/>
        </w:tabs>
        <w:spacing w:after="0" w:line="240" w:lineRule="auto"/>
        <w:rPr>
          <w:rFonts w:ascii="Times New Roman" w:hAnsi="Times New Roman" w:cs="Times New Roman"/>
          <w:sz w:val="24"/>
          <w:szCs w:val="24"/>
        </w:rPr>
      </w:pPr>
    </w:p>
    <w:p w14:paraId="156033C8" w14:textId="77777777" w:rsidR="008F502F" w:rsidRDefault="008F502F" w:rsidP="00BC2F62">
      <w:pPr>
        <w:tabs>
          <w:tab w:val="center" w:pos="4677"/>
        </w:tabs>
        <w:spacing w:after="0" w:line="240" w:lineRule="auto"/>
        <w:rPr>
          <w:rFonts w:ascii="Times New Roman" w:hAnsi="Times New Roman" w:cs="Times New Roman"/>
          <w:sz w:val="24"/>
          <w:szCs w:val="24"/>
        </w:rPr>
      </w:pPr>
      <w:r>
        <w:rPr>
          <w:rFonts w:ascii="Times New Roman" w:hAnsi="Times New Roman" w:cs="Times New Roman"/>
          <w:b/>
          <w:sz w:val="24"/>
          <w:szCs w:val="24"/>
        </w:rPr>
        <w:t>Frequencies</w:t>
      </w:r>
    </w:p>
    <w:p w14:paraId="26AF4292"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-921.5837               115.5793               142.9627</w:t>
      </w:r>
    </w:p>
    <w:p w14:paraId="2C999662"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167.9894               252.1357               275.8446</w:t>
      </w:r>
    </w:p>
    <w:p w14:paraId="1B2B020C"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295.5799               331.8645               354.0343</w:t>
      </w:r>
    </w:p>
    <w:p w14:paraId="5BFA5508"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422.1502               440.9796               481.8441</w:t>
      </w:r>
    </w:p>
    <w:p w14:paraId="2D9D0978"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516.3209               558.5640               582.9363</w:t>
      </w:r>
    </w:p>
    <w:p w14:paraId="7C811A34"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642.7553               658.2086               684.4078</w:t>
      </w:r>
    </w:p>
    <w:p w14:paraId="7FD74661"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758.5798               773.0446               790.7427</w:t>
      </w:r>
    </w:p>
    <w:p w14:paraId="00B4036F"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836.9550               865.6375               884.2041</w:t>
      </w:r>
    </w:p>
    <w:p w14:paraId="14F4671C"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901.1308               911.7404               961.9589</w:t>
      </w:r>
    </w:p>
    <w:p w14:paraId="7F244FF9"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1005.3711              1018.0123              1054.4480</w:t>
      </w:r>
    </w:p>
    <w:p w14:paraId="2F1CEEA5"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1068.9773              1097.7545              1133.2028</w:t>
      </w:r>
    </w:p>
    <w:p w14:paraId="03FBF075"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1173.0664              1185.6954              1225.4408</w:t>
      </w:r>
    </w:p>
    <w:p w14:paraId="73447B0A"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1248.1954              1333.0886              1354.8493</w:t>
      </w:r>
    </w:p>
    <w:p w14:paraId="253113DD"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1391.5347              1426.0008              1442.2132</w:t>
      </w:r>
    </w:p>
    <w:p w14:paraId="66D3C80B"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1484.4761              1499.7684              1509.9298</w:t>
      </w:r>
    </w:p>
    <w:p w14:paraId="65AE4821"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1513.6377              1636.3333              1657.4670</w:t>
      </w:r>
    </w:p>
    <w:p w14:paraId="6A11F6AC"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1688.9824              1699.2827              3042.9081</w:t>
      </w:r>
    </w:p>
    <w:p w14:paraId="4E3118C6"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3103.5147              3137.0183              3164.3807</w:t>
      </w:r>
    </w:p>
    <w:p w14:paraId="4C903A2C" w14:textId="77777777" w:rsidR="008F502F" w:rsidRPr="004E329E"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3186.1744              3195.0634              3203.8193</w:t>
      </w:r>
    </w:p>
    <w:p w14:paraId="54148672" w14:textId="77777777" w:rsidR="008F502F" w:rsidRPr="003568CC" w:rsidRDefault="008F502F" w:rsidP="00BC2F62">
      <w:pPr>
        <w:tabs>
          <w:tab w:val="center" w:pos="4677"/>
        </w:tabs>
        <w:spacing w:after="0" w:line="240" w:lineRule="auto"/>
        <w:rPr>
          <w:rFonts w:ascii="Times New Roman" w:hAnsi="Times New Roman" w:cs="Times New Roman"/>
          <w:sz w:val="24"/>
          <w:szCs w:val="24"/>
        </w:rPr>
      </w:pPr>
      <w:r w:rsidRPr="004E329E">
        <w:rPr>
          <w:rFonts w:ascii="Times New Roman" w:hAnsi="Times New Roman" w:cs="Times New Roman"/>
          <w:sz w:val="24"/>
          <w:szCs w:val="24"/>
        </w:rPr>
        <w:t>3217.1326              3225.9495              3257.5408</w:t>
      </w:r>
    </w:p>
    <w:p w14:paraId="3276A2CD" w14:textId="77777777" w:rsidR="008F502F" w:rsidRPr="003568CC" w:rsidRDefault="008F502F" w:rsidP="00BC2F62">
      <w:pPr>
        <w:spacing w:after="0" w:line="240" w:lineRule="auto"/>
        <w:rPr>
          <w:rFonts w:ascii="Times New Roman" w:hAnsi="Times New Roman" w:cs="Times New Roman"/>
          <w:b/>
          <w:i/>
          <w:sz w:val="24"/>
          <w:szCs w:val="24"/>
        </w:rPr>
      </w:pPr>
    </w:p>
    <w:p w14:paraId="0C504EB8" w14:textId="77777777" w:rsidR="008F502F" w:rsidRPr="00A22B87" w:rsidRDefault="008F502F" w:rsidP="00BC2F62">
      <w:pPr>
        <w:spacing w:after="0" w:line="240" w:lineRule="auto"/>
        <w:jc w:val="center"/>
        <w:rPr>
          <w:rFonts w:ascii="Times New Roman" w:hAnsi="Times New Roman" w:cs="Times New Roman"/>
          <w:b/>
          <w:i/>
          <w:sz w:val="24"/>
          <w:szCs w:val="24"/>
        </w:rPr>
      </w:pPr>
      <w:r w:rsidRPr="003568CC">
        <w:rPr>
          <w:rFonts w:ascii="Times New Roman" w:hAnsi="Times New Roman" w:cs="Times New Roman"/>
          <w:b/>
          <w:i/>
          <w:sz w:val="24"/>
          <w:szCs w:val="24"/>
        </w:rPr>
        <w:t>Products</w:t>
      </w:r>
    </w:p>
    <w:p w14:paraId="7FE89DD1" w14:textId="77777777" w:rsidR="008F502F" w:rsidRPr="003568CC"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p22</w:t>
      </w:r>
      <w:r w:rsidRPr="003568CC">
        <w:rPr>
          <w:rFonts w:ascii="Times New Roman" w:hAnsi="Times New Roman" w:cs="Times New Roman"/>
          <w:b/>
          <w:i/>
          <w:sz w:val="24"/>
          <w:szCs w:val="24"/>
        </w:rPr>
        <w:t xml:space="preserve"> + CH3</w:t>
      </w:r>
    </w:p>
    <w:p w14:paraId="19FB44E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-1.090759    1.182941    0.018610</w:t>
      </w:r>
    </w:p>
    <w:p w14:paraId="578E193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-2.472605    1.298989    0.012909</w:t>
      </w:r>
    </w:p>
    <w:p w14:paraId="016A5D0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-3.270509    0.160463   -0.007568</w:t>
      </w:r>
    </w:p>
    <w:p w14:paraId="687E92C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-2.679933   -1.098099   -0.022595</w:t>
      </w:r>
    </w:p>
    <w:p w14:paraId="5AD2BF7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-1.298927   -1.222126   -0.016316</w:t>
      </w:r>
    </w:p>
    <w:p w14:paraId="6207A98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-0.488769   -0.080618    0.004326</w:t>
      </w:r>
    </w:p>
    <w:p w14:paraId="5B00229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0.934409   -0.204802    0.012689</w:t>
      </w:r>
    </w:p>
    <w:p w14:paraId="2F3D018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2.136120   -0.302714    0.021121</w:t>
      </w:r>
    </w:p>
    <w:p w14:paraId="52709B1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3.551709   -0.451036    0.037504</w:t>
      </w:r>
    </w:p>
    <w:p w14:paraId="44FAB5A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4.412494    0.563382   -0.050172</w:t>
      </w:r>
    </w:p>
    <w:p w14:paraId="6117512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-0.464163    2.066764    0.034805</w:t>
      </w:r>
    </w:p>
    <w:p w14:paraId="5692548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-2.929417    2.281897    0.025127</w:t>
      </w:r>
    </w:p>
    <w:p w14:paraId="46C1EB2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-4.350407    0.254598   -0.012103</w:t>
      </w:r>
    </w:p>
    <w:p w14:paraId="186719C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-3.298434   -1.988253   -0.038887</w:t>
      </w:r>
    </w:p>
    <w:p w14:paraId="46549C4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-0.833580   -2.200446   -0.027981</w:t>
      </w:r>
    </w:p>
    <w:p w14:paraId="36FBC6A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3.923893   -1.467830    0.130110</w:t>
      </w:r>
    </w:p>
    <w:p w14:paraId="7400C85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5.481221    0.387012   -0.029658</w:t>
      </w:r>
    </w:p>
    <w:p w14:paraId="5D136D8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4.071504    1.587976   -0.144469</w:t>
      </w:r>
    </w:p>
    <w:p w14:paraId="4D5CBFE9" w14:textId="77777777" w:rsidR="008F502F" w:rsidRPr="003568CC" w:rsidRDefault="008F502F" w:rsidP="00BC2F62">
      <w:pPr>
        <w:spacing w:after="0" w:line="240" w:lineRule="auto"/>
        <w:rPr>
          <w:rFonts w:ascii="Times New Roman" w:hAnsi="Times New Roman" w:cs="Times New Roman"/>
          <w:sz w:val="24"/>
          <w:szCs w:val="24"/>
        </w:rPr>
      </w:pPr>
    </w:p>
    <w:p w14:paraId="7A3B2382"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49CE389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37.8603                  68.6306                  86.0582</w:t>
      </w:r>
    </w:p>
    <w:p w14:paraId="075D2D1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198.9542                234.3570                377.0909</w:t>
      </w:r>
    </w:p>
    <w:p w14:paraId="1C98262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396.1748                413.3466                511.2448</w:t>
      </w:r>
    </w:p>
    <w:p w14:paraId="13FC424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552.7850                592.4810                641.9058</w:t>
      </w:r>
    </w:p>
    <w:p w14:paraId="4F8708F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700.4556                710.3587                721.8212</w:t>
      </w:r>
    </w:p>
    <w:p w14:paraId="0A6FB28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780.9459                866.4835                945.3717</w:t>
      </w:r>
    </w:p>
    <w:p w14:paraId="7A21248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955.9788                961.6923                1001.3475</w:t>
      </w:r>
    </w:p>
    <w:p w14:paraId="6484664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1018.2981              1022.1640              1023.1395</w:t>
      </w:r>
    </w:p>
    <w:p w14:paraId="4654940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1060.9032              1106.5774              1112.5288</w:t>
      </w:r>
    </w:p>
    <w:p w14:paraId="35BF890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1189.1342              1208.8206              1300.9315</w:t>
      </w:r>
    </w:p>
    <w:p w14:paraId="0FF91CD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1317.6602              1321.9348              1356.4636</w:t>
      </w:r>
    </w:p>
    <w:p w14:paraId="62D39C7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1451.4968              1488.6456              1542.5602</w:t>
      </w:r>
    </w:p>
    <w:p w14:paraId="6B26B54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1646.3072              1678.0686              1704.5522</w:t>
      </w:r>
    </w:p>
    <w:p w14:paraId="4705778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2356.7409              3165.7967              3177.4723</w:t>
      </w:r>
    </w:p>
    <w:p w14:paraId="37C65C8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3190.6170              3200.3570              3209.4294</w:t>
      </w:r>
    </w:p>
    <w:p w14:paraId="4FD806D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3221.5049              3225.9779              3264.4163</w:t>
      </w:r>
    </w:p>
    <w:p w14:paraId="2D8AA272" w14:textId="77777777" w:rsidR="008F502F" w:rsidRDefault="008F502F" w:rsidP="00BC2F62">
      <w:pPr>
        <w:spacing w:after="0" w:line="240" w:lineRule="auto"/>
        <w:rPr>
          <w:rFonts w:ascii="Times New Roman" w:eastAsia="Times New Roman" w:hAnsi="Times New Roman" w:cs="Times New Roman"/>
          <w:b/>
          <w:i/>
          <w:color w:val="000000"/>
          <w:sz w:val="24"/>
          <w:szCs w:val="24"/>
          <w:lang w:eastAsia="ru-RU"/>
        </w:rPr>
      </w:pPr>
    </w:p>
    <w:p w14:paraId="3A86C86E" w14:textId="77777777" w:rsidR="008F502F" w:rsidRPr="00C90338" w:rsidRDefault="00952017"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p5</w:t>
      </w:r>
      <w:r w:rsidR="008F502F" w:rsidRPr="00C90338">
        <w:rPr>
          <w:rFonts w:ascii="Times New Roman" w:eastAsia="Times New Roman" w:hAnsi="Times New Roman" w:cs="Times New Roman"/>
          <w:b/>
          <w:i/>
          <w:color w:val="000000"/>
          <w:sz w:val="24"/>
          <w:szCs w:val="24"/>
          <w:lang w:eastAsia="ru-RU"/>
        </w:rPr>
        <w:t xml:space="preserve"> + H</w:t>
      </w:r>
    </w:p>
    <w:p w14:paraId="5FC3F5B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-1.670801   -1.214753    0.065242</w:t>
      </w:r>
    </w:p>
    <w:p w14:paraId="7BB6011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-3.056960   -1.170477    0.068242</w:t>
      </w:r>
    </w:p>
    <w:p w14:paraId="10557FA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-3.719008    0.050155    0.002714</w:t>
      </w:r>
    </w:p>
    <w:p w14:paraId="3B0E82C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-2.987865    1.230758   -0.064972</w:t>
      </w:r>
    </w:p>
    <w:p w14:paraId="36BC021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-1.601648    1.194415   -0.067398</w:t>
      </w:r>
    </w:p>
    <w:p w14:paraId="65A8A7C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-0.927655   -0.030528   -0.002476</w:t>
      </w:r>
    </w:p>
    <w:p w14:paraId="1239A0C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0.500811   -0.069765   -0.006034</w:t>
      </w:r>
    </w:p>
    <w:p w14:paraId="47DA25E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1.705724   -0.112073   -0.010673</w:t>
      </w:r>
    </w:p>
    <w:p w14:paraId="16ECAB1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3.137029   -0.109272   -0.010111</w:t>
      </w:r>
    </w:p>
    <w:p w14:paraId="106C769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3.825026   -1.249204   -0.114490</w:t>
      </w:r>
    </w:p>
    <w:p w14:paraId="2C0E1B2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3.795702    1.240899    0.116914</w:t>
      </w:r>
    </w:p>
    <w:p w14:paraId="3435808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-1.150468   -2.163686    0.116551</w:t>
      </w:r>
    </w:p>
    <w:p w14:paraId="0390026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-3.622414   -2.093796    0.121826</w:t>
      </w:r>
    </w:p>
    <w:p w14:paraId="46B8D09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-4.802589    0.081704    0.004707</w:t>
      </w:r>
    </w:p>
    <w:p w14:paraId="3B27A41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-3.499712    2.184855   -0.117067</w:t>
      </w:r>
    </w:p>
    <w:p w14:paraId="7ACE379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-1.027956    2.112078   -0.120259</w:t>
      </w:r>
    </w:p>
    <w:p w14:paraId="543812D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3.324076   -2.205201   -0.204464</w:t>
      </w:r>
    </w:p>
    <w:p w14:paraId="0636D02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4.909459   -1.244371   -0.112629</w:t>
      </w:r>
    </w:p>
    <w:p w14:paraId="7FDBC45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4.882707    1.146529    0.100806</w:t>
      </w:r>
    </w:p>
    <w:p w14:paraId="2D08914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3.497857    1.724872    1.051033</w:t>
      </w:r>
    </w:p>
    <w:p w14:paraId="3CBA2FE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3.486913    1.896076   -0.702242</w:t>
      </w:r>
    </w:p>
    <w:p w14:paraId="4DCB917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1598946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19828EF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24.8300                59.3319                65.7097</w:t>
      </w:r>
    </w:p>
    <w:p w14:paraId="40B32EC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151.4468               174.9497               213.3614</w:t>
      </w:r>
    </w:p>
    <w:p w14:paraId="3516B06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294.5152               377.7471               413.4450</w:t>
      </w:r>
    </w:p>
    <w:p w14:paraId="427B5CE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469.4386               499.4271               530.7382</w:t>
      </w:r>
    </w:p>
    <w:p w14:paraId="11A6F35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569.1347               601.5227               643.1782</w:t>
      </w:r>
    </w:p>
    <w:p w14:paraId="4CD11A2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696.2090               710.9187               741.1538</w:t>
      </w:r>
    </w:p>
    <w:p w14:paraId="0CE53F0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781.8142               866.9011               878.1182</w:t>
      </w:r>
    </w:p>
    <w:p w14:paraId="51B0E3B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940.1797               945.7091               985.4871</w:t>
      </w:r>
    </w:p>
    <w:p w14:paraId="0A1C9EF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1001.1144              1018.3857              1023.4713</w:t>
      </w:r>
    </w:p>
    <w:p w14:paraId="070B98D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1036.3321              1062.4233              1074.3598</w:t>
      </w:r>
    </w:p>
    <w:p w14:paraId="62F3368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1111.6857              1187.5281              1210.4418</w:t>
      </w:r>
    </w:p>
    <w:p w14:paraId="27801C1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1235.0370              1318.4256              1354.7197</w:t>
      </w:r>
    </w:p>
    <w:p w14:paraId="78C2243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1357.2346              1417.3565              1444.6273</w:t>
      </w:r>
    </w:p>
    <w:p w14:paraId="4AF398C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1476.9870              1487.3563              1500.1954</w:t>
      </w:r>
    </w:p>
    <w:p w14:paraId="7E3A26C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1543.7899              1646.2536              1678.5162</w:t>
      </w:r>
    </w:p>
    <w:p w14:paraId="17EE512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1714.7355              2355.6684              3052.9288</w:t>
      </w:r>
    </w:p>
    <w:p w14:paraId="2CABE2C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3121.1490              3146.2237              3165.8034</w:t>
      </w:r>
    </w:p>
    <w:p w14:paraId="5927496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3194.0548              3202.4040              3212.7094</w:t>
      </w:r>
    </w:p>
    <w:p w14:paraId="5336CF5A"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3219.9562              3225.8461              3260.1567</w:t>
      </w:r>
    </w:p>
    <w:p w14:paraId="78BD839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196F08A9" w14:textId="77777777" w:rsidR="008F502F" w:rsidRPr="00C90338" w:rsidRDefault="00952017"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p6</w:t>
      </w:r>
      <w:r w:rsidR="008F502F" w:rsidRPr="00C90338">
        <w:rPr>
          <w:rFonts w:ascii="Times New Roman" w:eastAsia="Times New Roman" w:hAnsi="Times New Roman" w:cs="Times New Roman"/>
          <w:b/>
          <w:i/>
          <w:color w:val="000000"/>
          <w:sz w:val="24"/>
          <w:szCs w:val="24"/>
          <w:lang w:eastAsia="ru-RU"/>
        </w:rPr>
        <w:t xml:space="preserve"> + H</w:t>
      </w:r>
    </w:p>
    <w:p w14:paraId="53AC012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1.374722    1.121604   -0.000792</w:t>
      </w:r>
    </w:p>
    <w:p w14:paraId="08B5132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2.729249    1.417870   -0.000616</w:t>
      </w:r>
    </w:p>
    <w:p w14:paraId="25ABAA4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3.669965    0.394300    0.000194</w:t>
      </w:r>
    </w:p>
    <w:p w14:paraId="45B08F6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3.249236   -0.930960    0.000813</w:t>
      </w:r>
    </w:p>
    <w:p w14:paraId="217B51C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1.896204   -1.234943    0.000641</w:t>
      </w:r>
    </w:p>
    <w:p w14:paraId="12FDA2A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0.942680   -0.210152   -0.000167</w:t>
      </w:r>
    </w:p>
    <w:p w14:paraId="2754B1B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-0.452923   -0.514494   -0.000344</w:t>
      </w:r>
    </w:p>
    <w:p w14:paraId="773267E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-1.634385   -0.757867   -0.000509</w:t>
      </w:r>
    </w:p>
    <w:p w14:paraId="63CA2D5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-3.024799   -1.062970   -0.000829</w:t>
      </w:r>
    </w:p>
    <w:p w14:paraId="5E3A43A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-3.999340   -0.146767   -0.000070</w:t>
      </w:r>
    </w:p>
    <w:p w14:paraId="7C41A6A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-3.807583    1.334107    0.001243</w:t>
      </w:r>
    </w:p>
    <w:p w14:paraId="7DA3E1E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0.637750    1.915875   -0.001435</w:t>
      </w:r>
    </w:p>
    <w:p w14:paraId="131D8D5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3.052346    2.452691   -0.001121</w:t>
      </w:r>
    </w:p>
    <w:p w14:paraId="6FC5292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4.728492    0.627872    0.000331</w:t>
      </w:r>
    </w:p>
    <w:p w14:paraId="79C8035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3.979593   -1.731968    0.001444</w:t>
      </w:r>
    </w:p>
    <w:p w14:paraId="0934584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1.563763   -2.266220    0.001136</w:t>
      </w:r>
    </w:p>
    <w:p w14:paraId="382C510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-3.283704   -2.117369   -0.001849</w:t>
      </w:r>
    </w:p>
    <w:p w14:paraId="172D1ED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-5.025042   -0.506258   -0.000526</w:t>
      </w:r>
    </w:p>
    <w:p w14:paraId="3905A2E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-4.279800    1.783246   -0.878412</w:t>
      </w:r>
    </w:p>
    <w:p w14:paraId="2848697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-2.749847    1.601751    0.002562</w:t>
      </w:r>
    </w:p>
    <w:p w14:paraId="7D02CE5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-4.281711    1.782008    0.880481</w:t>
      </w:r>
    </w:p>
    <w:p w14:paraId="6FB4120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6A24E97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251D605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13.3789                59.0167                77.3123</w:t>
      </w:r>
    </w:p>
    <w:p w14:paraId="7306730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136.3459               149.4796               219.4138</w:t>
      </w:r>
    </w:p>
    <w:p w14:paraId="5976AF1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363.6605               369.0779               385.6376</w:t>
      </w:r>
    </w:p>
    <w:p w14:paraId="3927514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413.6148               497.7370               545.6619</w:t>
      </w:r>
    </w:p>
    <w:p w14:paraId="346607C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561.0842               641.2578               658.3161</w:t>
      </w:r>
    </w:p>
    <w:p w14:paraId="4945483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710.3970               745.1463               759.5801</w:t>
      </w:r>
    </w:p>
    <w:p w14:paraId="01F0478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780.5454               866.3104               931.2264</w:t>
      </w:r>
    </w:p>
    <w:p w14:paraId="79F53FA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943.2479               992.5024              1000.2980</w:t>
      </w:r>
    </w:p>
    <w:p w14:paraId="50974D7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1001.7223              1017.9571              1023.7204</w:t>
      </w:r>
    </w:p>
    <w:p w14:paraId="5784E6A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1062.6995              1069.6484              1112.3141</w:t>
      </w:r>
    </w:p>
    <w:p w14:paraId="2091E65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1127.8097              1188.6545              1207.8876</w:t>
      </w:r>
    </w:p>
    <w:p w14:paraId="183D941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1258.9957              1304.9714              1317.3381</w:t>
      </w:r>
    </w:p>
    <w:p w14:paraId="0D67B21E"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1355.7349              1403.3164              1442.2660</w:t>
      </w:r>
    </w:p>
    <w:p w14:paraId="5E28E85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1485.6934              1488.3003              1491.8483</w:t>
      </w:r>
    </w:p>
    <w:p w14:paraId="62670BD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1542.4370              1646.5873              1678.2117</w:t>
      </w:r>
    </w:p>
    <w:p w14:paraId="263EA2C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1723.2437              2352.4516              3043.6271</w:t>
      </w:r>
    </w:p>
    <w:p w14:paraId="4BF6A9E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3102.8103              3139.8752              3168.1667</w:t>
      </w:r>
    </w:p>
    <w:p w14:paraId="50E1741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3188.8146              3191.3021              3202.2518</w:t>
      </w:r>
    </w:p>
    <w:p w14:paraId="74304AE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3210.2567              3221.0061              3225.5410</w:t>
      </w:r>
    </w:p>
    <w:p w14:paraId="7BB6A655" w14:textId="77777777" w:rsidR="008F502F" w:rsidRDefault="008F502F" w:rsidP="00BC2F62">
      <w:pPr>
        <w:spacing w:after="0" w:line="240" w:lineRule="auto"/>
        <w:rPr>
          <w:rFonts w:ascii="Times New Roman" w:hAnsi="Times New Roman" w:cs="Times New Roman"/>
          <w:b/>
          <w:i/>
          <w:sz w:val="24"/>
          <w:szCs w:val="24"/>
        </w:rPr>
      </w:pPr>
    </w:p>
    <w:p w14:paraId="2917F50E" w14:textId="77777777" w:rsidR="008F502F" w:rsidRPr="00C90338" w:rsidRDefault="00952017"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p7</w:t>
      </w:r>
      <w:r w:rsidR="008F502F" w:rsidRPr="00C90338">
        <w:rPr>
          <w:rFonts w:ascii="Times New Roman" w:eastAsia="Times New Roman" w:hAnsi="Times New Roman" w:cs="Times New Roman"/>
          <w:b/>
          <w:i/>
          <w:color w:val="000000"/>
          <w:sz w:val="24"/>
          <w:szCs w:val="24"/>
          <w:lang w:eastAsia="ru-RU"/>
        </w:rPr>
        <w:t xml:space="preserve"> + H</w:t>
      </w:r>
    </w:p>
    <w:p w14:paraId="1720DC6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-1.701929    1.184397    0.010822</w:t>
      </w:r>
    </w:p>
    <w:p w14:paraId="62B4056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-3.080283    1.336186    0.006421</w:t>
      </w:r>
    </w:p>
    <w:p w14:paraId="2F3F294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-3.908070    0.219082   -0.005952</w:t>
      </w:r>
    </w:p>
    <w:p w14:paraId="251FC79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-3.349867   -1.054280   -0.014151</w:t>
      </w:r>
    </w:p>
    <w:p w14:paraId="4F37A45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-1.972497   -1.213966   -0.009640</w:t>
      </w:r>
    </w:p>
    <w:p w14:paraId="24A7C2C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-1.131933   -0.094263    0.002919</w:t>
      </w:r>
    </w:p>
    <w:p w14:paraId="52E8B9E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0.287332   -0.255535    0.008668</w:t>
      </w:r>
    </w:p>
    <w:p w14:paraId="453038F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1.486200   -0.386692    0.014422</w:t>
      </w:r>
    </w:p>
    <w:p w14:paraId="660747F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2.896465   -0.572709    0.024370</w:t>
      </w:r>
    </w:p>
    <w:p w14:paraId="40605A1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3.783104    0.425396   -0.021972</w:t>
      </w:r>
    </w:p>
    <w:p w14:paraId="4B6E221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5.265360    0.239145   -0.010094</w:t>
      </w:r>
    </w:p>
    <w:p w14:paraId="5B1F9DF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-1.052535    2.051743    0.020686</w:t>
      </w:r>
    </w:p>
    <w:p w14:paraId="66FC922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-3.511430    2.330783    0.013117</w:t>
      </w:r>
    </w:p>
    <w:p w14:paraId="027FD88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-4.985183    0.341084   -0.009385</w:t>
      </w:r>
    </w:p>
    <w:p w14:paraId="7DA3991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-3.991373   -1.928186   -0.023927</w:t>
      </w:r>
    </w:p>
    <w:p w14:paraId="08363CC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-1.532635   -2.204106   -0.016148</w:t>
      </w:r>
    </w:p>
    <w:p w14:paraId="23C6EBF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3.247383   -1.601285    0.074452</w:t>
      </w:r>
    </w:p>
    <w:p w14:paraId="21577A1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3.413124    1.446610   -0.072417</w:t>
      </w:r>
    </w:p>
    <w:p w14:paraId="33F3748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5.536765   -0.817739    0.037238</w:t>
      </w:r>
    </w:p>
    <w:p w14:paraId="1DCA7DB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5.713939    0.748323    0.849055</w:t>
      </w:r>
    </w:p>
    <w:p w14:paraId="7C46B0E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5.718657    0.672206   -0.907546</w:t>
      </w:r>
    </w:p>
    <w:p w14:paraId="3EFE31D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38CAD25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57F4D15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16.0976                54.2526                64.2902</w:t>
      </w:r>
    </w:p>
    <w:p w14:paraId="660EC54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157.6758               165.9411               197.6054</w:t>
      </w:r>
    </w:p>
    <w:p w14:paraId="5FB2044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311.3012               316.4827               403.3336</w:t>
      </w:r>
    </w:p>
    <w:p w14:paraId="4B5A5A4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413.4543               457.9635               533.3826</w:t>
      </w:r>
    </w:p>
    <w:p w14:paraId="64462AC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559.5941               592.9607               643.5710</w:t>
      </w:r>
    </w:p>
    <w:p w14:paraId="72E353E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710.3477               757.8738               779.9005</w:t>
      </w:r>
    </w:p>
    <w:p w14:paraId="1617AA2E"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821.3627               866.3493               931.3685</w:t>
      </w:r>
    </w:p>
    <w:p w14:paraId="24E85C9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943.1995               991.5854              1000.7698</w:t>
      </w:r>
    </w:p>
    <w:p w14:paraId="0134B0F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1017.0997              1023.9961              1047.8534</w:t>
      </w:r>
    </w:p>
    <w:p w14:paraId="5D76091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1069.2215              1073.6320              1111.9369</w:t>
      </w:r>
    </w:p>
    <w:p w14:paraId="1446850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1135.9572              1188.8489              1206.8942</w:t>
      </w:r>
    </w:p>
    <w:p w14:paraId="706A372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1290.0967              1316.2369              1329.0344</w:t>
      </w:r>
    </w:p>
    <w:p w14:paraId="35D2DCA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1335.7765              1355.4051              1422.3438</w:t>
      </w:r>
    </w:p>
    <w:p w14:paraId="7568253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1481.3289              1488.3410              1496.4685</w:t>
      </w:r>
    </w:p>
    <w:p w14:paraId="3768CFC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1541.0633              1646.4914              1678.1189</w:t>
      </w:r>
    </w:p>
    <w:p w14:paraId="4AF7D7A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1736.0671              2354.5849              3040.6229</w:t>
      </w:r>
    </w:p>
    <w:p w14:paraId="211879F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3101.0750              3129.0735              3159.4301</w:t>
      </w:r>
    </w:p>
    <w:p w14:paraId="430B7B8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3175.9082              3190.6371              3200.3848</w:t>
      </w:r>
    </w:p>
    <w:p w14:paraId="2A8DD2F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3210.0046              3220.6828              3225.4162</w:t>
      </w:r>
    </w:p>
    <w:p w14:paraId="1DE4068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4FDC5CD6" w14:textId="77777777" w:rsidR="008F502F" w:rsidRPr="00C90338" w:rsidRDefault="00952017"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p8</w:t>
      </w:r>
      <w:r w:rsidR="008F502F" w:rsidRPr="00C90338">
        <w:rPr>
          <w:rFonts w:ascii="Times New Roman" w:eastAsia="Times New Roman" w:hAnsi="Times New Roman" w:cs="Times New Roman"/>
          <w:b/>
          <w:i/>
          <w:color w:val="000000"/>
          <w:sz w:val="24"/>
          <w:szCs w:val="24"/>
          <w:lang w:eastAsia="ru-RU"/>
        </w:rPr>
        <w:t xml:space="preserve"> + H</w:t>
      </w:r>
    </w:p>
    <w:p w14:paraId="53E2631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1.499181    1.048489   -0.545050</w:t>
      </w:r>
    </w:p>
    <w:p w14:paraId="2F016CE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2.859417    1.245431   -0.358649</w:t>
      </w:r>
    </w:p>
    <w:p w14:paraId="64BB050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3.640801    0.244192    0.206592</w:t>
      </w:r>
    </w:p>
    <w:p w14:paraId="75BC98B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3.055050   -0.958069    0.586046</w:t>
      </w:r>
    </w:p>
    <w:p w14:paraId="5F3C512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1.695255   -1.161159    0.403139</w:t>
      </w:r>
    </w:p>
    <w:p w14:paraId="2802B59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0.902252   -0.158490   -0.165162</w:t>
      </w:r>
    </w:p>
    <w:p w14:paraId="0AFE1D7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-0.502682   -0.362213   -0.353274</w:t>
      </w:r>
    </w:p>
    <w:p w14:paraId="51BCC7A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-1.682680   -0.531395   -0.511844</w:t>
      </w:r>
    </w:p>
    <w:p w14:paraId="52451E3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-3.117446   -0.722498   -0.693898</w:t>
      </w:r>
    </w:p>
    <w:p w14:paraId="40A4690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-3.991028    0.147705    0.178721</w:t>
      </w:r>
    </w:p>
    <w:p w14:paraId="7E5D73C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-3.563651    1.029923    1.069045</w:t>
      </w:r>
    </w:p>
    <w:p w14:paraId="623065E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0.885627    1.825649   -0.985188</w:t>
      </w:r>
    </w:p>
    <w:p w14:paraId="75C20E1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3.311832    2.184604   -0.656009</w:t>
      </w:r>
    </w:p>
    <w:p w14:paraId="30A31A3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4.703499    0.400828    0.351872</w:t>
      </w:r>
    </w:p>
    <w:p w14:paraId="7C30864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3.660243   -1.741895    1.027150</w:t>
      </w:r>
    </w:p>
    <w:p w14:paraId="6C9BCEF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1.233804   -2.096000    0.698296</w:t>
      </w:r>
    </w:p>
    <w:p w14:paraId="305EF7A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-3.364733   -1.774678   -0.508567</w:t>
      </w:r>
    </w:p>
    <w:p w14:paraId="464F7E2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-3.372074   -0.540772   -1.745209</w:t>
      </w:r>
    </w:p>
    <w:p w14:paraId="72A6CE9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-5.058331    0.002935    0.029273</w:t>
      </w:r>
    </w:p>
    <w:p w14:paraId="04507AC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-2.504137    1.193076    1.238634</w:t>
      </w:r>
    </w:p>
    <w:p w14:paraId="1E8405B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-4.262546    1.614758    1.655750</w:t>
      </w:r>
    </w:p>
    <w:p w14:paraId="49DCA90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314E5AE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2602EB9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23.6224                61.9992                89.5464</w:t>
      </w:r>
    </w:p>
    <w:p w14:paraId="59151A9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146.4634               177.5749               293.1133</w:t>
      </w:r>
    </w:p>
    <w:p w14:paraId="19A9A35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330.9072               382.4401               414.2712</w:t>
      </w:r>
    </w:p>
    <w:p w14:paraId="1BEC18F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416.3487               546.2607               553.5081</w:t>
      </w:r>
    </w:p>
    <w:p w14:paraId="4B85DBA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594.0463               626.9746               643.6583</w:t>
      </w:r>
    </w:p>
    <w:p w14:paraId="6949349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715.3122               744.3548               786.6776</w:t>
      </w:r>
    </w:p>
    <w:p w14:paraId="38728BC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864.2298               904.2609               950.8057</w:t>
      </w:r>
    </w:p>
    <w:p w14:paraId="1D68F06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962.9435               990.9330               997.8075</w:t>
      </w:r>
    </w:p>
    <w:p w14:paraId="5DDAEE6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998.4519              1024.2541              1024.4574</w:t>
      </w:r>
    </w:p>
    <w:p w14:paraId="32F93A4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1052.6695              1062.3926              1099.1715</w:t>
      </w:r>
    </w:p>
    <w:p w14:paraId="1E3E044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1112.9245              1191.9914              1207.7412</w:t>
      </w:r>
    </w:p>
    <w:p w14:paraId="4C37A22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1249.1173              1288.4630              1317.4516</w:t>
      </w:r>
    </w:p>
    <w:p w14:paraId="0D54F4D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1338.3959              1356.1341              1377.2011</w:t>
      </w:r>
    </w:p>
    <w:p w14:paraId="0F41657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1446.7643              1475.4476              1490.3471</w:t>
      </w:r>
    </w:p>
    <w:p w14:paraId="5ADEA17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1541.9188              1649.3786              1679.9188</w:t>
      </w:r>
    </w:p>
    <w:p w14:paraId="29E5D35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1741.7443              2382.8611              3037.9888</w:t>
      </w:r>
    </w:p>
    <w:p w14:paraId="70E85F8E"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3067.0880              3154.6118              3172.1719</w:t>
      </w:r>
    </w:p>
    <w:p w14:paraId="1DA6ACF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3194.4238              3204.6130              3213.4582</w:t>
      </w:r>
    </w:p>
    <w:p w14:paraId="1E466C9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3222.1320              3227.1669              3249.8376</w:t>
      </w:r>
    </w:p>
    <w:p w14:paraId="0EC126DE" w14:textId="77777777" w:rsidR="008F502F" w:rsidRDefault="008F502F" w:rsidP="00BC2F62">
      <w:pPr>
        <w:spacing w:after="0" w:line="240" w:lineRule="auto"/>
        <w:rPr>
          <w:rFonts w:ascii="Times New Roman" w:hAnsi="Times New Roman" w:cs="Times New Roman"/>
          <w:b/>
          <w:i/>
          <w:sz w:val="24"/>
          <w:szCs w:val="24"/>
        </w:rPr>
      </w:pPr>
    </w:p>
    <w:p w14:paraId="22FCBABD" w14:textId="77777777" w:rsidR="008F502F" w:rsidRPr="003568CC"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p27</w:t>
      </w:r>
      <w:r w:rsidRPr="003568CC">
        <w:rPr>
          <w:rFonts w:ascii="Times New Roman" w:hAnsi="Times New Roman" w:cs="Times New Roman"/>
          <w:b/>
          <w:i/>
          <w:sz w:val="24"/>
          <w:szCs w:val="24"/>
        </w:rPr>
        <w:t xml:space="preserve"> + CH3</w:t>
      </w:r>
    </w:p>
    <w:p w14:paraId="54949EF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-0.283258    0.916700    0.000000</w:t>
      </w:r>
    </w:p>
    <w:p w14:paraId="64A2DC9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-1.638560    1.206877    0.000001</w:t>
      </w:r>
    </w:p>
    <w:p w14:paraId="56F67B6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-2.546009    0.149096    0.000001</w:t>
      </w:r>
    </w:p>
    <w:p w14:paraId="48E90EBC"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-2.103668   -1.170580    0.000000</w:t>
      </w:r>
    </w:p>
    <w:p w14:paraId="2FE726D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-0.740371   -1.463695   -0.000002</w:t>
      </w:r>
    </w:p>
    <w:p w14:paraId="51CA49E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0.163069   -0.416549   -0.000001</w:t>
      </w:r>
    </w:p>
    <w:p w14:paraId="5881A1B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0.898299    1.790337   -0.000001</w:t>
      </w:r>
    </w:p>
    <w:p w14:paraId="0025ED4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2.010334    1.035938   -0.000002</w:t>
      </w:r>
    </w:p>
    <w:p w14:paraId="4A0CAA0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1.642422   -0.390664   -0.000001</w:t>
      </w:r>
    </w:p>
    <w:p w14:paraId="62E4150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2.477235   -1.430707    0.000003</w:t>
      </w:r>
    </w:p>
    <w:p w14:paraId="63079C2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-1.989376    2.233230    0.000005</w:t>
      </w:r>
    </w:p>
    <w:p w14:paraId="35FDC87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-3.610533    0.355163    0.000003</w:t>
      </w:r>
    </w:p>
    <w:p w14:paraId="63FFC68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-2.827279   -1.977693    0.000001</w:t>
      </w:r>
    </w:p>
    <w:p w14:paraId="667038A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-0.402384   -2.494749   -0.000005</w:t>
      </w:r>
    </w:p>
    <w:p w14:paraId="7A3B4CE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0.857665    2.871771    0.000003</w:t>
      </w:r>
    </w:p>
    <w:p w14:paraId="5002A7D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3.031848    1.391509    0.000000</w:t>
      </w:r>
    </w:p>
    <w:p w14:paraId="10ECCBAE"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2.110951   -2.451567    0.000002</w:t>
      </w:r>
    </w:p>
    <w:p w14:paraId="674E820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3.552149   -1.288179    0.000006</w:t>
      </w:r>
    </w:p>
    <w:p w14:paraId="49DEA8F2" w14:textId="77777777" w:rsidR="008F502F" w:rsidRPr="003568CC" w:rsidRDefault="008F502F" w:rsidP="00BC2F62">
      <w:pPr>
        <w:spacing w:after="0" w:line="240" w:lineRule="auto"/>
        <w:rPr>
          <w:rFonts w:ascii="Times New Roman" w:hAnsi="Times New Roman" w:cs="Times New Roman"/>
          <w:sz w:val="24"/>
          <w:szCs w:val="24"/>
        </w:rPr>
      </w:pPr>
    </w:p>
    <w:p w14:paraId="7E042F6A"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019BFE1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126.3582                196.3357                255.8370</w:t>
      </w:r>
    </w:p>
    <w:p w14:paraId="58700A6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313.8011                412.8448                458.3690</w:t>
      </w:r>
    </w:p>
    <w:p w14:paraId="5D4B0A6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542.6148                554.4088                574.9900</w:t>
      </w:r>
    </w:p>
    <w:p w14:paraId="22DAC43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658.3506                666.3424                725.7150</w:t>
      </w:r>
    </w:p>
    <w:p w14:paraId="3DA6780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767.1655                773.9117                794.1780</w:t>
      </w:r>
    </w:p>
    <w:p w14:paraId="36577CA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817.7328                873.0931                895.0496</w:t>
      </w:r>
    </w:p>
    <w:p w14:paraId="55562A3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943.1760                948.9898                958.1894</w:t>
      </w:r>
    </w:p>
    <w:p w14:paraId="659F9E5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966.3736                1004.5593              1051.1091</w:t>
      </w:r>
    </w:p>
    <w:p w14:paraId="378A0ED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1088.7123              1111.2229              1153.0305</w:t>
      </w:r>
    </w:p>
    <w:p w14:paraId="4668913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1186.7821              1220.3516              1252.6485</w:t>
      </w:r>
    </w:p>
    <w:p w14:paraId="3497EAE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1330.5703              1344.3044              1400.8573</w:t>
      </w:r>
    </w:p>
    <w:p w14:paraId="431ABC4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1453.2807              1500.9889              1510.8398</w:t>
      </w:r>
    </w:p>
    <w:p w14:paraId="73B5403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1619.4568              1667.6097              1688.2438</w:t>
      </w:r>
    </w:p>
    <w:p w14:paraId="0B6D4AB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1745.1369              3161.5054              3187.7651</w:t>
      </w:r>
    </w:p>
    <w:p w14:paraId="7AD7DB9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3193.1102              3205.8447              3220.0934</w:t>
      </w:r>
    </w:p>
    <w:p w14:paraId="461027E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3225.5656              3248.2399              3251.5142</w:t>
      </w:r>
    </w:p>
    <w:p w14:paraId="74D72F5D" w14:textId="77777777" w:rsidR="008F502F" w:rsidRDefault="008F502F" w:rsidP="00BC2F62">
      <w:pPr>
        <w:spacing w:after="0" w:line="240" w:lineRule="auto"/>
        <w:rPr>
          <w:rFonts w:ascii="Times New Roman" w:hAnsi="Times New Roman" w:cs="Times New Roman"/>
          <w:b/>
          <w:i/>
          <w:sz w:val="24"/>
          <w:szCs w:val="24"/>
        </w:rPr>
      </w:pPr>
    </w:p>
    <w:p w14:paraId="7E41054F" w14:textId="77777777" w:rsidR="008F502F" w:rsidRPr="00C90338" w:rsidRDefault="008F502F"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p28</w:t>
      </w:r>
      <w:r w:rsidRPr="00C90338">
        <w:rPr>
          <w:rFonts w:ascii="Times New Roman" w:eastAsia="Times New Roman" w:hAnsi="Times New Roman" w:cs="Times New Roman"/>
          <w:b/>
          <w:i/>
          <w:color w:val="000000"/>
          <w:sz w:val="24"/>
          <w:szCs w:val="24"/>
          <w:lang w:eastAsia="ru-RU"/>
        </w:rPr>
        <w:t xml:space="preserve"> + H</w:t>
      </w:r>
    </w:p>
    <w:p w14:paraId="1F7591B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1.551949    1.273287   -0.000027</w:t>
      </w:r>
    </w:p>
    <w:p w14:paraId="7C6440F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2.642006    0.402778   -0.000008</w:t>
      </w:r>
    </w:p>
    <w:p w14:paraId="2D1C5C7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2.450089   -0.975158    0.000018</w:t>
      </w:r>
    </w:p>
    <w:p w14:paraId="3414A92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1.165289   -1.517375    0.000021</w:t>
      </w:r>
    </w:p>
    <w:p w14:paraId="17A95E0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0.082461   -0.652435   -0.000001</w:t>
      </w:r>
    </w:p>
    <w:p w14:paraId="578858B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0.277257    0.738199   -0.000018</w:t>
      </w:r>
    </w:p>
    <w:p w14:paraId="24BFD36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-1.059320    1.372975   -0.000021</w:t>
      </w:r>
    </w:p>
    <w:p w14:paraId="6E1DBA0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-2.019102    0.259062   -0.000026</w:t>
      </w:r>
    </w:p>
    <w:p w14:paraId="0575C34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-1.369208   -0.920037   -0.000009</w:t>
      </w:r>
    </w:p>
    <w:p w14:paraId="11D1720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-1.337285    2.677402    0.000044</w:t>
      </w:r>
    </w:p>
    <w:p w14:paraId="2B0F69D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-1.951037   -2.293067    0.000003</w:t>
      </w:r>
    </w:p>
    <w:p w14:paraId="095BBF3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1.709229    2.346759   -0.000054</w:t>
      </w:r>
    </w:p>
    <w:p w14:paraId="1FC3424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3.649012    0.804298   -0.000015</w:t>
      </w:r>
    </w:p>
    <w:p w14:paraId="20D15D9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3.310500   -1.635074    0.000034</w:t>
      </w:r>
    </w:p>
    <w:p w14:paraId="1B00BA4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1.022084   -2.592823    0.000042</w:t>
      </w:r>
    </w:p>
    <w:p w14:paraId="05F8289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-3.093271    0.393567   -0.000032</w:t>
      </w:r>
    </w:p>
    <w:p w14:paraId="1C3AE68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-0.551732    3.424933    0.000073</w:t>
      </w:r>
    </w:p>
    <w:p w14:paraId="1AAB8F0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-2.361204    3.034386    0.000065</w:t>
      </w:r>
    </w:p>
    <w:p w14:paraId="429BF22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-3.041692   -2.263074   -0.000009</w:t>
      </w:r>
    </w:p>
    <w:p w14:paraId="73A511B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-1.620769   -2.853371    0.880783</w:t>
      </w:r>
    </w:p>
    <w:p w14:paraId="1EA4792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-1.620750   -2.853394   -0.880755</w:t>
      </w:r>
    </w:p>
    <w:p w14:paraId="26C7F24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5FA6815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11BC772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121.5205               134.5283               149.2009</w:t>
      </w:r>
    </w:p>
    <w:p w14:paraId="0634659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208.1938               226.7606               271.8448</w:t>
      </w:r>
    </w:p>
    <w:p w14:paraId="2329475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405.8236               412.4674               526.1516</w:t>
      </w:r>
    </w:p>
    <w:p w14:paraId="01A1A78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537.4549               546.9907               593.4777</w:t>
      </w:r>
    </w:p>
    <w:p w14:paraId="31A482E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612.8245               655.2922               685.8467</w:t>
      </w:r>
    </w:p>
    <w:p w14:paraId="0F3E3C0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760.1962               774.2661               795.8717</w:t>
      </w:r>
    </w:p>
    <w:p w14:paraId="619267D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805.0824               853.2049               888.4833</w:t>
      </w:r>
    </w:p>
    <w:p w14:paraId="48A5C21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946.1275               956.8758               964.7880</w:t>
      </w:r>
    </w:p>
    <w:p w14:paraId="1A14940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1004.9928              1007.9692              1055.9956</w:t>
      </w:r>
    </w:p>
    <w:p w14:paraId="227F7A9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1062.0863              1080.6245              1143.4048</w:t>
      </w:r>
    </w:p>
    <w:p w14:paraId="0F8E55C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1157.2544              1185.8860              1227.6910</w:t>
      </w:r>
    </w:p>
    <w:p w14:paraId="627DC79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1264.9977              1336.3700              1346.3197</w:t>
      </w:r>
    </w:p>
    <w:p w14:paraId="0E5E3E2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1392.5187              1420.2871              1454.7203</w:t>
      </w:r>
    </w:p>
    <w:p w14:paraId="5083194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1477.9189              1491.3117              1507.5697</w:t>
      </w:r>
    </w:p>
    <w:p w14:paraId="506DEB6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1510.9404              1652.8582              1687.1664</w:t>
      </w:r>
    </w:p>
    <w:p w14:paraId="23ED694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1694.2547              1745.4813              3040.0416</w:t>
      </w:r>
    </w:p>
    <w:p w14:paraId="65EC708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3098.3810              3142.6711              3164.0059</w:t>
      </w:r>
    </w:p>
    <w:p w14:paraId="3AA4E90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3187.0821              3194.9374              3204.4225</w:t>
      </w:r>
    </w:p>
    <w:p w14:paraId="638D1F3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3218.0572              3228.4253              3252.8008</w:t>
      </w:r>
    </w:p>
    <w:p w14:paraId="37F3611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0EE1711A" w14:textId="77777777" w:rsidR="008F502F" w:rsidRPr="00C90338" w:rsidRDefault="008F502F"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p29</w:t>
      </w:r>
      <w:r w:rsidRPr="00C90338">
        <w:rPr>
          <w:rFonts w:ascii="Times New Roman" w:eastAsia="Times New Roman" w:hAnsi="Times New Roman" w:cs="Times New Roman"/>
          <w:b/>
          <w:i/>
          <w:color w:val="000000"/>
          <w:sz w:val="24"/>
          <w:szCs w:val="24"/>
          <w:lang w:eastAsia="ru-RU"/>
        </w:rPr>
        <w:t xml:space="preserve"> + H</w:t>
      </w:r>
    </w:p>
    <w:p w14:paraId="79BCA49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1.432119    1.365687    0.000001</w:t>
      </w:r>
    </w:p>
    <w:p w14:paraId="550262B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2.707931    0.800067   -0.000003</w:t>
      </w:r>
    </w:p>
    <w:p w14:paraId="57929D2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2.869772   -0.581207   -0.000004</w:t>
      </w:r>
    </w:p>
    <w:p w14:paraId="2EA3359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1.763668   -1.431405    0.000000</w:t>
      </w:r>
    </w:p>
    <w:p w14:paraId="464A93B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0.497006   -0.870346    0.000004</w:t>
      </w:r>
    </w:p>
    <w:p w14:paraId="36122C2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0.334866    0.525536    0.000003</w:t>
      </w:r>
    </w:p>
    <w:p w14:paraId="7235798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-1.118456    0.802162    0.000003</w:t>
      </w:r>
    </w:p>
    <w:p w14:paraId="0883752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-1.784034   -0.522064    0.000004</w:t>
      </w:r>
    </w:p>
    <w:p w14:paraId="363215A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-0.838584   -1.480020    0.000006</w:t>
      </w:r>
    </w:p>
    <w:p w14:paraId="3A74D81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-1.718366    1.992505    0.000000</w:t>
      </w:r>
    </w:p>
    <w:p w14:paraId="2F92EE4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-3.265973   -0.700373   -0.000007</w:t>
      </w:r>
    </w:p>
    <w:p w14:paraId="32CCFB2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1.311532    2.444050    0.000003</w:t>
      </w:r>
    </w:p>
    <w:p w14:paraId="7CCBF8A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3.580698    1.443118   -0.000005</w:t>
      </w:r>
    </w:p>
    <w:p w14:paraId="3810328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3.868695   -1.003041   -0.000009</w:t>
      </w:r>
    </w:p>
    <w:p w14:paraId="606F670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1.897443   -2.507778   -0.000003</w:t>
      </w:r>
    </w:p>
    <w:p w14:paraId="2CD0F07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-1.023099   -2.547321    0.000005</w:t>
      </w:r>
    </w:p>
    <w:p w14:paraId="66A57BB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-1.147610    2.914701   -0.000003</w:t>
      </w:r>
    </w:p>
    <w:p w14:paraId="7587F2B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-2.799274    2.082071    0.000000</w:t>
      </w:r>
    </w:p>
    <w:p w14:paraId="7B7680F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-3.718192   -0.235192   -0.881667</w:t>
      </w:r>
    </w:p>
    <w:p w14:paraId="0C3F3A2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-3.718220   -0.235100    0.881590</w:t>
      </w:r>
    </w:p>
    <w:p w14:paraId="70A6FF0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-3.531671   -1.758755    0.000043</w:t>
      </w:r>
    </w:p>
    <w:p w14:paraId="51936C7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1FB5DE70" w14:textId="77777777" w:rsidR="008F502F" w:rsidRPr="00C90338" w:rsidRDefault="008F502F" w:rsidP="00BC2F62">
      <w:pPr>
        <w:spacing w:after="0" w:line="240" w:lineRule="auto"/>
        <w:rPr>
          <w:rFonts w:ascii="Times New Roman" w:hAnsi="Times New Roman" w:cs="Times New Roman"/>
          <w:b/>
          <w:sz w:val="24"/>
          <w:szCs w:val="24"/>
        </w:rPr>
      </w:pPr>
      <w:r>
        <w:rPr>
          <w:rFonts w:ascii="Times New Roman" w:hAnsi="Times New Roman" w:cs="Times New Roman"/>
          <w:b/>
          <w:sz w:val="24"/>
          <w:szCs w:val="24"/>
        </w:rPr>
        <w:t>Frequencies</w:t>
      </w:r>
    </w:p>
    <w:p w14:paraId="1F233F2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106.6854               136.1469               162.4407</w:t>
      </w:r>
    </w:p>
    <w:p w14:paraId="263AE4E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255.6493               286.3439               292.7937</w:t>
      </w:r>
    </w:p>
    <w:p w14:paraId="3C6B758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333.3137               415.8243               482.1895</w:t>
      </w:r>
    </w:p>
    <w:p w14:paraId="0188F4E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515.8159               557.4890               579.7438</w:t>
      </w:r>
    </w:p>
    <w:p w14:paraId="7E27ACC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658.8068               663.8281               721.3165</w:t>
      </w:r>
    </w:p>
    <w:p w14:paraId="531C92AE"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756.0437               771.9024               803.0559</w:t>
      </w:r>
    </w:p>
    <w:p w14:paraId="0A3405B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840.7576               860.7374               884.3235</w:t>
      </w:r>
    </w:p>
    <w:p w14:paraId="08CCE60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897.6539               948.9560               956.1171</w:t>
      </w:r>
    </w:p>
    <w:p w14:paraId="37A231A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1002.2275              1018.3355              1054.0203</w:t>
      </w:r>
    </w:p>
    <w:p w14:paraId="64579E9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1069.6374              1100.9942              1133.5754</w:t>
      </w:r>
    </w:p>
    <w:p w14:paraId="106C1FA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1173.9041              1185.8864              1228.2828</w:t>
      </w:r>
    </w:p>
    <w:p w14:paraId="1F0671B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1247.2248              1332.8963              1361.4027</w:t>
      </w:r>
    </w:p>
    <w:p w14:paraId="5544D6C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1396.4762              1427.0311              1454.6306</w:t>
      </w:r>
    </w:p>
    <w:p w14:paraId="4CF0D96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1484.3776              1501.0598              1508.9302</w:t>
      </w:r>
    </w:p>
    <w:p w14:paraId="4ED10BF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1514.0387              1655.3218              1687.1313</w:t>
      </w:r>
    </w:p>
    <w:p w14:paraId="44C53B3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1695.3703              1745.7802              3043.2924</w:t>
      </w:r>
    </w:p>
    <w:p w14:paraId="5D7D1B5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3103.3945              3135.4066              3160.3444</w:t>
      </w:r>
    </w:p>
    <w:p w14:paraId="238FF16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3185.4704              3194.9360              3203.1023</w:t>
      </w:r>
    </w:p>
    <w:p w14:paraId="642D4A8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3217.2554              3223.6426              3247.3543</w:t>
      </w:r>
    </w:p>
    <w:p w14:paraId="3891AAE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47577701" w14:textId="77777777" w:rsidR="008F502F" w:rsidRPr="00C90338" w:rsidRDefault="008F502F"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p30</w:t>
      </w:r>
      <w:r w:rsidRPr="00C90338">
        <w:rPr>
          <w:rFonts w:ascii="Times New Roman" w:eastAsia="Times New Roman" w:hAnsi="Times New Roman" w:cs="Times New Roman"/>
          <w:b/>
          <w:i/>
          <w:color w:val="000000"/>
          <w:sz w:val="24"/>
          <w:szCs w:val="24"/>
          <w:lang w:eastAsia="ru-RU"/>
        </w:rPr>
        <w:t xml:space="preserve"> + H</w:t>
      </w:r>
    </w:p>
    <w:p w14:paraId="017D359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-0.905507   -1.504890    0.000012</w:t>
      </w:r>
    </w:p>
    <w:p w14:paraId="3B7D754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-2.298666   -1.474463   -0.000021</w:t>
      </w:r>
    </w:p>
    <w:p w14:paraId="570866E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-2.983953   -0.262159   -0.000020</w:t>
      </w:r>
    </w:p>
    <w:p w14:paraId="78608FD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-2.292586    0.946547    0.000005</w:t>
      </w:r>
    </w:p>
    <w:p w14:paraId="2B7C43B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-0.905377    0.918200    0.000027</w:t>
      </w:r>
    </w:p>
    <w:p w14:paraId="593DA38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-0.213240   -0.305963    0.000035</w:t>
      </w:r>
    </w:p>
    <w:p w14:paraId="2CB693A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1.234398   -0.002134    0.000043</w:t>
      </w:r>
    </w:p>
    <w:p w14:paraId="734A8CC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1.324261    1.466874    0.000017</w:t>
      </w:r>
    </w:p>
    <w:p w14:paraId="0E07DA2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0.087555    1.996571    0.000004</w:t>
      </w:r>
    </w:p>
    <w:p w14:paraId="5E49E48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2.230462   -0.895912    0.000004</w:t>
      </w:r>
    </w:p>
    <w:p w14:paraId="53D2379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3.693571   -0.596939   -0.000024</w:t>
      </w:r>
    </w:p>
    <w:p w14:paraId="42AB561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-0.382266   -2.455509    0.000006</w:t>
      </w:r>
    </w:p>
    <w:p w14:paraId="4211F5E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-2.855014   -2.405016   -0.000054</w:t>
      </w:r>
    </w:p>
    <w:p w14:paraId="4613D1C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-4.068307   -0.261093   -0.000044</w:t>
      </w:r>
    </w:p>
    <w:p w14:paraId="0163628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-2.829587    1.888996    0.000006</w:t>
      </w:r>
    </w:p>
    <w:p w14:paraId="5CC6FD4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2.250014    2.024766   -0.000071</w:t>
      </w:r>
    </w:p>
    <w:p w14:paraId="58F0584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-0.153614    3.051561   -0.000202</w:t>
      </w:r>
    </w:p>
    <w:p w14:paraId="177770E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1.964312   -1.951223   -0.000030</w:t>
      </w:r>
    </w:p>
    <w:p w14:paraId="5C3381A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3.902060    0.473184    0.000138</w:t>
      </w:r>
    </w:p>
    <w:p w14:paraId="3F0273F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4.173396   -1.039879   -0.878824</w:t>
      </w:r>
    </w:p>
    <w:p w14:paraId="5C275AF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4.173493   -1.040165    0.878576</w:t>
      </w:r>
    </w:p>
    <w:p w14:paraId="6CDA85B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16485CE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711FDB6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89.0842               125.8736               181.0283</w:t>
      </w:r>
    </w:p>
    <w:p w14:paraId="6E31236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182.5426               258.7555               323.6586</w:t>
      </w:r>
    </w:p>
    <w:p w14:paraId="6E284C1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344.6195               428.7803               476.3211</w:t>
      </w:r>
    </w:p>
    <w:p w14:paraId="1AFBB2D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563.9240               572.8404               614.4216</w:t>
      </w:r>
    </w:p>
    <w:p w14:paraId="4508F3FE"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653.1372               707.4640               736.7012</w:t>
      </w:r>
    </w:p>
    <w:p w14:paraId="038523D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771.6050               776.0033               813.4992</w:t>
      </w:r>
    </w:p>
    <w:p w14:paraId="25BD2E1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871.9033               877.7239               896.4388</w:t>
      </w:r>
    </w:p>
    <w:p w14:paraId="659E4EFE"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956.1081               964.4678               992.4640</w:t>
      </w:r>
    </w:p>
    <w:p w14:paraId="0549654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1001.3195              1029.8060              1058.8568</w:t>
      </w:r>
    </w:p>
    <w:p w14:paraId="6BBF2A0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1066.2942              1103.3197              1142.3511</w:t>
      </w:r>
    </w:p>
    <w:p w14:paraId="1FBD766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1161.4208              1187.8097              1222.5064</w:t>
      </w:r>
    </w:p>
    <w:p w14:paraId="427488D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1257.6289              1323.0301              1347.9275</w:t>
      </w:r>
    </w:p>
    <w:p w14:paraId="0BB1784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1365.1287              1419.8164              1432.5068</w:t>
      </w:r>
    </w:p>
    <w:p w14:paraId="325FA75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1479.5845              1497.2089              1506.3974</w:t>
      </w:r>
    </w:p>
    <w:p w14:paraId="1AA377E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1508.5605              1616.4245              1664.7079</w:t>
      </w:r>
    </w:p>
    <w:p w14:paraId="0C3B440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1688.7554              1762.8733              3045.9194</w:t>
      </w:r>
    </w:p>
    <w:p w14:paraId="58AD0D4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3100.9721              3144.4775              3160.7674</w:t>
      </w:r>
    </w:p>
    <w:p w14:paraId="01E3C6C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3188.4763              3196.1468              3206.1969</w:t>
      </w:r>
    </w:p>
    <w:p w14:paraId="1A4E3DB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3218.5498              3223.2993              3250.0692</w:t>
      </w:r>
    </w:p>
    <w:p w14:paraId="46A1E1B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4B5CB9E4" w14:textId="77777777" w:rsidR="008F502F" w:rsidRPr="00C90338" w:rsidRDefault="008F502F"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p31</w:t>
      </w:r>
      <w:r w:rsidRPr="00C90338">
        <w:rPr>
          <w:rFonts w:ascii="Times New Roman" w:eastAsia="Times New Roman" w:hAnsi="Times New Roman" w:cs="Times New Roman"/>
          <w:b/>
          <w:i/>
          <w:color w:val="000000"/>
          <w:sz w:val="24"/>
          <w:szCs w:val="24"/>
          <w:lang w:eastAsia="ru-RU"/>
        </w:rPr>
        <w:t xml:space="preserve"> + H</w:t>
      </w:r>
    </w:p>
    <w:p w14:paraId="3F54313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-0.422300   -1.453130    0.000048</w:t>
      </w:r>
    </w:p>
    <w:p w14:paraId="1BF0556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-1.787224   -1.740865    0.000025</w:t>
      </w:r>
    </w:p>
    <w:p w14:paraId="6E09557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-2.730727   -0.719673   -0.000021</w:t>
      </w:r>
    </w:p>
    <w:p w14:paraId="77218D0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-2.331692    0.615356   -0.000037</w:t>
      </w:r>
    </w:p>
    <w:p w14:paraId="5D2C1FA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-0.976601    0.905685   -0.000015</w:t>
      </w:r>
    </w:p>
    <w:p w14:paraId="00C843D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-0.015224   -0.126903    0.000015</w:t>
      </w:r>
    </w:p>
    <w:p w14:paraId="1DDF124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1.315731    0.514926    0.000028</w:t>
      </w:r>
    </w:p>
    <w:p w14:paraId="11CC133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1.053090    1.963638    0.000031</w:t>
      </w:r>
    </w:p>
    <w:p w14:paraId="5D0A14E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2.538716   -0.032955    0.000003</w:t>
      </w:r>
    </w:p>
    <w:p w14:paraId="66D019D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-0.270967    2.190821   -0.000005</w:t>
      </w:r>
    </w:p>
    <w:p w14:paraId="587D7A9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2.859987   -1.496536   -0.000054</w:t>
      </w:r>
    </w:p>
    <w:p w14:paraId="60D4F95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0.293756   -2.264564    0.000101</w:t>
      </w:r>
    </w:p>
    <w:p w14:paraId="656ECD4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-2.115141   -2.774256    0.000048</w:t>
      </w:r>
    </w:p>
    <w:p w14:paraId="66C5357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-3.787046   -0.964543   -0.000039</w:t>
      </w:r>
    </w:p>
    <w:p w14:paraId="36A103E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-3.069497    1.410404   -0.000063</w:t>
      </w:r>
    </w:p>
    <w:p w14:paraId="5A2071F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1.836281    2.710167    0.000043</w:t>
      </w:r>
    </w:p>
    <w:p w14:paraId="29BFF20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3.381827    0.653997    0.000022</w:t>
      </w:r>
    </w:p>
    <w:p w14:paraId="43B501A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-0.758187    3.156808   -0.000023</w:t>
      </w:r>
    </w:p>
    <w:p w14:paraId="120E7C2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2.441740   -1.993023   -0.881537</w:t>
      </w:r>
    </w:p>
    <w:p w14:paraId="50BEAFE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2.442164   -1.992995    0.881649</w:t>
      </w:r>
    </w:p>
    <w:p w14:paraId="3E6E02E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3.937358   -1.664181   -0.000305</w:t>
      </w:r>
    </w:p>
    <w:p w14:paraId="1D736D8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703CD02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680AE77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82.3303               178.1382               196.8338</w:t>
      </w:r>
    </w:p>
    <w:p w14:paraId="055DFAE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207.9617               252.2322               358.5765</w:t>
      </w:r>
    </w:p>
    <w:p w14:paraId="017008E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364.8824               430.8201               490.8106</w:t>
      </w:r>
    </w:p>
    <w:p w14:paraId="42123F3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529.0420               575.6608               605.8604</w:t>
      </w:r>
    </w:p>
    <w:p w14:paraId="5110DF4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655.8834               725.3488               733.0667</w:t>
      </w:r>
    </w:p>
    <w:p w14:paraId="0F527D1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763.8279               772.0102               819.7641</w:t>
      </w:r>
    </w:p>
    <w:p w14:paraId="6A967E9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868.4924               878.1846               902.0718</w:t>
      </w:r>
    </w:p>
    <w:p w14:paraId="2A83B53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962.3611               969.0567              1001.8940</w:t>
      </w:r>
    </w:p>
    <w:p w14:paraId="19CB953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1010.3765              1060.0926              1060.7645</w:t>
      </w:r>
    </w:p>
    <w:p w14:paraId="3228F69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1086.2264              1105.5238              1124.5123</w:t>
      </w:r>
    </w:p>
    <w:p w14:paraId="6889BA6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1153.4166              1187.1315              1216.4788</w:t>
      </w:r>
    </w:p>
    <w:p w14:paraId="06BFF0C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1229.9281              1317.4815              1346.7516</w:t>
      </w:r>
    </w:p>
    <w:p w14:paraId="0C85F95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1387.6987              1409.9201              1424.2853</w:t>
      </w:r>
    </w:p>
    <w:p w14:paraId="0ABA29D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1496.4761              1501.9071              1508.2611</w:t>
      </w:r>
    </w:p>
    <w:p w14:paraId="22E2C96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1512.1823              1625.0999              1664.6197</w:t>
      </w:r>
    </w:p>
    <w:p w14:paraId="71567BFE"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1687.3560              1751.2899              3045.9469</w:t>
      </w:r>
    </w:p>
    <w:p w14:paraId="1DDFA2D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3105.3673              3143.4287              3170.5453</w:t>
      </w:r>
    </w:p>
    <w:p w14:paraId="27776E7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3187.4181              3201.1905              3212.8044</w:t>
      </w:r>
    </w:p>
    <w:p w14:paraId="2BD5D34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3229.0644              3232.8125              3251.7230</w:t>
      </w:r>
    </w:p>
    <w:p w14:paraId="4518056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4594A88C" w14:textId="77777777" w:rsidR="008F502F" w:rsidRPr="00C90338" w:rsidRDefault="008F502F"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p32</w:t>
      </w:r>
      <w:r w:rsidRPr="00C90338">
        <w:rPr>
          <w:rFonts w:ascii="Times New Roman" w:eastAsia="Times New Roman" w:hAnsi="Times New Roman" w:cs="Times New Roman"/>
          <w:b/>
          <w:i/>
          <w:color w:val="000000"/>
          <w:sz w:val="24"/>
          <w:szCs w:val="24"/>
          <w:lang w:eastAsia="ru-RU"/>
        </w:rPr>
        <w:t xml:space="preserve"> + H</w:t>
      </w:r>
    </w:p>
    <w:p w14:paraId="7312D20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-1.371718   -1.404028   -0.000064</w:t>
      </w:r>
    </w:p>
    <w:p w14:paraId="3411631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-2.565127   -0.698538   -0.000006</w:t>
      </w:r>
    </w:p>
    <w:p w14:paraId="1A123FF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-2.565126    0.698542   -0.000009</w:t>
      </w:r>
    </w:p>
    <w:p w14:paraId="492BE64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-1.371716    1.404031   -0.000068</w:t>
      </w:r>
    </w:p>
    <w:p w14:paraId="342F0B7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-0.170762    0.699368   -0.000115</w:t>
      </w:r>
    </w:p>
    <w:p w14:paraId="0BD69E0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-0.170764   -0.699367   -0.000113</w:t>
      </w:r>
    </w:p>
    <w:p w14:paraId="43786FC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1.211584   -1.208735   -0.000081</w:t>
      </w:r>
    </w:p>
    <w:p w14:paraId="7E659A0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2.132134   -0.000002   -0.001008</w:t>
      </w:r>
    </w:p>
    <w:p w14:paraId="1AD221B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1.211587    1.208733   -0.000081</w:t>
      </w:r>
    </w:p>
    <w:p w14:paraId="0A63F4A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1.594610   -2.482607    0.000729</w:t>
      </w:r>
    </w:p>
    <w:p w14:paraId="37AD3A4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1.594616    2.482604    0.000732</w:t>
      </w:r>
    </w:p>
    <w:p w14:paraId="0BA0A11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-1.377549   -2.488480   -0.000098</w:t>
      </w:r>
    </w:p>
    <w:p w14:paraId="2C4FA74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-3.508144   -1.233419    0.000015</w:t>
      </w:r>
    </w:p>
    <w:p w14:paraId="06D1E93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-3.508142    1.233424    0.000011</w:t>
      </w:r>
    </w:p>
    <w:p w14:paraId="3DEC142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-1.377547    2.488483   -0.000106</w:t>
      </w:r>
    </w:p>
    <w:p w14:paraId="24CE191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2.780852   -0.000003    0.879317</w:t>
      </w:r>
    </w:p>
    <w:p w14:paraId="11A4BFE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2.778598   -0.000003   -0.883019</w:t>
      </w:r>
    </w:p>
    <w:p w14:paraId="7861C34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0.873983   -3.292825    0.001396</w:t>
      </w:r>
    </w:p>
    <w:p w14:paraId="598D388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2.644024   -2.755627    0.000793</w:t>
      </w:r>
    </w:p>
    <w:p w14:paraId="19BEAD0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2.644031    2.755621    0.000800</w:t>
      </w:r>
    </w:p>
    <w:p w14:paraId="43007D1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0.873993    3.292825    0.001401</w:t>
      </w:r>
    </w:p>
    <w:p w14:paraId="04CAF6B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7968199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29AA451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33.4972               102.4526               182.1181</w:t>
      </w:r>
    </w:p>
    <w:p w14:paraId="0428723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250.9359               286.4052               394.7673</w:t>
      </w:r>
    </w:p>
    <w:p w14:paraId="1EB2AE6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414.5271               476.6356               525.9396</w:t>
      </w:r>
    </w:p>
    <w:p w14:paraId="47D97A0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537.0011               552.7167               588.6218</w:t>
      </w:r>
    </w:p>
    <w:p w14:paraId="7D2AA1B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596.0686               680.4278               708.8557</w:t>
      </w:r>
    </w:p>
    <w:p w14:paraId="678A3D5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748.0650               781.7528               802.9343</w:t>
      </w:r>
    </w:p>
    <w:p w14:paraId="3D6059C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819.0324               888.6662               906.2938</w:t>
      </w:r>
    </w:p>
    <w:p w14:paraId="3460BD9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914.5608               917.0221               950.0978</w:t>
      </w:r>
    </w:p>
    <w:p w14:paraId="7E575B8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964.1723               976.4388              1008.0590</w:t>
      </w:r>
    </w:p>
    <w:p w14:paraId="785FDB1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1056.8850              1097.1796              1148.3378</w:t>
      </w:r>
    </w:p>
    <w:p w14:paraId="10648A9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1152.3292              1196.4693              1198.0536</w:t>
      </w:r>
    </w:p>
    <w:p w14:paraId="7C24EA1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1236.3497              1280.7352              1316.0225</w:t>
      </w:r>
    </w:p>
    <w:p w14:paraId="2F345EA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1336.8723              1364.8612              1441.1435</w:t>
      </w:r>
    </w:p>
    <w:p w14:paraId="071FE37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1449.7293              1455.8637              1512.1020</w:t>
      </w:r>
    </w:p>
    <w:p w14:paraId="6D65376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1516.4468              1653.1596              1681.4726</w:t>
      </w:r>
    </w:p>
    <w:p w14:paraId="5F0C0E1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1739.1701              1752.1362              3064.2613</w:t>
      </w:r>
    </w:p>
    <w:p w14:paraId="6C864D5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3104.5175              3158.2098              3158.5154</w:t>
      </w:r>
    </w:p>
    <w:p w14:paraId="7751140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3193.3414              3201.4637              3211.3923</w:t>
      </w:r>
    </w:p>
    <w:p w14:paraId="7C798D0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3222.0331              3244.9714              3244.9783</w:t>
      </w:r>
    </w:p>
    <w:p w14:paraId="5E2452E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328E6B60" w14:textId="77777777" w:rsidR="008F502F" w:rsidRPr="00C90338" w:rsidRDefault="008F502F"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p33</w:t>
      </w:r>
      <w:r w:rsidRPr="00C90338">
        <w:rPr>
          <w:rFonts w:ascii="Times New Roman" w:eastAsia="Times New Roman" w:hAnsi="Times New Roman" w:cs="Times New Roman"/>
          <w:b/>
          <w:i/>
          <w:color w:val="000000"/>
          <w:sz w:val="24"/>
          <w:szCs w:val="24"/>
          <w:lang w:eastAsia="ru-RU"/>
        </w:rPr>
        <w:t xml:space="preserve"> + H</w:t>
      </w:r>
    </w:p>
    <w:p w14:paraId="1CB9FF7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0.450178   -1.479838   -0.134096</w:t>
      </w:r>
    </w:p>
    <w:p w14:paraId="268A5DE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1.817761   -1.731414   -0.089122</w:t>
      </w:r>
    </w:p>
    <w:p w14:paraId="254179C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2.732565   -0.690218    0.033600</w:t>
      </w:r>
    </w:p>
    <w:p w14:paraId="5BE9A1B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2.291718    0.629182    0.097390</w:t>
      </w:r>
    </w:p>
    <w:p w14:paraId="2CEE65F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0.932346    0.882299    0.052075</w:t>
      </w:r>
    </w:p>
    <w:p w14:paraId="50CB79B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0.004228   -0.164855   -0.046382</w:t>
      </w:r>
    </w:p>
    <w:p w14:paraId="290872E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-1.352622    0.425353   -0.089903</w:t>
      </w:r>
    </w:p>
    <w:p w14:paraId="442C446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-1.232883    1.766082   -0.054126</w:t>
      </w:r>
    </w:p>
    <w:p w14:paraId="714930B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-2.637220   -0.275133   -0.142087</w:t>
      </w:r>
    </w:p>
    <w:p w14:paraId="1FDF65C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0.199332    2.195089    0.058989</w:t>
      </w:r>
    </w:p>
    <w:p w14:paraId="58514AA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-2.885479   -1.519868    0.259922</w:t>
      </w:r>
    </w:p>
    <w:p w14:paraId="41A9D91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-0.244213   -2.300821   -0.257903</w:t>
      </w:r>
    </w:p>
    <w:p w14:paraId="2BF8FFF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2.175448   -2.752793   -0.157038</w:t>
      </w:r>
    </w:p>
    <w:p w14:paraId="0A80C00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3.794314   -0.906588    0.069466</w:t>
      </w:r>
    </w:p>
    <w:p w14:paraId="0853E52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3.005521    1.442977    0.173007</w:t>
      </w:r>
    </w:p>
    <w:p w14:paraId="158BA2E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-2.061831    2.462787   -0.077878</w:t>
      </w:r>
    </w:p>
    <w:p w14:paraId="28F52A3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-3.465429    0.322390   -0.516953</w:t>
      </w:r>
    </w:p>
    <w:p w14:paraId="6060956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0.505105    2.837721   -0.774915</w:t>
      </w:r>
    </w:p>
    <w:p w14:paraId="745191E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0.378850    2.763691    0.979146</w:t>
      </w:r>
    </w:p>
    <w:p w14:paraId="7857F95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-2.120913   -2.158206    0.685468</w:t>
      </w:r>
    </w:p>
    <w:p w14:paraId="6204E94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-3.886395   -1.931236    0.200045</w:t>
      </w:r>
    </w:p>
    <w:p w14:paraId="71751F1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3536328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7B3C82F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71.9253               135.8578               187.6531</w:t>
      </w:r>
    </w:p>
    <w:p w14:paraId="5B78FA1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209.9425               247.7474               356.2326</w:t>
      </w:r>
    </w:p>
    <w:p w14:paraId="4B2060A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421.7867               441.7232               495.5413</w:t>
      </w:r>
    </w:p>
    <w:p w14:paraId="342A093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515.7344               570.6126               610.7520</w:t>
      </w:r>
    </w:p>
    <w:p w14:paraId="4BB0758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691.4492               706.6942               740.5310</w:t>
      </w:r>
    </w:p>
    <w:p w14:paraId="4B9A4B4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760.5925               790.7951               828.5469</w:t>
      </w:r>
    </w:p>
    <w:p w14:paraId="7946F7A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853.9885               888.5576               949.5899</w:t>
      </w:r>
    </w:p>
    <w:p w14:paraId="32987E9E"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956.9855               977.4523               990.1417</w:t>
      </w:r>
    </w:p>
    <w:p w14:paraId="1F3E341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1006.8136              1024.1785              1038.6836</w:t>
      </w:r>
    </w:p>
    <w:p w14:paraId="30601A4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1062.0848              1111.7113              1158.2932</w:t>
      </w:r>
    </w:p>
    <w:p w14:paraId="71DD3F8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1162.3649              1185.2224              1202.1576</w:t>
      </w:r>
    </w:p>
    <w:p w14:paraId="4FDA21A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1240.8736              1270.0001              1328.6465</w:t>
      </w:r>
    </w:p>
    <w:p w14:paraId="7E4A3C8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1335.9425              1352.5323              1402.3400</w:t>
      </w:r>
    </w:p>
    <w:p w14:paraId="010071E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1440.1215              1454.8284              1506.4799</w:t>
      </w:r>
    </w:p>
    <w:p w14:paraId="091EEF7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1513.3126              1644.8371              1664.8863</w:t>
      </w:r>
    </w:p>
    <w:p w14:paraId="02D51FFE"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1686.8270              1739.8903              3048.7027</w:t>
      </w:r>
    </w:p>
    <w:p w14:paraId="4539130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3082.5763              3160.7315              3175.7054</w:t>
      </w:r>
    </w:p>
    <w:p w14:paraId="399AC04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3187.2687              3197.7632              3213.3957</w:t>
      </w:r>
    </w:p>
    <w:p w14:paraId="00CF51B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3225.0123              3229.5220              3260.1078</w:t>
      </w:r>
    </w:p>
    <w:p w14:paraId="2C7E9EDE" w14:textId="77777777" w:rsidR="008F502F" w:rsidRDefault="008F502F" w:rsidP="00BC2F62">
      <w:pPr>
        <w:spacing w:after="0" w:line="240" w:lineRule="auto"/>
        <w:rPr>
          <w:rFonts w:ascii="Times New Roman" w:eastAsia="Times New Roman" w:hAnsi="Times New Roman" w:cs="Times New Roman"/>
          <w:b/>
          <w:i/>
          <w:color w:val="000000"/>
          <w:sz w:val="24"/>
          <w:szCs w:val="24"/>
          <w:lang w:eastAsia="ru-RU"/>
        </w:rPr>
      </w:pPr>
    </w:p>
    <w:p w14:paraId="10A165C5" w14:textId="77777777" w:rsidR="008F502F" w:rsidRPr="00C90338" w:rsidRDefault="008F502F"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p34</w:t>
      </w:r>
      <w:r w:rsidRPr="00C90338">
        <w:rPr>
          <w:rFonts w:ascii="Times New Roman" w:eastAsia="Times New Roman" w:hAnsi="Times New Roman" w:cs="Times New Roman"/>
          <w:b/>
          <w:i/>
          <w:color w:val="000000"/>
          <w:sz w:val="24"/>
          <w:szCs w:val="24"/>
          <w:lang w:eastAsia="ru-RU"/>
        </w:rPr>
        <w:t xml:space="preserve"> + H</w:t>
      </w:r>
    </w:p>
    <w:p w14:paraId="1ACA019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0.765382   -1.521114   -0.046334</w:t>
      </w:r>
    </w:p>
    <w:p w14:paraId="52AC80F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2.153909   -1.567200    0.029778</w:t>
      </w:r>
    </w:p>
    <w:p w14:paraId="3EDD852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2.902305   -0.394616    0.093614</w:t>
      </w:r>
    </w:p>
    <w:p w14:paraId="5348ED8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2.274682    0.849472    0.083992</w:t>
      </w:r>
    </w:p>
    <w:p w14:paraId="2FCDF44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0.894116    0.898615    0.003920</w:t>
      </w:r>
    </w:p>
    <w:p w14:paraId="0B21B25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0.141064   -0.280339   -0.063782</w:t>
      </w:r>
    </w:p>
    <w:p w14:paraId="26C2BBC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-1.287037    0.079943   -0.131548</w:t>
      </w:r>
    </w:p>
    <w:p w14:paraId="17AB49F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-1.392295    1.421152   -0.118528</w:t>
      </w:r>
    </w:p>
    <w:p w14:paraId="21406B4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-0.043068    2.076212   -0.019030</w:t>
      </w:r>
    </w:p>
    <w:p w14:paraId="3F61777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-2.371719   -0.901853   -0.219924</w:t>
      </w:r>
    </w:p>
    <w:p w14:paraId="1931BC5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-3.578633   -0.751616    0.318722</w:t>
      </w:r>
    </w:p>
    <w:p w14:paraId="24125B5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0.187624   -2.438363   -0.084730</w:t>
      </w:r>
    </w:p>
    <w:p w14:paraId="6F46483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2.659578   -2.526221    0.043342</w:t>
      </w:r>
    </w:p>
    <w:p w14:paraId="764CF6E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3.983253   -0.451910    0.155188</w:t>
      </w:r>
    </w:p>
    <w:p w14:paraId="01A94AF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2.861570    1.760606    0.138049</w:t>
      </w:r>
    </w:p>
    <w:p w14:paraId="56ACFAF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-2.319654    1.973774   -0.198998</w:t>
      </w:r>
    </w:p>
    <w:p w14:paraId="4524691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0.047286    2.685743    0.888082</w:t>
      </w:r>
    </w:p>
    <w:p w14:paraId="20DF6AD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0.151231    2.742014   -0.867804</w:t>
      </w:r>
    </w:p>
    <w:p w14:paraId="3613C19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-2.145065   -1.817676   -0.762006</w:t>
      </w:r>
    </w:p>
    <w:p w14:paraId="2EF733E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-3.831725    0.127620    0.902777</w:t>
      </w:r>
    </w:p>
    <w:p w14:paraId="5C8FABB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-4.346340   -1.507516    0.200829</w:t>
      </w:r>
    </w:p>
    <w:p w14:paraId="0EBA7FA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23C078D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29E8D96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78.9352               131.2554               193.2994</w:t>
      </w:r>
    </w:p>
    <w:p w14:paraId="64E808B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204.5443               242.6065               343.3383</w:t>
      </w:r>
    </w:p>
    <w:p w14:paraId="34A37AA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420.2157               438.7037               472.6973</w:t>
      </w:r>
    </w:p>
    <w:p w14:paraId="7EA5EDA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556.3944               561.3974               628.9595</w:t>
      </w:r>
    </w:p>
    <w:p w14:paraId="3E9BF3D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691.5750               709.9733               738.9596</w:t>
      </w:r>
    </w:p>
    <w:p w14:paraId="7FE671D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776.1993               791.5335               820.9280</w:t>
      </w:r>
    </w:p>
    <w:p w14:paraId="46A962A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855.8999               886.8877               946.6300</w:t>
      </w:r>
    </w:p>
    <w:p w14:paraId="6B3A60B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964.3182               975.5859               988.5872</w:t>
      </w:r>
    </w:p>
    <w:p w14:paraId="399DCB6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1005.7411              1037.6161              1049.9976</w:t>
      </w:r>
    </w:p>
    <w:p w14:paraId="75906CB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1061.1241              1093.9128              1144.5322</w:t>
      </w:r>
    </w:p>
    <w:p w14:paraId="40A72A2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1154.1031              1187.0496              1206.4389</w:t>
      </w:r>
    </w:p>
    <w:p w14:paraId="68080DD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1238.6138              1278.4000              1315.5165</w:t>
      </w:r>
    </w:p>
    <w:p w14:paraId="18074FB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1333.8843              1346.0101              1378.8752</w:t>
      </w:r>
    </w:p>
    <w:p w14:paraId="6B88EC5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1437.0073              1464.4172              1508.8177</w:t>
      </w:r>
    </w:p>
    <w:p w14:paraId="7EDF20B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1516.8768              1650.6704              1685.5614</w:t>
      </w:r>
    </w:p>
    <w:p w14:paraId="50F7E4C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1693.2972              1725.4545              3048.6827</w:t>
      </w:r>
    </w:p>
    <w:p w14:paraId="5110725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3083.5697              3147.6166              3162.7086</w:t>
      </w:r>
    </w:p>
    <w:p w14:paraId="7EFF81D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3184.7604              3192.0187              3202.8541</w:t>
      </w:r>
    </w:p>
    <w:p w14:paraId="2B2425B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3217.8192              3230.3353              3241.2321</w:t>
      </w:r>
    </w:p>
    <w:p w14:paraId="24C6A70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7402AC6E" w14:textId="77777777" w:rsidR="008F502F" w:rsidRPr="00C90338" w:rsidRDefault="008F502F"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p35</w:t>
      </w:r>
      <w:r w:rsidRPr="00C90338">
        <w:rPr>
          <w:rFonts w:ascii="Times New Roman" w:eastAsia="Times New Roman" w:hAnsi="Times New Roman" w:cs="Times New Roman"/>
          <w:b/>
          <w:i/>
          <w:color w:val="000000"/>
          <w:sz w:val="24"/>
          <w:szCs w:val="24"/>
          <w:lang w:eastAsia="ru-RU"/>
        </w:rPr>
        <w:t xml:space="preserve"> + H</w:t>
      </w:r>
    </w:p>
    <w:p w14:paraId="259DDF9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-0.728536   -1.346576   -0.585096</w:t>
      </w:r>
    </w:p>
    <w:p w14:paraId="34975F6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-2.081527   -1.394779   -0.252891</w:t>
      </w:r>
    </w:p>
    <w:p w14:paraId="2E349B9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-2.726247   -0.271814    0.258904</w:t>
      </w:r>
    </w:p>
    <w:p w14:paraId="33418BC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-2.035343    0.921234    0.448045</w:t>
      </w:r>
    </w:p>
    <w:p w14:paraId="749D2E2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-0.686117    0.967535    0.120216</w:t>
      </w:r>
    </w:p>
    <w:p w14:paraId="4D00A9F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-0.037047   -0.164255   -0.390758</w:t>
      </w:r>
    </w:p>
    <w:p w14:paraId="2D8474A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1.405528    0.175190   -0.673744</w:t>
      </w:r>
    </w:p>
    <w:p w14:paraId="4D7C901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1.473793    1.632239   -0.256554</w:t>
      </w:r>
    </w:p>
    <w:p w14:paraId="3EB0EFF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2.453103   -0.654391    0.031869</w:t>
      </w:r>
    </w:p>
    <w:p w14:paraId="24F2AB4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0.289879    2.060143    0.193444</w:t>
      </w:r>
    </w:p>
    <w:p w14:paraId="0CA08BE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2.233955   -1.580298    0.955111</w:t>
      </w:r>
    </w:p>
    <w:p w14:paraId="06239B4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-0.228108   -2.222910   -0.983188</w:t>
      </w:r>
    </w:p>
    <w:p w14:paraId="1F08800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-2.636775   -2.315072   -0.394864</w:t>
      </w:r>
    </w:p>
    <w:p w14:paraId="242578B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-3.779692   -0.328658    0.509554</w:t>
      </w:r>
    </w:p>
    <w:p w14:paraId="4C9415D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-2.541759    1.795794    0.841832</w:t>
      </w:r>
    </w:p>
    <w:p w14:paraId="68159B8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1.591262    0.107115   -1.755663</w:t>
      </w:r>
    </w:p>
    <w:p w14:paraId="1FFCC1D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2.385612    2.212655   -0.314152</w:t>
      </w:r>
    </w:p>
    <w:p w14:paraId="3EA5449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3.478150   -0.424906   -0.253366</w:t>
      </w:r>
    </w:p>
    <w:p w14:paraId="6545863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0.069161    3.055203    0.558355</w:t>
      </w:r>
    </w:p>
    <w:p w14:paraId="373A9D4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3.061273   -2.103085    1.421662</w:t>
      </w:r>
    </w:p>
    <w:p w14:paraId="5EB0C0E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1.232219   -1.841501    1.278551</w:t>
      </w:r>
    </w:p>
    <w:p w14:paraId="3DE621E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40AFAB0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2E402A8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83.0982               114.8897               158.1446</w:t>
      </w:r>
    </w:p>
    <w:p w14:paraId="6EABEC0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250.9297               268.4208               384.7384</w:t>
      </w:r>
    </w:p>
    <w:p w14:paraId="548AE63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431.8263               460.8400               523.0577</w:t>
      </w:r>
    </w:p>
    <w:p w14:paraId="6FADC63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568.4421               576.8375               629.6190</w:t>
      </w:r>
    </w:p>
    <w:p w14:paraId="789ABCDE"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677.3639               726.0448               758.5366</w:t>
      </w:r>
    </w:p>
    <w:p w14:paraId="634C7F2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766.1064               797.8660               868.7849</w:t>
      </w:r>
    </w:p>
    <w:p w14:paraId="08B76B7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878.7822               910.8313               965.9003</w:t>
      </w:r>
    </w:p>
    <w:p w14:paraId="7FA27BB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967.7384               974.9852               981.8447</w:t>
      </w:r>
    </w:p>
    <w:p w14:paraId="1770D9E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1013.1414              1022.4819              1048.0264</w:t>
      </w:r>
    </w:p>
    <w:p w14:paraId="5F640BDE"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1055.7702              1090.2961              1095.2888</w:t>
      </w:r>
    </w:p>
    <w:p w14:paraId="1C28302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1145.0202              1182.5282              1194.6983</w:t>
      </w:r>
    </w:p>
    <w:p w14:paraId="4CCBD5E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1226.5498              1235.1479              1307.2883</w:t>
      </w:r>
    </w:p>
    <w:p w14:paraId="42D8FBC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1319.6031              1336.1537              1364.0152</w:t>
      </w:r>
    </w:p>
    <w:p w14:paraId="1940798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1394.1861              1449.0105              1506.7864</w:t>
      </w:r>
    </w:p>
    <w:p w14:paraId="598327A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1515.3531              1640.3098              1673.2586</w:t>
      </w:r>
    </w:p>
    <w:p w14:paraId="1794216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1692.1887              1732.7811              3023.7521</w:t>
      </w:r>
    </w:p>
    <w:p w14:paraId="28D35FE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3147.6439              3165.0214              3190.0008</w:t>
      </w:r>
    </w:p>
    <w:p w14:paraId="50135D8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3198.8515              3208.5499              3217.8616</w:t>
      </w:r>
    </w:p>
    <w:p w14:paraId="11F74BB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3219.5729              3241.8439              3249.3585</w:t>
      </w:r>
    </w:p>
    <w:p w14:paraId="571FD516"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7B3E9CA2" w14:textId="77777777" w:rsidR="008F502F" w:rsidRPr="00C90338" w:rsidRDefault="008F502F"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p36</w:t>
      </w:r>
      <w:r w:rsidRPr="00C90338">
        <w:rPr>
          <w:rFonts w:ascii="Times New Roman" w:eastAsia="Times New Roman" w:hAnsi="Times New Roman" w:cs="Times New Roman"/>
          <w:b/>
          <w:i/>
          <w:color w:val="000000"/>
          <w:sz w:val="24"/>
          <w:szCs w:val="24"/>
          <w:lang w:eastAsia="ru-RU"/>
        </w:rPr>
        <w:t xml:space="preserve"> + H</w:t>
      </w:r>
    </w:p>
    <w:p w14:paraId="2C0BE56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-0.826462   -1.549228   -0.000002</w:t>
      </w:r>
    </w:p>
    <w:p w14:paraId="5F6D095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-2.177046   -1.533133   -0.000003</w:t>
      </w:r>
    </w:p>
    <w:p w14:paraId="750D50A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-2.929224   -0.292355    0.000000</w:t>
      </w:r>
    </w:p>
    <w:p w14:paraId="1ADB4FD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-2.314255    0.908348    0.000001</w:t>
      </w:r>
    </w:p>
    <w:p w14:paraId="6A93923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-0.871404    0.957029    0.000000</w:t>
      </w:r>
    </w:p>
    <w:p w14:paraId="3A5E673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-0.109460   -0.299845    0.000001</w:t>
      </w:r>
    </w:p>
    <w:p w14:paraId="52AB354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1.228333   -0.023116    0.000002</w:t>
      </w:r>
    </w:p>
    <w:p w14:paraId="0D288FE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1.389423    1.469782    0.000001</w:t>
      </w:r>
    </w:p>
    <w:p w14:paraId="6825955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-0.008557    1.999447    0.000000</w:t>
      </w:r>
    </w:p>
    <w:p w14:paraId="04DE1CB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2.316689   -0.976794    0.000007</w:t>
      </w:r>
    </w:p>
    <w:p w14:paraId="57FF8B1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3.617766   -0.673823   -0.000006</w:t>
      </w:r>
    </w:p>
    <w:p w14:paraId="0187D49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-0.286271   -2.489233   -0.000004</w:t>
      </w:r>
    </w:p>
    <w:p w14:paraId="52F25EA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-2.728636   -2.466809   -0.000006</w:t>
      </w:r>
    </w:p>
    <w:p w14:paraId="3726B57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-4.012136   -0.349856    0.000001</w:t>
      </w:r>
    </w:p>
    <w:p w14:paraId="630C786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-2.882433    1.831987    0.000002</w:t>
      </w:r>
    </w:p>
    <w:p w14:paraId="707345D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1.951213    1.812912   -0.878238</w:t>
      </w:r>
    </w:p>
    <w:p w14:paraId="114BBEE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1.951210    1.812913    0.878240</w:t>
      </w:r>
    </w:p>
    <w:p w14:paraId="21E6427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-0.260990    3.051023   -0.000001</w:t>
      </w:r>
    </w:p>
    <w:p w14:paraId="19906D5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2.030974   -2.026084    0.000027</w:t>
      </w:r>
    </w:p>
    <w:p w14:paraId="54BFF04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4.374688   -1.448528    0.000002</w:t>
      </w:r>
    </w:p>
    <w:p w14:paraId="6271EB2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3.967557    0.353802   -0.000027</w:t>
      </w:r>
    </w:p>
    <w:p w14:paraId="4756E75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6BF6134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5A4F663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81.2239               150.8086               176.6469</w:t>
      </w:r>
    </w:p>
    <w:p w14:paraId="3311EFF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184.5300               252.4158               336.8752</w:t>
      </w:r>
    </w:p>
    <w:p w14:paraId="52301E0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344.2629               470.4824               487.3051</w:t>
      </w:r>
    </w:p>
    <w:p w14:paraId="1AFD45C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516.9435               548.0225               590.1471</w:t>
      </w:r>
    </w:p>
    <w:p w14:paraId="016A4BC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668.2377               669.3391               699.9799</w:t>
      </w:r>
    </w:p>
    <w:p w14:paraId="65E976B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741.0909               772.5121               784.1407</w:t>
      </w:r>
    </w:p>
    <w:p w14:paraId="487B51F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856.7709               888.6616               898.4431</w:t>
      </w:r>
    </w:p>
    <w:p w14:paraId="3E0585F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927.8787               971.0752               993.7270</w:t>
      </w:r>
    </w:p>
    <w:p w14:paraId="74F0546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995.4294              1011.7005              1022.7389</w:t>
      </w:r>
    </w:p>
    <w:p w14:paraId="42E1E14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1027.0510              1040.2384              1126.3269</w:t>
      </w:r>
    </w:p>
    <w:p w14:paraId="6E8D660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1156.5216              1190.6408              1216.4553</w:t>
      </w:r>
    </w:p>
    <w:p w14:paraId="4190A5B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1228.3952              1257.3770              1338.6852</w:t>
      </w:r>
    </w:p>
    <w:p w14:paraId="6533134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1358.2715              1403.9157              1405.2785</w:t>
      </w:r>
    </w:p>
    <w:p w14:paraId="73789AC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1421.6392              1452.1893              1489.1168</w:t>
      </w:r>
    </w:p>
    <w:p w14:paraId="74D5F53E"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1585.1900              1612.2760              1644.9637</w:t>
      </w:r>
    </w:p>
    <w:p w14:paraId="4F2E339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1707.7777              1732.9650              3043.9348</w:t>
      </w:r>
    </w:p>
    <w:p w14:paraId="3A7E59F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3078.4371              3157.0685              3165.6425</w:t>
      </w:r>
    </w:p>
    <w:p w14:paraId="1C4E02FE"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3188.7122              3197.1132              3210.5956</w:t>
      </w:r>
    </w:p>
    <w:p w14:paraId="77D58ED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3219.1145              3235.2319              3253.2870</w:t>
      </w:r>
    </w:p>
    <w:p w14:paraId="56D562E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534157D8" w14:textId="77777777" w:rsidR="008F502F" w:rsidRPr="00C90338" w:rsidRDefault="008F502F"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p37</w:t>
      </w:r>
      <w:r w:rsidRPr="00C90338">
        <w:rPr>
          <w:rFonts w:ascii="Times New Roman" w:eastAsia="Times New Roman" w:hAnsi="Times New Roman" w:cs="Times New Roman"/>
          <w:b/>
          <w:i/>
          <w:color w:val="000000"/>
          <w:sz w:val="24"/>
          <w:szCs w:val="24"/>
          <w:lang w:eastAsia="ru-RU"/>
        </w:rPr>
        <w:t xml:space="preserve"> + H</w:t>
      </w:r>
    </w:p>
    <w:p w14:paraId="0CD3DE5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0.442654   -1.506134   -0.162315</w:t>
      </w:r>
    </w:p>
    <w:p w14:paraId="3704DC5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1.771753   -1.740834   -0.107969</w:t>
      </w:r>
    </w:p>
    <w:p w14:paraId="508696D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2.734570   -0.667668    0.049741</w:t>
      </w:r>
    </w:p>
    <w:p w14:paraId="565521F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2.349291    0.623548    0.116748</w:t>
      </w:r>
    </w:p>
    <w:p w14:paraId="1B04467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0.942748    0.940605    0.049703</w:t>
      </w:r>
    </w:p>
    <w:p w14:paraId="0E0F046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-0.037722   -0.150826   -0.059775</w:t>
      </w:r>
    </w:p>
    <w:p w14:paraId="712831A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-1.297523    0.375683   -0.091289</w:t>
      </w:r>
    </w:p>
    <w:p w14:paraId="2E062F9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-1.171574    1.872594   -0.039587</w:t>
      </w:r>
    </w:p>
    <w:p w14:paraId="3E5C457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-2.587251   -0.291010   -0.176715</w:t>
      </w:r>
    </w:p>
    <w:p w14:paraId="74E1B40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0.294152    2.128356    0.065273</w:t>
      </w:r>
    </w:p>
    <w:p w14:paraId="11C3790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-2.895012   -1.492153    0.318144</w:t>
      </w:r>
    </w:p>
    <w:p w14:paraId="13070CB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-0.259210   -2.318631   -0.305501</w:t>
      </w:r>
    </w:p>
    <w:p w14:paraId="107E7B2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2.145960   -2.754819   -0.196828</w:t>
      </w:r>
    </w:p>
    <w:p w14:paraId="5F4852E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3.787198   -0.923900    0.098550</w:t>
      </w:r>
    </w:p>
    <w:p w14:paraId="74A039E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3.075860    1.422606    0.214604</w:t>
      </w:r>
    </w:p>
    <w:p w14:paraId="41DB688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-1.600469    2.332973   -0.940472</w:t>
      </w:r>
    </w:p>
    <w:p w14:paraId="1944FF3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-1.724238    2.293721    0.810707</w:t>
      </w:r>
    </w:p>
    <w:p w14:paraId="0700DA5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-3.374364    0.275086   -0.673304</w:t>
      </w:r>
    </w:p>
    <w:p w14:paraId="46C44BB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0.741073    3.109778    0.144802</w:t>
      </w:r>
    </w:p>
    <w:p w14:paraId="739A643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-2.180688   -2.081033    0.882460</w:t>
      </w:r>
    </w:p>
    <w:p w14:paraId="05040BB8"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-3.887637   -1.908743    0.193223</w:t>
      </w:r>
    </w:p>
    <w:p w14:paraId="0742550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16C5D14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3DFB614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97.3375               148.5910               185.2643</w:t>
      </w:r>
    </w:p>
    <w:p w14:paraId="6FD070C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190.2935               251.8674               332.8876</w:t>
      </w:r>
    </w:p>
    <w:p w14:paraId="2A83902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391.0427               458.3443               482.1572</w:t>
      </w:r>
    </w:p>
    <w:p w14:paraId="143D3C5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519.8509               531.6938               585.5940</w:t>
      </w:r>
    </w:p>
    <w:p w14:paraId="0C40ED9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674.2811               683.9745               709.4121</w:t>
      </w:r>
    </w:p>
    <w:p w14:paraId="31E66EE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739.8290               773.7499               791.1490</w:t>
      </w:r>
    </w:p>
    <w:p w14:paraId="70385EB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862.8536               889.8869               896.9519</w:t>
      </w:r>
    </w:p>
    <w:p w14:paraId="3D9770E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954.6863               973.2466               995.3882</w:t>
      </w:r>
    </w:p>
    <w:p w14:paraId="75D3D5B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1002.5806              1011.4852              1018.7265</w:t>
      </w:r>
    </w:p>
    <w:p w14:paraId="5ABBA2D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1038.3561              1114.1826              1131.6367</w:t>
      </w:r>
    </w:p>
    <w:p w14:paraId="6B63745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1139.9714              1174.5211              1200.0691</w:t>
      </w:r>
    </w:p>
    <w:p w14:paraId="6172093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1222.4767              1256.8535              1321.9912</w:t>
      </w:r>
    </w:p>
    <w:p w14:paraId="6ED8490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1341.2494              1402.2440              1406.7278</w:t>
      </w:r>
    </w:p>
    <w:p w14:paraId="7A76D81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1414.7632              1462.2245              1481.8258</w:t>
      </w:r>
    </w:p>
    <w:p w14:paraId="3C4D44C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1584.8169              1618.1307              1649.3342</w:t>
      </w:r>
    </w:p>
    <w:p w14:paraId="7B5425F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1706.0523              1732.2804              3038.0795</w:t>
      </w:r>
    </w:p>
    <w:p w14:paraId="66422E6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3071.9927              3139.7675              3164.9150</w:t>
      </w:r>
    </w:p>
    <w:p w14:paraId="13FA269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3187.2384              3198.5055              3211.7610</w:t>
      </w:r>
    </w:p>
    <w:p w14:paraId="7EA64EA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3226.2512              3237.5211              3252.8495</w:t>
      </w:r>
    </w:p>
    <w:p w14:paraId="4D2475E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0ACBBD91" w14:textId="77777777" w:rsidR="008F502F" w:rsidRPr="003568CC" w:rsidRDefault="008F502F" w:rsidP="00BC2F62">
      <w:pPr>
        <w:spacing w:after="0" w:line="240" w:lineRule="auto"/>
        <w:rPr>
          <w:rFonts w:ascii="Times New Roman" w:hAnsi="Times New Roman" w:cs="Times New Roman"/>
          <w:b/>
          <w:i/>
          <w:sz w:val="24"/>
          <w:szCs w:val="24"/>
        </w:rPr>
      </w:pPr>
      <w:r>
        <w:rPr>
          <w:rFonts w:ascii="Times New Roman" w:hAnsi="Times New Roman" w:cs="Times New Roman"/>
          <w:b/>
          <w:i/>
          <w:sz w:val="24"/>
          <w:szCs w:val="24"/>
        </w:rPr>
        <w:t>p38</w:t>
      </w:r>
      <w:r w:rsidRPr="003568CC">
        <w:rPr>
          <w:rFonts w:ascii="Times New Roman" w:hAnsi="Times New Roman" w:cs="Times New Roman"/>
          <w:b/>
          <w:i/>
          <w:sz w:val="24"/>
          <w:szCs w:val="24"/>
        </w:rPr>
        <w:t xml:space="preserve"> + CH3</w:t>
      </w:r>
    </w:p>
    <w:p w14:paraId="4534225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0.000000   -0.710183    0.000000</w:t>
      </w:r>
    </w:p>
    <w:p w14:paraId="7C15519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0.000000    0.710183    0.000000</w:t>
      </w:r>
    </w:p>
    <w:p w14:paraId="58E72734"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1.240907    1.396272    0.000000</w:t>
      </w:r>
    </w:p>
    <w:p w14:paraId="36D7D5B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2.421887    0.706735    0.000000</w:t>
      </w:r>
    </w:p>
    <w:p w14:paraId="112F004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2.421887   -0.706735    0.000000</w:t>
      </w:r>
    </w:p>
    <w:p w14:paraId="5329CCF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1.240908   -1.396272    0.000000</w:t>
      </w:r>
    </w:p>
    <w:p w14:paraId="05A8727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-1.240907   -1.396272    0.000000</w:t>
      </w:r>
    </w:p>
    <w:p w14:paraId="2A3C70E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-2.421887   -0.706734    0.000000</w:t>
      </w:r>
    </w:p>
    <w:p w14:paraId="6BC381A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-2.421886    0.706734    0.000000</w:t>
      </w:r>
    </w:p>
    <w:p w14:paraId="46514DD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C       -1.240907    1.396272    0.000000</w:t>
      </w:r>
    </w:p>
    <w:p w14:paraId="3824F6A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1.237769    2.481481    0.000000</w:t>
      </w:r>
    </w:p>
    <w:p w14:paraId="7D17E0B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3.364789    1.241538    0.000000</w:t>
      </w:r>
    </w:p>
    <w:p w14:paraId="18151AE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3.364790   -1.241538    0.000000</w:t>
      </w:r>
    </w:p>
    <w:p w14:paraId="7CB6204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1.237770   -2.481481    0.000000</w:t>
      </w:r>
    </w:p>
    <w:p w14:paraId="72022AF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-1.237770   -2.481481    0.000000</w:t>
      </w:r>
    </w:p>
    <w:p w14:paraId="583870B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-3.364794   -1.241538    0.000000</w:t>
      </w:r>
    </w:p>
    <w:p w14:paraId="084A2FD3"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-3.364800    1.241541    0.000000</w:t>
      </w:r>
    </w:p>
    <w:p w14:paraId="21195C5D"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H       -1.237769    2.481481    0.000000</w:t>
      </w:r>
    </w:p>
    <w:p w14:paraId="64F923CA" w14:textId="77777777" w:rsidR="008F502F" w:rsidRPr="003568CC" w:rsidRDefault="008F502F" w:rsidP="00BC2F62">
      <w:pPr>
        <w:spacing w:after="0" w:line="240" w:lineRule="auto"/>
        <w:rPr>
          <w:rFonts w:ascii="Times New Roman" w:hAnsi="Times New Roman" w:cs="Times New Roman"/>
          <w:sz w:val="24"/>
          <w:szCs w:val="24"/>
        </w:rPr>
      </w:pPr>
    </w:p>
    <w:p w14:paraId="44DEEB94" w14:textId="77777777" w:rsidR="008F502F" w:rsidRPr="003568CC" w:rsidRDefault="008F502F" w:rsidP="00BC2F62">
      <w:pPr>
        <w:spacing w:after="0" w:line="240" w:lineRule="auto"/>
        <w:rPr>
          <w:rFonts w:ascii="Times New Roman" w:hAnsi="Times New Roman" w:cs="Times New Roman"/>
          <w:b/>
          <w:sz w:val="24"/>
          <w:szCs w:val="24"/>
        </w:rPr>
      </w:pPr>
      <w:r w:rsidRPr="003568CC">
        <w:rPr>
          <w:rFonts w:ascii="Times New Roman" w:hAnsi="Times New Roman" w:cs="Times New Roman"/>
          <w:b/>
          <w:sz w:val="24"/>
          <w:szCs w:val="24"/>
        </w:rPr>
        <w:t>Frequencies</w:t>
      </w:r>
    </w:p>
    <w:p w14:paraId="3700558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171.5891                183.9252                367.4296</w:t>
      </w:r>
    </w:p>
    <w:p w14:paraId="22DDB778"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394.8906                481.3061                485.9152</w:t>
      </w:r>
    </w:p>
    <w:p w14:paraId="2ED43C81"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521.6916                523.1722                637.8144</w:t>
      </w:r>
    </w:p>
    <w:p w14:paraId="1F21E666"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641.6353                727.5514                785.3336</w:t>
      </w:r>
    </w:p>
    <w:p w14:paraId="7290A01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791.1627                804.1738                811.8000</w:t>
      </w:r>
    </w:p>
    <w:p w14:paraId="315B2FD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850.9893                902.7167                954.8211</w:t>
      </w:r>
    </w:p>
    <w:p w14:paraId="1246DA52"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972.0033                989.1822                1008.7409</w:t>
      </w:r>
    </w:p>
    <w:p w14:paraId="43322A65"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1014.3510              1042.9674              1056.7628</w:t>
      </w:r>
    </w:p>
    <w:p w14:paraId="76913DC7"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1162.3137              1162.7224              1182.5444</w:t>
      </w:r>
    </w:p>
    <w:p w14:paraId="3CFBFA5F"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1197.4560              1240.5369              1271.7387</w:t>
      </w:r>
    </w:p>
    <w:p w14:paraId="29C0EAC0"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1292.4368              1400.4451              1424.5318</w:t>
      </w:r>
    </w:p>
    <w:p w14:paraId="68FA923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1430.5037              1499.3545              1507.2749</w:t>
      </w:r>
    </w:p>
    <w:p w14:paraId="6FC8AA09"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1569.3899              1653.8108              1674.8670</w:t>
      </w:r>
    </w:p>
    <w:p w14:paraId="00301BDA"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1714.8066              3188.8241              3189.5136</w:t>
      </w:r>
    </w:p>
    <w:p w14:paraId="50A921FB" w14:textId="77777777" w:rsidR="008F502F" w:rsidRPr="003568CC"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3193.0047              3195.1937              3207.7492</w:t>
      </w:r>
    </w:p>
    <w:p w14:paraId="03898556" w14:textId="77777777" w:rsidR="008F502F" w:rsidRPr="00AD0DF6" w:rsidRDefault="008F502F" w:rsidP="00BC2F62">
      <w:pPr>
        <w:spacing w:after="0" w:line="240" w:lineRule="auto"/>
        <w:rPr>
          <w:rFonts w:ascii="Times New Roman" w:hAnsi="Times New Roman" w:cs="Times New Roman"/>
          <w:sz w:val="24"/>
          <w:szCs w:val="24"/>
        </w:rPr>
      </w:pPr>
      <w:r w:rsidRPr="003568CC">
        <w:rPr>
          <w:rFonts w:ascii="Times New Roman" w:hAnsi="Times New Roman" w:cs="Times New Roman"/>
          <w:sz w:val="24"/>
          <w:szCs w:val="24"/>
        </w:rPr>
        <w:t xml:space="preserve">3208.4595              3220.8476          </w:t>
      </w:r>
      <w:r>
        <w:rPr>
          <w:rFonts w:ascii="Times New Roman" w:hAnsi="Times New Roman" w:cs="Times New Roman"/>
          <w:sz w:val="24"/>
          <w:szCs w:val="24"/>
        </w:rPr>
        <w:t xml:space="preserve">    3221.7931</w:t>
      </w:r>
    </w:p>
    <w:p w14:paraId="4DCCEC5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4994877F" w14:textId="77777777" w:rsidR="008F502F" w:rsidRPr="00C90338" w:rsidRDefault="00952017"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w:t>
      </w:r>
      <w:r w:rsidR="008F502F" w:rsidRPr="00C90338">
        <w:rPr>
          <w:rFonts w:ascii="Times New Roman" w:eastAsia="Times New Roman" w:hAnsi="Times New Roman" w:cs="Times New Roman"/>
          <w:b/>
          <w:i/>
          <w:color w:val="000000"/>
          <w:sz w:val="24"/>
          <w:szCs w:val="24"/>
          <w:lang w:eastAsia="ru-RU"/>
        </w:rPr>
        <w:t xml:space="preserve"> + H</w:t>
      </w:r>
    </w:p>
    <w:p w14:paraId="621EF99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-1.404538   -1.509654    0.000002</w:t>
      </w:r>
    </w:p>
    <w:p w14:paraId="5958EEC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-2.691889   -1.045462    0.000008</w:t>
      </w:r>
    </w:p>
    <w:p w14:paraId="43CCACC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-2.949915    0.343258    0.000004</w:t>
      </w:r>
    </w:p>
    <w:p w14:paraId="1E0DCE8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-1.912687    1.235712    0.000001</w:t>
      </w:r>
    </w:p>
    <w:p w14:paraId="12B9B2C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-0.569478    0.784598    0.000004</w:t>
      </w:r>
    </w:p>
    <w:p w14:paraId="790CD8B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-0.309067   -0.610015   -0.000003</w:t>
      </w:r>
    </w:p>
    <w:p w14:paraId="7CE3669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1.036661   -1.060626   -0.000023</w:t>
      </w:r>
    </w:p>
    <w:p w14:paraId="3AE43F1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1.813991    1.209031   -0.000006</w:t>
      </w:r>
    </w:p>
    <w:p w14:paraId="61546BA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2.089149   -0.184385   -0.000021</w:t>
      </w:r>
    </w:p>
    <w:p w14:paraId="7EB1F45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0.532167    1.678569    0.000002</w:t>
      </w:r>
    </w:p>
    <w:p w14:paraId="0BF8EE8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3.518423   -0.655749    0.000023</w:t>
      </w:r>
    </w:p>
    <w:p w14:paraId="67E2866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-1.205739   -2.576591    0.000002</w:t>
      </w:r>
    </w:p>
    <w:p w14:paraId="784C134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-3.520704   -1.744437    0.000015</w:t>
      </w:r>
    </w:p>
    <w:p w14:paraId="198DA66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-3.974117    0.698773    0.000003</w:t>
      </w:r>
    </w:p>
    <w:p w14:paraId="6A34814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-2.105285    2.303829   -0.000002</w:t>
      </w:r>
    </w:p>
    <w:p w14:paraId="7B50307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1.222728   -2.130972   -0.000048</w:t>
      </w:r>
    </w:p>
    <w:p w14:paraId="4E5F735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2.644735    1.908098   -0.000021</w:t>
      </w:r>
    </w:p>
    <w:p w14:paraId="3ED86FB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0.340188    2.746819   -0.000005</w:t>
      </w:r>
    </w:p>
    <w:p w14:paraId="10420E7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3.580328   -1.745463   -0.000770</w:t>
      </w:r>
    </w:p>
    <w:p w14:paraId="5132401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4.050242   -0.286500    0.881936</w:t>
      </w:r>
    </w:p>
    <w:p w14:paraId="0FD200DC"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4.050719   -0.285207   -0.881053</w:t>
      </w:r>
    </w:p>
    <w:p w14:paraId="0677C27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3B6C91E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4F25D44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73.2695               115.7947               181.9132</w:t>
      </w:r>
    </w:p>
    <w:p w14:paraId="794DC30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264.9901               281.4546               402.6285</w:t>
      </w:r>
    </w:p>
    <w:p w14:paraId="3740649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416.2783               456.4724               485.8276</w:t>
      </w:r>
    </w:p>
    <w:p w14:paraId="3C6109B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519.9192               531.2685               637.4324</w:t>
      </w:r>
    </w:p>
    <w:p w14:paraId="71BDB4A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649.3701               717.8813               754.3360</w:t>
      </w:r>
    </w:p>
    <w:p w14:paraId="15C82CF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788.3549               793.1639               835.2625</w:t>
      </w:r>
    </w:p>
    <w:p w14:paraId="3B72699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866.4121               904.0400               908.2899</w:t>
      </w:r>
    </w:p>
    <w:p w14:paraId="2F494F2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974.0452               976.2160               995.2258</w:t>
      </w:r>
    </w:p>
    <w:p w14:paraId="2A6E2C5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1012.2165              1026.9152              1054.1666</w:t>
      </w:r>
    </w:p>
    <w:p w14:paraId="5FA8B12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1067.8975              1159.0486              1172.7059</w:t>
      </w:r>
    </w:p>
    <w:p w14:paraId="65A1A01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1193.1987              1208.2723              1238.3418</w:t>
      </w:r>
    </w:p>
    <w:p w14:paraId="0487EB5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1287.4364              1302.4088              1396.9977</w:t>
      </w:r>
    </w:p>
    <w:p w14:paraId="6D5C905E"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1413.8415              1418.3968              1433.6409</w:t>
      </w:r>
    </w:p>
    <w:p w14:paraId="131B5A9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1476.8416              1484.6902              1506.0069</w:t>
      </w:r>
    </w:p>
    <w:p w14:paraId="1B6F10D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1522.8716              1567.5205              1652.2029</w:t>
      </w:r>
    </w:p>
    <w:p w14:paraId="0EE52A7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1683.3706              1721.2031              3048.6893</w:t>
      </w:r>
    </w:p>
    <w:p w14:paraId="089A2F4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3112.0664              3139.2399              3181.5918</w:t>
      </w:r>
    </w:p>
    <w:p w14:paraId="1E159FA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3182.1302              3185.7006              3190.5646</w:t>
      </w:r>
    </w:p>
    <w:p w14:paraId="3E9A74C1"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3201.9201              3204.7811              3218.3837</w:t>
      </w:r>
    </w:p>
    <w:p w14:paraId="467DD49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6451CC2B" w14:textId="77777777" w:rsidR="008F502F" w:rsidRPr="00C90338" w:rsidRDefault="00952017"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w:t>
      </w:r>
      <w:r w:rsidR="008F502F" w:rsidRPr="00C90338">
        <w:rPr>
          <w:rFonts w:ascii="Times New Roman" w:eastAsia="Times New Roman" w:hAnsi="Times New Roman" w:cs="Times New Roman"/>
          <w:b/>
          <w:i/>
          <w:color w:val="000000"/>
          <w:sz w:val="24"/>
          <w:szCs w:val="24"/>
          <w:lang w:eastAsia="ru-RU"/>
        </w:rPr>
        <w:t xml:space="preserve"> + H</w:t>
      </w:r>
    </w:p>
    <w:p w14:paraId="31127E9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-1.847395   -1.196224   -0.000023</w:t>
      </w:r>
    </w:p>
    <w:p w14:paraId="2D90239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-2.756016   -0.174174   -0.000032</w:t>
      </w:r>
    </w:p>
    <w:p w14:paraId="0DB1B6B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-2.309838    1.164270    0.000010</w:t>
      </w:r>
    </w:p>
    <w:p w14:paraId="75BC3F8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-0.970500    1.448043    0.000041</w:t>
      </w:r>
    </w:p>
    <w:p w14:paraId="51DF350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-0.000500    0.412188    0.000022</w:t>
      </w:r>
    </w:p>
    <w:p w14:paraId="7B03275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-0.454316   -0.935190    0.000011</w:t>
      </w:r>
    </w:p>
    <w:p w14:paraId="4308F27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0.493260   -1.990433    0.000025</w:t>
      </w:r>
    </w:p>
    <w:p w14:paraId="494BCD7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2.280079   -0.376108   -0.000023</w:t>
      </w:r>
    </w:p>
    <w:p w14:paraId="7C1684E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1.404813    0.679440   -0.000017</w:t>
      </w:r>
    </w:p>
    <w:p w14:paraId="06F58BF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1.829765   -1.714954    0.000018</w:t>
      </w:r>
    </w:p>
    <w:p w14:paraId="1507CB9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1.913979    2.096070   -0.000018</w:t>
      </w:r>
    </w:p>
    <w:p w14:paraId="671B1F0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-2.182277   -2.228606   -0.000049</w:t>
      </w:r>
    </w:p>
    <w:p w14:paraId="1683077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-3.819018   -0.387045   -0.000072</w:t>
      </w:r>
    </w:p>
    <w:p w14:paraId="3BC266F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-3.034436    1.970742    0.000013</w:t>
      </w:r>
    </w:p>
    <w:p w14:paraId="2BF468B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-0.646311    2.481890    0.000084</w:t>
      </w:r>
    </w:p>
    <w:p w14:paraId="5A63338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0.136617   -3.015228    0.000033</w:t>
      </w:r>
    </w:p>
    <w:p w14:paraId="2ABC176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3.347730   -0.180975   -0.000069</w:t>
      </w:r>
    </w:p>
    <w:p w14:paraId="0CDAE36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2.555599   -2.520270    0.000025</w:t>
      </w:r>
    </w:p>
    <w:p w14:paraId="44537CA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3.004840    2.114141   -0.000993</w:t>
      </w:r>
    </w:p>
    <w:p w14:paraId="51E0F08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1.569422    2.643609    0.882508</w:t>
      </w:r>
    </w:p>
    <w:p w14:paraId="3D781BD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1.567839    2.644176   -0.881564</w:t>
      </w:r>
    </w:p>
    <w:p w14:paraId="43D02AA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2400D03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4E4174E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127.4312               150.5757               176.6390</w:t>
      </w:r>
    </w:p>
    <w:p w14:paraId="402E72F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245.9094               288.6763               418.7345</w:t>
      </w:r>
    </w:p>
    <w:p w14:paraId="50FE798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445.7635               480.9815               488.4051</w:t>
      </w:r>
    </w:p>
    <w:p w14:paraId="4D880DA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523.1424               547.1521               581.4000</w:t>
      </w:r>
    </w:p>
    <w:p w14:paraId="7781681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644.2405               721.0279               745.5692</w:t>
      </w:r>
    </w:p>
    <w:p w14:paraId="3A82DD5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794.4175               807.6769               815.7169</w:t>
      </w:r>
    </w:p>
    <w:p w14:paraId="4972729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877.6185               880.9331               917.3952</w:t>
      </w:r>
    </w:p>
    <w:p w14:paraId="46A26A0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979.2128               996.4349              1004.5161</w:t>
      </w:r>
    </w:p>
    <w:p w14:paraId="5FCAC60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1012.3358              1053.9502              1065.1122</w:t>
      </w:r>
    </w:p>
    <w:p w14:paraId="011C679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1086.8323              1108.1260              1173.4135</w:t>
      </w:r>
    </w:p>
    <w:p w14:paraId="39BFE72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1199.9980              1203.0492              1241.7189</w:t>
      </w:r>
    </w:p>
    <w:p w14:paraId="121372F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1276.9526              1301.0518              1387.2733</w:t>
      </w:r>
    </w:p>
    <w:p w14:paraId="0F2E9B6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1413.1669              1426.6647              1441.4108</w:t>
      </w:r>
    </w:p>
    <w:p w14:paraId="0A0D0D0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1475.3628              1484.2044              1508.8061</w:t>
      </w:r>
    </w:p>
    <w:p w14:paraId="31B8642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1513.2069              1572.7917              1662.4634</w:t>
      </w:r>
    </w:p>
    <w:p w14:paraId="09E7445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1677.0095              1709.5024              3045.7479</w:t>
      </w:r>
    </w:p>
    <w:p w14:paraId="0835E0CE"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3106.7352              3141.8477              3184.2791</w:t>
      </w:r>
    </w:p>
    <w:p w14:paraId="15FDE37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3186.4721              3192.9463              3198.7168</w:t>
      </w:r>
    </w:p>
    <w:p w14:paraId="480C925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3210.0701              3216.5640              3222.6925</w:t>
      </w:r>
    </w:p>
    <w:p w14:paraId="2556F756" w14:textId="77777777" w:rsidR="008F502F" w:rsidRDefault="008F502F" w:rsidP="00BC2F62">
      <w:pPr>
        <w:spacing w:after="0" w:line="240" w:lineRule="auto"/>
        <w:rPr>
          <w:rFonts w:ascii="Times New Roman" w:eastAsia="Times New Roman" w:hAnsi="Times New Roman" w:cs="Times New Roman"/>
          <w:b/>
          <w:i/>
          <w:color w:val="000000"/>
          <w:sz w:val="24"/>
          <w:szCs w:val="24"/>
          <w:lang w:eastAsia="ru-RU"/>
        </w:rPr>
      </w:pPr>
    </w:p>
    <w:p w14:paraId="145B6F05" w14:textId="77777777" w:rsidR="008F502F" w:rsidRPr="00C90338" w:rsidRDefault="008F502F"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p39</w:t>
      </w:r>
      <w:r w:rsidRPr="00C90338">
        <w:rPr>
          <w:rFonts w:ascii="Times New Roman" w:eastAsia="Times New Roman" w:hAnsi="Times New Roman" w:cs="Times New Roman"/>
          <w:b/>
          <w:i/>
          <w:color w:val="000000"/>
          <w:sz w:val="24"/>
          <w:szCs w:val="24"/>
          <w:lang w:eastAsia="ru-RU"/>
        </w:rPr>
        <w:t xml:space="preserve"> + H</w:t>
      </w:r>
    </w:p>
    <w:p w14:paraId="12BEBEF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1.402288   -1.469895    0.022994</w:t>
      </w:r>
    </w:p>
    <w:p w14:paraId="3AB0499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2.688376   -0.966917   -0.140632</w:t>
      </w:r>
    </w:p>
    <w:p w14:paraId="1804137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2.894562    0.405954   -0.185710</w:t>
      </w:r>
    </w:p>
    <w:p w14:paraId="6F6BFF3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1.812520    1.267479   -0.074044</w:t>
      </w:r>
    </w:p>
    <w:p w14:paraId="1D29ECC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0.518534    0.770456    0.085153</w:t>
      </w:r>
    </w:p>
    <w:p w14:paraId="6C6CFFA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0.313566   -0.615876    0.139897</w:t>
      </w:r>
    </w:p>
    <w:p w14:paraId="2C99A64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-1.077202   -1.147099    0.396312</w:t>
      </w:r>
    </w:p>
    <w:p w14:paraId="1D8DCDF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-1.894824    1.214679    0.079289</w:t>
      </w:r>
    </w:p>
    <w:p w14:paraId="6424199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-2.189705   -0.215292   -0.024742</w:t>
      </w:r>
    </w:p>
    <w:p w14:paraId="57F7401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-0.636829    1.667545    0.151556</w:t>
      </w:r>
    </w:p>
    <w:p w14:paraId="436200E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-3.382538   -0.658560   -0.427263</w:t>
      </w:r>
    </w:p>
    <w:p w14:paraId="21C97C4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1.243454   -2.543258    0.062646</w:t>
      </w:r>
    </w:p>
    <w:p w14:paraId="49B0976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3.526621   -1.648338   -0.232182</w:t>
      </w:r>
    </w:p>
    <w:p w14:paraId="16AC9FA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3.894464    0.804739   -0.312795</w:t>
      </w:r>
    </w:p>
    <w:p w14:paraId="7774EE8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1.966010    2.341068   -0.119629</w:t>
      </w:r>
    </w:p>
    <w:p w14:paraId="5BF09C3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-1.204680   -2.129178   -0.065231</w:t>
      </w:r>
    </w:p>
    <w:p w14:paraId="38A5FA1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-1.173188   -1.297935    1.481378</w:t>
      </w:r>
    </w:p>
    <w:p w14:paraId="5277435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-2.727312    1.910372    0.047600</w:t>
      </w:r>
    </w:p>
    <w:p w14:paraId="445ECF9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-0.442675    2.734609    0.198895</w:t>
      </w:r>
    </w:p>
    <w:p w14:paraId="044EF18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-3.589279   -1.717984   -0.533693</w:t>
      </w:r>
    </w:p>
    <w:p w14:paraId="6393C24B"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-4.185907    0.031061   -0.663847</w:t>
      </w:r>
    </w:p>
    <w:p w14:paraId="3691AEAF"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0DE7379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7A4C17F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75.5000               145.5932               223.0846</w:t>
      </w:r>
    </w:p>
    <w:p w14:paraId="5440011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303.6816               334.1376               409.3632</w:t>
      </w:r>
    </w:p>
    <w:p w14:paraId="3677EA7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419.0582               464.1474               516.7245</w:t>
      </w:r>
    </w:p>
    <w:p w14:paraId="316B8A4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522.4715               573.1917               629.3623</w:t>
      </w:r>
    </w:p>
    <w:p w14:paraId="05A4FA4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691.9247               733.9759               751.1156</w:t>
      </w:r>
    </w:p>
    <w:p w14:paraId="2522FF0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774.6537               785.2910               831.9716</w:t>
      </w:r>
    </w:p>
    <w:p w14:paraId="4A9EFCC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869.1790               887.0486               917.3690</w:t>
      </w:r>
    </w:p>
    <w:p w14:paraId="5053FF1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930.9355               960.3791               984.5927</w:t>
      </w:r>
    </w:p>
    <w:p w14:paraId="416EC47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991.7112              1007.7535              1014.3822</w:t>
      </w:r>
    </w:p>
    <w:p w14:paraId="5172F2C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1076.1922              1142.2043              1182.2187</w:t>
      </w:r>
    </w:p>
    <w:p w14:paraId="41D879F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1188.4469              1226.4241              1232.2401</w:t>
      </w:r>
    </w:p>
    <w:p w14:paraId="28CB98A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1249.8823              1291.6713              1333.8429</w:t>
      </w:r>
    </w:p>
    <w:p w14:paraId="25AC00A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1336.3722              1367.9186              1424.3537</w:t>
      </w:r>
    </w:p>
    <w:p w14:paraId="52A2EE0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1465.4352              1474.6527              1500.5274</w:t>
      </w:r>
    </w:p>
    <w:p w14:paraId="4F923BB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1544.1734              1644.1926              1679.1747</w:t>
      </w:r>
    </w:p>
    <w:p w14:paraId="3809A5A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1699.1812              1737.5787              3011.4025</w:t>
      </w:r>
    </w:p>
    <w:p w14:paraId="6525177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3097.2644              3156.1813              3181.9988</w:t>
      </w:r>
    </w:p>
    <w:p w14:paraId="5B03011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3183.1354              3188.3103              3202.0934</w:t>
      </w:r>
    </w:p>
    <w:p w14:paraId="1D4E5BD3"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3203.6220              3217.3248              3245.0206</w:t>
      </w:r>
    </w:p>
    <w:p w14:paraId="6225808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53C06A79" w14:textId="77777777" w:rsidR="008F502F" w:rsidRPr="00C90338" w:rsidRDefault="008F502F"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p40</w:t>
      </w:r>
      <w:r w:rsidRPr="00C90338">
        <w:rPr>
          <w:rFonts w:ascii="Times New Roman" w:eastAsia="Times New Roman" w:hAnsi="Times New Roman" w:cs="Times New Roman"/>
          <w:b/>
          <w:i/>
          <w:color w:val="000000"/>
          <w:sz w:val="24"/>
          <w:szCs w:val="24"/>
          <w:lang w:eastAsia="ru-RU"/>
        </w:rPr>
        <w:t xml:space="preserve"> + H</w:t>
      </w:r>
    </w:p>
    <w:p w14:paraId="17C17CF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-1.722820   -1.265296    0.043545</w:t>
      </w:r>
    </w:p>
    <w:p w14:paraId="74E42E3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-2.745332   -0.335112   -0.005895</w:t>
      </w:r>
    </w:p>
    <w:p w14:paraId="70CD613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-2.433162    1.019771   -0.066128</w:t>
      </w:r>
    </w:p>
    <w:p w14:paraId="12189E8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-1.109756    1.419911   -0.067265</w:t>
      </w:r>
    </w:p>
    <w:p w14:paraId="5585950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-0.064061    0.490771   -0.000644</w:t>
      </w:r>
    </w:p>
    <w:p w14:paraId="00B20E8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-0.383248   -0.872616    0.043823</w:t>
      </w:r>
    </w:p>
    <w:p w14:paraId="49E4D9C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0.680448   -1.942040    0.091792</w:t>
      </w:r>
    </w:p>
    <w:p w14:paraId="6B8303E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2.366864   -0.133236   -0.125142</w:t>
      </w:r>
    </w:p>
    <w:p w14:paraId="1C3A8A9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1.358495    0.923803    0.005787</w:t>
      </w:r>
    </w:p>
    <w:p w14:paraId="0CE3A77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2.072244   -1.430118   -0.086817</w:t>
      </w:r>
    </w:p>
    <w:p w14:paraId="149D17B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1.752361    2.196832    0.135750</w:t>
      </w:r>
    </w:p>
    <w:p w14:paraId="69A38EE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-1.957872   -2.324911    0.080855</w:t>
      </w:r>
    </w:p>
    <w:p w14:paraId="42AD784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-3.779395   -0.660741   -0.006337</w:t>
      </w:r>
    </w:p>
    <w:p w14:paraId="13EBFF2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-3.221748    1.761621   -0.118404</w:t>
      </w:r>
    </w:p>
    <w:p w14:paraId="5FA8605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-0.885086    2.477360   -0.134321</w:t>
      </w:r>
    </w:p>
    <w:p w14:paraId="59840BD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0.614709   -2.475316    1.050157</w:t>
      </w:r>
    </w:p>
    <w:p w14:paraId="39C83AE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0.465571   -2.697683   -0.673667</w:t>
      </w:r>
    </w:p>
    <w:p w14:paraId="5189C34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3.398583    0.185999   -0.235955</w:t>
      </w:r>
    </w:p>
    <w:p w14:paraId="2D148C0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2.864021   -2.168271   -0.168549</w:t>
      </w:r>
    </w:p>
    <w:p w14:paraId="084D96B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2.807298    2.446539    0.124144</w:t>
      </w:r>
    </w:p>
    <w:p w14:paraId="239C4CC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1.061725    3.019381    0.269232</w:t>
      </w:r>
    </w:p>
    <w:p w14:paraId="3E39C3F5"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491F7627"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5704A27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50.1875               126.4525               215.7600</w:t>
      </w:r>
    </w:p>
    <w:p w14:paraId="67D88E9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313.8890               330.0758               423.4863</w:t>
      </w:r>
    </w:p>
    <w:p w14:paraId="79E2D98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442.8765               470.1894               499.0219</w:t>
      </w:r>
    </w:p>
    <w:p w14:paraId="0EC0AD8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502.1866               579.2752               608.2983</w:t>
      </w:r>
    </w:p>
    <w:p w14:paraId="10CDA34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672.3616               717.8255               750.7953</w:t>
      </w:r>
    </w:p>
    <w:p w14:paraId="3BFCC99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783.6811               794.0409               806.5789</w:t>
      </w:r>
    </w:p>
    <w:p w14:paraId="6BCE323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860.0879               885.5160               910.0740</w:t>
      </w:r>
    </w:p>
    <w:p w14:paraId="6069670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946.1492               964.2331               986.0267</w:t>
      </w:r>
    </w:p>
    <w:p w14:paraId="46A386B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1003.9621              1009.1157              1023.3899</w:t>
      </w:r>
    </w:p>
    <w:p w14:paraId="0A72D86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1080.1371              1120.1533              1165.1914</w:t>
      </w:r>
    </w:p>
    <w:p w14:paraId="72E5497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1198.9126              1211.0047              1217.7877</w:t>
      </w:r>
    </w:p>
    <w:p w14:paraId="6140A78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1230.6738              1290.9928              1337.8849</w:t>
      </w:r>
    </w:p>
    <w:p w14:paraId="086800E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1351.5533              1388.4595              1424.3622</w:t>
      </w:r>
    </w:p>
    <w:p w14:paraId="18F8228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1462.1281              1473.7538              1508.3101</w:t>
      </w:r>
    </w:p>
    <w:p w14:paraId="0251186B"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1542.4370              1648.7547              1685.6907</w:t>
      </w:r>
    </w:p>
    <w:p w14:paraId="7C227B0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1695.5854              1761.0360              3022.1291</w:t>
      </w:r>
    </w:p>
    <w:p w14:paraId="51D6207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3052.3424              3168.6438              3176.8974</w:t>
      </w:r>
    </w:p>
    <w:p w14:paraId="1EA9830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3178.1652              3196.7977              3199.8497</w:t>
      </w:r>
    </w:p>
    <w:p w14:paraId="681463AE"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3209.8049              3223.4774              3257.9432</w:t>
      </w:r>
    </w:p>
    <w:p w14:paraId="7140F6A1"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64427852" w14:textId="77777777" w:rsidR="008F502F" w:rsidRPr="00C90338" w:rsidRDefault="008F502F"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p41</w:t>
      </w:r>
      <w:r w:rsidRPr="00C90338">
        <w:rPr>
          <w:rFonts w:ascii="Times New Roman" w:eastAsia="Times New Roman" w:hAnsi="Times New Roman" w:cs="Times New Roman"/>
          <w:b/>
          <w:i/>
          <w:color w:val="000000"/>
          <w:sz w:val="24"/>
          <w:szCs w:val="24"/>
          <w:lang w:eastAsia="ru-RU"/>
        </w:rPr>
        <w:t xml:space="preserve"> + H</w:t>
      </w:r>
    </w:p>
    <w:p w14:paraId="650EC91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-1.722988   -1.286816   -0.142103</w:t>
      </w:r>
    </w:p>
    <w:p w14:paraId="034649E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-2.750488   -0.365553   -0.002349</w:t>
      </w:r>
    </w:p>
    <w:p w14:paraId="3A8D2F9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-2.451148    0.979949    0.175370</w:t>
      </w:r>
    </w:p>
    <w:p w14:paraId="5568123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-1.127524    1.398159    0.196330</w:t>
      </w:r>
    </w:p>
    <w:p w14:paraId="1490C990"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-0.085834    0.485537    0.042299</w:t>
      </w:r>
    </w:p>
    <w:p w14:paraId="1191688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-0.389124   -0.880590   -0.110208</w:t>
      </w:r>
    </w:p>
    <w:p w14:paraId="1263433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0.701495   -1.854564   -0.227066</w:t>
      </w:r>
    </w:p>
    <w:p w14:paraId="0516050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2.331920   -0.130070    0.473185</w:t>
      </w:r>
    </w:p>
    <w:p w14:paraId="38CB7692"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1.337309    0.899815   -0.005521</w:t>
      </w:r>
    </w:p>
    <w:p w14:paraId="70908C2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1.962989   -1.524046    0.043599</w:t>
      </w:r>
    </w:p>
    <w:p w14:paraId="745D176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1.725117    2.084751   -0.475356</w:t>
      </w:r>
    </w:p>
    <w:p w14:paraId="3257611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-1.950634   -2.339796   -0.273957</w:t>
      </w:r>
    </w:p>
    <w:p w14:paraId="5D35BD9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-3.782486   -0.696954   -0.023675</w:t>
      </w:r>
    </w:p>
    <w:p w14:paraId="71B7808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-3.247702    1.704144    0.302516</w:t>
      </w:r>
    </w:p>
    <w:p w14:paraId="27CAB51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-0.898236    2.446400    0.352362</w:t>
      </w:r>
    </w:p>
    <w:p w14:paraId="26927C3D"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0.443367   -2.872003   -0.503621</w:t>
      </w:r>
    </w:p>
    <w:p w14:paraId="5CB5092C"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2.371006   -0.110179    1.573337</w:t>
      </w:r>
    </w:p>
    <w:p w14:paraId="282DD51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3.335095    0.129233    0.126488</w:t>
      </w:r>
    </w:p>
    <w:p w14:paraId="0154DA15"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2.750137   -2.269307   -0.000364</w:t>
      </w:r>
    </w:p>
    <w:p w14:paraId="2F3EFB5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2.775425    2.351474   -0.523274</w:t>
      </w:r>
    </w:p>
    <w:p w14:paraId="1E3E37A4"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1.013691    2.817559   -0.838901</w:t>
      </w:r>
    </w:p>
    <w:p w14:paraId="53E96289"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3B75FCB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386C0F6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102.7000               131.9421               190.6557</w:t>
      </w:r>
    </w:p>
    <w:p w14:paraId="2498D5D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297.3980               359.2403               402.1489</w:t>
      </w:r>
    </w:p>
    <w:p w14:paraId="16505BA5"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432.3681               494.4096               516.2755</w:t>
      </w:r>
    </w:p>
    <w:p w14:paraId="23D887C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541.7656               561.8544               599.6573</w:t>
      </w:r>
    </w:p>
    <w:p w14:paraId="44DED2E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692.5190               719.0426               725.0237</w:t>
      </w:r>
    </w:p>
    <w:p w14:paraId="334D1B4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787.5255               791.6843               822.6638</w:t>
      </w:r>
    </w:p>
    <w:p w14:paraId="301BE08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870.3770               912.0320               930.4466</w:t>
      </w:r>
    </w:p>
    <w:p w14:paraId="3880CF2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935.9319               967.5245               986.0905</w:t>
      </w:r>
    </w:p>
    <w:p w14:paraId="409771D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1005.1206              1013.3579              1018.3895</w:t>
      </w:r>
    </w:p>
    <w:p w14:paraId="0CF7362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1073.4504              1115.3894              1160.2827</w:t>
      </w:r>
    </w:p>
    <w:p w14:paraId="02E6138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1190.7897              1200.5695              1215.5771</w:t>
      </w:r>
    </w:p>
    <w:p w14:paraId="4F86BCF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1241.2875              1289.4851              1333.5524</w:t>
      </w:r>
    </w:p>
    <w:p w14:paraId="7F0D052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1336.7448              1365.5651              1430.2439</w:t>
      </w:r>
    </w:p>
    <w:p w14:paraId="318CD3A9"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1450.4924              1466.0226              1500.5432</w:t>
      </w:r>
    </w:p>
    <w:p w14:paraId="02A0D05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1533.6008              1640.5951              1679.0259</w:t>
      </w:r>
    </w:p>
    <w:p w14:paraId="6E655A31"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1727.8295              1737.9697              3002.2451</w:t>
      </w:r>
    </w:p>
    <w:p w14:paraId="4141F9A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3104.4456              3154.6453              3179.4066</w:t>
      </w:r>
    </w:p>
    <w:p w14:paraId="1B140D3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3186.1418              3194.8941              3204.9371</w:t>
      </w:r>
    </w:p>
    <w:p w14:paraId="6B4C70CA"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3206.1061              3217.0962              3241.4061</w:t>
      </w:r>
    </w:p>
    <w:p w14:paraId="6E8FE5D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p>
    <w:p w14:paraId="2171A866" w14:textId="77777777" w:rsidR="008F502F" w:rsidRPr="00C90338" w:rsidRDefault="008F502F" w:rsidP="00BC2F62">
      <w:pPr>
        <w:spacing w:after="0" w:line="240" w:lineRule="auto"/>
        <w:rPr>
          <w:rFonts w:ascii="Times New Roman" w:eastAsia="Times New Roman" w:hAnsi="Times New Roman" w:cs="Times New Roman"/>
          <w:b/>
          <w:i/>
          <w:color w:val="000000"/>
          <w:sz w:val="24"/>
          <w:szCs w:val="24"/>
          <w:lang w:eastAsia="ru-RU"/>
        </w:rPr>
      </w:pPr>
      <w:r>
        <w:rPr>
          <w:rFonts w:ascii="Times New Roman" w:eastAsia="Times New Roman" w:hAnsi="Times New Roman" w:cs="Times New Roman"/>
          <w:b/>
          <w:i/>
          <w:color w:val="000000"/>
          <w:sz w:val="24"/>
          <w:szCs w:val="24"/>
          <w:lang w:eastAsia="ru-RU"/>
        </w:rPr>
        <w:t>p42</w:t>
      </w:r>
      <w:r w:rsidRPr="00C90338">
        <w:rPr>
          <w:rFonts w:ascii="Times New Roman" w:eastAsia="Times New Roman" w:hAnsi="Times New Roman" w:cs="Times New Roman"/>
          <w:b/>
          <w:i/>
          <w:color w:val="000000"/>
          <w:sz w:val="24"/>
          <w:szCs w:val="24"/>
          <w:lang w:eastAsia="ru-RU"/>
        </w:rPr>
        <w:t xml:space="preserve"> + H</w:t>
      </w:r>
    </w:p>
    <w:p w14:paraId="2056208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-1.428207   -1.515668    0.130038</w:t>
      </w:r>
    </w:p>
    <w:p w14:paraId="232BB6B6"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-2.672416   -1.017596    0.019198</w:t>
      </w:r>
    </w:p>
    <w:p w14:paraId="5F0D36C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-2.896556    0.408042   -0.139339</w:t>
      </w:r>
    </w:p>
    <w:p w14:paraId="18FABE18"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-1.864793    1.268066   -0.160525</w:t>
      </w:r>
    </w:p>
    <w:p w14:paraId="665B5DB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-0.491681    0.805714   -0.017269</w:t>
      </w:r>
    </w:p>
    <w:p w14:paraId="5A27C5E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-0.261971   -0.650213    0.094046</w:t>
      </w:r>
    </w:p>
    <w:p w14:paraId="42E0B34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0.998013   -1.145345    0.096493</w:t>
      </w:r>
    </w:p>
    <w:p w14:paraId="414B25C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1.952084    1.183140    0.267802</w:t>
      </w:r>
    </w:p>
    <w:p w14:paraId="7AF6165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2.169846   -0.289720   -0.008795</w:t>
      </w:r>
    </w:p>
    <w:p w14:paraId="4DC404E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0.550830    1.654565    0.028939</w:t>
      </w:r>
    </w:p>
    <w:p w14:paraId="73FC46E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C        3.376170   -0.785412   -0.309500</w:t>
      </w:r>
    </w:p>
    <w:p w14:paraId="30395FA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-1.264847   -2.582862    0.238364</w:t>
      </w:r>
    </w:p>
    <w:p w14:paraId="2417E2E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-3.529064   -1.681860    0.040451</w:t>
      </w:r>
    </w:p>
    <w:p w14:paraId="4367E80B"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-3.913598    0.770220   -0.237625</w:t>
      </w:r>
    </w:p>
    <w:p w14:paraId="043DD613"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-2.030967    2.334608   -0.271726</w:t>
      </w:r>
    </w:p>
    <w:p w14:paraId="534A55D7"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1.152174   -2.220615    0.104264</w:t>
      </w:r>
    </w:p>
    <w:p w14:paraId="65CC091F"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2.181601    1.367292    1.329952</w:t>
      </w:r>
    </w:p>
    <w:p w14:paraId="5F86D94E"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2.667009    1.788450   -0.296404</w:t>
      </w:r>
    </w:p>
    <w:p w14:paraId="534B6684"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0.380655    2.724555   -0.043548</w:t>
      </w:r>
    </w:p>
    <w:p w14:paraId="0EA8C659" w14:textId="77777777" w:rsidR="008F502F" w:rsidRPr="003568CC"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3.528068   -1.851274   -0.440522</w:t>
      </w:r>
    </w:p>
    <w:p w14:paraId="7BCE097D"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3568CC">
        <w:rPr>
          <w:rFonts w:ascii="Times New Roman" w:eastAsia="Times New Roman" w:hAnsi="Times New Roman" w:cs="Times New Roman"/>
          <w:color w:val="000000"/>
          <w:sz w:val="24"/>
          <w:szCs w:val="24"/>
          <w:lang w:eastAsia="ru-RU"/>
        </w:rPr>
        <w:t>H        4.241051   -0.141951   -0.429738</w:t>
      </w:r>
    </w:p>
    <w:p w14:paraId="2A4EF35A"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p>
    <w:p w14:paraId="31DA8FC0"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b/>
          <w:sz w:val="24"/>
          <w:szCs w:val="24"/>
        </w:rPr>
        <w:t>Frequencies</w:t>
      </w:r>
    </w:p>
    <w:p w14:paraId="28C97A3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71.4025               145.4369               210.7495</w:t>
      </w:r>
    </w:p>
    <w:p w14:paraId="5463468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283.0831               288.1003               405.2593</w:t>
      </w:r>
    </w:p>
    <w:p w14:paraId="7F96B1F7"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448.7377               465.0683               483.3582</w:t>
      </w:r>
    </w:p>
    <w:p w14:paraId="53363EA6"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500.4622               541.8139               620.4739</w:t>
      </w:r>
    </w:p>
    <w:p w14:paraId="630E522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688.4497               701.4752               739.3369</w:t>
      </w:r>
    </w:p>
    <w:p w14:paraId="37717E1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748.3194               757.1544               816.7215</w:t>
      </w:r>
    </w:p>
    <w:p w14:paraId="17FE80B0"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855.3484               869.7824               889.8718</w:t>
      </w:r>
    </w:p>
    <w:p w14:paraId="199B94F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912.1515               925.6196               971.5271</w:t>
      </w:r>
    </w:p>
    <w:p w14:paraId="00AF7878"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994.0798              1003.4182              1007.0140</w:t>
      </w:r>
    </w:p>
    <w:p w14:paraId="66AD3CC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1018.1068              1062.9082              1167.7335</w:t>
      </w:r>
    </w:p>
    <w:p w14:paraId="1F0280EF"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1188.9184              1226.5011              1229.8415</w:t>
      </w:r>
    </w:p>
    <w:p w14:paraId="3E190473"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1236.3824              1313.0016              1344.9641</w:t>
      </w:r>
    </w:p>
    <w:p w14:paraId="60CC8F6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1365.8709              1411.3836              1432.2985</w:t>
      </w:r>
    </w:p>
    <w:p w14:paraId="22A59A1D"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1451.1191              1464.2727              1479.6313</w:t>
      </w:r>
    </w:p>
    <w:p w14:paraId="46161982"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1627.7899              1637.9838              1681.4082</w:t>
      </w:r>
    </w:p>
    <w:p w14:paraId="58DD7B4C"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1712.4397              1748.4506              2984.7390</w:t>
      </w:r>
    </w:p>
    <w:p w14:paraId="43D0021A"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3090.4776              3157.3316              3182.7227</w:t>
      </w:r>
    </w:p>
    <w:p w14:paraId="1DED8414" w14:textId="77777777" w:rsidR="008F502F" w:rsidRPr="004E329E"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3185.5202              3187.1347              3190.9377</w:t>
      </w:r>
    </w:p>
    <w:p w14:paraId="3BF0A492" w14:textId="77777777" w:rsidR="008F502F" w:rsidRDefault="008F502F" w:rsidP="00BC2F62">
      <w:pPr>
        <w:spacing w:after="0" w:line="240" w:lineRule="auto"/>
        <w:rPr>
          <w:rFonts w:ascii="Times New Roman" w:eastAsia="Times New Roman" w:hAnsi="Times New Roman" w:cs="Times New Roman"/>
          <w:color w:val="000000"/>
          <w:sz w:val="24"/>
          <w:szCs w:val="24"/>
          <w:lang w:eastAsia="ru-RU"/>
        </w:rPr>
      </w:pPr>
      <w:r w:rsidRPr="004E329E">
        <w:rPr>
          <w:rFonts w:ascii="Times New Roman" w:eastAsia="Times New Roman" w:hAnsi="Times New Roman" w:cs="Times New Roman"/>
          <w:color w:val="000000"/>
          <w:sz w:val="24"/>
          <w:szCs w:val="24"/>
          <w:lang w:eastAsia="ru-RU"/>
        </w:rPr>
        <w:t>3205.7057              3217.3935              3245.9296</w:t>
      </w:r>
    </w:p>
    <w:p w14:paraId="19E63C73" w14:textId="77777777" w:rsidR="008F502F" w:rsidRPr="00A256D4" w:rsidRDefault="008F502F" w:rsidP="00BC2F62">
      <w:pPr>
        <w:spacing w:after="0" w:line="240" w:lineRule="auto"/>
        <w:rPr>
          <w:rFonts w:ascii="Times New Roman" w:hAnsi="Times New Roman" w:cs="Times New Roman"/>
          <w:b/>
          <w:i/>
          <w:sz w:val="24"/>
          <w:szCs w:val="24"/>
        </w:rPr>
      </w:pPr>
    </w:p>
    <w:p w14:paraId="30A9BF3A" w14:textId="77777777" w:rsidR="008F502F" w:rsidRPr="00A256D4" w:rsidRDefault="008F502F" w:rsidP="00BC2F62">
      <w:pPr>
        <w:spacing w:after="0" w:line="240" w:lineRule="auto"/>
        <w:jc w:val="center"/>
        <w:rPr>
          <w:rFonts w:ascii="Times New Roman" w:hAnsi="Times New Roman" w:cs="Times New Roman"/>
          <w:b/>
          <w:i/>
          <w:sz w:val="24"/>
          <w:szCs w:val="24"/>
        </w:rPr>
      </w:pPr>
      <w:r w:rsidRPr="00A256D4">
        <w:rPr>
          <w:rFonts w:ascii="Times New Roman" w:hAnsi="Times New Roman" w:cs="Times New Roman"/>
          <w:b/>
          <w:i/>
          <w:sz w:val="24"/>
          <w:szCs w:val="24"/>
        </w:rPr>
        <w:t>Fragments</w:t>
      </w:r>
    </w:p>
    <w:p w14:paraId="7B19D76D" w14:textId="77777777" w:rsidR="008F502F" w:rsidRPr="009D7EC4" w:rsidRDefault="008F502F" w:rsidP="00BC2F62">
      <w:pPr>
        <w:pStyle w:val="References"/>
        <w:spacing w:before="0" w:line="240" w:lineRule="auto"/>
        <w:ind w:left="0" w:firstLine="0"/>
        <w:rPr>
          <w:b/>
          <w:i/>
        </w:rPr>
      </w:pPr>
      <w:r w:rsidRPr="00A256D4">
        <w:rPr>
          <w:b/>
          <w:i/>
        </w:rPr>
        <w:t>CH</w:t>
      </w:r>
      <w:r w:rsidRPr="00A256D4">
        <w:rPr>
          <w:b/>
          <w:i/>
          <w:vertAlign w:val="subscript"/>
        </w:rPr>
        <w:t>3</w:t>
      </w:r>
    </w:p>
    <w:p w14:paraId="296A7C1E" w14:textId="77777777" w:rsidR="008F502F" w:rsidRPr="00A256D4" w:rsidRDefault="008F502F" w:rsidP="00BC2F62">
      <w:pPr>
        <w:spacing w:after="0" w:line="240" w:lineRule="auto"/>
        <w:rPr>
          <w:rFonts w:ascii="Times New Roman" w:hAnsi="Times New Roman" w:cs="Times New Roman"/>
          <w:b/>
          <w:sz w:val="24"/>
          <w:szCs w:val="24"/>
        </w:rPr>
      </w:pPr>
      <w:r w:rsidRPr="00A256D4">
        <w:rPr>
          <w:rFonts w:ascii="Times New Roman" w:hAnsi="Times New Roman" w:cs="Times New Roman"/>
          <w:b/>
          <w:sz w:val="24"/>
          <w:szCs w:val="24"/>
        </w:rPr>
        <w:t>Cartesian coordinates</w:t>
      </w:r>
    </w:p>
    <w:p w14:paraId="752846C3" w14:textId="77777777" w:rsidR="008F502F" w:rsidRPr="00A256D4" w:rsidRDefault="008F502F" w:rsidP="00BC2F62">
      <w:pPr>
        <w:spacing w:after="0" w:line="240" w:lineRule="auto"/>
        <w:rPr>
          <w:rFonts w:ascii="Times New Roman" w:hAnsi="Times New Roman" w:cs="Times New Roman"/>
          <w:sz w:val="24"/>
          <w:szCs w:val="24"/>
        </w:rPr>
      </w:pPr>
      <w:r w:rsidRPr="00A256D4">
        <w:rPr>
          <w:rFonts w:ascii="Times New Roman" w:hAnsi="Times New Roman" w:cs="Times New Roman"/>
          <w:sz w:val="24"/>
          <w:szCs w:val="24"/>
        </w:rPr>
        <w:t>C       -0.000147    0.000018    0.0</w:t>
      </w:r>
    </w:p>
    <w:p w14:paraId="252FAC10" w14:textId="77777777" w:rsidR="008F502F" w:rsidRPr="00A256D4" w:rsidRDefault="008F502F" w:rsidP="00BC2F62">
      <w:pPr>
        <w:spacing w:after="0" w:line="240" w:lineRule="auto"/>
        <w:rPr>
          <w:rFonts w:ascii="Times New Roman" w:hAnsi="Times New Roman" w:cs="Times New Roman"/>
          <w:sz w:val="24"/>
          <w:szCs w:val="24"/>
        </w:rPr>
      </w:pPr>
      <w:r w:rsidRPr="00A256D4">
        <w:rPr>
          <w:rFonts w:ascii="Times New Roman" w:hAnsi="Times New Roman" w:cs="Times New Roman"/>
          <w:sz w:val="24"/>
          <w:szCs w:val="24"/>
        </w:rPr>
        <w:t>H        0.598306   -0.900124   -0.0</w:t>
      </w:r>
    </w:p>
    <w:p w14:paraId="30E8BA27" w14:textId="77777777" w:rsidR="008F502F" w:rsidRPr="00A256D4" w:rsidRDefault="008F502F" w:rsidP="00BC2F62">
      <w:pPr>
        <w:spacing w:after="0" w:line="240" w:lineRule="auto"/>
        <w:rPr>
          <w:rFonts w:ascii="Times New Roman" w:hAnsi="Times New Roman" w:cs="Times New Roman"/>
          <w:sz w:val="24"/>
          <w:szCs w:val="24"/>
        </w:rPr>
      </w:pPr>
      <w:r w:rsidRPr="00A256D4">
        <w:rPr>
          <w:rFonts w:ascii="Times New Roman" w:hAnsi="Times New Roman" w:cs="Times New Roman"/>
          <w:sz w:val="24"/>
          <w:szCs w:val="24"/>
        </w:rPr>
        <w:t>H        0.481424    0.967479   -0.0</w:t>
      </w:r>
    </w:p>
    <w:p w14:paraId="6B3A49ED" w14:textId="77777777" w:rsidR="008F502F" w:rsidRPr="00A256D4" w:rsidRDefault="008F502F" w:rsidP="00BC2F62">
      <w:pPr>
        <w:spacing w:after="0" w:line="240" w:lineRule="auto"/>
        <w:rPr>
          <w:rFonts w:ascii="Times New Roman" w:hAnsi="Times New Roman" w:cs="Times New Roman"/>
          <w:sz w:val="24"/>
          <w:szCs w:val="24"/>
        </w:rPr>
      </w:pPr>
      <w:r w:rsidRPr="00A256D4">
        <w:rPr>
          <w:rFonts w:ascii="Times New Roman" w:hAnsi="Times New Roman" w:cs="Times New Roman"/>
          <w:sz w:val="24"/>
          <w:szCs w:val="24"/>
        </w:rPr>
        <w:t>H       -1.078846   -0.067462   -0.0</w:t>
      </w:r>
    </w:p>
    <w:p w14:paraId="3632E82F" w14:textId="77777777" w:rsidR="008F502F" w:rsidRPr="00A256D4" w:rsidRDefault="008F502F" w:rsidP="00BC2F62">
      <w:pPr>
        <w:spacing w:after="0" w:line="240" w:lineRule="auto"/>
        <w:rPr>
          <w:rFonts w:ascii="Times New Roman" w:hAnsi="Times New Roman" w:cs="Times New Roman"/>
          <w:sz w:val="24"/>
          <w:szCs w:val="24"/>
        </w:rPr>
      </w:pPr>
    </w:p>
    <w:p w14:paraId="5A0219E1" w14:textId="77777777" w:rsidR="008F502F" w:rsidRPr="00A256D4" w:rsidRDefault="008F502F" w:rsidP="00BC2F62">
      <w:pPr>
        <w:spacing w:after="0" w:line="240" w:lineRule="auto"/>
        <w:rPr>
          <w:rFonts w:ascii="Times New Roman" w:hAnsi="Times New Roman" w:cs="Times New Roman"/>
          <w:b/>
          <w:sz w:val="24"/>
          <w:szCs w:val="24"/>
        </w:rPr>
      </w:pPr>
      <w:r w:rsidRPr="00A256D4">
        <w:rPr>
          <w:rFonts w:ascii="Times New Roman" w:hAnsi="Times New Roman" w:cs="Times New Roman"/>
          <w:b/>
          <w:sz w:val="24"/>
          <w:szCs w:val="24"/>
        </w:rPr>
        <w:t>Frequencies</w:t>
      </w:r>
    </w:p>
    <w:p w14:paraId="1DA7BF88" w14:textId="77777777" w:rsidR="008F502F" w:rsidRPr="00A256D4" w:rsidRDefault="008F502F" w:rsidP="00BC2F62">
      <w:pPr>
        <w:pStyle w:val="References"/>
        <w:spacing w:before="0" w:line="240" w:lineRule="auto"/>
        <w:contextualSpacing w:val="0"/>
      </w:pPr>
      <w:r w:rsidRPr="00A256D4">
        <w:t>470.9451              1399.8856              1409.5749</w:t>
      </w:r>
    </w:p>
    <w:p w14:paraId="6982FAF1" w14:textId="220FED11" w:rsidR="0003287F" w:rsidRDefault="008F502F" w:rsidP="003A0816">
      <w:pPr>
        <w:pStyle w:val="References"/>
        <w:spacing w:before="0" w:line="240" w:lineRule="auto"/>
        <w:contextualSpacing w:val="0"/>
      </w:pPr>
      <w:r w:rsidRPr="00A256D4">
        <w:t>3117.6199              3301.0861              3304.8947</w:t>
      </w:r>
    </w:p>
    <w:p w14:paraId="55896689" w14:textId="132F796D" w:rsidR="005471E0" w:rsidRDefault="005471E0">
      <w:pPr>
        <w:rPr>
          <w:rFonts w:ascii="Times New Roman" w:eastAsia="Times New Roman" w:hAnsi="Times New Roman" w:cs="Times New Roman"/>
          <w:sz w:val="24"/>
          <w:szCs w:val="24"/>
          <w:lang w:val="en-GB" w:eastAsia="en-GB"/>
        </w:rPr>
      </w:pPr>
      <w:r>
        <w:br w:type="page"/>
      </w:r>
    </w:p>
    <w:p w14:paraId="47807165" w14:textId="5FF31217" w:rsidR="005471E0" w:rsidRDefault="005471E0" w:rsidP="005471E0">
      <w:pPr>
        <w:pStyle w:val="References"/>
        <w:spacing w:before="0" w:line="240" w:lineRule="auto"/>
        <w:contextualSpacing w:val="0"/>
        <w:rPr>
          <w:rFonts w:eastAsia="PMingLiU"/>
          <w:kern w:val="2"/>
          <w:lang w:eastAsia="zh-TW"/>
        </w:rPr>
      </w:pPr>
      <w:r>
        <w:rPr>
          <w:rFonts w:eastAsia="PMingLiU"/>
          <w:b/>
          <w:bCs/>
          <w:kern w:val="2"/>
          <w:lang w:eastAsia="zh-TW"/>
        </w:rPr>
        <w:t>Supplementary References</w:t>
      </w:r>
    </w:p>
    <w:p w14:paraId="62E24D9A" w14:textId="77777777" w:rsidR="005471E0" w:rsidRDefault="005471E0" w:rsidP="003A0816">
      <w:pPr>
        <w:pStyle w:val="References"/>
        <w:spacing w:before="0" w:line="240" w:lineRule="auto"/>
        <w:contextualSpacing w:val="0"/>
        <w:rPr>
          <w:rFonts w:eastAsia="PMingLiU"/>
          <w:kern w:val="2"/>
          <w:lang w:eastAsia="zh-TW"/>
        </w:rPr>
      </w:pPr>
    </w:p>
    <w:p w14:paraId="32A03836" w14:textId="77777777" w:rsidR="00583BBA" w:rsidRPr="00E50904" w:rsidRDefault="005471E0" w:rsidP="00583BBA">
      <w:pPr>
        <w:pStyle w:val="References"/>
        <w:spacing w:line="240" w:lineRule="auto"/>
        <w:rPr>
          <w:rFonts w:eastAsia="PMingLiU"/>
          <w:noProof/>
          <w:kern w:val="2"/>
          <w:lang w:eastAsia="zh-TW"/>
        </w:rPr>
      </w:pPr>
      <w:r>
        <w:rPr>
          <w:rFonts w:eastAsia="PMingLiU"/>
          <w:kern w:val="2"/>
          <w:lang w:eastAsia="zh-TW"/>
        </w:rPr>
        <w:fldChar w:fldCharType="begin"/>
      </w:r>
      <w:r>
        <w:rPr>
          <w:rFonts w:eastAsia="PMingLiU"/>
          <w:kern w:val="2"/>
          <w:lang w:eastAsia="zh-TW"/>
        </w:rPr>
        <w:instrText xml:space="preserve"> ADDIN EN.REFLIST </w:instrText>
      </w:r>
      <w:r>
        <w:rPr>
          <w:rFonts w:eastAsia="PMingLiU"/>
          <w:kern w:val="2"/>
          <w:lang w:eastAsia="zh-TW"/>
        </w:rPr>
        <w:fldChar w:fldCharType="separate"/>
      </w:r>
      <w:bookmarkStart w:id="2" w:name="_ENREF_1"/>
      <w:r w:rsidR="00583BBA" w:rsidRPr="00E50904">
        <w:rPr>
          <w:rFonts w:eastAsia="PMingLiU"/>
          <w:noProof/>
          <w:kern w:val="2"/>
          <w:lang w:eastAsia="zh-TW"/>
        </w:rPr>
        <w:t>1</w:t>
      </w:r>
      <w:r w:rsidR="00583BBA" w:rsidRPr="00E50904">
        <w:rPr>
          <w:rFonts w:eastAsia="PMingLiU"/>
          <w:noProof/>
          <w:kern w:val="2"/>
          <w:lang w:eastAsia="zh-TW"/>
        </w:rPr>
        <w:tab/>
        <w:t xml:space="preserve">X. Gu, Y. Guo and R. I. Kaiser, </w:t>
      </w:r>
      <w:r w:rsidR="00583BBA" w:rsidRPr="00E50904">
        <w:rPr>
          <w:rFonts w:eastAsia="PMingLiU"/>
          <w:i/>
          <w:noProof/>
          <w:kern w:val="2"/>
          <w:lang w:eastAsia="zh-TW"/>
        </w:rPr>
        <w:t>Int. J. Mass Spectrom.</w:t>
      </w:r>
      <w:r w:rsidR="00583BBA" w:rsidRPr="00E50904">
        <w:rPr>
          <w:rFonts w:eastAsia="PMingLiU"/>
          <w:noProof/>
          <w:kern w:val="2"/>
          <w:lang w:eastAsia="zh-TW"/>
        </w:rPr>
        <w:t xml:space="preserve">, 2005, </w:t>
      </w:r>
      <w:r w:rsidR="00583BBA" w:rsidRPr="00E50904">
        <w:rPr>
          <w:rFonts w:eastAsia="PMingLiU"/>
          <w:b/>
          <w:noProof/>
          <w:kern w:val="2"/>
          <w:lang w:eastAsia="zh-TW"/>
        </w:rPr>
        <w:t>246</w:t>
      </w:r>
      <w:r w:rsidR="00583BBA" w:rsidRPr="00E50904">
        <w:rPr>
          <w:rFonts w:eastAsia="PMingLiU"/>
          <w:noProof/>
          <w:kern w:val="2"/>
          <w:lang w:eastAsia="zh-TW"/>
        </w:rPr>
        <w:t>, 29-34.</w:t>
      </w:r>
      <w:bookmarkEnd w:id="2"/>
    </w:p>
    <w:p w14:paraId="5DC0C964" w14:textId="77777777" w:rsidR="00583BBA" w:rsidRPr="00E50904" w:rsidRDefault="00583BBA" w:rsidP="00583BBA">
      <w:pPr>
        <w:pStyle w:val="References"/>
        <w:spacing w:line="240" w:lineRule="auto"/>
        <w:rPr>
          <w:rFonts w:eastAsia="PMingLiU"/>
          <w:noProof/>
          <w:kern w:val="2"/>
          <w:lang w:eastAsia="zh-TW"/>
        </w:rPr>
      </w:pPr>
      <w:bookmarkStart w:id="3" w:name="_ENREF_2"/>
      <w:r w:rsidRPr="00E50904">
        <w:rPr>
          <w:rFonts w:eastAsia="PMingLiU"/>
          <w:noProof/>
          <w:kern w:val="2"/>
          <w:lang w:eastAsia="zh-TW"/>
        </w:rPr>
        <w:t>2</w:t>
      </w:r>
      <w:r w:rsidRPr="00E50904">
        <w:rPr>
          <w:rFonts w:eastAsia="PMingLiU"/>
          <w:noProof/>
          <w:kern w:val="2"/>
          <w:lang w:eastAsia="zh-TW"/>
        </w:rPr>
        <w:tab/>
        <w:t xml:space="preserve">D. Proch and T. Trickl, </w:t>
      </w:r>
      <w:r w:rsidRPr="00E50904">
        <w:rPr>
          <w:rFonts w:eastAsia="PMingLiU"/>
          <w:i/>
          <w:noProof/>
          <w:kern w:val="2"/>
          <w:lang w:eastAsia="zh-TW"/>
        </w:rPr>
        <w:t>Rev. Sci. Instrum.</w:t>
      </w:r>
      <w:r w:rsidRPr="00E50904">
        <w:rPr>
          <w:rFonts w:eastAsia="PMingLiU"/>
          <w:noProof/>
          <w:kern w:val="2"/>
          <w:lang w:eastAsia="zh-TW"/>
        </w:rPr>
        <w:t xml:space="preserve">, 1989, </w:t>
      </w:r>
      <w:r w:rsidRPr="00E50904">
        <w:rPr>
          <w:rFonts w:eastAsia="PMingLiU"/>
          <w:b/>
          <w:noProof/>
          <w:kern w:val="2"/>
          <w:lang w:eastAsia="zh-TW"/>
        </w:rPr>
        <w:t>60</w:t>
      </w:r>
      <w:r w:rsidRPr="00E50904">
        <w:rPr>
          <w:rFonts w:eastAsia="PMingLiU"/>
          <w:noProof/>
          <w:kern w:val="2"/>
          <w:lang w:eastAsia="zh-TW"/>
        </w:rPr>
        <w:t>, 713-716.</w:t>
      </w:r>
      <w:bookmarkEnd w:id="3"/>
    </w:p>
    <w:p w14:paraId="1684E412" w14:textId="77777777" w:rsidR="00583BBA" w:rsidRPr="00E50904" w:rsidRDefault="00583BBA" w:rsidP="00583BBA">
      <w:pPr>
        <w:pStyle w:val="References"/>
        <w:spacing w:line="240" w:lineRule="auto"/>
        <w:rPr>
          <w:rFonts w:eastAsia="PMingLiU"/>
          <w:noProof/>
          <w:kern w:val="2"/>
          <w:lang w:eastAsia="zh-TW"/>
        </w:rPr>
      </w:pPr>
      <w:bookmarkStart w:id="4" w:name="_ENREF_3"/>
      <w:r w:rsidRPr="00E50904">
        <w:rPr>
          <w:rFonts w:eastAsia="PMingLiU"/>
          <w:noProof/>
          <w:kern w:val="2"/>
          <w:lang w:eastAsia="zh-TW"/>
        </w:rPr>
        <w:t>3</w:t>
      </w:r>
      <w:r w:rsidRPr="00E50904">
        <w:rPr>
          <w:rFonts w:eastAsia="PMingLiU"/>
          <w:noProof/>
          <w:kern w:val="2"/>
          <w:lang w:eastAsia="zh-TW"/>
        </w:rPr>
        <w:tab/>
        <w:t xml:space="preserve">S. J. Goettl, Z. Yang, S. Kollotzek, D. Paul, R. I. Kaiser, A. Somani, A. Portela-Gonzalez, W. Sander, A. A. Nikolayev, V. N. Azyazov and A. M. Mebel, </w:t>
      </w:r>
      <w:r w:rsidRPr="00E50904">
        <w:rPr>
          <w:rFonts w:eastAsia="PMingLiU"/>
          <w:i/>
          <w:noProof/>
          <w:kern w:val="2"/>
          <w:lang w:eastAsia="zh-TW"/>
        </w:rPr>
        <w:t>J. Phys. Chem. A</w:t>
      </w:r>
      <w:r w:rsidRPr="00E50904">
        <w:rPr>
          <w:rFonts w:eastAsia="PMingLiU"/>
          <w:noProof/>
          <w:kern w:val="2"/>
          <w:lang w:eastAsia="zh-TW"/>
        </w:rPr>
        <w:t xml:space="preserve">, 2023, </w:t>
      </w:r>
      <w:r w:rsidRPr="00E50904">
        <w:rPr>
          <w:rFonts w:eastAsia="PMingLiU"/>
          <w:b/>
          <w:noProof/>
          <w:kern w:val="2"/>
          <w:lang w:eastAsia="zh-TW"/>
        </w:rPr>
        <w:t>127</w:t>
      </w:r>
      <w:r w:rsidRPr="00E50904">
        <w:rPr>
          <w:rFonts w:eastAsia="PMingLiU"/>
          <w:noProof/>
          <w:kern w:val="2"/>
          <w:lang w:eastAsia="zh-TW"/>
        </w:rPr>
        <w:t>, 5723-5733.</w:t>
      </w:r>
      <w:bookmarkEnd w:id="4"/>
    </w:p>
    <w:p w14:paraId="1FDC03F9" w14:textId="77777777" w:rsidR="00583BBA" w:rsidRPr="00E50904" w:rsidRDefault="00583BBA" w:rsidP="00583BBA">
      <w:pPr>
        <w:pStyle w:val="References"/>
        <w:spacing w:line="240" w:lineRule="auto"/>
        <w:rPr>
          <w:rFonts w:eastAsia="PMingLiU"/>
          <w:noProof/>
          <w:kern w:val="2"/>
          <w:lang w:eastAsia="zh-TW"/>
        </w:rPr>
      </w:pPr>
      <w:bookmarkStart w:id="5" w:name="_ENREF_4"/>
      <w:r w:rsidRPr="00E50904">
        <w:rPr>
          <w:rFonts w:eastAsia="PMingLiU"/>
          <w:noProof/>
          <w:kern w:val="2"/>
          <w:lang w:eastAsia="zh-TW"/>
        </w:rPr>
        <w:t>4</w:t>
      </w:r>
      <w:r w:rsidRPr="00E50904">
        <w:rPr>
          <w:rFonts w:eastAsia="PMingLiU"/>
          <w:noProof/>
          <w:kern w:val="2"/>
          <w:lang w:eastAsia="zh-TW"/>
        </w:rPr>
        <w:tab/>
        <w:t>M. F. Vernon, Ph.D. Dissertation, University of California at Berkeley, 1983.</w:t>
      </w:r>
      <w:bookmarkEnd w:id="5"/>
    </w:p>
    <w:p w14:paraId="1AA75A33" w14:textId="77777777" w:rsidR="00583BBA" w:rsidRPr="00E50904" w:rsidRDefault="00583BBA" w:rsidP="00583BBA">
      <w:pPr>
        <w:pStyle w:val="References"/>
        <w:spacing w:line="240" w:lineRule="auto"/>
        <w:rPr>
          <w:rFonts w:eastAsia="PMingLiU"/>
          <w:noProof/>
          <w:kern w:val="2"/>
          <w:lang w:eastAsia="zh-TW"/>
        </w:rPr>
      </w:pPr>
      <w:bookmarkStart w:id="6" w:name="_ENREF_5"/>
      <w:r w:rsidRPr="00E50904">
        <w:rPr>
          <w:rFonts w:eastAsia="PMingLiU"/>
          <w:noProof/>
          <w:kern w:val="2"/>
          <w:lang w:eastAsia="zh-TW"/>
        </w:rPr>
        <w:t>5</w:t>
      </w:r>
      <w:r w:rsidRPr="00E50904">
        <w:rPr>
          <w:rFonts w:eastAsia="PMingLiU"/>
          <w:noProof/>
          <w:kern w:val="2"/>
          <w:lang w:eastAsia="zh-TW"/>
        </w:rPr>
        <w:tab/>
        <w:t>P. S. Weiss, Ph.D. Dissertation, University of California at Berkeley, 1985.</w:t>
      </w:r>
      <w:bookmarkEnd w:id="6"/>
    </w:p>
    <w:p w14:paraId="42717988" w14:textId="77777777" w:rsidR="00583BBA" w:rsidRPr="00E50904" w:rsidRDefault="00583BBA" w:rsidP="00583BBA">
      <w:pPr>
        <w:pStyle w:val="References"/>
        <w:spacing w:line="240" w:lineRule="auto"/>
        <w:rPr>
          <w:rFonts w:eastAsia="PMingLiU"/>
          <w:noProof/>
          <w:kern w:val="2"/>
          <w:lang w:eastAsia="zh-TW"/>
        </w:rPr>
      </w:pPr>
      <w:bookmarkStart w:id="7" w:name="_ENREF_6"/>
      <w:r w:rsidRPr="00E50904">
        <w:rPr>
          <w:rFonts w:eastAsia="PMingLiU"/>
          <w:noProof/>
          <w:kern w:val="2"/>
          <w:lang w:eastAsia="zh-TW"/>
        </w:rPr>
        <w:t>6</w:t>
      </w:r>
      <w:r w:rsidRPr="00E50904">
        <w:rPr>
          <w:rFonts w:eastAsia="PMingLiU"/>
          <w:noProof/>
          <w:kern w:val="2"/>
          <w:lang w:eastAsia="zh-TW"/>
        </w:rPr>
        <w:tab/>
        <w:t xml:space="preserve">R. I. Kaiser, </w:t>
      </w:r>
      <w:r w:rsidRPr="00E50904">
        <w:rPr>
          <w:rFonts w:eastAsia="PMingLiU"/>
          <w:i/>
          <w:noProof/>
          <w:kern w:val="2"/>
          <w:lang w:eastAsia="zh-TW"/>
        </w:rPr>
        <w:t>Chem. Rev.</w:t>
      </w:r>
      <w:r w:rsidRPr="00E50904">
        <w:rPr>
          <w:rFonts w:eastAsia="PMingLiU"/>
          <w:noProof/>
          <w:kern w:val="2"/>
          <w:lang w:eastAsia="zh-TW"/>
        </w:rPr>
        <w:t xml:space="preserve">, 2002, </w:t>
      </w:r>
      <w:r w:rsidRPr="00E50904">
        <w:rPr>
          <w:rFonts w:eastAsia="PMingLiU"/>
          <w:b/>
          <w:noProof/>
          <w:kern w:val="2"/>
          <w:lang w:eastAsia="zh-TW"/>
        </w:rPr>
        <w:t>102</w:t>
      </w:r>
      <w:r w:rsidRPr="00E50904">
        <w:rPr>
          <w:rFonts w:eastAsia="PMingLiU"/>
          <w:noProof/>
          <w:kern w:val="2"/>
          <w:lang w:eastAsia="zh-TW"/>
        </w:rPr>
        <w:t>, 1309-1358.</w:t>
      </w:r>
      <w:bookmarkEnd w:id="7"/>
    </w:p>
    <w:p w14:paraId="1B5DC953" w14:textId="77777777" w:rsidR="00583BBA" w:rsidRPr="00E50904" w:rsidRDefault="00583BBA" w:rsidP="00583BBA">
      <w:pPr>
        <w:pStyle w:val="References"/>
        <w:spacing w:line="240" w:lineRule="auto"/>
        <w:rPr>
          <w:rFonts w:eastAsia="PMingLiU"/>
          <w:noProof/>
          <w:kern w:val="2"/>
          <w:lang w:eastAsia="zh-TW"/>
        </w:rPr>
      </w:pPr>
      <w:bookmarkStart w:id="8" w:name="_ENREF_7"/>
      <w:r w:rsidRPr="00E50904">
        <w:rPr>
          <w:rFonts w:eastAsia="PMingLiU"/>
          <w:noProof/>
          <w:kern w:val="2"/>
          <w:lang w:eastAsia="zh-TW"/>
        </w:rPr>
        <w:t>7</w:t>
      </w:r>
      <w:r w:rsidRPr="00E50904">
        <w:rPr>
          <w:rFonts w:eastAsia="PMingLiU"/>
          <w:noProof/>
          <w:kern w:val="2"/>
          <w:lang w:eastAsia="zh-TW"/>
        </w:rPr>
        <w:tab/>
        <w:t xml:space="preserve">J.-D. Chai and M. Head-Gordon, </w:t>
      </w:r>
      <w:r w:rsidRPr="00E50904">
        <w:rPr>
          <w:rFonts w:eastAsia="PMingLiU"/>
          <w:i/>
          <w:noProof/>
          <w:kern w:val="2"/>
          <w:lang w:eastAsia="zh-TW"/>
        </w:rPr>
        <w:t>Phys. Chem. Chem. Phys.</w:t>
      </w:r>
      <w:r w:rsidRPr="00E50904">
        <w:rPr>
          <w:rFonts w:eastAsia="PMingLiU"/>
          <w:noProof/>
          <w:kern w:val="2"/>
          <w:lang w:eastAsia="zh-TW"/>
        </w:rPr>
        <w:t xml:space="preserve">, 2008, </w:t>
      </w:r>
      <w:r w:rsidRPr="00E50904">
        <w:rPr>
          <w:rFonts w:eastAsia="PMingLiU"/>
          <w:b/>
          <w:noProof/>
          <w:kern w:val="2"/>
          <w:lang w:eastAsia="zh-TW"/>
        </w:rPr>
        <w:t>10</w:t>
      </w:r>
      <w:r w:rsidRPr="00E50904">
        <w:rPr>
          <w:rFonts w:eastAsia="PMingLiU"/>
          <w:noProof/>
          <w:kern w:val="2"/>
          <w:lang w:eastAsia="zh-TW"/>
        </w:rPr>
        <w:t>, 6615-6620.</w:t>
      </w:r>
      <w:bookmarkEnd w:id="8"/>
    </w:p>
    <w:p w14:paraId="5EE54124" w14:textId="77777777" w:rsidR="00583BBA" w:rsidRPr="00E50904" w:rsidRDefault="00583BBA" w:rsidP="00583BBA">
      <w:pPr>
        <w:pStyle w:val="References"/>
        <w:spacing w:line="240" w:lineRule="auto"/>
        <w:rPr>
          <w:rFonts w:eastAsia="PMingLiU"/>
          <w:noProof/>
          <w:kern w:val="2"/>
          <w:lang w:eastAsia="zh-TW"/>
        </w:rPr>
      </w:pPr>
      <w:bookmarkStart w:id="9" w:name="_ENREF_8"/>
      <w:r w:rsidRPr="00E50904">
        <w:rPr>
          <w:rFonts w:eastAsia="PMingLiU"/>
          <w:noProof/>
          <w:kern w:val="2"/>
          <w:lang w:eastAsia="zh-TW"/>
        </w:rPr>
        <w:t>8</w:t>
      </w:r>
      <w:r w:rsidRPr="00E50904">
        <w:rPr>
          <w:rFonts w:eastAsia="PMingLiU"/>
          <w:noProof/>
          <w:kern w:val="2"/>
          <w:lang w:eastAsia="zh-TW"/>
        </w:rPr>
        <w:tab/>
        <w:t xml:space="preserve">A. G. Baboul, L. A. Curtiss, P. C. Redfern and K. Raghavachari, </w:t>
      </w:r>
      <w:r w:rsidRPr="00E50904">
        <w:rPr>
          <w:rFonts w:eastAsia="PMingLiU"/>
          <w:i/>
          <w:noProof/>
          <w:kern w:val="2"/>
          <w:lang w:eastAsia="zh-TW"/>
        </w:rPr>
        <w:t>J. Chem. Phys.</w:t>
      </w:r>
      <w:r w:rsidRPr="00E50904">
        <w:rPr>
          <w:rFonts w:eastAsia="PMingLiU"/>
          <w:noProof/>
          <w:kern w:val="2"/>
          <w:lang w:eastAsia="zh-TW"/>
        </w:rPr>
        <w:t xml:space="preserve">, 1999, </w:t>
      </w:r>
      <w:r w:rsidRPr="00E50904">
        <w:rPr>
          <w:rFonts w:eastAsia="PMingLiU"/>
          <w:b/>
          <w:noProof/>
          <w:kern w:val="2"/>
          <w:lang w:eastAsia="zh-TW"/>
        </w:rPr>
        <w:t>110</w:t>
      </w:r>
      <w:r w:rsidRPr="00E50904">
        <w:rPr>
          <w:rFonts w:eastAsia="PMingLiU"/>
          <w:noProof/>
          <w:kern w:val="2"/>
          <w:lang w:eastAsia="zh-TW"/>
        </w:rPr>
        <w:t>, 7650-7657.</w:t>
      </w:r>
      <w:bookmarkEnd w:id="9"/>
    </w:p>
    <w:p w14:paraId="2751D337" w14:textId="77777777" w:rsidR="00583BBA" w:rsidRPr="00E50904" w:rsidRDefault="00583BBA" w:rsidP="00583BBA">
      <w:pPr>
        <w:pStyle w:val="References"/>
        <w:spacing w:line="240" w:lineRule="auto"/>
        <w:rPr>
          <w:rFonts w:eastAsia="PMingLiU"/>
          <w:noProof/>
          <w:kern w:val="2"/>
          <w:lang w:eastAsia="zh-TW"/>
        </w:rPr>
      </w:pPr>
      <w:bookmarkStart w:id="10" w:name="_ENREF_9"/>
      <w:r w:rsidRPr="00E50904">
        <w:rPr>
          <w:rFonts w:eastAsia="PMingLiU"/>
          <w:noProof/>
          <w:kern w:val="2"/>
          <w:lang w:eastAsia="zh-TW"/>
        </w:rPr>
        <w:t>9</w:t>
      </w:r>
      <w:r w:rsidRPr="00E50904">
        <w:rPr>
          <w:rFonts w:eastAsia="PMingLiU"/>
          <w:noProof/>
          <w:kern w:val="2"/>
          <w:lang w:eastAsia="zh-TW"/>
        </w:rPr>
        <w:tab/>
        <w:t xml:space="preserve">L. A. Curtiss, K. Raghavachari, P. C. Redfern, A. G. Baboul and J. A. Pople, </w:t>
      </w:r>
      <w:r w:rsidRPr="00E50904">
        <w:rPr>
          <w:rFonts w:eastAsia="PMingLiU"/>
          <w:i/>
          <w:noProof/>
          <w:kern w:val="2"/>
          <w:lang w:eastAsia="zh-TW"/>
        </w:rPr>
        <w:t>Chem. Phys. Lett.</w:t>
      </w:r>
      <w:r w:rsidRPr="00E50904">
        <w:rPr>
          <w:rFonts w:eastAsia="PMingLiU"/>
          <w:noProof/>
          <w:kern w:val="2"/>
          <w:lang w:eastAsia="zh-TW"/>
        </w:rPr>
        <w:t xml:space="preserve">, 1999, </w:t>
      </w:r>
      <w:r w:rsidRPr="00E50904">
        <w:rPr>
          <w:rFonts w:eastAsia="PMingLiU"/>
          <w:b/>
          <w:noProof/>
          <w:kern w:val="2"/>
          <w:lang w:eastAsia="zh-TW"/>
        </w:rPr>
        <w:t>314</w:t>
      </w:r>
      <w:r w:rsidRPr="00E50904">
        <w:rPr>
          <w:rFonts w:eastAsia="PMingLiU"/>
          <w:noProof/>
          <w:kern w:val="2"/>
          <w:lang w:eastAsia="zh-TW"/>
        </w:rPr>
        <w:t>, 101-107.</w:t>
      </w:r>
      <w:bookmarkEnd w:id="10"/>
    </w:p>
    <w:p w14:paraId="463A2780" w14:textId="77777777" w:rsidR="00583BBA" w:rsidRPr="00E50904" w:rsidRDefault="00583BBA" w:rsidP="00583BBA">
      <w:pPr>
        <w:pStyle w:val="References"/>
        <w:spacing w:line="240" w:lineRule="auto"/>
        <w:rPr>
          <w:rFonts w:eastAsia="PMingLiU"/>
          <w:noProof/>
          <w:kern w:val="2"/>
          <w:lang w:eastAsia="zh-TW"/>
        </w:rPr>
      </w:pPr>
      <w:bookmarkStart w:id="11" w:name="_ENREF_10"/>
      <w:r w:rsidRPr="00E50904">
        <w:rPr>
          <w:rFonts w:eastAsia="PMingLiU"/>
          <w:noProof/>
          <w:kern w:val="2"/>
          <w:lang w:eastAsia="zh-TW"/>
        </w:rPr>
        <w:t>10</w:t>
      </w:r>
      <w:r w:rsidRPr="00E50904">
        <w:rPr>
          <w:rFonts w:eastAsia="PMingLiU"/>
          <w:noProof/>
          <w:kern w:val="2"/>
          <w:lang w:eastAsia="zh-TW"/>
        </w:rPr>
        <w:tab/>
        <w:t xml:space="preserve">L. A. Curtiss, K. Raghavachari, P. C. Redfern, V. Rassolov and J. A. Pople, </w:t>
      </w:r>
      <w:r w:rsidRPr="00E50904">
        <w:rPr>
          <w:rFonts w:eastAsia="PMingLiU"/>
          <w:i/>
          <w:noProof/>
          <w:kern w:val="2"/>
          <w:lang w:eastAsia="zh-TW"/>
        </w:rPr>
        <w:t>J. Chem. Phys.</w:t>
      </w:r>
      <w:r w:rsidRPr="00E50904">
        <w:rPr>
          <w:rFonts w:eastAsia="PMingLiU"/>
          <w:noProof/>
          <w:kern w:val="2"/>
          <w:lang w:eastAsia="zh-TW"/>
        </w:rPr>
        <w:t xml:space="preserve">, 1998, </w:t>
      </w:r>
      <w:r w:rsidRPr="00E50904">
        <w:rPr>
          <w:rFonts w:eastAsia="PMingLiU"/>
          <w:b/>
          <w:noProof/>
          <w:kern w:val="2"/>
          <w:lang w:eastAsia="zh-TW"/>
        </w:rPr>
        <w:t>109</w:t>
      </w:r>
      <w:r w:rsidRPr="00E50904">
        <w:rPr>
          <w:rFonts w:eastAsia="PMingLiU"/>
          <w:noProof/>
          <w:kern w:val="2"/>
          <w:lang w:eastAsia="zh-TW"/>
        </w:rPr>
        <w:t>, 7764-7776.</w:t>
      </w:r>
      <w:bookmarkEnd w:id="11"/>
    </w:p>
    <w:p w14:paraId="7DBD78FC" w14:textId="77777777" w:rsidR="00583BBA" w:rsidRPr="00E50904" w:rsidRDefault="00583BBA" w:rsidP="00583BBA">
      <w:pPr>
        <w:pStyle w:val="References"/>
        <w:spacing w:line="240" w:lineRule="auto"/>
        <w:rPr>
          <w:rFonts w:eastAsia="PMingLiU"/>
          <w:noProof/>
          <w:kern w:val="2"/>
          <w:lang w:eastAsia="zh-TW"/>
        </w:rPr>
      </w:pPr>
      <w:bookmarkStart w:id="12" w:name="_ENREF_11"/>
      <w:r w:rsidRPr="00E50904">
        <w:rPr>
          <w:rFonts w:eastAsia="PMingLiU"/>
          <w:noProof/>
          <w:kern w:val="2"/>
          <w:lang w:eastAsia="zh-TW"/>
        </w:rPr>
        <w:t>11</w:t>
      </w:r>
      <w:r w:rsidRPr="00E50904">
        <w:rPr>
          <w:rFonts w:eastAsia="PMingLiU"/>
          <w:noProof/>
          <w:kern w:val="2"/>
          <w:lang w:eastAsia="zh-TW"/>
        </w:rPr>
        <w:tab/>
        <w:t xml:space="preserve">G. Knizia, T. B. Adler and H.-J. Werner, </w:t>
      </w:r>
      <w:r w:rsidRPr="00E50904">
        <w:rPr>
          <w:rFonts w:eastAsia="PMingLiU"/>
          <w:i/>
          <w:noProof/>
          <w:kern w:val="2"/>
          <w:lang w:eastAsia="zh-TW"/>
        </w:rPr>
        <w:t>J. Chem. Phys.</w:t>
      </w:r>
      <w:r w:rsidRPr="00E50904">
        <w:rPr>
          <w:rFonts w:eastAsia="PMingLiU"/>
          <w:noProof/>
          <w:kern w:val="2"/>
          <w:lang w:eastAsia="zh-TW"/>
        </w:rPr>
        <w:t xml:space="preserve">, 2009, </w:t>
      </w:r>
      <w:r w:rsidRPr="00E50904">
        <w:rPr>
          <w:rFonts w:eastAsia="PMingLiU"/>
          <w:b/>
          <w:noProof/>
          <w:kern w:val="2"/>
          <w:lang w:eastAsia="zh-TW"/>
        </w:rPr>
        <w:t>130</w:t>
      </w:r>
      <w:r w:rsidRPr="00E50904">
        <w:rPr>
          <w:rFonts w:eastAsia="PMingLiU"/>
          <w:noProof/>
          <w:kern w:val="2"/>
          <w:lang w:eastAsia="zh-TW"/>
        </w:rPr>
        <w:t>, 054104.</w:t>
      </w:r>
      <w:bookmarkEnd w:id="12"/>
    </w:p>
    <w:p w14:paraId="2569AEA5" w14:textId="77777777" w:rsidR="00583BBA" w:rsidRPr="00E50904" w:rsidRDefault="00583BBA" w:rsidP="00583BBA">
      <w:pPr>
        <w:pStyle w:val="References"/>
        <w:spacing w:line="240" w:lineRule="auto"/>
        <w:rPr>
          <w:rFonts w:eastAsia="PMingLiU"/>
          <w:noProof/>
          <w:kern w:val="2"/>
          <w:lang w:eastAsia="zh-TW"/>
        </w:rPr>
      </w:pPr>
      <w:bookmarkStart w:id="13" w:name="_ENREF_12"/>
      <w:r w:rsidRPr="00E50904">
        <w:rPr>
          <w:rFonts w:eastAsia="PMingLiU"/>
          <w:noProof/>
          <w:kern w:val="2"/>
          <w:lang w:eastAsia="zh-TW"/>
        </w:rPr>
        <w:t>12</w:t>
      </w:r>
      <w:r w:rsidRPr="00E50904">
        <w:rPr>
          <w:rFonts w:eastAsia="PMingLiU"/>
          <w:noProof/>
          <w:kern w:val="2"/>
          <w:lang w:eastAsia="zh-TW"/>
        </w:rPr>
        <w:tab/>
        <w:t xml:space="preserve">T. B. Adler, G. Knizia and H.-J. Werner, </w:t>
      </w:r>
      <w:r w:rsidRPr="00E50904">
        <w:rPr>
          <w:rFonts w:eastAsia="PMingLiU"/>
          <w:i/>
          <w:noProof/>
          <w:kern w:val="2"/>
          <w:lang w:eastAsia="zh-TW"/>
        </w:rPr>
        <w:t>J. Chem. Phys.</w:t>
      </w:r>
      <w:r w:rsidRPr="00E50904">
        <w:rPr>
          <w:rFonts w:eastAsia="PMingLiU"/>
          <w:noProof/>
          <w:kern w:val="2"/>
          <w:lang w:eastAsia="zh-TW"/>
        </w:rPr>
        <w:t xml:space="preserve">, 2007, </w:t>
      </w:r>
      <w:r w:rsidRPr="00E50904">
        <w:rPr>
          <w:rFonts w:eastAsia="PMingLiU"/>
          <w:b/>
          <w:noProof/>
          <w:kern w:val="2"/>
          <w:lang w:eastAsia="zh-TW"/>
        </w:rPr>
        <w:t>127</w:t>
      </w:r>
      <w:r w:rsidRPr="00E50904">
        <w:rPr>
          <w:rFonts w:eastAsia="PMingLiU"/>
          <w:noProof/>
          <w:kern w:val="2"/>
          <w:lang w:eastAsia="zh-TW"/>
        </w:rPr>
        <w:t>, 221106.</w:t>
      </w:r>
      <w:bookmarkEnd w:id="13"/>
    </w:p>
    <w:p w14:paraId="58DFE112" w14:textId="77777777" w:rsidR="00583BBA" w:rsidRPr="00E50904" w:rsidRDefault="00583BBA" w:rsidP="00583BBA">
      <w:pPr>
        <w:pStyle w:val="References"/>
        <w:spacing w:line="240" w:lineRule="auto"/>
        <w:rPr>
          <w:rFonts w:eastAsia="PMingLiU"/>
          <w:noProof/>
          <w:kern w:val="2"/>
          <w:lang w:eastAsia="zh-TW"/>
        </w:rPr>
      </w:pPr>
      <w:bookmarkStart w:id="14" w:name="_ENREF_13"/>
      <w:r w:rsidRPr="00E50904">
        <w:rPr>
          <w:rFonts w:eastAsia="PMingLiU"/>
          <w:noProof/>
          <w:kern w:val="2"/>
          <w:lang w:eastAsia="zh-TW"/>
        </w:rPr>
        <w:t>13</w:t>
      </w:r>
      <w:r w:rsidRPr="00E50904">
        <w:rPr>
          <w:rFonts w:eastAsia="PMingLiU"/>
          <w:noProof/>
          <w:kern w:val="2"/>
          <w:lang w:eastAsia="zh-TW"/>
        </w:rPr>
        <w:tab/>
        <w:t xml:space="preserve">M. J. Frisch, G. W. Trucks, H. B. Schlegel, G. E. Scuseria, M. A. Robb, J. R. Cheeseman, G. Scalmani, V. Barone, B. Mennucci, G. A. Petersson, H. Nakatsuji, M. Caricato, X. Li, H. P. Hratchian, A. F. Izmaylov, J. Bloino, G. Zheng, J. L. Sonnenberg, M. Hada, M. Ehara, K. Toyota, R. Fukuda, J. Hasegawa, M. Ishida, T. Nakajima, Y. Honda, O. Kitao, H. Nakai, T. Vreven, J. Montgomery, J A, J. E. Peralta, F. Ogliaro, M. Bearpark, J. J. Heyd, E. Brothers, K. N. Kudin, V. N. Staroverov, R. Kobayashi, J. Normand, K. Raghavachari, A. Rendell, J. C. Burant, S. S. Iyengar, J. Tomasi, M. Cossi, N. Rega, J. M. Millam, M. Klene, J. E. Knox, J. B. Cross, V. Bakken, C. Adamo, J. Jaramillo, R. Gomperts, R. E. Stratmann, O. Yazyev, A. J. Austin, R. Cammi, C. Pomelli, J. W. Ochterski, R. L. Martin, K. Morokuma, V. G. Zakrzewski, G. A. Voth, P. Salvador, J. J. Dannenberg, S. Dapprich, A. D. Daniels, Ö. Farkas, J. B. Foresman, J. V. Ortiz, J. Cioslowski and D. J. Fox, </w:t>
      </w:r>
      <w:r w:rsidRPr="00E50904">
        <w:rPr>
          <w:rFonts w:eastAsia="PMingLiU"/>
          <w:i/>
          <w:noProof/>
          <w:kern w:val="2"/>
          <w:lang w:eastAsia="zh-TW"/>
        </w:rPr>
        <w:t>Gaussian 09</w:t>
      </w:r>
      <w:r w:rsidRPr="00E50904">
        <w:rPr>
          <w:rFonts w:eastAsia="PMingLiU"/>
          <w:noProof/>
          <w:kern w:val="2"/>
          <w:lang w:eastAsia="zh-TW"/>
        </w:rPr>
        <w:t xml:space="preserve">, </w:t>
      </w:r>
      <w:r w:rsidRPr="00E50904">
        <w:rPr>
          <w:rFonts w:eastAsia="PMingLiU"/>
          <w:i/>
          <w:noProof/>
          <w:kern w:val="2"/>
          <w:lang w:eastAsia="zh-TW"/>
        </w:rPr>
        <w:t>Revision A.1</w:t>
      </w:r>
      <w:r w:rsidRPr="00E50904">
        <w:rPr>
          <w:rFonts w:eastAsia="PMingLiU"/>
          <w:noProof/>
          <w:kern w:val="2"/>
          <w:lang w:eastAsia="zh-TW"/>
        </w:rPr>
        <w:t>, Gaussian, Inc., Wallingford, CT, 2009.</w:t>
      </w:r>
      <w:bookmarkEnd w:id="14"/>
    </w:p>
    <w:p w14:paraId="316976F9" w14:textId="77777777" w:rsidR="00583BBA" w:rsidRPr="00E50904" w:rsidRDefault="00583BBA" w:rsidP="00583BBA">
      <w:pPr>
        <w:pStyle w:val="References"/>
        <w:spacing w:line="240" w:lineRule="auto"/>
        <w:rPr>
          <w:rFonts w:eastAsia="PMingLiU"/>
          <w:noProof/>
          <w:kern w:val="2"/>
          <w:lang w:eastAsia="zh-TW"/>
        </w:rPr>
      </w:pPr>
      <w:bookmarkStart w:id="15" w:name="_ENREF_14"/>
      <w:r w:rsidRPr="00E50904">
        <w:rPr>
          <w:rFonts w:eastAsia="PMingLiU"/>
          <w:noProof/>
          <w:kern w:val="2"/>
          <w:lang w:eastAsia="zh-TW"/>
        </w:rPr>
        <w:t>14</w:t>
      </w:r>
      <w:r w:rsidRPr="00E50904">
        <w:rPr>
          <w:rFonts w:eastAsia="PMingLiU"/>
          <w:noProof/>
          <w:kern w:val="2"/>
          <w:lang w:eastAsia="zh-TW"/>
        </w:rPr>
        <w:tab/>
        <w:t xml:space="preserve">H. J. Werner, P. J. Knowles, G. Knizia, F. R. Manby, M. Schütz, P. Celani, W. Györffy, D. Kats, T. Korona, R. Lindh, A. Mitrushenkov, G. Rauhut, K. R. Shamasundar, T. B. Adler, R. D. Amos, A. Bernhardsson, A. Berning, D. L. Cooper, J. O. Deegan, A. J. Dobbyn, F. Eckert, E. Goll, C. Hampel, A. Hesselmann, G. Hetzer, T. Hrenar, G. Jansen, C. Köppl, Y. Liu, A. W. Lloyd, R. A. Mata, A. J. May, S. J. McNicholas, W. Meyer, M. E. Mura, A. Nicklass, D. P. O'Neill, P. Palmieri, D. Peng, K. Pflüger, R. Pitzer, M. Reiher, T. Shiozaki, H. Stoll, A. J. Stone, R. Tarroni, T. Thorsteinsson and M. Wang, </w:t>
      </w:r>
      <w:r w:rsidRPr="00E50904">
        <w:rPr>
          <w:rFonts w:eastAsia="PMingLiU"/>
          <w:i/>
          <w:noProof/>
          <w:kern w:val="2"/>
          <w:lang w:eastAsia="zh-TW"/>
        </w:rPr>
        <w:t>MOLPRO, a package of ab initio programs</w:t>
      </w:r>
      <w:r w:rsidRPr="00E50904">
        <w:rPr>
          <w:rFonts w:eastAsia="PMingLiU"/>
          <w:noProof/>
          <w:kern w:val="2"/>
          <w:lang w:eastAsia="zh-TW"/>
        </w:rPr>
        <w:t xml:space="preserve">, </w:t>
      </w:r>
      <w:r w:rsidRPr="00E50904">
        <w:rPr>
          <w:rFonts w:eastAsia="PMingLiU"/>
          <w:i/>
          <w:noProof/>
          <w:kern w:val="2"/>
          <w:lang w:eastAsia="zh-TW"/>
        </w:rPr>
        <w:t>Version 2015.2</w:t>
      </w:r>
      <w:r w:rsidRPr="00E50904">
        <w:rPr>
          <w:rFonts w:eastAsia="PMingLiU"/>
          <w:noProof/>
          <w:kern w:val="2"/>
          <w:lang w:eastAsia="zh-TW"/>
        </w:rPr>
        <w:t>, University of Cardiff, Cardiff, UK, 2015.</w:t>
      </w:r>
      <w:bookmarkEnd w:id="15"/>
    </w:p>
    <w:p w14:paraId="1C90CA4A" w14:textId="77777777" w:rsidR="00583BBA" w:rsidRPr="00E50904" w:rsidRDefault="00583BBA" w:rsidP="00583BBA">
      <w:pPr>
        <w:pStyle w:val="References"/>
        <w:spacing w:line="240" w:lineRule="auto"/>
        <w:rPr>
          <w:rFonts w:eastAsia="PMingLiU"/>
          <w:noProof/>
          <w:kern w:val="2"/>
          <w:lang w:eastAsia="zh-TW"/>
        </w:rPr>
      </w:pPr>
      <w:bookmarkStart w:id="16" w:name="_ENREF_15"/>
      <w:r w:rsidRPr="00E50904">
        <w:rPr>
          <w:rFonts w:eastAsia="PMingLiU"/>
          <w:noProof/>
          <w:kern w:val="2"/>
          <w:lang w:eastAsia="zh-TW"/>
        </w:rPr>
        <w:t>15</w:t>
      </w:r>
      <w:r w:rsidRPr="00E50904">
        <w:rPr>
          <w:rFonts w:eastAsia="PMingLiU"/>
          <w:noProof/>
          <w:kern w:val="2"/>
          <w:lang w:eastAsia="zh-TW"/>
        </w:rPr>
        <w:tab/>
        <w:t xml:space="preserve">J. I. Steinfeld, J. S. Francisco and W. L. Hase, </w:t>
      </w:r>
      <w:r w:rsidRPr="00E50904">
        <w:rPr>
          <w:rFonts w:eastAsia="PMingLiU"/>
          <w:i/>
          <w:noProof/>
          <w:kern w:val="2"/>
          <w:lang w:eastAsia="zh-TW"/>
        </w:rPr>
        <w:t>Chemical kinetics and dynamics</w:t>
      </w:r>
      <w:r w:rsidRPr="00E50904">
        <w:rPr>
          <w:rFonts w:eastAsia="PMingLiU"/>
          <w:noProof/>
          <w:kern w:val="2"/>
          <w:lang w:eastAsia="zh-TW"/>
        </w:rPr>
        <w:t>, Prentice Hall, Upper Saddle River, NJ, 2nd edn., 1999.</w:t>
      </w:r>
      <w:bookmarkEnd w:id="16"/>
    </w:p>
    <w:p w14:paraId="7572E455" w14:textId="77777777" w:rsidR="00583BBA" w:rsidRPr="00583BBA" w:rsidRDefault="00583BBA" w:rsidP="00583BBA">
      <w:pPr>
        <w:pStyle w:val="References"/>
        <w:spacing w:line="240" w:lineRule="auto"/>
        <w:rPr>
          <w:rFonts w:ascii="Calibri" w:eastAsia="PMingLiU" w:hAnsi="Calibri" w:cs="Calibri"/>
          <w:noProof/>
          <w:kern w:val="2"/>
          <w:sz w:val="22"/>
          <w:lang w:eastAsia="zh-TW"/>
        </w:rPr>
      </w:pPr>
      <w:bookmarkStart w:id="17" w:name="_ENREF_16"/>
      <w:r w:rsidRPr="00E50904">
        <w:rPr>
          <w:rFonts w:eastAsia="PMingLiU"/>
          <w:noProof/>
          <w:kern w:val="2"/>
          <w:lang w:eastAsia="zh-TW"/>
        </w:rPr>
        <w:t>16</w:t>
      </w:r>
      <w:r w:rsidRPr="00E50904">
        <w:rPr>
          <w:rFonts w:eastAsia="PMingLiU"/>
          <w:noProof/>
          <w:kern w:val="2"/>
          <w:lang w:eastAsia="zh-TW"/>
        </w:rPr>
        <w:tab/>
        <w:t xml:space="preserve">V. V. Kislov, T. L. Nguyen, A. M. Mebel, S. H. Lin and S. C. Smith, </w:t>
      </w:r>
      <w:r w:rsidRPr="00E50904">
        <w:rPr>
          <w:rFonts w:eastAsia="PMingLiU"/>
          <w:i/>
          <w:noProof/>
          <w:kern w:val="2"/>
          <w:lang w:eastAsia="zh-TW"/>
        </w:rPr>
        <w:t>J. Chem. Phys.</w:t>
      </w:r>
      <w:r w:rsidRPr="00E50904">
        <w:rPr>
          <w:rFonts w:eastAsia="PMingLiU"/>
          <w:noProof/>
          <w:kern w:val="2"/>
          <w:lang w:eastAsia="zh-TW"/>
        </w:rPr>
        <w:t xml:space="preserve">, 2004, </w:t>
      </w:r>
      <w:r w:rsidRPr="00E50904">
        <w:rPr>
          <w:rFonts w:eastAsia="PMingLiU"/>
          <w:b/>
          <w:noProof/>
          <w:kern w:val="2"/>
          <w:lang w:eastAsia="zh-TW"/>
        </w:rPr>
        <w:t>120</w:t>
      </w:r>
      <w:r w:rsidRPr="00E50904">
        <w:rPr>
          <w:rFonts w:eastAsia="PMingLiU"/>
          <w:noProof/>
          <w:kern w:val="2"/>
          <w:lang w:eastAsia="zh-TW"/>
        </w:rPr>
        <w:t>, 7008-7017.</w:t>
      </w:r>
      <w:bookmarkEnd w:id="17"/>
    </w:p>
    <w:p w14:paraId="1C8142C0" w14:textId="05ADBE87" w:rsidR="00583BBA" w:rsidRDefault="00583BBA" w:rsidP="00583BBA">
      <w:pPr>
        <w:pStyle w:val="References"/>
        <w:spacing w:line="240" w:lineRule="auto"/>
        <w:rPr>
          <w:rFonts w:ascii="Calibri" w:eastAsia="PMingLiU" w:hAnsi="Calibri" w:cs="Calibri"/>
          <w:noProof/>
          <w:kern w:val="2"/>
          <w:sz w:val="22"/>
          <w:lang w:eastAsia="zh-TW"/>
        </w:rPr>
      </w:pPr>
    </w:p>
    <w:p w14:paraId="0F69B73C" w14:textId="637BB951" w:rsidR="005471E0" w:rsidRPr="005471E0" w:rsidRDefault="005471E0" w:rsidP="003A0816">
      <w:pPr>
        <w:pStyle w:val="References"/>
        <w:spacing w:before="0" w:line="240" w:lineRule="auto"/>
        <w:contextualSpacing w:val="0"/>
        <w:rPr>
          <w:rFonts w:eastAsia="PMingLiU"/>
          <w:kern w:val="2"/>
          <w:lang w:eastAsia="zh-TW"/>
        </w:rPr>
      </w:pPr>
      <w:r>
        <w:rPr>
          <w:rFonts w:eastAsia="PMingLiU"/>
          <w:kern w:val="2"/>
          <w:lang w:eastAsia="zh-TW"/>
        </w:rPr>
        <w:fldChar w:fldCharType="end"/>
      </w:r>
    </w:p>
    <w:sectPr w:rsidR="005471E0" w:rsidRPr="005471E0">
      <w:footerReference w:type="default" r:id="rId2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F3AA32" w14:textId="77777777" w:rsidR="00202684" w:rsidRDefault="00202684" w:rsidP="0032466C">
      <w:pPr>
        <w:spacing w:after="0" w:line="240" w:lineRule="auto"/>
      </w:pPr>
      <w:r>
        <w:separator/>
      </w:r>
    </w:p>
  </w:endnote>
  <w:endnote w:type="continuationSeparator" w:id="0">
    <w:p w14:paraId="621995AD" w14:textId="77777777" w:rsidR="00202684" w:rsidRDefault="00202684" w:rsidP="003246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sz w:val="24"/>
        <w:szCs w:val="24"/>
      </w:rPr>
      <w:id w:val="2077008940"/>
      <w:docPartObj>
        <w:docPartGallery w:val="Page Numbers (Bottom of Page)"/>
        <w:docPartUnique/>
      </w:docPartObj>
    </w:sdtPr>
    <w:sdtEndPr>
      <w:rPr>
        <w:noProof/>
      </w:rPr>
    </w:sdtEndPr>
    <w:sdtContent>
      <w:p w14:paraId="3EE802DA" w14:textId="10941B1B" w:rsidR="00BE0254" w:rsidRPr="0032466C" w:rsidRDefault="00BE0254">
        <w:pPr>
          <w:pStyle w:val="Footer"/>
          <w:jc w:val="center"/>
          <w:rPr>
            <w:rFonts w:ascii="Times New Roman" w:hAnsi="Times New Roman" w:cs="Times New Roman"/>
            <w:sz w:val="24"/>
            <w:szCs w:val="24"/>
          </w:rPr>
        </w:pPr>
        <w:r w:rsidRPr="0032466C">
          <w:rPr>
            <w:rFonts w:ascii="Times New Roman" w:hAnsi="Times New Roman" w:cs="Times New Roman"/>
            <w:sz w:val="24"/>
            <w:szCs w:val="24"/>
            <w:lang w:val="en-US"/>
          </w:rPr>
          <w:t>S</w:t>
        </w:r>
        <w:r w:rsidRPr="0032466C">
          <w:rPr>
            <w:rFonts w:ascii="Times New Roman" w:hAnsi="Times New Roman" w:cs="Times New Roman"/>
            <w:sz w:val="24"/>
            <w:szCs w:val="24"/>
          </w:rPr>
          <w:fldChar w:fldCharType="begin"/>
        </w:r>
        <w:r w:rsidRPr="0032466C">
          <w:rPr>
            <w:rFonts w:ascii="Times New Roman" w:hAnsi="Times New Roman" w:cs="Times New Roman"/>
            <w:sz w:val="24"/>
            <w:szCs w:val="24"/>
          </w:rPr>
          <w:instrText xml:space="preserve"> PAGE   \* MERGEFORMAT </w:instrText>
        </w:r>
        <w:r w:rsidRPr="0032466C">
          <w:rPr>
            <w:rFonts w:ascii="Times New Roman" w:hAnsi="Times New Roman" w:cs="Times New Roman"/>
            <w:sz w:val="24"/>
            <w:szCs w:val="24"/>
          </w:rPr>
          <w:fldChar w:fldCharType="separate"/>
        </w:r>
        <w:r w:rsidR="003D5B31">
          <w:rPr>
            <w:rFonts w:ascii="Times New Roman" w:hAnsi="Times New Roman" w:cs="Times New Roman"/>
            <w:noProof/>
            <w:sz w:val="24"/>
            <w:szCs w:val="24"/>
          </w:rPr>
          <w:t>18</w:t>
        </w:r>
        <w:r w:rsidRPr="0032466C">
          <w:rPr>
            <w:rFonts w:ascii="Times New Roman" w:hAnsi="Times New Roman" w:cs="Times New Roman"/>
            <w:noProof/>
            <w:sz w:val="24"/>
            <w:szCs w:val="24"/>
          </w:rPr>
          <w:fldChar w:fldCharType="end"/>
        </w:r>
      </w:p>
    </w:sdtContent>
  </w:sdt>
  <w:p w14:paraId="65C2494C" w14:textId="77777777" w:rsidR="00BE0254" w:rsidRDefault="00BE025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sz w:val="24"/>
        <w:szCs w:val="24"/>
      </w:rPr>
      <w:id w:val="2123571387"/>
      <w:docPartObj>
        <w:docPartGallery w:val="Page Numbers (Bottom of Page)"/>
        <w:docPartUnique/>
      </w:docPartObj>
    </w:sdtPr>
    <w:sdtEndPr>
      <w:rPr>
        <w:noProof/>
      </w:rPr>
    </w:sdtEndPr>
    <w:sdtContent>
      <w:p w14:paraId="0938E2AD" w14:textId="734E70C5" w:rsidR="00BE0254" w:rsidRPr="0032466C" w:rsidRDefault="00BE0254">
        <w:pPr>
          <w:pStyle w:val="Footer"/>
          <w:jc w:val="center"/>
          <w:rPr>
            <w:rFonts w:ascii="Times New Roman" w:hAnsi="Times New Roman" w:cs="Times New Roman"/>
            <w:sz w:val="24"/>
            <w:szCs w:val="24"/>
          </w:rPr>
        </w:pPr>
        <w:r w:rsidRPr="0032466C">
          <w:rPr>
            <w:rFonts w:ascii="Times New Roman" w:hAnsi="Times New Roman" w:cs="Times New Roman"/>
            <w:sz w:val="24"/>
            <w:szCs w:val="24"/>
            <w:lang w:val="en-US"/>
          </w:rPr>
          <w:t>S</w:t>
        </w:r>
        <w:r w:rsidRPr="0032466C">
          <w:rPr>
            <w:rFonts w:ascii="Times New Roman" w:hAnsi="Times New Roman" w:cs="Times New Roman"/>
            <w:sz w:val="24"/>
            <w:szCs w:val="24"/>
          </w:rPr>
          <w:fldChar w:fldCharType="begin"/>
        </w:r>
        <w:r w:rsidRPr="0032466C">
          <w:rPr>
            <w:rFonts w:ascii="Times New Roman" w:hAnsi="Times New Roman" w:cs="Times New Roman"/>
            <w:sz w:val="24"/>
            <w:szCs w:val="24"/>
          </w:rPr>
          <w:instrText xml:space="preserve"> PAGE   \* MERGEFORMAT </w:instrText>
        </w:r>
        <w:r w:rsidRPr="0032466C">
          <w:rPr>
            <w:rFonts w:ascii="Times New Roman" w:hAnsi="Times New Roman" w:cs="Times New Roman"/>
            <w:sz w:val="24"/>
            <w:szCs w:val="24"/>
          </w:rPr>
          <w:fldChar w:fldCharType="separate"/>
        </w:r>
        <w:r w:rsidR="003D5B31">
          <w:rPr>
            <w:rFonts w:ascii="Times New Roman" w:hAnsi="Times New Roman" w:cs="Times New Roman"/>
            <w:noProof/>
            <w:sz w:val="24"/>
            <w:szCs w:val="24"/>
          </w:rPr>
          <w:t>21</w:t>
        </w:r>
        <w:r w:rsidRPr="0032466C">
          <w:rPr>
            <w:rFonts w:ascii="Times New Roman" w:hAnsi="Times New Roman" w:cs="Times New Roman"/>
            <w:noProof/>
            <w:sz w:val="24"/>
            <w:szCs w:val="24"/>
          </w:rPr>
          <w:fldChar w:fldCharType="end"/>
        </w:r>
      </w:p>
    </w:sdtContent>
  </w:sdt>
  <w:p w14:paraId="665CCACE" w14:textId="77777777" w:rsidR="00BE0254" w:rsidRDefault="00BE025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1E6B33" w14:textId="77777777" w:rsidR="00202684" w:rsidRDefault="00202684" w:rsidP="0032466C">
      <w:pPr>
        <w:spacing w:after="0" w:line="240" w:lineRule="auto"/>
      </w:pPr>
      <w:r>
        <w:separator/>
      </w:r>
    </w:p>
  </w:footnote>
  <w:footnote w:type="continuationSeparator" w:id="0">
    <w:p w14:paraId="0AC86953" w14:textId="77777777" w:rsidR="00202684" w:rsidRDefault="00202684" w:rsidP="0032466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Layout" w:val="&lt;ENLayout&gt;&lt;Style&gt;Chemical Science&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2dz5ptpdvaaetuedawwxpw5httr0w0s92zpf&quot;&gt;EndNote&lt;record-ids&gt;&lt;item&gt;3&lt;/item&gt;&lt;item&gt;4&lt;/item&gt;&lt;item&gt;5&lt;/item&gt;&lt;item&gt;12&lt;/item&gt;&lt;item&gt;14&lt;/item&gt;&lt;item&gt;58&lt;/item&gt;&lt;item&gt;59&lt;/item&gt;&lt;item&gt;152&lt;/item&gt;&lt;item&gt;154&lt;/item&gt;&lt;item&gt;206&lt;/item&gt;&lt;item&gt;208&lt;/item&gt;&lt;item&gt;416&lt;/item&gt;&lt;item&gt;511&lt;/item&gt;&lt;item&gt;512&lt;/item&gt;&lt;item&gt;616&lt;/item&gt;&lt;item&gt;715&lt;/item&gt;&lt;/record-ids&gt;&lt;/item&gt;&lt;/Libraries&gt;"/>
  </w:docVars>
  <w:rsids>
    <w:rsidRoot w:val="00390ABE"/>
    <w:rsid w:val="0002371C"/>
    <w:rsid w:val="0003287F"/>
    <w:rsid w:val="0005341C"/>
    <w:rsid w:val="00064378"/>
    <w:rsid w:val="000A0A84"/>
    <w:rsid w:val="000C4A47"/>
    <w:rsid w:val="001023D9"/>
    <w:rsid w:val="0011275D"/>
    <w:rsid w:val="00125EA4"/>
    <w:rsid w:val="00157124"/>
    <w:rsid w:val="001725EC"/>
    <w:rsid w:val="00177239"/>
    <w:rsid w:val="001862A3"/>
    <w:rsid w:val="00194513"/>
    <w:rsid w:val="001A69CA"/>
    <w:rsid w:val="001A7E94"/>
    <w:rsid w:val="001B6C54"/>
    <w:rsid w:val="001E5EBE"/>
    <w:rsid w:val="00200E18"/>
    <w:rsid w:val="00202684"/>
    <w:rsid w:val="00204AFA"/>
    <w:rsid w:val="00207247"/>
    <w:rsid w:val="00227016"/>
    <w:rsid w:val="00245C30"/>
    <w:rsid w:val="002850E6"/>
    <w:rsid w:val="002903B3"/>
    <w:rsid w:val="002A35C1"/>
    <w:rsid w:val="002A6613"/>
    <w:rsid w:val="002C702F"/>
    <w:rsid w:val="00313F80"/>
    <w:rsid w:val="0032466C"/>
    <w:rsid w:val="003255DC"/>
    <w:rsid w:val="003405CC"/>
    <w:rsid w:val="003573E4"/>
    <w:rsid w:val="003673CF"/>
    <w:rsid w:val="003701A2"/>
    <w:rsid w:val="00386290"/>
    <w:rsid w:val="00390ABE"/>
    <w:rsid w:val="00392431"/>
    <w:rsid w:val="003956DA"/>
    <w:rsid w:val="003A0816"/>
    <w:rsid w:val="003D5564"/>
    <w:rsid w:val="003D5B31"/>
    <w:rsid w:val="00435AB2"/>
    <w:rsid w:val="004379C9"/>
    <w:rsid w:val="0045596C"/>
    <w:rsid w:val="004743E1"/>
    <w:rsid w:val="00480CFC"/>
    <w:rsid w:val="004C1E9A"/>
    <w:rsid w:val="004D4B32"/>
    <w:rsid w:val="004E1BFB"/>
    <w:rsid w:val="004F1677"/>
    <w:rsid w:val="004F4D79"/>
    <w:rsid w:val="0052496A"/>
    <w:rsid w:val="00546445"/>
    <w:rsid w:val="005471E0"/>
    <w:rsid w:val="00560CF9"/>
    <w:rsid w:val="005611B4"/>
    <w:rsid w:val="00563A0F"/>
    <w:rsid w:val="005650A1"/>
    <w:rsid w:val="00583BBA"/>
    <w:rsid w:val="00611C9E"/>
    <w:rsid w:val="00617F50"/>
    <w:rsid w:val="006204C1"/>
    <w:rsid w:val="00646B47"/>
    <w:rsid w:val="00652B9E"/>
    <w:rsid w:val="006576E0"/>
    <w:rsid w:val="00672D57"/>
    <w:rsid w:val="00696F36"/>
    <w:rsid w:val="006A63DD"/>
    <w:rsid w:val="006A724D"/>
    <w:rsid w:val="00702295"/>
    <w:rsid w:val="00723DCD"/>
    <w:rsid w:val="007321BC"/>
    <w:rsid w:val="00732582"/>
    <w:rsid w:val="0073589C"/>
    <w:rsid w:val="00782312"/>
    <w:rsid w:val="0079067D"/>
    <w:rsid w:val="00792C2E"/>
    <w:rsid w:val="007E1BD7"/>
    <w:rsid w:val="007F7C7C"/>
    <w:rsid w:val="00806B68"/>
    <w:rsid w:val="008408C2"/>
    <w:rsid w:val="008426AD"/>
    <w:rsid w:val="00846B28"/>
    <w:rsid w:val="008546C9"/>
    <w:rsid w:val="008A7E2A"/>
    <w:rsid w:val="008B032B"/>
    <w:rsid w:val="008B5249"/>
    <w:rsid w:val="008E15CF"/>
    <w:rsid w:val="008E19AE"/>
    <w:rsid w:val="008F502F"/>
    <w:rsid w:val="009022F9"/>
    <w:rsid w:val="0093521C"/>
    <w:rsid w:val="00952017"/>
    <w:rsid w:val="00973894"/>
    <w:rsid w:val="009A44CF"/>
    <w:rsid w:val="009B3A4E"/>
    <w:rsid w:val="009B45A0"/>
    <w:rsid w:val="009C10B1"/>
    <w:rsid w:val="009C720D"/>
    <w:rsid w:val="009C7FCE"/>
    <w:rsid w:val="009E379F"/>
    <w:rsid w:val="009F4992"/>
    <w:rsid w:val="00A00636"/>
    <w:rsid w:val="00A17FFD"/>
    <w:rsid w:val="00A60079"/>
    <w:rsid w:val="00AA5B45"/>
    <w:rsid w:val="00AB2ED8"/>
    <w:rsid w:val="00AC5B83"/>
    <w:rsid w:val="00AE7D7D"/>
    <w:rsid w:val="00B00256"/>
    <w:rsid w:val="00B17315"/>
    <w:rsid w:val="00B456D1"/>
    <w:rsid w:val="00B54A67"/>
    <w:rsid w:val="00B64E38"/>
    <w:rsid w:val="00B92FA0"/>
    <w:rsid w:val="00BA3760"/>
    <w:rsid w:val="00BC2F62"/>
    <w:rsid w:val="00BE0254"/>
    <w:rsid w:val="00BF313A"/>
    <w:rsid w:val="00C21560"/>
    <w:rsid w:val="00C5382C"/>
    <w:rsid w:val="00C54901"/>
    <w:rsid w:val="00C742F9"/>
    <w:rsid w:val="00C81583"/>
    <w:rsid w:val="00C90D38"/>
    <w:rsid w:val="00C914A7"/>
    <w:rsid w:val="00C92729"/>
    <w:rsid w:val="00CA2748"/>
    <w:rsid w:val="00CB6C7F"/>
    <w:rsid w:val="00CF590B"/>
    <w:rsid w:val="00D04384"/>
    <w:rsid w:val="00D114C0"/>
    <w:rsid w:val="00D1796F"/>
    <w:rsid w:val="00D51183"/>
    <w:rsid w:val="00D6564C"/>
    <w:rsid w:val="00D803B2"/>
    <w:rsid w:val="00D82CF3"/>
    <w:rsid w:val="00DC7B19"/>
    <w:rsid w:val="00DE55E5"/>
    <w:rsid w:val="00DF3E2E"/>
    <w:rsid w:val="00DF3E7C"/>
    <w:rsid w:val="00E37B3F"/>
    <w:rsid w:val="00E409A5"/>
    <w:rsid w:val="00E47517"/>
    <w:rsid w:val="00E479E5"/>
    <w:rsid w:val="00E50904"/>
    <w:rsid w:val="00E53DF2"/>
    <w:rsid w:val="00E70C5A"/>
    <w:rsid w:val="00E732C2"/>
    <w:rsid w:val="00E75A6F"/>
    <w:rsid w:val="00E76273"/>
    <w:rsid w:val="00E83E85"/>
    <w:rsid w:val="00EB54BB"/>
    <w:rsid w:val="00EB6DDD"/>
    <w:rsid w:val="00EC3C23"/>
    <w:rsid w:val="00EE4FCD"/>
    <w:rsid w:val="00EE7908"/>
    <w:rsid w:val="00F07C01"/>
    <w:rsid w:val="00F57DF8"/>
    <w:rsid w:val="00F61819"/>
    <w:rsid w:val="00FB0FE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F18E6A3"/>
  <w14:defaultImageDpi w14:val="330"/>
  <w15:chartTrackingRefBased/>
  <w15:docId w15:val="{29A225BE-0DCF-4745-9D92-14C5FE5386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390ABE"/>
    <w:rPr>
      <w:color w:val="0563C1" w:themeColor="hyperlink"/>
      <w:u w:val="single"/>
    </w:rPr>
  </w:style>
  <w:style w:type="paragraph" w:customStyle="1" w:styleId="References">
    <w:name w:val="References"/>
    <w:basedOn w:val="Normal"/>
    <w:qFormat/>
    <w:rsid w:val="008F502F"/>
    <w:pPr>
      <w:spacing w:before="120" w:after="0" w:line="360" w:lineRule="auto"/>
      <w:ind w:left="720" w:hanging="720"/>
      <w:contextualSpacing/>
    </w:pPr>
    <w:rPr>
      <w:rFonts w:ascii="Times New Roman" w:eastAsia="Times New Roman" w:hAnsi="Times New Roman" w:cs="Times New Roman"/>
      <w:sz w:val="24"/>
      <w:szCs w:val="24"/>
      <w:lang w:val="en-GB" w:eastAsia="en-GB"/>
    </w:rPr>
  </w:style>
  <w:style w:type="character" w:customStyle="1" w:styleId="HeaderChar">
    <w:name w:val="Header Char"/>
    <w:basedOn w:val="DefaultParagraphFont"/>
    <w:link w:val="Header"/>
    <w:uiPriority w:val="99"/>
    <w:rsid w:val="00C5382C"/>
    <w:rPr>
      <w:lang w:val="ru-RU"/>
    </w:rPr>
  </w:style>
  <w:style w:type="paragraph" w:styleId="Header">
    <w:name w:val="header"/>
    <w:basedOn w:val="Normal"/>
    <w:link w:val="HeaderChar"/>
    <w:uiPriority w:val="99"/>
    <w:unhideWhenUsed/>
    <w:rsid w:val="00C5382C"/>
    <w:pPr>
      <w:tabs>
        <w:tab w:val="center" w:pos="4677"/>
        <w:tab w:val="right" w:pos="9355"/>
      </w:tabs>
      <w:spacing w:after="0" w:line="240" w:lineRule="auto"/>
    </w:pPr>
    <w:rPr>
      <w:lang w:val="ru-RU"/>
    </w:rPr>
  </w:style>
  <w:style w:type="character" w:customStyle="1" w:styleId="FooterChar">
    <w:name w:val="Footer Char"/>
    <w:basedOn w:val="DefaultParagraphFont"/>
    <w:link w:val="Footer"/>
    <w:uiPriority w:val="99"/>
    <w:rsid w:val="00C5382C"/>
    <w:rPr>
      <w:lang w:val="ru-RU"/>
    </w:rPr>
  </w:style>
  <w:style w:type="paragraph" w:styleId="Footer">
    <w:name w:val="footer"/>
    <w:basedOn w:val="Normal"/>
    <w:link w:val="FooterChar"/>
    <w:uiPriority w:val="99"/>
    <w:unhideWhenUsed/>
    <w:rsid w:val="00C5382C"/>
    <w:pPr>
      <w:tabs>
        <w:tab w:val="center" w:pos="4677"/>
        <w:tab w:val="right" w:pos="9355"/>
      </w:tabs>
      <w:spacing w:after="0" w:line="240" w:lineRule="auto"/>
    </w:pPr>
    <w:rPr>
      <w:lang w:val="ru-RU"/>
    </w:rPr>
  </w:style>
  <w:style w:type="table" w:styleId="TableGrid">
    <w:name w:val="Table Grid"/>
    <w:basedOn w:val="TableNormal"/>
    <w:uiPriority w:val="39"/>
    <w:rsid w:val="00792C2E"/>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E7D7D"/>
    <w:rPr>
      <w:sz w:val="16"/>
      <w:szCs w:val="16"/>
    </w:rPr>
  </w:style>
  <w:style w:type="paragraph" w:styleId="CommentText">
    <w:name w:val="annotation text"/>
    <w:basedOn w:val="Normal"/>
    <w:link w:val="CommentTextChar"/>
    <w:uiPriority w:val="99"/>
    <w:semiHidden/>
    <w:unhideWhenUsed/>
    <w:rsid w:val="00AE7D7D"/>
    <w:pPr>
      <w:spacing w:line="240" w:lineRule="auto"/>
    </w:pPr>
    <w:rPr>
      <w:sz w:val="20"/>
      <w:szCs w:val="20"/>
    </w:rPr>
  </w:style>
  <w:style w:type="character" w:customStyle="1" w:styleId="CommentTextChar">
    <w:name w:val="Comment Text Char"/>
    <w:basedOn w:val="DefaultParagraphFont"/>
    <w:link w:val="CommentText"/>
    <w:uiPriority w:val="99"/>
    <w:semiHidden/>
    <w:rsid w:val="00AE7D7D"/>
    <w:rPr>
      <w:sz w:val="20"/>
      <w:szCs w:val="20"/>
    </w:rPr>
  </w:style>
  <w:style w:type="paragraph" w:styleId="CommentSubject">
    <w:name w:val="annotation subject"/>
    <w:basedOn w:val="CommentText"/>
    <w:next w:val="CommentText"/>
    <w:link w:val="CommentSubjectChar"/>
    <w:uiPriority w:val="99"/>
    <w:semiHidden/>
    <w:unhideWhenUsed/>
    <w:rsid w:val="00AE7D7D"/>
    <w:rPr>
      <w:b/>
      <w:bCs/>
    </w:rPr>
  </w:style>
  <w:style w:type="character" w:customStyle="1" w:styleId="CommentSubjectChar">
    <w:name w:val="Comment Subject Char"/>
    <w:basedOn w:val="CommentTextChar"/>
    <w:link w:val="CommentSubject"/>
    <w:uiPriority w:val="99"/>
    <w:semiHidden/>
    <w:rsid w:val="00AE7D7D"/>
    <w:rPr>
      <w:b/>
      <w:bCs/>
      <w:sz w:val="20"/>
      <w:szCs w:val="20"/>
    </w:rPr>
  </w:style>
  <w:style w:type="paragraph" w:styleId="BalloonText">
    <w:name w:val="Balloon Text"/>
    <w:basedOn w:val="Normal"/>
    <w:link w:val="BalloonTextChar"/>
    <w:uiPriority w:val="99"/>
    <w:semiHidden/>
    <w:unhideWhenUsed/>
    <w:rsid w:val="00AE7D7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E7D7D"/>
    <w:rPr>
      <w:rFonts w:ascii="Segoe UI" w:hAnsi="Segoe UI" w:cs="Segoe UI"/>
      <w:sz w:val="18"/>
      <w:szCs w:val="18"/>
    </w:rPr>
  </w:style>
  <w:style w:type="paragraph" w:styleId="ListParagraph">
    <w:name w:val="List Paragraph"/>
    <w:basedOn w:val="Normal"/>
    <w:uiPriority w:val="34"/>
    <w:qFormat/>
    <w:rsid w:val="00BC2F62"/>
    <w:pPr>
      <w:ind w:left="720"/>
      <w:contextualSpacing/>
    </w:pPr>
  </w:style>
  <w:style w:type="paragraph" w:styleId="EndnoteText">
    <w:name w:val="endnote text"/>
    <w:basedOn w:val="Normal"/>
    <w:link w:val="EndnoteTextChar"/>
    <w:uiPriority w:val="99"/>
    <w:semiHidden/>
    <w:unhideWhenUsed/>
    <w:rsid w:val="00480CF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0CFC"/>
    <w:rPr>
      <w:sz w:val="20"/>
      <w:szCs w:val="20"/>
    </w:rPr>
  </w:style>
  <w:style w:type="character" w:styleId="EndnoteReference">
    <w:name w:val="endnote reference"/>
    <w:basedOn w:val="DefaultParagraphFont"/>
    <w:uiPriority w:val="99"/>
    <w:semiHidden/>
    <w:unhideWhenUsed/>
    <w:rsid w:val="00480CFC"/>
    <w:rPr>
      <w:vertAlign w:val="superscript"/>
    </w:rPr>
  </w:style>
  <w:style w:type="paragraph" w:styleId="Revision">
    <w:name w:val="Revision"/>
    <w:hidden/>
    <w:uiPriority w:val="99"/>
    <w:semiHidden/>
    <w:rsid w:val="00672D57"/>
    <w:pPr>
      <w:spacing w:after="0" w:line="240" w:lineRule="auto"/>
    </w:pPr>
  </w:style>
  <w:style w:type="character" w:styleId="UnresolvedMention">
    <w:name w:val="Unresolved Mention"/>
    <w:basedOn w:val="DefaultParagraphFont"/>
    <w:uiPriority w:val="99"/>
    <w:semiHidden/>
    <w:unhideWhenUsed/>
    <w:rsid w:val="005471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tif"/><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footer" Target="footer1.xml"/><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tif"/><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94C64B334434A4993885E1FAB658B0B" ma:contentTypeVersion="16" ma:contentTypeDescription="Create a new document." ma:contentTypeScope="" ma:versionID="8403027e1e53b75e4dc1af6014fe8f63">
  <xsd:schema xmlns:xsd="http://www.w3.org/2001/XMLSchema" xmlns:xs="http://www.w3.org/2001/XMLSchema" xmlns:p="http://schemas.microsoft.com/office/2006/metadata/properties" xmlns:ns3="578aa6da-b90f-42a0-88a2-75cd8f592424" xmlns:ns4="b2444660-f887-4305-8054-7f34fc7cd4f9" targetNamespace="http://schemas.microsoft.com/office/2006/metadata/properties" ma:root="true" ma:fieldsID="56acdace8ca35e434818b12fe9580e5d" ns3:_="" ns4:_="">
    <xsd:import namespace="578aa6da-b90f-42a0-88a2-75cd8f592424"/>
    <xsd:import namespace="b2444660-f887-4305-8054-7f34fc7cd4f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LengthInSeconds" minOccurs="0"/>
                <xsd:element ref="ns4:SharedWithUsers" minOccurs="0"/>
                <xsd:element ref="ns4:SharedWithDetails" minOccurs="0"/>
                <xsd:element ref="ns4:SharingHintHash" minOccurs="0"/>
                <xsd:element ref="ns3:MediaServiceObjectDetectorVersions"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8aa6da-b90f-42a0-88a2-75cd8f59242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2444660-f887-4305-8054-7f34fc7cd4f9"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SharingHintHash" ma:index="2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1D04A8B-47EC-4542-B0D2-556BAEE06A6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E259FA1-53B2-4F44-A8F7-B0F4175973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8aa6da-b90f-42a0-88a2-75cd8f592424"/>
    <ds:schemaRef ds:uri="b2444660-f887-4305-8054-7f34fc7cd4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99EAB3A-A4D1-402C-9820-0DDF148FE38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Pages>
  <Words>108327</Words>
  <Characters>617469</Characters>
  <Application>Microsoft Office Word</Application>
  <DocSecurity>0</DocSecurity>
  <Lines>5145</Lines>
  <Paragraphs>1448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724348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Shane G</dc:creator>
  <cp:keywords/>
  <dc:description/>
  <cp:lastModifiedBy>Shane G</cp:lastModifiedBy>
  <cp:revision>4</cp:revision>
  <dcterms:created xsi:type="dcterms:W3CDTF">2025-09-16T21:27:00Z</dcterms:created>
  <dcterms:modified xsi:type="dcterms:W3CDTF">2025-09-26T20:58:00Z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0x010100694C64B334434A4993885E1FAB658B0B</vt:lpwstr>
  </property>
</Properties>
</file>